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3B60C4A4" w:rsidR="00A71B32" w:rsidRPr="005A034D" w:rsidRDefault="00424A35" w:rsidP="00424A35">
      <w:pPr>
        <w:jc w:val="center"/>
        <w:rPr>
          <w:rFonts w:ascii="Times New Roman" w:hAnsi="Times New Roman" w:cs="Times New Roman"/>
          <w:b/>
          <w:bCs/>
          <w:sz w:val="32"/>
          <w:szCs w:val="32"/>
        </w:rPr>
      </w:pPr>
      <w:r w:rsidRPr="005A034D">
        <w:rPr>
          <w:rFonts w:ascii="Times New Roman" w:hAnsi="Times New Roman" w:cs="Times New Roman"/>
          <w:b/>
          <w:bCs/>
          <w:sz w:val="32"/>
          <w:szCs w:val="32"/>
        </w:rPr>
        <w:t xml:space="preserve">Hệ thống nhà sách </w:t>
      </w:r>
    </w:p>
    <w:p w14:paraId="534643E2" w14:textId="4743D451" w:rsidR="00424A35" w:rsidRPr="005A034D" w:rsidRDefault="00424A35" w:rsidP="00424A35">
      <w:pPr>
        <w:pStyle w:val="ListParagraph"/>
        <w:numPr>
          <w:ilvl w:val="0"/>
          <w:numId w:val="1"/>
        </w:numPr>
        <w:jc w:val="both"/>
        <w:rPr>
          <w:rFonts w:ascii="Times New Roman" w:hAnsi="Times New Roman" w:cs="Times New Roman"/>
          <w:sz w:val="28"/>
          <w:szCs w:val="28"/>
        </w:rPr>
      </w:pPr>
      <w:r w:rsidRPr="005A034D">
        <w:rPr>
          <w:rFonts w:ascii="Times New Roman" w:hAnsi="Times New Roman" w:cs="Times New Roman"/>
          <w:sz w:val="28"/>
          <w:szCs w:val="28"/>
        </w:rPr>
        <w:t>Mô tả</w:t>
      </w:r>
    </w:p>
    <w:p w14:paraId="5B47ED57" w14:textId="4A7EFABF" w:rsidR="00424A35" w:rsidRPr="005A034D" w:rsidRDefault="00424A35" w:rsidP="00424A35">
      <w:pPr>
        <w:ind w:left="720"/>
        <w:jc w:val="both"/>
        <w:rPr>
          <w:rFonts w:ascii="Times New Roman" w:hAnsi="Times New Roman" w:cs="Times New Roman"/>
          <w:sz w:val="28"/>
          <w:szCs w:val="28"/>
        </w:rPr>
      </w:pPr>
      <w:r w:rsidRPr="005A034D">
        <w:rPr>
          <w:rFonts w:ascii="Times New Roman" w:hAnsi="Times New Roman" w:cs="Times New Roman"/>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Default="008D49BC" w:rsidP="00424A35">
      <w:pPr>
        <w:ind w:left="720"/>
        <w:jc w:val="both"/>
        <w:rPr>
          <w:rFonts w:ascii="Times New Roman" w:hAnsi="Times New Roman" w:cs="Times New Roman"/>
          <w:sz w:val="28"/>
          <w:szCs w:val="28"/>
        </w:rPr>
      </w:pPr>
      <w:r w:rsidRPr="005A034D">
        <w:rPr>
          <w:rFonts w:ascii="Times New Roman" w:hAnsi="Times New Roman" w:cs="Times New Roman"/>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sidRPr="005A034D">
        <w:rPr>
          <w:rFonts w:ascii="Times New Roman" w:hAnsi="Times New Roman" w:cs="Times New Roman"/>
          <w:sz w:val="28"/>
          <w:szCs w:val="28"/>
        </w:rPr>
        <w:t>,..</w:t>
      </w:r>
      <w:r w:rsidRPr="005A034D">
        <w:rPr>
          <w:rFonts w:ascii="Times New Roman" w:hAnsi="Times New Roman" w:cs="Times New Roman"/>
          <w:sz w:val="28"/>
          <w:szCs w:val="28"/>
        </w:rPr>
        <w:t>.</w:t>
      </w:r>
      <w:r w:rsidR="002273CA" w:rsidRPr="005A034D">
        <w:rPr>
          <w:rFonts w:ascii="Times New Roman" w:hAnsi="Times New Roman" w:cs="Times New Roman"/>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sidRPr="005A034D">
        <w:rPr>
          <w:rFonts w:ascii="Times New Roman" w:hAnsi="Times New Roman" w:cs="Times New Roman"/>
          <w:sz w:val="28"/>
          <w:szCs w:val="28"/>
        </w:rPr>
        <w:t xml:space="preserve"> </w:t>
      </w:r>
    </w:p>
    <w:p w14:paraId="473977C1" w14:textId="01248D6A"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Các chức năng:</w:t>
      </w:r>
    </w:p>
    <w:p w14:paraId="625CC456" w14:textId="5A8DF6CD"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Tài khoản</w:t>
      </w:r>
    </w:p>
    <w:p w14:paraId="4967153C" w14:textId="48E8740D"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Thêm tài khoản (Quản lý, admin)</w:t>
      </w:r>
    </w:p>
    <w:p w14:paraId="5CA78999" w14:textId="396B64C3"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Sửa thông tin tài khoản</w:t>
      </w:r>
    </w:p>
    <w:p w14:paraId="1F2348B3" w14:textId="560FBB50" w:rsidR="005A034D" w:rsidRDefault="005A034D" w:rsidP="005A034D">
      <w:pPr>
        <w:ind w:left="1440" w:firstLine="720"/>
        <w:jc w:val="both"/>
        <w:rPr>
          <w:rFonts w:ascii="Times New Roman" w:hAnsi="Times New Roman" w:cs="Times New Roman"/>
          <w:sz w:val="28"/>
          <w:szCs w:val="28"/>
        </w:rPr>
      </w:pPr>
      <w:r>
        <w:rPr>
          <w:rFonts w:ascii="Times New Roman" w:hAnsi="Times New Roman" w:cs="Times New Roman"/>
          <w:sz w:val="28"/>
          <w:szCs w:val="28"/>
        </w:rPr>
        <w:t>Mật khẩu (Nhân viên)</w:t>
      </w:r>
    </w:p>
    <w:p w14:paraId="574821C1" w14:textId="07DFFFFF" w:rsidR="005A034D" w:rsidRDefault="005A034D" w:rsidP="005A034D">
      <w:pPr>
        <w:ind w:left="1440" w:firstLine="720"/>
        <w:jc w:val="both"/>
        <w:rPr>
          <w:rFonts w:ascii="Times New Roman" w:hAnsi="Times New Roman" w:cs="Times New Roman"/>
          <w:sz w:val="28"/>
          <w:szCs w:val="28"/>
        </w:rPr>
      </w:pPr>
      <w:r>
        <w:rPr>
          <w:rFonts w:ascii="Times New Roman" w:hAnsi="Times New Roman" w:cs="Times New Roman"/>
          <w:sz w:val="28"/>
          <w:szCs w:val="28"/>
        </w:rPr>
        <w:t>Quyền (Quản lý, admin)</w:t>
      </w:r>
    </w:p>
    <w:p w14:paraId="1D066667" w14:textId="4A6ADCB9"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Xóa tài khoản (Quản lý, admin)</w:t>
      </w:r>
    </w:p>
    <w:p w14:paraId="7290E53E" w14:textId="48B23E66"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Hiển thị tài khoản (Quản lý, admin)</w:t>
      </w:r>
    </w:p>
    <w:p w14:paraId="699DCEE3" w14:textId="134F9332"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Nhân viên</w:t>
      </w:r>
    </w:p>
    <w:p w14:paraId="08384C71" w14:textId="502224BE"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Thêm thông tin nhân viên (Quản lý, admin)</w:t>
      </w:r>
    </w:p>
    <w:p w14:paraId="45565BF6" w14:textId="00967530"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Sửa thông tin nhân viên (Nhân viên)</w:t>
      </w:r>
    </w:p>
    <w:p w14:paraId="37F8D3E2" w14:textId="786B47E4"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Xóa thông tin nhân viên (Quản lý, admin)</w:t>
      </w:r>
    </w:p>
    <w:p w14:paraId="088A4627" w14:textId="33BCB8BF"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Đơn hàng (Order)</w:t>
      </w:r>
    </w:p>
    <w:p w14:paraId="7119B553" w14:textId="53804635"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đơn hàng (Nhân viên, quản lý)</w:t>
      </w:r>
    </w:p>
    <w:p w14:paraId="048CC640" w14:textId="26BD3B85"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Thanh toán (Payment)</w:t>
      </w:r>
    </w:p>
    <w:p w14:paraId="773E11AB" w14:textId="61E7AE8E"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Thêm, sửa, xóa phương thức thanh toán (admin)</w:t>
      </w:r>
    </w:p>
    <w:p w14:paraId="492D6410" w14:textId="59553BE9"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Hiển thị phương thức thanh toán (Quản lý, nhân viên)</w:t>
      </w:r>
    </w:p>
    <w:p w14:paraId="2A78D1C9" w14:textId="3E2A7261"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 xml:space="preserve">Khách hàng </w:t>
      </w:r>
    </w:p>
    <w:p w14:paraId="0D2B3D29" w14:textId="30A01092" w:rsidR="009D5A67" w:rsidRDefault="009D5A67" w:rsidP="005A034D">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khách hàng (Quản lý, nhân viên)</w:t>
      </w:r>
    </w:p>
    <w:p w14:paraId="06A0B182" w14:textId="09642DFF" w:rsidR="00DC4884" w:rsidRDefault="00DC4884" w:rsidP="005A034D">
      <w:pPr>
        <w:ind w:left="720"/>
        <w:jc w:val="both"/>
        <w:rPr>
          <w:rFonts w:ascii="Times New Roman" w:hAnsi="Times New Roman" w:cs="Times New Roman"/>
          <w:sz w:val="28"/>
          <w:szCs w:val="28"/>
        </w:rPr>
      </w:pPr>
      <w:r>
        <w:rPr>
          <w:rFonts w:ascii="Times New Roman" w:hAnsi="Times New Roman" w:cs="Times New Roman"/>
          <w:sz w:val="28"/>
          <w:szCs w:val="28"/>
        </w:rPr>
        <w:t>Sản phẩm</w:t>
      </w:r>
    </w:p>
    <w:p w14:paraId="74F2ACC5" w14:textId="4F11DBA0" w:rsidR="00DC4884" w:rsidRDefault="00DC4884" w:rsidP="005A034D">
      <w:pPr>
        <w:ind w:left="720"/>
        <w:jc w:val="both"/>
        <w:rPr>
          <w:rFonts w:ascii="Times New Roman" w:hAnsi="Times New Roman" w:cs="Times New Roman"/>
          <w:sz w:val="28"/>
          <w:szCs w:val="28"/>
        </w:rPr>
      </w:pPr>
      <w:r>
        <w:rPr>
          <w:rFonts w:ascii="Times New Roman" w:hAnsi="Times New Roman" w:cs="Times New Roman"/>
          <w:sz w:val="28"/>
          <w:szCs w:val="28"/>
        </w:rPr>
        <w:tab/>
        <w:t>Thêm sản phẩm (Nhân viên, quản lý)</w:t>
      </w:r>
    </w:p>
    <w:p w14:paraId="2AE7BD08" w14:textId="6F3257C1" w:rsidR="00DC4884" w:rsidRDefault="00DC4884" w:rsidP="005A034D">
      <w:pPr>
        <w:ind w:left="720"/>
        <w:jc w:val="both"/>
        <w:rPr>
          <w:rFonts w:ascii="Times New Roman" w:hAnsi="Times New Roman" w:cs="Times New Roman"/>
          <w:sz w:val="28"/>
          <w:szCs w:val="28"/>
        </w:rPr>
      </w:pPr>
      <w:r>
        <w:rPr>
          <w:rFonts w:ascii="Times New Roman" w:hAnsi="Times New Roman" w:cs="Times New Roman"/>
          <w:sz w:val="28"/>
          <w:szCs w:val="28"/>
        </w:rPr>
        <w:tab/>
        <w:t>Sửa sản phẩm (Quản lý)</w:t>
      </w:r>
    </w:p>
    <w:p w14:paraId="0F4EB787" w14:textId="7D668945" w:rsidR="00DC4884" w:rsidRDefault="00DC4884" w:rsidP="005A034D">
      <w:pPr>
        <w:ind w:left="720"/>
        <w:jc w:val="both"/>
        <w:rPr>
          <w:rFonts w:ascii="Times New Roman" w:hAnsi="Times New Roman" w:cs="Times New Roman"/>
          <w:sz w:val="28"/>
          <w:szCs w:val="28"/>
        </w:rPr>
      </w:pPr>
      <w:r>
        <w:rPr>
          <w:rFonts w:ascii="Times New Roman" w:hAnsi="Times New Roman" w:cs="Times New Roman"/>
          <w:sz w:val="28"/>
          <w:szCs w:val="28"/>
        </w:rPr>
        <w:tab/>
        <w:t>Xóa sản phẩm (Quản lý)</w:t>
      </w:r>
    </w:p>
    <w:p w14:paraId="4B1F34ED" w14:textId="53BCE486" w:rsidR="00DC4884" w:rsidRDefault="00DC4884" w:rsidP="005A034D">
      <w:pPr>
        <w:ind w:left="720"/>
        <w:jc w:val="both"/>
        <w:rPr>
          <w:rFonts w:ascii="Times New Roman" w:hAnsi="Times New Roman" w:cs="Times New Roman"/>
          <w:sz w:val="28"/>
          <w:szCs w:val="28"/>
        </w:rPr>
      </w:pPr>
      <w:r>
        <w:rPr>
          <w:rFonts w:ascii="Times New Roman" w:hAnsi="Times New Roman" w:cs="Times New Roman"/>
          <w:sz w:val="28"/>
          <w:szCs w:val="28"/>
        </w:rPr>
        <w:tab/>
        <w:t>Hiển thị sản phẩm (Nhân viên, Quản lý)</w:t>
      </w:r>
    </w:p>
    <w:p w14:paraId="2A336CCC" w14:textId="6EED283C" w:rsidR="00DC4884" w:rsidRDefault="00DC4884" w:rsidP="005A034D">
      <w:pPr>
        <w:ind w:left="720"/>
        <w:jc w:val="both"/>
        <w:rPr>
          <w:rFonts w:ascii="Times New Roman" w:hAnsi="Times New Roman" w:cs="Times New Roman"/>
          <w:sz w:val="28"/>
          <w:szCs w:val="28"/>
        </w:rPr>
      </w:pPr>
      <w:r>
        <w:rPr>
          <w:rFonts w:ascii="Times New Roman" w:hAnsi="Times New Roman" w:cs="Times New Roman"/>
          <w:sz w:val="28"/>
          <w:szCs w:val="28"/>
        </w:rPr>
        <w:t xml:space="preserve">Giỏ hàng </w:t>
      </w:r>
    </w:p>
    <w:p w14:paraId="37A3976A" w14:textId="7F74ED5D" w:rsidR="00DC4884" w:rsidRDefault="00DC4884" w:rsidP="005A034D">
      <w:pPr>
        <w:ind w:left="720"/>
        <w:jc w:val="both"/>
        <w:rPr>
          <w:rFonts w:ascii="Times New Roman" w:hAnsi="Times New Roman" w:cs="Times New Roman"/>
          <w:sz w:val="28"/>
          <w:szCs w:val="28"/>
        </w:rPr>
      </w:pPr>
      <w:r>
        <w:rPr>
          <w:rFonts w:ascii="Times New Roman" w:hAnsi="Times New Roman" w:cs="Times New Roman"/>
          <w:sz w:val="28"/>
          <w:szCs w:val="28"/>
        </w:rPr>
        <w:tab/>
        <w:t>Thêm, xóa, sửa hiển thị (Nhân viên, quản lý)</w:t>
      </w:r>
    </w:p>
    <w:p w14:paraId="2C95BFB9" w14:textId="77777777" w:rsidR="00DC4884" w:rsidRDefault="00DC4884" w:rsidP="005A034D">
      <w:pPr>
        <w:ind w:left="720"/>
        <w:jc w:val="both"/>
        <w:rPr>
          <w:rFonts w:ascii="Times New Roman" w:hAnsi="Times New Roman" w:cs="Times New Roman"/>
          <w:sz w:val="28"/>
          <w:szCs w:val="28"/>
        </w:rPr>
      </w:pPr>
    </w:p>
    <w:p w14:paraId="66B6D8FD" w14:textId="0223DEA0" w:rsidR="009D5A67" w:rsidRDefault="009D5A67" w:rsidP="005A034D">
      <w:pPr>
        <w:ind w:left="720"/>
        <w:jc w:val="both"/>
        <w:rPr>
          <w:rFonts w:ascii="Times New Roman" w:hAnsi="Times New Roman" w:cs="Times New Roman"/>
          <w:sz w:val="28"/>
          <w:szCs w:val="28"/>
        </w:rPr>
      </w:pPr>
    </w:p>
    <w:p w14:paraId="2066590C" w14:textId="083369D2"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r>
    </w:p>
    <w:p w14:paraId="64B572D6" w14:textId="7C78DE51" w:rsidR="005A034D" w:rsidRPr="005A034D" w:rsidRDefault="005A034D" w:rsidP="00424A35">
      <w:pPr>
        <w:ind w:left="720"/>
        <w:jc w:val="both"/>
        <w:rPr>
          <w:rFonts w:ascii="Times New Roman" w:hAnsi="Times New Roman" w:cs="Times New Roman"/>
          <w:sz w:val="28"/>
          <w:szCs w:val="28"/>
        </w:rPr>
      </w:pPr>
    </w:p>
    <w:sectPr w:rsidR="005A034D" w:rsidRPr="005A0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89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103F61"/>
    <w:rsid w:val="002273CA"/>
    <w:rsid w:val="00263DF1"/>
    <w:rsid w:val="002B3359"/>
    <w:rsid w:val="00407371"/>
    <w:rsid w:val="00424A35"/>
    <w:rsid w:val="004449E4"/>
    <w:rsid w:val="005A034D"/>
    <w:rsid w:val="006044B6"/>
    <w:rsid w:val="00882959"/>
    <w:rsid w:val="008D49BC"/>
    <w:rsid w:val="009C7E3C"/>
    <w:rsid w:val="009D5A67"/>
    <w:rsid w:val="00A35B66"/>
    <w:rsid w:val="00A71B32"/>
    <w:rsid w:val="00DC4884"/>
    <w:rsid w:val="00F2114E"/>
    <w:rsid w:val="00F60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2</Pages>
  <Words>269</Words>
  <Characters>1538</Characters>
  <Application>Microsoft Office Word</Application>
  <DocSecurity>0</DocSecurity>
  <Lines>12</Lines>
  <Paragraphs>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4</cp:revision>
  <dcterms:created xsi:type="dcterms:W3CDTF">2025-07-11T05:44:00Z</dcterms:created>
  <dcterms:modified xsi:type="dcterms:W3CDTF">2025-10-15T03:11:00Z</dcterms:modified>
</cp:coreProperties>
</file>