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sxbqf4yst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de Despliegue – Proyecto Ecommerce (Django + React) usando Docker en un VPS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el proceso de despliegue para un proyecto compuesto por </w:t>
      </w:r>
      <w:r w:rsidDel="00000000" w:rsidR="00000000" w:rsidRPr="00000000">
        <w:rPr>
          <w:b w:val="1"/>
          <w:bCs w:val="1"/>
          <w:rtl w:val="0"/>
        </w:rPr>
        <w:t xml:space="preserve">Django (backend)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React + TypeScript (frontend)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en un </w:t>
      </w:r>
      <w:r w:rsidDel="00000000" w:rsidR="00000000" w:rsidRPr="00000000">
        <w:rPr>
          <w:b w:val="1"/>
          <w:bCs w:val="1"/>
          <w:rtl w:val="0"/>
        </w:rPr>
        <w:t xml:space="preserve">servidor VPS</w:t>
      </w:r>
      <w:r w:rsidDel="00000000" w:rsidR="00000000" w:rsidRPr="00000000">
        <w:rPr>
          <w:rtl w:val="0"/>
        </w:rPr>
        <w:t xml:space="preserve">.</w:t>
        <w:br w:type="textWrapping"/>
        <w:t xml:space="preserve"> El proyecto usa la base de datos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, incluida por defecto en Django.</w:t>
        <w:br w:type="textWrapping"/>
        <w:t xml:space="preserve"> Este documento está pensado para un despliegue rápido, sencillo y reproducible en cualquier servidor basado en Linux.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240" w:lineRule="auto"/>
        <w:jc w:val="center"/>
        <w:rPr/>
      </w:pPr>
      <w:bookmarkStart w:colFirst="0" w:colLast="0" w:name="_qabo8x653ll9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-15029609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msxbqf4yst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Guía de Despliegue – Proyecto Ecommerce (Django + React) usando Docker en un VPS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aufzdb854v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Requisitos del Servidor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ukdgnfhhl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recomendada: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m0v7ihcppf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Verificar instalación: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vhhyebr11l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Estructura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qh1eru2fb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Dockerfile del Backend (Django)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ip0t5643b5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Dockerfile del Frontend (React)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3d5kabfegj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Configuración de Nginx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nmp9zlc1oi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Archivo docker-compose.yml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p2d7ivyaci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Variables de Entorno del Backend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o7rm161lr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Construcción y Despliegue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8wykhxf0n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Construir contenedores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cqhsg2d3y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Levantar 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p2hd8w2xh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estado de los servicios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5znnpka9zj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logs de ejecución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irp5fhb2y2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Migraciones de Django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apygc7fok7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Acceso al Proyecto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j2nv16f8y3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Actualización del Proyecto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vay0atvw8x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Detener todos los servicios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08zimxtn3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07228wdqe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p3tkk3ran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u2jvs1u63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ufzdb854v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Requisitos del Servidor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comenzar, el servidor debe contar con los siguientes paquetes instalados: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kdgnfhhl3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Instalación recomendada: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docker.io docker-compose git -y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0v7ihcppf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Verificar instalación: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--version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2uhgn7bay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tkne2xrci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g4idwelvm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284x4nec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hhyebr11l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Estructura del Proyecto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2705100</wp:posOffset>
            </wp:positionH>
            <wp:positionV relativeFrom="paragraph">
              <wp:posOffset>471994</wp:posOffset>
            </wp:positionV>
            <wp:extent cx="3155264" cy="4968727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264" cy="49687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repositorio debe tener una estructura similar a esta: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Dockerfile del Backend (Django)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b w:val="1"/>
          <w:bCs w:val="1"/>
          <w:rtl w:val="0"/>
        </w:rPr>
        <w:t xml:space="preserve">back/Dockerfile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57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p0t5643b5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Dockerfile del Frontend (React)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b w:val="1"/>
          <w:bCs w:val="1"/>
          <w:rtl w:val="0"/>
        </w:rPr>
        <w:t xml:space="preserve">front/Dockerfile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866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 el proyecto usa Create React App, reemplazar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dist</w:t>
      </w:r>
      <w:r w:rsidDel="00000000" w:rsidR="00000000" w:rsidRPr="00000000">
        <w:rPr>
          <w:i w:val="1"/>
          <w:iCs w:val="1"/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build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Configuración de Nginx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b w:val="1"/>
          <w:bCs w:val="1"/>
          <w:rtl w:val="0"/>
        </w:rPr>
        <w:t xml:space="preserve">nginx/default.conf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400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Archivo docker-compose.yml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Archivo en la raíz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795838" cy="393804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93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Variables de Entorno del Backend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b w:val="1"/>
          <w:bCs w:val="1"/>
          <w:rtl w:val="0"/>
        </w:rPr>
        <w:t xml:space="preserve">back/.env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736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 claves reales no deben subirse al repositorio.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7rm161lrr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Construcción y Despliegue del Proyecto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wykhxf0n5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Construir contenedores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build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qhsg2d3yj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Levantar el proyecto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2hd8w2xhc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 estado de los servicios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ps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znnpka9zj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 logs de ejecución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logs -f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Migraciones de Django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migraciones existentes: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backend python manage.py migrate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nuevas migraciones si es necesario: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backend python manage.py makemigrations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backend python manage.py 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Acceso al Proyecto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  <w:br w:type="textWrapping"/>
      </w:r>
      <w:r w:rsidDel="00000000" w:rsidR="00000000" w:rsidRPr="00000000">
        <w:rPr>
          <w:rtl w:val="0"/>
        </w:rPr>
        <w:t xml:space="preserve"> http://IP_DEL_SERVIDOR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del Backend:</w:t>
        <w:br w:type="textWrapping"/>
      </w:r>
      <w:r w:rsidDel="00000000" w:rsidR="00000000" w:rsidRPr="00000000">
        <w:rPr>
          <w:rtl w:val="0"/>
        </w:rPr>
        <w:t xml:space="preserve"> http://IP_DEL_SERVIDOR/api/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de Administración:</w:t>
        <w:br w:type="textWrapping"/>
      </w:r>
      <w:r w:rsidDel="00000000" w:rsidR="00000000" w:rsidRPr="00000000">
        <w:rPr>
          <w:rtl w:val="0"/>
        </w:rPr>
        <w:t xml:space="preserve"> http://IP_DEL_SERVIDOR/api/admin/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Actualización del Proyecto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actualizar el repositorio: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build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incluye migraciones: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backend python manage.py migrate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ay0atvw8x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Detener todos los servicios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down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spacing w:after="240" w:befor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949314" cy="947738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9314" cy="947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