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D00" w:rsidRPr="00B02D4A" w:rsidRDefault="00805D00" w:rsidP="00947BDB">
      <w:pPr>
        <w:rPr>
          <w:b/>
        </w:rPr>
      </w:pPr>
      <w:r w:rsidRPr="00B02D4A">
        <w:rPr>
          <w:b/>
        </w:rPr>
        <w:t>Login Using your Gmail Account for saving the user info…..</w:t>
      </w:r>
    </w:p>
    <w:p w:rsidR="00F40E0F" w:rsidRDefault="00947BDB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01A" w:rsidRDefault="00D9501A" w:rsidP="00947BDB">
      <w:pPr>
        <w:rPr>
          <w:b/>
        </w:rPr>
      </w:pPr>
    </w:p>
    <w:p w:rsidR="00D9501A" w:rsidRDefault="00D9501A" w:rsidP="00947BDB">
      <w:pPr>
        <w:rPr>
          <w:b/>
        </w:rPr>
      </w:pPr>
    </w:p>
    <w:p w:rsidR="00805D00" w:rsidRPr="00B02D4A" w:rsidRDefault="00805D00" w:rsidP="00947BDB">
      <w:pPr>
        <w:rPr>
          <w:b/>
        </w:rPr>
      </w:pPr>
      <w:r w:rsidRPr="00B02D4A">
        <w:rPr>
          <w:b/>
        </w:rPr>
        <w:t>Account login screen ……</w:t>
      </w:r>
      <w:r w:rsidRPr="00B02D4A">
        <w:rPr>
          <w:b/>
        </w:rPr>
        <w:tab/>
      </w:r>
    </w:p>
    <w:p w:rsidR="00947BDB" w:rsidRDefault="00947BDB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00" w:rsidRDefault="00805D00" w:rsidP="00947BDB"/>
    <w:p w:rsidR="00805D00" w:rsidRPr="00B02D4A" w:rsidRDefault="00805D00" w:rsidP="00947BDB">
      <w:pPr>
        <w:rPr>
          <w:b/>
        </w:rPr>
      </w:pPr>
      <w:r w:rsidRPr="00B02D4A">
        <w:rPr>
          <w:b/>
        </w:rPr>
        <w:lastRenderedPageBreak/>
        <w:t>Select “Search Criteria” and enter the “Keyword” to search</w:t>
      </w:r>
      <w:r w:rsidR="001C55BD">
        <w:rPr>
          <w:b/>
        </w:rPr>
        <w:t>…Gets books from google API (if not in DB)</w:t>
      </w:r>
      <w:bookmarkStart w:id="0" w:name="_GoBack"/>
      <w:bookmarkEnd w:id="0"/>
    </w:p>
    <w:p w:rsidR="00805D00" w:rsidRDefault="00947BDB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00" w:rsidRPr="00B02D4A" w:rsidRDefault="00805D00" w:rsidP="00947BDB">
      <w:pPr>
        <w:rPr>
          <w:b/>
        </w:rPr>
      </w:pPr>
      <w:r w:rsidRPr="00B02D4A">
        <w:rPr>
          <w:b/>
        </w:rPr>
        <w:t>Add Note section allows you to add a “Note” to the specific book you select…</w:t>
      </w:r>
    </w:p>
    <w:p w:rsidR="00805D00" w:rsidRDefault="00805D00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00" w:rsidRDefault="00805D00" w:rsidP="00947BDB"/>
    <w:p w:rsidR="00805D00" w:rsidRDefault="00805D00" w:rsidP="00947BDB"/>
    <w:p w:rsidR="00805D00" w:rsidRDefault="00805D00" w:rsidP="00947BDB"/>
    <w:p w:rsidR="00805D00" w:rsidRPr="00B02D4A" w:rsidRDefault="00805D00" w:rsidP="00947BDB">
      <w:pPr>
        <w:rPr>
          <w:b/>
        </w:rPr>
      </w:pPr>
      <w:r w:rsidRPr="00B02D4A">
        <w:rPr>
          <w:b/>
        </w:rPr>
        <w:lastRenderedPageBreak/>
        <w:t>Note Saved Successfully….</w:t>
      </w:r>
    </w:p>
    <w:p w:rsidR="00805D00" w:rsidRDefault="00947BDB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4A" w:rsidRPr="00B02D4A" w:rsidRDefault="00B02D4A" w:rsidP="00947BDB">
      <w:pPr>
        <w:rPr>
          <w:b/>
        </w:rPr>
      </w:pPr>
      <w:r w:rsidRPr="00B02D4A">
        <w:rPr>
          <w:b/>
        </w:rPr>
        <w:t>Note is displayed along with the book…. and is now visible to all users…</w:t>
      </w:r>
    </w:p>
    <w:p w:rsidR="00B02D4A" w:rsidRDefault="00947BDB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4A" w:rsidRDefault="00B02D4A" w:rsidP="00947BDB"/>
    <w:p w:rsidR="00B02D4A" w:rsidRDefault="00B02D4A" w:rsidP="00947BDB"/>
    <w:p w:rsidR="00B02D4A" w:rsidRDefault="00B02D4A" w:rsidP="00947BDB"/>
    <w:p w:rsidR="00B02D4A" w:rsidRPr="00B02D4A" w:rsidRDefault="00B02D4A" w:rsidP="00947BDB">
      <w:pPr>
        <w:rPr>
          <w:b/>
        </w:rPr>
      </w:pPr>
      <w:r w:rsidRPr="00B02D4A">
        <w:rPr>
          <w:b/>
        </w:rPr>
        <w:lastRenderedPageBreak/>
        <w:t>Log Out of the current login….Message prompt to user…</w:t>
      </w:r>
    </w:p>
    <w:p w:rsidR="00B02D4A" w:rsidRDefault="00947BDB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4A" w:rsidRPr="00B02D4A" w:rsidRDefault="00B02D4A" w:rsidP="00947BDB">
      <w:pPr>
        <w:rPr>
          <w:b/>
        </w:rPr>
      </w:pPr>
      <w:r w:rsidRPr="00B02D4A">
        <w:rPr>
          <w:b/>
        </w:rPr>
        <w:t>Different User Login Screen……</w:t>
      </w:r>
    </w:p>
    <w:p w:rsidR="00B02D4A" w:rsidRDefault="00947BDB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4A" w:rsidRDefault="00B02D4A" w:rsidP="00947BDB"/>
    <w:p w:rsidR="00B02D4A" w:rsidRDefault="00B02D4A" w:rsidP="00947BDB"/>
    <w:p w:rsidR="00B02D4A" w:rsidRDefault="00B02D4A" w:rsidP="00947BDB"/>
    <w:p w:rsidR="00B02D4A" w:rsidRPr="00B02D4A" w:rsidRDefault="00B02D4A" w:rsidP="00947BDB">
      <w:pPr>
        <w:rPr>
          <w:b/>
        </w:rPr>
      </w:pPr>
      <w:r w:rsidRPr="00B02D4A">
        <w:rPr>
          <w:b/>
        </w:rPr>
        <w:lastRenderedPageBreak/>
        <w:t>Book is saved into database when previous user viewed the details…. So data is retrieved from database….</w:t>
      </w:r>
    </w:p>
    <w:p w:rsidR="00B02D4A" w:rsidRDefault="00B02D4A" w:rsidP="00947BDB"/>
    <w:p w:rsidR="00947BDB" w:rsidRDefault="00805D00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02A" w:rsidRPr="00CD702A" w:rsidRDefault="00CD702A" w:rsidP="00947BDB">
      <w:pPr>
        <w:rPr>
          <w:b/>
        </w:rPr>
      </w:pPr>
      <w:r w:rsidRPr="00CD702A">
        <w:rPr>
          <w:b/>
        </w:rPr>
        <w:t>New User enters comments for the same book……</w:t>
      </w:r>
    </w:p>
    <w:p w:rsidR="00805D00" w:rsidRDefault="00805D00" w:rsidP="00947BD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02A" w:rsidRDefault="00CD702A" w:rsidP="00947BDB"/>
    <w:p w:rsidR="00CD702A" w:rsidRDefault="00CD702A" w:rsidP="00947BDB"/>
    <w:p w:rsidR="00CD702A" w:rsidRPr="00CD702A" w:rsidRDefault="00CD702A" w:rsidP="00947BDB">
      <w:pPr>
        <w:rPr>
          <w:b/>
        </w:rPr>
      </w:pPr>
      <w:r w:rsidRPr="00CD702A">
        <w:rPr>
          <w:b/>
        </w:rPr>
        <w:lastRenderedPageBreak/>
        <w:t>ISBN Search… retrieves a single book…..</w:t>
      </w:r>
    </w:p>
    <w:p w:rsidR="00805D00" w:rsidRDefault="00805D00" w:rsidP="00947BDB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BD" w:rsidRDefault="001C55BD" w:rsidP="00947BDB"/>
    <w:p w:rsidR="001C55BD" w:rsidRPr="001C55BD" w:rsidRDefault="001C55BD" w:rsidP="00947BDB">
      <w:pPr>
        <w:rPr>
          <w:b/>
        </w:rPr>
      </w:pPr>
      <w:r w:rsidRPr="001C55BD">
        <w:rPr>
          <w:b/>
        </w:rPr>
        <w:t xml:space="preserve">Other Functionalities like client side validation, </w:t>
      </w:r>
      <w:proofErr w:type="spellStart"/>
      <w:r w:rsidRPr="001C55BD">
        <w:rPr>
          <w:b/>
        </w:rPr>
        <w:t>Async</w:t>
      </w:r>
      <w:proofErr w:type="spellEnd"/>
      <w:r w:rsidRPr="001C55BD">
        <w:rPr>
          <w:b/>
        </w:rPr>
        <w:t xml:space="preserve"> Await features are also used….</w:t>
      </w:r>
    </w:p>
    <w:p w:rsidR="00CD702A" w:rsidRPr="00947BDB" w:rsidRDefault="00CD702A" w:rsidP="00947BDB"/>
    <w:sectPr w:rsidR="00CD702A" w:rsidRPr="00947BDB" w:rsidSect="00805D00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BDB"/>
    <w:rsid w:val="001C55BD"/>
    <w:rsid w:val="00805D00"/>
    <w:rsid w:val="00947BDB"/>
    <w:rsid w:val="00B02D4A"/>
    <w:rsid w:val="00CD702A"/>
    <w:rsid w:val="00D9501A"/>
    <w:rsid w:val="00F4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90FEEC-FA85-4160-A2CB-D1214F7B2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</dc:creator>
  <cp:keywords/>
  <dc:description/>
  <cp:lastModifiedBy>Tushar S</cp:lastModifiedBy>
  <cp:revision>2</cp:revision>
  <dcterms:created xsi:type="dcterms:W3CDTF">2015-10-13T14:18:00Z</dcterms:created>
  <dcterms:modified xsi:type="dcterms:W3CDTF">2015-10-13T16:32:00Z</dcterms:modified>
</cp:coreProperties>
</file>