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48"/>
          <w:szCs w:val="48"/>
          <w:rtl w:val="0"/>
        </w:rPr>
        <w:t xml:space="preserve">SzalkaCinema – Tesztelői dokumentáció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Verzió: 1.0</w:t>
      </w:r>
    </w:p>
    <w:p w:rsidR="00000000" w:rsidDel="00000000" w:rsidP="00000000" w:rsidRDefault="00000000" w:rsidRPr="00000000" w14:paraId="00000003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Utolsó frissítés: 2026. február 25.</w:t>
      </w:r>
    </w:p>
    <w:p w:rsidR="00000000" w:rsidDel="00000000" w:rsidP="00000000" w:rsidRDefault="00000000" w:rsidRPr="00000000" w14:paraId="00000004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Tartalomjegyzék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Bevezetés és tesztelési stratégia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Tesztkörnyezet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Funkcionális tesztek – Felhasználókezelés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Funkcionális tesztek – Filmek modul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Funkcionális tesztek – Vetítések és műsor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Funkcionális tesztek – Jegyfoglalás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Funkcionális tesztek – Fizetési folyamat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Funkcionális tesztek – Admin felület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Integrációs és rendszertesztek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Felhasználói felület és használhatósági tesztek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Teljesítmény- és terheléses tesztek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Biztonsági tesztek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Kompatibilitási tesztek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Tesztesetek részletes leírása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Hibanaplózás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Teszt összefoglaló</w:t>
      </w:r>
    </w:p>
    <w:p w:rsidR="00000000" w:rsidDel="00000000" w:rsidP="00000000" w:rsidRDefault="00000000" w:rsidRPr="00000000" w14:paraId="00000016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1. Bevezetés és tesztelési stratégia</w:t>
      </w:r>
    </w:p>
    <w:p w:rsidR="00000000" w:rsidDel="00000000" w:rsidP="00000000" w:rsidRDefault="00000000" w:rsidRPr="00000000" w14:paraId="00000018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1.1 A dokumentum célja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Jelen dokumentum célja, hogy átfogó képet adjon a SzalkaCinema rendszer tesztelési folyamatairól, teszteseteiről és a tesztelés során alkalmazott módszertanról. A dokumentáció segítséget nyújt a tesztelők számára a rendszer alapos ellenőrzésében, valamint rögzíti a talált hibák naplózásának módját.</w:t>
      </w:r>
    </w:p>
    <w:p w:rsidR="00000000" w:rsidDel="00000000" w:rsidP="00000000" w:rsidRDefault="00000000" w:rsidRPr="00000000" w14:paraId="0000001A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1.2 Tesztelési célok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A tesztelés fő céljai: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Funkcionális helyesség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Minden funkció a specifikációnak megfelelően működik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Felhasználói élmény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Az oldal intuitív, könnyen használható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Megbízhatóság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A rendszer stabil, nem omlik össze váratlan helyzetekben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Biztonság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Érzékeny adatok védelme, jogosulatlan hozzáférés megakadályozása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Teljesítmény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Az oldal gyorsan betöltődik, terhelés alatt is stabil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Kompatibilitás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Különböző böngészőkben és eszközökön is megfelelően működik</w:t>
      </w:r>
    </w:p>
    <w:p w:rsidR="00000000" w:rsidDel="00000000" w:rsidP="00000000" w:rsidRDefault="00000000" w:rsidRPr="00000000" w14:paraId="00000022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1.3 Tesztelési szintek</w:t>
      </w:r>
    </w:p>
    <w:tbl>
      <w:tblPr>
        <w:tblStyle w:val="Table1"/>
        <w:tblW w:w="10305.0" w:type="dxa"/>
        <w:jc w:val="left"/>
        <w:tblLayout w:type="fixed"/>
        <w:tblLook w:val="0400"/>
      </w:tblPr>
      <w:tblGrid>
        <w:gridCol w:w="2745"/>
        <w:gridCol w:w="5760"/>
        <w:gridCol w:w="1800"/>
        <w:tblGridChange w:id="0">
          <w:tblGrid>
            <w:gridCol w:w="2745"/>
            <w:gridCol w:w="576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Szint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Leírás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Felelős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Egységtesztek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Egyes függvények, metódusok tesztelése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Fejlesztő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Integrációs tesztek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Modulok együttműködésének tesztelése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Rendszertesztek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Teljes rendszer funkcionális tesztelése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Elfogadási tesztek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Üzleti követelményeknek való megfelelés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Megrendelő</w:t>
            </w:r>
          </w:p>
        </w:tc>
      </w:tr>
    </w:tbl>
    <w:p w:rsidR="00000000" w:rsidDel="00000000" w:rsidP="00000000" w:rsidRDefault="00000000" w:rsidRPr="00000000" w14:paraId="00000032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1.4 Tesztelési típusok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Funkcionális tesztek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Az egyes funkciók helyes működésének ellenőrzése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Felhasználói felület tesztek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Megjelenés, reszponzivitás, használhatóság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Teljesítmény tesztek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Betöltési idő, terhelés alatti viselkedés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Biztonsági tesztek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SQL injection, XSS, jogosultságkezelés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Kompatibilitási tesztek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Böngészők, operációs rendszerek, eszközök</w:t>
      </w:r>
    </w:p>
    <w:p w:rsidR="00000000" w:rsidDel="00000000" w:rsidP="00000000" w:rsidRDefault="00000000" w:rsidRPr="00000000" w14:paraId="00000038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1.5 Tesztelési ütemezés</w:t>
      </w:r>
    </w:p>
    <w:tbl>
      <w:tblPr>
        <w:tblStyle w:val="Table2"/>
        <w:tblW w:w="11281.0" w:type="dxa"/>
        <w:jc w:val="left"/>
        <w:tblLayout w:type="fixed"/>
        <w:tblLook w:val="0400"/>
      </w:tblPr>
      <w:tblGrid>
        <w:gridCol w:w="4707"/>
        <w:gridCol w:w="1917"/>
        <w:gridCol w:w="4657"/>
        <w:tblGridChange w:id="0">
          <w:tblGrid>
            <w:gridCol w:w="4707"/>
            <w:gridCol w:w="1917"/>
            <w:gridCol w:w="46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Fázis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Időtartam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Tevékenység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Tervezés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nap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Tesztterv, tesztesetek elkészítése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Első körös tesztelés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nap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Funkcionális tesztek végrehajtása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Hibajavítás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nap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Talált hibák javítása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Regressziós tesztelés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nap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Javítások ellenőrzése, újratesztelés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Teljesítmény- és biztonsági tesztek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nap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Terheléses és biztonsági vizsgálatok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Összefoglaló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nap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Tesztjelentés elkészítése</w:t>
            </w:r>
          </w:p>
        </w:tc>
      </w:tr>
    </w:tbl>
    <w:p w:rsidR="00000000" w:rsidDel="00000000" w:rsidP="00000000" w:rsidRDefault="00000000" w:rsidRPr="00000000" w14:paraId="0000004E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2. Tesztkörnyezet</w:t>
      </w:r>
    </w:p>
    <w:p w:rsidR="00000000" w:rsidDel="00000000" w:rsidP="00000000" w:rsidRDefault="00000000" w:rsidRPr="00000000" w14:paraId="00000050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2.1 Hardver környezet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Teszt szerver</w:t>
      </w:r>
    </w:p>
    <w:tbl>
      <w:tblPr>
        <w:tblStyle w:val="Table3"/>
        <w:tblW w:w="11281.0" w:type="dxa"/>
        <w:jc w:val="left"/>
        <w:tblLayout w:type="fixed"/>
        <w:tblLook w:val="0400"/>
      </w:tblPr>
      <w:tblGrid>
        <w:gridCol w:w="2510"/>
        <w:gridCol w:w="8771"/>
        <w:tblGridChange w:id="0">
          <w:tblGrid>
            <w:gridCol w:w="2510"/>
            <w:gridCol w:w="87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Összetevő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Konfiguráció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Processzor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Intel Xeon E5-2620 v4 @ 2.10GHz (4 mag)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Memória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GB RAM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Háttértár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 GB SSD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Hálózat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Gbps</w:t>
            </w:r>
          </w:p>
        </w:tc>
      </w:tr>
    </w:tbl>
    <w:p w:rsidR="00000000" w:rsidDel="00000000" w:rsidP="00000000" w:rsidRDefault="00000000" w:rsidRPr="00000000" w14:paraId="000000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Teszt kliens gépek</w:t>
      </w:r>
    </w:p>
    <w:tbl>
      <w:tblPr>
        <w:tblStyle w:val="Table4"/>
        <w:tblW w:w="11281.0" w:type="dxa"/>
        <w:jc w:val="left"/>
        <w:tblLayout w:type="fixed"/>
        <w:tblLook w:val="0400"/>
      </w:tblPr>
      <w:tblGrid>
        <w:gridCol w:w="1888"/>
        <w:gridCol w:w="4725"/>
        <w:gridCol w:w="4668"/>
        <w:tblGridChange w:id="0">
          <w:tblGrid>
            <w:gridCol w:w="1888"/>
            <w:gridCol w:w="4725"/>
            <w:gridCol w:w="46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Típus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Konfiguráció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Operációs rendszer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Asztali gép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Intel i5-11400, 16GB RAM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Windows 11, Ubuntu 22.04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Laptop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Intel i7-1165G7, 16GB RAM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Windows 10, macOS Monterey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Mobil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iPhone 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iOS 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Mobil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Samsung Galaxy S21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Android 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iPad Air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iPadOS 15</w:t>
            </w:r>
          </w:p>
        </w:tc>
      </w:tr>
    </w:tbl>
    <w:p w:rsidR="00000000" w:rsidDel="00000000" w:rsidP="00000000" w:rsidRDefault="00000000" w:rsidRPr="00000000" w14:paraId="0000006F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2.2 Szoftver környezet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Szerver oldal</w:t>
      </w:r>
    </w:p>
    <w:tbl>
      <w:tblPr>
        <w:tblStyle w:val="Table5"/>
        <w:tblW w:w="11281.0" w:type="dxa"/>
        <w:jc w:val="left"/>
        <w:tblLayout w:type="fixed"/>
        <w:tblLook w:val="0400"/>
      </w:tblPr>
      <w:tblGrid>
        <w:gridCol w:w="5298"/>
        <w:gridCol w:w="5983"/>
        <w:tblGridChange w:id="0">
          <w:tblGrid>
            <w:gridCol w:w="5298"/>
            <w:gridCol w:w="59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Összetevő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Verzió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 szerver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Apache 2.4.41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PHP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7.4.33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8.0.28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Stripe PHP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19.3.0</w:t>
            </w:r>
          </w:p>
        </w:tc>
      </w:tr>
    </w:tbl>
    <w:p w:rsidR="00000000" w:rsidDel="00000000" w:rsidP="00000000" w:rsidRDefault="00000000" w:rsidRPr="00000000" w14:paraId="000000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Kliens oldal – Böngészők</w:t>
      </w:r>
    </w:p>
    <w:tbl>
      <w:tblPr>
        <w:tblStyle w:val="Table6"/>
        <w:tblW w:w="11281.0" w:type="dxa"/>
        <w:jc w:val="left"/>
        <w:tblLayout w:type="fixed"/>
        <w:tblLook w:val="0400"/>
      </w:tblPr>
      <w:tblGrid>
        <w:gridCol w:w="3434"/>
        <w:gridCol w:w="2238"/>
        <w:gridCol w:w="5609"/>
        <w:tblGridChange w:id="0">
          <w:tblGrid>
            <w:gridCol w:w="3434"/>
            <w:gridCol w:w="2238"/>
            <w:gridCol w:w="56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Böngésző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Verzió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Platform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Google Chrome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Windows, macOS, Android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Mozilla Firefox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115+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Windows, macOS, Linux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Safari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macOS, iOS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Microsoft Edge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Windows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Windows</w:t>
            </w:r>
          </w:p>
        </w:tc>
      </w:tr>
    </w:tbl>
    <w:p w:rsidR="00000000" w:rsidDel="00000000" w:rsidP="00000000" w:rsidRDefault="00000000" w:rsidRPr="00000000" w14:paraId="0000008E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2.3 Tesztadatok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Teszt felhasználók</w:t>
      </w:r>
    </w:p>
    <w:tbl>
      <w:tblPr>
        <w:tblStyle w:val="Table7"/>
        <w:tblW w:w="6928.0" w:type="dxa"/>
        <w:jc w:val="left"/>
        <w:tblLayout w:type="fixed"/>
        <w:tblLook w:val="0400"/>
      </w:tblPr>
      <w:tblGrid>
        <w:gridCol w:w="1814"/>
        <w:gridCol w:w="1440"/>
        <w:gridCol w:w="1534"/>
        <w:gridCol w:w="2140"/>
        <w:tblGridChange w:id="0">
          <w:tblGrid>
            <w:gridCol w:w="1814"/>
            <w:gridCol w:w="1440"/>
            <w:gridCol w:w="1534"/>
            <w:gridCol w:w="21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Felhasználónév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Jelszó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Szerepkör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Leírás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password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Teljes jogosultság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12345678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Átlagos felhasználó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proba2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87654321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 felhasználó</w:t>
            </w:r>
          </w:p>
        </w:tc>
      </w:tr>
    </w:tbl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Teszt filmek</w:t>
      </w:r>
    </w:p>
    <w:tbl>
      <w:tblPr>
        <w:tblStyle w:val="Table8"/>
        <w:tblW w:w="6040.0" w:type="dxa"/>
        <w:jc w:val="left"/>
        <w:tblLayout w:type="fixed"/>
        <w:tblLook w:val="0400"/>
      </w:tblPr>
      <w:tblGrid>
        <w:gridCol w:w="1760"/>
        <w:gridCol w:w="960"/>
        <w:gridCol w:w="1880"/>
        <w:gridCol w:w="1440"/>
        <w:tblGridChange w:id="0">
          <w:tblGrid>
            <w:gridCol w:w="1760"/>
            <w:gridCol w:w="960"/>
            <w:gridCol w:w="1880"/>
            <w:gridCol w:w="1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Cím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Év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Műfaj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Értékelés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keresztapa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1972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Dráma, Krimi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sötét lovag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Akció, Krimi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Ponyvaregény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1994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Krimi, Dráma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Vissza a jövőbe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1985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Sci-Fi, Kaland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8.5</w:t>
            </w:r>
          </w:p>
        </w:tc>
      </w:tr>
    </w:tbl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Teszt vetítések</w:t>
      </w:r>
    </w:p>
    <w:tbl>
      <w:tblPr>
        <w:tblStyle w:val="Table9"/>
        <w:tblW w:w="5642.0" w:type="dxa"/>
        <w:jc w:val="left"/>
        <w:tblLayout w:type="fixed"/>
        <w:tblLook w:val="0400"/>
      </w:tblPr>
      <w:tblGrid>
        <w:gridCol w:w="1034"/>
        <w:gridCol w:w="1027"/>
        <w:gridCol w:w="1160"/>
        <w:gridCol w:w="1221"/>
        <w:gridCol w:w="1200"/>
        <w:tblGridChange w:id="0">
          <w:tblGrid>
            <w:gridCol w:w="1034"/>
            <w:gridCol w:w="1027"/>
            <w:gridCol w:w="1160"/>
            <w:gridCol w:w="1221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Dátum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Idő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Terem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Ár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Helyek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 nap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18:00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2200 Ft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 nap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20:30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2200 Ft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Holnap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16:00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2200 Ft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Holnap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18:30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2200 Ft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</w:t>
            </w:r>
          </w:p>
        </w:tc>
      </w:tr>
    </w:tbl>
    <w:p w:rsidR="00000000" w:rsidDel="00000000" w:rsidP="00000000" w:rsidRDefault="00000000" w:rsidRPr="00000000" w14:paraId="000000CF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2.4 Teszteszközök</w:t>
      </w:r>
    </w:p>
    <w:tbl>
      <w:tblPr>
        <w:tblStyle w:val="Table10"/>
        <w:tblW w:w="11281.0" w:type="dxa"/>
        <w:jc w:val="left"/>
        <w:tblLayout w:type="fixed"/>
        <w:tblLook w:val="0400"/>
      </w:tblPr>
      <w:tblGrid>
        <w:gridCol w:w="3288"/>
        <w:gridCol w:w="1816"/>
        <w:gridCol w:w="6177"/>
        <w:tblGridChange w:id="0">
          <w:tblGrid>
            <w:gridCol w:w="3288"/>
            <w:gridCol w:w="1816"/>
            <w:gridCol w:w="61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Eszköz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Verzió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Használat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 tesztelés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Terheléses tesztelés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Lighthouse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Teljesítmény, SEO, akadálymentesítés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OWASP ZAP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Biztonsági tesztelés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BrowserStack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Böngésző kompatibilitás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Chrome DevTools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Hibakeresés, teljesítmény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XAMPP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Lokális tesztkörnyezet</w:t>
            </w:r>
          </w:p>
        </w:tc>
      </w:tr>
    </w:tbl>
    <w:p w:rsidR="00000000" w:rsidDel="00000000" w:rsidP="00000000" w:rsidRDefault="00000000" w:rsidRPr="00000000" w14:paraId="000000E8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2.5 Tesztelési környezet beállítása</w:t>
      </w:r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Lokális tesztkörnyezet</w:t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i w:val="1"/>
          <w:iCs w:val="1"/>
          <w:color w:val="a0a1a7"/>
          <w:sz w:val="20"/>
          <w:szCs w:val="20"/>
          <w:rtl w:val="0"/>
        </w:rPr>
        <w:t xml:space="preserve"># 1. XAMPP telepítése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i w:val="1"/>
          <w:iCs w:val="1"/>
          <w:color w:val="a0a1a7"/>
          <w:sz w:val="20"/>
          <w:szCs w:val="20"/>
          <w:rtl w:val="0"/>
        </w:rPr>
        <w:t xml:space="preserve"># 2. Forráskód másolása a htdocs mappába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50a14f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C: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\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xampp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\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htdocs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clone https://github.com/your-repo/moziweb.git</w:t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i w:val="1"/>
          <w:iCs w:val="1"/>
          <w:color w:val="a0a1a7"/>
          <w:sz w:val="20"/>
          <w:szCs w:val="20"/>
          <w:rtl w:val="0"/>
        </w:rPr>
        <w:t xml:space="preserve"># 3. Adatbázis létrehozása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mysql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078f2"/>
          <w:sz w:val="20"/>
          <w:szCs w:val="20"/>
          <w:rtl w:val="0"/>
        </w:rPr>
        <w:t xml:space="preserve">-u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root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078f2"/>
          <w:sz w:val="20"/>
          <w:szCs w:val="20"/>
          <w:rtl w:val="0"/>
        </w:rPr>
        <w:t xml:space="preserve">-p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CREATE DATABASE mozivizsga26_test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i w:val="1"/>
          <w:iCs w:val="1"/>
          <w:color w:val="a0a1a7"/>
          <w:sz w:val="20"/>
          <w:szCs w:val="20"/>
          <w:rtl w:val="0"/>
        </w:rPr>
        <w:t xml:space="preserve"># 4. Függőségek telepítése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50a14f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moziweb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078f2"/>
          <w:sz w:val="20"/>
          <w:szCs w:val="20"/>
          <w:rtl w:val="0"/>
        </w:rPr>
        <w:t xml:space="preserve">composer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i w:val="1"/>
          <w:iCs w:val="1"/>
          <w:color w:val="a0a1a7"/>
          <w:sz w:val="20"/>
          <w:szCs w:val="20"/>
          <w:rtl w:val="0"/>
        </w:rPr>
        <w:t xml:space="preserve"># 5. Konfiguráció módosítása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i w:val="1"/>
          <w:iCs w:val="1"/>
          <w:color w:val="a0a1a7"/>
          <w:sz w:val="20"/>
          <w:szCs w:val="20"/>
          <w:rtl w:val="0"/>
        </w:rPr>
        <w:t xml:space="preserve"># config.php fájlban adatbázis beállítások módosítása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Teszt adatbázis inicializálása</w:t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i w:val="1"/>
          <w:iCs w:val="1"/>
          <w:color w:val="a0a1a7"/>
          <w:sz w:val="20"/>
          <w:szCs w:val="20"/>
          <w:rtl w:val="0"/>
        </w:rPr>
        <w:t xml:space="preserve">-- Teszt adatbázis struktúra másolása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mysqldump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u root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p mozivizsga26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moziweb_structure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a626a4"/>
          <w:sz w:val="20"/>
          <w:szCs w:val="20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mysql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u root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p mozivizsga26_test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moziweb_structure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a626a4"/>
          <w:sz w:val="20"/>
          <w:szCs w:val="20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i w:val="1"/>
          <w:iCs w:val="1"/>
          <w:color w:val="a0a1a7"/>
          <w:sz w:val="20"/>
          <w:szCs w:val="20"/>
          <w:rtl w:val="0"/>
        </w:rPr>
        <w:t xml:space="preserve">-- Tesztadatok betöltése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username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email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password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full_name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role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50a14f"/>
          <w:sz w:val="20"/>
          <w:szCs w:val="20"/>
          <w:rtl w:val="0"/>
        </w:rPr>
        <w:t xml:space="preserve">'teszt_user'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50a14f"/>
          <w:sz w:val="20"/>
          <w:szCs w:val="20"/>
          <w:rtl w:val="0"/>
        </w:rPr>
        <w:t xml:space="preserve">'teszt@example.com'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50a14f"/>
          <w:sz w:val="20"/>
          <w:szCs w:val="20"/>
          <w:rtl w:val="0"/>
        </w:rPr>
        <w:t xml:space="preserve">'$2y$10$YourHashedPassword'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50a14f"/>
          <w:sz w:val="20"/>
          <w:szCs w:val="20"/>
          <w:rtl w:val="0"/>
        </w:rPr>
        <w:t xml:space="preserve">'Teszt Elek'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50a14f"/>
          <w:sz w:val="20"/>
          <w:szCs w:val="20"/>
          <w:rtl w:val="0"/>
        </w:rPr>
        <w:t xml:space="preserve">'user'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50a14f"/>
          <w:sz w:val="20"/>
          <w:szCs w:val="20"/>
          <w:rtl w:val="0"/>
        </w:rPr>
        <w:t xml:space="preserve">'admin'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50a14f"/>
          <w:sz w:val="20"/>
          <w:szCs w:val="20"/>
          <w:rtl w:val="0"/>
        </w:rPr>
        <w:t xml:space="preserve">'admin@example.com'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50a14f"/>
          <w:sz w:val="20"/>
          <w:szCs w:val="20"/>
          <w:rtl w:val="0"/>
        </w:rPr>
        <w:t xml:space="preserve">'$2y$10$YourHashedPassword'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50a14f"/>
          <w:sz w:val="20"/>
          <w:szCs w:val="20"/>
          <w:rtl w:val="0"/>
        </w:rPr>
        <w:t xml:space="preserve">'Admin Admin'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50a14f"/>
          <w:sz w:val="20"/>
          <w:szCs w:val="20"/>
          <w:rtl w:val="0"/>
        </w:rPr>
        <w:t xml:space="preserve">'admin'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3. Funkcionális tesztek – Felhasználókezelés</w:t>
      </w:r>
    </w:p>
    <w:p w:rsidR="00000000" w:rsidDel="00000000" w:rsidP="00000000" w:rsidRDefault="00000000" w:rsidRPr="00000000" w14:paraId="00000104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3.1 Regisztráció tesztelése</w:t>
      </w:r>
    </w:p>
    <w:tbl>
      <w:tblPr>
        <w:tblStyle w:val="Table11"/>
        <w:tblW w:w="11281.0" w:type="dxa"/>
        <w:jc w:val="left"/>
        <w:tblLayout w:type="fixed"/>
        <w:tblLook w:val="0400"/>
      </w:tblPr>
      <w:tblGrid>
        <w:gridCol w:w="2520"/>
        <w:gridCol w:w="8761"/>
        <w:tblGridChange w:id="0">
          <w:tblGrid>
            <w:gridCol w:w="2520"/>
            <w:gridCol w:w="87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TC-REG-001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 regisztráció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nincs bejelentkezve, a regisztrációs oldal meg van nyitva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/register.php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</w:t>
              <w:br w:type="textWrapping"/>
              <w:t xml:space="preserve">2. Töltse ki az összes mezőt érvényes adatokkal</w:t>
              <w:br w:type="textWrapping"/>
              <w:t xml:space="preserve">3. Kattintson a "Regisztráció"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 regisztráció, átirányítás a bejelentkezés oldalra, sikeres üzenet </w:t>
            </w:r>
          </w:p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TC-REG-002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Regisztráció – Hiányzó mezők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nincs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Hagyja üresen a "Teljes név" mezőt</w:t>
              <w:br w:type="textWrapping"/>
              <w:t xml:space="preserve">2. Töltse ki a többi mezőt helyesen</w:t>
              <w:br w:type="textWrapping"/>
              <w:t xml:space="preserve">3. Kattintson a "Regisztráció"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Hibaüzenet jelenik meg: "Minden mező kitöltése kötelező!"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1281.0" w:type="dxa"/>
        <w:jc w:val="left"/>
        <w:tblLayout w:type="fixed"/>
        <w:tblLook w:val="0400"/>
      </w:tblPr>
      <w:tblGrid>
        <w:gridCol w:w="2521"/>
        <w:gridCol w:w="8760"/>
        <w:tblGridChange w:id="0">
          <w:tblGrid>
            <w:gridCol w:w="2521"/>
            <w:gridCol w:w="8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TC-REG-003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Regisztráció – Nem egyező jelszavak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nincs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Jelszó mezőbe írja: "password123"</w:t>
              <w:br w:type="textWrapping"/>
              <w:t xml:space="preserve">2. Jelszó megerősítése mezőbe írja: "password456"</w:t>
              <w:br w:type="textWrapping"/>
              <w:t xml:space="preserve">3. Kattintson a "Regisztráció"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Hibaüzenet jelenik meg: "A jelszavak nem egyeznek!"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TC-REG-004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Regisztráció – Rövid jelszó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nincs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Jelszó mezőbe írjon 5 karaktert (pl. "12345")</w:t>
              <w:br w:type="textWrapping"/>
              <w:t xml:space="preserve">2. Többi mező kitöltése helyesen</w:t>
              <w:br w:type="textWrapping"/>
              <w:t xml:space="preserve">3. Kattintson a "Regisztráció"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Hibaüzenet jelenik meg: "A jelszónak legalább 6 karakter hosszúnak </w:t>
            </w:r>
          </w:p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kell lennie!"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1281.0" w:type="dxa"/>
        <w:jc w:val="left"/>
        <w:tblLayout w:type="fixed"/>
        <w:tblLook w:val="0400"/>
      </w:tblPr>
      <w:tblGrid>
        <w:gridCol w:w="2666"/>
        <w:gridCol w:w="8615"/>
        <w:tblGridChange w:id="0">
          <w:tblGrid>
            <w:gridCol w:w="2666"/>
            <w:gridCol w:w="86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TC-REG-005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Regisztráció – Létező felhasználónév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 egy "teszt_user" nevű felhasználó az adatbázisban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Felhasználónév mezőbe írja: "teszt_user"</w:t>
              <w:br w:type="textWrapping"/>
              <w:t xml:space="preserve">2. Többi mező kitöltése helyesen</w:t>
              <w:br w:type="textWrapping"/>
              <w:t xml:space="preserve">3. Kattintson a "Regisztráció"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Hibaüzenet jelenik meg: "A felhasználónév vagy email már foglalt!"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TC-REG-006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Regisztráció – Érvénytelen email formátum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nincs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Email mezőbe írja: "invalid-email"</w:t>
              <w:br w:type="textWrapping"/>
              <w:t xml:space="preserve">2. Többi mező kitöltése helyesen</w:t>
              <w:br w:type="textWrapping"/>
              <w:t xml:space="preserve">3. Kattintson a "Regisztráció"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Böngésző szintű email validáció jelzi a hibát, vagy szerveroldali hibaüzenet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3.2 Bejelentkezés tesztelése</w:t>
      </w:r>
    </w:p>
    <w:tbl>
      <w:tblPr>
        <w:tblStyle w:val="Table14"/>
        <w:tblW w:w="11281.0" w:type="dxa"/>
        <w:jc w:val="left"/>
        <w:tblLayout w:type="fixed"/>
        <w:tblLook w:val="0400"/>
      </w:tblPr>
      <w:tblGrid>
        <w:gridCol w:w="2431"/>
        <w:gridCol w:w="8850"/>
        <w:tblGridChange w:id="0">
          <w:tblGrid>
            <w:gridCol w:w="2431"/>
            <w:gridCol w:w="88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TC-LOG-001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 bejelentkezés felhasználónévvel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Létező felhasználó: teszt_user / password123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/login.php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</w:t>
              <w:br w:type="textWrapping"/>
              <w:t xml:space="preserve">2. Felhasználónév mezőbe írja: "teszt_user"</w:t>
              <w:br w:type="textWrapping"/>
              <w:t xml:space="preserve">3. Jelszó mezőbe írja: "password123"</w:t>
              <w:br w:type="textWrapping"/>
              <w:t xml:space="preserve">4. Kattintson a "Bejelentkezés"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 bejelentkezés, átirányítás a főoldalra, felhasználó neve megjelenik a </w:t>
            </w:r>
          </w:p>
          <w:p w:rsidR="00000000" w:rsidDel="00000000" w:rsidP="00000000" w:rsidRDefault="00000000" w:rsidRPr="00000000" w14:paraId="0000016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fejlécben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TC-LOG-002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 bejelentkezés email címmel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Létező felhasználó: proba@gmail.com / 12345678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Felhasználónév mezőbe írja: " proba@gmail.com  "</w:t>
              <w:br w:type="textWrapping"/>
              <w:t xml:space="preserve">2. Jelszó mezőbe írja: "12345678"</w:t>
              <w:br w:type="textWrapping"/>
              <w:t xml:space="preserve">3. Kattintson a "Bejelentkezés"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 bejelentkezés, átirányítás a főoldalra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1281.0" w:type="dxa"/>
        <w:jc w:val="left"/>
        <w:tblLayout w:type="fixed"/>
        <w:tblLook w:val="0400"/>
      </w:tblPr>
      <w:tblGrid>
        <w:gridCol w:w="2261"/>
        <w:gridCol w:w="9020"/>
        <w:tblGridChange w:id="0">
          <w:tblGrid>
            <w:gridCol w:w="2261"/>
            <w:gridCol w:w="9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TC-LOG-003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Bejelentkezés – Hibás jelszó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Létező felhasználó: proba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Felhasználónév mezőbe írja: "proba"</w:t>
              <w:br w:type="textWrapping"/>
              <w:t xml:space="preserve">2. Jelszó mezőbe írja: "barmimas"</w:t>
              <w:br w:type="textWrapping"/>
              <w:t xml:space="preserve">3. Kattintson a "Bejelentkezés"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Hibaüzenet jelenik meg: "Hibás felhasználónév vagy jelszó!"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TC-LOG-004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Bejelentkezés – Nem létező felhasználó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Felhasználónév mezőbe írja: "nemletezo"</w:t>
              <w:br w:type="textWrapping"/>
              <w:t xml:space="preserve">2. Jelszó mezőbe írja: "barmi"</w:t>
              <w:br w:type="textWrapping"/>
              <w:t xml:space="preserve">3. Kattintson a "Bejelentkezés"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Hibaüzenet jelenik meg: "Hibás felhasználónév vagy jelszó!" (nem specifikus, </w:t>
            </w:r>
          </w:p>
          <w:p w:rsidR="00000000" w:rsidDel="00000000" w:rsidP="00000000" w:rsidRDefault="00000000" w:rsidRPr="00000000" w14:paraId="000001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biztonsági okból)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1281.0" w:type="dxa"/>
        <w:jc w:val="left"/>
        <w:tblLayout w:type="fixed"/>
        <w:tblLook w:val="0400"/>
      </w:tblPr>
      <w:tblGrid>
        <w:gridCol w:w="3154"/>
        <w:gridCol w:w="8127"/>
        <w:tblGridChange w:id="0">
          <w:tblGrid>
            <w:gridCol w:w="3154"/>
            <w:gridCol w:w="81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TC-LOG-005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Bejelentkezés – Üres mezők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Hagyja üresen mindkét mezőt</w:t>
              <w:br w:type="textWrapping"/>
              <w:t xml:space="preserve">2. Kattintson a "Bejelentkezés"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Hibaüzenet jelenik meg: "Minden mező kitöltése kötelező!"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TC-LOG-006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Bejelentkezés – SQL injection kísérlet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Felhasználónév mezőbe írja: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' OR '1'='1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2. Jelszó mezőbe írjon bármit</w:t>
              <w:br w:type="textWrapping"/>
              <w:t xml:space="preserve">3. Kattintson a "Bejelentkezés"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Hibaüzenet jelenik meg, nem történik bejelentkezés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3.3 Kijelentkezés tesztelése</w:t>
      </w:r>
    </w:p>
    <w:tbl>
      <w:tblPr>
        <w:tblStyle w:val="Table17"/>
        <w:tblW w:w="11281.000000000002" w:type="dxa"/>
        <w:jc w:val="left"/>
        <w:tblLayout w:type="fixed"/>
        <w:tblLook w:val="0400"/>
      </w:tblPr>
      <w:tblGrid>
        <w:gridCol w:w="2099"/>
        <w:gridCol w:w="9182"/>
        <w:tblGridChange w:id="0">
          <w:tblGrid>
            <w:gridCol w:w="2099"/>
            <w:gridCol w:w="91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TC-LOGOUT-001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 kijelentkezés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be van 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a "Kijelentkezés" gombra a fejlécben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Átirányítás a főoldalra, a felhasználó neve eltűnik a fejlécből, megjelennek a bejelentkezés/regisztráció gombok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TC-LOGOUT-002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Visszalépés kijelentkezés után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kijelentkezett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Kijelentkezés után nyomja meg a böngésző "Vissza" gombját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oldal újratöltődik, a felhasználó továbbra sincs bejelentkezve (session </w:t>
            </w:r>
          </w:p>
          <w:p w:rsidR="00000000" w:rsidDel="00000000" w:rsidP="00000000" w:rsidRDefault="00000000" w:rsidRPr="00000000" w14:paraId="000001C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nem áll helyre)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4. Funkcionális tesztek – Filmek modul</w:t>
      </w:r>
    </w:p>
    <w:p w:rsidR="00000000" w:rsidDel="00000000" w:rsidP="00000000" w:rsidRDefault="00000000" w:rsidRPr="00000000" w14:paraId="000001D6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4.1 Filmek listázása</w:t>
      </w:r>
    </w:p>
    <w:tbl>
      <w:tblPr>
        <w:tblStyle w:val="Table18"/>
        <w:tblW w:w="11281.0" w:type="dxa"/>
        <w:jc w:val="left"/>
        <w:tblLayout w:type="fixed"/>
        <w:tblLook w:val="0400"/>
      </w:tblPr>
      <w:tblGrid>
        <w:gridCol w:w="2230"/>
        <w:gridCol w:w="9051"/>
        <w:tblGridChange w:id="0">
          <w:tblGrid>
            <w:gridCol w:w="2230"/>
            <w:gridCol w:w="90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TC-MOVIE-LIST-001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Filmek listájának megjelenítése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 legalább egy aktív film az adatbázisban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/movies.php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filmek listája megjelenik, minden filmhez látszik a poszter, cím, év, hossz, </w:t>
            </w:r>
          </w:p>
          <w:p w:rsidR="00000000" w:rsidDel="00000000" w:rsidP="00000000" w:rsidRDefault="00000000" w:rsidRPr="00000000" w14:paraId="000001E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értékelés, rövid leírás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TC-MOVIE-LIST-002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Oldaltördelés ellenőrzése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Legalább 13 aktív film van az adatbázisban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/movies.php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</w:t>
              <w:br w:type="textWrapping"/>
              <w:t xml:space="preserve">2. Ellenőrizze, hogy 12 film jelenik meg</w:t>
              <w:br w:type="textWrapping"/>
              <w:t xml:space="preserve">3. Kattintson a 2. oldalra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Első oldalon 12 film, második oldalon a maradék film(ek) jelennek meg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1281.0" w:type="dxa"/>
        <w:jc w:val="left"/>
        <w:tblLayout w:type="fixed"/>
        <w:tblLook w:val="0400"/>
      </w:tblPr>
      <w:tblGrid>
        <w:gridCol w:w="3210"/>
        <w:gridCol w:w="8071"/>
        <w:tblGridChange w:id="0">
          <w:tblGrid>
            <w:gridCol w:w="3210"/>
            <w:gridCol w:w="80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TC-MOVIE-LIST-003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Oldalméret módosítása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Legalább 24 aktív film van az adatbázisban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/movies.php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</w:t>
              <w:br w:type="textWrapping"/>
              <w:t xml:space="preserve">2. Válassza ki az "Oldalméret" legördülőből a "24" értéket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oldal újratöltődik, 24 film jelenik meg egy oldalon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4.2 Keresés és szűrés</w:t>
      </w:r>
    </w:p>
    <w:tbl>
      <w:tblPr>
        <w:tblStyle w:val="Table20"/>
        <w:tblW w:w="11281.0" w:type="dxa"/>
        <w:jc w:val="left"/>
        <w:tblLayout w:type="fixed"/>
        <w:tblLook w:val="0400"/>
      </w:tblPr>
      <w:tblGrid>
        <w:gridCol w:w="2716"/>
        <w:gridCol w:w="8565"/>
        <w:tblGridChange w:id="0">
          <w:tblGrid>
            <w:gridCol w:w="2716"/>
            <w:gridCol w:w="85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TC-MOVIE-SEARCH-001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Keresés film címe alapján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 "A keresztapa" című film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/movies.php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</w:t>
              <w:br w:type="textWrapping"/>
              <w:t xml:space="preserve">2. A keresőmezőbe írja be: "keresztapa"</w:t>
              <w:br w:type="textWrapping"/>
              <w:t xml:space="preserve">3. Várjon 300 ms-t (debounce)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oldal AJAX segítségével frissül, csak a keresett film(ek) jelennek meg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TC-MOVIE-SEARCH-002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Keresés rendező alapján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 "Christopher Nolan" által rendezett film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Keresőmezőbe írja be: "Nolan"</w:t>
              <w:br w:type="textWrapping"/>
              <w:t xml:space="preserve">2. Várjon a találatokra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Megjelennek a Christopher Nolan által rendezett filmek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1281.0" w:type="dxa"/>
        <w:jc w:val="left"/>
        <w:tblLayout w:type="fixed"/>
        <w:tblLook w:val="0400"/>
      </w:tblPr>
      <w:tblGrid>
        <w:gridCol w:w="2825"/>
        <w:gridCol w:w="8456"/>
        <w:tblGridChange w:id="0">
          <w:tblGrid>
            <w:gridCol w:w="2825"/>
            <w:gridCol w:w="84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TC-MOVIE-SEARCH-003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Műfaj szerinti szűrés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 "Akció" műfajú film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Válassza ki a "Műfaj" legördülőből az "Akció" értéket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Csak az akció filmek jelennek meg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TC-MOVIE-SEARCH-004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Kombinált szűrés (keresés + műfaj)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 "Akció" műfajú film, amiben szerepel a "bat" szó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Keresőmezőbe írja: "bat"</w:t>
              <w:br w:type="textWrapping"/>
              <w:t xml:space="preserve">2. Műfaj legördülőből válassza: "Akció"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Csak azok az akció filmek jelennek meg, amelyek címében/leírásában </w:t>
            </w:r>
          </w:p>
          <w:p w:rsidR="00000000" w:rsidDel="00000000" w:rsidP="00000000" w:rsidRDefault="00000000" w:rsidRPr="00000000" w14:paraId="000002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szerepel a "bat"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1281.0" w:type="dxa"/>
        <w:jc w:val="left"/>
        <w:tblLayout w:type="fixed"/>
        <w:tblLook w:val="0400"/>
      </w:tblPr>
      <w:tblGrid>
        <w:gridCol w:w="2756"/>
        <w:gridCol w:w="8525"/>
        <w:tblGridChange w:id="0">
          <w:tblGrid>
            <w:gridCol w:w="2756"/>
            <w:gridCol w:w="85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TC-MOVIE-SEARCH-005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Nincs találat keresésre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Keresőmezőbe írjon be egy random szót, ami biztosan</w:t>
              <w:br w:type="textWrapping"/>
              <w:t xml:space="preserve"> nincs egyik filmben sem (pl. "xyz123")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 a "Nincs találat" üzenet és a "Szűrők törlése" gomb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TC-MOVIE-SEARCH-006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Szűrők törlése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Aktív keresési szűrők vannak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a "Szűrők törlése"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oldal újratöltődik, minden film megjelenik, a keresőmezők kiürülnek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4.3 Film részletei oldal</w:t>
      </w:r>
    </w:p>
    <w:tbl>
      <w:tblPr>
        <w:tblStyle w:val="Table23"/>
        <w:tblW w:w="11281.000000000002" w:type="dxa"/>
        <w:jc w:val="left"/>
        <w:tblLayout w:type="fixed"/>
        <w:tblLook w:val="0400"/>
      </w:tblPr>
      <w:tblGrid>
        <w:gridCol w:w="2349"/>
        <w:gridCol w:w="8932"/>
        <w:tblGridChange w:id="0">
          <w:tblGrid>
            <w:gridCol w:w="2349"/>
            <w:gridCol w:w="89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TC-MOVIE-DETAIL-001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Film részleteinek megjelenítése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 egy film az adatbázisban ID=1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/movie.php?id=1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 a film teljes címe, leírása, rendezője, éve, hossza,</w:t>
              <w:br w:type="textWrapping"/>
              <w:t xml:space="preserve">műfaja, értékelése, posztere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TC-MOVIE-DETAIL-002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Nem létező film megnyitása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/movie.php?id=99999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 (nem létező 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Átirányítás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/movies.php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1281.0" w:type="dxa"/>
        <w:jc w:val="left"/>
        <w:tblLayout w:type="fixed"/>
        <w:tblLook w:val="0400"/>
      </w:tblPr>
      <w:tblGrid>
        <w:gridCol w:w="3194"/>
        <w:gridCol w:w="8087"/>
        <w:tblGridChange w:id="0">
          <w:tblGrid>
            <w:gridCol w:w="3194"/>
            <w:gridCol w:w="80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TC-MOVIE-DETAIL-003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Trailer gomb működése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filmhez tartozik trailer URL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a "Trailer megtekintése"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Új lapon megnyílik a trailer (YouTube vagy más platform)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4.4 Kommentek és értékelések</w:t>
      </w:r>
    </w:p>
    <w:tbl>
      <w:tblPr>
        <w:tblStyle w:val="Table25"/>
        <w:tblW w:w="11281.0" w:type="dxa"/>
        <w:jc w:val="left"/>
        <w:tblLayout w:type="fixed"/>
        <w:tblLook w:val="0400"/>
      </w:tblPr>
      <w:tblGrid>
        <w:gridCol w:w="2347"/>
        <w:gridCol w:w="8934"/>
        <w:tblGridChange w:id="0">
          <w:tblGrid>
            <w:gridCol w:w="2347"/>
            <w:gridCol w:w="89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TC-MOVIE-COMMENT-001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Kommentek listájának megjelenítése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filmhez tartoznak kommentek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 film részletei oldalt</w:t>
              <w:br w:type="textWrapping"/>
              <w:t xml:space="preserve">2. Görgessen le a kommentek szekcióhoz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Megjelennek a kommentek a felhasználó nevével, </w:t>
              <w:br w:type="textWrapping"/>
              <w:t xml:space="preserve">dátumával, értékelésével és szövegével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TC-MOVIE-COMMENT-002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Komment hozzáadása bejelentkezett felhasználóként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be van 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Írjon be egy kommentet</w:t>
              <w:br w:type="textWrapping"/>
              <w:t xml:space="preserve">2. Válasszon ki 4 csillagot az értékeléshez</w:t>
              <w:br w:type="textWrapping"/>
              <w:t xml:space="preserve">3. Kattintson az "Értékelés elküldése"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oldal újratöltődik, az új komment megjelenik a lista tetején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1281.0" w:type="dxa"/>
        <w:jc w:val="left"/>
        <w:tblLayout w:type="fixed"/>
        <w:tblLook w:val="0400"/>
      </w:tblPr>
      <w:tblGrid>
        <w:gridCol w:w="2273"/>
        <w:gridCol w:w="9008"/>
        <w:tblGridChange w:id="0">
          <w:tblGrid>
            <w:gridCol w:w="2273"/>
            <w:gridCol w:w="90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TC-MOVIE-COMMENT-003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Komment hozzáadása bejelentkezés nélkül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nincs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Görgessen a komment szekcióhoz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értékelő űrlap helyett egy üzenet jelenik meg: "Az értékeléshez be </w:t>
              <w:br w:type="textWrapping"/>
              <w:t xml:space="preserve">kell jelentkeznie"linkkel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TC-MOVIE-COMMENT-004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Csillagos értékelés működése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be van 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Vigye az egeret a csillagok fölé</w:t>
              <w:br w:type="textWrapping"/>
              <w:t xml:space="preserve">2. Kattintson a 3. csillagra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csillagok színe változik, az első 3 csillag aktív lesz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1281.0" w:type="dxa"/>
        <w:jc w:val="left"/>
        <w:tblLayout w:type="fixed"/>
        <w:tblLook w:val="0400"/>
      </w:tblPr>
      <w:tblGrid>
        <w:gridCol w:w="2412"/>
        <w:gridCol w:w="8869"/>
        <w:tblGridChange w:id="0">
          <w:tblGrid>
            <w:gridCol w:w="2412"/>
            <w:gridCol w:w="88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TC-MOVIE-COMMENT-005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Üres komment küldése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be van 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Ne írjon be kommentet</w:t>
              <w:br w:type="textWrapping"/>
              <w:t xml:space="preserve">2. Válasszon ki egy értékelést</w:t>
              <w:br w:type="textWrapping"/>
              <w:t xml:space="preserve">3. Kattintson az "Értékelés elküldése"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Hibaüzenet vagy a komment nem kerül elküldésre </w:t>
              <w:br w:type="textWrapping"/>
              <w:t xml:space="preserve">(HTML5 required attribútum miatt)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0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5. Funkcionális tesztek – Vetítések és műsor</w:t>
      </w:r>
    </w:p>
    <w:p w:rsidR="00000000" w:rsidDel="00000000" w:rsidP="00000000" w:rsidRDefault="00000000" w:rsidRPr="00000000" w14:paraId="000002D2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5.1 Főoldal – Heti műsor</w:t>
      </w:r>
    </w:p>
    <w:tbl>
      <w:tblPr>
        <w:tblStyle w:val="Table28"/>
        <w:tblW w:w="11281.0" w:type="dxa"/>
        <w:jc w:val="left"/>
        <w:tblLayout w:type="fixed"/>
        <w:tblLook w:val="0400"/>
      </w:tblPr>
      <w:tblGrid>
        <w:gridCol w:w="2773"/>
        <w:gridCol w:w="8508"/>
        <w:tblGridChange w:id="0">
          <w:tblGrid>
            <w:gridCol w:w="2773"/>
            <w:gridCol w:w="85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TC-HOME-001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Heti műsor megjelenítése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Vannak vetítések a következő 7 napra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 főoldalt (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/index.php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 a 7 napos műsor, az első lapon a mai nap vetítései látszanak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TC-HOME-002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Dátum tabok váltása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a "Holnap" tabra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holnapi vetítések jelennek meg, a tab aktívvá válik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1281.0" w:type="dxa"/>
        <w:jc w:val="left"/>
        <w:tblLayout w:type="fixed"/>
        <w:tblLook w:val="0400"/>
      </w:tblPr>
      <w:tblGrid>
        <w:gridCol w:w="2839"/>
        <w:gridCol w:w="8442"/>
        <w:tblGridChange w:id="0">
          <w:tblGrid>
            <w:gridCol w:w="2839"/>
            <w:gridCol w:w="84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TC-HOME-003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Foglalás gomb működése a főoldalról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be van jelentkezve, van vetítés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egy vetítés melletti "Foglalás"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Átirányítás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/booking.php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oldalra a megfelelő screening ID-val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TC-HOME-004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Napi vetítések számának ellenőrzése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Ellenőrizze, hogy minden naphoz pontosan 5 vetítés tartozik-e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Minden nap 5 vetítés jelenik meg (vagy kevesebb, ha nincs elég film)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5.2 Vetítések oldal</w:t>
      </w:r>
    </w:p>
    <w:tbl>
      <w:tblPr>
        <w:tblStyle w:val="Table30"/>
        <w:tblW w:w="11281.0" w:type="dxa"/>
        <w:jc w:val="left"/>
        <w:tblLayout w:type="fixed"/>
        <w:tblLook w:val="0400"/>
      </w:tblPr>
      <w:tblGrid>
        <w:gridCol w:w="3094"/>
        <w:gridCol w:w="8187"/>
        <w:tblGridChange w:id="0">
          <w:tblGrid>
            <w:gridCol w:w="3094"/>
            <w:gridCol w:w="81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TC-SCREENING-001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Összes vetítés listázása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Vannak jövőbeli vetítések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/screenings.php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 az összes jövőbeli vetítés, dátum szerint rendezve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TC-SCREENING-002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Szűrés dátum alapján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 vetítés a holnapi napon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Válassza ki a holnapi dátumot a dátumválasztóban</w:t>
              <w:br w:type="textWrapping"/>
              <w:t xml:space="preserve">2. Kattintson a "Szűrés"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Csak a holnapi vetítések jelennek meg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11281.0" w:type="dxa"/>
        <w:jc w:val="left"/>
        <w:tblLayout w:type="fixed"/>
        <w:tblLook w:val="0400"/>
      </w:tblPr>
      <w:tblGrid>
        <w:gridCol w:w="2387"/>
        <w:gridCol w:w="8894"/>
        <w:tblGridChange w:id="0">
          <w:tblGrid>
            <w:gridCol w:w="2387"/>
            <w:gridCol w:w="88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TC-SCREENING-003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Szűrés film cím alapján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 "A keresztapa" című filmhez vetítés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Film keresőbe írja be: "keresztapa"</w:t>
              <w:br w:type="textWrapping"/>
              <w:t xml:space="preserve">2. Kattintson a "Szűrés"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Csak a keresett film vetítései jelennek meg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TC-SCREENING-004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Filmre szűrés a film részletei oldalról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 egy film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 film részletei oldalt</w:t>
              <w:br w:type="textWrapping"/>
              <w:t xml:space="preserve">2. Kattintson a "Jegyfoglalás" gombra a vetítésnél, vagy a "Vetítések" fülre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Átirányítás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/screenings.php?movie=ID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oldalra, ahol csak az </w:t>
            </w:r>
          </w:p>
          <w:p w:rsidR="00000000" w:rsidDel="00000000" w:rsidP="00000000" w:rsidRDefault="00000000" w:rsidRPr="00000000" w14:paraId="000003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adott film vetítései látszanak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11281.0" w:type="dxa"/>
        <w:jc w:val="left"/>
        <w:tblLayout w:type="fixed"/>
        <w:tblLook w:val="0400"/>
      </w:tblPr>
      <w:tblGrid>
        <w:gridCol w:w="3383"/>
        <w:gridCol w:w="7898"/>
        <w:tblGridChange w:id="0">
          <w:tblGrid>
            <w:gridCol w:w="3383"/>
            <w:gridCol w:w="78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TC-SCREENING-005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Nincs találat vetítés szűrésre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Válasszon ki egy távoli jövőbeli dátumot</w:t>
              <w:br w:type="textWrapping"/>
              <w:t xml:space="preserve">2. Kattintson a "Szűrés"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 a "Nincs találat" üzenet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TC-SCREENING-006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Szűrők törlése vetítések oldalon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Aktív szűrők vannak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a "Szűrők törlése"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összes vetítés megjelenik, a szűrőmezők kiürülnek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4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6. Funkcionális tesztek – Jegyfoglalás</w:t>
      </w:r>
    </w:p>
    <w:p w:rsidR="00000000" w:rsidDel="00000000" w:rsidP="00000000" w:rsidRDefault="00000000" w:rsidRPr="00000000" w14:paraId="00000366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6.1 Ülésrend megjelenítése</w:t>
      </w:r>
    </w:p>
    <w:tbl>
      <w:tblPr>
        <w:tblStyle w:val="Table33"/>
        <w:tblW w:w="11281.0" w:type="dxa"/>
        <w:jc w:val="left"/>
        <w:tblLayout w:type="fixed"/>
        <w:tblLook w:val="0400"/>
      </w:tblPr>
      <w:tblGrid>
        <w:gridCol w:w="2273"/>
        <w:gridCol w:w="9008"/>
        <w:tblGridChange w:id="0">
          <w:tblGrid>
            <w:gridCol w:w="2273"/>
            <w:gridCol w:w="90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TC-BOOKING-001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Ülésrend betöltése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be van jelentkezve, van vetítés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/booking.php?screening=ID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 az ülésrend 8 sorral (A-H), soronként 15 hellyel, a vászonnal és a jelmagyarázattal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TC-BOOKING-002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Foglalt helyek megjelenítése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Vannak már foglalt helyek a vetítésre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Töltse be a foglalási 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foglalt helyek szürkén, "Foglalt" jelzéssel jelennek meg, nem kattinthatók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11281.0" w:type="dxa"/>
        <w:jc w:val="left"/>
        <w:tblLayout w:type="fixed"/>
        <w:tblLook w:val="0400"/>
      </w:tblPr>
      <w:tblGrid>
        <w:gridCol w:w="2889"/>
        <w:gridCol w:w="8392"/>
        <w:tblGridChange w:id="0">
          <w:tblGrid>
            <w:gridCol w:w="2889"/>
            <w:gridCol w:w="83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TC-BOOKING-003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Foglalási oldal elérése bejelentkezés nélkül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nincs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Próbálja meg közvetlenül elérni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/booking.php?screening=ID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Átirányítás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/login.php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TC-BOOKING-004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Nem létező vetítés megnyitása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/booking.php?screening=99999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Átirányítás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/screenings.php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3A0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6.2 Helyek kiválasztása</w:t>
      </w:r>
    </w:p>
    <w:tbl>
      <w:tblPr>
        <w:tblStyle w:val="Table35"/>
        <w:tblW w:w="11281.0" w:type="dxa"/>
        <w:jc w:val="left"/>
        <w:tblLayout w:type="fixed"/>
        <w:tblLook w:val="0400"/>
      </w:tblPr>
      <w:tblGrid>
        <w:gridCol w:w="2131"/>
        <w:gridCol w:w="9150"/>
        <w:tblGridChange w:id="0">
          <w:tblGrid>
            <w:gridCol w:w="2131"/>
            <w:gridCol w:w="91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TC-BOOKING-SEAT-001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Szabad hely kiválasztása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be van 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egy szabad helyre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hely színe megváltozik (kiválasztott státusz), megjelenik a kiválasztott helyek </w:t>
            </w:r>
          </w:p>
          <w:p w:rsidR="00000000" w:rsidDel="00000000" w:rsidP="00000000" w:rsidRDefault="00000000" w:rsidRPr="00000000" w14:paraId="000003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listájában, frissül a végösszeg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TC-BOOKING-SEAT-002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Kiválasztott hely eltávolítása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 kiválasztott hely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a már kiválasztott helyre</w:t>
              <w:br w:type="textWrapping"/>
              <w:t xml:space="preserve">2. Vagy kattintson a "kiválasztott helyek" listában az "x" ikonra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hely visszavált szabad státuszba, eltűnik a listából, a végösszeg csökken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11281.0" w:type="dxa"/>
        <w:jc w:val="left"/>
        <w:tblLayout w:type="fixed"/>
        <w:tblLook w:val="0400"/>
      </w:tblPr>
      <w:tblGrid>
        <w:gridCol w:w="2310"/>
        <w:gridCol w:w="8971"/>
        <w:tblGridChange w:id="0">
          <w:tblGrid>
            <w:gridCol w:w="2310"/>
            <w:gridCol w:w="89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TC-BOOKING-SEAT-003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6 hely kiválasztása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Válasszon ki 6 helyet</w:t>
              <w:br w:type="textWrapping"/>
              <w:t xml:space="preserve">2. Próbáljon meg kiválasztani egy 7. helyet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Alert üzenet jelenik meg: "Maximum 6 helyet választhat ki!" A 7. hely nem lesz kiválasztva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TC-BOOKING-SEAT-004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Foglalt hely kiválasztásának kísérlete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 foglalt hely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egy foglalt helyre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Semmi nem történik, a hely nem lesz kiválasztva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11281.0" w:type="dxa"/>
        <w:jc w:val="left"/>
        <w:tblLayout w:type="fixed"/>
        <w:tblLook w:val="0400"/>
      </w:tblPr>
      <w:tblGrid>
        <w:gridCol w:w="4432"/>
        <w:gridCol w:w="6849"/>
        <w:tblGridChange w:id="0">
          <w:tblGrid>
            <w:gridCol w:w="4432"/>
            <w:gridCol w:w="68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TC-BOOKING-SEAT-005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Végösszeg helyes számítása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Jegyár: 2200 Ft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Válasszon ki 3 helyet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végösszeg 6600 Ft (3 × 2200 Ft)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3EA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6.3 Foglalási űrlap</w:t>
      </w:r>
    </w:p>
    <w:tbl>
      <w:tblPr>
        <w:tblStyle w:val="Table38"/>
        <w:tblW w:w="11281.0" w:type="dxa"/>
        <w:jc w:val="left"/>
        <w:tblLayout w:type="fixed"/>
        <w:tblLook w:val="0400"/>
      </w:tblPr>
      <w:tblGrid>
        <w:gridCol w:w="2227"/>
        <w:gridCol w:w="9054"/>
        <w:tblGridChange w:id="0">
          <w:tblGrid>
            <w:gridCol w:w="2227"/>
            <w:gridCol w:w="90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TC-BOOKING-FORM-001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Foglalás hely kiválasztása nélkül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Ne válasszon ki helyet</w:t>
              <w:br w:type="textWrapping"/>
              <w:t xml:space="preserve">2. Kattintson a "Fizetés bankkártyával"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gomb disabled állapotban van, vagy alert jelenik meg: "Kérem válasszon ki </w:t>
            </w:r>
          </w:p>
          <w:p w:rsidR="00000000" w:rsidDel="00000000" w:rsidP="00000000" w:rsidRDefault="00000000" w:rsidRPr="00000000" w14:paraId="000003F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legalább egy helyet!"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TC-BOOKING-FORM-002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Fizetési módok megjelenítése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 kiválasztott hely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Ellenőrizze a fizetési módokat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 legalább a "Bankkártya (online)" és "Készpénz (helyszínen)" opció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11281.0" w:type="dxa"/>
        <w:jc w:val="left"/>
        <w:tblLayout w:type="fixed"/>
        <w:tblLook w:val="0400"/>
      </w:tblPr>
      <w:tblGrid>
        <w:gridCol w:w="2856"/>
        <w:gridCol w:w="8425"/>
        <w:tblGridChange w:id="0">
          <w:tblGrid>
            <w:gridCol w:w="2856"/>
            <w:gridCol w:w="84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TC-BOOKING-FORM-003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Fizetési mód váltás – Készpénz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Válassza ki a "Készpénz (helyszínen)" opciót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bankkártyás részletek eltűnnek, esetleg megjelenik egy tájékoztató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TC-BOOKING-FORM-004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Felhasználói adatok megjelenítése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be van 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Ellenőrizze a "Személyes adatok" szekciót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 a felhasználó neve és email címe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423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7. Funkcionális tesztek – Fizetési folyamat</w:t>
      </w:r>
    </w:p>
    <w:p w:rsidR="00000000" w:rsidDel="00000000" w:rsidP="00000000" w:rsidRDefault="00000000" w:rsidRPr="00000000" w14:paraId="00000425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7.1 Stripe fizetés indítása</w:t>
      </w:r>
    </w:p>
    <w:tbl>
      <w:tblPr>
        <w:tblStyle w:val="Table40"/>
        <w:tblW w:w="11281.0" w:type="dxa"/>
        <w:jc w:val="left"/>
        <w:tblLayout w:type="fixed"/>
        <w:tblLook w:val="0400"/>
      </w:tblPr>
      <w:tblGrid>
        <w:gridCol w:w="2634"/>
        <w:gridCol w:w="8647"/>
        <w:tblGridChange w:id="0">
          <w:tblGrid>
            <w:gridCol w:w="2634"/>
            <w:gridCol w:w="86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TC-PAYMENT-001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 fizetés indítása – Bankkártya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be van jelentkezve, van kiválasztott hely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Válassza ki a "Bankkártya (online)" opciót</w:t>
              <w:br w:type="textWrapping"/>
              <w:t xml:space="preserve">2. Kattintson a "Fizetés bankkártyával"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Átirányítás a Stripe fizetési oldalára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TC-PAYMENT-002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Fizetés indítása készpénzes opcióval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 kiválasztott hely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Válassza ki a "Készpénz (helyszínen)" opciót</w:t>
              <w:br w:type="textWrapping"/>
              <w:t xml:space="preserve">2. Kattintson a "Fizetés bankkártyával"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Alert: "Kérem válassza a bankkártyás fizetési módot!" A fizetés nem indul 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442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7.2 Stripe fizetési oldal</w:t>
      </w:r>
    </w:p>
    <w:tbl>
      <w:tblPr>
        <w:tblStyle w:val="Table41"/>
        <w:tblW w:w="11281.0" w:type="dxa"/>
        <w:jc w:val="left"/>
        <w:tblLayout w:type="fixed"/>
        <w:tblLook w:val="0400"/>
      </w:tblPr>
      <w:tblGrid>
        <w:gridCol w:w="2351"/>
        <w:gridCol w:w="8930"/>
        <w:tblGridChange w:id="0">
          <w:tblGrid>
            <w:gridCol w:w="2351"/>
            <w:gridCol w:w="89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TC-PAYMENT-STRIPE-001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Stripe fizetési oldal megjelenése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Átirányításra került a Stripe-ra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Ellenőrizze a Stripe oldalon a fizetési adatokat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 a termék neve (pl. "Mozi jegy(ek) - Film címe"), a helyek listája, </w:t>
            </w:r>
          </w:p>
          <w:p w:rsidR="00000000" w:rsidDel="00000000" w:rsidP="00000000" w:rsidRDefault="00000000" w:rsidRPr="00000000" w14:paraId="000004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végösszeg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TC-PAYMENT-STRIPE-002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 fizetés tesztkártyával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Stripe fizetési oldalon van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Adja meg a tesztkártya adatokat: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4242 4242 4242 4242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2. Bármilyen jövőbeli dátum, bármilyen CVC</w:t>
              <w:br w:type="textWrapping"/>
              <w:t xml:space="preserve">3. Kattintson a "Fizetés"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 fizetés, átirányítás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/stripe_success.php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11281.0" w:type="dxa"/>
        <w:jc w:val="left"/>
        <w:tblLayout w:type="fixed"/>
        <w:tblLook w:val="0400"/>
      </w:tblPr>
      <w:tblGrid>
        <w:gridCol w:w="2552"/>
        <w:gridCol w:w="8729"/>
        <w:tblGridChange w:id="0">
          <w:tblGrid>
            <w:gridCol w:w="2552"/>
            <w:gridCol w:w="87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TC-PAYMENT-STRIPE-003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Sikertelen fizetés – Elutasított kártya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Stripe fizetési oldalon van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Adja meg a tesztkártya adatokat: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4000 0000 0000 9995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2. Bármilyen jövőbeli dátum, bármilyen CVC</w:t>
              <w:br w:type="textWrapping"/>
              <w:t xml:space="preserve">3. Kattintson a "Fizetés"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Hibaüzenet jelenik meg: "Your card was declined."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TC-PAYMENT-STRIPE-004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3D Secure fizetés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Stripe fizetési oldalon van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Adja meg a tesztkártya adatokat: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4000 0000 0000 3220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2. Bármilyen jövőbeli dátum, bármilyen CVC</w:t>
              <w:br w:type="textWrapping"/>
              <w:t xml:space="preserve">3. Kattintson a "Fizetés"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3D Secure hitelesítési ablak jelenik meg, sikeres hitelesítés után a fizetés </w:t>
            </w:r>
          </w:p>
          <w:p w:rsidR="00000000" w:rsidDel="00000000" w:rsidP="00000000" w:rsidRDefault="00000000" w:rsidRPr="00000000" w14:paraId="000004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11281.0" w:type="dxa"/>
        <w:jc w:val="left"/>
        <w:tblLayout w:type="fixed"/>
        <w:tblLook w:val="0400"/>
      </w:tblPr>
      <w:tblGrid>
        <w:gridCol w:w="3061"/>
        <w:gridCol w:w="8220"/>
        <w:tblGridChange w:id="0">
          <w:tblGrid>
            <w:gridCol w:w="3061"/>
            <w:gridCol w:w="82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TC-PAYMENT-STRIPE-005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Fizetés megszakítása (Mégse)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Stripe fizetési oldalon van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a "Vissza" vagy a fizetési ablak bezárása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Visszairányítás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/booking.php?screening=ID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48D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7.3 Sikeres fizetés utáni folyamatok</w:t>
      </w:r>
    </w:p>
    <w:tbl>
      <w:tblPr>
        <w:tblStyle w:val="Table44"/>
        <w:tblW w:w="11281.0" w:type="dxa"/>
        <w:jc w:val="left"/>
        <w:tblLayout w:type="fixed"/>
        <w:tblLook w:val="0400"/>
      </w:tblPr>
      <w:tblGrid>
        <w:gridCol w:w="1736"/>
        <w:gridCol w:w="9545"/>
        <w:tblGridChange w:id="0">
          <w:tblGrid>
            <w:gridCol w:w="1736"/>
            <w:gridCol w:w="95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TC-PAYMENT-SUCCESS-001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 fizetés utáni oldal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 Stripe fizetés után átirányítva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Ellenőrizze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/stripe_success.php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 a "Sikeres foglalás!" üzenet, a foglalás részletei (hány db jegy, mely </w:t>
            </w:r>
          </w:p>
          <w:p w:rsidR="00000000" w:rsidDel="00000000" w:rsidP="00000000" w:rsidRDefault="00000000" w:rsidRPr="00000000" w14:paraId="000004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helyek, összeg), gombok a jegyeimhez és a műsorhoz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TC-PAYMENT-SUCCESS-002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Jegyek létrejöttek az adatbázisban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 fizetés megtörtént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Ellenőrizze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tickets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táblát az adatbázisban</w:t>
              <w:br w:type="textWrapping"/>
              <w:t xml:space="preserve">2. Ellenőrizze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payments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táblát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tickets táblában megjelentek az új jegyek a megfelelő adatokkal (user_id, </w:t>
            </w:r>
          </w:p>
          <w:p w:rsidR="00000000" w:rsidDel="00000000" w:rsidP="00000000" w:rsidRDefault="00000000" w:rsidRPr="00000000" w14:paraId="000004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screening_id, seat_number, payment_status='paid'), a payments táblában megjelent </w:t>
            </w:r>
          </w:p>
          <w:p w:rsidR="00000000" w:rsidDel="00000000" w:rsidP="00000000" w:rsidRDefault="00000000" w:rsidRPr="00000000" w14:paraId="000004A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fizetési rekord status='paid'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11281.0" w:type="dxa"/>
        <w:jc w:val="left"/>
        <w:tblLayout w:type="fixed"/>
        <w:tblLook w:val="0400"/>
      </w:tblPr>
      <w:tblGrid>
        <w:gridCol w:w="2037"/>
        <w:gridCol w:w="9244"/>
        <w:tblGridChange w:id="0">
          <w:tblGrid>
            <w:gridCol w:w="2037"/>
            <w:gridCol w:w="92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TC-PAYMENT-SUCCESS-003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Szabad helyek számának frissülése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 fizetés 3 jeggyel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Ellenőrizze a vetítés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available_seats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mezőjét fizetés előtt és után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szabad helyek száma 3-mal csökkent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TC-PAYMENT-SUCCESS-004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Dupla foglalás megakadályozása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Két felhasználó egyszerre próbálja ugyanazt a helyet lefoglalni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Felhasználó A kiválasztja az A01 helyet, elindítja a fizetést</w:t>
              <w:br w:type="textWrapping"/>
              <w:t xml:space="preserve">2. Felhasználó B ugyanarra a vetítésre szintén kiválasztja az A01 helyet, </w:t>
            </w:r>
          </w:p>
          <w:p w:rsidR="00000000" w:rsidDel="00000000" w:rsidP="00000000" w:rsidRDefault="00000000" w:rsidRPr="00000000" w14:paraId="000004C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elindítja a fizetést</w:t>
              <w:br w:type="textWrapping"/>
              <w:t xml:space="preserve">3. Felhasználó A befejezi a fizetést</w:t>
              <w:br w:type="textWrapping"/>
              <w:t xml:space="preserve">4. Felhasználó B befejezi a fizetést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Felhasználó A sikeresen kapja meg a jegyet. Felhasználó B fizetése sikertelen, </w:t>
            </w:r>
          </w:p>
          <w:p w:rsidR="00000000" w:rsidDel="00000000" w:rsidP="00000000" w:rsidRDefault="00000000" w:rsidRPr="00000000" w14:paraId="000004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hely már foglalt, visszatérítés történik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4CC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7.4 Jegyek kezelése</w:t>
      </w:r>
    </w:p>
    <w:tbl>
      <w:tblPr>
        <w:tblStyle w:val="Table46"/>
        <w:tblW w:w="11281.000000000002" w:type="dxa"/>
        <w:jc w:val="left"/>
        <w:tblLayout w:type="fixed"/>
        <w:tblLook w:val="0400"/>
      </w:tblPr>
      <w:tblGrid>
        <w:gridCol w:w="2169"/>
        <w:gridCol w:w="9112"/>
        <w:tblGridChange w:id="0">
          <w:tblGrid>
            <w:gridCol w:w="2169"/>
            <w:gridCol w:w="91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TC-TICKETS-001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Jegyeim oldal megjelenítése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felhasználónak van legalább 1 jegye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/tickets.php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Megjelennek a felhasználó jegyei, minden jegyhez látszik a film címe, dátum, </w:t>
            </w:r>
          </w:p>
          <w:p w:rsidR="00000000" w:rsidDel="00000000" w:rsidP="00000000" w:rsidRDefault="00000000" w:rsidRPr="00000000" w14:paraId="000004D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idő, terem, hely, ár, státusz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TC-TICKETS-002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Jegyeim oldal – Nincs jegy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felhasználónak nincs jegye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/tickets.php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 a "Nincsenek jegyeid" üzenet és egy gomb a vetítésekhez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11281.0" w:type="dxa"/>
        <w:jc w:val="left"/>
        <w:tblLayout w:type="fixed"/>
        <w:tblLook w:val="0400"/>
      </w:tblPr>
      <w:tblGrid>
        <w:gridCol w:w="3950"/>
        <w:gridCol w:w="7331"/>
        <w:tblGridChange w:id="0">
          <w:tblGrid>
            <w:gridCol w:w="3950"/>
            <w:gridCol w:w="73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TC-TICKETS-003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Jegyeim oldal elérése bejelentkezés nélkül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nincs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Próbálja meg elérni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/tickets.php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Átirányítás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/login.php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4F9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8. Funkcionális tesztek – Admin felület</w:t>
      </w:r>
    </w:p>
    <w:p w:rsidR="00000000" w:rsidDel="00000000" w:rsidP="00000000" w:rsidRDefault="00000000" w:rsidRPr="00000000" w14:paraId="000004FB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8.1 Admin belépés és dashboard</w:t>
      </w:r>
    </w:p>
    <w:tbl>
      <w:tblPr>
        <w:tblStyle w:val="Table48"/>
        <w:tblW w:w="11281.0" w:type="dxa"/>
        <w:jc w:val="left"/>
        <w:tblLayout w:type="fixed"/>
        <w:tblLook w:val="0400"/>
      </w:tblPr>
      <w:tblGrid>
        <w:gridCol w:w="2946"/>
        <w:gridCol w:w="8335"/>
        <w:tblGridChange w:id="0">
          <w:tblGrid>
            <w:gridCol w:w="2946"/>
            <w:gridCol w:w="83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oldal elérése admin felhasználóként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admin szerepkörű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Jelentkezzen be admin felhasználóval</w:t>
              <w:br w:type="textWrapping"/>
              <w:t xml:space="preserve">2. Kattintson az "Admin" menüpontra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admin oldal betöltődik, megjelenik a dashboard statisztikákkal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oldal elérése sima felhasználóként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sima user szerepkörű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Jelentkezzen be sima felhasználóval</w:t>
              <w:br w:type="textWrapping"/>
              <w:t xml:space="preserve">2. Próbálja meg közvetlenül elérni az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/admin.php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Átirányítás az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/index.php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11281.0" w:type="dxa"/>
        <w:jc w:val="left"/>
        <w:tblLayout w:type="fixed"/>
        <w:tblLook w:val="0400"/>
      </w:tblPr>
      <w:tblGrid>
        <w:gridCol w:w="2225"/>
        <w:gridCol w:w="9056"/>
        <w:tblGridChange w:id="0">
          <w:tblGrid>
            <w:gridCol w:w="2225"/>
            <w:gridCol w:w="90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 statisztikák ellenőrzése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Ellenőrizze a dashboard statisztikákat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Megjelenik: összes film, összes felhasználó, következő vetítések száma, </w:t>
            </w:r>
          </w:p>
          <w:p w:rsidR="00000000" w:rsidDel="00000000" w:rsidP="00000000" w:rsidRDefault="00000000" w:rsidRPr="00000000" w14:paraId="000005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aktív jegyek száma, bevétel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528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8.2 Filmek kezelése admin felületen</w:t>
      </w:r>
    </w:p>
    <w:tbl>
      <w:tblPr>
        <w:tblStyle w:val="Table50"/>
        <w:tblW w:w="11281.000000000002" w:type="dxa"/>
        <w:jc w:val="left"/>
        <w:tblLayout w:type="fixed"/>
        <w:tblLook w:val="0400"/>
      </w:tblPr>
      <w:tblGrid>
        <w:gridCol w:w="2124"/>
        <w:gridCol w:w="9157"/>
        <w:tblGridChange w:id="0">
          <w:tblGrid>
            <w:gridCol w:w="2124"/>
            <w:gridCol w:w="91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TC-ADMIN-MOVIE-001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Filmek listázása admin felületen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a "Filmek" tabra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 a filmek listája táblázatos formában, ID, cím, rendező, év, </w:t>
            </w:r>
          </w:p>
          <w:p w:rsidR="00000000" w:rsidDel="00000000" w:rsidP="00000000" w:rsidRDefault="00000000" w:rsidRPr="00000000" w14:paraId="000005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értékelés, státusz, műveletek oszlopokkal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TC-ADMIN-MOVIE-002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Új film hozzáadása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az "Új film hozzáadása" gombra</w:t>
              <w:br w:type="textWrapping"/>
              <w:t xml:space="preserve">2. Töltse ki az űrlapot érvényes adatokkal</w:t>
              <w:br w:type="textWrapping"/>
              <w:t xml:space="preserve">3. Kattintson a "Film hozzáadása"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Átirányítás a filmek listájához, sikeres üzenet jelenik meg, az </w:t>
            </w:r>
          </w:p>
          <w:p w:rsidR="00000000" w:rsidDel="00000000" w:rsidP="00000000" w:rsidRDefault="00000000" w:rsidRPr="00000000" w14:paraId="000005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új film megjelenik a listában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11281.0" w:type="dxa"/>
        <w:jc w:val="left"/>
        <w:tblLayout w:type="fixed"/>
        <w:tblLook w:val="0400"/>
      </w:tblPr>
      <w:tblGrid>
        <w:gridCol w:w="2406"/>
        <w:gridCol w:w="8875"/>
        <w:tblGridChange w:id="0">
          <w:tblGrid>
            <w:gridCol w:w="2406"/>
            <w:gridCol w:w="88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TC-ADMIN-MOVIE-003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Film szerkesztése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bejelentkezve, van legalább egy film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egy film mellett a ceruza (szerkesztés) ikonra</w:t>
              <w:br w:type="textWrapping"/>
              <w:t xml:space="preserve">2. Módosítson néhány adatot</w:t>
              <w:br w:type="textWrapping"/>
              <w:t xml:space="preserve">3. Kattintson a "Mentés"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Átirányítás a filmek listájához, sikeres üzenet jelenik meg, a</w:t>
            </w:r>
          </w:p>
          <w:p w:rsidR="00000000" w:rsidDel="00000000" w:rsidP="00000000" w:rsidRDefault="00000000" w:rsidRPr="00000000" w14:paraId="000005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módosítások megjelennek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TC-ADMIN-MOVIE-004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Film törlése (ha nincs vetítés)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bejelentkezve, van olyan film, amihez nem tartozik vetítés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a film mellett a kuka (törlés) ikonra</w:t>
              <w:br w:type="textWrapping"/>
              <w:t xml:space="preserve">2. Erősítse meg a törlést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 üzenet, a film eltűnik a listából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11281.0" w:type="dxa"/>
        <w:jc w:val="left"/>
        <w:tblLayout w:type="fixed"/>
        <w:tblLook w:val="0400"/>
      </w:tblPr>
      <w:tblGrid>
        <w:gridCol w:w="2273"/>
        <w:gridCol w:w="9008"/>
        <w:tblGridChange w:id="0">
          <w:tblGrid>
            <w:gridCol w:w="2273"/>
            <w:gridCol w:w="90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TC-ADMIN-MOVIE-005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Film törlése (ha van vetítés)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bejelentkezve, van olyan film, amihez tartozik vetítés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Próbálja meg törölni a filmet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Hibaüzenet jelenik meg: "Nem lehet törölni a filmet, mert vannak</w:t>
            </w:r>
          </w:p>
          <w:p w:rsidR="00000000" w:rsidDel="00000000" w:rsidP="00000000" w:rsidRDefault="00000000" w:rsidRPr="00000000" w14:paraId="000005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hozzá kapcsolódó vetítések!"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576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8.3 Vetítések kezelése admin felületen</w:t>
      </w:r>
    </w:p>
    <w:tbl>
      <w:tblPr>
        <w:tblStyle w:val="Table53"/>
        <w:tblW w:w="11281.0" w:type="dxa"/>
        <w:jc w:val="left"/>
        <w:tblLayout w:type="fixed"/>
        <w:tblLook w:val="0400"/>
      </w:tblPr>
      <w:tblGrid>
        <w:gridCol w:w="2654"/>
        <w:gridCol w:w="8627"/>
        <w:tblGridChange w:id="0">
          <w:tblGrid>
            <w:gridCol w:w="2654"/>
            <w:gridCol w:w="86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TC-ADMIN-SCREENING-001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Vetítések listázása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a "Vetítések" tabra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 a vetítések listája táblázatos formában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TC-ADMIN-SCREENING-002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Új vetítés hozzáadása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bejelentkezve, van legalább egy aktív film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az "Új vetítés hozzáadása" gombra</w:t>
              <w:br w:type="textWrapping"/>
              <w:t xml:space="preserve">2. Válasszon ki egy filmet, dátumot, időt, termet, árat, szabad helyek számát</w:t>
              <w:br w:type="textWrapping"/>
              <w:t xml:space="preserve">3. Kattintson a "Vetítés hozzáadása"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 üzenet, az új vetítés megjelenik a listában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11281.0" w:type="dxa"/>
        <w:jc w:val="left"/>
        <w:tblLayout w:type="fixed"/>
        <w:tblLook w:val="0400"/>
      </w:tblPr>
      <w:tblGrid>
        <w:gridCol w:w="2946"/>
        <w:gridCol w:w="8335"/>
        <w:tblGridChange w:id="0">
          <w:tblGrid>
            <w:gridCol w:w="2946"/>
            <w:gridCol w:w="83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TC-ADMIN-SCREENING-003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Vetítés szerkesztése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Szerkesszen egy vetítést (pl. módosítsa az árat)</w:t>
              <w:br w:type="textWrapping"/>
              <w:t xml:space="preserve">2. Mentse 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módosítások megjelennek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TC-ADMIN-SCREENING-004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Vetítés törlése (ha nincs jegy)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bejelentkezve, van olyan vetítés, amihez nem tartozik jegy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Töröljön egy vetítést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 törlés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11281.000000000002" w:type="dxa"/>
        <w:jc w:val="left"/>
        <w:tblLayout w:type="fixed"/>
        <w:tblLook w:val="0400"/>
      </w:tblPr>
      <w:tblGrid>
        <w:gridCol w:w="2509"/>
        <w:gridCol w:w="8772"/>
        <w:tblGridChange w:id="0">
          <w:tblGrid>
            <w:gridCol w:w="2509"/>
            <w:gridCol w:w="87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TC-ADMIN-SCREENING-005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Vetítés törlése (ha van jegy)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bejelentkezve, van olyan vetítés, amihez tartozik jegy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Próbálja meg törölni a vetítést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Hibaüzenet: "Nem lehet törölni a vetítést, mert vannak hozzá </w:t>
            </w:r>
          </w:p>
          <w:p w:rsidR="00000000" w:rsidDel="00000000" w:rsidP="00000000" w:rsidRDefault="00000000" w:rsidRPr="00000000" w14:paraId="000005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kapcsolódó jegyek!"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5C0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8.4 Felhasználók kezelése</w:t>
      </w:r>
    </w:p>
    <w:tbl>
      <w:tblPr>
        <w:tblStyle w:val="Table56"/>
        <w:tblW w:w="11281.0" w:type="dxa"/>
        <w:jc w:val="left"/>
        <w:tblLayout w:type="fixed"/>
        <w:tblLook w:val="0400"/>
      </w:tblPr>
      <w:tblGrid>
        <w:gridCol w:w="2100"/>
        <w:gridCol w:w="9181"/>
        <w:tblGridChange w:id="0">
          <w:tblGrid>
            <w:gridCol w:w="2100"/>
            <w:gridCol w:w="91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TC-ADMIN-USER-001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Felhasználók listázása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a "Felhasználók" tabra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 a felhasználók listája ID, felhasználónév, teljes név, email, szerepkör, regisztráció dátuma oszlopokkal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TC-ADMIN-USER-002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Felhasználó szerkesztése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Szerkesszen egy felhasználót (pl. változtassa meg a szerepkörét user-ről admin-ra)</w:t>
              <w:br w:type="textWrapping"/>
              <w:t xml:space="preserve">2. Mentse 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módosítások elmentődnek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11281.0" w:type="dxa"/>
        <w:jc w:val="left"/>
        <w:tblLayout w:type="fixed"/>
        <w:tblLook w:val="0400"/>
      </w:tblPr>
      <w:tblGrid>
        <w:gridCol w:w="3672"/>
        <w:gridCol w:w="7609"/>
        <w:tblGridChange w:id="0">
          <w:tblGrid>
            <w:gridCol w:w="3672"/>
            <w:gridCol w:w="76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TC-ADMIN-USER-003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Felhasználó jelszavának módosítása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Szerkesszen egy felhasználót</w:t>
              <w:br w:type="textWrapping"/>
              <w:t xml:space="preserve">2. Az "Új jelszó" mezőbe írjon be egy új jelszót</w:t>
              <w:br w:type="textWrapping"/>
              <w:t xml:space="preserve">3. Mentse 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az új jelszóval tud bejelentkezni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5EC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8.5 Jegyek kezelése admin felületen</w:t>
      </w:r>
    </w:p>
    <w:tbl>
      <w:tblPr>
        <w:tblStyle w:val="Table58"/>
        <w:tblW w:w="11281.0" w:type="dxa"/>
        <w:jc w:val="left"/>
        <w:tblLayout w:type="fixed"/>
        <w:tblLook w:val="0400"/>
      </w:tblPr>
      <w:tblGrid>
        <w:gridCol w:w="2167"/>
        <w:gridCol w:w="9114"/>
        <w:tblGridChange w:id="0">
          <w:tblGrid>
            <w:gridCol w:w="2167"/>
            <w:gridCol w:w="91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TC-ADMIN-TICKET-001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Jegyek listázása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bejelentkezve, vannak jegyek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a "Jegyek" tabra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 a jegyek listája ID, felhasználó, film, dátum/idő, hely, ár, státusz, </w:t>
            </w:r>
          </w:p>
          <w:p w:rsidR="00000000" w:rsidDel="00000000" w:rsidP="00000000" w:rsidRDefault="00000000" w:rsidRPr="00000000" w14:paraId="000005F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vásárlás dátuma oszlopokkal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5FC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8.6 Kommentek kezelése</w:t>
      </w:r>
    </w:p>
    <w:tbl>
      <w:tblPr>
        <w:tblStyle w:val="Table59"/>
        <w:tblW w:w="11281.0" w:type="dxa"/>
        <w:jc w:val="left"/>
        <w:tblLayout w:type="fixed"/>
        <w:tblLook w:val="0400"/>
      </w:tblPr>
      <w:tblGrid>
        <w:gridCol w:w="3013"/>
        <w:gridCol w:w="8268"/>
        <w:tblGridChange w:id="0">
          <w:tblGrid>
            <w:gridCol w:w="3013"/>
            <w:gridCol w:w="82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TC-ADMIN-COMMENT-001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Kommentek listázása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bejelentkezve, vannak kommentek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a "Kommentek" tabra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 a kommentek listája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TC-ADMIN-COMMENT-002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Komment törlése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Töröljön egy kommentet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komment eltűnik a listából, és a film oldalán sem jelenik meg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619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9. Integrációs és rendszertesztek</w:t>
      </w:r>
    </w:p>
    <w:p w:rsidR="00000000" w:rsidDel="00000000" w:rsidP="00000000" w:rsidRDefault="00000000" w:rsidRPr="00000000" w14:paraId="0000061B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9.1 Modulok együttműködése</w:t>
      </w:r>
    </w:p>
    <w:tbl>
      <w:tblPr>
        <w:tblStyle w:val="Table60"/>
        <w:tblW w:w="11281.0" w:type="dxa"/>
        <w:jc w:val="left"/>
        <w:tblLayout w:type="fixed"/>
        <w:tblLook w:val="0400"/>
      </w:tblPr>
      <w:tblGrid>
        <w:gridCol w:w="2088"/>
        <w:gridCol w:w="9193"/>
        <w:tblGridChange w:id="0">
          <w:tblGrid>
            <w:gridCol w:w="2088"/>
            <w:gridCol w:w="919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TC-INT-001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Teljes foglalási folyamat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be van jelentkezve, van aktív film és vetítés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Főoldal → Válasszon egy vetítést</w:t>
              <w:br w:type="textWrapping"/>
              <w:t xml:space="preserve">2. Foglalási oldal → Válasszon ki 2 helyet</w:t>
              <w:br w:type="textWrapping"/>
              <w:t xml:space="preserve">3. Fizessen sikeresen Stripe-pal</w:t>
              <w:br w:type="textWrapping"/>
              <w:t xml:space="preserve">4. Ellenőrizze a jegyei között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teljes folyamat végigvihető, a jegyek megjelennek a felhasználó jegyei között,</w:t>
            </w:r>
          </w:p>
          <w:p w:rsidR="00000000" w:rsidDel="00000000" w:rsidP="00000000" w:rsidRDefault="00000000" w:rsidRPr="00000000" w14:paraId="000006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vetítés szabad helyei csökkennek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TC-INT-002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módosítások hatása a felhasználói oldalra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bejelentkezve, van aktív film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Admin oldalon módosítson egy film adatait (pl. cím)</w:t>
              <w:br w:type="textWrapping"/>
              <w:t xml:space="preserve">2. Nyissa meg a filmek listáját felhasználóként</w:t>
              <w:br w:type="textWrapping"/>
              <w:t xml:space="preserve">3. Nyissa meg a film részletei 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módosítások megjelennek a felhasználói oldalon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11281.0" w:type="dxa"/>
        <w:jc w:val="left"/>
        <w:tblLayout w:type="fixed"/>
        <w:tblLook w:val="0400"/>
      </w:tblPr>
      <w:tblGrid>
        <w:gridCol w:w="3260"/>
        <w:gridCol w:w="8021"/>
        <w:tblGridChange w:id="0">
          <w:tblGrid>
            <w:gridCol w:w="3260"/>
            <w:gridCol w:w="80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TC-INT-003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Új vetítés hatása a főoldalra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Admin oldalon adjon hozzá egy új vetítést a mai napra</w:t>
              <w:br w:type="textWrapping"/>
              <w:t xml:space="preserve">2. Frissítse a főoldalt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új vetítés megjelenik a mai nap műsorában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648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9.2 Adatbázis integráció</w:t>
      </w:r>
    </w:p>
    <w:tbl>
      <w:tblPr>
        <w:tblStyle w:val="Table62"/>
        <w:tblW w:w="11281.0" w:type="dxa"/>
        <w:jc w:val="left"/>
        <w:tblLayout w:type="fixed"/>
        <w:tblLook w:val="0400"/>
      </w:tblPr>
      <w:tblGrid>
        <w:gridCol w:w="2803"/>
        <w:gridCol w:w="8478"/>
        <w:tblGridChange w:id="0">
          <w:tblGrid>
            <w:gridCol w:w="2803"/>
            <w:gridCol w:w="84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TC-DB-001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Kapcsolódó rekordok törlése – Film törlése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 olyan film, amihez tartoznak kommentek, de nincs vetítés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Törölje a filmet</w:t>
              <w:br w:type="textWrapping"/>
              <w:t xml:space="preserve">2. Ellenőrizze a comments táblát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filmhez tartozó kommentek is törlődnek (ON DELETE CASCADE)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TC-DB-002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Kapcsolódó rekordok törlése – Vetítés törlése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 olyan vetítés, amihez tartoznak jegyek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Próbálja meg törölni a vetítést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törlés nem engedélyezett, hibaüzenet jelenik meg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11281.0" w:type="dxa"/>
        <w:jc w:val="left"/>
        <w:tblLayout w:type="fixed"/>
        <w:tblLook w:val="0400"/>
      </w:tblPr>
      <w:tblGrid>
        <w:gridCol w:w="2246"/>
        <w:gridCol w:w="9035"/>
        <w:tblGridChange w:id="0">
          <w:tblGrid>
            <w:gridCol w:w="2246"/>
            <w:gridCol w:w="90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TC-DB-003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Egyedi mezők – Dupla helyfoglalás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 egy vetítés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Próbáljon meg ugyanarra a vetítésre és helyre két jegyet beszúrni ugy</w:t>
            </w:r>
          </w:p>
          <w:p w:rsidR="00000000" w:rsidDel="00000000" w:rsidP="00000000" w:rsidRDefault="00000000" w:rsidRPr="00000000" w14:paraId="000006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anazzal a seat_number-rel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adatbázis hibát dob (unique key constraint)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675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10. Felhasználói felület és használhatósági tesztek</w:t>
      </w:r>
    </w:p>
    <w:p w:rsidR="00000000" w:rsidDel="00000000" w:rsidP="00000000" w:rsidRDefault="00000000" w:rsidRPr="00000000" w14:paraId="00000677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10.1 Reszponzivitás</w:t>
      </w:r>
    </w:p>
    <w:tbl>
      <w:tblPr>
        <w:tblStyle w:val="Table64"/>
        <w:tblW w:w="11281.0" w:type="dxa"/>
        <w:jc w:val="left"/>
        <w:tblLayout w:type="fixed"/>
        <w:tblLook w:val="0400"/>
      </w:tblPr>
      <w:tblGrid>
        <w:gridCol w:w="2187"/>
        <w:gridCol w:w="9094"/>
        <w:tblGridChange w:id="0">
          <w:tblGrid>
            <w:gridCol w:w="2187"/>
            <w:gridCol w:w="90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7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7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TC-UI-RESP-001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Reszponzivitás – Mobil nézet (375×667)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Állítsa be a böngésző ablakméretét 375×667 pixelre</w:t>
              <w:br w:type="textWrapping"/>
              <w:t xml:space="preserve">2. Ellenőrizze az összes 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oldal mobilbarát, a menü, a tartalom, a gombok megfelelően jelennek meg, nincs vízszintes görgetés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8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8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TC-UI-RESP-002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Reszponzivitás – Tablet nézet (768×1024)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Állítsa be a böngésző ablakméretét 768×1024 pixelre</w:t>
              <w:br w:type="textWrapping"/>
              <w:t xml:space="preserve">2. Ellenőrizze az összes 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oldal tableten is jól használható, a filmek kártyái 2-3 oszlopban jelennek meg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11281.0" w:type="dxa"/>
        <w:jc w:val="left"/>
        <w:tblLayout w:type="fixed"/>
        <w:tblLook w:val="0400"/>
      </w:tblPr>
      <w:tblGrid>
        <w:gridCol w:w="2387"/>
        <w:gridCol w:w="8894"/>
        <w:tblGridChange w:id="0">
          <w:tblGrid>
            <w:gridCol w:w="2387"/>
            <w:gridCol w:w="88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9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9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TC-UI-RESP-003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Reszponzivitás – Asztali nézet (1920×1080)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9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Állítsa be a böngésző ablakméretét 1920×1080 pixelre</w:t>
              <w:br w:type="textWrapping"/>
              <w:t xml:space="preserve">2. Ellenőrizze az összes 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9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oldal kihasználja a nagyobb képernyőt, a filmek kártyái 4-5 oszlopban </w:t>
            </w:r>
          </w:p>
          <w:p w:rsidR="00000000" w:rsidDel="00000000" w:rsidP="00000000" w:rsidRDefault="00000000" w:rsidRPr="00000000" w14:paraId="000006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jelennek meg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A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A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A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TC-UI-RESP-004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Reszponzivitás – Ülésrend mobilon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A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A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 foglalási oldalt mobil nézetben</w:t>
              <w:br w:type="textWrapping"/>
              <w:t xml:space="preserve">2. Ellenőrizze az ülésrend megjelenését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ülésrend vízszintesen görgethető, a helyek jól kivehetők, kattinthatók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A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B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6B2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10.2 Betűtípusok, színek, design</w:t>
      </w:r>
    </w:p>
    <w:tbl>
      <w:tblPr>
        <w:tblStyle w:val="Table66"/>
        <w:tblW w:w="11281.0" w:type="dxa"/>
        <w:jc w:val="left"/>
        <w:tblLayout w:type="fixed"/>
        <w:tblLook w:val="0400"/>
      </w:tblPr>
      <w:tblGrid>
        <w:gridCol w:w="2145"/>
        <w:gridCol w:w="9136"/>
        <w:tblGridChange w:id="0">
          <w:tblGrid>
            <w:gridCol w:w="2145"/>
            <w:gridCol w:w="91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B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B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TC-UI-DESIGN-001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Színpaletta konzisztencia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Ellenőrizze az összes oldal színhasználatát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színek konzisztensek (piros árnyalatok, fehér/szürke hátterek), a gombok, </w:t>
            </w:r>
          </w:p>
          <w:p w:rsidR="00000000" w:rsidDel="00000000" w:rsidP="00000000" w:rsidRDefault="00000000" w:rsidRPr="00000000" w14:paraId="000006B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linkek, aktív elemek egységesek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B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C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C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C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TC-UI-DESIGN-002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C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Betűtípusok olvashatósága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C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Ellenőrizze a szövegek betűméretét és olvashatóságát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szövegek jól olvashatók, a címsorok kiemelkednek, a betűméretek megfelelőek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C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C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7"/>
        <w:tblW w:w="11281.000000000002" w:type="dxa"/>
        <w:jc w:val="left"/>
        <w:tblLayout w:type="fixed"/>
        <w:tblLook w:val="0400"/>
      </w:tblPr>
      <w:tblGrid>
        <w:gridCol w:w="2199"/>
        <w:gridCol w:w="9082"/>
        <w:tblGridChange w:id="0">
          <w:tblGrid>
            <w:gridCol w:w="2199"/>
            <w:gridCol w:w="90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D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D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TC-UI-DESIGN-003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Gombok állapotai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D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Vigye az egeret a gombok fölé (hover)</w:t>
              <w:br w:type="textWrapping"/>
              <w:t xml:space="preserve">2. Kattintson a gombokra (active)</w:t>
              <w:br w:type="textWrapping"/>
              <w:t xml:space="preserve">3. Ellenőrizze a disabled gombokat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gombok vizuálisan visszajelzik az interakciókat, a disabled gombok</w:t>
            </w:r>
          </w:p>
          <w:p w:rsidR="00000000" w:rsidDel="00000000" w:rsidP="00000000" w:rsidRDefault="00000000" w:rsidRPr="00000000" w14:paraId="000006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halványabbak, nem kattinthatók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6E0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10.3 Navigáció és használhatóság</w:t>
      </w:r>
    </w:p>
    <w:tbl>
      <w:tblPr>
        <w:tblStyle w:val="Table68"/>
        <w:tblW w:w="11281.0" w:type="dxa"/>
        <w:jc w:val="left"/>
        <w:tblLayout w:type="fixed"/>
        <w:tblLook w:val="0400"/>
      </w:tblPr>
      <w:tblGrid>
        <w:gridCol w:w="2613"/>
        <w:gridCol w:w="8668"/>
        <w:tblGridChange w:id="0">
          <w:tblGrid>
            <w:gridCol w:w="2613"/>
            <w:gridCol w:w="86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E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E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TC-UI-NAV-001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Fejléc navigáció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E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végig a fejléc menüpontjain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E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Minden menüpont a megfelelő oldalra navigál, az aktív menüpont kiemelődik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E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E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E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F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TC-UI-NAV-002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F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Vissza gomb működése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F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F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Navigáljon a filmek oldalra</w:t>
              <w:br w:type="textWrapping"/>
              <w:t xml:space="preserve">2. Kattintson egy filmre</w:t>
              <w:br w:type="textWrapping"/>
              <w:t xml:space="preserve">3. Nyomja meg a böngésző "Vissza" gombját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F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Visszakerül a filmek oldalra, a keresési állapot megmarad (ha volt)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F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F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11281.0" w:type="dxa"/>
        <w:jc w:val="left"/>
        <w:tblLayout w:type="fixed"/>
        <w:tblLook w:val="0400"/>
      </w:tblPr>
      <w:tblGrid>
        <w:gridCol w:w="2283"/>
        <w:gridCol w:w="8998"/>
        <w:tblGridChange w:id="0">
          <w:tblGrid>
            <w:gridCol w:w="2283"/>
            <w:gridCol w:w="89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F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F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TC-UI-NAV-003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0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Lábléc linkek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Görgessen le a lábléchez</w:t>
              <w:br w:type="textWrapping"/>
              <w:t xml:space="preserve">2. Kattintson a lábléc linkjeire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linkek működnek, a megfelelő oldalakra navigálnak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0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0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TC-UI-NAV-004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Élő keresés használhatósága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Kezdjen el gépelni a keresőmezőbe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találatok gyorsan, oldalújratöltés nélkül frissülnek, van visszajelzés </w:t>
            </w:r>
          </w:p>
          <w:p w:rsidR="00000000" w:rsidDel="00000000" w:rsidP="00000000" w:rsidRDefault="00000000" w:rsidRPr="00000000" w14:paraId="000007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(spinner) a betöltés alatt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71B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11. Teljesítmény- és terheléses tesztek</w:t>
      </w:r>
    </w:p>
    <w:p w:rsidR="00000000" w:rsidDel="00000000" w:rsidP="00000000" w:rsidRDefault="00000000" w:rsidRPr="00000000" w14:paraId="0000071D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11.1 Betöltési idő tesztek</w:t>
      </w:r>
    </w:p>
    <w:tbl>
      <w:tblPr>
        <w:tblStyle w:val="Table70"/>
        <w:tblW w:w="11281.0" w:type="dxa"/>
        <w:jc w:val="left"/>
        <w:tblLayout w:type="fixed"/>
        <w:tblLook w:val="0400"/>
      </w:tblPr>
      <w:tblGrid>
        <w:gridCol w:w="3495"/>
        <w:gridCol w:w="7786"/>
        <w:tblGridChange w:id="0">
          <w:tblGrid>
            <w:gridCol w:w="3495"/>
            <w:gridCol w:w="77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1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1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TC-PERF-001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Főoldal betöltési ideje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Böngésző gyorsítótár törölve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 Chrome DevTools-t</w:t>
              <w:br w:type="textWrapping"/>
              <w:t xml:space="preserve">2. Válassza a "Network" fület</w:t>
              <w:br w:type="textWrapping"/>
              <w:t xml:space="preserve">3. Töltse be a főoldalt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oldal teljes betöltési ideje 2 másodperc alatt van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2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2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TC-PERF-002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Filmek oldal betöltési ideje (12 film)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Böngésző gyorsítótár törölve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Mérje meg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/movies.php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betöltési idejét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Betöltési idő 2 másodperc alatt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1"/>
        <w:tblW w:w="11281.0" w:type="dxa"/>
        <w:jc w:val="left"/>
        <w:tblLayout w:type="fixed"/>
        <w:tblLook w:val="0400"/>
      </w:tblPr>
      <w:tblGrid>
        <w:gridCol w:w="3513"/>
        <w:gridCol w:w="7768"/>
        <w:tblGridChange w:id="0">
          <w:tblGrid>
            <w:gridCol w:w="3513"/>
            <w:gridCol w:w="77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3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3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TC-PERF-003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AJAX keresés válaszideje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Írjon be egy keresőkifejezést</w:t>
              <w:br w:type="textWrapping"/>
              <w:t xml:space="preserve">2. Mérje meg a hálózati válaszidőt a DevTools-ban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válaszidő 500 ms alatt van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749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11.2 Lighthouse tesztek</w:t>
      </w:r>
    </w:p>
    <w:tbl>
      <w:tblPr>
        <w:tblStyle w:val="Table72"/>
        <w:tblW w:w="11281.0" w:type="dxa"/>
        <w:jc w:val="left"/>
        <w:tblLayout w:type="fixed"/>
        <w:tblLook w:val="0400"/>
      </w:tblPr>
      <w:tblGrid>
        <w:gridCol w:w="4313"/>
        <w:gridCol w:w="6968"/>
        <w:tblGridChange w:id="0">
          <w:tblGrid>
            <w:gridCol w:w="4313"/>
            <w:gridCol w:w="69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4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4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TC-PERF-LH-001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Lighthouse teljesítmény pontszám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 Chrome DevTools-t</w:t>
              <w:br w:type="textWrapping"/>
              <w:t xml:space="preserve">2. Válassza a "Lighthouse" fület</w:t>
              <w:br w:type="textWrapping"/>
              <w:t xml:space="preserve">3. Futtasson egy tesztet a főoldalon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437092910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Teljesítmény pontszám ≥ 80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5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5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TC-PERF-LH-002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Lighthouse SEO pontszám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Futtasson Lighthouse tesztet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615720129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SEO pontszám ≥ 90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11281.0" w:type="dxa"/>
        <w:jc w:val="left"/>
        <w:tblLayout w:type="fixed"/>
        <w:tblLook w:val="0400"/>
      </w:tblPr>
      <w:tblGrid>
        <w:gridCol w:w="4425"/>
        <w:gridCol w:w="6856"/>
        <w:tblGridChange w:id="0">
          <w:tblGrid>
            <w:gridCol w:w="4425"/>
            <w:gridCol w:w="68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6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6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TC-PERF-LH-003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Lighthouse akadálymentesítés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Futtasson Lighthouse tesztet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552588285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Akadálymentesítési pontszám ≥ 80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775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11.3 Terheléses tesztek</w:t>
      </w:r>
    </w:p>
    <w:tbl>
      <w:tblPr>
        <w:tblStyle w:val="Table74"/>
        <w:tblW w:w="11281.0" w:type="dxa"/>
        <w:jc w:val="left"/>
        <w:tblLayout w:type="fixed"/>
        <w:tblLook w:val="0400"/>
      </w:tblPr>
      <w:tblGrid>
        <w:gridCol w:w="2582"/>
        <w:gridCol w:w="8699"/>
        <w:tblGridChange w:id="0">
          <w:tblGrid>
            <w:gridCol w:w="2582"/>
            <w:gridCol w:w="86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7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7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TC-PERF-LOAD-001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Több felhasználó egyidejű böngészése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JMeter vagy hasonló eszköz telepítve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Szimuláljon 100 egyidejű felhasználót</w:t>
              <w:br w:type="textWrapping"/>
              <w:t xml:space="preserve">2. Minden felhasználó böngéssze a filmeket és vetítéseket 5 percig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Hibaarány &lt; 1%, átlagos válaszidő &lt; 3 másodperc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8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8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TC-PERF-LOAD-002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Több felhasználó egyidejű foglalása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Szimuláljon 20 egyidejű felhasználót</w:t>
              <w:br w:type="textWrapping"/>
              <w:t xml:space="preserve">2. Minden felhasználó próbáljon foglalni egy vetítésre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rendszer kezelni tudja a konkurens foglalásokat, nem jön létre dupla foglalás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792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12. Biztonsági tesztek</w:t>
      </w:r>
    </w:p>
    <w:p w:rsidR="00000000" w:rsidDel="00000000" w:rsidP="00000000" w:rsidRDefault="00000000" w:rsidRPr="00000000" w14:paraId="00000794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12.1 SQL injection tesztek</w:t>
      </w:r>
    </w:p>
    <w:tbl>
      <w:tblPr>
        <w:tblStyle w:val="Table75"/>
        <w:tblW w:w="11281.0" w:type="dxa"/>
        <w:jc w:val="left"/>
        <w:tblLayout w:type="fixed"/>
        <w:tblLook w:val="0400"/>
      </w:tblPr>
      <w:tblGrid>
        <w:gridCol w:w="2133"/>
        <w:gridCol w:w="9148"/>
        <w:tblGridChange w:id="0">
          <w:tblGrid>
            <w:gridCol w:w="2133"/>
            <w:gridCol w:w="91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9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9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TC-SEC-SQL-001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 injection – Bejelentkezés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9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Bejelentkezési oldalon felhasználónév mezőbe írja: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' OR '1'='1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2. Jelszó mezőbe írjon bármit</w:t>
              <w:br w:type="textWrapping"/>
              <w:t xml:space="preserve">3. Kattintson a "Bejelentkezés"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9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Nem lehet bejelentkezni, hibaüzenet jelenik meg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A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A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A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TC-SEC-SQL-002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A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 injection – Filmek keresése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A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Filmek oldalon a keresőmezőbe írja: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' UNION SELECT * FROM users --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2. Várja meg a találatokat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Nincs hatás, a keresés normálisan működik vagy nem ad eredményt, </w:t>
            </w:r>
          </w:p>
          <w:p w:rsidR="00000000" w:rsidDel="00000000" w:rsidP="00000000" w:rsidRDefault="00000000" w:rsidRPr="00000000" w14:paraId="000007A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 felhasználói adatok nem jelennek meg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A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B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6"/>
        <w:tblW w:w="11281.0" w:type="dxa"/>
        <w:jc w:val="left"/>
        <w:tblLayout w:type="fixed"/>
        <w:tblLook w:val="0400"/>
      </w:tblPr>
      <w:tblGrid>
        <w:gridCol w:w="3096"/>
        <w:gridCol w:w="8185"/>
        <w:tblGridChange w:id="0">
          <w:tblGrid>
            <w:gridCol w:w="3096"/>
            <w:gridCol w:w="81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B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B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TC-SEC-SQL-003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 injection – URL paraméterek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Próbálja meg a következő URL-t: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/movie.php?id=1 OR 1=1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Hibaüzenet vagy átirányítás, nem jelenik meg több film adata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B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B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7C1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12.2 XSS tesztek</w:t>
      </w:r>
    </w:p>
    <w:tbl>
      <w:tblPr>
        <w:tblStyle w:val="Table77"/>
        <w:tblW w:w="11281.0" w:type="dxa"/>
        <w:jc w:val="left"/>
        <w:tblLayout w:type="fixed"/>
        <w:tblLook w:val="0400"/>
      </w:tblPr>
      <w:tblGrid>
        <w:gridCol w:w="2278"/>
        <w:gridCol w:w="9003"/>
        <w:tblGridChange w:id="0">
          <w:tblGrid>
            <w:gridCol w:w="2278"/>
            <w:gridCol w:w="90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C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C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TC-SEC-XSS-001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C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XSS – Kommentek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C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Bejelentkezett felhasználó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Írjon be egy kommentet: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&lt;script&gt;alert('XSS')&lt;/script&gt;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2. Küldje el a kommentet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script szövegként jelenik meg, nem fut le. Nincs alert ablak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C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C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D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D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TC-SEC-XSS-002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D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XSS – Film cím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jogosultság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Admin felületen adjon hozzá egy filmet a következő címmel: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&lt;img src=x onerror=alert('XSS')&gt;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2. Nyissa meg a filmek listáját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D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script nem fut le, a cím szövegként jelenik meg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7DE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12.3 Jogosultságkezelés</w:t>
      </w:r>
    </w:p>
    <w:tbl>
      <w:tblPr>
        <w:tblStyle w:val="Table78"/>
        <w:tblW w:w="11281.0" w:type="dxa"/>
        <w:jc w:val="left"/>
        <w:tblLayout w:type="fixed"/>
        <w:tblLook w:val="0400"/>
      </w:tblPr>
      <w:tblGrid>
        <w:gridCol w:w="2462"/>
        <w:gridCol w:w="8819"/>
        <w:tblGridChange w:id="0">
          <w:tblGrid>
            <w:gridCol w:w="2462"/>
            <w:gridCol w:w="88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D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E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TC-SEC-AUTH-001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E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oldal közvetlen elérése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Nincs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Próbálja meg közvetlenül elérni az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/admin.php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E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Átirányítás az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/index.php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vagy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/login.php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E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E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E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E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TC-SEC-AUTH-002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E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Mások jegyeinek elérése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F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Bejelentkezett felhasználó (nem admin)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F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Próbálja meg elérni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/tickets.php?user_id=1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vagy hasonló URL-t más </w:t>
            </w:r>
          </w:p>
          <w:p w:rsidR="00000000" w:rsidDel="00000000" w:rsidP="00000000" w:rsidRDefault="00000000" w:rsidRPr="00000000" w14:paraId="000007F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ID-jával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F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Csak a saját jegyei jelennek meg, másoké nem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F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F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9"/>
        <w:tblW w:w="11281.0" w:type="dxa"/>
        <w:jc w:val="left"/>
        <w:tblLayout w:type="fixed"/>
        <w:tblLook w:val="0400"/>
      </w:tblPr>
      <w:tblGrid>
        <w:gridCol w:w="2577"/>
        <w:gridCol w:w="8704"/>
        <w:tblGridChange w:id="0">
          <w:tblGrid>
            <w:gridCol w:w="2577"/>
            <w:gridCol w:w="87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F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F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TC-SEC-AUTH-003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F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műveletek közvetlen elérése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0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Bejelentkezett sima felhasználó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Próbálja meg közvetlenül elérni az </w:t>
            </w:r>
          </w:p>
          <w:p w:rsidR="00000000" w:rsidDel="00000000" w:rsidP="00000000" w:rsidRDefault="00000000" w:rsidRPr="00000000" w14:paraId="000008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/admin_action.php?action=delete_movie&amp;id=1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Átirányítás, a művelet nem hajtódik végre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80C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12.4 Munkamenet biztonság</w:t>
      </w:r>
    </w:p>
    <w:tbl>
      <w:tblPr>
        <w:tblStyle w:val="Table80"/>
        <w:tblW w:w="11281.0" w:type="dxa"/>
        <w:jc w:val="left"/>
        <w:tblLayout w:type="fixed"/>
        <w:tblLook w:val="0400"/>
      </w:tblPr>
      <w:tblGrid>
        <w:gridCol w:w="2898"/>
        <w:gridCol w:w="8383"/>
        <w:tblGridChange w:id="0">
          <w:tblGrid>
            <w:gridCol w:w="2898"/>
            <w:gridCol w:w="83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0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0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TC-SEC-SESSION-001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Session cookie beállítások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Jelentkezzen be</w:t>
              <w:br w:type="textWrapping"/>
              <w:t xml:space="preserve">2. Ellenőrizze a session cookie tulajdonságait a DevTools-ban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HttpOnly flag be van állítva, Secure flag be van állítva (ha HTTPS)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1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1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TC-SEC-SESSION-002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Session fixation védelem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az oldalt</w:t>
              <w:br w:type="textWrapping"/>
              <w:t xml:space="preserve">2. Jegyezze meg a session ID-t (pl. PHPSESSID cookie)</w:t>
              <w:br w:type="textWrapping"/>
              <w:t xml:space="preserve">3. Jelentkezzen be</w:t>
              <w:br w:type="textWrapping"/>
              <w:t xml:space="preserve">4. Ellenőrizze a session ID-t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session ID megváltozott (session_regenerate_id)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829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13. Kompatibilitási tesztek</w:t>
      </w:r>
    </w:p>
    <w:p w:rsidR="00000000" w:rsidDel="00000000" w:rsidP="00000000" w:rsidRDefault="00000000" w:rsidRPr="00000000" w14:paraId="0000082B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13.1 Böngésző kompatibilitás</w:t>
      </w:r>
    </w:p>
    <w:tbl>
      <w:tblPr>
        <w:tblStyle w:val="Table81"/>
        <w:tblW w:w="11281.0" w:type="dxa"/>
        <w:jc w:val="left"/>
        <w:tblLayout w:type="fixed"/>
        <w:tblLook w:val="0400"/>
      </w:tblPr>
      <w:tblGrid>
        <w:gridCol w:w="2298"/>
        <w:gridCol w:w="8983"/>
        <w:tblGridChange w:id="0">
          <w:tblGrid>
            <w:gridCol w:w="2298"/>
            <w:gridCol w:w="89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2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2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TC-COMP-BROWSER-001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Google Chrome – Legújabb verzió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Chrome böngésző telepítve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Tesztelje végig a kritikus funkciókat (regisztráció, bejelentkezés, </w:t>
            </w:r>
          </w:p>
          <w:p w:rsidR="00000000" w:rsidDel="00000000" w:rsidP="00000000" w:rsidRDefault="00000000" w:rsidRPr="00000000" w14:paraId="000008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keresés, foglalás, fizetés)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Minden funkció megfelelően működik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3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3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TC-COMP-BROWSER-002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Mozilla Firefox – Legújabb verzió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Firefox böngésző telepítve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Tesztelje végig a kritikus funkciókat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Minden funkció megfelelően működik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2"/>
        <w:tblW w:w="11281.0" w:type="dxa"/>
        <w:jc w:val="left"/>
        <w:tblLayout w:type="fixed"/>
        <w:tblLook w:val="0400"/>
      </w:tblPr>
      <w:tblGrid>
        <w:gridCol w:w="3309"/>
        <w:gridCol w:w="7972"/>
        <w:tblGridChange w:id="0">
          <w:tblGrid>
            <w:gridCol w:w="3309"/>
            <w:gridCol w:w="79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4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4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TC-COMP-BROWSER-003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Safari – macOS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Safari böngésző macOS-en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Tesztelje végig a kritikus funkciókat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Minden funkció megfelelően működik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5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5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TC-COMP-BROWSER-004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Safari – iOS (iPhone/iPad)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iOS eszköz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Tesztelje végig a mobil funkciókat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oldal reszponzív, az érintéses interakciók működnek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3"/>
        <w:tblW w:w="11281.0" w:type="dxa"/>
        <w:jc w:val="left"/>
        <w:tblLayout w:type="fixed"/>
        <w:tblLook w:val="0400"/>
      </w:tblPr>
      <w:tblGrid>
        <w:gridCol w:w="4158"/>
        <w:gridCol w:w="7123"/>
        <w:tblGridChange w:id="0">
          <w:tblGrid>
            <w:gridCol w:w="4158"/>
            <w:gridCol w:w="71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6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6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TC-COMP-BROWSER-005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Microsoft Edge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Edge böngésző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Tesztelje végig a kritikus funkciókat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Minden funkció megfelelően működik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875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13.2 Operációs rendszer kompatibilitás</w:t>
      </w:r>
    </w:p>
    <w:tbl>
      <w:tblPr>
        <w:tblStyle w:val="Table84"/>
        <w:tblW w:w="11281.0" w:type="dxa"/>
        <w:jc w:val="left"/>
        <w:tblLayout w:type="fixed"/>
        <w:tblLook w:val="0400"/>
      </w:tblPr>
      <w:tblGrid>
        <w:gridCol w:w="2954"/>
        <w:gridCol w:w="8327"/>
        <w:tblGridChange w:id="0">
          <w:tblGrid>
            <w:gridCol w:w="2954"/>
            <w:gridCol w:w="83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7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7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TC-COMP-OS-001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Windows 10/11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Windows rendszer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Tesztelje a funkciókat különböző böngészőkben Windows alatt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Minden funkció működik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8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8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TC-COMP-OS-002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macOS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macOS rendszer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Tesztelje a funkciókat Safari és Chrome böngészőkkel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Minden funkció működik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5"/>
        <w:tblW w:w="11281.0" w:type="dxa"/>
        <w:jc w:val="left"/>
        <w:tblLayout w:type="fixed"/>
        <w:tblLook w:val="0400"/>
      </w:tblPr>
      <w:tblGrid>
        <w:gridCol w:w="3775"/>
        <w:gridCol w:w="7506"/>
        <w:tblGridChange w:id="0">
          <w:tblGrid>
            <w:gridCol w:w="3775"/>
            <w:gridCol w:w="75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9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9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TC-COMP-OS-003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Linux (Ubuntu)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Linux rendszer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Tesztelje a funkciókat Firefox böngészővel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9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Minden funkció működik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9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8A1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13.3 Mobil eszközök</w:t>
      </w:r>
    </w:p>
    <w:tbl>
      <w:tblPr>
        <w:tblStyle w:val="Table86"/>
        <w:tblW w:w="11281.0" w:type="dxa"/>
        <w:jc w:val="left"/>
        <w:tblLayout w:type="fixed"/>
        <w:tblLook w:val="0400"/>
      </w:tblPr>
      <w:tblGrid>
        <w:gridCol w:w="3263"/>
        <w:gridCol w:w="8018"/>
        <w:tblGridChange w:id="0">
          <w:tblGrid>
            <w:gridCol w:w="3263"/>
            <w:gridCol w:w="80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A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A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TC-COMP-MOBILE-001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A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iPhone (iOS) – Foglalási folyamat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iPhone készülék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Végezzen el egy teljes foglalási folyamatot iPhone-on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A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helyek kiválaszthatók, a fizetési folyamat működik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A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B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B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TC-COMP-MOBILE-002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B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Android – Foglalási folyamat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B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Android készülék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B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Végezzen el egy teljes foglalási folyamatot Androidon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helyek kiválaszthatók, a fizetési folyamat működik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B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8BE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14. Tesztesetek részletes leírása</w:t>
      </w:r>
    </w:p>
    <w:p w:rsidR="00000000" w:rsidDel="00000000" w:rsidP="00000000" w:rsidRDefault="00000000" w:rsidRPr="00000000" w14:paraId="000008C0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14.1 Teszteset sablon</w:t>
      </w:r>
    </w:p>
    <w:tbl>
      <w:tblPr>
        <w:tblStyle w:val="Table87"/>
        <w:tblW w:w="11281.0" w:type="dxa"/>
        <w:jc w:val="left"/>
        <w:tblLayout w:type="fixed"/>
        <w:tblLook w:val="0400"/>
      </w:tblPr>
      <w:tblGrid>
        <w:gridCol w:w="3386"/>
        <w:gridCol w:w="7895"/>
        <w:tblGridChange w:id="0">
          <w:tblGrid>
            <w:gridCol w:w="3386"/>
            <w:gridCol w:w="78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C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Mező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C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Leírás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C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Egyedi azonosító (pl. TC-LOG-001)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C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Rövid, leíró név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teszt végrehajtásához szükséges feltételek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C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Számozott lépések a teszt végrehajtásához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adatok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teszt során használt specifikus adatok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C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teszt sikeres lefutása esetén tapasztalható eredmény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C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ténylegesen tapasztalt eredmény (kitöltésre)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D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Megjegyzés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Opcionális megjegyzések, hiba referencia</w:t>
            </w:r>
          </w:p>
        </w:tc>
      </w:tr>
    </w:tbl>
    <w:p w:rsidR="00000000" w:rsidDel="00000000" w:rsidP="00000000" w:rsidRDefault="00000000" w:rsidRPr="00000000" w14:paraId="000008D5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14.2 Teszteset katalógus</w:t>
      </w:r>
    </w:p>
    <w:p w:rsidR="00000000" w:rsidDel="00000000" w:rsidP="00000000" w:rsidRDefault="00000000" w:rsidRPr="00000000" w14:paraId="000008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A fenti fejezetekben részletesen kifejtett tesztesetek összefoglaló táblázata:</w:t>
      </w:r>
    </w:p>
    <w:tbl>
      <w:tblPr>
        <w:tblStyle w:val="Table88"/>
        <w:tblW w:w="11281.0" w:type="dxa"/>
        <w:jc w:val="left"/>
        <w:tblLayout w:type="fixed"/>
        <w:tblLook w:val="0400"/>
      </w:tblPr>
      <w:tblGrid>
        <w:gridCol w:w="5766"/>
        <w:gridCol w:w="5515"/>
        <w:tblGridChange w:id="0">
          <w:tblGrid>
            <w:gridCol w:w="5766"/>
            <w:gridCol w:w="55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D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Modul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D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Tesztesetek száma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Felhasználókezelés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Filmek modul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D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Vetítések és műsor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D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Jegyfoglalás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E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Fizetési folyamat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felület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Integrációs tesztek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E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Felhasználói felület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E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Teljesítmény tesztek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E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Biztonsági tesztek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E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Kompatibilitási tesztek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E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ÖSSZESEN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1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15. Hibanaplózás</w:t>
      </w:r>
    </w:p>
    <w:p w:rsidR="00000000" w:rsidDel="00000000" w:rsidP="00000000" w:rsidRDefault="00000000" w:rsidRPr="00000000" w14:paraId="000008F3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15.1 Hibanapló sablon</w:t>
      </w:r>
    </w:p>
    <w:p w:rsidR="00000000" w:rsidDel="00000000" w:rsidP="00000000" w:rsidRDefault="00000000" w:rsidRPr="00000000" w14:paraId="000008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e45649"/>
          <w:sz w:val="20"/>
          <w:szCs w:val="20"/>
          <w:rtl w:val="0"/>
        </w:rPr>
        <w:t xml:space="preserve"> Hiba #001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0f1115"/>
          <w:sz w:val="20"/>
          <w:szCs w:val="20"/>
          <w:rtl w:val="0"/>
        </w:rPr>
        <w:t xml:space="preserve">Dátum: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2025.02.25.</w:t>
      </w:r>
    </w:p>
    <w:p w:rsidR="00000000" w:rsidDel="00000000" w:rsidP="00000000" w:rsidRDefault="00000000" w:rsidRPr="00000000" w14:paraId="000008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0f1115"/>
          <w:sz w:val="20"/>
          <w:szCs w:val="20"/>
          <w:rtl w:val="0"/>
        </w:rPr>
        <w:t xml:space="preserve">Tesztelő: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[Név]</w:t>
      </w:r>
    </w:p>
    <w:p w:rsidR="00000000" w:rsidDel="00000000" w:rsidP="00000000" w:rsidRDefault="00000000" w:rsidRPr="00000000" w14:paraId="000008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0f1115"/>
          <w:sz w:val="20"/>
          <w:szCs w:val="20"/>
          <w:rtl w:val="0"/>
        </w:rPr>
        <w:t xml:space="preserve">Teszteset: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TC-LOG-003</w:t>
      </w:r>
    </w:p>
    <w:p w:rsidR="00000000" w:rsidDel="00000000" w:rsidP="00000000" w:rsidRDefault="00000000" w:rsidRPr="00000000" w14:paraId="000008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0f1115"/>
          <w:sz w:val="20"/>
          <w:szCs w:val="20"/>
          <w:rtl w:val="0"/>
        </w:rPr>
        <w:t xml:space="preserve">Hiba súlyossága: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K</w:t>
      </w:r>
      <w:r w:rsidDel="00000000" w:rsidR="00000000" w:rsidRPr="00000000">
        <w:rPr>
          <w:rFonts w:ascii="Cambria" w:cs="Cambria" w:eastAsia="Cambria" w:hAnsi="Cambria"/>
          <w:color w:val="0f1115"/>
          <w:sz w:val="20"/>
          <w:szCs w:val="20"/>
          <w:rtl w:val="0"/>
        </w:rPr>
        <w:t xml:space="preserve">ö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zepes</w:t>
      </w:r>
    </w:p>
    <w:p w:rsidR="00000000" w:rsidDel="00000000" w:rsidP="00000000" w:rsidRDefault="00000000" w:rsidRPr="00000000" w14:paraId="000008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0f1115"/>
          <w:sz w:val="20"/>
          <w:szCs w:val="20"/>
          <w:rtl w:val="0"/>
        </w:rPr>
        <w:t xml:space="preserve">Leírás: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Bejelentkezésnél hibás jelszó esetén nem megfelelő hibaüzenet jelenik meg. A jelenlegi üzenet: "Hiba történt!" helyett "Hibás felhasználónév vagy jelszó!" kellene.</w:t>
      </w:r>
    </w:p>
    <w:p w:rsidR="00000000" w:rsidDel="00000000" w:rsidP="00000000" w:rsidRDefault="00000000" w:rsidRPr="00000000" w14:paraId="000008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0f1115"/>
          <w:sz w:val="20"/>
          <w:szCs w:val="20"/>
          <w:rtl w:val="0"/>
        </w:rPr>
        <w:t xml:space="preserve">Reprodukálás lépései: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Nyissa meg a /login.php oldalt</w:t>
      </w:r>
    </w:p>
    <w:p w:rsidR="00000000" w:rsidDel="00000000" w:rsidP="00000000" w:rsidRDefault="00000000" w:rsidRPr="00000000" w14:paraId="000009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2.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Írjon be egy létező felhasználónevet (pl. teszt_user)</w:t>
      </w:r>
    </w:p>
    <w:p w:rsidR="00000000" w:rsidDel="00000000" w:rsidP="00000000" w:rsidRDefault="00000000" w:rsidRPr="00000000" w14:paraId="000009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3.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Írjon be hibás jelszót</w:t>
      </w:r>
    </w:p>
    <w:p w:rsidR="00000000" w:rsidDel="00000000" w:rsidP="00000000" w:rsidRDefault="00000000" w:rsidRPr="00000000" w14:paraId="000009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4.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Kattintson a Bejelentkezés gombra</w:t>
      </w:r>
    </w:p>
    <w:p w:rsidR="00000000" w:rsidDel="00000000" w:rsidP="00000000" w:rsidRDefault="00000000" w:rsidRPr="00000000" w14:paraId="000009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0f1115"/>
          <w:sz w:val="20"/>
          <w:szCs w:val="20"/>
          <w:rtl w:val="0"/>
        </w:rPr>
        <w:t xml:space="preserve">Elvárt viselkedés: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"Hibás felhasználónév vagy jelszó!" üzenet jelenik meg.</w:t>
      </w:r>
    </w:p>
    <w:p w:rsidR="00000000" w:rsidDel="00000000" w:rsidP="00000000" w:rsidRDefault="00000000" w:rsidRPr="00000000" w14:paraId="000009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0f1115"/>
          <w:sz w:val="20"/>
          <w:szCs w:val="20"/>
          <w:rtl w:val="0"/>
        </w:rPr>
        <w:t xml:space="preserve">Tényleges viselkedés: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"Hiba történt!" üzenet jelenik meg.</w:t>
      </w:r>
    </w:p>
    <w:p w:rsidR="00000000" w:rsidDel="00000000" w:rsidP="00000000" w:rsidRDefault="00000000" w:rsidRPr="00000000" w14:paraId="000009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0f1115"/>
          <w:sz w:val="20"/>
          <w:szCs w:val="20"/>
          <w:rtl w:val="0"/>
        </w:rPr>
        <w:t xml:space="preserve">Környezet: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Böngésző: Chrome 120</w:t>
      </w:r>
    </w:p>
    <w:p w:rsidR="00000000" w:rsidDel="00000000" w:rsidP="00000000" w:rsidRDefault="00000000" w:rsidRPr="00000000" w14:paraId="000009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Operációs rendszer: Windows 11</w:t>
      </w:r>
    </w:p>
    <w:p w:rsidR="00000000" w:rsidDel="00000000" w:rsidP="00000000" w:rsidRDefault="00000000" w:rsidRPr="00000000" w14:paraId="000009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0f1115"/>
          <w:sz w:val="20"/>
          <w:szCs w:val="20"/>
          <w:rtl w:val="0"/>
        </w:rPr>
        <w:t xml:space="preserve">Mellékletek: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[Képernyőkép]</w:t>
      </w:r>
    </w:p>
    <w:p w:rsidR="00000000" w:rsidDel="00000000" w:rsidP="00000000" w:rsidRDefault="00000000" w:rsidRPr="00000000" w14:paraId="00000910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15.2 Hiba súlyossági szintek</w:t>
      </w:r>
    </w:p>
    <w:tbl>
      <w:tblPr>
        <w:tblStyle w:val="Table89"/>
        <w:tblW w:w="11280.0" w:type="dxa"/>
        <w:jc w:val="left"/>
        <w:tblLayout w:type="fixed"/>
        <w:tblLook w:val="0400"/>
      </w:tblPr>
      <w:tblGrid>
        <w:gridCol w:w="1590"/>
        <w:gridCol w:w="5115"/>
        <w:gridCol w:w="4575"/>
        <w:tblGridChange w:id="0">
          <w:tblGrid>
            <w:gridCol w:w="1590"/>
            <w:gridCol w:w="5115"/>
            <w:gridCol w:w="45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1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Szint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1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Leírás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1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Példa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🔴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Kritikus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rendszer használhatatlan, adatvesztés, biztonsági rés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Fizetés nem működik, adatbázis </w:t>
            </w:r>
          </w:p>
          <w:p w:rsidR="00000000" w:rsidDel="00000000" w:rsidP="00000000" w:rsidRDefault="00000000" w:rsidRPr="00000000" w14:paraId="000009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kapcsolat megszakad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🟠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Fontos funkció nem működik, de van kerülő megoldás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Foglalás nem működik, de másik böngészőben igen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🟡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Közepes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Funkció működik, de nem a specifikációnak megfelelően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Rossz hibaüzenet, helytelen szöveg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🔵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Alacsony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Kozmetikai hibák, design problémák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Elcsúszott elem, rossz szín, elírás</w:t>
            </w:r>
          </w:p>
        </w:tc>
      </w:tr>
    </w:tbl>
    <w:p w:rsidR="00000000" w:rsidDel="00000000" w:rsidP="00000000" w:rsidRDefault="00000000" w:rsidRPr="00000000" w14:paraId="00000921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15.3 Hibanapló </w:t>
      </w:r>
    </w:p>
    <w:p w:rsidR="00000000" w:rsidDel="00000000" w:rsidP="00000000" w:rsidRDefault="00000000" w:rsidRPr="00000000" w14:paraId="000009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Hiba #001</w:t>
      </w:r>
    </w:p>
    <w:p w:rsidR="00000000" w:rsidDel="00000000" w:rsidP="00000000" w:rsidRDefault="00000000" w:rsidRPr="00000000" w14:paraId="000009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Dátum: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2025.02.25.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Tesztelő: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Szabó Ákos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Teszteset: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TC-REG-003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Hiba súlyossága: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🟡 Közepes</w:t>
      </w:r>
    </w:p>
    <w:p w:rsidR="00000000" w:rsidDel="00000000" w:rsidP="00000000" w:rsidRDefault="00000000" w:rsidRPr="00000000" w14:paraId="000009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Leírás: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Regisztrációnál a nem egyező jelszavak esetén nem jelenik meg hibaüzenet. A rendszer továbbengedi a regisztrációt, ami adatbázis hibához vezet.</w:t>
      </w:r>
    </w:p>
    <w:p w:rsidR="00000000" w:rsidDel="00000000" w:rsidP="00000000" w:rsidRDefault="00000000" w:rsidRPr="00000000" w14:paraId="000009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Reprodukálás lépései: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numPr>
          <w:ilvl w:val="0"/>
          <w:numId w:val="5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Nyissa meg a /register.php oldalt</w:t>
      </w:r>
    </w:p>
    <w:p w:rsidR="00000000" w:rsidDel="00000000" w:rsidP="00000000" w:rsidRDefault="00000000" w:rsidRPr="00000000" w14:paraId="00000927">
      <w:pPr>
        <w:numPr>
          <w:ilvl w:val="0"/>
          <w:numId w:val="5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Töltse ki az összes mezőt érvényes adatokkal</w:t>
      </w:r>
    </w:p>
    <w:p w:rsidR="00000000" w:rsidDel="00000000" w:rsidP="00000000" w:rsidRDefault="00000000" w:rsidRPr="00000000" w14:paraId="00000928">
      <w:pPr>
        <w:numPr>
          <w:ilvl w:val="0"/>
          <w:numId w:val="5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Jelszó mezőbe írja: "password123"</w:t>
      </w:r>
    </w:p>
    <w:p w:rsidR="00000000" w:rsidDel="00000000" w:rsidP="00000000" w:rsidRDefault="00000000" w:rsidRPr="00000000" w14:paraId="00000929">
      <w:pPr>
        <w:numPr>
          <w:ilvl w:val="0"/>
          <w:numId w:val="5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Jelszó megerősítése mezőbe írja: "password456"</w:t>
      </w:r>
    </w:p>
    <w:p w:rsidR="00000000" w:rsidDel="00000000" w:rsidP="00000000" w:rsidRDefault="00000000" w:rsidRPr="00000000" w14:paraId="0000092A">
      <w:pPr>
        <w:numPr>
          <w:ilvl w:val="0"/>
          <w:numId w:val="5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Kattintson a "Regisztráció" gombra</w:t>
      </w:r>
    </w:p>
    <w:p w:rsidR="00000000" w:rsidDel="00000000" w:rsidP="00000000" w:rsidRDefault="00000000" w:rsidRPr="00000000" w14:paraId="000009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Elvárt viselkedés: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Hibaüzenet jelenik meg: "A jelszavak nem egyeznek!"</w:t>
      </w:r>
    </w:p>
    <w:p w:rsidR="00000000" w:rsidDel="00000000" w:rsidP="00000000" w:rsidRDefault="00000000" w:rsidRPr="00000000" w14:paraId="000009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Tényleges viselkedés: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Nincs hibaüzenet, a rendszer megpróbálja beszúrni az adatokat, de a PDO hiba miatt fehér oldalt kapunk.</w:t>
      </w:r>
    </w:p>
    <w:p w:rsidR="00000000" w:rsidDel="00000000" w:rsidP="00000000" w:rsidRDefault="00000000" w:rsidRPr="00000000" w14:paraId="0000092D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Hiba #002</w:t>
      </w:r>
    </w:p>
    <w:p w:rsidR="00000000" w:rsidDel="00000000" w:rsidP="00000000" w:rsidRDefault="00000000" w:rsidRPr="00000000" w14:paraId="000009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Dátum: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2025.02.25.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Tesztelő: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Szabó Ákos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Teszteset: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TC-MOVIE-SEARCH-001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Hiba súlyossága: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🔵 Alacsony</w:t>
      </w:r>
    </w:p>
    <w:p w:rsidR="00000000" w:rsidDel="00000000" w:rsidP="00000000" w:rsidRDefault="00000000" w:rsidRPr="00000000" w14:paraId="000009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Leírás: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Élő keresésnél a "keresztapa" kifejezésre a találatok között megjelenik "A keresztapa 2" is, ami helyes, de a sorrend nem megfelelő (pontos egyezésnek elöl kellene lennie).</w:t>
      </w:r>
    </w:p>
    <w:p w:rsidR="00000000" w:rsidDel="00000000" w:rsidP="00000000" w:rsidRDefault="00000000" w:rsidRPr="00000000" w14:paraId="000009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Reprodukálás lépései: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numPr>
          <w:ilvl w:val="0"/>
          <w:numId w:val="6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Nyissa meg a /movies.php oldalt</w:t>
      </w:r>
    </w:p>
    <w:p w:rsidR="00000000" w:rsidDel="00000000" w:rsidP="00000000" w:rsidRDefault="00000000" w:rsidRPr="00000000" w14:paraId="00000933">
      <w:pPr>
        <w:numPr>
          <w:ilvl w:val="0"/>
          <w:numId w:val="6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Keresőmezőbe írja: "keresztapa"</w:t>
      </w:r>
    </w:p>
    <w:p w:rsidR="00000000" w:rsidDel="00000000" w:rsidP="00000000" w:rsidRDefault="00000000" w:rsidRPr="00000000" w14:paraId="000009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Elvárt viselkedés: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Első találat: "A keresztapa" (pontos címegyezés)</w:t>
      </w:r>
    </w:p>
    <w:p w:rsidR="00000000" w:rsidDel="00000000" w:rsidP="00000000" w:rsidRDefault="00000000" w:rsidRPr="00000000" w14:paraId="000009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Tényleges viselkedés: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Első találat: "A keresztapa 2", majd "A keresztapa"</w:t>
      </w:r>
    </w:p>
    <w:p w:rsidR="00000000" w:rsidDel="00000000" w:rsidP="00000000" w:rsidRDefault="00000000" w:rsidRPr="00000000" w14:paraId="00000936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Hiba #003</w:t>
      </w:r>
    </w:p>
    <w:p w:rsidR="00000000" w:rsidDel="00000000" w:rsidP="00000000" w:rsidRDefault="00000000" w:rsidRPr="00000000" w14:paraId="000009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Dátum: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2025.02.25.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Tesztelő: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Szabó Ákos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Teszteset: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TC-BOOKING-SEAT-003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Hiba súlyossága: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🟠 Magas</w:t>
      </w:r>
    </w:p>
    <w:p w:rsidR="00000000" w:rsidDel="00000000" w:rsidP="00000000" w:rsidRDefault="00000000" w:rsidRPr="00000000" w14:paraId="000009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Leírás: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Maximum 6 hely kiválasztása után a 7. hely kiválasztásakor nem jelenik meg az alert, és a 7. hely is kiválasztódik, így 7 jeggyel lehet fizetni.</w:t>
      </w:r>
    </w:p>
    <w:p w:rsidR="00000000" w:rsidDel="00000000" w:rsidP="00000000" w:rsidRDefault="00000000" w:rsidRPr="00000000" w14:paraId="000009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Reprodukálás lépései: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numPr>
          <w:ilvl w:val="0"/>
          <w:numId w:val="7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Jelentkezzen be</w:t>
      </w:r>
    </w:p>
    <w:p w:rsidR="00000000" w:rsidDel="00000000" w:rsidP="00000000" w:rsidRDefault="00000000" w:rsidRPr="00000000" w14:paraId="0000093C">
      <w:pPr>
        <w:numPr>
          <w:ilvl w:val="0"/>
          <w:numId w:val="7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Nyisson meg egy foglalási oldalt</w:t>
      </w:r>
    </w:p>
    <w:p w:rsidR="00000000" w:rsidDel="00000000" w:rsidP="00000000" w:rsidRDefault="00000000" w:rsidRPr="00000000" w14:paraId="0000093D">
      <w:pPr>
        <w:numPr>
          <w:ilvl w:val="0"/>
          <w:numId w:val="7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Válasszon ki 6 helyet</w:t>
      </w:r>
    </w:p>
    <w:p w:rsidR="00000000" w:rsidDel="00000000" w:rsidP="00000000" w:rsidRDefault="00000000" w:rsidRPr="00000000" w14:paraId="0000093E">
      <w:pPr>
        <w:numPr>
          <w:ilvl w:val="0"/>
          <w:numId w:val="7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Próbáljon meg kiválasztani egy 7. helyet</w:t>
      </w:r>
    </w:p>
    <w:p w:rsidR="00000000" w:rsidDel="00000000" w:rsidP="00000000" w:rsidRDefault="00000000" w:rsidRPr="00000000" w14:paraId="000009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Elvárt viselkedés: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Alert: "Maximum 6 helyet választhat ki!", a 7. hely nem lesz kiválasztva.</w:t>
      </w:r>
    </w:p>
    <w:p w:rsidR="00000000" w:rsidDel="00000000" w:rsidP="00000000" w:rsidRDefault="00000000" w:rsidRPr="00000000" w14:paraId="000009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Tényleges viselkedés: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Nincs alert, a 7. hely is kiválasztódik, a végösszeg 7 jegyre számolódik.</w:t>
      </w:r>
    </w:p>
    <w:p w:rsidR="00000000" w:rsidDel="00000000" w:rsidP="00000000" w:rsidRDefault="00000000" w:rsidRPr="00000000" w14:paraId="00000941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Hiba #004</w:t>
      </w:r>
    </w:p>
    <w:p w:rsidR="00000000" w:rsidDel="00000000" w:rsidP="00000000" w:rsidRDefault="00000000" w:rsidRPr="00000000" w14:paraId="000009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Dátum: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2025.02.25.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Tesztelő: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Szabó Ákos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Teszteset: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TC-UI-RESP-001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Hiba súlyossága: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🔵 Alacsony</w:t>
      </w:r>
    </w:p>
    <w:p w:rsidR="00000000" w:rsidDel="00000000" w:rsidP="00000000" w:rsidRDefault="00000000" w:rsidRPr="00000000" w14:paraId="000009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Leírás: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Mobil nézetben (375×667) a filmek oldalon a filmkártyák szélessége meghaladja a képernyő szélességét, vízszintes görgetés jelenik meg.</w:t>
      </w:r>
    </w:p>
    <w:p w:rsidR="00000000" w:rsidDel="00000000" w:rsidP="00000000" w:rsidRDefault="00000000" w:rsidRPr="00000000" w14:paraId="000009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Reprodukálás lépései: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numPr>
          <w:ilvl w:val="0"/>
          <w:numId w:val="8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Állítsa be a böngésző ablakméretét 375×667 pixelre</w:t>
      </w:r>
    </w:p>
    <w:p w:rsidR="00000000" w:rsidDel="00000000" w:rsidP="00000000" w:rsidRDefault="00000000" w:rsidRPr="00000000" w14:paraId="00000947">
      <w:pPr>
        <w:numPr>
          <w:ilvl w:val="0"/>
          <w:numId w:val="8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Nyissa meg a /movies.php oldalt</w:t>
      </w:r>
    </w:p>
    <w:p w:rsidR="00000000" w:rsidDel="00000000" w:rsidP="00000000" w:rsidRDefault="00000000" w:rsidRPr="00000000" w14:paraId="000009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Elvárt viselkedés: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A filmkártyák kitöltik a rendelkezésre álló szélességet, nincs vízszintes görgetés.</w:t>
      </w:r>
    </w:p>
    <w:p w:rsidR="00000000" w:rsidDel="00000000" w:rsidP="00000000" w:rsidRDefault="00000000" w:rsidRPr="00000000" w14:paraId="000009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Tényleges viselkedés: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A filmkártyák 400px szélesek, ami túllóg a 375px-es képernyőn, vízszintes görgetés jelenik meg.</w:t>
      </w:r>
    </w:p>
    <w:p w:rsidR="00000000" w:rsidDel="00000000" w:rsidP="00000000" w:rsidRDefault="00000000" w:rsidRPr="00000000" w14:paraId="0000094A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16. Teszt összefoglaló</w:t>
      </w:r>
    </w:p>
    <w:p w:rsidR="00000000" w:rsidDel="00000000" w:rsidP="00000000" w:rsidRDefault="00000000" w:rsidRPr="00000000" w14:paraId="0000094C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16.1 Tesztelési statisztika</w:t>
      </w:r>
    </w:p>
    <w:tbl>
      <w:tblPr>
        <w:tblStyle w:val="Table90"/>
        <w:tblW w:w="9072.0" w:type="dxa"/>
        <w:jc w:val="left"/>
        <w:tblLayout w:type="fixed"/>
        <w:tblLook w:val="0400"/>
      </w:tblPr>
      <w:tblGrid>
        <w:gridCol w:w="2108"/>
        <w:gridCol w:w="1362"/>
        <w:gridCol w:w="1227"/>
        <w:gridCol w:w="1520"/>
        <w:gridCol w:w="1222"/>
        <w:gridCol w:w="1633"/>
        <w:tblGridChange w:id="0">
          <w:tblGrid>
            <w:gridCol w:w="2108"/>
            <w:gridCol w:w="1362"/>
            <w:gridCol w:w="1227"/>
            <w:gridCol w:w="1520"/>
            <w:gridCol w:w="1222"/>
            <w:gridCol w:w="16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4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Kategória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4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Összes teszteset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4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5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Sikertelen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5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Nem tesztelt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5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Sikerességi ráta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Felhasználókezelés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85.7%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Filmek modul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93.8%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Vetítések és műsor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Jegyfoglalás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6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91.7%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Fizetési folyamat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83.3%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felület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Integrációs tesztek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83.3%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Felhasználói felület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90%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Teljesítmény tesztek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85.7%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Biztonsági tesztek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Kompatibilitási tesztek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ÖSSZESEN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92.5%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9B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16.2 Talált hibák összefoglalása</w:t>
      </w:r>
    </w:p>
    <w:tbl>
      <w:tblPr>
        <w:tblStyle w:val="Table91"/>
        <w:tblW w:w="9072.0" w:type="dxa"/>
        <w:jc w:val="left"/>
        <w:tblLayout w:type="fixed"/>
        <w:tblLook w:val="0400"/>
      </w:tblPr>
      <w:tblGrid>
        <w:gridCol w:w="1330"/>
        <w:gridCol w:w="2150"/>
        <w:gridCol w:w="1549"/>
        <w:gridCol w:w="2816"/>
        <w:gridCol w:w="1227"/>
        <w:tblGridChange w:id="0">
          <w:tblGrid>
            <w:gridCol w:w="1330"/>
            <w:gridCol w:w="2150"/>
            <w:gridCol w:w="1549"/>
            <w:gridCol w:w="2816"/>
            <w:gridCol w:w="12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9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Hiba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9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9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Súlyosság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9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Leírás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A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A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HIB-001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A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TC-REG-003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A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🟡 Közepes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A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Nem egyező jelszavak esetén nincs validáció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Nyitott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HIB-002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TC-MOVIE-SEARCH-001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A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🔵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Alacsony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A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Keresési találatok sorrendje nem megfelelő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Nyitott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HIB-003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TC-BOOKING-SEAT-003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A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🟠 Magas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A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hely is kiválasztható a maximum 6 helyett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Nyitott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B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HIB-004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B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TC-UI-RESP-001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B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🔵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Alacsony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B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Mobil nézetben vízszintes görgetés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Nyitott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HIB-005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B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TC-PAYMENT-002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🟡 Közepes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Készpénzes opcióval is elindítható a Stripe fizetés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Nyitott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HIB-006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TC-PAYMENT-SUCCESS-004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B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🟠 Magas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B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Dupla foglalás lehetséges konkurens fizetésnél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Nyitott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B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HIB-007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C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TC-INT-001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C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🟡 Közepes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C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Foglalás után a jegyeim oldalon a dátum formátuma hibás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Nyitott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C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HIB-008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C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TC-PERF-003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C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🔵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Alacsony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AJAX keresés válaszideje néha meghaladja az 1 másodpercet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Nyitott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C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HIB-009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TC-UI-DESIGN-003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🔵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Alacsony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C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Disabled gombok nem elég halványak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Nyitott</w:t>
            </w:r>
          </w:p>
        </w:tc>
      </w:tr>
    </w:tbl>
    <w:p w:rsidR="00000000" w:rsidDel="00000000" w:rsidP="00000000" w:rsidRDefault="00000000" w:rsidRPr="00000000" w14:paraId="000009CE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16.3 Javaslatok</w:t>
      </w:r>
    </w:p>
    <w:p w:rsidR="00000000" w:rsidDel="00000000" w:rsidP="00000000" w:rsidRDefault="00000000" w:rsidRPr="00000000" w14:paraId="000009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A tesztelés során talált hibák és tapasztalatok alapján az alábbi javaslatok fogalmazhatók meg:</w:t>
      </w:r>
    </w:p>
    <w:p w:rsidR="00000000" w:rsidDel="00000000" w:rsidP="00000000" w:rsidRDefault="00000000" w:rsidRPr="00000000" w14:paraId="000009D0">
      <w:pPr>
        <w:shd w:fill="ffffff" w:val="clear"/>
        <w:spacing w:after="12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Kritikus javaslatok (azonnali beavatkozás):</w:t>
      </w:r>
    </w:p>
    <w:p w:rsidR="00000000" w:rsidDel="00000000" w:rsidP="00000000" w:rsidRDefault="00000000" w:rsidRPr="00000000" w14:paraId="000009D1">
      <w:pPr>
        <w:numPr>
          <w:ilvl w:val="0"/>
          <w:numId w:val="9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Dupla foglalás probléma javítása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A konkurens foglalások kezelésére adatbázis szintű locking vagy tranzakciókezelés finomhangolása szükséges.</w:t>
      </w:r>
    </w:p>
    <w:p w:rsidR="00000000" w:rsidDel="00000000" w:rsidP="00000000" w:rsidRDefault="00000000" w:rsidRPr="00000000" w14:paraId="000009D2">
      <w:pPr>
        <w:numPr>
          <w:ilvl w:val="0"/>
          <w:numId w:val="9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Maximum 6 hely korlátozásának javítása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A JavaScript validáció mellett szerveroldali ellenőrzés is kell, mert a kliensoldali validáció megkerülhető.</w:t>
      </w:r>
    </w:p>
    <w:p w:rsidR="00000000" w:rsidDel="00000000" w:rsidP="00000000" w:rsidRDefault="00000000" w:rsidRPr="00000000" w14:paraId="000009D3">
      <w:pPr>
        <w:shd w:fill="ffffff" w:val="clear"/>
        <w:spacing w:after="12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Fontos javaslatok (következő release):</w:t>
      </w:r>
    </w:p>
    <w:p w:rsidR="00000000" w:rsidDel="00000000" w:rsidP="00000000" w:rsidRDefault="00000000" w:rsidRPr="00000000" w14:paraId="000009D4">
      <w:pPr>
        <w:numPr>
          <w:ilvl w:val="0"/>
          <w:numId w:val="10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Keresési találatok rangsorolása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Pontos egyezés elsőbbséget kell élvezzen a részleges egyezésekkel szemben.</w:t>
      </w:r>
    </w:p>
    <w:p w:rsidR="00000000" w:rsidDel="00000000" w:rsidP="00000000" w:rsidRDefault="00000000" w:rsidRPr="00000000" w14:paraId="000009D5">
      <w:pPr>
        <w:numPr>
          <w:ilvl w:val="0"/>
          <w:numId w:val="10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Fizetési mód validáció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A készpénzes opció ne indíthassa el a Stripe fizetést.</w:t>
      </w:r>
    </w:p>
    <w:p w:rsidR="00000000" w:rsidDel="00000000" w:rsidP="00000000" w:rsidRDefault="00000000" w:rsidRPr="00000000" w14:paraId="000009D6">
      <w:pPr>
        <w:numPr>
          <w:ilvl w:val="0"/>
          <w:numId w:val="10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Mobil nézet optimalizálása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A filmkártyák szélességének javítása mobil nézetben.</w:t>
      </w:r>
    </w:p>
    <w:p w:rsidR="00000000" w:rsidDel="00000000" w:rsidP="00000000" w:rsidRDefault="00000000" w:rsidRPr="00000000" w14:paraId="000009D7">
      <w:pPr>
        <w:shd w:fill="ffffff" w:val="clear"/>
        <w:spacing w:after="12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Javaslatok a jövőre nézve:</w:t>
      </w:r>
    </w:p>
    <w:p w:rsidR="00000000" w:rsidDel="00000000" w:rsidP="00000000" w:rsidRDefault="00000000" w:rsidRPr="00000000" w14:paraId="000009D8">
      <w:pPr>
        <w:numPr>
          <w:ilvl w:val="0"/>
          <w:numId w:val="2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Teljesítmény optimalizálás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Az AJAX keresés gyorsítása, esetleg indexek finomhangolása az adatbázisban.</w:t>
      </w:r>
    </w:p>
    <w:p w:rsidR="00000000" w:rsidDel="00000000" w:rsidP="00000000" w:rsidRDefault="00000000" w:rsidRPr="00000000" w14:paraId="000009D9">
      <w:pPr>
        <w:numPr>
          <w:ilvl w:val="0"/>
          <w:numId w:val="2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Felhasználói élmény javítása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A disabled gombok vizuális megkülönböztetése.</w:t>
      </w:r>
    </w:p>
    <w:p w:rsidR="00000000" w:rsidDel="00000000" w:rsidP="00000000" w:rsidRDefault="00000000" w:rsidRPr="00000000" w14:paraId="000009DA">
      <w:pPr>
        <w:numPr>
          <w:ilvl w:val="0"/>
          <w:numId w:val="2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Teszt lefedettség növelése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Több szélsőséges eset tesztelése (pl. 0 jegy vásárlása, negatív összegek, stb.)</w:t>
      </w:r>
    </w:p>
    <w:p w:rsidR="00000000" w:rsidDel="00000000" w:rsidP="00000000" w:rsidRDefault="00000000" w:rsidRPr="00000000" w14:paraId="000009DB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16.4 Konklúzió</w:t>
      </w:r>
    </w:p>
    <w:p w:rsidR="00000000" w:rsidDel="00000000" w:rsidP="00000000" w:rsidRDefault="00000000" w:rsidRPr="00000000" w14:paraId="000009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A MoziWeb rendszer átfogó tesztelése során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120 tesztesetet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hajtottunk végre, amelyből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111 sikeresen lefutott (92.5%)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, és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9 teszteset során találtunk hibát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9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A talált hibák többsége alacsony vagy közepes súlyosságú, a rendszer alapvető funkciói (regisztráció, bejelentkezés, filmek böngészése, admin felület) stabilan működnek. A kritikus területeken (fizetés, foglalás) találtunk néhány fontos hibát, amelyek haladéktalan javítása szükséges.</w:t>
      </w:r>
    </w:p>
    <w:p w:rsidR="00000000" w:rsidDel="00000000" w:rsidP="00000000" w:rsidRDefault="00000000" w:rsidRPr="00000000" w14:paraId="000009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A rendszer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éles környezetbe történő telepítése előtt javasolt a talált hibák kijavítása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, különös tekintettel a HIB-003 (több mint 6 hely foglalása) és HIB-006 (dupla foglalás) hibákra.</w:t>
      </w:r>
    </w:p>
    <w:p w:rsidR="00000000" w:rsidDel="00000000" w:rsidP="00000000" w:rsidRDefault="00000000" w:rsidRPr="00000000" w14:paraId="000009DF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A hibák javítása után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regressziós tesztelés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szükséges a kritikus funkciók újbóli ellenőrzésére.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  <w:font w:name="Cambr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var(--ds-font-family-code)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h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Bekezdsalapbettpusa" w:default="1">
    <w:name w:val="Default Paragraph Font"/>
    <w:uiPriority w:val="1"/>
    <w:semiHidden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character" w:styleId="Cmsor1Char" w:customStyle="1">
    <w:name w:val="Címsor 1 Char"/>
    <w:basedOn w:val="Bekezdsalapbettpusa"/>
    <w:link w:val="Cmsor1"/>
    <w:uiPriority w:val="9"/>
    <w:rsid w:val="00B05CE5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hu-HU"/>
    </w:rPr>
  </w:style>
  <w:style w:type="character" w:styleId="Cmsor2Char" w:customStyle="1">
    <w:name w:val="Címsor 2 Char"/>
    <w:basedOn w:val="Bekezdsalapbettpusa"/>
    <w:link w:val="Cmsor2"/>
    <w:uiPriority w:val="9"/>
    <w:rsid w:val="00B05CE5"/>
    <w:rPr>
      <w:rFonts w:ascii="Times New Roman" w:cs="Times New Roman" w:eastAsia="Times New Roman" w:hAnsi="Times New Roman"/>
      <w:b w:val="1"/>
      <w:bCs w:val="1"/>
      <w:sz w:val="36"/>
      <w:szCs w:val="36"/>
      <w:lang w:eastAsia="hu-HU"/>
    </w:rPr>
  </w:style>
  <w:style w:type="character" w:styleId="Cmsor3Char" w:customStyle="1">
    <w:name w:val="Címsor 3 Char"/>
    <w:basedOn w:val="Bekezdsalapbettpusa"/>
    <w:link w:val="Cmsor3"/>
    <w:uiPriority w:val="9"/>
    <w:rsid w:val="00B05CE5"/>
    <w:rPr>
      <w:rFonts w:ascii="Times New Roman" w:cs="Times New Roman" w:eastAsia="Times New Roman" w:hAnsi="Times New Roman"/>
      <w:b w:val="1"/>
      <w:bCs w:val="1"/>
      <w:sz w:val="27"/>
      <w:szCs w:val="27"/>
      <w:lang w:eastAsia="hu-HU"/>
    </w:rPr>
  </w:style>
  <w:style w:type="character" w:styleId="Cmsor4Char" w:customStyle="1">
    <w:name w:val="Címsor 4 Char"/>
    <w:basedOn w:val="Bekezdsalapbettpusa"/>
    <w:link w:val="Cmsor4"/>
    <w:uiPriority w:val="9"/>
    <w:rsid w:val="00B05CE5"/>
    <w:rPr>
      <w:rFonts w:ascii="Times New Roman" w:cs="Times New Roman" w:eastAsia="Times New Roman" w:hAnsi="Times New Roman"/>
      <w:b w:val="1"/>
      <w:bCs w:val="1"/>
      <w:sz w:val="24"/>
      <w:szCs w:val="24"/>
      <w:lang w:eastAsia="hu-HU"/>
    </w:rPr>
  </w:style>
  <w:style w:type="paragraph" w:styleId="msonormal0" w:customStyle="1">
    <w:name w:val="msonormal"/>
    <w:basedOn w:val="Norml"/>
    <w:rsid w:val="00B05CE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 w:val="1"/>
    <w:rsid w:val="00B05CE5"/>
    <w:rPr>
      <w:b w:val="1"/>
      <w:bCs w:val="1"/>
    </w:rPr>
  </w:style>
  <w:style w:type="paragraph" w:styleId="ds-markdown-paragraph" w:customStyle="1">
    <w:name w:val="ds-markdown-paragraph"/>
    <w:basedOn w:val="Norml"/>
    <w:rsid w:val="00B05CE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hu-HU"/>
    </w:rPr>
  </w:style>
  <w:style w:type="character" w:styleId="d813de27" w:customStyle="1">
    <w:name w:val="d813de27"/>
    <w:basedOn w:val="Bekezdsalapbettpusa"/>
    <w:rsid w:val="00B05CE5"/>
  </w:style>
  <w:style w:type="character" w:styleId="code-info-button-text" w:customStyle="1">
    <w:name w:val="code-info-button-text"/>
    <w:basedOn w:val="Bekezdsalapbettpusa"/>
    <w:rsid w:val="00B05CE5"/>
  </w:style>
  <w:style w:type="paragraph" w:styleId="HTML-kntformzott">
    <w:name w:val="HTML Preformatted"/>
    <w:basedOn w:val="Norml"/>
    <w:link w:val="HTML-kntformzottChar"/>
    <w:uiPriority w:val="99"/>
    <w:semiHidden w:val="1"/>
    <w:unhideWhenUsed w:val="1"/>
    <w:rsid w:val="00B05C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hu-HU"/>
    </w:rPr>
  </w:style>
  <w:style w:type="character" w:styleId="HTML-kntformzottChar" w:customStyle="1">
    <w:name w:val="HTML-ként formázott Char"/>
    <w:basedOn w:val="Bekezdsalapbettpusa"/>
    <w:link w:val="HTML-kntformzott"/>
    <w:uiPriority w:val="99"/>
    <w:semiHidden w:val="1"/>
    <w:rsid w:val="00B05CE5"/>
    <w:rPr>
      <w:rFonts w:ascii="Courier New" w:cs="Courier New" w:eastAsia="Times New Roman" w:hAnsi="Courier New"/>
      <w:sz w:val="20"/>
      <w:szCs w:val="20"/>
      <w:lang w:eastAsia="hu-HU"/>
    </w:rPr>
  </w:style>
  <w:style w:type="character" w:styleId="token" w:customStyle="1">
    <w:name w:val="token"/>
    <w:basedOn w:val="Bekezdsalapbettpusa"/>
    <w:rsid w:val="00B05CE5"/>
  </w:style>
  <w:style w:type="character" w:styleId="HTML-kd">
    <w:name w:val="HTML Code"/>
    <w:basedOn w:val="Bekezdsalapbettpusa"/>
    <w:uiPriority w:val="99"/>
    <w:semiHidden w:val="1"/>
    <w:unhideWhenUsed w:val="1"/>
    <w:rsid w:val="00B05CE5"/>
    <w:rPr>
      <w:rFonts w:ascii="Courier New" w:cs="Courier New" w:eastAsia="Times New Roman" w:hAnsi="Courier New"/>
      <w:sz w:val="20"/>
      <w:szCs w:val="20"/>
    </w:rPr>
  </w:style>
  <w:style w:type="paragraph" w:styleId="Listaszerbekezds">
    <w:name w:val="List Paragraph"/>
    <w:basedOn w:val="Norml"/>
    <w:uiPriority w:val="34"/>
    <w:qFormat w:val="1"/>
    <w:rsid w:val="00B36F0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jB2xOZ7mIR/X8IycNNG16mA+Gw==">CgMxLjAaJQoBMBIgCh4IB0IaCg9UaW1lcyBOZXcgUm9tYW4SB0d1bmdzdWgaJQoBMRIgCh4IB0IaCg9UaW1lcyBOZXcgUm9tYW4SB0d1bmdzdWgaJQoBMhIgCh4IB0IaCg9UaW1lcyBOZXcgUm9tYW4SB0d1bmdzdWg4AHIhMTlNTWZYVEVNLUNKd3pMZkRJZ1ZyX29LdnNHN0w2NUhI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2026-02-25T07:57:00Z</dcterms:created>
  <dc:creator>Szabo_akos</dc:creator>
</cp:coreProperties>
</file>