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0DE2" w14:textId="5498791E" w:rsidR="00532040" w:rsidRDefault="00771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Presentation:</w:t>
      </w:r>
    </w:p>
    <w:p w14:paraId="786B5048" w14:textId="7EFBB462" w:rsidR="00771599" w:rsidRDefault="00771599" w:rsidP="00771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</w:t>
      </w:r>
    </w:p>
    <w:p w14:paraId="75F33E41" w14:textId="5C6FD971" w:rsidR="00771599" w:rsidRDefault="00771599" w:rsidP="007715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we needed to do</w:t>
      </w:r>
    </w:p>
    <w:p w14:paraId="49F5B2DF" w14:textId="6004E19F" w:rsidR="008759BB" w:rsidRDefault="008759BB" w:rsidP="00875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 a judging app for the strike a spark conference</w:t>
      </w:r>
    </w:p>
    <w:p w14:paraId="36507A1D" w14:textId="6526C1F1" w:rsidR="00F733D2" w:rsidRDefault="00F733D2" w:rsidP="00875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Murray wanted</w:t>
      </w:r>
      <w:bookmarkStart w:id="0" w:name="_GoBack"/>
      <w:bookmarkEnd w:id="0"/>
    </w:p>
    <w:p w14:paraId="5EFB74B0" w14:textId="0D16AAC4" w:rsidR="008759BB" w:rsidRDefault="008759BB" w:rsidP="00F733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 it calculate total </w:t>
      </w:r>
      <w:proofErr w:type="gramStart"/>
      <w:r>
        <w:rPr>
          <w:rFonts w:ascii="Times New Roman" w:hAnsi="Times New Roman" w:cs="Times New Roman"/>
          <w:sz w:val="24"/>
        </w:rPr>
        <w:t>scores</w:t>
      </w:r>
      <w:proofErr w:type="gramEnd"/>
    </w:p>
    <w:p w14:paraId="6874E13A" w14:textId="11F5D355" w:rsidR="008759BB" w:rsidRDefault="008759BB" w:rsidP="00F733D2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 scores in different groups</w:t>
      </w:r>
    </w:p>
    <w:p w14:paraId="419603A1" w14:textId="77777777" w:rsidR="008943D0" w:rsidRDefault="008943D0" w:rsidP="008943D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(Ryan)</w:t>
      </w:r>
    </w:p>
    <w:p w14:paraId="33161F0A" w14:textId="77777777" w:rsidR="008943D0" w:rsidRDefault="008943D0" w:rsidP="008943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Parser</w:t>
      </w:r>
    </w:p>
    <w:p w14:paraId="72B19D85" w14:textId="77777777" w:rsidR="008943D0" w:rsidRDefault="008943D0" w:rsidP="008943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Libraries used</w:t>
      </w:r>
    </w:p>
    <w:p w14:paraId="22F4DDD2" w14:textId="77777777" w:rsidR="008943D0" w:rsidRDefault="008943D0" w:rsidP="008943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Interactions with SQL database</w:t>
      </w:r>
    </w:p>
    <w:p w14:paraId="1EB930E8" w14:textId="2A3CC65D" w:rsidR="008943D0" w:rsidRPr="008943D0" w:rsidRDefault="008943D0" w:rsidP="008943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Problems with implementing (insufficient compatibility)</w:t>
      </w:r>
    </w:p>
    <w:p w14:paraId="71DC2146" w14:textId="2F32AB8E" w:rsidR="00771599" w:rsidRDefault="00771599" w:rsidP="007715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</w:t>
      </w:r>
      <w:r w:rsidR="008759BB">
        <w:rPr>
          <w:rFonts w:ascii="Times New Roman" w:hAnsi="Times New Roman" w:cs="Times New Roman"/>
          <w:sz w:val="24"/>
        </w:rPr>
        <w:t>we</w:t>
      </w:r>
      <w:r>
        <w:rPr>
          <w:rFonts w:ascii="Times New Roman" w:hAnsi="Times New Roman" w:cs="Times New Roman"/>
          <w:sz w:val="24"/>
        </w:rPr>
        <w:t xml:space="preserve"> end</w:t>
      </w:r>
      <w:r w:rsidR="008759BB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up doing</w:t>
      </w:r>
      <w:r w:rsidR="008943D0">
        <w:rPr>
          <w:rFonts w:ascii="Times New Roman" w:hAnsi="Times New Roman" w:cs="Times New Roman"/>
          <w:sz w:val="24"/>
        </w:rPr>
        <w:t xml:space="preserve"> (Tony &amp; Brittany)</w:t>
      </w:r>
    </w:p>
    <w:p w14:paraId="7D005874" w14:textId="2AEDDDB3" w:rsidR="00F733D2" w:rsidRDefault="00F733D2" w:rsidP="00F733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</w:t>
      </w:r>
      <w:r w:rsidR="008943D0">
        <w:rPr>
          <w:rFonts w:ascii="Times New Roman" w:hAnsi="Times New Roman" w:cs="Times New Roman"/>
          <w:sz w:val="24"/>
        </w:rPr>
        <w:t xml:space="preserve"> off</w:t>
      </w:r>
      <w:r>
        <w:rPr>
          <w:rFonts w:ascii="Times New Roman" w:hAnsi="Times New Roman" w:cs="Times New Roman"/>
          <w:sz w:val="24"/>
        </w:rPr>
        <w:t xml:space="preserve"> the Website</w:t>
      </w:r>
      <w:r w:rsidR="008943D0">
        <w:rPr>
          <w:rFonts w:ascii="Times New Roman" w:hAnsi="Times New Roman" w:cs="Times New Roman"/>
          <w:sz w:val="24"/>
        </w:rPr>
        <w:t xml:space="preserve"> (Brittany)</w:t>
      </w:r>
    </w:p>
    <w:p w14:paraId="705D9FD9" w14:textId="2D442C95" w:rsidR="008943D0" w:rsidRPr="00F733D2" w:rsidRDefault="008943D0" w:rsidP="008943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scores</w:t>
      </w:r>
    </w:p>
    <w:p w14:paraId="0F80135D" w14:textId="6AEC9E6F" w:rsidR="008759BB" w:rsidRDefault="008943D0" w:rsidP="00875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Explaining the use of</w:t>
      </w:r>
      <w:r w:rsidR="008759BB">
        <w:rPr>
          <w:rFonts w:ascii="Times New Roman" w:hAnsi="Times New Roman" w:cs="Times New Roman"/>
          <w:sz w:val="24"/>
        </w:rPr>
        <w:t xml:space="preserve"> HTML, PHP, &amp; JavaScript</w:t>
      </w:r>
      <w:r>
        <w:rPr>
          <w:rFonts w:ascii="Times New Roman" w:hAnsi="Times New Roman" w:cs="Times New Roman"/>
          <w:sz w:val="24"/>
        </w:rPr>
        <w:t xml:space="preserve"> (Tony)</w:t>
      </w:r>
    </w:p>
    <w:p w14:paraId="2166974D" w14:textId="1AEFE889" w:rsidR="008943D0" w:rsidRPr="008943D0" w:rsidRDefault="008759BB" w:rsidP="008943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Developing a web-based app</w:t>
      </w:r>
    </w:p>
    <w:p w14:paraId="65F5A274" w14:textId="1A593E1C" w:rsidR="008943D0" w:rsidRDefault="008943D0" w:rsidP="008943D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SQL for scores</w:t>
      </w:r>
    </w:p>
    <w:p w14:paraId="0D7BAB86" w14:textId="116278C6" w:rsidR="008759BB" w:rsidRDefault="008759BB" w:rsidP="007715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Developer vs. User Ideas</w:t>
      </w:r>
      <w:r w:rsidR="008943D0">
        <w:rPr>
          <w:rFonts w:ascii="Times New Roman" w:hAnsi="Times New Roman" w:cs="Times New Roman"/>
          <w:sz w:val="24"/>
        </w:rPr>
        <w:t xml:space="preserve"> (Mike)</w:t>
      </w:r>
    </w:p>
    <w:p w14:paraId="7F141EC0" w14:textId="7256DA66" w:rsidR="008759BB" w:rsidRDefault="008759BB" w:rsidP="00875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Communication between the team </w:t>
      </w:r>
      <w:r w:rsidR="008943D0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client</w:t>
      </w:r>
    </w:p>
    <w:p w14:paraId="02F6EB3C" w14:textId="792AA9B5" w:rsidR="008759BB" w:rsidRDefault="008759BB" w:rsidP="00875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What was wanted from </w:t>
      </w:r>
      <w:proofErr w:type="gramStart"/>
      <w:r>
        <w:rPr>
          <w:rFonts w:ascii="Times New Roman" w:hAnsi="Times New Roman" w:cs="Times New Roman"/>
          <w:sz w:val="24"/>
        </w:rPr>
        <w:t>team</w:t>
      </w:r>
      <w:proofErr w:type="gramEnd"/>
    </w:p>
    <w:p w14:paraId="3160A4C1" w14:textId="64FFCE6D" w:rsidR="00F733D2" w:rsidRPr="00F733D2" w:rsidRDefault="00F733D2" w:rsidP="00F733D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was delivered</w:t>
      </w:r>
    </w:p>
    <w:p w14:paraId="0644E138" w14:textId="0905709F" w:rsidR="00F733D2" w:rsidRPr="008943D0" w:rsidRDefault="00F733D2" w:rsidP="008943D0">
      <w:pPr>
        <w:rPr>
          <w:rFonts w:ascii="Times New Roman" w:hAnsi="Times New Roman" w:cs="Times New Roman"/>
          <w:sz w:val="24"/>
        </w:rPr>
      </w:pPr>
    </w:p>
    <w:sectPr w:rsidR="00F733D2" w:rsidRPr="0089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A4BB1"/>
    <w:multiLevelType w:val="hybridMultilevel"/>
    <w:tmpl w:val="2DB4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99"/>
    <w:rsid w:val="00532040"/>
    <w:rsid w:val="00771599"/>
    <w:rsid w:val="008759BB"/>
    <w:rsid w:val="008943D0"/>
    <w:rsid w:val="00A34E20"/>
    <w:rsid w:val="00F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9B1B"/>
  <w15:chartTrackingRefBased/>
  <w15:docId w15:val="{DAD95E1D-6811-442C-9A23-C2D7B9760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MER3942 - MEROW, RYAN</dc:creator>
  <cp:keywords/>
  <dc:description/>
  <cp:lastModifiedBy>MER3942 - MEROW, RYAN</cp:lastModifiedBy>
  <cp:revision>1</cp:revision>
  <dcterms:created xsi:type="dcterms:W3CDTF">2019-05-07T15:56:00Z</dcterms:created>
  <dcterms:modified xsi:type="dcterms:W3CDTF">2019-05-07T16:42:00Z</dcterms:modified>
</cp:coreProperties>
</file>