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C7C6" w14:textId="4F8FAEB3" w:rsidR="00AC603F" w:rsidRDefault="00F022B3">
      <w:r>
        <w:t xml:space="preserve">During my IT 389 -A class, I got an opportunity to do my internship for “The </w:t>
      </w:r>
      <w:r w:rsidR="00836DB2">
        <w:t>Cybercops for scholarship program</w:t>
      </w:r>
      <w:r>
        <w:t xml:space="preserve">”. Under my internship </w:t>
      </w:r>
      <w:r w:rsidR="00836DB2">
        <w:t xml:space="preserve">program, I was asked to prepare a functional website for the organization. I partnered with my classmate Sagar to complete the task and spend almost 150 hours on the job. </w:t>
      </w:r>
      <w:r w:rsidR="00674C23">
        <w:t xml:space="preserve">To create a website, we used Marymount University WordPress. On our website, we included information provided by the CyberCorps Scholarship for (SFS) program and followed the lead of our </w:t>
      </w:r>
      <w:r w:rsidR="00FB0CD2">
        <w:t>professor</w:t>
      </w:r>
      <w:r w:rsidR="00674C23">
        <w:t xml:space="preserve"> </w:t>
      </w:r>
      <w:r w:rsidR="00674C23" w:rsidRPr="00FB0CD2">
        <w:rPr>
          <w:i/>
          <w:iCs/>
        </w:rPr>
        <w:t xml:space="preserve">Diane </w:t>
      </w:r>
      <w:r w:rsidR="00FB0CD2" w:rsidRPr="00FB0CD2">
        <w:rPr>
          <w:i/>
          <w:iCs/>
        </w:rPr>
        <w:t>Murphy</w:t>
      </w:r>
      <w:r w:rsidR="00674C23">
        <w:t xml:space="preserve"> and</w:t>
      </w:r>
      <w:r w:rsidR="00FB0CD2">
        <w:t xml:space="preserve"> client </w:t>
      </w:r>
      <w:r w:rsidR="00674C23" w:rsidRPr="00FB0CD2">
        <w:rPr>
          <w:i/>
          <w:iCs/>
        </w:rPr>
        <w:t>Roncs</w:t>
      </w:r>
      <w:r w:rsidR="00FB0CD2">
        <w:t>. While preparing</w:t>
      </w:r>
      <w:r w:rsidR="0041136C">
        <w:t xml:space="preserve"> for </w:t>
      </w:r>
      <w:r w:rsidR="00FB0CD2">
        <w:t xml:space="preserve">this project I learned to use the word press and create </w:t>
      </w:r>
      <w:r w:rsidR="0041136C">
        <w:t>an official website in a team. Moreover, I also learned to interact with clients professionally and meet the criteria of clients. We completed the task from home as we were not required to be in the location. Overall, it was a wonderful experience to use my university education in the practical field.</w:t>
      </w:r>
      <w:r w:rsidR="00042696">
        <w:t xml:space="preserve"> I strongly believe this project has built my confidence to work in the IT sector.</w:t>
      </w:r>
    </w:p>
    <w:p w14:paraId="562DF5F9" w14:textId="3C422F58" w:rsidR="00273CC0" w:rsidRDefault="00273CC0"/>
    <w:p w14:paraId="521F0D4C" w14:textId="5DA31BE9" w:rsidR="00273CC0" w:rsidRDefault="00273CC0">
      <w:r>
        <w:t xml:space="preserve">Please find the link to the website that we (Sagar and me ) created for </w:t>
      </w:r>
      <w:proofErr w:type="spellStart"/>
      <w:r>
        <w:t>Cyber</w:t>
      </w:r>
      <w:r w:rsidR="00F32E1F">
        <w:t>c</w:t>
      </w:r>
      <w:r>
        <w:t>orps</w:t>
      </w:r>
      <w:proofErr w:type="spellEnd"/>
      <w:r>
        <w:t>.</w:t>
      </w:r>
    </w:p>
    <w:p w14:paraId="777AC21E" w14:textId="07CA032F" w:rsidR="00273CC0" w:rsidRDefault="00F32E1F">
      <w:hyperlink r:id="rId4" w:history="1">
        <w:r w:rsidRPr="003578CC">
          <w:rPr>
            <w:rStyle w:val="Hyperlink"/>
          </w:rPr>
          <w:t>https://commons.marymount.edu/cybercorps/</w:t>
        </w:r>
      </w:hyperlink>
    </w:p>
    <w:p w14:paraId="7E92222C" w14:textId="77777777" w:rsidR="00F32E1F" w:rsidRDefault="00F32E1F"/>
    <w:sectPr w:rsidR="00F3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B3"/>
    <w:rsid w:val="00042696"/>
    <w:rsid w:val="00273CC0"/>
    <w:rsid w:val="0041136C"/>
    <w:rsid w:val="00674C23"/>
    <w:rsid w:val="00836DB2"/>
    <w:rsid w:val="00AC603F"/>
    <w:rsid w:val="00CE624C"/>
    <w:rsid w:val="00F022B3"/>
    <w:rsid w:val="00F32E1F"/>
    <w:rsid w:val="00FB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79BA8"/>
  <w15:chartTrackingRefBased/>
  <w15:docId w15:val="{D6C38801-37D3-DE43-A478-944093DB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E1F"/>
    <w:rPr>
      <w:color w:val="0563C1" w:themeColor="hyperlink"/>
      <w:u w:val="single"/>
    </w:rPr>
  </w:style>
  <w:style w:type="character" w:styleId="UnresolvedMention">
    <w:name w:val="Unresolved Mention"/>
    <w:basedOn w:val="DefaultParagraphFont"/>
    <w:uiPriority w:val="99"/>
    <w:semiHidden/>
    <w:unhideWhenUsed/>
    <w:rsid w:val="00F32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ons.marymount.edu/cybercor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Malla Thakuri</dc:creator>
  <cp:keywords/>
  <dc:description/>
  <cp:lastModifiedBy>Santosh  Malla Thakuri</cp:lastModifiedBy>
  <cp:revision>2</cp:revision>
  <dcterms:created xsi:type="dcterms:W3CDTF">2022-07-27T15:32:00Z</dcterms:created>
  <dcterms:modified xsi:type="dcterms:W3CDTF">2022-07-27T15:32:00Z</dcterms:modified>
</cp:coreProperties>
</file>