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DB53B" w14:textId="3DCEC01A" w:rsidR="00A15038" w:rsidRDefault="00C7066F">
      <w:pPr>
        <w:rPr>
          <w:b/>
          <w:bCs/>
          <w:sz w:val="32"/>
          <w:szCs w:val="32"/>
        </w:rPr>
      </w:pPr>
      <w:r w:rsidRPr="00C7066F">
        <w:rPr>
          <w:b/>
          <w:bCs/>
          <w:sz w:val="32"/>
          <w:szCs w:val="32"/>
        </w:rPr>
        <w:t>Cellular Geolocation</w:t>
      </w:r>
    </w:p>
    <w:p w14:paraId="3FAC7ACA" w14:textId="56EF6CF3" w:rsidR="00C7066F" w:rsidRDefault="00C7066F">
      <w:pPr>
        <w:rPr>
          <w:b/>
          <w:bCs/>
          <w:sz w:val="32"/>
          <w:szCs w:val="32"/>
        </w:rPr>
      </w:pPr>
    </w:p>
    <w:p w14:paraId="3A3390C0" w14:textId="3BC61B92" w:rsidR="00C7066F" w:rsidRDefault="00C7066F">
      <w:r w:rsidRPr="00C7066F">
        <w:rPr>
          <w:b/>
          <w:bCs/>
        </w:rPr>
        <w:t>Wi-Fi access points</w:t>
      </w:r>
      <w:r>
        <w:t xml:space="preserve"> can be used to locate you</w:t>
      </w:r>
    </w:p>
    <w:p w14:paraId="69F4FB30" w14:textId="16370B22" w:rsidR="00C7066F" w:rsidRDefault="00C7066F" w:rsidP="00C7066F">
      <w:pPr>
        <w:pStyle w:val="ListParagraph"/>
        <w:numPr>
          <w:ilvl w:val="0"/>
          <w:numId w:val="1"/>
        </w:numPr>
      </w:pPr>
      <w:r>
        <w:t>If they know your MAC</w:t>
      </w:r>
    </w:p>
    <w:p w14:paraId="6A416746" w14:textId="58B2E0B5" w:rsidR="00C7066F" w:rsidRDefault="00C7066F" w:rsidP="00C7066F">
      <w:pPr>
        <w:pStyle w:val="ListParagraph"/>
        <w:numPr>
          <w:ilvl w:val="1"/>
          <w:numId w:val="1"/>
        </w:numPr>
      </w:pPr>
      <w:r>
        <w:t>Keep changing MAC</w:t>
      </w:r>
    </w:p>
    <w:p w14:paraId="616352EC" w14:textId="16F85778" w:rsidR="00C7066F" w:rsidRDefault="00C7066F" w:rsidP="00C7066F">
      <w:pPr>
        <w:pStyle w:val="ListParagraph"/>
        <w:numPr>
          <w:ilvl w:val="1"/>
          <w:numId w:val="1"/>
        </w:numPr>
      </w:pPr>
      <w:r>
        <w:t xml:space="preserve">Disable </w:t>
      </w:r>
      <w:proofErr w:type="spellStart"/>
      <w:r>
        <w:t>wifi</w:t>
      </w:r>
      <w:proofErr w:type="spellEnd"/>
      <w:r>
        <w:t>, Bluetooth and GPS</w:t>
      </w:r>
    </w:p>
    <w:p w14:paraId="50404A25" w14:textId="5E783C43" w:rsidR="00C7066F" w:rsidRPr="00C7066F" w:rsidRDefault="00C7066F" w:rsidP="00C7066F">
      <w:pPr>
        <w:rPr>
          <w:b/>
          <w:bCs/>
        </w:rPr>
      </w:pPr>
      <w:r w:rsidRPr="00C7066F">
        <w:rPr>
          <w:b/>
          <w:bCs/>
        </w:rPr>
        <w:t>Cell towers</w:t>
      </w:r>
    </w:p>
    <w:p w14:paraId="45ACC0E3" w14:textId="1F29943B" w:rsidR="00C7066F" w:rsidRDefault="00C7066F" w:rsidP="00C7066F">
      <w:pPr>
        <w:pStyle w:val="ListParagraph"/>
        <w:numPr>
          <w:ilvl w:val="0"/>
          <w:numId w:val="1"/>
        </w:numPr>
      </w:pPr>
      <w:r>
        <w:t>Triangulation using signal strength between multiple points</w:t>
      </w:r>
    </w:p>
    <w:p w14:paraId="19B6A94A" w14:textId="604D6017" w:rsidR="00C7066F" w:rsidRDefault="00C7066F" w:rsidP="00C7066F">
      <w:pPr>
        <w:pStyle w:val="ListParagraph"/>
        <w:numPr>
          <w:ilvl w:val="0"/>
          <w:numId w:val="1"/>
        </w:numPr>
      </w:pPr>
      <w:r>
        <w:t>Connection to one cell tower can put you in the radius of that towers signal</w:t>
      </w:r>
    </w:p>
    <w:p w14:paraId="136C441A" w14:textId="1496FD0D" w:rsidR="00C7066F" w:rsidRPr="00C7066F" w:rsidRDefault="00C7066F" w:rsidP="00C7066F">
      <w:pPr>
        <w:rPr>
          <w:b/>
          <w:bCs/>
        </w:rPr>
      </w:pPr>
      <w:r w:rsidRPr="00C7066F">
        <w:rPr>
          <w:b/>
          <w:bCs/>
        </w:rPr>
        <w:t>Silent SMS</w:t>
      </w:r>
    </w:p>
    <w:p w14:paraId="7F769F4C" w14:textId="3A1C90C6" w:rsidR="00C7066F" w:rsidRDefault="00C7066F" w:rsidP="00C7066F">
      <w:pPr>
        <w:pStyle w:val="ListParagraph"/>
        <w:numPr>
          <w:ilvl w:val="0"/>
          <w:numId w:val="1"/>
        </w:numPr>
      </w:pPr>
      <w:r>
        <w:t>Help see which tower you’re connected to</w:t>
      </w:r>
    </w:p>
    <w:p w14:paraId="74EAC282" w14:textId="69E3385C" w:rsidR="00C7066F" w:rsidRDefault="00C7066F" w:rsidP="00C7066F"/>
    <w:p w14:paraId="4CF6029A" w14:textId="725D2F0A" w:rsidR="00C7066F" w:rsidRDefault="00C7066F" w:rsidP="00C7066F">
      <w:r>
        <w:t xml:space="preserve">Apps like Google Maps uses all this info together to located you very precisely </w:t>
      </w:r>
    </w:p>
    <w:p w14:paraId="7BE2845F" w14:textId="3BFD2686" w:rsidR="00C7066F" w:rsidRDefault="00C7066F" w:rsidP="00C7066F"/>
    <w:p w14:paraId="79BBBFD0" w14:textId="3E4622CA" w:rsidR="00C7066F" w:rsidRDefault="00C7066F" w:rsidP="00C7066F">
      <w:r>
        <w:t>Routers and dongles don’t have GPS that is necessary to disable</w:t>
      </w:r>
    </w:p>
    <w:p w14:paraId="23B17E2B" w14:textId="6B4208D7" w:rsidR="00C7066F" w:rsidRDefault="00C7066F" w:rsidP="00C7066F"/>
    <w:p w14:paraId="5F5A1C69" w14:textId="6AC648EA" w:rsidR="00C7066F" w:rsidRDefault="00C7066F" w:rsidP="00C7066F">
      <w:r>
        <w:t>Network repeater that works like Wi-Fi repeaters</w:t>
      </w:r>
    </w:p>
    <w:p w14:paraId="6BBD32FD" w14:textId="348ABD3F" w:rsidR="00C7066F" w:rsidRDefault="00C7066F" w:rsidP="00C7066F">
      <w:pPr>
        <w:pStyle w:val="ListParagraph"/>
        <w:numPr>
          <w:ilvl w:val="0"/>
          <w:numId w:val="1"/>
        </w:numPr>
      </w:pPr>
      <w:r>
        <w:t>You connect to repeater which connects to network</w:t>
      </w:r>
    </w:p>
    <w:p w14:paraId="498AE916" w14:textId="3B89B920" w:rsidR="00C7066F" w:rsidRPr="00C7066F" w:rsidRDefault="00C7066F" w:rsidP="00C7066F">
      <w:pPr>
        <w:pStyle w:val="ListParagraph"/>
        <w:numPr>
          <w:ilvl w:val="0"/>
          <w:numId w:val="1"/>
        </w:numPr>
      </w:pPr>
      <w:r>
        <w:t>When you are located, it’ll actually be the repeater that’s located</w:t>
      </w:r>
    </w:p>
    <w:sectPr w:rsidR="00C7066F" w:rsidRPr="00C70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5DA5"/>
    <w:multiLevelType w:val="hybridMultilevel"/>
    <w:tmpl w:val="A2FE809A"/>
    <w:lvl w:ilvl="0" w:tplc="B7D6F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534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66F"/>
    <w:rsid w:val="004B7BBD"/>
    <w:rsid w:val="005F405A"/>
    <w:rsid w:val="00A15038"/>
    <w:rsid w:val="00C7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1645"/>
  <w15:chartTrackingRefBased/>
  <w15:docId w15:val="{B46459B3-27D5-425E-9570-02312955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2023-01-13T11:47:00Z</dcterms:created>
  <dcterms:modified xsi:type="dcterms:W3CDTF">2023-01-13T11:54:00Z</dcterms:modified>
</cp:coreProperties>
</file>