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CA92" w14:textId="2DE6ED19" w:rsidR="00E2463B" w:rsidRPr="00743518" w:rsidRDefault="00743518">
      <w:pPr>
        <w:rPr>
          <w:b/>
          <w:bCs/>
          <w:sz w:val="32"/>
          <w:szCs w:val="32"/>
        </w:rPr>
      </w:pPr>
      <w:r w:rsidRPr="00743518">
        <w:rPr>
          <w:b/>
          <w:bCs/>
          <w:sz w:val="32"/>
          <w:szCs w:val="32"/>
        </w:rPr>
        <w:t>Hidden Services</w:t>
      </w:r>
    </w:p>
    <w:p w14:paraId="0F22A82F" w14:textId="3F9ACD38" w:rsidR="00743518" w:rsidRDefault="00743518"/>
    <w:p w14:paraId="30BFB563" w14:textId="0BC7B5B5" w:rsidR="00743518" w:rsidRDefault="00743518">
      <w:r>
        <w:t xml:space="preserve">A Hidden Service can be thought of as a relay that offers a web service on it that can be accessed via an onion </w:t>
      </w:r>
      <w:proofErr w:type="spellStart"/>
      <w:r>
        <w:t>url</w:t>
      </w:r>
      <w:proofErr w:type="spellEnd"/>
    </w:p>
    <w:p w14:paraId="0792938F" w14:textId="1D338E46" w:rsidR="00E05340" w:rsidRDefault="00E05340"/>
    <w:p w14:paraId="5DE5C52E" w14:textId="1EA2D506" w:rsidR="00E05340" w:rsidRDefault="00E05340">
      <w:r>
        <w:t>Pastebin</w:t>
      </w:r>
    </w:p>
    <w:p w14:paraId="67D318D9" w14:textId="245A0C79" w:rsidR="00E05340" w:rsidRDefault="00E05340">
      <w:proofErr w:type="spellStart"/>
      <w:r>
        <w:t>Torlinks</w:t>
      </w:r>
      <w:proofErr w:type="spellEnd"/>
    </w:p>
    <w:p w14:paraId="2D9D3BB3" w14:textId="02EE4CC5" w:rsidR="00E05340" w:rsidRDefault="00E05340">
      <w:r>
        <w:t>Twitter</w:t>
      </w:r>
    </w:p>
    <w:p w14:paraId="672B1D35" w14:textId="6948529A" w:rsidR="00E05340" w:rsidRDefault="00E05340">
      <w:r>
        <w:t>Reddit</w:t>
      </w:r>
    </w:p>
    <w:p w14:paraId="63381094" w14:textId="4AB4B2C2" w:rsidR="00E05340" w:rsidRDefault="00E05340">
      <w:r>
        <w:t>Hidden wiki</w:t>
      </w:r>
    </w:p>
    <w:p w14:paraId="113A9AF7" w14:textId="1057AB15" w:rsidR="00E05340" w:rsidRDefault="00E05340"/>
    <w:p w14:paraId="0E4B04B2" w14:textId="0DD77888" w:rsidR="00E05340" w:rsidRDefault="00E05340">
      <w:r>
        <w:t>Tor messenger</w:t>
      </w:r>
    </w:p>
    <w:p w14:paraId="1E37B919" w14:textId="5AC4B6B1" w:rsidR="00E05340" w:rsidRDefault="00E05340"/>
    <w:p w14:paraId="47A1907F" w14:textId="447B2546" w:rsidR="00E05340" w:rsidRDefault="00E05340">
      <w:proofErr w:type="spellStart"/>
      <w:r>
        <w:t>onioncat</w:t>
      </w:r>
      <w:proofErr w:type="spellEnd"/>
    </w:p>
    <w:sectPr w:rsidR="00E05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18"/>
    <w:rsid w:val="004B7BBD"/>
    <w:rsid w:val="005F405A"/>
    <w:rsid w:val="00743518"/>
    <w:rsid w:val="00E05340"/>
    <w:rsid w:val="00E2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5B1D"/>
  <w15:chartTrackingRefBased/>
  <w15:docId w15:val="{7E8D9D23-FFC5-4BDB-BBA6-A546715D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2023-01-04T11:19:00Z</dcterms:created>
  <dcterms:modified xsi:type="dcterms:W3CDTF">2023-01-04T11:36:00Z</dcterms:modified>
</cp:coreProperties>
</file>