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7BD0" w14:textId="36574F2B" w:rsidR="00B86768" w:rsidRDefault="00B86768">
      <w:r>
        <w:t>This project will aim to</w:t>
      </w:r>
      <w:r w:rsidRPr="00B86768">
        <w:t xml:space="preserve"> find vulnerabilities </w:t>
      </w:r>
      <w:r>
        <w:t>by</w:t>
      </w:r>
      <w:r w:rsidRPr="00B86768">
        <w:t xml:space="preserve"> attacking a Metasploitable</w:t>
      </w:r>
      <w:r>
        <w:t xml:space="preserve"> 2</w:t>
      </w:r>
      <w:r w:rsidRPr="00B86768">
        <w:t xml:space="preserve"> VM</w:t>
      </w:r>
      <w:r>
        <w:t xml:space="preserve">. While </w:t>
      </w:r>
      <w:r w:rsidRPr="00B86768">
        <w:t>gaining root access to the machine</w:t>
      </w:r>
      <w:r>
        <w:t xml:space="preserve"> is important, this project will ultimately seek to secure the discovered exploits within Metasploitable 2.</w:t>
      </w:r>
    </w:p>
    <w:p w14:paraId="24C270D0" w14:textId="5ECCC757" w:rsidR="00BC3C86" w:rsidRDefault="00B86768">
      <w:r>
        <w:t>First, we n</w:t>
      </w:r>
      <w:r w:rsidR="00BC3C86">
        <w:t>eed to get IP address</w:t>
      </w:r>
      <w:r>
        <w:t>, which will then allow us</w:t>
      </w:r>
      <w:r w:rsidR="00BC3C86">
        <w:t xml:space="preserve"> to do </w:t>
      </w:r>
      <w:r>
        <w:t xml:space="preserve">an </w:t>
      </w:r>
      <w:r w:rsidR="00BC3C86" w:rsidRPr="00F72FEB">
        <w:rPr>
          <w:i/>
          <w:iCs/>
        </w:rPr>
        <w:t>nmap</w:t>
      </w:r>
      <w:r>
        <w:t xml:space="preserve"> command</w:t>
      </w:r>
    </w:p>
    <w:p w14:paraId="32BA8692" w14:textId="18F4E638" w:rsidR="00E24305" w:rsidRDefault="004D1014">
      <w:r>
        <w:rPr>
          <w:noProof/>
        </w:rPr>
        <w:drawing>
          <wp:inline distT="0" distB="0" distL="0" distR="0" wp14:anchorId="3AC55C60" wp14:editId="0630A5D3">
            <wp:extent cx="5937250" cy="387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E8EF" w14:textId="59DCCAAA" w:rsidR="00B86768" w:rsidRDefault="00B86768">
      <w:r>
        <w:t>Note: The VM’s IP address will be censored for this demonstration.</w:t>
      </w:r>
    </w:p>
    <w:p w14:paraId="52BF75CA" w14:textId="2F1F1F98" w:rsidR="004D1014" w:rsidRDefault="00B86768">
      <w:r>
        <w:t xml:space="preserve">With the IP address received, </w:t>
      </w:r>
      <w:r w:rsidR="00BC3C86">
        <w:t>I want to</w:t>
      </w:r>
      <w:r>
        <w:t xml:space="preserve"> observe if</w:t>
      </w:r>
      <w:r w:rsidR="00BC3C86">
        <w:t xml:space="preserve"> port 513</w:t>
      </w:r>
      <w:r>
        <w:t xml:space="preserve"> is open</w:t>
      </w:r>
      <w:r w:rsidR="00BC3C86">
        <w:t>, as</w:t>
      </w:r>
      <w:r w:rsidR="001742DA">
        <w:t xml:space="preserve"> it</w:t>
      </w:r>
      <w:r w:rsidR="001742DA" w:rsidRPr="001742DA">
        <w:t xml:space="preserve"> allows users to login to the host remotely</w:t>
      </w:r>
    </w:p>
    <w:p w14:paraId="5CD2EF46" w14:textId="1166C84E" w:rsidR="004D1014" w:rsidRDefault="004D1014">
      <w:r>
        <w:rPr>
          <w:noProof/>
        </w:rPr>
        <w:drawing>
          <wp:inline distT="0" distB="0" distL="0" distR="0" wp14:anchorId="4F0EB636" wp14:editId="7ABF2120">
            <wp:extent cx="5939790" cy="22701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AC31" w14:textId="7D32D054" w:rsidR="004D1014" w:rsidRDefault="001742DA">
      <w:r>
        <w:t xml:space="preserve">Port 513 has not been secured. I’ll attempt to install </w:t>
      </w:r>
      <w:r w:rsidR="00B86768">
        <w:t>RSH</w:t>
      </w:r>
      <w:r w:rsidRPr="001742DA">
        <w:t xml:space="preserve">-client  </w:t>
      </w:r>
      <w:r>
        <w:t>(</w:t>
      </w:r>
      <w:r w:rsidRPr="001742DA">
        <w:t>a remote login utility that it allow</w:t>
      </w:r>
      <w:r w:rsidR="00B86768">
        <w:t>s</w:t>
      </w:r>
      <w:r w:rsidRPr="001742DA">
        <w:t xml:space="preserve"> users to connect to remote machines</w:t>
      </w:r>
      <w:r>
        <w:t>)</w:t>
      </w:r>
    </w:p>
    <w:p w14:paraId="6C4BA92A" w14:textId="4663C96A" w:rsidR="004D1014" w:rsidRDefault="004D1014">
      <w:r>
        <w:rPr>
          <w:noProof/>
        </w:rPr>
        <w:drawing>
          <wp:inline distT="0" distB="0" distL="0" distR="0" wp14:anchorId="757F3E0F" wp14:editId="6B841D45">
            <wp:extent cx="5939790" cy="105473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F168" w14:textId="6125A7CC" w:rsidR="008D6757" w:rsidRPr="00AB4CA7" w:rsidRDefault="00AB4CA7">
      <w:pPr>
        <w:rPr>
          <w:i/>
          <w:iCs/>
        </w:rPr>
      </w:pPr>
      <w:r>
        <w:t xml:space="preserve">The </w:t>
      </w:r>
      <w:r w:rsidR="008D6757">
        <w:t>R</w:t>
      </w:r>
      <w:r>
        <w:t>SH</w:t>
      </w:r>
      <w:r w:rsidR="008D6757">
        <w:t xml:space="preserve">-client was successfully installed. Now I’ll </w:t>
      </w:r>
      <w:r>
        <w:t>try to</w:t>
      </w:r>
      <w:r w:rsidR="008D6757">
        <w:t xml:space="preserve"> gain</w:t>
      </w:r>
      <w:r w:rsidR="008D6757" w:rsidRPr="008D6757">
        <w:t xml:space="preserve"> remote access using the command </w:t>
      </w:r>
      <w:r w:rsidR="008D6757" w:rsidRPr="00AB4CA7">
        <w:rPr>
          <w:i/>
          <w:iCs/>
        </w:rPr>
        <w:t>rlogin -l root ipaddress.</w:t>
      </w:r>
    </w:p>
    <w:p w14:paraId="7EF4F3D6" w14:textId="40D6CB09" w:rsidR="008D6757" w:rsidRDefault="008D6757">
      <w:pPr>
        <w:rPr>
          <w:noProof/>
        </w:rPr>
      </w:pPr>
    </w:p>
    <w:p w14:paraId="0B37F2A3" w14:textId="37950791" w:rsidR="004D1014" w:rsidRDefault="004D1014">
      <w:pPr>
        <w:rPr>
          <w:noProof/>
        </w:rPr>
      </w:pPr>
    </w:p>
    <w:p w14:paraId="6B501F23" w14:textId="63671951" w:rsidR="004D1014" w:rsidRDefault="004D1014">
      <w:r>
        <w:rPr>
          <w:noProof/>
        </w:rPr>
        <w:lastRenderedPageBreak/>
        <w:drawing>
          <wp:inline distT="0" distB="0" distL="0" distR="0" wp14:anchorId="59113A61" wp14:editId="0E7CC390">
            <wp:extent cx="5939790" cy="1972945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42C8" w14:textId="22E7DCA6" w:rsidR="00DC4828" w:rsidRDefault="008D6757">
      <w:r>
        <w:t>Success. I</w:t>
      </w:r>
      <w:r w:rsidR="00AB4CA7">
        <w:t xml:space="preserve">’ll </w:t>
      </w:r>
      <w:r w:rsidR="00DC4828">
        <w:t xml:space="preserve">check </w:t>
      </w:r>
      <w:r w:rsidR="00DC4828" w:rsidRPr="00AB4CA7">
        <w:rPr>
          <w:i/>
          <w:iCs/>
        </w:rPr>
        <w:t>.rhosts</w:t>
      </w:r>
      <w:r w:rsidR="00DC4828">
        <w:t xml:space="preserve"> in order to see</w:t>
      </w:r>
      <w:r w:rsidR="00AB4CA7">
        <w:t xml:space="preserve"> the</w:t>
      </w:r>
      <w:r w:rsidR="00DC4828">
        <w:t xml:space="preserve"> </w:t>
      </w:r>
      <w:r w:rsidR="00AB4CA7">
        <w:t>permissions</w:t>
      </w:r>
      <w:r w:rsidR="00DC4828">
        <w:t xml:space="preserve"> of remote logins.</w:t>
      </w:r>
    </w:p>
    <w:p w14:paraId="3EF9C6BE" w14:textId="79E009E0" w:rsidR="004D1014" w:rsidRDefault="004D1014">
      <w:r>
        <w:rPr>
          <w:noProof/>
        </w:rPr>
        <w:drawing>
          <wp:inline distT="0" distB="0" distL="0" distR="0" wp14:anchorId="64A74182" wp14:editId="20806CF0">
            <wp:extent cx="59436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3B52" w14:textId="21C0AE80" w:rsidR="00DC4828" w:rsidRDefault="00DC4828">
      <w:r>
        <w:t xml:space="preserve">The  ++ means that </w:t>
      </w:r>
      <w:r w:rsidRPr="00DC4828">
        <w:t xml:space="preserve">all computers should be treated as friendlies and </w:t>
      </w:r>
      <w:r w:rsidR="00AB4CA7">
        <w:t xml:space="preserve">will </w:t>
      </w:r>
      <w:r w:rsidRPr="00DC4828">
        <w:t>be allowed to</w:t>
      </w:r>
      <w:r w:rsidR="00AB4CA7">
        <w:t xml:space="preserve"> remotely</w:t>
      </w:r>
      <w:r w:rsidRPr="00DC4828">
        <w:t xml:space="preserve"> connect</w:t>
      </w:r>
      <w:r>
        <w:t xml:space="preserve">. </w:t>
      </w:r>
      <w:r w:rsidR="0066084F">
        <w:t xml:space="preserve">Thus </w:t>
      </w:r>
      <w:r w:rsidR="00AB4CA7">
        <w:t>Metasploitable 2</w:t>
      </w:r>
      <w:r w:rsidRPr="00DC4828">
        <w:t xml:space="preserve"> has an </w:t>
      </w:r>
      <w:r w:rsidR="0066084F">
        <w:t>RSH</w:t>
      </w:r>
      <w:r w:rsidRPr="00DC4828">
        <w:t>-server running and allowing remote connectivity through port 513.</w:t>
      </w:r>
    </w:p>
    <w:p w14:paraId="7B796CE9" w14:textId="013AE14E" w:rsidR="004D1014" w:rsidRDefault="00DC4828">
      <w:r>
        <w:t xml:space="preserve">To fix this vulnerability, I’ll remove the ++ from </w:t>
      </w:r>
      <w:r w:rsidRPr="0066084F">
        <w:rPr>
          <w:i/>
          <w:iCs/>
        </w:rPr>
        <w:t>.rhosts</w:t>
      </w:r>
      <w:r>
        <w:t xml:space="preserve">, so </w:t>
      </w:r>
      <w:r w:rsidR="0066084F">
        <w:t xml:space="preserve">remote </w:t>
      </w:r>
      <w:r>
        <w:t>connections will require a password</w:t>
      </w:r>
      <w:r w:rsidR="0066084F">
        <w:t>.</w:t>
      </w:r>
    </w:p>
    <w:p w14:paraId="00250A31" w14:textId="647D2D38" w:rsidR="004D1014" w:rsidRDefault="004D1014">
      <w:r>
        <w:rPr>
          <w:noProof/>
        </w:rPr>
        <w:drawing>
          <wp:inline distT="0" distB="0" distL="0" distR="0" wp14:anchorId="1A11B785" wp14:editId="36FB5F20">
            <wp:extent cx="5935345" cy="37274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1E0C" w14:textId="73D19344" w:rsidR="00DC4828" w:rsidRDefault="0066084F">
      <w:r>
        <w:t>T</w:t>
      </w:r>
      <w:r w:rsidR="00DC4828">
        <w:t xml:space="preserve">he contents of .rhosts is now null, </w:t>
      </w:r>
      <w:r w:rsidR="004127E4">
        <w:t>so reconnection should now require a password.</w:t>
      </w:r>
    </w:p>
    <w:p w14:paraId="4E30A8EA" w14:textId="32D54681" w:rsidR="004127E4" w:rsidRDefault="004D1014">
      <w:r>
        <w:rPr>
          <w:noProof/>
        </w:rPr>
        <w:drawing>
          <wp:inline distT="0" distB="0" distL="0" distR="0" wp14:anchorId="06344623" wp14:editId="6C48759F">
            <wp:extent cx="5935345" cy="52133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0062" w14:textId="01024A8D" w:rsidR="004127E4" w:rsidRDefault="0066084F">
      <w:r>
        <w:t>From the figure above, t</w:t>
      </w:r>
      <w:r w:rsidR="004127E4">
        <w:t xml:space="preserve">he </w:t>
      </w:r>
      <w:r>
        <w:t>RSH</w:t>
      </w:r>
      <w:r w:rsidR="004127E4">
        <w:t>-server is now more secure.</w:t>
      </w:r>
    </w:p>
    <w:p w14:paraId="4F5DA958" w14:textId="38A04E38" w:rsidR="004127E4" w:rsidRDefault="004127E4">
      <w:r>
        <w:t xml:space="preserve">Future work on this project will focus on </w:t>
      </w:r>
      <w:r w:rsidR="0066084F">
        <w:t>vulnerabilities relating to an</w:t>
      </w:r>
      <w:r>
        <w:t xml:space="preserve"> </w:t>
      </w:r>
      <w:r w:rsidRPr="004127E4">
        <w:t>IRC server running on port 6667</w:t>
      </w:r>
      <w:r w:rsidR="0066084F">
        <w:t>.</w:t>
      </w:r>
    </w:p>
    <w:p w14:paraId="6959BF8B" w14:textId="5990624B" w:rsidR="004127E4" w:rsidRDefault="004D1014">
      <w:r>
        <w:rPr>
          <w:noProof/>
        </w:rPr>
        <w:drawing>
          <wp:inline distT="0" distB="0" distL="0" distR="0" wp14:anchorId="064C3F79" wp14:editId="216923D5">
            <wp:extent cx="5943600" cy="1210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3C86"/>
    <w:rsid w:val="000C094A"/>
    <w:rsid w:val="001742DA"/>
    <w:rsid w:val="00186218"/>
    <w:rsid w:val="002820C2"/>
    <w:rsid w:val="004127E4"/>
    <w:rsid w:val="004216C3"/>
    <w:rsid w:val="004D1014"/>
    <w:rsid w:val="0066084F"/>
    <w:rsid w:val="007B7730"/>
    <w:rsid w:val="00805EAD"/>
    <w:rsid w:val="008D6757"/>
    <w:rsid w:val="00AB4CA7"/>
    <w:rsid w:val="00B86768"/>
    <w:rsid w:val="00BC3C86"/>
    <w:rsid w:val="00DC4828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8AF"/>
  <w15:chartTrackingRefBased/>
  <w15:docId w15:val="{91E1D818-434C-4404-AC35-171E940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Abbate</dc:creator>
  <cp:keywords/>
  <dc:description/>
  <cp:lastModifiedBy>tyler Abbate</cp:lastModifiedBy>
  <cp:revision>7</cp:revision>
  <dcterms:created xsi:type="dcterms:W3CDTF">2023-02-27T15:52:00Z</dcterms:created>
  <dcterms:modified xsi:type="dcterms:W3CDTF">2023-02-28T22:56:00Z</dcterms:modified>
</cp:coreProperties>
</file>