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100D" w14:textId="1D9D5238" w:rsidR="00136196" w:rsidRDefault="00200EB3">
      <w:pPr>
        <w:rPr>
          <w:lang w:val="en-US"/>
        </w:rPr>
      </w:pPr>
      <w:r>
        <w:rPr>
          <w:lang w:val="en-US"/>
        </w:rPr>
        <w:t>Lab 02 Report</w:t>
      </w:r>
    </w:p>
    <w:p w14:paraId="2A2C05FC" w14:textId="28E60CD8" w:rsidR="00200EB3" w:rsidRDefault="00200EB3">
      <w:pPr>
        <w:rPr>
          <w:lang w:val="en-US"/>
        </w:rPr>
      </w:pPr>
      <w:r>
        <w:rPr>
          <w:lang w:val="en-US"/>
        </w:rPr>
        <w:t>Tyler Janvrin</w:t>
      </w:r>
    </w:p>
    <w:p w14:paraId="160CC67F" w14:textId="3837FEAF" w:rsidR="00200EB3" w:rsidRDefault="00200EB3">
      <w:pPr>
        <w:rPr>
          <w:lang w:val="en-US"/>
        </w:rPr>
      </w:pPr>
      <w:r>
        <w:rPr>
          <w:lang w:val="en-US"/>
        </w:rPr>
        <w:t>Student Number 1154436</w:t>
      </w:r>
    </w:p>
    <w:p w14:paraId="1ECA8411" w14:textId="5A3954FF" w:rsidR="00325055" w:rsidRDefault="00325055">
      <w:pPr>
        <w:rPr>
          <w:lang w:val="en-US"/>
        </w:rPr>
      </w:pPr>
      <w:r>
        <w:rPr>
          <w:lang w:val="en-US"/>
        </w:rPr>
        <w:t>-</w:t>
      </w:r>
    </w:p>
    <w:p w14:paraId="67075E82" w14:textId="3C02312C" w:rsidR="00325055" w:rsidRDefault="00325055">
      <w:pPr>
        <w:rPr>
          <w:lang w:val="en-US"/>
        </w:rPr>
      </w:pPr>
      <w:r>
        <w:rPr>
          <w:lang w:val="en-US"/>
        </w:rPr>
        <w:t>Q1</w:t>
      </w:r>
    </w:p>
    <w:p w14:paraId="0396D6D6" w14:textId="74DAE5D8" w:rsidR="00AC2C81" w:rsidRDefault="00AC2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080D7" wp14:editId="69685070">
            <wp:extent cx="5581937" cy="2228965"/>
            <wp:effectExtent l="0" t="0" r="0" b="0"/>
            <wp:docPr id="147526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2434" name="Picture 1475262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B43" w14:textId="7805E025" w:rsidR="00AC2C81" w:rsidRDefault="00AC2C81">
      <w:pPr>
        <w:rPr>
          <w:lang w:val="en-US"/>
        </w:rPr>
      </w:pPr>
      <w:r>
        <w:rPr>
          <w:lang w:val="en-US"/>
        </w:rPr>
        <w:t>Encrypting “THE QUICK BROWN FOX” with the</w:t>
      </w:r>
      <w:r w:rsidR="00337842">
        <w:rPr>
          <w:lang w:val="en-US"/>
        </w:rPr>
        <w:t xml:space="preserve"> Caeser Cipher</w:t>
      </w:r>
      <w:r>
        <w:rPr>
          <w:lang w:val="en-US"/>
        </w:rPr>
        <w:t xml:space="preserve"> key H in Cryptool 1 gives the string “</w:t>
      </w:r>
      <w:r w:rsidRPr="00AC2C81">
        <w:rPr>
          <w:lang w:val="en-US"/>
        </w:rPr>
        <w:t>AOL XBPJR IYVDU MVE</w:t>
      </w:r>
      <w:r>
        <w:rPr>
          <w:lang w:val="en-US"/>
        </w:rPr>
        <w:t>”</w:t>
      </w:r>
      <w:r w:rsidR="00337842">
        <w:rPr>
          <w:lang w:val="en-US"/>
        </w:rPr>
        <w:t>.</w:t>
      </w:r>
    </w:p>
    <w:p w14:paraId="1EE7F654" w14:textId="42E54DB9" w:rsidR="00325055" w:rsidRDefault="00325055">
      <w:pPr>
        <w:rPr>
          <w:lang w:val="en-US"/>
        </w:rPr>
      </w:pPr>
      <w:r>
        <w:rPr>
          <w:lang w:val="en-US"/>
        </w:rPr>
        <w:t>Q2</w:t>
      </w:r>
    </w:p>
    <w:p w14:paraId="17851A35" w14:textId="50972A71" w:rsidR="00337842" w:rsidRDefault="00AA6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416CD" wp14:editId="245AC2B8">
            <wp:extent cx="5943600" cy="2245360"/>
            <wp:effectExtent l="0" t="0" r="0" b="2540"/>
            <wp:docPr id="160240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04765" name="Picture 1602404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B125" w14:textId="09432190" w:rsidR="00AA6DE8" w:rsidRDefault="00AA6D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6B55CB" wp14:editId="0FFC96BC">
            <wp:extent cx="2768742" cy="2540131"/>
            <wp:effectExtent l="0" t="0" r="0" b="0"/>
            <wp:docPr id="1573342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2689" name="Picture 1573342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043" w14:textId="142A1A8E" w:rsidR="00AA6DE8" w:rsidRDefault="00AA6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49802B" wp14:editId="6A13788E">
            <wp:extent cx="4362674" cy="1244664"/>
            <wp:effectExtent l="0" t="0" r="0" b="0"/>
            <wp:docPr id="1774018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8487" name="Picture 1774018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D33" w14:textId="77777777" w:rsidR="008E6535" w:rsidRPr="008E6535" w:rsidRDefault="00AA6DE8" w:rsidP="008E6535">
      <w:pPr>
        <w:rPr>
          <w:lang w:val="en-US"/>
        </w:rPr>
      </w:pPr>
      <w:r>
        <w:rPr>
          <w:lang w:val="en-US"/>
        </w:rPr>
        <w:t xml:space="preserve">The </w:t>
      </w:r>
      <w:r w:rsidR="008E6535">
        <w:rPr>
          <w:lang w:val="en-US"/>
        </w:rPr>
        <w:t>output was “</w:t>
      </w:r>
      <w:r w:rsidR="008E6535" w:rsidRPr="008E6535">
        <w:rPr>
          <w:lang w:val="en-US"/>
        </w:rPr>
        <w:t>If he had anything confidential to say, he wrote it in cipher, that</w:t>
      </w:r>
    </w:p>
    <w:p w14:paraId="4B2C2EC0" w14:textId="77777777" w:rsidR="008E6535" w:rsidRPr="008E6535" w:rsidRDefault="008E6535" w:rsidP="008E6535">
      <w:pPr>
        <w:rPr>
          <w:lang w:val="en-US"/>
        </w:rPr>
      </w:pPr>
      <w:r w:rsidRPr="008E6535">
        <w:rPr>
          <w:lang w:val="en-US"/>
        </w:rPr>
        <w:t>is, by so changing the order of the letters of the alphabet, that not</w:t>
      </w:r>
    </w:p>
    <w:p w14:paraId="583D1F11" w14:textId="3BDDBAB3" w:rsidR="008E6535" w:rsidRDefault="008E6535" w:rsidP="008E6535">
      <w:pPr>
        <w:rPr>
          <w:lang w:val="en-US"/>
        </w:rPr>
      </w:pPr>
      <w:r w:rsidRPr="008E6535">
        <w:rPr>
          <w:lang w:val="en-US"/>
        </w:rPr>
        <w:t>a word could be made out.</w:t>
      </w:r>
      <w:r>
        <w:rPr>
          <w:lang w:val="en-US"/>
        </w:rPr>
        <w:t>”</w:t>
      </w:r>
    </w:p>
    <w:p w14:paraId="3F641258" w14:textId="66E73174" w:rsidR="00325055" w:rsidRDefault="00325055">
      <w:pPr>
        <w:rPr>
          <w:lang w:val="en-US"/>
        </w:rPr>
      </w:pPr>
      <w:r>
        <w:rPr>
          <w:lang w:val="en-US"/>
        </w:rPr>
        <w:t>Q3</w:t>
      </w:r>
    </w:p>
    <w:p w14:paraId="02BAB097" w14:textId="49E10D83" w:rsidR="001134AD" w:rsidRDefault="001134AD">
      <w:pPr>
        <w:rPr>
          <w:lang w:val="en-US"/>
        </w:rPr>
      </w:pPr>
      <w:r>
        <w:rPr>
          <w:lang w:val="en-US"/>
        </w:rPr>
        <w:t>Partner name:</w:t>
      </w:r>
    </w:p>
    <w:p w14:paraId="257D9A5B" w14:textId="26B25B0D" w:rsidR="001134AD" w:rsidRDefault="001134AD">
      <w:pPr>
        <w:rPr>
          <w:lang w:val="en-US"/>
        </w:rPr>
      </w:pPr>
      <w:r>
        <w:rPr>
          <w:lang w:val="en-US"/>
        </w:rPr>
        <w:t>Partner encoding:</w:t>
      </w:r>
      <w:r w:rsidR="00692356">
        <w:rPr>
          <w:lang w:val="en-US"/>
        </w:rPr>
        <w:t xml:space="preserve"> MXG FHW MAKXX</w:t>
      </w:r>
    </w:p>
    <w:p w14:paraId="13CCC578" w14:textId="42131EB3" w:rsidR="00692356" w:rsidRDefault="00692356">
      <w:pPr>
        <w:rPr>
          <w:lang w:val="en-US"/>
        </w:rPr>
      </w:pPr>
      <w:r>
        <w:rPr>
          <w:lang w:val="en-US"/>
        </w:rPr>
        <w:t xml:space="preserve">Partner </w:t>
      </w:r>
      <w:r w:rsidR="004530E1">
        <w:rPr>
          <w:lang w:val="en-US"/>
        </w:rPr>
        <w:t>message: TEN MOD THREE</w:t>
      </w:r>
    </w:p>
    <w:p w14:paraId="667C30F6" w14:textId="4F3DFAC4" w:rsidR="001134AD" w:rsidRDefault="001134AD">
      <w:pPr>
        <w:rPr>
          <w:lang w:val="en-US"/>
        </w:rPr>
      </w:pPr>
      <w:r>
        <w:rPr>
          <w:lang w:val="en-US"/>
        </w:rPr>
        <w:t>My encoding: Jehedje</w:t>
      </w:r>
    </w:p>
    <w:p w14:paraId="3D305581" w14:textId="55AD0B13" w:rsidR="00E65912" w:rsidRDefault="00E65912">
      <w:pPr>
        <w:rPr>
          <w:lang w:val="en-US"/>
        </w:rPr>
      </w:pPr>
      <w:r>
        <w:rPr>
          <w:lang w:val="en-US"/>
        </w:rPr>
        <w:t>My message: Toronto</w:t>
      </w:r>
    </w:p>
    <w:p w14:paraId="5C7B0307" w14:textId="2AFE5FEE" w:rsidR="00EF4DF2" w:rsidRDefault="00EF4D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2F038" wp14:editId="7AC4454B">
            <wp:extent cx="5943600" cy="471170"/>
            <wp:effectExtent l="0" t="0" r="0" b="5080"/>
            <wp:docPr id="760451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1654" name="Picture 7604516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9D9" w14:textId="5588CDEE" w:rsidR="00325055" w:rsidRDefault="00EF4D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10337" wp14:editId="73395D7C">
            <wp:extent cx="5943600" cy="781050"/>
            <wp:effectExtent l="0" t="0" r="0" b="0"/>
            <wp:docPr id="1820993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93493" name="Picture 18209934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72E" w14:textId="12737AC4" w:rsidR="00EF4DF2" w:rsidRPr="00200EB3" w:rsidRDefault="00EF4DF2">
      <w:pPr>
        <w:rPr>
          <w:lang w:val="en-US"/>
        </w:rPr>
      </w:pPr>
      <w:r>
        <w:rPr>
          <w:lang w:val="en-US"/>
        </w:rPr>
        <w:lastRenderedPageBreak/>
        <w:t>I used the same method to decrypt this that I used in Q2.</w:t>
      </w:r>
    </w:p>
    <w:sectPr w:rsidR="00EF4DF2" w:rsidRPr="00200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3"/>
    <w:rsid w:val="001134AD"/>
    <w:rsid w:val="00136196"/>
    <w:rsid w:val="00200EB3"/>
    <w:rsid w:val="00325055"/>
    <w:rsid w:val="00326707"/>
    <w:rsid w:val="00337842"/>
    <w:rsid w:val="004530E1"/>
    <w:rsid w:val="00692356"/>
    <w:rsid w:val="008E6535"/>
    <w:rsid w:val="00967753"/>
    <w:rsid w:val="00AA6DE8"/>
    <w:rsid w:val="00AC2C81"/>
    <w:rsid w:val="00E65912"/>
    <w:rsid w:val="00E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D5BC"/>
  <w15:chartTrackingRefBased/>
  <w15:docId w15:val="{4C375B08-3BED-48C2-A321-9227D233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12</cp:revision>
  <dcterms:created xsi:type="dcterms:W3CDTF">2025-01-13T20:17:00Z</dcterms:created>
  <dcterms:modified xsi:type="dcterms:W3CDTF">2025-01-13T20:39:00Z</dcterms:modified>
</cp:coreProperties>
</file>