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2573A" w:rsidR="0002573A" w:rsidP="0A5C2E4D" w:rsidRDefault="0002573A" w14:paraId="3EC1F41D" w14:textId="6ED2CA32">
      <w:pPr>
        <w:rPr>
          <w:rFonts w:ascii="Arial" w:hAnsi="Arial" w:cs="Arial"/>
          <w:b w:val="1"/>
          <w:bCs w:val="1"/>
        </w:rPr>
      </w:pPr>
      <w:commentRangeStart w:id="1163849313"/>
      <w:r w:rsidRPr="0A5C2E4D" w:rsidR="0A5C2E4D">
        <w:rPr>
          <w:rFonts w:ascii="Arial" w:hAnsi="Arial" w:cs="Arial"/>
          <w:b w:val="1"/>
          <w:bCs w:val="1"/>
        </w:rPr>
        <w:t>HVAC</w:t>
      </w:r>
      <w:commentRangeEnd w:id="1163849313"/>
      <w:r>
        <w:rPr>
          <w:rStyle w:val="CommentReference"/>
        </w:rPr>
        <w:commentReference w:id="1163849313"/>
      </w:r>
      <w:r w:rsidRPr="0A5C2E4D" w:rsidR="0A5C2E4D">
        <w:rPr>
          <w:rFonts w:ascii="Arial" w:hAnsi="Arial" w:cs="Arial"/>
          <w:b w:val="1"/>
          <w:bCs w:val="1"/>
        </w:rPr>
        <w:t xml:space="preserve"> Assignment</w:t>
      </w:r>
    </w:p>
    <w:p w:rsidRPr="0002573A" w:rsidR="0002573A" w:rsidP="0002573A" w:rsidRDefault="0002573A" w14:paraId="31BECFA2" w14:textId="77777777">
      <w:pPr>
        <w:rPr>
          <w:rFonts w:ascii="Arial" w:hAnsi="Arial" w:cs="Arial"/>
        </w:rPr>
      </w:pPr>
    </w:p>
    <w:p w:rsidRPr="0002573A" w:rsidR="0002573A" w:rsidP="0002573A" w:rsidRDefault="0002573A" w14:paraId="00303E31" w14:textId="27A3DBB9">
      <w:pPr>
        <w:rPr>
          <w:rFonts w:ascii="Arial" w:hAnsi="Arial" w:cs="Arial"/>
        </w:rPr>
      </w:pPr>
      <w:r w:rsidRPr="0002573A">
        <w:rPr>
          <w:rFonts w:ascii="Arial" w:hAnsi="Arial" w:cs="Arial"/>
        </w:rPr>
        <w:t>Writeup Template</w:t>
      </w:r>
    </w:p>
    <w:p w:rsidRPr="0002573A" w:rsidR="0002573A" w:rsidP="0002573A" w:rsidRDefault="0002573A" w14:paraId="55CE8417" w14:textId="77777777">
      <w:pPr>
        <w:rPr>
          <w:rFonts w:ascii="Arial" w:hAnsi="Arial" w:cs="Arial"/>
        </w:rPr>
      </w:pPr>
      <w:bookmarkStart w:name="_GoBack" w:id="0"/>
      <w:bookmarkEnd w:id="0"/>
    </w:p>
    <w:p w:rsidRPr="0002573A" w:rsidR="0002573A" w:rsidP="0002573A" w:rsidRDefault="0002573A" w14:paraId="6EAE393A" w14:textId="54310FEA">
      <w:pPr>
        <w:rPr>
          <w:rFonts w:ascii="Arial" w:hAnsi="Arial" w:cs="Arial"/>
        </w:rPr>
      </w:pPr>
      <w:r w:rsidRPr="0002573A">
        <w:rPr>
          <w:rFonts w:ascii="Arial" w:hAnsi="Arial" w:cs="Arial"/>
        </w:rPr>
        <w:t>You can use this file as a template for your writeup if you want to submit it as a markdown file, but feel free to use some other method and submit a pdf if you prefer.</w:t>
      </w:r>
    </w:p>
    <w:p w:rsidRPr="0002573A" w:rsidR="0002573A" w:rsidP="0002573A" w:rsidRDefault="0002573A" w14:paraId="650AB498" w14:textId="2BF6D6A2">
      <w:pPr>
        <w:rPr>
          <w:rFonts w:ascii="Arial" w:hAnsi="Arial" w:cs="Arial"/>
        </w:rPr>
      </w:pPr>
    </w:p>
    <w:p w:rsidRPr="0002573A" w:rsidR="0002573A" w:rsidP="0002573A" w:rsidRDefault="0002573A" w14:paraId="4E95A40B" w14:textId="7B71936C">
      <w:pPr>
        <w:rPr>
          <w:rFonts w:ascii="Arial" w:hAnsi="Arial" w:cs="Arial"/>
          <w:b/>
        </w:rPr>
      </w:pPr>
      <w:r w:rsidRPr="0002573A">
        <w:rPr>
          <w:rFonts w:ascii="Arial" w:hAnsi="Arial" w:cs="Arial"/>
          <w:b/>
        </w:rPr>
        <w:t>Model HVAC Project Goals</w:t>
      </w:r>
    </w:p>
    <w:p w:rsidRPr="0002573A" w:rsidR="0002573A" w:rsidP="0002573A" w:rsidRDefault="0002573A" w14:paraId="5DC3242B" w14:textId="77777777">
      <w:pPr>
        <w:rPr>
          <w:rFonts w:ascii="Arial" w:hAnsi="Arial" w:cs="Arial"/>
        </w:rPr>
      </w:pPr>
      <w:r w:rsidRPr="0002573A">
        <w:rPr>
          <w:rFonts w:ascii="Arial" w:hAnsi="Arial" w:cs="Arial"/>
        </w:rPr>
        <w:t>The goals of this project are the following:</w:t>
      </w:r>
    </w:p>
    <w:p w:rsidRPr="0002573A" w:rsidR="0002573A" w:rsidP="0002573A" w:rsidRDefault="0002573A" w14:paraId="224F6E39" w14:textId="77777777">
      <w:pPr>
        <w:rPr>
          <w:rFonts w:ascii="Arial" w:hAnsi="Arial" w:cs="Arial"/>
        </w:rPr>
      </w:pPr>
      <w:r w:rsidRPr="0002573A">
        <w:rPr>
          <w:rFonts w:ascii="Arial" w:hAnsi="Arial" w:cs="Arial"/>
        </w:rPr>
        <w:t xml:space="preserve">* Using </w:t>
      </w:r>
      <w:proofErr w:type="spellStart"/>
      <w:r w:rsidRPr="0002573A">
        <w:rPr>
          <w:rFonts w:ascii="Arial" w:hAnsi="Arial" w:cs="Arial"/>
        </w:rPr>
        <w:t>fischertechniks</w:t>
      </w:r>
      <w:proofErr w:type="spellEnd"/>
      <w:r w:rsidRPr="0002573A">
        <w:rPr>
          <w:rFonts w:ascii="Arial" w:hAnsi="Arial" w:cs="Arial"/>
        </w:rPr>
        <w:t xml:space="preserve"> and </w:t>
      </w:r>
      <w:proofErr w:type="spellStart"/>
      <w:r w:rsidRPr="0002573A">
        <w:rPr>
          <w:rFonts w:ascii="Arial" w:hAnsi="Arial" w:cs="Arial"/>
        </w:rPr>
        <w:t>ROBOPro</w:t>
      </w:r>
      <w:proofErr w:type="spellEnd"/>
      <w:r w:rsidRPr="0002573A">
        <w:rPr>
          <w:rFonts w:ascii="Arial" w:hAnsi="Arial" w:cs="Arial"/>
        </w:rPr>
        <w:t>, build a prototype HVAC system to maintain a certain tolerance of temperature</w:t>
      </w:r>
    </w:p>
    <w:p w:rsidRPr="0002573A" w:rsidR="0002573A" w:rsidP="0002573A" w:rsidRDefault="0002573A" w14:paraId="5C444A0F" w14:textId="77777777">
      <w:pPr>
        <w:rPr>
          <w:rFonts w:ascii="Arial" w:hAnsi="Arial" w:cs="Arial"/>
        </w:rPr>
      </w:pPr>
      <w:r w:rsidRPr="0002573A">
        <w:rPr>
          <w:rFonts w:ascii="Arial" w:hAnsi="Arial" w:cs="Arial"/>
        </w:rPr>
        <w:t>* A light should indicate whether the fan or the lamp is on</w:t>
      </w:r>
    </w:p>
    <w:p w:rsidRPr="0002573A" w:rsidR="0002573A" w:rsidP="0002573A" w:rsidRDefault="0002573A" w14:paraId="42DA1AFC" w14:textId="77777777">
      <w:pPr>
        <w:rPr>
          <w:rFonts w:ascii="Arial" w:hAnsi="Arial" w:cs="Arial"/>
        </w:rPr>
      </w:pPr>
      <w:r w:rsidRPr="0002573A">
        <w:rPr>
          <w:rFonts w:ascii="Arial" w:hAnsi="Arial" w:cs="Arial"/>
        </w:rPr>
        <w:t>* A control panel should count the number of seconds the fan or lamp has been on</w:t>
      </w:r>
    </w:p>
    <w:p w:rsidRPr="0002573A" w:rsidR="0002573A" w:rsidP="0002573A" w:rsidRDefault="0002573A" w14:paraId="444A00DA" w14:textId="77777777">
      <w:pPr>
        <w:rPr>
          <w:rFonts w:ascii="Arial" w:hAnsi="Arial" w:cs="Arial"/>
        </w:rPr>
      </w:pPr>
      <w:r w:rsidRPr="0002573A">
        <w:rPr>
          <w:rFonts w:ascii="Arial" w:hAnsi="Arial" w:cs="Arial"/>
        </w:rPr>
        <w:t>* Fully comment all functions within the flowchart program</w:t>
      </w:r>
    </w:p>
    <w:p w:rsidRPr="0002573A" w:rsidR="0002573A" w:rsidP="0002573A" w:rsidRDefault="0002573A" w14:paraId="7FFA92D9" w14:textId="77777777">
      <w:pPr>
        <w:rPr>
          <w:rFonts w:ascii="Arial" w:hAnsi="Arial" w:cs="Arial"/>
        </w:rPr>
      </w:pPr>
    </w:p>
    <w:p w:rsidRPr="0002573A" w:rsidR="0002573A" w:rsidP="0002573A" w:rsidRDefault="0002573A" w14:paraId="4AE083A5" w14:textId="2E84239B">
      <w:pPr>
        <w:rPr>
          <w:rFonts w:ascii="Arial" w:hAnsi="Arial" w:cs="Arial"/>
          <w:b/>
        </w:rPr>
      </w:pPr>
      <w:r w:rsidRPr="0002573A">
        <w:rPr>
          <w:rFonts w:ascii="Arial" w:hAnsi="Arial" w:cs="Arial"/>
          <w:b/>
        </w:rPr>
        <w:t>Rubric Points</w:t>
      </w:r>
    </w:p>
    <w:p w:rsidRPr="0002573A" w:rsidR="0002573A" w:rsidP="482E0AD7" w:rsidRDefault="0002573A" w14:paraId="68CEA5F7" w14:textId="1B14DDDE">
      <w:pPr>
        <w:pStyle w:val="Normal"/>
        <w:rPr>
          <w:rFonts w:ascii="Arial" w:hAnsi="Arial" w:cs="Arial"/>
        </w:rPr>
      </w:pPr>
      <w:r w:rsidRPr="482E0AD7" w:rsidR="482E0AD7">
        <w:rPr>
          <w:rFonts w:ascii="Arial" w:hAnsi="Arial" w:cs="Arial"/>
        </w:rPr>
        <w:t xml:space="preserve">Design Constraints: To ensure all design constraints were implemented </w:t>
      </w:r>
      <w:r w:rsidRPr="482E0AD7" w:rsidR="482E0AD7">
        <w:rPr>
          <w:rFonts w:ascii="Arial" w:hAnsi="Arial" w:cs="Arial"/>
        </w:rPr>
        <w:t xml:space="preserve">we </w:t>
      </w:r>
      <w:r w:rsidRPr="482E0AD7" w:rsidR="482E0AD7">
        <w:rPr>
          <w:rFonts w:ascii="Arial" w:hAnsi="Arial" w:cs="Arial"/>
        </w:rPr>
        <w:t xml:space="preserve">made sure </w:t>
      </w:r>
      <w:r w:rsidRPr="482E0AD7" w:rsidR="482E0AD7">
        <w:rPr>
          <w:rFonts w:ascii="Arial" w:hAnsi="Arial" w:cs="Arial"/>
        </w:rPr>
        <w:t>we</w:t>
      </w:r>
      <w:r w:rsidRPr="482E0AD7" w:rsidR="482E0AD7">
        <w:rPr>
          <w:rFonts w:ascii="Arial" w:hAnsi="Arial" w:cs="Arial"/>
        </w:rPr>
        <w:t xml:space="preserve"> knew every function that was needed. We added indicator lights, a control panel, and walls for maintaining temperature better.</w:t>
      </w:r>
    </w:p>
    <w:p w:rsidRPr="0002573A" w:rsidR="0002573A" w:rsidP="482E0AD7" w:rsidRDefault="0002573A" w14:paraId="62319D2E" w14:textId="348F61A9">
      <w:pPr>
        <w:pStyle w:val="Normal"/>
        <w:rPr>
          <w:rFonts w:ascii="Arial" w:hAnsi="Arial" w:cs="Arial"/>
        </w:rPr>
      </w:pPr>
      <w:r w:rsidRPr="482E0AD7" w:rsidR="482E0AD7">
        <w:rPr>
          <w:rFonts w:ascii="Arial" w:hAnsi="Arial" w:cs="Arial"/>
        </w:rPr>
        <w:t xml:space="preserve">Repeatability of Function: </w:t>
      </w:r>
      <w:r w:rsidRPr="482E0AD7" w:rsidR="482E0AD7">
        <w:rPr>
          <w:rFonts w:ascii="Arial" w:hAnsi="Arial" w:cs="Arial"/>
        </w:rPr>
        <w:t>The b</w:t>
      </w:r>
      <w:r w:rsidRPr="482E0AD7" w:rsidR="482E0AD7">
        <w:rPr>
          <w:rFonts w:ascii="Arial" w:hAnsi="Arial" w:cs="Arial"/>
        </w:rPr>
        <w:t xml:space="preserve">uild is easy to replicate. It uses only </w:t>
      </w:r>
      <w:proofErr w:type="spellStart"/>
      <w:r w:rsidRPr="482E0AD7" w:rsidR="482E0AD7">
        <w:rPr>
          <w:rFonts w:ascii="Arial" w:hAnsi="Arial" w:cs="Arial"/>
        </w:rPr>
        <w:t>fischertechnicks</w:t>
      </w:r>
      <w:proofErr w:type="spellEnd"/>
      <w:r w:rsidRPr="482E0AD7" w:rsidR="482E0AD7">
        <w:rPr>
          <w:rFonts w:ascii="Arial" w:hAnsi="Arial" w:cs="Arial"/>
        </w:rPr>
        <w:t>, paper, and tape.</w:t>
      </w:r>
    </w:p>
    <w:p w:rsidRPr="0002573A" w:rsidR="0002573A" w:rsidP="51FEEA82" w:rsidRDefault="0002573A" w14:paraId="532EE578" w14:textId="3DECDD34">
      <w:pPr>
        <w:pStyle w:val="Normal"/>
        <w:rPr>
          <w:rFonts w:ascii="Arial" w:hAnsi="Arial" w:cs="Arial"/>
        </w:rPr>
      </w:pPr>
      <w:r w:rsidRPr="51FEEA82" w:rsidR="51FEEA82">
        <w:rPr>
          <w:rFonts w:ascii="Arial" w:hAnsi="Arial" w:cs="Arial"/>
        </w:rPr>
        <w:t>Design Constraints: We had to program the indicator lights so that they would change depending on if the fan or lamp was on.</w:t>
      </w:r>
    </w:p>
    <w:p w:rsidRPr="0002573A" w:rsidR="0002573A" w:rsidP="6CE6E16D" w:rsidRDefault="0002573A" w14:paraId="54A9806E" w14:textId="49CFB119">
      <w:pPr>
        <w:pStyle w:val="Normal"/>
        <w:rPr>
          <w:rFonts w:ascii="Arial" w:hAnsi="Arial" w:cs="Arial"/>
        </w:rPr>
      </w:pPr>
      <w:r w:rsidRPr="6CE6E16D" w:rsidR="6CE6E16D">
        <w:rPr>
          <w:rFonts w:ascii="Arial" w:hAnsi="Arial" w:cs="Arial"/>
        </w:rPr>
        <w:t>Repeatability of Program: The program runs in a continuous loop and is adaptive. It is repeatable every time and change</w:t>
      </w:r>
      <w:r w:rsidRPr="6CE6E16D" w:rsidR="6CE6E16D">
        <w:rPr>
          <w:rFonts w:ascii="Arial" w:hAnsi="Arial" w:cs="Arial"/>
        </w:rPr>
        <w:t>s</w:t>
      </w:r>
      <w:r w:rsidRPr="6CE6E16D" w:rsidR="6CE6E16D">
        <w:rPr>
          <w:rFonts w:ascii="Arial" w:hAnsi="Arial" w:cs="Arial"/>
        </w:rPr>
        <w:t xml:space="preserve"> its temperature setting automatically.</w:t>
      </w:r>
    </w:p>
    <w:p w:rsidRPr="0002573A" w:rsidR="0002573A" w:rsidP="0002573A" w:rsidRDefault="0002573A" w14:paraId="05B0D9DA" w14:textId="77777777">
      <w:pPr>
        <w:rPr>
          <w:rFonts w:ascii="Arial" w:hAnsi="Arial" w:cs="Arial"/>
        </w:rPr>
      </w:pPr>
      <w:r w:rsidRPr="0002573A">
        <w:rPr>
          <w:rFonts w:ascii="Arial" w:hAnsi="Arial" w:cs="Arial"/>
        </w:rPr>
        <w:t>---</w:t>
      </w:r>
    </w:p>
    <w:p w:rsidRPr="0002573A" w:rsidR="0002573A" w:rsidP="0002573A" w:rsidRDefault="0002573A" w14:paraId="235219EE" w14:textId="537E5342">
      <w:pPr>
        <w:rPr>
          <w:rFonts w:ascii="Arial" w:hAnsi="Arial" w:cs="Arial"/>
          <w:b/>
        </w:rPr>
      </w:pPr>
      <w:r w:rsidRPr="0002573A">
        <w:rPr>
          <w:rFonts w:ascii="Arial" w:hAnsi="Arial" w:cs="Arial"/>
          <w:b/>
        </w:rPr>
        <w:t>Physical Construction</w:t>
      </w:r>
    </w:p>
    <w:p w:rsidRPr="0002573A" w:rsidR="0002573A" w:rsidP="0002573A" w:rsidRDefault="0002573A" w14:paraId="1FB97BA1" w14:textId="466EC471">
      <w:pPr>
        <w:rPr>
          <w:rFonts w:ascii="Arial" w:hAnsi="Arial" w:cs="Arial"/>
        </w:rPr>
      </w:pPr>
      <w:r w:rsidRPr="0002573A">
        <w:rPr>
          <w:rFonts w:ascii="Arial" w:hAnsi="Arial" w:cs="Arial"/>
        </w:rPr>
        <w:t>1. Design Constraints - All design constraints are met and the prototype goes above and beyond.</w:t>
      </w:r>
    </w:p>
    <w:p w:rsidRPr="0002573A" w:rsidR="0002573A" w:rsidP="0002573A" w:rsidRDefault="0002573A" w14:paraId="29C8A3DC" w14:textId="77777777">
      <w:pPr>
        <w:rPr>
          <w:rFonts w:ascii="Arial" w:hAnsi="Arial" w:cs="Arial"/>
        </w:rPr>
      </w:pPr>
    </w:p>
    <w:p w:rsidRPr="0002573A" w:rsidR="0002573A" w:rsidP="0002573A" w:rsidRDefault="0002573A" w14:paraId="1142F6A2" w14:textId="77777777">
      <w:pPr>
        <w:rPr>
          <w:rFonts w:ascii="Arial" w:hAnsi="Arial" w:cs="Arial"/>
        </w:rPr>
      </w:pPr>
      <w:r w:rsidRPr="0002573A">
        <w:rPr>
          <w:rFonts w:ascii="Arial" w:hAnsi="Arial" w:cs="Arial"/>
        </w:rPr>
        <w:t>My project includes the following elements to meet the design constraints:</w:t>
      </w:r>
    </w:p>
    <w:p w:rsidRPr="0002573A" w:rsidR="0002573A" w:rsidP="51FEEA82" w:rsidRDefault="0002573A" w14:paraId="50FC51CF" w14:textId="2D585AF8">
      <w:pPr>
        <w:rPr>
          <w:rFonts w:ascii="Arial" w:hAnsi="Arial" w:cs="Arial"/>
        </w:rPr>
      </w:pPr>
      <w:r w:rsidRPr="51FEEA82" w:rsidR="51FEEA82">
        <w:rPr>
          <w:rFonts w:ascii="Arial" w:hAnsi="Arial" w:cs="Arial"/>
        </w:rPr>
        <w:t xml:space="preserve">* </w:t>
      </w:r>
      <w:r w:rsidRPr="51FEEA82" w:rsidR="51FEEA82">
        <w:rPr>
          <w:rFonts w:ascii="Arial" w:hAnsi="Arial" w:cs="Arial"/>
        </w:rPr>
        <w:t xml:space="preserve">Two lights to indicate </w:t>
      </w:r>
      <w:r w:rsidRPr="51FEEA82" w:rsidR="51FEEA82">
        <w:rPr>
          <w:rFonts w:ascii="Arial" w:hAnsi="Arial" w:cs="Arial"/>
        </w:rPr>
        <w:t>whether</w:t>
      </w:r>
      <w:r w:rsidRPr="51FEEA82" w:rsidR="51FEEA82">
        <w:rPr>
          <w:rFonts w:ascii="Arial" w:hAnsi="Arial" w:cs="Arial"/>
        </w:rPr>
        <w:t xml:space="preserve"> the fan or lamp is on</w:t>
      </w:r>
    </w:p>
    <w:p w:rsidRPr="0002573A" w:rsidR="0002573A" w:rsidP="51FEEA82" w:rsidRDefault="0002573A" w14:paraId="7ADB4B70" w14:textId="60BC9D33">
      <w:pPr>
        <w:rPr>
          <w:rFonts w:ascii="Arial" w:hAnsi="Arial" w:cs="Arial"/>
        </w:rPr>
      </w:pPr>
      <w:r w:rsidRPr="51FEEA82" w:rsidR="51FEEA82">
        <w:rPr>
          <w:rFonts w:ascii="Arial" w:hAnsi="Arial" w:cs="Arial"/>
        </w:rPr>
        <w:t xml:space="preserve">* </w:t>
      </w:r>
      <w:r w:rsidRPr="51FEEA82" w:rsidR="51FEEA82">
        <w:rPr>
          <w:rFonts w:ascii="Arial" w:hAnsi="Arial" w:cs="Arial"/>
        </w:rPr>
        <w:t xml:space="preserve">Paper walls to ensure a controlled environment when </w:t>
      </w:r>
      <w:r w:rsidRPr="51FEEA82" w:rsidR="51FEEA82">
        <w:rPr>
          <w:rFonts w:ascii="Arial" w:hAnsi="Arial" w:cs="Arial"/>
        </w:rPr>
        <w:t>maintaining</w:t>
      </w:r>
      <w:r w:rsidRPr="51FEEA82" w:rsidR="51FEEA82">
        <w:rPr>
          <w:rFonts w:ascii="Arial" w:hAnsi="Arial" w:cs="Arial"/>
        </w:rPr>
        <w:t xml:space="preserve"> temperature</w:t>
      </w:r>
    </w:p>
    <w:p w:rsidRPr="0002573A" w:rsidR="0002573A" w:rsidP="0002573A" w:rsidRDefault="0002573A" w14:paraId="49E9EE57" w14:textId="77777777">
      <w:pPr>
        <w:rPr>
          <w:rFonts w:ascii="Arial" w:hAnsi="Arial" w:cs="Arial"/>
        </w:rPr>
      </w:pPr>
    </w:p>
    <w:p w:rsidRPr="0002573A" w:rsidR="0002573A" w:rsidP="0002573A" w:rsidRDefault="0002573A" w14:paraId="2E6953C0" w14:textId="22730E47">
      <w:pPr>
        <w:rPr>
          <w:rFonts w:ascii="Arial" w:hAnsi="Arial" w:cs="Arial"/>
        </w:rPr>
      </w:pPr>
      <w:r w:rsidRPr="0002573A">
        <w:rPr>
          <w:rFonts w:ascii="Arial" w:hAnsi="Arial" w:cs="Arial"/>
        </w:rPr>
        <w:t>2. Repeatability of Function - The build is repeatable 100% of the time.</w:t>
      </w:r>
    </w:p>
    <w:p w:rsidRPr="0002573A" w:rsidR="0002573A" w:rsidP="0002573A" w:rsidRDefault="0002573A" w14:paraId="19BEC5EB" w14:textId="77777777">
      <w:pPr>
        <w:rPr>
          <w:rFonts w:ascii="Arial" w:hAnsi="Arial" w:cs="Arial"/>
        </w:rPr>
      </w:pPr>
    </w:p>
    <w:p w:rsidRPr="0002573A" w:rsidR="0002573A" w:rsidP="0002573A" w:rsidRDefault="0002573A" w14:paraId="46BB81B1" w14:textId="77777777">
      <w:pPr>
        <w:rPr>
          <w:rFonts w:ascii="Arial" w:hAnsi="Arial" w:cs="Arial"/>
        </w:rPr>
      </w:pPr>
      <w:r w:rsidRPr="0002573A">
        <w:rPr>
          <w:rFonts w:ascii="Arial" w:hAnsi="Arial" w:cs="Arial"/>
        </w:rPr>
        <w:t xml:space="preserve">My build includes fischertechnik components to ensure repeatability. For </w:t>
      </w:r>
      <w:proofErr w:type="gramStart"/>
      <w:r w:rsidRPr="0002573A">
        <w:rPr>
          <w:rFonts w:ascii="Arial" w:hAnsi="Arial" w:cs="Arial"/>
        </w:rPr>
        <w:t>example,...</w:t>
      </w:r>
      <w:proofErr w:type="gramEnd"/>
    </w:p>
    <w:p w:rsidRPr="0002573A" w:rsidR="0002573A" w:rsidP="51FEEA82" w:rsidRDefault="0002573A" w14:paraId="226B3B6B" w14:textId="797F19AE">
      <w:pPr>
        <w:rPr>
          <w:rFonts w:ascii="Arial" w:hAnsi="Arial" w:cs="Arial"/>
        </w:rPr>
      </w:pPr>
      <w:r w:rsidRPr="51FEEA82" w:rsidR="51FEEA82">
        <w:rPr>
          <w:rFonts w:ascii="Arial" w:hAnsi="Arial" w:cs="Arial"/>
        </w:rPr>
        <w:t xml:space="preserve">We used </w:t>
      </w:r>
      <w:r w:rsidRPr="51FEEA82" w:rsidR="51FEEA82">
        <w:rPr>
          <w:rFonts w:ascii="Arial" w:hAnsi="Arial" w:cs="Arial"/>
        </w:rPr>
        <w:t>an</w:t>
      </w:r>
      <w:r w:rsidRPr="51FEEA82" w:rsidR="51FEEA82">
        <w:rPr>
          <w:rFonts w:ascii="Arial" w:hAnsi="Arial" w:cs="Arial"/>
        </w:rPr>
        <w:t xml:space="preserve"> analog part that changes value depending on the temperature. We were able to use this value to ensure that the program would always maintain temperature and repeat itself 100% of the time.</w:t>
      </w:r>
    </w:p>
    <w:p w:rsidRPr="0002573A" w:rsidR="0002573A" w:rsidP="0002573A" w:rsidRDefault="0002573A" w14:paraId="71B39EA7" w14:textId="02D8B76E">
      <w:pPr>
        <w:rPr>
          <w:rFonts w:ascii="Arial" w:hAnsi="Arial" w:cs="Arial"/>
          <w:b/>
        </w:rPr>
      </w:pPr>
      <w:proofErr w:type="spellStart"/>
      <w:r w:rsidRPr="0002573A">
        <w:rPr>
          <w:rFonts w:ascii="Arial" w:hAnsi="Arial" w:cs="Arial"/>
          <w:b/>
        </w:rPr>
        <w:t>ROBOPro</w:t>
      </w:r>
      <w:proofErr w:type="spellEnd"/>
      <w:r w:rsidRPr="0002573A">
        <w:rPr>
          <w:rFonts w:ascii="Arial" w:hAnsi="Arial" w:cs="Arial"/>
          <w:b/>
        </w:rPr>
        <w:t xml:space="preserve"> Programming Software</w:t>
      </w:r>
    </w:p>
    <w:p w:rsidRPr="0002573A" w:rsidR="0002573A" w:rsidP="0002573A" w:rsidRDefault="0002573A" w14:paraId="12DA58A5" w14:textId="5C2FDED2">
      <w:pPr>
        <w:rPr>
          <w:rFonts w:ascii="Arial" w:hAnsi="Arial" w:cs="Arial"/>
        </w:rPr>
      </w:pPr>
      <w:r w:rsidRPr="0002573A">
        <w:rPr>
          <w:rFonts w:ascii="Arial" w:hAnsi="Arial" w:cs="Arial"/>
        </w:rPr>
        <w:t>1. Design Constraints - All design constraints are met and the prototype goes above and beyond.</w:t>
      </w:r>
    </w:p>
    <w:p w:rsidRPr="0002573A" w:rsidR="0002573A" w:rsidP="0002573A" w:rsidRDefault="0002573A" w14:paraId="5D875BAD" w14:textId="77777777">
      <w:pPr>
        <w:rPr>
          <w:rFonts w:ascii="Arial" w:hAnsi="Arial" w:cs="Arial"/>
        </w:rPr>
      </w:pPr>
    </w:p>
    <w:p w:rsidRPr="0002573A" w:rsidR="0002573A" w:rsidP="0002573A" w:rsidRDefault="0002573A" w14:paraId="2CD4DC5B" w14:textId="77777777">
      <w:pPr>
        <w:rPr>
          <w:rFonts w:ascii="Arial" w:hAnsi="Arial" w:cs="Arial"/>
        </w:rPr>
      </w:pPr>
      <w:r w:rsidRPr="0002573A">
        <w:rPr>
          <w:rFonts w:ascii="Arial" w:hAnsi="Arial" w:cs="Arial"/>
        </w:rPr>
        <w:t>My project includes the following elements to meet the design constraints:</w:t>
      </w:r>
    </w:p>
    <w:p w:rsidRPr="0002573A" w:rsidR="0002573A" w:rsidP="51FEEA82" w:rsidRDefault="0002573A" w14:paraId="7D166719" w14:textId="3B96E705">
      <w:pPr>
        <w:rPr>
          <w:rFonts w:ascii="Arial" w:hAnsi="Arial" w:cs="Arial"/>
        </w:rPr>
      </w:pPr>
      <w:r w:rsidRPr="51FEEA82" w:rsidR="51FEEA82">
        <w:rPr>
          <w:rFonts w:ascii="Arial" w:hAnsi="Arial" w:cs="Arial"/>
        </w:rPr>
        <w:t xml:space="preserve">* </w:t>
      </w:r>
      <w:r w:rsidRPr="51FEEA82" w:rsidR="51FEEA82">
        <w:rPr>
          <w:rFonts w:ascii="Arial" w:hAnsi="Arial" w:cs="Arial"/>
        </w:rPr>
        <w:t>A variable function that tracks how long the lamp or fan has been running and at what power</w:t>
      </w:r>
    </w:p>
    <w:p w:rsidRPr="0002573A" w:rsidR="0002573A" w:rsidP="51FEEA82" w:rsidRDefault="0002573A" w14:paraId="5F7E1454" w14:textId="61A86CCF">
      <w:pPr>
        <w:rPr>
          <w:rFonts w:ascii="Arial" w:hAnsi="Arial" w:cs="Arial"/>
        </w:rPr>
      </w:pPr>
      <w:r w:rsidRPr="51FEEA82" w:rsidR="51FEEA82">
        <w:rPr>
          <w:rFonts w:ascii="Arial" w:hAnsi="Arial" w:cs="Arial"/>
        </w:rPr>
        <w:t xml:space="preserve">* </w:t>
      </w:r>
      <w:r w:rsidRPr="51FEEA82" w:rsidR="51FEEA82">
        <w:rPr>
          <w:rFonts w:ascii="Arial" w:hAnsi="Arial" w:cs="Arial"/>
        </w:rPr>
        <w:t>A continuous loop so that the program can run automatically and repeat itself</w:t>
      </w:r>
    </w:p>
    <w:p w:rsidRPr="0002573A" w:rsidR="0002573A" w:rsidP="0002573A" w:rsidRDefault="0002573A" w14:paraId="02DECA3D" w14:textId="77777777">
      <w:pPr>
        <w:rPr>
          <w:rFonts w:ascii="Arial" w:hAnsi="Arial" w:cs="Arial"/>
        </w:rPr>
      </w:pPr>
    </w:p>
    <w:p w:rsidRPr="0002573A" w:rsidR="0002573A" w:rsidP="0002573A" w:rsidRDefault="0002573A" w14:paraId="210D1F67" w14:textId="57189C3F">
      <w:pPr>
        <w:rPr>
          <w:rFonts w:ascii="Arial" w:hAnsi="Arial" w:cs="Arial"/>
        </w:rPr>
      </w:pPr>
      <w:r w:rsidRPr="0002573A">
        <w:rPr>
          <w:rFonts w:ascii="Arial" w:hAnsi="Arial" w:cs="Arial"/>
        </w:rPr>
        <w:t>Here are some pictures of my code:</w:t>
      </w:r>
    </w:p>
    <w:p w:rsidRPr="0002573A" w:rsidR="0002573A" w:rsidP="0002573A" w:rsidRDefault="0002573A" w14:paraId="667E4A08" w14:textId="77777777">
      <w:pPr>
        <w:rPr>
          <w:rFonts w:ascii="Arial" w:hAnsi="Arial" w:cs="Arial"/>
        </w:rPr>
      </w:pPr>
    </w:p>
    <w:p w:rsidRPr="0002573A" w:rsidR="0002573A" w:rsidP="0002573A" w:rsidRDefault="0002573A" w14:paraId="15EB0E5E" w14:textId="0A0E6CAA">
      <w:pPr>
        <w:rPr>
          <w:rFonts w:ascii="Arial" w:hAnsi="Arial" w:cs="Arial"/>
        </w:rPr>
      </w:pPr>
      <w:r w:rsidRPr="0002573A">
        <w:rPr>
          <w:rFonts w:ascii="Arial" w:hAnsi="Arial" w:cs="Arial"/>
        </w:rPr>
        <w:t>2. Repeatability of Function - The build is repeatable 100% of the time.</w:t>
      </w:r>
    </w:p>
    <w:p w:rsidRPr="0002573A" w:rsidR="0002573A" w:rsidP="0002573A" w:rsidRDefault="0002573A" w14:paraId="7592F07B" w14:textId="77777777">
      <w:pPr>
        <w:rPr>
          <w:rFonts w:ascii="Arial" w:hAnsi="Arial" w:cs="Arial"/>
        </w:rPr>
      </w:pPr>
    </w:p>
    <w:p w:rsidRPr="0002573A" w:rsidR="0002573A" w:rsidP="0002573A" w:rsidRDefault="0002573A" w14:paraId="212091B3" w14:textId="77777777">
      <w:pPr>
        <w:rPr>
          <w:rFonts w:ascii="Arial" w:hAnsi="Arial" w:cs="Arial"/>
        </w:rPr>
      </w:pPr>
      <w:r w:rsidRPr="0002573A">
        <w:rPr>
          <w:rFonts w:ascii="Arial" w:hAnsi="Arial" w:cs="Arial"/>
        </w:rPr>
        <w:t xml:space="preserve">My build includes certain loops and functions to ensure program repeatability. For </w:t>
      </w:r>
      <w:proofErr w:type="gramStart"/>
      <w:r w:rsidRPr="0002573A">
        <w:rPr>
          <w:rFonts w:ascii="Arial" w:hAnsi="Arial" w:cs="Arial"/>
        </w:rPr>
        <w:t>example,...</w:t>
      </w:r>
      <w:proofErr w:type="gramEnd"/>
    </w:p>
    <w:p w:rsidRPr="0002573A" w:rsidR="0002573A" w:rsidP="51FEEA82" w:rsidRDefault="0002573A" w14:paraId="798252F8" w14:textId="5A70D129">
      <w:pPr>
        <w:rPr>
          <w:rFonts w:ascii="Arial" w:hAnsi="Arial" w:cs="Arial"/>
        </w:rPr>
      </w:pPr>
      <w:r w:rsidRPr="51FEEA82" w:rsidR="51FEEA82">
        <w:rPr>
          <w:rFonts w:ascii="Arial" w:hAnsi="Arial" w:cs="Arial"/>
        </w:rPr>
        <w:t>We used loops to ensure that the program always repeats itself. By using two separate loops to create one loop, we were able to use an analog function that would either use the loop that heats the prototype or cools down the prototype. If it ever gets too hot or too cold it will use extra power to heat or cool it faster.</w:t>
      </w:r>
    </w:p>
    <w:p w:rsidRPr="0002573A" w:rsidR="0002573A" w:rsidP="6CE6E16D" w:rsidRDefault="0002573A" w14:paraId="17B5F739" w14:textId="6748B43C">
      <w:pPr>
        <w:rPr>
          <w:rFonts w:ascii="Arial" w:hAnsi="Arial" w:cs="Arial"/>
        </w:rPr>
      </w:pPr>
      <w:r w:rsidRPr="6CE6E16D" w:rsidR="6CE6E16D">
        <w:rPr>
          <w:rFonts w:ascii="Arial" w:hAnsi="Arial" w:cs="Arial"/>
        </w:rPr>
        <w:t>Here is where the code is implemented and integrating with my physical build:</w:t>
      </w:r>
      <w:r w:rsidRPr="6CE6E16D" w:rsidR="6CE6E16D">
        <w:rPr>
          <w:rFonts w:ascii="Arial" w:hAnsi="Arial" w:cs="Arial"/>
        </w:rPr>
        <w:t xml:space="preserve"> </w:t>
      </w:r>
    </w:p>
    <w:p w:rsidR="6CE6E16D" w:rsidP="6CE6E16D" w:rsidRDefault="6CE6E16D" w14:paraId="6B455307" w14:textId="20AA5BB3">
      <w:pPr>
        <w:pStyle w:val="Normal"/>
        <w:rPr>
          <w:rFonts w:ascii="Arial" w:hAnsi="Arial" w:cs="Arial"/>
        </w:rPr>
      </w:pPr>
      <w:r w:rsidRPr="6CE6E16D" w:rsidR="6CE6E16D">
        <w:rPr>
          <w:rFonts w:ascii="Arial" w:hAnsi="Arial" w:cs="Arial"/>
        </w:rPr>
        <w:t>The code integrates with physical build when it uses a different setting depending on the temperature inside of the physical build.</w:t>
      </w:r>
    </w:p>
    <w:p w:rsidRPr="0002573A" w:rsidR="0002573A" w:rsidP="0002573A" w:rsidRDefault="0002573A" w14:paraId="3B676CC6" w14:textId="77777777">
      <w:pPr>
        <w:rPr>
          <w:rFonts w:ascii="Arial" w:hAnsi="Arial" w:cs="Arial"/>
        </w:rPr>
      </w:pPr>
    </w:p>
    <w:p w:rsidRPr="0002573A" w:rsidR="0002573A" w:rsidP="0002573A" w:rsidRDefault="0002573A" w14:paraId="5CB4CF74" w14:textId="73489B52">
      <w:pPr>
        <w:rPr>
          <w:rFonts w:ascii="Arial" w:hAnsi="Arial" w:cs="Arial"/>
          <w:b/>
        </w:rPr>
      </w:pPr>
      <w:r w:rsidRPr="0002573A">
        <w:rPr>
          <w:rFonts w:ascii="Arial" w:hAnsi="Arial" w:cs="Arial"/>
          <w:b/>
        </w:rPr>
        <w:t>Output Video</w:t>
      </w:r>
    </w:p>
    <w:p w:rsidRPr="0002573A" w:rsidR="00A51FBE" w:rsidP="6CE6E16D" w:rsidRDefault="0002573A" w14:paraId="2C078E63" w14:textId="0DA574E6">
      <w:pPr>
        <w:rPr>
          <w:rFonts w:ascii="Arial" w:hAnsi="Arial" w:cs="Arial"/>
        </w:rPr>
      </w:pPr>
      <w:r w:rsidRPr="6CE6E16D" w:rsidR="6CE6E16D">
        <w:rPr>
          <w:rFonts w:ascii="Arial" w:hAnsi="Arial" w:cs="Arial"/>
        </w:rPr>
        <w:t>You can find video of the automated HVAC system at this YouTube link</w:t>
      </w:r>
      <w:r w:rsidRPr="6CE6E16D" w:rsidR="6CE6E16D">
        <w:rPr>
          <w:rFonts w:ascii="Arial" w:hAnsi="Arial" w:cs="Arial"/>
        </w:rPr>
        <w:t>:</w:t>
      </w:r>
    </w:p>
    <w:p w:rsidR="6CE6E16D" w:rsidP="6CE6E16D" w:rsidRDefault="6CE6E16D" w14:paraId="1D4927E5" w14:textId="30F8B5C3">
      <w:pPr>
        <w:pStyle w:val="Normal"/>
        <w:rPr>
          <w:rFonts w:ascii="Arial" w:hAnsi="Arial" w:cs="Arial"/>
        </w:rPr>
      </w:pPr>
      <w:r w:rsidRPr="6CE6E16D" w:rsidR="6CE6E16D">
        <w:rPr>
          <w:rFonts w:ascii="Arial" w:hAnsi="Arial" w:cs="Arial"/>
        </w:rPr>
        <w:t>youtube.com/watch?v=o7CekxN9O8s</w:t>
      </w:r>
    </w:p>
    <w:sectPr w:rsidRPr="0002573A" w:rsidR="00A51FB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NP" w:author="Nathaniel P. Prewett" w:date="2019-11-08T09:15:48" w:id="1163849313">
    <w:p w:rsidR="0A5C2E4D" w:rsidRDefault="0A5C2E4D" w14:paraId="50547817" w14:textId="425AC7EE">
      <w:pPr>
        <w:pStyle w:val="CommentText"/>
      </w:pPr>
      <w:r>
        <w:fldChar w:fldCharType="begin"/>
      </w:r>
      <w:r>
        <w:instrText xml:space="preserve"> HYPERLINK "mailto:tbisc20@lsc.k12.in.us"</w:instrText>
      </w:r>
      <w:bookmarkStart w:name="_@_18A8FD09CF904B2EA5A669E54CD38B4DZ" w:id="1908273082"/>
      <w:r w:rsidRPr="0A5C2E4D">
        <w:rPr>
          <w:rStyle w:val="Mention"/>
        </w:rPr>
        <w:fldChar w:fldCharType="separate"/>
      </w:r>
      <w:bookmarkEnd w:id="1908273082"/>
      <w:r w:rsidRPr="0A5C2E4D" w:rsidR="0A5C2E4D">
        <w:rPr>
          <w:rStyle w:val="Mention"/>
          <w:noProof/>
        </w:rPr>
        <w:t>@Tyler S. Bischoff</w:t>
      </w:r>
      <w:r>
        <w:fldChar w:fldCharType="end"/>
      </w:r>
      <w:r w:rsidR="0A5C2E4D">
        <w:rPr/>
        <w:t xml:space="preserve"> Yeet NiBBa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0547817"/>
</w15:commentsEx>
</file>

<file path=word/commentsIds.xml><?xml version="1.0" encoding="utf-8"?>
<w16cid:commentsIds xmlns:mc="http://schemas.openxmlformats.org/markup-compatibility/2006" xmlns:w16cid="http://schemas.microsoft.com/office/word/2016/wordml/cid" mc:Ignorable="w16cid">
  <w16cid:commentId w16cid:paraId="50547817" w16cid:durableId="1E5794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Nathaniel P. Prewett">
    <w15:presenceInfo w15:providerId="AD" w15:userId="S::nprew02@lsc.k12.in.us::b6abf732-057d-468c-b82d-79e123a44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FD8AEF"/>
    <w:rsid w:val="0002573A"/>
    <w:rsid w:val="00A51FBE"/>
    <w:rsid w:val="0A5C2E4D"/>
    <w:rsid w:val="3AFD8AEF"/>
    <w:rsid w:val="482E0AD7"/>
    <w:rsid w:val="51FEEA82"/>
    <w:rsid w:val="6CE6E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DDA7"/>
  <w15:chartTrackingRefBased/>
  <w15:docId w15:val="{F9DAACFF-37EE-45B9-8588-052D23B3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d3f36c9872de45e1" /><Relationship Type="http://schemas.microsoft.com/office/2011/relationships/people" Target="/word/people.xml" Id="R91460d2f5a8e49aa" /><Relationship Type="http://schemas.microsoft.com/office/2011/relationships/commentsExtended" Target="/word/commentsExtended.xml" Id="R44babd7f85064fd7" /><Relationship Type="http://schemas.microsoft.com/office/2016/09/relationships/commentsIds" Target="/word/commentsIds.xml" Id="R2468adf183e740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R. White</dc:creator>
  <keywords/>
  <dc:description/>
  <lastModifiedBy>Tyler S. Bischoff</lastModifiedBy>
  <revision>6</revision>
  <dcterms:created xsi:type="dcterms:W3CDTF">2019-11-01T12:11:00.0000000Z</dcterms:created>
  <dcterms:modified xsi:type="dcterms:W3CDTF">2019-11-08T13:25:33.3772930Z</dcterms:modified>
</coreProperties>
</file>