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3283585</wp:posOffset>
                </wp:positionH>
                <wp:positionV relativeFrom="paragraph">
                  <wp:posOffset>7447280</wp:posOffset>
                </wp:positionV>
                <wp:extent cx="1545590" cy="9531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120" cy="952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/>
                              <w:t>Play Dino Run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fillcolor="#729fcf" stroked="t" style="position:absolute;margin-left:258.55pt;margin-top:586.4pt;width:121.6pt;height:74.95pt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/>
                        <w:t>Play Dino Run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2306955</wp:posOffset>
                </wp:positionH>
                <wp:positionV relativeFrom="paragraph">
                  <wp:posOffset>3912870</wp:posOffset>
                </wp:positionV>
                <wp:extent cx="2144395" cy="393192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800" cy="3931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75pt,314.7pt" to="258.5pt,624.2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1889125</wp:posOffset>
                </wp:positionH>
                <wp:positionV relativeFrom="paragraph">
                  <wp:posOffset>4257675</wp:posOffset>
                </wp:positionV>
                <wp:extent cx="2144395" cy="2945130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800" cy="2944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75pt,314.7pt" to="258.5pt,546.5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1542415</wp:posOffset>
                </wp:positionH>
                <wp:positionV relativeFrom="paragraph">
                  <wp:posOffset>4455795</wp:posOffset>
                </wp:positionV>
                <wp:extent cx="2144395" cy="202692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800" cy="2026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75pt,314.7pt" to="258.5pt,474.2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1247775</wp:posOffset>
                </wp:positionH>
                <wp:positionV relativeFrom="paragraph">
                  <wp:posOffset>4399915</wp:posOffset>
                </wp:positionV>
                <wp:extent cx="2144395" cy="988060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800" cy="987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75pt,314.7pt" to="258.5pt,392.4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1143635</wp:posOffset>
                </wp:positionH>
                <wp:positionV relativeFrom="paragraph">
                  <wp:posOffset>4090670</wp:posOffset>
                </wp:positionV>
                <wp:extent cx="2144395" cy="19113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800" cy="190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75pt,314.7pt" to="258.5pt,329.65pt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1199515</wp:posOffset>
                </wp:positionH>
                <wp:positionV relativeFrom="paragraph">
                  <wp:posOffset>3594100</wp:posOffset>
                </wp:positionV>
                <wp:extent cx="2144395" cy="727710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43800" cy="72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75pt,257.45pt" to="258.5pt,314.65pt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1424305</wp:posOffset>
                </wp:positionH>
                <wp:positionV relativeFrom="paragraph">
                  <wp:posOffset>2816860</wp:posOffset>
                </wp:positionV>
                <wp:extent cx="2144395" cy="166306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43800" cy="1662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75pt,183.8pt" to="258.5pt,314.65pt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2131695</wp:posOffset>
                </wp:positionH>
                <wp:positionV relativeFrom="paragraph">
                  <wp:posOffset>610235</wp:posOffset>
                </wp:positionV>
                <wp:extent cx="2248535" cy="358584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47840" cy="3585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75pt,39.25pt" to="266.7pt,321.5pt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1687830</wp:posOffset>
                </wp:positionH>
                <wp:positionV relativeFrom="paragraph">
                  <wp:posOffset>1932305</wp:posOffset>
                </wp:positionV>
                <wp:extent cx="2369820" cy="252920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69160" cy="2528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9.75pt,115.6pt" to="276.25pt,314.65pt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3283585</wp:posOffset>
                </wp:positionH>
                <wp:positionV relativeFrom="paragraph">
                  <wp:posOffset>6494780</wp:posOffset>
                </wp:positionV>
                <wp:extent cx="1545590" cy="95313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120" cy="952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/>
                              <w:t>Move Dino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fillcolor="#729fcf" stroked="t" style="position:absolute;margin-left:258.55pt;margin-top:511.4pt;width:121.6pt;height:74.95pt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/>
                        <w:t>Move Dino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3283585</wp:posOffset>
                </wp:positionH>
                <wp:positionV relativeFrom="paragraph">
                  <wp:posOffset>5542280</wp:posOffset>
                </wp:positionV>
                <wp:extent cx="1545590" cy="95313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120" cy="952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Launch Dino Run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fillcolor="#729fcf" stroked="t" style="position:absolute;margin-left:258.55pt;margin-top:436.4pt;width:121.6pt;height:74.95pt">
                <v:textbox>
                  <w:txbxContent>
                    <w:p>
                      <w:pPr>
                        <w:rPr/>
                      </w:pPr>
                      <w:r>
                        <w:rPr/>
                        <w:t>Launch Dino Run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3283585</wp:posOffset>
                </wp:positionH>
                <wp:positionV relativeFrom="paragraph">
                  <wp:posOffset>4589780</wp:posOffset>
                </wp:positionV>
                <wp:extent cx="1545590" cy="95313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120" cy="952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/>
                              <w:t>Play Breakout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fillcolor="#729fcf" stroked="t" style="position:absolute;margin-left:258.55pt;margin-top:361.4pt;width:121.6pt;height:74.95pt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/>
                        <w:t>Play Breakout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3283585</wp:posOffset>
                </wp:positionH>
                <wp:positionV relativeFrom="paragraph">
                  <wp:posOffset>-172720</wp:posOffset>
                </wp:positionV>
                <wp:extent cx="1545590" cy="95313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120" cy="952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/>
                              <w:t>Launch Snake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fillcolor="#729fcf" stroked="t" style="position:absolute;margin-left:258.55pt;margin-top:-13.6pt;width:121.6pt;height:74.95pt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/>
                        <w:t>Launch Snake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3283585</wp:posOffset>
                </wp:positionH>
                <wp:positionV relativeFrom="paragraph">
                  <wp:posOffset>779780</wp:posOffset>
                </wp:positionV>
                <wp:extent cx="1545590" cy="95313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120" cy="952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/>
                              <w:t>Move Snake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fillcolor="#729fcf" stroked="t" style="position:absolute;margin-left:258.55pt;margin-top:61.4pt;width:121.6pt;height:74.95pt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/>
                        <w:t>Move Snake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3283585</wp:posOffset>
                </wp:positionH>
                <wp:positionV relativeFrom="paragraph">
                  <wp:posOffset>1732280</wp:posOffset>
                </wp:positionV>
                <wp:extent cx="1545590" cy="95313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120" cy="952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/>
                              <w:t>Play Snake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fillcolor="#729fcf" stroked="t" style="position:absolute;margin-left:258.55pt;margin-top:136.4pt;width:121.6pt;height:74.95pt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/>
                        <w:t>Play Snake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3283585</wp:posOffset>
                </wp:positionH>
                <wp:positionV relativeFrom="paragraph">
                  <wp:posOffset>2684780</wp:posOffset>
                </wp:positionV>
                <wp:extent cx="1545590" cy="95313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120" cy="952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Launch Breakout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fillcolor="#729fcf" stroked="t" style="position:absolute;margin-left:258.55pt;margin-top:211.4pt;width:121.6pt;height:74.95pt">
                <v:textbox>
                  <w:txbxContent>
                    <w:p>
                      <w:pPr>
                        <w:rPr/>
                      </w:pPr>
                      <w:r>
                        <w:rPr/>
                        <w:t>Launch Breakout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3283585</wp:posOffset>
                </wp:positionH>
                <wp:positionV relativeFrom="paragraph">
                  <wp:posOffset>3637280</wp:posOffset>
                </wp:positionV>
                <wp:extent cx="1545590" cy="95313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120" cy="95256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/>
                              <w:t>Move Player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fillcolor="#729fcf" stroked="t" style="position:absolute;margin-left:258.55pt;margin-top:286.4pt;width:121.6pt;height:74.95pt">
                <v:textbox>
                  <w:txbxContent>
                    <w:p>
                      <w:pPr>
                        <w:jc w:val="center"/>
                        <w:rPr/>
                      </w:pPr>
                      <w:r>
                        <w:rPr/>
                        <w:t>Move Player</w:t>
                      </w:r>
                    </w:p>
                  </w:txbxContent>
                </v:textbox>
                <w10:wrap type="none"/>
                <v:fill o:detectmouseclick="t" color2="#8d6030"/>
                <v:stroke color="#3465a4" joinstyle="round" endcap="flat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2341880</wp:posOffset>
                </wp:positionH>
                <wp:positionV relativeFrom="paragraph">
                  <wp:posOffset>-539750</wp:posOffset>
                </wp:positionV>
                <wp:extent cx="3397885" cy="930211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320" cy="93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white" stroked="t" style="position:absolute;margin-left:184.4pt;margin-top:-42.5pt;width:267.45pt;height:732.35pt">
                <w10:wrap type="none"/>
                <v:fill o:detectmouseclick="t" color2="black"/>
                <v:stroke color="#3465a4" joinstyle="round" endcap="flat"/>
              </v:rect>
            </w:pict>
          </mc:Fallback>
        </mc:AlternateContent>
        <w:drawing>
          <wp:anchor behindDoc="0" distT="114300" distB="114300" distL="114300" distR="114300" simplePos="0" locked="0" layoutInCell="1" allowOverlap="1" relativeHeight="2">
            <wp:simplePos x="0" y="0"/>
            <wp:positionH relativeFrom="margin">
              <wp:posOffset>0</wp:posOffset>
            </wp:positionH>
            <wp:positionV relativeFrom="paragraph">
              <wp:posOffset>2900680</wp:posOffset>
            </wp:positionV>
            <wp:extent cx="1140460" cy="2424430"/>
            <wp:effectExtent l="0" t="0" r="0" b="0"/>
            <wp:wrapSquare wrapText="bothSides"/>
            <wp:docPr id="20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istContents">
    <w:name w:val="List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LibreOffice/5.0.6.2$Linux_X86_64 LibreOffice_project/00$Build-2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2018-08-05T12:56:43Z</dcterms:modified>
  <cp:revision>1</cp:revision>
</cp:coreProperties>
</file>