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9A13" w14:textId="24006CCD" w:rsidR="68DE943D" w:rsidRDefault="68DE943D" w:rsidP="10A6FDC0">
      <w:pPr>
        <w:rPr>
          <w:rFonts w:ascii="Arial" w:eastAsia="Arial" w:hAnsi="Arial" w:cs="Arial"/>
          <w:b/>
          <w:bCs/>
          <w:sz w:val="48"/>
          <w:szCs w:val="48"/>
        </w:rPr>
      </w:pPr>
      <w:r w:rsidRPr="10A6FDC0">
        <w:rPr>
          <w:rFonts w:ascii="Arial" w:eastAsia="Arial" w:hAnsi="Arial" w:cs="Arial"/>
          <w:b/>
          <w:bCs/>
          <w:sz w:val="48"/>
          <w:szCs w:val="48"/>
        </w:rPr>
        <w:t>Foreign Currency Buying</w:t>
      </w:r>
    </w:p>
    <w:p w14:paraId="2C078E63" w14:textId="0B1874FE" w:rsidR="007D6BFC" w:rsidRDefault="2A7636C2" w:rsidP="10A6FDC0">
      <w:pPr>
        <w:rPr>
          <w:rFonts w:ascii="Arial" w:eastAsia="Arial" w:hAnsi="Arial" w:cs="Arial"/>
          <w:b/>
          <w:bCs/>
          <w:sz w:val="48"/>
          <w:szCs w:val="48"/>
        </w:rPr>
      </w:pPr>
      <w:r w:rsidRPr="10A6FDC0">
        <w:rPr>
          <w:rFonts w:ascii="Arial" w:eastAsia="Arial" w:hAnsi="Arial" w:cs="Arial"/>
          <w:b/>
          <w:bCs/>
          <w:sz w:val="48"/>
          <w:szCs w:val="48"/>
        </w:rPr>
        <w:t>Software Test Plan</w:t>
      </w:r>
      <w:r w:rsidR="4247A709" w:rsidRPr="10A6FDC0">
        <w:rPr>
          <w:rFonts w:ascii="Arial" w:eastAsia="Arial" w:hAnsi="Arial" w:cs="Arial"/>
          <w:b/>
          <w:bCs/>
          <w:sz w:val="48"/>
          <w:szCs w:val="48"/>
        </w:rPr>
        <w:t xml:space="preserve"> Document</w:t>
      </w:r>
    </w:p>
    <w:p w14:paraId="192856CE" w14:textId="1CA44363" w:rsidR="590FD67F" w:rsidRDefault="590FD67F" w:rsidP="590FD67F">
      <w:pPr>
        <w:rPr>
          <w:rFonts w:ascii="Arial" w:eastAsia="Arial" w:hAnsi="Arial" w:cs="Arial"/>
          <w:b/>
          <w:bCs/>
          <w:sz w:val="56"/>
          <w:szCs w:val="56"/>
        </w:rPr>
      </w:pPr>
    </w:p>
    <w:p w14:paraId="326B5428" w14:textId="6E117BB0" w:rsidR="590FD67F" w:rsidRDefault="581CFBF0" w:rsidP="10A6FDC0">
      <w:pPr>
        <w:spacing w:line="257" w:lineRule="auto"/>
      </w:pPr>
      <w:r w:rsidRPr="10A6FDC0">
        <w:rPr>
          <w:rFonts w:ascii="Arial" w:eastAsia="Arial" w:hAnsi="Arial" w:cs="Arial"/>
          <w:b/>
          <w:bCs/>
          <w:color w:val="000000" w:themeColor="text1"/>
          <w:sz w:val="28"/>
          <w:szCs w:val="28"/>
        </w:rPr>
        <w:t>Version &lt;1.0&gt;</w:t>
      </w:r>
    </w:p>
    <w:p w14:paraId="6FD0AFF2" w14:textId="4B4288DD" w:rsidR="590FD67F" w:rsidRDefault="581CFBF0" w:rsidP="10A6FDC0">
      <w:pPr>
        <w:spacing w:line="257" w:lineRule="auto"/>
      </w:pPr>
      <w:r w:rsidRPr="10A6FDC0">
        <w:rPr>
          <w:rFonts w:ascii="Arial" w:eastAsia="Arial" w:hAnsi="Arial" w:cs="Arial"/>
          <w:b/>
          <w:bCs/>
          <w:sz w:val="28"/>
          <w:szCs w:val="28"/>
        </w:rPr>
        <w:t xml:space="preserve"> </w:t>
      </w:r>
    </w:p>
    <w:p w14:paraId="6DF221D6" w14:textId="6F272C41" w:rsidR="590FD67F" w:rsidRDefault="581CFBF0" w:rsidP="10A6FDC0">
      <w:pPr>
        <w:spacing w:line="257" w:lineRule="auto"/>
      </w:pPr>
      <w:r w:rsidRPr="10A6FDC0">
        <w:rPr>
          <w:rFonts w:ascii="Arial" w:eastAsia="Arial" w:hAnsi="Arial" w:cs="Arial"/>
          <w:b/>
          <w:bCs/>
          <w:sz w:val="28"/>
          <w:szCs w:val="28"/>
        </w:rPr>
        <w:t xml:space="preserve">Team 8: </w:t>
      </w:r>
    </w:p>
    <w:p w14:paraId="74D57D00" w14:textId="6D4F69D0" w:rsidR="590FD67F" w:rsidRDefault="581CFBF0" w:rsidP="10A6FDC0">
      <w:pPr>
        <w:spacing w:line="257" w:lineRule="auto"/>
      </w:pPr>
      <w:r w:rsidRPr="10A6FDC0">
        <w:rPr>
          <w:rFonts w:ascii="Arial" w:eastAsia="Arial" w:hAnsi="Arial" w:cs="Arial"/>
          <w:b/>
          <w:bCs/>
          <w:color w:val="000000" w:themeColor="text1"/>
          <w:sz w:val="28"/>
          <w:szCs w:val="28"/>
        </w:rPr>
        <w:t>Aidan Dobkins</w:t>
      </w:r>
    </w:p>
    <w:p w14:paraId="598C9E56" w14:textId="1D70E023" w:rsidR="590FD67F" w:rsidRDefault="581CFBF0" w:rsidP="10A6FDC0">
      <w:pPr>
        <w:spacing w:line="257" w:lineRule="auto"/>
        <w:rPr>
          <w:rFonts w:ascii="Arial" w:eastAsia="Arial" w:hAnsi="Arial" w:cs="Arial"/>
          <w:b/>
          <w:bCs/>
          <w:color w:val="000000" w:themeColor="text1"/>
          <w:sz w:val="28"/>
          <w:szCs w:val="28"/>
        </w:rPr>
      </w:pPr>
      <w:r w:rsidRPr="10A6FDC0">
        <w:rPr>
          <w:rFonts w:ascii="Arial" w:eastAsia="Arial" w:hAnsi="Arial" w:cs="Arial"/>
          <w:b/>
          <w:bCs/>
          <w:color w:val="000000" w:themeColor="text1"/>
          <w:sz w:val="28"/>
          <w:szCs w:val="28"/>
        </w:rPr>
        <w:t>Juliana Tomaiko</w:t>
      </w:r>
    </w:p>
    <w:p w14:paraId="536BC21A" w14:textId="03D9DB27" w:rsidR="590FD67F" w:rsidRDefault="581CFBF0" w:rsidP="10A6FDC0">
      <w:pPr>
        <w:spacing w:line="257" w:lineRule="auto"/>
      </w:pPr>
      <w:r w:rsidRPr="10A6FDC0">
        <w:rPr>
          <w:rFonts w:ascii="Arial" w:eastAsia="Arial" w:hAnsi="Arial" w:cs="Arial"/>
          <w:b/>
          <w:bCs/>
          <w:color w:val="000000" w:themeColor="text1"/>
          <w:sz w:val="28"/>
          <w:szCs w:val="28"/>
        </w:rPr>
        <w:t>Justin Hancock</w:t>
      </w:r>
    </w:p>
    <w:p w14:paraId="474EB0BF" w14:textId="7ED26F83" w:rsidR="590FD67F" w:rsidRDefault="581CFBF0" w:rsidP="10A6FDC0">
      <w:pPr>
        <w:spacing w:line="257" w:lineRule="auto"/>
      </w:pPr>
      <w:r w:rsidRPr="10A6FDC0">
        <w:rPr>
          <w:rFonts w:ascii="Arial" w:eastAsia="Arial" w:hAnsi="Arial" w:cs="Arial"/>
          <w:b/>
          <w:bCs/>
          <w:color w:val="000000" w:themeColor="text1"/>
          <w:sz w:val="28"/>
          <w:szCs w:val="28"/>
        </w:rPr>
        <w:t>Patrick Miller</w:t>
      </w:r>
    </w:p>
    <w:p w14:paraId="0D3DA8FF" w14:textId="60DC18CD" w:rsidR="590FD67F" w:rsidRDefault="581CFBF0" w:rsidP="10A6FDC0">
      <w:pPr>
        <w:spacing w:line="257" w:lineRule="auto"/>
      </w:pPr>
      <w:r w:rsidRPr="10A6FDC0">
        <w:rPr>
          <w:rFonts w:ascii="Arial" w:eastAsia="Arial" w:hAnsi="Arial" w:cs="Arial"/>
          <w:b/>
          <w:bCs/>
          <w:color w:val="000000" w:themeColor="text1"/>
          <w:sz w:val="28"/>
          <w:szCs w:val="28"/>
        </w:rPr>
        <w:t>Tyler Stephens</w:t>
      </w:r>
    </w:p>
    <w:p w14:paraId="319EEC0A" w14:textId="4F75DCE4" w:rsidR="590FD67F" w:rsidRDefault="581CFBF0" w:rsidP="10A6FDC0">
      <w:pPr>
        <w:spacing w:line="257" w:lineRule="auto"/>
      </w:pPr>
      <w:r w:rsidRPr="10A6FDC0">
        <w:rPr>
          <w:rFonts w:ascii="Arial" w:eastAsia="Arial" w:hAnsi="Arial" w:cs="Arial"/>
          <w:b/>
          <w:bCs/>
          <w:sz w:val="28"/>
          <w:szCs w:val="28"/>
        </w:rPr>
        <w:t xml:space="preserve"> </w:t>
      </w:r>
    </w:p>
    <w:p w14:paraId="2D15D154" w14:textId="7790F0B7" w:rsidR="590FD67F" w:rsidRDefault="581CFBF0" w:rsidP="10A6FDC0">
      <w:pPr>
        <w:spacing w:line="257" w:lineRule="auto"/>
      </w:pPr>
      <w:r w:rsidRPr="10A6FDC0">
        <w:rPr>
          <w:rFonts w:ascii="Arial" w:eastAsia="Arial" w:hAnsi="Arial" w:cs="Arial"/>
          <w:b/>
          <w:bCs/>
          <w:color w:val="000000" w:themeColor="text1"/>
          <w:sz w:val="28"/>
          <w:szCs w:val="28"/>
        </w:rPr>
        <w:t>2021-11-29</w:t>
      </w:r>
    </w:p>
    <w:p w14:paraId="0561F1DE" w14:textId="4348F6F5" w:rsidR="590FD67F" w:rsidRDefault="590FD67F" w:rsidP="590FD67F">
      <w:pPr>
        <w:rPr>
          <w:rFonts w:ascii="Arial" w:eastAsia="Arial" w:hAnsi="Arial" w:cs="Arial"/>
          <w:b/>
          <w:bCs/>
          <w:sz w:val="56"/>
          <w:szCs w:val="56"/>
        </w:rPr>
      </w:pPr>
    </w:p>
    <w:p w14:paraId="2734ADAA" w14:textId="448C8845" w:rsidR="590FD67F" w:rsidRDefault="590FD67F" w:rsidP="590FD67F">
      <w:pPr>
        <w:rPr>
          <w:rFonts w:ascii="Arial" w:eastAsia="Arial" w:hAnsi="Arial" w:cs="Arial"/>
          <w:b/>
          <w:bCs/>
          <w:sz w:val="32"/>
          <w:szCs w:val="32"/>
        </w:rPr>
      </w:pPr>
    </w:p>
    <w:p w14:paraId="43ECED82" w14:textId="3CE602FD" w:rsidR="10A6FDC0" w:rsidRDefault="10A6FDC0" w:rsidP="10A6FDC0">
      <w:pPr>
        <w:rPr>
          <w:rFonts w:ascii="Arial" w:eastAsia="Arial" w:hAnsi="Arial" w:cs="Arial"/>
          <w:b/>
          <w:bCs/>
          <w:sz w:val="32"/>
          <w:szCs w:val="32"/>
        </w:rPr>
      </w:pPr>
    </w:p>
    <w:p w14:paraId="5EBB9D0A" w14:textId="3B86AEA0" w:rsidR="10A6FDC0" w:rsidRDefault="10A6FDC0" w:rsidP="10A6FDC0">
      <w:pPr>
        <w:rPr>
          <w:rFonts w:ascii="Arial" w:eastAsia="Arial" w:hAnsi="Arial" w:cs="Arial"/>
          <w:b/>
          <w:bCs/>
          <w:sz w:val="32"/>
          <w:szCs w:val="32"/>
        </w:rPr>
      </w:pPr>
    </w:p>
    <w:p w14:paraId="04C73D8C" w14:textId="72283BD4" w:rsidR="10A6FDC0" w:rsidRDefault="10A6FDC0" w:rsidP="10A6FDC0">
      <w:pPr>
        <w:rPr>
          <w:rFonts w:ascii="Arial" w:eastAsia="Arial" w:hAnsi="Arial" w:cs="Arial"/>
          <w:b/>
          <w:bCs/>
          <w:sz w:val="32"/>
          <w:szCs w:val="32"/>
        </w:rPr>
      </w:pPr>
    </w:p>
    <w:p w14:paraId="5567E747" w14:textId="6CFAD92D" w:rsidR="10A6FDC0" w:rsidRDefault="10A6FDC0" w:rsidP="10A6FDC0">
      <w:pPr>
        <w:rPr>
          <w:rFonts w:ascii="Arial" w:eastAsia="Arial" w:hAnsi="Arial" w:cs="Arial"/>
          <w:b/>
          <w:bCs/>
          <w:sz w:val="32"/>
          <w:szCs w:val="32"/>
        </w:rPr>
      </w:pPr>
    </w:p>
    <w:p w14:paraId="4655D096" w14:textId="2F50250A" w:rsidR="10A6FDC0" w:rsidRDefault="10A6FDC0" w:rsidP="10A6FDC0">
      <w:pPr>
        <w:rPr>
          <w:rFonts w:ascii="Arial" w:eastAsia="Arial" w:hAnsi="Arial" w:cs="Arial"/>
          <w:b/>
          <w:bCs/>
          <w:sz w:val="32"/>
          <w:szCs w:val="32"/>
        </w:rPr>
      </w:pPr>
    </w:p>
    <w:p w14:paraId="4C5C4612" w14:textId="06079EEF" w:rsidR="10A6FDC0" w:rsidRDefault="10A6FDC0" w:rsidP="10A6FDC0">
      <w:pPr>
        <w:rPr>
          <w:rFonts w:ascii="Arial" w:eastAsia="Arial" w:hAnsi="Arial" w:cs="Arial"/>
          <w:b/>
          <w:bCs/>
          <w:sz w:val="32"/>
          <w:szCs w:val="32"/>
        </w:rPr>
      </w:pPr>
    </w:p>
    <w:p w14:paraId="076BA61B" w14:textId="206CE696" w:rsidR="10A6FDC0" w:rsidRDefault="10A6FDC0" w:rsidP="10A6FDC0">
      <w:pPr>
        <w:rPr>
          <w:rFonts w:ascii="Arial" w:eastAsia="Arial" w:hAnsi="Arial" w:cs="Arial"/>
          <w:b/>
          <w:bCs/>
          <w:sz w:val="32"/>
          <w:szCs w:val="32"/>
        </w:rPr>
      </w:pPr>
    </w:p>
    <w:p w14:paraId="79D17675" w14:textId="756D7AEC" w:rsidR="10A6FDC0" w:rsidRDefault="10A6FDC0" w:rsidP="10A6FDC0">
      <w:pPr>
        <w:rPr>
          <w:rFonts w:ascii="Arial" w:eastAsia="Arial" w:hAnsi="Arial" w:cs="Arial"/>
          <w:b/>
          <w:bCs/>
          <w:sz w:val="32"/>
          <w:szCs w:val="32"/>
        </w:rPr>
      </w:pPr>
    </w:p>
    <w:p w14:paraId="187DD23A" w14:textId="7824F189" w:rsidR="10A6FDC0" w:rsidRDefault="10A6FDC0" w:rsidP="10A6FDC0">
      <w:pPr>
        <w:rPr>
          <w:rFonts w:ascii="Arial" w:eastAsia="Arial" w:hAnsi="Arial" w:cs="Arial"/>
          <w:b/>
          <w:bCs/>
          <w:sz w:val="32"/>
          <w:szCs w:val="32"/>
        </w:rPr>
      </w:pPr>
    </w:p>
    <w:p w14:paraId="38BF7901" w14:textId="4C095D2D" w:rsidR="10A6FDC0" w:rsidRDefault="10A6FDC0" w:rsidP="10A6FDC0">
      <w:pPr>
        <w:spacing w:line="257" w:lineRule="auto"/>
        <w:jc w:val="center"/>
        <w:rPr>
          <w:rFonts w:ascii="Arial" w:eastAsia="Arial" w:hAnsi="Arial" w:cs="Arial"/>
          <w:sz w:val="36"/>
          <w:szCs w:val="36"/>
        </w:rPr>
      </w:pPr>
    </w:p>
    <w:p w14:paraId="53F51D84" w14:textId="51296A8B" w:rsidR="74D91451" w:rsidRDefault="74D91451" w:rsidP="10A6FDC0">
      <w:pPr>
        <w:spacing w:line="257" w:lineRule="auto"/>
        <w:jc w:val="center"/>
      </w:pPr>
      <w:r w:rsidRPr="10A6FDC0">
        <w:rPr>
          <w:rFonts w:ascii="Arial" w:eastAsia="Arial" w:hAnsi="Arial" w:cs="Arial"/>
          <w:b/>
          <w:bCs/>
          <w:sz w:val="36"/>
          <w:szCs w:val="36"/>
        </w:rPr>
        <w:t>Revision History</w:t>
      </w:r>
    </w:p>
    <w:tbl>
      <w:tblPr>
        <w:tblStyle w:val="TableGrid"/>
        <w:tblW w:w="0" w:type="auto"/>
        <w:tblLayout w:type="fixed"/>
        <w:tblLook w:val="06A0" w:firstRow="1" w:lastRow="0" w:firstColumn="1" w:lastColumn="0" w:noHBand="1" w:noVBand="1"/>
      </w:tblPr>
      <w:tblGrid>
        <w:gridCol w:w="1851"/>
        <w:gridCol w:w="1496"/>
        <w:gridCol w:w="3628"/>
        <w:gridCol w:w="2384"/>
      </w:tblGrid>
      <w:tr w:rsidR="10A6FDC0" w14:paraId="17FED236" w14:textId="77777777" w:rsidTr="10A6FDC0">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7AE18" w14:textId="765940E2" w:rsidR="10A6FDC0" w:rsidRDefault="10A6FDC0" w:rsidP="10A6FDC0">
            <w:pPr>
              <w:jc w:val="center"/>
            </w:pPr>
            <w:r w:rsidRPr="10A6FDC0">
              <w:rPr>
                <w:rFonts w:ascii="Arial" w:eastAsia="Arial" w:hAnsi="Arial" w:cs="Arial"/>
                <w:b/>
                <w:bCs/>
                <w:sz w:val="19"/>
                <w:szCs w:val="19"/>
              </w:rPr>
              <w:t>Date</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C6C0C" w14:textId="242DEB3D" w:rsidR="10A6FDC0" w:rsidRDefault="10A6FDC0" w:rsidP="10A6FDC0">
            <w:pPr>
              <w:jc w:val="center"/>
            </w:pPr>
            <w:r w:rsidRPr="10A6FDC0">
              <w:rPr>
                <w:rFonts w:ascii="Arial" w:eastAsia="Arial" w:hAnsi="Arial" w:cs="Arial"/>
                <w:b/>
                <w:bCs/>
                <w:sz w:val="19"/>
                <w:szCs w:val="19"/>
              </w:rPr>
              <w:t>Version</w:t>
            </w:r>
          </w:p>
        </w:tc>
        <w:tc>
          <w:tcPr>
            <w:tcW w:w="3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4270F" w14:textId="3A4EBAFC" w:rsidR="10A6FDC0" w:rsidRDefault="10A6FDC0" w:rsidP="10A6FDC0">
            <w:pPr>
              <w:jc w:val="center"/>
            </w:pPr>
            <w:r w:rsidRPr="10A6FDC0">
              <w:rPr>
                <w:rFonts w:ascii="Arial" w:eastAsia="Arial" w:hAnsi="Arial" w:cs="Arial"/>
                <w:b/>
                <w:bCs/>
                <w:sz w:val="19"/>
                <w:szCs w:val="19"/>
              </w:rPr>
              <w:t>Description</w:t>
            </w:r>
          </w:p>
        </w:tc>
        <w:tc>
          <w:tcPr>
            <w:tcW w:w="23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AF56F" w14:textId="5C76F38C" w:rsidR="10A6FDC0" w:rsidRDefault="10A6FDC0" w:rsidP="10A6FDC0">
            <w:pPr>
              <w:jc w:val="center"/>
            </w:pPr>
            <w:r w:rsidRPr="10A6FDC0">
              <w:rPr>
                <w:rFonts w:ascii="Arial" w:eastAsia="Arial" w:hAnsi="Arial" w:cs="Arial"/>
                <w:b/>
                <w:bCs/>
                <w:sz w:val="19"/>
                <w:szCs w:val="19"/>
              </w:rPr>
              <w:t>Author</w:t>
            </w:r>
          </w:p>
        </w:tc>
      </w:tr>
      <w:tr w:rsidR="10A6FDC0" w14:paraId="61DC744E" w14:textId="77777777" w:rsidTr="10A6FDC0">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4A492" w14:textId="314801E1" w:rsidR="10A6FDC0" w:rsidRDefault="10A6FDC0" w:rsidP="10A6FDC0">
            <w:pPr>
              <w:jc w:val="right"/>
            </w:pPr>
            <w:r w:rsidRPr="10A6FDC0">
              <w:rPr>
                <w:rFonts w:ascii="Arial" w:eastAsia="Arial" w:hAnsi="Arial" w:cs="Arial"/>
                <w:sz w:val="18"/>
                <w:szCs w:val="18"/>
              </w:rPr>
              <w:t>2021-1</w:t>
            </w:r>
            <w:r w:rsidR="5A50195A" w:rsidRPr="10A6FDC0">
              <w:rPr>
                <w:rFonts w:ascii="Arial" w:eastAsia="Arial" w:hAnsi="Arial" w:cs="Arial"/>
                <w:sz w:val="18"/>
                <w:szCs w:val="18"/>
              </w:rPr>
              <w:t>1</w:t>
            </w:r>
            <w:r w:rsidRPr="10A6FDC0">
              <w:rPr>
                <w:rFonts w:ascii="Arial" w:eastAsia="Arial" w:hAnsi="Arial" w:cs="Arial"/>
                <w:sz w:val="18"/>
                <w:szCs w:val="18"/>
              </w:rPr>
              <w:t>-29</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B7B7F7" w14:textId="678911DB" w:rsidR="10A6FDC0" w:rsidRDefault="10A6FDC0">
            <w:r w:rsidRPr="10A6FDC0">
              <w:rPr>
                <w:rFonts w:ascii="Arial" w:eastAsia="Arial" w:hAnsi="Arial" w:cs="Arial"/>
                <w:sz w:val="18"/>
                <w:szCs w:val="18"/>
              </w:rPr>
              <w:t>&lt;1.0&gt;</w:t>
            </w:r>
          </w:p>
        </w:tc>
        <w:tc>
          <w:tcPr>
            <w:tcW w:w="3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793EB" w14:textId="70F4B6C1" w:rsidR="10A6FDC0" w:rsidRDefault="10A6FDC0">
            <w:r w:rsidRPr="10A6FDC0">
              <w:rPr>
                <w:rFonts w:ascii="Arial" w:eastAsia="Arial" w:hAnsi="Arial" w:cs="Arial"/>
                <w:sz w:val="18"/>
                <w:szCs w:val="18"/>
              </w:rPr>
              <w:t>Initial Version of Document</w:t>
            </w:r>
          </w:p>
        </w:tc>
        <w:tc>
          <w:tcPr>
            <w:tcW w:w="23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48A31" w14:textId="33E21E1F" w:rsidR="10A6FDC0" w:rsidRDefault="10A6FDC0">
            <w:r w:rsidRPr="10A6FDC0">
              <w:rPr>
                <w:rFonts w:ascii="Arial" w:eastAsia="Arial" w:hAnsi="Arial" w:cs="Arial"/>
                <w:sz w:val="18"/>
                <w:szCs w:val="18"/>
              </w:rPr>
              <w:t>Team 8</w:t>
            </w:r>
          </w:p>
        </w:tc>
      </w:tr>
      <w:tr w:rsidR="10A6FDC0" w14:paraId="4C1B7274" w14:textId="77777777" w:rsidTr="10A6FDC0">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591BC" w14:textId="1C65D7BB" w:rsidR="10A6FDC0" w:rsidRDefault="10A6FDC0">
            <w:r w:rsidRPr="10A6FDC0">
              <w:rPr>
                <w:rFonts w:ascii="Arial" w:eastAsia="Arial" w:hAnsi="Arial" w:cs="Arial"/>
                <w:sz w:val="36"/>
                <w:szCs w:val="36"/>
              </w:rPr>
              <w:t xml:space="preserve"> </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4FCBD9" w14:textId="31F897B3" w:rsidR="10A6FDC0" w:rsidRDefault="10A6FDC0">
            <w:r w:rsidRPr="10A6FDC0">
              <w:rPr>
                <w:rFonts w:ascii="Arial" w:eastAsia="Arial" w:hAnsi="Arial" w:cs="Arial"/>
                <w:sz w:val="36"/>
                <w:szCs w:val="36"/>
              </w:rPr>
              <w:t xml:space="preserve"> </w:t>
            </w:r>
          </w:p>
        </w:tc>
        <w:tc>
          <w:tcPr>
            <w:tcW w:w="3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595A2A" w14:textId="1EC00BAC" w:rsidR="10A6FDC0" w:rsidRDefault="10A6FDC0">
            <w:r w:rsidRPr="10A6FDC0">
              <w:rPr>
                <w:rFonts w:ascii="Arial" w:eastAsia="Arial" w:hAnsi="Arial" w:cs="Arial"/>
                <w:sz w:val="36"/>
                <w:szCs w:val="36"/>
              </w:rPr>
              <w:t xml:space="preserve"> </w:t>
            </w:r>
          </w:p>
        </w:tc>
        <w:tc>
          <w:tcPr>
            <w:tcW w:w="23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39FF6" w14:textId="5A8DAA1C" w:rsidR="10A6FDC0" w:rsidRDefault="10A6FDC0">
            <w:r w:rsidRPr="10A6FDC0">
              <w:rPr>
                <w:rFonts w:ascii="Arial" w:eastAsia="Arial" w:hAnsi="Arial" w:cs="Arial"/>
                <w:sz w:val="36"/>
                <w:szCs w:val="36"/>
              </w:rPr>
              <w:t xml:space="preserve"> </w:t>
            </w:r>
          </w:p>
        </w:tc>
      </w:tr>
      <w:tr w:rsidR="10A6FDC0" w14:paraId="7E640CA7" w14:textId="77777777" w:rsidTr="10A6FDC0">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6CA688" w14:textId="571405B2" w:rsidR="10A6FDC0" w:rsidRDefault="10A6FDC0">
            <w:r w:rsidRPr="10A6FDC0">
              <w:rPr>
                <w:rFonts w:ascii="Arial" w:eastAsia="Arial" w:hAnsi="Arial" w:cs="Arial"/>
                <w:sz w:val="36"/>
                <w:szCs w:val="36"/>
              </w:rPr>
              <w:t xml:space="preserve"> </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540D8" w14:textId="60476CAA" w:rsidR="10A6FDC0" w:rsidRDefault="10A6FDC0">
            <w:r w:rsidRPr="10A6FDC0">
              <w:rPr>
                <w:rFonts w:ascii="Arial" w:eastAsia="Arial" w:hAnsi="Arial" w:cs="Arial"/>
                <w:sz w:val="36"/>
                <w:szCs w:val="36"/>
              </w:rPr>
              <w:t xml:space="preserve"> </w:t>
            </w:r>
          </w:p>
        </w:tc>
        <w:tc>
          <w:tcPr>
            <w:tcW w:w="3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E9758" w14:textId="69B8AF53" w:rsidR="10A6FDC0" w:rsidRDefault="10A6FDC0">
            <w:r w:rsidRPr="10A6FDC0">
              <w:rPr>
                <w:rFonts w:ascii="Arial" w:eastAsia="Arial" w:hAnsi="Arial" w:cs="Arial"/>
                <w:sz w:val="36"/>
                <w:szCs w:val="36"/>
              </w:rPr>
              <w:t xml:space="preserve"> </w:t>
            </w:r>
          </w:p>
        </w:tc>
        <w:tc>
          <w:tcPr>
            <w:tcW w:w="23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DFBA12" w14:textId="25B3333D" w:rsidR="10A6FDC0" w:rsidRDefault="10A6FDC0">
            <w:r w:rsidRPr="10A6FDC0">
              <w:rPr>
                <w:rFonts w:ascii="Arial" w:eastAsia="Arial" w:hAnsi="Arial" w:cs="Arial"/>
                <w:sz w:val="36"/>
                <w:szCs w:val="36"/>
              </w:rPr>
              <w:t xml:space="preserve"> </w:t>
            </w:r>
          </w:p>
        </w:tc>
      </w:tr>
      <w:tr w:rsidR="10A6FDC0" w14:paraId="57BA29CB" w14:textId="77777777" w:rsidTr="10A6FDC0">
        <w:tc>
          <w:tcPr>
            <w:tcW w:w="18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4333F" w14:textId="3B57C886" w:rsidR="10A6FDC0" w:rsidRDefault="10A6FDC0">
            <w:r w:rsidRPr="10A6FDC0">
              <w:rPr>
                <w:rFonts w:ascii="Arial" w:eastAsia="Arial" w:hAnsi="Arial" w:cs="Arial"/>
                <w:sz w:val="36"/>
                <w:szCs w:val="36"/>
              </w:rPr>
              <w:t xml:space="preserve"> </w:t>
            </w:r>
          </w:p>
        </w:tc>
        <w:tc>
          <w:tcPr>
            <w:tcW w:w="14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26A5EB" w14:textId="5CB05361" w:rsidR="10A6FDC0" w:rsidRDefault="10A6FDC0">
            <w:r w:rsidRPr="10A6FDC0">
              <w:rPr>
                <w:rFonts w:ascii="Arial" w:eastAsia="Arial" w:hAnsi="Arial" w:cs="Arial"/>
                <w:sz w:val="36"/>
                <w:szCs w:val="36"/>
              </w:rPr>
              <w:t xml:space="preserve"> </w:t>
            </w:r>
          </w:p>
        </w:tc>
        <w:tc>
          <w:tcPr>
            <w:tcW w:w="3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ACC485" w14:textId="2F95771E" w:rsidR="10A6FDC0" w:rsidRDefault="10A6FDC0">
            <w:r w:rsidRPr="10A6FDC0">
              <w:rPr>
                <w:rFonts w:ascii="Arial" w:eastAsia="Arial" w:hAnsi="Arial" w:cs="Arial"/>
                <w:sz w:val="36"/>
                <w:szCs w:val="36"/>
              </w:rPr>
              <w:t xml:space="preserve"> </w:t>
            </w:r>
          </w:p>
        </w:tc>
        <w:tc>
          <w:tcPr>
            <w:tcW w:w="238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DD9B45" w14:textId="5A02A2C4" w:rsidR="10A6FDC0" w:rsidRDefault="10A6FDC0" w:rsidP="10A6FDC0">
            <w:pPr>
              <w:rPr>
                <w:rFonts w:ascii="Arial" w:eastAsia="Arial" w:hAnsi="Arial" w:cs="Arial"/>
                <w:sz w:val="36"/>
                <w:szCs w:val="36"/>
              </w:rPr>
            </w:pPr>
          </w:p>
        </w:tc>
      </w:tr>
    </w:tbl>
    <w:p w14:paraId="7C8442A3" w14:textId="0F94EA71" w:rsidR="10A6FDC0" w:rsidRDefault="10A6FDC0" w:rsidP="10A6FDC0">
      <w:pPr>
        <w:rPr>
          <w:rFonts w:ascii="Arial" w:eastAsia="Arial" w:hAnsi="Arial" w:cs="Arial"/>
          <w:b/>
          <w:bCs/>
          <w:sz w:val="32"/>
          <w:szCs w:val="32"/>
        </w:rPr>
      </w:pPr>
    </w:p>
    <w:p w14:paraId="0C28FBFA" w14:textId="1704D123" w:rsidR="10A6FDC0" w:rsidRDefault="10A6FDC0" w:rsidP="10A6FDC0">
      <w:pPr>
        <w:rPr>
          <w:rFonts w:ascii="Arial" w:eastAsia="Arial" w:hAnsi="Arial" w:cs="Arial"/>
          <w:b/>
          <w:bCs/>
          <w:sz w:val="32"/>
          <w:szCs w:val="32"/>
        </w:rPr>
      </w:pPr>
    </w:p>
    <w:p w14:paraId="3C95C820" w14:textId="13BDB88D" w:rsidR="10A6FDC0" w:rsidRDefault="10A6FDC0" w:rsidP="10A6FDC0">
      <w:pPr>
        <w:rPr>
          <w:rFonts w:ascii="Arial" w:eastAsia="Arial" w:hAnsi="Arial" w:cs="Arial"/>
          <w:b/>
          <w:bCs/>
          <w:sz w:val="32"/>
          <w:szCs w:val="32"/>
        </w:rPr>
      </w:pPr>
    </w:p>
    <w:p w14:paraId="28DF5ABE" w14:textId="6F9DF248" w:rsidR="10A6FDC0" w:rsidRDefault="10A6FDC0" w:rsidP="10A6FDC0">
      <w:pPr>
        <w:rPr>
          <w:rFonts w:ascii="Arial" w:eastAsia="Arial" w:hAnsi="Arial" w:cs="Arial"/>
          <w:b/>
          <w:bCs/>
          <w:sz w:val="32"/>
          <w:szCs w:val="32"/>
        </w:rPr>
      </w:pPr>
    </w:p>
    <w:p w14:paraId="479865D1" w14:textId="7C48FBF5" w:rsidR="10A6FDC0" w:rsidRDefault="10A6FDC0" w:rsidP="10A6FDC0">
      <w:pPr>
        <w:rPr>
          <w:rFonts w:ascii="Arial" w:eastAsia="Arial" w:hAnsi="Arial" w:cs="Arial"/>
          <w:b/>
          <w:bCs/>
          <w:sz w:val="32"/>
          <w:szCs w:val="32"/>
        </w:rPr>
      </w:pPr>
    </w:p>
    <w:p w14:paraId="40CFD6BD" w14:textId="37DE821F" w:rsidR="10A6FDC0" w:rsidRDefault="10A6FDC0" w:rsidP="10A6FDC0">
      <w:pPr>
        <w:rPr>
          <w:rFonts w:ascii="Arial" w:eastAsia="Arial" w:hAnsi="Arial" w:cs="Arial"/>
          <w:b/>
          <w:bCs/>
          <w:sz w:val="32"/>
          <w:szCs w:val="32"/>
        </w:rPr>
      </w:pPr>
    </w:p>
    <w:p w14:paraId="07CC1568" w14:textId="47765EBF" w:rsidR="10A6FDC0" w:rsidRDefault="10A6FDC0" w:rsidP="10A6FDC0">
      <w:pPr>
        <w:rPr>
          <w:rFonts w:ascii="Arial" w:eastAsia="Arial" w:hAnsi="Arial" w:cs="Arial"/>
          <w:b/>
          <w:bCs/>
          <w:sz w:val="32"/>
          <w:szCs w:val="32"/>
        </w:rPr>
      </w:pPr>
    </w:p>
    <w:p w14:paraId="71AC36EC" w14:textId="1E2E3479" w:rsidR="10A6FDC0" w:rsidRDefault="10A6FDC0" w:rsidP="10A6FDC0">
      <w:pPr>
        <w:rPr>
          <w:rFonts w:ascii="Arial" w:eastAsia="Arial" w:hAnsi="Arial" w:cs="Arial"/>
          <w:b/>
          <w:bCs/>
          <w:sz w:val="32"/>
          <w:szCs w:val="32"/>
        </w:rPr>
      </w:pPr>
    </w:p>
    <w:p w14:paraId="315D0A42" w14:textId="578846BC" w:rsidR="10A6FDC0" w:rsidRDefault="10A6FDC0" w:rsidP="10A6FDC0">
      <w:pPr>
        <w:rPr>
          <w:rFonts w:ascii="Arial" w:eastAsia="Arial" w:hAnsi="Arial" w:cs="Arial"/>
          <w:b/>
          <w:bCs/>
          <w:sz w:val="32"/>
          <w:szCs w:val="32"/>
        </w:rPr>
      </w:pPr>
    </w:p>
    <w:p w14:paraId="177C9582" w14:textId="083C15AD" w:rsidR="10A6FDC0" w:rsidRDefault="10A6FDC0" w:rsidP="10A6FDC0">
      <w:pPr>
        <w:rPr>
          <w:rFonts w:ascii="Arial" w:eastAsia="Arial" w:hAnsi="Arial" w:cs="Arial"/>
          <w:b/>
          <w:bCs/>
          <w:sz w:val="32"/>
          <w:szCs w:val="32"/>
        </w:rPr>
      </w:pPr>
    </w:p>
    <w:p w14:paraId="219AC50C" w14:textId="270F95C4" w:rsidR="10A6FDC0" w:rsidRDefault="10A6FDC0" w:rsidP="10A6FDC0">
      <w:pPr>
        <w:rPr>
          <w:rFonts w:ascii="Arial" w:eastAsia="Arial" w:hAnsi="Arial" w:cs="Arial"/>
          <w:b/>
          <w:bCs/>
          <w:sz w:val="32"/>
          <w:szCs w:val="32"/>
        </w:rPr>
      </w:pPr>
    </w:p>
    <w:p w14:paraId="4EF9E426" w14:textId="79D586E3" w:rsidR="10A6FDC0" w:rsidRDefault="10A6FDC0" w:rsidP="10A6FDC0">
      <w:pPr>
        <w:rPr>
          <w:rFonts w:ascii="Arial" w:eastAsia="Arial" w:hAnsi="Arial" w:cs="Arial"/>
          <w:b/>
          <w:bCs/>
          <w:sz w:val="32"/>
          <w:szCs w:val="32"/>
        </w:rPr>
      </w:pPr>
    </w:p>
    <w:p w14:paraId="3AE74379" w14:textId="683807EB" w:rsidR="10A6FDC0" w:rsidRDefault="10A6FDC0" w:rsidP="10A6FDC0">
      <w:pPr>
        <w:rPr>
          <w:rFonts w:ascii="Arial" w:eastAsia="Arial" w:hAnsi="Arial" w:cs="Arial"/>
          <w:b/>
          <w:bCs/>
          <w:sz w:val="32"/>
          <w:szCs w:val="32"/>
        </w:rPr>
      </w:pPr>
    </w:p>
    <w:p w14:paraId="01A5D0D9" w14:textId="3AE4699F" w:rsidR="10A6FDC0" w:rsidRDefault="10A6FDC0" w:rsidP="10A6FDC0">
      <w:pPr>
        <w:rPr>
          <w:rFonts w:ascii="Arial" w:eastAsia="Arial" w:hAnsi="Arial" w:cs="Arial"/>
          <w:b/>
          <w:bCs/>
          <w:sz w:val="32"/>
          <w:szCs w:val="32"/>
        </w:rPr>
      </w:pPr>
    </w:p>
    <w:p w14:paraId="6ECA7658" w14:textId="7B88359D" w:rsidR="10A6FDC0" w:rsidRDefault="10A6FDC0" w:rsidP="10A6FDC0">
      <w:pPr>
        <w:rPr>
          <w:rFonts w:ascii="Arial" w:eastAsia="Arial" w:hAnsi="Arial" w:cs="Arial"/>
          <w:b/>
          <w:bCs/>
          <w:sz w:val="32"/>
          <w:szCs w:val="32"/>
        </w:rPr>
      </w:pPr>
    </w:p>
    <w:p w14:paraId="3E842FFE" w14:textId="29AFC181" w:rsidR="10A6FDC0" w:rsidRDefault="10A6FDC0" w:rsidP="10A6FDC0">
      <w:pPr>
        <w:rPr>
          <w:rFonts w:ascii="Arial" w:eastAsia="Arial" w:hAnsi="Arial" w:cs="Arial"/>
          <w:b/>
          <w:bCs/>
          <w:sz w:val="32"/>
          <w:szCs w:val="32"/>
        </w:rPr>
      </w:pPr>
    </w:p>
    <w:p w14:paraId="3E1464C7" w14:textId="0C9AA952" w:rsidR="10A6FDC0" w:rsidRDefault="10A6FDC0" w:rsidP="10A6FDC0">
      <w:pPr>
        <w:spacing w:line="257" w:lineRule="auto"/>
        <w:rPr>
          <w:rFonts w:ascii="Arial" w:eastAsia="Arial" w:hAnsi="Arial" w:cs="Arial"/>
          <w:b/>
          <w:bCs/>
          <w:sz w:val="31"/>
          <w:szCs w:val="31"/>
        </w:rPr>
      </w:pPr>
    </w:p>
    <w:p w14:paraId="6ED42AE4" w14:textId="4C09F50F" w:rsidR="10A6FDC0" w:rsidRDefault="10A6FDC0" w:rsidP="10A6FDC0">
      <w:pPr>
        <w:spacing w:line="257" w:lineRule="auto"/>
        <w:rPr>
          <w:rFonts w:ascii="Arial" w:eastAsia="Arial" w:hAnsi="Arial" w:cs="Arial"/>
          <w:b/>
          <w:bCs/>
          <w:sz w:val="31"/>
          <w:szCs w:val="31"/>
        </w:rPr>
      </w:pPr>
    </w:p>
    <w:p w14:paraId="3765E42A" w14:textId="6CD8309F" w:rsidR="10A6FDC0" w:rsidRDefault="10A6FDC0" w:rsidP="10A6FDC0">
      <w:pPr>
        <w:spacing w:line="257" w:lineRule="auto"/>
        <w:rPr>
          <w:rFonts w:ascii="Arial" w:eastAsia="Arial" w:hAnsi="Arial" w:cs="Arial"/>
          <w:b/>
          <w:bCs/>
          <w:sz w:val="31"/>
          <w:szCs w:val="31"/>
        </w:rPr>
      </w:pPr>
    </w:p>
    <w:p w14:paraId="43E6BEB8" w14:textId="5DD0262C" w:rsidR="10A6FDC0" w:rsidRDefault="10A6FDC0" w:rsidP="10A6FDC0">
      <w:pPr>
        <w:spacing w:line="257" w:lineRule="auto"/>
        <w:rPr>
          <w:rFonts w:ascii="Arial" w:eastAsia="Arial" w:hAnsi="Arial" w:cs="Arial"/>
          <w:b/>
          <w:bCs/>
          <w:sz w:val="31"/>
          <w:szCs w:val="31"/>
        </w:rPr>
      </w:pPr>
    </w:p>
    <w:p w14:paraId="0F74769D" w14:textId="49EA3671" w:rsidR="10A6FDC0" w:rsidRDefault="10A6FDC0" w:rsidP="10A6FDC0">
      <w:pPr>
        <w:spacing w:line="257" w:lineRule="auto"/>
        <w:rPr>
          <w:rFonts w:ascii="Arial" w:eastAsia="Arial" w:hAnsi="Arial" w:cs="Arial"/>
          <w:b/>
          <w:bCs/>
          <w:sz w:val="31"/>
          <w:szCs w:val="31"/>
        </w:rPr>
      </w:pPr>
    </w:p>
    <w:p w14:paraId="72122B97" w14:textId="20ACC483" w:rsidR="06CEF07D" w:rsidRDefault="06CEF07D" w:rsidP="10A6FDC0">
      <w:pPr>
        <w:spacing w:line="257" w:lineRule="auto"/>
      </w:pPr>
      <w:r w:rsidRPr="10A6FDC0">
        <w:rPr>
          <w:rFonts w:ascii="Arial" w:eastAsia="Arial" w:hAnsi="Arial" w:cs="Arial"/>
          <w:b/>
          <w:bCs/>
          <w:sz w:val="31"/>
          <w:szCs w:val="31"/>
        </w:rPr>
        <w:t>Table of Contents</w:t>
      </w:r>
    </w:p>
    <w:p w14:paraId="39969BBF" w14:textId="7D9E8FCF" w:rsidR="06CEF07D" w:rsidRDefault="06CEF07D" w:rsidP="10A6FDC0">
      <w:pPr>
        <w:spacing w:line="257" w:lineRule="auto"/>
      </w:pPr>
      <w:r w:rsidRPr="10A6FDC0">
        <w:rPr>
          <w:rFonts w:ascii="Arial" w:eastAsia="Arial" w:hAnsi="Arial" w:cs="Arial"/>
          <w:b/>
          <w:bCs/>
          <w:sz w:val="31"/>
          <w:szCs w:val="31"/>
        </w:rPr>
        <w:t xml:space="preserve"> </w:t>
      </w:r>
    </w:p>
    <w:p w14:paraId="76DFEC97" w14:textId="650C4848" w:rsidR="06CEF07D" w:rsidRDefault="590BC4A1" w:rsidP="6513DAF8">
      <w:pPr>
        <w:spacing w:line="257" w:lineRule="auto"/>
        <w:rPr>
          <w:rFonts w:ascii="Arial" w:eastAsia="Arial" w:hAnsi="Arial" w:cs="Arial"/>
          <w:sz w:val="19"/>
          <w:szCs w:val="19"/>
        </w:rPr>
      </w:pPr>
      <w:r w:rsidRPr="6513DAF8">
        <w:rPr>
          <w:rFonts w:ascii="Arial" w:eastAsia="Arial" w:hAnsi="Arial" w:cs="Arial"/>
          <w:sz w:val="19"/>
          <w:szCs w:val="19"/>
        </w:rPr>
        <w:t xml:space="preserve">1 Introduction....................................................................................................................................... </w:t>
      </w:r>
      <w:r w:rsidR="0D43C6CD" w:rsidRPr="6513DAF8">
        <w:rPr>
          <w:rFonts w:ascii="Arial" w:eastAsia="Arial" w:hAnsi="Arial" w:cs="Arial"/>
          <w:sz w:val="19"/>
          <w:szCs w:val="19"/>
        </w:rPr>
        <w:t>5</w:t>
      </w:r>
    </w:p>
    <w:p w14:paraId="77A99FAD" w14:textId="52078606" w:rsidR="06CEF07D" w:rsidRDefault="590BC4A1" w:rsidP="6513DAF8">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1.1 Purpose............................................................................................................................ </w:t>
      </w:r>
      <w:r w:rsidR="4117C316" w:rsidRPr="6513DAF8">
        <w:rPr>
          <w:rFonts w:ascii="Arial" w:eastAsia="Arial" w:hAnsi="Arial" w:cs="Arial"/>
          <w:sz w:val="19"/>
          <w:szCs w:val="19"/>
        </w:rPr>
        <w:t>5</w:t>
      </w:r>
    </w:p>
    <w:p w14:paraId="3625A6BC" w14:textId="340C7FD8" w:rsidR="06CEF07D" w:rsidRDefault="590BC4A1" w:rsidP="6513DAF8">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1.2 </w:t>
      </w:r>
      <w:r w:rsidR="3A3074A2" w:rsidRPr="6513DAF8">
        <w:rPr>
          <w:rFonts w:ascii="Arial" w:eastAsia="Arial" w:hAnsi="Arial" w:cs="Arial"/>
          <w:sz w:val="19"/>
          <w:szCs w:val="19"/>
        </w:rPr>
        <w:t>Overview</w:t>
      </w:r>
      <w:r w:rsidRPr="6513DAF8">
        <w:rPr>
          <w:rFonts w:ascii="Arial" w:eastAsia="Arial" w:hAnsi="Arial" w:cs="Arial"/>
          <w:sz w:val="19"/>
          <w:szCs w:val="19"/>
        </w:rPr>
        <w:t xml:space="preserve">.......................................................................................................................... </w:t>
      </w:r>
      <w:r w:rsidR="4117C316" w:rsidRPr="6513DAF8">
        <w:rPr>
          <w:rFonts w:ascii="Arial" w:eastAsia="Arial" w:hAnsi="Arial" w:cs="Arial"/>
          <w:sz w:val="19"/>
          <w:szCs w:val="19"/>
        </w:rPr>
        <w:t>5</w:t>
      </w:r>
    </w:p>
    <w:p w14:paraId="53122544" w14:textId="42796DB7" w:rsidR="06CEF07D" w:rsidRDefault="590BC4A1" w:rsidP="10A6FDC0">
      <w:pPr>
        <w:spacing w:line="257" w:lineRule="auto"/>
        <w:ind w:firstLine="720"/>
      </w:pPr>
      <w:r w:rsidRPr="6513DAF8">
        <w:rPr>
          <w:rFonts w:ascii="Arial" w:eastAsia="Arial" w:hAnsi="Arial" w:cs="Arial"/>
          <w:sz w:val="19"/>
          <w:szCs w:val="19"/>
        </w:rPr>
        <w:t xml:space="preserve">1.3 </w:t>
      </w:r>
      <w:r w:rsidR="5C529A10" w:rsidRPr="6513DAF8">
        <w:rPr>
          <w:rFonts w:ascii="Arial" w:eastAsia="Arial" w:hAnsi="Arial" w:cs="Arial"/>
          <w:sz w:val="19"/>
          <w:szCs w:val="19"/>
        </w:rPr>
        <w:t>Audience..................................................</w:t>
      </w:r>
      <w:r w:rsidRPr="6513DAF8">
        <w:rPr>
          <w:rFonts w:ascii="Arial" w:eastAsia="Arial" w:hAnsi="Arial" w:cs="Arial"/>
          <w:sz w:val="19"/>
          <w:szCs w:val="19"/>
        </w:rPr>
        <w:t xml:space="preserve">........................................................................ </w:t>
      </w:r>
      <w:r w:rsidR="5343FF9A" w:rsidRPr="6513DAF8">
        <w:rPr>
          <w:rFonts w:ascii="Arial" w:eastAsia="Arial" w:hAnsi="Arial" w:cs="Arial"/>
          <w:sz w:val="19"/>
          <w:szCs w:val="19"/>
        </w:rPr>
        <w:t>5</w:t>
      </w:r>
      <w:r w:rsidRPr="6513DAF8">
        <w:rPr>
          <w:rFonts w:ascii="Arial" w:eastAsia="Arial" w:hAnsi="Arial" w:cs="Arial"/>
          <w:sz w:val="19"/>
          <w:szCs w:val="19"/>
        </w:rPr>
        <w:t xml:space="preserve"> </w:t>
      </w:r>
    </w:p>
    <w:p w14:paraId="3DBE6161" w14:textId="500374CE" w:rsidR="06CEF07D" w:rsidRDefault="590BC4A1" w:rsidP="10A6FDC0">
      <w:pPr>
        <w:spacing w:line="257" w:lineRule="auto"/>
        <w:rPr>
          <w:rFonts w:ascii="Arial" w:eastAsia="Arial" w:hAnsi="Arial" w:cs="Arial"/>
          <w:sz w:val="19"/>
          <w:szCs w:val="19"/>
        </w:rPr>
      </w:pPr>
      <w:r w:rsidRPr="6513DAF8">
        <w:rPr>
          <w:rFonts w:ascii="Arial" w:eastAsia="Arial" w:hAnsi="Arial" w:cs="Arial"/>
          <w:sz w:val="19"/>
          <w:szCs w:val="19"/>
        </w:rPr>
        <w:t xml:space="preserve">2 </w:t>
      </w:r>
      <w:r w:rsidR="4F8508D1" w:rsidRPr="6513DAF8">
        <w:rPr>
          <w:rFonts w:ascii="Arial" w:eastAsia="Arial" w:hAnsi="Arial" w:cs="Arial"/>
          <w:sz w:val="19"/>
          <w:szCs w:val="19"/>
        </w:rPr>
        <w:t>Test Strategy</w:t>
      </w:r>
      <w:r w:rsidRPr="6513DAF8">
        <w:rPr>
          <w:rFonts w:ascii="Arial" w:eastAsia="Arial" w:hAnsi="Arial" w:cs="Arial"/>
          <w:sz w:val="19"/>
          <w:szCs w:val="19"/>
        </w:rPr>
        <w:t xml:space="preserve">.................................................................................................................................... </w:t>
      </w:r>
      <w:r w:rsidR="4E56FA2E" w:rsidRPr="6513DAF8">
        <w:rPr>
          <w:rFonts w:ascii="Arial" w:eastAsia="Arial" w:hAnsi="Arial" w:cs="Arial"/>
          <w:sz w:val="19"/>
          <w:szCs w:val="19"/>
        </w:rPr>
        <w:t>6</w:t>
      </w:r>
    </w:p>
    <w:p w14:paraId="5FEB56C2" w14:textId="5D11AF5E"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2.1 Test Objectives................................................................................................................ </w:t>
      </w:r>
      <w:r w:rsidR="2C8D1BCD" w:rsidRPr="6513DAF8">
        <w:rPr>
          <w:rFonts w:ascii="Arial" w:eastAsia="Arial" w:hAnsi="Arial" w:cs="Arial"/>
          <w:sz w:val="19"/>
          <w:szCs w:val="19"/>
        </w:rPr>
        <w:t>6</w:t>
      </w:r>
    </w:p>
    <w:p w14:paraId="487F955F" w14:textId="6E3B600E" w:rsidR="1466708E" w:rsidRDefault="20A1BE0D" w:rsidP="10A6FDC0">
      <w:pPr>
        <w:spacing w:line="257" w:lineRule="auto"/>
        <w:ind w:firstLine="720"/>
      </w:pPr>
      <w:r w:rsidRPr="6513DAF8">
        <w:rPr>
          <w:rFonts w:ascii="Arial" w:eastAsia="Arial" w:hAnsi="Arial" w:cs="Arial"/>
          <w:sz w:val="19"/>
          <w:szCs w:val="19"/>
        </w:rPr>
        <w:t xml:space="preserve">2.2 Test Assumptions............................................................................................................ </w:t>
      </w:r>
      <w:r w:rsidR="2C8D1BCD" w:rsidRPr="6513DAF8">
        <w:rPr>
          <w:rFonts w:ascii="Arial" w:eastAsia="Arial" w:hAnsi="Arial" w:cs="Arial"/>
          <w:sz w:val="19"/>
          <w:szCs w:val="19"/>
        </w:rPr>
        <w:t>6</w:t>
      </w:r>
    </w:p>
    <w:p w14:paraId="2FBCBCDC" w14:textId="2FDCB0AA" w:rsidR="1466708E" w:rsidRDefault="20A1BE0D" w:rsidP="10A6FDC0">
      <w:pPr>
        <w:spacing w:line="257" w:lineRule="auto"/>
        <w:ind w:firstLine="720"/>
      </w:pPr>
      <w:r w:rsidRPr="6513DAF8">
        <w:rPr>
          <w:rFonts w:ascii="Arial" w:eastAsia="Arial" w:hAnsi="Arial" w:cs="Arial"/>
          <w:sz w:val="19"/>
          <w:szCs w:val="19"/>
        </w:rPr>
        <w:t xml:space="preserve">2.3 Test Principles................................................................................................................. </w:t>
      </w:r>
      <w:r w:rsidR="72EAFEB5" w:rsidRPr="6513DAF8">
        <w:rPr>
          <w:rFonts w:ascii="Arial" w:eastAsia="Arial" w:hAnsi="Arial" w:cs="Arial"/>
          <w:sz w:val="19"/>
          <w:szCs w:val="19"/>
        </w:rPr>
        <w:t>7</w:t>
      </w:r>
    </w:p>
    <w:p w14:paraId="2C9B4126" w14:textId="3720CBDC" w:rsidR="1466708E" w:rsidRDefault="20A1BE0D" w:rsidP="10A6FDC0">
      <w:pPr>
        <w:spacing w:line="257" w:lineRule="auto"/>
        <w:ind w:firstLine="720"/>
      </w:pPr>
      <w:r w:rsidRPr="6513DAF8">
        <w:rPr>
          <w:rFonts w:ascii="Arial" w:eastAsia="Arial" w:hAnsi="Arial" w:cs="Arial"/>
          <w:sz w:val="19"/>
          <w:szCs w:val="19"/>
        </w:rPr>
        <w:t xml:space="preserve">2.4 Data Approach................................................................................................................. </w:t>
      </w:r>
      <w:r w:rsidR="3F513C67" w:rsidRPr="6513DAF8">
        <w:rPr>
          <w:rFonts w:ascii="Arial" w:eastAsia="Arial" w:hAnsi="Arial" w:cs="Arial"/>
          <w:sz w:val="19"/>
          <w:szCs w:val="19"/>
        </w:rPr>
        <w:t>7</w:t>
      </w:r>
    </w:p>
    <w:p w14:paraId="6A2EE90E" w14:textId="19BE72FB" w:rsidR="1466708E" w:rsidRDefault="20A1BE0D" w:rsidP="10A6FDC0">
      <w:pPr>
        <w:spacing w:line="257" w:lineRule="auto"/>
        <w:ind w:firstLine="720"/>
      </w:pPr>
      <w:r w:rsidRPr="6513DAF8">
        <w:rPr>
          <w:rFonts w:ascii="Arial" w:eastAsia="Arial" w:hAnsi="Arial" w:cs="Arial"/>
          <w:sz w:val="19"/>
          <w:szCs w:val="19"/>
        </w:rPr>
        <w:t xml:space="preserve">2.5 Scope and Levels of Testing............................................................................................ </w:t>
      </w:r>
      <w:r w:rsidR="47C5FE2F" w:rsidRPr="6513DAF8">
        <w:rPr>
          <w:rFonts w:ascii="Arial" w:eastAsia="Arial" w:hAnsi="Arial" w:cs="Arial"/>
          <w:sz w:val="19"/>
          <w:szCs w:val="19"/>
        </w:rPr>
        <w:t>7</w:t>
      </w:r>
    </w:p>
    <w:p w14:paraId="0959DEA9" w14:textId="5E3A2F99"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2.5.1 Exploratory....................................................................................................</w:t>
      </w:r>
      <w:r w:rsidR="1EA8E116" w:rsidRPr="6513DAF8">
        <w:rPr>
          <w:rFonts w:ascii="Arial" w:eastAsia="Arial" w:hAnsi="Arial" w:cs="Arial"/>
          <w:sz w:val="19"/>
          <w:szCs w:val="19"/>
        </w:rPr>
        <w:t>..............</w:t>
      </w:r>
      <w:r w:rsidRPr="6513DAF8">
        <w:rPr>
          <w:rFonts w:ascii="Arial" w:eastAsia="Arial" w:hAnsi="Arial" w:cs="Arial"/>
          <w:sz w:val="19"/>
          <w:szCs w:val="19"/>
        </w:rPr>
        <w:t>...</w:t>
      </w:r>
      <w:r w:rsidR="4AA9A698" w:rsidRPr="6513DAF8">
        <w:rPr>
          <w:rFonts w:ascii="Arial" w:eastAsia="Arial" w:hAnsi="Arial" w:cs="Arial"/>
          <w:sz w:val="19"/>
          <w:szCs w:val="19"/>
        </w:rPr>
        <w:t>7</w:t>
      </w:r>
    </w:p>
    <w:p w14:paraId="1884C1EA" w14:textId="373420B8"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2.5.2 Functional Test...............................................................................................</w:t>
      </w:r>
      <w:r w:rsidR="3780F9C3" w:rsidRPr="6513DAF8">
        <w:rPr>
          <w:rFonts w:ascii="Arial" w:eastAsia="Arial" w:hAnsi="Arial" w:cs="Arial"/>
          <w:sz w:val="19"/>
          <w:szCs w:val="19"/>
        </w:rPr>
        <w:t>.............</w:t>
      </w:r>
      <w:r w:rsidRPr="6513DAF8">
        <w:rPr>
          <w:rFonts w:ascii="Arial" w:eastAsia="Arial" w:hAnsi="Arial" w:cs="Arial"/>
          <w:sz w:val="19"/>
          <w:szCs w:val="19"/>
        </w:rPr>
        <w:t>..</w:t>
      </w:r>
      <w:r w:rsidR="27063597" w:rsidRPr="6513DAF8">
        <w:rPr>
          <w:rFonts w:ascii="Arial" w:eastAsia="Arial" w:hAnsi="Arial" w:cs="Arial"/>
          <w:sz w:val="19"/>
          <w:szCs w:val="19"/>
        </w:rPr>
        <w:t>7</w:t>
      </w:r>
    </w:p>
    <w:p w14:paraId="23547ACA" w14:textId="6B3F0D15" w:rsidR="1466708E" w:rsidRDefault="20A1BE0D" w:rsidP="10A6FDC0">
      <w:pPr>
        <w:spacing w:line="257" w:lineRule="auto"/>
        <w:ind w:left="1440"/>
        <w:rPr>
          <w:rFonts w:ascii="Arial" w:eastAsia="Arial" w:hAnsi="Arial" w:cs="Arial"/>
          <w:sz w:val="19"/>
          <w:szCs w:val="19"/>
        </w:rPr>
      </w:pPr>
      <w:r w:rsidRPr="6513DAF8">
        <w:rPr>
          <w:rFonts w:ascii="Arial" w:eastAsia="Arial" w:hAnsi="Arial" w:cs="Arial"/>
          <w:sz w:val="19"/>
          <w:szCs w:val="19"/>
        </w:rPr>
        <w:t xml:space="preserve">         TEST ACCEPTANCE CRITERIA.....................................................................</w:t>
      </w:r>
      <w:r w:rsidR="4F463C1F" w:rsidRPr="6513DAF8">
        <w:rPr>
          <w:rFonts w:ascii="Arial" w:eastAsia="Arial" w:hAnsi="Arial" w:cs="Arial"/>
          <w:sz w:val="19"/>
          <w:szCs w:val="19"/>
        </w:rPr>
        <w:t>7</w:t>
      </w:r>
    </w:p>
    <w:p w14:paraId="16EC3451" w14:textId="577E2D22"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         TEST DELIVERABLES..................................................................................</w:t>
      </w:r>
      <w:r w:rsidR="39144E7B" w:rsidRPr="6513DAF8">
        <w:rPr>
          <w:rFonts w:ascii="Arial" w:eastAsia="Arial" w:hAnsi="Arial" w:cs="Arial"/>
          <w:sz w:val="19"/>
          <w:szCs w:val="19"/>
        </w:rPr>
        <w:t>..............</w:t>
      </w:r>
      <w:r w:rsidRPr="6513DAF8">
        <w:rPr>
          <w:rFonts w:ascii="Arial" w:eastAsia="Arial" w:hAnsi="Arial" w:cs="Arial"/>
          <w:sz w:val="19"/>
          <w:szCs w:val="19"/>
        </w:rPr>
        <w:t>..</w:t>
      </w:r>
      <w:r w:rsidR="77715655" w:rsidRPr="6513DAF8">
        <w:rPr>
          <w:rFonts w:ascii="Arial" w:eastAsia="Arial" w:hAnsi="Arial" w:cs="Arial"/>
          <w:sz w:val="19"/>
          <w:szCs w:val="19"/>
        </w:rPr>
        <w:t>8</w:t>
      </w:r>
    </w:p>
    <w:p w14:paraId="057ABC56" w14:textId="36D6A37B"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         MILESTONE LIST..........................................................................................</w:t>
      </w:r>
      <w:r w:rsidR="261C8A03" w:rsidRPr="6513DAF8">
        <w:rPr>
          <w:rFonts w:ascii="Arial" w:eastAsia="Arial" w:hAnsi="Arial" w:cs="Arial"/>
          <w:sz w:val="19"/>
          <w:szCs w:val="19"/>
        </w:rPr>
        <w:t>.............</w:t>
      </w:r>
      <w:r w:rsidRPr="6513DAF8">
        <w:rPr>
          <w:rFonts w:ascii="Arial" w:eastAsia="Arial" w:hAnsi="Arial" w:cs="Arial"/>
          <w:sz w:val="19"/>
          <w:szCs w:val="19"/>
        </w:rPr>
        <w:t>..</w:t>
      </w:r>
      <w:r w:rsidR="3B86A8D8" w:rsidRPr="6513DAF8">
        <w:rPr>
          <w:rFonts w:ascii="Arial" w:eastAsia="Arial" w:hAnsi="Arial" w:cs="Arial"/>
          <w:sz w:val="19"/>
          <w:szCs w:val="19"/>
        </w:rPr>
        <w:t>8</w:t>
      </w:r>
    </w:p>
    <w:p w14:paraId="3D56C16C" w14:textId="6E893EAD"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2.5.3 User Acceptance Test</w:t>
      </w:r>
      <w:r w:rsidR="7CF61DB1" w:rsidRPr="6513DAF8">
        <w:rPr>
          <w:rFonts w:ascii="Arial" w:eastAsia="Arial" w:hAnsi="Arial" w:cs="Arial"/>
          <w:sz w:val="19"/>
          <w:szCs w:val="19"/>
        </w:rPr>
        <w:t>..........................................................................................</w:t>
      </w:r>
      <w:r w:rsidR="679D2AA0" w:rsidRPr="6513DAF8">
        <w:rPr>
          <w:rFonts w:ascii="Arial" w:eastAsia="Arial" w:hAnsi="Arial" w:cs="Arial"/>
          <w:sz w:val="19"/>
          <w:szCs w:val="19"/>
        </w:rPr>
        <w:t>.</w:t>
      </w:r>
      <w:r w:rsidR="7CF61DB1" w:rsidRPr="6513DAF8">
        <w:rPr>
          <w:rFonts w:ascii="Arial" w:eastAsia="Arial" w:hAnsi="Arial" w:cs="Arial"/>
          <w:sz w:val="19"/>
          <w:szCs w:val="19"/>
        </w:rPr>
        <w:t>........8</w:t>
      </w:r>
    </w:p>
    <w:p w14:paraId="5BD8C87C" w14:textId="0AEFC308"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         TEST DELIVERABLES................................................................................</w:t>
      </w:r>
      <w:r w:rsidR="679D2AA0" w:rsidRPr="6513DAF8">
        <w:rPr>
          <w:rFonts w:ascii="Arial" w:eastAsia="Arial" w:hAnsi="Arial" w:cs="Arial"/>
          <w:sz w:val="19"/>
          <w:szCs w:val="19"/>
        </w:rPr>
        <w:t>.............</w:t>
      </w:r>
      <w:r w:rsidRPr="6513DAF8">
        <w:rPr>
          <w:rFonts w:ascii="Arial" w:eastAsia="Arial" w:hAnsi="Arial" w:cs="Arial"/>
          <w:sz w:val="19"/>
          <w:szCs w:val="19"/>
        </w:rPr>
        <w:t>....</w:t>
      </w:r>
      <w:r w:rsidR="7A7A1E05" w:rsidRPr="6513DAF8">
        <w:rPr>
          <w:rFonts w:ascii="Arial" w:eastAsia="Arial" w:hAnsi="Arial" w:cs="Arial"/>
          <w:sz w:val="19"/>
          <w:szCs w:val="19"/>
        </w:rPr>
        <w:t>9</w:t>
      </w:r>
    </w:p>
    <w:p w14:paraId="6A9E353F" w14:textId="1FB64857" w:rsidR="1466708E" w:rsidRDefault="20A1BE0D" w:rsidP="10A6FDC0">
      <w:pPr>
        <w:spacing w:line="257" w:lineRule="auto"/>
        <w:ind w:firstLine="720"/>
        <w:rPr>
          <w:rFonts w:ascii="Arial" w:eastAsia="Arial" w:hAnsi="Arial" w:cs="Arial"/>
          <w:sz w:val="19"/>
          <w:szCs w:val="19"/>
        </w:rPr>
      </w:pPr>
      <w:r w:rsidRPr="6513DAF8">
        <w:rPr>
          <w:rFonts w:ascii="Arial" w:eastAsia="Arial" w:hAnsi="Arial" w:cs="Arial"/>
          <w:sz w:val="19"/>
          <w:szCs w:val="19"/>
        </w:rPr>
        <w:t>2.6 Test Effort Estimate..........................................................................................................</w:t>
      </w:r>
      <w:r w:rsidR="5AB4AE27" w:rsidRPr="6513DAF8">
        <w:rPr>
          <w:rFonts w:ascii="Arial" w:eastAsia="Arial" w:hAnsi="Arial" w:cs="Arial"/>
          <w:sz w:val="19"/>
          <w:szCs w:val="19"/>
        </w:rPr>
        <w:t>9</w:t>
      </w:r>
    </w:p>
    <w:p w14:paraId="22D67B6C" w14:textId="1F383022" w:rsidR="06CEF07D" w:rsidRDefault="590BC4A1" w:rsidP="6513DAF8">
      <w:pPr>
        <w:spacing w:line="257" w:lineRule="auto"/>
        <w:rPr>
          <w:rFonts w:ascii="Arial" w:eastAsia="Arial" w:hAnsi="Arial" w:cs="Arial"/>
          <w:sz w:val="19"/>
          <w:szCs w:val="19"/>
        </w:rPr>
      </w:pPr>
      <w:r w:rsidRPr="6513DAF8">
        <w:rPr>
          <w:rFonts w:ascii="Arial" w:eastAsia="Arial" w:hAnsi="Arial" w:cs="Arial"/>
          <w:sz w:val="19"/>
          <w:szCs w:val="19"/>
        </w:rPr>
        <w:t xml:space="preserve">3 </w:t>
      </w:r>
      <w:r w:rsidR="48D835B7" w:rsidRPr="6513DAF8">
        <w:rPr>
          <w:rFonts w:ascii="Arial" w:eastAsia="Arial" w:hAnsi="Arial" w:cs="Arial"/>
          <w:sz w:val="19"/>
          <w:szCs w:val="19"/>
        </w:rPr>
        <w:t>Execution Strategy</w:t>
      </w:r>
      <w:r w:rsidRPr="6513DAF8">
        <w:rPr>
          <w:rFonts w:ascii="Arial" w:eastAsia="Arial" w:hAnsi="Arial" w:cs="Arial"/>
          <w:sz w:val="19"/>
          <w:szCs w:val="19"/>
        </w:rPr>
        <w:t xml:space="preserve">........................................................................................................................... </w:t>
      </w:r>
      <w:r w:rsidR="4FFCE97A" w:rsidRPr="6513DAF8">
        <w:rPr>
          <w:rFonts w:ascii="Arial" w:eastAsia="Arial" w:hAnsi="Arial" w:cs="Arial"/>
          <w:sz w:val="19"/>
          <w:szCs w:val="19"/>
        </w:rPr>
        <w:t>9</w:t>
      </w:r>
    </w:p>
    <w:p w14:paraId="3DBB1872" w14:textId="099D3D4C" w:rsidR="06CEF07D" w:rsidRDefault="590BC4A1" w:rsidP="6513DAF8">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3.1 </w:t>
      </w:r>
      <w:r w:rsidR="65A39453" w:rsidRPr="6513DAF8">
        <w:rPr>
          <w:rFonts w:ascii="Arial" w:eastAsia="Arial" w:hAnsi="Arial" w:cs="Arial"/>
          <w:sz w:val="19"/>
          <w:szCs w:val="19"/>
        </w:rPr>
        <w:t>Entry and Exit Criteria</w:t>
      </w:r>
      <w:r w:rsidRPr="6513DAF8">
        <w:rPr>
          <w:rFonts w:ascii="Arial" w:eastAsia="Arial" w:hAnsi="Arial" w:cs="Arial"/>
          <w:sz w:val="19"/>
          <w:szCs w:val="19"/>
        </w:rPr>
        <w:t xml:space="preserve">...................................................................................................... </w:t>
      </w:r>
      <w:r w:rsidR="30514FFE" w:rsidRPr="6513DAF8">
        <w:rPr>
          <w:rFonts w:ascii="Arial" w:eastAsia="Arial" w:hAnsi="Arial" w:cs="Arial"/>
          <w:sz w:val="19"/>
          <w:szCs w:val="19"/>
        </w:rPr>
        <w:t>9</w:t>
      </w:r>
    </w:p>
    <w:p w14:paraId="2C8675D0" w14:textId="18A8B5AF" w:rsidR="06CEF07D" w:rsidRDefault="590BC4A1" w:rsidP="10A6FDC0">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3.2 </w:t>
      </w:r>
      <w:r w:rsidR="32AFD6F1" w:rsidRPr="6513DAF8">
        <w:rPr>
          <w:rFonts w:ascii="Arial" w:eastAsia="Arial" w:hAnsi="Arial" w:cs="Arial"/>
          <w:sz w:val="19"/>
          <w:szCs w:val="19"/>
        </w:rPr>
        <w:t>Test Cycles</w:t>
      </w:r>
      <w:r w:rsidRPr="6513DAF8">
        <w:rPr>
          <w:rFonts w:ascii="Arial" w:eastAsia="Arial" w:hAnsi="Arial" w:cs="Arial"/>
          <w:sz w:val="19"/>
          <w:szCs w:val="19"/>
        </w:rPr>
        <w:t>...........................................................................................................</w:t>
      </w:r>
      <w:r w:rsidR="69739540" w:rsidRPr="6513DAF8">
        <w:rPr>
          <w:rFonts w:ascii="Arial" w:eastAsia="Arial" w:hAnsi="Arial" w:cs="Arial"/>
          <w:sz w:val="19"/>
          <w:szCs w:val="19"/>
        </w:rPr>
        <w:t>........</w:t>
      </w:r>
      <w:r w:rsidRPr="6513DAF8">
        <w:rPr>
          <w:rFonts w:ascii="Arial" w:eastAsia="Arial" w:hAnsi="Arial" w:cs="Arial"/>
          <w:sz w:val="19"/>
          <w:szCs w:val="19"/>
        </w:rPr>
        <w:t xml:space="preserve">... </w:t>
      </w:r>
      <w:r w:rsidR="766A4355" w:rsidRPr="6513DAF8">
        <w:rPr>
          <w:rFonts w:ascii="Arial" w:eastAsia="Arial" w:hAnsi="Arial" w:cs="Arial"/>
          <w:sz w:val="19"/>
          <w:szCs w:val="19"/>
        </w:rPr>
        <w:t>9</w:t>
      </w:r>
    </w:p>
    <w:p w14:paraId="43221D85" w14:textId="7CAB7661" w:rsidR="06CEF07D" w:rsidRDefault="590BC4A1" w:rsidP="10A6FDC0">
      <w:pPr>
        <w:spacing w:line="257" w:lineRule="auto"/>
        <w:ind w:firstLine="720"/>
      </w:pPr>
      <w:r w:rsidRPr="6513DAF8">
        <w:rPr>
          <w:rFonts w:ascii="Arial" w:eastAsia="Arial" w:hAnsi="Arial" w:cs="Arial"/>
          <w:sz w:val="19"/>
          <w:szCs w:val="19"/>
        </w:rPr>
        <w:t xml:space="preserve">3.3 </w:t>
      </w:r>
      <w:r w:rsidR="04ECE954" w:rsidRPr="6513DAF8">
        <w:rPr>
          <w:rFonts w:ascii="Arial" w:eastAsia="Arial" w:hAnsi="Arial" w:cs="Arial"/>
          <w:sz w:val="19"/>
          <w:szCs w:val="19"/>
        </w:rPr>
        <w:t>Validation and Defect Management</w:t>
      </w:r>
      <w:r w:rsidRPr="6513DAF8">
        <w:rPr>
          <w:rFonts w:ascii="Arial" w:eastAsia="Arial" w:hAnsi="Arial" w:cs="Arial"/>
          <w:sz w:val="19"/>
          <w:szCs w:val="19"/>
        </w:rPr>
        <w:t xml:space="preserve">............................................................................... </w:t>
      </w:r>
      <w:r w:rsidR="53E10B43" w:rsidRPr="6513DAF8">
        <w:rPr>
          <w:rFonts w:ascii="Arial" w:eastAsia="Arial" w:hAnsi="Arial" w:cs="Arial"/>
          <w:sz w:val="19"/>
          <w:szCs w:val="19"/>
        </w:rPr>
        <w:t>1</w:t>
      </w:r>
      <w:r w:rsidR="53EF5466" w:rsidRPr="6513DAF8">
        <w:rPr>
          <w:rFonts w:ascii="Arial" w:eastAsia="Arial" w:hAnsi="Arial" w:cs="Arial"/>
          <w:sz w:val="19"/>
          <w:szCs w:val="19"/>
        </w:rPr>
        <w:t>0</w:t>
      </w:r>
    </w:p>
    <w:p w14:paraId="0E51FAD1" w14:textId="6C6C4690" w:rsidR="57AC85E5" w:rsidRDefault="590BC4A1" w:rsidP="10A6FDC0">
      <w:pPr>
        <w:spacing w:line="257" w:lineRule="auto"/>
        <w:ind w:firstLine="720"/>
        <w:rPr>
          <w:rFonts w:ascii="Arial" w:eastAsia="Arial" w:hAnsi="Arial" w:cs="Arial"/>
          <w:sz w:val="19"/>
          <w:szCs w:val="19"/>
        </w:rPr>
      </w:pPr>
      <w:r w:rsidRPr="6513DAF8">
        <w:rPr>
          <w:rFonts w:ascii="Arial" w:eastAsia="Arial" w:hAnsi="Arial" w:cs="Arial"/>
          <w:sz w:val="19"/>
          <w:szCs w:val="19"/>
        </w:rPr>
        <w:t xml:space="preserve">3.4 </w:t>
      </w:r>
      <w:r w:rsidR="01052B5E" w:rsidRPr="6513DAF8">
        <w:rPr>
          <w:rFonts w:ascii="Arial" w:eastAsia="Arial" w:hAnsi="Arial" w:cs="Arial"/>
          <w:sz w:val="19"/>
          <w:szCs w:val="19"/>
        </w:rPr>
        <w:t>Test Metrics</w:t>
      </w:r>
      <w:r w:rsidRPr="6513DAF8">
        <w:rPr>
          <w:rFonts w:ascii="Arial" w:eastAsia="Arial" w:hAnsi="Arial" w:cs="Arial"/>
          <w:sz w:val="19"/>
          <w:szCs w:val="19"/>
        </w:rPr>
        <w:t xml:space="preserve">.................................................................................................................... </w:t>
      </w:r>
      <w:r w:rsidR="53E10B43" w:rsidRPr="6513DAF8">
        <w:rPr>
          <w:rFonts w:ascii="Arial" w:eastAsia="Arial" w:hAnsi="Arial" w:cs="Arial"/>
          <w:sz w:val="19"/>
          <w:szCs w:val="19"/>
        </w:rPr>
        <w:t>1</w:t>
      </w:r>
      <w:r w:rsidR="53EF5466" w:rsidRPr="6513DAF8">
        <w:rPr>
          <w:rFonts w:ascii="Arial" w:eastAsia="Arial" w:hAnsi="Arial" w:cs="Arial"/>
          <w:sz w:val="19"/>
          <w:szCs w:val="19"/>
        </w:rPr>
        <w:t>0</w:t>
      </w:r>
    </w:p>
    <w:p w14:paraId="2344658D" w14:textId="2B4A00FE" w:rsidR="06CEF07D" w:rsidRDefault="590BC4A1" w:rsidP="10A6FDC0">
      <w:pPr>
        <w:spacing w:line="257" w:lineRule="auto"/>
        <w:rPr>
          <w:rFonts w:ascii="Arial" w:eastAsia="Arial" w:hAnsi="Arial" w:cs="Arial"/>
          <w:sz w:val="19"/>
          <w:szCs w:val="19"/>
        </w:rPr>
      </w:pPr>
      <w:r w:rsidRPr="6513DAF8">
        <w:rPr>
          <w:rFonts w:ascii="Arial" w:eastAsia="Arial" w:hAnsi="Arial" w:cs="Arial"/>
          <w:sz w:val="19"/>
          <w:szCs w:val="19"/>
        </w:rPr>
        <w:t xml:space="preserve">4 </w:t>
      </w:r>
      <w:r w:rsidR="3C077ED5" w:rsidRPr="6513DAF8">
        <w:rPr>
          <w:rFonts w:ascii="Arial" w:eastAsia="Arial" w:hAnsi="Arial" w:cs="Arial"/>
          <w:sz w:val="19"/>
          <w:szCs w:val="19"/>
        </w:rPr>
        <w:t>Test Management Process</w:t>
      </w:r>
      <w:r w:rsidRPr="6513DAF8">
        <w:rPr>
          <w:rFonts w:ascii="Arial" w:eastAsia="Arial" w:hAnsi="Arial" w:cs="Arial"/>
          <w:sz w:val="19"/>
          <w:szCs w:val="19"/>
        </w:rPr>
        <w:t xml:space="preserve">............................................................................................................. </w:t>
      </w:r>
      <w:r w:rsidR="12229EBD" w:rsidRPr="6513DAF8">
        <w:rPr>
          <w:rFonts w:ascii="Arial" w:eastAsia="Arial" w:hAnsi="Arial" w:cs="Arial"/>
          <w:sz w:val="19"/>
          <w:szCs w:val="19"/>
        </w:rPr>
        <w:t>1</w:t>
      </w:r>
      <w:r w:rsidR="13ADE8F8" w:rsidRPr="6513DAF8">
        <w:rPr>
          <w:rFonts w:ascii="Arial" w:eastAsia="Arial" w:hAnsi="Arial" w:cs="Arial"/>
          <w:sz w:val="19"/>
          <w:szCs w:val="19"/>
        </w:rPr>
        <w:t>0</w:t>
      </w:r>
    </w:p>
    <w:p w14:paraId="37881EDD" w14:textId="078BD92B" w:rsidR="1A5CD713" w:rsidRDefault="5D180BAC" w:rsidP="10A6FDC0">
      <w:pPr>
        <w:rPr>
          <w:rFonts w:ascii="Arial" w:eastAsia="Arial" w:hAnsi="Arial" w:cs="Arial"/>
          <w:sz w:val="19"/>
          <w:szCs w:val="19"/>
        </w:rPr>
      </w:pPr>
      <w:r w:rsidRPr="6513DAF8">
        <w:rPr>
          <w:rFonts w:ascii="Arial" w:eastAsia="Arial" w:hAnsi="Arial" w:cs="Arial"/>
          <w:sz w:val="19"/>
          <w:szCs w:val="19"/>
        </w:rPr>
        <w:t>4.1 Test Management Tool.................................................................................................</w:t>
      </w:r>
      <w:r w:rsidR="691C341A" w:rsidRPr="6513DAF8">
        <w:rPr>
          <w:rFonts w:ascii="Arial" w:eastAsia="Arial" w:hAnsi="Arial" w:cs="Arial"/>
          <w:sz w:val="19"/>
          <w:szCs w:val="19"/>
        </w:rPr>
        <w:t>...........</w:t>
      </w:r>
      <w:r w:rsidRPr="6513DAF8">
        <w:rPr>
          <w:rFonts w:ascii="Arial" w:eastAsia="Arial" w:hAnsi="Arial" w:cs="Arial"/>
          <w:sz w:val="19"/>
          <w:szCs w:val="19"/>
        </w:rPr>
        <w:t>.....</w:t>
      </w:r>
      <w:r w:rsidR="12229EBD" w:rsidRPr="6513DAF8">
        <w:rPr>
          <w:rFonts w:ascii="Arial" w:eastAsia="Arial" w:hAnsi="Arial" w:cs="Arial"/>
          <w:sz w:val="19"/>
          <w:szCs w:val="19"/>
        </w:rPr>
        <w:t>1</w:t>
      </w:r>
      <w:r w:rsidRPr="6513DAF8">
        <w:rPr>
          <w:rFonts w:ascii="Arial" w:eastAsia="Arial" w:hAnsi="Arial" w:cs="Arial"/>
          <w:sz w:val="19"/>
          <w:szCs w:val="19"/>
        </w:rPr>
        <w:t>0</w:t>
      </w:r>
    </w:p>
    <w:p w14:paraId="42FE1D38" w14:textId="13659605" w:rsidR="1A5CD713" w:rsidRDefault="5D180BAC" w:rsidP="10A6FDC0">
      <w:pPr>
        <w:rPr>
          <w:rFonts w:ascii="Arial" w:eastAsia="Arial" w:hAnsi="Arial" w:cs="Arial"/>
          <w:sz w:val="19"/>
          <w:szCs w:val="19"/>
        </w:rPr>
      </w:pPr>
      <w:r w:rsidRPr="6513DAF8">
        <w:rPr>
          <w:rFonts w:ascii="Arial" w:eastAsia="Arial" w:hAnsi="Arial" w:cs="Arial"/>
          <w:sz w:val="19"/>
          <w:szCs w:val="19"/>
        </w:rPr>
        <w:t>4.2 Test Design Process...................................................................................................</w:t>
      </w:r>
      <w:r w:rsidR="097E5FCD" w:rsidRPr="6513DAF8">
        <w:rPr>
          <w:rFonts w:ascii="Arial" w:eastAsia="Arial" w:hAnsi="Arial" w:cs="Arial"/>
          <w:sz w:val="19"/>
          <w:szCs w:val="19"/>
        </w:rPr>
        <w:t>...........</w:t>
      </w:r>
      <w:r w:rsidRPr="6513DAF8">
        <w:rPr>
          <w:rFonts w:ascii="Arial" w:eastAsia="Arial" w:hAnsi="Arial" w:cs="Arial"/>
          <w:sz w:val="19"/>
          <w:szCs w:val="19"/>
        </w:rPr>
        <w:t>.......</w:t>
      </w:r>
      <w:r w:rsidR="76678C8D" w:rsidRPr="6513DAF8">
        <w:rPr>
          <w:rFonts w:ascii="Arial" w:eastAsia="Arial" w:hAnsi="Arial" w:cs="Arial"/>
          <w:sz w:val="19"/>
          <w:szCs w:val="19"/>
        </w:rPr>
        <w:t>11</w:t>
      </w:r>
    </w:p>
    <w:p w14:paraId="2ED27451" w14:textId="5FFA258E" w:rsidR="1A5CD713" w:rsidRDefault="5D180BAC" w:rsidP="10A6FDC0">
      <w:pPr>
        <w:rPr>
          <w:rFonts w:ascii="Arial" w:eastAsia="Arial" w:hAnsi="Arial" w:cs="Arial"/>
          <w:sz w:val="19"/>
          <w:szCs w:val="19"/>
        </w:rPr>
      </w:pPr>
      <w:r w:rsidRPr="6513DAF8">
        <w:rPr>
          <w:rFonts w:ascii="Arial" w:eastAsia="Arial" w:hAnsi="Arial" w:cs="Arial"/>
          <w:sz w:val="19"/>
          <w:szCs w:val="19"/>
        </w:rPr>
        <w:t>4.3 Test Execution Process................................................................................................</w:t>
      </w:r>
      <w:r w:rsidR="36E0823D" w:rsidRPr="6513DAF8">
        <w:rPr>
          <w:rFonts w:ascii="Arial" w:eastAsia="Arial" w:hAnsi="Arial" w:cs="Arial"/>
          <w:sz w:val="19"/>
          <w:szCs w:val="19"/>
        </w:rPr>
        <w:t>............</w:t>
      </w:r>
      <w:r w:rsidRPr="6513DAF8">
        <w:rPr>
          <w:rFonts w:ascii="Arial" w:eastAsia="Arial" w:hAnsi="Arial" w:cs="Arial"/>
          <w:sz w:val="19"/>
          <w:szCs w:val="19"/>
        </w:rPr>
        <w:t>.....</w:t>
      </w:r>
      <w:r w:rsidR="44F71659" w:rsidRPr="6513DAF8">
        <w:rPr>
          <w:rFonts w:ascii="Arial" w:eastAsia="Arial" w:hAnsi="Arial" w:cs="Arial"/>
          <w:sz w:val="19"/>
          <w:szCs w:val="19"/>
        </w:rPr>
        <w:t>11</w:t>
      </w:r>
    </w:p>
    <w:p w14:paraId="671D67F0" w14:textId="3D4D4F3D" w:rsidR="1A5CD713" w:rsidRDefault="5D180BAC" w:rsidP="10A6FDC0">
      <w:pPr>
        <w:rPr>
          <w:rFonts w:ascii="Arial" w:eastAsia="Arial" w:hAnsi="Arial" w:cs="Arial"/>
          <w:sz w:val="19"/>
          <w:szCs w:val="19"/>
        </w:rPr>
      </w:pPr>
      <w:r w:rsidRPr="6513DAF8">
        <w:rPr>
          <w:rFonts w:ascii="Arial" w:eastAsia="Arial" w:hAnsi="Arial" w:cs="Arial"/>
          <w:sz w:val="19"/>
          <w:szCs w:val="19"/>
        </w:rPr>
        <w:t>4.4 Test Risks and Mitigation Factors................................................................................</w:t>
      </w:r>
      <w:r w:rsidR="5B5DD549" w:rsidRPr="6513DAF8">
        <w:rPr>
          <w:rFonts w:ascii="Arial" w:eastAsia="Arial" w:hAnsi="Arial" w:cs="Arial"/>
          <w:sz w:val="19"/>
          <w:szCs w:val="19"/>
        </w:rPr>
        <w:t>............</w:t>
      </w:r>
      <w:r w:rsidRPr="6513DAF8">
        <w:rPr>
          <w:rFonts w:ascii="Arial" w:eastAsia="Arial" w:hAnsi="Arial" w:cs="Arial"/>
          <w:sz w:val="19"/>
          <w:szCs w:val="19"/>
        </w:rPr>
        <w:t>.....</w:t>
      </w:r>
      <w:r w:rsidR="1A2480C5" w:rsidRPr="6513DAF8">
        <w:rPr>
          <w:rFonts w:ascii="Arial" w:eastAsia="Arial" w:hAnsi="Arial" w:cs="Arial"/>
          <w:sz w:val="19"/>
          <w:szCs w:val="19"/>
        </w:rPr>
        <w:t>11</w:t>
      </w:r>
    </w:p>
    <w:p w14:paraId="33246BD4" w14:textId="16763284" w:rsidR="1A5CD713" w:rsidRDefault="5D180BAC" w:rsidP="10A6FDC0">
      <w:pPr>
        <w:rPr>
          <w:rFonts w:ascii="Arial" w:eastAsia="Arial" w:hAnsi="Arial" w:cs="Arial"/>
          <w:sz w:val="19"/>
          <w:szCs w:val="19"/>
        </w:rPr>
      </w:pPr>
      <w:r w:rsidRPr="6513DAF8">
        <w:rPr>
          <w:rFonts w:ascii="Arial" w:eastAsia="Arial" w:hAnsi="Arial" w:cs="Arial"/>
          <w:sz w:val="19"/>
          <w:szCs w:val="19"/>
        </w:rPr>
        <w:t>4.5 Communications Plan and Team Roster........................................................................</w:t>
      </w:r>
      <w:r w:rsidR="0A9FCC61" w:rsidRPr="6513DAF8">
        <w:rPr>
          <w:rFonts w:ascii="Arial" w:eastAsia="Arial" w:hAnsi="Arial" w:cs="Arial"/>
          <w:sz w:val="19"/>
          <w:szCs w:val="19"/>
        </w:rPr>
        <w:t>............</w:t>
      </w:r>
      <w:r w:rsidRPr="6513DAF8">
        <w:rPr>
          <w:rFonts w:ascii="Arial" w:eastAsia="Arial" w:hAnsi="Arial" w:cs="Arial"/>
          <w:sz w:val="19"/>
          <w:szCs w:val="19"/>
        </w:rPr>
        <w:t>...</w:t>
      </w:r>
      <w:r w:rsidR="4AEBB5CC" w:rsidRPr="6513DAF8">
        <w:rPr>
          <w:rFonts w:ascii="Arial" w:eastAsia="Arial" w:hAnsi="Arial" w:cs="Arial"/>
          <w:sz w:val="19"/>
          <w:szCs w:val="19"/>
        </w:rPr>
        <w:t>11</w:t>
      </w:r>
    </w:p>
    <w:p w14:paraId="2BD9B343" w14:textId="34C077B2" w:rsidR="1A5CD713" w:rsidRDefault="5D180BAC" w:rsidP="10A6FDC0">
      <w:pPr>
        <w:rPr>
          <w:rFonts w:ascii="Arial" w:eastAsia="Arial" w:hAnsi="Arial" w:cs="Arial"/>
          <w:sz w:val="19"/>
          <w:szCs w:val="19"/>
        </w:rPr>
      </w:pPr>
      <w:r w:rsidRPr="6513DAF8">
        <w:rPr>
          <w:rFonts w:ascii="Arial" w:eastAsia="Arial" w:hAnsi="Arial" w:cs="Arial"/>
          <w:sz w:val="19"/>
          <w:szCs w:val="19"/>
        </w:rPr>
        <w:t>4.6 Role Expectations..........................................................................................................</w:t>
      </w:r>
      <w:r w:rsidR="39E1C378" w:rsidRPr="6513DAF8">
        <w:rPr>
          <w:rFonts w:ascii="Arial" w:eastAsia="Arial" w:hAnsi="Arial" w:cs="Arial"/>
          <w:sz w:val="19"/>
          <w:szCs w:val="19"/>
        </w:rPr>
        <w:t>.............</w:t>
      </w:r>
      <w:r w:rsidRPr="6513DAF8">
        <w:rPr>
          <w:rFonts w:ascii="Arial" w:eastAsia="Arial" w:hAnsi="Arial" w:cs="Arial"/>
          <w:sz w:val="19"/>
          <w:szCs w:val="19"/>
        </w:rPr>
        <w:t>...</w:t>
      </w:r>
      <w:r w:rsidR="02A486EA" w:rsidRPr="6513DAF8">
        <w:rPr>
          <w:rFonts w:ascii="Arial" w:eastAsia="Arial" w:hAnsi="Arial" w:cs="Arial"/>
          <w:sz w:val="19"/>
          <w:szCs w:val="19"/>
        </w:rPr>
        <w:t>11</w:t>
      </w:r>
    </w:p>
    <w:p w14:paraId="6ACBEAEC" w14:textId="4E4FFA9C" w:rsidR="1A5CD713" w:rsidRDefault="5D180BAC" w:rsidP="6513DAF8">
      <w:pPr>
        <w:rPr>
          <w:rFonts w:ascii="Arial" w:eastAsia="Arial" w:hAnsi="Arial" w:cs="Arial"/>
          <w:sz w:val="19"/>
          <w:szCs w:val="19"/>
        </w:rPr>
      </w:pPr>
      <w:r w:rsidRPr="6513DAF8">
        <w:rPr>
          <w:rFonts w:ascii="Arial" w:eastAsia="Arial" w:hAnsi="Arial" w:cs="Arial"/>
          <w:sz w:val="19"/>
          <w:szCs w:val="19"/>
        </w:rPr>
        <w:t>4.6.1 Project Management........................................................................................</w:t>
      </w:r>
      <w:r w:rsidR="7B03B7C2" w:rsidRPr="6513DAF8">
        <w:rPr>
          <w:rFonts w:ascii="Arial" w:eastAsia="Arial" w:hAnsi="Arial" w:cs="Arial"/>
          <w:sz w:val="19"/>
          <w:szCs w:val="19"/>
        </w:rPr>
        <w:t>...................…....</w:t>
      </w:r>
      <w:r w:rsidR="02A486EA" w:rsidRPr="6513DAF8">
        <w:rPr>
          <w:rFonts w:ascii="Arial" w:eastAsia="Arial" w:hAnsi="Arial" w:cs="Arial"/>
          <w:sz w:val="19"/>
          <w:szCs w:val="19"/>
        </w:rPr>
        <w:t>11</w:t>
      </w:r>
    </w:p>
    <w:p w14:paraId="60F00B4C" w14:textId="6BD713EF" w:rsidR="1A5CD713" w:rsidRDefault="5D180BAC" w:rsidP="10A6FDC0">
      <w:pPr>
        <w:rPr>
          <w:rFonts w:ascii="Arial" w:eastAsia="Arial" w:hAnsi="Arial" w:cs="Arial"/>
          <w:sz w:val="19"/>
          <w:szCs w:val="19"/>
        </w:rPr>
      </w:pPr>
      <w:r w:rsidRPr="6513DAF8">
        <w:rPr>
          <w:rFonts w:ascii="Arial" w:eastAsia="Arial" w:hAnsi="Arial" w:cs="Arial"/>
          <w:sz w:val="19"/>
          <w:szCs w:val="19"/>
        </w:rPr>
        <w:t>4.6.2 Test Planning (Test Lead)….....................................................................</w:t>
      </w:r>
      <w:r w:rsidR="0B03E04F" w:rsidRPr="6513DAF8">
        <w:rPr>
          <w:rFonts w:ascii="Arial" w:eastAsia="Arial" w:hAnsi="Arial" w:cs="Arial"/>
          <w:sz w:val="19"/>
          <w:szCs w:val="19"/>
        </w:rPr>
        <w:t>...........................</w:t>
      </w:r>
      <w:r w:rsidRPr="6513DAF8">
        <w:rPr>
          <w:rFonts w:ascii="Arial" w:eastAsia="Arial" w:hAnsi="Arial" w:cs="Arial"/>
          <w:sz w:val="19"/>
          <w:szCs w:val="19"/>
        </w:rPr>
        <w:t>.......</w:t>
      </w:r>
      <w:r w:rsidR="10DFCD89" w:rsidRPr="6513DAF8">
        <w:rPr>
          <w:rFonts w:ascii="Arial" w:eastAsia="Arial" w:hAnsi="Arial" w:cs="Arial"/>
          <w:sz w:val="19"/>
          <w:szCs w:val="19"/>
        </w:rPr>
        <w:t>11</w:t>
      </w:r>
    </w:p>
    <w:p w14:paraId="7F02B064" w14:textId="42FA3BBF" w:rsidR="1A5CD713" w:rsidRDefault="5D180BAC" w:rsidP="10A6FDC0">
      <w:pPr>
        <w:rPr>
          <w:rFonts w:ascii="Arial" w:eastAsia="Arial" w:hAnsi="Arial" w:cs="Arial"/>
          <w:sz w:val="19"/>
          <w:szCs w:val="19"/>
        </w:rPr>
      </w:pPr>
      <w:r w:rsidRPr="6513DAF8">
        <w:rPr>
          <w:rFonts w:ascii="Arial" w:eastAsia="Arial" w:hAnsi="Arial" w:cs="Arial"/>
          <w:sz w:val="19"/>
          <w:szCs w:val="19"/>
        </w:rPr>
        <w:t>4.6.3 Test Team</w:t>
      </w:r>
      <w:r w:rsidR="090773A4" w:rsidRPr="6513DAF8">
        <w:rPr>
          <w:rFonts w:ascii="Arial" w:eastAsia="Arial" w:hAnsi="Arial" w:cs="Arial"/>
          <w:sz w:val="19"/>
          <w:szCs w:val="19"/>
        </w:rPr>
        <w:t>......................................................................................................</w:t>
      </w:r>
      <w:r w:rsidR="79EBF07D" w:rsidRPr="6513DAF8">
        <w:rPr>
          <w:rFonts w:ascii="Arial" w:eastAsia="Arial" w:hAnsi="Arial" w:cs="Arial"/>
          <w:sz w:val="19"/>
          <w:szCs w:val="19"/>
        </w:rPr>
        <w:t>...........................</w:t>
      </w:r>
      <w:r w:rsidR="090773A4" w:rsidRPr="6513DAF8">
        <w:rPr>
          <w:rFonts w:ascii="Arial" w:eastAsia="Arial" w:hAnsi="Arial" w:cs="Arial"/>
          <w:sz w:val="19"/>
          <w:szCs w:val="19"/>
        </w:rPr>
        <w:t>..</w:t>
      </w:r>
      <w:r w:rsidR="38C0ACFB" w:rsidRPr="6513DAF8">
        <w:rPr>
          <w:rFonts w:ascii="Arial" w:eastAsia="Arial" w:hAnsi="Arial" w:cs="Arial"/>
          <w:sz w:val="19"/>
          <w:szCs w:val="19"/>
        </w:rPr>
        <w:t>12</w:t>
      </w:r>
    </w:p>
    <w:p w14:paraId="791E5991" w14:textId="16940567" w:rsidR="1A5CD713" w:rsidRDefault="5D180BAC" w:rsidP="10A6FDC0">
      <w:pPr>
        <w:rPr>
          <w:rFonts w:ascii="Arial" w:eastAsia="Arial" w:hAnsi="Arial" w:cs="Arial"/>
          <w:sz w:val="19"/>
          <w:szCs w:val="19"/>
        </w:rPr>
      </w:pPr>
      <w:r w:rsidRPr="6513DAF8">
        <w:rPr>
          <w:rFonts w:ascii="Arial" w:eastAsia="Arial" w:hAnsi="Arial" w:cs="Arial"/>
          <w:sz w:val="19"/>
          <w:szCs w:val="19"/>
        </w:rPr>
        <w:t>4.6.4 Test Lead</w:t>
      </w:r>
      <w:r w:rsidR="258681F3" w:rsidRPr="6513DAF8">
        <w:rPr>
          <w:rFonts w:ascii="Arial" w:eastAsia="Arial" w:hAnsi="Arial" w:cs="Arial"/>
          <w:sz w:val="19"/>
          <w:szCs w:val="19"/>
        </w:rPr>
        <w:t>.......................................................................................................</w:t>
      </w:r>
      <w:r w:rsidR="64B8D952" w:rsidRPr="6513DAF8">
        <w:rPr>
          <w:rFonts w:ascii="Arial" w:eastAsia="Arial" w:hAnsi="Arial" w:cs="Arial"/>
          <w:sz w:val="19"/>
          <w:szCs w:val="19"/>
        </w:rPr>
        <w:t>...........................</w:t>
      </w:r>
      <w:r w:rsidR="258681F3" w:rsidRPr="6513DAF8">
        <w:rPr>
          <w:rFonts w:ascii="Arial" w:eastAsia="Arial" w:hAnsi="Arial" w:cs="Arial"/>
          <w:sz w:val="19"/>
          <w:szCs w:val="19"/>
        </w:rPr>
        <w:t>..</w:t>
      </w:r>
      <w:r w:rsidR="69C2145B" w:rsidRPr="6513DAF8">
        <w:rPr>
          <w:rFonts w:ascii="Arial" w:eastAsia="Arial" w:hAnsi="Arial" w:cs="Arial"/>
          <w:sz w:val="19"/>
          <w:szCs w:val="19"/>
        </w:rPr>
        <w:t>12</w:t>
      </w:r>
    </w:p>
    <w:p w14:paraId="19C0B9A5" w14:textId="7DAA1BA8" w:rsidR="1A5CD713" w:rsidRDefault="5D180BAC" w:rsidP="10A6FDC0">
      <w:pPr>
        <w:rPr>
          <w:rFonts w:ascii="Arial" w:eastAsia="Arial" w:hAnsi="Arial" w:cs="Arial"/>
          <w:sz w:val="19"/>
          <w:szCs w:val="19"/>
        </w:rPr>
      </w:pPr>
      <w:r w:rsidRPr="6513DAF8">
        <w:rPr>
          <w:rFonts w:ascii="Arial" w:eastAsia="Arial" w:hAnsi="Arial" w:cs="Arial"/>
          <w:sz w:val="19"/>
          <w:szCs w:val="19"/>
        </w:rPr>
        <w:t>4.6.5 Development Team</w:t>
      </w:r>
      <w:r w:rsidR="5C599868" w:rsidRPr="6513DAF8">
        <w:rPr>
          <w:rFonts w:ascii="Arial" w:eastAsia="Arial" w:hAnsi="Arial" w:cs="Arial"/>
          <w:sz w:val="19"/>
          <w:szCs w:val="19"/>
        </w:rPr>
        <w:t>...................................................................................</w:t>
      </w:r>
      <w:r w:rsidR="47B14E0D" w:rsidRPr="6513DAF8">
        <w:rPr>
          <w:rFonts w:ascii="Arial" w:eastAsia="Arial" w:hAnsi="Arial" w:cs="Arial"/>
          <w:sz w:val="19"/>
          <w:szCs w:val="19"/>
        </w:rPr>
        <w:t>..........................</w:t>
      </w:r>
      <w:r w:rsidR="5C599868" w:rsidRPr="6513DAF8">
        <w:rPr>
          <w:rFonts w:ascii="Arial" w:eastAsia="Arial" w:hAnsi="Arial" w:cs="Arial"/>
          <w:sz w:val="19"/>
          <w:szCs w:val="19"/>
        </w:rPr>
        <w:t>.......</w:t>
      </w:r>
      <w:r w:rsidR="474609C1" w:rsidRPr="6513DAF8">
        <w:rPr>
          <w:rFonts w:ascii="Arial" w:eastAsia="Arial" w:hAnsi="Arial" w:cs="Arial"/>
          <w:sz w:val="19"/>
          <w:szCs w:val="19"/>
        </w:rPr>
        <w:t>12</w:t>
      </w:r>
    </w:p>
    <w:p w14:paraId="1270488E" w14:textId="0C55CD71" w:rsidR="1A5CD713" w:rsidRDefault="5D180BAC" w:rsidP="10A6FDC0">
      <w:pPr>
        <w:rPr>
          <w:rFonts w:ascii="Arial" w:eastAsia="Arial" w:hAnsi="Arial" w:cs="Arial"/>
          <w:sz w:val="19"/>
          <w:szCs w:val="19"/>
        </w:rPr>
      </w:pPr>
      <w:r w:rsidRPr="6513DAF8">
        <w:rPr>
          <w:rFonts w:ascii="Arial" w:eastAsia="Arial" w:hAnsi="Arial" w:cs="Arial"/>
          <w:sz w:val="19"/>
          <w:szCs w:val="19"/>
        </w:rPr>
        <w:t>5 Test Environment</w:t>
      </w:r>
      <w:r w:rsidR="43D70F49" w:rsidRPr="6513DAF8">
        <w:rPr>
          <w:rFonts w:ascii="Arial" w:eastAsia="Arial" w:hAnsi="Arial" w:cs="Arial"/>
          <w:sz w:val="19"/>
          <w:szCs w:val="19"/>
        </w:rPr>
        <w:t>..............................................................................................................................</w:t>
      </w:r>
      <w:r w:rsidR="061FE253" w:rsidRPr="6513DAF8">
        <w:rPr>
          <w:rFonts w:ascii="Arial" w:eastAsia="Arial" w:hAnsi="Arial" w:cs="Arial"/>
          <w:sz w:val="19"/>
          <w:szCs w:val="19"/>
        </w:rPr>
        <w:t>1</w:t>
      </w:r>
      <w:r w:rsidR="0FFD65C6" w:rsidRPr="6513DAF8">
        <w:rPr>
          <w:rFonts w:ascii="Arial" w:eastAsia="Arial" w:hAnsi="Arial" w:cs="Arial"/>
          <w:sz w:val="19"/>
          <w:szCs w:val="19"/>
        </w:rPr>
        <w:t>2</w:t>
      </w:r>
    </w:p>
    <w:p w14:paraId="17C96133" w14:textId="488B082B" w:rsidR="01FA3AEF" w:rsidRDefault="50171365" w:rsidP="10A6FDC0">
      <w:pPr>
        <w:rPr>
          <w:rFonts w:ascii="Arial" w:eastAsia="Arial" w:hAnsi="Arial" w:cs="Arial"/>
          <w:sz w:val="19"/>
          <w:szCs w:val="19"/>
        </w:rPr>
      </w:pPr>
      <w:r w:rsidRPr="6513DAF8">
        <w:rPr>
          <w:rFonts w:ascii="Arial" w:eastAsia="Arial" w:hAnsi="Arial" w:cs="Arial"/>
          <w:sz w:val="19"/>
          <w:szCs w:val="19"/>
        </w:rPr>
        <w:t>Appendix A...........................................................................................................................................</w:t>
      </w:r>
      <w:r w:rsidR="102F4D27" w:rsidRPr="6513DAF8">
        <w:rPr>
          <w:rFonts w:ascii="Arial" w:eastAsia="Arial" w:hAnsi="Arial" w:cs="Arial"/>
          <w:sz w:val="19"/>
          <w:szCs w:val="19"/>
        </w:rPr>
        <w:t>12</w:t>
      </w:r>
    </w:p>
    <w:p w14:paraId="05FE0E25" w14:textId="6ECEEFBA" w:rsidR="01FA3AEF" w:rsidRDefault="50171365" w:rsidP="10A6FDC0">
      <w:pPr>
        <w:ind w:firstLine="720"/>
        <w:rPr>
          <w:rFonts w:ascii="Arial" w:eastAsia="Arial" w:hAnsi="Arial" w:cs="Arial"/>
          <w:sz w:val="19"/>
          <w:szCs w:val="19"/>
        </w:rPr>
      </w:pPr>
      <w:r w:rsidRPr="6513DAF8">
        <w:rPr>
          <w:rFonts w:ascii="Arial" w:eastAsia="Arial" w:hAnsi="Arial" w:cs="Arial"/>
          <w:sz w:val="19"/>
          <w:szCs w:val="19"/>
        </w:rPr>
        <w:t>Test Cases..............................................................................................................................</w:t>
      </w:r>
      <w:r w:rsidR="26EC82C1" w:rsidRPr="6513DAF8">
        <w:rPr>
          <w:rFonts w:ascii="Arial" w:eastAsia="Arial" w:hAnsi="Arial" w:cs="Arial"/>
          <w:sz w:val="19"/>
          <w:szCs w:val="19"/>
        </w:rPr>
        <w:t>12</w:t>
      </w:r>
    </w:p>
    <w:p w14:paraId="6E1CCACC" w14:textId="27BC540F" w:rsidR="01FA3AEF" w:rsidRDefault="50171365" w:rsidP="10A6FDC0">
      <w:pPr>
        <w:rPr>
          <w:rFonts w:ascii="Arial" w:eastAsia="Arial" w:hAnsi="Arial" w:cs="Arial"/>
          <w:sz w:val="19"/>
          <w:szCs w:val="19"/>
        </w:rPr>
      </w:pPr>
      <w:r w:rsidRPr="6513DAF8">
        <w:rPr>
          <w:rFonts w:ascii="Arial" w:eastAsia="Arial" w:hAnsi="Arial" w:cs="Arial"/>
          <w:sz w:val="19"/>
          <w:szCs w:val="19"/>
        </w:rPr>
        <w:t>Appendix B...........................................................................................................................................</w:t>
      </w:r>
      <w:r w:rsidR="51E80438" w:rsidRPr="6513DAF8">
        <w:rPr>
          <w:rFonts w:ascii="Arial" w:eastAsia="Arial" w:hAnsi="Arial" w:cs="Arial"/>
          <w:sz w:val="19"/>
          <w:szCs w:val="19"/>
        </w:rPr>
        <w:t>24</w:t>
      </w:r>
    </w:p>
    <w:p w14:paraId="69C12FE5" w14:textId="71D10298" w:rsidR="01FA3AEF" w:rsidRDefault="50171365" w:rsidP="10A6FDC0">
      <w:pPr>
        <w:rPr>
          <w:rFonts w:ascii="Arial" w:eastAsia="Arial" w:hAnsi="Arial" w:cs="Arial"/>
          <w:sz w:val="19"/>
          <w:szCs w:val="19"/>
        </w:rPr>
      </w:pPr>
      <w:r w:rsidRPr="6513DAF8">
        <w:rPr>
          <w:rFonts w:ascii="Arial" w:eastAsia="Arial" w:hAnsi="Arial" w:cs="Arial"/>
          <w:sz w:val="19"/>
          <w:szCs w:val="19"/>
        </w:rPr>
        <w:t>Requirements Traceability Matrix.........................................................................................</w:t>
      </w:r>
      <w:r w:rsidR="4F282541" w:rsidRPr="6513DAF8">
        <w:rPr>
          <w:rFonts w:ascii="Arial" w:eastAsia="Arial" w:hAnsi="Arial" w:cs="Arial"/>
          <w:sz w:val="19"/>
          <w:szCs w:val="19"/>
        </w:rPr>
        <w:t>.............</w:t>
      </w:r>
      <w:r w:rsidRPr="6513DAF8">
        <w:rPr>
          <w:rFonts w:ascii="Arial" w:eastAsia="Arial" w:hAnsi="Arial" w:cs="Arial"/>
          <w:sz w:val="19"/>
          <w:szCs w:val="19"/>
        </w:rPr>
        <w:t>...</w:t>
      </w:r>
      <w:r w:rsidR="7FFB9B23" w:rsidRPr="6513DAF8">
        <w:rPr>
          <w:rFonts w:ascii="Arial" w:eastAsia="Arial" w:hAnsi="Arial" w:cs="Arial"/>
          <w:sz w:val="19"/>
          <w:szCs w:val="19"/>
        </w:rPr>
        <w:t>24</w:t>
      </w:r>
    </w:p>
    <w:p w14:paraId="07B835D8" w14:textId="3B000095" w:rsidR="10A6FDC0" w:rsidRDefault="10A6FDC0" w:rsidP="10A6FDC0">
      <w:pPr>
        <w:rPr>
          <w:rFonts w:ascii="Arial" w:eastAsia="Arial" w:hAnsi="Arial" w:cs="Arial"/>
          <w:sz w:val="19"/>
          <w:szCs w:val="19"/>
        </w:rPr>
      </w:pPr>
    </w:p>
    <w:p w14:paraId="4FB8F02A" w14:textId="5C5BC1FB" w:rsidR="10A6FDC0" w:rsidRDefault="10A6FDC0" w:rsidP="10A6FDC0">
      <w:pPr>
        <w:rPr>
          <w:rFonts w:ascii="Arial" w:eastAsia="Arial" w:hAnsi="Arial" w:cs="Arial"/>
          <w:sz w:val="19"/>
          <w:szCs w:val="19"/>
        </w:rPr>
      </w:pPr>
    </w:p>
    <w:p w14:paraId="62BFD0EA" w14:textId="5B0CE913" w:rsidR="10A6FDC0" w:rsidRDefault="10A6FDC0" w:rsidP="10A6FDC0">
      <w:pPr>
        <w:rPr>
          <w:rFonts w:ascii="Arial" w:eastAsia="Arial" w:hAnsi="Arial" w:cs="Arial"/>
          <w:sz w:val="19"/>
          <w:szCs w:val="19"/>
        </w:rPr>
      </w:pPr>
    </w:p>
    <w:p w14:paraId="4F073347" w14:textId="116CB533" w:rsidR="10A6FDC0" w:rsidRDefault="10A6FDC0" w:rsidP="10A6FDC0">
      <w:pPr>
        <w:rPr>
          <w:rFonts w:ascii="Arial" w:eastAsia="Arial" w:hAnsi="Arial" w:cs="Arial"/>
          <w:sz w:val="19"/>
          <w:szCs w:val="19"/>
        </w:rPr>
      </w:pPr>
    </w:p>
    <w:p w14:paraId="3F236B72" w14:textId="37F1E5E2" w:rsidR="10A6FDC0" w:rsidRDefault="10A6FDC0" w:rsidP="10A6FDC0">
      <w:pPr>
        <w:rPr>
          <w:rFonts w:ascii="Arial" w:eastAsia="Arial" w:hAnsi="Arial" w:cs="Arial"/>
          <w:sz w:val="19"/>
          <w:szCs w:val="19"/>
        </w:rPr>
      </w:pPr>
    </w:p>
    <w:p w14:paraId="1461D84F" w14:textId="2FC947EF" w:rsidR="10A6FDC0" w:rsidRDefault="10A6FDC0" w:rsidP="10A6FDC0">
      <w:pPr>
        <w:rPr>
          <w:rFonts w:ascii="Arial" w:eastAsia="Arial" w:hAnsi="Arial" w:cs="Arial"/>
          <w:sz w:val="19"/>
          <w:szCs w:val="19"/>
        </w:rPr>
      </w:pPr>
    </w:p>
    <w:p w14:paraId="7DAEC373" w14:textId="0414A8D4" w:rsidR="10A6FDC0" w:rsidRDefault="10A6FDC0" w:rsidP="10A6FDC0">
      <w:pPr>
        <w:rPr>
          <w:rFonts w:ascii="Arial" w:eastAsia="Arial" w:hAnsi="Arial" w:cs="Arial"/>
          <w:sz w:val="19"/>
          <w:szCs w:val="19"/>
        </w:rPr>
      </w:pPr>
    </w:p>
    <w:p w14:paraId="09460BD2" w14:textId="27D938FC" w:rsidR="10A6FDC0" w:rsidRDefault="10A6FDC0" w:rsidP="10A6FDC0">
      <w:pPr>
        <w:rPr>
          <w:rFonts w:ascii="Arial" w:eastAsia="Arial" w:hAnsi="Arial" w:cs="Arial"/>
          <w:sz w:val="19"/>
          <w:szCs w:val="19"/>
        </w:rPr>
      </w:pPr>
    </w:p>
    <w:p w14:paraId="1220374A" w14:textId="70395B75" w:rsidR="10A6FDC0" w:rsidRDefault="10A6FDC0" w:rsidP="10A6FDC0">
      <w:pPr>
        <w:rPr>
          <w:rFonts w:ascii="Arial" w:eastAsia="Arial" w:hAnsi="Arial" w:cs="Arial"/>
          <w:sz w:val="19"/>
          <w:szCs w:val="19"/>
        </w:rPr>
      </w:pPr>
    </w:p>
    <w:p w14:paraId="6198C505" w14:textId="63846840" w:rsidR="10A6FDC0" w:rsidRDefault="10A6FDC0" w:rsidP="10A6FDC0">
      <w:pPr>
        <w:rPr>
          <w:rFonts w:ascii="Arial" w:eastAsia="Arial" w:hAnsi="Arial" w:cs="Arial"/>
          <w:sz w:val="19"/>
          <w:szCs w:val="19"/>
        </w:rPr>
      </w:pPr>
    </w:p>
    <w:p w14:paraId="3F86CC21" w14:textId="4F8130B3" w:rsidR="10A6FDC0" w:rsidRDefault="10A6FDC0" w:rsidP="10A6FDC0">
      <w:pPr>
        <w:rPr>
          <w:rFonts w:ascii="Arial" w:eastAsia="Arial" w:hAnsi="Arial" w:cs="Arial"/>
          <w:sz w:val="19"/>
          <w:szCs w:val="19"/>
        </w:rPr>
      </w:pPr>
    </w:p>
    <w:p w14:paraId="188BEDF0" w14:textId="5B2FBFAC" w:rsidR="10A6FDC0" w:rsidRDefault="10A6FDC0" w:rsidP="10A6FDC0">
      <w:pPr>
        <w:rPr>
          <w:rFonts w:ascii="Arial" w:eastAsia="Arial" w:hAnsi="Arial" w:cs="Arial"/>
          <w:sz w:val="19"/>
          <w:szCs w:val="19"/>
        </w:rPr>
      </w:pPr>
    </w:p>
    <w:p w14:paraId="20CD0A17" w14:textId="7E2A138A" w:rsidR="10A6FDC0" w:rsidRDefault="10A6FDC0" w:rsidP="10A6FDC0">
      <w:pPr>
        <w:rPr>
          <w:rFonts w:ascii="Arial" w:eastAsia="Arial" w:hAnsi="Arial" w:cs="Arial"/>
          <w:sz w:val="19"/>
          <w:szCs w:val="19"/>
        </w:rPr>
      </w:pPr>
    </w:p>
    <w:p w14:paraId="7A47E207" w14:textId="1AA89F30" w:rsidR="10A6FDC0" w:rsidRDefault="10A6FDC0" w:rsidP="10A6FDC0">
      <w:pPr>
        <w:rPr>
          <w:rFonts w:ascii="Arial" w:eastAsia="Arial" w:hAnsi="Arial" w:cs="Arial"/>
          <w:sz w:val="19"/>
          <w:szCs w:val="19"/>
        </w:rPr>
      </w:pPr>
    </w:p>
    <w:p w14:paraId="0A67FE6C" w14:textId="3817F51B" w:rsidR="10A6FDC0" w:rsidRDefault="10A6FDC0" w:rsidP="10A6FDC0">
      <w:pPr>
        <w:rPr>
          <w:rFonts w:ascii="Arial" w:eastAsia="Arial" w:hAnsi="Arial" w:cs="Arial"/>
          <w:sz w:val="19"/>
          <w:szCs w:val="19"/>
        </w:rPr>
      </w:pPr>
    </w:p>
    <w:p w14:paraId="4309481B" w14:textId="6AC9FB6F" w:rsidR="10A6FDC0" w:rsidRDefault="10A6FDC0" w:rsidP="10A6FDC0">
      <w:pPr>
        <w:rPr>
          <w:rFonts w:ascii="Arial" w:eastAsia="Arial" w:hAnsi="Arial" w:cs="Arial"/>
          <w:sz w:val="19"/>
          <w:szCs w:val="19"/>
        </w:rPr>
      </w:pPr>
    </w:p>
    <w:p w14:paraId="78DB1434" w14:textId="6FE3EDCE" w:rsidR="10A6FDC0" w:rsidRDefault="10A6FDC0" w:rsidP="10A6FDC0">
      <w:pPr>
        <w:rPr>
          <w:rFonts w:ascii="Arial" w:eastAsia="Arial" w:hAnsi="Arial" w:cs="Arial"/>
          <w:sz w:val="19"/>
          <w:szCs w:val="19"/>
        </w:rPr>
      </w:pPr>
    </w:p>
    <w:p w14:paraId="2CCA42A9" w14:textId="3B0ECE03" w:rsidR="4E0D4601" w:rsidRDefault="43D70F49" w:rsidP="10A6FDC0">
      <w:pPr>
        <w:pStyle w:val="Heading1"/>
        <w:rPr>
          <w:sz w:val="44"/>
          <w:szCs w:val="44"/>
        </w:rPr>
      </w:pPr>
      <w:r w:rsidRPr="6513DAF8">
        <w:rPr>
          <w:sz w:val="44"/>
          <w:szCs w:val="44"/>
        </w:rPr>
        <w:t>1. Introduction</w:t>
      </w:r>
    </w:p>
    <w:p w14:paraId="4B612074" w14:textId="798A6666" w:rsidR="4E0D4601" w:rsidRDefault="4E0D4601" w:rsidP="10A6FDC0">
      <w:pPr>
        <w:pStyle w:val="Heading2"/>
        <w:rPr>
          <w:rFonts w:ascii="Calibri Light" w:hAnsi="Calibri Light"/>
          <w:sz w:val="32"/>
          <w:szCs w:val="32"/>
        </w:rPr>
      </w:pPr>
      <w:r w:rsidRPr="10A6FDC0">
        <w:rPr>
          <w:sz w:val="32"/>
          <w:szCs w:val="32"/>
        </w:rPr>
        <w:t>1.1 Purpose</w:t>
      </w:r>
    </w:p>
    <w:p w14:paraId="090D72AF" w14:textId="1D48689C" w:rsidR="22266BAA" w:rsidRDefault="22266BAA" w:rsidP="10A6FDC0">
      <w:pPr>
        <w:rPr>
          <w:rFonts w:ascii="Calibri" w:eastAsia="Calibri" w:hAnsi="Calibri" w:cs="Calibri"/>
        </w:rPr>
      </w:pPr>
      <w:r w:rsidRPr="10A6FDC0">
        <w:rPr>
          <w:rFonts w:ascii="Calibri" w:eastAsia="Calibri" w:hAnsi="Calibri" w:cs="Calibri"/>
        </w:rPr>
        <w:t xml:space="preserve">This test plan describes the testing approach and overall framework that will drive the testing of </w:t>
      </w:r>
      <w:r w:rsidR="0178DE43" w:rsidRPr="10A6FDC0">
        <w:rPr>
          <w:rFonts w:ascii="Calibri" w:eastAsia="Calibri" w:hAnsi="Calibri" w:cs="Calibri"/>
        </w:rPr>
        <w:t>our Foreign Currency Buying Software</w:t>
      </w:r>
      <w:r w:rsidRPr="10A6FDC0">
        <w:rPr>
          <w:rFonts w:ascii="Calibri" w:eastAsia="Calibri" w:hAnsi="Calibri" w:cs="Calibri"/>
        </w:rPr>
        <w:t xml:space="preserve">. The document introduces: </w:t>
      </w:r>
    </w:p>
    <w:p w14:paraId="16832EDE" w14:textId="6B8C7787" w:rsidR="39B72D10" w:rsidRDefault="39B72D10" w:rsidP="10A6FDC0">
      <w:pPr>
        <w:pStyle w:val="ListParagraph"/>
        <w:numPr>
          <w:ilvl w:val="0"/>
          <w:numId w:val="29"/>
        </w:numPr>
        <w:rPr>
          <w:rFonts w:eastAsiaTheme="minorEastAsia"/>
        </w:rPr>
      </w:pPr>
      <w:r w:rsidRPr="10A6FDC0">
        <w:rPr>
          <w:rFonts w:ascii="Calibri" w:eastAsia="Calibri" w:hAnsi="Calibri" w:cs="Calibri"/>
        </w:rPr>
        <w:t>T</w:t>
      </w:r>
      <w:r w:rsidR="22266BAA" w:rsidRPr="10A6FDC0">
        <w:rPr>
          <w:rFonts w:ascii="Calibri" w:eastAsia="Calibri" w:hAnsi="Calibri" w:cs="Calibri"/>
        </w:rPr>
        <w:t xml:space="preserve">est Strategy: rules the test will be based on, including the givens of the project </w:t>
      </w:r>
      <w:r w:rsidR="1F70360D" w:rsidRPr="10A6FDC0">
        <w:rPr>
          <w:rFonts w:ascii="Calibri" w:eastAsia="Calibri" w:hAnsi="Calibri" w:cs="Calibri"/>
        </w:rPr>
        <w:t>(like time constraints, start/end dates, current objectives, and assumption that the design team has come to a consensus to on.</w:t>
      </w:r>
      <w:r w:rsidR="22266BAA" w:rsidRPr="10A6FDC0">
        <w:rPr>
          <w:rFonts w:ascii="Calibri" w:eastAsia="Calibri" w:hAnsi="Calibri" w:cs="Calibri"/>
        </w:rPr>
        <w:t xml:space="preserve"> </w:t>
      </w:r>
    </w:p>
    <w:p w14:paraId="0B7BC422" w14:textId="2AC2B757" w:rsidR="22266BAA" w:rsidRDefault="22266BAA" w:rsidP="10A6FDC0">
      <w:pPr>
        <w:pStyle w:val="ListParagraph"/>
        <w:numPr>
          <w:ilvl w:val="0"/>
          <w:numId w:val="29"/>
        </w:numPr>
      </w:pPr>
      <w:r w:rsidRPr="10A6FDC0">
        <w:rPr>
          <w:rFonts w:ascii="Calibri" w:eastAsia="Calibri" w:hAnsi="Calibri" w:cs="Calibri"/>
        </w:rPr>
        <w:t xml:space="preserve">Execution Strategy: </w:t>
      </w:r>
      <w:r w:rsidR="3CE35BB5" w:rsidRPr="10A6FDC0">
        <w:rPr>
          <w:rFonts w:ascii="Calibri" w:eastAsia="Calibri" w:hAnsi="Calibri" w:cs="Calibri"/>
        </w:rPr>
        <w:t>this is the part of the test plan where we set up and go into detail on how the test will be performed and what the expected results are, how defects in t</w:t>
      </w:r>
      <w:r w:rsidR="1CFAAD69" w:rsidRPr="10A6FDC0">
        <w:rPr>
          <w:rFonts w:ascii="Calibri" w:eastAsia="Calibri" w:hAnsi="Calibri" w:cs="Calibri"/>
        </w:rPr>
        <w:t>he software can be found, and how we can fix and iron out those bugs.</w:t>
      </w:r>
    </w:p>
    <w:p w14:paraId="6419B7FD" w14:textId="47E28469" w:rsidR="22266BAA" w:rsidRDefault="22266BAA" w:rsidP="10A6FDC0">
      <w:pPr>
        <w:pStyle w:val="ListParagraph"/>
        <w:numPr>
          <w:ilvl w:val="0"/>
          <w:numId w:val="29"/>
        </w:numPr>
      </w:pPr>
      <w:r w:rsidRPr="10A6FDC0">
        <w:rPr>
          <w:rFonts w:ascii="Calibri" w:eastAsia="Calibri" w:hAnsi="Calibri" w:cs="Calibri"/>
        </w:rPr>
        <w:t>Test Management</w:t>
      </w:r>
      <w:r w:rsidR="16D06BD0" w:rsidRPr="10A6FDC0">
        <w:rPr>
          <w:rFonts w:ascii="Calibri" w:eastAsia="Calibri" w:hAnsi="Calibri" w:cs="Calibri"/>
        </w:rPr>
        <w:t>:</w:t>
      </w:r>
      <w:r w:rsidR="273CD476" w:rsidRPr="10A6FDC0">
        <w:rPr>
          <w:rFonts w:ascii="Calibri" w:eastAsia="Calibri" w:hAnsi="Calibri" w:cs="Calibri"/>
        </w:rPr>
        <w:t xml:space="preserve"> this process is where we handle the logistics, tests, and all events that may crop up during the execution of our test. I.e communication between the team, risk </w:t>
      </w:r>
      <w:r w:rsidR="780C0922" w:rsidRPr="10A6FDC0">
        <w:rPr>
          <w:rFonts w:ascii="Calibri" w:eastAsia="Calibri" w:hAnsi="Calibri" w:cs="Calibri"/>
        </w:rPr>
        <w:t>management and mitigation.</w:t>
      </w:r>
    </w:p>
    <w:p w14:paraId="51FC5A42" w14:textId="3004E7CA" w:rsidR="4E0D4601" w:rsidRDefault="4E0D4601" w:rsidP="10A6FDC0">
      <w:pPr>
        <w:pStyle w:val="Heading2"/>
        <w:rPr>
          <w:rFonts w:ascii="Calibri Light" w:hAnsi="Calibri Light"/>
          <w:sz w:val="32"/>
          <w:szCs w:val="32"/>
        </w:rPr>
      </w:pPr>
      <w:r w:rsidRPr="10A6FDC0">
        <w:rPr>
          <w:sz w:val="32"/>
          <w:szCs w:val="32"/>
        </w:rPr>
        <w:t>1.2 Overview</w:t>
      </w:r>
    </w:p>
    <w:p w14:paraId="2ADBFFC8" w14:textId="1C9848E4" w:rsidR="2529FA3C" w:rsidRDefault="2529FA3C" w:rsidP="10A6FDC0">
      <w:r w:rsidRPr="10A6FDC0">
        <w:t>The “Foreign Currency Buying” Software is a web-based application that shall allow a user to purchase any combination or amount of foreign currency that is supported on the site. This will be done by using user created accounts to place orders of foreign currency for the users, and agent accounts to fulfill the orders for the foreign currency.</w:t>
      </w:r>
    </w:p>
    <w:p w14:paraId="75718A0C" w14:textId="41A49CA8" w:rsidR="2529FA3C" w:rsidRDefault="2529FA3C" w:rsidP="10A6FDC0">
      <w:pPr>
        <w:rPr>
          <w:rFonts w:ascii="Calibri" w:eastAsia="Calibri" w:hAnsi="Calibri" w:cs="Calibri"/>
        </w:rPr>
      </w:pPr>
      <w:r w:rsidRPr="10A6FDC0">
        <w:rPr>
          <w:rFonts w:ascii="Calibri" w:eastAsia="Calibri" w:hAnsi="Calibri" w:cs="Calibri"/>
        </w:rPr>
        <w:t>The functionality of this module spans through the entire internet, making our software available anywhere, anytime whenever one should want to use it.</w:t>
      </w:r>
      <w:r w:rsidR="7C60D4B9" w:rsidRPr="10A6FDC0">
        <w:rPr>
          <w:rFonts w:ascii="Calibri" w:eastAsia="Calibri" w:hAnsi="Calibri" w:cs="Calibri"/>
        </w:rPr>
        <w:t xml:space="preserve"> All information is subject to universal standards of defined security policy, where he/she can only view the information he/she is authorized to see on their account. </w:t>
      </w:r>
    </w:p>
    <w:p w14:paraId="3743B4C1" w14:textId="1ABDBABA" w:rsidR="10A6FDC0" w:rsidRDefault="10A6FDC0" w:rsidP="10A6FDC0"/>
    <w:p w14:paraId="669A6298" w14:textId="6C6A37C3" w:rsidR="4E0D4601" w:rsidRDefault="4E0D4601" w:rsidP="10A6FDC0">
      <w:pPr>
        <w:pStyle w:val="Heading2"/>
        <w:rPr>
          <w:rFonts w:ascii="Calibri Light" w:hAnsi="Calibri Light"/>
          <w:sz w:val="32"/>
          <w:szCs w:val="32"/>
        </w:rPr>
      </w:pPr>
      <w:r w:rsidRPr="10A6FDC0">
        <w:rPr>
          <w:sz w:val="32"/>
          <w:szCs w:val="32"/>
        </w:rPr>
        <w:t>1.3 Audience</w:t>
      </w:r>
    </w:p>
    <w:p w14:paraId="090E9867" w14:textId="6D7549A2" w:rsidR="1BCA9E84" w:rsidRDefault="1BCA9E84" w:rsidP="10A6FDC0">
      <w:pPr>
        <w:pStyle w:val="ListParagraph"/>
        <w:numPr>
          <w:ilvl w:val="0"/>
          <w:numId w:val="22"/>
        </w:numPr>
        <w:rPr>
          <w:rFonts w:eastAsiaTheme="minorEastAsia"/>
        </w:rPr>
      </w:pPr>
      <w:r w:rsidRPr="10A6FDC0">
        <w:rPr>
          <w:rFonts w:ascii="Calibri" w:eastAsia="Calibri" w:hAnsi="Calibri" w:cs="Calibri"/>
        </w:rPr>
        <w:t xml:space="preserve">Project team members perform tasks specified in this </w:t>
      </w:r>
      <w:r w:rsidR="484424CD" w:rsidRPr="10A6FDC0">
        <w:rPr>
          <w:rFonts w:ascii="Calibri" w:eastAsia="Calibri" w:hAnsi="Calibri" w:cs="Calibri"/>
        </w:rPr>
        <w:t>document and</w:t>
      </w:r>
      <w:r w:rsidRPr="10A6FDC0">
        <w:rPr>
          <w:rFonts w:ascii="Calibri" w:eastAsia="Calibri" w:hAnsi="Calibri" w:cs="Calibri"/>
        </w:rPr>
        <w:t xml:space="preserve"> provide input and recommendations on this document. </w:t>
      </w:r>
    </w:p>
    <w:p w14:paraId="63D0B7BE" w14:textId="279B990E" w:rsidR="1BCA9E84" w:rsidRDefault="1BCA9E84" w:rsidP="10A6FDC0">
      <w:pPr>
        <w:pStyle w:val="ListParagraph"/>
        <w:numPr>
          <w:ilvl w:val="0"/>
          <w:numId w:val="23"/>
        </w:numPr>
        <w:rPr>
          <w:rFonts w:eastAsiaTheme="minorEastAsia"/>
        </w:rPr>
      </w:pPr>
      <w:r w:rsidRPr="10A6FDC0">
        <w:rPr>
          <w:rFonts w:ascii="Calibri" w:eastAsia="Calibri" w:hAnsi="Calibri" w:cs="Calibri"/>
        </w:rPr>
        <w:t xml:space="preserve">Project Manager Plans for the testing activities in the overall project schedule, reviews the document, tracks the performance of the test according to the task </w:t>
      </w:r>
      <w:r w:rsidR="5EA37689" w:rsidRPr="10A6FDC0">
        <w:rPr>
          <w:rFonts w:ascii="Calibri" w:eastAsia="Calibri" w:hAnsi="Calibri" w:cs="Calibri"/>
        </w:rPr>
        <w:t>specified herein</w:t>
      </w:r>
      <w:r w:rsidRPr="10A6FDC0">
        <w:rPr>
          <w:rFonts w:ascii="Calibri" w:eastAsia="Calibri" w:hAnsi="Calibri" w:cs="Calibri"/>
        </w:rPr>
        <w:t xml:space="preserve">, approves the document and is accountable for the results. </w:t>
      </w:r>
    </w:p>
    <w:p w14:paraId="34BBC957" w14:textId="4EFB6766" w:rsidR="1BCA9E84" w:rsidRDefault="1BCA9E84" w:rsidP="10A6FDC0">
      <w:pPr>
        <w:pStyle w:val="ListParagraph"/>
        <w:numPr>
          <w:ilvl w:val="0"/>
          <w:numId w:val="24"/>
        </w:numPr>
        <w:rPr>
          <w:rFonts w:eastAsiaTheme="minorEastAsia"/>
        </w:rPr>
      </w:pPr>
      <w:r w:rsidRPr="10A6FDC0">
        <w:rPr>
          <w:rFonts w:ascii="Calibri" w:eastAsia="Calibri" w:hAnsi="Calibri" w:cs="Calibri"/>
        </w:rPr>
        <w:t xml:space="preserve">The stakeholders’ representatives and </w:t>
      </w:r>
      <w:r w:rsidR="5F7A7794" w:rsidRPr="10A6FDC0">
        <w:rPr>
          <w:rFonts w:ascii="Calibri" w:eastAsia="Calibri" w:hAnsi="Calibri" w:cs="Calibri"/>
        </w:rPr>
        <w:t>participants (I.e. the people who have a vested interest in whether our software is good and will be a profitable venture.)</w:t>
      </w:r>
      <w:r w:rsidRPr="10A6FDC0">
        <w:rPr>
          <w:rFonts w:ascii="Calibri" w:eastAsia="Calibri" w:hAnsi="Calibri" w:cs="Calibri"/>
        </w:rPr>
        <w:t xml:space="preserve"> </w:t>
      </w:r>
    </w:p>
    <w:p w14:paraId="62B955C0" w14:textId="0252F3B6" w:rsidR="1BCA9E84" w:rsidRDefault="1BCA9E84" w:rsidP="10A6FDC0">
      <w:pPr>
        <w:pStyle w:val="ListParagraph"/>
        <w:numPr>
          <w:ilvl w:val="0"/>
          <w:numId w:val="25"/>
        </w:numPr>
        <w:rPr>
          <w:rFonts w:eastAsiaTheme="minorEastAsia"/>
        </w:rPr>
      </w:pPr>
      <w:r w:rsidRPr="10A6FDC0">
        <w:rPr>
          <w:rFonts w:ascii="Calibri" w:eastAsia="Calibri" w:hAnsi="Calibri" w:cs="Calibri"/>
        </w:rPr>
        <w:t xml:space="preserve">Technical Team ensures that the test plan </w:t>
      </w:r>
      <w:r w:rsidR="27969766" w:rsidRPr="10A6FDC0">
        <w:rPr>
          <w:rFonts w:ascii="Calibri" w:eastAsia="Calibri" w:hAnsi="Calibri" w:cs="Calibri"/>
        </w:rPr>
        <w:t>and general design elements are industry standard.</w:t>
      </w:r>
    </w:p>
    <w:p w14:paraId="47D66963" w14:textId="78F5F965" w:rsidR="1BCA9E84" w:rsidRDefault="1BCA9E84" w:rsidP="10A6FDC0">
      <w:pPr>
        <w:pStyle w:val="ListParagraph"/>
        <w:numPr>
          <w:ilvl w:val="0"/>
          <w:numId w:val="26"/>
        </w:numPr>
        <w:rPr>
          <w:rFonts w:eastAsiaTheme="minorEastAsia"/>
        </w:rPr>
      </w:pPr>
      <w:r w:rsidRPr="10A6FDC0">
        <w:rPr>
          <w:rFonts w:ascii="Calibri" w:eastAsia="Calibri" w:hAnsi="Calibri" w:cs="Calibri"/>
        </w:rPr>
        <w:t>Business and economic analysts who can provide their input on functional changes</w:t>
      </w:r>
      <w:r w:rsidR="21265781" w:rsidRPr="10A6FDC0">
        <w:rPr>
          <w:rFonts w:ascii="Calibri" w:eastAsia="Calibri" w:hAnsi="Calibri" w:cs="Calibri"/>
        </w:rPr>
        <w:t xml:space="preserve"> based on the needs of users in this part of the market</w:t>
      </w:r>
      <w:r w:rsidRPr="10A6FDC0">
        <w:rPr>
          <w:rFonts w:ascii="Calibri" w:eastAsia="Calibri" w:hAnsi="Calibri" w:cs="Calibri"/>
        </w:rPr>
        <w:t>.</w:t>
      </w:r>
    </w:p>
    <w:p w14:paraId="713CB986" w14:textId="21A5B091" w:rsidR="4E0D4601" w:rsidRDefault="4E0D4601" w:rsidP="10A6FDC0">
      <w:pPr>
        <w:pStyle w:val="Heading1"/>
        <w:rPr>
          <w:rFonts w:ascii="Calibri Light" w:hAnsi="Calibri Light"/>
          <w:sz w:val="44"/>
          <w:szCs w:val="44"/>
        </w:rPr>
      </w:pPr>
      <w:r w:rsidRPr="10A6FDC0">
        <w:rPr>
          <w:sz w:val="44"/>
          <w:szCs w:val="44"/>
        </w:rPr>
        <w:t>2. Test Strategy</w:t>
      </w:r>
    </w:p>
    <w:p w14:paraId="7A9C0CC3" w14:textId="2B384CD2" w:rsidR="00615E85" w:rsidRDefault="00615E85" w:rsidP="10A6FDC0">
      <w:pPr>
        <w:pStyle w:val="Heading2"/>
        <w:rPr>
          <w:rFonts w:ascii="Calibri Light" w:hAnsi="Calibri Light"/>
          <w:sz w:val="32"/>
          <w:szCs w:val="32"/>
        </w:rPr>
      </w:pPr>
      <w:r w:rsidRPr="10A6FDC0">
        <w:rPr>
          <w:sz w:val="32"/>
          <w:szCs w:val="32"/>
        </w:rPr>
        <w:t>2.1 Test Objectives</w:t>
      </w:r>
    </w:p>
    <w:p w14:paraId="5E77BA2D" w14:textId="6F90BC54" w:rsidR="01B0CDB8" w:rsidRDefault="01B0CDB8" w:rsidP="10A6FDC0">
      <w:pPr>
        <w:pStyle w:val="Heading2"/>
        <w:ind w:firstLine="720"/>
        <w:rPr>
          <w:rFonts w:asciiTheme="minorHAnsi" w:eastAsiaTheme="minorEastAsia" w:hAnsiTheme="minorHAnsi" w:cstheme="minorBidi"/>
          <w:color w:val="auto"/>
          <w:sz w:val="22"/>
          <w:szCs w:val="22"/>
        </w:rPr>
      </w:pPr>
      <w:r w:rsidRPr="10A6FDC0">
        <w:rPr>
          <w:rFonts w:asciiTheme="minorHAnsi" w:eastAsiaTheme="minorEastAsia" w:hAnsiTheme="minorHAnsi" w:cstheme="minorBidi"/>
          <w:color w:val="auto"/>
          <w:sz w:val="22"/>
          <w:szCs w:val="22"/>
        </w:rPr>
        <w:t xml:space="preserve">The test objectives verify that the functionality of Foreign Currency Buying V1.0 works </w:t>
      </w:r>
      <w:r w:rsidR="1D0371C0" w:rsidRPr="10A6FDC0">
        <w:rPr>
          <w:rFonts w:asciiTheme="minorHAnsi" w:eastAsiaTheme="minorEastAsia" w:hAnsiTheme="minorHAnsi" w:cstheme="minorBidi"/>
          <w:color w:val="auto"/>
          <w:sz w:val="22"/>
          <w:szCs w:val="22"/>
        </w:rPr>
        <w:t>given</w:t>
      </w:r>
      <w:r w:rsidRPr="10A6FDC0">
        <w:rPr>
          <w:rFonts w:asciiTheme="minorHAnsi" w:eastAsiaTheme="minorEastAsia" w:hAnsiTheme="minorHAnsi" w:cstheme="minorBidi"/>
          <w:color w:val="auto"/>
          <w:sz w:val="22"/>
          <w:szCs w:val="22"/>
        </w:rPr>
        <w:t xml:space="preserve"> the </w:t>
      </w:r>
      <w:r>
        <w:tab/>
      </w:r>
      <w:r w:rsidRPr="10A6FDC0">
        <w:rPr>
          <w:rFonts w:asciiTheme="minorHAnsi" w:eastAsiaTheme="minorEastAsia" w:hAnsiTheme="minorHAnsi" w:cstheme="minorBidi"/>
          <w:color w:val="auto"/>
          <w:sz w:val="22"/>
          <w:szCs w:val="22"/>
        </w:rPr>
        <w:t>specifications.</w:t>
      </w:r>
    </w:p>
    <w:p w14:paraId="44A07EE6" w14:textId="54CEA18B" w:rsidR="6CA22B1B" w:rsidRDefault="6CA22B1B" w:rsidP="10A6FDC0">
      <w:pPr>
        <w:pStyle w:val="Heading2"/>
        <w:ind w:firstLine="720"/>
        <w:rPr>
          <w:rFonts w:asciiTheme="minorHAnsi" w:eastAsiaTheme="minorEastAsia" w:hAnsiTheme="minorHAnsi" w:cstheme="minorBidi"/>
          <w:color w:val="auto"/>
          <w:sz w:val="22"/>
          <w:szCs w:val="22"/>
        </w:rPr>
      </w:pPr>
      <w:r w:rsidRPr="10A6FDC0">
        <w:rPr>
          <w:rFonts w:asciiTheme="minorHAnsi" w:eastAsiaTheme="minorEastAsia" w:hAnsiTheme="minorHAnsi" w:cstheme="minorBidi"/>
          <w:color w:val="auto"/>
          <w:sz w:val="22"/>
          <w:szCs w:val="22"/>
        </w:rPr>
        <w:t xml:space="preserve">The test’s job is to execute and validate the test scripts, find, fix, and retest defects that are </w:t>
      </w:r>
      <w:r>
        <w:tab/>
      </w:r>
      <w:r w:rsidRPr="10A6FDC0">
        <w:rPr>
          <w:rFonts w:asciiTheme="minorHAnsi" w:eastAsiaTheme="minorEastAsia" w:hAnsiTheme="minorHAnsi" w:cstheme="minorBidi"/>
          <w:color w:val="auto"/>
          <w:sz w:val="22"/>
          <w:szCs w:val="22"/>
        </w:rPr>
        <w:t>deemed high or medium se</w:t>
      </w:r>
      <w:r w:rsidR="09231121" w:rsidRPr="10A6FDC0">
        <w:rPr>
          <w:rFonts w:asciiTheme="minorHAnsi" w:eastAsiaTheme="minorEastAsia" w:hAnsiTheme="minorHAnsi" w:cstheme="minorBidi"/>
          <w:color w:val="auto"/>
          <w:sz w:val="22"/>
          <w:szCs w:val="22"/>
        </w:rPr>
        <w:t xml:space="preserve">verity as per the entrance criteria. The low severity defects are held </w:t>
      </w:r>
      <w:r>
        <w:tab/>
      </w:r>
      <w:r w:rsidR="09231121" w:rsidRPr="10A6FDC0">
        <w:rPr>
          <w:rFonts w:asciiTheme="minorHAnsi" w:eastAsiaTheme="minorEastAsia" w:hAnsiTheme="minorHAnsi" w:cstheme="minorBidi"/>
          <w:color w:val="auto"/>
          <w:sz w:val="22"/>
          <w:szCs w:val="22"/>
        </w:rPr>
        <w:t>for future fixing.</w:t>
      </w:r>
    </w:p>
    <w:p w14:paraId="7130CA97" w14:textId="1531D65D" w:rsidR="09231121" w:rsidRDefault="09231121" w:rsidP="10A6FDC0">
      <w:r w:rsidRPr="10A6FDC0">
        <w:t>Following the test, the final product will be:</w:t>
      </w:r>
    </w:p>
    <w:p w14:paraId="3B61A54C" w14:textId="13561B5D" w:rsidR="09231121" w:rsidRDefault="09231121" w:rsidP="10A6FDC0">
      <w:pPr>
        <w:pStyle w:val="ListParagraph"/>
        <w:numPr>
          <w:ilvl w:val="0"/>
          <w:numId w:val="30"/>
        </w:numPr>
        <w:rPr>
          <w:rFonts w:eastAsiaTheme="minorEastAsia"/>
        </w:rPr>
      </w:pPr>
      <w:r w:rsidRPr="10A6FDC0">
        <w:t>Software that is production-ready;</w:t>
      </w:r>
    </w:p>
    <w:p w14:paraId="49DF0769" w14:textId="3A8D473F" w:rsidR="09231121" w:rsidRDefault="09231121" w:rsidP="10A6FDC0">
      <w:pPr>
        <w:pStyle w:val="ListParagraph"/>
        <w:numPr>
          <w:ilvl w:val="0"/>
          <w:numId w:val="30"/>
        </w:numPr>
      </w:pPr>
      <w:r w:rsidRPr="10A6FDC0">
        <w:t>A set of test scripts that are stable and can be reused for Functional and UAT test execution.</w:t>
      </w:r>
    </w:p>
    <w:p w14:paraId="41999EE1" w14:textId="201EBB28" w:rsidR="00615E85" w:rsidRDefault="00615E85" w:rsidP="10A6FDC0">
      <w:pPr>
        <w:pStyle w:val="Heading2"/>
        <w:rPr>
          <w:rFonts w:ascii="Calibri Light" w:hAnsi="Calibri Light"/>
          <w:sz w:val="32"/>
          <w:szCs w:val="32"/>
        </w:rPr>
      </w:pPr>
      <w:r w:rsidRPr="10A6FDC0">
        <w:rPr>
          <w:sz w:val="32"/>
          <w:szCs w:val="32"/>
        </w:rPr>
        <w:t>2.2 Test Assumptions</w:t>
      </w:r>
    </w:p>
    <w:p w14:paraId="0B318193" w14:textId="4E430024" w:rsidR="00064520" w:rsidRDefault="00064520" w:rsidP="10A6FDC0">
      <w:pPr>
        <w:pStyle w:val="Heading2"/>
        <w:rPr>
          <w:sz w:val="32"/>
          <w:szCs w:val="32"/>
        </w:rPr>
      </w:pPr>
      <w:r w:rsidRPr="10A6FDC0">
        <w:rPr>
          <w:rFonts w:asciiTheme="minorHAnsi" w:eastAsiaTheme="minorEastAsia" w:hAnsiTheme="minorHAnsi" w:cstheme="minorBidi"/>
          <w:b/>
          <w:bCs/>
          <w:color w:val="auto"/>
          <w:sz w:val="22"/>
          <w:szCs w:val="22"/>
        </w:rPr>
        <w:t>Key Assumptions</w:t>
      </w:r>
    </w:p>
    <w:p w14:paraId="0834772B" w14:textId="0AF52B38" w:rsidR="606D2502" w:rsidRDefault="606D2502" w:rsidP="10A6FDC0">
      <w:pPr>
        <w:pStyle w:val="ListParagraph"/>
        <w:numPr>
          <w:ilvl w:val="0"/>
          <w:numId w:val="28"/>
        </w:numPr>
        <w:rPr>
          <w:rFonts w:eastAsiaTheme="minorEastAsia"/>
        </w:rPr>
      </w:pPr>
      <w:r w:rsidRPr="10A6FDC0">
        <w:t xml:space="preserve">Production similar data required and </w:t>
      </w:r>
      <w:r w:rsidR="2FAD1DFD" w:rsidRPr="10A6FDC0">
        <w:t>is</w:t>
      </w:r>
      <w:r w:rsidRPr="10A6FDC0">
        <w:t xml:space="preserve"> available in the system before the start of Functional Testing.</w:t>
      </w:r>
    </w:p>
    <w:p w14:paraId="17E67604" w14:textId="2D962244" w:rsidR="606D2502" w:rsidRDefault="606D2502" w:rsidP="10A6FDC0">
      <w:pPr>
        <w:pStyle w:val="ListParagraph"/>
        <w:numPr>
          <w:ilvl w:val="0"/>
          <w:numId w:val="28"/>
        </w:numPr>
      </w:pPr>
      <w:r w:rsidRPr="10A6FDC0">
        <w:t>If the defect rate is high in cycle 2, then cycle 3 will be initiated in each testing phase.</w:t>
      </w:r>
    </w:p>
    <w:p w14:paraId="33F6D086" w14:textId="030635B9" w:rsidR="00064520" w:rsidRDefault="00064520" w:rsidP="10A6FDC0">
      <w:r w:rsidRPr="10A6FDC0">
        <w:rPr>
          <w:b/>
          <w:bCs/>
        </w:rPr>
        <w:t>General</w:t>
      </w:r>
    </w:p>
    <w:p w14:paraId="11D7B13C" w14:textId="5D6E1BAE" w:rsidR="7E442E3D" w:rsidRDefault="7E442E3D" w:rsidP="10A6FDC0">
      <w:pPr>
        <w:pStyle w:val="ListParagraph"/>
        <w:numPr>
          <w:ilvl w:val="0"/>
          <w:numId w:val="27"/>
        </w:numPr>
        <w:rPr>
          <w:rFonts w:eastAsiaTheme="minorEastAsia"/>
        </w:rPr>
      </w:pPr>
      <w:r>
        <w:t>Once the build is ready for testing then Exploratory Testing will begin.</w:t>
      </w:r>
    </w:p>
    <w:p w14:paraId="6203B901" w14:textId="4BA091D3" w:rsidR="7E442E3D" w:rsidRDefault="7E442E3D" w:rsidP="10A6FDC0">
      <w:pPr>
        <w:pStyle w:val="ListParagraph"/>
        <w:numPr>
          <w:ilvl w:val="0"/>
          <w:numId w:val="27"/>
        </w:numPr>
      </w:pPr>
      <w:r>
        <w:t>Defects will be viewed via a snapshot in JPEG format.</w:t>
      </w:r>
    </w:p>
    <w:p w14:paraId="5945A95D" w14:textId="4C5D9D7E" w:rsidR="7E442E3D" w:rsidRDefault="7E442E3D" w:rsidP="10A6FDC0">
      <w:pPr>
        <w:pStyle w:val="ListParagraph"/>
        <w:numPr>
          <w:ilvl w:val="0"/>
          <w:numId w:val="27"/>
        </w:numPr>
      </w:pPr>
      <w:r>
        <w:t>Using a VPN the Test Team will have access to the Test environment.</w:t>
      </w:r>
    </w:p>
    <w:p w14:paraId="6C2DA7F9" w14:textId="78942D6C" w:rsidR="7E442E3D" w:rsidRDefault="7E442E3D" w:rsidP="10A6FDC0">
      <w:pPr>
        <w:pStyle w:val="ListParagraph"/>
        <w:numPr>
          <w:ilvl w:val="0"/>
          <w:numId w:val="27"/>
        </w:numPr>
      </w:pPr>
      <w:r>
        <w:t>Provided execution is supported by Development and Business Analyst then the Test Team will assume all necessary input required during Test design.</w:t>
      </w:r>
    </w:p>
    <w:p w14:paraId="7E08E538" w14:textId="66579D66" w:rsidR="1F53E826" w:rsidRDefault="1F53E826" w:rsidP="10A6FDC0">
      <w:pPr>
        <w:pStyle w:val="ListParagraph"/>
        <w:numPr>
          <w:ilvl w:val="0"/>
          <w:numId w:val="27"/>
        </w:numPr>
      </w:pPr>
      <w:r>
        <w:t>The Test environment and prep activities will be owned by the Dev team.</w:t>
      </w:r>
    </w:p>
    <w:p w14:paraId="74539BF0" w14:textId="5DFAF90E" w:rsidR="1F53E826" w:rsidRDefault="1F53E826" w:rsidP="10A6FDC0">
      <w:pPr>
        <w:pStyle w:val="ListParagraph"/>
        <w:numPr>
          <w:ilvl w:val="0"/>
          <w:numId w:val="27"/>
        </w:numPr>
      </w:pPr>
      <w:r>
        <w:t>The project will provide test planning, test design, and test execution support.</w:t>
      </w:r>
    </w:p>
    <w:p w14:paraId="2C6304C1" w14:textId="53B524D5" w:rsidR="1F53E826" w:rsidRDefault="1F53E826" w:rsidP="10A6FDC0">
      <w:pPr>
        <w:pStyle w:val="ListParagraph"/>
        <w:numPr>
          <w:ilvl w:val="0"/>
          <w:numId w:val="27"/>
        </w:numPr>
      </w:pPr>
      <w:r>
        <w:t>The project team is experienced and has prior knowledge or training in using the system, project, and test process.</w:t>
      </w:r>
    </w:p>
    <w:p w14:paraId="58657D8B" w14:textId="5217324E" w:rsidR="1F53E826" w:rsidRDefault="1F53E826" w:rsidP="10A6FDC0">
      <w:pPr>
        <w:pStyle w:val="ListParagraph"/>
        <w:numPr>
          <w:ilvl w:val="0"/>
          <w:numId w:val="27"/>
        </w:numPr>
      </w:pPr>
      <w:r>
        <w:t xml:space="preserve">If outages or defect fixes occur there will be no environment downtime. </w:t>
      </w:r>
    </w:p>
    <w:p w14:paraId="0E673D1A" w14:textId="22BF0C98" w:rsidR="1F53E826" w:rsidRDefault="1F53E826" w:rsidP="10A6FDC0">
      <w:pPr>
        <w:pStyle w:val="ListParagraph"/>
        <w:numPr>
          <w:ilvl w:val="0"/>
          <w:numId w:val="27"/>
        </w:numPr>
      </w:pPr>
      <w:r>
        <w:t>The Project Manager will review and sign off all test deliverables.</w:t>
      </w:r>
    </w:p>
    <w:p w14:paraId="4EFFD541" w14:textId="39250E75" w:rsidR="1F53E826" w:rsidRDefault="1F53E826" w:rsidP="10A6FDC0">
      <w:pPr>
        <w:pStyle w:val="ListParagraph"/>
        <w:numPr>
          <w:ilvl w:val="0"/>
          <w:numId w:val="27"/>
        </w:numPr>
      </w:pPr>
      <w:r>
        <w:t>If information is shown correctly online and in reports, it will be assumed that the database is working correctly.</w:t>
      </w:r>
    </w:p>
    <w:p w14:paraId="2B86C4FA" w14:textId="01CC9851" w:rsidR="1F53E826" w:rsidRDefault="1F53E826" w:rsidP="10A6FDC0">
      <w:pPr>
        <w:pStyle w:val="ListParagraph"/>
        <w:numPr>
          <w:ilvl w:val="0"/>
          <w:numId w:val="27"/>
        </w:numPr>
      </w:pPr>
      <w:r>
        <w:t>If there are more defects in Cycle 2 then Cycle 3 will begin.</w:t>
      </w:r>
    </w:p>
    <w:p w14:paraId="27F7A4D3" w14:textId="037ADDAC" w:rsidR="1F53E826" w:rsidRDefault="1F53E826" w:rsidP="10A6FDC0">
      <w:pPr>
        <w:rPr>
          <w:b/>
          <w:bCs/>
        </w:rPr>
      </w:pPr>
      <w:r w:rsidRPr="10A6FDC0">
        <w:rPr>
          <w:b/>
          <w:bCs/>
        </w:rPr>
        <w:t>Functional Testing</w:t>
      </w:r>
    </w:p>
    <w:p w14:paraId="7FE87683" w14:textId="2C33A314" w:rsidR="1F53E826" w:rsidRDefault="1F53E826" w:rsidP="10A6FDC0">
      <w:pPr>
        <w:pStyle w:val="ListParagraph"/>
        <w:numPr>
          <w:ilvl w:val="0"/>
          <w:numId w:val="21"/>
        </w:numPr>
        <w:rPr>
          <w:rFonts w:eastAsiaTheme="minorEastAsia"/>
          <w:b/>
          <w:bCs/>
        </w:rPr>
      </w:pPr>
      <w:r>
        <w:t>Concurrently with Functional testing, the testing team utilized preloaded data which is available on the system at the time of execution.</w:t>
      </w:r>
    </w:p>
    <w:p w14:paraId="5AB97475" w14:textId="61C71F6E" w:rsidR="1F53E826" w:rsidRDefault="1F53E826" w:rsidP="10A6FDC0">
      <w:pPr>
        <w:pStyle w:val="ListParagraph"/>
        <w:numPr>
          <w:ilvl w:val="0"/>
          <w:numId w:val="21"/>
        </w:numPr>
        <w:rPr>
          <w:b/>
          <w:bCs/>
        </w:rPr>
      </w:pPr>
      <w:r>
        <w:t>The Test Team will perform Functional testing only on Foreign Currency Buying V1.</w:t>
      </w:r>
      <w:r w:rsidR="6AA684F7">
        <w:t>0.</w:t>
      </w:r>
    </w:p>
    <w:p w14:paraId="130CF8A1" w14:textId="64A58F4D" w:rsidR="1F53E826" w:rsidRDefault="1F53E826" w:rsidP="10A6FDC0">
      <w:pPr>
        <w:rPr>
          <w:b/>
          <w:bCs/>
        </w:rPr>
      </w:pPr>
      <w:r w:rsidRPr="10A6FDC0">
        <w:rPr>
          <w:b/>
          <w:bCs/>
        </w:rPr>
        <w:t>UAT</w:t>
      </w:r>
    </w:p>
    <w:p w14:paraId="14DCD11B" w14:textId="2A059C0A" w:rsidR="0BD84481" w:rsidRDefault="0BD84481" w:rsidP="10A6FDC0">
      <w:pPr>
        <w:pStyle w:val="ListParagraph"/>
        <w:numPr>
          <w:ilvl w:val="0"/>
          <w:numId w:val="20"/>
        </w:numPr>
        <w:rPr>
          <w:rFonts w:eastAsiaTheme="minorEastAsia"/>
          <w:b/>
          <w:bCs/>
        </w:rPr>
      </w:pPr>
      <w:r>
        <w:t>End users (L1, L2, and L3) and the QA Group will provide support on creating a UAT script.</w:t>
      </w:r>
    </w:p>
    <w:p w14:paraId="7DC6529A" w14:textId="3A429941" w:rsidR="00615E85" w:rsidRDefault="00615E85" w:rsidP="10A6FDC0">
      <w:pPr>
        <w:pStyle w:val="Heading2"/>
        <w:rPr>
          <w:rFonts w:ascii="Calibri Light" w:hAnsi="Calibri Light"/>
          <w:sz w:val="32"/>
          <w:szCs w:val="32"/>
        </w:rPr>
      </w:pPr>
      <w:r w:rsidRPr="10A6FDC0">
        <w:rPr>
          <w:sz w:val="32"/>
          <w:szCs w:val="32"/>
        </w:rPr>
        <w:t>2.3 Test Principles</w:t>
      </w:r>
    </w:p>
    <w:p w14:paraId="12DFFEC8" w14:textId="680F695C" w:rsidR="6FD37A47" w:rsidRDefault="6FD37A47" w:rsidP="10A6FDC0">
      <w:pPr>
        <w:pStyle w:val="ListParagraph"/>
        <w:numPr>
          <w:ilvl w:val="0"/>
          <w:numId w:val="14"/>
        </w:numPr>
        <w:rPr>
          <w:rFonts w:eastAsiaTheme="minorEastAsia"/>
        </w:rPr>
      </w:pPr>
      <w:r>
        <w:t>Testing will aim to meet the business objectives, maintaining cost efficiency, and providing quality.</w:t>
      </w:r>
    </w:p>
    <w:p w14:paraId="7FD1068D" w14:textId="67127A91" w:rsidR="6FD37A47" w:rsidRDefault="6FD37A47" w:rsidP="10A6FDC0">
      <w:pPr>
        <w:pStyle w:val="ListParagraph"/>
        <w:numPr>
          <w:ilvl w:val="0"/>
          <w:numId w:val="14"/>
        </w:numPr>
      </w:pPr>
      <w:r>
        <w:t>All teams will be provided with consistent testing procedures.</w:t>
      </w:r>
    </w:p>
    <w:p w14:paraId="41B86751" w14:textId="52494F5C" w:rsidR="6FD37A47" w:rsidRDefault="6FD37A47" w:rsidP="10A6FDC0">
      <w:pPr>
        <w:pStyle w:val="ListParagraph"/>
        <w:numPr>
          <w:ilvl w:val="0"/>
          <w:numId w:val="14"/>
        </w:numPr>
      </w:pPr>
      <w:r>
        <w:t>Testing procedures will be acute but maintain the ability to change when needed.</w:t>
      </w:r>
    </w:p>
    <w:p w14:paraId="0642888B" w14:textId="0593C4B6" w:rsidR="6FD37A47" w:rsidRDefault="6FD37A47" w:rsidP="10A6FDC0">
      <w:pPr>
        <w:pStyle w:val="ListParagraph"/>
        <w:numPr>
          <w:ilvl w:val="0"/>
          <w:numId w:val="14"/>
        </w:numPr>
      </w:pPr>
      <w:r>
        <w:t>Testing activities will always build on previous stages of testing.</w:t>
      </w:r>
    </w:p>
    <w:p w14:paraId="03FBFD7F" w14:textId="40B9762A" w:rsidR="6FD37A47" w:rsidRDefault="6FD37A47" w:rsidP="10A6FDC0">
      <w:pPr>
        <w:pStyle w:val="ListParagraph"/>
        <w:numPr>
          <w:ilvl w:val="0"/>
          <w:numId w:val="14"/>
        </w:numPr>
      </w:pPr>
      <w:r>
        <w:t>The Testing Environment and data will be as similar as possible to the production environment.</w:t>
      </w:r>
    </w:p>
    <w:p w14:paraId="5DB3262D" w14:textId="462A96CF" w:rsidR="6FD37A47" w:rsidRDefault="6FD37A47" w:rsidP="10A6FDC0">
      <w:pPr>
        <w:pStyle w:val="ListParagraph"/>
        <w:numPr>
          <w:ilvl w:val="0"/>
          <w:numId w:val="14"/>
        </w:numPr>
      </w:pPr>
      <w:r>
        <w:t>Testing will always be repeatable and measurable.</w:t>
      </w:r>
    </w:p>
    <w:p w14:paraId="07A665FE" w14:textId="350D0DBE" w:rsidR="6FD37A47" w:rsidRDefault="6FD37A47" w:rsidP="10A6FDC0">
      <w:pPr>
        <w:pStyle w:val="ListParagraph"/>
        <w:numPr>
          <w:ilvl w:val="0"/>
          <w:numId w:val="14"/>
        </w:numPr>
      </w:pPr>
      <w:r>
        <w:t>Testing will have different phases each with its own objectives and goals.</w:t>
      </w:r>
    </w:p>
    <w:p w14:paraId="27887FA0" w14:textId="797BA17C" w:rsidR="6FD37A47" w:rsidRDefault="6FD37A47" w:rsidP="10A6FDC0">
      <w:pPr>
        <w:pStyle w:val="ListParagraph"/>
        <w:numPr>
          <w:ilvl w:val="0"/>
          <w:numId w:val="14"/>
        </w:numPr>
      </w:pPr>
      <w:r>
        <w:t>Testing will contain entrance and exit criteria.</w:t>
      </w:r>
    </w:p>
    <w:p w14:paraId="1F130B94" w14:textId="233BCA18" w:rsidR="00615E85" w:rsidRDefault="00615E85" w:rsidP="10A6FDC0">
      <w:pPr>
        <w:pStyle w:val="Heading2"/>
        <w:rPr>
          <w:rFonts w:ascii="Calibri Light" w:hAnsi="Calibri Light"/>
          <w:sz w:val="32"/>
          <w:szCs w:val="32"/>
        </w:rPr>
      </w:pPr>
      <w:r w:rsidRPr="10A6FDC0">
        <w:rPr>
          <w:sz w:val="32"/>
          <w:szCs w:val="32"/>
        </w:rPr>
        <w:t>2.4 Data Approach</w:t>
      </w:r>
    </w:p>
    <w:p w14:paraId="66371108" w14:textId="30A1DE2E" w:rsidR="0377E95B" w:rsidRDefault="0377E95B" w:rsidP="10A6FDC0">
      <w:pPr>
        <w:pStyle w:val="ListParagraph"/>
        <w:numPr>
          <w:ilvl w:val="0"/>
          <w:numId w:val="13"/>
        </w:numPr>
        <w:rPr>
          <w:rFonts w:eastAsiaTheme="minorEastAsia"/>
        </w:rPr>
      </w:pPr>
      <w:r w:rsidRPr="10A6FDC0">
        <w:t>During functional testing, Foreign Currency Buying V1.0 will utilize pre-loaded test data to be used for the testing activities.</w:t>
      </w:r>
    </w:p>
    <w:p w14:paraId="4233A0C2" w14:textId="44F8AE60" w:rsidR="00615E85" w:rsidRDefault="00615E85" w:rsidP="10A6FDC0">
      <w:pPr>
        <w:pStyle w:val="Heading2"/>
        <w:rPr>
          <w:rFonts w:ascii="Calibri Light" w:hAnsi="Calibri Light"/>
          <w:sz w:val="32"/>
          <w:szCs w:val="32"/>
        </w:rPr>
      </w:pPr>
      <w:r w:rsidRPr="10A6FDC0">
        <w:rPr>
          <w:sz w:val="32"/>
          <w:szCs w:val="32"/>
        </w:rPr>
        <w:t>2.5 Scope and Levels of Testing</w:t>
      </w:r>
    </w:p>
    <w:p w14:paraId="7BFFD699" w14:textId="0D3D9C18" w:rsidR="3028D430" w:rsidRDefault="3028D430" w:rsidP="10A6FDC0">
      <w:pPr>
        <w:pStyle w:val="Heading2"/>
        <w:rPr>
          <w:sz w:val="32"/>
          <w:szCs w:val="32"/>
        </w:rPr>
      </w:pPr>
      <w:r w:rsidRPr="10A6FDC0">
        <w:rPr>
          <w:sz w:val="32"/>
          <w:szCs w:val="32"/>
        </w:rPr>
        <w:t xml:space="preserve">2.5.1 </w:t>
      </w:r>
      <w:r w:rsidR="0C17B398" w:rsidRPr="10A6FDC0">
        <w:rPr>
          <w:sz w:val="32"/>
          <w:szCs w:val="32"/>
        </w:rPr>
        <w:t>Exploratory</w:t>
      </w:r>
    </w:p>
    <w:p w14:paraId="390ADE36" w14:textId="3485EEC8" w:rsidR="10A6FDC0" w:rsidRDefault="0BF1D7B2" w:rsidP="10A6FDC0">
      <w:pPr>
        <w:spacing w:line="269" w:lineRule="auto"/>
        <w:ind w:left="10" w:hanging="10"/>
        <w:jc w:val="both"/>
      </w:pPr>
      <w:r w:rsidRPr="10A6FDC0">
        <w:rPr>
          <w:rFonts w:ascii="Calibri" w:eastAsia="Calibri" w:hAnsi="Calibri" w:cs="Calibri"/>
          <w:b/>
          <w:bCs/>
          <w:color w:val="000000" w:themeColor="text1"/>
          <w:u w:val="single"/>
        </w:rPr>
        <w:t>PURPOSE</w:t>
      </w:r>
      <w:r w:rsidRPr="10A6FDC0">
        <w:rPr>
          <w:rFonts w:ascii="Calibri" w:eastAsia="Calibri" w:hAnsi="Calibri" w:cs="Calibri"/>
          <w:color w:val="000000" w:themeColor="text1"/>
        </w:rPr>
        <w:t xml:space="preserve">: </w:t>
      </w:r>
      <w:r w:rsidR="2FCB93BE" w:rsidRPr="10A6FDC0">
        <w:rPr>
          <w:rFonts w:ascii="Calibri" w:eastAsia="Calibri" w:hAnsi="Calibri" w:cs="Calibri"/>
          <w:color w:val="000000" w:themeColor="text1"/>
        </w:rPr>
        <w:t xml:space="preserve">The purpose of Exploratory testing aims to find and remove critical defects prior to </w:t>
      </w:r>
      <w:r w:rsidR="10A6FDC0">
        <w:tab/>
      </w:r>
      <w:r w:rsidR="2FCB93BE" w:rsidRPr="10A6FDC0">
        <w:rPr>
          <w:rFonts w:ascii="Calibri" w:eastAsia="Calibri" w:hAnsi="Calibri" w:cs="Calibri"/>
          <w:color w:val="000000" w:themeColor="text1"/>
        </w:rPr>
        <w:t>starting the level of testing.</w:t>
      </w:r>
      <w:r w:rsidRPr="10A6FDC0">
        <w:rPr>
          <w:rFonts w:ascii="Calibri" w:eastAsia="Calibri" w:hAnsi="Calibri" w:cs="Calibri"/>
          <w:color w:val="000000" w:themeColor="text1"/>
        </w:rPr>
        <w:t xml:space="preserve"> </w:t>
      </w:r>
    </w:p>
    <w:p w14:paraId="74574DD1" w14:textId="26EC70FD" w:rsidR="0BF1D7B2" w:rsidRDefault="0BF1D7B2" w:rsidP="10A6FDC0">
      <w:pPr>
        <w:spacing w:line="269" w:lineRule="auto"/>
        <w:ind w:left="10"/>
        <w:jc w:val="both"/>
      </w:pPr>
      <w:r w:rsidRPr="10A6FDC0">
        <w:rPr>
          <w:rFonts w:ascii="Calibri" w:eastAsia="Calibri" w:hAnsi="Calibri" w:cs="Calibri"/>
          <w:b/>
          <w:bCs/>
          <w:color w:val="000000" w:themeColor="text1"/>
          <w:u w:val="single"/>
        </w:rPr>
        <w:t>SCOPE</w:t>
      </w:r>
      <w:r w:rsidRPr="10A6FDC0">
        <w:rPr>
          <w:rFonts w:ascii="Calibri" w:eastAsia="Calibri" w:hAnsi="Calibri" w:cs="Calibri"/>
          <w:color w:val="000000" w:themeColor="text1"/>
        </w:rPr>
        <w:t xml:space="preserve">: First level navigation, and admin modules </w:t>
      </w:r>
    </w:p>
    <w:p w14:paraId="4EF2D82A" w14:textId="37DAD898" w:rsidR="0BF1D7B2" w:rsidRDefault="0BF1D7B2" w:rsidP="10A6FDC0">
      <w:pPr>
        <w:spacing w:line="269" w:lineRule="auto"/>
        <w:ind w:left="10"/>
        <w:jc w:val="both"/>
      </w:pPr>
      <w:r w:rsidRPr="10A6FDC0">
        <w:rPr>
          <w:rFonts w:ascii="Calibri" w:eastAsia="Calibri" w:hAnsi="Calibri" w:cs="Calibri"/>
          <w:b/>
          <w:bCs/>
          <w:color w:val="000000" w:themeColor="text1"/>
          <w:u w:val="single"/>
        </w:rPr>
        <w:t>TESTERS</w:t>
      </w:r>
      <w:r w:rsidRPr="10A6FDC0">
        <w:rPr>
          <w:rFonts w:ascii="Calibri" w:eastAsia="Calibri" w:hAnsi="Calibri" w:cs="Calibri"/>
          <w:color w:val="000000" w:themeColor="text1"/>
        </w:rPr>
        <w:t xml:space="preserve">: Testing team. </w:t>
      </w:r>
    </w:p>
    <w:p w14:paraId="7E1D4C69" w14:textId="597C96B6" w:rsidR="0BF1D7B2" w:rsidRDefault="0BF1D7B2" w:rsidP="10A6FDC0">
      <w:pPr>
        <w:spacing w:line="269" w:lineRule="auto"/>
        <w:ind w:left="10"/>
        <w:jc w:val="both"/>
        <w:rPr>
          <w:rFonts w:ascii="Calibri" w:eastAsia="Calibri" w:hAnsi="Calibri" w:cs="Calibri"/>
          <w:color w:val="000000" w:themeColor="text1"/>
        </w:rPr>
      </w:pPr>
      <w:r w:rsidRPr="10A6FDC0">
        <w:rPr>
          <w:rFonts w:ascii="Calibri" w:eastAsia="Calibri" w:hAnsi="Calibri" w:cs="Calibri"/>
          <w:b/>
          <w:bCs/>
          <w:color w:val="000000" w:themeColor="text1"/>
          <w:u w:val="single"/>
        </w:rPr>
        <w:t>METHOD</w:t>
      </w:r>
      <w:r w:rsidRPr="10A6FDC0">
        <w:rPr>
          <w:rFonts w:ascii="Calibri" w:eastAsia="Calibri" w:hAnsi="Calibri" w:cs="Calibri"/>
          <w:color w:val="000000" w:themeColor="text1"/>
        </w:rPr>
        <w:t xml:space="preserve">: </w:t>
      </w:r>
      <w:r w:rsidR="74D70F53" w:rsidRPr="10A6FDC0">
        <w:rPr>
          <w:rFonts w:ascii="Calibri" w:eastAsia="Calibri" w:hAnsi="Calibri" w:cs="Calibri"/>
          <w:color w:val="000000" w:themeColor="text1"/>
        </w:rPr>
        <w:t>No test scripts or documentation is utilized during exploratory testing.</w:t>
      </w:r>
    </w:p>
    <w:p w14:paraId="3CE2313C" w14:textId="41BDCFE3" w:rsidR="0BF1D7B2" w:rsidRDefault="0BF1D7B2" w:rsidP="10A6FDC0">
      <w:pPr>
        <w:ind w:firstLine="720"/>
        <w:rPr>
          <w:rFonts w:ascii="Calibri" w:eastAsia="Calibri" w:hAnsi="Calibri" w:cs="Calibri"/>
          <w:color w:val="000000" w:themeColor="text1"/>
        </w:rPr>
      </w:pPr>
      <w:r w:rsidRPr="10A6FDC0">
        <w:rPr>
          <w:rFonts w:ascii="Calibri" w:eastAsia="Calibri" w:hAnsi="Calibri" w:cs="Calibri"/>
          <w:b/>
          <w:bCs/>
          <w:color w:val="000000" w:themeColor="text1"/>
          <w:u w:val="single"/>
        </w:rPr>
        <w:t>TIMING</w:t>
      </w:r>
      <w:r w:rsidRPr="10A6FDC0">
        <w:rPr>
          <w:rFonts w:ascii="Calibri" w:eastAsia="Calibri" w:hAnsi="Calibri" w:cs="Calibri"/>
          <w:color w:val="000000" w:themeColor="text1"/>
        </w:rPr>
        <w:t xml:space="preserve">: </w:t>
      </w:r>
      <w:r w:rsidR="312D5734" w:rsidRPr="10A6FDC0">
        <w:rPr>
          <w:rFonts w:ascii="Calibri" w:eastAsia="Calibri" w:hAnsi="Calibri" w:cs="Calibri"/>
          <w:color w:val="000000" w:themeColor="text1"/>
        </w:rPr>
        <w:t>Performed at the beginning of each cycle.</w:t>
      </w:r>
    </w:p>
    <w:p w14:paraId="4F133F80" w14:textId="10397687" w:rsidR="10A6FDC0" w:rsidRDefault="3098AC47" w:rsidP="10A6FDC0">
      <w:pPr>
        <w:rPr>
          <w:rFonts w:asciiTheme="majorHAnsi" w:eastAsiaTheme="majorEastAsia" w:hAnsiTheme="majorHAnsi" w:cstheme="majorBidi"/>
          <w:color w:val="2F5496" w:themeColor="accent1" w:themeShade="BF"/>
          <w:sz w:val="32"/>
          <w:szCs w:val="32"/>
        </w:rPr>
      </w:pPr>
      <w:r w:rsidRPr="10A6FDC0">
        <w:rPr>
          <w:rFonts w:asciiTheme="majorHAnsi" w:eastAsiaTheme="majorEastAsia" w:hAnsiTheme="majorHAnsi" w:cstheme="majorBidi"/>
          <w:color w:val="2F5496" w:themeColor="accent1" w:themeShade="BF"/>
          <w:sz w:val="32"/>
          <w:szCs w:val="32"/>
        </w:rPr>
        <w:t>2.5.2 Functional Test</w:t>
      </w:r>
    </w:p>
    <w:p w14:paraId="378B1D24" w14:textId="6A56765D" w:rsidR="3A23BC8A" w:rsidRDefault="3A23BC8A" w:rsidP="10A6FDC0">
      <w:pPr>
        <w:spacing w:line="269" w:lineRule="auto"/>
        <w:ind w:left="10" w:hanging="10"/>
        <w:jc w:val="both"/>
        <w:rPr>
          <w:rFonts w:ascii="Calibri" w:eastAsia="Calibri" w:hAnsi="Calibri" w:cs="Calibri"/>
          <w:color w:val="000000" w:themeColor="text1"/>
        </w:rPr>
      </w:pPr>
      <w:r w:rsidRPr="10A6FDC0">
        <w:rPr>
          <w:rFonts w:ascii="Calibri" w:eastAsia="Calibri" w:hAnsi="Calibri" w:cs="Calibri"/>
          <w:b/>
          <w:bCs/>
          <w:color w:val="000000" w:themeColor="text1"/>
          <w:u w:val="single"/>
        </w:rPr>
        <w:t>PURPOSE</w:t>
      </w:r>
      <w:r w:rsidRPr="10A6FDC0">
        <w:rPr>
          <w:rFonts w:ascii="Calibri" w:eastAsia="Calibri" w:hAnsi="Calibri" w:cs="Calibri"/>
          <w:color w:val="000000" w:themeColor="text1"/>
        </w:rPr>
        <w:t>: The Functi</w:t>
      </w:r>
      <w:r w:rsidR="44A61F87" w:rsidRPr="10A6FDC0">
        <w:rPr>
          <w:rFonts w:ascii="Calibri" w:eastAsia="Calibri" w:hAnsi="Calibri" w:cs="Calibri"/>
          <w:color w:val="000000" w:themeColor="text1"/>
        </w:rPr>
        <w:t xml:space="preserve">onal Testing stage is utilized to verify the functions of the application. By </w:t>
      </w:r>
      <w:r>
        <w:tab/>
      </w:r>
      <w:r w:rsidR="44A61F87" w:rsidRPr="10A6FDC0">
        <w:rPr>
          <w:rFonts w:ascii="Calibri" w:eastAsia="Calibri" w:hAnsi="Calibri" w:cs="Calibri"/>
          <w:color w:val="000000" w:themeColor="text1"/>
        </w:rPr>
        <w:t>giving input to the application the test can validate the output from the application.</w:t>
      </w:r>
    </w:p>
    <w:p w14:paraId="70DDEBF0" w14:textId="4AE5F8C8" w:rsidR="3A23BC8A" w:rsidRDefault="3A23BC8A" w:rsidP="10A6FDC0">
      <w:pPr>
        <w:spacing w:line="269" w:lineRule="auto"/>
        <w:ind w:left="10"/>
        <w:jc w:val="both"/>
        <w:rPr>
          <w:rFonts w:ascii="Calibri" w:eastAsia="Calibri" w:hAnsi="Calibri" w:cs="Calibri"/>
          <w:color w:val="000000" w:themeColor="text1"/>
        </w:rPr>
      </w:pPr>
      <w:r w:rsidRPr="10A6FDC0">
        <w:rPr>
          <w:rFonts w:ascii="Calibri" w:eastAsia="Calibri" w:hAnsi="Calibri" w:cs="Calibri"/>
          <w:b/>
          <w:bCs/>
          <w:color w:val="000000" w:themeColor="text1"/>
          <w:u w:val="single"/>
        </w:rPr>
        <w:t>SCOPE</w:t>
      </w:r>
      <w:r w:rsidR="092D68FB" w:rsidRPr="10A6FDC0">
        <w:rPr>
          <w:rFonts w:ascii="Calibri" w:eastAsia="Calibri" w:hAnsi="Calibri" w:cs="Calibri"/>
          <w:color w:val="000000" w:themeColor="text1"/>
        </w:rPr>
        <w:t xml:space="preserve">: Because there are changes in the requirements, the scope is high level. The scope can </w:t>
      </w:r>
      <w:r>
        <w:tab/>
      </w:r>
      <w:r w:rsidR="092D68FB" w:rsidRPr="10A6FDC0">
        <w:rPr>
          <w:rFonts w:ascii="Calibri" w:eastAsia="Calibri" w:hAnsi="Calibri" w:cs="Calibri"/>
          <w:color w:val="000000" w:themeColor="text1"/>
        </w:rPr>
        <w:t>seen further down in the document based on the Test scenarios.</w:t>
      </w:r>
    </w:p>
    <w:p w14:paraId="5D6D7E06" w14:textId="40989861" w:rsidR="3A23BC8A" w:rsidRDefault="3A23BC8A" w:rsidP="10A6FDC0">
      <w:pPr>
        <w:spacing w:line="269" w:lineRule="auto"/>
        <w:ind w:left="10"/>
        <w:jc w:val="both"/>
      </w:pPr>
      <w:r w:rsidRPr="10A6FDC0">
        <w:rPr>
          <w:rFonts w:ascii="Calibri" w:eastAsia="Calibri" w:hAnsi="Calibri" w:cs="Calibri"/>
          <w:b/>
          <w:bCs/>
          <w:color w:val="000000" w:themeColor="text1"/>
          <w:u w:val="single"/>
        </w:rPr>
        <w:t>TESTERS</w:t>
      </w:r>
      <w:r w:rsidRPr="10A6FDC0">
        <w:rPr>
          <w:rFonts w:ascii="Calibri" w:eastAsia="Calibri" w:hAnsi="Calibri" w:cs="Calibri"/>
          <w:color w:val="000000" w:themeColor="text1"/>
        </w:rPr>
        <w:t xml:space="preserve">: </w:t>
      </w:r>
      <w:r w:rsidR="2A5F2884" w:rsidRPr="10A6FDC0">
        <w:rPr>
          <w:rFonts w:ascii="Calibri" w:eastAsia="Calibri" w:hAnsi="Calibri" w:cs="Calibri"/>
          <w:color w:val="000000" w:themeColor="text1"/>
        </w:rPr>
        <w:t>Testing Team.</w:t>
      </w:r>
    </w:p>
    <w:p w14:paraId="28A7FA92" w14:textId="76D1B501" w:rsidR="3A23BC8A" w:rsidRDefault="3A23BC8A" w:rsidP="10A6FDC0">
      <w:pPr>
        <w:spacing w:line="269" w:lineRule="auto"/>
        <w:ind w:left="10"/>
        <w:jc w:val="both"/>
        <w:rPr>
          <w:rFonts w:ascii="Calibri" w:eastAsia="Calibri" w:hAnsi="Calibri" w:cs="Calibri"/>
          <w:color w:val="000000" w:themeColor="text1"/>
        </w:rPr>
      </w:pPr>
      <w:r w:rsidRPr="10A6FDC0">
        <w:rPr>
          <w:rFonts w:ascii="Calibri" w:eastAsia="Calibri" w:hAnsi="Calibri" w:cs="Calibri"/>
          <w:b/>
          <w:bCs/>
          <w:color w:val="000000" w:themeColor="text1"/>
          <w:u w:val="single"/>
        </w:rPr>
        <w:t>METHOD</w:t>
      </w:r>
      <w:r w:rsidRPr="10A6FDC0">
        <w:rPr>
          <w:rFonts w:ascii="Calibri" w:eastAsia="Calibri" w:hAnsi="Calibri" w:cs="Calibri"/>
          <w:color w:val="000000" w:themeColor="text1"/>
        </w:rPr>
        <w:t xml:space="preserve">: </w:t>
      </w:r>
      <w:r w:rsidR="09B19B1D" w:rsidRPr="10A6FDC0">
        <w:rPr>
          <w:rFonts w:ascii="Calibri" w:eastAsia="Calibri" w:hAnsi="Calibri" w:cs="Calibri"/>
          <w:color w:val="000000" w:themeColor="text1"/>
        </w:rPr>
        <w:t>Functional scripts are stored within HP ALM.</w:t>
      </w:r>
    </w:p>
    <w:p w14:paraId="673D814E" w14:textId="33385D20" w:rsidR="3A23BC8A" w:rsidRDefault="3A23BC8A" w:rsidP="10A6FDC0">
      <w:pPr>
        <w:ind w:firstLine="720"/>
        <w:rPr>
          <w:rFonts w:ascii="Calibri Light" w:eastAsia="Calibri Light" w:hAnsi="Calibri Light" w:cs="Calibri Light"/>
          <w:sz w:val="32"/>
          <w:szCs w:val="32"/>
        </w:rPr>
      </w:pPr>
      <w:r w:rsidRPr="10A6FDC0">
        <w:rPr>
          <w:rFonts w:ascii="Calibri" w:eastAsia="Calibri" w:hAnsi="Calibri" w:cs="Calibri"/>
          <w:b/>
          <w:bCs/>
          <w:color w:val="000000" w:themeColor="text1"/>
          <w:u w:val="single"/>
        </w:rPr>
        <w:t>TIMING</w:t>
      </w:r>
      <w:r w:rsidRPr="10A6FDC0">
        <w:rPr>
          <w:rFonts w:ascii="Calibri" w:eastAsia="Calibri" w:hAnsi="Calibri" w:cs="Calibri"/>
          <w:color w:val="000000" w:themeColor="text1"/>
        </w:rPr>
        <w:t xml:space="preserve">: </w:t>
      </w:r>
      <w:r w:rsidR="7745B410" w:rsidRPr="10A6FDC0">
        <w:rPr>
          <w:rFonts w:ascii="Calibri" w:eastAsia="Calibri" w:hAnsi="Calibri" w:cs="Calibri"/>
          <w:color w:val="000000" w:themeColor="text1"/>
        </w:rPr>
        <w:t>Functional Test are performed following Exploratory Test.</w:t>
      </w:r>
    </w:p>
    <w:p w14:paraId="0BFB1322" w14:textId="46BC2953" w:rsidR="7745B410" w:rsidRDefault="7745B410" w:rsidP="10A6FDC0">
      <w:pPr>
        <w:ind w:firstLine="720"/>
        <w:rPr>
          <w:rFonts w:ascii="Calibri" w:eastAsia="Calibri" w:hAnsi="Calibri" w:cs="Calibri"/>
          <w:color w:val="000000" w:themeColor="text1"/>
        </w:rPr>
      </w:pPr>
      <w:r w:rsidRPr="10A6FDC0">
        <w:rPr>
          <w:rFonts w:ascii="Calibri" w:eastAsia="Calibri" w:hAnsi="Calibri" w:cs="Calibri"/>
          <w:b/>
          <w:bCs/>
          <w:color w:val="000000" w:themeColor="text1"/>
          <w:u w:val="single"/>
        </w:rPr>
        <w:t>TEST ACCEPTANCE CRITERIA</w:t>
      </w:r>
    </w:p>
    <w:p w14:paraId="1EA2E534" w14:textId="0F8BB92C" w:rsidR="7745B410" w:rsidRDefault="7745B410" w:rsidP="10A6FDC0">
      <w:pPr>
        <w:pStyle w:val="ListParagraph"/>
        <w:numPr>
          <w:ilvl w:val="1"/>
          <w:numId w:val="11"/>
        </w:numPr>
        <w:rPr>
          <w:rFonts w:eastAsiaTheme="minorEastAsia"/>
          <w:color w:val="000000" w:themeColor="text1"/>
        </w:rPr>
      </w:pPr>
      <w:r w:rsidRPr="10A6FDC0">
        <w:rPr>
          <w:rFonts w:ascii="Calibri" w:eastAsia="Calibri" w:hAnsi="Calibri" w:cs="Calibri"/>
          <w:color w:val="000000" w:themeColor="text1"/>
        </w:rPr>
        <w:t>An approved Functional Specification Document and Use case documents must be made available before attempting the Test Design phase.</w:t>
      </w:r>
    </w:p>
    <w:p w14:paraId="1E3E1B2D" w14:textId="5D5CA51A" w:rsidR="7745B410" w:rsidRDefault="7745B410" w:rsidP="10A6FDC0">
      <w:pPr>
        <w:pStyle w:val="ListParagraph"/>
        <w:numPr>
          <w:ilvl w:val="1"/>
          <w:numId w:val="11"/>
        </w:numPr>
        <w:rPr>
          <w:color w:val="000000" w:themeColor="text1"/>
        </w:rPr>
      </w:pPr>
      <w:r w:rsidRPr="10A6FDC0">
        <w:rPr>
          <w:rFonts w:ascii="Calibri" w:eastAsia="Calibri" w:hAnsi="Calibri" w:cs="Calibri"/>
          <w:color w:val="000000" w:themeColor="text1"/>
        </w:rPr>
        <w:t>Test cases must be signed off before starting Test Execution.</w:t>
      </w:r>
    </w:p>
    <w:p w14:paraId="784D29E6" w14:textId="7C6262B5" w:rsidR="57CBA999" w:rsidRDefault="57CBA999" w:rsidP="10A6FDC0">
      <w:pPr>
        <w:pStyle w:val="ListParagraph"/>
        <w:numPr>
          <w:ilvl w:val="1"/>
          <w:numId w:val="11"/>
        </w:numPr>
        <w:rPr>
          <w:color w:val="000000" w:themeColor="text1"/>
        </w:rPr>
      </w:pPr>
      <w:r w:rsidRPr="10A6FDC0">
        <w:rPr>
          <w:rFonts w:ascii="Calibri" w:eastAsia="Calibri" w:hAnsi="Calibri" w:cs="Calibri"/>
          <w:color w:val="000000" w:themeColor="text1"/>
        </w:rPr>
        <w:t>If development is completed, the unit tested that passed and its results are given to the Testing team to prevent duplicate defects.</w:t>
      </w:r>
    </w:p>
    <w:p w14:paraId="736C9D8E" w14:textId="07D030A0" w:rsidR="57CBA999" w:rsidRDefault="57CBA999" w:rsidP="10A6FDC0">
      <w:pPr>
        <w:pStyle w:val="ListParagraph"/>
        <w:numPr>
          <w:ilvl w:val="1"/>
          <w:numId w:val="11"/>
        </w:numPr>
        <w:rPr>
          <w:color w:val="000000" w:themeColor="text1"/>
        </w:rPr>
      </w:pPr>
      <w:r w:rsidRPr="10A6FDC0">
        <w:rPr>
          <w:rFonts w:ascii="Calibri" w:eastAsia="Calibri" w:hAnsi="Calibri" w:cs="Calibri"/>
          <w:color w:val="000000" w:themeColor="text1"/>
        </w:rPr>
        <w:t>The Test environment and application is configured and ready to be utilized.</w:t>
      </w:r>
    </w:p>
    <w:tbl>
      <w:tblPr>
        <w:tblStyle w:val="TableGrid"/>
        <w:tblW w:w="0" w:type="auto"/>
        <w:tblInd w:w="1860" w:type="dxa"/>
        <w:tblLayout w:type="fixed"/>
        <w:tblLook w:val="04A0" w:firstRow="1" w:lastRow="0" w:firstColumn="1" w:lastColumn="0" w:noHBand="0" w:noVBand="1"/>
      </w:tblPr>
      <w:tblGrid>
        <w:gridCol w:w="3735"/>
        <w:gridCol w:w="525"/>
        <w:gridCol w:w="3735"/>
      </w:tblGrid>
      <w:tr w:rsidR="10A6FDC0" w14:paraId="6639B64D" w14:textId="77777777" w:rsidTr="10A6FDC0">
        <w:trPr>
          <w:trHeight w:val="405"/>
        </w:trPr>
        <w:tc>
          <w:tcPr>
            <w:tcW w:w="3735" w:type="dxa"/>
            <w:tcBorders>
              <w:top w:val="single" w:sz="18" w:space="0" w:color="4F81BD"/>
              <w:left w:val="single" w:sz="18" w:space="0" w:color="4F81BD"/>
              <w:bottom w:val="single" w:sz="18" w:space="0" w:color="D0D8E8"/>
              <w:right w:val="single" w:sz="18" w:space="0" w:color="4F81BD"/>
            </w:tcBorders>
            <w:shd w:val="clear" w:color="auto" w:fill="4F81BD"/>
            <w:vAlign w:val="center"/>
          </w:tcPr>
          <w:p w14:paraId="4BBC2230" w14:textId="36BA33FF" w:rsidR="10A6FDC0" w:rsidRDefault="10A6FDC0" w:rsidP="10A6FDC0">
            <w:pPr>
              <w:spacing w:line="257" w:lineRule="auto"/>
              <w:jc w:val="center"/>
            </w:pPr>
            <w:r w:rsidRPr="10A6FDC0">
              <w:rPr>
                <w:rFonts w:ascii="Calibri" w:eastAsia="Calibri" w:hAnsi="Calibri" w:cs="Calibri"/>
                <w:color w:val="FFFFFF" w:themeColor="background1"/>
                <w:sz w:val="18"/>
                <w:szCs w:val="18"/>
              </w:rPr>
              <w:t>Sign-off</w:t>
            </w:r>
          </w:p>
        </w:tc>
        <w:tc>
          <w:tcPr>
            <w:tcW w:w="525" w:type="dxa"/>
            <w:vMerge w:val="restart"/>
            <w:tcBorders>
              <w:top w:val="nil"/>
              <w:left w:val="single" w:sz="18" w:space="0" w:color="4F81BD"/>
              <w:bottom w:val="nil"/>
              <w:right w:val="single" w:sz="18" w:space="0" w:color="D0D8E8"/>
            </w:tcBorders>
          </w:tcPr>
          <w:p w14:paraId="7369B012" w14:textId="581B352E" w:rsidR="10A6FDC0" w:rsidRDefault="10A6FDC0" w:rsidP="10A6FDC0">
            <w:pPr>
              <w:spacing w:line="257" w:lineRule="auto"/>
            </w:pPr>
            <w:r w:rsidRPr="10A6FDC0">
              <w:rPr>
                <w:rFonts w:ascii="Calibri" w:eastAsia="Calibri" w:hAnsi="Calibri" w:cs="Calibri"/>
                <w:color w:val="000000" w:themeColor="text1"/>
              </w:rPr>
              <w:t xml:space="preserve"> </w:t>
            </w:r>
          </w:p>
        </w:tc>
        <w:tc>
          <w:tcPr>
            <w:tcW w:w="3735" w:type="dxa"/>
            <w:tcBorders>
              <w:top w:val="single" w:sz="18" w:space="0" w:color="4F81BD"/>
              <w:left w:val="single" w:sz="18" w:space="0" w:color="D0D8E8"/>
              <w:bottom w:val="single" w:sz="18" w:space="0" w:color="D0D8E8"/>
              <w:right w:val="single" w:sz="18" w:space="0" w:color="4F81BD"/>
            </w:tcBorders>
            <w:shd w:val="clear" w:color="auto" w:fill="4F81BD"/>
            <w:vAlign w:val="center"/>
          </w:tcPr>
          <w:p w14:paraId="46E6A82C" w14:textId="44D3ECB6" w:rsidR="10A6FDC0" w:rsidRDefault="10A6FDC0" w:rsidP="10A6FDC0">
            <w:pPr>
              <w:spacing w:line="257" w:lineRule="auto"/>
              <w:jc w:val="center"/>
            </w:pPr>
            <w:r w:rsidRPr="10A6FDC0">
              <w:rPr>
                <w:rFonts w:ascii="Calibri" w:eastAsia="Calibri" w:hAnsi="Calibri" w:cs="Calibri"/>
                <w:color w:val="FFFFFF" w:themeColor="background1"/>
                <w:sz w:val="18"/>
                <w:szCs w:val="18"/>
              </w:rPr>
              <w:t>Readiness</w:t>
            </w:r>
          </w:p>
        </w:tc>
      </w:tr>
      <w:tr w:rsidR="10A6FDC0" w14:paraId="10895CAA" w14:textId="77777777" w:rsidTr="10A6FDC0">
        <w:trPr>
          <w:trHeight w:val="1680"/>
        </w:trPr>
        <w:tc>
          <w:tcPr>
            <w:tcW w:w="3735" w:type="dxa"/>
            <w:tcBorders>
              <w:top w:val="single" w:sz="18" w:space="0" w:color="D0D8E8"/>
              <w:left w:val="single" w:sz="18" w:space="0" w:color="D0D8E8"/>
              <w:bottom w:val="single" w:sz="18" w:space="0" w:color="D0D8E8"/>
              <w:right w:val="single" w:sz="18" w:space="0" w:color="D0D8E8"/>
            </w:tcBorders>
            <w:shd w:val="clear" w:color="auto" w:fill="D0D8E8"/>
          </w:tcPr>
          <w:p w14:paraId="366D7713" w14:textId="16C6E280" w:rsidR="10A6FDC0" w:rsidRDefault="10A6FDC0" w:rsidP="10A6FDC0">
            <w:pPr>
              <w:spacing w:line="257" w:lineRule="auto"/>
            </w:pPr>
            <w:r w:rsidRPr="10A6FDC0">
              <w:rPr>
                <w:rFonts w:ascii="Calibri" w:eastAsia="Calibri" w:hAnsi="Calibri" w:cs="Calibri"/>
                <w:color w:val="000000" w:themeColor="text1"/>
                <w:sz w:val="18"/>
                <w:szCs w:val="18"/>
              </w:rPr>
              <w:t>•</w:t>
            </w:r>
            <w:r w:rsidR="4950AB78" w:rsidRPr="10A6FDC0">
              <w:rPr>
                <w:rFonts w:ascii="Calibri" w:eastAsia="Calibri" w:hAnsi="Calibri" w:cs="Calibri"/>
                <w:color w:val="000000" w:themeColor="text1"/>
                <w:sz w:val="18"/>
                <w:szCs w:val="18"/>
              </w:rPr>
              <w:t>Approved Functional</w:t>
            </w:r>
            <w:r w:rsidRPr="10A6FDC0">
              <w:rPr>
                <w:rFonts w:ascii="Calibri" w:eastAsia="Calibri" w:hAnsi="Calibri" w:cs="Calibri"/>
                <w:color w:val="000000" w:themeColor="text1"/>
                <w:sz w:val="18"/>
                <w:szCs w:val="18"/>
              </w:rPr>
              <w:t xml:space="preserve"> Specification Document</w:t>
            </w:r>
          </w:p>
          <w:p w14:paraId="698BC8C6" w14:textId="561F45B3" w:rsidR="10A6FDC0" w:rsidRDefault="10A6FDC0" w:rsidP="10A6FDC0">
            <w:pPr>
              <w:spacing w:line="257" w:lineRule="auto"/>
            </w:pPr>
            <w:r w:rsidRPr="10A6FDC0">
              <w:rPr>
                <w:rFonts w:ascii="Calibri" w:eastAsia="Calibri" w:hAnsi="Calibri" w:cs="Calibri"/>
                <w:color w:val="000000" w:themeColor="text1"/>
                <w:sz w:val="18"/>
                <w:szCs w:val="18"/>
              </w:rPr>
              <w:t>•Approved Use cases</w:t>
            </w:r>
          </w:p>
          <w:p w14:paraId="5D6D65FC" w14:textId="1D1667AD" w:rsidR="10A6FDC0" w:rsidRDefault="10A6FDC0" w:rsidP="10A6FDC0">
            <w:pPr>
              <w:spacing w:line="257" w:lineRule="auto"/>
            </w:pPr>
            <w:r w:rsidRPr="10A6FDC0">
              <w:rPr>
                <w:rFonts w:ascii="Calibri" w:eastAsia="Calibri" w:hAnsi="Calibri" w:cs="Calibri"/>
                <w:color w:val="000000" w:themeColor="text1"/>
                <w:sz w:val="18"/>
                <w:szCs w:val="18"/>
              </w:rPr>
              <w:t>•Approved Test cases</w:t>
            </w:r>
          </w:p>
        </w:tc>
        <w:tc>
          <w:tcPr>
            <w:tcW w:w="525" w:type="dxa"/>
            <w:vMerge/>
            <w:tcBorders>
              <w:left w:val="single" w:sz="0" w:space="0" w:color="4F81BD"/>
              <w:right w:val="single" w:sz="0" w:space="0" w:color="D0D8E8"/>
            </w:tcBorders>
            <w:vAlign w:val="center"/>
          </w:tcPr>
          <w:p w14:paraId="5100090B" w14:textId="77777777" w:rsidR="007D6BFC" w:rsidRDefault="007D6BFC"/>
        </w:tc>
        <w:tc>
          <w:tcPr>
            <w:tcW w:w="3735" w:type="dxa"/>
            <w:tcBorders>
              <w:top w:val="single" w:sz="18" w:space="0" w:color="D0D8E8"/>
              <w:left w:val="nil"/>
              <w:bottom w:val="single" w:sz="18" w:space="0" w:color="D0D8E8"/>
              <w:right w:val="single" w:sz="18" w:space="0" w:color="D0D8E8"/>
            </w:tcBorders>
            <w:shd w:val="clear" w:color="auto" w:fill="D0D8E8"/>
          </w:tcPr>
          <w:p w14:paraId="379642CC" w14:textId="4BBD6A04" w:rsidR="10A6FDC0" w:rsidRDefault="10A6FDC0" w:rsidP="10A6FDC0">
            <w:pPr>
              <w:spacing w:line="257" w:lineRule="auto"/>
              <w:rPr>
                <w:rFonts w:ascii="Calibri" w:eastAsia="Calibri" w:hAnsi="Calibri" w:cs="Calibri"/>
                <w:color w:val="000000" w:themeColor="text1"/>
                <w:sz w:val="18"/>
                <w:szCs w:val="18"/>
              </w:rPr>
            </w:pPr>
            <w:r w:rsidRPr="10A6FDC0">
              <w:rPr>
                <w:rFonts w:ascii="Calibri" w:eastAsia="Calibri" w:hAnsi="Calibri" w:cs="Calibri"/>
                <w:color w:val="000000" w:themeColor="text1"/>
                <w:sz w:val="18"/>
                <w:szCs w:val="18"/>
              </w:rPr>
              <w:t xml:space="preserve">•Development </w:t>
            </w:r>
            <w:r w:rsidR="574EA7D5" w:rsidRPr="10A6FDC0">
              <w:rPr>
                <w:rFonts w:ascii="Calibri" w:eastAsia="Calibri" w:hAnsi="Calibri" w:cs="Calibri"/>
                <w:color w:val="000000" w:themeColor="text1"/>
                <w:sz w:val="18"/>
                <w:szCs w:val="18"/>
              </w:rPr>
              <w:t xml:space="preserve">is </w:t>
            </w:r>
            <w:r w:rsidR="1BD5F149" w:rsidRPr="10A6FDC0">
              <w:rPr>
                <w:rFonts w:ascii="Calibri" w:eastAsia="Calibri" w:hAnsi="Calibri" w:cs="Calibri"/>
                <w:color w:val="000000" w:themeColor="text1"/>
                <w:sz w:val="18"/>
                <w:szCs w:val="18"/>
              </w:rPr>
              <w:t>finished,</w:t>
            </w:r>
            <w:r w:rsidR="574EA7D5" w:rsidRPr="10A6FDC0">
              <w:rPr>
                <w:rFonts w:ascii="Calibri" w:eastAsia="Calibri" w:hAnsi="Calibri" w:cs="Calibri"/>
                <w:color w:val="000000" w:themeColor="text1"/>
                <w:sz w:val="18"/>
                <w:szCs w:val="18"/>
              </w:rPr>
              <w:t xml:space="preserve"> and the unit is tested.</w:t>
            </w:r>
          </w:p>
          <w:p w14:paraId="7D9C3B7A" w14:textId="73ED69ED" w:rsidR="10A6FDC0" w:rsidRDefault="10A6FDC0" w:rsidP="10A6FDC0">
            <w:pPr>
              <w:spacing w:line="216" w:lineRule="auto"/>
              <w:ind w:left="91" w:hanging="91"/>
            </w:pPr>
            <w:r w:rsidRPr="10A6FDC0">
              <w:rPr>
                <w:rFonts w:ascii="Calibri" w:eastAsia="Calibri" w:hAnsi="Calibri" w:cs="Calibri"/>
                <w:color w:val="000000" w:themeColor="text1"/>
                <w:sz w:val="18"/>
                <w:szCs w:val="18"/>
              </w:rPr>
              <w:t xml:space="preserve">•Application deployed and system ready </w:t>
            </w:r>
            <w:r w:rsidR="784A0513" w:rsidRPr="10A6FDC0">
              <w:rPr>
                <w:rFonts w:ascii="Calibri" w:eastAsia="Calibri" w:hAnsi="Calibri" w:cs="Calibri"/>
                <w:color w:val="000000" w:themeColor="text1"/>
                <w:sz w:val="18"/>
                <w:szCs w:val="18"/>
              </w:rPr>
              <w:t>to be utilized in testing environment.</w:t>
            </w:r>
          </w:p>
          <w:p w14:paraId="51B25832" w14:textId="5DB0A12C" w:rsidR="10A6FDC0" w:rsidRDefault="10A6FDC0" w:rsidP="10A6FDC0">
            <w:pPr>
              <w:spacing w:line="216" w:lineRule="auto"/>
              <w:ind w:left="91" w:hanging="91"/>
              <w:rPr>
                <w:rFonts w:ascii="Calibri" w:eastAsia="Calibri" w:hAnsi="Calibri" w:cs="Calibri"/>
                <w:color w:val="000000" w:themeColor="text1"/>
                <w:sz w:val="18"/>
                <w:szCs w:val="18"/>
              </w:rPr>
            </w:pPr>
            <w:r w:rsidRPr="10A6FDC0">
              <w:rPr>
                <w:rFonts w:ascii="Calibri" w:eastAsia="Calibri" w:hAnsi="Calibri" w:cs="Calibri"/>
                <w:color w:val="000000" w:themeColor="text1"/>
                <w:sz w:val="18"/>
                <w:szCs w:val="18"/>
              </w:rPr>
              <w:t>•</w:t>
            </w:r>
            <w:r w:rsidR="27E981BD" w:rsidRPr="10A6FDC0">
              <w:rPr>
                <w:rFonts w:ascii="Calibri" w:eastAsia="Calibri" w:hAnsi="Calibri" w:cs="Calibri"/>
                <w:color w:val="000000" w:themeColor="text1"/>
                <w:sz w:val="18"/>
                <w:szCs w:val="18"/>
              </w:rPr>
              <w:t>Data like production is available for all functions.</w:t>
            </w:r>
          </w:p>
          <w:p w14:paraId="4D124D1E" w14:textId="1848ACC8" w:rsidR="10A6FDC0" w:rsidRDefault="10A6FDC0" w:rsidP="10A6FDC0">
            <w:pPr>
              <w:spacing w:line="257" w:lineRule="auto"/>
              <w:ind w:left="91" w:hanging="91"/>
              <w:rPr>
                <w:rFonts w:ascii="Calibri" w:eastAsia="Calibri" w:hAnsi="Calibri" w:cs="Calibri"/>
                <w:color w:val="000000" w:themeColor="text1"/>
                <w:sz w:val="18"/>
                <w:szCs w:val="18"/>
              </w:rPr>
            </w:pPr>
            <w:r w:rsidRPr="10A6FDC0">
              <w:rPr>
                <w:rFonts w:ascii="Calibri" w:eastAsia="Calibri" w:hAnsi="Calibri" w:cs="Calibri"/>
                <w:color w:val="000000" w:themeColor="text1"/>
                <w:sz w:val="18"/>
                <w:szCs w:val="18"/>
              </w:rPr>
              <w:t xml:space="preserve">•Defect </w:t>
            </w:r>
            <w:r w:rsidR="35A012CD" w:rsidRPr="10A6FDC0">
              <w:rPr>
                <w:rFonts w:ascii="Calibri" w:eastAsia="Calibri" w:hAnsi="Calibri" w:cs="Calibri"/>
                <w:color w:val="000000" w:themeColor="text1"/>
                <w:sz w:val="18"/>
                <w:szCs w:val="18"/>
              </w:rPr>
              <w:t>fixes are planned according to Unit Testing and evaluation criteria.</w:t>
            </w:r>
          </w:p>
        </w:tc>
      </w:tr>
    </w:tbl>
    <w:p w14:paraId="03E70FAE" w14:textId="23696868" w:rsidR="10A6FDC0" w:rsidRDefault="10A6FDC0" w:rsidP="10A6FDC0">
      <w:pPr>
        <w:ind w:left="720"/>
        <w:rPr>
          <w:rFonts w:ascii="Calibri" w:eastAsia="Calibri" w:hAnsi="Calibri" w:cs="Calibri"/>
          <w:color w:val="000000" w:themeColor="text1"/>
        </w:rPr>
      </w:pPr>
    </w:p>
    <w:p w14:paraId="22DCB869" w14:textId="7E96D24B" w:rsidR="57CBA999" w:rsidRDefault="57CBA999" w:rsidP="10A6FDC0">
      <w:pPr>
        <w:ind w:left="720"/>
        <w:rPr>
          <w:rFonts w:ascii="Calibri" w:eastAsia="Calibri" w:hAnsi="Calibri" w:cs="Calibri"/>
          <w:color w:val="000000" w:themeColor="text1"/>
        </w:rPr>
      </w:pPr>
      <w:r w:rsidRPr="10A6FDC0">
        <w:rPr>
          <w:rFonts w:ascii="Calibri" w:eastAsia="Calibri" w:hAnsi="Calibri" w:cs="Calibri"/>
          <w:b/>
          <w:bCs/>
          <w:color w:val="000000" w:themeColor="text1"/>
          <w:u w:val="single"/>
        </w:rPr>
        <w:t>TEST DELIVERABLES</w:t>
      </w:r>
    </w:p>
    <w:tbl>
      <w:tblPr>
        <w:tblStyle w:val="TableGrid"/>
        <w:tblW w:w="0" w:type="auto"/>
        <w:tblInd w:w="1710" w:type="dxa"/>
        <w:tblLayout w:type="fixed"/>
        <w:tblLook w:val="04A0" w:firstRow="1" w:lastRow="0" w:firstColumn="1" w:lastColumn="0" w:noHBand="0" w:noVBand="1"/>
      </w:tblPr>
      <w:tblGrid>
        <w:gridCol w:w="705"/>
        <w:gridCol w:w="3345"/>
        <w:gridCol w:w="2190"/>
        <w:gridCol w:w="2235"/>
      </w:tblGrid>
      <w:tr w:rsidR="10A6FDC0" w14:paraId="6138F10C" w14:textId="77777777" w:rsidTr="10A6FDC0">
        <w:trPr>
          <w:trHeight w:val="285"/>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1D21EB" w14:textId="16ABB74C" w:rsidR="10A6FDC0" w:rsidRDefault="10A6FDC0" w:rsidP="10A6FDC0">
            <w:pPr>
              <w:spacing w:line="257" w:lineRule="auto"/>
            </w:pPr>
            <w:r w:rsidRPr="10A6FDC0">
              <w:rPr>
                <w:rFonts w:ascii="Calibri" w:eastAsia="Calibri" w:hAnsi="Calibri" w:cs="Calibri"/>
                <w:b/>
                <w:bCs/>
                <w:color w:val="000000" w:themeColor="text1"/>
              </w:rPr>
              <w:t xml:space="preserve">S.No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D2D313" w14:textId="309CDE30" w:rsidR="10A6FDC0" w:rsidRDefault="10A6FDC0" w:rsidP="10A6FDC0">
            <w:pPr>
              <w:spacing w:line="257" w:lineRule="auto"/>
              <w:jc w:val="center"/>
            </w:pPr>
            <w:r w:rsidRPr="10A6FDC0">
              <w:rPr>
                <w:rFonts w:ascii="Calibri" w:eastAsia="Calibri" w:hAnsi="Calibri" w:cs="Calibri"/>
                <w:b/>
                <w:bCs/>
                <w:color w:val="000000" w:themeColor="text1"/>
              </w:rPr>
              <w:t xml:space="preserve">Deliverable Name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4F5B1" w14:textId="276378AA" w:rsidR="10A6FDC0" w:rsidRDefault="10A6FDC0" w:rsidP="10A6FDC0">
            <w:pPr>
              <w:spacing w:line="257" w:lineRule="auto"/>
              <w:jc w:val="center"/>
            </w:pPr>
            <w:r w:rsidRPr="10A6FDC0">
              <w:rPr>
                <w:rFonts w:ascii="Calibri" w:eastAsia="Calibri" w:hAnsi="Calibri" w:cs="Calibri"/>
                <w:b/>
                <w:bCs/>
                <w:color w:val="000000" w:themeColor="text1"/>
              </w:rPr>
              <w:t xml:space="preserve">Author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7E341" w14:textId="5B7577BC" w:rsidR="10A6FDC0" w:rsidRDefault="10A6FDC0" w:rsidP="10A6FDC0">
            <w:pPr>
              <w:spacing w:line="257" w:lineRule="auto"/>
              <w:jc w:val="center"/>
            </w:pPr>
            <w:r w:rsidRPr="10A6FDC0">
              <w:rPr>
                <w:rFonts w:ascii="Calibri" w:eastAsia="Calibri" w:hAnsi="Calibri" w:cs="Calibri"/>
                <w:b/>
                <w:bCs/>
                <w:color w:val="000000" w:themeColor="text1"/>
              </w:rPr>
              <w:t xml:space="preserve">Reviewer </w:t>
            </w:r>
          </w:p>
        </w:tc>
      </w:tr>
      <w:tr w:rsidR="10A6FDC0" w14:paraId="2AD1ED01" w14:textId="77777777" w:rsidTr="10A6FDC0">
        <w:trPr>
          <w:trHeight w:val="555"/>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9E50B" w14:textId="020B58B3" w:rsidR="10A6FDC0" w:rsidRDefault="10A6FDC0" w:rsidP="10A6FDC0">
            <w:pPr>
              <w:spacing w:line="257" w:lineRule="auto"/>
            </w:pPr>
            <w:r w:rsidRPr="10A6FDC0">
              <w:rPr>
                <w:rFonts w:ascii="Calibri" w:eastAsia="Calibri" w:hAnsi="Calibri" w:cs="Calibri"/>
                <w:color w:val="000000" w:themeColor="text1"/>
              </w:rPr>
              <w:t xml:space="preserve">1.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2804B" w14:textId="3F96B56A" w:rsidR="10A6FDC0" w:rsidRDefault="10A6FDC0" w:rsidP="10A6FDC0">
            <w:pPr>
              <w:spacing w:line="257" w:lineRule="auto"/>
            </w:pPr>
            <w:r w:rsidRPr="10A6FDC0">
              <w:rPr>
                <w:rFonts w:ascii="Calibri" w:eastAsia="Calibri" w:hAnsi="Calibri" w:cs="Calibri"/>
                <w:color w:val="000000" w:themeColor="text1"/>
              </w:rPr>
              <w:t xml:space="preserve">Test Plan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4FAA10" w14:textId="40AAD1FC" w:rsidR="10A6FDC0" w:rsidRDefault="10A6FDC0" w:rsidP="10A6FDC0">
            <w:pPr>
              <w:spacing w:line="257" w:lineRule="auto"/>
            </w:pPr>
            <w:r w:rsidRPr="10A6FDC0">
              <w:rPr>
                <w:rFonts w:ascii="Calibri" w:eastAsia="Calibri" w:hAnsi="Calibri" w:cs="Calibri"/>
                <w:color w:val="000000" w:themeColor="text1"/>
              </w:rPr>
              <w:t xml:space="preserve">Test Lead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01113" w14:textId="75F486C5" w:rsidR="10A6FDC0" w:rsidRDefault="10A6FDC0" w:rsidP="10A6FDC0">
            <w:pPr>
              <w:tabs>
                <w:tab w:val="right" w:pos="2078"/>
              </w:tabs>
              <w:spacing w:line="257" w:lineRule="auto"/>
            </w:pPr>
            <w:r w:rsidRPr="10A6FDC0">
              <w:rPr>
                <w:rFonts w:ascii="Calibri" w:eastAsia="Calibri" w:hAnsi="Calibri" w:cs="Calibri"/>
                <w:color w:val="000000" w:themeColor="text1"/>
              </w:rPr>
              <w:t>Project           Manager</w:t>
            </w:r>
          </w:p>
        </w:tc>
      </w:tr>
      <w:tr w:rsidR="10A6FDC0" w14:paraId="6A5AAE43" w14:textId="77777777" w:rsidTr="10A6FDC0">
        <w:trPr>
          <w:trHeight w:val="54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104B84" w14:textId="6979A41C" w:rsidR="10A6FDC0" w:rsidRDefault="10A6FDC0" w:rsidP="10A6FDC0">
            <w:pPr>
              <w:spacing w:line="257" w:lineRule="auto"/>
            </w:pPr>
            <w:r w:rsidRPr="10A6FDC0">
              <w:rPr>
                <w:rFonts w:ascii="Calibri" w:eastAsia="Calibri" w:hAnsi="Calibri" w:cs="Calibri"/>
                <w:color w:val="000000" w:themeColor="text1"/>
              </w:rPr>
              <w:t xml:space="preserve">2.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29B2CC" w14:textId="2AE07369" w:rsidR="10A6FDC0" w:rsidRDefault="10A6FDC0" w:rsidP="10A6FDC0">
            <w:pPr>
              <w:spacing w:line="257" w:lineRule="auto"/>
            </w:pPr>
            <w:r w:rsidRPr="10A6FDC0">
              <w:rPr>
                <w:rFonts w:ascii="Calibri" w:eastAsia="Calibri" w:hAnsi="Calibri" w:cs="Calibri"/>
                <w:color w:val="000000" w:themeColor="text1"/>
              </w:rPr>
              <w:t xml:space="preserve">Functional Test Cases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F09E9A" w14:textId="14264EBD" w:rsidR="10A6FDC0" w:rsidRDefault="10A6FDC0" w:rsidP="10A6FDC0">
            <w:pPr>
              <w:spacing w:line="257" w:lineRule="auto"/>
            </w:pPr>
            <w:r w:rsidRPr="10A6FDC0">
              <w:rPr>
                <w:rFonts w:ascii="Calibri" w:eastAsia="Calibri" w:hAnsi="Calibri" w:cs="Calibri"/>
                <w:color w:val="000000" w:themeColor="text1"/>
              </w:rPr>
              <w:t xml:space="preserve">Test Team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CEA73" w14:textId="72980D20" w:rsidR="10A6FDC0" w:rsidRDefault="10A6FDC0" w:rsidP="10A6FDC0">
            <w:pPr>
              <w:tabs>
                <w:tab w:val="right" w:pos="2078"/>
              </w:tabs>
              <w:spacing w:line="257" w:lineRule="auto"/>
            </w:pPr>
            <w:r w:rsidRPr="10A6FDC0">
              <w:rPr>
                <w:rFonts w:ascii="Calibri" w:eastAsia="Calibri" w:hAnsi="Calibri" w:cs="Calibri"/>
                <w:color w:val="000000" w:themeColor="text1"/>
              </w:rPr>
              <w:t xml:space="preserve">Business Analyst’s </w:t>
            </w:r>
          </w:p>
          <w:p w14:paraId="2A3280C2" w14:textId="2DE9F532" w:rsidR="10A6FDC0" w:rsidRDefault="10A6FDC0" w:rsidP="10A6FDC0">
            <w:pPr>
              <w:spacing w:line="257" w:lineRule="auto"/>
            </w:pPr>
            <w:r w:rsidRPr="10A6FDC0">
              <w:rPr>
                <w:rFonts w:ascii="Calibri" w:eastAsia="Calibri" w:hAnsi="Calibri" w:cs="Calibri"/>
                <w:color w:val="000000" w:themeColor="text1"/>
              </w:rPr>
              <w:t xml:space="preserve">Sign off </w:t>
            </w:r>
          </w:p>
        </w:tc>
      </w:tr>
      <w:tr w:rsidR="10A6FDC0" w14:paraId="420B3105" w14:textId="77777777" w:rsidTr="10A6FDC0">
        <w:trPr>
          <w:trHeight w:val="81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239BD" w14:textId="1275D26C" w:rsidR="10A6FDC0" w:rsidRDefault="10A6FDC0" w:rsidP="10A6FDC0">
            <w:pPr>
              <w:spacing w:line="257" w:lineRule="auto"/>
            </w:pPr>
            <w:r w:rsidRPr="10A6FDC0">
              <w:rPr>
                <w:rFonts w:ascii="Calibri" w:eastAsia="Calibri" w:hAnsi="Calibri" w:cs="Calibri"/>
                <w:color w:val="000000" w:themeColor="text1"/>
              </w:rPr>
              <w:t xml:space="preserve">3.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B3039D" w14:textId="3489959C" w:rsidR="10A6FDC0" w:rsidRDefault="10A6FDC0" w:rsidP="10A6FDC0">
            <w:pPr>
              <w:spacing w:line="257" w:lineRule="auto"/>
            </w:pPr>
            <w:r w:rsidRPr="10A6FDC0">
              <w:rPr>
                <w:rFonts w:ascii="Calibri" w:eastAsia="Calibri" w:hAnsi="Calibri" w:cs="Calibri"/>
                <w:color w:val="000000" w:themeColor="text1"/>
              </w:rPr>
              <w:t xml:space="preserve">Logging Defects in HP ALM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862E7" w14:textId="18317AAD" w:rsidR="10A6FDC0" w:rsidRDefault="10A6FDC0" w:rsidP="10A6FDC0">
            <w:pPr>
              <w:spacing w:line="257" w:lineRule="auto"/>
            </w:pPr>
            <w:r w:rsidRPr="10A6FDC0">
              <w:rPr>
                <w:rFonts w:ascii="Calibri" w:eastAsia="Calibri" w:hAnsi="Calibri" w:cs="Calibri"/>
                <w:color w:val="000000" w:themeColor="text1"/>
              </w:rPr>
              <w:t xml:space="preserve">Test Team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9ED6E7" w14:textId="7C909AD1" w:rsidR="10A6FDC0" w:rsidRDefault="10A6FDC0" w:rsidP="10A6FDC0">
            <w:pPr>
              <w:tabs>
                <w:tab w:val="right" w:pos="2078"/>
              </w:tabs>
              <w:spacing w:line="257" w:lineRule="auto"/>
            </w:pPr>
            <w:r w:rsidRPr="10A6FDC0">
              <w:rPr>
                <w:rFonts w:ascii="Calibri" w:eastAsia="Calibri" w:hAnsi="Calibri" w:cs="Calibri"/>
                <w:color w:val="000000" w:themeColor="text1"/>
              </w:rPr>
              <w:t xml:space="preserve">Test                          Lead/ </w:t>
            </w:r>
          </w:p>
          <w:p w14:paraId="22192C9B" w14:textId="6EFE84A4" w:rsidR="10A6FDC0" w:rsidRDefault="10A6FDC0" w:rsidP="10A6FDC0">
            <w:pPr>
              <w:spacing w:line="257" w:lineRule="auto"/>
            </w:pPr>
            <w:r w:rsidRPr="10A6FDC0">
              <w:rPr>
                <w:rFonts w:ascii="Calibri" w:eastAsia="Calibri" w:hAnsi="Calibri" w:cs="Calibri"/>
                <w:color w:val="000000" w:themeColor="text1"/>
              </w:rPr>
              <w:t xml:space="preserve">Programming  </w:t>
            </w:r>
          </w:p>
          <w:p w14:paraId="6008E264" w14:textId="537AD439" w:rsidR="10A6FDC0" w:rsidRDefault="10A6FDC0" w:rsidP="10A6FDC0">
            <w:pPr>
              <w:spacing w:line="257" w:lineRule="auto"/>
            </w:pPr>
            <w:r w:rsidRPr="10A6FDC0">
              <w:rPr>
                <w:rFonts w:ascii="Calibri" w:eastAsia="Calibri" w:hAnsi="Calibri" w:cs="Calibri"/>
                <w:color w:val="000000" w:themeColor="text1"/>
              </w:rPr>
              <w:t xml:space="preserve">Lead </w:t>
            </w:r>
          </w:p>
        </w:tc>
      </w:tr>
      <w:tr w:rsidR="10A6FDC0" w14:paraId="175F977E" w14:textId="77777777" w:rsidTr="10A6FDC0">
        <w:trPr>
          <w:trHeight w:val="540"/>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1CB13" w14:textId="7EF157F3" w:rsidR="10A6FDC0" w:rsidRDefault="10A6FDC0" w:rsidP="10A6FDC0">
            <w:pPr>
              <w:spacing w:line="257" w:lineRule="auto"/>
            </w:pPr>
            <w:r w:rsidRPr="10A6FDC0">
              <w:rPr>
                <w:rFonts w:ascii="Calibri" w:eastAsia="Calibri" w:hAnsi="Calibri" w:cs="Calibri"/>
                <w:color w:val="000000" w:themeColor="text1"/>
              </w:rPr>
              <w:t xml:space="preserve">4.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FA296" w14:textId="5745B5E1" w:rsidR="10A6FDC0" w:rsidRDefault="10A6FDC0" w:rsidP="10A6FDC0">
            <w:pPr>
              <w:spacing w:line="257" w:lineRule="auto"/>
            </w:pPr>
            <w:r w:rsidRPr="10A6FDC0">
              <w:rPr>
                <w:rFonts w:ascii="Calibri" w:eastAsia="Calibri" w:hAnsi="Calibri" w:cs="Calibri"/>
                <w:color w:val="000000" w:themeColor="text1"/>
              </w:rPr>
              <w:t xml:space="preserve">Daily/weekly status report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59926F" w14:textId="0F7F0C43" w:rsidR="10A6FDC0" w:rsidRDefault="10A6FDC0" w:rsidP="10A6FDC0">
            <w:pPr>
              <w:spacing w:line="257" w:lineRule="auto"/>
            </w:pPr>
            <w:r w:rsidRPr="10A6FDC0">
              <w:rPr>
                <w:rFonts w:ascii="Calibri" w:eastAsia="Calibri" w:hAnsi="Calibri" w:cs="Calibri"/>
                <w:color w:val="000000" w:themeColor="text1"/>
              </w:rPr>
              <w:t xml:space="preserve">Test Team/ Test Lead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0AC93" w14:textId="065BD2A4" w:rsidR="10A6FDC0" w:rsidRDefault="10A6FDC0" w:rsidP="10A6FDC0">
            <w:pPr>
              <w:spacing w:line="257" w:lineRule="auto"/>
            </w:pPr>
            <w:r w:rsidRPr="10A6FDC0">
              <w:rPr>
                <w:rFonts w:ascii="Calibri" w:eastAsia="Calibri" w:hAnsi="Calibri" w:cs="Calibri"/>
                <w:color w:val="000000" w:themeColor="text1"/>
              </w:rPr>
              <w:t xml:space="preserve">Test Lead/ Project Manager </w:t>
            </w:r>
          </w:p>
        </w:tc>
      </w:tr>
      <w:tr w:rsidR="10A6FDC0" w14:paraId="55DD2501" w14:textId="77777777" w:rsidTr="10A6FDC0">
        <w:trPr>
          <w:trHeight w:val="285"/>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5C2416" w14:textId="592B6E45" w:rsidR="10A6FDC0" w:rsidRDefault="10A6FDC0" w:rsidP="10A6FDC0">
            <w:pPr>
              <w:spacing w:line="257" w:lineRule="auto"/>
            </w:pPr>
            <w:r w:rsidRPr="10A6FDC0">
              <w:rPr>
                <w:rFonts w:ascii="Calibri" w:eastAsia="Calibri" w:hAnsi="Calibri" w:cs="Calibri"/>
                <w:color w:val="000000" w:themeColor="text1"/>
              </w:rPr>
              <w:t xml:space="preserve">5.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2F1B3B" w14:textId="5805F82C" w:rsidR="10A6FDC0" w:rsidRDefault="10A6FDC0" w:rsidP="10A6FDC0">
            <w:pPr>
              <w:spacing w:line="257" w:lineRule="auto"/>
            </w:pPr>
            <w:r w:rsidRPr="10A6FDC0">
              <w:rPr>
                <w:rFonts w:ascii="Calibri" w:eastAsia="Calibri" w:hAnsi="Calibri" w:cs="Calibri"/>
                <w:color w:val="000000" w:themeColor="text1"/>
              </w:rPr>
              <w:t xml:space="preserve">Test Closure report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DD86C" w14:textId="1FC333FD" w:rsidR="10A6FDC0" w:rsidRDefault="10A6FDC0" w:rsidP="10A6FDC0">
            <w:pPr>
              <w:spacing w:line="257" w:lineRule="auto"/>
            </w:pPr>
            <w:r w:rsidRPr="10A6FDC0">
              <w:rPr>
                <w:rFonts w:ascii="Calibri" w:eastAsia="Calibri" w:hAnsi="Calibri" w:cs="Calibri"/>
                <w:color w:val="000000" w:themeColor="text1"/>
              </w:rPr>
              <w:t xml:space="preserve">Test Lead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2F224" w14:textId="2B3AE048" w:rsidR="10A6FDC0" w:rsidRDefault="10A6FDC0" w:rsidP="10A6FDC0">
            <w:pPr>
              <w:spacing w:line="257" w:lineRule="auto"/>
            </w:pPr>
            <w:r w:rsidRPr="10A6FDC0">
              <w:rPr>
                <w:rFonts w:ascii="Calibri" w:eastAsia="Calibri" w:hAnsi="Calibri" w:cs="Calibri"/>
                <w:color w:val="000000" w:themeColor="text1"/>
              </w:rPr>
              <w:t>Project Manager</w:t>
            </w:r>
          </w:p>
        </w:tc>
      </w:tr>
    </w:tbl>
    <w:p w14:paraId="2B9EAF09" w14:textId="1923F3A0" w:rsidR="6D2A6784" w:rsidRDefault="6D2A6784" w:rsidP="10A6FDC0">
      <w:pPr>
        <w:ind w:left="720"/>
        <w:rPr>
          <w:rFonts w:ascii="Calibri" w:eastAsia="Calibri" w:hAnsi="Calibri" w:cs="Calibri"/>
          <w:b/>
          <w:bCs/>
          <w:color w:val="000000" w:themeColor="text1"/>
          <w:u w:val="single"/>
        </w:rPr>
      </w:pPr>
      <w:r w:rsidRPr="10A6FDC0">
        <w:rPr>
          <w:rFonts w:ascii="Calibri" w:eastAsia="Calibri" w:hAnsi="Calibri" w:cs="Calibri"/>
          <w:b/>
          <w:bCs/>
          <w:color w:val="000000" w:themeColor="text1"/>
          <w:u w:val="single"/>
        </w:rPr>
        <w:t>MILESTONE LIST</w:t>
      </w:r>
    </w:p>
    <w:p w14:paraId="1F195A3C" w14:textId="2F689CE8" w:rsidR="6D2A6784" w:rsidRDefault="6D2A6784" w:rsidP="10A6FDC0">
      <w:pPr>
        <w:ind w:left="720"/>
        <w:rPr>
          <w:rFonts w:ascii="Calibri" w:eastAsia="Calibri" w:hAnsi="Calibri" w:cs="Calibri"/>
          <w:b/>
          <w:bCs/>
          <w:color w:val="000000" w:themeColor="text1"/>
          <w:u w:val="single"/>
        </w:rPr>
      </w:pPr>
      <w:r w:rsidRPr="10A6FDC0">
        <w:rPr>
          <w:rFonts w:ascii="Calibri" w:eastAsia="Calibri" w:hAnsi="Calibri" w:cs="Calibri"/>
          <w:color w:val="000000" w:themeColor="text1"/>
        </w:rPr>
        <w:t>The milestone list can vary and change due to difficulties in System environment readiness, changes to scope, and dependencies that affect timelines.</w:t>
      </w:r>
    </w:p>
    <w:p w14:paraId="2593B257" w14:textId="5FB87A86" w:rsidR="25ECE874" w:rsidRDefault="25ECE874" w:rsidP="10A6FDC0">
      <w:pPr>
        <w:ind w:left="720"/>
        <w:rPr>
          <w:rFonts w:ascii="Calibri" w:eastAsia="Calibri" w:hAnsi="Calibri" w:cs="Calibri"/>
          <w:color w:val="000000" w:themeColor="text1"/>
        </w:rPr>
      </w:pPr>
      <w:r w:rsidRPr="10A6FDC0">
        <w:rPr>
          <w:rFonts w:ascii="Calibri" w:eastAsia="Calibri" w:hAnsi="Calibri" w:cs="Calibri"/>
          <w:color w:val="000000" w:themeColor="text1"/>
        </w:rPr>
        <w:t>One cycle shall not exceed 3 months but because testing will usually not consist of only one cycle then full testing shall be completed within 9 months.</w:t>
      </w:r>
    </w:p>
    <w:p w14:paraId="600EFE3A" w14:textId="64E310A6" w:rsidR="2D5E4488" w:rsidRDefault="3098AC47" w:rsidP="10A6FDC0">
      <w:pPr>
        <w:rPr>
          <w:rFonts w:asciiTheme="majorHAnsi" w:eastAsiaTheme="majorEastAsia" w:hAnsiTheme="majorHAnsi" w:cstheme="majorBidi"/>
          <w:color w:val="2F5496" w:themeColor="accent1" w:themeShade="BF"/>
          <w:sz w:val="32"/>
          <w:szCs w:val="32"/>
        </w:rPr>
      </w:pPr>
      <w:r w:rsidRPr="10A6FDC0">
        <w:rPr>
          <w:rFonts w:asciiTheme="majorHAnsi" w:eastAsiaTheme="majorEastAsia" w:hAnsiTheme="majorHAnsi" w:cstheme="majorBidi"/>
          <w:color w:val="2F5496" w:themeColor="accent1" w:themeShade="BF"/>
          <w:sz w:val="32"/>
          <w:szCs w:val="32"/>
        </w:rPr>
        <w:t>2.5.3 User Acceptance Test (UAT)</w:t>
      </w:r>
    </w:p>
    <w:p w14:paraId="3088A9EF" w14:textId="28EB79EE" w:rsidR="10A6FDC0" w:rsidRDefault="1669860F" w:rsidP="10A6FDC0">
      <w:pPr>
        <w:spacing w:line="269" w:lineRule="auto"/>
        <w:ind w:left="10" w:hanging="10"/>
        <w:jc w:val="both"/>
        <w:rPr>
          <w:rFonts w:ascii="Calibri" w:eastAsia="Calibri" w:hAnsi="Calibri" w:cs="Calibri"/>
          <w:b/>
          <w:bCs/>
          <w:color w:val="000000" w:themeColor="text1"/>
        </w:rPr>
      </w:pPr>
      <w:r w:rsidRPr="10A6FDC0">
        <w:rPr>
          <w:rFonts w:ascii="Calibri" w:eastAsia="Calibri" w:hAnsi="Calibri" w:cs="Calibri"/>
          <w:b/>
          <w:bCs/>
          <w:color w:val="000000" w:themeColor="text1"/>
          <w:u w:val="single"/>
        </w:rPr>
        <w:t>PURPOSE</w:t>
      </w:r>
      <w:r w:rsidRPr="10A6FDC0">
        <w:rPr>
          <w:rFonts w:ascii="Calibri" w:eastAsia="Calibri" w:hAnsi="Calibri" w:cs="Calibri"/>
          <w:color w:val="000000" w:themeColor="text1"/>
        </w:rPr>
        <w:t xml:space="preserve">: </w:t>
      </w:r>
      <w:r w:rsidR="585C9B56" w:rsidRPr="10A6FDC0">
        <w:rPr>
          <w:rFonts w:ascii="Calibri" w:eastAsia="Calibri" w:hAnsi="Calibri" w:cs="Calibri"/>
          <w:color w:val="000000" w:themeColor="text1"/>
        </w:rPr>
        <w:t xml:space="preserve">In order to verify the business </w:t>
      </w:r>
      <w:r w:rsidR="6B0C2C60" w:rsidRPr="10A6FDC0">
        <w:rPr>
          <w:rFonts w:ascii="Calibri" w:eastAsia="Calibri" w:hAnsi="Calibri" w:cs="Calibri"/>
          <w:color w:val="000000" w:themeColor="text1"/>
        </w:rPr>
        <w:t>logic,</w:t>
      </w:r>
      <w:r w:rsidR="585C9B56" w:rsidRPr="10A6FDC0">
        <w:rPr>
          <w:rFonts w:ascii="Calibri" w:eastAsia="Calibri" w:hAnsi="Calibri" w:cs="Calibri"/>
          <w:color w:val="000000" w:themeColor="text1"/>
        </w:rPr>
        <w:t xml:space="preserve"> the end user can complete the last review of the </w:t>
      </w:r>
      <w:r w:rsidR="10A6FDC0">
        <w:tab/>
      </w:r>
      <w:r w:rsidR="585C9B56" w:rsidRPr="10A6FDC0">
        <w:rPr>
          <w:rFonts w:ascii="Calibri" w:eastAsia="Calibri" w:hAnsi="Calibri" w:cs="Calibri"/>
          <w:color w:val="000000" w:themeColor="text1"/>
        </w:rPr>
        <w:t>system before deploying.</w:t>
      </w:r>
    </w:p>
    <w:p w14:paraId="06218D4A" w14:textId="4DC80DAC" w:rsidR="1669860F" w:rsidRDefault="1669860F" w:rsidP="10A6FDC0">
      <w:pPr>
        <w:spacing w:line="269" w:lineRule="auto"/>
        <w:ind w:left="10"/>
        <w:jc w:val="both"/>
        <w:rPr>
          <w:rFonts w:ascii="Calibri" w:eastAsia="Calibri" w:hAnsi="Calibri" w:cs="Calibri"/>
          <w:color w:val="000000" w:themeColor="text1"/>
        </w:rPr>
      </w:pPr>
      <w:r w:rsidRPr="10A6FDC0">
        <w:rPr>
          <w:rFonts w:ascii="Calibri" w:eastAsia="Calibri" w:hAnsi="Calibri" w:cs="Calibri"/>
          <w:b/>
          <w:bCs/>
          <w:color w:val="000000" w:themeColor="text1"/>
          <w:u w:val="single"/>
        </w:rPr>
        <w:t>TESTERS</w:t>
      </w:r>
      <w:r w:rsidRPr="10A6FDC0">
        <w:rPr>
          <w:rFonts w:ascii="Calibri" w:eastAsia="Calibri" w:hAnsi="Calibri" w:cs="Calibri"/>
          <w:color w:val="000000" w:themeColor="text1"/>
        </w:rPr>
        <w:t xml:space="preserve">: </w:t>
      </w:r>
      <w:r w:rsidR="7102AE45" w:rsidRPr="10A6FDC0">
        <w:rPr>
          <w:rFonts w:ascii="Calibri" w:eastAsia="Calibri" w:hAnsi="Calibri" w:cs="Calibri"/>
          <w:color w:val="000000" w:themeColor="text1"/>
        </w:rPr>
        <w:t>UAT is performed by end users (L1, L2, and L3).</w:t>
      </w:r>
    </w:p>
    <w:p w14:paraId="00F42D4B" w14:textId="295A79D6" w:rsidR="1669860F" w:rsidRDefault="1669860F" w:rsidP="10A6FDC0">
      <w:pPr>
        <w:spacing w:line="269" w:lineRule="auto"/>
        <w:ind w:left="10"/>
        <w:jc w:val="both"/>
        <w:rPr>
          <w:rFonts w:ascii="Calibri" w:eastAsia="Calibri" w:hAnsi="Calibri" w:cs="Calibri"/>
          <w:color w:val="000000" w:themeColor="text1"/>
        </w:rPr>
      </w:pPr>
      <w:r w:rsidRPr="10A6FDC0">
        <w:rPr>
          <w:rFonts w:ascii="Calibri" w:eastAsia="Calibri" w:hAnsi="Calibri" w:cs="Calibri"/>
          <w:b/>
          <w:bCs/>
          <w:color w:val="000000" w:themeColor="text1"/>
          <w:u w:val="single"/>
        </w:rPr>
        <w:t>METHOD</w:t>
      </w:r>
      <w:r w:rsidRPr="10A6FDC0">
        <w:rPr>
          <w:rFonts w:ascii="Calibri" w:eastAsia="Calibri" w:hAnsi="Calibri" w:cs="Calibri"/>
          <w:color w:val="000000" w:themeColor="text1"/>
        </w:rPr>
        <w:t xml:space="preserve">: </w:t>
      </w:r>
      <w:r w:rsidR="719422F8" w:rsidRPr="10A6FDC0">
        <w:rPr>
          <w:rFonts w:ascii="Calibri" w:eastAsia="Calibri" w:hAnsi="Calibri" w:cs="Calibri"/>
          <w:color w:val="000000" w:themeColor="text1"/>
        </w:rPr>
        <w:t xml:space="preserve">The users may utilize some validation that is not within the scrips due to needing to </w:t>
      </w:r>
      <w:r>
        <w:tab/>
      </w:r>
      <w:r w:rsidR="719422F8" w:rsidRPr="10A6FDC0">
        <w:rPr>
          <w:rFonts w:ascii="Calibri" w:eastAsia="Calibri" w:hAnsi="Calibri" w:cs="Calibri"/>
          <w:color w:val="000000" w:themeColor="text1"/>
        </w:rPr>
        <w:t xml:space="preserve">adapt to business needs. Based on input from the end users and business analysts the test team </w:t>
      </w:r>
      <w:r>
        <w:tab/>
      </w:r>
      <w:r w:rsidR="719422F8" w:rsidRPr="10A6FDC0">
        <w:rPr>
          <w:rFonts w:ascii="Calibri" w:eastAsia="Calibri" w:hAnsi="Calibri" w:cs="Calibri"/>
          <w:color w:val="000000" w:themeColor="text1"/>
        </w:rPr>
        <w:t>can write UAT test cases.</w:t>
      </w:r>
    </w:p>
    <w:p w14:paraId="6926A666" w14:textId="229B5953" w:rsidR="1669860F" w:rsidRDefault="1669860F" w:rsidP="10A6FDC0">
      <w:pPr>
        <w:spacing w:line="269" w:lineRule="auto"/>
        <w:ind w:left="10"/>
        <w:jc w:val="both"/>
        <w:rPr>
          <w:rFonts w:ascii="Calibri" w:eastAsia="Calibri" w:hAnsi="Calibri" w:cs="Calibri"/>
          <w:b/>
          <w:bCs/>
          <w:color w:val="000000" w:themeColor="text1"/>
        </w:rPr>
      </w:pPr>
      <w:r w:rsidRPr="10A6FDC0">
        <w:rPr>
          <w:rFonts w:ascii="Calibri" w:eastAsia="Calibri" w:hAnsi="Calibri" w:cs="Calibri"/>
          <w:b/>
          <w:bCs/>
          <w:color w:val="000000" w:themeColor="text1"/>
          <w:u w:val="single"/>
        </w:rPr>
        <w:t>TIMING</w:t>
      </w:r>
      <w:r w:rsidRPr="10A6FDC0">
        <w:rPr>
          <w:rFonts w:ascii="Calibri" w:eastAsia="Calibri" w:hAnsi="Calibri" w:cs="Calibri"/>
          <w:color w:val="000000" w:themeColor="text1"/>
        </w:rPr>
        <w:t xml:space="preserve">: </w:t>
      </w:r>
      <w:r w:rsidR="029CEDC7" w:rsidRPr="10A6FDC0">
        <w:rPr>
          <w:rFonts w:ascii="Calibri" w:eastAsia="Calibri" w:hAnsi="Calibri" w:cs="Calibri"/>
          <w:color w:val="000000" w:themeColor="text1"/>
        </w:rPr>
        <w:t>This is the last level of testing prior to releasing to production.</w:t>
      </w:r>
    </w:p>
    <w:p w14:paraId="51C19891" w14:textId="5A9FCFCE" w:rsidR="1669860F" w:rsidRDefault="1669860F" w:rsidP="10A6FDC0">
      <w:pPr>
        <w:spacing w:line="269" w:lineRule="auto"/>
        <w:ind w:left="10"/>
        <w:jc w:val="both"/>
        <w:rPr>
          <w:rFonts w:ascii="Calibri" w:eastAsia="Calibri" w:hAnsi="Calibri" w:cs="Calibri"/>
          <w:b/>
          <w:bCs/>
          <w:color w:val="000000" w:themeColor="text1"/>
        </w:rPr>
      </w:pPr>
      <w:r w:rsidRPr="10A6FDC0">
        <w:rPr>
          <w:rFonts w:ascii="Calibri" w:eastAsia="Calibri" w:hAnsi="Calibri" w:cs="Calibri"/>
          <w:b/>
          <w:bCs/>
          <w:color w:val="000000" w:themeColor="text1"/>
          <w:u w:val="single"/>
        </w:rPr>
        <w:t>TEST DELIVERABLES</w:t>
      </w:r>
      <w:r w:rsidRPr="10A6FDC0">
        <w:rPr>
          <w:rFonts w:ascii="Calibri" w:eastAsia="Calibri" w:hAnsi="Calibri" w:cs="Calibri"/>
          <w:b/>
          <w:bCs/>
          <w:color w:val="000000" w:themeColor="text1"/>
        </w:rPr>
        <w:t xml:space="preserve"> </w:t>
      </w:r>
    </w:p>
    <w:p w14:paraId="2C90E1AC" w14:textId="5D1AA7C3" w:rsidR="1669860F" w:rsidRDefault="1669860F" w:rsidP="10A6FDC0">
      <w:pPr>
        <w:spacing w:line="257" w:lineRule="auto"/>
      </w:pPr>
      <w:r w:rsidRPr="10A6FDC0">
        <w:rPr>
          <w:rFonts w:ascii="Calibri" w:eastAsia="Calibri" w:hAnsi="Calibri" w:cs="Calibri"/>
          <w:color w:val="000000" w:themeColor="text1"/>
        </w:rPr>
        <w:t xml:space="preserve"> </w:t>
      </w:r>
    </w:p>
    <w:tbl>
      <w:tblPr>
        <w:tblStyle w:val="TableGrid"/>
        <w:tblW w:w="0" w:type="auto"/>
        <w:tblInd w:w="1710" w:type="dxa"/>
        <w:tblLayout w:type="fixed"/>
        <w:tblLook w:val="04A0" w:firstRow="1" w:lastRow="0" w:firstColumn="1" w:lastColumn="0" w:noHBand="0" w:noVBand="1"/>
      </w:tblPr>
      <w:tblGrid>
        <w:gridCol w:w="705"/>
        <w:gridCol w:w="3345"/>
        <w:gridCol w:w="2190"/>
        <w:gridCol w:w="2235"/>
      </w:tblGrid>
      <w:tr w:rsidR="10A6FDC0" w14:paraId="4FCAA23E" w14:textId="77777777" w:rsidTr="10A6FDC0">
        <w:trPr>
          <w:trHeight w:val="285"/>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A85FE" w14:textId="0720613A" w:rsidR="10A6FDC0" w:rsidRDefault="10A6FDC0" w:rsidP="10A6FDC0">
            <w:pPr>
              <w:spacing w:line="257" w:lineRule="auto"/>
              <w:rPr>
                <w:rFonts w:ascii="Calibri" w:eastAsia="Calibri" w:hAnsi="Calibri" w:cs="Calibri"/>
                <w:b/>
                <w:bCs/>
                <w:color w:val="000000" w:themeColor="text1"/>
              </w:rPr>
            </w:pPr>
            <w:r w:rsidRPr="10A6FDC0">
              <w:rPr>
                <w:rFonts w:ascii="Calibri" w:eastAsia="Calibri" w:hAnsi="Calibri" w:cs="Calibri"/>
                <w:b/>
                <w:bCs/>
                <w:color w:val="000000" w:themeColor="text1"/>
              </w:rPr>
              <w:t>S.No</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764B99" w14:textId="42ECF8DD" w:rsidR="10A6FDC0" w:rsidRDefault="10A6FDC0" w:rsidP="10A6FDC0">
            <w:pPr>
              <w:spacing w:line="257" w:lineRule="auto"/>
              <w:jc w:val="center"/>
            </w:pPr>
            <w:r w:rsidRPr="10A6FDC0">
              <w:rPr>
                <w:rFonts w:ascii="Calibri" w:eastAsia="Calibri" w:hAnsi="Calibri" w:cs="Calibri"/>
                <w:b/>
                <w:bCs/>
                <w:color w:val="000000" w:themeColor="text1"/>
              </w:rPr>
              <w:t xml:space="preserve">Deliverable Name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B63C5" w14:textId="1E43B542" w:rsidR="10A6FDC0" w:rsidRDefault="10A6FDC0" w:rsidP="10A6FDC0">
            <w:pPr>
              <w:spacing w:line="257" w:lineRule="auto"/>
              <w:jc w:val="center"/>
            </w:pPr>
            <w:r w:rsidRPr="10A6FDC0">
              <w:rPr>
                <w:rFonts w:ascii="Calibri" w:eastAsia="Calibri" w:hAnsi="Calibri" w:cs="Calibri"/>
                <w:b/>
                <w:bCs/>
                <w:color w:val="000000" w:themeColor="text1"/>
              </w:rPr>
              <w:t xml:space="preserve">Author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1A350" w14:textId="6AE3B4BD" w:rsidR="10A6FDC0" w:rsidRDefault="10A6FDC0" w:rsidP="10A6FDC0">
            <w:pPr>
              <w:spacing w:line="257" w:lineRule="auto"/>
              <w:jc w:val="center"/>
            </w:pPr>
            <w:r w:rsidRPr="10A6FDC0">
              <w:rPr>
                <w:rFonts w:ascii="Calibri" w:eastAsia="Calibri" w:hAnsi="Calibri" w:cs="Calibri"/>
                <w:b/>
                <w:bCs/>
                <w:color w:val="000000" w:themeColor="text1"/>
              </w:rPr>
              <w:t xml:space="preserve">Reviewer </w:t>
            </w:r>
          </w:p>
        </w:tc>
      </w:tr>
      <w:tr w:rsidR="10A6FDC0" w14:paraId="2F6A567C" w14:textId="77777777" w:rsidTr="10A6FDC0">
        <w:trPr>
          <w:trHeight w:val="555"/>
        </w:trPr>
        <w:tc>
          <w:tcPr>
            <w:tcW w:w="7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B82A79" w14:textId="07AB68E1" w:rsidR="10A6FDC0" w:rsidRDefault="10A6FDC0" w:rsidP="10A6FDC0">
            <w:pPr>
              <w:spacing w:line="257" w:lineRule="auto"/>
            </w:pPr>
            <w:r w:rsidRPr="10A6FDC0">
              <w:rPr>
                <w:rFonts w:ascii="Calibri" w:eastAsia="Calibri" w:hAnsi="Calibri" w:cs="Calibri"/>
                <w:color w:val="000000" w:themeColor="text1"/>
              </w:rPr>
              <w:t xml:space="preserve">1. </w:t>
            </w:r>
          </w:p>
        </w:tc>
        <w:tc>
          <w:tcPr>
            <w:tcW w:w="33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738D64" w14:textId="11CC7C9C" w:rsidR="10A6FDC0" w:rsidRDefault="10A6FDC0" w:rsidP="10A6FDC0">
            <w:pPr>
              <w:spacing w:line="257" w:lineRule="auto"/>
            </w:pPr>
            <w:r w:rsidRPr="10A6FDC0">
              <w:rPr>
                <w:rFonts w:ascii="Calibri" w:eastAsia="Calibri" w:hAnsi="Calibri" w:cs="Calibri"/>
                <w:color w:val="000000" w:themeColor="text1"/>
              </w:rPr>
              <w:t xml:space="preserve">UAT Test Cases </w:t>
            </w:r>
          </w:p>
        </w:tc>
        <w:tc>
          <w:tcPr>
            <w:tcW w:w="2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CA37C" w14:textId="4AC210BB" w:rsidR="10A6FDC0" w:rsidRDefault="10A6FDC0" w:rsidP="10A6FDC0">
            <w:pPr>
              <w:spacing w:line="257" w:lineRule="auto"/>
            </w:pPr>
            <w:r w:rsidRPr="10A6FDC0">
              <w:rPr>
                <w:rFonts w:ascii="Calibri" w:eastAsia="Calibri" w:hAnsi="Calibri" w:cs="Calibri"/>
                <w:color w:val="000000" w:themeColor="text1"/>
              </w:rPr>
              <w:t xml:space="preserve">Test Team </w:t>
            </w:r>
          </w:p>
        </w:tc>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546860" w14:textId="77B573F0" w:rsidR="10A6FDC0" w:rsidRDefault="10A6FDC0" w:rsidP="10A6FDC0">
            <w:pPr>
              <w:tabs>
                <w:tab w:val="right" w:pos="2077"/>
              </w:tabs>
              <w:spacing w:line="257" w:lineRule="auto"/>
            </w:pPr>
            <w:r w:rsidRPr="10A6FDC0">
              <w:rPr>
                <w:rFonts w:ascii="Calibri" w:eastAsia="Calibri" w:hAnsi="Calibri" w:cs="Calibri"/>
                <w:color w:val="000000" w:themeColor="text1"/>
              </w:rPr>
              <w:t xml:space="preserve">Business Analyst’s </w:t>
            </w:r>
          </w:p>
          <w:p w14:paraId="29085674" w14:textId="2A32763C" w:rsidR="10A6FDC0" w:rsidRDefault="10A6FDC0" w:rsidP="10A6FDC0">
            <w:pPr>
              <w:spacing w:line="257" w:lineRule="auto"/>
            </w:pPr>
            <w:r w:rsidRPr="10A6FDC0">
              <w:rPr>
                <w:rFonts w:ascii="Calibri" w:eastAsia="Calibri" w:hAnsi="Calibri" w:cs="Calibri"/>
                <w:color w:val="000000" w:themeColor="text1"/>
              </w:rPr>
              <w:t>Sign off</w:t>
            </w:r>
          </w:p>
        </w:tc>
      </w:tr>
    </w:tbl>
    <w:p w14:paraId="293CAA76" w14:textId="43816D2D" w:rsidR="10A6FDC0" w:rsidRDefault="10A6FDC0" w:rsidP="10A6FDC0">
      <w:pPr>
        <w:rPr>
          <w:rFonts w:asciiTheme="majorHAnsi" w:eastAsiaTheme="majorEastAsia" w:hAnsiTheme="majorHAnsi" w:cstheme="majorBidi"/>
          <w:color w:val="2F5496" w:themeColor="accent1" w:themeShade="BF"/>
          <w:sz w:val="32"/>
          <w:szCs w:val="32"/>
        </w:rPr>
      </w:pPr>
    </w:p>
    <w:p w14:paraId="0613E39A" w14:textId="3F4BE6E8" w:rsidR="00615E85" w:rsidRDefault="00615E85" w:rsidP="10A6FDC0">
      <w:pPr>
        <w:pStyle w:val="Heading2"/>
        <w:rPr>
          <w:rFonts w:ascii="Calibri Light" w:hAnsi="Calibri Light"/>
          <w:sz w:val="32"/>
          <w:szCs w:val="32"/>
        </w:rPr>
      </w:pPr>
      <w:r w:rsidRPr="10A6FDC0">
        <w:rPr>
          <w:sz w:val="32"/>
          <w:szCs w:val="32"/>
        </w:rPr>
        <w:t>2.6 Test Effort Estimate</w:t>
      </w:r>
    </w:p>
    <w:p w14:paraId="5FA8B6AA" w14:textId="7538F706" w:rsidR="7C8381DA" w:rsidRDefault="7C8381DA" w:rsidP="10A6FDC0">
      <w:r w:rsidRPr="10A6FDC0">
        <w:t xml:space="preserve">The man-hours that each activity performed by the QA team can be modeled after industry </w:t>
      </w:r>
      <w:r>
        <w:tab/>
      </w:r>
      <w:r w:rsidRPr="10A6FDC0">
        <w:t xml:space="preserve">standards. The hours will be </w:t>
      </w:r>
      <w:r w:rsidR="699061BB" w:rsidRPr="10A6FDC0">
        <w:t>recorded,</w:t>
      </w:r>
      <w:r w:rsidR="2E070D1A" w:rsidRPr="10A6FDC0">
        <w:t xml:space="preserve"> and the estimate can be adjusted as testing in progress to </w:t>
      </w:r>
      <w:r>
        <w:tab/>
      </w:r>
      <w:r w:rsidR="2E070D1A" w:rsidRPr="10A6FDC0">
        <w:t>provide increased accuracy.</w:t>
      </w:r>
    </w:p>
    <w:p w14:paraId="57804035" w14:textId="282FCF1C" w:rsidR="4E0D4601" w:rsidRDefault="4E0D4601" w:rsidP="10A6FDC0">
      <w:pPr>
        <w:pStyle w:val="Heading1"/>
        <w:rPr>
          <w:rFonts w:ascii="Calibri Light" w:hAnsi="Calibri Light"/>
          <w:sz w:val="44"/>
          <w:szCs w:val="44"/>
        </w:rPr>
      </w:pPr>
      <w:r w:rsidRPr="10A6FDC0">
        <w:rPr>
          <w:sz w:val="44"/>
          <w:szCs w:val="44"/>
        </w:rPr>
        <w:t>3. Execution Strategy</w:t>
      </w:r>
    </w:p>
    <w:p w14:paraId="4C29748B" w14:textId="2DEB59C9" w:rsidR="03095B08" w:rsidRDefault="03095B08" w:rsidP="10A6FDC0">
      <w:pPr>
        <w:pStyle w:val="Heading2"/>
        <w:rPr>
          <w:rFonts w:ascii="Calibri Light" w:hAnsi="Calibri Light"/>
          <w:sz w:val="32"/>
          <w:szCs w:val="32"/>
        </w:rPr>
      </w:pPr>
      <w:r w:rsidRPr="10A6FDC0">
        <w:rPr>
          <w:sz w:val="32"/>
          <w:szCs w:val="32"/>
        </w:rPr>
        <w:t>3.1 Entry and Exit Criteria</w:t>
      </w:r>
    </w:p>
    <w:p w14:paraId="14472511" w14:textId="25AAE256" w:rsidR="7C54E21B" w:rsidRDefault="7C54E21B" w:rsidP="10A6FDC0">
      <w:pPr>
        <w:pStyle w:val="ListParagraph"/>
        <w:numPr>
          <w:ilvl w:val="0"/>
          <w:numId w:val="18"/>
        </w:numPr>
        <w:rPr>
          <w:rFonts w:eastAsiaTheme="minorEastAsia"/>
        </w:rPr>
      </w:pPr>
      <w:r w:rsidRPr="10A6FDC0">
        <w:t>The entry criteria refer to the desirable conditions in order to start test execution.</w:t>
      </w:r>
    </w:p>
    <w:p w14:paraId="1833C253" w14:textId="6AAA7E7A" w:rsidR="75B44B1B" w:rsidRDefault="75B44B1B" w:rsidP="10A6FDC0">
      <w:pPr>
        <w:pStyle w:val="ListParagraph"/>
        <w:numPr>
          <w:ilvl w:val="0"/>
          <w:numId w:val="18"/>
        </w:numPr>
      </w:pPr>
      <w:r w:rsidRPr="10A6FDC0">
        <w:t xml:space="preserve">The exit criteria </w:t>
      </w:r>
      <w:r w:rsidR="094300E8" w:rsidRPr="10A6FDC0">
        <w:t>are</w:t>
      </w:r>
      <w:r w:rsidRPr="10A6FDC0">
        <w:t xml:space="preserve"> met when acceptable </w:t>
      </w:r>
      <w:r w:rsidR="39F54974" w:rsidRPr="10A6FDC0">
        <w:t>conditions</w:t>
      </w:r>
      <w:r w:rsidRPr="10A6FDC0">
        <w:t xml:space="preserve"> are </w:t>
      </w:r>
      <w:r w:rsidR="68504102" w:rsidRPr="10A6FDC0">
        <w:t>cleared to proceed with the implementation of the software product.</w:t>
      </w:r>
    </w:p>
    <w:p w14:paraId="4C49BAA6" w14:textId="4C487C84" w:rsidR="68504102" w:rsidRDefault="68504102" w:rsidP="10A6FDC0">
      <w:pPr>
        <w:pStyle w:val="ListParagraph"/>
        <w:numPr>
          <w:ilvl w:val="0"/>
          <w:numId w:val="18"/>
        </w:numPr>
      </w:pPr>
      <w:r w:rsidRPr="10A6FDC0">
        <w:t xml:space="preserve">Entry and exit criteria are meant to be flexible benchmarks and are not to be “set in stone”. If these criteria aren’t </w:t>
      </w:r>
      <w:r w:rsidR="191298D2" w:rsidRPr="10A6FDC0">
        <w:t>met,</w:t>
      </w:r>
      <w:r w:rsidRPr="10A6FDC0">
        <w:t xml:space="preserve"> then the team will </w:t>
      </w:r>
      <w:r w:rsidR="04341C36" w:rsidRPr="10A6FDC0">
        <w:t>assess</w:t>
      </w:r>
      <w:r w:rsidRPr="10A6FDC0">
        <w:t xml:space="preserve"> the </w:t>
      </w:r>
      <w:r w:rsidR="762BD791" w:rsidRPr="10A6FDC0">
        <w:t>situation,</w:t>
      </w:r>
      <w:r w:rsidRPr="10A6FDC0">
        <w:t xml:space="preserve"> </w:t>
      </w:r>
      <w:r w:rsidR="0591BDA9" w:rsidRPr="10A6FDC0">
        <w:t xml:space="preserve">identify actions to be taken and make recommendations </w:t>
      </w:r>
      <w:r w:rsidR="5EFEC84C" w:rsidRPr="10A6FDC0">
        <w:t>based on what they’ve found. The project manager will be the person most in control for “go-no go” decisions.</w:t>
      </w:r>
    </w:p>
    <w:p w14:paraId="79C1B7E9" w14:textId="26F6C505" w:rsidR="5FE741B4" w:rsidRDefault="5FE741B4" w:rsidP="10A6FDC0">
      <w:pPr>
        <w:pStyle w:val="ListParagraph"/>
        <w:numPr>
          <w:ilvl w:val="0"/>
          <w:numId w:val="18"/>
        </w:numPr>
      </w:pPr>
      <w:r w:rsidRPr="10A6FDC0">
        <w:t>Entry criteria is the start of the execution phase of the test: activities in test planning are 100% completed(executed)</w:t>
      </w:r>
    </w:p>
    <w:p w14:paraId="09B6CF2F" w14:textId="1FF79635" w:rsidR="10A6FDC0" w:rsidRDefault="10A6FDC0" w:rsidP="10A6FDC0"/>
    <w:tbl>
      <w:tblPr>
        <w:tblStyle w:val="TableGrid"/>
        <w:tblW w:w="0" w:type="auto"/>
        <w:tblLayout w:type="fixed"/>
        <w:tblLook w:val="06A0" w:firstRow="1" w:lastRow="0" w:firstColumn="1" w:lastColumn="0" w:noHBand="1" w:noVBand="1"/>
      </w:tblPr>
      <w:tblGrid>
        <w:gridCol w:w="4080"/>
        <w:gridCol w:w="975"/>
        <w:gridCol w:w="1095"/>
        <w:gridCol w:w="3210"/>
      </w:tblGrid>
      <w:tr w:rsidR="10A6FDC0" w14:paraId="687D0B8D" w14:textId="77777777" w:rsidTr="410EDEBC">
        <w:tc>
          <w:tcPr>
            <w:tcW w:w="4080" w:type="dxa"/>
            <w:shd w:val="clear" w:color="auto" w:fill="FFC000" w:themeFill="accent4"/>
          </w:tcPr>
          <w:p w14:paraId="2184C258" w14:textId="0B87CAE3" w:rsidR="55BF7E2C" w:rsidRDefault="55BF7E2C" w:rsidP="10A6FDC0">
            <w:pPr>
              <w:pStyle w:val="Heading2"/>
              <w:jc w:val="center"/>
              <w:outlineLvl w:val="1"/>
              <w:rPr>
                <w:rFonts w:ascii="Calibri Light" w:hAnsi="Calibri Light"/>
                <w:b/>
                <w:bCs/>
                <w:color w:val="auto"/>
              </w:rPr>
            </w:pPr>
            <w:r w:rsidRPr="10A6FDC0">
              <w:rPr>
                <w:rFonts w:ascii="Calibri Light" w:hAnsi="Calibri Light"/>
                <w:b/>
                <w:bCs/>
                <w:color w:val="auto"/>
              </w:rPr>
              <w:t>Exit Criteria</w:t>
            </w:r>
          </w:p>
        </w:tc>
        <w:tc>
          <w:tcPr>
            <w:tcW w:w="975" w:type="dxa"/>
            <w:shd w:val="clear" w:color="auto" w:fill="FFC000" w:themeFill="accent4"/>
          </w:tcPr>
          <w:p w14:paraId="2E1FDE3F" w14:textId="367D145A" w:rsidR="3B5E5ABE" w:rsidRDefault="3B5E5ABE" w:rsidP="10A6FDC0">
            <w:pPr>
              <w:pStyle w:val="Heading2"/>
              <w:jc w:val="center"/>
              <w:outlineLvl w:val="1"/>
              <w:rPr>
                <w:rFonts w:ascii="Calibri Light" w:hAnsi="Calibri Light"/>
                <w:b/>
                <w:bCs/>
                <w:color w:val="auto"/>
              </w:rPr>
            </w:pPr>
            <w:r w:rsidRPr="10A6FDC0">
              <w:rPr>
                <w:rFonts w:ascii="Calibri Light" w:hAnsi="Calibri Light"/>
                <w:b/>
                <w:bCs/>
                <w:color w:val="auto"/>
              </w:rPr>
              <w:t>Test Team</w:t>
            </w:r>
          </w:p>
        </w:tc>
        <w:tc>
          <w:tcPr>
            <w:tcW w:w="1095" w:type="dxa"/>
            <w:shd w:val="clear" w:color="auto" w:fill="FFC000" w:themeFill="accent4"/>
          </w:tcPr>
          <w:p w14:paraId="1163336A" w14:textId="568A6B07" w:rsidR="3B5E5ABE" w:rsidRDefault="3B5E5ABE" w:rsidP="10A6FDC0">
            <w:pPr>
              <w:pStyle w:val="Heading2"/>
              <w:spacing w:line="259" w:lineRule="auto"/>
              <w:jc w:val="center"/>
              <w:outlineLvl w:val="1"/>
              <w:rPr>
                <w:rFonts w:asciiTheme="minorHAnsi" w:eastAsiaTheme="minorEastAsia" w:hAnsiTheme="minorHAnsi" w:cstheme="minorBidi"/>
                <w:b/>
                <w:bCs/>
                <w:color w:val="auto"/>
              </w:rPr>
            </w:pPr>
            <w:r w:rsidRPr="10A6FDC0">
              <w:rPr>
                <w:rFonts w:asciiTheme="minorHAnsi" w:eastAsiaTheme="minorEastAsia" w:hAnsiTheme="minorHAnsi" w:cstheme="minorBidi"/>
                <w:b/>
                <w:bCs/>
                <w:color w:val="auto"/>
              </w:rPr>
              <w:t>Tech Team</w:t>
            </w:r>
          </w:p>
        </w:tc>
        <w:tc>
          <w:tcPr>
            <w:tcW w:w="3210" w:type="dxa"/>
            <w:shd w:val="clear" w:color="auto" w:fill="FFC000" w:themeFill="accent4"/>
          </w:tcPr>
          <w:p w14:paraId="3E08DB60" w14:textId="12027B0C" w:rsidR="3B5E5ABE" w:rsidRDefault="3B5E5ABE" w:rsidP="10A6FDC0">
            <w:pPr>
              <w:pStyle w:val="Heading2"/>
              <w:spacing w:line="259" w:lineRule="auto"/>
              <w:jc w:val="center"/>
              <w:outlineLvl w:val="1"/>
              <w:rPr>
                <w:rFonts w:ascii="Calibri Light" w:hAnsi="Calibri Light"/>
                <w:b/>
                <w:bCs/>
                <w:color w:val="auto"/>
              </w:rPr>
            </w:pPr>
            <w:r w:rsidRPr="10A6FDC0">
              <w:rPr>
                <w:rFonts w:ascii="Calibri Light" w:hAnsi="Calibri Light"/>
                <w:b/>
                <w:bCs/>
                <w:color w:val="auto"/>
              </w:rPr>
              <w:t>Notes</w:t>
            </w:r>
          </w:p>
        </w:tc>
      </w:tr>
      <w:tr w:rsidR="10A6FDC0" w14:paraId="67B14719" w14:textId="77777777" w:rsidTr="410EDEBC">
        <w:tc>
          <w:tcPr>
            <w:tcW w:w="4080" w:type="dxa"/>
          </w:tcPr>
          <w:p w14:paraId="59EB6CED" w14:textId="681B29EB" w:rsidR="3C008979" w:rsidRDefault="3C008979" w:rsidP="10A6FDC0">
            <w:pPr>
              <w:pStyle w:val="Heading2"/>
              <w:outlineLvl w:val="1"/>
              <w:rPr>
                <w:rFonts w:ascii="Calibri Light" w:hAnsi="Calibri Light"/>
              </w:rPr>
            </w:pPr>
            <w:r w:rsidRPr="10A6FDC0">
              <w:rPr>
                <w:rFonts w:ascii="Calibri Light" w:hAnsi="Calibri Light"/>
              </w:rPr>
              <w:t>100% Test Software executes</w:t>
            </w:r>
          </w:p>
        </w:tc>
        <w:tc>
          <w:tcPr>
            <w:tcW w:w="975" w:type="dxa"/>
          </w:tcPr>
          <w:p w14:paraId="6B576A19" w14:textId="3AD1EA7C" w:rsidR="10A6FDC0" w:rsidRDefault="10A6FDC0" w:rsidP="10A6FDC0">
            <w:pPr>
              <w:pStyle w:val="Heading2"/>
              <w:outlineLvl w:val="1"/>
              <w:rPr>
                <w:rFonts w:ascii="Calibri Light" w:hAnsi="Calibri Light"/>
              </w:rPr>
            </w:pPr>
          </w:p>
        </w:tc>
        <w:tc>
          <w:tcPr>
            <w:tcW w:w="1095" w:type="dxa"/>
            <w:shd w:val="clear" w:color="auto" w:fill="FFC000" w:themeFill="accent4"/>
          </w:tcPr>
          <w:p w14:paraId="4B9283F2" w14:textId="3AD1EA7C" w:rsidR="10A6FDC0" w:rsidRDefault="10A6FDC0" w:rsidP="10A6FDC0">
            <w:pPr>
              <w:pStyle w:val="Heading2"/>
              <w:outlineLvl w:val="1"/>
              <w:rPr>
                <w:rFonts w:ascii="Calibri Light" w:hAnsi="Calibri Light"/>
              </w:rPr>
            </w:pPr>
          </w:p>
        </w:tc>
        <w:tc>
          <w:tcPr>
            <w:tcW w:w="3210" w:type="dxa"/>
          </w:tcPr>
          <w:p w14:paraId="2F499D1F" w14:textId="3AD1EA7C" w:rsidR="10A6FDC0" w:rsidRDefault="10A6FDC0" w:rsidP="10A6FDC0">
            <w:pPr>
              <w:pStyle w:val="Heading2"/>
              <w:outlineLvl w:val="1"/>
              <w:rPr>
                <w:rFonts w:ascii="Calibri Light" w:hAnsi="Calibri Light"/>
              </w:rPr>
            </w:pPr>
          </w:p>
        </w:tc>
      </w:tr>
      <w:tr w:rsidR="10A6FDC0" w14:paraId="0F049902" w14:textId="77777777" w:rsidTr="410EDEBC">
        <w:tc>
          <w:tcPr>
            <w:tcW w:w="4080" w:type="dxa"/>
          </w:tcPr>
          <w:p w14:paraId="73FDE52E" w14:textId="61EBA4E0" w:rsidR="3C008979" w:rsidRDefault="3C008979" w:rsidP="10A6FDC0">
            <w:pPr>
              <w:pStyle w:val="Heading2"/>
              <w:outlineLvl w:val="1"/>
              <w:rPr>
                <w:rFonts w:ascii="Calibri Light" w:hAnsi="Calibri Light"/>
              </w:rPr>
            </w:pPr>
            <w:r w:rsidRPr="10A6FDC0">
              <w:rPr>
                <w:rFonts w:ascii="Calibri Light" w:hAnsi="Calibri Light"/>
              </w:rPr>
              <w:t>90% Pass rate of Test software</w:t>
            </w:r>
          </w:p>
        </w:tc>
        <w:tc>
          <w:tcPr>
            <w:tcW w:w="975" w:type="dxa"/>
          </w:tcPr>
          <w:p w14:paraId="550F1A13" w14:textId="3AD1EA7C" w:rsidR="10A6FDC0" w:rsidRDefault="10A6FDC0" w:rsidP="10A6FDC0">
            <w:pPr>
              <w:pStyle w:val="Heading2"/>
              <w:outlineLvl w:val="1"/>
              <w:rPr>
                <w:rFonts w:ascii="Calibri Light" w:hAnsi="Calibri Light"/>
              </w:rPr>
            </w:pPr>
          </w:p>
        </w:tc>
        <w:tc>
          <w:tcPr>
            <w:tcW w:w="1095" w:type="dxa"/>
            <w:shd w:val="clear" w:color="auto" w:fill="FFC000" w:themeFill="accent4"/>
          </w:tcPr>
          <w:p w14:paraId="6E43BE91" w14:textId="3AD1EA7C" w:rsidR="10A6FDC0" w:rsidRDefault="10A6FDC0" w:rsidP="10A6FDC0">
            <w:pPr>
              <w:pStyle w:val="Heading2"/>
              <w:outlineLvl w:val="1"/>
              <w:rPr>
                <w:rFonts w:ascii="Calibri Light" w:hAnsi="Calibri Light"/>
              </w:rPr>
            </w:pPr>
          </w:p>
        </w:tc>
        <w:tc>
          <w:tcPr>
            <w:tcW w:w="3210" w:type="dxa"/>
          </w:tcPr>
          <w:p w14:paraId="64F2FFBF" w14:textId="3AD1EA7C" w:rsidR="10A6FDC0" w:rsidRDefault="10A6FDC0" w:rsidP="10A6FDC0">
            <w:pPr>
              <w:pStyle w:val="Heading2"/>
              <w:outlineLvl w:val="1"/>
              <w:rPr>
                <w:rFonts w:ascii="Calibri Light" w:hAnsi="Calibri Light"/>
              </w:rPr>
            </w:pPr>
          </w:p>
        </w:tc>
      </w:tr>
      <w:tr w:rsidR="10A6FDC0" w14:paraId="322DA4B5" w14:textId="77777777" w:rsidTr="410EDEBC">
        <w:tc>
          <w:tcPr>
            <w:tcW w:w="4080" w:type="dxa"/>
          </w:tcPr>
          <w:p w14:paraId="16F69439" w14:textId="56B868AD" w:rsidR="3C008979" w:rsidRDefault="3C008979" w:rsidP="10A6FDC0">
            <w:pPr>
              <w:pStyle w:val="Heading2"/>
              <w:outlineLvl w:val="1"/>
              <w:rPr>
                <w:rFonts w:ascii="Calibri Light" w:hAnsi="Calibri Light"/>
              </w:rPr>
            </w:pPr>
            <w:r w:rsidRPr="10A6FDC0">
              <w:rPr>
                <w:rFonts w:ascii="Calibri Light" w:hAnsi="Calibri Light"/>
              </w:rPr>
              <w:t>No critical or high security defects</w:t>
            </w:r>
          </w:p>
        </w:tc>
        <w:tc>
          <w:tcPr>
            <w:tcW w:w="975" w:type="dxa"/>
          </w:tcPr>
          <w:p w14:paraId="1693B6CA" w14:textId="3AD1EA7C" w:rsidR="10A6FDC0" w:rsidRDefault="10A6FDC0" w:rsidP="10A6FDC0">
            <w:pPr>
              <w:pStyle w:val="Heading2"/>
              <w:outlineLvl w:val="1"/>
              <w:rPr>
                <w:rFonts w:ascii="Calibri Light" w:hAnsi="Calibri Light"/>
              </w:rPr>
            </w:pPr>
          </w:p>
        </w:tc>
        <w:tc>
          <w:tcPr>
            <w:tcW w:w="1095" w:type="dxa"/>
            <w:shd w:val="clear" w:color="auto" w:fill="FFC000" w:themeFill="accent4"/>
          </w:tcPr>
          <w:p w14:paraId="522271A4" w14:textId="3AD1EA7C" w:rsidR="10A6FDC0" w:rsidRDefault="10A6FDC0" w:rsidP="10A6FDC0">
            <w:pPr>
              <w:pStyle w:val="Heading2"/>
              <w:outlineLvl w:val="1"/>
              <w:rPr>
                <w:rFonts w:ascii="Calibri Light" w:hAnsi="Calibri Light"/>
              </w:rPr>
            </w:pPr>
          </w:p>
        </w:tc>
        <w:tc>
          <w:tcPr>
            <w:tcW w:w="3210" w:type="dxa"/>
          </w:tcPr>
          <w:p w14:paraId="60D15448" w14:textId="3AD1EA7C" w:rsidR="10A6FDC0" w:rsidRDefault="10A6FDC0" w:rsidP="10A6FDC0">
            <w:pPr>
              <w:pStyle w:val="Heading2"/>
              <w:outlineLvl w:val="1"/>
              <w:rPr>
                <w:rFonts w:ascii="Calibri Light" w:hAnsi="Calibri Light"/>
              </w:rPr>
            </w:pPr>
          </w:p>
        </w:tc>
      </w:tr>
      <w:tr w:rsidR="10A6FDC0" w14:paraId="387E400B" w14:textId="77777777" w:rsidTr="410EDEBC">
        <w:tc>
          <w:tcPr>
            <w:tcW w:w="4080" w:type="dxa"/>
          </w:tcPr>
          <w:p w14:paraId="09B79777" w14:textId="56F78336" w:rsidR="3C008979" w:rsidRDefault="3C008979" w:rsidP="10A6FDC0">
            <w:pPr>
              <w:pStyle w:val="Heading2"/>
              <w:outlineLvl w:val="1"/>
              <w:rPr>
                <w:rFonts w:ascii="Calibri Light" w:hAnsi="Calibri Light"/>
              </w:rPr>
            </w:pPr>
            <w:r w:rsidRPr="10A6FDC0">
              <w:rPr>
                <w:rFonts w:ascii="Calibri Light" w:hAnsi="Calibri Light"/>
              </w:rPr>
              <w:t>Defects logged for further cleanup</w:t>
            </w:r>
          </w:p>
        </w:tc>
        <w:tc>
          <w:tcPr>
            <w:tcW w:w="975" w:type="dxa"/>
            <w:shd w:val="clear" w:color="auto" w:fill="FFC000" w:themeFill="accent4"/>
          </w:tcPr>
          <w:p w14:paraId="7B58DC24" w14:textId="3AD1EA7C" w:rsidR="10A6FDC0" w:rsidRDefault="10A6FDC0" w:rsidP="10A6FDC0">
            <w:pPr>
              <w:pStyle w:val="Heading2"/>
              <w:outlineLvl w:val="1"/>
              <w:rPr>
                <w:rFonts w:ascii="Calibri Light" w:hAnsi="Calibri Light"/>
              </w:rPr>
            </w:pPr>
          </w:p>
        </w:tc>
        <w:tc>
          <w:tcPr>
            <w:tcW w:w="1095" w:type="dxa"/>
          </w:tcPr>
          <w:p w14:paraId="76078709" w14:textId="3AD1EA7C" w:rsidR="10A6FDC0" w:rsidRDefault="10A6FDC0" w:rsidP="10A6FDC0">
            <w:pPr>
              <w:pStyle w:val="Heading2"/>
              <w:outlineLvl w:val="1"/>
              <w:rPr>
                <w:rFonts w:ascii="Calibri Light" w:hAnsi="Calibri Light"/>
              </w:rPr>
            </w:pPr>
          </w:p>
        </w:tc>
        <w:tc>
          <w:tcPr>
            <w:tcW w:w="3210" w:type="dxa"/>
          </w:tcPr>
          <w:p w14:paraId="0EE5B408" w14:textId="3AD1EA7C" w:rsidR="10A6FDC0" w:rsidRDefault="10A6FDC0" w:rsidP="10A6FDC0">
            <w:pPr>
              <w:pStyle w:val="Heading2"/>
              <w:outlineLvl w:val="1"/>
              <w:rPr>
                <w:rFonts w:ascii="Calibri Light" w:hAnsi="Calibri Light"/>
              </w:rPr>
            </w:pPr>
          </w:p>
        </w:tc>
      </w:tr>
    </w:tbl>
    <w:p w14:paraId="0941452A" w14:textId="4E0AE4A1" w:rsidR="03095B08" w:rsidRDefault="03095B08" w:rsidP="10A6FDC0">
      <w:pPr>
        <w:pStyle w:val="Heading2"/>
        <w:rPr>
          <w:rFonts w:ascii="Calibri Light" w:hAnsi="Calibri Light"/>
          <w:sz w:val="32"/>
          <w:szCs w:val="32"/>
        </w:rPr>
      </w:pPr>
      <w:r w:rsidRPr="10A6FDC0">
        <w:rPr>
          <w:sz w:val="32"/>
          <w:szCs w:val="32"/>
        </w:rPr>
        <w:t>3.2 Test Cycles</w:t>
      </w:r>
    </w:p>
    <w:p w14:paraId="4531243B" w14:textId="4EDC5DD3" w:rsidR="719A2BD0" w:rsidRDefault="719A2BD0" w:rsidP="10A6FDC0">
      <w:pPr>
        <w:pStyle w:val="ListParagraph"/>
        <w:numPr>
          <w:ilvl w:val="0"/>
          <w:numId w:val="10"/>
        </w:numPr>
        <w:rPr>
          <w:rFonts w:eastAsiaTheme="minorEastAsia"/>
        </w:rPr>
      </w:pPr>
      <w:r w:rsidRPr="10A6FDC0">
        <w:t>Multiple cycles for functional testing. During each cycle we will execute all current software.</w:t>
      </w:r>
    </w:p>
    <w:p w14:paraId="6AF71680" w14:textId="17E7E39F" w:rsidR="6CAAC25A" w:rsidRDefault="6CAAC25A" w:rsidP="10A6FDC0">
      <w:pPr>
        <w:pStyle w:val="ListParagraph"/>
        <w:numPr>
          <w:ilvl w:val="0"/>
          <w:numId w:val="10"/>
        </w:numPr>
      </w:pPr>
      <w:r w:rsidRPr="10A6FDC0">
        <w:t>The first</w:t>
      </w:r>
      <w:r w:rsidR="719A2BD0" w:rsidRPr="10A6FDC0">
        <w:t xml:space="preserve"> cycle </w:t>
      </w:r>
      <w:r w:rsidR="0F9481AF" w:rsidRPr="10A6FDC0">
        <w:t>objective</w:t>
      </w:r>
      <w:r w:rsidR="719A2BD0" w:rsidRPr="10A6FDC0">
        <w:t xml:space="preserve"> is to identify and blocking, critical, or program ending defects.</w:t>
      </w:r>
    </w:p>
    <w:p w14:paraId="1DB3088F" w14:textId="387AAD21" w:rsidR="42EEA20C" w:rsidRDefault="42EEA20C" w:rsidP="10A6FDC0">
      <w:pPr>
        <w:pStyle w:val="ListParagraph"/>
        <w:numPr>
          <w:ilvl w:val="0"/>
          <w:numId w:val="10"/>
        </w:numPr>
      </w:pPr>
      <w:r w:rsidRPr="10A6FDC0">
        <w:t>The second cycle objective is to identify and remaining high and medium level defects, remove and correct any softw</w:t>
      </w:r>
      <w:r w:rsidR="205A709E" w:rsidRPr="10A6FDC0">
        <w:t>are elements that improve software performance.</w:t>
      </w:r>
    </w:p>
    <w:p w14:paraId="06D210D7" w14:textId="11682FA3" w:rsidR="205A709E" w:rsidRDefault="205A709E" w:rsidP="10A6FDC0">
      <w:pPr>
        <w:pStyle w:val="ListParagraph"/>
        <w:numPr>
          <w:ilvl w:val="0"/>
          <w:numId w:val="10"/>
        </w:numPr>
      </w:pPr>
      <w:r w:rsidRPr="10A6FDC0">
        <w:t>Any cycles beyond these two serve to improve the software and fix minor bugs before release.</w:t>
      </w:r>
    </w:p>
    <w:p w14:paraId="009AE3E4" w14:textId="0EB93289" w:rsidR="03095B08" w:rsidRDefault="03095B08" w:rsidP="10A6FDC0">
      <w:pPr>
        <w:pStyle w:val="Heading2"/>
        <w:rPr>
          <w:rFonts w:ascii="Calibri Light" w:hAnsi="Calibri Light"/>
          <w:sz w:val="32"/>
          <w:szCs w:val="32"/>
        </w:rPr>
      </w:pPr>
      <w:r w:rsidRPr="10A6FDC0">
        <w:rPr>
          <w:sz w:val="32"/>
          <w:szCs w:val="32"/>
        </w:rPr>
        <w:t>3.3 Validation and Defect Management</w:t>
      </w:r>
    </w:p>
    <w:p w14:paraId="3C6A19CB" w14:textId="2D0D69A1" w:rsidR="0E162621" w:rsidRDefault="0E162621" w:rsidP="10A6FDC0">
      <w:pPr>
        <w:pStyle w:val="ListParagraph"/>
        <w:numPr>
          <w:ilvl w:val="0"/>
          <w:numId w:val="9"/>
        </w:numPr>
        <w:rPr>
          <w:rFonts w:eastAsiaTheme="minorEastAsia"/>
        </w:rPr>
      </w:pPr>
      <w:r w:rsidRPr="10A6FDC0">
        <w:t xml:space="preserve">It is the responsibility of the tester to open the defects, link them to the corresponding software, assign an </w:t>
      </w:r>
      <w:r w:rsidR="02515D9D" w:rsidRPr="10A6FDC0">
        <w:t>initial</w:t>
      </w:r>
      <w:r w:rsidRPr="10A6FDC0">
        <w:t xml:space="preserve"> severity and status</w:t>
      </w:r>
      <w:r w:rsidR="292D91F3" w:rsidRPr="10A6FDC0">
        <w:t xml:space="preserve">. </w:t>
      </w:r>
    </w:p>
    <w:p w14:paraId="3FD87B28" w14:textId="01EF4457" w:rsidR="13C7CB4C" w:rsidRDefault="13C7CB4C" w:rsidP="10A6FDC0">
      <w:pPr>
        <w:pStyle w:val="ListParagraph"/>
        <w:numPr>
          <w:ilvl w:val="0"/>
          <w:numId w:val="9"/>
        </w:numPr>
      </w:pPr>
      <w:r w:rsidRPr="10A6FDC0">
        <w:t xml:space="preserve">Defect manager </w:t>
      </w:r>
      <w:r w:rsidR="1212C995" w:rsidRPr="10A6FDC0">
        <w:t>responsible for</w:t>
      </w:r>
      <w:r w:rsidRPr="10A6FDC0">
        <w:t xml:space="preserve"> reviewing the </w:t>
      </w:r>
      <w:r w:rsidR="21371555" w:rsidRPr="10A6FDC0">
        <w:t>severity</w:t>
      </w:r>
      <w:r w:rsidRPr="10A6FDC0">
        <w:t xml:space="preserve"> of the defects and </w:t>
      </w:r>
      <w:r w:rsidR="2E38330B" w:rsidRPr="10A6FDC0">
        <w:t>facilitate with</w:t>
      </w:r>
      <w:r w:rsidRPr="10A6FDC0">
        <w:t xml:space="preserve"> the technical team and </w:t>
      </w:r>
      <w:r w:rsidR="26615206" w:rsidRPr="10A6FDC0">
        <w:t>fixing</w:t>
      </w:r>
      <w:r w:rsidR="3681AC9B" w:rsidRPr="10A6FDC0">
        <w:t xml:space="preserve"> its implementation. </w:t>
      </w:r>
    </w:p>
    <w:tbl>
      <w:tblPr>
        <w:tblStyle w:val="TableGrid"/>
        <w:tblW w:w="0" w:type="auto"/>
        <w:tblLayout w:type="fixed"/>
        <w:tblLook w:val="06A0" w:firstRow="1" w:lastRow="0" w:firstColumn="1" w:lastColumn="0" w:noHBand="1" w:noVBand="1"/>
      </w:tblPr>
      <w:tblGrid>
        <w:gridCol w:w="4680"/>
        <w:gridCol w:w="4680"/>
      </w:tblGrid>
      <w:tr w:rsidR="10A6FDC0" w14:paraId="07748CF3" w14:textId="77777777" w:rsidTr="410EDEBC">
        <w:trPr>
          <w:trHeight w:val="615"/>
        </w:trPr>
        <w:tc>
          <w:tcPr>
            <w:tcW w:w="4680" w:type="dxa"/>
            <w:shd w:val="clear" w:color="auto" w:fill="FFC000" w:themeFill="accent4"/>
          </w:tcPr>
          <w:p w14:paraId="39D198AB" w14:textId="547769EF" w:rsidR="62086F04" w:rsidRDefault="62086F04" w:rsidP="10A6FDC0">
            <w:pPr>
              <w:jc w:val="center"/>
              <w:rPr>
                <w:b/>
                <w:bCs/>
              </w:rPr>
            </w:pPr>
            <w:r w:rsidRPr="10A6FDC0">
              <w:rPr>
                <w:b/>
                <w:bCs/>
              </w:rPr>
              <w:t>Severity</w:t>
            </w:r>
          </w:p>
        </w:tc>
        <w:tc>
          <w:tcPr>
            <w:tcW w:w="4680" w:type="dxa"/>
            <w:shd w:val="clear" w:color="auto" w:fill="FFC000" w:themeFill="accent4"/>
          </w:tcPr>
          <w:p w14:paraId="5735F86F" w14:textId="091E181F" w:rsidR="62086F04" w:rsidRDefault="62086F04" w:rsidP="10A6FDC0">
            <w:pPr>
              <w:jc w:val="center"/>
              <w:rPr>
                <w:b/>
                <w:bCs/>
              </w:rPr>
            </w:pPr>
            <w:r w:rsidRPr="10A6FDC0">
              <w:rPr>
                <w:b/>
                <w:bCs/>
              </w:rPr>
              <w:t>Impact</w:t>
            </w:r>
          </w:p>
        </w:tc>
      </w:tr>
      <w:tr w:rsidR="10A6FDC0" w14:paraId="4CD2A220" w14:textId="77777777" w:rsidTr="410EDEBC">
        <w:trPr>
          <w:trHeight w:val="750"/>
        </w:trPr>
        <w:tc>
          <w:tcPr>
            <w:tcW w:w="4680" w:type="dxa"/>
          </w:tcPr>
          <w:p w14:paraId="0747B76B" w14:textId="2F30410E" w:rsidR="5ECE0745" w:rsidRDefault="5ECE0745" w:rsidP="10A6FDC0">
            <w:r w:rsidRPr="10A6FDC0">
              <w:t>1</w:t>
            </w:r>
            <w:r w:rsidRPr="10A6FDC0">
              <w:rPr>
                <w:vertAlign w:val="superscript"/>
              </w:rPr>
              <w:t>st</w:t>
            </w:r>
            <w:r w:rsidRPr="10A6FDC0">
              <w:t xml:space="preserve"> Critical</w:t>
            </w:r>
          </w:p>
        </w:tc>
        <w:tc>
          <w:tcPr>
            <w:tcW w:w="4680" w:type="dxa"/>
          </w:tcPr>
          <w:p w14:paraId="0842AAB6" w14:textId="2E96CB67" w:rsidR="17D8658C" w:rsidRDefault="17D8658C" w:rsidP="10A6FDC0">
            <w:r w:rsidRPr="10A6FDC0">
              <w:t>Crashes the system, causes file corruption, data loss. Abnormal return to the operating system.</w:t>
            </w:r>
          </w:p>
        </w:tc>
      </w:tr>
      <w:tr w:rsidR="10A6FDC0" w14:paraId="05237F9E" w14:textId="77777777" w:rsidTr="410EDEBC">
        <w:tc>
          <w:tcPr>
            <w:tcW w:w="4680" w:type="dxa"/>
          </w:tcPr>
          <w:p w14:paraId="3150857D" w14:textId="3D93535E" w:rsidR="5ECE0745" w:rsidRDefault="5ECE0745" w:rsidP="10A6FDC0">
            <w:r w:rsidRPr="10A6FDC0">
              <w:t>2</w:t>
            </w:r>
            <w:r w:rsidRPr="10A6FDC0">
              <w:rPr>
                <w:vertAlign w:val="superscript"/>
              </w:rPr>
              <w:t>nd</w:t>
            </w:r>
            <w:r w:rsidRPr="10A6FDC0">
              <w:t xml:space="preserve"> High</w:t>
            </w:r>
          </w:p>
        </w:tc>
        <w:tc>
          <w:tcPr>
            <w:tcW w:w="4680" w:type="dxa"/>
          </w:tcPr>
          <w:p w14:paraId="7F0F058C" w14:textId="09C65CFF" w:rsidR="2A87F696" w:rsidRDefault="2A87F696" w:rsidP="10A6FDC0">
            <w:r w:rsidRPr="10A6FDC0">
              <w:t>Causes</w:t>
            </w:r>
            <w:r w:rsidR="16993D6F" w:rsidRPr="10A6FDC0">
              <w:t xml:space="preserve"> a vital lack of program functionality</w:t>
            </w:r>
          </w:p>
        </w:tc>
      </w:tr>
      <w:tr w:rsidR="10A6FDC0" w14:paraId="0D77A94B" w14:textId="77777777" w:rsidTr="410EDEBC">
        <w:trPr>
          <w:trHeight w:val="1005"/>
        </w:trPr>
        <w:tc>
          <w:tcPr>
            <w:tcW w:w="4680" w:type="dxa"/>
          </w:tcPr>
          <w:p w14:paraId="1749FEB2" w14:textId="18BFA728" w:rsidR="5ECE0745" w:rsidRDefault="5ECE0745" w:rsidP="10A6FDC0">
            <w:r w:rsidRPr="10A6FDC0">
              <w:t>3</w:t>
            </w:r>
            <w:r w:rsidRPr="10A6FDC0">
              <w:rPr>
                <w:vertAlign w:val="superscript"/>
              </w:rPr>
              <w:t>rd</w:t>
            </w:r>
            <w:r w:rsidRPr="10A6FDC0">
              <w:t xml:space="preserve"> Medium</w:t>
            </w:r>
          </w:p>
        </w:tc>
        <w:tc>
          <w:tcPr>
            <w:tcW w:w="4680" w:type="dxa"/>
          </w:tcPr>
          <w:p w14:paraId="427E1954" w14:textId="6AD9C452" w:rsidR="5ECE0745" w:rsidRDefault="5ECE0745" w:rsidP="10A6FDC0">
            <w:r w:rsidRPr="10A6FDC0">
              <w:t>Bug can potentially degrade the whole system, prevents other areas of the product from being tested.</w:t>
            </w:r>
          </w:p>
        </w:tc>
      </w:tr>
      <w:tr w:rsidR="10A6FDC0" w14:paraId="5F90BDAA" w14:textId="77777777" w:rsidTr="410EDEBC">
        <w:trPr>
          <w:trHeight w:val="720"/>
        </w:trPr>
        <w:tc>
          <w:tcPr>
            <w:tcW w:w="4680" w:type="dxa"/>
          </w:tcPr>
          <w:p w14:paraId="4D58BA31" w14:textId="15212B4F" w:rsidR="5ECE0745" w:rsidRDefault="5ECE0745" w:rsidP="10A6FDC0">
            <w:r w:rsidRPr="10A6FDC0">
              <w:t>4</w:t>
            </w:r>
            <w:r w:rsidRPr="10A6FDC0">
              <w:rPr>
                <w:vertAlign w:val="superscript"/>
              </w:rPr>
              <w:t>th</w:t>
            </w:r>
            <w:r w:rsidRPr="10A6FDC0">
              <w:t xml:space="preserve"> Low</w:t>
            </w:r>
          </w:p>
        </w:tc>
        <w:tc>
          <w:tcPr>
            <w:tcW w:w="4680" w:type="dxa"/>
          </w:tcPr>
          <w:p w14:paraId="43892B99" w14:textId="46645A00" w:rsidR="5ECE0745" w:rsidRDefault="5ECE0745" w:rsidP="10A6FDC0">
            <w:r w:rsidRPr="10A6FDC0">
              <w:t>Insufficient or error message has minimum impact on product use.</w:t>
            </w:r>
          </w:p>
        </w:tc>
      </w:tr>
      <w:tr w:rsidR="10A6FDC0" w14:paraId="337F1DC3" w14:textId="77777777" w:rsidTr="410EDEBC">
        <w:tc>
          <w:tcPr>
            <w:tcW w:w="4680" w:type="dxa"/>
          </w:tcPr>
          <w:p w14:paraId="7A8D3FE8" w14:textId="4FB07ABE" w:rsidR="5ECE0745" w:rsidRDefault="5ECE0745" w:rsidP="10A6FDC0">
            <w:r w:rsidRPr="10A6FDC0">
              <w:t>5</w:t>
            </w:r>
            <w:r w:rsidRPr="10A6FDC0">
              <w:rPr>
                <w:vertAlign w:val="superscript"/>
              </w:rPr>
              <w:t>th</w:t>
            </w:r>
            <w:r w:rsidRPr="10A6FDC0">
              <w:t xml:space="preserve"> Cosmetic</w:t>
            </w:r>
          </w:p>
        </w:tc>
        <w:tc>
          <w:tcPr>
            <w:tcW w:w="4680" w:type="dxa"/>
          </w:tcPr>
          <w:p w14:paraId="3B735205" w14:textId="394A9EC1" w:rsidR="5ECE0745" w:rsidRDefault="5ECE0745" w:rsidP="10A6FDC0">
            <w:r w:rsidRPr="10A6FDC0">
              <w:t>Unclear error message, no impact on product use</w:t>
            </w:r>
          </w:p>
        </w:tc>
      </w:tr>
    </w:tbl>
    <w:p w14:paraId="7831F8AD" w14:textId="27E187A2" w:rsidR="03095B08" w:rsidRDefault="03095B08" w:rsidP="10A6FDC0">
      <w:pPr>
        <w:pStyle w:val="Heading2"/>
        <w:rPr>
          <w:rFonts w:ascii="Calibri Light" w:hAnsi="Calibri Light"/>
          <w:sz w:val="32"/>
          <w:szCs w:val="32"/>
        </w:rPr>
      </w:pPr>
      <w:r w:rsidRPr="10A6FDC0">
        <w:rPr>
          <w:sz w:val="32"/>
          <w:szCs w:val="32"/>
        </w:rPr>
        <w:t>3.4 Test Metrics</w:t>
      </w:r>
    </w:p>
    <w:p w14:paraId="71A7144E" w14:textId="55C5FADE" w:rsidR="1D77A7E4" w:rsidRDefault="1D77A7E4" w:rsidP="10A6FDC0">
      <w:pPr>
        <w:rPr>
          <w:rFonts w:ascii="Calibri" w:eastAsia="Calibri" w:hAnsi="Calibri" w:cs="Calibri"/>
        </w:rPr>
      </w:pPr>
      <w:r w:rsidRPr="10A6FDC0">
        <w:rPr>
          <w:rFonts w:ascii="Calibri" w:eastAsia="Calibri" w:hAnsi="Calibri" w:cs="Calibri"/>
        </w:rPr>
        <w:t>Test metrics to measure the progress and level of success of the test will be developed and shared with the project manager for approval. Below are some of the metrics.</w:t>
      </w:r>
    </w:p>
    <w:tbl>
      <w:tblPr>
        <w:tblStyle w:val="TableGrid"/>
        <w:tblW w:w="0" w:type="auto"/>
        <w:tblLayout w:type="fixed"/>
        <w:tblLook w:val="06A0" w:firstRow="1" w:lastRow="0" w:firstColumn="1" w:lastColumn="0" w:noHBand="1" w:noVBand="1"/>
      </w:tblPr>
      <w:tblGrid>
        <w:gridCol w:w="3120"/>
        <w:gridCol w:w="3120"/>
        <w:gridCol w:w="3120"/>
      </w:tblGrid>
      <w:tr w:rsidR="10A6FDC0" w14:paraId="62DA4C43" w14:textId="77777777" w:rsidTr="410EDEBC">
        <w:trPr>
          <w:trHeight w:val="450"/>
        </w:trPr>
        <w:tc>
          <w:tcPr>
            <w:tcW w:w="3120" w:type="dxa"/>
            <w:shd w:val="clear" w:color="auto" w:fill="FFC000" w:themeFill="accent4"/>
          </w:tcPr>
          <w:p w14:paraId="6535D2B4" w14:textId="796B97DF" w:rsidR="1D77A7E4" w:rsidRDefault="1D77A7E4" w:rsidP="10A6FDC0">
            <w:pPr>
              <w:jc w:val="center"/>
              <w:rPr>
                <w:rFonts w:ascii="Calibri" w:eastAsia="Calibri" w:hAnsi="Calibri" w:cs="Calibri"/>
              </w:rPr>
            </w:pPr>
            <w:r w:rsidRPr="410EDEBC">
              <w:rPr>
                <w:rFonts w:ascii="Calibri" w:eastAsia="Calibri" w:hAnsi="Calibri" w:cs="Calibri"/>
                <w:b/>
                <w:bCs/>
              </w:rPr>
              <w:t>Report</w:t>
            </w:r>
          </w:p>
        </w:tc>
        <w:tc>
          <w:tcPr>
            <w:tcW w:w="3120" w:type="dxa"/>
            <w:shd w:val="clear" w:color="auto" w:fill="FFC000" w:themeFill="accent4"/>
          </w:tcPr>
          <w:p w14:paraId="671FFA68" w14:textId="0A366598" w:rsidR="10A6FDC0" w:rsidRDefault="669067D0" w:rsidP="64F6CB3B">
            <w:pPr>
              <w:jc w:val="center"/>
              <w:rPr>
                <w:rFonts w:ascii="Calibri" w:eastAsia="Calibri" w:hAnsi="Calibri" w:cs="Calibri"/>
              </w:rPr>
            </w:pPr>
            <w:r w:rsidRPr="410EDEBC">
              <w:rPr>
                <w:rFonts w:ascii="Calibri" w:eastAsia="Calibri" w:hAnsi="Calibri" w:cs="Calibri"/>
                <w:b/>
                <w:bCs/>
              </w:rPr>
              <w:t>Description</w:t>
            </w:r>
          </w:p>
        </w:tc>
        <w:tc>
          <w:tcPr>
            <w:tcW w:w="3120" w:type="dxa"/>
            <w:shd w:val="clear" w:color="auto" w:fill="FFC000" w:themeFill="accent4"/>
          </w:tcPr>
          <w:p w14:paraId="0C1F4094" w14:textId="58CA5EA5" w:rsidR="10A6FDC0" w:rsidRDefault="669067D0" w:rsidP="410EDEBC">
            <w:pPr>
              <w:jc w:val="center"/>
              <w:rPr>
                <w:rFonts w:ascii="Calibri" w:eastAsia="Calibri" w:hAnsi="Calibri" w:cs="Calibri"/>
                <w:b/>
                <w:bCs/>
              </w:rPr>
            </w:pPr>
            <w:r w:rsidRPr="410EDEBC">
              <w:rPr>
                <w:rFonts w:ascii="Calibri" w:eastAsia="Calibri" w:hAnsi="Calibri" w:cs="Calibri"/>
                <w:b/>
                <w:bCs/>
              </w:rPr>
              <w:t>Frequency</w:t>
            </w:r>
          </w:p>
        </w:tc>
      </w:tr>
      <w:tr w:rsidR="10A6FDC0" w14:paraId="1D96C7AA" w14:textId="77777777" w:rsidTr="410EDEBC">
        <w:tc>
          <w:tcPr>
            <w:tcW w:w="3120" w:type="dxa"/>
          </w:tcPr>
          <w:p w14:paraId="7197BEA1" w14:textId="299D9259" w:rsidR="10A6FDC0" w:rsidRDefault="7144996D" w:rsidP="410EDEBC">
            <w:pPr>
              <w:spacing w:line="259" w:lineRule="auto"/>
              <w:rPr>
                <w:rFonts w:ascii="Calibri" w:eastAsia="Calibri" w:hAnsi="Calibri" w:cs="Calibri"/>
              </w:rPr>
            </w:pPr>
            <w:r w:rsidRPr="410EDEBC">
              <w:rPr>
                <w:rFonts w:ascii="Calibri" w:eastAsia="Calibri" w:hAnsi="Calibri" w:cs="Calibri"/>
              </w:rPr>
              <w:t>Test preparation/Execution Status</w:t>
            </w:r>
          </w:p>
        </w:tc>
        <w:tc>
          <w:tcPr>
            <w:tcW w:w="3120" w:type="dxa"/>
          </w:tcPr>
          <w:p w14:paraId="0D7CAFE2" w14:textId="1A8F1CA8" w:rsidR="10A6FDC0" w:rsidRDefault="7144996D" w:rsidP="10A6FDC0">
            <w:pPr>
              <w:rPr>
                <w:rFonts w:ascii="Calibri" w:eastAsia="Calibri" w:hAnsi="Calibri" w:cs="Calibri"/>
              </w:rPr>
            </w:pPr>
            <w:r w:rsidRPr="410EDEBC">
              <w:rPr>
                <w:rFonts w:ascii="Calibri" w:eastAsia="Calibri" w:hAnsi="Calibri" w:cs="Calibri"/>
              </w:rPr>
              <w:t>Defect severity status</w:t>
            </w:r>
          </w:p>
        </w:tc>
        <w:tc>
          <w:tcPr>
            <w:tcW w:w="3120" w:type="dxa"/>
          </w:tcPr>
          <w:p w14:paraId="274C26B7" w14:textId="62E63C8B" w:rsidR="10A6FDC0" w:rsidRDefault="7144996D" w:rsidP="10A6FDC0">
            <w:pPr>
              <w:rPr>
                <w:rFonts w:ascii="Calibri" w:eastAsia="Calibri" w:hAnsi="Calibri" w:cs="Calibri"/>
              </w:rPr>
            </w:pPr>
            <w:r w:rsidRPr="410EDEBC">
              <w:rPr>
                <w:rFonts w:ascii="Calibri" w:eastAsia="Calibri" w:hAnsi="Calibri" w:cs="Calibri"/>
              </w:rPr>
              <w:t>Weekly/Daily</w:t>
            </w:r>
          </w:p>
        </w:tc>
      </w:tr>
      <w:tr w:rsidR="10A6FDC0" w14:paraId="3E3CCD83" w14:textId="77777777" w:rsidTr="410EDEBC">
        <w:trPr>
          <w:trHeight w:val="765"/>
        </w:trPr>
        <w:tc>
          <w:tcPr>
            <w:tcW w:w="3120" w:type="dxa"/>
          </w:tcPr>
          <w:p w14:paraId="40AF2FD5" w14:textId="68F1C9D5" w:rsidR="10A6FDC0" w:rsidRDefault="7144996D" w:rsidP="10A6FDC0">
            <w:pPr>
              <w:rPr>
                <w:rFonts w:ascii="Calibri" w:eastAsia="Calibri" w:hAnsi="Calibri" w:cs="Calibri"/>
              </w:rPr>
            </w:pPr>
            <w:r w:rsidRPr="410EDEBC">
              <w:rPr>
                <w:rFonts w:ascii="Calibri" w:eastAsia="Calibri" w:hAnsi="Calibri" w:cs="Calibri"/>
              </w:rPr>
              <w:t>Daily Execution Status</w:t>
            </w:r>
          </w:p>
        </w:tc>
        <w:tc>
          <w:tcPr>
            <w:tcW w:w="3120" w:type="dxa"/>
          </w:tcPr>
          <w:p w14:paraId="7C611EC1" w14:textId="7366600F" w:rsidR="10A6FDC0" w:rsidRDefault="7144996D" w:rsidP="10A6FDC0">
            <w:pPr>
              <w:rPr>
                <w:rFonts w:ascii="Calibri" w:eastAsia="Calibri" w:hAnsi="Calibri" w:cs="Calibri"/>
              </w:rPr>
            </w:pPr>
            <w:r w:rsidRPr="410EDEBC">
              <w:rPr>
                <w:rFonts w:ascii="Calibri" w:eastAsia="Calibri" w:hAnsi="Calibri" w:cs="Calibri"/>
              </w:rPr>
              <w:t>Report on pass, fail, and total defects</w:t>
            </w:r>
          </w:p>
        </w:tc>
        <w:tc>
          <w:tcPr>
            <w:tcW w:w="3120" w:type="dxa"/>
          </w:tcPr>
          <w:p w14:paraId="36278DEE" w14:textId="285ED4D6" w:rsidR="10A6FDC0" w:rsidRDefault="7144996D" w:rsidP="10A6FDC0">
            <w:pPr>
              <w:rPr>
                <w:rFonts w:ascii="Calibri" w:eastAsia="Calibri" w:hAnsi="Calibri" w:cs="Calibri"/>
              </w:rPr>
            </w:pPr>
            <w:r w:rsidRPr="410EDEBC">
              <w:rPr>
                <w:rFonts w:ascii="Calibri" w:eastAsia="Calibri" w:hAnsi="Calibri" w:cs="Calibri"/>
              </w:rPr>
              <w:t>Daily</w:t>
            </w:r>
          </w:p>
        </w:tc>
      </w:tr>
      <w:tr w:rsidR="10A6FDC0" w14:paraId="0F275A59" w14:textId="77777777" w:rsidTr="410EDEBC">
        <w:trPr>
          <w:trHeight w:val="780"/>
        </w:trPr>
        <w:tc>
          <w:tcPr>
            <w:tcW w:w="3120" w:type="dxa"/>
          </w:tcPr>
          <w:p w14:paraId="7D84016F" w14:textId="5AC6C72B" w:rsidR="10A6FDC0" w:rsidRDefault="7144996D" w:rsidP="10A6FDC0">
            <w:pPr>
              <w:rPr>
                <w:rFonts w:ascii="Calibri" w:eastAsia="Calibri" w:hAnsi="Calibri" w:cs="Calibri"/>
              </w:rPr>
            </w:pPr>
            <w:r w:rsidRPr="410EDEBC">
              <w:rPr>
                <w:rFonts w:ascii="Calibri" w:eastAsia="Calibri" w:hAnsi="Calibri" w:cs="Calibri"/>
              </w:rPr>
              <w:t>Project weekly status report</w:t>
            </w:r>
          </w:p>
        </w:tc>
        <w:tc>
          <w:tcPr>
            <w:tcW w:w="3120" w:type="dxa"/>
          </w:tcPr>
          <w:p w14:paraId="24DDAFDF" w14:textId="5D12E872" w:rsidR="10A6FDC0" w:rsidRDefault="7144996D" w:rsidP="10A6FDC0">
            <w:pPr>
              <w:rPr>
                <w:rFonts w:ascii="Calibri" w:eastAsia="Calibri" w:hAnsi="Calibri" w:cs="Calibri"/>
              </w:rPr>
            </w:pPr>
            <w:r w:rsidRPr="410EDEBC">
              <w:rPr>
                <w:rFonts w:ascii="Calibri" w:eastAsia="Calibri" w:hAnsi="Calibri" w:cs="Calibri"/>
              </w:rPr>
              <w:t>Project driven reporting</w:t>
            </w:r>
          </w:p>
        </w:tc>
        <w:tc>
          <w:tcPr>
            <w:tcW w:w="3120" w:type="dxa"/>
          </w:tcPr>
          <w:p w14:paraId="40DE2333" w14:textId="277A13E9" w:rsidR="10A6FDC0" w:rsidRDefault="7144996D" w:rsidP="10A6FDC0">
            <w:pPr>
              <w:rPr>
                <w:rFonts w:ascii="Calibri" w:eastAsia="Calibri" w:hAnsi="Calibri" w:cs="Calibri"/>
              </w:rPr>
            </w:pPr>
            <w:r w:rsidRPr="410EDEBC">
              <w:rPr>
                <w:rFonts w:ascii="Calibri" w:eastAsia="Calibri" w:hAnsi="Calibri" w:cs="Calibri"/>
              </w:rPr>
              <w:t>Weekly</w:t>
            </w:r>
          </w:p>
        </w:tc>
      </w:tr>
    </w:tbl>
    <w:p w14:paraId="29660D99" w14:textId="506B3971" w:rsidR="4E0D4601" w:rsidRDefault="4E0D4601" w:rsidP="10A6FDC0">
      <w:pPr>
        <w:pStyle w:val="Heading1"/>
        <w:rPr>
          <w:rFonts w:ascii="Calibri Light" w:hAnsi="Calibri Light"/>
          <w:sz w:val="44"/>
          <w:szCs w:val="44"/>
        </w:rPr>
      </w:pPr>
      <w:r w:rsidRPr="10A6FDC0">
        <w:rPr>
          <w:sz w:val="44"/>
          <w:szCs w:val="44"/>
        </w:rPr>
        <w:t>4. Test Management Process</w:t>
      </w:r>
    </w:p>
    <w:p w14:paraId="3CDC3D82" w14:textId="41729376" w:rsidR="625BCDA0" w:rsidRDefault="33CC5D69" w:rsidP="10A6FDC0">
      <w:pPr>
        <w:pStyle w:val="Heading2"/>
        <w:rPr>
          <w:rFonts w:ascii="Calibri Light" w:hAnsi="Calibri Light"/>
          <w:sz w:val="32"/>
          <w:szCs w:val="32"/>
        </w:rPr>
      </w:pPr>
      <w:r w:rsidRPr="6513DAF8">
        <w:rPr>
          <w:sz w:val="32"/>
          <w:szCs w:val="32"/>
        </w:rPr>
        <w:t>4.1 Test Management Tool</w:t>
      </w:r>
    </w:p>
    <w:p w14:paraId="3D361B0B" w14:textId="3233E597" w:rsidR="43F6FE81" w:rsidRDefault="43F6FE81" w:rsidP="6513DAF8">
      <w:r>
        <w:t xml:space="preserve">Various companies make management tools like one example would be HP application </w:t>
      </w:r>
      <w:r w:rsidR="4D074F25">
        <w:t>lifecycle</w:t>
      </w:r>
      <w:r>
        <w:t xml:space="preserve"> </w:t>
      </w:r>
      <w:r w:rsidR="350CC29B">
        <w:t>management</w:t>
      </w:r>
      <w:r>
        <w:t xml:space="preserve"> which is the test </w:t>
      </w:r>
      <w:r w:rsidR="5D453F96">
        <w:t>management tool.</w:t>
      </w:r>
    </w:p>
    <w:p w14:paraId="5DC1375C" w14:textId="7AE6E148" w:rsidR="03021782" w:rsidRDefault="03021782" w:rsidP="6513DAF8">
      <w:pPr>
        <w:pStyle w:val="ListParagraph"/>
        <w:numPr>
          <w:ilvl w:val="0"/>
          <w:numId w:val="8"/>
        </w:numPr>
        <w:rPr>
          <w:rFonts w:eastAsiaTheme="minorEastAsia"/>
        </w:rPr>
      </w:pPr>
      <w:r>
        <w:t xml:space="preserve">Responsible for test management. Used for </w:t>
      </w:r>
      <w:r w:rsidR="18EBBD07">
        <w:t>testing</w:t>
      </w:r>
      <w:r>
        <w:t xml:space="preserve"> all artifacts such as test cases, test results are updated</w:t>
      </w:r>
      <w:r w:rsidR="579F4562">
        <w:t xml:space="preserve"> to the management tool.</w:t>
      </w:r>
    </w:p>
    <w:p w14:paraId="3FAD2F58" w14:textId="4240B007" w:rsidR="1FE87ED4" w:rsidRDefault="1FE87ED4" w:rsidP="6513DAF8">
      <w:pPr>
        <w:pStyle w:val="ListParagraph"/>
        <w:numPr>
          <w:ilvl w:val="0"/>
          <w:numId w:val="8"/>
        </w:numPr>
      </w:pPr>
      <w:r>
        <w:t>Each resource in the testing team will be provided with read/write access to modify test cases as needed.</w:t>
      </w:r>
    </w:p>
    <w:p w14:paraId="22EF6092" w14:textId="4EED03C1" w:rsidR="00D57E6E" w:rsidRDefault="00D57E6E" w:rsidP="6513DAF8">
      <w:pPr>
        <w:pStyle w:val="ListParagraph"/>
        <w:numPr>
          <w:ilvl w:val="0"/>
          <w:numId w:val="8"/>
        </w:numPr>
      </w:pPr>
      <w:r>
        <w:t>All cases during the test design phase will be written directly into the management tool.</w:t>
      </w:r>
    </w:p>
    <w:p w14:paraId="419DD21B" w14:textId="353BB83C" w:rsidR="625BCDA0" w:rsidRDefault="33CC5D69" w:rsidP="10A6FDC0">
      <w:pPr>
        <w:pStyle w:val="Heading2"/>
        <w:rPr>
          <w:rFonts w:ascii="Calibri Light" w:hAnsi="Calibri Light"/>
          <w:sz w:val="32"/>
          <w:szCs w:val="32"/>
        </w:rPr>
      </w:pPr>
      <w:r w:rsidRPr="6513DAF8">
        <w:rPr>
          <w:sz w:val="32"/>
          <w:szCs w:val="32"/>
        </w:rPr>
        <w:t>4.2 Test Design Process</w:t>
      </w:r>
    </w:p>
    <w:p w14:paraId="48F697E7" w14:textId="5AE3E507" w:rsidR="657E177C" w:rsidRDefault="657E177C" w:rsidP="6513DAF8">
      <w:pPr>
        <w:pStyle w:val="ListParagraph"/>
        <w:numPr>
          <w:ilvl w:val="0"/>
          <w:numId w:val="7"/>
        </w:numPr>
        <w:rPr>
          <w:rFonts w:eastAsiaTheme="minorEastAsia"/>
        </w:rPr>
      </w:pPr>
      <w:r>
        <w:t>Understand requirements</w:t>
      </w:r>
    </w:p>
    <w:p w14:paraId="719B3C06" w14:textId="6839F1A5" w:rsidR="657E177C" w:rsidRDefault="657E177C" w:rsidP="6513DAF8">
      <w:pPr>
        <w:pStyle w:val="ListParagraph"/>
        <w:numPr>
          <w:ilvl w:val="0"/>
          <w:numId w:val="7"/>
        </w:numPr>
      </w:pPr>
      <w:r>
        <w:t xml:space="preserve">Establish </w:t>
      </w:r>
      <w:r w:rsidR="66783B66">
        <w:t>traceability</w:t>
      </w:r>
      <w:r>
        <w:t xml:space="preserve"> matrix</w:t>
      </w:r>
    </w:p>
    <w:p w14:paraId="007B4160" w14:textId="2D490453" w:rsidR="657E177C" w:rsidRDefault="657E177C" w:rsidP="6513DAF8">
      <w:pPr>
        <w:pStyle w:val="ListParagraph"/>
        <w:numPr>
          <w:ilvl w:val="0"/>
          <w:numId w:val="7"/>
        </w:numPr>
      </w:pPr>
      <w:r>
        <w:t>Preparation of Test cases</w:t>
      </w:r>
    </w:p>
    <w:p w14:paraId="123D8F86" w14:textId="3D77AC94" w:rsidR="657E177C" w:rsidRDefault="657E177C" w:rsidP="6513DAF8">
      <w:pPr>
        <w:pStyle w:val="ListParagraph"/>
        <w:numPr>
          <w:ilvl w:val="0"/>
          <w:numId w:val="7"/>
        </w:numPr>
      </w:pPr>
      <w:r>
        <w:t xml:space="preserve">SME/Peer Review of </w:t>
      </w:r>
      <w:r w:rsidR="2D00FB1C">
        <w:t>Test</w:t>
      </w:r>
      <w:r>
        <w:t xml:space="preserve"> cases</w:t>
      </w:r>
    </w:p>
    <w:p w14:paraId="437DFDC1" w14:textId="2BDC7060" w:rsidR="657E177C" w:rsidRDefault="657E177C" w:rsidP="6513DAF8">
      <w:pPr>
        <w:pStyle w:val="ListParagraph"/>
        <w:numPr>
          <w:ilvl w:val="0"/>
          <w:numId w:val="7"/>
        </w:numPr>
      </w:pPr>
      <w:r>
        <w:t>Incorporating review comments in test cases</w:t>
      </w:r>
    </w:p>
    <w:p w14:paraId="2BD6FC88" w14:textId="06340552" w:rsidR="04CB62C3" w:rsidRDefault="04CB62C3" w:rsidP="6513DAF8">
      <w:pPr>
        <w:pStyle w:val="ListParagraph"/>
        <w:numPr>
          <w:ilvl w:val="0"/>
          <w:numId w:val="7"/>
        </w:numPr>
      </w:pPr>
      <w:r>
        <w:t xml:space="preserve">Testers need to ensure they perform </w:t>
      </w:r>
      <w:r w:rsidR="77EBECA1">
        <w:t>their task and make day-wise execution details</w:t>
      </w:r>
    </w:p>
    <w:p w14:paraId="266B992E" w14:textId="73030EA1" w:rsidR="625BCDA0" w:rsidRDefault="33CC5D69" w:rsidP="10A6FDC0">
      <w:pPr>
        <w:pStyle w:val="Heading2"/>
        <w:rPr>
          <w:rFonts w:ascii="Calibri Light" w:hAnsi="Calibri Light"/>
          <w:sz w:val="32"/>
          <w:szCs w:val="32"/>
        </w:rPr>
      </w:pPr>
      <w:r w:rsidRPr="6513DAF8">
        <w:rPr>
          <w:sz w:val="32"/>
          <w:szCs w:val="32"/>
        </w:rPr>
        <w:t>4.3 Test Execution Process</w:t>
      </w:r>
    </w:p>
    <w:p w14:paraId="328894EE" w14:textId="20677194" w:rsidR="383DC6E4" w:rsidRDefault="383DC6E4" w:rsidP="6513DAF8">
      <w:pPr>
        <w:pStyle w:val="ListParagraph"/>
        <w:numPr>
          <w:ilvl w:val="0"/>
          <w:numId w:val="6"/>
        </w:numPr>
        <w:rPr>
          <w:rFonts w:eastAsiaTheme="minorEastAsia"/>
        </w:rPr>
      </w:pPr>
      <w:r>
        <w:t>Execute each of the test step in test case</w:t>
      </w:r>
    </w:p>
    <w:p w14:paraId="7824138A" w14:textId="4F8BA561" w:rsidR="383DC6E4" w:rsidRDefault="383DC6E4" w:rsidP="6513DAF8">
      <w:pPr>
        <w:pStyle w:val="ListParagraph"/>
        <w:numPr>
          <w:ilvl w:val="0"/>
          <w:numId w:val="6"/>
        </w:numPr>
      </w:pPr>
      <w:r>
        <w:t>Mark Status</w:t>
      </w:r>
    </w:p>
    <w:p w14:paraId="525412C4" w14:textId="183F4BE7" w:rsidR="383DC6E4" w:rsidRDefault="383DC6E4" w:rsidP="6513DAF8">
      <w:pPr>
        <w:pStyle w:val="ListParagraph"/>
        <w:numPr>
          <w:ilvl w:val="0"/>
          <w:numId w:val="6"/>
        </w:numPr>
      </w:pPr>
      <w:r>
        <w:t>Raise defects for the failed test cases</w:t>
      </w:r>
    </w:p>
    <w:p w14:paraId="255E05F5" w14:textId="421C8F7F" w:rsidR="383DC6E4" w:rsidRDefault="383DC6E4" w:rsidP="6513DAF8">
      <w:pPr>
        <w:pStyle w:val="ListParagraph"/>
        <w:numPr>
          <w:ilvl w:val="0"/>
          <w:numId w:val="6"/>
        </w:numPr>
      </w:pPr>
      <w:r>
        <w:t>Send the daily status report to test lead</w:t>
      </w:r>
    </w:p>
    <w:p w14:paraId="5319C393" w14:textId="6260D9BB" w:rsidR="383DC6E4" w:rsidRDefault="383DC6E4" w:rsidP="6513DAF8">
      <w:pPr>
        <w:pStyle w:val="ListParagraph"/>
        <w:numPr>
          <w:ilvl w:val="0"/>
          <w:numId w:val="6"/>
        </w:numPr>
      </w:pPr>
      <w:r>
        <w:t>Participate in defect triage cycle and explain the defects</w:t>
      </w:r>
    </w:p>
    <w:p w14:paraId="080035D8" w14:textId="12E93838" w:rsidR="383DC6E4" w:rsidRDefault="383DC6E4" w:rsidP="6513DAF8">
      <w:pPr>
        <w:pStyle w:val="ListParagraph"/>
        <w:numPr>
          <w:ilvl w:val="0"/>
          <w:numId w:val="6"/>
        </w:numPr>
      </w:pPr>
      <w:r>
        <w:t>Complete the test execution of all the test cases</w:t>
      </w:r>
    </w:p>
    <w:p w14:paraId="02F08082" w14:textId="35D83A3B" w:rsidR="625BCDA0" w:rsidRDefault="33CC5D69" w:rsidP="10A6FDC0">
      <w:pPr>
        <w:pStyle w:val="Heading2"/>
        <w:rPr>
          <w:rFonts w:ascii="Calibri Light" w:hAnsi="Calibri Light"/>
          <w:sz w:val="32"/>
          <w:szCs w:val="32"/>
        </w:rPr>
      </w:pPr>
      <w:r w:rsidRPr="6513DAF8">
        <w:rPr>
          <w:sz w:val="32"/>
          <w:szCs w:val="32"/>
        </w:rPr>
        <w:t>4.4 Test Risks and Mitigation Factors</w:t>
      </w:r>
    </w:p>
    <w:tbl>
      <w:tblPr>
        <w:tblStyle w:val="TableGrid"/>
        <w:tblW w:w="0" w:type="auto"/>
        <w:tblLayout w:type="fixed"/>
        <w:tblLook w:val="06A0" w:firstRow="1" w:lastRow="0" w:firstColumn="1" w:lastColumn="0" w:noHBand="1" w:noVBand="1"/>
      </w:tblPr>
      <w:tblGrid>
        <w:gridCol w:w="2340"/>
        <w:gridCol w:w="2340"/>
        <w:gridCol w:w="2340"/>
        <w:gridCol w:w="2340"/>
      </w:tblGrid>
      <w:tr w:rsidR="6513DAF8" w14:paraId="0C67403C" w14:textId="77777777" w:rsidTr="6513DAF8">
        <w:tc>
          <w:tcPr>
            <w:tcW w:w="2340" w:type="dxa"/>
            <w:shd w:val="clear" w:color="auto" w:fill="FFC000" w:themeFill="accent4"/>
          </w:tcPr>
          <w:p w14:paraId="767BAE9A" w14:textId="6B941162" w:rsidR="70F4A169" w:rsidRDefault="70F4A169" w:rsidP="6513DAF8">
            <w:r w:rsidRPr="6513DAF8">
              <w:rPr>
                <w:b/>
                <w:bCs/>
              </w:rPr>
              <w:t>Risk</w:t>
            </w:r>
          </w:p>
        </w:tc>
        <w:tc>
          <w:tcPr>
            <w:tcW w:w="2340" w:type="dxa"/>
            <w:shd w:val="clear" w:color="auto" w:fill="FFC000" w:themeFill="accent4"/>
          </w:tcPr>
          <w:p w14:paraId="1977D436" w14:textId="64B315E8" w:rsidR="70F4A169" w:rsidRDefault="70F4A169" w:rsidP="6513DAF8">
            <w:r w:rsidRPr="6513DAF8">
              <w:rPr>
                <w:b/>
                <w:bCs/>
              </w:rPr>
              <w:t>Prob.</w:t>
            </w:r>
          </w:p>
        </w:tc>
        <w:tc>
          <w:tcPr>
            <w:tcW w:w="2340" w:type="dxa"/>
            <w:shd w:val="clear" w:color="auto" w:fill="FFC000" w:themeFill="accent4"/>
          </w:tcPr>
          <w:p w14:paraId="60C80936" w14:textId="08D671C2" w:rsidR="70F4A169" w:rsidRDefault="70F4A169" w:rsidP="6513DAF8">
            <w:r w:rsidRPr="6513DAF8">
              <w:rPr>
                <w:b/>
                <w:bCs/>
              </w:rPr>
              <w:t>Impact</w:t>
            </w:r>
          </w:p>
        </w:tc>
        <w:tc>
          <w:tcPr>
            <w:tcW w:w="2340" w:type="dxa"/>
            <w:shd w:val="clear" w:color="auto" w:fill="FFC000" w:themeFill="accent4"/>
          </w:tcPr>
          <w:p w14:paraId="35BF215C" w14:textId="6CFF0606" w:rsidR="70F4A169" w:rsidRDefault="70F4A169" w:rsidP="6513DAF8">
            <w:r w:rsidRPr="6513DAF8">
              <w:rPr>
                <w:b/>
                <w:bCs/>
              </w:rPr>
              <w:t>Mitigation Plan</w:t>
            </w:r>
          </w:p>
        </w:tc>
      </w:tr>
      <w:tr w:rsidR="6513DAF8" w14:paraId="5FF9EB55" w14:textId="77777777" w:rsidTr="6513DAF8">
        <w:tc>
          <w:tcPr>
            <w:tcW w:w="2340" w:type="dxa"/>
          </w:tcPr>
          <w:p w14:paraId="7FB97855" w14:textId="16B221DE" w:rsidR="70F4A169" w:rsidRDefault="70F4A169" w:rsidP="6513DAF8">
            <w:r>
              <w:t>Schedule- Tight</w:t>
            </w:r>
          </w:p>
        </w:tc>
        <w:tc>
          <w:tcPr>
            <w:tcW w:w="2340" w:type="dxa"/>
          </w:tcPr>
          <w:p w14:paraId="1CFBACAE" w14:textId="0F0C6754" w:rsidR="30CD4BD5" w:rsidRDefault="30CD4BD5" w:rsidP="6513DAF8">
            <w:r>
              <w:t>High</w:t>
            </w:r>
          </w:p>
        </w:tc>
        <w:tc>
          <w:tcPr>
            <w:tcW w:w="2340" w:type="dxa"/>
          </w:tcPr>
          <w:p w14:paraId="5B4AAD70" w14:textId="41F0B3CC" w:rsidR="30CD4BD5" w:rsidRDefault="30CD4BD5" w:rsidP="6513DAF8">
            <w:r>
              <w:t>High</w:t>
            </w:r>
          </w:p>
        </w:tc>
        <w:tc>
          <w:tcPr>
            <w:tcW w:w="2340" w:type="dxa"/>
          </w:tcPr>
          <w:p w14:paraId="27336BC1" w14:textId="158E44EB" w:rsidR="30CD4BD5" w:rsidRDefault="30CD4BD5" w:rsidP="6513DAF8">
            <w:r>
              <w:t>Prepare in advance, early communication</w:t>
            </w:r>
          </w:p>
        </w:tc>
      </w:tr>
      <w:tr w:rsidR="6513DAF8" w14:paraId="628BC062" w14:textId="77777777" w:rsidTr="6513DAF8">
        <w:tc>
          <w:tcPr>
            <w:tcW w:w="2340" w:type="dxa"/>
          </w:tcPr>
          <w:p w14:paraId="78A35509" w14:textId="491FDDF5" w:rsidR="0AE6C122" w:rsidRDefault="0AE6C122" w:rsidP="6513DAF8">
            <w:r>
              <w:t>Resources- Not enough resources</w:t>
            </w:r>
          </w:p>
        </w:tc>
        <w:tc>
          <w:tcPr>
            <w:tcW w:w="2340" w:type="dxa"/>
          </w:tcPr>
          <w:p w14:paraId="7DEF3845" w14:textId="5889D8AE" w:rsidR="24439DF5" w:rsidRDefault="24439DF5" w:rsidP="6513DAF8">
            <w:r>
              <w:t>Medium</w:t>
            </w:r>
          </w:p>
        </w:tc>
        <w:tc>
          <w:tcPr>
            <w:tcW w:w="2340" w:type="dxa"/>
          </w:tcPr>
          <w:p w14:paraId="1018B12B" w14:textId="04A33C4D" w:rsidR="24439DF5" w:rsidRDefault="24439DF5" w:rsidP="6513DAF8">
            <w:r>
              <w:t>High</w:t>
            </w:r>
          </w:p>
        </w:tc>
        <w:tc>
          <w:tcPr>
            <w:tcW w:w="2340" w:type="dxa"/>
          </w:tcPr>
          <w:p w14:paraId="443BFA54" w14:textId="6DC48DA2" w:rsidR="7502AE6E" w:rsidRDefault="7502AE6E" w:rsidP="6513DAF8">
            <w:r>
              <w:t>Deviations from estimated schedule factored in</w:t>
            </w:r>
          </w:p>
        </w:tc>
      </w:tr>
      <w:tr w:rsidR="6513DAF8" w14:paraId="5808D9CB" w14:textId="77777777" w:rsidTr="6513DAF8">
        <w:tc>
          <w:tcPr>
            <w:tcW w:w="2340" w:type="dxa"/>
          </w:tcPr>
          <w:p w14:paraId="726FDB4C" w14:textId="2AEED1DB" w:rsidR="0AE6C122" w:rsidRDefault="0AE6C122" w:rsidP="6513DAF8">
            <w:r>
              <w:t>Defects- defects are found at the last stage of a cycle</w:t>
            </w:r>
          </w:p>
        </w:tc>
        <w:tc>
          <w:tcPr>
            <w:tcW w:w="2340" w:type="dxa"/>
          </w:tcPr>
          <w:p w14:paraId="5D3DD4D7" w14:textId="2B86ABD0" w:rsidR="66C994A3" w:rsidRDefault="66C994A3" w:rsidP="6513DAF8">
            <w:r>
              <w:t>Medium</w:t>
            </w:r>
          </w:p>
        </w:tc>
        <w:tc>
          <w:tcPr>
            <w:tcW w:w="2340" w:type="dxa"/>
          </w:tcPr>
          <w:p w14:paraId="14237F77" w14:textId="2D769A52" w:rsidR="66C994A3" w:rsidRDefault="66C994A3" w:rsidP="6513DAF8">
            <w:r>
              <w:t>High</w:t>
            </w:r>
          </w:p>
        </w:tc>
        <w:tc>
          <w:tcPr>
            <w:tcW w:w="2340" w:type="dxa"/>
          </w:tcPr>
          <w:p w14:paraId="325B43F7" w14:textId="0B614CBA" w:rsidR="0754AE6E" w:rsidRDefault="0754AE6E" w:rsidP="6513DAF8">
            <w:r>
              <w:t>Defect management plan to put in place</w:t>
            </w:r>
          </w:p>
        </w:tc>
      </w:tr>
      <w:tr w:rsidR="6513DAF8" w14:paraId="731F7961" w14:textId="77777777" w:rsidTr="6513DAF8">
        <w:tc>
          <w:tcPr>
            <w:tcW w:w="2340" w:type="dxa"/>
          </w:tcPr>
          <w:p w14:paraId="6ED5631F" w14:textId="0DCCDB45" w:rsidR="0AE6C122" w:rsidRDefault="0AE6C122" w:rsidP="6513DAF8">
            <w:r>
              <w:t xml:space="preserve">Scope- </w:t>
            </w:r>
            <w:r w:rsidR="6CB9BFEB">
              <w:t>Naturally</w:t>
            </w:r>
            <w:r>
              <w:t xml:space="preserve"> defined</w:t>
            </w:r>
            <w:r w:rsidR="0441A848">
              <w:t>, various new issues</w:t>
            </w:r>
          </w:p>
        </w:tc>
        <w:tc>
          <w:tcPr>
            <w:tcW w:w="2340" w:type="dxa"/>
          </w:tcPr>
          <w:p w14:paraId="2904317B" w14:textId="3DA72A52" w:rsidR="3F5D48C0" w:rsidRDefault="3F5D48C0" w:rsidP="6513DAF8">
            <w:r>
              <w:t>Low-Medium</w:t>
            </w:r>
          </w:p>
        </w:tc>
        <w:tc>
          <w:tcPr>
            <w:tcW w:w="2340" w:type="dxa"/>
          </w:tcPr>
          <w:p w14:paraId="4A1D959C" w14:textId="582E3245" w:rsidR="3F5D48C0" w:rsidRDefault="3F5D48C0" w:rsidP="6513DAF8">
            <w:r>
              <w:t>Low-High</w:t>
            </w:r>
          </w:p>
        </w:tc>
        <w:tc>
          <w:tcPr>
            <w:tcW w:w="2340" w:type="dxa"/>
          </w:tcPr>
          <w:p w14:paraId="0CDD822E" w14:textId="2E768F4B" w:rsidR="6853874F" w:rsidRDefault="6853874F" w:rsidP="6513DAF8">
            <w:r>
              <w:t>Well defined and changes are kept in realizable sizes</w:t>
            </w:r>
          </w:p>
        </w:tc>
      </w:tr>
    </w:tbl>
    <w:p w14:paraId="13222AD1" w14:textId="62C8E5C1" w:rsidR="625BCDA0" w:rsidRDefault="625BCDA0" w:rsidP="10A6FDC0">
      <w:pPr>
        <w:pStyle w:val="Heading2"/>
        <w:rPr>
          <w:rFonts w:ascii="Calibri Light" w:hAnsi="Calibri Light"/>
          <w:sz w:val="32"/>
          <w:szCs w:val="32"/>
        </w:rPr>
      </w:pPr>
      <w:r w:rsidRPr="10A6FDC0">
        <w:rPr>
          <w:sz w:val="32"/>
          <w:szCs w:val="32"/>
        </w:rPr>
        <w:t>4.5 Communications Plan and Team Roster</w:t>
      </w:r>
    </w:p>
    <w:p w14:paraId="4BA3034B" w14:textId="02A87EB3" w:rsidR="625BCDA0" w:rsidRDefault="625BCDA0" w:rsidP="10A6FDC0">
      <w:pPr>
        <w:pStyle w:val="Heading2"/>
        <w:rPr>
          <w:rFonts w:ascii="Calibri Light" w:hAnsi="Calibri Light"/>
          <w:sz w:val="32"/>
          <w:szCs w:val="32"/>
        </w:rPr>
      </w:pPr>
      <w:r w:rsidRPr="10A6FDC0">
        <w:rPr>
          <w:sz w:val="32"/>
          <w:szCs w:val="32"/>
        </w:rPr>
        <w:t>4.6 Role Expectations</w:t>
      </w:r>
    </w:p>
    <w:p w14:paraId="7B2CFD17" w14:textId="6DC3D5D7" w:rsidR="625BCDA0" w:rsidRDefault="33CC5D69" w:rsidP="10A6FDC0">
      <w:pPr>
        <w:pStyle w:val="Heading2"/>
        <w:rPr>
          <w:rFonts w:ascii="Calibri Light" w:hAnsi="Calibri Light"/>
          <w:sz w:val="32"/>
          <w:szCs w:val="32"/>
        </w:rPr>
      </w:pPr>
      <w:r w:rsidRPr="6513DAF8">
        <w:rPr>
          <w:sz w:val="32"/>
          <w:szCs w:val="32"/>
        </w:rPr>
        <w:t>4.6.1 Project Management</w:t>
      </w:r>
    </w:p>
    <w:p w14:paraId="37FB1154" w14:textId="54ECF47E" w:rsidR="6A76D99E" w:rsidRDefault="6A76D99E" w:rsidP="6513DAF8">
      <w:pPr>
        <w:pStyle w:val="ListParagraph"/>
        <w:numPr>
          <w:ilvl w:val="0"/>
          <w:numId w:val="5"/>
        </w:numPr>
        <w:rPr>
          <w:rFonts w:eastAsiaTheme="minorEastAsia"/>
        </w:rPr>
      </w:pPr>
      <w:r>
        <w:t>Project manager: reviews the content of the test plan and implements the strategies and signs off on everything.</w:t>
      </w:r>
    </w:p>
    <w:p w14:paraId="2136CC78" w14:textId="01E70AF6" w:rsidR="625BCDA0" w:rsidRDefault="33CC5D69" w:rsidP="10A6FDC0">
      <w:pPr>
        <w:pStyle w:val="Heading2"/>
        <w:rPr>
          <w:rFonts w:ascii="Calibri Light" w:hAnsi="Calibri Light"/>
          <w:sz w:val="32"/>
          <w:szCs w:val="32"/>
        </w:rPr>
      </w:pPr>
      <w:r w:rsidRPr="6513DAF8">
        <w:rPr>
          <w:sz w:val="32"/>
          <w:szCs w:val="32"/>
        </w:rPr>
        <w:t>4.6.2 Test Planning (Test Lead)</w:t>
      </w:r>
    </w:p>
    <w:p w14:paraId="178964F1" w14:textId="68A61336" w:rsidR="0ECE7A14" w:rsidRDefault="0ECE7A14" w:rsidP="6513DAF8">
      <w:pPr>
        <w:pStyle w:val="ListParagraph"/>
        <w:numPr>
          <w:ilvl w:val="0"/>
          <w:numId w:val="4"/>
        </w:numPr>
        <w:rPr>
          <w:rFonts w:eastAsiaTheme="minorEastAsia"/>
        </w:rPr>
      </w:pPr>
      <w:r>
        <w:t>Ensure criteria to be used</w:t>
      </w:r>
    </w:p>
    <w:p w14:paraId="5C131577" w14:textId="067CEB81" w:rsidR="0ECE7A14" w:rsidRDefault="0ECE7A14" w:rsidP="6513DAF8">
      <w:pPr>
        <w:pStyle w:val="ListParagraph"/>
        <w:numPr>
          <w:ilvl w:val="0"/>
          <w:numId w:val="4"/>
        </w:numPr>
      </w:pPr>
      <w:r>
        <w:t>Develop test plan and guidelines to create test conditions.</w:t>
      </w:r>
    </w:p>
    <w:p w14:paraId="0BE8A9BD" w14:textId="5CC6D3C9" w:rsidR="0ECE7A14" w:rsidRDefault="0ECE7A14" w:rsidP="6513DAF8">
      <w:pPr>
        <w:pStyle w:val="ListParagraph"/>
        <w:numPr>
          <w:ilvl w:val="0"/>
          <w:numId w:val="4"/>
        </w:numPr>
      </w:pPr>
      <w:r>
        <w:t>Provide</w:t>
      </w:r>
      <w:r w:rsidR="64EEEBDE">
        <w:t xml:space="preserve"> functional and technical team support</w:t>
      </w:r>
      <w:r>
        <w:t>.</w:t>
      </w:r>
    </w:p>
    <w:p w14:paraId="4605059D" w14:textId="55CAA57C" w:rsidR="625BCDA0" w:rsidRDefault="33CC5D69" w:rsidP="10A6FDC0">
      <w:pPr>
        <w:pStyle w:val="Heading2"/>
        <w:rPr>
          <w:rFonts w:ascii="Calibri Light" w:hAnsi="Calibri Light"/>
          <w:sz w:val="32"/>
          <w:szCs w:val="32"/>
        </w:rPr>
      </w:pPr>
      <w:r w:rsidRPr="6513DAF8">
        <w:rPr>
          <w:sz w:val="32"/>
          <w:szCs w:val="32"/>
        </w:rPr>
        <w:t xml:space="preserve">4.6.3 Test Team </w:t>
      </w:r>
    </w:p>
    <w:p w14:paraId="15BAC669" w14:textId="5FE5C98C" w:rsidR="38811612" w:rsidRDefault="38811612" w:rsidP="6513DAF8">
      <w:pPr>
        <w:pStyle w:val="ListParagraph"/>
        <w:numPr>
          <w:ilvl w:val="0"/>
          <w:numId w:val="3"/>
        </w:numPr>
        <w:rPr>
          <w:rFonts w:eastAsiaTheme="minorEastAsia"/>
        </w:rPr>
      </w:pPr>
      <w:r>
        <w:t>Develop test conditions</w:t>
      </w:r>
    </w:p>
    <w:p w14:paraId="47168FB6" w14:textId="085A934F" w:rsidR="38811612" w:rsidRDefault="38811612" w:rsidP="6513DAF8">
      <w:pPr>
        <w:pStyle w:val="ListParagraph"/>
        <w:numPr>
          <w:ilvl w:val="0"/>
          <w:numId w:val="3"/>
        </w:numPr>
      </w:pPr>
      <w:r>
        <w:t>Perform execution and validation.</w:t>
      </w:r>
    </w:p>
    <w:p w14:paraId="18709513" w14:textId="201F18B6" w:rsidR="625BCDA0" w:rsidRDefault="33CC5D69" w:rsidP="10A6FDC0">
      <w:pPr>
        <w:pStyle w:val="Heading2"/>
        <w:rPr>
          <w:rFonts w:ascii="Calibri Light" w:hAnsi="Calibri Light"/>
          <w:sz w:val="32"/>
          <w:szCs w:val="32"/>
        </w:rPr>
      </w:pPr>
      <w:r w:rsidRPr="6513DAF8">
        <w:rPr>
          <w:sz w:val="32"/>
          <w:szCs w:val="32"/>
        </w:rPr>
        <w:t xml:space="preserve">4.6.4 Test Lead </w:t>
      </w:r>
    </w:p>
    <w:p w14:paraId="62FF7091" w14:textId="7DAFF9D3" w:rsidR="3A9418C1" w:rsidRDefault="3A9418C1" w:rsidP="6513DAF8">
      <w:pPr>
        <w:pStyle w:val="ListParagraph"/>
        <w:numPr>
          <w:ilvl w:val="0"/>
          <w:numId w:val="2"/>
        </w:numPr>
        <w:rPr>
          <w:rFonts w:eastAsiaTheme="minorEastAsia"/>
        </w:rPr>
      </w:pPr>
      <w:r>
        <w:t xml:space="preserve">Give the OK to start </w:t>
      </w:r>
      <w:r w:rsidR="29937591">
        <w:t>the next</w:t>
      </w:r>
      <w:r>
        <w:t xml:space="preserve"> level of testing.</w:t>
      </w:r>
    </w:p>
    <w:p w14:paraId="7B7F2D24" w14:textId="6C3D5FE8" w:rsidR="3A9418C1" w:rsidRDefault="3A9418C1" w:rsidP="6513DAF8">
      <w:pPr>
        <w:pStyle w:val="ListParagraph"/>
        <w:numPr>
          <w:ilvl w:val="0"/>
          <w:numId w:val="2"/>
        </w:numPr>
      </w:pPr>
      <w:r>
        <w:t>Facilitate defect communications between the tech and test teams.</w:t>
      </w:r>
    </w:p>
    <w:p w14:paraId="0707EA85" w14:textId="6FB5B7E9" w:rsidR="625BCDA0" w:rsidRDefault="625BCDA0" w:rsidP="10A6FDC0">
      <w:pPr>
        <w:pStyle w:val="Heading2"/>
        <w:rPr>
          <w:rFonts w:ascii="Calibri Light" w:hAnsi="Calibri Light"/>
          <w:sz w:val="32"/>
          <w:szCs w:val="32"/>
        </w:rPr>
      </w:pPr>
      <w:r w:rsidRPr="10A6FDC0">
        <w:rPr>
          <w:sz w:val="32"/>
          <w:szCs w:val="32"/>
        </w:rPr>
        <w:t xml:space="preserve">4.6.5 Development Team </w:t>
      </w:r>
    </w:p>
    <w:p w14:paraId="6617B163" w14:textId="7151595D" w:rsidR="3F9B0760" w:rsidRDefault="3F9B0760" w:rsidP="6513DAF8">
      <w:pPr>
        <w:pStyle w:val="ListParagraph"/>
        <w:numPr>
          <w:ilvl w:val="0"/>
          <w:numId w:val="1"/>
        </w:numPr>
        <w:rPr>
          <w:rFonts w:eastAsiaTheme="minorEastAsia"/>
        </w:rPr>
      </w:pPr>
      <w:r>
        <w:t>Review testing deliverables</w:t>
      </w:r>
    </w:p>
    <w:p w14:paraId="2D3B6AD6" w14:textId="3657610A" w:rsidR="3F9B0760" w:rsidRDefault="3F9B0760" w:rsidP="6513DAF8">
      <w:pPr>
        <w:pStyle w:val="ListParagraph"/>
        <w:numPr>
          <w:ilvl w:val="0"/>
          <w:numId w:val="1"/>
        </w:numPr>
      </w:pPr>
      <w:r>
        <w:t>Assis in the validation of results</w:t>
      </w:r>
    </w:p>
    <w:p w14:paraId="4C6FFCE2" w14:textId="23D69A25" w:rsidR="3F9B0760" w:rsidRDefault="3F9B0760" w:rsidP="6513DAF8">
      <w:pPr>
        <w:pStyle w:val="ListParagraph"/>
        <w:numPr>
          <w:ilvl w:val="0"/>
          <w:numId w:val="1"/>
        </w:numPr>
      </w:pPr>
      <w:r>
        <w:t>Implement fixes to defects according to schedule.</w:t>
      </w:r>
    </w:p>
    <w:p w14:paraId="1192C535" w14:textId="0725752B" w:rsidR="4E0D4601" w:rsidRDefault="4E0D4601" w:rsidP="10A6FDC0">
      <w:pPr>
        <w:pStyle w:val="Heading1"/>
        <w:rPr>
          <w:rFonts w:ascii="Calibri Light" w:hAnsi="Calibri Light"/>
          <w:sz w:val="44"/>
          <w:szCs w:val="44"/>
        </w:rPr>
      </w:pPr>
      <w:r w:rsidRPr="10A6FDC0">
        <w:rPr>
          <w:sz w:val="44"/>
          <w:szCs w:val="44"/>
        </w:rPr>
        <w:t>5. Test Environment</w:t>
      </w:r>
    </w:p>
    <w:p w14:paraId="5225BCD6" w14:textId="62073932" w:rsidR="10A6FDC0" w:rsidRDefault="10A6FDC0" w:rsidP="10A6FDC0"/>
    <w:p w14:paraId="6C2C4F23" w14:textId="5380E9DF" w:rsidR="5A2D80BD" w:rsidRDefault="5A2D80BD" w:rsidP="10A6FDC0">
      <w:r>
        <w:t>Foreign Currency Buying V1.0 - The web s</w:t>
      </w:r>
      <w:r w:rsidR="6CDD11C7">
        <w:t xml:space="preserve">ite </w:t>
      </w:r>
      <w:r>
        <w:t xml:space="preserve">and web portal will be hosted on the server at the company’s </w:t>
      </w:r>
      <w:r w:rsidR="2D5BC22D">
        <w:t>location</w:t>
      </w:r>
      <w:r w:rsidR="7CE6DFA2">
        <w:t>, and the database will be hosted on another server at the same location.</w:t>
      </w:r>
    </w:p>
    <w:p w14:paraId="3F5F6FE9" w14:textId="4C5E6B34" w:rsidR="66200EDB" w:rsidRDefault="66200EDB" w:rsidP="10A6FDC0">
      <w:r>
        <w:t>Forex API – The API will connect to the Forex’s servers in order to pull the information on currency exchange rates.</w:t>
      </w:r>
    </w:p>
    <w:p w14:paraId="34E06143" w14:textId="5276641C" w:rsidR="10A6FDC0" w:rsidRDefault="10A6FDC0" w:rsidP="10A6FDC0"/>
    <w:p w14:paraId="1541D8D4" w14:textId="58B57BB8" w:rsidR="30EC6AFB" w:rsidRDefault="30EC6AFB" w:rsidP="10A6FDC0">
      <w:pPr>
        <w:pStyle w:val="Heading1"/>
        <w:rPr>
          <w:rFonts w:ascii="Calibri Light" w:hAnsi="Calibri Light"/>
          <w:sz w:val="44"/>
          <w:szCs w:val="44"/>
        </w:rPr>
      </w:pPr>
      <w:r w:rsidRPr="10A6FDC0">
        <w:rPr>
          <w:sz w:val="44"/>
          <w:szCs w:val="44"/>
        </w:rPr>
        <w:t>Appendix A.</w:t>
      </w:r>
    </w:p>
    <w:p w14:paraId="1BAFB085" w14:textId="05C0B7C5" w:rsidR="30EC6AFB" w:rsidRDefault="30EC6AFB" w:rsidP="10A6FDC0">
      <w:pPr>
        <w:pStyle w:val="Heading2"/>
        <w:rPr>
          <w:rFonts w:ascii="Calibri Light" w:hAnsi="Calibri Light"/>
          <w:sz w:val="32"/>
          <w:szCs w:val="32"/>
        </w:rPr>
      </w:pPr>
      <w:r w:rsidRPr="10A6FDC0">
        <w:rPr>
          <w:sz w:val="32"/>
          <w:szCs w:val="32"/>
        </w:rPr>
        <w:t>Test Cases</w:t>
      </w:r>
    </w:p>
    <w:tbl>
      <w:tblPr>
        <w:tblStyle w:val="TableGrid"/>
        <w:tblW w:w="9480" w:type="dxa"/>
        <w:tblLayout w:type="fixed"/>
        <w:tblLook w:val="06A0" w:firstRow="1" w:lastRow="0" w:firstColumn="1" w:lastColumn="0" w:noHBand="1" w:noVBand="1"/>
      </w:tblPr>
      <w:tblGrid>
        <w:gridCol w:w="915"/>
        <w:gridCol w:w="2235"/>
        <w:gridCol w:w="6330"/>
      </w:tblGrid>
      <w:tr w:rsidR="10A6FDC0" w14:paraId="51927A2C" w14:textId="77777777" w:rsidTr="6513DAF8">
        <w:tc>
          <w:tcPr>
            <w:tcW w:w="915" w:type="dxa"/>
            <w:shd w:val="clear" w:color="auto" w:fill="E7E6E6" w:themeFill="background2"/>
          </w:tcPr>
          <w:p w14:paraId="0CA670AD" w14:textId="69EFCCF8" w:rsidR="2E2640A9" w:rsidRDefault="2E2640A9" w:rsidP="10A6FDC0">
            <w:r>
              <w:t>Test Case ID</w:t>
            </w:r>
          </w:p>
        </w:tc>
        <w:tc>
          <w:tcPr>
            <w:tcW w:w="2235" w:type="dxa"/>
            <w:shd w:val="clear" w:color="auto" w:fill="E7E6E6" w:themeFill="background2"/>
          </w:tcPr>
          <w:p w14:paraId="5EA5C920" w14:textId="7F510E79" w:rsidR="2E2640A9" w:rsidRDefault="2E2640A9" w:rsidP="10A6FDC0">
            <w:r>
              <w:t>Test Title</w:t>
            </w:r>
          </w:p>
        </w:tc>
        <w:tc>
          <w:tcPr>
            <w:tcW w:w="6330" w:type="dxa"/>
            <w:shd w:val="clear" w:color="auto" w:fill="E7E6E6" w:themeFill="background2"/>
          </w:tcPr>
          <w:p w14:paraId="44ACE1D3" w14:textId="6D39DF6C" w:rsidR="2E2640A9" w:rsidRDefault="2E2640A9" w:rsidP="10A6FDC0">
            <w:r>
              <w:t>Test Description</w:t>
            </w:r>
          </w:p>
        </w:tc>
      </w:tr>
      <w:tr w:rsidR="10A6FDC0" w14:paraId="44DB157D" w14:textId="77777777" w:rsidTr="6513DAF8">
        <w:tc>
          <w:tcPr>
            <w:tcW w:w="915" w:type="dxa"/>
          </w:tcPr>
          <w:p w14:paraId="44E1AA98" w14:textId="512702CC" w:rsidR="4C081151" w:rsidRDefault="4C081151" w:rsidP="10A6FDC0">
            <w:r>
              <w:t>01</w:t>
            </w:r>
          </w:p>
        </w:tc>
        <w:tc>
          <w:tcPr>
            <w:tcW w:w="2235" w:type="dxa"/>
          </w:tcPr>
          <w:p w14:paraId="10EBD622" w14:textId="77CE15C2" w:rsidR="4C081151" w:rsidRDefault="4C081151" w:rsidP="10A6FDC0">
            <w:r>
              <w:t>User Registration</w:t>
            </w:r>
          </w:p>
        </w:tc>
        <w:tc>
          <w:tcPr>
            <w:tcW w:w="6330" w:type="dxa"/>
          </w:tcPr>
          <w:p w14:paraId="296315FB" w14:textId="1F9AFFFC" w:rsidR="4C081151" w:rsidRDefault="4C081151" w:rsidP="10A6FDC0">
            <w:pPr>
              <w:rPr>
                <w:rFonts w:eastAsiaTheme="minorEastAsia"/>
                <w:sz w:val="19"/>
                <w:szCs w:val="19"/>
                <w:lang w:val="en"/>
              </w:rPr>
            </w:pPr>
            <w:r w:rsidRPr="10A6FDC0">
              <w:rPr>
                <w:rFonts w:eastAsiaTheme="minorEastAsia"/>
                <w:sz w:val="19"/>
                <w:szCs w:val="19"/>
                <w:lang w:val="en"/>
              </w:rPr>
              <w:t>Given that the user has accessed the website, then the user shall be able to register an account through the website. The user must enter first name, last name, middle initial, mailing address, email address, phone number, as well as either a default credit card, deposit account, or pay-pal information.</w:t>
            </w:r>
          </w:p>
        </w:tc>
      </w:tr>
      <w:tr w:rsidR="10A6FDC0" w14:paraId="71B9E6C9" w14:textId="77777777" w:rsidTr="6513DAF8">
        <w:tc>
          <w:tcPr>
            <w:tcW w:w="915" w:type="dxa"/>
          </w:tcPr>
          <w:p w14:paraId="568F46DE" w14:textId="68442028" w:rsidR="029DA04A" w:rsidRDefault="029DA04A" w:rsidP="10A6FDC0">
            <w:r>
              <w:t>02</w:t>
            </w:r>
          </w:p>
        </w:tc>
        <w:tc>
          <w:tcPr>
            <w:tcW w:w="2235" w:type="dxa"/>
          </w:tcPr>
          <w:p w14:paraId="5C2C8F47" w14:textId="62E5206A" w:rsidR="029DA04A" w:rsidRDefault="029DA04A" w:rsidP="10A6FDC0">
            <w:r>
              <w:t>User log-in: Website</w:t>
            </w:r>
          </w:p>
        </w:tc>
        <w:tc>
          <w:tcPr>
            <w:tcW w:w="6330" w:type="dxa"/>
          </w:tcPr>
          <w:p w14:paraId="58AA10A4" w14:textId="2C350713" w:rsidR="029DA04A" w:rsidRDefault="029DA04A" w:rsidP="10A6FDC0">
            <w:pPr>
              <w:rPr>
                <w:sz w:val="19"/>
                <w:szCs w:val="19"/>
              </w:rPr>
            </w:pPr>
            <w:r w:rsidRPr="10A6FDC0">
              <w:rPr>
                <w:sz w:val="19"/>
                <w:szCs w:val="19"/>
              </w:rPr>
              <w:t>Given that a user has registered, then the user should be able to log in to the website. The website shall ask the user if they wish to be remembered on the log in device so that in the future the user shall be logged in automatically.</w:t>
            </w:r>
          </w:p>
        </w:tc>
      </w:tr>
      <w:tr w:rsidR="10A6FDC0" w14:paraId="62F5D5AF" w14:textId="77777777" w:rsidTr="6513DAF8">
        <w:tc>
          <w:tcPr>
            <w:tcW w:w="915" w:type="dxa"/>
          </w:tcPr>
          <w:p w14:paraId="76A44DE4" w14:textId="3BD41EEA" w:rsidR="6A9A0027" w:rsidRDefault="6A9A0027" w:rsidP="10A6FDC0">
            <w:r>
              <w:t>03</w:t>
            </w:r>
          </w:p>
        </w:tc>
        <w:tc>
          <w:tcPr>
            <w:tcW w:w="2235" w:type="dxa"/>
          </w:tcPr>
          <w:p w14:paraId="12821979" w14:textId="1472CBA7" w:rsidR="6A9A0027" w:rsidRDefault="6A9A0027" w:rsidP="10A6FDC0">
            <w:pPr>
              <w:rPr>
                <w:sz w:val="19"/>
                <w:szCs w:val="19"/>
              </w:rPr>
            </w:pPr>
            <w:r w:rsidRPr="10A6FDC0">
              <w:rPr>
                <w:sz w:val="19"/>
                <w:szCs w:val="19"/>
              </w:rPr>
              <w:t>Search: Website</w:t>
            </w:r>
          </w:p>
        </w:tc>
        <w:tc>
          <w:tcPr>
            <w:tcW w:w="6330" w:type="dxa"/>
          </w:tcPr>
          <w:p w14:paraId="57B0A467" w14:textId="28425BCE" w:rsidR="6A9A0027" w:rsidRDefault="6A9A0027" w:rsidP="10A6FDC0">
            <w:pPr>
              <w:rPr>
                <w:sz w:val="19"/>
                <w:szCs w:val="19"/>
              </w:rPr>
            </w:pPr>
            <w:r w:rsidRPr="10A6FDC0">
              <w:rPr>
                <w:sz w:val="19"/>
                <w:szCs w:val="19"/>
              </w:rPr>
              <w:t>Given that a user has registered, then the user should be able to log in to the website. The website shall ask the user if they wish to be remembered on the log in device so that in the future the user shall be logged in automatically.</w:t>
            </w:r>
          </w:p>
        </w:tc>
      </w:tr>
      <w:tr w:rsidR="10A6FDC0" w14:paraId="65B249EE" w14:textId="77777777" w:rsidTr="6513DAF8">
        <w:tc>
          <w:tcPr>
            <w:tcW w:w="915" w:type="dxa"/>
          </w:tcPr>
          <w:p w14:paraId="7FC3BE75" w14:textId="15E20F73" w:rsidR="10A6FDC0" w:rsidRDefault="57DBDC49" w:rsidP="10A6FDC0">
            <w:r>
              <w:t>04</w:t>
            </w:r>
          </w:p>
        </w:tc>
        <w:tc>
          <w:tcPr>
            <w:tcW w:w="2235" w:type="dxa"/>
          </w:tcPr>
          <w:p w14:paraId="1807173B" w14:textId="5F18B90D" w:rsidR="10A6FDC0" w:rsidRDefault="57DBDC49" w:rsidP="524AAB92">
            <w:pPr>
              <w:rPr>
                <w:sz w:val="19"/>
                <w:szCs w:val="19"/>
              </w:rPr>
            </w:pPr>
            <w:r w:rsidRPr="524AAB92">
              <w:rPr>
                <w:sz w:val="19"/>
                <w:szCs w:val="19"/>
              </w:rPr>
              <w:t>Search result in list view: Website</w:t>
            </w:r>
          </w:p>
          <w:p w14:paraId="473CB7DF" w14:textId="1EC8E70C" w:rsidR="10A6FDC0" w:rsidRDefault="10A6FDC0" w:rsidP="524AAB92"/>
        </w:tc>
        <w:tc>
          <w:tcPr>
            <w:tcW w:w="6330" w:type="dxa"/>
          </w:tcPr>
          <w:p w14:paraId="063C8A7E" w14:textId="3F45DC9B" w:rsidR="10A6FDC0" w:rsidRDefault="57DBDC49" w:rsidP="524AAB92">
            <w:pPr>
              <w:rPr>
                <w:rFonts w:eastAsiaTheme="minorEastAsia"/>
                <w:sz w:val="19"/>
                <w:szCs w:val="19"/>
                <w:lang w:val="en"/>
              </w:rPr>
            </w:pPr>
            <w:r w:rsidRPr="524AAB92">
              <w:rPr>
                <w:rFonts w:eastAsiaTheme="minorEastAsia"/>
                <w:sz w:val="19"/>
                <w:szCs w:val="19"/>
                <w:lang w:val="en"/>
              </w:rPr>
              <w:t>Search results shall then be displayed on a list. The list shall display the most accurate results first according to the user's search. Each currency listed shall display the current exchange rate. There should be maximally 30 results displayed.</w:t>
            </w:r>
          </w:p>
        </w:tc>
      </w:tr>
      <w:tr w:rsidR="10A6FDC0" w14:paraId="2A7F075B" w14:textId="77777777" w:rsidTr="6513DAF8">
        <w:tc>
          <w:tcPr>
            <w:tcW w:w="915" w:type="dxa"/>
          </w:tcPr>
          <w:p w14:paraId="0DE7229A" w14:textId="1D3D82B8" w:rsidR="10A6FDC0" w:rsidRDefault="57DBDC49" w:rsidP="10A6FDC0">
            <w:r>
              <w:t>05</w:t>
            </w:r>
          </w:p>
        </w:tc>
        <w:tc>
          <w:tcPr>
            <w:tcW w:w="2235" w:type="dxa"/>
          </w:tcPr>
          <w:p w14:paraId="37AC39AB" w14:textId="7EB2B663" w:rsidR="10A6FDC0" w:rsidRDefault="57DBDC49" w:rsidP="524AAB92">
            <w:pPr>
              <w:rPr>
                <w:sz w:val="19"/>
                <w:szCs w:val="19"/>
              </w:rPr>
            </w:pPr>
            <w:r w:rsidRPr="524AAB92">
              <w:rPr>
                <w:sz w:val="19"/>
                <w:szCs w:val="19"/>
              </w:rPr>
              <w:t>Purchase Options – Website</w:t>
            </w:r>
          </w:p>
          <w:p w14:paraId="7A01CBE3" w14:textId="58CCCF24" w:rsidR="10A6FDC0" w:rsidRDefault="10A6FDC0" w:rsidP="524AAB92"/>
        </w:tc>
        <w:tc>
          <w:tcPr>
            <w:tcW w:w="6330" w:type="dxa"/>
          </w:tcPr>
          <w:p w14:paraId="5967975D" w14:textId="5BF74A60" w:rsidR="10A6FDC0" w:rsidRDefault="57DBDC49" w:rsidP="524AAB92">
            <w:pPr>
              <w:rPr>
                <w:sz w:val="19"/>
                <w:szCs w:val="19"/>
              </w:rPr>
            </w:pPr>
            <w:r w:rsidRPr="524AAB92">
              <w:rPr>
                <w:sz w:val="19"/>
                <w:szCs w:val="19"/>
              </w:rPr>
              <w:t>Given that the user has found a desired currency, then the user should be able to select it to display several purchase options. Purchase options should include Amount of currency, denomination mix, delivery option, the user shall type in the amount of currency. The denomination mix and delivery option shall be selected in a dropdown box by the user.</w:t>
            </w:r>
          </w:p>
        </w:tc>
      </w:tr>
      <w:tr w:rsidR="10A6FDC0" w14:paraId="28A7F4CF" w14:textId="77777777" w:rsidTr="6513DAF8">
        <w:tc>
          <w:tcPr>
            <w:tcW w:w="915" w:type="dxa"/>
          </w:tcPr>
          <w:p w14:paraId="3396DA22" w14:textId="75C5B046" w:rsidR="10A6FDC0" w:rsidRDefault="6F107AFC" w:rsidP="10A6FDC0">
            <w:r>
              <w:t>06</w:t>
            </w:r>
          </w:p>
        </w:tc>
        <w:tc>
          <w:tcPr>
            <w:tcW w:w="2235" w:type="dxa"/>
          </w:tcPr>
          <w:p w14:paraId="23AC1393" w14:textId="74E0DCB9" w:rsidR="10A6FDC0" w:rsidRDefault="6F107AFC" w:rsidP="6513DAF8">
            <w:pPr>
              <w:rPr>
                <w:sz w:val="19"/>
                <w:szCs w:val="19"/>
              </w:rPr>
            </w:pPr>
            <w:r w:rsidRPr="6513DAF8">
              <w:rPr>
                <w:sz w:val="19"/>
                <w:szCs w:val="19"/>
              </w:rPr>
              <w:t>User Account Management: Website</w:t>
            </w:r>
          </w:p>
        </w:tc>
        <w:tc>
          <w:tcPr>
            <w:tcW w:w="6330" w:type="dxa"/>
          </w:tcPr>
          <w:p w14:paraId="7068D6C0" w14:textId="380BD73F" w:rsidR="10A6FDC0" w:rsidRDefault="6F107AFC" w:rsidP="6513DAF8">
            <w:pPr>
              <w:rPr>
                <w:sz w:val="19"/>
                <w:szCs w:val="19"/>
              </w:rPr>
            </w:pPr>
            <w:r w:rsidRPr="6513DAF8">
              <w:rPr>
                <w:sz w:val="19"/>
                <w:szCs w:val="19"/>
              </w:rPr>
              <w:t>Given that the user is logged into his/her account then the user shall be able to click edit profile. The user shall then be able to edit all information except the username and type of account.</w:t>
            </w:r>
          </w:p>
        </w:tc>
      </w:tr>
      <w:tr w:rsidR="10A6FDC0" w14:paraId="726795E1" w14:textId="77777777" w:rsidTr="6513DAF8">
        <w:tc>
          <w:tcPr>
            <w:tcW w:w="915" w:type="dxa"/>
          </w:tcPr>
          <w:p w14:paraId="199EC195" w14:textId="424D0608" w:rsidR="10A6FDC0" w:rsidRDefault="7D0EF820" w:rsidP="10A6FDC0">
            <w:r>
              <w:t>07</w:t>
            </w:r>
          </w:p>
        </w:tc>
        <w:tc>
          <w:tcPr>
            <w:tcW w:w="2235" w:type="dxa"/>
          </w:tcPr>
          <w:p w14:paraId="4E1403C9" w14:textId="622CCF43" w:rsidR="10A6FDC0" w:rsidRDefault="7D0EF820" w:rsidP="6513DAF8">
            <w:pPr>
              <w:rPr>
                <w:sz w:val="19"/>
                <w:szCs w:val="19"/>
              </w:rPr>
            </w:pPr>
            <w:r w:rsidRPr="6513DAF8">
              <w:rPr>
                <w:sz w:val="19"/>
                <w:szCs w:val="19"/>
              </w:rPr>
              <w:t>Add to cart: Website</w:t>
            </w:r>
          </w:p>
          <w:p w14:paraId="27950B9D" w14:textId="3226D395" w:rsidR="10A6FDC0" w:rsidRDefault="10A6FDC0" w:rsidP="6513DAF8"/>
        </w:tc>
        <w:tc>
          <w:tcPr>
            <w:tcW w:w="6330" w:type="dxa"/>
          </w:tcPr>
          <w:p w14:paraId="0CF35066" w14:textId="45A809D9" w:rsidR="10A6FDC0" w:rsidRDefault="7D0EF820" w:rsidP="6513DAF8">
            <w:pPr>
              <w:rPr>
                <w:sz w:val="19"/>
                <w:szCs w:val="19"/>
              </w:rPr>
            </w:pPr>
            <w:r w:rsidRPr="6513DAF8">
              <w:rPr>
                <w:sz w:val="19"/>
                <w:szCs w:val="19"/>
              </w:rPr>
              <w:t>Given that the user has selected and entered purchase options, the user shall be able to add the selected currency to their cart. The currency is then added to their cart and the user shall be able to continue searching the list. The cart continues to display the amount of currency added while the user continues to search.</w:t>
            </w:r>
          </w:p>
        </w:tc>
      </w:tr>
      <w:tr w:rsidR="6513DAF8" w14:paraId="1732212A" w14:textId="77777777" w:rsidTr="6513DAF8">
        <w:tc>
          <w:tcPr>
            <w:tcW w:w="915" w:type="dxa"/>
          </w:tcPr>
          <w:p w14:paraId="4D5964CA" w14:textId="6A232D4A" w:rsidR="7D0EF820" w:rsidRDefault="7D0EF820" w:rsidP="6513DAF8">
            <w:r>
              <w:t>08</w:t>
            </w:r>
          </w:p>
        </w:tc>
        <w:tc>
          <w:tcPr>
            <w:tcW w:w="2235" w:type="dxa"/>
          </w:tcPr>
          <w:p w14:paraId="79BD3D9C" w14:textId="07C8F5E3" w:rsidR="28721057" w:rsidRDefault="28721057" w:rsidP="6513DAF8">
            <w:pPr>
              <w:rPr>
                <w:sz w:val="19"/>
                <w:szCs w:val="19"/>
              </w:rPr>
            </w:pPr>
            <w:r w:rsidRPr="6513DAF8">
              <w:rPr>
                <w:sz w:val="19"/>
                <w:szCs w:val="19"/>
              </w:rPr>
              <w:t>Retrieve Password</w:t>
            </w:r>
          </w:p>
        </w:tc>
        <w:tc>
          <w:tcPr>
            <w:tcW w:w="6330" w:type="dxa"/>
          </w:tcPr>
          <w:p w14:paraId="65AF0453" w14:textId="743D95A2" w:rsidR="28721057" w:rsidRDefault="28721057" w:rsidP="6513DAF8">
            <w:pPr>
              <w:rPr>
                <w:sz w:val="19"/>
                <w:szCs w:val="19"/>
              </w:rPr>
            </w:pPr>
            <w:r w:rsidRPr="6513DAF8">
              <w:rPr>
                <w:sz w:val="19"/>
                <w:szCs w:val="19"/>
              </w:rPr>
              <w:t>Given that the user has registered, then the user should be able to retrieve his/her password by email.</w:t>
            </w:r>
          </w:p>
        </w:tc>
      </w:tr>
      <w:tr w:rsidR="6513DAF8" w14:paraId="3DBEB479" w14:textId="77777777" w:rsidTr="6513DAF8">
        <w:tc>
          <w:tcPr>
            <w:tcW w:w="915" w:type="dxa"/>
          </w:tcPr>
          <w:p w14:paraId="1290150B" w14:textId="6DAF0E8B" w:rsidR="7D0EF820" w:rsidRDefault="7D0EF820" w:rsidP="6513DAF8">
            <w:r>
              <w:t>09</w:t>
            </w:r>
          </w:p>
        </w:tc>
        <w:tc>
          <w:tcPr>
            <w:tcW w:w="2235" w:type="dxa"/>
          </w:tcPr>
          <w:p w14:paraId="1CF9F30B" w14:textId="7A259720" w:rsidR="62097A07" w:rsidRDefault="62097A07" w:rsidP="6513DAF8">
            <w:pPr>
              <w:rPr>
                <w:sz w:val="19"/>
                <w:szCs w:val="19"/>
              </w:rPr>
            </w:pPr>
            <w:r w:rsidRPr="6513DAF8">
              <w:rPr>
                <w:sz w:val="19"/>
                <w:szCs w:val="19"/>
              </w:rPr>
              <w:t>Search no match found</w:t>
            </w:r>
          </w:p>
        </w:tc>
        <w:tc>
          <w:tcPr>
            <w:tcW w:w="6330" w:type="dxa"/>
          </w:tcPr>
          <w:p w14:paraId="1FA3C7F2" w14:textId="487BF0FA" w:rsidR="62097A07" w:rsidRDefault="62097A07" w:rsidP="6513DAF8">
            <w:pPr>
              <w:rPr>
                <w:sz w:val="19"/>
                <w:szCs w:val="19"/>
              </w:rPr>
            </w:pPr>
            <w:r w:rsidRPr="6513DAF8">
              <w:rPr>
                <w:sz w:val="19"/>
                <w:szCs w:val="19"/>
              </w:rPr>
              <w:t>If no match is found after searching for currency, then the user should be notified while the search bar is still available so that a new search shall be performed.</w:t>
            </w:r>
          </w:p>
        </w:tc>
      </w:tr>
      <w:tr w:rsidR="6513DAF8" w14:paraId="6A0A9A3D" w14:textId="77777777" w:rsidTr="6513DAF8">
        <w:tc>
          <w:tcPr>
            <w:tcW w:w="915" w:type="dxa"/>
          </w:tcPr>
          <w:p w14:paraId="1EC1396D" w14:textId="59849C3A" w:rsidR="7D0EF820" w:rsidRDefault="7D0EF820" w:rsidP="6513DAF8">
            <w:r>
              <w:t>10</w:t>
            </w:r>
          </w:p>
        </w:tc>
        <w:tc>
          <w:tcPr>
            <w:tcW w:w="2235" w:type="dxa"/>
          </w:tcPr>
          <w:p w14:paraId="6A0C9709" w14:textId="49E9E05B" w:rsidR="0776486D" w:rsidRDefault="0776486D" w:rsidP="6513DAF8">
            <w:pPr>
              <w:rPr>
                <w:sz w:val="19"/>
                <w:szCs w:val="19"/>
              </w:rPr>
            </w:pPr>
            <w:r w:rsidRPr="6513DAF8">
              <w:rPr>
                <w:sz w:val="19"/>
                <w:szCs w:val="19"/>
              </w:rPr>
              <w:t>Go to cart</w:t>
            </w:r>
          </w:p>
          <w:p w14:paraId="30D3F85E" w14:textId="49E9E05B" w:rsidR="6513DAF8" w:rsidRDefault="6513DAF8" w:rsidP="6513DAF8"/>
        </w:tc>
        <w:tc>
          <w:tcPr>
            <w:tcW w:w="6330" w:type="dxa"/>
          </w:tcPr>
          <w:p w14:paraId="1FE7AAD9" w14:textId="3BE3C7F2" w:rsidR="0776486D" w:rsidRDefault="0776486D" w:rsidP="6513DAF8">
            <w:pPr>
              <w:rPr>
                <w:sz w:val="19"/>
                <w:szCs w:val="19"/>
              </w:rPr>
            </w:pPr>
            <w:r w:rsidRPr="6513DAF8">
              <w:rPr>
                <w:sz w:val="19"/>
                <w:szCs w:val="19"/>
              </w:rPr>
              <w:t>The user shall select to check out when they are done adding currency to their cart. The following is displayed:</w:t>
            </w:r>
          </w:p>
          <w:p w14:paraId="5CB43B8F" w14:textId="4EF7ED47" w:rsidR="0776486D" w:rsidRDefault="0776486D" w:rsidP="6513DAF8">
            <w:pPr>
              <w:rPr>
                <w:sz w:val="19"/>
                <w:szCs w:val="19"/>
              </w:rPr>
            </w:pPr>
            <w:r w:rsidRPr="6513DAF8">
              <w:rPr>
                <w:sz w:val="19"/>
                <w:szCs w:val="19"/>
              </w:rPr>
              <w:t>The total transaction amounts. A transaction fee of 1% of the purchase. A delivery fee (flat rate of $10.00). A tax amount (8.25% of the total purchase</w:t>
            </w:r>
          </w:p>
          <w:p w14:paraId="58ED022E" w14:textId="7496A8AC" w:rsidR="0776486D" w:rsidRDefault="0776486D" w:rsidP="6513DAF8">
            <w:pPr>
              <w:rPr>
                <w:sz w:val="19"/>
                <w:szCs w:val="19"/>
              </w:rPr>
            </w:pPr>
            <w:r w:rsidRPr="6513DAF8">
              <w:rPr>
                <w:sz w:val="19"/>
                <w:szCs w:val="19"/>
              </w:rPr>
              <w:t>The user shall edit his/her selection and the transaction total should recalculate.</w:t>
            </w:r>
          </w:p>
        </w:tc>
      </w:tr>
      <w:tr w:rsidR="6513DAF8" w14:paraId="697C239B" w14:textId="77777777" w:rsidTr="6513DAF8">
        <w:tc>
          <w:tcPr>
            <w:tcW w:w="915" w:type="dxa"/>
          </w:tcPr>
          <w:p w14:paraId="6231E0C3" w14:textId="2B6517D4" w:rsidR="7D0EF820" w:rsidRDefault="7D0EF820" w:rsidP="6513DAF8">
            <w:r>
              <w:t>11</w:t>
            </w:r>
          </w:p>
        </w:tc>
        <w:tc>
          <w:tcPr>
            <w:tcW w:w="2235" w:type="dxa"/>
          </w:tcPr>
          <w:p w14:paraId="3B7E1C04" w14:textId="4489D063" w:rsidR="4AB26498" w:rsidRDefault="4AB26498" w:rsidP="6513DAF8">
            <w:pPr>
              <w:rPr>
                <w:sz w:val="18"/>
                <w:szCs w:val="18"/>
              </w:rPr>
            </w:pPr>
            <w:r w:rsidRPr="6513DAF8">
              <w:rPr>
                <w:sz w:val="18"/>
                <w:szCs w:val="18"/>
              </w:rPr>
              <w:t>Edit Selections</w:t>
            </w:r>
          </w:p>
        </w:tc>
        <w:tc>
          <w:tcPr>
            <w:tcW w:w="6330" w:type="dxa"/>
          </w:tcPr>
          <w:p w14:paraId="1EBD92CA" w14:textId="08E0A82E" w:rsidR="712B1254" w:rsidRDefault="712B1254" w:rsidP="6513DAF8">
            <w:pPr>
              <w:rPr>
                <w:sz w:val="19"/>
                <w:szCs w:val="19"/>
              </w:rPr>
            </w:pPr>
            <w:r w:rsidRPr="6513DAF8">
              <w:rPr>
                <w:sz w:val="19"/>
                <w:szCs w:val="19"/>
              </w:rPr>
              <w:t xml:space="preserve">The user shall be able to make changes and make edits </w:t>
            </w:r>
            <w:r w:rsidR="461C5471" w:rsidRPr="6513DAF8">
              <w:rPr>
                <w:sz w:val="19"/>
                <w:szCs w:val="19"/>
              </w:rPr>
              <w:t xml:space="preserve">to the selected option in their cart. They should be able to say look at the transaction that is about to occur </w:t>
            </w:r>
            <w:r w:rsidR="16773182" w:rsidRPr="6513DAF8">
              <w:rPr>
                <w:sz w:val="19"/>
                <w:szCs w:val="19"/>
              </w:rPr>
              <w:t xml:space="preserve">and make changes if they find any problems with their </w:t>
            </w:r>
            <w:r w:rsidR="43E37252" w:rsidRPr="6513DAF8">
              <w:rPr>
                <w:sz w:val="19"/>
                <w:szCs w:val="19"/>
              </w:rPr>
              <w:t>current</w:t>
            </w:r>
            <w:r w:rsidR="16773182" w:rsidRPr="6513DAF8">
              <w:rPr>
                <w:sz w:val="19"/>
                <w:szCs w:val="19"/>
              </w:rPr>
              <w:t xml:space="preserve"> transaction.</w:t>
            </w:r>
          </w:p>
        </w:tc>
      </w:tr>
      <w:tr w:rsidR="6513DAF8" w14:paraId="0C5F3B92" w14:textId="77777777" w:rsidTr="6513DAF8">
        <w:tc>
          <w:tcPr>
            <w:tcW w:w="915" w:type="dxa"/>
          </w:tcPr>
          <w:p w14:paraId="79A917F2" w14:textId="04AAB28D" w:rsidR="7D0EF820" w:rsidRDefault="7D0EF820" w:rsidP="6513DAF8">
            <w:r>
              <w:t>12</w:t>
            </w:r>
          </w:p>
        </w:tc>
        <w:tc>
          <w:tcPr>
            <w:tcW w:w="2235" w:type="dxa"/>
          </w:tcPr>
          <w:p w14:paraId="50C2146C" w14:textId="42DFE0AD" w:rsidR="1882E859" w:rsidRDefault="1882E859" w:rsidP="6513DAF8">
            <w:pPr>
              <w:rPr>
                <w:sz w:val="19"/>
                <w:szCs w:val="19"/>
              </w:rPr>
            </w:pPr>
            <w:r w:rsidRPr="6513DAF8">
              <w:rPr>
                <w:sz w:val="19"/>
                <w:szCs w:val="19"/>
              </w:rPr>
              <w:t>Input payment</w:t>
            </w:r>
          </w:p>
        </w:tc>
        <w:tc>
          <w:tcPr>
            <w:tcW w:w="6330" w:type="dxa"/>
          </w:tcPr>
          <w:p w14:paraId="3E99B9CD" w14:textId="554A57D9" w:rsidR="5A630380" w:rsidRDefault="5A630380" w:rsidP="6513DAF8">
            <w:pPr>
              <w:rPr>
                <w:sz w:val="19"/>
                <w:szCs w:val="19"/>
              </w:rPr>
            </w:pPr>
            <w:r w:rsidRPr="6513DAF8">
              <w:rPr>
                <w:sz w:val="19"/>
                <w:szCs w:val="19"/>
              </w:rPr>
              <w:t xml:space="preserve">The user shall be able </w:t>
            </w:r>
            <w:r w:rsidR="30171090" w:rsidRPr="6513DAF8">
              <w:rPr>
                <w:sz w:val="19"/>
                <w:szCs w:val="19"/>
              </w:rPr>
              <w:t xml:space="preserve">to either input their credit card information that will be used to purchase the foreign </w:t>
            </w:r>
            <w:r w:rsidR="3F0BAC86" w:rsidRPr="6513DAF8">
              <w:rPr>
                <w:sz w:val="19"/>
                <w:szCs w:val="19"/>
              </w:rPr>
              <w:t>currency,</w:t>
            </w:r>
            <w:r w:rsidR="30171090" w:rsidRPr="6513DAF8">
              <w:rPr>
                <w:sz w:val="19"/>
                <w:szCs w:val="19"/>
              </w:rPr>
              <w:t xml:space="preserve"> or they should be able to input their PayPal account information. </w:t>
            </w:r>
            <w:r w:rsidR="0E33F5B1" w:rsidRPr="6513DAF8">
              <w:rPr>
                <w:sz w:val="19"/>
                <w:szCs w:val="19"/>
              </w:rPr>
              <w:t>This is the final step before submitting the order.</w:t>
            </w:r>
          </w:p>
        </w:tc>
      </w:tr>
      <w:tr w:rsidR="6513DAF8" w14:paraId="503478F6" w14:textId="77777777" w:rsidTr="6513DAF8">
        <w:tc>
          <w:tcPr>
            <w:tcW w:w="915" w:type="dxa"/>
          </w:tcPr>
          <w:p w14:paraId="537E0B26" w14:textId="532F105D" w:rsidR="7D0EF820" w:rsidRDefault="7D0EF820" w:rsidP="6513DAF8">
            <w:r>
              <w:t>13</w:t>
            </w:r>
          </w:p>
        </w:tc>
        <w:tc>
          <w:tcPr>
            <w:tcW w:w="2235" w:type="dxa"/>
          </w:tcPr>
          <w:p w14:paraId="426288AD" w14:textId="160D7661" w:rsidR="3535F4D2" w:rsidRDefault="3535F4D2" w:rsidP="6513DAF8">
            <w:pPr>
              <w:rPr>
                <w:sz w:val="19"/>
                <w:szCs w:val="19"/>
              </w:rPr>
            </w:pPr>
            <w:r w:rsidRPr="6513DAF8">
              <w:rPr>
                <w:sz w:val="19"/>
                <w:szCs w:val="19"/>
              </w:rPr>
              <w:t>Submit Order</w:t>
            </w:r>
          </w:p>
        </w:tc>
        <w:tc>
          <w:tcPr>
            <w:tcW w:w="6330" w:type="dxa"/>
          </w:tcPr>
          <w:p w14:paraId="5ADB5A58" w14:textId="331C666A" w:rsidR="5F2271FB" w:rsidRDefault="5F2271FB" w:rsidP="6513DAF8">
            <w:r w:rsidRPr="6513DAF8">
              <w:rPr>
                <w:sz w:val="19"/>
                <w:szCs w:val="19"/>
              </w:rPr>
              <w:t xml:space="preserve">Once the payment credentials have been inputted, the user shall be able to see a “Submit Order” button displayed at the bottom </w:t>
            </w:r>
            <w:r w:rsidR="5F620151" w:rsidRPr="6513DAF8">
              <w:rPr>
                <w:sz w:val="19"/>
                <w:szCs w:val="19"/>
              </w:rPr>
              <w:t xml:space="preserve">of the screen, and once </w:t>
            </w:r>
            <w:r w:rsidR="1C05C19F" w:rsidRPr="6513DAF8">
              <w:rPr>
                <w:sz w:val="19"/>
                <w:szCs w:val="19"/>
              </w:rPr>
              <w:t>clicked the order shall be submitted.</w:t>
            </w:r>
          </w:p>
        </w:tc>
      </w:tr>
      <w:tr w:rsidR="6513DAF8" w14:paraId="31D82328" w14:textId="77777777" w:rsidTr="6513DAF8">
        <w:tc>
          <w:tcPr>
            <w:tcW w:w="915" w:type="dxa"/>
          </w:tcPr>
          <w:p w14:paraId="70214A4D" w14:textId="7702EB19" w:rsidR="7D0EF820" w:rsidRDefault="7D0EF820" w:rsidP="6513DAF8">
            <w:r>
              <w:t>14</w:t>
            </w:r>
          </w:p>
        </w:tc>
        <w:tc>
          <w:tcPr>
            <w:tcW w:w="2235" w:type="dxa"/>
          </w:tcPr>
          <w:p w14:paraId="780173D9" w14:textId="62A1869D" w:rsidR="2DA46643" w:rsidRDefault="2DA46643" w:rsidP="6513DAF8">
            <w:pPr>
              <w:rPr>
                <w:sz w:val="19"/>
                <w:szCs w:val="19"/>
              </w:rPr>
            </w:pPr>
            <w:r w:rsidRPr="6513DAF8">
              <w:rPr>
                <w:sz w:val="19"/>
                <w:szCs w:val="19"/>
              </w:rPr>
              <w:t>Cancel Transaction</w:t>
            </w:r>
          </w:p>
        </w:tc>
        <w:tc>
          <w:tcPr>
            <w:tcW w:w="6330" w:type="dxa"/>
          </w:tcPr>
          <w:p w14:paraId="52BA2476" w14:textId="595214E0" w:rsidR="0AF8ECB5" w:rsidRDefault="0AF8ECB5" w:rsidP="6513DAF8">
            <w:pPr>
              <w:rPr>
                <w:sz w:val="19"/>
                <w:szCs w:val="19"/>
              </w:rPr>
            </w:pPr>
            <w:r w:rsidRPr="6513DAF8">
              <w:rPr>
                <w:sz w:val="19"/>
                <w:szCs w:val="19"/>
              </w:rPr>
              <w:t>The user shall be able to cancel their transaction after their order is submitted and before the transaction is marked as “complete.” The user should be able to either en</w:t>
            </w:r>
            <w:r w:rsidR="4D02C8C5" w:rsidRPr="6513DAF8">
              <w:rPr>
                <w:sz w:val="19"/>
                <w:szCs w:val="19"/>
              </w:rPr>
              <w:t>ter their transaction number or choose from a list in order to cancel a transaction.</w:t>
            </w:r>
          </w:p>
        </w:tc>
      </w:tr>
      <w:tr w:rsidR="6513DAF8" w14:paraId="3DF688E2" w14:textId="77777777" w:rsidTr="6513DAF8">
        <w:tc>
          <w:tcPr>
            <w:tcW w:w="915" w:type="dxa"/>
          </w:tcPr>
          <w:p w14:paraId="7F28FD47" w14:textId="1F11D9B5" w:rsidR="7D0EF820" w:rsidRDefault="7D0EF820" w:rsidP="6513DAF8">
            <w:r>
              <w:t>15</w:t>
            </w:r>
          </w:p>
        </w:tc>
        <w:tc>
          <w:tcPr>
            <w:tcW w:w="2235" w:type="dxa"/>
          </w:tcPr>
          <w:p w14:paraId="608058E8" w14:textId="3AAA76A3" w:rsidR="3CA25013" w:rsidRDefault="3CA25013" w:rsidP="6513DAF8">
            <w:pPr>
              <w:rPr>
                <w:sz w:val="19"/>
                <w:szCs w:val="19"/>
              </w:rPr>
            </w:pPr>
            <w:r w:rsidRPr="6513DAF8">
              <w:rPr>
                <w:sz w:val="19"/>
                <w:szCs w:val="19"/>
              </w:rPr>
              <w:t xml:space="preserve">Submit </w:t>
            </w:r>
            <w:r w:rsidR="604D8F39" w:rsidRPr="6513DAF8">
              <w:rPr>
                <w:sz w:val="19"/>
                <w:szCs w:val="19"/>
              </w:rPr>
              <w:t>Issues</w:t>
            </w:r>
          </w:p>
        </w:tc>
        <w:tc>
          <w:tcPr>
            <w:tcW w:w="6330" w:type="dxa"/>
          </w:tcPr>
          <w:p w14:paraId="035EEAA2" w14:textId="15F6AB91" w:rsidR="30CB1A53" w:rsidRDefault="30CB1A53" w:rsidP="6513DAF8">
            <w:pPr>
              <w:rPr>
                <w:sz w:val="19"/>
                <w:szCs w:val="19"/>
              </w:rPr>
            </w:pPr>
            <w:r w:rsidRPr="6513DAF8">
              <w:rPr>
                <w:sz w:val="19"/>
                <w:szCs w:val="19"/>
              </w:rPr>
              <w:t xml:space="preserve">The user shall be able to submit </w:t>
            </w:r>
            <w:r w:rsidR="1DE7F6D6" w:rsidRPr="6513DAF8">
              <w:rPr>
                <w:sz w:val="19"/>
                <w:szCs w:val="19"/>
              </w:rPr>
              <w:t xml:space="preserve">any issues they have encountered while purchasing foreign currency. </w:t>
            </w:r>
            <w:r w:rsidR="1AAE9032" w:rsidRPr="6513DAF8">
              <w:rPr>
                <w:sz w:val="19"/>
                <w:szCs w:val="19"/>
              </w:rPr>
              <w:t xml:space="preserve">The user should be able to enter their transaction number of their order and should be able to type a description of the issues in a text box. </w:t>
            </w:r>
          </w:p>
          <w:p w14:paraId="5F5BCC9C" w14:textId="7EA207E1" w:rsidR="1AAE9032" w:rsidRDefault="1AAE9032" w:rsidP="6513DAF8">
            <w:pPr>
              <w:rPr>
                <w:sz w:val="19"/>
                <w:szCs w:val="19"/>
              </w:rPr>
            </w:pPr>
            <w:r w:rsidRPr="6513DAF8">
              <w:rPr>
                <w:sz w:val="19"/>
                <w:szCs w:val="19"/>
              </w:rPr>
              <w:t>Once the user has submitted the issue, they should be able to view the status of their issues via their account.</w:t>
            </w:r>
          </w:p>
        </w:tc>
      </w:tr>
      <w:tr w:rsidR="6513DAF8" w14:paraId="5E53E2DD" w14:textId="77777777" w:rsidTr="6513DAF8">
        <w:tc>
          <w:tcPr>
            <w:tcW w:w="915" w:type="dxa"/>
          </w:tcPr>
          <w:p w14:paraId="698C041B" w14:textId="7FE3BE1B" w:rsidR="7D0EF820" w:rsidRDefault="7D0EF820" w:rsidP="6513DAF8">
            <w:r>
              <w:t>16</w:t>
            </w:r>
          </w:p>
        </w:tc>
        <w:tc>
          <w:tcPr>
            <w:tcW w:w="2235" w:type="dxa"/>
          </w:tcPr>
          <w:p w14:paraId="09A704C2" w14:textId="3FAADCA2" w:rsidR="2E74E368" w:rsidRDefault="2E74E368" w:rsidP="6513DAF8">
            <w:pPr>
              <w:rPr>
                <w:sz w:val="19"/>
                <w:szCs w:val="19"/>
              </w:rPr>
            </w:pPr>
            <w:r w:rsidRPr="6513DAF8">
              <w:rPr>
                <w:sz w:val="19"/>
                <w:szCs w:val="19"/>
              </w:rPr>
              <w:t>Convert Transaction</w:t>
            </w:r>
          </w:p>
        </w:tc>
        <w:tc>
          <w:tcPr>
            <w:tcW w:w="6330" w:type="dxa"/>
          </w:tcPr>
          <w:p w14:paraId="593225A1" w14:textId="31AE0695" w:rsidR="48D0CB4E" w:rsidRDefault="48D0CB4E" w:rsidP="6513DAF8">
            <w:r w:rsidRPr="6513DAF8">
              <w:rPr>
                <w:sz w:val="19"/>
                <w:szCs w:val="19"/>
              </w:rPr>
              <w:t>The user shall be able to change the amount of currency ordered or the selected currency during the gray period.</w:t>
            </w:r>
            <w:r w:rsidR="3AF992F5" w:rsidRPr="6513DAF8">
              <w:rPr>
                <w:sz w:val="19"/>
                <w:szCs w:val="19"/>
              </w:rPr>
              <w:t xml:space="preserve"> A fee will automatically be added to their total.</w:t>
            </w:r>
          </w:p>
        </w:tc>
      </w:tr>
      <w:tr w:rsidR="6513DAF8" w14:paraId="5E5030E6" w14:textId="77777777" w:rsidTr="6513DAF8">
        <w:tc>
          <w:tcPr>
            <w:tcW w:w="915" w:type="dxa"/>
          </w:tcPr>
          <w:p w14:paraId="3F54D375" w14:textId="2775B937" w:rsidR="7D0EF820" w:rsidRDefault="7D0EF820" w:rsidP="6513DAF8">
            <w:r>
              <w:t>17</w:t>
            </w:r>
          </w:p>
        </w:tc>
        <w:tc>
          <w:tcPr>
            <w:tcW w:w="2235" w:type="dxa"/>
          </w:tcPr>
          <w:p w14:paraId="2D3ADC17" w14:textId="5A25E040" w:rsidR="4854685B" w:rsidRDefault="4854685B" w:rsidP="6513DAF8">
            <w:pPr>
              <w:rPr>
                <w:sz w:val="19"/>
                <w:szCs w:val="19"/>
              </w:rPr>
            </w:pPr>
            <w:r w:rsidRPr="6513DAF8">
              <w:rPr>
                <w:sz w:val="19"/>
                <w:szCs w:val="19"/>
              </w:rPr>
              <w:t>Manage User Issues</w:t>
            </w:r>
          </w:p>
        </w:tc>
        <w:tc>
          <w:tcPr>
            <w:tcW w:w="6330" w:type="dxa"/>
          </w:tcPr>
          <w:p w14:paraId="46665A81" w14:textId="36698E3A" w:rsidR="2AE9FEBB" w:rsidRDefault="2AE9FEBB" w:rsidP="6513DAF8">
            <w:pPr>
              <w:rPr>
                <w:sz w:val="19"/>
                <w:szCs w:val="19"/>
              </w:rPr>
            </w:pPr>
            <w:r w:rsidRPr="6513DAF8">
              <w:rPr>
                <w:sz w:val="19"/>
                <w:szCs w:val="19"/>
              </w:rPr>
              <w:t>The admin user shall be able to choose the user’s email, address, or phone number to contact the user about any submitted issues</w:t>
            </w:r>
            <w:r w:rsidR="3CE4C5D5" w:rsidRPr="6513DAF8">
              <w:rPr>
                <w:sz w:val="19"/>
                <w:szCs w:val="19"/>
              </w:rPr>
              <w:t xml:space="preserve"> through the website.</w:t>
            </w:r>
          </w:p>
        </w:tc>
      </w:tr>
      <w:tr w:rsidR="6513DAF8" w14:paraId="3625A80F" w14:textId="77777777" w:rsidTr="6513DAF8">
        <w:tc>
          <w:tcPr>
            <w:tcW w:w="915" w:type="dxa"/>
          </w:tcPr>
          <w:p w14:paraId="5B9FBB32" w14:textId="70F06CF6" w:rsidR="7D0EF820" w:rsidRDefault="7D0EF820" w:rsidP="6513DAF8">
            <w:r>
              <w:t>18</w:t>
            </w:r>
          </w:p>
        </w:tc>
        <w:tc>
          <w:tcPr>
            <w:tcW w:w="2235" w:type="dxa"/>
          </w:tcPr>
          <w:p w14:paraId="5FCF70A1" w14:textId="441A5DC2" w:rsidR="6D65F3BB" w:rsidRDefault="6D65F3BB" w:rsidP="6513DAF8">
            <w:pPr>
              <w:rPr>
                <w:sz w:val="19"/>
                <w:szCs w:val="19"/>
              </w:rPr>
            </w:pPr>
            <w:r w:rsidRPr="6513DAF8">
              <w:rPr>
                <w:sz w:val="19"/>
                <w:szCs w:val="19"/>
              </w:rPr>
              <w:t>Certify Delivery</w:t>
            </w:r>
          </w:p>
        </w:tc>
        <w:tc>
          <w:tcPr>
            <w:tcW w:w="6330" w:type="dxa"/>
          </w:tcPr>
          <w:p w14:paraId="130B6FEF" w14:textId="1C9D942F" w:rsidR="15BAE7C6" w:rsidRDefault="15BAE7C6" w:rsidP="6513DAF8">
            <w:pPr>
              <w:rPr>
                <w:sz w:val="19"/>
                <w:szCs w:val="19"/>
              </w:rPr>
            </w:pPr>
            <w:r w:rsidRPr="6513DAF8">
              <w:rPr>
                <w:sz w:val="19"/>
                <w:szCs w:val="19"/>
              </w:rPr>
              <w:t>The delivery agent user shall be able to enter their credentials and the user’s transaction number</w:t>
            </w:r>
            <w:r w:rsidR="7ADCF480" w:rsidRPr="6513DAF8">
              <w:rPr>
                <w:sz w:val="19"/>
                <w:szCs w:val="19"/>
              </w:rPr>
              <w:t xml:space="preserve"> to complete the transaction. The delivery agent user should be able to request the user’s signature through the website.</w:t>
            </w:r>
          </w:p>
        </w:tc>
      </w:tr>
      <w:tr w:rsidR="6513DAF8" w14:paraId="602FBFE7" w14:textId="77777777" w:rsidTr="6513DAF8">
        <w:tc>
          <w:tcPr>
            <w:tcW w:w="915" w:type="dxa"/>
          </w:tcPr>
          <w:p w14:paraId="1B566BC9" w14:textId="164D9A0A" w:rsidR="7D0EF820" w:rsidRDefault="7D0EF820" w:rsidP="6513DAF8">
            <w:r>
              <w:t>19</w:t>
            </w:r>
          </w:p>
        </w:tc>
        <w:tc>
          <w:tcPr>
            <w:tcW w:w="2235" w:type="dxa"/>
          </w:tcPr>
          <w:p w14:paraId="3B97FD20" w14:textId="079301A1" w:rsidR="0FCBB68D" w:rsidRDefault="0FCBB68D" w:rsidP="6513DAF8">
            <w:pPr>
              <w:rPr>
                <w:sz w:val="19"/>
                <w:szCs w:val="19"/>
              </w:rPr>
            </w:pPr>
            <w:r w:rsidRPr="6513DAF8">
              <w:rPr>
                <w:sz w:val="19"/>
                <w:szCs w:val="19"/>
              </w:rPr>
              <w:t>Add Signature</w:t>
            </w:r>
          </w:p>
        </w:tc>
        <w:tc>
          <w:tcPr>
            <w:tcW w:w="6330" w:type="dxa"/>
          </w:tcPr>
          <w:p w14:paraId="61DC6F9B" w14:textId="264C88DF" w:rsidR="0EEB2762" w:rsidRDefault="0EEB2762" w:rsidP="6513DAF8">
            <w:r w:rsidRPr="6513DAF8">
              <w:rPr>
                <w:sz w:val="19"/>
                <w:szCs w:val="19"/>
              </w:rPr>
              <w:t>The user shall be able to electronically submit their signature in order to complete the transaction.</w:t>
            </w:r>
          </w:p>
        </w:tc>
      </w:tr>
      <w:tr w:rsidR="6513DAF8" w14:paraId="0428D8F3" w14:textId="77777777" w:rsidTr="6513DAF8">
        <w:tc>
          <w:tcPr>
            <w:tcW w:w="915" w:type="dxa"/>
          </w:tcPr>
          <w:p w14:paraId="5BF20A0E" w14:textId="22158FBD" w:rsidR="7D0EF820" w:rsidRDefault="7D0EF820" w:rsidP="6513DAF8">
            <w:r>
              <w:t>20</w:t>
            </w:r>
          </w:p>
        </w:tc>
        <w:tc>
          <w:tcPr>
            <w:tcW w:w="2235" w:type="dxa"/>
          </w:tcPr>
          <w:p w14:paraId="4E93F5B7" w14:textId="03090B2D" w:rsidR="29570368" w:rsidRDefault="29570368" w:rsidP="6513DAF8">
            <w:pPr>
              <w:rPr>
                <w:sz w:val="19"/>
                <w:szCs w:val="19"/>
              </w:rPr>
            </w:pPr>
            <w:r w:rsidRPr="6513DAF8">
              <w:rPr>
                <w:sz w:val="19"/>
                <w:szCs w:val="19"/>
              </w:rPr>
              <w:t>Complete Transaction</w:t>
            </w:r>
          </w:p>
        </w:tc>
        <w:tc>
          <w:tcPr>
            <w:tcW w:w="6330" w:type="dxa"/>
          </w:tcPr>
          <w:p w14:paraId="2326E1EF" w14:textId="4646097B" w:rsidR="29570368" w:rsidRDefault="29570368" w:rsidP="6513DAF8">
            <w:pPr>
              <w:rPr>
                <w:sz w:val="19"/>
                <w:szCs w:val="19"/>
              </w:rPr>
            </w:pPr>
            <w:r w:rsidRPr="6513DAF8">
              <w:rPr>
                <w:sz w:val="19"/>
                <w:szCs w:val="19"/>
              </w:rPr>
              <w:t>Given the user has submitted the order and provided their signature, the admin user sh</w:t>
            </w:r>
            <w:r w:rsidR="40345C89" w:rsidRPr="6513DAF8">
              <w:rPr>
                <w:sz w:val="19"/>
                <w:szCs w:val="19"/>
              </w:rPr>
              <w:t>ould be able to</w:t>
            </w:r>
            <w:r w:rsidRPr="6513DAF8">
              <w:rPr>
                <w:sz w:val="19"/>
                <w:szCs w:val="19"/>
              </w:rPr>
              <w:t xml:space="preserve"> mark the order as </w:t>
            </w:r>
            <w:r w:rsidR="33188BA0" w:rsidRPr="6513DAF8">
              <w:rPr>
                <w:sz w:val="19"/>
                <w:szCs w:val="19"/>
              </w:rPr>
              <w:t>complete.</w:t>
            </w:r>
          </w:p>
        </w:tc>
      </w:tr>
    </w:tbl>
    <w:p w14:paraId="3B927C84" w14:textId="01A812E3" w:rsidR="10A6FDC0" w:rsidRDefault="10A6FDC0" w:rsidP="10A6FDC0"/>
    <w:tbl>
      <w:tblPr>
        <w:tblStyle w:val="TableGrid"/>
        <w:tblW w:w="9360" w:type="dxa"/>
        <w:tblLayout w:type="fixed"/>
        <w:tblLook w:val="06A0" w:firstRow="1" w:lastRow="0" w:firstColumn="1" w:lastColumn="0" w:noHBand="1" w:noVBand="1"/>
      </w:tblPr>
      <w:tblGrid>
        <w:gridCol w:w="780"/>
        <w:gridCol w:w="930"/>
        <w:gridCol w:w="15"/>
        <w:gridCol w:w="765"/>
        <w:gridCol w:w="630"/>
        <w:gridCol w:w="645"/>
        <w:gridCol w:w="390"/>
        <w:gridCol w:w="870"/>
        <w:gridCol w:w="1185"/>
        <w:gridCol w:w="720"/>
        <w:gridCol w:w="345"/>
        <w:gridCol w:w="915"/>
        <w:gridCol w:w="120"/>
        <w:gridCol w:w="1050"/>
      </w:tblGrid>
      <w:tr w:rsidR="10A6FDC0" w14:paraId="76B885EC" w14:textId="77777777" w:rsidTr="6513DAF8">
        <w:tc>
          <w:tcPr>
            <w:tcW w:w="1725" w:type="dxa"/>
            <w:gridSpan w:val="3"/>
            <w:shd w:val="clear" w:color="auto" w:fill="E7E6E6" w:themeFill="background2"/>
          </w:tcPr>
          <w:p w14:paraId="5A49B28B" w14:textId="58C46062" w:rsidR="10A6FDC0" w:rsidRDefault="2EE659FD" w:rsidP="6513DAF8">
            <w:pPr>
              <w:rPr>
                <w:sz w:val="16"/>
                <w:szCs w:val="16"/>
              </w:rPr>
            </w:pPr>
            <w:r w:rsidRPr="6513DAF8">
              <w:rPr>
                <w:sz w:val="16"/>
                <w:szCs w:val="16"/>
              </w:rPr>
              <w:t>Project Name</w:t>
            </w:r>
          </w:p>
        </w:tc>
        <w:tc>
          <w:tcPr>
            <w:tcW w:w="1395" w:type="dxa"/>
            <w:gridSpan w:val="2"/>
          </w:tcPr>
          <w:p w14:paraId="3AB7086E" w14:textId="5EC60884" w:rsidR="72D8694D" w:rsidRDefault="50526321" w:rsidP="6513DAF8">
            <w:pPr>
              <w:rPr>
                <w:rFonts w:eastAsiaTheme="minorEastAsia"/>
                <w:sz w:val="16"/>
                <w:szCs w:val="16"/>
              </w:rPr>
            </w:pPr>
            <w:r w:rsidRPr="6513DAF8">
              <w:rPr>
                <w:rFonts w:eastAsiaTheme="minorEastAsia"/>
                <w:sz w:val="16"/>
                <w:szCs w:val="16"/>
              </w:rPr>
              <w:t>Foreign Currency Buying V1.0</w:t>
            </w:r>
          </w:p>
        </w:tc>
        <w:tc>
          <w:tcPr>
            <w:tcW w:w="1035" w:type="dxa"/>
            <w:gridSpan w:val="2"/>
            <w:shd w:val="clear" w:color="auto" w:fill="E7E6E6" w:themeFill="background2"/>
          </w:tcPr>
          <w:p w14:paraId="3C3D89E3" w14:textId="32B8B022" w:rsidR="10A6FDC0" w:rsidRDefault="2EE659FD" w:rsidP="6513DAF8">
            <w:pPr>
              <w:rPr>
                <w:sz w:val="16"/>
                <w:szCs w:val="16"/>
              </w:rPr>
            </w:pPr>
            <w:r w:rsidRPr="6513DAF8">
              <w:rPr>
                <w:sz w:val="16"/>
                <w:szCs w:val="16"/>
              </w:rPr>
              <w:t>Test Case ID</w:t>
            </w:r>
          </w:p>
        </w:tc>
        <w:tc>
          <w:tcPr>
            <w:tcW w:w="2775" w:type="dxa"/>
            <w:gridSpan w:val="3"/>
          </w:tcPr>
          <w:p w14:paraId="2458580B" w14:textId="3E340E74" w:rsidR="50F046C6" w:rsidRDefault="43713C1B" w:rsidP="6513DAF8">
            <w:pPr>
              <w:rPr>
                <w:sz w:val="16"/>
                <w:szCs w:val="16"/>
              </w:rPr>
            </w:pPr>
            <w:r w:rsidRPr="6513DAF8">
              <w:rPr>
                <w:sz w:val="16"/>
                <w:szCs w:val="16"/>
              </w:rPr>
              <w:t>01</w:t>
            </w:r>
          </w:p>
        </w:tc>
        <w:tc>
          <w:tcPr>
            <w:tcW w:w="1380" w:type="dxa"/>
            <w:gridSpan w:val="3"/>
            <w:shd w:val="clear" w:color="auto" w:fill="E7E6E6" w:themeFill="background2"/>
          </w:tcPr>
          <w:p w14:paraId="7B4807F6" w14:textId="48011A5D" w:rsidR="10A6FDC0" w:rsidRDefault="2EE659FD" w:rsidP="6513DAF8">
            <w:pPr>
              <w:rPr>
                <w:sz w:val="16"/>
                <w:szCs w:val="16"/>
              </w:rPr>
            </w:pPr>
            <w:r w:rsidRPr="6513DAF8">
              <w:rPr>
                <w:sz w:val="16"/>
                <w:szCs w:val="16"/>
              </w:rPr>
              <w:t>Designed By</w:t>
            </w:r>
          </w:p>
        </w:tc>
        <w:tc>
          <w:tcPr>
            <w:tcW w:w="1050" w:type="dxa"/>
          </w:tcPr>
          <w:p w14:paraId="19A42A79" w14:textId="18275C95" w:rsidR="3C674176" w:rsidRDefault="5436D792" w:rsidP="6513DAF8">
            <w:pPr>
              <w:rPr>
                <w:sz w:val="16"/>
                <w:szCs w:val="16"/>
              </w:rPr>
            </w:pPr>
            <w:r w:rsidRPr="6513DAF8">
              <w:rPr>
                <w:sz w:val="16"/>
                <w:szCs w:val="16"/>
              </w:rPr>
              <w:t>Test Team</w:t>
            </w:r>
          </w:p>
        </w:tc>
      </w:tr>
      <w:tr w:rsidR="10A6FDC0" w14:paraId="0538CF42" w14:textId="77777777" w:rsidTr="6513DAF8">
        <w:tc>
          <w:tcPr>
            <w:tcW w:w="1725" w:type="dxa"/>
            <w:gridSpan w:val="3"/>
            <w:shd w:val="clear" w:color="auto" w:fill="E7E6E6" w:themeFill="background2"/>
          </w:tcPr>
          <w:p w14:paraId="09581660" w14:textId="640BE0DA" w:rsidR="10A6FDC0" w:rsidRDefault="2EE659FD" w:rsidP="6513DAF8">
            <w:pPr>
              <w:rPr>
                <w:sz w:val="16"/>
                <w:szCs w:val="16"/>
              </w:rPr>
            </w:pPr>
            <w:r w:rsidRPr="6513DAF8">
              <w:rPr>
                <w:sz w:val="16"/>
                <w:szCs w:val="16"/>
              </w:rPr>
              <w:t>Module Name</w:t>
            </w:r>
          </w:p>
        </w:tc>
        <w:tc>
          <w:tcPr>
            <w:tcW w:w="1395" w:type="dxa"/>
            <w:gridSpan w:val="2"/>
          </w:tcPr>
          <w:p w14:paraId="1BA54796" w14:textId="1D15B869" w:rsidR="4E3668CC" w:rsidRDefault="29DEA4C7" w:rsidP="6513DAF8">
            <w:pPr>
              <w:rPr>
                <w:sz w:val="16"/>
                <w:szCs w:val="16"/>
              </w:rPr>
            </w:pPr>
            <w:r w:rsidRPr="6513DAF8">
              <w:rPr>
                <w:sz w:val="16"/>
                <w:szCs w:val="16"/>
              </w:rPr>
              <w:t>User module</w:t>
            </w:r>
          </w:p>
        </w:tc>
        <w:tc>
          <w:tcPr>
            <w:tcW w:w="1035" w:type="dxa"/>
            <w:gridSpan w:val="2"/>
            <w:shd w:val="clear" w:color="auto" w:fill="E7E6E6" w:themeFill="background2"/>
          </w:tcPr>
          <w:p w14:paraId="7DF57F6C" w14:textId="5A7BCD15" w:rsidR="10A6FDC0" w:rsidRDefault="2EE659FD" w:rsidP="6513DAF8">
            <w:pPr>
              <w:rPr>
                <w:sz w:val="16"/>
                <w:szCs w:val="16"/>
              </w:rPr>
            </w:pPr>
            <w:r w:rsidRPr="6513DAF8">
              <w:rPr>
                <w:sz w:val="16"/>
                <w:szCs w:val="16"/>
              </w:rPr>
              <w:t>Test Priority</w:t>
            </w:r>
          </w:p>
        </w:tc>
        <w:tc>
          <w:tcPr>
            <w:tcW w:w="2775" w:type="dxa"/>
            <w:gridSpan w:val="3"/>
          </w:tcPr>
          <w:p w14:paraId="704FA955" w14:textId="07F3E2FD" w:rsidR="39CF9781" w:rsidRDefault="0F463830" w:rsidP="6513DAF8">
            <w:pPr>
              <w:rPr>
                <w:sz w:val="16"/>
                <w:szCs w:val="16"/>
              </w:rPr>
            </w:pPr>
            <w:r w:rsidRPr="6513DAF8">
              <w:rPr>
                <w:sz w:val="16"/>
                <w:szCs w:val="16"/>
              </w:rPr>
              <w:t>High</w:t>
            </w:r>
          </w:p>
        </w:tc>
        <w:tc>
          <w:tcPr>
            <w:tcW w:w="1380" w:type="dxa"/>
            <w:gridSpan w:val="3"/>
            <w:shd w:val="clear" w:color="auto" w:fill="E7E6E6" w:themeFill="background2"/>
          </w:tcPr>
          <w:p w14:paraId="3E90434B" w14:textId="74955D02" w:rsidR="10A6FDC0" w:rsidRDefault="2EE659FD" w:rsidP="6513DAF8">
            <w:pPr>
              <w:rPr>
                <w:sz w:val="16"/>
                <w:szCs w:val="16"/>
              </w:rPr>
            </w:pPr>
            <w:r w:rsidRPr="6513DAF8">
              <w:rPr>
                <w:sz w:val="16"/>
                <w:szCs w:val="16"/>
              </w:rPr>
              <w:t>Design Date</w:t>
            </w:r>
          </w:p>
        </w:tc>
        <w:tc>
          <w:tcPr>
            <w:tcW w:w="1050" w:type="dxa"/>
          </w:tcPr>
          <w:p w14:paraId="3A12D481" w14:textId="05F46937" w:rsidR="67AD7D63" w:rsidRDefault="2947DAC9" w:rsidP="6513DAF8">
            <w:pPr>
              <w:rPr>
                <w:sz w:val="16"/>
                <w:szCs w:val="16"/>
              </w:rPr>
            </w:pPr>
            <w:r w:rsidRPr="6513DAF8">
              <w:rPr>
                <w:sz w:val="16"/>
                <w:szCs w:val="16"/>
              </w:rPr>
              <w:t>11/29/2021</w:t>
            </w:r>
          </w:p>
        </w:tc>
      </w:tr>
      <w:tr w:rsidR="10A6FDC0" w14:paraId="1397CEB2" w14:textId="77777777" w:rsidTr="6513DAF8">
        <w:tc>
          <w:tcPr>
            <w:tcW w:w="1725" w:type="dxa"/>
            <w:gridSpan w:val="3"/>
            <w:shd w:val="clear" w:color="auto" w:fill="E7E6E6" w:themeFill="background2"/>
          </w:tcPr>
          <w:p w14:paraId="57CDBE82" w14:textId="2994E6E1" w:rsidR="10A6FDC0" w:rsidRDefault="2EE659FD" w:rsidP="6513DAF8">
            <w:pPr>
              <w:rPr>
                <w:sz w:val="16"/>
                <w:szCs w:val="16"/>
              </w:rPr>
            </w:pPr>
            <w:r w:rsidRPr="6513DAF8">
              <w:rPr>
                <w:sz w:val="16"/>
                <w:szCs w:val="16"/>
              </w:rPr>
              <w:t>Release Version</w:t>
            </w:r>
          </w:p>
        </w:tc>
        <w:tc>
          <w:tcPr>
            <w:tcW w:w="1395" w:type="dxa"/>
            <w:gridSpan w:val="2"/>
          </w:tcPr>
          <w:p w14:paraId="461ADD7D" w14:textId="3A1532C2" w:rsidR="56F11433" w:rsidRDefault="5C42E3ED" w:rsidP="6513DAF8">
            <w:pPr>
              <w:rPr>
                <w:sz w:val="16"/>
                <w:szCs w:val="16"/>
              </w:rPr>
            </w:pPr>
            <w:r w:rsidRPr="6513DAF8">
              <w:rPr>
                <w:sz w:val="16"/>
                <w:szCs w:val="16"/>
              </w:rPr>
              <w:t>1.0</w:t>
            </w:r>
          </w:p>
        </w:tc>
        <w:tc>
          <w:tcPr>
            <w:tcW w:w="1035" w:type="dxa"/>
            <w:gridSpan w:val="2"/>
            <w:shd w:val="clear" w:color="auto" w:fill="E7E6E6" w:themeFill="background2"/>
          </w:tcPr>
          <w:p w14:paraId="20D7133F" w14:textId="6E9C43BB" w:rsidR="10A6FDC0" w:rsidRDefault="2EE659FD" w:rsidP="6513DAF8">
            <w:pPr>
              <w:rPr>
                <w:sz w:val="16"/>
                <w:szCs w:val="16"/>
              </w:rPr>
            </w:pPr>
            <w:r w:rsidRPr="6513DAF8">
              <w:rPr>
                <w:sz w:val="16"/>
                <w:szCs w:val="16"/>
              </w:rPr>
              <w:t>Test Title</w:t>
            </w:r>
          </w:p>
        </w:tc>
        <w:tc>
          <w:tcPr>
            <w:tcW w:w="2775" w:type="dxa"/>
            <w:gridSpan w:val="3"/>
          </w:tcPr>
          <w:p w14:paraId="28211E88" w14:textId="6B5DEBBB" w:rsidR="2D88DB65" w:rsidRDefault="59988541" w:rsidP="6513DAF8">
            <w:pPr>
              <w:rPr>
                <w:sz w:val="16"/>
                <w:szCs w:val="16"/>
              </w:rPr>
            </w:pPr>
            <w:r w:rsidRPr="6513DAF8">
              <w:rPr>
                <w:sz w:val="16"/>
                <w:szCs w:val="16"/>
              </w:rPr>
              <w:t>User Registration</w:t>
            </w:r>
          </w:p>
        </w:tc>
        <w:tc>
          <w:tcPr>
            <w:tcW w:w="1380" w:type="dxa"/>
            <w:gridSpan w:val="3"/>
            <w:shd w:val="clear" w:color="auto" w:fill="E7E6E6" w:themeFill="background2"/>
          </w:tcPr>
          <w:p w14:paraId="27D6CDE9" w14:textId="6EC35F35" w:rsidR="10A6FDC0" w:rsidRDefault="2EE659FD" w:rsidP="6513DAF8">
            <w:pPr>
              <w:rPr>
                <w:sz w:val="16"/>
                <w:szCs w:val="16"/>
              </w:rPr>
            </w:pPr>
            <w:r w:rsidRPr="6513DAF8">
              <w:rPr>
                <w:sz w:val="16"/>
                <w:szCs w:val="16"/>
              </w:rPr>
              <w:t>Executed By</w:t>
            </w:r>
          </w:p>
        </w:tc>
        <w:tc>
          <w:tcPr>
            <w:tcW w:w="1050" w:type="dxa"/>
          </w:tcPr>
          <w:p w14:paraId="24719C31" w14:textId="4D755F8A" w:rsidR="5A33BD89" w:rsidRDefault="05CC79E3" w:rsidP="6513DAF8">
            <w:pPr>
              <w:rPr>
                <w:sz w:val="16"/>
                <w:szCs w:val="16"/>
              </w:rPr>
            </w:pPr>
            <w:r w:rsidRPr="6513DAF8">
              <w:rPr>
                <w:sz w:val="16"/>
                <w:szCs w:val="16"/>
              </w:rPr>
              <w:t>Test Team</w:t>
            </w:r>
          </w:p>
        </w:tc>
      </w:tr>
      <w:tr w:rsidR="10A6FDC0" w14:paraId="51FBBAF3" w14:textId="77777777" w:rsidTr="6513DAF8">
        <w:tc>
          <w:tcPr>
            <w:tcW w:w="1725" w:type="dxa"/>
            <w:gridSpan w:val="3"/>
            <w:shd w:val="clear" w:color="auto" w:fill="E7E6E6" w:themeFill="background2"/>
          </w:tcPr>
          <w:p w14:paraId="4333349F" w14:textId="15CA15B8" w:rsidR="10A6FDC0" w:rsidRDefault="2EE659FD" w:rsidP="6513DAF8">
            <w:pPr>
              <w:rPr>
                <w:sz w:val="16"/>
                <w:szCs w:val="16"/>
              </w:rPr>
            </w:pPr>
            <w:r w:rsidRPr="6513DAF8">
              <w:rPr>
                <w:sz w:val="16"/>
                <w:szCs w:val="16"/>
              </w:rPr>
              <w:t>Project Lead</w:t>
            </w:r>
          </w:p>
        </w:tc>
        <w:tc>
          <w:tcPr>
            <w:tcW w:w="1395" w:type="dxa"/>
            <w:gridSpan w:val="2"/>
          </w:tcPr>
          <w:p w14:paraId="6BE4A419" w14:textId="512B87EE" w:rsidR="3BE24D65" w:rsidRDefault="591F14C0" w:rsidP="6513DAF8">
            <w:pPr>
              <w:rPr>
                <w:sz w:val="16"/>
                <w:szCs w:val="16"/>
              </w:rPr>
            </w:pPr>
            <w:r w:rsidRPr="6513DAF8">
              <w:rPr>
                <w:sz w:val="16"/>
                <w:szCs w:val="16"/>
              </w:rPr>
              <w:t>Project Lead</w:t>
            </w:r>
          </w:p>
        </w:tc>
        <w:tc>
          <w:tcPr>
            <w:tcW w:w="1035" w:type="dxa"/>
            <w:gridSpan w:val="2"/>
            <w:shd w:val="clear" w:color="auto" w:fill="E7E6E6" w:themeFill="background2"/>
          </w:tcPr>
          <w:p w14:paraId="52B35F5C" w14:textId="20600E68" w:rsidR="10A6FDC0" w:rsidRDefault="2EE659FD" w:rsidP="6513DAF8">
            <w:pPr>
              <w:rPr>
                <w:sz w:val="16"/>
                <w:szCs w:val="16"/>
              </w:rPr>
            </w:pPr>
            <w:r w:rsidRPr="6513DAF8">
              <w:rPr>
                <w:sz w:val="16"/>
                <w:szCs w:val="16"/>
              </w:rPr>
              <w:t>Test Description</w:t>
            </w:r>
          </w:p>
        </w:tc>
        <w:tc>
          <w:tcPr>
            <w:tcW w:w="2775" w:type="dxa"/>
            <w:gridSpan w:val="3"/>
          </w:tcPr>
          <w:p w14:paraId="7AD7087F" w14:textId="38871D30" w:rsidR="7C527878" w:rsidRDefault="1E8E5722" w:rsidP="6513DAF8">
            <w:pPr>
              <w:rPr>
                <w:rFonts w:eastAsiaTheme="minorEastAsia"/>
                <w:sz w:val="16"/>
                <w:szCs w:val="16"/>
                <w:lang w:val="en"/>
              </w:rPr>
            </w:pPr>
            <w:r w:rsidRPr="6513DAF8">
              <w:rPr>
                <w:rFonts w:eastAsiaTheme="minorEastAsia"/>
                <w:sz w:val="16"/>
                <w:szCs w:val="16"/>
                <w:lang w:val="en"/>
              </w:rPr>
              <w:t>Given that the user has accessed the website, then the user shall be able to register an account through the website. The user must enter first name, last name, middle initial, mailing address, email address, phone number, as well as either a default credit card, deposit account, or pay-pal information.</w:t>
            </w:r>
          </w:p>
          <w:p w14:paraId="0616646A" w14:textId="2732382D" w:rsidR="10A6FDC0" w:rsidRDefault="10A6FDC0" w:rsidP="6513DAF8">
            <w:pPr>
              <w:rPr>
                <w:sz w:val="16"/>
                <w:szCs w:val="16"/>
              </w:rPr>
            </w:pPr>
          </w:p>
        </w:tc>
        <w:tc>
          <w:tcPr>
            <w:tcW w:w="1380" w:type="dxa"/>
            <w:gridSpan w:val="3"/>
            <w:shd w:val="clear" w:color="auto" w:fill="E7E6E6" w:themeFill="background2"/>
          </w:tcPr>
          <w:p w14:paraId="0F8A49F3" w14:textId="14280B4D" w:rsidR="10A6FDC0" w:rsidRDefault="2EE659FD" w:rsidP="6513DAF8">
            <w:pPr>
              <w:rPr>
                <w:sz w:val="16"/>
                <w:szCs w:val="16"/>
              </w:rPr>
            </w:pPr>
            <w:r w:rsidRPr="6513DAF8">
              <w:rPr>
                <w:sz w:val="16"/>
                <w:szCs w:val="16"/>
              </w:rPr>
              <w:t>Execution Date</w:t>
            </w:r>
          </w:p>
        </w:tc>
        <w:tc>
          <w:tcPr>
            <w:tcW w:w="1050" w:type="dxa"/>
          </w:tcPr>
          <w:p w14:paraId="6EF77A4B" w14:textId="4664F79E" w:rsidR="72CCDEA6" w:rsidRDefault="7BEF0F4D" w:rsidP="6513DAF8">
            <w:pPr>
              <w:rPr>
                <w:sz w:val="16"/>
                <w:szCs w:val="16"/>
              </w:rPr>
            </w:pPr>
            <w:r w:rsidRPr="6513DAF8">
              <w:rPr>
                <w:sz w:val="16"/>
                <w:szCs w:val="16"/>
              </w:rPr>
              <w:t>11/29/2021</w:t>
            </w:r>
          </w:p>
        </w:tc>
      </w:tr>
      <w:tr w:rsidR="10A6FDC0" w14:paraId="71F04C3F" w14:textId="77777777" w:rsidTr="6513DAF8">
        <w:tc>
          <w:tcPr>
            <w:tcW w:w="1710" w:type="dxa"/>
            <w:gridSpan w:val="2"/>
            <w:shd w:val="clear" w:color="auto" w:fill="E7E6E6" w:themeFill="background2"/>
          </w:tcPr>
          <w:p w14:paraId="5B1AE1FE" w14:textId="12DD4E6C" w:rsidR="10A6FDC0" w:rsidRDefault="2EE659FD" w:rsidP="6513DAF8">
            <w:pPr>
              <w:rPr>
                <w:sz w:val="16"/>
                <w:szCs w:val="16"/>
              </w:rPr>
            </w:pPr>
            <w:r w:rsidRPr="6513DAF8">
              <w:rPr>
                <w:sz w:val="16"/>
                <w:szCs w:val="16"/>
              </w:rPr>
              <w:t>Pre-Conditions</w:t>
            </w:r>
          </w:p>
        </w:tc>
        <w:tc>
          <w:tcPr>
            <w:tcW w:w="7650" w:type="dxa"/>
            <w:gridSpan w:val="12"/>
          </w:tcPr>
          <w:p w14:paraId="185C0558" w14:textId="0D83A1AF" w:rsidR="436482A1" w:rsidRDefault="34A21AAB" w:rsidP="6513DAF8">
            <w:pPr>
              <w:rPr>
                <w:sz w:val="16"/>
                <w:szCs w:val="16"/>
              </w:rPr>
            </w:pPr>
            <w:r w:rsidRPr="6513DAF8">
              <w:rPr>
                <w:sz w:val="16"/>
                <w:szCs w:val="16"/>
              </w:rPr>
              <w:t>User has accessed the site</w:t>
            </w:r>
          </w:p>
        </w:tc>
      </w:tr>
      <w:tr w:rsidR="10A6FDC0" w14:paraId="40EC1734" w14:textId="77777777" w:rsidTr="6513DAF8">
        <w:tc>
          <w:tcPr>
            <w:tcW w:w="1710" w:type="dxa"/>
            <w:gridSpan w:val="2"/>
            <w:shd w:val="clear" w:color="auto" w:fill="E7E6E6" w:themeFill="background2"/>
          </w:tcPr>
          <w:p w14:paraId="1645B08A" w14:textId="2D86962B" w:rsidR="10A6FDC0" w:rsidRDefault="2EE659FD" w:rsidP="6513DAF8">
            <w:pPr>
              <w:rPr>
                <w:sz w:val="16"/>
                <w:szCs w:val="16"/>
              </w:rPr>
            </w:pPr>
            <w:r w:rsidRPr="6513DAF8">
              <w:rPr>
                <w:sz w:val="16"/>
                <w:szCs w:val="16"/>
              </w:rPr>
              <w:t>Dependencies</w:t>
            </w:r>
          </w:p>
        </w:tc>
        <w:tc>
          <w:tcPr>
            <w:tcW w:w="7650" w:type="dxa"/>
            <w:gridSpan w:val="12"/>
          </w:tcPr>
          <w:p w14:paraId="331A251B" w14:textId="444D0B1E" w:rsidR="21EC8BCE" w:rsidRDefault="220DB237" w:rsidP="6513DAF8">
            <w:pPr>
              <w:rPr>
                <w:sz w:val="16"/>
                <w:szCs w:val="16"/>
              </w:rPr>
            </w:pPr>
            <w:r w:rsidRPr="6513DAF8">
              <w:rPr>
                <w:sz w:val="16"/>
                <w:szCs w:val="16"/>
              </w:rPr>
              <w:t>None</w:t>
            </w:r>
          </w:p>
        </w:tc>
      </w:tr>
      <w:tr w:rsidR="10A6FDC0" w14:paraId="40FD40BD" w14:textId="77777777" w:rsidTr="6513DAF8">
        <w:tc>
          <w:tcPr>
            <w:tcW w:w="780" w:type="dxa"/>
            <w:shd w:val="clear" w:color="auto" w:fill="E7E6E6" w:themeFill="background2"/>
          </w:tcPr>
          <w:p w14:paraId="0ED683F8" w14:textId="07E8ABAD" w:rsidR="10A6FDC0" w:rsidRDefault="2EE659FD" w:rsidP="6513DAF8">
            <w:pPr>
              <w:rPr>
                <w:sz w:val="16"/>
                <w:szCs w:val="16"/>
              </w:rPr>
            </w:pPr>
            <w:r w:rsidRPr="6513DAF8">
              <w:rPr>
                <w:sz w:val="16"/>
                <w:szCs w:val="16"/>
              </w:rPr>
              <w:t>Step #</w:t>
            </w:r>
          </w:p>
        </w:tc>
        <w:tc>
          <w:tcPr>
            <w:tcW w:w="1710" w:type="dxa"/>
            <w:gridSpan w:val="3"/>
            <w:shd w:val="clear" w:color="auto" w:fill="E7E6E6" w:themeFill="background2"/>
          </w:tcPr>
          <w:p w14:paraId="627C97C6" w14:textId="29C01CA3" w:rsidR="10A6FDC0" w:rsidRDefault="2EE659FD" w:rsidP="6513DAF8">
            <w:pPr>
              <w:rPr>
                <w:sz w:val="16"/>
                <w:szCs w:val="16"/>
              </w:rPr>
            </w:pPr>
            <w:r w:rsidRPr="6513DAF8">
              <w:rPr>
                <w:sz w:val="16"/>
                <w:szCs w:val="16"/>
              </w:rPr>
              <w:t>Test Desc</w:t>
            </w:r>
          </w:p>
        </w:tc>
        <w:tc>
          <w:tcPr>
            <w:tcW w:w="1275" w:type="dxa"/>
            <w:gridSpan w:val="2"/>
            <w:shd w:val="clear" w:color="auto" w:fill="E7E6E6" w:themeFill="background2"/>
          </w:tcPr>
          <w:p w14:paraId="771ACF7E" w14:textId="5A6EC4CE" w:rsidR="10A6FDC0" w:rsidRDefault="2EE659FD" w:rsidP="6513DAF8">
            <w:pPr>
              <w:rPr>
                <w:sz w:val="16"/>
                <w:szCs w:val="16"/>
              </w:rPr>
            </w:pPr>
            <w:r w:rsidRPr="6513DAF8">
              <w:rPr>
                <w:sz w:val="16"/>
                <w:szCs w:val="16"/>
              </w:rPr>
              <w:t>Test Data</w:t>
            </w:r>
          </w:p>
        </w:tc>
        <w:tc>
          <w:tcPr>
            <w:tcW w:w="1260" w:type="dxa"/>
            <w:gridSpan w:val="2"/>
            <w:shd w:val="clear" w:color="auto" w:fill="E7E6E6" w:themeFill="background2"/>
          </w:tcPr>
          <w:p w14:paraId="7397EA32" w14:textId="217C51F3" w:rsidR="10A6FDC0" w:rsidRDefault="2EE659FD" w:rsidP="6513DAF8">
            <w:pPr>
              <w:rPr>
                <w:sz w:val="16"/>
                <w:szCs w:val="16"/>
              </w:rPr>
            </w:pPr>
            <w:r w:rsidRPr="6513DAF8">
              <w:rPr>
                <w:sz w:val="16"/>
                <w:szCs w:val="16"/>
              </w:rPr>
              <w:t>Expected</w:t>
            </w:r>
          </w:p>
          <w:p w14:paraId="7D3EB29E" w14:textId="59314938" w:rsidR="10A6FDC0" w:rsidRDefault="2EE659FD" w:rsidP="6513DAF8">
            <w:pPr>
              <w:rPr>
                <w:sz w:val="16"/>
                <w:szCs w:val="16"/>
              </w:rPr>
            </w:pPr>
            <w:r w:rsidRPr="6513DAF8">
              <w:rPr>
                <w:sz w:val="16"/>
                <w:szCs w:val="16"/>
              </w:rPr>
              <w:t>Result</w:t>
            </w:r>
          </w:p>
        </w:tc>
        <w:tc>
          <w:tcPr>
            <w:tcW w:w="1185" w:type="dxa"/>
            <w:shd w:val="clear" w:color="auto" w:fill="E7E6E6" w:themeFill="background2"/>
          </w:tcPr>
          <w:p w14:paraId="0C81128C" w14:textId="4BAA3B96" w:rsidR="10A6FDC0" w:rsidRDefault="2EE659FD" w:rsidP="6513DAF8">
            <w:pPr>
              <w:rPr>
                <w:sz w:val="16"/>
                <w:szCs w:val="16"/>
              </w:rPr>
            </w:pPr>
            <w:r w:rsidRPr="6513DAF8">
              <w:rPr>
                <w:sz w:val="16"/>
                <w:szCs w:val="16"/>
              </w:rPr>
              <w:t>Actual Result</w:t>
            </w:r>
          </w:p>
        </w:tc>
        <w:tc>
          <w:tcPr>
            <w:tcW w:w="1065" w:type="dxa"/>
            <w:gridSpan w:val="2"/>
            <w:shd w:val="clear" w:color="auto" w:fill="E7E6E6" w:themeFill="background2"/>
          </w:tcPr>
          <w:p w14:paraId="4D559015" w14:textId="09008287" w:rsidR="10A6FDC0" w:rsidRDefault="2EE659FD" w:rsidP="6513DAF8">
            <w:pPr>
              <w:rPr>
                <w:sz w:val="16"/>
                <w:szCs w:val="16"/>
              </w:rPr>
            </w:pPr>
            <w:r w:rsidRPr="6513DAF8">
              <w:rPr>
                <w:sz w:val="16"/>
                <w:szCs w:val="16"/>
              </w:rPr>
              <w:t>Status</w:t>
            </w:r>
          </w:p>
        </w:tc>
        <w:tc>
          <w:tcPr>
            <w:tcW w:w="915" w:type="dxa"/>
            <w:shd w:val="clear" w:color="auto" w:fill="E7E6E6" w:themeFill="background2"/>
          </w:tcPr>
          <w:p w14:paraId="5AC396BC" w14:textId="6657815F" w:rsidR="10A6FDC0" w:rsidRDefault="2EE659FD" w:rsidP="6513DAF8">
            <w:pPr>
              <w:rPr>
                <w:sz w:val="16"/>
                <w:szCs w:val="16"/>
              </w:rPr>
            </w:pPr>
            <w:r w:rsidRPr="6513DAF8">
              <w:rPr>
                <w:sz w:val="16"/>
                <w:szCs w:val="16"/>
              </w:rPr>
              <w:t>Defect #</w:t>
            </w:r>
          </w:p>
        </w:tc>
        <w:tc>
          <w:tcPr>
            <w:tcW w:w="1170" w:type="dxa"/>
            <w:gridSpan w:val="2"/>
            <w:shd w:val="clear" w:color="auto" w:fill="E7E6E6" w:themeFill="background2"/>
          </w:tcPr>
          <w:p w14:paraId="2682D118" w14:textId="770B34A3" w:rsidR="10A6FDC0" w:rsidRDefault="2EE659FD" w:rsidP="6513DAF8">
            <w:pPr>
              <w:rPr>
                <w:sz w:val="16"/>
                <w:szCs w:val="16"/>
              </w:rPr>
            </w:pPr>
            <w:r w:rsidRPr="6513DAF8">
              <w:rPr>
                <w:sz w:val="16"/>
                <w:szCs w:val="16"/>
              </w:rPr>
              <w:t>Notes</w:t>
            </w:r>
          </w:p>
        </w:tc>
      </w:tr>
      <w:tr w:rsidR="10A6FDC0" w14:paraId="1A496C9A" w14:textId="77777777" w:rsidTr="6513DAF8">
        <w:tc>
          <w:tcPr>
            <w:tcW w:w="780" w:type="dxa"/>
          </w:tcPr>
          <w:p w14:paraId="5E7623BF" w14:textId="30DCA51F" w:rsidR="7876BB3C" w:rsidRDefault="406CA80D" w:rsidP="6513DAF8">
            <w:pPr>
              <w:rPr>
                <w:sz w:val="16"/>
                <w:szCs w:val="16"/>
              </w:rPr>
            </w:pPr>
            <w:r w:rsidRPr="6513DAF8">
              <w:rPr>
                <w:sz w:val="16"/>
                <w:szCs w:val="16"/>
              </w:rPr>
              <w:t>1</w:t>
            </w:r>
          </w:p>
        </w:tc>
        <w:tc>
          <w:tcPr>
            <w:tcW w:w="1710" w:type="dxa"/>
            <w:gridSpan w:val="3"/>
          </w:tcPr>
          <w:p w14:paraId="16686990" w14:textId="34FFCC34" w:rsidR="7876BB3C" w:rsidRDefault="406CA80D" w:rsidP="6513DAF8">
            <w:pPr>
              <w:rPr>
                <w:sz w:val="16"/>
                <w:szCs w:val="16"/>
              </w:rPr>
            </w:pPr>
            <w:r w:rsidRPr="6513DAF8">
              <w:rPr>
                <w:sz w:val="16"/>
                <w:szCs w:val="16"/>
              </w:rPr>
              <w:t>Click the register button.</w:t>
            </w:r>
          </w:p>
        </w:tc>
        <w:tc>
          <w:tcPr>
            <w:tcW w:w="1275" w:type="dxa"/>
            <w:gridSpan w:val="2"/>
          </w:tcPr>
          <w:p w14:paraId="109B5E19" w14:textId="267A1F8B" w:rsidR="7E5CCB7E" w:rsidRDefault="4824811D" w:rsidP="6513DAF8">
            <w:pPr>
              <w:rPr>
                <w:sz w:val="16"/>
                <w:szCs w:val="16"/>
              </w:rPr>
            </w:pPr>
            <w:r w:rsidRPr="6513DAF8">
              <w:rPr>
                <w:sz w:val="16"/>
                <w:szCs w:val="16"/>
              </w:rPr>
              <w:t>N/A</w:t>
            </w:r>
          </w:p>
        </w:tc>
        <w:tc>
          <w:tcPr>
            <w:tcW w:w="1260" w:type="dxa"/>
            <w:gridSpan w:val="2"/>
          </w:tcPr>
          <w:p w14:paraId="13E9768C" w14:textId="525B657B" w:rsidR="0E9D5643" w:rsidRDefault="313E5FB4" w:rsidP="6513DAF8">
            <w:pPr>
              <w:rPr>
                <w:sz w:val="16"/>
                <w:szCs w:val="16"/>
              </w:rPr>
            </w:pPr>
            <w:r w:rsidRPr="6513DAF8">
              <w:rPr>
                <w:sz w:val="16"/>
                <w:szCs w:val="16"/>
              </w:rPr>
              <w:t>Users</w:t>
            </w:r>
            <w:r w:rsidR="406CA80D" w:rsidRPr="6513DAF8">
              <w:rPr>
                <w:sz w:val="16"/>
                <w:szCs w:val="16"/>
              </w:rPr>
              <w:t xml:space="preserve"> can enter information.</w:t>
            </w:r>
          </w:p>
        </w:tc>
        <w:tc>
          <w:tcPr>
            <w:tcW w:w="1185" w:type="dxa"/>
          </w:tcPr>
          <w:p w14:paraId="2709ABF2" w14:textId="30575087" w:rsidR="645A05D2" w:rsidRDefault="698E5196" w:rsidP="6513DAF8">
            <w:pPr>
              <w:rPr>
                <w:sz w:val="16"/>
                <w:szCs w:val="16"/>
              </w:rPr>
            </w:pPr>
            <w:r w:rsidRPr="6513DAF8">
              <w:rPr>
                <w:sz w:val="16"/>
                <w:szCs w:val="16"/>
              </w:rPr>
              <w:t>The correct input boxes appeared</w:t>
            </w:r>
            <w:r w:rsidR="3003D466" w:rsidRPr="6513DAF8">
              <w:rPr>
                <w:sz w:val="16"/>
                <w:szCs w:val="16"/>
              </w:rPr>
              <w:t>.</w:t>
            </w:r>
          </w:p>
        </w:tc>
        <w:tc>
          <w:tcPr>
            <w:tcW w:w="1065" w:type="dxa"/>
            <w:gridSpan w:val="2"/>
          </w:tcPr>
          <w:p w14:paraId="07B5C89B" w14:textId="05871063" w:rsidR="645A05D2" w:rsidRDefault="698E5196" w:rsidP="6513DAF8">
            <w:pPr>
              <w:rPr>
                <w:sz w:val="16"/>
                <w:szCs w:val="16"/>
              </w:rPr>
            </w:pPr>
            <w:r w:rsidRPr="6513DAF8">
              <w:rPr>
                <w:sz w:val="16"/>
                <w:szCs w:val="16"/>
              </w:rPr>
              <w:t>Correct</w:t>
            </w:r>
          </w:p>
        </w:tc>
        <w:tc>
          <w:tcPr>
            <w:tcW w:w="915" w:type="dxa"/>
          </w:tcPr>
          <w:p w14:paraId="5CE7B2C5" w14:textId="5F58D08E" w:rsidR="645A05D2" w:rsidRDefault="698E5196" w:rsidP="6513DAF8">
            <w:pPr>
              <w:rPr>
                <w:sz w:val="16"/>
                <w:szCs w:val="16"/>
              </w:rPr>
            </w:pPr>
            <w:r w:rsidRPr="6513DAF8">
              <w:rPr>
                <w:sz w:val="16"/>
                <w:szCs w:val="16"/>
              </w:rPr>
              <w:t>N/A</w:t>
            </w:r>
          </w:p>
        </w:tc>
        <w:tc>
          <w:tcPr>
            <w:tcW w:w="1170" w:type="dxa"/>
            <w:gridSpan w:val="2"/>
          </w:tcPr>
          <w:p w14:paraId="0BBCBF1D" w14:textId="506D5B56" w:rsidR="645A05D2" w:rsidRDefault="698E5196" w:rsidP="6513DAF8">
            <w:pPr>
              <w:rPr>
                <w:sz w:val="16"/>
                <w:szCs w:val="16"/>
              </w:rPr>
            </w:pPr>
            <w:r w:rsidRPr="6513DAF8">
              <w:rPr>
                <w:sz w:val="16"/>
                <w:szCs w:val="16"/>
              </w:rPr>
              <w:t>Working as intended.</w:t>
            </w:r>
          </w:p>
        </w:tc>
      </w:tr>
      <w:tr w:rsidR="10A6FDC0" w14:paraId="78B346D9" w14:textId="77777777" w:rsidTr="6513DAF8">
        <w:tc>
          <w:tcPr>
            <w:tcW w:w="780" w:type="dxa"/>
          </w:tcPr>
          <w:p w14:paraId="1429C17C" w14:textId="234DC115" w:rsidR="7876BB3C" w:rsidRDefault="406CA80D" w:rsidP="6513DAF8">
            <w:pPr>
              <w:rPr>
                <w:sz w:val="16"/>
                <w:szCs w:val="16"/>
              </w:rPr>
            </w:pPr>
            <w:r w:rsidRPr="6513DAF8">
              <w:rPr>
                <w:sz w:val="16"/>
                <w:szCs w:val="16"/>
              </w:rPr>
              <w:t>2</w:t>
            </w:r>
          </w:p>
        </w:tc>
        <w:tc>
          <w:tcPr>
            <w:tcW w:w="1710" w:type="dxa"/>
            <w:gridSpan w:val="3"/>
          </w:tcPr>
          <w:p w14:paraId="04586FBC" w14:textId="564A0C41" w:rsidR="7876BB3C" w:rsidRDefault="406CA80D" w:rsidP="6513DAF8">
            <w:pPr>
              <w:rPr>
                <w:sz w:val="16"/>
                <w:szCs w:val="16"/>
              </w:rPr>
            </w:pPr>
            <w:r w:rsidRPr="6513DAF8">
              <w:rPr>
                <w:sz w:val="16"/>
                <w:szCs w:val="16"/>
              </w:rPr>
              <w:t>Enter name, mailing address, phone #, email address, and financial information.</w:t>
            </w:r>
          </w:p>
        </w:tc>
        <w:tc>
          <w:tcPr>
            <w:tcW w:w="1275" w:type="dxa"/>
            <w:gridSpan w:val="2"/>
          </w:tcPr>
          <w:p w14:paraId="12C7D574" w14:textId="7A59282A" w:rsidR="1A7A2F83" w:rsidRDefault="42B62EEC" w:rsidP="6513DAF8">
            <w:pPr>
              <w:rPr>
                <w:sz w:val="16"/>
                <w:szCs w:val="16"/>
              </w:rPr>
            </w:pPr>
            <w:r w:rsidRPr="6513DAF8">
              <w:rPr>
                <w:sz w:val="16"/>
                <w:szCs w:val="16"/>
              </w:rPr>
              <w:t>“Valid Account information”</w:t>
            </w:r>
          </w:p>
        </w:tc>
        <w:tc>
          <w:tcPr>
            <w:tcW w:w="1260" w:type="dxa"/>
            <w:gridSpan w:val="2"/>
          </w:tcPr>
          <w:p w14:paraId="1EFA601F" w14:textId="5461FA01" w:rsidR="10A6FDC0" w:rsidRDefault="10A6FDC0" w:rsidP="6513DAF8">
            <w:pPr>
              <w:rPr>
                <w:sz w:val="16"/>
                <w:szCs w:val="16"/>
              </w:rPr>
            </w:pPr>
          </w:p>
        </w:tc>
        <w:tc>
          <w:tcPr>
            <w:tcW w:w="1185" w:type="dxa"/>
          </w:tcPr>
          <w:p w14:paraId="042359CB" w14:textId="44B23AE9" w:rsidR="729802FA" w:rsidRDefault="7D4B8922" w:rsidP="6513DAF8">
            <w:pPr>
              <w:rPr>
                <w:sz w:val="16"/>
                <w:szCs w:val="16"/>
              </w:rPr>
            </w:pPr>
            <w:r w:rsidRPr="6513DAF8">
              <w:rPr>
                <w:sz w:val="16"/>
                <w:szCs w:val="16"/>
              </w:rPr>
              <w:t>User was able to enter valid account information.</w:t>
            </w:r>
          </w:p>
        </w:tc>
        <w:tc>
          <w:tcPr>
            <w:tcW w:w="1065" w:type="dxa"/>
            <w:gridSpan w:val="2"/>
          </w:tcPr>
          <w:p w14:paraId="3EECC8DB" w14:textId="5E7DD495" w:rsidR="13C9C284" w:rsidRDefault="5B7D9E8C" w:rsidP="6513DAF8">
            <w:pPr>
              <w:rPr>
                <w:sz w:val="16"/>
                <w:szCs w:val="16"/>
              </w:rPr>
            </w:pPr>
            <w:r w:rsidRPr="6513DAF8">
              <w:rPr>
                <w:sz w:val="16"/>
                <w:szCs w:val="16"/>
              </w:rPr>
              <w:t>Correct</w:t>
            </w:r>
          </w:p>
        </w:tc>
        <w:tc>
          <w:tcPr>
            <w:tcW w:w="915" w:type="dxa"/>
          </w:tcPr>
          <w:p w14:paraId="14FB5618" w14:textId="21905AEA" w:rsidR="13C9C284" w:rsidRDefault="5B7D9E8C" w:rsidP="6513DAF8">
            <w:pPr>
              <w:rPr>
                <w:sz w:val="16"/>
                <w:szCs w:val="16"/>
              </w:rPr>
            </w:pPr>
            <w:r w:rsidRPr="6513DAF8">
              <w:rPr>
                <w:sz w:val="16"/>
                <w:szCs w:val="16"/>
              </w:rPr>
              <w:t>N/A</w:t>
            </w:r>
          </w:p>
        </w:tc>
        <w:tc>
          <w:tcPr>
            <w:tcW w:w="1170" w:type="dxa"/>
            <w:gridSpan w:val="2"/>
          </w:tcPr>
          <w:p w14:paraId="5EC7DE28" w14:textId="46DA553C" w:rsidR="13C9C284" w:rsidRDefault="5B7D9E8C" w:rsidP="6513DAF8">
            <w:pPr>
              <w:rPr>
                <w:sz w:val="16"/>
                <w:szCs w:val="16"/>
              </w:rPr>
            </w:pPr>
            <w:r w:rsidRPr="6513DAF8">
              <w:rPr>
                <w:sz w:val="16"/>
                <w:szCs w:val="16"/>
              </w:rPr>
              <w:t>Working as intended.</w:t>
            </w:r>
          </w:p>
        </w:tc>
      </w:tr>
      <w:tr w:rsidR="10A6FDC0" w14:paraId="2162240E" w14:textId="77777777" w:rsidTr="6513DAF8">
        <w:tc>
          <w:tcPr>
            <w:tcW w:w="780" w:type="dxa"/>
          </w:tcPr>
          <w:p w14:paraId="5F0AE1BC" w14:textId="746EC4A3" w:rsidR="22FEEB04" w:rsidRDefault="7B8F09F6" w:rsidP="6513DAF8">
            <w:pPr>
              <w:rPr>
                <w:sz w:val="16"/>
                <w:szCs w:val="16"/>
              </w:rPr>
            </w:pPr>
            <w:r w:rsidRPr="6513DAF8">
              <w:rPr>
                <w:sz w:val="16"/>
                <w:szCs w:val="16"/>
              </w:rPr>
              <w:t>3</w:t>
            </w:r>
          </w:p>
        </w:tc>
        <w:tc>
          <w:tcPr>
            <w:tcW w:w="1710" w:type="dxa"/>
            <w:gridSpan w:val="3"/>
          </w:tcPr>
          <w:p w14:paraId="44A6D767" w14:textId="37E925FB" w:rsidR="22FEEB04" w:rsidRDefault="7B8F09F6" w:rsidP="6513DAF8">
            <w:pPr>
              <w:rPr>
                <w:sz w:val="16"/>
                <w:szCs w:val="16"/>
              </w:rPr>
            </w:pPr>
            <w:r w:rsidRPr="6513DAF8">
              <w:rPr>
                <w:sz w:val="16"/>
                <w:szCs w:val="16"/>
              </w:rPr>
              <w:t>Click submit</w:t>
            </w:r>
          </w:p>
        </w:tc>
        <w:tc>
          <w:tcPr>
            <w:tcW w:w="1275" w:type="dxa"/>
            <w:gridSpan w:val="2"/>
          </w:tcPr>
          <w:p w14:paraId="7E71B738" w14:textId="5A16C6B3" w:rsidR="3493714A" w:rsidRDefault="6D98E99D" w:rsidP="6513DAF8">
            <w:pPr>
              <w:rPr>
                <w:sz w:val="16"/>
                <w:szCs w:val="16"/>
              </w:rPr>
            </w:pPr>
            <w:r w:rsidRPr="6513DAF8">
              <w:rPr>
                <w:sz w:val="16"/>
                <w:szCs w:val="16"/>
              </w:rPr>
              <w:t>N/A</w:t>
            </w:r>
          </w:p>
        </w:tc>
        <w:tc>
          <w:tcPr>
            <w:tcW w:w="1260" w:type="dxa"/>
            <w:gridSpan w:val="2"/>
          </w:tcPr>
          <w:p w14:paraId="0F8C673E" w14:textId="68ECB2FD" w:rsidR="3493714A" w:rsidRDefault="6D98E99D" w:rsidP="6513DAF8">
            <w:pPr>
              <w:rPr>
                <w:sz w:val="16"/>
                <w:szCs w:val="16"/>
              </w:rPr>
            </w:pPr>
            <w:r w:rsidRPr="6513DAF8">
              <w:rPr>
                <w:sz w:val="16"/>
                <w:szCs w:val="16"/>
              </w:rPr>
              <w:t>Account is registered.</w:t>
            </w:r>
          </w:p>
        </w:tc>
        <w:tc>
          <w:tcPr>
            <w:tcW w:w="1185" w:type="dxa"/>
          </w:tcPr>
          <w:p w14:paraId="6E507A25" w14:textId="03E94CBC" w:rsidR="3493714A" w:rsidRDefault="6D98E99D" w:rsidP="6513DAF8">
            <w:pPr>
              <w:rPr>
                <w:sz w:val="16"/>
                <w:szCs w:val="16"/>
              </w:rPr>
            </w:pPr>
            <w:r w:rsidRPr="6513DAF8">
              <w:rPr>
                <w:sz w:val="16"/>
                <w:szCs w:val="16"/>
              </w:rPr>
              <w:t>The account was registered</w:t>
            </w:r>
          </w:p>
        </w:tc>
        <w:tc>
          <w:tcPr>
            <w:tcW w:w="1065" w:type="dxa"/>
            <w:gridSpan w:val="2"/>
          </w:tcPr>
          <w:p w14:paraId="4B42CAA3" w14:textId="61780DD7" w:rsidR="7D7A4854" w:rsidRDefault="1D7E3DAB" w:rsidP="6513DAF8">
            <w:pPr>
              <w:rPr>
                <w:sz w:val="16"/>
                <w:szCs w:val="16"/>
              </w:rPr>
            </w:pPr>
            <w:r w:rsidRPr="6513DAF8">
              <w:rPr>
                <w:sz w:val="16"/>
                <w:szCs w:val="16"/>
              </w:rPr>
              <w:t xml:space="preserve">Correct </w:t>
            </w:r>
          </w:p>
        </w:tc>
        <w:tc>
          <w:tcPr>
            <w:tcW w:w="915" w:type="dxa"/>
          </w:tcPr>
          <w:p w14:paraId="2151A424" w14:textId="7C901FE6" w:rsidR="7D7A4854" w:rsidRDefault="1D7E3DAB" w:rsidP="6513DAF8">
            <w:pPr>
              <w:rPr>
                <w:sz w:val="16"/>
                <w:szCs w:val="16"/>
              </w:rPr>
            </w:pPr>
            <w:r w:rsidRPr="6513DAF8">
              <w:rPr>
                <w:sz w:val="16"/>
                <w:szCs w:val="16"/>
              </w:rPr>
              <w:t>N/A</w:t>
            </w:r>
          </w:p>
        </w:tc>
        <w:tc>
          <w:tcPr>
            <w:tcW w:w="1170" w:type="dxa"/>
            <w:gridSpan w:val="2"/>
          </w:tcPr>
          <w:p w14:paraId="7C329D1E" w14:textId="2C67B6DD" w:rsidR="7D7A4854" w:rsidRDefault="1D7E3DAB" w:rsidP="6513DAF8">
            <w:pPr>
              <w:rPr>
                <w:sz w:val="16"/>
                <w:szCs w:val="16"/>
              </w:rPr>
            </w:pPr>
            <w:r w:rsidRPr="6513DAF8">
              <w:rPr>
                <w:sz w:val="16"/>
                <w:szCs w:val="16"/>
              </w:rPr>
              <w:t>Working as intended.</w:t>
            </w:r>
          </w:p>
        </w:tc>
      </w:tr>
    </w:tbl>
    <w:p w14:paraId="5101EC08" w14:textId="5654C407" w:rsidR="10A6FDC0" w:rsidRDefault="10A6FDC0" w:rsidP="6513DAF8">
      <w:pPr>
        <w:rPr>
          <w:sz w:val="18"/>
          <w:szCs w:val="18"/>
        </w:rPr>
      </w:pPr>
    </w:p>
    <w:tbl>
      <w:tblPr>
        <w:tblStyle w:val="TableGrid"/>
        <w:tblW w:w="9360" w:type="dxa"/>
        <w:tblLayout w:type="fixed"/>
        <w:tblLook w:val="06A0" w:firstRow="1" w:lastRow="0" w:firstColumn="1" w:lastColumn="0" w:noHBand="1" w:noVBand="1"/>
      </w:tblPr>
      <w:tblGrid>
        <w:gridCol w:w="1170"/>
        <w:gridCol w:w="540"/>
        <w:gridCol w:w="15"/>
        <w:gridCol w:w="615"/>
        <w:gridCol w:w="780"/>
        <w:gridCol w:w="390"/>
        <w:gridCol w:w="1170"/>
        <w:gridCol w:w="1170"/>
        <w:gridCol w:w="810"/>
        <w:gridCol w:w="360"/>
        <w:gridCol w:w="780"/>
        <w:gridCol w:w="390"/>
        <w:gridCol w:w="1170"/>
      </w:tblGrid>
      <w:tr w:rsidR="10A6FDC0" w14:paraId="424B880D" w14:textId="77777777" w:rsidTr="6513DAF8">
        <w:tc>
          <w:tcPr>
            <w:tcW w:w="1725" w:type="dxa"/>
            <w:gridSpan w:val="3"/>
            <w:shd w:val="clear" w:color="auto" w:fill="E7E6E6" w:themeFill="background2"/>
          </w:tcPr>
          <w:p w14:paraId="3F0BDA41" w14:textId="58C46062" w:rsidR="10A6FDC0" w:rsidRDefault="2EE659FD" w:rsidP="6513DAF8">
            <w:pPr>
              <w:rPr>
                <w:sz w:val="16"/>
                <w:szCs w:val="16"/>
              </w:rPr>
            </w:pPr>
            <w:r w:rsidRPr="6513DAF8">
              <w:rPr>
                <w:sz w:val="16"/>
                <w:szCs w:val="16"/>
              </w:rPr>
              <w:t>Project Name</w:t>
            </w:r>
          </w:p>
        </w:tc>
        <w:tc>
          <w:tcPr>
            <w:tcW w:w="1395" w:type="dxa"/>
            <w:gridSpan w:val="2"/>
          </w:tcPr>
          <w:p w14:paraId="2DDF3107" w14:textId="4AF8763F" w:rsidR="088C74E3" w:rsidRDefault="42B11CD4" w:rsidP="6513DAF8">
            <w:pPr>
              <w:rPr>
                <w:rFonts w:eastAsiaTheme="minorEastAsia"/>
                <w:sz w:val="16"/>
                <w:szCs w:val="16"/>
              </w:rPr>
            </w:pPr>
            <w:r w:rsidRPr="6513DAF8">
              <w:rPr>
                <w:rFonts w:eastAsiaTheme="minorEastAsia"/>
                <w:sz w:val="16"/>
                <w:szCs w:val="16"/>
              </w:rPr>
              <w:t>Foreign Currency Buying V1.0</w:t>
            </w:r>
          </w:p>
        </w:tc>
        <w:tc>
          <w:tcPr>
            <w:tcW w:w="1560" w:type="dxa"/>
            <w:gridSpan w:val="2"/>
            <w:shd w:val="clear" w:color="auto" w:fill="E7E6E6" w:themeFill="background2"/>
          </w:tcPr>
          <w:p w14:paraId="2F46920B" w14:textId="32B8B022" w:rsidR="10A6FDC0" w:rsidRDefault="2EE659FD" w:rsidP="6513DAF8">
            <w:pPr>
              <w:rPr>
                <w:sz w:val="16"/>
                <w:szCs w:val="16"/>
              </w:rPr>
            </w:pPr>
            <w:r w:rsidRPr="6513DAF8">
              <w:rPr>
                <w:sz w:val="16"/>
                <w:szCs w:val="16"/>
              </w:rPr>
              <w:t>Test Case ID</w:t>
            </w:r>
          </w:p>
        </w:tc>
        <w:tc>
          <w:tcPr>
            <w:tcW w:w="1980" w:type="dxa"/>
            <w:gridSpan w:val="2"/>
          </w:tcPr>
          <w:p w14:paraId="745DD71D" w14:textId="29B46FBC" w:rsidR="3173F930" w:rsidRDefault="2950C4C0" w:rsidP="6513DAF8">
            <w:pPr>
              <w:rPr>
                <w:sz w:val="16"/>
                <w:szCs w:val="16"/>
              </w:rPr>
            </w:pPr>
            <w:r w:rsidRPr="6513DAF8">
              <w:rPr>
                <w:sz w:val="16"/>
                <w:szCs w:val="16"/>
              </w:rPr>
              <w:t>02</w:t>
            </w:r>
          </w:p>
        </w:tc>
        <w:tc>
          <w:tcPr>
            <w:tcW w:w="1140" w:type="dxa"/>
            <w:gridSpan w:val="2"/>
            <w:shd w:val="clear" w:color="auto" w:fill="E7E6E6" w:themeFill="background2"/>
          </w:tcPr>
          <w:p w14:paraId="2E1B69C5" w14:textId="48011A5D" w:rsidR="10A6FDC0" w:rsidRDefault="2EE659FD" w:rsidP="6513DAF8">
            <w:pPr>
              <w:rPr>
                <w:sz w:val="16"/>
                <w:szCs w:val="16"/>
              </w:rPr>
            </w:pPr>
            <w:r w:rsidRPr="6513DAF8">
              <w:rPr>
                <w:sz w:val="16"/>
                <w:szCs w:val="16"/>
              </w:rPr>
              <w:t>Designed By</w:t>
            </w:r>
          </w:p>
        </w:tc>
        <w:tc>
          <w:tcPr>
            <w:tcW w:w="1560" w:type="dxa"/>
            <w:gridSpan w:val="2"/>
          </w:tcPr>
          <w:p w14:paraId="391E60EA" w14:textId="29B08FCC" w:rsidR="0D28A018" w:rsidRDefault="13570130" w:rsidP="6513DAF8">
            <w:pPr>
              <w:rPr>
                <w:sz w:val="16"/>
                <w:szCs w:val="16"/>
              </w:rPr>
            </w:pPr>
            <w:r w:rsidRPr="6513DAF8">
              <w:rPr>
                <w:sz w:val="16"/>
                <w:szCs w:val="16"/>
              </w:rPr>
              <w:t>Test Team</w:t>
            </w:r>
          </w:p>
        </w:tc>
      </w:tr>
      <w:tr w:rsidR="10A6FDC0" w14:paraId="7DC22F35" w14:textId="77777777" w:rsidTr="6513DAF8">
        <w:tc>
          <w:tcPr>
            <w:tcW w:w="1725" w:type="dxa"/>
            <w:gridSpan w:val="3"/>
            <w:shd w:val="clear" w:color="auto" w:fill="E7E6E6" w:themeFill="background2"/>
          </w:tcPr>
          <w:p w14:paraId="65008C12" w14:textId="640BE0DA" w:rsidR="10A6FDC0" w:rsidRDefault="2EE659FD" w:rsidP="6513DAF8">
            <w:pPr>
              <w:rPr>
                <w:sz w:val="16"/>
                <w:szCs w:val="16"/>
              </w:rPr>
            </w:pPr>
            <w:r w:rsidRPr="6513DAF8">
              <w:rPr>
                <w:sz w:val="16"/>
                <w:szCs w:val="16"/>
              </w:rPr>
              <w:t>Module Name</w:t>
            </w:r>
          </w:p>
        </w:tc>
        <w:tc>
          <w:tcPr>
            <w:tcW w:w="1395" w:type="dxa"/>
            <w:gridSpan w:val="2"/>
          </w:tcPr>
          <w:p w14:paraId="79548CB2" w14:textId="6C1487C9" w:rsidR="71EEAE48" w:rsidRDefault="256A3E45" w:rsidP="6513DAF8">
            <w:pPr>
              <w:rPr>
                <w:sz w:val="16"/>
                <w:szCs w:val="16"/>
              </w:rPr>
            </w:pPr>
            <w:r w:rsidRPr="6513DAF8">
              <w:rPr>
                <w:sz w:val="16"/>
                <w:szCs w:val="16"/>
              </w:rPr>
              <w:t>User module</w:t>
            </w:r>
          </w:p>
        </w:tc>
        <w:tc>
          <w:tcPr>
            <w:tcW w:w="1560" w:type="dxa"/>
            <w:gridSpan w:val="2"/>
            <w:shd w:val="clear" w:color="auto" w:fill="E7E6E6" w:themeFill="background2"/>
          </w:tcPr>
          <w:p w14:paraId="13C83728" w14:textId="5A7BCD15" w:rsidR="10A6FDC0" w:rsidRDefault="2EE659FD" w:rsidP="6513DAF8">
            <w:pPr>
              <w:rPr>
                <w:sz w:val="16"/>
                <w:szCs w:val="16"/>
              </w:rPr>
            </w:pPr>
            <w:r w:rsidRPr="6513DAF8">
              <w:rPr>
                <w:sz w:val="16"/>
                <w:szCs w:val="16"/>
              </w:rPr>
              <w:t>Test Priority</w:t>
            </w:r>
          </w:p>
        </w:tc>
        <w:tc>
          <w:tcPr>
            <w:tcW w:w="1980" w:type="dxa"/>
            <w:gridSpan w:val="2"/>
          </w:tcPr>
          <w:p w14:paraId="4C2AD30A" w14:textId="03EA6F8A" w:rsidR="16DBD0D0" w:rsidRDefault="50374A99" w:rsidP="6513DAF8">
            <w:pPr>
              <w:rPr>
                <w:sz w:val="16"/>
                <w:szCs w:val="16"/>
              </w:rPr>
            </w:pPr>
            <w:r w:rsidRPr="6513DAF8">
              <w:rPr>
                <w:sz w:val="16"/>
                <w:szCs w:val="16"/>
              </w:rPr>
              <w:t>High</w:t>
            </w:r>
          </w:p>
        </w:tc>
        <w:tc>
          <w:tcPr>
            <w:tcW w:w="1140" w:type="dxa"/>
            <w:gridSpan w:val="2"/>
            <w:shd w:val="clear" w:color="auto" w:fill="E7E6E6" w:themeFill="background2"/>
          </w:tcPr>
          <w:p w14:paraId="04346ACF" w14:textId="74955D02" w:rsidR="10A6FDC0" w:rsidRDefault="2EE659FD" w:rsidP="6513DAF8">
            <w:pPr>
              <w:rPr>
                <w:sz w:val="16"/>
                <w:szCs w:val="16"/>
              </w:rPr>
            </w:pPr>
            <w:r w:rsidRPr="6513DAF8">
              <w:rPr>
                <w:sz w:val="16"/>
                <w:szCs w:val="16"/>
              </w:rPr>
              <w:t>Design Date</w:t>
            </w:r>
          </w:p>
        </w:tc>
        <w:tc>
          <w:tcPr>
            <w:tcW w:w="1560" w:type="dxa"/>
            <w:gridSpan w:val="2"/>
          </w:tcPr>
          <w:p w14:paraId="1406A4F2" w14:textId="752F462E" w:rsidR="764A1C8D" w:rsidRDefault="360AFDE9" w:rsidP="6513DAF8">
            <w:pPr>
              <w:rPr>
                <w:sz w:val="16"/>
                <w:szCs w:val="16"/>
              </w:rPr>
            </w:pPr>
            <w:r w:rsidRPr="6513DAF8">
              <w:rPr>
                <w:sz w:val="16"/>
                <w:szCs w:val="16"/>
              </w:rPr>
              <w:t>11/29/2021</w:t>
            </w:r>
          </w:p>
        </w:tc>
      </w:tr>
      <w:tr w:rsidR="10A6FDC0" w14:paraId="153BB149" w14:textId="77777777" w:rsidTr="6513DAF8">
        <w:tc>
          <w:tcPr>
            <w:tcW w:w="1725" w:type="dxa"/>
            <w:gridSpan w:val="3"/>
            <w:shd w:val="clear" w:color="auto" w:fill="E7E6E6" w:themeFill="background2"/>
          </w:tcPr>
          <w:p w14:paraId="76E6FE65" w14:textId="2994E6E1" w:rsidR="10A6FDC0" w:rsidRDefault="2EE659FD" w:rsidP="6513DAF8">
            <w:pPr>
              <w:rPr>
                <w:sz w:val="16"/>
                <w:szCs w:val="16"/>
              </w:rPr>
            </w:pPr>
            <w:r w:rsidRPr="6513DAF8">
              <w:rPr>
                <w:sz w:val="16"/>
                <w:szCs w:val="16"/>
              </w:rPr>
              <w:t>Release Version</w:t>
            </w:r>
          </w:p>
        </w:tc>
        <w:tc>
          <w:tcPr>
            <w:tcW w:w="1395" w:type="dxa"/>
            <w:gridSpan w:val="2"/>
          </w:tcPr>
          <w:p w14:paraId="1DA41196" w14:textId="49A1B6A8" w:rsidR="0EAE3B7A" w:rsidRDefault="5BD16515" w:rsidP="6513DAF8">
            <w:pPr>
              <w:rPr>
                <w:sz w:val="16"/>
                <w:szCs w:val="16"/>
              </w:rPr>
            </w:pPr>
            <w:r w:rsidRPr="6513DAF8">
              <w:rPr>
                <w:sz w:val="16"/>
                <w:szCs w:val="16"/>
              </w:rPr>
              <w:t>1.0</w:t>
            </w:r>
          </w:p>
        </w:tc>
        <w:tc>
          <w:tcPr>
            <w:tcW w:w="1560" w:type="dxa"/>
            <w:gridSpan w:val="2"/>
            <w:shd w:val="clear" w:color="auto" w:fill="E7E6E6" w:themeFill="background2"/>
          </w:tcPr>
          <w:p w14:paraId="3D0E41B9" w14:textId="6E9C43BB" w:rsidR="10A6FDC0" w:rsidRDefault="2EE659FD" w:rsidP="6513DAF8">
            <w:pPr>
              <w:rPr>
                <w:sz w:val="16"/>
                <w:szCs w:val="16"/>
              </w:rPr>
            </w:pPr>
            <w:r w:rsidRPr="6513DAF8">
              <w:rPr>
                <w:sz w:val="16"/>
                <w:szCs w:val="16"/>
              </w:rPr>
              <w:t>Test Title</w:t>
            </w:r>
          </w:p>
        </w:tc>
        <w:tc>
          <w:tcPr>
            <w:tcW w:w="1980" w:type="dxa"/>
            <w:gridSpan w:val="2"/>
          </w:tcPr>
          <w:p w14:paraId="7507EE48" w14:textId="3D8B3994" w:rsidR="16022433" w:rsidRDefault="7A8BDAA2" w:rsidP="6513DAF8">
            <w:pPr>
              <w:rPr>
                <w:sz w:val="16"/>
                <w:szCs w:val="16"/>
              </w:rPr>
            </w:pPr>
            <w:r w:rsidRPr="6513DAF8">
              <w:rPr>
                <w:sz w:val="16"/>
                <w:szCs w:val="16"/>
              </w:rPr>
              <w:t>User log-in: Website</w:t>
            </w:r>
          </w:p>
        </w:tc>
        <w:tc>
          <w:tcPr>
            <w:tcW w:w="1140" w:type="dxa"/>
            <w:gridSpan w:val="2"/>
            <w:shd w:val="clear" w:color="auto" w:fill="E7E6E6" w:themeFill="background2"/>
          </w:tcPr>
          <w:p w14:paraId="75F81AAF" w14:textId="6EC35F35" w:rsidR="10A6FDC0" w:rsidRDefault="2EE659FD" w:rsidP="6513DAF8">
            <w:pPr>
              <w:rPr>
                <w:sz w:val="16"/>
                <w:szCs w:val="16"/>
              </w:rPr>
            </w:pPr>
            <w:r w:rsidRPr="6513DAF8">
              <w:rPr>
                <w:sz w:val="16"/>
                <w:szCs w:val="16"/>
              </w:rPr>
              <w:t>Executed By</w:t>
            </w:r>
          </w:p>
        </w:tc>
        <w:tc>
          <w:tcPr>
            <w:tcW w:w="1560" w:type="dxa"/>
            <w:gridSpan w:val="2"/>
          </w:tcPr>
          <w:p w14:paraId="18FCC87C" w14:textId="1C053F72" w:rsidR="45A50E7C" w:rsidRDefault="5C1292B7" w:rsidP="6513DAF8">
            <w:pPr>
              <w:rPr>
                <w:sz w:val="16"/>
                <w:szCs w:val="16"/>
              </w:rPr>
            </w:pPr>
            <w:r w:rsidRPr="6513DAF8">
              <w:rPr>
                <w:sz w:val="16"/>
                <w:szCs w:val="16"/>
              </w:rPr>
              <w:t>Test Team</w:t>
            </w:r>
          </w:p>
        </w:tc>
      </w:tr>
      <w:tr w:rsidR="10A6FDC0" w14:paraId="4AC377C4" w14:textId="77777777" w:rsidTr="6513DAF8">
        <w:tc>
          <w:tcPr>
            <w:tcW w:w="1725" w:type="dxa"/>
            <w:gridSpan w:val="3"/>
            <w:shd w:val="clear" w:color="auto" w:fill="E7E6E6" w:themeFill="background2"/>
          </w:tcPr>
          <w:p w14:paraId="61F9D810" w14:textId="15CA15B8" w:rsidR="10A6FDC0" w:rsidRDefault="2EE659FD" w:rsidP="6513DAF8">
            <w:pPr>
              <w:rPr>
                <w:sz w:val="16"/>
                <w:szCs w:val="16"/>
              </w:rPr>
            </w:pPr>
            <w:r w:rsidRPr="6513DAF8">
              <w:rPr>
                <w:sz w:val="16"/>
                <w:szCs w:val="16"/>
              </w:rPr>
              <w:t>Project Lead</w:t>
            </w:r>
          </w:p>
        </w:tc>
        <w:tc>
          <w:tcPr>
            <w:tcW w:w="1395" w:type="dxa"/>
            <w:gridSpan w:val="2"/>
          </w:tcPr>
          <w:p w14:paraId="333A83D1" w14:textId="54C2DA8C" w:rsidR="062A1F9D" w:rsidRDefault="7CB065A3" w:rsidP="6513DAF8">
            <w:pPr>
              <w:rPr>
                <w:sz w:val="16"/>
                <w:szCs w:val="16"/>
              </w:rPr>
            </w:pPr>
            <w:r w:rsidRPr="6513DAF8">
              <w:rPr>
                <w:sz w:val="16"/>
                <w:szCs w:val="16"/>
              </w:rPr>
              <w:t>Project Lead</w:t>
            </w:r>
          </w:p>
        </w:tc>
        <w:tc>
          <w:tcPr>
            <w:tcW w:w="1560" w:type="dxa"/>
            <w:gridSpan w:val="2"/>
            <w:shd w:val="clear" w:color="auto" w:fill="E7E6E6" w:themeFill="background2"/>
          </w:tcPr>
          <w:p w14:paraId="563E6517" w14:textId="20600E68" w:rsidR="10A6FDC0" w:rsidRDefault="2EE659FD" w:rsidP="6513DAF8">
            <w:pPr>
              <w:rPr>
                <w:sz w:val="16"/>
                <w:szCs w:val="16"/>
              </w:rPr>
            </w:pPr>
            <w:r w:rsidRPr="6513DAF8">
              <w:rPr>
                <w:sz w:val="16"/>
                <w:szCs w:val="16"/>
              </w:rPr>
              <w:t>Test Description</w:t>
            </w:r>
          </w:p>
        </w:tc>
        <w:tc>
          <w:tcPr>
            <w:tcW w:w="1980" w:type="dxa"/>
            <w:gridSpan w:val="2"/>
          </w:tcPr>
          <w:p w14:paraId="245C6757" w14:textId="49E00E91" w:rsidR="20E7F050" w:rsidRDefault="793113F7" w:rsidP="6513DAF8">
            <w:pPr>
              <w:rPr>
                <w:sz w:val="16"/>
                <w:szCs w:val="16"/>
              </w:rPr>
            </w:pPr>
            <w:r w:rsidRPr="6513DAF8">
              <w:rPr>
                <w:sz w:val="16"/>
                <w:szCs w:val="16"/>
              </w:rPr>
              <w:t>Given that a user has registered, then the user should be able to log in to the website. The website shall ask the user if they wish to be remembered on the log in device so that in the future the user shall be logged in automatically.</w:t>
            </w:r>
          </w:p>
        </w:tc>
        <w:tc>
          <w:tcPr>
            <w:tcW w:w="1140" w:type="dxa"/>
            <w:gridSpan w:val="2"/>
            <w:shd w:val="clear" w:color="auto" w:fill="E7E6E6" w:themeFill="background2"/>
          </w:tcPr>
          <w:p w14:paraId="3974797C" w14:textId="14280B4D" w:rsidR="10A6FDC0" w:rsidRDefault="2EE659FD" w:rsidP="6513DAF8">
            <w:pPr>
              <w:rPr>
                <w:sz w:val="16"/>
                <w:szCs w:val="16"/>
              </w:rPr>
            </w:pPr>
            <w:r w:rsidRPr="6513DAF8">
              <w:rPr>
                <w:sz w:val="16"/>
                <w:szCs w:val="16"/>
              </w:rPr>
              <w:t>Execution Date</w:t>
            </w:r>
          </w:p>
        </w:tc>
        <w:tc>
          <w:tcPr>
            <w:tcW w:w="1560" w:type="dxa"/>
            <w:gridSpan w:val="2"/>
          </w:tcPr>
          <w:p w14:paraId="5CC9807A" w14:textId="67011A73" w:rsidR="22AB3B2B" w:rsidRDefault="0C16B7A7" w:rsidP="6513DAF8">
            <w:pPr>
              <w:rPr>
                <w:sz w:val="16"/>
                <w:szCs w:val="16"/>
              </w:rPr>
            </w:pPr>
            <w:r w:rsidRPr="6513DAF8">
              <w:rPr>
                <w:sz w:val="16"/>
                <w:szCs w:val="16"/>
              </w:rPr>
              <w:t>11/29/2021</w:t>
            </w:r>
          </w:p>
        </w:tc>
      </w:tr>
      <w:tr w:rsidR="10A6FDC0" w14:paraId="2A32DBCA" w14:textId="77777777" w:rsidTr="6513DAF8">
        <w:tc>
          <w:tcPr>
            <w:tcW w:w="1710" w:type="dxa"/>
            <w:gridSpan w:val="2"/>
            <w:shd w:val="clear" w:color="auto" w:fill="E7E6E6" w:themeFill="background2"/>
          </w:tcPr>
          <w:p w14:paraId="183567D9" w14:textId="12DD4E6C" w:rsidR="10A6FDC0" w:rsidRDefault="2EE659FD" w:rsidP="6513DAF8">
            <w:pPr>
              <w:rPr>
                <w:sz w:val="16"/>
                <w:szCs w:val="16"/>
              </w:rPr>
            </w:pPr>
            <w:r w:rsidRPr="6513DAF8">
              <w:rPr>
                <w:sz w:val="16"/>
                <w:szCs w:val="16"/>
              </w:rPr>
              <w:t>Pre-Conditions</w:t>
            </w:r>
          </w:p>
        </w:tc>
        <w:tc>
          <w:tcPr>
            <w:tcW w:w="7650" w:type="dxa"/>
            <w:gridSpan w:val="11"/>
          </w:tcPr>
          <w:p w14:paraId="3BA4992F" w14:textId="562712D9" w:rsidR="4C9154F7" w:rsidRDefault="06EC758C" w:rsidP="6513DAF8">
            <w:pPr>
              <w:rPr>
                <w:sz w:val="16"/>
                <w:szCs w:val="16"/>
              </w:rPr>
            </w:pPr>
            <w:r w:rsidRPr="6513DAF8">
              <w:rPr>
                <w:sz w:val="16"/>
                <w:szCs w:val="16"/>
              </w:rPr>
              <w:t>A valid user account to login.</w:t>
            </w:r>
          </w:p>
        </w:tc>
      </w:tr>
      <w:tr w:rsidR="10A6FDC0" w14:paraId="4FEE925E" w14:textId="77777777" w:rsidTr="6513DAF8">
        <w:tc>
          <w:tcPr>
            <w:tcW w:w="1710" w:type="dxa"/>
            <w:gridSpan w:val="2"/>
            <w:shd w:val="clear" w:color="auto" w:fill="E7E6E6" w:themeFill="background2"/>
          </w:tcPr>
          <w:p w14:paraId="74A026B7" w14:textId="2D86962B" w:rsidR="10A6FDC0" w:rsidRDefault="2EE659FD" w:rsidP="6513DAF8">
            <w:pPr>
              <w:rPr>
                <w:sz w:val="16"/>
                <w:szCs w:val="16"/>
              </w:rPr>
            </w:pPr>
            <w:r w:rsidRPr="6513DAF8">
              <w:rPr>
                <w:sz w:val="16"/>
                <w:szCs w:val="16"/>
              </w:rPr>
              <w:t>Dependencies</w:t>
            </w:r>
          </w:p>
        </w:tc>
        <w:tc>
          <w:tcPr>
            <w:tcW w:w="7650" w:type="dxa"/>
            <w:gridSpan w:val="11"/>
          </w:tcPr>
          <w:p w14:paraId="73C89311" w14:textId="5CAF6B2F" w:rsidR="3284B3F3" w:rsidRDefault="0EA1BEA6" w:rsidP="6513DAF8">
            <w:pPr>
              <w:rPr>
                <w:sz w:val="16"/>
                <w:szCs w:val="16"/>
              </w:rPr>
            </w:pPr>
            <w:r w:rsidRPr="6513DAF8">
              <w:rPr>
                <w:sz w:val="16"/>
                <w:szCs w:val="16"/>
              </w:rPr>
              <w:t>Test Case 01</w:t>
            </w:r>
          </w:p>
        </w:tc>
      </w:tr>
      <w:tr w:rsidR="10A6FDC0" w14:paraId="7F3DD50E" w14:textId="77777777" w:rsidTr="6513DAF8">
        <w:tc>
          <w:tcPr>
            <w:tcW w:w="1170" w:type="dxa"/>
            <w:shd w:val="clear" w:color="auto" w:fill="E7E6E6" w:themeFill="background2"/>
          </w:tcPr>
          <w:p w14:paraId="34B3D559" w14:textId="07E8ABAD" w:rsidR="10A6FDC0" w:rsidRDefault="2EE659FD" w:rsidP="6513DAF8">
            <w:pPr>
              <w:rPr>
                <w:sz w:val="16"/>
                <w:szCs w:val="16"/>
              </w:rPr>
            </w:pPr>
            <w:r w:rsidRPr="6513DAF8">
              <w:rPr>
                <w:sz w:val="16"/>
                <w:szCs w:val="16"/>
              </w:rPr>
              <w:t>Step #</w:t>
            </w:r>
          </w:p>
        </w:tc>
        <w:tc>
          <w:tcPr>
            <w:tcW w:w="1170" w:type="dxa"/>
            <w:gridSpan w:val="3"/>
            <w:shd w:val="clear" w:color="auto" w:fill="E7E6E6" w:themeFill="background2"/>
          </w:tcPr>
          <w:p w14:paraId="08080716" w14:textId="29C01CA3" w:rsidR="10A6FDC0" w:rsidRDefault="2EE659FD" w:rsidP="6513DAF8">
            <w:pPr>
              <w:rPr>
                <w:sz w:val="16"/>
                <w:szCs w:val="16"/>
              </w:rPr>
            </w:pPr>
            <w:r w:rsidRPr="6513DAF8">
              <w:rPr>
                <w:sz w:val="16"/>
                <w:szCs w:val="16"/>
              </w:rPr>
              <w:t>Test Desc</w:t>
            </w:r>
          </w:p>
        </w:tc>
        <w:tc>
          <w:tcPr>
            <w:tcW w:w="1170" w:type="dxa"/>
            <w:gridSpan w:val="2"/>
            <w:shd w:val="clear" w:color="auto" w:fill="E7E6E6" w:themeFill="background2"/>
          </w:tcPr>
          <w:p w14:paraId="0F4653C1" w14:textId="5A6EC4CE" w:rsidR="10A6FDC0" w:rsidRDefault="2EE659FD" w:rsidP="6513DAF8">
            <w:pPr>
              <w:rPr>
                <w:sz w:val="16"/>
                <w:szCs w:val="16"/>
              </w:rPr>
            </w:pPr>
            <w:r w:rsidRPr="6513DAF8">
              <w:rPr>
                <w:sz w:val="16"/>
                <w:szCs w:val="16"/>
              </w:rPr>
              <w:t>Test Data</w:t>
            </w:r>
          </w:p>
        </w:tc>
        <w:tc>
          <w:tcPr>
            <w:tcW w:w="1170" w:type="dxa"/>
            <w:shd w:val="clear" w:color="auto" w:fill="E7E6E6" w:themeFill="background2"/>
          </w:tcPr>
          <w:p w14:paraId="1885C6A1" w14:textId="217C51F3" w:rsidR="10A6FDC0" w:rsidRDefault="2EE659FD" w:rsidP="6513DAF8">
            <w:pPr>
              <w:rPr>
                <w:sz w:val="16"/>
                <w:szCs w:val="16"/>
              </w:rPr>
            </w:pPr>
            <w:r w:rsidRPr="6513DAF8">
              <w:rPr>
                <w:sz w:val="16"/>
                <w:szCs w:val="16"/>
              </w:rPr>
              <w:t>Expected</w:t>
            </w:r>
          </w:p>
          <w:p w14:paraId="724935D3" w14:textId="59314938" w:rsidR="10A6FDC0" w:rsidRDefault="2EE659FD" w:rsidP="6513DAF8">
            <w:pPr>
              <w:rPr>
                <w:sz w:val="16"/>
                <w:szCs w:val="16"/>
              </w:rPr>
            </w:pPr>
            <w:r w:rsidRPr="6513DAF8">
              <w:rPr>
                <w:sz w:val="16"/>
                <w:szCs w:val="16"/>
              </w:rPr>
              <w:t>Result</w:t>
            </w:r>
          </w:p>
        </w:tc>
        <w:tc>
          <w:tcPr>
            <w:tcW w:w="1170" w:type="dxa"/>
            <w:shd w:val="clear" w:color="auto" w:fill="E7E6E6" w:themeFill="background2"/>
          </w:tcPr>
          <w:p w14:paraId="1BBDF0EF" w14:textId="4BAA3B96" w:rsidR="10A6FDC0" w:rsidRDefault="2EE659FD" w:rsidP="6513DAF8">
            <w:pPr>
              <w:rPr>
                <w:sz w:val="16"/>
                <w:szCs w:val="16"/>
              </w:rPr>
            </w:pPr>
            <w:r w:rsidRPr="6513DAF8">
              <w:rPr>
                <w:sz w:val="16"/>
                <w:szCs w:val="16"/>
              </w:rPr>
              <w:t>Actual Result</w:t>
            </w:r>
          </w:p>
        </w:tc>
        <w:tc>
          <w:tcPr>
            <w:tcW w:w="1170" w:type="dxa"/>
            <w:gridSpan w:val="2"/>
            <w:shd w:val="clear" w:color="auto" w:fill="E7E6E6" w:themeFill="background2"/>
          </w:tcPr>
          <w:p w14:paraId="24CB918E" w14:textId="09008287" w:rsidR="10A6FDC0" w:rsidRDefault="2EE659FD" w:rsidP="6513DAF8">
            <w:pPr>
              <w:rPr>
                <w:sz w:val="16"/>
                <w:szCs w:val="16"/>
              </w:rPr>
            </w:pPr>
            <w:r w:rsidRPr="6513DAF8">
              <w:rPr>
                <w:sz w:val="16"/>
                <w:szCs w:val="16"/>
              </w:rPr>
              <w:t>Status</w:t>
            </w:r>
          </w:p>
        </w:tc>
        <w:tc>
          <w:tcPr>
            <w:tcW w:w="1170" w:type="dxa"/>
            <w:gridSpan w:val="2"/>
            <w:shd w:val="clear" w:color="auto" w:fill="E7E6E6" w:themeFill="background2"/>
          </w:tcPr>
          <w:p w14:paraId="61BA62DD" w14:textId="6657815F" w:rsidR="10A6FDC0" w:rsidRDefault="2EE659FD" w:rsidP="6513DAF8">
            <w:pPr>
              <w:rPr>
                <w:sz w:val="16"/>
                <w:szCs w:val="16"/>
              </w:rPr>
            </w:pPr>
            <w:r w:rsidRPr="6513DAF8">
              <w:rPr>
                <w:sz w:val="16"/>
                <w:szCs w:val="16"/>
              </w:rPr>
              <w:t>Defect #</w:t>
            </w:r>
          </w:p>
        </w:tc>
        <w:tc>
          <w:tcPr>
            <w:tcW w:w="1170" w:type="dxa"/>
            <w:shd w:val="clear" w:color="auto" w:fill="E7E6E6" w:themeFill="background2"/>
          </w:tcPr>
          <w:p w14:paraId="1D931C17" w14:textId="770B34A3" w:rsidR="10A6FDC0" w:rsidRDefault="2EE659FD" w:rsidP="6513DAF8">
            <w:pPr>
              <w:rPr>
                <w:sz w:val="16"/>
                <w:szCs w:val="16"/>
              </w:rPr>
            </w:pPr>
            <w:r w:rsidRPr="6513DAF8">
              <w:rPr>
                <w:sz w:val="16"/>
                <w:szCs w:val="16"/>
              </w:rPr>
              <w:t>Notes</w:t>
            </w:r>
          </w:p>
        </w:tc>
      </w:tr>
      <w:tr w:rsidR="10A6FDC0" w14:paraId="0A9F3FE4" w14:textId="77777777" w:rsidTr="6513DAF8">
        <w:tc>
          <w:tcPr>
            <w:tcW w:w="1170" w:type="dxa"/>
          </w:tcPr>
          <w:p w14:paraId="3158FCD3" w14:textId="6444E0E0" w:rsidR="2601634E" w:rsidRDefault="7166B568" w:rsidP="6513DAF8">
            <w:pPr>
              <w:rPr>
                <w:sz w:val="16"/>
                <w:szCs w:val="16"/>
              </w:rPr>
            </w:pPr>
            <w:r w:rsidRPr="6513DAF8">
              <w:rPr>
                <w:sz w:val="16"/>
                <w:szCs w:val="16"/>
              </w:rPr>
              <w:t>1</w:t>
            </w:r>
          </w:p>
        </w:tc>
        <w:tc>
          <w:tcPr>
            <w:tcW w:w="1170" w:type="dxa"/>
            <w:gridSpan w:val="3"/>
          </w:tcPr>
          <w:p w14:paraId="48705C21" w14:textId="46D99D3A" w:rsidR="2601634E" w:rsidRDefault="7166B568" w:rsidP="6513DAF8">
            <w:pPr>
              <w:rPr>
                <w:sz w:val="16"/>
                <w:szCs w:val="16"/>
              </w:rPr>
            </w:pPr>
            <w:r w:rsidRPr="6513DAF8">
              <w:rPr>
                <w:sz w:val="16"/>
                <w:szCs w:val="16"/>
              </w:rPr>
              <w:t>In the login Panel enter username</w:t>
            </w:r>
          </w:p>
        </w:tc>
        <w:tc>
          <w:tcPr>
            <w:tcW w:w="1170" w:type="dxa"/>
            <w:gridSpan w:val="2"/>
          </w:tcPr>
          <w:p w14:paraId="553AC8C1" w14:textId="7CA5F729" w:rsidR="2601634E" w:rsidRDefault="7166B568" w:rsidP="6513DAF8">
            <w:pPr>
              <w:rPr>
                <w:sz w:val="16"/>
                <w:szCs w:val="16"/>
              </w:rPr>
            </w:pPr>
            <w:r w:rsidRPr="6513DAF8">
              <w:rPr>
                <w:sz w:val="16"/>
                <w:szCs w:val="16"/>
              </w:rPr>
              <w:t>“A valid username”</w:t>
            </w:r>
          </w:p>
        </w:tc>
        <w:tc>
          <w:tcPr>
            <w:tcW w:w="1170" w:type="dxa"/>
          </w:tcPr>
          <w:p w14:paraId="0EEF77A8" w14:textId="1C0FBBAC" w:rsidR="4F58DDFA" w:rsidRDefault="5231FF7A" w:rsidP="6513DAF8">
            <w:pPr>
              <w:rPr>
                <w:sz w:val="16"/>
                <w:szCs w:val="16"/>
              </w:rPr>
            </w:pPr>
            <w:r w:rsidRPr="6513DAF8">
              <w:rPr>
                <w:sz w:val="16"/>
                <w:szCs w:val="16"/>
              </w:rPr>
              <w:t>Username is accepted</w:t>
            </w:r>
          </w:p>
        </w:tc>
        <w:tc>
          <w:tcPr>
            <w:tcW w:w="1170" w:type="dxa"/>
          </w:tcPr>
          <w:p w14:paraId="6CA84223" w14:textId="26F38819" w:rsidR="4F58DDFA" w:rsidRDefault="5231FF7A" w:rsidP="6513DAF8">
            <w:pPr>
              <w:spacing w:line="259" w:lineRule="auto"/>
              <w:rPr>
                <w:sz w:val="16"/>
                <w:szCs w:val="16"/>
              </w:rPr>
            </w:pPr>
            <w:r w:rsidRPr="6513DAF8">
              <w:rPr>
                <w:sz w:val="16"/>
                <w:szCs w:val="16"/>
              </w:rPr>
              <w:t>Username is accepted</w:t>
            </w:r>
          </w:p>
        </w:tc>
        <w:tc>
          <w:tcPr>
            <w:tcW w:w="1170" w:type="dxa"/>
            <w:gridSpan w:val="2"/>
          </w:tcPr>
          <w:p w14:paraId="2B4B3A43" w14:textId="34185715" w:rsidR="2601634E" w:rsidRDefault="7166B568" w:rsidP="6513DAF8">
            <w:pPr>
              <w:rPr>
                <w:sz w:val="16"/>
                <w:szCs w:val="16"/>
              </w:rPr>
            </w:pPr>
            <w:r w:rsidRPr="6513DAF8">
              <w:rPr>
                <w:sz w:val="16"/>
                <w:szCs w:val="16"/>
              </w:rPr>
              <w:t>Correct</w:t>
            </w:r>
          </w:p>
        </w:tc>
        <w:tc>
          <w:tcPr>
            <w:tcW w:w="1170" w:type="dxa"/>
            <w:gridSpan w:val="2"/>
          </w:tcPr>
          <w:p w14:paraId="340B1DBC" w14:textId="3DAB4902" w:rsidR="2601634E" w:rsidRDefault="7166B568" w:rsidP="6513DAF8">
            <w:pPr>
              <w:rPr>
                <w:sz w:val="16"/>
                <w:szCs w:val="16"/>
              </w:rPr>
            </w:pPr>
            <w:r w:rsidRPr="6513DAF8">
              <w:rPr>
                <w:sz w:val="16"/>
                <w:szCs w:val="16"/>
              </w:rPr>
              <w:t>N/A</w:t>
            </w:r>
          </w:p>
        </w:tc>
        <w:tc>
          <w:tcPr>
            <w:tcW w:w="1170" w:type="dxa"/>
          </w:tcPr>
          <w:p w14:paraId="0929E330" w14:textId="494F56F5" w:rsidR="2601634E" w:rsidRDefault="7166B568" w:rsidP="6513DAF8">
            <w:pPr>
              <w:rPr>
                <w:sz w:val="16"/>
                <w:szCs w:val="16"/>
              </w:rPr>
            </w:pPr>
            <w:r w:rsidRPr="6513DAF8">
              <w:rPr>
                <w:sz w:val="16"/>
                <w:szCs w:val="16"/>
              </w:rPr>
              <w:t>Working as intended.</w:t>
            </w:r>
          </w:p>
        </w:tc>
      </w:tr>
      <w:tr w:rsidR="10A6FDC0" w14:paraId="27B76A67" w14:textId="77777777" w:rsidTr="6513DAF8">
        <w:tc>
          <w:tcPr>
            <w:tcW w:w="1170" w:type="dxa"/>
          </w:tcPr>
          <w:p w14:paraId="78227860" w14:textId="19E85877" w:rsidR="2601634E" w:rsidRDefault="7166B568" w:rsidP="6513DAF8">
            <w:pPr>
              <w:rPr>
                <w:sz w:val="16"/>
                <w:szCs w:val="16"/>
              </w:rPr>
            </w:pPr>
            <w:r w:rsidRPr="6513DAF8">
              <w:rPr>
                <w:sz w:val="16"/>
                <w:szCs w:val="16"/>
              </w:rPr>
              <w:t>2</w:t>
            </w:r>
          </w:p>
        </w:tc>
        <w:tc>
          <w:tcPr>
            <w:tcW w:w="1170" w:type="dxa"/>
            <w:gridSpan w:val="3"/>
          </w:tcPr>
          <w:p w14:paraId="4B0C5306" w14:textId="5923803B" w:rsidR="2601634E" w:rsidRDefault="7166B568" w:rsidP="6513DAF8">
            <w:pPr>
              <w:rPr>
                <w:sz w:val="16"/>
                <w:szCs w:val="16"/>
              </w:rPr>
            </w:pPr>
            <w:r w:rsidRPr="6513DAF8">
              <w:rPr>
                <w:sz w:val="16"/>
                <w:szCs w:val="16"/>
              </w:rPr>
              <w:t>Enter password of user account</w:t>
            </w:r>
          </w:p>
        </w:tc>
        <w:tc>
          <w:tcPr>
            <w:tcW w:w="1170" w:type="dxa"/>
            <w:gridSpan w:val="2"/>
          </w:tcPr>
          <w:p w14:paraId="684D3CAC" w14:textId="27B846EA" w:rsidR="2601634E" w:rsidRDefault="7166B568" w:rsidP="6513DAF8">
            <w:pPr>
              <w:rPr>
                <w:sz w:val="16"/>
                <w:szCs w:val="16"/>
              </w:rPr>
            </w:pPr>
            <w:r w:rsidRPr="6513DAF8">
              <w:rPr>
                <w:sz w:val="16"/>
                <w:szCs w:val="16"/>
              </w:rPr>
              <w:t>“A valid password”</w:t>
            </w:r>
          </w:p>
        </w:tc>
        <w:tc>
          <w:tcPr>
            <w:tcW w:w="1170" w:type="dxa"/>
          </w:tcPr>
          <w:p w14:paraId="0171F0C4" w14:textId="679C0934" w:rsidR="623AF69F" w:rsidRDefault="6F38460C" w:rsidP="6513DAF8">
            <w:pPr>
              <w:rPr>
                <w:sz w:val="16"/>
                <w:szCs w:val="16"/>
              </w:rPr>
            </w:pPr>
            <w:r w:rsidRPr="6513DAF8">
              <w:rPr>
                <w:sz w:val="16"/>
                <w:szCs w:val="16"/>
              </w:rPr>
              <w:t>Password is accepted</w:t>
            </w:r>
          </w:p>
          <w:p w14:paraId="0D306E32" w14:textId="1B2BE11D" w:rsidR="10A6FDC0" w:rsidRDefault="10A6FDC0" w:rsidP="6513DAF8">
            <w:pPr>
              <w:rPr>
                <w:sz w:val="16"/>
                <w:szCs w:val="16"/>
              </w:rPr>
            </w:pPr>
          </w:p>
        </w:tc>
        <w:tc>
          <w:tcPr>
            <w:tcW w:w="1170" w:type="dxa"/>
          </w:tcPr>
          <w:p w14:paraId="38B55C8C" w14:textId="613462F5" w:rsidR="623AF69F" w:rsidRDefault="6F38460C" w:rsidP="6513DAF8">
            <w:pPr>
              <w:spacing w:line="259" w:lineRule="auto"/>
              <w:rPr>
                <w:sz w:val="16"/>
                <w:szCs w:val="16"/>
              </w:rPr>
            </w:pPr>
            <w:r w:rsidRPr="6513DAF8">
              <w:rPr>
                <w:sz w:val="16"/>
                <w:szCs w:val="16"/>
              </w:rPr>
              <w:t>Password is accepted</w:t>
            </w:r>
          </w:p>
        </w:tc>
        <w:tc>
          <w:tcPr>
            <w:tcW w:w="1170" w:type="dxa"/>
            <w:gridSpan w:val="2"/>
          </w:tcPr>
          <w:p w14:paraId="27774A6C" w14:textId="34185715" w:rsidR="2601634E" w:rsidRDefault="7166B568" w:rsidP="6513DAF8">
            <w:pPr>
              <w:rPr>
                <w:sz w:val="16"/>
                <w:szCs w:val="16"/>
              </w:rPr>
            </w:pPr>
            <w:r w:rsidRPr="6513DAF8">
              <w:rPr>
                <w:sz w:val="16"/>
                <w:szCs w:val="16"/>
              </w:rPr>
              <w:t>Correct</w:t>
            </w:r>
          </w:p>
          <w:p w14:paraId="20B8A25F" w14:textId="7427980C" w:rsidR="10A6FDC0" w:rsidRDefault="10A6FDC0" w:rsidP="6513DAF8">
            <w:pPr>
              <w:rPr>
                <w:sz w:val="16"/>
                <w:szCs w:val="16"/>
              </w:rPr>
            </w:pPr>
          </w:p>
        </w:tc>
        <w:tc>
          <w:tcPr>
            <w:tcW w:w="1170" w:type="dxa"/>
            <w:gridSpan w:val="2"/>
          </w:tcPr>
          <w:p w14:paraId="39DC2C83" w14:textId="3DAB4902" w:rsidR="2601634E" w:rsidRDefault="7166B568" w:rsidP="6513DAF8">
            <w:pPr>
              <w:rPr>
                <w:sz w:val="16"/>
                <w:szCs w:val="16"/>
              </w:rPr>
            </w:pPr>
            <w:r w:rsidRPr="6513DAF8">
              <w:rPr>
                <w:sz w:val="16"/>
                <w:szCs w:val="16"/>
              </w:rPr>
              <w:t>N/A</w:t>
            </w:r>
          </w:p>
          <w:p w14:paraId="4ED0F03F" w14:textId="2A007F1F" w:rsidR="10A6FDC0" w:rsidRDefault="10A6FDC0" w:rsidP="6513DAF8">
            <w:pPr>
              <w:rPr>
                <w:sz w:val="16"/>
                <w:szCs w:val="16"/>
              </w:rPr>
            </w:pPr>
          </w:p>
        </w:tc>
        <w:tc>
          <w:tcPr>
            <w:tcW w:w="1170" w:type="dxa"/>
          </w:tcPr>
          <w:p w14:paraId="0B5A9F9A" w14:textId="494F56F5" w:rsidR="2601634E" w:rsidRDefault="7166B568" w:rsidP="6513DAF8">
            <w:pPr>
              <w:rPr>
                <w:sz w:val="16"/>
                <w:szCs w:val="16"/>
              </w:rPr>
            </w:pPr>
            <w:r w:rsidRPr="6513DAF8">
              <w:rPr>
                <w:sz w:val="16"/>
                <w:szCs w:val="16"/>
              </w:rPr>
              <w:t>Working as intended.</w:t>
            </w:r>
          </w:p>
          <w:p w14:paraId="4B07E738" w14:textId="483D1F39" w:rsidR="10A6FDC0" w:rsidRDefault="10A6FDC0" w:rsidP="6513DAF8">
            <w:pPr>
              <w:rPr>
                <w:sz w:val="16"/>
                <w:szCs w:val="16"/>
              </w:rPr>
            </w:pPr>
          </w:p>
        </w:tc>
      </w:tr>
      <w:tr w:rsidR="10A6FDC0" w14:paraId="1E7194B2" w14:textId="77777777" w:rsidTr="6513DAF8">
        <w:tc>
          <w:tcPr>
            <w:tcW w:w="1170" w:type="dxa"/>
          </w:tcPr>
          <w:p w14:paraId="4D1320C1" w14:textId="02302728" w:rsidR="2601634E" w:rsidRDefault="7166B568" w:rsidP="6513DAF8">
            <w:pPr>
              <w:spacing w:line="259" w:lineRule="auto"/>
              <w:rPr>
                <w:sz w:val="16"/>
                <w:szCs w:val="16"/>
              </w:rPr>
            </w:pPr>
            <w:r w:rsidRPr="6513DAF8">
              <w:rPr>
                <w:sz w:val="16"/>
                <w:szCs w:val="16"/>
              </w:rPr>
              <w:t>3</w:t>
            </w:r>
          </w:p>
        </w:tc>
        <w:tc>
          <w:tcPr>
            <w:tcW w:w="1170" w:type="dxa"/>
            <w:gridSpan w:val="3"/>
          </w:tcPr>
          <w:p w14:paraId="0E317899" w14:textId="12BD1729" w:rsidR="2601634E" w:rsidRDefault="7166B568" w:rsidP="6513DAF8">
            <w:pPr>
              <w:rPr>
                <w:sz w:val="16"/>
                <w:szCs w:val="16"/>
              </w:rPr>
            </w:pPr>
            <w:r w:rsidRPr="6513DAF8">
              <w:rPr>
                <w:sz w:val="16"/>
                <w:szCs w:val="16"/>
              </w:rPr>
              <w:t>Click “Login” button</w:t>
            </w:r>
          </w:p>
        </w:tc>
        <w:tc>
          <w:tcPr>
            <w:tcW w:w="1170" w:type="dxa"/>
            <w:gridSpan w:val="2"/>
          </w:tcPr>
          <w:p w14:paraId="38DF8F75" w14:textId="1093A7F3" w:rsidR="2601634E" w:rsidRDefault="7166B568" w:rsidP="6513DAF8">
            <w:pPr>
              <w:rPr>
                <w:sz w:val="16"/>
                <w:szCs w:val="16"/>
              </w:rPr>
            </w:pPr>
            <w:r w:rsidRPr="6513DAF8">
              <w:rPr>
                <w:sz w:val="16"/>
                <w:szCs w:val="16"/>
              </w:rPr>
              <w:t>N/A</w:t>
            </w:r>
          </w:p>
        </w:tc>
        <w:tc>
          <w:tcPr>
            <w:tcW w:w="1170" w:type="dxa"/>
          </w:tcPr>
          <w:p w14:paraId="7D5E7597" w14:textId="289C3C3C" w:rsidR="2601634E" w:rsidRDefault="7166B568" w:rsidP="6513DAF8">
            <w:pPr>
              <w:rPr>
                <w:sz w:val="16"/>
                <w:szCs w:val="16"/>
              </w:rPr>
            </w:pPr>
            <w:r w:rsidRPr="6513DAF8">
              <w:rPr>
                <w:sz w:val="16"/>
                <w:szCs w:val="16"/>
              </w:rPr>
              <w:t>The user is logged in.</w:t>
            </w:r>
          </w:p>
          <w:p w14:paraId="6956D726" w14:textId="43500FFD" w:rsidR="10A6FDC0" w:rsidRDefault="10A6FDC0" w:rsidP="6513DAF8">
            <w:pPr>
              <w:rPr>
                <w:sz w:val="16"/>
                <w:szCs w:val="16"/>
              </w:rPr>
            </w:pPr>
          </w:p>
        </w:tc>
        <w:tc>
          <w:tcPr>
            <w:tcW w:w="1170" w:type="dxa"/>
          </w:tcPr>
          <w:p w14:paraId="7A57BD14" w14:textId="3D8038D3" w:rsidR="2601634E" w:rsidRDefault="7166B568" w:rsidP="6513DAF8">
            <w:pPr>
              <w:rPr>
                <w:sz w:val="16"/>
                <w:szCs w:val="16"/>
              </w:rPr>
            </w:pPr>
            <w:r w:rsidRPr="6513DAF8">
              <w:rPr>
                <w:sz w:val="16"/>
                <w:szCs w:val="16"/>
              </w:rPr>
              <w:t>The user is logged in.</w:t>
            </w:r>
          </w:p>
          <w:p w14:paraId="0475D6B8" w14:textId="5D975998" w:rsidR="10A6FDC0" w:rsidRDefault="10A6FDC0" w:rsidP="6513DAF8">
            <w:pPr>
              <w:rPr>
                <w:sz w:val="16"/>
                <w:szCs w:val="16"/>
              </w:rPr>
            </w:pPr>
          </w:p>
        </w:tc>
        <w:tc>
          <w:tcPr>
            <w:tcW w:w="1170" w:type="dxa"/>
            <w:gridSpan w:val="2"/>
          </w:tcPr>
          <w:p w14:paraId="12C5059B" w14:textId="34185715" w:rsidR="2601634E" w:rsidRDefault="7166B568" w:rsidP="6513DAF8">
            <w:pPr>
              <w:rPr>
                <w:sz w:val="16"/>
                <w:szCs w:val="16"/>
              </w:rPr>
            </w:pPr>
            <w:r w:rsidRPr="6513DAF8">
              <w:rPr>
                <w:sz w:val="16"/>
                <w:szCs w:val="16"/>
              </w:rPr>
              <w:t>Correct</w:t>
            </w:r>
          </w:p>
          <w:p w14:paraId="625FDF21" w14:textId="6E7C7FFC" w:rsidR="10A6FDC0" w:rsidRDefault="10A6FDC0" w:rsidP="6513DAF8">
            <w:pPr>
              <w:rPr>
                <w:sz w:val="16"/>
                <w:szCs w:val="16"/>
              </w:rPr>
            </w:pPr>
          </w:p>
        </w:tc>
        <w:tc>
          <w:tcPr>
            <w:tcW w:w="1170" w:type="dxa"/>
            <w:gridSpan w:val="2"/>
          </w:tcPr>
          <w:p w14:paraId="3F096FAD" w14:textId="3DAB4902" w:rsidR="2601634E" w:rsidRDefault="7166B568" w:rsidP="6513DAF8">
            <w:pPr>
              <w:rPr>
                <w:sz w:val="16"/>
                <w:szCs w:val="16"/>
              </w:rPr>
            </w:pPr>
            <w:r w:rsidRPr="6513DAF8">
              <w:rPr>
                <w:sz w:val="16"/>
                <w:szCs w:val="16"/>
              </w:rPr>
              <w:t>N/A</w:t>
            </w:r>
          </w:p>
          <w:p w14:paraId="685391E9" w14:textId="0BCC31FE" w:rsidR="10A6FDC0" w:rsidRDefault="10A6FDC0" w:rsidP="6513DAF8">
            <w:pPr>
              <w:rPr>
                <w:sz w:val="16"/>
                <w:szCs w:val="16"/>
              </w:rPr>
            </w:pPr>
          </w:p>
        </w:tc>
        <w:tc>
          <w:tcPr>
            <w:tcW w:w="1170" w:type="dxa"/>
          </w:tcPr>
          <w:p w14:paraId="075185C1" w14:textId="494F56F5" w:rsidR="2601634E" w:rsidRDefault="7166B568" w:rsidP="6513DAF8">
            <w:pPr>
              <w:rPr>
                <w:sz w:val="16"/>
                <w:szCs w:val="16"/>
              </w:rPr>
            </w:pPr>
            <w:r w:rsidRPr="6513DAF8">
              <w:rPr>
                <w:sz w:val="16"/>
                <w:szCs w:val="16"/>
              </w:rPr>
              <w:t>Working as intended.</w:t>
            </w:r>
          </w:p>
          <w:p w14:paraId="453F444D" w14:textId="688FF5E1" w:rsidR="10A6FDC0" w:rsidRDefault="10A6FDC0" w:rsidP="6513DAF8">
            <w:pPr>
              <w:rPr>
                <w:sz w:val="16"/>
                <w:szCs w:val="16"/>
              </w:rPr>
            </w:pPr>
          </w:p>
        </w:tc>
      </w:tr>
    </w:tbl>
    <w:p w14:paraId="749AA8F2" w14:textId="058909A9" w:rsidR="10A6FDC0" w:rsidRDefault="10A6FDC0" w:rsidP="6513DAF8">
      <w:pPr>
        <w:rPr>
          <w:sz w:val="18"/>
          <w:szCs w:val="18"/>
        </w:rPr>
      </w:pPr>
    </w:p>
    <w:tbl>
      <w:tblPr>
        <w:tblStyle w:val="TableGrid"/>
        <w:tblW w:w="9360" w:type="dxa"/>
        <w:tblLayout w:type="fixed"/>
        <w:tblLook w:val="06A0" w:firstRow="1" w:lastRow="0" w:firstColumn="1" w:lastColumn="0" w:noHBand="1" w:noVBand="1"/>
      </w:tblPr>
      <w:tblGrid>
        <w:gridCol w:w="1170"/>
        <w:gridCol w:w="540"/>
        <w:gridCol w:w="15"/>
        <w:gridCol w:w="615"/>
        <w:gridCol w:w="780"/>
        <w:gridCol w:w="390"/>
        <w:gridCol w:w="750"/>
        <w:gridCol w:w="1590"/>
        <w:gridCol w:w="810"/>
        <w:gridCol w:w="360"/>
        <w:gridCol w:w="780"/>
        <w:gridCol w:w="390"/>
        <w:gridCol w:w="1170"/>
      </w:tblGrid>
      <w:tr w:rsidR="10A6FDC0" w14:paraId="4A6683AA" w14:textId="77777777" w:rsidTr="6513DAF8">
        <w:tc>
          <w:tcPr>
            <w:tcW w:w="1725" w:type="dxa"/>
            <w:gridSpan w:val="3"/>
            <w:shd w:val="clear" w:color="auto" w:fill="E7E6E6" w:themeFill="background2"/>
          </w:tcPr>
          <w:p w14:paraId="2BAF031C" w14:textId="58C46062" w:rsidR="10A6FDC0" w:rsidRDefault="2EE659FD" w:rsidP="6513DAF8">
            <w:pPr>
              <w:rPr>
                <w:sz w:val="16"/>
                <w:szCs w:val="16"/>
              </w:rPr>
            </w:pPr>
            <w:r w:rsidRPr="6513DAF8">
              <w:rPr>
                <w:sz w:val="16"/>
                <w:szCs w:val="16"/>
              </w:rPr>
              <w:t>Project Name</w:t>
            </w:r>
          </w:p>
        </w:tc>
        <w:tc>
          <w:tcPr>
            <w:tcW w:w="1395" w:type="dxa"/>
            <w:gridSpan w:val="2"/>
          </w:tcPr>
          <w:p w14:paraId="5504CC5A" w14:textId="48480B7A" w:rsidR="16FC3F00" w:rsidRDefault="352D1912" w:rsidP="6513DAF8">
            <w:pPr>
              <w:rPr>
                <w:sz w:val="16"/>
                <w:szCs w:val="16"/>
              </w:rPr>
            </w:pPr>
            <w:r w:rsidRPr="6513DAF8">
              <w:rPr>
                <w:sz w:val="16"/>
                <w:szCs w:val="16"/>
              </w:rPr>
              <w:t>Foreign Currency Buying V1.0</w:t>
            </w:r>
          </w:p>
        </w:tc>
        <w:tc>
          <w:tcPr>
            <w:tcW w:w="1140" w:type="dxa"/>
            <w:gridSpan w:val="2"/>
            <w:shd w:val="clear" w:color="auto" w:fill="E7E6E6" w:themeFill="background2"/>
          </w:tcPr>
          <w:p w14:paraId="43320441" w14:textId="32B8B022" w:rsidR="10A6FDC0" w:rsidRDefault="2EE659FD" w:rsidP="6513DAF8">
            <w:pPr>
              <w:rPr>
                <w:sz w:val="16"/>
                <w:szCs w:val="16"/>
              </w:rPr>
            </w:pPr>
            <w:r w:rsidRPr="6513DAF8">
              <w:rPr>
                <w:sz w:val="16"/>
                <w:szCs w:val="16"/>
              </w:rPr>
              <w:t>Test Case ID</w:t>
            </w:r>
          </w:p>
        </w:tc>
        <w:tc>
          <w:tcPr>
            <w:tcW w:w="2400" w:type="dxa"/>
            <w:gridSpan w:val="2"/>
          </w:tcPr>
          <w:p w14:paraId="69FDA5A3" w14:textId="3095EDA3" w:rsidR="10A6FDC0" w:rsidRDefault="2EE659FD" w:rsidP="6513DAF8">
            <w:pPr>
              <w:rPr>
                <w:sz w:val="16"/>
                <w:szCs w:val="16"/>
              </w:rPr>
            </w:pPr>
            <w:r w:rsidRPr="6513DAF8">
              <w:rPr>
                <w:sz w:val="16"/>
                <w:szCs w:val="16"/>
              </w:rPr>
              <w:t>0</w:t>
            </w:r>
            <w:r w:rsidR="6F35539A" w:rsidRPr="6513DAF8">
              <w:rPr>
                <w:sz w:val="16"/>
                <w:szCs w:val="16"/>
              </w:rPr>
              <w:t>3</w:t>
            </w:r>
          </w:p>
        </w:tc>
        <w:tc>
          <w:tcPr>
            <w:tcW w:w="1140" w:type="dxa"/>
            <w:gridSpan w:val="2"/>
            <w:shd w:val="clear" w:color="auto" w:fill="E7E6E6" w:themeFill="background2"/>
          </w:tcPr>
          <w:p w14:paraId="2F7E70EA" w14:textId="48011A5D" w:rsidR="10A6FDC0" w:rsidRDefault="2EE659FD" w:rsidP="6513DAF8">
            <w:pPr>
              <w:rPr>
                <w:sz w:val="16"/>
                <w:szCs w:val="16"/>
              </w:rPr>
            </w:pPr>
            <w:r w:rsidRPr="6513DAF8">
              <w:rPr>
                <w:sz w:val="16"/>
                <w:szCs w:val="16"/>
              </w:rPr>
              <w:t>Designed By</w:t>
            </w:r>
          </w:p>
        </w:tc>
        <w:tc>
          <w:tcPr>
            <w:tcW w:w="1560" w:type="dxa"/>
            <w:gridSpan w:val="2"/>
          </w:tcPr>
          <w:p w14:paraId="17178B78" w14:textId="12F6B36F" w:rsidR="088D27EE" w:rsidRDefault="0C5BA799" w:rsidP="6513DAF8">
            <w:pPr>
              <w:rPr>
                <w:sz w:val="16"/>
                <w:szCs w:val="16"/>
              </w:rPr>
            </w:pPr>
            <w:r w:rsidRPr="6513DAF8">
              <w:rPr>
                <w:sz w:val="16"/>
                <w:szCs w:val="16"/>
              </w:rPr>
              <w:t>Test Team</w:t>
            </w:r>
          </w:p>
        </w:tc>
      </w:tr>
      <w:tr w:rsidR="10A6FDC0" w14:paraId="4EC39C06" w14:textId="77777777" w:rsidTr="6513DAF8">
        <w:tc>
          <w:tcPr>
            <w:tcW w:w="1725" w:type="dxa"/>
            <w:gridSpan w:val="3"/>
            <w:shd w:val="clear" w:color="auto" w:fill="E7E6E6" w:themeFill="background2"/>
          </w:tcPr>
          <w:p w14:paraId="48FF37BC" w14:textId="640BE0DA" w:rsidR="10A6FDC0" w:rsidRDefault="2EE659FD" w:rsidP="6513DAF8">
            <w:pPr>
              <w:rPr>
                <w:sz w:val="16"/>
                <w:szCs w:val="16"/>
              </w:rPr>
            </w:pPr>
            <w:r w:rsidRPr="6513DAF8">
              <w:rPr>
                <w:sz w:val="16"/>
                <w:szCs w:val="16"/>
              </w:rPr>
              <w:t>Module Name</w:t>
            </w:r>
          </w:p>
        </w:tc>
        <w:tc>
          <w:tcPr>
            <w:tcW w:w="1395" w:type="dxa"/>
            <w:gridSpan w:val="2"/>
          </w:tcPr>
          <w:p w14:paraId="7C9DDBFA" w14:textId="2CCA920E" w:rsidR="47CAA0E3" w:rsidRDefault="40F5B687" w:rsidP="6513DAF8">
            <w:pPr>
              <w:rPr>
                <w:sz w:val="16"/>
                <w:szCs w:val="16"/>
              </w:rPr>
            </w:pPr>
            <w:r w:rsidRPr="6513DAF8">
              <w:rPr>
                <w:sz w:val="16"/>
                <w:szCs w:val="16"/>
              </w:rPr>
              <w:t>User module</w:t>
            </w:r>
          </w:p>
        </w:tc>
        <w:tc>
          <w:tcPr>
            <w:tcW w:w="1140" w:type="dxa"/>
            <w:gridSpan w:val="2"/>
            <w:shd w:val="clear" w:color="auto" w:fill="E7E6E6" w:themeFill="background2"/>
          </w:tcPr>
          <w:p w14:paraId="2BD9F207" w14:textId="5A7BCD15" w:rsidR="10A6FDC0" w:rsidRDefault="2EE659FD" w:rsidP="6513DAF8">
            <w:pPr>
              <w:rPr>
                <w:sz w:val="16"/>
                <w:szCs w:val="16"/>
              </w:rPr>
            </w:pPr>
            <w:r w:rsidRPr="6513DAF8">
              <w:rPr>
                <w:sz w:val="16"/>
                <w:szCs w:val="16"/>
              </w:rPr>
              <w:t>Test Priority</w:t>
            </w:r>
          </w:p>
        </w:tc>
        <w:tc>
          <w:tcPr>
            <w:tcW w:w="2400" w:type="dxa"/>
            <w:gridSpan w:val="2"/>
          </w:tcPr>
          <w:p w14:paraId="5E05B4DD" w14:textId="34ED6153" w:rsidR="0DDBBD64" w:rsidRDefault="38C3D910" w:rsidP="6513DAF8">
            <w:pPr>
              <w:rPr>
                <w:sz w:val="16"/>
                <w:szCs w:val="16"/>
              </w:rPr>
            </w:pPr>
            <w:r w:rsidRPr="6513DAF8">
              <w:rPr>
                <w:sz w:val="16"/>
                <w:szCs w:val="16"/>
              </w:rPr>
              <w:t>Medium</w:t>
            </w:r>
          </w:p>
        </w:tc>
        <w:tc>
          <w:tcPr>
            <w:tcW w:w="1140" w:type="dxa"/>
            <w:gridSpan w:val="2"/>
            <w:shd w:val="clear" w:color="auto" w:fill="E7E6E6" w:themeFill="background2"/>
          </w:tcPr>
          <w:p w14:paraId="48ED56A1" w14:textId="74955D02" w:rsidR="10A6FDC0" w:rsidRDefault="2EE659FD" w:rsidP="6513DAF8">
            <w:pPr>
              <w:rPr>
                <w:sz w:val="16"/>
                <w:szCs w:val="16"/>
              </w:rPr>
            </w:pPr>
            <w:r w:rsidRPr="6513DAF8">
              <w:rPr>
                <w:sz w:val="16"/>
                <w:szCs w:val="16"/>
              </w:rPr>
              <w:t>Design Date</w:t>
            </w:r>
          </w:p>
        </w:tc>
        <w:tc>
          <w:tcPr>
            <w:tcW w:w="1560" w:type="dxa"/>
            <w:gridSpan w:val="2"/>
          </w:tcPr>
          <w:p w14:paraId="22E146F2" w14:textId="68A9D99A" w:rsidR="731A3DE4" w:rsidRDefault="73AD358E" w:rsidP="6513DAF8">
            <w:pPr>
              <w:rPr>
                <w:sz w:val="16"/>
                <w:szCs w:val="16"/>
              </w:rPr>
            </w:pPr>
            <w:r w:rsidRPr="6513DAF8">
              <w:rPr>
                <w:sz w:val="16"/>
                <w:szCs w:val="16"/>
              </w:rPr>
              <w:t>11/29/2021</w:t>
            </w:r>
          </w:p>
        </w:tc>
      </w:tr>
      <w:tr w:rsidR="10A6FDC0" w14:paraId="460809FA" w14:textId="77777777" w:rsidTr="6513DAF8">
        <w:tc>
          <w:tcPr>
            <w:tcW w:w="1725" w:type="dxa"/>
            <w:gridSpan w:val="3"/>
            <w:shd w:val="clear" w:color="auto" w:fill="E7E6E6" w:themeFill="background2"/>
          </w:tcPr>
          <w:p w14:paraId="230DF4BF" w14:textId="2994E6E1" w:rsidR="10A6FDC0" w:rsidRDefault="2EE659FD" w:rsidP="6513DAF8">
            <w:pPr>
              <w:rPr>
                <w:sz w:val="16"/>
                <w:szCs w:val="16"/>
              </w:rPr>
            </w:pPr>
            <w:r w:rsidRPr="6513DAF8">
              <w:rPr>
                <w:sz w:val="16"/>
                <w:szCs w:val="16"/>
              </w:rPr>
              <w:t>Release Version</w:t>
            </w:r>
          </w:p>
        </w:tc>
        <w:tc>
          <w:tcPr>
            <w:tcW w:w="1395" w:type="dxa"/>
            <w:gridSpan w:val="2"/>
          </w:tcPr>
          <w:p w14:paraId="5E5D4EEC" w14:textId="49D44D02" w:rsidR="560E9290" w:rsidRDefault="3A704C73" w:rsidP="6513DAF8">
            <w:pPr>
              <w:rPr>
                <w:sz w:val="16"/>
                <w:szCs w:val="16"/>
              </w:rPr>
            </w:pPr>
            <w:r w:rsidRPr="6513DAF8">
              <w:rPr>
                <w:sz w:val="16"/>
                <w:szCs w:val="16"/>
              </w:rPr>
              <w:t>1.0</w:t>
            </w:r>
          </w:p>
        </w:tc>
        <w:tc>
          <w:tcPr>
            <w:tcW w:w="1140" w:type="dxa"/>
            <w:gridSpan w:val="2"/>
            <w:shd w:val="clear" w:color="auto" w:fill="E7E6E6" w:themeFill="background2"/>
          </w:tcPr>
          <w:p w14:paraId="70FE47F3" w14:textId="6E9C43BB" w:rsidR="10A6FDC0" w:rsidRDefault="2EE659FD" w:rsidP="6513DAF8">
            <w:pPr>
              <w:rPr>
                <w:sz w:val="16"/>
                <w:szCs w:val="16"/>
              </w:rPr>
            </w:pPr>
            <w:r w:rsidRPr="6513DAF8">
              <w:rPr>
                <w:sz w:val="16"/>
                <w:szCs w:val="16"/>
              </w:rPr>
              <w:t>Test Title</w:t>
            </w:r>
          </w:p>
        </w:tc>
        <w:tc>
          <w:tcPr>
            <w:tcW w:w="2400" w:type="dxa"/>
            <w:gridSpan w:val="2"/>
          </w:tcPr>
          <w:p w14:paraId="0F701A95" w14:textId="1AF8BF25" w:rsidR="3374B0ED" w:rsidRDefault="47A7356F" w:rsidP="6513DAF8">
            <w:pPr>
              <w:rPr>
                <w:sz w:val="16"/>
                <w:szCs w:val="16"/>
              </w:rPr>
            </w:pPr>
            <w:r w:rsidRPr="6513DAF8">
              <w:rPr>
                <w:sz w:val="16"/>
                <w:szCs w:val="16"/>
              </w:rPr>
              <w:t>Search: Website</w:t>
            </w:r>
          </w:p>
        </w:tc>
        <w:tc>
          <w:tcPr>
            <w:tcW w:w="1140" w:type="dxa"/>
            <w:gridSpan w:val="2"/>
            <w:shd w:val="clear" w:color="auto" w:fill="E7E6E6" w:themeFill="background2"/>
          </w:tcPr>
          <w:p w14:paraId="45F2DDFB" w14:textId="6EC35F35" w:rsidR="10A6FDC0" w:rsidRDefault="2EE659FD" w:rsidP="6513DAF8">
            <w:pPr>
              <w:rPr>
                <w:sz w:val="16"/>
                <w:szCs w:val="16"/>
              </w:rPr>
            </w:pPr>
            <w:r w:rsidRPr="6513DAF8">
              <w:rPr>
                <w:sz w:val="16"/>
                <w:szCs w:val="16"/>
              </w:rPr>
              <w:t>Executed By</w:t>
            </w:r>
          </w:p>
        </w:tc>
        <w:tc>
          <w:tcPr>
            <w:tcW w:w="1560" w:type="dxa"/>
            <w:gridSpan w:val="2"/>
          </w:tcPr>
          <w:p w14:paraId="6C4B5104" w14:textId="68CA638B" w:rsidR="4B1008E5" w:rsidRDefault="5DACC7AD" w:rsidP="6513DAF8">
            <w:pPr>
              <w:rPr>
                <w:sz w:val="16"/>
                <w:szCs w:val="16"/>
              </w:rPr>
            </w:pPr>
            <w:r w:rsidRPr="6513DAF8">
              <w:rPr>
                <w:sz w:val="16"/>
                <w:szCs w:val="16"/>
              </w:rPr>
              <w:t>Test Team</w:t>
            </w:r>
          </w:p>
        </w:tc>
      </w:tr>
      <w:tr w:rsidR="10A6FDC0" w14:paraId="66FB9B1A" w14:textId="77777777" w:rsidTr="6513DAF8">
        <w:tc>
          <w:tcPr>
            <w:tcW w:w="1725" w:type="dxa"/>
            <w:gridSpan w:val="3"/>
            <w:shd w:val="clear" w:color="auto" w:fill="E7E6E6" w:themeFill="background2"/>
          </w:tcPr>
          <w:p w14:paraId="1C8BECD9" w14:textId="15CA15B8" w:rsidR="10A6FDC0" w:rsidRDefault="2EE659FD" w:rsidP="6513DAF8">
            <w:pPr>
              <w:rPr>
                <w:sz w:val="16"/>
                <w:szCs w:val="16"/>
              </w:rPr>
            </w:pPr>
            <w:r w:rsidRPr="6513DAF8">
              <w:rPr>
                <w:sz w:val="16"/>
                <w:szCs w:val="16"/>
              </w:rPr>
              <w:t>Project Lead</w:t>
            </w:r>
          </w:p>
        </w:tc>
        <w:tc>
          <w:tcPr>
            <w:tcW w:w="1395" w:type="dxa"/>
            <w:gridSpan w:val="2"/>
          </w:tcPr>
          <w:p w14:paraId="3BE84F73" w14:textId="55B730E0" w:rsidR="69004D1D" w:rsidRDefault="3FC8B1D1" w:rsidP="6513DAF8">
            <w:pPr>
              <w:rPr>
                <w:sz w:val="16"/>
                <w:szCs w:val="16"/>
              </w:rPr>
            </w:pPr>
            <w:r w:rsidRPr="6513DAF8">
              <w:rPr>
                <w:sz w:val="16"/>
                <w:szCs w:val="16"/>
              </w:rPr>
              <w:t>Project Lead</w:t>
            </w:r>
          </w:p>
        </w:tc>
        <w:tc>
          <w:tcPr>
            <w:tcW w:w="1140" w:type="dxa"/>
            <w:gridSpan w:val="2"/>
            <w:shd w:val="clear" w:color="auto" w:fill="E7E6E6" w:themeFill="background2"/>
          </w:tcPr>
          <w:p w14:paraId="30C199DB" w14:textId="20600E68" w:rsidR="10A6FDC0" w:rsidRDefault="2EE659FD" w:rsidP="6513DAF8">
            <w:pPr>
              <w:rPr>
                <w:sz w:val="16"/>
                <w:szCs w:val="16"/>
              </w:rPr>
            </w:pPr>
            <w:r w:rsidRPr="6513DAF8">
              <w:rPr>
                <w:sz w:val="16"/>
                <w:szCs w:val="16"/>
              </w:rPr>
              <w:t>Test Description</w:t>
            </w:r>
          </w:p>
        </w:tc>
        <w:tc>
          <w:tcPr>
            <w:tcW w:w="2400" w:type="dxa"/>
            <w:gridSpan w:val="2"/>
          </w:tcPr>
          <w:p w14:paraId="0DB764FE" w14:textId="1378F5FB" w:rsidR="69A9B77D" w:rsidRDefault="10308823" w:rsidP="6513DAF8">
            <w:pPr>
              <w:rPr>
                <w:sz w:val="16"/>
                <w:szCs w:val="16"/>
              </w:rPr>
            </w:pPr>
            <w:r w:rsidRPr="6513DAF8">
              <w:rPr>
                <w:sz w:val="16"/>
                <w:szCs w:val="16"/>
              </w:rPr>
              <w:t>Given that a user has registered, then the user should be able to log in to the website. The website shall ask the user if they wish to be remembered on the log in device so that in the future the user shall be logged in automatically.</w:t>
            </w:r>
          </w:p>
          <w:p w14:paraId="7AD0D0D4" w14:textId="147447A9" w:rsidR="10A6FDC0" w:rsidRDefault="10A6FDC0" w:rsidP="6513DAF8">
            <w:pPr>
              <w:rPr>
                <w:sz w:val="16"/>
                <w:szCs w:val="16"/>
              </w:rPr>
            </w:pPr>
          </w:p>
        </w:tc>
        <w:tc>
          <w:tcPr>
            <w:tcW w:w="1140" w:type="dxa"/>
            <w:gridSpan w:val="2"/>
            <w:shd w:val="clear" w:color="auto" w:fill="E7E6E6" w:themeFill="background2"/>
          </w:tcPr>
          <w:p w14:paraId="7EFD84C5" w14:textId="14280B4D" w:rsidR="10A6FDC0" w:rsidRDefault="2EE659FD" w:rsidP="6513DAF8">
            <w:pPr>
              <w:rPr>
                <w:sz w:val="16"/>
                <w:szCs w:val="16"/>
              </w:rPr>
            </w:pPr>
            <w:r w:rsidRPr="6513DAF8">
              <w:rPr>
                <w:sz w:val="16"/>
                <w:szCs w:val="16"/>
              </w:rPr>
              <w:t>Execution Date</w:t>
            </w:r>
          </w:p>
        </w:tc>
        <w:tc>
          <w:tcPr>
            <w:tcW w:w="1560" w:type="dxa"/>
            <w:gridSpan w:val="2"/>
          </w:tcPr>
          <w:p w14:paraId="76F608A6" w14:textId="7EDB5BA8" w:rsidR="0D0B65DC" w:rsidRDefault="70625CB3" w:rsidP="6513DAF8">
            <w:pPr>
              <w:rPr>
                <w:sz w:val="16"/>
                <w:szCs w:val="16"/>
              </w:rPr>
            </w:pPr>
            <w:r w:rsidRPr="6513DAF8">
              <w:rPr>
                <w:sz w:val="16"/>
                <w:szCs w:val="16"/>
              </w:rPr>
              <w:t>11/29/2021</w:t>
            </w:r>
          </w:p>
        </w:tc>
      </w:tr>
      <w:tr w:rsidR="10A6FDC0" w14:paraId="3FBC62F4" w14:textId="77777777" w:rsidTr="6513DAF8">
        <w:tc>
          <w:tcPr>
            <w:tcW w:w="1710" w:type="dxa"/>
            <w:gridSpan w:val="2"/>
            <w:shd w:val="clear" w:color="auto" w:fill="E7E6E6" w:themeFill="background2"/>
          </w:tcPr>
          <w:p w14:paraId="4DB04D54" w14:textId="12DD4E6C" w:rsidR="10A6FDC0" w:rsidRDefault="2EE659FD" w:rsidP="6513DAF8">
            <w:pPr>
              <w:rPr>
                <w:sz w:val="16"/>
                <w:szCs w:val="16"/>
              </w:rPr>
            </w:pPr>
            <w:r w:rsidRPr="6513DAF8">
              <w:rPr>
                <w:sz w:val="16"/>
                <w:szCs w:val="16"/>
              </w:rPr>
              <w:t>Pre-Conditions</w:t>
            </w:r>
          </w:p>
        </w:tc>
        <w:tc>
          <w:tcPr>
            <w:tcW w:w="7650" w:type="dxa"/>
            <w:gridSpan w:val="11"/>
          </w:tcPr>
          <w:p w14:paraId="468E5FB6" w14:textId="32F199F0" w:rsidR="7BBE0888" w:rsidRDefault="319AD0DA" w:rsidP="6513DAF8">
            <w:pPr>
              <w:rPr>
                <w:sz w:val="16"/>
                <w:szCs w:val="16"/>
              </w:rPr>
            </w:pPr>
            <w:r w:rsidRPr="6513DAF8">
              <w:rPr>
                <w:sz w:val="16"/>
                <w:szCs w:val="16"/>
              </w:rPr>
              <w:t>User is logged in.</w:t>
            </w:r>
          </w:p>
        </w:tc>
      </w:tr>
      <w:tr w:rsidR="10A6FDC0" w14:paraId="1F372FFD" w14:textId="77777777" w:rsidTr="6513DAF8">
        <w:tc>
          <w:tcPr>
            <w:tcW w:w="1710" w:type="dxa"/>
            <w:gridSpan w:val="2"/>
            <w:shd w:val="clear" w:color="auto" w:fill="E7E6E6" w:themeFill="background2"/>
          </w:tcPr>
          <w:p w14:paraId="00081E02" w14:textId="2D86962B" w:rsidR="10A6FDC0" w:rsidRDefault="2EE659FD" w:rsidP="6513DAF8">
            <w:pPr>
              <w:rPr>
                <w:sz w:val="16"/>
                <w:szCs w:val="16"/>
              </w:rPr>
            </w:pPr>
            <w:r w:rsidRPr="6513DAF8">
              <w:rPr>
                <w:sz w:val="16"/>
                <w:szCs w:val="16"/>
              </w:rPr>
              <w:t>Dependencies</w:t>
            </w:r>
          </w:p>
        </w:tc>
        <w:tc>
          <w:tcPr>
            <w:tcW w:w="7650" w:type="dxa"/>
            <w:gridSpan w:val="11"/>
          </w:tcPr>
          <w:p w14:paraId="652D9DE7" w14:textId="4889AC20" w:rsidR="2A7F30D1" w:rsidRDefault="74D4C494" w:rsidP="6513DAF8">
            <w:pPr>
              <w:rPr>
                <w:sz w:val="16"/>
                <w:szCs w:val="16"/>
              </w:rPr>
            </w:pPr>
            <w:r w:rsidRPr="6513DAF8">
              <w:rPr>
                <w:sz w:val="16"/>
                <w:szCs w:val="16"/>
              </w:rPr>
              <w:t>Test Case 02</w:t>
            </w:r>
          </w:p>
        </w:tc>
      </w:tr>
      <w:tr w:rsidR="10A6FDC0" w14:paraId="6AD8F6A2" w14:textId="77777777" w:rsidTr="6513DAF8">
        <w:tc>
          <w:tcPr>
            <w:tcW w:w="1170" w:type="dxa"/>
            <w:shd w:val="clear" w:color="auto" w:fill="E7E6E6" w:themeFill="background2"/>
          </w:tcPr>
          <w:p w14:paraId="219AC142" w14:textId="07E8ABAD" w:rsidR="10A6FDC0" w:rsidRDefault="2EE659FD" w:rsidP="6513DAF8">
            <w:pPr>
              <w:rPr>
                <w:sz w:val="16"/>
                <w:szCs w:val="16"/>
              </w:rPr>
            </w:pPr>
            <w:r w:rsidRPr="6513DAF8">
              <w:rPr>
                <w:sz w:val="16"/>
                <w:szCs w:val="16"/>
              </w:rPr>
              <w:t>Step #</w:t>
            </w:r>
          </w:p>
        </w:tc>
        <w:tc>
          <w:tcPr>
            <w:tcW w:w="1170" w:type="dxa"/>
            <w:gridSpan w:val="3"/>
            <w:shd w:val="clear" w:color="auto" w:fill="E7E6E6" w:themeFill="background2"/>
          </w:tcPr>
          <w:p w14:paraId="59FF6DDF" w14:textId="29C01CA3" w:rsidR="10A6FDC0" w:rsidRDefault="2EE659FD" w:rsidP="6513DAF8">
            <w:pPr>
              <w:rPr>
                <w:sz w:val="16"/>
                <w:szCs w:val="16"/>
              </w:rPr>
            </w:pPr>
            <w:r w:rsidRPr="6513DAF8">
              <w:rPr>
                <w:sz w:val="16"/>
                <w:szCs w:val="16"/>
              </w:rPr>
              <w:t>Test Desc</w:t>
            </w:r>
          </w:p>
        </w:tc>
        <w:tc>
          <w:tcPr>
            <w:tcW w:w="1170" w:type="dxa"/>
            <w:gridSpan w:val="2"/>
            <w:shd w:val="clear" w:color="auto" w:fill="E7E6E6" w:themeFill="background2"/>
          </w:tcPr>
          <w:p w14:paraId="48D573DC" w14:textId="5A6EC4CE" w:rsidR="10A6FDC0" w:rsidRDefault="2EE659FD" w:rsidP="6513DAF8">
            <w:pPr>
              <w:rPr>
                <w:sz w:val="16"/>
                <w:szCs w:val="16"/>
              </w:rPr>
            </w:pPr>
            <w:r w:rsidRPr="6513DAF8">
              <w:rPr>
                <w:sz w:val="16"/>
                <w:szCs w:val="16"/>
              </w:rPr>
              <w:t>Test Data</w:t>
            </w:r>
          </w:p>
        </w:tc>
        <w:tc>
          <w:tcPr>
            <w:tcW w:w="750" w:type="dxa"/>
            <w:shd w:val="clear" w:color="auto" w:fill="E7E6E6" w:themeFill="background2"/>
          </w:tcPr>
          <w:p w14:paraId="7903C2D5" w14:textId="217C51F3" w:rsidR="10A6FDC0" w:rsidRDefault="2EE659FD" w:rsidP="6513DAF8">
            <w:pPr>
              <w:rPr>
                <w:sz w:val="16"/>
                <w:szCs w:val="16"/>
              </w:rPr>
            </w:pPr>
            <w:r w:rsidRPr="6513DAF8">
              <w:rPr>
                <w:sz w:val="16"/>
                <w:szCs w:val="16"/>
              </w:rPr>
              <w:t>Expected</w:t>
            </w:r>
          </w:p>
          <w:p w14:paraId="2C19DF5F" w14:textId="59314938" w:rsidR="10A6FDC0" w:rsidRDefault="2EE659FD" w:rsidP="6513DAF8">
            <w:pPr>
              <w:rPr>
                <w:sz w:val="16"/>
                <w:szCs w:val="16"/>
              </w:rPr>
            </w:pPr>
            <w:r w:rsidRPr="6513DAF8">
              <w:rPr>
                <w:sz w:val="16"/>
                <w:szCs w:val="16"/>
              </w:rPr>
              <w:t>Result</w:t>
            </w:r>
          </w:p>
        </w:tc>
        <w:tc>
          <w:tcPr>
            <w:tcW w:w="1590" w:type="dxa"/>
            <w:shd w:val="clear" w:color="auto" w:fill="E7E6E6" w:themeFill="background2"/>
          </w:tcPr>
          <w:p w14:paraId="1466C92C" w14:textId="4BAA3B96" w:rsidR="10A6FDC0" w:rsidRDefault="2EE659FD" w:rsidP="6513DAF8">
            <w:pPr>
              <w:rPr>
                <w:sz w:val="16"/>
                <w:szCs w:val="16"/>
              </w:rPr>
            </w:pPr>
            <w:r w:rsidRPr="6513DAF8">
              <w:rPr>
                <w:sz w:val="16"/>
                <w:szCs w:val="16"/>
              </w:rPr>
              <w:t>Actual Result</w:t>
            </w:r>
          </w:p>
        </w:tc>
        <w:tc>
          <w:tcPr>
            <w:tcW w:w="1170" w:type="dxa"/>
            <w:gridSpan w:val="2"/>
            <w:shd w:val="clear" w:color="auto" w:fill="E7E6E6" w:themeFill="background2"/>
          </w:tcPr>
          <w:p w14:paraId="6359D216" w14:textId="09008287" w:rsidR="10A6FDC0" w:rsidRDefault="2EE659FD" w:rsidP="6513DAF8">
            <w:pPr>
              <w:rPr>
                <w:sz w:val="16"/>
                <w:szCs w:val="16"/>
              </w:rPr>
            </w:pPr>
            <w:r w:rsidRPr="6513DAF8">
              <w:rPr>
                <w:sz w:val="16"/>
                <w:szCs w:val="16"/>
              </w:rPr>
              <w:t>Status</w:t>
            </w:r>
          </w:p>
        </w:tc>
        <w:tc>
          <w:tcPr>
            <w:tcW w:w="1170" w:type="dxa"/>
            <w:gridSpan w:val="2"/>
            <w:shd w:val="clear" w:color="auto" w:fill="E7E6E6" w:themeFill="background2"/>
          </w:tcPr>
          <w:p w14:paraId="21B65E22" w14:textId="6657815F" w:rsidR="10A6FDC0" w:rsidRDefault="2EE659FD" w:rsidP="6513DAF8">
            <w:pPr>
              <w:rPr>
                <w:sz w:val="16"/>
                <w:szCs w:val="16"/>
              </w:rPr>
            </w:pPr>
            <w:r w:rsidRPr="6513DAF8">
              <w:rPr>
                <w:sz w:val="16"/>
                <w:szCs w:val="16"/>
              </w:rPr>
              <w:t>Defect #</w:t>
            </w:r>
          </w:p>
        </w:tc>
        <w:tc>
          <w:tcPr>
            <w:tcW w:w="1170" w:type="dxa"/>
            <w:shd w:val="clear" w:color="auto" w:fill="E7E6E6" w:themeFill="background2"/>
          </w:tcPr>
          <w:p w14:paraId="5F39FA78" w14:textId="770B34A3" w:rsidR="10A6FDC0" w:rsidRDefault="2EE659FD" w:rsidP="6513DAF8">
            <w:pPr>
              <w:rPr>
                <w:sz w:val="16"/>
                <w:szCs w:val="16"/>
              </w:rPr>
            </w:pPr>
            <w:r w:rsidRPr="6513DAF8">
              <w:rPr>
                <w:sz w:val="16"/>
                <w:szCs w:val="16"/>
              </w:rPr>
              <w:t>Notes</w:t>
            </w:r>
          </w:p>
        </w:tc>
      </w:tr>
      <w:tr w:rsidR="10A6FDC0" w14:paraId="12D52308" w14:textId="77777777" w:rsidTr="6513DAF8">
        <w:tc>
          <w:tcPr>
            <w:tcW w:w="1170" w:type="dxa"/>
          </w:tcPr>
          <w:p w14:paraId="5DCBE2C5" w14:textId="59BA1139" w:rsidR="35FE9A0C" w:rsidRDefault="47E23224" w:rsidP="6513DAF8">
            <w:pPr>
              <w:rPr>
                <w:sz w:val="16"/>
                <w:szCs w:val="16"/>
              </w:rPr>
            </w:pPr>
            <w:r w:rsidRPr="6513DAF8">
              <w:rPr>
                <w:sz w:val="16"/>
                <w:szCs w:val="16"/>
              </w:rPr>
              <w:t>1</w:t>
            </w:r>
          </w:p>
        </w:tc>
        <w:tc>
          <w:tcPr>
            <w:tcW w:w="1170" w:type="dxa"/>
            <w:gridSpan w:val="3"/>
          </w:tcPr>
          <w:p w14:paraId="044C01F2" w14:textId="36F24B65" w:rsidR="35FE9A0C" w:rsidRDefault="47E23224" w:rsidP="6513DAF8">
            <w:pPr>
              <w:rPr>
                <w:sz w:val="16"/>
                <w:szCs w:val="16"/>
              </w:rPr>
            </w:pPr>
            <w:r w:rsidRPr="6513DAF8">
              <w:rPr>
                <w:sz w:val="16"/>
                <w:szCs w:val="16"/>
              </w:rPr>
              <w:t>Enter information into the search box.</w:t>
            </w:r>
          </w:p>
        </w:tc>
        <w:tc>
          <w:tcPr>
            <w:tcW w:w="1170" w:type="dxa"/>
            <w:gridSpan w:val="2"/>
          </w:tcPr>
          <w:p w14:paraId="510E8246" w14:textId="3AF87AC6" w:rsidR="35FE9A0C" w:rsidRDefault="47E23224" w:rsidP="6513DAF8">
            <w:pPr>
              <w:rPr>
                <w:sz w:val="16"/>
                <w:szCs w:val="16"/>
              </w:rPr>
            </w:pPr>
            <w:r w:rsidRPr="6513DAF8">
              <w:rPr>
                <w:sz w:val="16"/>
                <w:szCs w:val="16"/>
              </w:rPr>
              <w:t>“Valid search text”</w:t>
            </w:r>
          </w:p>
        </w:tc>
        <w:tc>
          <w:tcPr>
            <w:tcW w:w="750" w:type="dxa"/>
          </w:tcPr>
          <w:p w14:paraId="40C41816" w14:textId="3901B155" w:rsidR="35FE9A0C" w:rsidRDefault="47E23224" w:rsidP="6513DAF8">
            <w:pPr>
              <w:rPr>
                <w:sz w:val="16"/>
                <w:szCs w:val="16"/>
              </w:rPr>
            </w:pPr>
            <w:r w:rsidRPr="6513DAF8">
              <w:rPr>
                <w:sz w:val="16"/>
                <w:szCs w:val="16"/>
              </w:rPr>
              <w:t>Search information appears in box</w:t>
            </w:r>
          </w:p>
        </w:tc>
        <w:tc>
          <w:tcPr>
            <w:tcW w:w="1590" w:type="dxa"/>
          </w:tcPr>
          <w:p w14:paraId="1CF80E36" w14:textId="6788F4ED" w:rsidR="35FE9A0C" w:rsidRDefault="47E23224" w:rsidP="6513DAF8">
            <w:pPr>
              <w:rPr>
                <w:sz w:val="16"/>
                <w:szCs w:val="16"/>
              </w:rPr>
            </w:pPr>
            <w:r w:rsidRPr="6513DAF8">
              <w:rPr>
                <w:sz w:val="16"/>
                <w:szCs w:val="16"/>
              </w:rPr>
              <w:t>Search information appears in box</w:t>
            </w:r>
          </w:p>
        </w:tc>
        <w:tc>
          <w:tcPr>
            <w:tcW w:w="1170" w:type="dxa"/>
            <w:gridSpan w:val="2"/>
          </w:tcPr>
          <w:p w14:paraId="5BCD1497" w14:textId="49D06714" w:rsidR="35FE9A0C" w:rsidRDefault="47E23224" w:rsidP="6513DAF8">
            <w:pPr>
              <w:rPr>
                <w:sz w:val="16"/>
                <w:szCs w:val="16"/>
              </w:rPr>
            </w:pPr>
            <w:r w:rsidRPr="6513DAF8">
              <w:rPr>
                <w:sz w:val="16"/>
                <w:szCs w:val="16"/>
              </w:rPr>
              <w:t>Correct</w:t>
            </w:r>
          </w:p>
        </w:tc>
        <w:tc>
          <w:tcPr>
            <w:tcW w:w="1170" w:type="dxa"/>
            <w:gridSpan w:val="2"/>
          </w:tcPr>
          <w:p w14:paraId="59436D37" w14:textId="3250A01C" w:rsidR="35FE9A0C" w:rsidRDefault="47E23224" w:rsidP="6513DAF8">
            <w:pPr>
              <w:rPr>
                <w:sz w:val="16"/>
                <w:szCs w:val="16"/>
              </w:rPr>
            </w:pPr>
            <w:r w:rsidRPr="6513DAF8">
              <w:rPr>
                <w:sz w:val="16"/>
                <w:szCs w:val="16"/>
              </w:rPr>
              <w:t>N/A</w:t>
            </w:r>
          </w:p>
        </w:tc>
        <w:tc>
          <w:tcPr>
            <w:tcW w:w="1170" w:type="dxa"/>
          </w:tcPr>
          <w:p w14:paraId="1E3C8B34" w14:textId="05E4692F" w:rsidR="35FE9A0C" w:rsidRDefault="47E23224" w:rsidP="6513DAF8">
            <w:pPr>
              <w:rPr>
                <w:sz w:val="16"/>
                <w:szCs w:val="16"/>
              </w:rPr>
            </w:pPr>
            <w:r w:rsidRPr="6513DAF8">
              <w:rPr>
                <w:sz w:val="16"/>
                <w:szCs w:val="16"/>
              </w:rPr>
              <w:t>Working as intended</w:t>
            </w:r>
          </w:p>
        </w:tc>
      </w:tr>
      <w:tr w:rsidR="10A6FDC0" w14:paraId="55500197" w14:textId="77777777" w:rsidTr="6513DAF8">
        <w:tc>
          <w:tcPr>
            <w:tcW w:w="1170" w:type="dxa"/>
          </w:tcPr>
          <w:p w14:paraId="6B7B613A" w14:textId="13327ABA" w:rsidR="35FE9A0C" w:rsidRDefault="47E23224" w:rsidP="6513DAF8">
            <w:pPr>
              <w:rPr>
                <w:sz w:val="16"/>
                <w:szCs w:val="16"/>
              </w:rPr>
            </w:pPr>
            <w:r w:rsidRPr="6513DAF8">
              <w:rPr>
                <w:sz w:val="16"/>
                <w:szCs w:val="16"/>
              </w:rPr>
              <w:t>2</w:t>
            </w:r>
          </w:p>
        </w:tc>
        <w:tc>
          <w:tcPr>
            <w:tcW w:w="1170" w:type="dxa"/>
            <w:gridSpan w:val="3"/>
          </w:tcPr>
          <w:p w14:paraId="05E1679C" w14:textId="284271EE" w:rsidR="35FE9A0C" w:rsidRDefault="47E23224" w:rsidP="6513DAF8">
            <w:pPr>
              <w:rPr>
                <w:sz w:val="16"/>
                <w:szCs w:val="16"/>
              </w:rPr>
            </w:pPr>
            <w:r w:rsidRPr="6513DAF8">
              <w:rPr>
                <w:sz w:val="16"/>
                <w:szCs w:val="16"/>
              </w:rPr>
              <w:t>Press search button</w:t>
            </w:r>
          </w:p>
        </w:tc>
        <w:tc>
          <w:tcPr>
            <w:tcW w:w="1170" w:type="dxa"/>
            <w:gridSpan w:val="2"/>
          </w:tcPr>
          <w:p w14:paraId="33D0582C" w14:textId="01364C0F" w:rsidR="35FE9A0C" w:rsidRDefault="47E23224" w:rsidP="6513DAF8">
            <w:pPr>
              <w:rPr>
                <w:sz w:val="16"/>
                <w:szCs w:val="16"/>
              </w:rPr>
            </w:pPr>
            <w:r w:rsidRPr="6513DAF8">
              <w:rPr>
                <w:sz w:val="16"/>
                <w:szCs w:val="16"/>
              </w:rPr>
              <w:t>N/A</w:t>
            </w:r>
          </w:p>
        </w:tc>
        <w:tc>
          <w:tcPr>
            <w:tcW w:w="750" w:type="dxa"/>
          </w:tcPr>
          <w:p w14:paraId="21C8D70E" w14:textId="7860006D" w:rsidR="35FE9A0C" w:rsidRDefault="47E23224" w:rsidP="6513DAF8">
            <w:pPr>
              <w:rPr>
                <w:sz w:val="16"/>
                <w:szCs w:val="16"/>
              </w:rPr>
            </w:pPr>
            <w:r w:rsidRPr="6513DAF8">
              <w:rPr>
                <w:sz w:val="16"/>
                <w:szCs w:val="16"/>
              </w:rPr>
              <w:t>Correct search results are displayed</w:t>
            </w:r>
          </w:p>
        </w:tc>
        <w:tc>
          <w:tcPr>
            <w:tcW w:w="1590" w:type="dxa"/>
          </w:tcPr>
          <w:p w14:paraId="468889D0" w14:textId="43074615" w:rsidR="35FE9A0C" w:rsidRDefault="47E23224" w:rsidP="6513DAF8">
            <w:pPr>
              <w:rPr>
                <w:sz w:val="16"/>
                <w:szCs w:val="16"/>
              </w:rPr>
            </w:pPr>
            <w:r w:rsidRPr="6513DAF8">
              <w:rPr>
                <w:sz w:val="16"/>
                <w:szCs w:val="16"/>
              </w:rPr>
              <w:t>No results are displayed.</w:t>
            </w:r>
          </w:p>
        </w:tc>
        <w:tc>
          <w:tcPr>
            <w:tcW w:w="1170" w:type="dxa"/>
            <w:gridSpan w:val="2"/>
          </w:tcPr>
          <w:p w14:paraId="4AC04620" w14:textId="6B75FA27" w:rsidR="35FE9A0C" w:rsidRDefault="47E23224" w:rsidP="6513DAF8">
            <w:pPr>
              <w:rPr>
                <w:sz w:val="16"/>
                <w:szCs w:val="16"/>
              </w:rPr>
            </w:pPr>
            <w:r w:rsidRPr="6513DAF8">
              <w:rPr>
                <w:sz w:val="16"/>
                <w:szCs w:val="16"/>
              </w:rPr>
              <w:t>Incorrect</w:t>
            </w:r>
          </w:p>
        </w:tc>
        <w:tc>
          <w:tcPr>
            <w:tcW w:w="1170" w:type="dxa"/>
            <w:gridSpan w:val="2"/>
          </w:tcPr>
          <w:p w14:paraId="2083833B" w14:textId="34E8DA13" w:rsidR="35FE9A0C" w:rsidRDefault="47E23224" w:rsidP="6513DAF8">
            <w:pPr>
              <w:rPr>
                <w:sz w:val="16"/>
                <w:szCs w:val="16"/>
              </w:rPr>
            </w:pPr>
            <w:r w:rsidRPr="6513DAF8">
              <w:rPr>
                <w:sz w:val="16"/>
                <w:szCs w:val="16"/>
              </w:rPr>
              <w:t>1</w:t>
            </w:r>
          </w:p>
        </w:tc>
        <w:tc>
          <w:tcPr>
            <w:tcW w:w="1170" w:type="dxa"/>
          </w:tcPr>
          <w:p w14:paraId="23153B62" w14:textId="4D9D05D2" w:rsidR="35FE9A0C" w:rsidRDefault="47E23224" w:rsidP="6513DAF8">
            <w:pPr>
              <w:rPr>
                <w:sz w:val="16"/>
                <w:szCs w:val="16"/>
              </w:rPr>
            </w:pPr>
            <w:r w:rsidRPr="6513DAF8">
              <w:rPr>
                <w:sz w:val="16"/>
                <w:szCs w:val="16"/>
              </w:rPr>
              <w:t>Not working as intended, first defect.</w:t>
            </w:r>
          </w:p>
        </w:tc>
      </w:tr>
    </w:tbl>
    <w:p w14:paraId="2B8EF8B1" w14:textId="3DD5D2A8" w:rsidR="10A6FDC0" w:rsidRDefault="10A6FDC0" w:rsidP="6513DAF8">
      <w:pPr>
        <w:rPr>
          <w:sz w:val="18"/>
          <w:szCs w:val="18"/>
        </w:rPr>
      </w:pPr>
    </w:p>
    <w:tbl>
      <w:tblPr>
        <w:tblStyle w:val="TableGrid"/>
        <w:tblW w:w="9360" w:type="dxa"/>
        <w:tblLayout w:type="fixed"/>
        <w:tblLook w:val="06A0" w:firstRow="1" w:lastRow="0" w:firstColumn="1" w:lastColumn="0" w:noHBand="1" w:noVBand="1"/>
      </w:tblPr>
      <w:tblGrid>
        <w:gridCol w:w="1170"/>
        <w:gridCol w:w="540"/>
        <w:gridCol w:w="15"/>
        <w:gridCol w:w="615"/>
        <w:gridCol w:w="780"/>
        <w:gridCol w:w="390"/>
        <w:gridCol w:w="705"/>
        <w:gridCol w:w="1635"/>
        <w:gridCol w:w="765"/>
        <w:gridCol w:w="405"/>
        <w:gridCol w:w="780"/>
        <w:gridCol w:w="390"/>
        <w:gridCol w:w="1170"/>
      </w:tblGrid>
      <w:tr w:rsidR="10A6FDC0" w14:paraId="142B088C" w14:textId="77777777" w:rsidTr="6513DAF8">
        <w:tc>
          <w:tcPr>
            <w:tcW w:w="1725" w:type="dxa"/>
            <w:gridSpan w:val="3"/>
            <w:shd w:val="clear" w:color="auto" w:fill="E7E6E6" w:themeFill="background2"/>
          </w:tcPr>
          <w:p w14:paraId="698D6598" w14:textId="58C46062" w:rsidR="10A6FDC0" w:rsidRDefault="2EE659FD" w:rsidP="6513DAF8">
            <w:pPr>
              <w:rPr>
                <w:sz w:val="16"/>
                <w:szCs w:val="16"/>
              </w:rPr>
            </w:pPr>
            <w:r w:rsidRPr="6513DAF8">
              <w:rPr>
                <w:sz w:val="16"/>
                <w:szCs w:val="16"/>
              </w:rPr>
              <w:t>Project Name</w:t>
            </w:r>
          </w:p>
        </w:tc>
        <w:tc>
          <w:tcPr>
            <w:tcW w:w="1395" w:type="dxa"/>
            <w:gridSpan w:val="2"/>
          </w:tcPr>
          <w:p w14:paraId="31433082" w14:textId="48F02717" w:rsidR="10A6FDC0" w:rsidRDefault="669DEDF4" w:rsidP="6513DAF8">
            <w:pPr>
              <w:rPr>
                <w:sz w:val="16"/>
                <w:szCs w:val="16"/>
              </w:rPr>
            </w:pPr>
            <w:r w:rsidRPr="6513DAF8">
              <w:rPr>
                <w:sz w:val="16"/>
                <w:szCs w:val="16"/>
              </w:rPr>
              <w:t>Foreign Currency Buying V1.0</w:t>
            </w:r>
          </w:p>
        </w:tc>
        <w:tc>
          <w:tcPr>
            <w:tcW w:w="1095" w:type="dxa"/>
            <w:gridSpan w:val="2"/>
            <w:shd w:val="clear" w:color="auto" w:fill="E7E6E6" w:themeFill="background2"/>
          </w:tcPr>
          <w:p w14:paraId="04635349" w14:textId="32B8B022" w:rsidR="10A6FDC0" w:rsidRDefault="2EE659FD" w:rsidP="6513DAF8">
            <w:pPr>
              <w:rPr>
                <w:sz w:val="16"/>
                <w:szCs w:val="16"/>
              </w:rPr>
            </w:pPr>
            <w:r w:rsidRPr="6513DAF8">
              <w:rPr>
                <w:sz w:val="16"/>
                <w:szCs w:val="16"/>
              </w:rPr>
              <w:t>Test Case ID</w:t>
            </w:r>
          </w:p>
        </w:tc>
        <w:tc>
          <w:tcPr>
            <w:tcW w:w="2400" w:type="dxa"/>
            <w:gridSpan w:val="2"/>
          </w:tcPr>
          <w:p w14:paraId="4A04F7D5" w14:textId="20A18F10" w:rsidR="10A6FDC0" w:rsidRDefault="2EE659FD" w:rsidP="6513DAF8">
            <w:pPr>
              <w:rPr>
                <w:sz w:val="16"/>
                <w:szCs w:val="16"/>
              </w:rPr>
            </w:pPr>
            <w:r w:rsidRPr="6513DAF8">
              <w:rPr>
                <w:sz w:val="16"/>
                <w:szCs w:val="16"/>
              </w:rPr>
              <w:t>0</w:t>
            </w:r>
            <w:r w:rsidR="0C60671C" w:rsidRPr="6513DAF8">
              <w:rPr>
                <w:sz w:val="16"/>
                <w:szCs w:val="16"/>
              </w:rPr>
              <w:t>4</w:t>
            </w:r>
          </w:p>
        </w:tc>
        <w:tc>
          <w:tcPr>
            <w:tcW w:w="1185" w:type="dxa"/>
            <w:gridSpan w:val="2"/>
            <w:shd w:val="clear" w:color="auto" w:fill="E7E6E6" w:themeFill="background2"/>
          </w:tcPr>
          <w:p w14:paraId="2884E988" w14:textId="48011A5D" w:rsidR="10A6FDC0" w:rsidRDefault="2EE659FD" w:rsidP="6513DAF8">
            <w:pPr>
              <w:rPr>
                <w:sz w:val="16"/>
                <w:szCs w:val="16"/>
              </w:rPr>
            </w:pPr>
            <w:r w:rsidRPr="6513DAF8">
              <w:rPr>
                <w:sz w:val="16"/>
                <w:szCs w:val="16"/>
              </w:rPr>
              <w:t>Designed By</w:t>
            </w:r>
          </w:p>
        </w:tc>
        <w:tc>
          <w:tcPr>
            <w:tcW w:w="1560" w:type="dxa"/>
            <w:gridSpan w:val="2"/>
          </w:tcPr>
          <w:p w14:paraId="5C7BCEC0" w14:textId="2E48CD44" w:rsidR="10A6FDC0" w:rsidRDefault="4C951B5B" w:rsidP="6513DAF8">
            <w:pPr>
              <w:rPr>
                <w:sz w:val="16"/>
                <w:szCs w:val="16"/>
              </w:rPr>
            </w:pPr>
            <w:r w:rsidRPr="6513DAF8">
              <w:rPr>
                <w:sz w:val="16"/>
                <w:szCs w:val="16"/>
              </w:rPr>
              <w:t>Test Team</w:t>
            </w:r>
          </w:p>
        </w:tc>
      </w:tr>
      <w:tr w:rsidR="10A6FDC0" w14:paraId="410052D8" w14:textId="77777777" w:rsidTr="6513DAF8">
        <w:tc>
          <w:tcPr>
            <w:tcW w:w="1725" w:type="dxa"/>
            <w:gridSpan w:val="3"/>
            <w:shd w:val="clear" w:color="auto" w:fill="E7E6E6" w:themeFill="background2"/>
          </w:tcPr>
          <w:p w14:paraId="70D6EB1A" w14:textId="640BE0DA" w:rsidR="10A6FDC0" w:rsidRDefault="2EE659FD" w:rsidP="6513DAF8">
            <w:pPr>
              <w:rPr>
                <w:sz w:val="16"/>
                <w:szCs w:val="16"/>
              </w:rPr>
            </w:pPr>
            <w:r w:rsidRPr="6513DAF8">
              <w:rPr>
                <w:sz w:val="16"/>
                <w:szCs w:val="16"/>
              </w:rPr>
              <w:t>Module Name</w:t>
            </w:r>
          </w:p>
        </w:tc>
        <w:tc>
          <w:tcPr>
            <w:tcW w:w="1395" w:type="dxa"/>
            <w:gridSpan w:val="2"/>
          </w:tcPr>
          <w:p w14:paraId="04FB8CBC" w14:textId="470D0B6E" w:rsidR="10A6FDC0" w:rsidRDefault="7FF71608" w:rsidP="6513DAF8">
            <w:pPr>
              <w:rPr>
                <w:sz w:val="16"/>
                <w:szCs w:val="16"/>
              </w:rPr>
            </w:pPr>
            <w:r w:rsidRPr="6513DAF8">
              <w:rPr>
                <w:sz w:val="16"/>
                <w:szCs w:val="16"/>
              </w:rPr>
              <w:t>User module</w:t>
            </w:r>
          </w:p>
        </w:tc>
        <w:tc>
          <w:tcPr>
            <w:tcW w:w="1095" w:type="dxa"/>
            <w:gridSpan w:val="2"/>
            <w:shd w:val="clear" w:color="auto" w:fill="E7E6E6" w:themeFill="background2"/>
          </w:tcPr>
          <w:p w14:paraId="0B4071B1" w14:textId="5A7BCD15" w:rsidR="10A6FDC0" w:rsidRDefault="2EE659FD" w:rsidP="6513DAF8">
            <w:pPr>
              <w:rPr>
                <w:sz w:val="16"/>
                <w:szCs w:val="16"/>
              </w:rPr>
            </w:pPr>
            <w:r w:rsidRPr="6513DAF8">
              <w:rPr>
                <w:sz w:val="16"/>
                <w:szCs w:val="16"/>
              </w:rPr>
              <w:t>Test Priority</w:t>
            </w:r>
          </w:p>
        </w:tc>
        <w:tc>
          <w:tcPr>
            <w:tcW w:w="2400" w:type="dxa"/>
            <w:gridSpan w:val="2"/>
          </w:tcPr>
          <w:p w14:paraId="5D1A30CF" w14:textId="63D66C33" w:rsidR="10A6FDC0" w:rsidRDefault="48EBE2BD" w:rsidP="6513DAF8">
            <w:pPr>
              <w:rPr>
                <w:sz w:val="16"/>
                <w:szCs w:val="16"/>
              </w:rPr>
            </w:pPr>
            <w:r w:rsidRPr="6513DAF8">
              <w:rPr>
                <w:sz w:val="16"/>
                <w:szCs w:val="16"/>
              </w:rPr>
              <w:t>Medium</w:t>
            </w:r>
          </w:p>
        </w:tc>
        <w:tc>
          <w:tcPr>
            <w:tcW w:w="1185" w:type="dxa"/>
            <w:gridSpan w:val="2"/>
            <w:shd w:val="clear" w:color="auto" w:fill="E7E6E6" w:themeFill="background2"/>
          </w:tcPr>
          <w:p w14:paraId="7E87EF07" w14:textId="74955D02" w:rsidR="10A6FDC0" w:rsidRDefault="2EE659FD" w:rsidP="6513DAF8">
            <w:pPr>
              <w:rPr>
                <w:sz w:val="16"/>
                <w:szCs w:val="16"/>
              </w:rPr>
            </w:pPr>
            <w:r w:rsidRPr="6513DAF8">
              <w:rPr>
                <w:sz w:val="16"/>
                <w:szCs w:val="16"/>
              </w:rPr>
              <w:t>Design Date</w:t>
            </w:r>
          </w:p>
        </w:tc>
        <w:tc>
          <w:tcPr>
            <w:tcW w:w="1560" w:type="dxa"/>
            <w:gridSpan w:val="2"/>
          </w:tcPr>
          <w:p w14:paraId="5C75FC0D" w14:textId="2BC5F358" w:rsidR="10A6FDC0" w:rsidRDefault="342E46FC" w:rsidP="6513DAF8">
            <w:pPr>
              <w:rPr>
                <w:sz w:val="16"/>
                <w:szCs w:val="16"/>
              </w:rPr>
            </w:pPr>
            <w:r w:rsidRPr="6513DAF8">
              <w:rPr>
                <w:sz w:val="16"/>
                <w:szCs w:val="16"/>
              </w:rPr>
              <w:t>11/29/2021</w:t>
            </w:r>
          </w:p>
        </w:tc>
      </w:tr>
      <w:tr w:rsidR="10A6FDC0" w14:paraId="21EA891F" w14:textId="77777777" w:rsidTr="6513DAF8">
        <w:tc>
          <w:tcPr>
            <w:tcW w:w="1725" w:type="dxa"/>
            <w:gridSpan w:val="3"/>
            <w:shd w:val="clear" w:color="auto" w:fill="E7E6E6" w:themeFill="background2"/>
          </w:tcPr>
          <w:p w14:paraId="6C4C6915" w14:textId="2994E6E1" w:rsidR="10A6FDC0" w:rsidRDefault="2EE659FD" w:rsidP="6513DAF8">
            <w:pPr>
              <w:rPr>
                <w:sz w:val="16"/>
                <w:szCs w:val="16"/>
              </w:rPr>
            </w:pPr>
            <w:r w:rsidRPr="6513DAF8">
              <w:rPr>
                <w:sz w:val="16"/>
                <w:szCs w:val="16"/>
              </w:rPr>
              <w:t>Release Version</w:t>
            </w:r>
          </w:p>
        </w:tc>
        <w:tc>
          <w:tcPr>
            <w:tcW w:w="1395" w:type="dxa"/>
            <w:gridSpan w:val="2"/>
          </w:tcPr>
          <w:p w14:paraId="0F2E2EC8" w14:textId="7C67D136" w:rsidR="10A6FDC0" w:rsidRDefault="35952F49" w:rsidP="6513DAF8">
            <w:pPr>
              <w:rPr>
                <w:sz w:val="16"/>
                <w:szCs w:val="16"/>
              </w:rPr>
            </w:pPr>
            <w:r w:rsidRPr="6513DAF8">
              <w:rPr>
                <w:sz w:val="16"/>
                <w:szCs w:val="16"/>
              </w:rPr>
              <w:t>1.0</w:t>
            </w:r>
          </w:p>
        </w:tc>
        <w:tc>
          <w:tcPr>
            <w:tcW w:w="1095" w:type="dxa"/>
            <w:gridSpan w:val="2"/>
            <w:shd w:val="clear" w:color="auto" w:fill="E7E6E6" w:themeFill="background2"/>
          </w:tcPr>
          <w:p w14:paraId="560CE371" w14:textId="6E9C43BB" w:rsidR="10A6FDC0" w:rsidRDefault="2EE659FD" w:rsidP="6513DAF8">
            <w:pPr>
              <w:rPr>
                <w:sz w:val="16"/>
                <w:szCs w:val="16"/>
              </w:rPr>
            </w:pPr>
            <w:r w:rsidRPr="6513DAF8">
              <w:rPr>
                <w:sz w:val="16"/>
                <w:szCs w:val="16"/>
              </w:rPr>
              <w:t>Test Title</w:t>
            </w:r>
          </w:p>
        </w:tc>
        <w:tc>
          <w:tcPr>
            <w:tcW w:w="2400" w:type="dxa"/>
            <w:gridSpan w:val="2"/>
          </w:tcPr>
          <w:p w14:paraId="07CC42A7" w14:textId="5F18B90D" w:rsidR="10A6FDC0" w:rsidRDefault="231416D7" w:rsidP="6513DAF8">
            <w:pPr>
              <w:rPr>
                <w:sz w:val="16"/>
                <w:szCs w:val="16"/>
              </w:rPr>
            </w:pPr>
            <w:r w:rsidRPr="6513DAF8">
              <w:rPr>
                <w:sz w:val="16"/>
                <w:szCs w:val="16"/>
              </w:rPr>
              <w:t xml:space="preserve">Search result in list </w:t>
            </w:r>
            <w:r w:rsidR="42BCF20C" w:rsidRPr="6513DAF8">
              <w:rPr>
                <w:sz w:val="16"/>
                <w:szCs w:val="16"/>
              </w:rPr>
              <w:t>view:</w:t>
            </w:r>
            <w:r w:rsidRPr="6513DAF8">
              <w:rPr>
                <w:sz w:val="16"/>
                <w:szCs w:val="16"/>
              </w:rPr>
              <w:t xml:space="preserve"> Website</w:t>
            </w:r>
          </w:p>
        </w:tc>
        <w:tc>
          <w:tcPr>
            <w:tcW w:w="1185" w:type="dxa"/>
            <w:gridSpan w:val="2"/>
            <w:shd w:val="clear" w:color="auto" w:fill="E7E6E6" w:themeFill="background2"/>
          </w:tcPr>
          <w:p w14:paraId="07744AC1" w14:textId="6EC35F35" w:rsidR="10A6FDC0" w:rsidRDefault="2EE659FD" w:rsidP="6513DAF8">
            <w:pPr>
              <w:rPr>
                <w:sz w:val="16"/>
                <w:szCs w:val="16"/>
              </w:rPr>
            </w:pPr>
            <w:r w:rsidRPr="6513DAF8">
              <w:rPr>
                <w:sz w:val="16"/>
                <w:szCs w:val="16"/>
              </w:rPr>
              <w:t>Executed By</w:t>
            </w:r>
          </w:p>
        </w:tc>
        <w:tc>
          <w:tcPr>
            <w:tcW w:w="1560" w:type="dxa"/>
            <w:gridSpan w:val="2"/>
          </w:tcPr>
          <w:p w14:paraId="25986DE3" w14:textId="7AF4890D" w:rsidR="10A6FDC0" w:rsidRDefault="016334AB" w:rsidP="6513DAF8">
            <w:pPr>
              <w:rPr>
                <w:sz w:val="16"/>
                <w:szCs w:val="16"/>
              </w:rPr>
            </w:pPr>
            <w:r w:rsidRPr="6513DAF8">
              <w:rPr>
                <w:sz w:val="16"/>
                <w:szCs w:val="16"/>
              </w:rPr>
              <w:t>Test Team</w:t>
            </w:r>
          </w:p>
        </w:tc>
      </w:tr>
      <w:tr w:rsidR="10A6FDC0" w14:paraId="0BEF19DA" w14:textId="77777777" w:rsidTr="6513DAF8">
        <w:tc>
          <w:tcPr>
            <w:tcW w:w="1725" w:type="dxa"/>
            <w:gridSpan w:val="3"/>
            <w:shd w:val="clear" w:color="auto" w:fill="E7E6E6" w:themeFill="background2"/>
          </w:tcPr>
          <w:p w14:paraId="7395E4A7" w14:textId="15CA15B8" w:rsidR="10A6FDC0" w:rsidRDefault="2EE659FD" w:rsidP="6513DAF8">
            <w:pPr>
              <w:rPr>
                <w:sz w:val="16"/>
                <w:szCs w:val="16"/>
              </w:rPr>
            </w:pPr>
            <w:r w:rsidRPr="6513DAF8">
              <w:rPr>
                <w:sz w:val="16"/>
                <w:szCs w:val="16"/>
              </w:rPr>
              <w:t>Project Lead</w:t>
            </w:r>
          </w:p>
        </w:tc>
        <w:tc>
          <w:tcPr>
            <w:tcW w:w="1395" w:type="dxa"/>
            <w:gridSpan w:val="2"/>
          </w:tcPr>
          <w:p w14:paraId="72A34C2D" w14:textId="17A6F10A" w:rsidR="10A6FDC0" w:rsidRDefault="588F87F3" w:rsidP="6513DAF8">
            <w:pPr>
              <w:rPr>
                <w:sz w:val="16"/>
                <w:szCs w:val="16"/>
              </w:rPr>
            </w:pPr>
            <w:r w:rsidRPr="6513DAF8">
              <w:rPr>
                <w:sz w:val="16"/>
                <w:szCs w:val="16"/>
              </w:rPr>
              <w:t>Project Lead</w:t>
            </w:r>
          </w:p>
        </w:tc>
        <w:tc>
          <w:tcPr>
            <w:tcW w:w="1095" w:type="dxa"/>
            <w:gridSpan w:val="2"/>
            <w:shd w:val="clear" w:color="auto" w:fill="E7E6E6" w:themeFill="background2"/>
          </w:tcPr>
          <w:p w14:paraId="562189B3" w14:textId="20600E68" w:rsidR="10A6FDC0" w:rsidRDefault="2EE659FD" w:rsidP="6513DAF8">
            <w:pPr>
              <w:rPr>
                <w:sz w:val="16"/>
                <w:szCs w:val="16"/>
              </w:rPr>
            </w:pPr>
            <w:r w:rsidRPr="6513DAF8">
              <w:rPr>
                <w:sz w:val="16"/>
                <w:szCs w:val="16"/>
              </w:rPr>
              <w:t>Test Description</w:t>
            </w:r>
          </w:p>
        </w:tc>
        <w:tc>
          <w:tcPr>
            <w:tcW w:w="2400" w:type="dxa"/>
            <w:gridSpan w:val="2"/>
          </w:tcPr>
          <w:p w14:paraId="1C0D9AF7" w14:textId="3762C041" w:rsidR="10A6FDC0" w:rsidRDefault="255D4C93" w:rsidP="6513DAF8">
            <w:pPr>
              <w:rPr>
                <w:rFonts w:eastAsiaTheme="minorEastAsia"/>
                <w:sz w:val="16"/>
                <w:szCs w:val="16"/>
                <w:lang w:val="en"/>
              </w:rPr>
            </w:pPr>
            <w:r w:rsidRPr="6513DAF8">
              <w:rPr>
                <w:rFonts w:eastAsiaTheme="minorEastAsia"/>
                <w:sz w:val="16"/>
                <w:szCs w:val="16"/>
                <w:lang w:val="en"/>
              </w:rPr>
              <w:t xml:space="preserve">Search results shall then be displayed on a list. The list shall display the most accurate results first according to the user's search. Each currency listed shall display the current exchange </w:t>
            </w:r>
            <w:r w:rsidR="473B9415" w:rsidRPr="6513DAF8">
              <w:rPr>
                <w:rFonts w:eastAsiaTheme="minorEastAsia"/>
                <w:sz w:val="16"/>
                <w:szCs w:val="16"/>
                <w:lang w:val="en"/>
              </w:rPr>
              <w:t>rate. There</w:t>
            </w:r>
            <w:r w:rsidRPr="6513DAF8">
              <w:rPr>
                <w:rFonts w:eastAsiaTheme="minorEastAsia"/>
                <w:sz w:val="16"/>
                <w:szCs w:val="16"/>
                <w:lang w:val="en"/>
              </w:rPr>
              <w:t xml:space="preserve"> should be maximally 30 results displayed.</w:t>
            </w:r>
          </w:p>
          <w:p w14:paraId="02EF9E06" w14:textId="20D49220" w:rsidR="10A6FDC0" w:rsidRDefault="10A6FDC0" w:rsidP="6513DAF8">
            <w:pPr>
              <w:rPr>
                <w:sz w:val="16"/>
                <w:szCs w:val="16"/>
              </w:rPr>
            </w:pPr>
          </w:p>
        </w:tc>
        <w:tc>
          <w:tcPr>
            <w:tcW w:w="1185" w:type="dxa"/>
            <w:gridSpan w:val="2"/>
            <w:shd w:val="clear" w:color="auto" w:fill="E7E6E6" w:themeFill="background2"/>
          </w:tcPr>
          <w:p w14:paraId="72C59BB8" w14:textId="14280B4D" w:rsidR="10A6FDC0" w:rsidRDefault="2EE659FD" w:rsidP="6513DAF8">
            <w:pPr>
              <w:rPr>
                <w:sz w:val="16"/>
                <w:szCs w:val="16"/>
              </w:rPr>
            </w:pPr>
            <w:r w:rsidRPr="6513DAF8">
              <w:rPr>
                <w:sz w:val="16"/>
                <w:szCs w:val="16"/>
              </w:rPr>
              <w:t>Execution Date</w:t>
            </w:r>
          </w:p>
        </w:tc>
        <w:tc>
          <w:tcPr>
            <w:tcW w:w="1560" w:type="dxa"/>
            <w:gridSpan w:val="2"/>
          </w:tcPr>
          <w:p w14:paraId="439F6CC7" w14:textId="6AFF1CAA" w:rsidR="10A6FDC0" w:rsidRDefault="3C0DC976" w:rsidP="6513DAF8">
            <w:pPr>
              <w:rPr>
                <w:sz w:val="16"/>
                <w:szCs w:val="16"/>
              </w:rPr>
            </w:pPr>
            <w:r w:rsidRPr="6513DAF8">
              <w:rPr>
                <w:sz w:val="16"/>
                <w:szCs w:val="16"/>
              </w:rPr>
              <w:t>11/29/2021</w:t>
            </w:r>
          </w:p>
        </w:tc>
      </w:tr>
      <w:tr w:rsidR="10A6FDC0" w14:paraId="15E7F9E4" w14:textId="77777777" w:rsidTr="6513DAF8">
        <w:tc>
          <w:tcPr>
            <w:tcW w:w="1710" w:type="dxa"/>
            <w:gridSpan w:val="2"/>
            <w:shd w:val="clear" w:color="auto" w:fill="E7E6E6" w:themeFill="background2"/>
          </w:tcPr>
          <w:p w14:paraId="385F3EFB" w14:textId="12DD4E6C" w:rsidR="10A6FDC0" w:rsidRDefault="2EE659FD" w:rsidP="6513DAF8">
            <w:pPr>
              <w:rPr>
                <w:sz w:val="16"/>
                <w:szCs w:val="16"/>
              </w:rPr>
            </w:pPr>
            <w:r w:rsidRPr="6513DAF8">
              <w:rPr>
                <w:sz w:val="16"/>
                <w:szCs w:val="16"/>
              </w:rPr>
              <w:t>Pre-Conditions</w:t>
            </w:r>
          </w:p>
        </w:tc>
        <w:tc>
          <w:tcPr>
            <w:tcW w:w="7650" w:type="dxa"/>
            <w:gridSpan w:val="11"/>
          </w:tcPr>
          <w:p w14:paraId="35235484" w14:textId="0CB1093B" w:rsidR="10A6FDC0" w:rsidRDefault="2A51EA28" w:rsidP="6513DAF8">
            <w:pPr>
              <w:rPr>
                <w:sz w:val="16"/>
                <w:szCs w:val="16"/>
              </w:rPr>
            </w:pPr>
            <w:r w:rsidRPr="6513DAF8">
              <w:rPr>
                <w:sz w:val="16"/>
                <w:szCs w:val="16"/>
              </w:rPr>
              <w:t>User has searched</w:t>
            </w:r>
          </w:p>
        </w:tc>
      </w:tr>
      <w:tr w:rsidR="10A6FDC0" w14:paraId="642A24B2" w14:textId="77777777" w:rsidTr="6513DAF8">
        <w:tc>
          <w:tcPr>
            <w:tcW w:w="1710" w:type="dxa"/>
            <w:gridSpan w:val="2"/>
            <w:shd w:val="clear" w:color="auto" w:fill="E7E6E6" w:themeFill="background2"/>
          </w:tcPr>
          <w:p w14:paraId="4FEE4306" w14:textId="2D86962B" w:rsidR="10A6FDC0" w:rsidRDefault="2EE659FD" w:rsidP="6513DAF8">
            <w:pPr>
              <w:rPr>
                <w:sz w:val="16"/>
                <w:szCs w:val="16"/>
              </w:rPr>
            </w:pPr>
            <w:r w:rsidRPr="6513DAF8">
              <w:rPr>
                <w:sz w:val="16"/>
                <w:szCs w:val="16"/>
              </w:rPr>
              <w:t>Dependencies</w:t>
            </w:r>
          </w:p>
        </w:tc>
        <w:tc>
          <w:tcPr>
            <w:tcW w:w="7650" w:type="dxa"/>
            <w:gridSpan w:val="11"/>
          </w:tcPr>
          <w:p w14:paraId="202559E9" w14:textId="5AA1A6D6" w:rsidR="10A6FDC0" w:rsidRDefault="5AEC92F0" w:rsidP="6513DAF8">
            <w:pPr>
              <w:rPr>
                <w:sz w:val="16"/>
                <w:szCs w:val="16"/>
              </w:rPr>
            </w:pPr>
            <w:r w:rsidRPr="6513DAF8">
              <w:rPr>
                <w:sz w:val="16"/>
                <w:szCs w:val="16"/>
              </w:rPr>
              <w:t>Test Case 03</w:t>
            </w:r>
          </w:p>
        </w:tc>
      </w:tr>
      <w:tr w:rsidR="10A6FDC0" w14:paraId="5EFB81D5" w14:textId="77777777" w:rsidTr="6513DAF8">
        <w:tc>
          <w:tcPr>
            <w:tcW w:w="1170" w:type="dxa"/>
            <w:shd w:val="clear" w:color="auto" w:fill="E7E6E6" w:themeFill="background2"/>
          </w:tcPr>
          <w:p w14:paraId="07865DB6" w14:textId="07E8ABAD" w:rsidR="10A6FDC0" w:rsidRDefault="2EE659FD" w:rsidP="6513DAF8">
            <w:pPr>
              <w:rPr>
                <w:sz w:val="16"/>
                <w:szCs w:val="16"/>
              </w:rPr>
            </w:pPr>
            <w:r w:rsidRPr="6513DAF8">
              <w:rPr>
                <w:sz w:val="16"/>
                <w:szCs w:val="16"/>
              </w:rPr>
              <w:t>Step #</w:t>
            </w:r>
          </w:p>
        </w:tc>
        <w:tc>
          <w:tcPr>
            <w:tcW w:w="1170" w:type="dxa"/>
            <w:gridSpan w:val="3"/>
            <w:shd w:val="clear" w:color="auto" w:fill="E7E6E6" w:themeFill="background2"/>
          </w:tcPr>
          <w:p w14:paraId="705CBA34" w14:textId="29C01CA3" w:rsidR="10A6FDC0" w:rsidRDefault="2EE659FD" w:rsidP="6513DAF8">
            <w:pPr>
              <w:rPr>
                <w:sz w:val="16"/>
                <w:szCs w:val="16"/>
              </w:rPr>
            </w:pPr>
            <w:r w:rsidRPr="6513DAF8">
              <w:rPr>
                <w:sz w:val="16"/>
                <w:szCs w:val="16"/>
              </w:rPr>
              <w:t>Test Desc</w:t>
            </w:r>
          </w:p>
        </w:tc>
        <w:tc>
          <w:tcPr>
            <w:tcW w:w="1170" w:type="dxa"/>
            <w:gridSpan w:val="2"/>
            <w:shd w:val="clear" w:color="auto" w:fill="E7E6E6" w:themeFill="background2"/>
          </w:tcPr>
          <w:p w14:paraId="02C2EEB2" w14:textId="5A6EC4CE" w:rsidR="10A6FDC0" w:rsidRDefault="2EE659FD" w:rsidP="6513DAF8">
            <w:pPr>
              <w:rPr>
                <w:sz w:val="16"/>
                <w:szCs w:val="16"/>
              </w:rPr>
            </w:pPr>
            <w:r w:rsidRPr="6513DAF8">
              <w:rPr>
                <w:sz w:val="16"/>
                <w:szCs w:val="16"/>
              </w:rPr>
              <w:t>Test Data</w:t>
            </w:r>
          </w:p>
        </w:tc>
        <w:tc>
          <w:tcPr>
            <w:tcW w:w="705" w:type="dxa"/>
            <w:shd w:val="clear" w:color="auto" w:fill="E7E6E6" w:themeFill="background2"/>
          </w:tcPr>
          <w:p w14:paraId="1D9ECEB6" w14:textId="217C51F3" w:rsidR="10A6FDC0" w:rsidRDefault="2EE659FD" w:rsidP="6513DAF8">
            <w:pPr>
              <w:rPr>
                <w:sz w:val="16"/>
                <w:szCs w:val="16"/>
              </w:rPr>
            </w:pPr>
            <w:r w:rsidRPr="6513DAF8">
              <w:rPr>
                <w:sz w:val="16"/>
                <w:szCs w:val="16"/>
              </w:rPr>
              <w:t>Expected</w:t>
            </w:r>
          </w:p>
          <w:p w14:paraId="113FE60C" w14:textId="59314938" w:rsidR="10A6FDC0" w:rsidRDefault="2EE659FD" w:rsidP="6513DAF8">
            <w:pPr>
              <w:rPr>
                <w:sz w:val="16"/>
                <w:szCs w:val="16"/>
              </w:rPr>
            </w:pPr>
            <w:r w:rsidRPr="6513DAF8">
              <w:rPr>
                <w:sz w:val="16"/>
                <w:szCs w:val="16"/>
              </w:rPr>
              <w:t>Result</w:t>
            </w:r>
          </w:p>
        </w:tc>
        <w:tc>
          <w:tcPr>
            <w:tcW w:w="1635" w:type="dxa"/>
            <w:shd w:val="clear" w:color="auto" w:fill="E7E6E6" w:themeFill="background2"/>
          </w:tcPr>
          <w:p w14:paraId="26096A7D" w14:textId="4BAA3B96" w:rsidR="10A6FDC0" w:rsidRDefault="2EE659FD" w:rsidP="6513DAF8">
            <w:pPr>
              <w:rPr>
                <w:sz w:val="16"/>
                <w:szCs w:val="16"/>
              </w:rPr>
            </w:pPr>
            <w:r w:rsidRPr="6513DAF8">
              <w:rPr>
                <w:sz w:val="16"/>
                <w:szCs w:val="16"/>
              </w:rPr>
              <w:t>Actual Result</w:t>
            </w:r>
          </w:p>
        </w:tc>
        <w:tc>
          <w:tcPr>
            <w:tcW w:w="1170" w:type="dxa"/>
            <w:gridSpan w:val="2"/>
            <w:shd w:val="clear" w:color="auto" w:fill="E7E6E6" w:themeFill="background2"/>
          </w:tcPr>
          <w:p w14:paraId="23835416" w14:textId="09008287" w:rsidR="10A6FDC0" w:rsidRDefault="2EE659FD" w:rsidP="6513DAF8">
            <w:pPr>
              <w:rPr>
                <w:sz w:val="16"/>
                <w:szCs w:val="16"/>
              </w:rPr>
            </w:pPr>
            <w:r w:rsidRPr="6513DAF8">
              <w:rPr>
                <w:sz w:val="16"/>
                <w:szCs w:val="16"/>
              </w:rPr>
              <w:t>Status</w:t>
            </w:r>
          </w:p>
        </w:tc>
        <w:tc>
          <w:tcPr>
            <w:tcW w:w="1170" w:type="dxa"/>
            <w:gridSpan w:val="2"/>
            <w:shd w:val="clear" w:color="auto" w:fill="E7E6E6" w:themeFill="background2"/>
          </w:tcPr>
          <w:p w14:paraId="7E939AAC" w14:textId="6657815F" w:rsidR="10A6FDC0" w:rsidRDefault="2EE659FD" w:rsidP="6513DAF8">
            <w:pPr>
              <w:rPr>
                <w:sz w:val="16"/>
                <w:szCs w:val="16"/>
              </w:rPr>
            </w:pPr>
            <w:r w:rsidRPr="6513DAF8">
              <w:rPr>
                <w:sz w:val="16"/>
                <w:szCs w:val="16"/>
              </w:rPr>
              <w:t>Defect #</w:t>
            </w:r>
          </w:p>
        </w:tc>
        <w:tc>
          <w:tcPr>
            <w:tcW w:w="1170" w:type="dxa"/>
            <w:shd w:val="clear" w:color="auto" w:fill="E7E6E6" w:themeFill="background2"/>
          </w:tcPr>
          <w:p w14:paraId="5B3104F7" w14:textId="770B34A3" w:rsidR="10A6FDC0" w:rsidRDefault="2EE659FD" w:rsidP="6513DAF8">
            <w:pPr>
              <w:rPr>
                <w:sz w:val="16"/>
                <w:szCs w:val="16"/>
              </w:rPr>
            </w:pPr>
            <w:r w:rsidRPr="6513DAF8">
              <w:rPr>
                <w:sz w:val="16"/>
                <w:szCs w:val="16"/>
              </w:rPr>
              <w:t>Notes</w:t>
            </w:r>
          </w:p>
        </w:tc>
      </w:tr>
      <w:tr w:rsidR="10A6FDC0" w14:paraId="5796873C" w14:textId="77777777" w:rsidTr="6513DAF8">
        <w:trPr>
          <w:trHeight w:val="1245"/>
        </w:trPr>
        <w:tc>
          <w:tcPr>
            <w:tcW w:w="1170" w:type="dxa"/>
          </w:tcPr>
          <w:p w14:paraId="65103D33" w14:textId="71EFD4A6" w:rsidR="10A6FDC0" w:rsidRDefault="3E9D1EFD" w:rsidP="6513DAF8">
            <w:pPr>
              <w:rPr>
                <w:sz w:val="16"/>
                <w:szCs w:val="16"/>
              </w:rPr>
            </w:pPr>
            <w:r w:rsidRPr="6513DAF8">
              <w:rPr>
                <w:sz w:val="16"/>
                <w:szCs w:val="16"/>
              </w:rPr>
              <w:t>1</w:t>
            </w:r>
          </w:p>
        </w:tc>
        <w:tc>
          <w:tcPr>
            <w:tcW w:w="1170" w:type="dxa"/>
            <w:gridSpan w:val="3"/>
          </w:tcPr>
          <w:p w14:paraId="3806D703" w14:textId="36F24B65" w:rsidR="10A6FDC0" w:rsidRDefault="70842F71" w:rsidP="6513DAF8">
            <w:pPr>
              <w:rPr>
                <w:sz w:val="16"/>
                <w:szCs w:val="16"/>
              </w:rPr>
            </w:pPr>
            <w:r w:rsidRPr="6513DAF8">
              <w:rPr>
                <w:sz w:val="16"/>
                <w:szCs w:val="16"/>
              </w:rPr>
              <w:t>Enter information into the search box.</w:t>
            </w:r>
          </w:p>
          <w:p w14:paraId="0EA285EB" w14:textId="3C584E35" w:rsidR="10A6FDC0" w:rsidRDefault="10A6FDC0" w:rsidP="6513DAF8">
            <w:pPr>
              <w:rPr>
                <w:sz w:val="16"/>
                <w:szCs w:val="16"/>
              </w:rPr>
            </w:pPr>
          </w:p>
        </w:tc>
        <w:tc>
          <w:tcPr>
            <w:tcW w:w="1170" w:type="dxa"/>
            <w:gridSpan w:val="2"/>
          </w:tcPr>
          <w:p w14:paraId="6BA41F3F" w14:textId="3AF87AC6" w:rsidR="10A6FDC0" w:rsidRDefault="0E134316" w:rsidP="6513DAF8">
            <w:pPr>
              <w:rPr>
                <w:sz w:val="16"/>
                <w:szCs w:val="16"/>
              </w:rPr>
            </w:pPr>
            <w:r w:rsidRPr="6513DAF8">
              <w:rPr>
                <w:sz w:val="16"/>
                <w:szCs w:val="16"/>
              </w:rPr>
              <w:t>“Valid search text”</w:t>
            </w:r>
          </w:p>
          <w:p w14:paraId="7F7D1750" w14:textId="0CBF1619" w:rsidR="10A6FDC0" w:rsidRDefault="10A6FDC0" w:rsidP="6513DAF8">
            <w:pPr>
              <w:rPr>
                <w:sz w:val="16"/>
                <w:szCs w:val="16"/>
              </w:rPr>
            </w:pPr>
          </w:p>
        </w:tc>
        <w:tc>
          <w:tcPr>
            <w:tcW w:w="705" w:type="dxa"/>
          </w:tcPr>
          <w:p w14:paraId="06A7EF11" w14:textId="2BEC2197" w:rsidR="10A6FDC0" w:rsidRDefault="2650857A" w:rsidP="6513DAF8">
            <w:pPr>
              <w:rPr>
                <w:sz w:val="16"/>
                <w:szCs w:val="16"/>
              </w:rPr>
            </w:pPr>
            <w:r w:rsidRPr="6513DAF8">
              <w:rPr>
                <w:sz w:val="16"/>
                <w:szCs w:val="16"/>
              </w:rPr>
              <w:t>Search information appears in bo</w:t>
            </w:r>
            <w:r w:rsidR="0C59B65C" w:rsidRPr="6513DAF8">
              <w:rPr>
                <w:sz w:val="16"/>
                <w:szCs w:val="16"/>
              </w:rPr>
              <w:t>x</w:t>
            </w:r>
          </w:p>
        </w:tc>
        <w:tc>
          <w:tcPr>
            <w:tcW w:w="1635" w:type="dxa"/>
          </w:tcPr>
          <w:p w14:paraId="37076FE1" w14:textId="34904F27" w:rsidR="10A6FDC0" w:rsidRDefault="613D4204" w:rsidP="6513DAF8">
            <w:pPr>
              <w:rPr>
                <w:sz w:val="16"/>
                <w:szCs w:val="16"/>
              </w:rPr>
            </w:pPr>
            <w:r w:rsidRPr="6513DAF8">
              <w:rPr>
                <w:sz w:val="16"/>
                <w:szCs w:val="16"/>
              </w:rPr>
              <w:t>Search information appears in box</w:t>
            </w:r>
          </w:p>
        </w:tc>
        <w:tc>
          <w:tcPr>
            <w:tcW w:w="1170" w:type="dxa"/>
            <w:gridSpan w:val="2"/>
          </w:tcPr>
          <w:p w14:paraId="755C916B" w14:textId="4DA0077B" w:rsidR="10A6FDC0" w:rsidRDefault="5C888723" w:rsidP="6513DAF8">
            <w:pPr>
              <w:rPr>
                <w:sz w:val="16"/>
                <w:szCs w:val="16"/>
              </w:rPr>
            </w:pPr>
            <w:r w:rsidRPr="6513DAF8">
              <w:rPr>
                <w:sz w:val="16"/>
                <w:szCs w:val="16"/>
              </w:rPr>
              <w:t>Correct</w:t>
            </w:r>
          </w:p>
        </w:tc>
        <w:tc>
          <w:tcPr>
            <w:tcW w:w="1170" w:type="dxa"/>
            <w:gridSpan w:val="2"/>
          </w:tcPr>
          <w:p w14:paraId="4A4E87AF" w14:textId="07B8E3E7" w:rsidR="10A6FDC0" w:rsidRDefault="5C888723" w:rsidP="6513DAF8">
            <w:pPr>
              <w:rPr>
                <w:sz w:val="16"/>
                <w:szCs w:val="16"/>
              </w:rPr>
            </w:pPr>
            <w:r w:rsidRPr="6513DAF8">
              <w:rPr>
                <w:sz w:val="16"/>
                <w:szCs w:val="16"/>
              </w:rPr>
              <w:t>N/A</w:t>
            </w:r>
          </w:p>
        </w:tc>
        <w:tc>
          <w:tcPr>
            <w:tcW w:w="1170" w:type="dxa"/>
          </w:tcPr>
          <w:p w14:paraId="497D9AC8" w14:textId="64C21B16" w:rsidR="10A6FDC0" w:rsidRDefault="5C888723" w:rsidP="6513DAF8">
            <w:pPr>
              <w:rPr>
                <w:sz w:val="16"/>
                <w:szCs w:val="16"/>
              </w:rPr>
            </w:pPr>
            <w:r w:rsidRPr="6513DAF8">
              <w:rPr>
                <w:sz w:val="16"/>
                <w:szCs w:val="16"/>
              </w:rPr>
              <w:t>Working as intended</w:t>
            </w:r>
          </w:p>
        </w:tc>
      </w:tr>
      <w:tr w:rsidR="10A6FDC0" w14:paraId="4A28780A" w14:textId="77777777" w:rsidTr="6513DAF8">
        <w:tc>
          <w:tcPr>
            <w:tcW w:w="1170" w:type="dxa"/>
          </w:tcPr>
          <w:p w14:paraId="78749096" w14:textId="589F63F8" w:rsidR="10A6FDC0" w:rsidRDefault="3E9D1EFD" w:rsidP="6513DAF8">
            <w:pPr>
              <w:rPr>
                <w:sz w:val="16"/>
                <w:szCs w:val="16"/>
              </w:rPr>
            </w:pPr>
            <w:r w:rsidRPr="6513DAF8">
              <w:rPr>
                <w:sz w:val="16"/>
                <w:szCs w:val="16"/>
              </w:rPr>
              <w:t>2</w:t>
            </w:r>
          </w:p>
        </w:tc>
        <w:tc>
          <w:tcPr>
            <w:tcW w:w="1170" w:type="dxa"/>
            <w:gridSpan w:val="3"/>
          </w:tcPr>
          <w:p w14:paraId="7F62E563" w14:textId="284271EE" w:rsidR="10A6FDC0" w:rsidRDefault="09ED43C4" w:rsidP="6513DAF8">
            <w:pPr>
              <w:rPr>
                <w:sz w:val="16"/>
                <w:szCs w:val="16"/>
              </w:rPr>
            </w:pPr>
            <w:r w:rsidRPr="6513DAF8">
              <w:rPr>
                <w:sz w:val="16"/>
                <w:szCs w:val="16"/>
              </w:rPr>
              <w:t>Press search button</w:t>
            </w:r>
          </w:p>
          <w:p w14:paraId="6C92A359" w14:textId="4C7226F0" w:rsidR="10A6FDC0" w:rsidRDefault="10A6FDC0" w:rsidP="6513DAF8">
            <w:pPr>
              <w:rPr>
                <w:sz w:val="16"/>
                <w:szCs w:val="16"/>
              </w:rPr>
            </w:pPr>
          </w:p>
        </w:tc>
        <w:tc>
          <w:tcPr>
            <w:tcW w:w="1170" w:type="dxa"/>
            <w:gridSpan w:val="2"/>
          </w:tcPr>
          <w:p w14:paraId="773E527C" w14:textId="01364C0F" w:rsidR="10A6FDC0" w:rsidRDefault="35A38F31" w:rsidP="6513DAF8">
            <w:pPr>
              <w:rPr>
                <w:sz w:val="16"/>
                <w:szCs w:val="16"/>
              </w:rPr>
            </w:pPr>
            <w:r w:rsidRPr="6513DAF8">
              <w:rPr>
                <w:sz w:val="16"/>
                <w:szCs w:val="16"/>
              </w:rPr>
              <w:t>N/A</w:t>
            </w:r>
          </w:p>
          <w:p w14:paraId="079C8C46" w14:textId="35E10A62" w:rsidR="10A6FDC0" w:rsidRDefault="10A6FDC0" w:rsidP="6513DAF8">
            <w:pPr>
              <w:rPr>
                <w:sz w:val="16"/>
                <w:szCs w:val="16"/>
              </w:rPr>
            </w:pPr>
          </w:p>
        </w:tc>
        <w:tc>
          <w:tcPr>
            <w:tcW w:w="705" w:type="dxa"/>
          </w:tcPr>
          <w:p w14:paraId="69952EF5" w14:textId="0FF4B2C5" w:rsidR="10A6FDC0" w:rsidRDefault="58E6B4BC" w:rsidP="6513DAF8">
            <w:pPr>
              <w:rPr>
                <w:sz w:val="16"/>
                <w:szCs w:val="16"/>
              </w:rPr>
            </w:pPr>
            <w:r w:rsidRPr="6513DAF8">
              <w:rPr>
                <w:sz w:val="16"/>
                <w:szCs w:val="16"/>
              </w:rPr>
              <w:t>Correct search results are displayed</w:t>
            </w:r>
          </w:p>
        </w:tc>
        <w:tc>
          <w:tcPr>
            <w:tcW w:w="1635" w:type="dxa"/>
          </w:tcPr>
          <w:p w14:paraId="661F5C2E" w14:textId="7860006D" w:rsidR="10A6FDC0" w:rsidRDefault="5DC308D5" w:rsidP="6513DAF8">
            <w:pPr>
              <w:rPr>
                <w:sz w:val="16"/>
                <w:szCs w:val="16"/>
              </w:rPr>
            </w:pPr>
            <w:r w:rsidRPr="6513DAF8">
              <w:rPr>
                <w:sz w:val="16"/>
                <w:szCs w:val="16"/>
              </w:rPr>
              <w:t>Correct search results are displayed</w:t>
            </w:r>
          </w:p>
          <w:p w14:paraId="7295B165" w14:textId="22274731" w:rsidR="10A6FDC0" w:rsidRDefault="10A6FDC0" w:rsidP="6513DAF8">
            <w:pPr>
              <w:rPr>
                <w:sz w:val="16"/>
                <w:szCs w:val="16"/>
              </w:rPr>
            </w:pPr>
          </w:p>
        </w:tc>
        <w:tc>
          <w:tcPr>
            <w:tcW w:w="1170" w:type="dxa"/>
            <w:gridSpan w:val="2"/>
          </w:tcPr>
          <w:p w14:paraId="1FDC1263" w14:textId="4A5D8309" w:rsidR="10A6FDC0" w:rsidRDefault="728A82EB" w:rsidP="6513DAF8">
            <w:pPr>
              <w:rPr>
                <w:sz w:val="16"/>
                <w:szCs w:val="16"/>
              </w:rPr>
            </w:pPr>
            <w:r w:rsidRPr="6513DAF8">
              <w:rPr>
                <w:sz w:val="16"/>
                <w:szCs w:val="16"/>
              </w:rPr>
              <w:t>Correct</w:t>
            </w:r>
          </w:p>
        </w:tc>
        <w:tc>
          <w:tcPr>
            <w:tcW w:w="1170" w:type="dxa"/>
            <w:gridSpan w:val="2"/>
          </w:tcPr>
          <w:p w14:paraId="019E1766" w14:textId="4965AAEA" w:rsidR="10A6FDC0" w:rsidRDefault="728A82EB" w:rsidP="6513DAF8">
            <w:pPr>
              <w:spacing w:line="259" w:lineRule="auto"/>
              <w:rPr>
                <w:sz w:val="16"/>
                <w:szCs w:val="16"/>
              </w:rPr>
            </w:pPr>
            <w:r w:rsidRPr="6513DAF8">
              <w:rPr>
                <w:sz w:val="16"/>
                <w:szCs w:val="16"/>
              </w:rPr>
              <w:t>N/A</w:t>
            </w:r>
          </w:p>
        </w:tc>
        <w:tc>
          <w:tcPr>
            <w:tcW w:w="1170" w:type="dxa"/>
          </w:tcPr>
          <w:p w14:paraId="51D2305A" w14:textId="7D378147" w:rsidR="10A6FDC0" w:rsidRDefault="728A82EB" w:rsidP="6513DAF8">
            <w:pPr>
              <w:rPr>
                <w:sz w:val="16"/>
                <w:szCs w:val="16"/>
              </w:rPr>
            </w:pPr>
            <w:r w:rsidRPr="6513DAF8">
              <w:rPr>
                <w:sz w:val="16"/>
                <w:szCs w:val="16"/>
              </w:rPr>
              <w:t>Working as intended</w:t>
            </w:r>
          </w:p>
        </w:tc>
      </w:tr>
      <w:tr w:rsidR="10A6FDC0" w14:paraId="412F7A99" w14:textId="77777777" w:rsidTr="6513DAF8">
        <w:tc>
          <w:tcPr>
            <w:tcW w:w="1170" w:type="dxa"/>
          </w:tcPr>
          <w:p w14:paraId="00E50C65" w14:textId="1DB06073" w:rsidR="10A6FDC0" w:rsidRDefault="3E9D1EFD" w:rsidP="6513DAF8">
            <w:pPr>
              <w:rPr>
                <w:sz w:val="16"/>
                <w:szCs w:val="16"/>
              </w:rPr>
            </w:pPr>
            <w:r w:rsidRPr="6513DAF8">
              <w:rPr>
                <w:sz w:val="16"/>
                <w:szCs w:val="16"/>
              </w:rPr>
              <w:t>3</w:t>
            </w:r>
          </w:p>
        </w:tc>
        <w:tc>
          <w:tcPr>
            <w:tcW w:w="1170" w:type="dxa"/>
            <w:gridSpan w:val="3"/>
          </w:tcPr>
          <w:p w14:paraId="00822293" w14:textId="3E49C332" w:rsidR="10A6FDC0" w:rsidRDefault="76424C17" w:rsidP="6513DAF8">
            <w:pPr>
              <w:rPr>
                <w:sz w:val="16"/>
                <w:szCs w:val="16"/>
              </w:rPr>
            </w:pPr>
            <w:r w:rsidRPr="6513DAF8">
              <w:rPr>
                <w:sz w:val="16"/>
                <w:szCs w:val="16"/>
              </w:rPr>
              <w:t>Results displayed in list view</w:t>
            </w:r>
          </w:p>
        </w:tc>
        <w:tc>
          <w:tcPr>
            <w:tcW w:w="1170" w:type="dxa"/>
            <w:gridSpan w:val="2"/>
          </w:tcPr>
          <w:p w14:paraId="071A2DBF" w14:textId="2C1DB717" w:rsidR="10A6FDC0" w:rsidRDefault="76424C17" w:rsidP="6513DAF8">
            <w:pPr>
              <w:rPr>
                <w:sz w:val="16"/>
                <w:szCs w:val="16"/>
              </w:rPr>
            </w:pPr>
            <w:r w:rsidRPr="6513DAF8">
              <w:rPr>
                <w:sz w:val="16"/>
                <w:szCs w:val="16"/>
              </w:rPr>
              <w:t>N/A</w:t>
            </w:r>
          </w:p>
        </w:tc>
        <w:tc>
          <w:tcPr>
            <w:tcW w:w="705" w:type="dxa"/>
          </w:tcPr>
          <w:p w14:paraId="6B1CA076" w14:textId="7D3E6ED0" w:rsidR="10A6FDC0" w:rsidRDefault="76424C17" w:rsidP="6513DAF8">
            <w:pPr>
              <w:rPr>
                <w:sz w:val="16"/>
                <w:szCs w:val="16"/>
              </w:rPr>
            </w:pPr>
            <w:r w:rsidRPr="6513DAF8">
              <w:rPr>
                <w:sz w:val="16"/>
                <w:szCs w:val="16"/>
              </w:rPr>
              <w:t>Correct Search results are displayed</w:t>
            </w:r>
          </w:p>
        </w:tc>
        <w:tc>
          <w:tcPr>
            <w:tcW w:w="1635" w:type="dxa"/>
          </w:tcPr>
          <w:p w14:paraId="41A229C0" w14:textId="3E2EA8B1" w:rsidR="10A6FDC0" w:rsidRDefault="76424C17" w:rsidP="6513DAF8">
            <w:pPr>
              <w:rPr>
                <w:sz w:val="16"/>
                <w:szCs w:val="16"/>
              </w:rPr>
            </w:pPr>
            <w:r w:rsidRPr="6513DAF8">
              <w:rPr>
                <w:sz w:val="16"/>
                <w:szCs w:val="16"/>
              </w:rPr>
              <w:t>Results are displayed in sentence view</w:t>
            </w:r>
          </w:p>
        </w:tc>
        <w:tc>
          <w:tcPr>
            <w:tcW w:w="1170" w:type="dxa"/>
            <w:gridSpan w:val="2"/>
          </w:tcPr>
          <w:p w14:paraId="1876DF68" w14:textId="395881EB" w:rsidR="10A6FDC0" w:rsidRDefault="76424C17" w:rsidP="6513DAF8">
            <w:pPr>
              <w:rPr>
                <w:sz w:val="16"/>
                <w:szCs w:val="16"/>
              </w:rPr>
            </w:pPr>
            <w:r w:rsidRPr="6513DAF8">
              <w:rPr>
                <w:sz w:val="16"/>
                <w:szCs w:val="16"/>
              </w:rPr>
              <w:t>Incorrect</w:t>
            </w:r>
          </w:p>
        </w:tc>
        <w:tc>
          <w:tcPr>
            <w:tcW w:w="1170" w:type="dxa"/>
            <w:gridSpan w:val="2"/>
          </w:tcPr>
          <w:p w14:paraId="1B87649E" w14:textId="3E93A8EF" w:rsidR="10A6FDC0" w:rsidRDefault="76424C17" w:rsidP="6513DAF8">
            <w:pPr>
              <w:rPr>
                <w:sz w:val="16"/>
                <w:szCs w:val="16"/>
              </w:rPr>
            </w:pPr>
            <w:r w:rsidRPr="6513DAF8">
              <w:rPr>
                <w:sz w:val="16"/>
                <w:szCs w:val="16"/>
              </w:rPr>
              <w:t>2</w:t>
            </w:r>
          </w:p>
        </w:tc>
        <w:tc>
          <w:tcPr>
            <w:tcW w:w="1170" w:type="dxa"/>
          </w:tcPr>
          <w:p w14:paraId="6EA3F790" w14:textId="3B9C58E4" w:rsidR="10A6FDC0" w:rsidRDefault="4BA0DCF2" w:rsidP="6513DAF8">
            <w:pPr>
              <w:rPr>
                <w:sz w:val="16"/>
                <w:szCs w:val="16"/>
              </w:rPr>
            </w:pPr>
            <w:r w:rsidRPr="6513DAF8">
              <w:rPr>
                <w:sz w:val="16"/>
                <w:szCs w:val="16"/>
              </w:rPr>
              <w:t>Also,</w:t>
            </w:r>
            <w:r w:rsidR="0A297DEF" w:rsidRPr="6513DAF8">
              <w:rPr>
                <w:sz w:val="16"/>
                <w:szCs w:val="16"/>
              </w:rPr>
              <w:t xml:space="preserve"> incorrect if test case 03 fails.</w:t>
            </w:r>
          </w:p>
        </w:tc>
      </w:tr>
    </w:tbl>
    <w:p w14:paraId="6F78FA99" w14:textId="7C636093" w:rsidR="10A6FDC0" w:rsidRDefault="10A6FDC0" w:rsidP="6513DAF8">
      <w:pPr>
        <w:rPr>
          <w:sz w:val="18"/>
          <w:szCs w:val="18"/>
        </w:rPr>
      </w:pPr>
    </w:p>
    <w:tbl>
      <w:tblPr>
        <w:tblStyle w:val="TableGrid"/>
        <w:tblW w:w="0" w:type="auto"/>
        <w:tblLayout w:type="fixed"/>
        <w:tblLook w:val="06A0" w:firstRow="1" w:lastRow="0" w:firstColumn="1" w:lastColumn="0" w:noHBand="1" w:noVBand="1"/>
      </w:tblPr>
      <w:tblGrid>
        <w:gridCol w:w="1170"/>
        <w:gridCol w:w="540"/>
        <w:gridCol w:w="15"/>
        <w:gridCol w:w="615"/>
        <w:gridCol w:w="780"/>
        <w:gridCol w:w="390"/>
        <w:gridCol w:w="1170"/>
        <w:gridCol w:w="1170"/>
        <w:gridCol w:w="390"/>
        <w:gridCol w:w="780"/>
        <w:gridCol w:w="780"/>
        <w:gridCol w:w="390"/>
        <w:gridCol w:w="1170"/>
      </w:tblGrid>
      <w:tr w:rsidR="10A6FDC0" w14:paraId="32628293" w14:textId="77777777" w:rsidTr="6513DAF8">
        <w:tc>
          <w:tcPr>
            <w:tcW w:w="1725" w:type="dxa"/>
            <w:gridSpan w:val="3"/>
            <w:shd w:val="clear" w:color="auto" w:fill="E7E6E6" w:themeFill="background2"/>
          </w:tcPr>
          <w:p w14:paraId="3C18F03C" w14:textId="58C46062" w:rsidR="10A6FDC0" w:rsidRDefault="2EE659FD" w:rsidP="6513DAF8">
            <w:pPr>
              <w:rPr>
                <w:sz w:val="16"/>
                <w:szCs w:val="16"/>
              </w:rPr>
            </w:pPr>
            <w:r w:rsidRPr="6513DAF8">
              <w:rPr>
                <w:sz w:val="16"/>
                <w:szCs w:val="16"/>
              </w:rPr>
              <w:t>Project Name</w:t>
            </w:r>
          </w:p>
        </w:tc>
        <w:tc>
          <w:tcPr>
            <w:tcW w:w="1395" w:type="dxa"/>
            <w:gridSpan w:val="2"/>
          </w:tcPr>
          <w:p w14:paraId="69AA2A97" w14:textId="5DE1F792" w:rsidR="10A6FDC0" w:rsidRDefault="2A77C1DD"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039B936B" w14:textId="32B8B022" w:rsidR="10A6FDC0" w:rsidRDefault="2EE659FD" w:rsidP="6513DAF8">
            <w:pPr>
              <w:rPr>
                <w:sz w:val="16"/>
                <w:szCs w:val="16"/>
              </w:rPr>
            </w:pPr>
            <w:r w:rsidRPr="6513DAF8">
              <w:rPr>
                <w:sz w:val="16"/>
                <w:szCs w:val="16"/>
              </w:rPr>
              <w:t>Test Case ID</w:t>
            </w:r>
          </w:p>
        </w:tc>
        <w:tc>
          <w:tcPr>
            <w:tcW w:w="1560" w:type="dxa"/>
            <w:gridSpan w:val="2"/>
          </w:tcPr>
          <w:p w14:paraId="3221ACA5" w14:textId="7DC5E86A" w:rsidR="10A6FDC0" w:rsidRDefault="2EE659FD" w:rsidP="6513DAF8">
            <w:pPr>
              <w:rPr>
                <w:sz w:val="16"/>
                <w:szCs w:val="16"/>
              </w:rPr>
            </w:pPr>
            <w:r w:rsidRPr="6513DAF8">
              <w:rPr>
                <w:sz w:val="16"/>
                <w:szCs w:val="16"/>
              </w:rPr>
              <w:t>0</w:t>
            </w:r>
            <w:r w:rsidR="07DBA10F" w:rsidRPr="6513DAF8">
              <w:rPr>
                <w:sz w:val="16"/>
                <w:szCs w:val="16"/>
              </w:rPr>
              <w:t>5</w:t>
            </w:r>
          </w:p>
        </w:tc>
        <w:tc>
          <w:tcPr>
            <w:tcW w:w="1560" w:type="dxa"/>
            <w:gridSpan w:val="2"/>
            <w:shd w:val="clear" w:color="auto" w:fill="E7E6E6" w:themeFill="background2"/>
          </w:tcPr>
          <w:p w14:paraId="445FD88F" w14:textId="48011A5D" w:rsidR="10A6FDC0" w:rsidRDefault="2EE659FD" w:rsidP="6513DAF8">
            <w:pPr>
              <w:rPr>
                <w:sz w:val="16"/>
                <w:szCs w:val="16"/>
              </w:rPr>
            </w:pPr>
            <w:r w:rsidRPr="6513DAF8">
              <w:rPr>
                <w:sz w:val="16"/>
                <w:szCs w:val="16"/>
              </w:rPr>
              <w:t>Designed By</w:t>
            </w:r>
          </w:p>
        </w:tc>
        <w:tc>
          <w:tcPr>
            <w:tcW w:w="1560" w:type="dxa"/>
            <w:gridSpan w:val="2"/>
          </w:tcPr>
          <w:p w14:paraId="46A56BFB" w14:textId="27FE63F2" w:rsidR="10A6FDC0" w:rsidRDefault="314EE1D3" w:rsidP="6513DAF8">
            <w:pPr>
              <w:rPr>
                <w:sz w:val="16"/>
                <w:szCs w:val="16"/>
              </w:rPr>
            </w:pPr>
            <w:r w:rsidRPr="6513DAF8">
              <w:rPr>
                <w:sz w:val="16"/>
                <w:szCs w:val="16"/>
              </w:rPr>
              <w:t>Test Team</w:t>
            </w:r>
          </w:p>
        </w:tc>
      </w:tr>
      <w:tr w:rsidR="10A6FDC0" w14:paraId="0420699A" w14:textId="77777777" w:rsidTr="6513DAF8">
        <w:tc>
          <w:tcPr>
            <w:tcW w:w="1725" w:type="dxa"/>
            <w:gridSpan w:val="3"/>
            <w:shd w:val="clear" w:color="auto" w:fill="E7E6E6" w:themeFill="background2"/>
          </w:tcPr>
          <w:p w14:paraId="54F7A1E8" w14:textId="640BE0DA" w:rsidR="10A6FDC0" w:rsidRDefault="2EE659FD" w:rsidP="6513DAF8">
            <w:pPr>
              <w:rPr>
                <w:sz w:val="16"/>
                <w:szCs w:val="16"/>
              </w:rPr>
            </w:pPr>
            <w:r w:rsidRPr="6513DAF8">
              <w:rPr>
                <w:sz w:val="16"/>
                <w:szCs w:val="16"/>
              </w:rPr>
              <w:t>Module Name</w:t>
            </w:r>
          </w:p>
        </w:tc>
        <w:tc>
          <w:tcPr>
            <w:tcW w:w="1395" w:type="dxa"/>
            <w:gridSpan w:val="2"/>
          </w:tcPr>
          <w:p w14:paraId="1B8778B6" w14:textId="139E4666" w:rsidR="10A6FDC0" w:rsidRDefault="2578C9B2" w:rsidP="6513DAF8">
            <w:pPr>
              <w:rPr>
                <w:sz w:val="16"/>
                <w:szCs w:val="16"/>
              </w:rPr>
            </w:pPr>
            <w:r w:rsidRPr="6513DAF8">
              <w:rPr>
                <w:sz w:val="16"/>
                <w:szCs w:val="16"/>
              </w:rPr>
              <w:t>User Module</w:t>
            </w:r>
          </w:p>
        </w:tc>
        <w:tc>
          <w:tcPr>
            <w:tcW w:w="1560" w:type="dxa"/>
            <w:gridSpan w:val="2"/>
            <w:shd w:val="clear" w:color="auto" w:fill="E7E6E6" w:themeFill="background2"/>
          </w:tcPr>
          <w:p w14:paraId="392494B6" w14:textId="5A7BCD15" w:rsidR="10A6FDC0" w:rsidRDefault="2EE659FD" w:rsidP="6513DAF8">
            <w:pPr>
              <w:rPr>
                <w:sz w:val="16"/>
                <w:szCs w:val="16"/>
              </w:rPr>
            </w:pPr>
            <w:r w:rsidRPr="6513DAF8">
              <w:rPr>
                <w:sz w:val="16"/>
                <w:szCs w:val="16"/>
              </w:rPr>
              <w:t>Test Priority</w:t>
            </w:r>
          </w:p>
        </w:tc>
        <w:tc>
          <w:tcPr>
            <w:tcW w:w="1560" w:type="dxa"/>
            <w:gridSpan w:val="2"/>
          </w:tcPr>
          <w:p w14:paraId="28675007" w14:textId="287BE14C" w:rsidR="10A6FDC0" w:rsidRDefault="7A8C0E6F" w:rsidP="6513DAF8">
            <w:pPr>
              <w:rPr>
                <w:sz w:val="16"/>
                <w:szCs w:val="16"/>
              </w:rPr>
            </w:pPr>
            <w:r w:rsidRPr="6513DAF8">
              <w:rPr>
                <w:sz w:val="16"/>
                <w:szCs w:val="16"/>
              </w:rPr>
              <w:t>High</w:t>
            </w:r>
          </w:p>
        </w:tc>
        <w:tc>
          <w:tcPr>
            <w:tcW w:w="1560" w:type="dxa"/>
            <w:gridSpan w:val="2"/>
            <w:shd w:val="clear" w:color="auto" w:fill="E7E6E6" w:themeFill="background2"/>
          </w:tcPr>
          <w:p w14:paraId="7829B847" w14:textId="74955D02" w:rsidR="10A6FDC0" w:rsidRDefault="2EE659FD" w:rsidP="6513DAF8">
            <w:pPr>
              <w:rPr>
                <w:sz w:val="16"/>
                <w:szCs w:val="16"/>
              </w:rPr>
            </w:pPr>
            <w:r w:rsidRPr="6513DAF8">
              <w:rPr>
                <w:sz w:val="16"/>
                <w:szCs w:val="16"/>
              </w:rPr>
              <w:t>Design Date</w:t>
            </w:r>
          </w:p>
        </w:tc>
        <w:tc>
          <w:tcPr>
            <w:tcW w:w="1560" w:type="dxa"/>
            <w:gridSpan w:val="2"/>
          </w:tcPr>
          <w:p w14:paraId="39A80298" w14:textId="5B0F13F0" w:rsidR="10A6FDC0" w:rsidRDefault="420CA34A" w:rsidP="6513DAF8">
            <w:pPr>
              <w:rPr>
                <w:sz w:val="16"/>
                <w:szCs w:val="16"/>
              </w:rPr>
            </w:pPr>
            <w:r w:rsidRPr="6513DAF8">
              <w:rPr>
                <w:sz w:val="16"/>
                <w:szCs w:val="16"/>
              </w:rPr>
              <w:t>11/29/2021</w:t>
            </w:r>
          </w:p>
        </w:tc>
      </w:tr>
      <w:tr w:rsidR="10A6FDC0" w14:paraId="6A093879" w14:textId="77777777" w:rsidTr="6513DAF8">
        <w:tc>
          <w:tcPr>
            <w:tcW w:w="1725" w:type="dxa"/>
            <w:gridSpan w:val="3"/>
            <w:shd w:val="clear" w:color="auto" w:fill="E7E6E6" w:themeFill="background2"/>
          </w:tcPr>
          <w:p w14:paraId="351C8DB9" w14:textId="2994E6E1" w:rsidR="10A6FDC0" w:rsidRDefault="2EE659FD" w:rsidP="6513DAF8">
            <w:pPr>
              <w:rPr>
                <w:sz w:val="16"/>
                <w:szCs w:val="16"/>
              </w:rPr>
            </w:pPr>
            <w:r w:rsidRPr="6513DAF8">
              <w:rPr>
                <w:sz w:val="16"/>
                <w:szCs w:val="16"/>
              </w:rPr>
              <w:t>Release Version</w:t>
            </w:r>
          </w:p>
        </w:tc>
        <w:tc>
          <w:tcPr>
            <w:tcW w:w="1395" w:type="dxa"/>
            <w:gridSpan w:val="2"/>
          </w:tcPr>
          <w:p w14:paraId="7E57AE01" w14:textId="4C14B6AD" w:rsidR="10A6FDC0" w:rsidRDefault="716F9F5F" w:rsidP="6513DAF8">
            <w:pPr>
              <w:rPr>
                <w:sz w:val="16"/>
                <w:szCs w:val="16"/>
              </w:rPr>
            </w:pPr>
            <w:r w:rsidRPr="6513DAF8">
              <w:rPr>
                <w:sz w:val="16"/>
                <w:szCs w:val="16"/>
              </w:rPr>
              <w:t>1.0</w:t>
            </w:r>
          </w:p>
        </w:tc>
        <w:tc>
          <w:tcPr>
            <w:tcW w:w="1560" w:type="dxa"/>
            <w:gridSpan w:val="2"/>
            <w:shd w:val="clear" w:color="auto" w:fill="E7E6E6" w:themeFill="background2"/>
          </w:tcPr>
          <w:p w14:paraId="3284E465" w14:textId="6E9C43BB" w:rsidR="10A6FDC0" w:rsidRDefault="2EE659FD" w:rsidP="6513DAF8">
            <w:pPr>
              <w:rPr>
                <w:sz w:val="16"/>
                <w:szCs w:val="16"/>
              </w:rPr>
            </w:pPr>
            <w:r w:rsidRPr="6513DAF8">
              <w:rPr>
                <w:sz w:val="16"/>
                <w:szCs w:val="16"/>
              </w:rPr>
              <w:t>Test Title</w:t>
            </w:r>
          </w:p>
        </w:tc>
        <w:tc>
          <w:tcPr>
            <w:tcW w:w="1560" w:type="dxa"/>
            <w:gridSpan w:val="2"/>
          </w:tcPr>
          <w:p w14:paraId="77EC0C91" w14:textId="7EB2B663" w:rsidR="10A6FDC0" w:rsidRDefault="09461CBD" w:rsidP="6513DAF8">
            <w:pPr>
              <w:rPr>
                <w:sz w:val="16"/>
                <w:szCs w:val="16"/>
              </w:rPr>
            </w:pPr>
            <w:r w:rsidRPr="6513DAF8">
              <w:rPr>
                <w:sz w:val="16"/>
                <w:szCs w:val="16"/>
              </w:rPr>
              <w:t>Purchase Options – Website</w:t>
            </w:r>
          </w:p>
        </w:tc>
        <w:tc>
          <w:tcPr>
            <w:tcW w:w="1560" w:type="dxa"/>
            <w:gridSpan w:val="2"/>
            <w:shd w:val="clear" w:color="auto" w:fill="E7E6E6" w:themeFill="background2"/>
          </w:tcPr>
          <w:p w14:paraId="6C3DC662" w14:textId="6EC35F35" w:rsidR="10A6FDC0" w:rsidRDefault="2EE659FD" w:rsidP="6513DAF8">
            <w:pPr>
              <w:rPr>
                <w:sz w:val="16"/>
                <w:szCs w:val="16"/>
              </w:rPr>
            </w:pPr>
            <w:r w:rsidRPr="6513DAF8">
              <w:rPr>
                <w:sz w:val="16"/>
                <w:szCs w:val="16"/>
              </w:rPr>
              <w:t>Executed By</w:t>
            </w:r>
          </w:p>
        </w:tc>
        <w:tc>
          <w:tcPr>
            <w:tcW w:w="1560" w:type="dxa"/>
            <w:gridSpan w:val="2"/>
          </w:tcPr>
          <w:p w14:paraId="54FC6F6F" w14:textId="59BA8FD6" w:rsidR="10A6FDC0" w:rsidRDefault="3B09FF10" w:rsidP="6513DAF8">
            <w:pPr>
              <w:rPr>
                <w:sz w:val="16"/>
                <w:szCs w:val="16"/>
              </w:rPr>
            </w:pPr>
            <w:r w:rsidRPr="6513DAF8">
              <w:rPr>
                <w:sz w:val="16"/>
                <w:szCs w:val="16"/>
              </w:rPr>
              <w:t>Test Team</w:t>
            </w:r>
          </w:p>
        </w:tc>
      </w:tr>
      <w:tr w:rsidR="10A6FDC0" w14:paraId="468E6FD8" w14:textId="77777777" w:rsidTr="6513DAF8">
        <w:tc>
          <w:tcPr>
            <w:tcW w:w="1725" w:type="dxa"/>
            <w:gridSpan w:val="3"/>
            <w:shd w:val="clear" w:color="auto" w:fill="E7E6E6" w:themeFill="background2"/>
          </w:tcPr>
          <w:p w14:paraId="675DD999" w14:textId="15CA15B8" w:rsidR="10A6FDC0" w:rsidRDefault="2EE659FD" w:rsidP="6513DAF8">
            <w:pPr>
              <w:rPr>
                <w:sz w:val="16"/>
                <w:szCs w:val="16"/>
              </w:rPr>
            </w:pPr>
            <w:r w:rsidRPr="6513DAF8">
              <w:rPr>
                <w:sz w:val="16"/>
                <w:szCs w:val="16"/>
              </w:rPr>
              <w:t>Project Lead</w:t>
            </w:r>
          </w:p>
        </w:tc>
        <w:tc>
          <w:tcPr>
            <w:tcW w:w="1395" w:type="dxa"/>
            <w:gridSpan w:val="2"/>
          </w:tcPr>
          <w:p w14:paraId="496F10DD" w14:textId="38DDA20A" w:rsidR="10A6FDC0" w:rsidRDefault="7F97E9C8" w:rsidP="6513DAF8">
            <w:pPr>
              <w:rPr>
                <w:sz w:val="16"/>
                <w:szCs w:val="16"/>
              </w:rPr>
            </w:pPr>
            <w:r w:rsidRPr="6513DAF8">
              <w:rPr>
                <w:sz w:val="16"/>
                <w:szCs w:val="16"/>
              </w:rPr>
              <w:t>Project Lead</w:t>
            </w:r>
          </w:p>
        </w:tc>
        <w:tc>
          <w:tcPr>
            <w:tcW w:w="1560" w:type="dxa"/>
            <w:gridSpan w:val="2"/>
            <w:shd w:val="clear" w:color="auto" w:fill="E7E6E6" w:themeFill="background2"/>
          </w:tcPr>
          <w:p w14:paraId="5E79A009" w14:textId="20600E68" w:rsidR="10A6FDC0" w:rsidRDefault="2EE659FD" w:rsidP="6513DAF8">
            <w:pPr>
              <w:rPr>
                <w:sz w:val="16"/>
                <w:szCs w:val="16"/>
              </w:rPr>
            </w:pPr>
            <w:r w:rsidRPr="6513DAF8">
              <w:rPr>
                <w:sz w:val="16"/>
                <w:szCs w:val="16"/>
              </w:rPr>
              <w:t>Test Description</w:t>
            </w:r>
          </w:p>
        </w:tc>
        <w:tc>
          <w:tcPr>
            <w:tcW w:w="1560" w:type="dxa"/>
            <w:gridSpan w:val="2"/>
          </w:tcPr>
          <w:p w14:paraId="743F5A3B" w14:textId="6249290F" w:rsidR="10A6FDC0" w:rsidRDefault="4C213CC3" w:rsidP="6513DAF8">
            <w:pPr>
              <w:rPr>
                <w:sz w:val="16"/>
                <w:szCs w:val="16"/>
              </w:rPr>
            </w:pPr>
            <w:r w:rsidRPr="6513DAF8">
              <w:rPr>
                <w:sz w:val="16"/>
                <w:szCs w:val="16"/>
              </w:rPr>
              <w:t xml:space="preserve">Given that the user has found a desired currency, then the user should be able to select it to display several purchase options. Purchase options should </w:t>
            </w:r>
            <w:r w:rsidR="499EB58C" w:rsidRPr="6513DAF8">
              <w:rPr>
                <w:sz w:val="16"/>
                <w:szCs w:val="16"/>
              </w:rPr>
              <w:t>include</w:t>
            </w:r>
            <w:r w:rsidRPr="6513DAF8">
              <w:rPr>
                <w:sz w:val="16"/>
                <w:szCs w:val="16"/>
              </w:rPr>
              <w:t xml:space="preserve"> Amount of currency, </w:t>
            </w:r>
            <w:r w:rsidR="3F9281DC" w:rsidRPr="6513DAF8">
              <w:rPr>
                <w:sz w:val="16"/>
                <w:szCs w:val="16"/>
              </w:rPr>
              <w:t>denomination</w:t>
            </w:r>
            <w:r w:rsidRPr="6513DAF8">
              <w:rPr>
                <w:sz w:val="16"/>
                <w:szCs w:val="16"/>
              </w:rPr>
              <w:t xml:space="preserve"> mix, delivery option, the user shall type in the amount of currency. The denomination mix and delivery option shall be selected in a dropdown box by the user.</w:t>
            </w:r>
          </w:p>
        </w:tc>
        <w:tc>
          <w:tcPr>
            <w:tcW w:w="1560" w:type="dxa"/>
            <w:gridSpan w:val="2"/>
            <w:shd w:val="clear" w:color="auto" w:fill="E7E6E6" w:themeFill="background2"/>
          </w:tcPr>
          <w:p w14:paraId="694E6F11" w14:textId="14280B4D" w:rsidR="10A6FDC0" w:rsidRDefault="2EE659FD" w:rsidP="6513DAF8">
            <w:pPr>
              <w:rPr>
                <w:sz w:val="16"/>
                <w:szCs w:val="16"/>
              </w:rPr>
            </w:pPr>
            <w:r w:rsidRPr="6513DAF8">
              <w:rPr>
                <w:sz w:val="16"/>
                <w:szCs w:val="16"/>
              </w:rPr>
              <w:t>Execution Date</w:t>
            </w:r>
          </w:p>
        </w:tc>
        <w:tc>
          <w:tcPr>
            <w:tcW w:w="1560" w:type="dxa"/>
            <w:gridSpan w:val="2"/>
          </w:tcPr>
          <w:p w14:paraId="6C4CC6D0" w14:textId="18B00596" w:rsidR="10A6FDC0" w:rsidRDefault="6034511C" w:rsidP="6513DAF8">
            <w:pPr>
              <w:rPr>
                <w:sz w:val="16"/>
                <w:szCs w:val="16"/>
              </w:rPr>
            </w:pPr>
            <w:r w:rsidRPr="6513DAF8">
              <w:rPr>
                <w:sz w:val="16"/>
                <w:szCs w:val="16"/>
              </w:rPr>
              <w:t>11/26/2021</w:t>
            </w:r>
          </w:p>
        </w:tc>
      </w:tr>
      <w:tr w:rsidR="10A6FDC0" w14:paraId="056E9F00" w14:textId="77777777" w:rsidTr="6513DAF8">
        <w:tc>
          <w:tcPr>
            <w:tcW w:w="1710" w:type="dxa"/>
            <w:gridSpan w:val="2"/>
            <w:shd w:val="clear" w:color="auto" w:fill="E7E6E6" w:themeFill="background2"/>
          </w:tcPr>
          <w:p w14:paraId="3EBD4A51" w14:textId="12DD4E6C" w:rsidR="10A6FDC0" w:rsidRDefault="2EE659FD" w:rsidP="6513DAF8">
            <w:pPr>
              <w:rPr>
                <w:sz w:val="16"/>
                <w:szCs w:val="16"/>
              </w:rPr>
            </w:pPr>
            <w:r w:rsidRPr="6513DAF8">
              <w:rPr>
                <w:sz w:val="16"/>
                <w:szCs w:val="16"/>
              </w:rPr>
              <w:t>Pre-Conditions</w:t>
            </w:r>
          </w:p>
        </w:tc>
        <w:tc>
          <w:tcPr>
            <w:tcW w:w="7650" w:type="dxa"/>
            <w:gridSpan w:val="11"/>
          </w:tcPr>
          <w:p w14:paraId="1214E7E0" w14:textId="3FBDBBE1" w:rsidR="10A6FDC0" w:rsidRDefault="4E4FE8FB" w:rsidP="6513DAF8">
            <w:pPr>
              <w:rPr>
                <w:sz w:val="16"/>
                <w:szCs w:val="16"/>
              </w:rPr>
            </w:pPr>
            <w:r w:rsidRPr="6513DAF8">
              <w:rPr>
                <w:sz w:val="16"/>
                <w:szCs w:val="16"/>
              </w:rPr>
              <w:t>Users have searched currencies.</w:t>
            </w:r>
          </w:p>
        </w:tc>
      </w:tr>
      <w:tr w:rsidR="10A6FDC0" w14:paraId="1AD51063" w14:textId="77777777" w:rsidTr="6513DAF8">
        <w:tc>
          <w:tcPr>
            <w:tcW w:w="1710" w:type="dxa"/>
            <w:gridSpan w:val="2"/>
            <w:shd w:val="clear" w:color="auto" w:fill="E7E6E6" w:themeFill="background2"/>
          </w:tcPr>
          <w:p w14:paraId="76641F82" w14:textId="2D86962B" w:rsidR="10A6FDC0" w:rsidRDefault="2EE659FD" w:rsidP="6513DAF8">
            <w:pPr>
              <w:rPr>
                <w:sz w:val="16"/>
                <w:szCs w:val="16"/>
              </w:rPr>
            </w:pPr>
            <w:r w:rsidRPr="6513DAF8">
              <w:rPr>
                <w:sz w:val="16"/>
                <w:szCs w:val="16"/>
              </w:rPr>
              <w:t>Dependencies</w:t>
            </w:r>
          </w:p>
        </w:tc>
        <w:tc>
          <w:tcPr>
            <w:tcW w:w="7650" w:type="dxa"/>
            <w:gridSpan w:val="11"/>
          </w:tcPr>
          <w:p w14:paraId="6D4D04B4" w14:textId="11156D9B" w:rsidR="10A6FDC0" w:rsidRDefault="7334B85D" w:rsidP="6513DAF8">
            <w:pPr>
              <w:rPr>
                <w:sz w:val="16"/>
                <w:szCs w:val="16"/>
              </w:rPr>
            </w:pPr>
            <w:r w:rsidRPr="6513DAF8">
              <w:rPr>
                <w:sz w:val="16"/>
                <w:szCs w:val="16"/>
              </w:rPr>
              <w:t>Test Case 04</w:t>
            </w:r>
          </w:p>
        </w:tc>
      </w:tr>
      <w:tr w:rsidR="10A6FDC0" w14:paraId="30C44D6D" w14:textId="77777777" w:rsidTr="6513DAF8">
        <w:tc>
          <w:tcPr>
            <w:tcW w:w="1170" w:type="dxa"/>
            <w:shd w:val="clear" w:color="auto" w:fill="E7E6E6" w:themeFill="background2"/>
          </w:tcPr>
          <w:p w14:paraId="419632AF" w14:textId="07E8ABAD" w:rsidR="10A6FDC0" w:rsidRDefault="2EE659FD" w:rsidP="6513DAF8">
            <w:pPr>
              <w:rPr>
                <w:sz w:val="16"/>
                <w:szCs w:val="16"/>
              </w:rPr>
            </w:pPr>
            <w:r w:rsidRPr="6513DAF8">
              <w:rPr>
                <w:sz w:val="16"/>
                <w:szCs w:val="16"/>
              </w:rPr>
              <w:t>Step #</w:t>
            </w:r>
          </w:p>
        </w:tc>
        <w:tc>
          <w:tcPr>
            <w:tcW w:w="1170" w:type="dxa"/>
            <w:gridSpan w:val="3"/>
            <w:shd w:val="clear" w:color="auto" w:fill="E7E6E6" w:themeFill="background2"/>
          </w:tcPr>
          <w:p w14:paraId="0E7BAA67" w14:textId="29C01CA3" w:rsidR="10A6FDC0" w:rsidRDefault="2EE659FD" w:rsidP="6513DAF8">
            <w:pPr>
              <w:rPr>
                <w:sz w:val="16"/>
                <w:szCs w:val="16"/>
              </w:rPr>
            </w:pPr>
            <w:r w:rsidRPr="6513DAF8">
              <w:rPr>
                <w:sz w:val="16"/>
                <w:szCs w:val="16"/>
              </w:rPr>
              <w:t>Test Desc</w:t>
            </w:r>
          </w:p>
        </w:tc>
        <w:tc>
          <w:tcPr>
            <w:tcW w:w="1170" w:type="dxa"/>
            <w:gridSpan w:val="2"/>
            <w:shd w:val="clear" w:color="auto" w:fill="E7E6E6" w:themeFill="background2"/>
          </w:tcPr>
          <w:p w14:paraId="20B1750F" w14:textId="5A6EC4CE" w:rsidR="10A6FDC0" w:rsidRDefault="2EE659FD" w:rsidP="6513DAF8">
            <w:pPr>
              <w:rPr>
                <w:sz w:val="16"/>
                <w:szCs w:val="16"/>
              </w:rPr>
            </w:pPr>
            <w:r w:rsidRPr="6513DAF8">
              <w:rPr>
                <w:sz w:val="16"/>
                <w:szCs w:val="16"/>
              </w:rPr>
              <w:t>Test Data</w:t>
            </w:r>
          </w:p>
        </w:tc>
        <w:tc>
          <w:tcPr>
            <w:tcW w:w="1170" w:type="dxa"/>
            <w:shd w:val="clear" w:color="auto" w:fill="E7E6E6" w:themeFill="background2"/>
          </w:tcPr>
          <w:p w14:paraId="0FE50059" w14:textId="217C51F3" w:rsidR="10A6FDC0" w:rsidRDefault="2EE659FD" w:rsidP="6513DAF8">
            <w:pPr>
              <w:rPr>
                <w:sz w:val="16"/>
                <w:szCs w:val="16"/>
              </w:rPr>
            </w:pPr>
            <w:r w:rsidRPr="6513DAF8">
              <w:rPr>
                <w:sz w:val="16"/>
                <w:szCs w:val="16"/>
              </w:rPr>
              <w:t>Expected</w:t>
            </w:r>
          </w:p>
          <w:p w14:paraId="40A54F71" w14:textId="59314938" w:rsidR="10A6FDC0" w:rsidRDefault="2EE659FD" w:rsidP="6513DAF8">
            <w:pPr>
              <w:rPr>
                <w:sz w:val="16"/>
                <w:szCs w:val="16"/>
              </w:rPr>
            </w:pPr>
            <w:r w:rsidRPr="6513DAF8">
              <w:rPr>
                <w:sz w:val="16"/>
                <w:szCs w:val="16"/>
              </w:rPr>
              <w:t>Result</w:t>
            </w:r>
          </w:p>
        </w:tc>
        <w:tc>
          <w:tcPr>
            <w:tcW w:w="1170" w:type="dxa"/>
            <w:shd w:val="clear" w:color="auto" w:fill="E7E6E6" w:themeFill="background2"/>
          </w:tcPr>
          <w:p w14:paraId="68DFE054" w14:textId="4BAA3B96" w:rsidR="10A6FDC0" w:rsidRDefault="2EE659FD" w:rsidP="6513DAF8">
            <w:pPr>
              <w:rPr>
                <w:sz w:val="16"/>
                <w:szCs w:val="16"/>
              </w:rPr>
            </w:pPr>
            <w:r w:rsidRPr="6513DAF8">
              <w:rPr>
                <w:sz w:val="16"/>
                <w:szCs w:val="16"/>
              </w:rPr>
              <w:t>Actual Result</w:t>
            </w:r>
          </w:p>
        </w:tc>
        <w:tc>
          <w:tcPr>
            <w:tcW w:w="1170" w:type="dxa"/>
            <w:gridSpan w:val="2"/>
            <w:shd w:val="clear" w:color="auto" w:fill="E7E6E6" w:themeFill="background2"/>
          </w:tcPr>
          <w:p w14:paraId="697F5038" w14:textId="09008287" w:rsidR="10A6FDC0" w:rsidRDefault="2EE659FD" w:rsidP="6513DAF8">
            <w:pPr>
              <w:rPr>
                <w:sz w:val="16"/>
                <w:szCs w:val="16"/>
              </w:rPr>
            </w:pPr>
            <w:r w:rsidRPr="6513DAF8">
              <w:rPr>
                <w:sz w:val="16"/>
                <w:szCs w:val="16"/>
              </w:rPr>
              <w:t>Status</w:t>
            </w:r>
          </w:p>
        </w:tc>
        <w:tc>
          <w:tcPr>
            <w:tcW w:w="1170" w:type="dxa"/>
            <w:gridSpan w:val="2"/>
            <w:shd w:val="clear" w:color="auto" w:fill="E7E6E6" w:themeFill="background2"/>
          </w:tcPr>
          <w:p w14:paraId="36A3D81A" w14:textId="6657815F" w:rsidR="10A6FDC0" w:rsidRDefault="2EE659FD" w:rsidP="6513DAF8">
            <w:pPr>
              <w:rPr>
                <w:sz w:val="16"/>
                <w:szCs w:val="16"/>
              </w:rPr>
            </w:pPr>
            <w:r w:rsidRPr="6513DAF8">
              <w:rPr>
                <w:sz w:val="16"/>
                <w:szCs w:val="16"/>
              </w:rPr>
              <w:t>Defect #</w:t>
            </w:r>
          </w:p>
        </w:tc>
        <w:tc>
          <w:tcPr>
            <w:tcW w:w="1170" w:type="dxa"/>
            <w:shd w:val="clear" w:color="auto" w:fill="E7E6E6" w:themeFill="background2"/>
          </w:tcPr>
          <w:p w14:paraId="76A1E8E0" w14:textId="770B34A3" w:rsidR="10A6FDC0" w:rsidRDefault="2EE659FD" w:rsidP="6513DAF8">
            <w:pPr>
              <w:rPr>
                <w:sz w:val="16"/>
                <w:szCs w:val="16"/>
              </w:rPr>
            </w:pPr>
            <w:r w:rsidRPr="6513DAF8">
              <w:rPr>
                <w:sz w:val="16"/>
                <w:szCs w:val="16"/>
              </w:rPr>
              <w:t>Notes</w:t>
            </w:r>
          </w:p>
        </w:tc>
      </w:tr>
      <w:tr w:rsidR="10A6FDC0" w14:paraId="5CB7B407" w14:textId="77777777" w:rsidTr="6513DAF8">
        <w:tc>
          <w:tcPr>
            <w:tcW w:w="1170" w:type="dxa"/>
          </w:tcPr>
          <w:p w14:paraId="2C5C0E62" w14:textId="7AEDA479" w:rsidR="10A6FDC0" w:rsidRDefault="0B996BF9" w:rsidP="6513DAF8">
            <w:pPr>
              <w:rPr>
                <w:sz w:val="16"/>
                <w:szCs w:val="16"/>
              </w:rPr>
            </w:pPr>
            <w:r w:rsidRPr="6513DAF8">
              <w:rPr>
                <w:sz w:val="16"/>
                <w:szCs w:val="16"/>
              </w:rPr>
              <w:t>1</w:t>
            </w:r>
          </w:p>
        </w:tc>
        <w:tc>
          <w:tcPr>
            <w:tcW w:w="1170" w:type="dxa"/>
            <w:gridSpan w:val="3"/>
          </w:tcPr>
          <w:p w14:paraId="66A25823" w14:textId="034368DE" w:rsidR="10A6FDC0" w:rsidRDefault="0B996BF9" w:rsidP="6513DAF8">
            <w:pPr>
              <w:rPr>
                <w:sz w:val="16"/>
                <w:szCs w:val="16"/>
              </w:rPr>
            </w:pPr>
            <w:r w:rsidRPr="6513DAF8">
              <w:rPr>
                <w:sz w:val="16"/>
                <w:szCs w:val="16"/>
              </w:rPr>
              <w:t>Click desired currency</w:t>
            </w:r>
          </w:p>
        </w:tc>
        <w:tc>
          <w:tcPr>
            <w:tcW w:w="1170" w:type="dxa"/>
            <w:gridSpan w:val="2"/>
          </w:tcPr>
          <w:p w14:paraId="77E6B702" w14:textId="197133B0" w:rsidR="10A6FDC0" w:rsidRDefault="0B996BF9" w:rsidP="6513DAF8">
            <w:pPr>
              <w:rPr>
                <w:sz w:val="16"/>
                <w:szCs w:val="16"/>
              </w:rPr>
            </w:pPr>
            <w:r w:rsidRPr="6513DAF8">
              <w:rPr>
                <w:sz w:val="16"/>
                <w:szCs w:val="16"/>
              </w:rPr>
              <w:t>N/A</w:t>
            </w:r>
          </w:p>
        </w:tc>
        <w:tc>
          <w:tcPr>
            <w:tcW w:w="1170" w:type="dxa"/>
          </w:tcPr>
          <w:p w14:paraId="7CFF7675" w14:textId="15D84F49" w:rsidR="10A6FDC0" w:rsidRDefault="0B996BF9" w:rsidP="6513DAF8">
            <w:pPr>
              <w:rPr>
                <w:sz w:val="16"/>
                <w:szCs w:val="16"/>
              </w:rPr>
            </w:pPr>
            <w:r w:rsidRPr="6513DAF8">
              <w:rPr>
                <w:sz w:val="16"/>
                <w:szCs w:val="16"/>
              </w:rPr>
              <w:t>Displays purchase options</w:t>
            </w:r>
          </w:p>
        </w:tc>
        <w:tc>
          <w:tcPr>
            <w:tcW w:w="1170" w:type="dxa"/>
          </w:tcPr>
          <w:p w14:paraId="469C5462" w14:textId="177B2B70" w:rsidR="10A6FDC0" w:rsidRDefault="0B996BF9" w:rsidP="6513DAF8">
            <w:pPr>
              <w:rPr>
                <w:sz w:val="16"/>
                <w:szCs w:val="16"/>
              </w:rPr>
            </w:pPr>
            <w:r w:rsidRPr="6513DAF8">
              <w:rPr>
                <w:sz w:val="16"/>
                <w:szCs w:val="16"/>
              </w:rPr>
              <w:t>Displays purchase options</w:t>
            </w:r>
          </w:p>
        </w:tc>
        <w:tc>
          <w:tcPr>
            <w:tcW w:w="1170" w:type="dxa"/>
            <w:gridSpan w:val="2"/>
          </w:tcPr>
          <w:p w14:paraId="0328FB8E" w14:textId="0F492385" w:rsidR="10A6FDC0" w:rsidRDefault="0B996BF9" w:rsidP="6513DAF8">
            <w:pPr>
              <w:rPr>
                <w:sz w:val="16"/>
                <w:szCs w:val="16"/>
              </w:rPr>
            </w:pPr>
            <w:r w:rsidRPr="6513DAF8">
              <w:rPr>
                <w:sz w:val="16"/>
                <w:szCs w:val="16"/>
              </w:rPr>
              <w:t>Correct</w:t>
            </w:r>
          </w:p>
        </w:tc>
        <w:tc>
          <w:tcPr>
            <w:tcW w:w="1170" w:type="dxa"/>
            <w:gridSpan w:val="2"/>
          </w:tcPr>
          <w:p w14:paraId="6CC21DA3" w14:textId="435D3111" w:rsidR="10A6FDC0" w:rsidRDefault="0B996BF9" w:rsidP="6513DAF8">
            <w:pPr>
              <w:rPr>
                <w:sz w:val="16"/>
                <w:szCs w:val="16"/>
              </w:rPr>
            </w:pPr>
            <w:r w:rsidRPr="6513DAF8">
              <w:rPr>
                <w:sz w:val="16"/>
                <w:szCs w:val="16"/>
              </w:rPr>
              <w:t>N/A</w:t>
            </w:r>
          </w:p>
        </w:tc>
        <w:tc>
          <w:tcPr>
            <w:tcW w:w="1170" w:type="dxa"/>
          </w:tcPr>
          <w:p w14:paraId="46E021C5" w14:textId="031EAB8A" w:rsidR="10A6FDC0" w:rsidRDefault="0B996BF9" w:rsidP="6513DAF8">
            <w:pPr>
              <w:rPr>
                <w:sz w:val="16"/>
                <w:szCs w:val="16"/>
              </w:rPr>
            </w:pPr>
            <w:r w:rsidRPr="6513DAF8">
              <w:rPr>
                <w:sz w:val="16"/>
                <w:szCs w:val="16"/>
              </w:rPr>
              <w:t>Working as intended</w:t>
            </w:r>
          </w:p>
        </w:tc>
      </w:tr>
      <w:tr w:rsidR="10A6FDC0" w14:paraId="5EEC49F7" w14:textId="77777777" w:rsidTr="6513DAF8">
        <w:tc>
          <w:tcPr>
            <w:tcW w:w="1170" w:type="dxa"/>
          </w:tcPr>
          <w:p w14:paraId="110A05C8" w14:textId="2EAEBF3F" w:rsidR="10A6FDC0" w:rsidRDefault="0B996BF9" w:rsidP="6513DAF8">
            <w:pPr>
              <w:rPr>
                <w:sz w:val="16"/>
                <w:szCs w:val="16"/>
              </w:rPr>
            </w:pPr>
            <w:r w:rsidRPr="6513DAF8">
              <w:rPr>
                <w:sz w:val="16"/>
                <w:szCs w:val="16"/>
              </w:rPr>
              <w:t>2</w:t>
            </w:r>
          </w:p>
        </w:tc>
        <w:tc>
          <w:tcPr>
            <w:tcW w:w="1170" w:type="dxa"/>
            <w:gridSpan w:val="3"/>
          </w:tcPr>
          <w:p w14:paraId="287F45FA" w14:textId="174BB634" w:rsidR="10A6FDC0" w:rsidRDefault="0B996BF9" w:rsidP="6513DAF8">
            <w:pPr>
              <w:rPr>
                <w:sz w:val="16"/>
                <w:szCs w:val="16"/>
              </w:rPr>
            </w:pPr>
            <w:r w:rsidRPr="6513DAF8">
              <w:rPr>
                <w:sz w:val="16"/>
                <w:szCs w:val="16"/>
              </w:rPr>
              <w:t>Click options dropdown box</w:t>
            </w:r>
          </w:p>
        </w:tc>
        <w:tc>
          <w:tcPr>
            <w:tcW w:w="1170" w:type="dxa"/>
            <w:gridSpan w:val="2"/>
          </w:tcPr>
          <w:p w14:paraId="09980C9A" w14:textId="3FD5249F" w:rsidR="10A6FDC0" w:rsidRDefault="0B996BF9" w:rsidP="6513DAF8">
            <w:pPr>
              <w:rPr>
                <w:sz w:val="16"/>
                <w:szCs w:val="16"/>
              </w:rPr>
            </w:pPr>
            <w:r w:rsidRPr="6513DAF8">
              <w:rPr>
                <w:sz w:val="16"/>
                <w:szCs w:val="16"/>
              </w:rPr>
              <w:t>N/A</w:t>
            </w:r>
          </w:p>
        </w:tc>
        <w:tc>
          <w:tcPr>
            <w:tcW w:w="1170" w:type="dxa"/>
          </w:tcPr>
          <w:p w14:paraId="5790FA4A" w14:textId="7B979D00" w:rsidR="10A6FDC0" w:rsidRDefault="0B996BF9" w:rsidP="6513DAF8">
            <w:pPr>
              <w:rPr>
                <w:sz w:val="16"/>
                <w:szCs w:val="16"/>
              </w:rPr>
            </w:pPr>
            <w:r w:rsidRPr="6513DAF8">
              <w:rPr>
                <w:sz w:val="16"/>
                <w:szCs w:val="16"/>
              </w:rPr>
              <w:t xml:space="preserve">Displays denomination and </w:t>
            </w:r>
            <w:r w:rsidR="335ADD85" w:rsidRPr="6513DAF8">
              <w:rPr>
                <w:sz w:val="16"/>
                <w:szCs w:val="16"/>
              </w:rPr>
              <w:t>delivery options.</w:t>
            </w:r>
          </w:p>
        </w:tc>
        <w:tc>
          <w:tcPr>
            <w:tcW w:w="1170" w:type="dxa"/>
          </w:tcPr>
          <w:p w14:paraId="6504F884" w14:textId="7A9D93A5" w:rsidR="10A6FDC0" w:rsidRDefault="335ADD85" w:rsidP="6513DAF8">
            <w:pPr>
              <w:rPr>
                <w:sz w:val="16"/>
                <w:szCs w:val="16"/>
              </w:rPr>
            </w:pPr>
            <w:r w:rsidRPr="6513DAF8">
              <w:rPr>
                <w:sz w:val="16"/>
                <w:szCs w:val="16"/>
              </w:rPr>
              <w:t>Displays denomination and delivery options.</w:t>
            </w:r>
          </w:p>
        </w:tc>
        <w:tc>
          <w:tcPr>
            <w:tcW w:w="1170" w:type="dxa"/>
            <w:gridSpan w:val="2"/>
          </w:tcPr>
          <w:p w14:paraId="5397BAF6" w14:textId="43324D24" w:rsidR="10A6FDC0" w:rsidRDefault="335ADD85" w:rsidP="6513DAF8">
            <w:pPr>
              <w:rPr>
                <w:sz w:val="16"/>
                <w:szCs w:val="16"/>
              </w:rPr>
            </w:pPr>
            <w:r w:rsidRPr="6513DAF8">
              <w:rPr>
                <w:sz w:val="16"/>
                <w:szCs w:val="16"/>
              </w:rPr>
              <w:t>Correct</w:t>
            </w:r>
          </w:p>
        </w:tc>
        <w:tc>
          <w:tcPr>
            <w:tcW w:w="1170" w:type="dxa"/>
            <w:gridSpan w:val="2"/>
          </w:tcPr>
          <w:p w14:paraId="31837596" w14:textId="0931EDBF" w:rsidR="10A6FDC0" w:rsidRDefault="335ADD85" w:rsidP="6513DAF8">
            <w:pPr>
              <w:rPr>
                <w:sz w:val="16"/>
                <w:szCs w:val="16"/>
              </w:rPr>
            </w:pPr>
            <w:r w:rsidRPr="6513DAF8">
              <w:rPr>
                <w:sz w:val="16"/>
                <w:szCs w:val="16"/>
              </w:rPr>
              <w:t>N/A</w:t>
            </w:r>
          </w:p>
        </w:tc>
        <w:tc>
          <w:tcPr>
            <w:tcW w:w="1170" w:type="dxa"/>
          </w:tcPr>
          <w:p w14:paraId="161940AC" w14:textId="53419AE6" w:rsidR="10A6FDC0" w:rsidRDefault="335ADD85" w:rsidP="6513DAF8">
            <w:pPr>
              <w:rPr>
                <w:sz w:val="16"/>
                <w:szCs w:val="16"/>
              </w:rPr>
            </w:pPr>
            <w:r w:rsidRPr="6513DAF8">
              <w:rPr>
                <w:sz w:val="16"/>
                <w:szCs w:val="16"/>
              </w:rPr>
              <w:t>Working as intended</w:t>
            </w:r>
          </w:p>
        </w:tc>
      </w:tr>
      <w:tr w:rsidR="10A6FDC0" w14:paraId="195E1C15" w14:textId="77777777" w:rsidTr="6513DAF8">
        <w:tc>
          <w:tcPr>
            <w:tcW w:w="1170" w:type="dxa"/>
          </w:tcPr>
          <w:p w14:paraId="21BED163" w14:textId="034CC11E" w:rsidR="10A6FDC0" w:rsidRDefault="335ADD85" w:rsidP="6513DAF8">
            <w:pPr>
              <w:rPr>
                <w:sz w:val="16"/>
                <w:szCs w:val="16"/>
              </w:rPr>
            </w:pPr>
            <w:r w:rsidRPr="6513DAF8">
              <w:rPr>
                <w:sz w:val="16"/>
                <w:szCs w:val="16"/>
              </w:rPr>
              <w:t>3</w:t>
            </w:r>
          </w:p>
        </w:tc>
        <w:tc>
          <w:tcPr>
            <w:tcW w:w="1170" w:type="dxa"/>
            <w:gridSpan w:val="3"/>
          </w:tcPr>
          <w:p w14:paraId="735EF1ED" w14:textId="5AF21F4F" w:rsidR="10A6FDC0" w:rsidRDefault="335ADD85" w:rsidP="6513DAF8">
            <w:pPr>
              <w:rPr>
                <w:sz w:val="16"/>
                <w:szCs w:val="16"/>
              </w:rPr>
            </w:pPr>
            <w:r w:rsidRPr="6513DAF8">
              <w:rPr>
                <w:sz w:val="16"/>
                <w:szCs w:val="16"/>
              </w:rPr>
              <w:t xml:space="preserve">Amount entered and </w:t>
            </w:r>
            <w:r w:rsidR="64DC1EE0" w:rsidRPr="6513DAF8">
              <w:rPr>
                <w:sz w:val="16"/>
                <w:szCs w:val="16"/>
              </w:rPr>
              <w:t>accepted</w:t>
            </w:r>
          </w:p>
        </w:tc>
        <w:tc>
          <w:tcPr>
            <w:tcW w:w="1170" w:type="dxa"/>
            <w:gridSpan w:val="2"/>
          </w:tcPr>
          <w:p w14:paraId="4F941D51" w14:textId="540E0B8D" w:rsidR="10A6FDC0" w:rsidRDefault="64DC1EE0" w:rsidP="6513DAF8">
            <w:pPr>
              <w:rPr>
                <w:sz w:val="16"/>
                <w:szCs w:val="16"/>
              </w:rPr>
            </w:pPr>
            <w:r w:rsidRPr="6513DAF8">
              <w:rPr>
                <w:sz w:val="16"/>
                <w:szCs w:val="16"/>
              </w:rPr>
              <w:t>“Valid amount”</w:t>
            </w:r>
          </w:p>
        </w:tc>
        <w:tc>
          <w:tcPr>
            <w:tcW w:w="1170" w:type="dxa"/>
          </w:tcPr>
          <w:p w14:paraId="418F2093" w14:textId="4E2BBDB5" w:rsidR="10A6FDC0" w:rsidRDefault="64DC1EE0" w:rsidP="6513DAF8">
            <w:pPr>
              <w:rPr>
                <w:sz w:val="16"/>
                <w:szCs w:val="16"/>
              </w:rPr>
            </w:pPr>
            <w:r w:rsidRPr="6513DAF8">
              <w:rPr>
                <w:sz w:val="16"/>
                <w:szCs w:val="16"/>
              </w:rPr>
              <w:t>Purchase entered</w:t>
            </w:r>
          </w:p>
        </w:tc>
        <w:tc>
          <w:tcPr>
            <w:tcW w:w="1170" w:type="dxa"/>
          </w:tcPr>
          <w:p w14:paraId="001BF539" w14:textId="461484B9" w:rsidR="10A6FDC0" w:rsidRDefault="64DC1EE0" w:rsidP="6513DAF8">
            <w:pPr>
              <w:rPr>
                <w:sz w:val="16"/>
                <w:szCs w:val="16"/>
              </w:rPr>
            </w:pPr>
            <w:r w:rsidRPr="6513DAF8">
              <w:rPr>
                <w:sz w:val="16"/>
                <w:szCs w:val="16"/>
              </w:rPr>
              <w:t>Purchase entered</w:t>
            </w:r>
          </w:p>
        </w:tc>
        <w:tc>
          <w:tcPr>
            <w:tcW w:w="1170" w:type="dxa"/>
            <w:gridSpan w:val="2"/>
          </w:tcPr>
          <w:p w14:paraId="6EBE3365" w14:textId="359242C4" w:rsidR="10A6FDC0" w:rsidRDefault="64DC1EE0" w:rsidP="6513DAF8">
            <w:pPr>
              <w:rPr>
                <w:sz w:val="16"/>
                <w:szCs w:val="16"/>
              </w:rPr>
            </w:pPr>
            <w:r w:rsidRPr="6513DAF8">
              <w:rPr>
                <w:sz w:val="16"/>
                <w:szCs w:val="16"/>
              </w:rPr>
              <w:t>Correct</w:t>
            </w:r>
          </w:p>
        </w:tc>
        <w:tc>
          <w:tcPr>
            <w:tcW w:w="1170" w:type="dxa"/>
            <w:gridSpan w:val="2"/>
          </w:tcPr>
          <w:p w14:paraId="21ABAE85" w14:textId="66B85FD8" w:rsidR="10A6FDC0" w:rsidRDefault="64DC1EE0" w:rsidP="6513DAF8">
            <w:pPr>
              <w:rPr>
                <w:sz w:val="16"/>
                <w:szCs w:val="16"/>
              </w:rPr>
            </w:pPr>
            <w:r w:rsidRPr="6513DAF8">
              <w:rPr>
                <w:sz w:val="16"/>
                <w:szCs w:val="16"/>
              </w:rPr>
              <w:t>N/A</w:t>
            </w:r>
          </w:p>
        </w:tc>
        <w:tc>
          <w:tcPr>
            <w:tcW w:w="1170" w:type="dxa"/>
          </w:tcPr>
          <w:p w14:paraId="72D9A0B4" w14:textId="39A33A99" w:rsidR="10A6FDC0" w:rsidRDefault="64DC1EE0" w:rsidP="6513DAF8">
            <w:pPr>
              <w:rPr>
                <w:sz w:val="16"/>
                <w:szCs w:val="16"/>
              </w:rPr>
            </w:pPr>
            <w:r w:rsidRPr="6513DAF8">
              <w:rPr>
                <w:sz w:val="16"/>
                <w:szCs w:val="16"/>
              </w:rPr>
              <w:t>Working as intended</w:t>
            </w:r>
          </w:p>
        </w:tc>
      </w:tr>
    </w:tbl>
    <w:p w14:paraId="18F59546" w14:textId="415E1533" w:rsidR="10A6FDC0" w:rsidRDefault="10A6FDC0" w:rsidP="6513DAF8">
      <w:pPr>
        <w:rPr>
          <w:sz w:val="18"/>
          <w:szCs w:val="18"/>
        </w:rPr>
      </w:pPr>
    </w:p>
    <w:tbl>
      <w:tblPr>
        <w:tblStyle w:val="TableGrid"/>
        <w:tblW w:w="0" w:type="auto"/>
        <w:tblLayout w:type="fixed"/>
        <w:tblLook w:val="06A0" w:firstRow="1" w:lastRow="0" w:firstColumn="1" w:lastColumn="0" w:noHBand="1" w:noVBand="1"/>
      </w:tblPr>
      <w:tblGrid>
        <w:gridCol w:w="1170"/>
        <w:gridCol w:w="540"/>
        <w:gridCol w:w="15"/>
        <w:gridCol w:w="615"/>
        <w:gridCol w:w="780"/>
        <w:gridCol w:w="390"/>
        <w:gridCol w:w="1170"/>
        <w:gridCol w:w="1170"/>
        <w:gridCol w:w="390"/>
        <w:gridCol w:w="780"/>
        <w:gridCol w:w="780"/>
        <w:gridCol w:w="390"/>
        <w:gridCol w:w="1170"/>
      </w:tblGrid>
      <w:tr w:rsidR="10A6FDC0" w14:paraId="6EA1640B" w14:textId="77777777" w:rsidTr="6513DAF8">
        <w:tc>
          <w:tcPr>
            <w:tcW w:w="1725" w:type="dxa"/>
            <w:gridSpan w:val="3"/>
            <w:shd w:val="clear" w:color="auto" w:fill="E7E6E6" w:themeFill="background2"/>
          </w:tcPr>
          <w:p w14:paraId="4B237A8F" w14:textId="58C46062" w:rsidR="10A6FDC0" w:rsidRDefault="2EE659FD" w:rsidP="6513DAF8">
            <w:pPr>
              <w:rPr>
                <w:sz w:val="16"/>
                <w:szCs w:val="16"/>
              </w:rPr>
            </w:pPr>
            <w:r w:rsidRPr="6513DAF8">
              <w:rPr>
                <w:sz w:val="16"/>
                <w:szCs w:val="16"/>
              </w:rPr>
              <w:t>Project Name</w:t>
            </w:r>
          </w:p>
        </w:tc>
        <w:tc>
          <w:tcPr>
            <w:tcW w:w="1395" w:type="dxa"/>
            <w:gridSpan w:val="2"/>
          </w:tcPr>
          <w:p w14:paraId="5B489D17" w14:textId="6AD8B08A" w:rsidR="10A6FDC0" w:rsidRDefault="51936925"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16BE3FFF" w14:textId="32B8B022" w:rsidR="10A6FDC0" w:rsidRDefault="2EE659FD" w:rsidP="6513DAF8">
            <w:pPr>
              <w:rPr>
                <w:sz w:val="16"/>
                <w:szCs w:val="16"/>
              </w:rPr>
            </w:pPr>
            <w:r w:rsidRPr="6513DAF8">
              <w:rPr>
                <w:sz w:val="16"/>
                <w:szCs w:val="16"/>
              </w:rPr>
              <w:t>Test Case ID</w:t>
            </w:r>
          </w:p>
        </w:tc>
        <w:tc>
          <w:tcPr>
            <w:tcW w:w="1560" w:type="dxa"/>
            <w:gridSpan w:val="2"/>
          </w:tcPr>
          <w:p w14:paraId="72705DCD" w14:textId="4E41B5C3" w:rsidR="10A6FDC0" w:rsidRDefault="2EE659FD" w:rsidP="6513DAF8">
            <w:pPr>
              <w:rPr>
                <w:sz w:val="16"/>
                <w:szCs w:val="16"/>
              </w:rPr>
            </w:pPr>
            <w:r w:rsidRPr="6513DAF8">
              <w:rPr>
                <w:sz w:val="16"/>
                <w:szCs w:val="16"/>
              </w:rPr>
              <w:t>0</w:t>
            </w:r>
            <w:r w:rsidR="7FDE2D41" w:rsidRPr="6513DAF8">
              <w:rPr>
                <w:sz w:val="16"/>
                <w:szCs w:val="16"/>
              </w:rPr>
              <w:t>6</w:t>
            </w:r>
          </w:p>
        </w:tc>
        <w:tc>
          <w:tcPr>
            <w:tcW w:w="1560" w:type="dxa"/>
            <w:gridSpan w:val="2"/>
            <w:shd w:val="clear" w:color="auto" w:fill="E7E6E6" w:themeFill="background2"/>
          </w:tcPr>
          <w:p w14:paraId="32962F79" w14:textId="48011A5D" w:rsidR="10A6FDC0" w:rsidRDefault="2EE659FD" w:rsidP="6513DAF8">
            <w:pPr>
              <w:rPr>
                <w:sz w:val="16"/>
                <w:szCs w:val="16"/>
              </w:rPr>
            </w:pPr>
            <w:r w:rsidRPr="6513DAF8">
              <w:rPr>
                <w:sz w:val="16"/>
                <w:szCs w:val="16"/>
              </w:rPr>
              <w:t>Designed By</w:t>
            </w:r>
          </w:p>
        </w:tc>
        <w:tc>
          <w:tcPr>
            <w:tcW w:w="1560" w:type="dxa"/>
            <w:gridSpan w:val="2"/>
          </w:tcPr>
          <w:p w14:paraId="3F393D9B" w14:textId="793A4BFB" w:rsidR="10A6FDC0" w:rsidRDefault="23878DC4" w:rsidP="6513DAF8">
            <w:pPr>
              <w:rPr>
                <w:sz w:val="16"/>
                <w:szCs w:val="16"/>
              </w:rPr>
            </w:pPr>
            <w:r w:rsidRPr="6513DAF8">
              <w:rPr>
                <w:sz w:val="16"/>
                <w:szCs w:val="16"/>
              </w:rPr>
              <w:t>Test Team</w:t>
            </w:r>
          </w:p>
        </w:tc>
      </w:tr>
      <w:tr w:rsidR="10A6FDC0" w14:paraId="48C3D8D7" w14:textId="77777777" w:rsidTr="6513DAF8">
        <w:tc>
          <w:tcPr>
            <w:tcW w:w="1725" w:type="dxa"/>
            <w:gridSpan w:val="3"/>
            <w:shd w:val="clear" w:color="auto" w:fill="E7E6E6" w:themeFill="background2"/>
          </w:tcPr>
          <w:p w14:paraId="206C0771" w14:textId="640BE0DA" w:rsidR="10A6FDC0" w:rsidRDefault="2EE659FD" w:rsidP="6513DAF8">
            <w:pPr>
              <w:rPr>
                <w:sz w:val="16"/>
                <w:szCs w:val="16"/>
              </w:rPr>
            </w:pPr>
            <w:r w:rsidRPr="6513DAF8">
              <w:rPr>
                <w:sz w:val="16"/>
                <w:szCs w:val="16"/>
              </w:rPr>
              <w:t>Module Name</w:t>
            </w:r>
          </w:p>
        </w:tc>
        <w:tc>
          <w:tcPr>
            <w:tcW w:w="1395" w:type="dxa"/>
            <w:gridSpan w:val="2"/>
          </w:tcPr>
          <w:p w14:paraId="1CE2B646" w14:textId="2CF805FD" w:rsidR="10A6FDC0" w:rsidRDefault="4E843F1A" w:rsidP="6513DAF8">
            <w:pPr>
              <w:rPr>
                <w:sz w:val="16"/>
                <w:szCs w:val="16"/>
              </w:rPr>
            </w:pPr>
            <w:r w:rsidRPr="6513DAF8">
              <w:rPr>
                <w:sz w:val="16"/>
                <w:szCs w:val="16"/>
              </w:rPr>
              <w:t>User Module</w:t>
            </w:r>
          </w:p>
        </w:tc>
        <w:tc>
          <w:tcPr>
            <w:tcW w:w="1560" w:type="dxa"/>
            <w:gridSpan w:val="2"/>
            <w:shd w:val="clear" w:color="auto" w:fill="E7E6E6" w:themeFill="background2"/>
          </w:tcPr>
          <w:p w14:paraId="7A577C76" w14:textId="5A7BCD15" w:rsidR="10A6FDC0" w:rsidRDefault="2EE659FD" w:rsidP="6513DAF8">
            <w:pPr>
              <w:rPr>
                <w:sz w:val="16"/>
                <w:szCs w:val="16"/>
              </w:rPr>
            </w:pPr>
            <w:r w:rsidRPr="6513DAF8">
              <w:rPr>
                <w:sz w:val="16"/>
                <w:szCs w:val="16"/>
              </w:rPr>
              <w:t>Test Priority</w:t>
            </w:r>
          </w:p>
        </w:tc>
        <w:tc>
          <w:tcPr>
            <w:tcW w:w="1560" w:type="dxa"/>
            <w:gridSpan w:val="2"/>
          </w:tcPr>
          <w:p w14:paraId="00057226" w14:textId="6CF8F347" w:rsidR="10A6FDC0" w:rsidRDefault="3B887BC8" w:rsidP="6513DAF8">
            <w:pPr>
              <w:rPr>
                <w:sz w:val="16"/>
                <w:szCs w:val="16"/>
              </w:rPr>
            </w:pPr>
            <w:r w:rsidRPr="6513DAF8">
              <w:rPr>
                <w:sz w:val="16"/>
                <w:szCs w:val="16"/>
              </w:rPr>
              <w:t>Low</w:t>
            </w:r>
          </w:p>
        </w:tc>
        <w:tc>
          <w:tcPr>
            <w:tcW w:w="1560" w:type="dxa"/>
            <w:gridSpan w:val="2"/>
            <w:shd w:val="clear" w:color="auto" w:fill="E7E6E6" w:themeFill="background2"/>
          </w:tcPr>
          <w:p w14:paraId="335C970B" w14:textId="74955D02" w:rsidR="10A6FDC0" w:rsidRDefault="2EE659FD" w:rsidP="6513DAF8">
            <w:pPr>
              <w:rPr>
                <w:sz w:val="16"/>
                <w:szCs w:val="16"/>
              </w:rPr>
            </w:pPr>
            <w:r w:rsidRPr="6513DAF8">
              <w:rPr>
                <w:sz w:val="16"/>
                <w:szCs w:val="16"/>
              </w:rPr>
              <w:t>Design Date</w:t>
            </w:r>
          </w:p>
        </w:tc>
        <w:tc>
          <w:tcPr>
            <w:tcW w:w="1560" w:type="dxa"/>
            <w:gridSpan w:val="2"/>
          </w:tcPr>
          <w:p w14:paraId="67A6BB58" w14:textId="556F4328" w:rsidR="10A6FDC0" w:rsidRDefault="0560ABF0" w:rsidP="6513DAF8">
            <w:pPr>
              <w:rPr>
                <w:sz w:val="16"/>
                <w:szCs w:val="16"/>
              </w:rPr>
            </w:pPr>
            <w:r w:rsidRPr="6513DAF8">
              <w:rPr>
                <w:sz w:val="16"/>
                <w:szCs w:val="16"/>
              </w:rPr>
              <w:t>11/29/2021</w:t>
            </w:r>
          </w:p>
        </w:tc>
      </w:tr>
      <w:tr w:rsidR="10A6FDC0" w14:paraId="21AAD436" w14:textId="77777777" w:rsidTr="6513DAF8">
        <w:tc>
          <w:tcPr>
            <w:tcW w:w="1725" w:type="dxa"/>
            <w:gridSpan w:val="3"/>
            <w:shd w:val="clear" w:color="auto" w:fill="E7E6E6" w:themeFill="background2"/>
          </w:tcPr>
          <w:p w14:paraId="0B936D70" w14:textId="2994E6E1" w:rsidR="10A6FDC0" w:rsidRDefault="2EE659FD" w:rsidP="6513DAF8">
            <w:pPr>
              <w:rPr>
                <w:sz w:val="16"/>
                <w:szCs w:val="16"/>
              </w:rPr>
            </w:pPr>
            <w:r w:rsidRPr="6513DAF8">
              <w:rPr>
                <w:sz w:val="16"/>
                <w:szCs w:val="16"/>
              </w:rPr>
              <w:t>Release Version</w:t>
            </w:r>
          </w:p>
        </w:tc>
        <w:tc>
          <w:tcPr>
            <w:tcW w:w="1395" w:type="dxa"/>
            <w:gridSpan w:val="2"/>
          </w:tcPr>
          <w:p w14:paraId="41FD3C31" w14:textId="2BE49AFC" w:rsidR="10A6FDC0" w:rsidRDefault="2FD7DFF8" w:rsidP="6513DAF8">
            <w:pPr>
              <w:rPr>
                <w:sz w:val="16"/>
                <w:szCs w:val="16"/>
              </w:rPr>
            </w:pPr>
            <w:r w:rsidRPr="6513DAF8">
              <w:rPr>
                <w:sz w:val="16"/>
                <w:szCs w:val="16"/>
              </w:rPr>
              <w:t>1.0</w:t>
            </w:r>
          </w:p>
        </w:tc>
        <w:tc>
          <w:tcPr>
            <w:tcW w:w="1560" w:type="dxa"/>
            <w:gridSpan w:val="2"/>
            <w:shd w:val="clear" w:color="auto" w:fill="E7E6E6" w:themeFill="background2"/>
          </w:tcPr>
          <w:p w14:paraId="2BEEBB04" w14:textId="6E9C43BB" w:rsidR="10A6FDC0" w:rsidRDefault="2EE659FD" w:rsidP="6513DAF8">
            <w:pPr>
              <w:rPr>
                <w:sz w:val="16"/>
                <w:szCs w:val="16"/>
              </w:rPr>
            </w:pPr>
            <w:r w:rsidRPr="6513DAF8">
              <w:rPr>
                <w:sz w:val="16"/>
                <w:szCs w:val="16"/>
              </w:rPr>
              <w:t>Test Title</w:t>
            </w:r>
          </w:p>
        </w:tc>
        <w:tc>
          <w:tcPr>
            <w:tcW w:w="1560" w:type="dxa"/>
            <w:gridSpan w:val="2"/>
          </w:tcPr>
          <w:p w14:paraId="2781639E" w14:textId="6FB98BB2" w:rsidR="10A6FDC0" w:rsidRDefault="42A7D797" w:rsidP="6513DAF8">
            <w:pPr>
              <w:rPr>
                <w:sz w:val="16"/>
                <w:szCs w:val="16"/>
              </w:rPr>
            </w:pPr>
            <w:r w:rsidRPr="6513DAF8">
              <w:rPr>
                <w:sz w:val="16"/>
                <w:szCs w:val="16"/>
              </w:rPr>
              <w:t>User Account Management: Website</w:t>
            </w:r>
          </w:p>
        </w:tc>
        <w:tc>
          <w:tcPr>
            <w:tcW w:w="1560" w:type="dxa"/>
            <w:gridSpan w:val="2"/>
            <w:shd w:val="clear" w:color="auto" w:fill="E7E6E6" w:themeFill="background2"/>
          </w:tcPr>
          <w:p w14:paraId="6B5A6BF5" w14:textId="6EC35F35" w:rsidR="10A6FDC0" w:rsidRDefault="2EE659FD" w:rsidP="6513DAF8">
            <w:pPr>
              <w:rPr>
                <w:sz w:val="16"/>
                <w:szCs w:val="16"/>
              </w:rPr>
            </w:pPr>
            <w:r w:rsidRPr="6513DAF8">
              <w:rPr>
                <w:sz w:val="16"/>
                <w:szCs w:val="16"/>
              </w:rPr>
              <w:t>Executed By</w:t>
            </w:r>
          </w:p>
        </w:tc>
        <w:tc>
          <w:tcPr>
            <w:tcW w:w="1560" w:type="dxa"/>
            <w:gridSpan w:val="2"/>
          </w:tcPr>
          <w:p w14:paraId="1B533D32" w14:textId="176D2D50" w:rsidR="10A6FDC0" w:rsidRDefault="4A5386D7" w:rsidP="6513DAF8">
            <w:pPr>
              <w:rPr>
                <w:sz w:val="16"/>
                <w:szCs w:val="16"/>
              </w:rPr>
            </w:pPr>
            <w:r w:rsidRPr="6513DAF8">
              <w:rPr>
                <w:sz w:val="16"/>
                <w:szCs w:val="16"/>
              </w:rPr>
              <w:t>Test Team</w:t>
            </w:r>
          </w:p>
        </w:tc>
      </w:tr>
      <w:tr w:rsidR="10A6FDC0" w14:paraId="644863DF" w14:textId="77777777" w:rsidTr="6513DAF8">
        <w:tc>
          <w:tcPr>
            <w:tcW w:w="1725" w:type="dxa"/>
            <w:gridSpan w:val="3"/>
            <w:shd w:val="clear" w:color="auto" w:fill="E7E6E6" w:themeFill="background2"/>
          </w:tcPr>
          <w:p w14:paraId="54A0844A" w14:textId="15CA15B8" w:rsidR="10A6FDC0" w:rsidRDefault="2EE659FD" w:rsidP="6513DAF8">
            <w:pPr>
              <w:rPr>
                <w:sz w:val="16"/>
                <w:szCs w:val="16"/>
              </w:rPr>
            </w:pPr>
            <w:r w:rsidRPr="6513DAF8">
              <w:rPr>
                <w:sz w:val="16"/>
                <w:szCs w:val="16"/>
              </w:rPr>
              <w:t>Project Lead</w:t>
            </w:r>
          </w:p>
        </w:tc>
        <w:tc>
          <w:tcPr>
            <w:tcW w:w="1395" w:type="dxa"/>
            <w:gridSpan w:val="2"/>
          </w:tcPr>
          <w:p w14:paraId="696285C2" w14:textId="02B262C6" w:rsidR="10A6FDC0" w:rsidRDefault="70052E00" w:rsidP="6513DAF8">
            <w:pPr>
              <w:rPr>
                <w:sz w:val="16"/>
                <w:szCs w:val="16"/>
              </w:rPr>
            </w:pPr>
            <w:r w:rsidRPr="6513DAF8">
              <w:rPr>
                <w:sz w:val="16"/>
                <w:szCs w:val="16"/>
              </w:rPr>
              <w:t>Project Lead</w:t>
            </w:r>
          </w:p>
        </w:tc>
        <w:tc>
          <w:tcPr>
            <w:tcW w:w="1560" w:type="dxa"/>
            <w:gridSpan w:val="2"/>
            <w:shd w:val="clear" w:color="auto" w:fill="E7E6E6" w:themeFill="background2"/>
          </w:tcPr>
          <w:p w14:paraId="7A5DF435" w14:textId="20600E68" w:rsidR="10A6FDC0" w:rsidRDefault="2EE659FD" w:rsidP="6513DAF8">
            <w:pPr>
              <w:rPr>
                <w:sz w:val="16"/>
                <w:szCs w:val="16"/>
              </w:rPr>
            </w:pPr>
            <w:r w:rsidRPr="6513DAF8">
              <w:rPr>
                <w:sz w:val="16"/>
                <w:szCs w:val="16"/>
              </w:rPr>
              <w:t>Test Description</w:t>
            </w:r>
          </w:p>
        </w:tc>
        <w:tc>
          <w:tcPr>
            <w:tcW w:w="1560" w:type="dxa"/>
            <w:gridSpan w:val="2"/>
          </w:tcPr>
          <w:p w14:paraId="1A9646DC" w14:textId="68C6E2D1" w:rsidR="10A6FDC0" w:rsidRDefault="566B3E26" w:rsidP="6513DAF8">
            <w:pPr>
              <w:rPr>
                <w:sz w:val="16"/>
                <w:szCs w:val="16"/>
              </w:rPr>
            </w:pPr>
            <w:r w:rsidRPr="6513DAF8">
              <w:rPr>
                <w:sz w:val="16"/>
                <w:szCs w:val="16"/>
              </w:rPr>
              <w:t>Given that the user is logged into his/her account then the user shall be able to click edit profile. The user shall then be able to edit all information except the username and type of account.</w:t>
            </w:r>
          </w:p>
        </w:tc>
        <w:tc>
          <w:tcPr>
            <w:tcW w:w="1560" w:type="dxa"/>
            <w:gridSpan w:val="2"/>
            <w:shd w:val="clear" w:color="auto" w:fill="E7E6E6" w:themeFill="background2"/>
          </w:tcPr>
          <w:p w14:paraId="60CE6252" w14:textId="14280B4D" w:rsidR="10A6FDC0" w:rsidRDefault="2EE659FD" w:rsidP="6513DAF8">
            <w:pPr>
              <w:rPr>
                <w:sz w:val="16"/>
                <w:szCs w:val="16"/>
              </w:rPr>
            </w:pPr>
            <w:r w:rsidRPr="6513DAF8">
              <w:rPr>
                <w:sz w:val="16"/>
                <w:szCs w:val="16"/>
              </w:rPr>
              <w:t>Execution Date</w:t>
            </w:r>
          </w:p>
        </w:tc>
        <w:tc>
          <w:tcPr>
            <w:tcW w:w="1560" w:type="dxa"/>
            <w:gridSpan w:val="2"/>
          </w:tcPr>
          <w:p w14:paraId="0DDC4ACC" w14:textId="6B654A7B" w:rsidR="10A6FDC0" w:rsidRDefault="430AAC5D" w:rsidP="6513DAF8">
            <w:pPr>
              <w:rPr>
                <w:sz w:val="16"/>
                <w:szCs w:val="16"/>
              </w:rPr>
            </w:pPr>
            <w:r w:rsidRPr="6513DAF8">
              <w:rPr>
                <w:sz w:val="16"/>
                <w:szCs w:val="16"/>
              </w:rPr>
              <w:t>11/29/2021</w:t>
            </w:r>
          </w:p>
        </w:tc>
      </w:tr>
      <w:tr w:rsidR="10A6FDC0" w14:paraId="62EB49A2" w14:textId="77777777" w:rsidTr="6513DAF8">
        <w:tc>
          <w:tcPr>
            <w:tcW w:w="1710" w:type="dxa"/>
            <w:gridSpan w:val="2"/>
            <w:shd w:val="clear" w:color="auto" w:fill="E7E6E6" w:themeFill="background2"/>
          </w:tcPr>
          <w:p w14:paraId="69429595" w14:textId="12DD4E6C" w:rsidR="10A6FDC0" w:rsidRDefault="2EE659FD" w:rsidP="6513DAF8">
            <w:pPr>
              <w:rPr>
                <w:sz w:val="16"/>
                <w:szCs w:val="16"/>
              </w:rPr>
            </w:pPr>
            <w:r w:rsidRPr="6513DAF8">
              <w:rPr>
                <w:sz w:val="16"/>
                <w:szCs w:val="16"/>
              </w:rPr>
              <w:t>Pre-Conditions</w:t>
            </w:r>
          </w:p>
        </w:tc>
        <w:tc>
          <w:tcPr>
            <w:tcW w:w="7650" w:type="dxa"/>
            <w:gridSpan w:val="11"/>
          </w:tcPr>
          <w:p w14:paraId="1C4A538C" w14:textId="3F9D398B" w:rsidR="10A6FDC0" w:rsidRDefault="2CD1CABF" w:rsidP="6513DAF8">
            <w:pPr>
              <w:rPr>
                <w:sz w:val="16"/>
                <w:szCs w:val="16"/>
              </w:rPr>
            </w:pPr>
            <w:r w:rsidRPr="6513DAF8">
              <w:rPr>
                <w:sz w:val="16"/>
                <w:szCs w:val="16"/>
              </w:rPr>
              <w:t>User has a registered account</w:t>
            </w:r>
          </w:p>
        </w:tc>
      </w:tr>
      <w:tr w:rsidR="10A6FDC0" w14:paraId="2C40DFB2" w14:textId="77777777" w:rsidTr="6513DAF8">
        <w:tc>
          <w:tcPr>
            <w:tcW w:w="1710" w:type="dxa"/>
            <w:gridSpan w:val="2"/>
            <w:shd w:val="clear" w:color="auto" w:fill="E7E6E6" w:themeFill="background2"/>
          </w:tcPr>
          <w:p w14:paraId="2313CEA5" w14:textId="2D86962B" w:rsidR="10A6FDC0" w:rsidRDefault="2EE659FD" w:rsidP="6513DAF8">
            <w:pPr>
              <w:rPr>
                <w:sz w:val="16"/>
                <w:szCs w:val="16"/>
              </w:rPr>
            </w:pPr>
            <w:r w:rsidRPr="6513DAF8">
              <w:rPr>
                <w:sz w:val="16"/>
                <w:szCs w:val="16"/>
              </w:rPr>
              <w:t>Dependencies</w:t>
            </w:r>
          </w:p>
        </w:tc>
        <w:tc>
          <w:tcPr>
            <w:tcW w:w="7650" w:type="dxa"/>
            <w:gridSpan w:val="11"/>
          </w:tcPr>
          <w:p w14:paraId="3D69A2C7" w14:textId="32B11E66" w:rsidR="10A6FDC0" w:rsidRDefault="771C1519" w:rsidP="6513DAF8">
            <w:pPr>
              <w:rPr>
                <w:sz w:val="16"/>
                <w:szCs w:val="16"/>
              </w:rPr>
            </w:pPr>
            <w:r w:rsidRPr="6513DAF8">
              <w:rPr>
                <w:sz w:val="16"/>
                <w:szCs w:val="16"/>
              </w:rPr>
              <w:t>Test Case 02</w:t>
            </w:r>
          </w:p>
        </w:tc>
      </w:tr>
      <w:tr w:rsidR="10A6FDC0" w14:paraId="4A631293" w14:textId="77777777" w:rsidTr="6513DAF8">
        <w:tc>
          <w:tcPr>
            <w:tcW w:w="1170" w:type="dxa"/>
            <w:shd w:val="clear" w:color="auto" w:fill="E7E6E6" w:themeFill="background2"/>
          </w:tcPr>
          <w:p w14:paraId="4772E00B" w14:textId="07E8ABAD" w:rsidR="10A6FDC0" w:rsidRDefault="2EE659FD" w:rsidP="6513DAF8">
            <w:pPr>
              <w:rPr>
                <w:sz w:val="16"/>
                <w:szCs w:val="16"/>
              </w:rPr>
            </w:pPr>
            <w:r w:rsidRPr="6513DAF8">
              <w:rPr>
                <w:sz w:val="16"/>
                <w:szCs w:val="16"/>
              </w:rPr>
              <w:t>Step #</w:t>
            </w:r>
          </w:p>
        </w:tc>
        <w:tc>
          <w:tcPr>
            <w:tcW w:w="1170" w:type="dxa"/>
            <w:gridSpan w:val="3"/>
            <w:shd w:val="clear" w:color="auto" w:fill="E7E6E6" w:themeFill="background2"/>
          </w:tcPr>
          <w:p w14:paraId="79F2E67D" w14:textId="29C01CA3" w:rsidR="10A6FDC0" w:rsidRDefault="2EE659FD" w:rsidP="6513DAF8">
            <w:pPr>
              <w:rPr>
                <w:sz w:val="16"/>
                <w:szCs w:val="16"/>
              </w:rPr>
            </w:pPr>
            <w:r w:rsidRPr="6513DAF8">
              <w:rPr>
                <w:sz w:val="16"/>
                <w:szCs w:val="16"/>
              </w:rPr>
              <w:t>Test Desc</w:t>
            </w:r>
          </w:p>
        </w:tc>
        <w:tc>
          <w:tcPr>
            <w:tcW w:w="1170" w:type="dxa"/>
            <w:gridSpan w:val="2"/>
            <w:shd w:val="clear" w:color="auto" w:fill="E7E6E6" w:themeFill="background2"/>
          </w:tcPr>
          <w:p w14:paraId="3A58F319" w14:textId="5A6EC4CE" w:rsidR="10A6FDC0" w:rsidRDefault="2EE659FD" w:rsidP="6513DAF8">
            <w:pPr>
              <w:rPr>
                <w:sz w:val="16"/>
                <w:szCs w:val="16"/>
              </w:rPr>
            </w:pPr>
            <w:r w:rsidRPr="6513DAF8">
              <w:rPr>
                <w:sz w:val="16"/>
                <w:szCs w:val="16"/>
              </w:rPr>
              <w:t>Test Data</w:t>
            </w:r>
          </w:p>
        </w:tc>
        <w:tc>
          <w:tcPr>
            <w:tcW w:w="1170" w:type="dxa"/>
            <w:shd w:val="clear" w:color="auto" w:fill="E7E6E6" w:themeFill="background2"/>
          </w:tcPr>
          <w:p w14:paraId="6DD6041F" w14:textId="217C51F3" w:rsidR="10A6FDC0" w:rsidRDefault="2EE659FD" w:rsidP="6513DAF8">
            <w:pPr>
              <w:rPr>
                <w:sz w:val="16"/>
                <w:szCs w:val="16"/>
              </w:rPr>
            </w:pPr>
            <w:r w:rsidRPr="6513DAF8">
              <w:rPr>
                <w:sz w:val="16"/>
                <w:szCs w:val="16"/>
              </w:rPr>
              <w:t>Expected</w:t>
            </w:r>
          </w:p>
          <w:p w14:paraId="7C321AA0" w14:textId="59314938" w:rsidR="10A6FDC0" w:rsidRDefault="2EE659FD" w:rsidP="6513DAF8">
            <w:pPr>
              <w:rPr>
                <w:sz w:val="16"/>
                <w:szCs w:val="16"/>
              </w:rPr>
            </w:pPr>
            <w:r w:rsidRPr="6513DAF8">
              <w:rPr>
                <w:sz w:val="16"/>
                <w:szCs w:val="16"/>
              </w:rPr>
              <w:t>Result</w:t>
            </w:r>
          </w:p>
        </w:tc>
        <w:tc>
          <w:tcPr>
            <w:tcW w:w="1170" w:type="dxa"/>
            <w:shd w:val="clear" w:color="auto" w:fill="E7E6E6" w:themeFill="background2"/>
          </w:tcPr>
          <w:p w14:paraId="2EDFDB08" w14:textId="4BAA3B96" w:rsidR="10A6FDC0" w:rsidRDefault="2EE659FD" w:rsidP="6513DAF8">
            <w:pPr>
              <w:rPr>
                <w:sz w:val="16"/>
                <w:szCs w:val="16"/>
              </w:rPr>
            </w:pPr>
            <w:r w:rsidRPr="6513DAF8">
              <w:rPr>
                <w:sz w:val="16"/>
                <w:szCs w:val="16"/>
              </w:rPr>
              <w:t>Actual Result</w:t>
            </w:r>
          </w:p>
        </w:tc>
        <w:tc>
          <w:tcPr>
            <w:tcW w:w="1170" w:type="dxa"/>
            <w:gridSpan w:val="2"/>
            <w:shd w:val="clear" w:color="auto" w:fill="E7E6E6" w:themeFill="background2"/>
          </w:tcPr>
          <w:p w14:paraId="7E2529C0" w14:textId="09008287" w:rsidR="10A6FDC0" w:rsidRDefault="2EE659FD" w:rsidP="6513DAF8">
            <w:pPr>
              <w:rPr>
                <w:sz w:val="16"/>
                <w:szCs w:val="16"/>
              </w:rPr>
            </w:pPr>
            <w:r w:rsidRPr="6513DAF8">
              <w:rPr>
                <w:sz w:val="16"/>
                <w:szCs w:val="16"/>
              </w:rPr>
              <w:t>Status</w:t>
            </w:r>
          </w:p>
        </w:tc>
        <w:tc>
          <w:tcPr>
            <w:tcW w:w="1170" w:type="dxa"/>
            <w:gridSpan w:val="2"/>
            <w:shd w:val="clear" w:color="auto" w:fill="E7E6E6" w:themeFill="background2"/>
          </w:tcPr>
          <w:p w14:paraId="4EE6E10E" w14:textId="6657815F" w:rsidR="10A6FDC0" w:rsidRDefault="2EE659FD" w:rsidP="6513DAF8">
            <w:pPr>
              <w:rPr>
                <w:sz w:val="16"/>
                <w:szCs w:val="16"/>
              </w:rPr>
            </w:pPr>
            <w:r w:rsidRPr="6513DAF8">
              <w:rPr>
                <w:sz w:val="16"/>
                <w:szCs w:val="16"/>
              </w:rPr>
              <w:t>Defect #</w:t>
            </w:r>
          </w:p>
        </w:tc>
        <w:tc>
          <w:tcPr>
            <w:tcW w:w="1170" w:type="dxa"/>
            <w:shd w:val="clear" w:color="auto" w:fill="E7E6E6" w:themeFill="background2"/>
          </w:tcPr>
          <w:p w14:paraId="37FE1F90" w14:textId="770B34A3" w:rsidR="10A6FDC0" w:rsidRDefault="2EE659FD" w:rsidP="6513DAF8">
            <w:pPr>
              <w:rPr>
                <w:sz w:val="16"/>
                <w:szCs w:val="16"/>
              </w:rPr>
            </w:pPr>
            <w:r w:rsidRPr="6513DAF8">
              <w:rPr>
                <w:sz w:val="16"/>
                <w:szCs w:val="16"/>
              </w:rPr>
              <w:t>Notes</w:t>
            </w:r>
          </w:p>
        </w:tc>
      </w:tr>
      <w:tr w:rsidR="10A6FDC0" w14:paraId="10C9DF4F" w14:textId="77777777" w:rsidTr="6513DAF8">
        <w:tc>
          <w:tcPr>
            <w:tcW w:w="1170" w:type="dxa"/>
          </w:tcPr>
          <w:p w14:paraId="11ED0CF5" w14:textId="765D6F26" w:rsidR="10A6FDC0" w:rsidRDefault="7739B6BB" w:rsidP="6513DAF8">
            <w:pPr>
              <w:rPr>
                <w:sz w:val="16"/>
                <w:szCs w:val="16"/>
              </w:rPr>
            </w:pPr>
            <w:r w:rsidRPr="6513DAF8">
              <w:rPr>
                <w:sz w:val="16"/>
                <w:szCs w:val="16"/>
              </w:rPr>
              <w:t>1</w:t>
            </w:r>
          </w:p>
        </w:tc>
        <w:tc>
          <w:tcPr>
            <w:tcW w:w="1170" w:type="dxa"/>
            <w:gridSpan w:val="3"/>
          </w:tcPr>
          <w:p w14:paraId="2FE3F088" w14:textId="087E693C" w:rsidR="10A6FDC0" w:rsidRDefault="7739B6BB" w:rsidP="6513DAF8">
            <w:pPr>
              <w:rPr>
                <w:sz w:val="16"/>
                <w:szCs w:val="16"/>
              </w:rPr>
            </w:pPr>
            <w:r w:rsidRPr="6513DAF8">
              <w:rPr>
                <w:sz w:val="16"/>
                <w:szCs w:val="16"/>
              </w:rPr>
              <w:t>Click edit profile</w:t>
            </w:r>
          </w:p>
        </w:tc>
        <w:tc>
          <w:tcPr>
            <w:tcW w:w="1170" w:type="dxa"/>
            <w:gridSpan w:val="2"/>
          </w:tcPr>
          <w:p w14:paraId="097EBA64" w14:textId="269A953D" w:rsidR="10A6FDC0" w:rsidRDefault="7739B6BB" w:rsidP="6513DAF8">
            <w:pPr>
              <w:rPr>
                <w:sz w:val="16"/>
                <w:szCs w:val="16"/>
              </w:rPr>
            </w:pPr>
            <w:r w:rsidRPr="6513DAF8">
              <w:rPr>
                <w:sz w:val="16"/>
                <w:szCs w:val="16"/>
              </w:rPr>
              <w:t>N/A</w:t>
            </w:r>
          </w:p>
        </w:tc>
        <w:tc>
          <w:tcPr>
            <w:tcW w:w="1170" w:type="dxa"/>
          </w:tcPr>
          <w:p w14:paraId="21EAF518" w14:textId="38C47533" w:rsidR="10A6FDC0" w:rsidRDefault="7739B6BB" w:rsidP="6513DAF8">
            <w:pPr>
              <w:rPr>
                <w:sz w:val="16"/>
                <w:szCs w:val="16"/>
              </w:rPr>
            </w:pPr>
            <w:r w:rsidRPr="6513DAF8">
              <w:rPr>
                <w:sz w:val="16"/>
                <w:szCs w:val="16"/>
              </w:rPr>
              <w:t>Displays account information</w:t>
            </w:r>
          </w:p>
        </w:tc>
        <w:tc>
          <w:tcPr>
            <w:tcW w:w="1170" w:type="dxa"/>
          </w:tcPr>
          <w:p w14:paraId="19ADFB2A" w14:textId="62B01929" w:rsidR="10A6FDC0" w:rsidRDefault="7739B6BB" w:rsidP="6513DAF8">
            <w:pPr>
              <w:rPr>
                <w:sz w:val="16"/>
                <w:szCs w:val="16"/>
              </w:rPr>
            </w:pPr>
            <w:r w:rsidRPr="6513DAF8">
              <w:rPr>
                <w:sz w:val="16"/>
                <w:szCs w:val="16"/>
              </w:rPr>
              <w:t>Displays account information</w:t>
            </w:r>
          </w:p>
        </w:tc>
        <w:tc>
          <w:tcPr>
            <w:tcW w:w="1170" w:type="dxa"/>
            <w:gridSpan w:val="2"/>
          </w:tcPr>
          <w:p w14:paraId="5D84FF51" w14:textId="68062413" w:rsidR="10A6FDC0" w:rsidRDefault="7739B6BB" w:rsidP="6513DAF8">
            <w:pPr>
              <w:rPr>
                <w:sz w:val="16"/>
                <w:szCs w:val="16"/>
              </w:rPr>
            </w:pPr>
            <w:r w:rsidRPr="6513DAF8">
              <w:rPr>
                <w:sz w:val="16"/>
                <w:szCs w:val="16"/>
              </w:rPr>
              <w:t>Correct</w:t>
            </w:r>
          </w:p>
        </w:tc>
        <w:tc>
          <w:tcPr>
            <w:tcW w:w="1170" w:type="dxa"/>
            <w:gridSpan w:val="2"/>
          </w:tcPr>
          <w:p w14:paraId="2DD890CB" w14:textId="0EA491D1" w:rsidR="10A6FDC0" w:rsidRDefault="7739B6BB" w:rsidP="6513DAF8">
            <w:pPr>
              <w:spacing w:line="259" w:lineRule="auto"/>
              <w:rPr>
                <w:sz w:val="16"/>
                <w:szCs w:val="16"/>
              </w:rPr>
            </w:pPr>
            <w:r w:rsidRPr="6513DAF8">
              <w:rPr>
                <w:sz w:val="16"/>
                <w:szCs w:val="16"/>
              </w:rPr>
              <w:t>N/A</w:t>
            </w:r>
          </w:p>
        </w:tc>
        <w:tc>
          <w:tcPr>
            <w:tcW w:w="1170" w:type="dxa"/>
          </w:tcPr>
          <w:p w14:paraId="0CADE630" w14:textId="36F39CEF" w:rsidR="10A6FDC0" w:rsidRDefault="7739B6BB" w:rsidP="6513DAF8">
            <w:pPr>
              <w:rPr>
                <w:sz w:val="16"/>
                <w:szCs w:val="16"/>
              </w:rPr>
            </w:pPr>
            <w:r w:rsidRPr="6513DAF8">
              <w:rPr>
                <w:sz w:val="16"/>
                <w:szCs w:val="16"/>
              </w:rPr>
              <w:t>Working as intended</w:t>
            </w:r>
          </w:p>
        </w:tc>
      </w:tr>
      <w:tr w:rsidR="10A6FDC0" w14:paraId="2E8E9BB1" w14:textId="77777777" w:rsidTr="6513DAF8">
        <w:tc>
          <w:tcPr>
            <w:tcW w:w="1170" w:type="dxa"/>
          </w:tcPr>
          <w:p w14:paraId="627FFD7C" w14:textId="792ED50D" w:rsidR="10A6FDC0" w:rsidRDefault="7739B6BB" w:rsidP="6513DAF8">
            <w:pPr>
              <w:rPr>
                <w:sz w:val="16"/>
                <w:szCs w:val="16"/>
              </w:rPr>
            </w:pPr>
            <w:r w:rsidRPr="6513DAF8">
              <w:rPr>
                <w:sz w:val="16"/>
                <w:szCs w:val="16"/>
              </w:rPr>
              <w:t>2</w:t>
            </w:r>
          </w:p>
        </w:tc>
        <w:tc>
          <w:tcPr>
            <w:tcW w:w="1170" w:type="dxa"/>
            <w:gridSpan w:val="3"/>
          </w:tcPr>
          <w:p w14:paraId="0175F6B3" w14:textId="25C22315" w:rsidR="10A6FDC0" w:rsidRDefault="7739B6BB" w:rsidP="6513DAF8">
            <w:pPr>
              <w:rPr>
                <w:sz w:val="16"/>
                <w:szCs w:val="16"/>
              </w:rPr>
            </w:pPr>
            <w:r w:rsidRPr="6513DAF8">
              <w:rPr>
                <w:sz w:val="16"/>
                <w:szCs w:val="16"/>
              </w:rPr>
              <w:t>Enter new email</w:t>
            </w:r>
          </w:p>
        </w:tc>
        <w:tc>
          <w:tcPr>
            <w:tcW w:w="1170" w:type="dxa"/>
            <w:gridSpan w:val="2"/>
          </w:tcPr>
          <w:p w14:paraId="06860FA8" w14:textId="4177CDA7" w:rsidR="10A6FDC0" w:rsidRDefault="7739B6BB" w:rsidP="6513DAF8">
            <w:pPr>
              <w:rPr>
                <w:sz w:val="16"/>
                <w:szCs w:val="16"/>
              </w:rPr>
            </w:pPr>
            <w:r w:rsidRPr="6513DAF8">
              <w:rPr>
                <w:sz w:val="16"/>
                <w:szCs w:val="16"/>
              </w:rPr>
              <w:t>“Valid email”</w:t>
            </w:r>
          </w:p>
        </w:tc>
        <w:tc>
          <w:tcPr>
            <w:tcW w:w="1170" w:type="dxa"/>
          </w:tcPr>
          <w:p w14:paraId="3C6CB1E7" w14:textId="1FA851AD" w:rsidR="10A6FDC0" w:rsidRDefault="7739B6BB" w:rsidP="6513DAF8">
            <w:pPr>
              <w:rPr>
                <w:sz w:val="16"/>
                <w:szCs w:val="16"/>
              </w:rPr>
            </w:pPr>
            <w:r w:rsidRPr="6513DAF8">
              <w:rPr>
                <w:sz w:val="16"/>
                <w:szCs w:val="16"/>
              </w:rPr>
              <w:t>Email is changed</w:t>
            </w:r>
          </w:p>
        </w:tc>
        <w:tc>
          <w:tcPr>
            <w:tcW w:w="1170" w:type="dxa"/>
          </w:tcPr>
          <w:p w14:paraId="74787709" w14:textId="530334AC" w:rsidR="10A6FDC0" w:rsidRDefault="7739B6BB" w:rsidP="6513DAF8">
            <w:pPr>
              <w:rPr>
                <w:sz w:val="16"/>
                <w:szCs w:val="16"/>
              </w:rPr>
            </w:pPr>
            <w:r w:rsidRPr="6513DAF8">
              <w:rPr>
                <w:sz w:val="16"/>
                <w:szCs w:val="16"/>
              </w:rPr>
              <w:t>Email stays the same</w:t>
            </w:r>
          </w:p>
        </w:tc>
        <w:tc>
          <w:tcPr>
            <w:tcW w:w="1170" w:type="dxa"/>
            <w:gridSpan w:val="2"/>
          </w:tcPr>
          <w:p w14:paraId="3EF46477" w14:textId="352AE4C6" w:rsidR="10A6FDC0" w:rsidRDefault="7739B6BB" w:rsidP="6513DAF8">
            <w:pPr>
              <w:rPr>
                <w:sz w:val="16"/>
                <w:szCs w:val="16"/>
              </w:rPr>
            </w:pPr>
            <w:r w:rsidRPr="6513DAF8">
              <w:rPr>
                <w:sz w:val="16"/>
                <w:szCs w:val="16"/>
              </w:rPr>
              <w:t>Incorrect</w:t>
            </w:r>
          </w:p>
        </w:tc>
        <w:tc>
          <w:tcPr>
            <w:tcW w:w="1170" w:type="dxa"/>
            <w:gridSpan w:val="2"/>
          </w:tcPr>
          <w:p w14:paraId="6647F6DE" w14:textId="46C499CD" w:rsidR="10A6FDC0" w:rsidRDefault="7739B6BB" w:rsidP="6513DAF8">
            <w:pPr>
              <w:rPr>
                <w:sz w:val="16"/>
                <w:szCs w:val="16"/>
              </w:rPr>
            </w:pPr>
            <w:r w:rsidRPr="6513DAF8">
              <w:rPr>
                <w:sz w:val="16"/>
                <w:szCs w:val="16"/>
              </w:rPr>
              <w:t>3</w:t>
            </w:r>
          </w:p>
        </w:tc>
        <w:tc>
          <w:tcPr>
            <w:tcW w:w="1170" w:type="dxa"/>
          </w:tcPr>
          <w:p w14:paraId="6E8E7875" w14:textId="26B6922F" w:rsidR="10A6FDC0" w:rsidRDefault="7739B6BB" w:rsidP="6513DAF8">
            <w:pPr>
              <w:rPr>
                <w:sz w:val="16"/>
                <w:szCs w:val="16"/>
              </w:rPr>
            </w:pPr>
            <w:r w:rsidRPr="6513DAF8">
              <w:rPr>
                <w:sz w:val="16"/>
                <w:szCs w:val="16"/>
              </w:rPr>
              <w:t>Not working as intended</w:t>
            </w:r>
          </w:p>
        </w:tc>
      </w:tr>
      <w:tr w:rsidR="10A6FDC0" w14:paraId="5E9F51FA" w14:textId="77777777" w:rsidTr="6513DAF8">
        <w:tc>
          <w:tcPr>
            <w:tcW w:w="1170" w:type="dxa"/>
          </w:tcPr>
          <w:p w14:paraId="1A343780" w14:textId="7BDA7A20" w:rsidR="10A6FDC0" w:rsidRDefault="7739B6BB" w:rsidP="6513DAF8">
            <w:pPr>
              <w:rPr>
                <w:sz w:val="16"/>
                <w:szCs w:val="16"/>
              </w:rPr>
            </w:pPr>
            <w:r w:rsidRPr="6513DAF8">
              <w:rPr>
                <w:sz w:val="16"/>
                <w:szCs w:val="16"/>
              </w:rPr>
              <w:t>3</w:t>
            </w:r>
          </w:p>
        </w:tc>
        <w:tc>
          <w:tcPr>
            <w:tcW w:w="1170" w:type="dxa"/>
            <w:gridSpan w:val="3"/>
          </w:tcPr>
          <w:p w14:paraId="7A83E5AD" w14:textId="2BAAF669" w:rsidR="10A6FDC0" w:rsidRDefault="7739B6BB" w:rsidP="6513DAF8">
            <w:pPr>
              <w:rPr>
                <w:sz w:val="16"/>
                <w:szCs w:val="16"/>
              </w:rPr>
            </w:pPr>
            <w:r w:rsidRPr="6513DAF8">
              <w:rPr>
                <w:sz w:val="16"/>
                <w:szCs w:val="16"/>
              </w:rPr>
              <w:t>Enter new password</w:t>
            </w:r>
          </w:p>
        </w:tc>
        <w:tc>
          <w:tcPr>
            <w:tcW w:w="1170" w:type="dxa"/>
            <w:gridSpan w:val="2"/>
          </w:tcPr>
          <w:p w14:paraId="123B50F2" w14:textId="3D9023F2" w:rsidR="10A6FDC0" w:rsidRDefault="7739B6BB" w:rsidP="6513DAF8">
            <w:pPr>
              <w:rPr>
                <w:sz w:val="16"/>
                <w:szCs w:val="16"/>
              </w:rPr>
            </w:pPr>
            <w:r w:rsidRPr="6513DAF8">
              <w:rPr>
                <w:sz w:val="16"/>
                <w:szCs w:val="16"/>
              </w:rPr>
              <w:t>“Valid password”</w:t>
            </w:r>
          </w:p>
        </w:tc>
        <w:tc>
          <w:tcPr>
            <w:tcW w:w="1170" w:type="dxa"/>
          </w:tcPr>
          <w:p w14:paraId="09011FB5" w14:textId="18DE4700" w:rsidR="10A6FDC0" w:rsidRDefault="7739B6BB" w:rsidP="6513DAF8">
            <w:pPr>
              <w:rPr>
                <w:sz w:val="16"/>
                <w:szCs w:val="16"/>
              </w:rPr>
            </w:pPr>
            <w:r w:rsidRPr="6513DAF8">
              <w:rPr>
                <w:sz w:val="16"/>
                <w:szCs w:val="16"/>
              </w:rPr>
              <w:t>Password is changed</w:t>
            </w:r>
          </w:p>
        </w:tc>
        <w:tc>
          <w:tcPr>
            <w:tcW w:w="1170" w:type="dxa"/>
          </w:tcPr>
          <w:p w14:paraId="6970E7D5" w14:textId="67BE1D6F" w:rsidR="10A6FDC0" w:rsidRDefault="7739B6BB" w:rsidP="6513DAF8">
            <w:pPr>
              <w:rPr>
                <w:sz w:val="16"/>
                <w:szCs w:val="16"/>
              </w:rPr>
            </w:pPr>
            <w:r w:rsidRPr="6513DAF8">
              <w:rPr>
                <w:sz w:val="16"/>
                <w:szCs w:val="16"/>
              </w:rPr>
              <w:t>Password stays the same</w:t>
            </w:r>
          </w:p>
        </w:tc>
        <w:tc>
          <w:tcPr>
            <w:tcW w:w="1170" w:type="dxa"/>
            <w:gridSpan w:val="2"/>
          </w:tcPr>
          <w:p w14:paraId="00CF703C" w14:textId="63E887BF" w:rsidR="10A6FDC0" w:rsidRDefault="7739B6BB" w:rsidP="6513DAF8">
            <w:pPr>
              <w:rPr>
                <w:sz w:val="16"/>
                <w:szCs w:val="16"/>
              </w:rPr>
            </w:pPr>
            <w:r w:rsidRPr="6513DAF8">
              <w:rPr>
                <w:sz w:val="16"/>
                <w:szCs w:val="16"/>
              </w:rPr>
              <w:t>Incorrect</w:t>
            </w:r>
          </w:p>
        </w:tc>
        <w:tc>
          <w:tcPr>
            <w:tcW w:w="1170" w:type="dxa"/>
            <w:gridSpan w:val="2"/>
          </w:tcPr>
          <w:p w14:paraId="563CFC8E" w14:textId="18BD5FE6" w:rsidR="10A6FDC0" w:rsidRDefault="7739B6BB" w:rsidP="6513DAF8">
            <w:pPr>
              <w:rPr>
                <w:sz w:val="16"/>
                <w:szCs w:val="16"/>
              </w:rPr>
            </w:pPr>
            <w:r w:rsidRPr="6513DAF8">
              <w:rPr>
                <w:sz w:val="16"/>
                <w:szCs w:val="16"/>
              </w:rPr>
              <w:t>3</w:t>
            </w:r>
          </w:p>
        </w:tc>
        <w:tc>
          <w:tcPr>
            <w:tcW w:w="1170" w:type="dxa"/>
          </w:tcPr>
          <w:p w14:paraId="1BB132A7" w14:textId="4BDF77CF" w:rsidR="10A6FDC0" w:rsidRDefault="7739B6BB" w:rsidP="6513DAF8">
            <w:pPr>
              <w:rPr>
                <w:sz w:val="16"/>
                <w:szCs w:val="16"/>
              </w:rPr>
            </w:pPr>
            <w:r w:rsidRPr="6513DAF8">
              <w:rPr>
                <w:sz w:val="16"/>
                <w:szCs w:val="16"/>
              </w:rPr>
              <w:t xml:space="preserve"> Not working as intended</w:t>
            </w:r>
          </w:p>
        </w:tc>
      </w:tr>
    </w:tbl>
    <w:p w14:paraId="256F274D" w14:textId="3C98B6FC" w:rsidR="10A6FDC0" w:rsidRDefault="10A6FDC0" w:rsidP="6513DAF8">
      <w:pPr>
        <w:rPr>
          <w:sz w:val="18"/>
          <w:szCs w:val="18"/>
        </w:rPr>
      </w:pPr>
    </w:p>
    <w:tbl>
      <w:tblPr>
        <w:tblStyle w:val="TableGrid"/>
        <w:tblW w:w="0" w:type="auto"/>
        <w:tblLook w:val="06A0" w:firstRow="1" w:lastRow="0" w:firstColumn="1" w:lastColumn="0" w:noHBand="1" w:noVBand="1"/>
      </w:tblPr>
      <w:tblGrid>
        <w:gridCol w:w="1169"/>
        <w:gridCol w:w="539"/>
        <w:gridCol w:w="15"/>
        <w:gridCol w:w="615"/>
        <w:gridCol w:w="779"/>
        <w:gridCol w:w="389"/>
        <w:gridCol w:w="1169"/>
        <w:gridCol w:w="1169"/>
        <w:gridCol w:w="389"/>
        <w:gridCol w:w="780"/>
        <w:gridCol w:w="779"/>
        <w:gridCol w:w="389"/>
        <w:gridCol w:w="1169"/>
      </w:tblGrid>
      <w:tr w:rsidR="524AAB92" w14:paraId="7D1FEC8D" w14:textId="77777777" w:rsidTr="6513DAF8">
        <w:tc>
          <w:tcPr>
            <w:tcW w:w="1725" w:type="dxa"/>
            <w:gridSpan w:val="3"/>
            <w:shd w:val="clear" w:color="auto" w:fill="E7E6E6" w:themeFill="background2"/>
          </w:tcPr>
          <w:p w14:paraId="7AF0D0DF" w14:textId="58C46062" w:rsidR="524AAB92" w:rsidRDefault="2E17C616" w:rsidP="6513DAF8">
            <w:pPr>
              <w:rPr>
                <w:sz w:val="16"/>
                <w:szCs w:val="16"/>
              </w:rPr>
            </w:pPr>
            <w:r w:rsidRPr="6513DAF8">
              <w:rPr>
                <w:sz w:val="16"/>
                <w:szCs w:val="16"/>
              </w:rPr>
              <w:t>Project Name</w:t>
            </w:r>
          </w:p>
        </w:tc>
        <w:tc>
          <w:tcPr>
            <w:tcW w:w="1395" w:type="dxa"/>
            <w:gridSpan w:val="2"/>
          </w:tcPr>
          <w:p w14:paraId="6C11408D" w14:textId="3D50623B" w:rsidR="124371F3" w:rsidRDefault="1D81AB84"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36C9EB5D" w14:textId="32B8B022" w:rsidR="524AAB92" w:rsidRDefault="2E17C616" w:rsidP="6513DAF8">
            <w:pPr>
              <w:rPr>
                <w:sz w:val="16"/>
                <w:szCs w:val="16"/>
              </w:rPr>
            </w:pPr>
            <w:r w:rsidRPr="6513DAF8">
              <w:rPr>
                <w:sz w:val="16"/>
                <w:szCs w:val="16"/>
              </w:rPr>
              <w:t>Test Case ID</w:t>
            </w:r>
          </w:p>
        </w:tc>
        <w:tc>
          <w:tcPr>
            <w:tcW w:w="1560" w:type="dxa"/>
            <w:gridSpan w:val="2"/>
          </w:tcPr>
          <w:p w14:paraId="762F50DC" w14:textId="51B0BA4F" w:rsidR="524AAB92" w:rsidRDefault="2E17C616" w:rsidP="6513DAF8">
            <w:pPr>
              <w:rPr>
                <w:sz w:val="16"/>
                <w:szCs w:val="16"/>
              </w:rPr>
            </w:pPr>
            <w:r w:rsidRPr="6513DAF8">
              <w:rPr>
                <w:sz w:val="16"/>
                <w:szCs w:val="16"/>
              </w:rPr>
              <w:t>0</w:t>
            </w:r>
            <w:r w:rsidR="15ECB242" w:rsidRPr="6513DAF8">
              <w:rPr>
                <w:sz w:val="16"/>
                <w:szCs w:val="16"/>
              </w:rPr>
              <w:t>7</w:t>
            </w:r>
          </w:p>
        </w:tc>
        <w:tc>
          <w:tcPr>
            <w:tcW w:w="1560" w:type="dxa"/>
            <w:gridSpan w:val="2"/>
            <w:shd w:val="clear" w:color="auto" w:fill="E7E6E6" w:themeFill="background2"/>
          </w:tcPr>
          <w:p w14:paraId="2CD93653" w14:textId="48011A5D" w:rsidR="524AAB92" w:rsidRDefault="2E17C616" w:rsidP="6513DAF8">
            <w:pPr>
              <w:rPr>
                <w:sz w:val="16"/>
                <w:szCs w:val="16"/>
              </w:rPr>
            </w:pPr>
            <w:r w:rsidRPr="6513DAF8">
              <w:rPr>
                <w:sz w:val="16"/>
                <w:szCs w:val="16"/>
              </w:rPr>
              <w:t>Designed By</w:t>
            </w:r>
          </w:p>
        </w:tc>
        <w:tc>
          <w:tcPr>
            <w:tcW w:w="1560" w:type="dxa"/>
            <w:gridSpan w:val="2"/>
          </w:tcPr>
          <w:p w14:paraId="0F603212" w14:textId="00026D4D" w:rsidR="524AAB92" w:rsidRDefault="1694FFC4" w:rsidP="6513DAF8">
            <w:pPr>
              <w:rPr>
                <w:sz w:val="16"/>
                <w:szCs w:val="16"/>
              </w:rPr>
            </w:pPr>
            <w:r w:rsidRPr="6513DAF8">
              <w:rPr>
                <w:sz w:val="16"/>
                <w:szCs w:val="16"/>
              </w:rPr>
              <w:t>Test Team</w:t>
            </w:r>
          </w:p>
        </w:tc>
      </w:tr>
      <w:tr w:rsidR="524AAB92" w14:paraId="7103D31B" w14:textId="77777777" w:rsidTr="6513DAF8">
        <w:tc>
          <w:tcPr>
            <w:tcW w:w="1725" w:type="dxa"/>
            <w:gridSpan w:val="3"/>
            <w:shd w:val="clear" w:color="auto" w:fill="E7E6E6" w:themeFill="background2"/>
          </w:tcPr>
          <w:p w14:paraId="01B2FA23" w14:textId="640BE0DA" w:rsidR="524AAB92" w:rsidRDefault="2E17C616" w:rsidP="6513DAF8">
            <w:pPr>
              <w:rPr>
                <w:sz w:val="16"/>
                <w:szCs w:val="16"/>
              </w:rPr>
            </w:pPr>
            <w:r w:rsidRPr="6513DAF8">
              <w:rPr>
                <w:sz w:val="16"/>
                <w:szCs w:val="16"/>
              </w:rPr>
              <w:t>Module Name</w:t>
            </w:r>
          </w:p>
        </w:tc>
        <w:tc>
          <w:tcPr>
            <w:tcW w:w="1395" w:type="dxa"/>
            <w:gridSpan w:val="2"/>
          </w:tcPr>
          <w:p w14:paraId="5D93656C" w14:textId="706EC9EB" w:rsidR="524AAB92" w:rsidRDefault="2FC5DBB8" w:rsidP="6513DAF8">
            <w:pPr>
              <w:rPr>
                <w:sz w:val="16"/>
                <w:szCs w:val="16"/>
              </w:rPr>
            </w:pPr>
            <w:r w:rsidRPr="6513DAF8">
              <w:rPr>
                <w:sz w:val="16"/>
                <w:szCs w:val="16"/>
              </w:rPr>
              <w:t>User Module</w:t>
            </w:r>
          </w:p>
        </w:tc>
        <w:tc>
          <w:tcPr>
            <w:tcW w:w="1560" w:type="dxa"/>
            <w:gridSpan w:val="2"/>
            <w:shd w:val="clear" w:color="auto" w:fill="E7E6E6" w:themeFill="background2"/>
          </w:tcPr>
          <w:p w14:paraId="35F90706" w14:textId="5A7BCD15" w:rsidR="524AAB92" w:rsidRDefault="2E17C616" w:rsidP="6513DAF8">
            <w:pPr>
              <w:rPr>
                <w:sz w:val="16"/>
                <w:szCs w:val="16"/>
              </w:rPr>
            </w:pPr>
            <w:r w:rsidRPr="6513DAF8">
              <w:rPr>
                <w:sz w:val="16"/>
                <w:szCs w:val="16"/>
              </w:rPr>
              <w:t>Test Priority</w:t>
            </w:r>
          </w:p>
        </w:tc>
        <w:tc>
          <w:tcPr>
            <w:tcW w:w="1560" w:type="dxa"/>
            <w:gridSpan w:val="2"/>
          </w:tcPr>
          <w:p w14:paraId="79CA7664" w14:textId="7D8D990E" w:rsidR="524AAB92" w:rsidRDefault="18DFEFA6" w:rsidP="6513DAF8">
            <w:pPr>
              <w:rPr>
                <w:sz w:val="16"/>
                <w:szCs w:val="16"/>
              </w:rPr>
            </w:pPr>
            <w:r w:rsidRPr="6513DAF8">
              <w:rPr>
                <w:sz w:val="16"/>
                <w:szCs w:val="16"/>
              </w:rPr>
              <w:t>High</w:t>
            </w:r>
          </w:p>
        </w:tc>
        <w:tc>
          <w:tcPr>
            <w:tcW w:w="1560" w:type="dxa"/>
            <w:gridSpan w:val="2"/>
            <w:shd w:val="clear" w:color="auto" w:fill="E7E6E6" w:themeFill="background2"/>
          </w:tcPr>
          <w:p w14:paraId="67233A38" w14:textId="74955D02" w:rsidR="524AAB92" w:rsidRDefault="2E17C616" w:rsidP="6513DAF8">
            <w:pPr>
              <w:rPr>
                <w:sz w:val="16"/>
                <w:szCs w:val="16"/>
              </w:rPr>
            </w:pPr>
            <w:r w:rsidRPr="6513DAF8">
              <w:rPr>
                <w:sz w:val="16"/>
                <w:szCs w:val="16"/>
              </w:rPr>
              <w:t>Design Date</w:t>
            </w:r>
          </w:p>
        </w:tc>
        <w:tc>
          <w:tcPr>
            <w:tcW w:w="1560" w:type="dxa"/>
            <w:gridSpan w:val="2"/>
          </w:tcPr>
          <w:p w14:paraId="3C0A725F" w14:textId="2DEEDF03" w:rsidR="524AAB92" w:rsidRDefault="4D2D7F9D" w:rsidP="6513DAF8">
            <w:pPr>
              <w:rPr>
                <w:sz w:val="16"/>
                <w:szCs w:val="16"/>
              </w:rPr>
            </w:pPr>
            <w:r w:rsidRPr="6513DAF8">
              <w:rPr>
                <w:sz w:val="16"/>
                <w:szCs w:val="16"/>
              </w:rPr>
              <w:t>11/29/2021</w:t>
            </w:r>
          </w:p>
        </w:tc>
      </w:tr>
      <w:tr w:rsidR="524AAB92" w14:paraId="49070F55" w14:textId="77777777" w:rsidTr="6513DAF8">
        <w:tc>
          <w:tcPr>
            <w:tcW w:w="1725" w:type="dxa"/>
            <w:gridSpan w:val="3"/>
            <w:shd w:val="clear" w:color="auto" w:fill="E7E6E6" w:themeFill="background2"/>
          </w:tcPr>
          <w:p w14:paraId="674C9766" w14:textId="2994E6E1" w:rsidR="524AAB92" w:rsidRDefault="2E17C616" w:rsidP="6513DAF8">
            <w:pPr>
              <w:rPr>
                <w:sz w:val="16"/>
                <w:szCs w:val="16"/>
              </w:rPr>
            </w:pPr>
            <w:r w:rsidRPr="6513DAF8">
              <w:rPr>
                <w:sz w:val="16"/>
                <w:szCs w:val="16"/>
              </w:rPr>
              <w:t>Release Version</w:t>
            </w:r>
          </w:p>
        </w:tc>
        <w:tc>
          <w:tcPr>
            <w:tcW w:w="1395" w:type="dxa"/>
            <w:gridSpan w:val="2"/>
          </w:tcPr>
          <w:p w14:paraId="6A8D68E6" w14:textId="5C31EC05" w:rsidR="524AAB92" w:rsidRDefault="673E12B4" w:rsidP="6513DAF8">
            <w:pPr>
              <w:rPr>
                <w:sz w:val="16"/>
                <w:szCs w:val="16"/>
              </w:rPr>
            </w:pPr>
            <w:r w:rsidRPr="6513DAF8">
              <w:rPr>
                <w:sz w:val="16"/>
                <w:szCs w:val="16"/>
              </w:rPr>
              <w:t>1.0</w:t>
            </w:r>
          </w:p>
        </w:tc>
        <w:tc>
          <w:tcPr>
            <w:tcW w:w="1560" w:type="dxa"/>
            <w:gridSpan w:val="2"/>
            <w:shd w:val="clear" w:color="auto" w:fill="E7E6E6" w:themeFill="background2"/>
          </w:tcPr>
          <w:p w14:paraId="1DF803B4" w14:textId="6E9C43BB" w:rsidR="524AAB92" w:rsidRDefault="2E17C616" w:rsidP="6513DAF8">
            <w:pPr>
              <w:rPr>
                <w:sz w:val="16"/>
                <w:szCs w:val="16"/>
              </w:rPr>
            </w:pPr>
            <w:r w:rsidRPr="6513DAF8">
              <w:rPr>
                <w:sz w:val="16"/>
                <w:szCs w:val="16"/>
              </w:rPr>
              <w:t>Test Title</w:t>
            </w:r>
          </w:p>
        </w:tc>
        <w:tc>
          <w:tcPr>
            <w:tcW w:w="1560" w:type="dxa"/>
            <w:gridSpan w:val="2"/>
          </w:tcPr>
          <w:p w14:paraId="43CDAB36" w14:textId="4DBC7F16" w:rsidR="524AAB92" w:rsidRDefault="53094405" w:rsidP="6513DAF8">
            <w:pPr>
              <w:rPr>
                <w:sz w:val="16"/>
                <w:szCs w:val="16"/>
              </w:rPr>
            </w:pPr>
            <w:r w:rsidRPr="6513DAF8">
              <w:rPr>
                <w:sz w:val="16"/>
                <w:szCs w:val="16"/>
              </w:rPr>
              <w:t>Add to cart: Website</w:t>
            </w:r>
          </w:p>
        </w:tc>
        <w:tc>
          <w:tcPr>
            <w:tcW w:w="1560" w:type="dxa"/>
            <w:gridSpan w:val="2"/>
            <w:shd w:val="clear" w:color="auto" w:fill="E7E6E6" w:themeFill="background2"/>
          </w:tcPr>
          <w:p w14:paraId="2FB7B16F" w14:textId="6EC35F35" w:rsidR="524AAB92" w:rsidRDefault="2E17C616" w:rsidP="6513DAF8">
            <w:pPr>
              <w:rPr>
                <w:sz w:val="16"/>
                <w:szCs w:val="16"/>
              </w:rPr>
            </w:pPr>
            <w:r w:rsidRPr="6513DAF8">
              <w:rPr>
                <w:sz w:val="16"/>
                <w:szCs w:val="16"/>
              </w:rPr>
              <w:t>Executed By</w:t>
            </w:r>
          </w:p>
        </w:tc>
        <w:tc>
          <w:tcPr>
            <w:tcW w:w="1560" w:type="dxa"/>
            <w:gridSpan w:val="2"/>
          </w:tcPr>
          <w:p w14:paraId="19E360D6" w14:textId="77FB7E1D" w:rsidR="524AAB92" w:rsidRDefault="26B89BB1" w:rsidP="6513DAF8">
            <w:pPr>
              <w:rPr>
                <w:sz w:val="16"/>
                <w:szCs w:val="16"/>
              </w:rPr>
            </w:pPr>
            <w:r w:rsidRPr="6513DAF8">
              <w:rPr>
                <w:sz w:val="16"/>
                <w:szCs w:val="16"/>
              </w:rPr>
              <w:t>Test Team</w:t>
            </w:r>
          </w:p>
        </w:tc>
      </w:tr>
      <w:tr w:rsidR="524AAB92" w14:paraId="23352482" w14:textId="77777777" w:rsidTr="6513DAF8">
        <w:tc>
          <w:tcPr>
            <w:tcW w:w="1725" w:type="dxa"/>
            <w:gridSpan w:val="3"/>
            <w:shd w:val="clear" w:color="auto" w:fill="E7E6E6" w:themeFill="background2"/>
          </w:tcPr>
          <w:p w14:paraId="320C9424" w14:textId="15CA15B8" w:rsidR="524AAB92" w:rsidRDefault="2E17C616" w:rsidP="6513DAF8">
            <w:pPr>
              <w:rPr>
                <w:sz w:val="16"/>
                <w:szCs w:val="16"/>
              </w:rPr>
            </w:pPr>
            <w:r w:rsidRPr="6513DAF8">
              <w:rPr>
                <w:sz w:val="16"/>
                <w:szCs w:val="16"/>
              </w:rPr>
              <w:t>Project Lead</w:t>
            </w:r>
          </w:p>
        </w:tc>
        <w:tc>
          <w:tcPr>
            <w:tcW w:w="1395" w:type="dxa"/>
            <w:gridSpan w:val="2"/>
          </w:tcPr>
          <w:p w14:paraId="26D643F5" w14:textId="0AAB7BB7" w:rsidR="524AAB92" w:rsidRDefault="40387998" w:rsidP="6513DAF8">
            <w:pPr>
              <w:rPr>
                <w:sz w:val="16"/>
                <w:szCs w:val="16"/>
              </w:rPr>
            </w:pPr>
            <w:r w:rsidRPr="6513DAF8">
              <w:rPr>
                <w:sz w:val="16"/>
                <w:szCs w:val="16"/>
              </w:rPr>
              <w:t>Project Lead</w:t>
            </w:r>
          </w:p>
        </w:tc>
        <w:tc>
          <w:tcPr>
            <w:tcW w:w="1560" w:type="dxa"/>
            <w:gridSpan w:val="2"/>
            <w:shd w:val="clear" w:color="auto" w:fill="E7E6E6" w:themeFill="background2"/>
          </w:tcPr>
          <w:p w14:paraId="7D5DF5A9" w14:textId="20600E68" w:rsidR="524AAB92" w:rsidRDefault="2E17C616" w:rsidP="6513DAF8">
            <w:pPr>
              <w:rPr>
                <w:sz w:val="16"/>
                <w:szCs w:val="16"/>
              </w:rPr>
            </w:pPr>
            <w:r w:rsidRPr="6513DAF8">
              <w:rPr>
                <w:sz w:val="16"/>
                <w:szCs w:val="16"/>
              </w:rPr>
              <w:t>Test Description</w:t>
            </w:r>
          </w:p>
        </w:tc>
        <w:tc>
          <w:tcPr>
            <w:tcW w:w="1560" w:type="dxa"/>
            <w:gridSpan w:val="2"/>
          </w:tcPr>
          <w:p w14:paraId="602D3E40" w14:textId="6A731F1C" w:rsidR="524AAB92" w:rsidRDefault="179E8C78" w:rsidP="6513DAF8">
            <w:pPr>
              <w:rPr>
                <w:sz w:val="16"/>
                <w:szCs w:val="16"/>
              </w:rPr>
            </w:pPr>
            <w:r w:rsidRPr="6513DAF8">
              <w:rPr>
                <w:sz w:val="16"/>
                <w:szCs w:val="16"/>
              </w:rPr>
              <w:t>Given that the user has selected and entered purchase options, the user shall be able to add the selected currency to their cart. The currency is then added to their cart and the user shall be able to continue searching the list. The cart continues to display the amount of currency added while the user continues to search.</w:t>
            </w:r>
          </w:p>
        </w:tc>
        <w:tc>
          <w:tcPr>
            <w:tcW w:w="1560" w:type="dxa"/>
            <w:gridSpan w:val="2"/>
            <w:shd w:val="clear" w:color="auto" w:fill="E7E6E6" w:themeFill="background2"/>
          </w:tcPr>
          <w:p w14:paraId="03EA2987" w14:textId="14280B4D" w:rsidR="524AAB92" w:rsidRDefault="2E17C616" w:rsidP="6513DAF8">
            <w:pPr>
              <w:rPr>
                <w:sz w:val="16"/>
                <w:szCs w:val="16"/>
              </w:rPr>
            </w:pPr>
            <w:r w:rsidRPr="6513DAF8">
              <w:rPr>
                <w:sz w:val="16"/>
                <w:szCs w:val="16"/>
              </w:rPr>
              <w:t>Execution Date</w:t>
            </w:r>
          </w:p>
        </w:tc>
        <w:tc>
          <w:tcPr>
            <w:tcW w:w="1560" w:type="dxa"/>
            <w:gridSpan w:val="2"/>
          </w:tcPr>
          <w:p w14:paraId="319BC174" w14:textId="27F95F4D" w:rsidR="524AAB92" w:rsidRDefault="1CF60547" w:rsidP="6513DAF8">
            <w:pPr>
              <w:rPr>
                <w:sz w:val="16"/>
                <w:szCs w:val="16"/>
              </w:rPr>
            </w:pPr>
            <w:r w:rsidRPr="6513DAF8">
              <w:rPr>
                <w:sz w:val="16"/>
                <w:szCs w:val="16"/>
              </w:rPr>
              <w:t>11/29/2021</w:t>
            </w:r>
          </w:p>
        </w:tc>
      </w:tr>
      <w:tr w:rsidR="524AAB92" w14:paraId="1308240C" w14:textId="77777777" w:rsidTr="6513DAF8">
        <w:tc>
          <w:tcPr>
            <w:tcW w:w="1710" w:type="dxa"/>
            <w:gridSpan w:val="2"/>
            <w:shd w:val="clear" w:color="auto" w:fill="E7E6E6" w:themeFill="background2"/>
          </w:tcPr>
          <w:p w14:paraId="2C4932E3" w14:textId="12DD4E6C" w:rsidR="524AAB92" w:rsidRDefault="2E17C616" w:rsidP="6513DAF8">
            <w:pPr>
              <w:rPr>
                <w:sz w:val="16"/>
                <w:szCs w:val="16"/>
              </w:rPr>
            </w:pPr>
            <w:r w:rsidRPr="6513DAF8">
              <w:rPr>
                <w:sz w:val="16"/>
                <w:szCs w:val="16"/>
              </w:rPr>
              <w:t>Pre-Conditions</w:t>
            </w:r>
          </w:p>
        </w:tc>
        <w:tc>
          <w:tcPr>
            <w:tcW w:w="7650" w:type="dxa"/>
            <w:gridSpan w:val="11"/>
          </w:tcPr>
          <w:p w14:paraId="5BC4D9D2" w14:textId="16C5AE2E" w:rsidR="524AAB92" w:rsidRDefault="29B8F2A7" w:rsidP="6513DAF8">
            <w:pPr>
              <w:rPr>
                <w:sz w:val="16"/>
                <w:szCs w:val="16"/>
              </w:rPr>
            </w:pPr>
            <w:r w:rsidRPr="6513DAF8">
              <w:rPr>
                <w:sz w:val="16"/>
                <w:szCs w:val="16"/>
              </w:rPr>
              <w:t>User has chosen desired currency</w:t>
            </w:r>
          </w:p>
        </w:tc>
      </w:tr>
      <w:tr w:rsidR="524AAB92" w14:paraId="057829E8" w14:textId="77777777" w:rsidTr="6513DAF8">
        <w:tc>
          <w:tcPr>
            <w:tcW w:w="1710" w:type="dxa"/>
            <w:gridSpan w:val="2"/>
            <w:shd w:val="clear" w:color="auto" w:fill="E7E6E6" w:themeFill="background2"/>
          </w:tcPr>
          <w:p w14:paraId="22322519" w14:textId="2D86962B" w:rsidR="524AAB92" w:rsidRDefault="2E17C616" w:rsidP="6513DAF8">
            <w:pPr>
              <w:rPr>
                <w:sz w:val="16"/>
                <w:szCs w:val="16"/>
              </w:rPr>
            </w:pPr>
            <w:r w:rsidRPr="6513DAF8">
              <w:rPr>
                <w:sz w:val="16"/>
                <w:szCs w:val="16"/>
              </w:rPr>
              <w:t>Dependencies</w:t>
            </w:r>
          </w:p>
        </w:tc>
        <w:tc>
          <w:tcPr>
            <w:tcW w:w="7650" w:type="dxa"/>
            <w:gridSpan w:val="11"/>
          </w:tcPr>
          <w:p w14:paraId="48A270EC" w14:textId="70E8850A" w:rsidR="524AAB92" w:rsidRDefault="6753A635" w:rsidP="6513DAF8">
            <w:pPr>
              <w:rPr>
                <w:sz w:val="16"/>
                <w:szCs w:val="16"/>
              </w:rPr>
            </w:pPr>
            <w:r w:rsidRPr="6513DAF8">
              <w:rPr>
                <w:sz w:val="16"/>
                <w:szCs w:val="16"/>
              </w:rPr>
              <w:t>Test Case 05</w:t>
            </w:r>
          </w:p>
        </w:tc>
      </w:tr>
      <w:tr w:rsidR="524AAB92" w14:paraId="67D36A08" w14:textId="77777777" w:rsidTr="6513DAF8">
        <w:tc>
          <w:tcPr>
            <w:tcW w:w="1170" w:type="dxa"/>
            <w:shd w:val="clear" w:color="auto" w:fill="E7E6E6" w:themeFill="background2"/>
          </w:tcPr>
          <w:p w14:paraId="27DE2B6E" w14:textId="07E8ABAD" w:rsidR="524AAB92" w:rsidRDefault="2E17C616" w:rsidP="6513DAF8">
            <w:pPr>
              <w:rPr>
                <w:sz w:val="16"/>
                <w:szCs w:val="16"/>
              </w:rPr>
            </w:pPr>
            <w:r w:rsidRPr="6513DAF8">
              <w:rPr>
                <w:sz w:val="16"/>
                <w:szCs w:val="16"/>
              </w:rPr>
              <w:t>Step #</w:t>
            </w:r>
          </w:p>
        </w:tc>
        <w:tc>
          <w:tcPr>
            <w:tcW w:w="1170" w:type="dxa"/>
            <w:gridSpan w:val="3"/>
            <w:shd w:val="clear" w:color="auto" w:fill="E7E6E6" w:themeFill="background2"/>
          </w:tcPr>
          <w:p w14:paraId="11F7241A" w14:textId="29C01CA3" w:rsidR="524AAB92" w:rsidRDefault="2E17C616" w:rsidP="6513DAF8">
            <w:pPr>
              <w:rPr>
                <w:sz w:val="16"/>
                <w:szCs w:val="16"/>
              </w:rPr>
            </w:pPr>
            <w:r w:rsidRPr="6513DAF8">
              <w:rPr>
                <w:sz w:val="16"/>
                <w:szCs w:val="16"/>
              </w:rPr>
              <w:t>Test Desc</w:t>
            </w:r>
          </w:p>
        </w:tc>
        <w:tc>
          <w:tcPr>
            <w:tcW w:w="1170" w:type="dxa"/>
            <w:gridSpan w:val="2"/>
            <w:shd w:val="clear" w:color="auto" w:fill="E7E6E6" w:themeFill="background2"/>
          </w:tcPr>
          <w:p w14:paraId="388C5A1A" w14:textId="5A6EC4CE" w:rsidR="524AAB92" w:rsidRDefault="2E17C616" w:rsidP="6513DAF8">
            <w:pPr>
              <w:rPr>
                <w:sz w:val="16"/>
                <w:szCs w:val="16"/>
              </w:rPr>
            </w:pPr>
            <w:r w:rsidRPr="6513DAF8">
              <w:rPr>
                <w:sz w:val="16"/>
                <w:szCs w:val="16"/>
              </w:rPr>
              <w:t>Test Data</w:t>
            </w:r>
          </w:p>
        </w:tc>
        <w:tc>
          <w:tcPr>
            <w:tcW w:w="1170" w:type="dxa"/>
            <w:shd w:val="clear" w:color="auto" w:fill="E7E6E6" w:themeFill="background2"/>
          </w:tcPr>
          <w:p w14:paraId="0A2EE55C" w14:textId="217C51F3" w:rsidR="524AAB92" w:rsidRDefault="2E17C616" w:rsidP="6513DAF8">
            <w:pPr>
              <w:rPr>
                <w:sz w:val="16"/>
                <w:szCs w:val="16"/>
              </w:rPr>
            </w:pPr>
            <w:r w:rsidRPr="6513DAF8">
              <w:rPr>
                <w:sz w:val="16"/>
                <w:szCs w:val="16"/>
              </w:rPr>
              <w:t>Expected</w:t>
            </w:r>
          </w:p>
          <w:p w14:paraId="5711A4F8" w14:textId="59314938" w:rsidR="524AAB92" w:rsidRDefault="2E17C616" w:rsidP="6513DAF8">
            <w:pPr>
              <w:rPr>
                <w:sz w:val="16"/>
                <w:szCs w:val="16"/>
              </w:rPr>
            </w:pPr>
            <w:r w:rsidRPr="6513DAF8">
              <w:rPr>
                <w:sz w:val="16"/>
                <w:szCs w:val="16"/>
              </w:rPr>
              <w:t>Result</w:t>
            </w:r>
          </w:p>
        </w:tc>
        <w:tc>
          <w:tcPr>
            <w:tcW w:w="1170" w:type="dxa"/>
            <w:shd w:val="clear" w:color="auto" w:fill="E7E6E6" w:themeFill="background2"/>
          </w:tcPr>
          <w:p w14:paraId="7A39ACB9" w14:textId="4BAA3B96" w:rsidR="524AAB92" w:rsidRDefault="2E17C616" w:rsidP="6513DAF8">
            <w:pPr>
              <w:rPr>
                <w:sz w:val="16"/>
                <w:szCs w:val="16"/>
              </w:rPr>
            </w:pPr>
            <w:r w:rsidRPr="6513DAF8">
              <w:rPr>
                <w:sz w:val="16"/>
                <w:szCs w:val="16"/>
              </w:rPr>
              <w:t>Actual Result</w:t>
            </w:r>
          </w:p>
        </w:tc>
        <w:tc>
          <w:tcPr>
            <w:tcW w:w="1170" w:type="dxa"/>
            <w:gridSpan w:val="2"/>
            <w:shd w:val="clear" w:color="auto" w:fill="E7E6E6" w:themeFill="background2"/>
          </w:tcPr>
          <w:p w14:paraId="0B4884EF" w14:textId="09008287" w:rsidR="524AAB92" w:rsidRDefault="2E17C616" w:rsidP="6513DAF8">
            <w:pPr>
              <w:rPr>
                <w:sz w:val="16"/>
                <w:szCs w:val="16"/>
              </w:rPr>
            </w:pPr>
            <w:r w:rsidRPr="6513DAF8">
              <w:rPr>
                <w:sz w:val="16"/>
                <w:szCs w:val="16"/>
              </w:rPr>
              <w:t>Status</w:t>
            </w:r>
          </w:p>
        </w:tc>
        <w:tc>
          <w:tcPr>
            <w:tcW w:w="1170" w:type="dxa"/>
            <w:gridSpan w:val="2"/>
            <w:shd w:val="clear" w:color="auto" w:fill="E7E6E6" w:themeFill="background2"/>
          </w:tcPr>
          <w:p w14:paraId="49EAF2A6" w14:textId="6657815F" w:rsidR="524AAB92" w:rsidRDefault="2E17C616" w:rsidP="6513DAF8">
            <w:pPr>
              <w:rPr>
                <w:sz w:val="16"/>
                <w:szCs w:val="16"/>
              </w:rPr>
            </w:pPr>
            <w:r w:rsidRPr="6513DAF8">
              <w:rPr>
                <w:sz w:val="16"/>
                <w:szCs w:val="16"/>
              </w:rPr>
              <w:t>Defect #</w:t>
            </w:r>
          </w:p>
        </w:tc>
        <w:tc>
          <w:tcPr>
            <w:tcW w:w="1170" w:type="dxa"/>
            <w:shd w:val="clear" w:color="auto" w:fill="E7E6E6" w:themeFill="background2"/>
          </w:tcPr>
          <w:p w14:paraId="53C5C872" w14:textId="770B34A3" w:rsidR="524AAB92" w:rsidRDefault="2E17C616" w:rsidP="6513DAF8">
            <w:pPr>
              <w:rPr>
                <w:sz w:val="16"/>
                <w:szCs w:val="16"/>
              </w:rPr>
            </w:pPr>
            <w:r w:rsidRPr="6513DAF8">
              <w:rPr>
                <w:sz w:val="16"/>
                <w:szCs w:val="16"/>
              </w:rPr>
              <w:t>Notes</w:t>
            </w:r>
          </w:p>
        </w:tc>
      </w:tr>
      <w:tr w:rsidR="524AAB92" w14:paraId="6391D77F" w14:textId="77777777" w:rsidTr="6513DAF8">
        <w:tc>
          <w:tcPr>
            <w:tcW w:w="1170" w:type="dxa"/>
          </w:tcPr>
          <w:p w14:paraId="013C93D0" w14:textId="22E136DD" w:rsidR="524AAB92" w:rsidRDefault="65B1FC5E" w:rsidP="6513DAF8">
            <w:pPr>
              <w:rPr>
                <w:sz w:val="16"/>
                <w:szCs w:val="16"/>
              </w:rPr>
            </w:pPr>
            <w:r w:rsidRPr="6513DAF8">
              <w:rPr>
                <w:sz w:val="16"/>
                <w:szCs w:val="16"/>
              </w:rPr>
              <w:t>1</w:t>
            </w:r>
          </w:p>
        </w:tc>
        <w:tc>
          <w:tcPr>
            <w:tcW w:w="1170" w:type="dxa"/>
            <w:gridSpan w:val="3"/>
          </w:tcPr>
          <w:p w14:paraId="47DFE6EF" w14:textId="4829CFA6" w:rsidR="524AAB92" w:rsidRDefault="65B1FC5E" w:rsidP="6513DAF8">
            <w:pPr>
              <w:rPr>
                <w:sz w:val="16"/>
                <w:szCs w:val="16"/>
              </w:rPr>
            </w:pPr>
            <w:r w:rsidRPr="6513DAF8">
              <w:rPr>
                <w:sz w:val="16"/>
                <w:szCs w:val="16"/>
              </w:rPr>
              <w:t>Click add to cart</w:t>
            </w:r>
          </w:p>
        </w:tc>
        <w:tc>
          <w:tcPr>
            <w:tcW w:w="1170" w:type="dxa"/>
            <w:gridSpan w:val="2"/>
          </w:tcPr>
          <w:p w14:paraId="2D3576B0" w14:textId="0119CCA4" w:rsidR="524AAB92" w:rsidRDefault="65B1FC5E" w:rsidP="6513DAF8">
            <w:pPr>
              <w:rPr>
                <w:sz w:val="16"/>
                <w:szCs w:val="16"/>
              </w:rPr>
            </w:pPr>
            <w:r w:rsidRPr="6513DAF8">
              <w:rPr>
                <w:sz w:val="16"/>
                <w:szCs w:val="16"/>
              </w:rPr>
              <w:t>N/A</w:t>
            </w:r>
          </w:p>
        </w:tc>
        <w:tc>
          <w:tcPr>
            <w:tcW w:w="1170" w:type="dxa"/>
          </w:tcPr>
          <w:p w14:paraId="482B31DA" w14:textId="6AB20A18" w:rsidR="524AAB92" w:rsidRDefault="65B1FC5E" w:rsidP="6513DAF8">
            <w:pPr>
              <w:rPr>
                <w:sz w:val="16"/>
                <w:szCs w:val="16"/>
              </w:rPr>
            </w:pPr>
            <w:r w:rsidRPr="6513DAF8">
              <w:rPr>
                <w:sz w:val="16"/>
                <w:szCs w:val="16"/>
              </w:rPr>
              <w:t>Currency is added to cart</w:t>
            </w:r>
          </w:p>
        </w:tc>
        <w:tc>
          <w:tcPr>
            <w:tcW w:w="1170" w:type="dxa"/>
          </w:tcPr>
          <w:p w14:paraId="5C82F1E9" w14:textId="68CF13A1" w:rsidR="524AAB92" w:rsidRDefault="65B1FC5E" w:rsidP="6513DAF8">
            <w:pPr>
              <w:rPr>
                <w:sz w:val="16"/>
                <w:szCs w:val="16"/>
              </w:rPr>
            </w:pPr>
            <w:r w:rsidRPr="6513DAF8">
              <w:rPr>
                <w:sz w:val="16"/>
                <w:szCs w:val="16"/>
              </w:rPr>
              <w:t>Currency is added to cart</w:t>
            </w:r>
          </w:p>
        </w:tc>
        <w:tc>
          <w:tcPr>
            <w:tcW w:w="1170" w:type="dxa"/>
            <w:gridSpan w:val="2"/>
          </w:tcPr>
          <w:p w14:paraId="29068ED2" w14:textId="72A233BA" w:rsidR="524AAB92" w:rsidRDefault="65B1FC5E" w:rsidP="6513DAF8">
            <w:pPr>
              <w:rPr>
                <w:sz w:val="16"/>
                <w:szCs w:val="16"/>
              </w:rPr>
            </w:pPr>
            <w:r w:rsidRPr="6513DAF8">
              <w:rPr>
                <w:sz w:val="16"/>
                <w:szCs w:val="16"/>
              </w:rPr>
              <w:t>Correct</w:t>
            </w:r>
          </w:p>
        </w:tc>
        <w:tc>
          <w:tcPr>
            <w:tcW w:w="1170" w:type="dxa"/>
            <w:gridSpan w:val="2"/>
          </w:tcPr>
          <w:p w14:paraId="6637159E" w14:textId="64EA1969" w:rsidR="524AAB92" w:rsidRDefault="65B1FC5E" w:rsidP="6513DAF8">
            <w:pPr>
              <w:rPr>
                <w:sz w:val="16"/>
                <w:szCs w:val="16"/>
              </w:rPr>
            </w:pPr>
            <w:r w:rsidRPr="6513DAF8">
              <w:rPr>
                <w:sz w:val="16"/>
                <w:szCs w:val="16"/>
              </w:rPr>
              <w:t>N/A</w:t>
            </w:r>
          </w:p>
        </w:tc>
        <w:tc>
          <w:tcPr>
            <w:tcW w:w="1170" w:type="dxa"/>
          </w:tcPr>
          <w:p w14:paraId="64CA1E38" w14:textId="53B4CFF9" w:rsidR="524AAB92" w:rsidRDefault="65B1FC5E" w:rsidP="6513DAF8">
            <w:pPr>
              <w:rPr>
                <w:sz w:val="16"/>
                <w:szCs w:val="16"/>
              </w:rPr>
            </w:pPr>
            <w:r w:rsidRPr="6513DAF8">
              <w:rPr>
                <w:sz w:val="16"/>
                <w:szCs w:val="16"/>
              </w:rPr>
              <w:t>Working as intended</w:t>
            </w:r>
          </w:p>
        </w:tc>
      </w:tr>
      <w:tr w:rsidR="524AAB92" w14:paraId="7FB72DBC" w14:textId="77777777" w:rsidTr="6513DAF8">
        <w:tc>
          <w:tcPr>
            <w:tcW w:w="1170" w:type="dxa"/>
          </w:tcPr>
          <w:p w14:paraId="40519803" w14:textId="786412F6" w:rsidR="524AAB92" w:rsidRDefault="65B1FC5E" w:rsidP="6513DAF8">
            <w:pPr>
              <w:rPr>
                <w:sz w:val="16"/>
                <w:szCs w:val="16"/>
              </w:rPr>
            </w:pPr>
            <w:r w:rsidRPr="6513DAF8">
              <w:rPr>
                <w:sz w:val="16"/>
                <w:szCs w:val="16"/>
              </w:rPr>
              <w:t>2</w:t>
            </w:r>
          </w:p>
        </w:tc>
        <w:tc>
          <w:tcPr>
            <w:tcW w:w="1170" w:type="dxa"/>
            <w:gridSpan w:val="3"/>
          </w:tcPr>
          <w:p w14:paraId="59C3EEBC" w14:textId="22E104B6" w:rsidR="524AAB92" w:rsidRDefault="65B1FC5E" w:rsidP="6513DAF8">
            <w:pPr>
              <w:rPr>
                <w:sz w:val="16"/>
                <w:szCs w:val="16"/>
              </w:rPr>
            </w:pPr>
            <w:r w:rsidRPr="6513DAF8">
              <w:rPr>
                <w:sz w:val="16"/>
                <w:szCs w:val="16"/>
              </w:rPr>
              <w:t>Search for the next currency</w:t>
            </w:r>
          </w:p>
        </w:tc>
        <w:tc>
          <w:tcPr>
            <w:tcW w:w="1170" w:type="dxa"/>
            <w:gridSpan w:val="2"/>
          </w:tcPr>
          <w:p w14:paraId="5D42DD4B" w14:textId="617EC992" w:rsidR="524AAB92" w:rsidRDefault="65B1FC5E" w:rsidP="6513DAF8">
            <w:pPr>
              <w:rPr>
                <w:sz w:val="16"/>
                <w:szCs w:val="16"/>
              </w:rPr>
            </w:pPr>
            <w:r w:rsidRPr="6513DAF8">
              <w:rPr>
                <w:sz w:val="16"/>
                <w:szCs w:val="16"/>
              </w:rPr>
              <w:t>“Valid search text”</w:t>
            </w:r>
          </w:p>
        </w:tc>
        <w:tc>
          <w:tcPr>
            <w:tcW w:w="1170" w:type="dxa"/>
          </w:tcPr>
          <w:p w14:paraId="31E3B729" w14:textId="3E6EC34D" w:rsidR="524AAB92" w:rsidRDefault="65B1FC5E" w:rsidP="6513DAF8">
            <w:pPr>
              <w:rPr>
                <w:sz w:val="16"/>
                <w:szCs w:val="16"/>
              </w:rPr>
            </w:pPr>
            <w:r w:rsidRPr="6513DAF8">
              <w:rPr>
                <w:sz w:val="16"/>
                <w:szCs w:val="16"/>
              </w:rPr>
              <w:t>Can continue to search</w:t>
            </w:r>
          </w:p>
        </w:tc>
        <w:tc>
          <w:tcPr>
            <w:tcW w:w="1170" w:type="dxa"/>
          </w:tcPr>
          <w:p w14:paraId="76B5D1ED" w14:textId="67927761" w:rsidR="524AAB92" w:rsidRDefault="65B1FC5E" w:rsidP="6513DAF8">
            <w:pPr>
              <w:rPr>
                <w:sz w:val="16"/>
                <w:szCs w:val="16"/>
              </w:rPr>
            </w:pPr>
            <w:r w:rsidRPr="6513DAF8">
              <w:rPr>
                <w:sz w:val="16"/>
                <w:szCs w:val="16"/>
              </w:rPr>
              <w:t>New currency replaces old currency</w:t>
            </w:r>
          </w:p>
        </w:tc>
        <w:tc>
          <w:tcPr>
            <w:tcW w:w="1170" w:type="dxa"/>
            <w:gridSpan w:val="2"/>
          </w:tcPr>
          <w:p w14:paraId="5D1AC9F6" w14:textId="0ED079ED" w:rsidR="524AAB92" w:rsidRDefault="65B1FC5E" w:rsidP="6513DAF8">
            <w:pPr>
              <w:rPr>
                <w:sz w:val="16"/>
                <w:szCs w:val="16"/>
              </w:rPr>
            </w:pPr>
            <w:r w:rsidRPr="6513DAF8">
              <w:rPr>
                <w:sz w:val="16"/>
                <w:szCs w:val="16"/>
              </w:rPr>
              <w:t>Incorrect.</w:t>
            </w:r>
          </w:p>
        </w:tc>
        <w:tc>
          <w:tcPr>
            <w:tcW w:w="1170" w:type="dxa"/>
            <w:gridSpan w:val="2"/>
          </w:tcPr>
          <w:p w14:paraId="7F17E778" w14:textId="15C30924" w:rsidR="524AAB92" w:rsidRDefault="65B1FC5E" w:rsidP="6513DAF8">
            <w:pPr>
              <w:rPr>
                <w:sz w:val="16"/>
                <w:szCs w:val="16"/>
              </w:rPr>
            </w:pPr>
            <w:r w:rsidRPr="6513DAF8">
              <w:rPr>
                <w:sz w:val="16"/>
                <w:szCs w:val="16"/>
              </w:rPr>
              <w:t>4</w:t>
            </w:r>
          </w:p>
        </w:tc>
        <w:tc>
          <w:tcPr>
            <w:tcW w:w="1170" w:type="dxa"/>
          </w:tcPr>
          <w:p w14:paraId="11816E92" w14:textId="5507C60B" w:rsidR="524AAB92" w:rsidRDefault="65B1FC5E" w:rsidP="6513DAF8">
            <w:pPr>
              <w:rPr>
                <w:sz w:val="16"/>
                <w:szCs w:val="16"/>
              </w:rPr>
            </w:pPr>
            <w:r w:rsidRPr="6513DAF8">
              <w:rPr>
                <w:sz w:val="16"/>
                <w:szCs w:val="16"/>
              </w:rPr>
              <w:t>Not working as intended, high priority</w:t>
            </w:r>
          </w:p>
        </w:tc>
      </w:tr>
    </w:tbl>
    <w:p w14:paraId="2A63111C" w14:textId="5EE05AFC" w:rsidR="524AAB92" w:rsidRDefault="524AAB92" w:rsidP="6513DAF8">
      <w:pPr>
        <w:rPr>
          <w:sz w:val="18"/>
          <w:szCs w:val="18"/>
        </w:rPr>
      </w:pPr>
    </w:p>
    <w:tbl>
      <w:tblPr>
        <w:tblStyle w:val="TableGrid"/>
        <w:tblW w:w="0" w:type="auto"/>
        <w:tblLook w:val="06A0" w:firstRow="1" w:lastRow="0" w:firstColumn="1" w:lastColumn="0" w:noHBand="1" w:noVBand="1"/>
      </w:tblPr>
      <w:tblGrid>
        <w:gridCol w:w="1170"/>
        <w:gridCol w:w="539"/>
        <w:gridCol w:w="15"/>
        <w:gridCol w:w="615"/>
        <w:gridCol w:w="779"/>
        <w:gridCol w:w="389"/>
        <w:gridCol w:w="1169"/>
        <w:gridCol w:w="1169"/>
        <w:gridCol w:w="389"/>
        <w:gridCol w:w="779"/>
        <w:gridCol w:w="779"/>
        <w:gridCol w:w="389"/>
        <w:gridCol w:w="1169"/>
      </w:tblGrid>
      <w:tr w:rsidR="524AAB92" w14:paraId="02E8AA36" w14:textId="77777777" w:rsidTr="6513DAF8">
        <w:tc>
          <w:tcPr>
            <w:tcW w:w="1725" w:type="dxa"/>
            <w:gridSpan w:val="3"/>
            <w:shd w:val="clear" w:color="auto" w:fill="E7E6E6" w:themeFill="background2"/>
          </w:tcPr>
          <w:p w14:paraId="05F204A6" w14:textId="58C46062" w:rsidR="524AAB92" w:rsidRDefault="2E17C616" w:rsidP="6513DAF8">
            <w:pPr>
              <w:rPr>
                <w:sz w:val="16"/>
                <w:szCs w:val="16"/>
              </w:rPr>
            </w:pPr>
            <w:r w:rsidRPr="6513DAF8">
              <w:rPr>
                <w:sz w:val="16"/>
                <w:szCs w:val="16"/>
              </w:rPr>
              <w:t>Project Name</w:t>
            </w:r>
          </w:p>
        </w:tc>
        <w:tc>
          <w:tcPr>
            <w:tcW w:w="1395" w:type="dxa"/>
            <w:gridSpan w:val="2"/>
          </w:tcPr>
          <w:p w14:paraId="688A3102" w14:textId="39CE1AEC" w:rsidR="3F340E44" w:rsidRDefault="52299CDC"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6784CAFF" w14:textId="32B8B022" w:rsidR="524AAB92" w:rsidRDefault="2E17C616" w:rsidP="6513DAF8">
            <w:pPr>
              <w:rPr>
                <w:sz w:val="16"/>
                <w:szCs w:val="16"/>
              </w:rPr>
            </w:pPr>
            <w:r w:rsidRPr="6513DAF8">
              <w:rPr>
                <w:sz w:val="16"/>
                <w:szCs w:val="16"/>
              </w:rPr>
              <w:t>Test Case ID</w:t>
            </w:r>
          </w:p>
        </w:tc>
        <w:tc>
          <w:tcPr>
            <w:tcW w:w="1560" w:type="dxa"/>
            <w:gridSpan w:val="2"/>
          </w:tcPr>
          <w:p w14:paraId="5F1B24A9" w14:textId="37E3855E" w:rsidR="524AAB92" w:rsidRDefault="2E17C616" w:rsidP="6513DAF8">
            <w:pPr>
              <w:rPr>
                <w:sz w:val="16"/>
                <w:szCs w:val="16"/>
              </w:rPr>
            </w:pPr>
            <w:r w:rsidRPr="6513DAF8">
              <w:rPr>
                <w:sz w:val="16"/>
                <w:szCs w:val="16"/>
              </w:rPr>
              <w:t>0</w:t>
            </w:r>
            <w:r w:rsidR="3F2FA566" w:rsidRPr="6513DAF8">
              <w:rPr>
                <w:sz w:val="16"/>
                <w:szCs w:val="16"/>
              </w:rPr>
              <w:t>8</w:t>
            </w:r>
          </w:p>
        </w:tc>
        <w:tc>
          <w:tcPr>
            <w:tcW w:w="1560" w:type="dxa"/>
            <w:gridSpan w:val="2"/>
            <w:shd w:val="clear" w:color="auto" w:fill="E7E6E6" w:themeFill="background2"/>
          </w:tcPr>
          <w:p w14:paraId="5F515087" w14:textId="48011A5D" w:rsidR="524AAB92" w:rsidRDefault="2E17C616" w:rsidP="6513DAF8">
            <w:pPr>
              <w:rPr>
                <w:sz w:val="16"/>
                <w:szCs w:val="16"/>
              </w:rPr>
            </w:pPr>
            <w:r w:rsidRPr="6513DAF8">
              <w:rPr>
                <w:sz w:val="16"/>
                <w:szCs w:val="16"/>
              </w:rPr>
              <w:t>Designed By</w:t>
            </w:r>
          </w:p>
        </w:tc>
        <w:tc>
          <w:tcPr>
            <w:tcW w:w="1560" w:type="dxa"/>
            <w:gridSpan w:val="2"/>
          </w:tcPr>
          <w:p w14:paraId="397D79D7" w14:textId="73F7BA88" w:rsidR="524AAB92" w:rsidRDefault="11662D37" w:rsidP="6513DAF8">
            <w:pPr>
              <w:rPr>
                <w:sz w:val="16"/>
                <w:szCs w:val="16"/>
              </w:rPr>
            </w:pPr>
            <w:r w:rsidRPr="6513DAF8">
              <w:rPr>
                <w:sz w:val="16"/>
                <w:szCs w:val="16"/>
              </w:rPr>
              <w:t>Test Team</w:t>
            </w:r>
          </w:p>
        </w:tc>
      </w:tr>
      <w:tr w:rsidR="524AAB92" w14:paraId="6ADE4246" w14:textId="77777777" w:rsidTr="6513DAF8">
        <w:tc>
          <w:tcPr>
            <w:tcW w:w="1725" w:type="dxa"/>
            <w:gridSpan w:val="3"/>
            <w:shd w:val="clear" w:color="auto" w:fill="E7E6E6" w:themeFill="background2"/>
          </w:tcPr>
          <w:p w14:paraId="2E42E44D" w14:textId="640BE0DA" w:rsidR="524AAB92" w:rsidRDefault="2E17C616" w:rsidP="6513DAF8">
            <w:pPr>
              <w:rPr>
                <w:sz w:val="16"/>
                <w:szCs w:val="16"/>
              </w:rPr>
            </w:pPr>
            <w:r w:rsidRPr="6513DAF8">
              <w:rPr>
                <w:sz w:val="16"/>
                <w:szCs w:val="16"/>
              </w:rPr>
              <w:t>Module Name</w:t>
            </w:r>
          </w:p>
        </w:tc>
        <w:tc>
          <w:tcPr>
            <w:tcW w:w="1395" w:type="dxa"/>
            <w:gridSpan w:val="2"/>
          </w:tcPr>
          <w:p w14:paraId="7072E632" w14:textId="4103C2A7" w:rsidR="524AAB92" w:rsidRDefault="7A0D73CC" w:rsidP="6513DAF8">
            <w:pPr>
              <w:rPr>
                <w:sz w:val="16"/>
                <w:szCs w:val="16"/>
              </w:rPr>
            </w:pPr>
            <w:r w:rsidRPr="6513DAF8">
              <w:rPr>
                <w:sz w:val="16"/>
                <w:szCs w:val="16"/>
              </w:rPr>
              <w:t>User Module</w:t>
            </w:r>
          </w:p>
        </w:tc>
        <w:tc>
          <w:tcPr>
            <w:tcW w:w="1560" w:type="dxa"/>
            <w:gridSpan w:val="2"/>
            <w:shd w:val="clear" w:color="auto" w:fill="E7E6E6" w:themeFill="background2"/>
          </w:tcPr>
          <w:p w14:paraId="36B3DDA1" w14:textId="5A7BCD15" w:rsidR="524AAB92" w:rsidRDefault="2E17C616" w:rsidP="6513DAF8">
            <w:pPr>
              <w:rPr>
                <w:sz w:val="16"/>
                <w:szCs w:val="16"/>
              </w:rPr>
            </w:pPr>
            <w:r w:rsidRPr="6513DAF8">
              <w:rPr>
                <w:sz w:val="16"/>
                <w:szCs w:val="16"/>
              </w:rPr>
              <w:t>Test Priority</w:t>
            </w:r>
          </w:p>
        </w:tc>
        <w:tc>
          <w:tcPr>
            <w:tcW w:w="1560" w:type="dxa"/>
            <w:gridSpan w:val="2"/>
          </w:tcPr>
          <w:p w14:paraId="4E987DE4" w14:textId="5BB3EC02" w:rsidR="524AAB92" w:rsidRDefault="0A4B50AD" w:rsidP="6513DAF8">
            <w:pPr>
              <w:rPr>
                <w:sz w:val="16"/>
                <w:szCs w:val="16"/>
              </w:rPr>
            </w:pPr>
            <w:r w:rsidRPr="6513DAF8">
              <w:rPr>
                <w:sz w:val="16"/>
                <w:szCs w:val="16"/>
              </w:rPr>
              <w:t>Medium</w:t>
            </w:r>
          </w:p>
        </w:tc>
        <w:tc>
          <w:tcPr>
            <w:tcW w:w="1560" w:type="dxa"/>
            <w:gridSpan w:val="2"/>
            <w:shd w:val="clear" w:color="auto" w:fill="E7E6E6" w:themeFill="background2"/>
          </w:tcPr>
          <w:p w14:paraId="14A4CF34" w14:textId="74955D02" w:rsidR="524AAB92" w:rsidRDefault="2E17C616" w:rsidP="6513DAF8">
            <w:pPr>
              <w:rPr>
                <w:sz w:val="16"/>
                <w:szCs w:val="16"/>
              </w:rPr>
            </w:pPr>
            <w:r w:rsidRPr="6513DAF8">
              <w:rPr>
                <w:sz w:val="16"/>
                <w:szCs w:val="16"/>
              </w:rPr>
              <w:t>Design Date</w:t>
            </w:r>
          </w:p>
        </w:tc>
        <w:tc>
          <w:tcPr>
            <w:tcW w:w="1560" w:type="dxa"/>
            <w:gridSpan w:val="2"/>
          </w:tcPr>
          <w:p w14:paraId="7F222884" w14:textId="24C6A84F" w:rsidR="524AAB92" w:rsidRDefault="06F03419" w:rsidP="6513DAF8">
            <w:pPr>
              <w:rPr>
                <w:sz w:val="16"/>
                <w:szCs w:val="16"/>
              </w:rPr>
            </w:pPr>
            <w:r w:rsidRPr="6513DAF8">
              <w:rPr>
                <w:sz w:val="16"/>
                <w:szCs w:val="16"/>
              </w:rPr>
              <w:t>11/29/2021</w:t>
            </w:r>
          </w:p>
        </w:tc>
      </w:tr>
      <w:tr w:rsidR="524AAB92" w14:paraId="7D13C588" w14:textId="77777777" w:rsidTr="6513DAF8">
        <w:tc>
          <w:tcPr>
            <w:tcW w:w="1725" w:type="dxa"/>
            <w:gridSpan w:val="3"/>
            <w:shd w:val="clear" w:color="auto" w:fill="E7E6E6" w:themeFill="background2"/>
          </w:tcPr>
          <w:p w14:paraId="5AD5E003" w14:textId="2994E6E1" w:rsidR="524AAB92" w:rsidRDefault="2E17C616" w:rsidP="6513DAF8">
            <w:pPr>
              <w:rPr>
                <w:sz w:val="16"/>
                <w:szCs w:val="16"/>
              </w:rPr>
            </w:pPr>
            <w:r w:rsidRPr="6513DAF8">
              <w:rPr>
                <w:sz w:val="16"/>
                <w:szCs w:val="16"/>
              </w:rPr>
              <w:t>Release Version</w:t>
            </w:r>
          </w:p>
        </w:tc>
        <w:tc>
          <w:tcPr>
            <w:tcW w:w="1395" w:type="dxa"/>
            <w:gridSpan w:val="2"/>
          </w:tcPr>
          <w:p w14:paraId="168F4187" w14:textId="3AFE0F8D" w:rsidR="524AAB92" w:rsidRDefault="395761F4" w:rsidP="6513DAF8">
            <w:pPr>
              <w:rPr>
                <w:sz w:val="16"/>
                <w:szCs w:val="16"/>
              </w:rPr>
            </w:pPr>
            <w:r w:rsidRPr="6513DAF8">
              <w:rPr>
                <w:sz w:val="16"/>
                <w:szCs w:val="16"/>
              </w:rPr>
              <w:t>1.0</w:t>
            </w:r>
          </w:p>
        </w:tc>
        <w:tc>
          <w:tcPr>
            <w:tcW w:w="1560" w:type="dxa"/>
            <w:gridSpan w:val="2"/>
            <w:shd w:val="clear" w:color="auto" w:fill="E7E6E6" w:themeFill="background2"/>
          </w:tcPr>
          <w:p w14:paraId="308DC071" w14:textId="6E9C43BB" w:rsidR="524AAB92" w:rsidRDefault="2E17C616" w:rsidP="6513DAF8">
            <w:pPr>
              <w:rPr>
                <w:sz w:val="16"/>
                <w:szCs w:val="16"/>
              </w:rPr>
            </w:pPr>
            <w:r w:rsidRPr="6513DAF8">
              <w:rPr>
                <w:sz w:val="16"/>
                <w:szCs w:val="16"/>
              </w:rPr>
              <w:t>Test Title</w:t>
            </w:r>
          </w:p>
        </w:tc>
        <w:tc>
          <w:tcPr>
            <w:tcW w:w="1560" w:type="dxa"/>
            <w:gridSpan w:val="2"/>
          </w:tcPr>
          <w:p w14:paraId="5F7C2073" w14:textId="445B3B82" w:rsidR="524AAB92" w:rsidRDefault="75C6660A" w:rsidP="6513DAF8">
            <w:pPr>
              <w:rPr>
                <w:sz w:val="16"/>
                <w:szCs w:val="16"/>
              </w:rPr>
            </w:pPr>
            <w:r w:rsidRPr="6513DAF8">
              <w:rPr>
                <w:sz w:val="16"/>
                <w:szCs w:val="16"/>
              </w:rPr>
              <w:t>Retrieve Password</w:t>
            </w:r>
          </w:p>
        </w:tc>
        <w:tc>
          <w:tcPr>
            <w:tcW w:w="1560" w:type="dxa"/>
            <w:gridSpan w:val="2"/>
            <w:shd w:val="clear" w:color="auto" w:fill="E7E6E6" w:themeFill="background2"/>
          </w:tcPr>
          <w:p w14:paraId="548E5B25" w14:textId="6EC35F35" w:rsidR="524AAB92" w:rsidRDefault="2E17C616" w:rsidP="6513DAF8">
            <w:pPr>
              <w:rPr>
                <w:sz w:val="16"/>
                <w:szCs w:val="16"/>
              </w:rPr>
            </w:pPr>
            <w:r w:rsidRPr="6513DAF8">
              <w:rPr>
                <w:sz w:val="16"/>
                <w:szCs w:val="16"/>
              </w:rPr>
              <w:t>Executed By</w:t>
            </w:r>
          </w:p>
        </w:tc>
        <w:tc>
          <w:tcPr>
            <w:tcW w:w="1560" w:type="dxa"/>
            <w:gridSpan w:val="2"/>
          </w:tcPr>
          <w:p w14:paraId="2D27516E" w14:textId="67589966" w:rsidR="524AAB92" w:rsidRDefault="20181DC2" w:rsidP="6513DAF8">
            <w:pPr>
              <w:rPr>
                <w:sz w:val="16"/>
                <w:szCs w:val="16"/>
              </w:rPr>
            </w:pPr>
            <w:r w:rsidRPr="6513DAF8">
              <w:rPr>
                <w:sz w:val="16"/>
                <w:szCs w:val="16"/>
              </w:rPr>
              <w:t>Test Team</w:t>
            </w:r>
          </w:p>
        </w:tc>
      </w:tr>
      <w:tr w:rsidR="524AAB92" w14:paraId="3693591F" w14:textId="77777777" w:rsidTr="6513DAF8">
        <w:tc>
          <w:tcPr>
            <w:tcW w:w="1725" w:type="dxa"/>
            <w:gridSpan w:val="3"/>
            <w:shd w:val="clear" w:color="auto" w:fill="E7E6E6" w:themeFill="background2"/>
          </w:tcPr>
          <w:p w14:paraId="61E78BCB" w14:textId="15CA15B8" w:rsidR="524AAB92" w:rsidRDefault="2E17C616" w:rsidP="6513DAF8">
            <w:pPr>
              <w:rPr>
                <w:sz w:val="16"/>
                <w:szCs w:val="16"/>
              </w:rPr>
            </w:pPr>
            <w:r w:rsidRPr="6513DAF8">
              <w:rPr>
                <w:sz w:val="16"/>
                <w:szCs w:val="16"/>
              </w:rPr>
              <w:t>Project Lead</w:t>
            </w:r>
          </w:p>
        </w:tc>
        <w:tc>
          <w:tcPr>
            <w:tcW w:w="1395" w:type="dxa"/>
            <w:gridSpan w:val="2"/>
          </w:tcPr>
          <w:p w14:paraId="653A9234" w14:textId="4EBA5D16" w:rsidR="524AAB92" w:rsidRDefault="4AB42E77" w:rsidP="6513DAF8">
            <w:pPr>
              <w:rPr>
                <w:sz w:val="16"/>
                <w:szCs w:val="16"/>
              </w:rPr>
            </w:pPr>
            <w:r w:rsidRPr="6513DAF8">
              <w:rPr>
                <w:sz w:val="16"/>
                <w:szCs w:val="16"/>
              </w:rPr>
              <w:t>Project Lead</w:t>
            </w:r>
          </w:p>
        </w:tc>
        <w:tc>
          <w:tcPr>
            <w:tcW w:w="1560" w:type="dxa"/>
            <w:gridSpan w:val="2"/>
            <w:shd w:val="clear" w:color="auto" w:fill="E7E6E6" w:themeFill="background2"/>
          </w:tcPr>
          <w:p w14:paraId="0C6771EA" w14:textId="20600E68" w:rsidR="524AAB92" w:rsidRDefault="2E17C616" w:rsidP="6513DAF8">
            <w:pPr>
              <w:rPr>
                <w:sz w:val="16"/>
                <w:szCs w:val="16"/>
              </w:rPr>
            </w:pPr>
            <w:r w:rsidRPr="6513DAF8">
              <w:rPr>
                <w:sz w:val="16"/>
                <w:szCs w:val="16"/>
              </w:rPr>
              <w:t>Test Description</w:t>
            </w:r>
          </w:p>
        </w:tc>
        <w:tc>
          <w:tcPr>
            <w:tcW w:w="1560" w:type="dxa"/>
            <w:gridSpan w:val="2"/>
          </w:tcPr>
          <w:p w14:paraId="56DDDE71" w14:textId="6CE7036C" w:rsidR="524AAB92" w:rsidRDefault="7F64CBB2" w:rsidP="6513DAF8">
            <w:pPr>
              <w:rPr>
                <w:sz w:val="16"/>
                <w:szCs w:val="16"/>
              </w:rPr>
            </w:pPr>
            <w:r w:rsidRPr="6513DAF8">
              <w:rPr>
                <w:sz w:val="16"/>
                <w:szCs w:val="16"/>
              </w:rPr>
              <w:t>Given that the user has registered, then the user should be able to retrieve his/her password by email.</w:t>
            </w:r>
          </w:p>
          <w:p w14:paraId="3633ACC8" w14:textId="17456360" w:rsidR="524AAB92" w:rsidRDefault="524AAB92" w:rsidP="6513DAF8">
            <w:pPr>
              <w:rPr>
                <w:sz w:val="16"/>
                <w:szCs w:val="16"/>
              </w:rPr>
            </w:pPr>
          </w:p>
        </w:tc>
        <w:tc>
          <w:tcPr>
            <w:tcW w:w="1560" w:type="dxa"/>
            <w:gridSpan w:val="2"/>
            <w:shd w:val="clear" w:color="auto" w:fill="E7E6E6" w:themeFill="background2"/>
          </w:tcPr>
          <w:p w14:paraId="2321792D" w14:textId="14280B4D" w:rsidR="524AAB92" w:rsidRDefault="2E17C616" w:rsidP="6513DAF8">
            <w:pPr>
              <w:rPr>
                <w:sz w:val="16"/>
                <w:szCs w:val="16"/>
              </w:rPr>
            </w:pPr>
            <w:r w:rsidRPr="6513DAF8">
              <w:rPr>
                <w:sz w:val="16"/>
                <w:szCs w:val="16"/>
              </w:rPr>
              <w:t>Execution Date</w:t>
            </w:r>
          </w:p>
        </w:tc>
        <w:tc>
          <w:tcPr>
            <w:tcW w:w="1560" w:type="dxa"/>
            <w:gridSpan w:val="2"/>
          </w:tcPr>
          <w:p w14:paraId="0F2FD923" w14:textId="7E3E703D" w:rsidR="524AAB92" w:rsidRDefault="271C1888" w:rsidP="6513DAF8">
            <w:pPr>
              <w:rPr>
                <w:sz w:val="16"/>
                <w:szCs w:val="16"/>
              </w:rPr>
            </w:pPr>
            <w:r w:rsidRPr="6513DAF8">
              <w:rPr>
                <w:sz w:val="16"/>
                <w:szCs w:val="16"/>
              </w:rPr>
              <w:t>11/29/2021</w:t>
            </w:r>
          </w:p>
        </w:tc>
      </w:tr>
      <w:tr w:rsidR="524AAB92" w14:paraId="2C48E07A" w14:textId="77777777" w:rsidTr="6513DAF8">
        <w:tc>
          <w:tcPr>
            <w:tcW w:w="1710" w:type="dxa"/>
            <w:gridSpan w:val="2"/>
            <w:shd w:val="clear" w:color="auto" w:fill="E7E6E6" w:themeFill="background2"/>
          </w:tcPr>
          <w:p w14:paraId="2A76F646" w14:textId="12DD4E6C" w:rsidR="524AAB92" w:rsidRDefault="2E17C616" w:rsidP="6513DAF8">
            <w:pPr>
              <w:rPr>
                <w:sz w:val="16"/>
                <w:szCs w:val="16"/>
              </w:rPr>
            </w:pPr>
            <w:r w:rsidRPr="6513DAF8">
              <w:rPr>
                <w:sz w:val="16"/>
                <w:szCs w:val="16"/>
              </w:rPr>
              <w:t>Pre-Conditions</w:t>
            </w:r>
          </w:p>
        </w:tc>
        <w:tc>
          <w:tcPr>
            <w:tcW w:w="7650" w:type="dxa"/>
            <w:gridSpan w:val="11"/>
          </w:tcPr>
          <w:p w14:paraId="014AEE08" w14:textId="53F686D4" w:rsidR="524AAB92" w:rsidRDefault="1940EEBC" w:rsidP="6513DAF8">
            <w:pPr>
              <w:rPr>
                <w:sz w:val="16"/>
                <w:szCs w:val="16"/>
              </w:rPr>
            </w:pPr>
            <w:r w:rsidRPr="6513DAF8">
              <w:rPr>
                <w:sz w:val="16"/>
                <w:szCs w:val="16"/>
              </w:rPr>
              <w:t>The user has a valid account</w:t>
            </w:r>
          </w:p>
        </w:tc>
      </w:tr>
      <w:tr w:rsidR="524AAB92" w14:paraId="78F59EEC" w14:textId="77777777" w:rsidTr="6513DAF8">
        <w:tc>
          <w:tcPr>
            <w:tcW w:w="1710" w:type="dxa"/>
            <w:gridSpan w:val="2"/>
            <w:shd w:val="clear" w:color="auto" w:fill="E7E6E6" w:themeFill="background2"/>
          </w:tcPr>
          <w:p w14:paraId="10B19F03" w14:textId="2D86962B" w:rsidR="524AAB92" w:rsidRDefault="2E17C616" w:rsidP="6513DAF8">
            <w:pPr>
              <w:rPr>
                <w:sz w:val="16"/>
                <w:szCs w:val="16"/>
              </w:rPr>
            </w:pPr>
            <w:r w:rsidRPr="6513DAF8">
              <w:rPr>
                <w:sz w:val="16"/>
                <w:szCs w:val="16"/>
              </w:rPr>
              <w:t>Dependencies</w:t>
            </w:r>
          </w:p>
        </w:tc>
        <w:tc>
          <w:tcPr>
            <w:tcW w:w="7650" w:type="dxa"/>
            <w:gridSpan w:val="11"/>
          </w:tcPr>
          <w:p w14:paraId="6FC7B45D" w14:textId="63636F56" w:rsidR="524AAB92" w:rsidRDefault="649EC0E9" w:rsidP="6513DAF8">
            <w:pPr>
              <w:rPr>
                <w:sz w:val="16"/>
                <w:szCs w:val="16"/>
              </w:rPr>
            </w:pPr>
            <w:r w:rsidRPr="6513DAF8">
              <w:rPr>
                <w:sz w:val="16"/>
                <w:szCs w:val="16"/>
              </w:rPr>
              <w:t>Test Case 01</w:t>
            </w:r>
          </w:p>
        </w:tc>
      </w:tr>
      <w:tr w:rsidR="524AAB92" w14:paraId="14994F5B" w14:textId="77777777" w:rsidTr="6513DAF8">
        <w:tc>
          <w:tcPr>
            <w:tcW w:w="1170" w:type="dxa"/>
            <w:shd w:val="clear" w:color="auto" w:fill="E7E6E6" w:themeFill="background2"/>
          </w:tcPr>
          <w:p w14:paraId="4DFD0C59" w14:textId="07E8ABAD" w:rsidR="524AAB92" w:rsidRDefault="2E17C616" w:rsidP="6513DAF8">
            <w:pPr>
              <w:rPr>
                <w:sz w:val="16"/>
                <w:szCs w:val="16"/>
              </w:rPr>
            </w:pPr>
            <w:r w:rsidRPr="6513DAF8">
              <w:rPr>
                <w:sz w:val="16"/>
                <w:szCs w:val="16"/>
              </w:rPr>
              <w:t>Step #</w:t>
            </w:r>
          </w:p>
        </w:tc>
        <w:tc>
          <w:tcPr>
            <w:tcW w:w="1170" w:type="dxa"/>
            <w:gridSpan w:val="3"/>
            <w:shd w:val="clear" w:color="auto" w:fill="E7E6E6" w:themeFill="background2"/>
          </w:tcPr>
          <w:p w14:paraId="349112DF" w14:textId="29C01CA3" w:rsidR="524AAB92" w:rsidRDefault="2E17C616" w:rsidP="6513DAF8">
            <w:pPr>
              <w:rPr>
                <w:sz w:val="16"/>
                <w:szCs w:val="16"/>
              </w:rPr>
            </w:pPr>
            <w:r w:rsidRPr="6513DAF8">
              <w:rPr>
                <w:sz w:val="16"/>
                <w:szCs w:val="16"/>
              </w:rPr>
              <w:t>Test Desc</w:t>
            </w:r>
          </w:p>
        </w:tc>
        <w:tc>
          <w:tcPr>
            <w:tcW w:w="1170" w:type="dxa"/>
            <w:gridSpan w:val="2"/>
            <w:shd w:val="clear" w:color="auto" w:fill="E7E6E6" w:themeFill="background2"/>
          </w:tcPr>
          <w:p w14:paraId="11249849" w14:textId="5A6EC4CE" w:rsidR="524AAB92" w:rsidRDefault="2E17C616" w:rsidP="6513DAF8">
            <w:pPr>
              <w:rPr>
                <w:sz w:val="16"/>
                <w:szCs w:val="16"/>
              </w:rPr>
            </w:pPr>
            <w:r w:rsidRPr="6513DAF8">
              <w:rPr>
                <w:sz w:val="16"/>
                <w:szCs w:val="16"/>
              </w:rPr>
              <w:t>Test Data</w:t>
            </w:r>
          </w:p>
        </w:tc>
        <w:tc>
          <w:tcPr>
            <w:tcW w:w="1170" w:type="dxa"/>
            <w:shd w:val="clear" w:color="auto" w:fill="E7E6E6" w:themeFill="background2"/>
          </w:tcPr>
          <w:p w14:paraId="6461EC27" w14:textId="217C51F3" w:rsidR="524AAB92" w:rsidRDefault="2E17C616" w:rsidP="6513DAF8">
            <w:pPr>
              <w:rPr>
                <w:sz w:val="16"/>
                <w:szCs w:val="16"/>
              </w:rPr>
            </w:pPr>
            <w:r w:rsidRPr="6513DAF8">
              <w:rPr>
                <w:sz w:val="16"/>
                <w:szCs w:val="16"/>
              </w:rPr>
              <w:t>Expected</w:t>
            </w:r>
          </w:p>
          <w:p w14:paraId="327708E6" w14:textId="59314938" w:rsidR="524AAB92" w:rsidRDefault="2E17C616" w:rsidP="6513DAF8">
            <w:pPr>
              <w:rPr>
                <w:sz w:val="16"/>
                <w:szCs w:val="16"/>
              </w:rPr>
            </w:pPr>
            <w:r w:rsidRPr="6513DAF8">
              <w:rPr>
                <w:sz w:val="16"/>
                <w:szCs w:val="16"/>
              </w:rPr>
              <w:t>Result</w:t>
            </w:r>
          </w:p>
        </w:tc>
        <w:tc>
          <w:tcPr>
            <w:tcW w:w="1170" w:type="dxa"/>
            <w:shd w:val="clear" w:color="auto" w:fill="E7E6E6" w:themeFill="background2"/>
          </w:tcPr>
          <w:p w14:paraId="289DDCAD" w14:textId="4BAA3B96" w:rsidR="524AAB92" w:rsidRDefault="2E17C616" w:rsidP="6513DAF8">
            <w:pPr>
              <w:rPr>
                <w:sz w:val="16"/>
                <w:szCs w:val="16"/>
              </w:rPr>
            </w:pPr>
            <w:r w:rsidRPr="6513DAF8">
              <w:rPr>
                <w:sz w:val="16"/>
                <w:szCs w:val="16"/>
              </w:rPr>
              <w:t>Actual Result</w:t>
            </w:r>
          </w:p>
        </w:tc>
        <w:tc>
          <w:tcPr>
            <w:tcW w:w="1170" w:type="dxa"/>
            <w:gridSpan w:val="2"/>
            <w:shd w:val="clear" w:color="auto" w:fill="E7E6E6" w:themeFill="background2"/>
          </w:tcPr>
          <w:p w14:paraId="2102DA98" w14:textId="09008287" w:rsidR="524AAB92" w:rsidRDefault="2E17C616" w:rsidP="6513DAF8">
            <w:pPr>
              <w:rPr>
                <w:sz w:val="16"/>
                <w:szCs w:val="16"/>
              </w:rPr>
            </w:pPr>
            <w:r w:rsidRPr="6513DAF8">
              <w:rPr>
                <w:sz w:val="16"/>
                <w:szCs w:val="16"/>
              </w:rPr>
              <w:t>Status</w:t>
            </w:r>
          </w:p>
        </w:tc>
        <w:tc>
          <w:tcPr>
            <w:tcW w:w="1170" w:type="dxa"/>
            <w:gridSpan w:val="2"/>
            <w:shd w:val="clear" w:color="auto" w:fill="E7E6E6" w:themeFill="background2"/>
          </w:tcPr>
          <w:p w14:paraId="3B269CD5" w14:textId="6657815F" w:rsidR="524AAB92" w:rsidRDefault="2E17C616" w:rsidP="6513DAF8">
            <w:pPr>
              <w:rPr>
                <w:sz w:val="16"/>
                <w:szCs w:val="16"/>
              </w:rPr>
            </w:pPr>
            <w:r w:rsidRPr="6513DAF8">
              <w:rPr>
                <w:sz w:val="16"/>
                <w:szCs w:val="16"/>
              </w:rPr>
              <w:t>Defect #</w:t>
            </w:r>
          </w:p>
        </w:tc>
        <w:tc>
          <w:tcPr>
            <w:tcW w:w="1170" w:type="dxa"/>
            <w:shd w:val="clear" w:color="auto" w:fill="E7E6E6" w:themeFill="background2"/>
          </w:tcPr>
          <w:p w14:paraId="7FE999CA" w14:textId="770B34A3" w:rsidR="524AAB92" w:rsidRDefault="2E17C616" w:rsidP="6513DAF8">
            <w:pPr>
              <w:rPr>
                <w:sz w:val="16"/>
                <w:szCs w:val="16"/>
              </w:rPr>
            </w:pPr>
            <w:r w:rsidRPr="6513DAF8">
              <w:rPr>
                <w:sz w:val="16"/>
                <w:szCs w:val="16"/>
              </w:rPr>
              <w:t>Notes</w:t>
            </w:r>
          </w:p>
        </w:tc>
      </w:tr>
      <w:tr w:rsidR="524AAB92" w14:paraId="54F0765D" w14:textId="77777777" w:rsidTr="6513DAF8">
        <w:tc>
          <w:tcPr>
            <w:tcW w:w="1170" w:type="dxa"/>
          </w:tcPr>
          <w:p w14:paraId="7DC117BA" w14:textId="5E3B118B" w:rsidR="524AAB92" w:rsidRDefault="3C8D3D6B" w:rsidP="6513DAF8">
            <w:pPr>
              <w:rPr>
                <w:sz w:val="16"/>
                <w:szCs w:val="16"/>
              </w:rPr>
            </w:pPr>
            <w:r w:rsidRPr="6513DAF8">
              <w:rPr>
                <w:sz w:val="16"/>
                <w:szCs w:val="16"/>
              </w:rPr>
              <w:t>1</w:t>
            </w:r>
          </w:p>
        </w:tc>
        <w:tc>
          <w:tcPr>
            <w:tcW w:w="1170" w:type="dxa"/>
            <w:gridSpan w:val="3"/>
          </w:tcPr>
          <w:p w14:paraId="07D6533E" w14:textId="67C8833E" w:rsidR="524AAB92" w:rsidRDefault="3C8D3D6B" w:rsidP="6513DAF8">
            <w:pPr>
              <w:rPr>
                <w:sz w:val="16"/>
                <w:szCs w:val="16"/>
              </w:rPr>
            </w:pPr>
            <w:r w:rsidRPr="6513DAF8">
              <w:rPr>
                <w:sz w:val="16"/>
                <w:szCs w:val="16"/>
              </w:rPr>
              <w:t>Click retrieve password</w:t>
            </w:r>
          </w:p>
        </w:tc>
        <w:tc>
          <w:tcPr>
            <w:tcW w:w="1170" w:type="dxa"/>
            <w:gridSpan w:val="2"/>
          </w:tcPr>
          <w:p w14:paraId="4ADB480D" w14:textId="42E18ED2" w:rsidR="524AAB92" w:rsidRDefault="3C8D3D6B" w:rsidP="6513DAF8">
            <w:pPr>
              <w:rPr>
                <w:sz w:val="16"/>
                <w:szCs w:val="16"/>
              </w:rPr>
            </w:pPr>
            <w:r w:rsidRPr="6513DAF8">
              <w:rPr>
                <w:sz w:val="16"/>
                <w:szCs w:val="16"/>
              </w:rPr>
              <w:t>N/A</w:t>
            </w:r>
          </w:p>
        </w:tc>
        <w:tc>
          <w:tcPr>
            <w:tcW w:w="1170" w:type="dxa"/>
          </w:tcPr>
          <w:p w14:paraId="6F92FF1E" w14:textId="52F70C58" w:rsidR="524AAB92" w:rsidRDefault="3C8D3D6B" w:rsidP="6513DAF8">
            <w:pPr>
              <w:rPr>
                <w:sz w:val="16"/>
                <w:szCs w:val="16"/>
              </w:rPr>
            </w:pPr>
            <w:r w:rsidRPr="6513DAF8">
              <w:rPr>
                <w:sz w:val="16"/>
                <w:szCs w:val="16"/>
              </w:rPr>
              <w:t>Moves to password retrieval page</w:t>
            </w:r>
          </w:p>
        </w:tc>
        <w:tc>
          <w:tcPr>
            <w:tcW w:w="1170" w:type="dxa"/>
          </w:tcPr>
          <w:p w14:paraId="2FF28319" w14:textId="54B11425" w:rsidR="524AAB92" w:rsidRDefault="3C8D3D6B" w:rsidP="6513DAF8">
            <w:pPr>
              <w:rPr>
                <w:sz w:val="16"/>
                <w:szCs w:val="16"/>
              </w:rPr>
            </w:pPr>
            <w:r w:rsidRPr="6513DAF8">
              <w:rPr>
                <w:sz w:val="16"/>
                <w:szCs w:val="16"/>
              </w:rPr>
              <w:t>Moves to password retrieval page</w:t>
            </w:r>
          </w:p>
        </w:tc>
        <w:tc>
          <w:tcPr>
            <w:tcW w:w="1170" w:type="dxa"/>
            <w:gridSpan w:val="2"/>
          </w:tcPr>
          <w:p w14:paraId="1D7F2912" w14:textId="25308EBF" w:rsidR="524AAB92" w:rsidRDefault="3C8D3D6B" w:rsidP="6513DAF8">
            <w:pPr>
              <w:rPr>
                <w:sz w:val="16"/>
                <w:szCs w:val="16"/>
              </w:rPr>
            </w:pPr>
            <w:r w:rsidRPr="6513DAF8">
              <w:rPr>
                <w:sz w:val="16"/>
                <w:szCs w:val="16"/>
              </w:rPr>
              <w:t>Correct</w:t>
            </w:r>
          </w:p>
        </w:tc>
        <w:tc>
          <w:tcPr>
            <w:tcW w:w="1170" w:type="dxa"/>
            <w:gridSpan w:val="2"/>
          </w:tcPr>
          <w:p w14:paraId="3A5DADF0" w14:textId="714F2CCF" w:rsidR="524AAB92" w:rsidRDefault="3C8D3D6B" w:rsidP="6513DAF8">
            <w:pPr>
              <w:rPr>
                <w:sz w:val="16"/>
                <w:szCs w:val="16"/>
              </w:rPr>
            </w:pPr>
            <w:r w:rsidRPr="6513DAF8">
              <w:rPr>
                <w:sz w:val="16"/>
                <w:szCs w:val="16"/>
              </w:rPr>
              <w:t>N/A</w:t>
            </w:r>
          </w:p>
        </w:tc>
        <w:tc>
          <w:tcPr>
            <w:tcW w:w="1170" w:type="dxa"/>
          </w:tcPr>
          <w:p w14:paraId="4A1E1218" w14:textId="2505CBF2" w:rsidR="524AAB92" w:rsidRDefault="3C8D3D6B" w:rsidP="6513DAF8">
            <w:pPr>
              <w:rPr>
                <w:sz w:val="16"/>
                <w:szCs w:val="16"/>
              </w:rPr>
            </w:pPr>
            <w:r w:rsidRPr="6513DAF8">
              <w:rPr>
                <w:sz w:val="16"/>
                <w:szCs w:val="16"/>
              </w:rPr>
              <w:t>Working as intended</w:t>
            </w:r>
          </w:p>
        </w:tc>
      </w:tr>
      <w:tr w:rsidR="524AAB92" w14:paraId="7E085D33" w14:textId="77777777" w:rsidTr="6513DAF8">
        <w:tc>
          <w:tcPr>
            <w:tcW w:w="1170" w:type="dxa"/>
          </w:tcPr>
          <w:p w14:paraId="2B0F7DC6" w14:textId="16FFBE2F" w:rsidR="524AAB92" w:rsidRDefault="3C8D3D6B" w:rsidP="6513DAF8">
            <w:pPr>
              <w:rPr>
                <w:sz w:val="16"/>
                <w:szCs w:val="16"/>
              </w:rPr>
            </w:pPr>
            <w:r w:rsidRPr="6513DAF8">
              <w:rPr>
                <w:sz w:val="16"/>
                <w:szCs w:val="16"/>
              </w:rPr>
              <w:t>2</w:t>
            </w:r>
          </w:p>
        </w:tc>
        <w:tc>
          <w:tcPr>
            <w:tcW w:w="1170" w:type="dxa"/>
            <w:gridSpan w:val="3"/>
          </w:tcPr>
          <w:p w14:paraId="244DADEE" w14:textId="135309E0" w:rsidR="524AAB92" w:rsidRDefault="3C8D3D6B" w:rsidP="6513DAF8">
            <w:pPr>
              <w:rPr>
                <w:sz w:val="16"/>
                <w:szCs w:val="16"/>
              </w:rPr>
            </w:pPr>
            <w:r w:rsidRPr="6513DAF8">
              <w:rPr>
                <w:sz w:val="16"/>
                <w:szCs w:val="16"/>
              </w:rPr>
              <w:t>Enter email address</w:t>
            </w:r>
          </w:p>
        </w:tc>
        <w:tc>
          <w:tcPr>
            <w:tcW w:w="1170" w:type="dxa"/>
            <w:gridSpan w:val="2"/>
          </w:tcPr>
          <w:p w14:paraId="33EA8555" w14:textId="2839DC85" w:rsidR="524AAB92" w:rsidRDefault="3C8D3D6B" w:rsidP="6513DAF8">
            <w:pPr>
              <w:rPr>
                <w:sz w:val="16"/>
                <w:szCs w:val="16"/>
              </w:rPr>
            </w:pPr>
            <w:r w:rsidRPr="6513DAF8">
              <w:rPr>
                <w:sz w:val="16"/>
                <w:szCs w:val="16"/>
              </w:rPr>
              <w:t>Enter “Valid email”</w:t>
            </w:r>
          </w:p>
        </w:tc>
        <w:tc>
          <w:tcPr>
            <w:tcW w:w="1170" w:type="dxa"/>
          </w:tcPr>
          <w:p w14:paraId="419140D1" w14:textId="40668CBA" w:rsidR="524AAB92" w:rsidRDefault="3C8D3D6B" w:rsidP="6513DAF8">
            <w:pPr>
              <w:rPr>
                <w:sz w:val="16"/>
                <w:szCs w:val="16"/>
              </w:rPr>
            </w:pPr>
            <w:r w:rsidRPr="6513DAF8">
              <w:rPr>
                <w:sz w:val="16"/>
                <w:szCs w:val="16"/>
              </w:rPr>
              <w:t>Password retrieval email is sent</w:t>
            </w:r>
          </w:p>
        </w:tc>
        <w:tc>
          <w:tcPr>
            <w:tcW w:w="1170" w:type="dxa"/>
          </w:tcPr>
          <w:p w14:paraId="68F832BB" w14:textId="0313736D" w:rsidR="524AAB92" w:rsidRDefault="3C8D3D6B" w:rsidP="6513DAF8">
            <w:pPr>
              <w:rPr>
                <w:sz w:val="16"/>
                <w:szCs w:val="16"/>
              </w:rPr>
            </w:pPr>
            <w:r w:rsidRPr="6513DAF8">
              <w:rPr>
                <w:sz w:val="16"/>
                <w:szCs w:val="16"/>
              </w:rPr>
              <w:t>Password retrieval email is sent</w:t>
            </w:r>
          </w:p>
        </w:tc>
        <w:tc>
          <w:tcPr>
            <w:tcW w:w="1170" w:type="dxa"/>
            <w:gridSpan w:val="2"/>
          </w:tcPr>
          <w:p w14:paraId="40013671" w14:textId="246F09B2" w:rsidR="524AAB92" w:rsidRDefault="3C8D3D6B" w:rsidP="6513DAF8">
            <w:pPr>
              <w:rPr>
                <w:sz w:val="16"/>
                <w:szCs w:val="16"/>
              </w:rPr>
            </w:pPr>
            <w:r w:rsidRPr="6513DAF8">
              <w:rPr>
                <w:sz w:val="16"/>
                <w:szCs w:val="16"/>
              </w:rPr>
              <w:t>Correct</w:t>
            </w:r>
          </w:p>
        </w:tc>
        <w:tc>
          <w:tcPr>
            <w:tcW w:w="1170" w:type="dxa"/>
            <w:gridSpan w:val="2"/>
          </w:tcPr>
          <w:p w14:paraId="58CB6D29" w14:textId="58B3F48E" w:rsidR="524AAB92" w:rsidRDefault="3C8D3D6B" w:rsidP="6513DAF8">
            <w:pPr>
              <w:rPr>
                <w:sz w:val="16"/>
                <w:szCs w:val="16"/>
              </w:rPr>
            </w:pPr>
            <w:r w:rsidRPr="6513DAF8">
              <w:rPr>
                <w:sz w:val="16"/>
                <w:szCs w:val="16"/>
              </w:rPr>
              <w:t>N/A</w:t>
            </w:r>
          </w:p>
        </w:tc>
        <w:tc>
          <w:tcPr>
            <w:tcW w:w="1170" w:type="dxa"/>
          </w:tcPr>
          <w:p w14:paraId="5CB5E2D9" w14:textId="43C1850A" w:rsidR="524AAB92" w:rsidRDefault="3C8D3D6B" w:rsidP="6513DAF8">
            <w:pPr>
              <w:rPr>
                <w:sz w:val="16"/>
                <w:szCs w:val="16"/>
              </w:rPr>
            </w:pPr>
            <w:r w:rsidRPr="6513DAF8">
              <w:rPr>
                <w:sz w:val="16"/>
                <w:szCs w:val="16"/>
              </w:rPr>
              <w:t>Working as intended</w:t>
            </w:r>
          </w:p>
        </w:tc>
      </w:tr>
    </w:tbl>
    <w:p w14:paraId="0422057B" w14:textId="519B1A58" w:rsidR="524AAB92" w:rsidRDefault="524AAB92" w:rsidP="6513DAF8">
      <w:pPr>
        <w:rPr>
          <w:sz w:val="18"/>
          <w:szCs w:val="18"/>
        </w:rPr>
      </w:pPr>
    </w:p>
    <w:tbl>
      <w:tblPr>
        <w:tblStyle w:val="TableGrid"/>
        <w:tblW w:w="0" w:type="auto"/>
        <w:tblLook w:val="06A0" w:firstRow="1" w:lastRow="0" w:firstColumn="1" w:lastColumn="0" w:noHBand="1" w:noVBand="1"/>
      </w:tblPr>
      <w:tblGrid>
        <w:gridCol w:w="1169"/>
        <w:gridCol w:w="539"/>
        <w:gridCol w:w="15"/>
        <w:gridCol w:w="615"/>
        <w:gridCol w:w="779"/>
        <w:gridCol w:w="389"/>
        <w:gridCol w:w="1169"/>
        <w:gridCol w:w="1169"/>
        <w:gridCol w:w="389"/>
        <w:gridCol w:w="780"/>
        <w:gridCol w:w="779"/>
        <w:gridCol w:w="389"/>
        <w:gridCol w:w="1169"/>
      </w:tblGrid>
      <w:tr w:rsidR="524AAB92" w14:paraId="1DD73B07" w14:textId="77777777" w:rsidTr="6513DAF8">
        <w:tc>
          <w:tcPr>
            <w:tcW w:w="1725" w:type="dxa"/>
            <w:gridSpan w:val="3"/>
            <w:shd w:val="clear" w:color="auto" w:fill="E7E6E6" w:themeFill="background2"/>
          </w:tcPr>
          <w:p w14:paraId="5784A657" w14:textId="58C46062" w:rsidR="524AAB92" w:rsidRDefault="2E17C616" w:rsidP="6513DAF8">
            <w:pPr>
              <w:rPr>
                <w:sz w:val="16"/>
                <w:szCs w:val="16"/>
              </w:rPr>
            </w:pPr>
            <w:r w:rsidRPr="6513DAF8">
              <w:rPr>
                <w:sz w:val="16"/>
                <w:szCs w:val="16"/>
              </w:rPr>
              <w:t>Project Name</w:t>
            </w:r>
          </w:p>
        </w:tc>
        <w:tc>
          <w:tcPr>
            <w:tcW w:w="1395" w:type="dxa"/>
            <w:gridSpan w:val="2"/>
          </w:tcPr>
          <w:p w14:paraId="31D9EA73" w14:textId="7DB1EEE8" w:rsidR="0AEB072D" w:rsidRDefault="1F4F7204"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57D8F9A0" w14:textId="32B8B022" w:rsidR="524AAB92" w:rsidRDefault="2E17C616" w:rsidP="6513DAF8">
            <w:pPr>
              <w:rPr>
                <w:sz w:val="16"/>
                <w:szCs w:val="16"/>
              </w:rPr>
            </w:pPr>
            <w:r w:rsidRPr="6513DAF8">
              <w:rPr>
                <w:sz w:val="16"/>
                <w:szCs w:val="16"/>
              </w:rPr>
              <w:t>Test Case ID</w:t>
            </w:r>
          </w:p>
        </w:tc>
        <w:tc>
          <w:tcPr>
            <w:tcW w:w="1560" w:type="dxa"/>
            <w:gridSpan w:val="2"/>
          </w:tcPr>
          <w:p w14:paraId="06951891" w14:textId="7D36A39C" w:rsidR="524AAB92" w:rsidRDefault="2E17C616" w:rsidP="6513DAF8">
            <w:pPr>
              <w:rPr>
                <w:sz w:val="16"/>
                <w:szCs w:val="16"/>
              </w:rPr>
            </w:pPr>
            <w:r w:rsidRPr="6513DAF8">
              <w:rPr>
                <w:sz w:val="16"/>
                <w:szCs w:val="16"/>
              </w:rPr>
              <w:t>0</w:t>
            </w:r>
            <w:r w:rsidR="5282A072" w:rsidRPr="6513DAF8">
              <w:rPr>
                <w:sz w:val="16"/>
                <w:szCs w:val="16"/>
              </w:rPr>
              <w:t>9</w:t>
            </w:r>
          </w:p>
        </w:tc>
        <w:tc>
          <w:tcPr>
            <w:tcW w:w="1560" w:type="dxa"/>
            <w:gridSpan w:val="2"/>
            <w:shd w:val="clear" w:color="auto" w:fill="E7E6E6" w:themeFill="background2"/>
          </w:tcPr>
          <w:p w14:paraId="55EFBDCE" w14:textId="48011A5D" w:rsidR="524AAB92" w:rsidRDefault="2E17C616" w:rsidP="6513DAF8">
            <w:pPr>
              <w:rPr>
                <w:sz w:val="16"/>
                <w:szCs w:val="16"/>
              </w:rPr>
            </w:pPr>
            <w:r w:rsidRPr="6513DAF8">
              <w:rPr>
                <w:sz w:val="16"/>
                <w:szCs w:val="16"/>
              </w:rPr>
              <w:t>Designed By</w:t>
            </w:r>
          </w:p>
        </w:tc>
        <w:tc>
          <w:tcPr>
            <w:tcW w:w="1560" w:type="dxa"/>
            <w:gridSpan w:val="2"/>
          </w:tcPr>
          <w:p w14:paraId="0DBFF5C0" w14:textId="5CE29919" w:rsidR="524AAB92" w:rsidRDefault="4858CB20" w:rsidP="6513DAF8">
            <w:pPr>
              <w:rPr>
                <w:sz w:val="16"/>
                <w:szCs w:val="16"/>
              </w:rPr>
            </w:pPr>
            <w:r w:rsidRPr="6513DAF8">
              <w:rPr>
                <w:sz w:val="16"/>
                <w:szCs w:val="16"/>
              </w:rPr>
              <w:t>Test Team</w:t>
            </w:r>
          </w:p>
        </w:tc>
      </w:tr>
      <w:tr w:rsidR="524AAB92" w14:paraId="5DEC5BF4" w14:textId="77777777" w:rsidTr="6513DAF8">
        <w:tc>
          <w:tcPr>
            <w:tcW w:w="1725" w:type="dxa"/>
            <w:gridSpan w:val="3"/>
            <w:shd w:val="clear" w:color="auto" w:fill="E7E6E6" w:themeFill="background2"/>
          </w:tcPr>
          <w:p w14:paraId="01137B01" w14:textId="640BE0DA" w:rsidR="524AAB92" w:rsidRDefault="2E17C616" w:rsidP="6513DAF8">
            <w:pPr>
              <w:rPr>
                <w:sz w:val="16"/>
                <w:szCs w:val="16"/>
              </w:rPr>
            </w:pPr>
            <w:r w:rsidRPr="6513DAF8">
              <w:rPr>
                <w:sz w:val="16"/>
                <w:szCs w:val="16"/>
              </w:rPr>
              <w:t>Module Name</w:t>
            </w:r>
          </w:p>
        </w:tc>
        <w:tc>
          <w:tcPr>
            <w:tcW w:w="1395" w:type="dxa"/>
            <w:gridSpan w:val="2"/>
          </w:tcPr>
          <w:p w14:paraId="19DEDF92" w14:textId="0037F3BA" w:rsidR="524AAB92" w:rsidRDefault="321C8B06" w:rsidP="6513DAF8">
            <w:pPr>
              <w:rPr>
                <w:sz w:val="16"/>
                <w:szCs w:val="16"/>
              </w:rPr>
            </w:pPr>
            <w:r w:rsidRPr="6513DAF8">
              <w:rPr>
                <w:sz w:val="16"/>
                <w:szCs w:val="16"/>
              </w:rPr>
              <w:t>User Module</w:t>
            </w:r>
          </w:p>
        </w:tc>
        <w:tc>
          <w:tcPr>
            <w:tcW w:w="1560" w:type="dxa"/>
            <w:gridSpan w:val="2"/>
            <w:shd w:val="clear" w:color="auto" w:fill="E7E6E6" w:themeFill="background2"/>
          </w:tcPr>
          <w:p w14:paraId="2A5CCCD0" w14:textId="5A7BCD15" w:rsidR="524AAB92" w:rsidRDefault="2E17C616" w:rsidP="6513DAF8">
            <w:pPr>
              <w:rPr>
                <w:sz w:val="16"/>
                <w:szCs w:val="16"/>
              </w:rPr>
            </w:pPr>
            <w:r w:rsidRPr="6513DAF8">
              <w:rPr>
                <w:sz w:val="16"/>
                <w:szCs w:val="16"/>
              </w:rPr>
              <w:t>Test Priority</w:t>
            </w:r>
          </w:p>
        </w:tc>
        <w:tc>
          <w:tcPr>
            <w:tcW w:w="1560" w:type="dxa"/>
            <w:gridSpan w:val="2"/>
          </w:tcPr>
          <w:p w14:paraId="6F87D0A2" w14:textId="7FB94352" w:rsidR="524AAB92" w:rsidRDefault="30CE3D77" w:rsidP="6513DAF8">
            <w:pPr>
              <w:rPr>
                <w:sz w:val="16"/>
                <w:szCs w:val="16"/>
              </w:rPr>
            </w:pPr>
            <w:r w:rsidRPr="6513DAF8">
              <w:rPr>
                <w:sz w:val="16"/>
                <w:szCs w:val="16"/>
              </w:rPr>
              <w:t>Low</w:t>
            </w:r>
          </w:p>
        </w:tc>
        <w:tc>
          <w:tcPr>
            <w:tcW w:w="1560" w:type="dxa"/>
            <w:gridSpan w:val="2"/>
            <w:shd w:val="clear" w:color="auto" w:fill="E7E6E6" w:themeFill="background2"/>
          </w:tcPr>
          <w:p w14:paraId="651658DA" w14:textId="74955D02" w:rsidR="524AAB92" w:rsidRDefault="2E17C616" w:rsidP="6513DAF8">
            <w:pPr>
              <w:rPr>
                <w:sz w:val="16"/>
                <w:szCs w:val="16"/>
              </w:rPr>
            </w:pPr>
            <w:r w:rsidRPr="6513DAF8">
              <w:rPr>
                <w:sz w:val="16"/>
                <w:szCs w:val="16"/>
              </w:rPr>
              <w:t>Design Date</w:t>
            </w:r>
          </w:p>
        </w:tc>
        <w:tc>
          <w:tcPr>
            <w:tcW w:w="1560" w:type="dxa"/>
            <w:gridSpan w:val="2"/>
          </w:tcPr>
          <w:p w14:paraId="39558B4A" w14:textId="704CB088" w:rsidR="524AAB92" w:rsidRDefault="5D48061B" w:rsidP="6513DAF8">
            <w:pPr>
              <w:rPr>
                <w:sz w:val="16"/>
                <w:szCs w:val="16"/>
              </w:rPr>
            </w:pPr>
            <w:r w:rsidRPr="6513DAF8">
              <w:rPr>
                <w:sz w:val="16"/>
                <w:szCs w:val="16"/>
              </w:rPr>
              <w:t>11/29/2021</w:t>
            </w:r>
          </w:p>
        </w:tc>
      </w:tr>
      <w:tr w:rsidR="524AAB92" w14:paraId="2DDD55E9" w14:textId="77777777" w:rsidTr="6513DAF8">
        <w:tc>
          <w:tcPr>
            <w:tcW w:w="1725" w:type="dxa"/>
            <w:gridSpan w:val="3"/>
            <w:shd w:val="clear" w:color="auto" w:fill="E7E6E6" w:themeFill="background2"/>
          </w:tcPr>
          <w:p w14:paraId="36FFFDBE" w14:textId="2994E6E1" w:rsidR="524AAB92" w:rsidRDefault="2E17C616" w:rsidP="6513DAF8">
            <w:pPr>
              <w:rPr>
                <w:sz w:val="16"/>
                <w:szCs w:val="16"/>
              </w:rPr>
            </w:pPr>
            <w:r w:rsidRPr="6513DAF8">
              <w:rPr>
                <w:sz w:val="16"/>
                <w:szCs w:val="16"/>
              </w:rPr>
              <w:t>Release Version</w:t>
            </w:r>
          </w:p>
        </w:tc>
        <w:tc>
          <w:tcPr>
            <w:tcW w:w="1395" w:type="dxa"/>
            <w:gridSpan w:val="2"/>
          </w:tcPr>
          <w:p w14:paraId="08CEBC34" w14:textId="51CF2D50" w:rsidR="524AAB92" w:rsidRDefault="75046C34" w:rsidP="6513DAF8">
            <w:pPr>
              <w:rPr>
                <w:sz w:val="16"/>
                <w:szCs w:val="16"/>
              </w:rPr>
            </w:pPr>
            <w:r w:rsidRPr="6513DAF8">
              <w:rPr>
                <w:sz w:val="16"/>
                <w:szCs w:val="16"/>
              </w:rPr>
              <w:t>1.0</w:t>
            </w:r>
          </w:p>
        </w:tc>
        <w:tc>
          <w:tcPr>
            <w:tcW w:w="1560" w:type="dxa"/>
            <w:gridSpan w:val="2"/>
            <w:shd w:val="clear" w:color="auto" w:fill="E7E6E6" w:themeFill="background2"/>
          </w:tcPr>
          <w:p w14:paraId="304168C6" w14:textId="6E9C43BB" w:rsidR="524AAB92" w:rsidRDefault="2E17C616" w:rsidP="6513DAF8">
            <w:pPr>
              <w:rPr>
                <w:sz w:val="16"/>
                <w:szCs w:val="16"/>
              </w:rPr>
            </w:pPr>
            <w:r w:rsidRPr="6513DAF8">
              <w:rPr>
                <w:sz w:val="16"/>
                <w:szCs w:val="16"/>
              </w:rPr>
              <w:t>Test Title</w:t>
            </w:r>
          </w:p>
        </w:tc>
        <w:tc>
          <w:tcPr>
            <w:tcW w:w="1560" w:type="dxa"/>
            <w:gridSpan w:val="2"/>
          </w:tcPr>
          <w:p w14:paraId="544D12B3" w14:textId="026EF3C6" w:rsidR="524AAB92" w:rsidRDefault="039501CD" w:rsidP="6513DAF8">
            <w:pPr>
              <w:rPr>
                <w:sz w:val="16"/>
                <w:szCs w:val="16"/>
              </w:rPr>
            </w:pPr>
            <w:r w:rsidRPr="6513DAF8">
              <w:rPr>
                <w:sz w:val="16"/>
                <w:szCs w:val="16"/>
              </w:rPr>
              <w:t>Search no match found</w:t>
            </w:r>
          </w:p>
        </w:tc>
        <w:tc>
          <w:tcPr>
            <w:tcW w:w="1560" w:type="dxa"/>
            <w:gridSpan w:val="2"/>
            <w:shd w:val="clear" w:color="auto" w:fill="E7E6E6" w:themeFill="background2"/>
          </w:tcPr>
          <w:p w14:paraId="63FDEBF3" w14:textId="6EC35F35" w:rsidR="524AAB92" w:rsidRDefault="2E17C616" w:rsidP="6513DAF8">
            <w:pPr>
              <w:rPr>
                <w:sz w:val="16"/>
                <w:szCs w:val="16"/>
              </w:rPr>
            </w:pPr>
            <w:r w:rsidRPr="6513DAF8">
              <w:rPr>
                <w:sz w:val="16"/>
                <w:szCs w:val="16"/>
              </w:rPr>
              <w:t>Executed By</w:t>
            </w:r>
          </w:p>
        </w:tc>
        <w:tc>
          <w:tcPr>
            <w:tcW w:w="1560" w:type="dxa"/>
            <w:gridSpan w:val="2"/>
          </w:tcPr>
          <w:p w14:paraId="5B4D5221" w14:textId="7A4B6E02" w:rsidR="524AAB92" w:rsidRDefault="4BFC2F3A" w:rsidP="6513DAF8">
            <w:pPr>
              <w:rPr>
                <w:sz w:val="16"/>
                <w:szCs w:val="16"/>
              </w:rPr>
            </w:pPr>
            <w:r w:rsidRPr="6513DAF8">
              <w:rPr>
                <w:sz w:val="16"/>
                <w:szCs w:val="16"/>
              </w:rPr>
              <w:t>Test Team</w:t>
            </w:r>
          </w:p>
        </w:tc>
      </w:tr>
      <w:tr w:rsidR="524AAB92" w14:paraId="0A75E6EE" w14:textId="77777777" w:rsidTr="6513DAF8">
        <w:tc>
          <w:tcPr>
            <w:tcW w:w="1725" w:type="dxa"/>
            <w:gridSpan w:val="3"/>
            <w:shd w:val="clear" w:color="auto" w:fill="E7E6E6" w:themeFill="background2"/>
          </w:tcPr>
          <w:p w14:paraId="33913BAD" w14:textId="15CA15B8" w:rsidR="524AAB92" w:rsidRDefault="2E17C616" w:rsidP="6513DAF8">
            <w:pPr>
              <w:rPr>
                <w:sz w:val="16"/>
                <w:szCs w:val="16"/>
              </w:rPr>
            </w:pPr>
            <w:r w:rsidRPr="6513DAF8">
              <w:rPr>
                <w:sz w:val="16"/>
                <w:szCs w:val="16"/>
              </w:rPr>
              <w:t>Project Lead</w:t>
            </w:r>
          </w:p>
        </w:tc>
        <w:tc>
          <w:tcPr>
            <w:tcW w:w="1395" w:type="dxa"/>
            <w:gridSpan w:val="2"/>
          </w:tcPr>
          <w:p w14:paraId="148397AA" w14:textId="3C4C4FFD" w:rsidR="524AAB92" w:rsidRDefault="0465E988" w:rsidP="6513DAF8">
            <w:pPr>
              <w:rPr>
                <w:sz w:val="16"/>
                <w:szCs w:val="16"/>
              </w:rPr>
            </w:pPr>
            <w:r w:rsidRPr="6513DAF8">
              <w:rPr>
                <w:sz w:val="16"/>
                <w:szCs w:val="16"/>
              </w:rPr>
              <w:t>Project Lead</w:t>
            </w:r>
          </w:p>
        </w:tc>
        <w:tc>
          <w:tcPr>
            <w:tcW w:w="1560" w:type="dxa"/>
            <w:gridSpan w:val="2"/>
            <w:shd w:val="clear" w:color="auto" w:fill="E7E6E6" w:themeFill="background2"/>
          </w:tcPr>
          <w:p w14:paraId="744D2DB7" w14:textId="20600E68" w:rsidR="524AAB92" w:rsidRDefault="2E17C616" w:rsidP="6513DAF8">
            <w:pPr>
              <w:rPr>
                <w:sz w:val="16"/>
                <w:szCs w:val="16"/>
              </w:rPr>
            </w:pPr>
            <w:r w:rsidRPr="6513DAF8">
              <w:rPr>
                <w:sz w:val="16"/>
                <w:szCs w:val="16"/>
              </w:rPr>
              <w:t>Test Description</w:t>
            </w:r>
          </w:p>
        </w:tc>
        <w:tc>
          <w:tcPr>
            <w:tcW w:w="1560" w:type="dxa"/>
            <w:gridSpan w:val="2"/>
          </w:tcPr>
          <w:p w14:paraId="026D7A05" w14:textId="32586E1F" w:rsidR="524AAB92" w:rsidRDefault="18A01A8D" w:rsidP="6513DAF8">
            <w:pPr>
              <w:rPr>
                <w:sz w:val="16"/>
                <w:szCs w:val="16"/>
              </w:rPr>
            </w:pPr>
            <w:r w:rsidRPr="6513DAF8">
              <w:rPr>
                <w:sz w:val="16"/>
                <w:szCs w:val="16"/>
              </w:rPr>
              <w:t>If no match is found after searching for currency, then the user should be notified while the search bar is still available so that a new search shall be performed.</w:t>
            </w:r>
          </w:p>
        </w:tc>
        <w:tc>
          <w:tcPr>
            <w:tcW w:w="1560" w:type="dxa"/>
            <w:gridSpan w:val="2"/>
            <w:shd w:val="clear" w:color="auto" w:fill="E7E6E6" w:themeFill="background2"/>
          </w:tcPr>
          <w:p w14:paraId="318EC434" w14:textId="14280B4D" w:rsidR="524AAB92" w:rsidRDefault="2E17C616" w:rsidP="6513DAF8">
            <w:pPr>
              <w:rPr>
                <w:sz w:val="16"/>
                <w:szCs w:val="16"/>
              </w:rPr>
            </w:pPr>
            <w:r w:rsidRPr="6513DAF8">
              <w:rPr>
                <w:sz w:val="16"/>
                <w:szCs w:val="16"/>
              </w:rPr>
              <w:t>Execution Date</w:t>
            </w:r>
          </w:p>
        </w:tc>
        <w:tc>
          <w:tcPr>
            <w:tcW w:w="1560" w:type="dxa"/>
            <w:gridSpan w:val="2"/>
          </w:tcPr>
          <w:p w14:paraId="014F3CCC" w14:textId="06D14F42" w:rsidR="524AAB92" w:rsidRDefault="507E49BE" w:rsidP="6513DAF8">
            <w:pPr>
              <w:rPr>
                <w:sz w:val="16"/>
                <w:szCs w:val="16"/>
              </w:rPr>
            </w:pPr>
            <w:r w:rsidRPr="6513DAF8">
              <w:rPr>
                <w:sz w:val="16"/>
                <w:szCs w:val="16"/>
              </w:rPr>
              <w:t>11/29/2021</w:t>
            </w:r>
          </w:p>
        </w:tc>
      </w:tr>
      <w:tr w:rsidR="524AAB92" w14:paraId="32845A1C" w14:textId="77777777" w:rsidTr="6513DAF8">
        <w:tc>
          <w:tcPr>
            <w:tcW w:w="1710" w:type="dxa"/>
            <w:gridSpan w:val="2"/>
            <w:shd w:val="clear" w:color="auto" w:fill="E7E6E6" w:themeFill="background2"/>
          </w:tcPr>
          <w:p w14:paraId="314566A9" w14:textId="12DD4E6C" w:rsidR="524AAB92" w:rsidRDefault="2E17C616" w:rsidP="6513DAF8">
            <w:pPr>
              <w:rPr>
                <w:sz w:val="16"/>
                <w:szCs w:val="16"/>
              </w:rPr>
            </w:pPr>
            <w:r w:rsidRPr="6513DAF8">
              <w:rPr>
                <w:sz w:val="16"/>
                <w:szCs w:val="16"/>
              </w:rPr>
              <w:t>Pre-Conditions</w:t>
            </w:r>
          </w:p>
        </w:tc>
        <w:tc>
          <w:tcPr>
            <w:tcW w:w="7650" w:type="dxa"/>
            <w:gridSpan w:val="11"/>
          </w:tcPr>
          <w:p w14:paraId="45C6CC72" w14:textId="2D46AEDE" w:rsidR="524AAB92" w:rsidRDefault="27CBA369" w:rsidP="6513DAF8">
            <w:pPr>
              <w:rPr>
                <w:sz w:val="16"/>
                <w:szCs w:val="16"/>
              </w:rPr>
            </w:pPr>
            <w:r w:rsidRPr="6513DAF8">
              <w:rPr>
                <w:sz w:val="16"/>
                <w:szCs w:val="16"/>
              </w:rPr>
              <w:t>User has searched</w:t>
            </w:r>
          </w:p>
        </w:tc>
      </w:tr>
      <w:tr w:rsidR="524AAB92" w14:paraId="4869336A" w14:textId="77777777" w:rsidTr="6513DAF8">
        <w:tc>
          <w:tcPr>
            <w:tcW w:w="1710" w:type="dxa"/>
            <w:gridSpan w:val="2"/>
            <w:shd w:val="clear" w:color="auto" w:fill="E7E6E6" w:themeFill="background2"/>
          </w:tcPr>
          <w:p w14:paraId="3AE2E663" w14:textId="2D86962B" w:rsidR="524AAB92" w:rsidRDefault="2E17C616" w:rsidP="6513DAF8">
            <w:pPr>
              <w:rPr>
                <w:sz w:val="16"/>
                <w:szCs w:val="16"/>
              </w:rPr>
            </w:pPr>
            <w:r w:rsidRPr="6513DAF8">
              <w:rPr>
                <w:sz w:val="16"/>
                <w:szCs w:val="16"/>
              </w:rPr>
              <w:t>Dependencies</w:t>
            </w:r>
          </w:p>
        </w:tc>
        <w:tc>
          <w:tcPr>
            <w:tcW w:w="7650" w:type="dxa"/>
            <w:gridSpan w:val="11"/>
          </w:tcPr>
          <w:p w14:paraId="734041FA" w14:textId="48132CB4" w:rsidR="524AAB92" w:rsidRDefault="7B50022F" w:rsidP="6513DAF8">
            <w:pPr>
              <w:rPr>
                <w:sz w:val="16"/>
                <w:szCs w:val="16"/>
              </w:rPr>
            </w:pPr>
            <w:r w:rsidRPr="6513DAF8">
              <w:rPr>
                <w:sz w:val="16"/>
                <w:szCs w:val="16"/>
              </w:rPr>
              <w:t>Test Case 03</w:t>
            </w:r>
          </w:p>
        </w:tc>
      </w:tr>
      <w:tr w:rsidR="524AAB92" w14:paraId="31E91736" w14:textId="77777777" w:rsidTr="6513DAF8">
        <w:tc>
          <w:tcPr>
            <w:tcW w:w="1170" w:type="dxa"/>
            <w:shd w:val="clear" w:color="auto" w:fill="E7E6E6" w:themeFill="background2"/>
          </w:tcPr>
          <w:p w14:paraId="5B503915" w14:textId="07E8ABAD" w:rsidR="524AAB92" w:rsidRDefault="2E17C616" w:rsidP="6513DAF8">
            <w:pPr>
              <w:rPr>
                <w:sz w:val="16"/>
                <w:szCs w:val="16"/>
              </w:rPr>
            </w:pPr>
            <w:r w:rsidRPr="6513DAF8">
              <w:rPr>
                <w:sz w:val="16"/>
                <w:szCs w:val="16"/>
              </w:rPr>
              <w:t>Step #</w:t>
            </w:r>
          </w:p>
        </w:tc>
        <w:tc>
          <w:tcPr>
            <w:tcW w:w="1170" w:type="dxa"/>
            <w:gridSpan w:val="3"/>
            <w:shd w:val="clear" w:color="auto" w:fill="E7E6E6" w:themeFill="background2"/>
          </w:tcPr>
          <w:p w14:paraId="4E4612B1" w14:textId="29C01CA3" w:rsidR="524AAB92" w:rsidRDefault="2E17C616" w:rsidP="6513DAF8">
            <w:pPr>
              <w:rPr>
                <w:sz w:val="16"/>
                <w:szCs w:val="16"/>
              </w:rPr>
            </w:pPr>
            <w:r w:rsidRPr="6513DAF8">
              <w:rPr>
                <w:sz w:val="16"/>
                <w:szCs w:val="16"/>
              </w:rPr>
              <w:t>Test Desc</w:t>
            </w:r>
          </w:p>
        </w:tc>
        <w:tc>
          <w:tcPr>
            <w:tcW w:w="1170" w:type="dxa"/>
            <w:gridSpan w:val="2"/>
            <w:shd w:val="clear" w:color="auto" w:fill="E7E6E6" w:themeFill="background2"/>
          </w:tcPr>
          <w:p w14:paraId="248BDB36" w14:textId="5A6EC4CE" w:rsidR="524AAB92" w:rsidRDefault="2E17C616" w:rsidP="6513DAF8">
            <w:pPr>
              <w:rPr>
                <w:sz w:val="16"/>
                <w:szCs w:val="16"/>
              </w:rPr>
            </w:pPr>
            <w:r w:rsidRPr="6513DAF8">
              <w:rPr>
                <w:sz w:val="16"/>
                <w:szCs w:val="16"/>
              </w:rPr>
              <w:t>Test Data</w:t>
            </w:r>
          </w:p>
        </w:tc>
        <w:tc>
          <w:tcPr>
            <w:tcW w:w="1170" w:type="dxa"/>
            <w:shd w:val="clear" w:color="auto" w:fill="E7E6E6" w:themeFill="background2"/>
          </w:tcPr>
          <w:p w14:paraId="5F6F8393" w14:textId="217C51F3" w:rsidR="524AAB92" w:rsidRDefault="2E17C616" w:rsidP="6513DAF8">
            <w:pPr>
              <w:rPr>
                <w:sz w:val="16"/>
                <w:szCs w:val="16"/>
              </w:rPr>
            </w:pPr>
            <w:r w:rsidRPr="6513DAF8">
              <w:rPr>
                <w:sz w:val="16"/>
                <w:szCs w:val="16"/>
              </w:rPr>
              <w:t>Expected</w:t>
            </w:r>
          </w:p>
          <w:p w14:paraId="5827C300" w14:textId="59314938" w:rsidR="524AAB92" w:rsidRDefault="2E17C616" w:rsidP="6513DAF8">
            <w:pPr>
              <w:rPr>
                <w:sz w:val="16"/>
                <w:szCs w:val="16"/>
              </w:rPr>
            </w:pPr>
            <w:r w:rsidRPr="6513DAF8">
              <w:rPr>
                <w:sz w:val="16"/>
                <w:szCs w:val="16"/>
              </w:rPr>
              <w:t>Result</w:t>
            </w:r>
          </w:p>
        </w:tc>
        <w:tc>
          <w:tcPr>
            <w:tcW w:w="1170" w:type="dxa"/>
            <w:shd w:val="clear" w:color="auto" w:fill="E7E6E6" w:themeFill="background2"/>
          </w:tcPr>
          <w:p w14:paraId="0584086E" w14:textId="4BAA3B96" w:rsidR="524AAB92" w:rsidRDefault="2E17C616" w:rsidP="6513DAF8">
            <w:pPr>
              <w:rPr>
                <w:sz w:val="16"/>
                <w:szCs w:val="16"/>
              </w:rPr>
            </w:pPr>
            <w:r w:rsidRPr="6513DAF8">
              <w:rPr>
                <w:sz w:val="16"/>
                <w:szCs w:val="16"/>
              </w:rPr>
              <w:t>Actual Result</w:t>
            </w:r>
          </w:p>
        </w:tc>
        <w:tc>
          <w:tcPr>
            <w:tcW w:w="1170" w:type="dxa"/>
            <w:gridSpan w:val="2"/>
            <w:shd w:val="clear" w:color="auto" w:fill="E7E6E6" w:themeFill="background2"/>
          </w:tcPr>
          <w:p w14:paraId="21A5D63A" w14:textId="09008287" w:rsidR="524AAB92" w:rsidRDefault="2E17C616" w:rsidP="6513DAF8">
            <w:pPr>
              <w:rPr>
                <w:sz w:val="16"/>
                <w:szCs w:val="16"/>
              </w:rPr>
            </w:pPr>
            <w:r w:rsidRPr="6513DAF8">
              <w:rPr>
                <w:sz w:val="16"/>
                <w:szCs w:val="16"/>
              </w:rPr>
              <w:t>Status</w:t>
            </w:r>
          </w:p>
        </w:tc>
        <w:tc>
          <w:tcPr>
            <w:tcW w:w="1170" w:type="dxa"/>
            <w:gridSpan w:val="2"/>
            <w:shd w:val="clear" w:color="auto" w:fill="E7E6E6" w:themeFill="background2"/>
          </w:tcPr>
          <w:p w14:paraId="4193D204" w14:textId="6657815F" w:rsidR="524AAB92" w:rsidRDefault="2E17C616" w:rsidP="6513DAF8">
            <w:pPr>
              <w:rPr>
                <w:sz w:val="16"/>
                <w:szCs w:val="16"/>
              </w:rPr>
            </w:pPr>
            <w:r w:rsidRPr="6513DAF8">
              <w:rPr>
                <w:sz w:val="16"/>
                <w:szCs w:val="16"/>
              </w:rPr>
              <w:t>Defect #</w:t>
            </w:r>
          </w:p>
        </w:tc>
        <w:tc>
          <w:tcPr>
            <w:tcW w:w="1170" w:type="dxa"/>
            <w:shd w:val="clear" w:color="auto" w:fill="E7E6E6" w:themeFill="background2"/>
          </w:tcPr>
          <w:p w14:paraId="54F85149" w14:textId="770B34A3" w:rsidR="524AAB92" w:rsidRDefault="2E17C616" w:rsidP="6513DAF8">
            <w:pPr>
              <w:rPr>
                <w:sz w:val="16"/>
                <w:szCs w:val="16"/>
              </w:rPr>
            </w:pPr>
            <w:r w:rsidRPr="6513DAF8">
              <w:rPr>
                <w:sz w:val="16"/>
                <w:szCs w:val="16"/>
              </w:rPr>
              <w:t>Notes</w:t>
            </w:r>
          </w:p>
        </w:tc>
      </w:tr>
      <w:tr w:rsidR="524AAB92" w14:paraId="47E449C9" w14:textId="77777777" w:rsidTr="6513DAF8">
        <w:tc>
          <w:tcPr>
            <w:tcW w:w="1170" w:type="dxa"/>
          </w:tcPr>
          <w:p w14:paraId="6DA26059" w14:textId="7C7962CA" w:rsidR="524AAB92" w:rsidRDefault="6DC21F77" w:rsidP="6513DAF8">
            <w:pPr>
              <w:rPr>
                <w:sz w:val="16"/>
                <w:szCs w:val="16"/>
              </w:rPr>
            </w:pPr>
            <w:r w:rsidRPr="6513DAF8">
              <w:rPr>
                <w:sz w:val="16"/>
                <w:szCs w:val="16"/>
              </w:rPr>
              <w:t>1</w:t>
            </w:r>
          </w:p>
        </w:tc>
        <w:tc>
          <w:tcPr>
            <w:tcW w:w="1170" w:type="dxa"/>
            <w:gridSpan w:val="3"/>
          </w:tcPr>
          <w:p w14:paraId="3B9A59A2" w14:textId="4B9F3505" w:rsidR="524AAB92" w:rsidRDefault="6DC21F77" w:rsidP="6513DAF8">
            <w:pPr>
              <w:rPr>
                <w:sz w:val="16"/>
                <w:szCs w:val="16"/>
              </w:rPr>
            </w:pPr>
            <w:r w:rsidRPr="6513DAF8">
              <w:rPr>
                <w:sz w:val="16"/>
                <w:szCs w:val="16"/>
              </w:rPr>
              <w:t>User can re-enter search after no results</w:t>
            </w:r>
          </w:p>
        </w:tc>
        <w:tc>
          <w:tcPr>
            <w:tcW w:w="1170" w:type="dxa"/>
            <w:gridSpan w:val="2"/>
          </w:tcPr>
          <w:p w14:paraId="4B4B2370" w14:textId="3EA300CE" w:rsidR="524AAB92" w:rsidRDefault="6DC21F77" w:rsidP="6513DAF8">
            <w:pPr>
              <w:rPr>
                <w:sz w:val="16"/>
                <w:szCs w:val="16"/>
              </w:rPr>
            </w:pPr>
            <w:r w:rsidRPr="6513DAF8">
              <w:rPr>
                <w:sz w:val="16"/>
                <w:szCs w:val="16"/>
              </w:rPr>
              <w:t>“Valid search results”</w:t>
            </w:r>
          </w:p>
        </w:tc>
        <w:tc>
          <w:tcPr>
            <w:tcW w:w="1170" w:type="dxa"/>
          </w:tcPr>
          <w:p w14:paraId="5BDDE557" w14:textId="52BECCDF" w:rsidR="524AAB92" w:rsidRDefault="6DC21F77" w:rsidP="6513DAF8">
            <w:pPr>
              <w:rPr>
                <w:sz w:val="16"/>
                <w:szCs w:val="16"/>
              </w:rPr>
            </w:pPr>
            <w:r w:rsidRPr="6513DAF8">
              <w:rPr>
                <w:sz w:val="16"/>
                <w:szCs w:val="16"/>
              </w:rPr>
              <w:t>Users can research new results.</w:t>
            </w:r>
          </w:p>
        </w:tc>
        <w:tc>
          <w:tcPr>
            <w:tcW w:w="1170" w:type="dxa"/>
          </w:tcPr>
          <w:p w14:paraId="0304FD30" w14:textId="37629E87" w:rsidR="524AAB92" w:rsidRDefault="6DC21F77" w:rsidP="6513DAF8">
            <w:pPr>
              <w:rPr>
                <w:sz w:val="16"/>
                <w:szCs w:val="16"/>
              </w:rPr>
            </w:pPr>
            <w:r w:rsidRPr="6513DAF8">
              <w:rPr>
                <w:sz w:val="16"/>
                <w:szCs w:val="16"/>
              </w:rPr>
              <w:t>Old results are displayed</w:t>
            </w:r>
          </w:p>
        </w:tc>
        <w:tc>
          <w:tcPr>
            <w:tcW w:w="1170" w:type="dxa"/>
            <w:gridSpan w:val="2"/>
          </w:tcPr>
          <w:p w14:paraId="2A4B00BA" w14:textId="07E119CA" w:rsidR="524AAB92" w:rsidRDefault="6DC21F77" w:rsidP="6513DAF8">
            <w:pPr>
              <w:rPr>
                <w:sz w:val="16"/>
                <w:szCs w:val="16"/>
              </w:rPr>
            </w:pPr>
            <w:r w:rsidRPr="6513DAF8">
              <w:rPr>
                <w:sz w:val="16"/>
                <w:szCs w:val="16"/>
              </w:rPr>
              <w:t>Incorrect</w:t>
            </w:r>
          </w:p>
        </w:tc>
        <w:tc>
          <w:tcPr>
            <w:tcW w:w="1170" w:type="dxa"/>
            <w:gridSpan w:val="2"/>
          </w:tcPr>
          <w:p w14:paraId="163F024F" w14:textId="29FDAEBF" w:rsidR="524AAB92" w:rsidRDefault="6DC21F77" w:rsidP="6513DAF8">
            <w:pPr>
              <w:rPr>
                <w:sz w:val="16"/>
                <w:szCs w:val="16"/>
              </w:rPr>
            </w:pPr>
            <w:r w:rsidRPr="6513DAF8">
              <w:rPr>
                <w:sz w:val="16"/>
                <w:szCs w:val="16"/>
              </w:rPr>
              <w:t>5</w:t>
            </w:r>
          </w:p>
        </w:tc>
        <w:tc>
          <w:tcPr>
            <w:tcW w:w="1170" w:type="dxa"/>
          </w:tcPr>
          <w:p w14:paraId="434F751C" w14:textId="387D6644" w:rsidR="524AAB92" w:rsidRDefault="6DC21F77" w:rsidP="6513DAF8">
            <w:pPr>
              <w:rPr>
                <w:sz w:val="16"/>
                <w:szCs w:val="16"/>
              </w:rPr>
            </w:pPr>
            <w:r w:rsidRPr="6513DAF8">
              <w:rPr>
                <w:sz w:val="16"/>
                <w:szCs w:val="16"/>
              </w:rPr>
              <w:t>Low priority but should be easy fix</w:t>
            </w:r>
          </w:p>
        </w:tc>
      </w:tr>
    </w:tbl>
    <w:p w14:paraId="3187F2D7" w14:textId="4DACA5BC" w:rsidR="524AAB92" w:rsidRDefault="524AAB92" w:rsidP="6513DAF8">
      <w:pPr>
        <w:rPr>
          <w:sz w:val="18"/>
          <w:szCs w:val="18"/>
        </w:rPr>
      </w:pPr>
    </w:p>
    <w:tbl>
      <w:tblPr>
        <w:tblStyle w:val="TableGrid"/>
        <w:tblW w:w="0" w:type="auto"/>
        <w:tblLook w:val="06A0" w:firstRow="1" w:lastRow="0" w:firstColumn="1" w:lastColumn="0" w:noHBand="1" w:noVBand="1"/>
      </w:tblPr>
      <w:tblGrid>
        <w:gridCol w:w="1169"/>
        <w:gridCol w:w="539"/>
        <w:gridCol w:w="15"/>
        <w:gridCol w:w="615"/>
        <w:gridCol w:w="780"/>
        <w:gridCol w:w="389"/>
        <w:gridCol w:w="1169"/>
        <w:gridCol w:w="1169"/>
        <w:gridCol w:w="389"/>
        <w:gridCol w:w="779"/>
        <w:gridCol w:w="779"/>
        <w:gridCol w:w="389"/>
        <w:gridCol w:w="1169"/>
      </w:tblGrid>
      <w:tr w:rsidR="524AAB92" w14:paraId="7DEB1BA3" w14:textId="77777777" w:rsidTr="6513DAF8">
        <w:tc>
          <w:tcPr>
            <w:tcW w:w="1725" w:type="dxa"/>
            <w:gridSpan w:val="3"/>
            <w:shd w:val="clear" w:color="auto" w:fill="E7E6E6" w:themeFill="background2"/>
          </w:tcPr>
          <w:p w14:paraId="5F7BC641" w14:textId="58C46062" w:rsidR="524AAB92" w:rsidRDefault="2E17C616" w:rsidP="6513DAF8">
            <w:pPr>
              <w:rPr>
                <w:sz w:val="16"/>
                <w:szCs w:val="16"/>
              </w:rPr>
            </w:pPr>
            <w:r w:rsidRPr="6513DAF8">
              <w:rPr>
                <w:sz w:val="16"/>
                <w:szCs w:val="16"/>
              </w:rPr>
              <w:t>Project Name</w:t>
            </w:r>
          </w:p>
        </w:tc>
        <w:tc>
          <w:tcPr>
            <w:tcW w:w="1395" w:type="dxa"/>
            <w:gridSpan w:val="2"/>
          </w:tcPr>
          <w:p w14:paraId="512A5F5C" w14:textId="26FAF4CC" w:rsidR="27414B98" w:rsidRDefault="12E1DAB1"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4CD286F4" w14:textId="32B8B022" w:rsidR="524AAB92" w:rsidRDefault="2E17C616" w:rsidP="6513DAF8">
            <w:pPr>
              <w:rPr>
                <w:sz w:val="16"/>
                <w:szCs w:val="16"/>
              </w:rPr>
            </w:pPr>
            <w:r w:rsidRPr="6513DAF8">
              <w:rPr>
                <w:sz w:val="16"/>
                <w:szCs w:val="16"/>
              </w:rPr>
              <w:t>Test Case ID</w:t>
            </w:r>
          </w:p>
        </w:tc>
        <w:tc>
          <w:tcPr>
            <w:tcW w:w="1560" w:type="dxa"/>
            <w:gridSpan w:val="2"/>
          </w:tcPr>
          <w:p w14:paraId="5058EBB0" w14:textId="517E1326" w:rsidR="59985587" w:rsidRDefault="18EEE4F0" w:rsidP="6513DAF8">
            <w:pPr>
              <w:rPr>
                <w:sz w:val="16"/>
                <w:szCs w:val="16"/>
              </w:rPr>
            </w:pPr>
            <w:r w:rsidRPr="6513DAF8">
              <w:rPr>
                <w:sz w:val="16"/>
                <w:szCs w:val="16"/>
              </w:rPr>
              <w:t>10</w:t>
            </w:r>
          </w:p>
        </w:tc>
        <w:tc>
          <w:tcPr>
            <w:tcW w:w="1560" w:type="dxa"/>
            <w:gridSpan w:val="2"/>
            <w:shd w:val="clear" w:color="auto" w:fill="E7E6E6" w:themeFill="background2"/>
          </w:tcPr>
          <w:p w14:paraId="5408CD06" w14:textId="48011A5D" w:rsidR="524AAB92" w:rsidRDefault="2E17C616" w:rsidP="6513DAF8">
            <w:pPr>
              <w:rPr>
                <w:sz w:val="16"/>
                <w:szCs w:val="16"/>
              </w:rPr>
            </w:pPr>
            <w:r w:rsidRPr="6513DAF8">
              <w:rPr>
                <w:sz w:val="16"/>
                <w:szCs w:val="16"/>
              </w:rPr>
              <w:t>Designed By</w:t>
            </w:r>
          </w:p>
        </w:tc>
        <w:tc>
          <w:tcPr>
            <w:tcW w:w="1560" w:type="dxa"/>
            <w:gridSpan w:val="2"/>
          </w:tcPr>
          <w:p w14:paraId="5F091872" w14:textId="58F0D6F1" w:rsidR="524AAB92" w:rsidRDefault="62FFE0A1" w:rsidP="6513DAF8">
            <w:pPr>
              <w:rPr>
                <w:sz w:val="16"/>
                <w:szCs w:val="16"/>
              </w:rPr>
            </w:pPr>
            <w:r w:rsidRPr="6513DAF8">
              <w:rPr>
                <w:sz w:val="16"/>
                <w:szCs w:val="16"/>
              </w:rPr>
              <w:t>Test Team</w:t>
            </w:r>
          </w:p>
        </w:tc>
      </w:tr>
      <w:tr w:rsidR="524AAB92" w14:paraId="1436C5D1" w14:textId="77777777" w:rsidTr="6513DAF8">
        <w:tc>
          <w:tcPr>
            <w:tcW w:w="1725" w:type="dxa"/>
            <w:gridSpan w:val="3"/>
            <w:shd w:val="clear" w:color="auto" w:fill="E7E6E6" w:themeFill="background2"/>
          </w:tcPr>
          <w:p w14:paraId="03F7DD75" w14:textId="640BE0DA" w:rsidR="524AAB92" w:rsidRDefault="2E17C616" w:rsidP="6513DAF8">
            <w:pPr>
              <w:rPr>
                <w:sz w:val="16"/>
                <w:szCs w:val="16"/>
              </w:rPr>
            </w:pPr>
            <w:r w:rsidRPr="6513DAF8">
              <w:rPr>
                <w:sz w:val="16"/>
                <w:szCs w:val="16"/>
              </w:rPr>
              <w:t>Module Name</w:t>
            </w:r>
          </w:p>
        </w:tc>
        <w:tc>
          <w:tcPr>
            <w:tcW w:w="1395" w:type="dxa"/>
            <w:gridSpan w:val="2"/>
          </w:tcPr>
          <w:p w14:paraId="075154EF" w14:textId="73543988" w:rsidR="524AAB92" w:rsidRDefault="0A5331A2" w:rsidP="6513DAF8">
            <w:pPr>
              <w:rPr>
                <w:sz w:val="16"/>
                <w:szCs w:val="16"/>
              </w:rPr>
            </w:pPr>
            <w:r w:rsidRPr="6513DAF8">
              <w:rPr>
                <w:sz w:val="16"/>
                <w:szCs w:val="16"/>
              </w:rPr>
              <w:t>User Module</w:t>
            </w:r>
          </w:p>
        </w:tc>
        <w:tc>
          <w:tcPr>
            <w:tcW w:w="1560" w:type="dxa"/>
            <w:gridSpan w:val="2"/>
            <w:shd w:val="clear" w:color="auto" w:fill="E7E6E6" w:themeFill="background2"/>
          </w:tcPr>
          <w:p w14:paraId="63FD2C28" w14:textId="5A7BCD15" w:rsidR="524AAB92" w:rsidRDefault="2E17C616" w:rsidP="6513DAF8">
            <w:pPr>
              <w:rPr>
                <w:sz w:val="16"/>
                <w:szCs w:val="16"/>
              </w:rPr>
            </w:pPr>
            <w:r w:rsidRPr="6513DAF8">
              <w:rPr>
                <w:sz w:val="16"/>
                <w:szCs w:val="16"/>
              </w:rPr>
              <w:t>Test Priority</w:t>
            </w:r>
          </w:p>
        </w:tc>
        <w:tc>
          <w:tcPr>
            <w:tcW w:w="1560" w:type="dxa"/>
            <w:gridSpan w:val="2"/>
          </w:tcPr>
          <w:p w14:paraId="1A0F12DB" w14:textId="23CB1B4B" w:rsidR="524AAB92" w:rsidRDefault="0441A14A" w:rsidP="6513DAF8">
            <w:pPr>
              <w:rPr>
                <w:sz w:val="16"/>
                <w:szCs w:val="16"/>
              </w:rPr>
            </w:pPr>
            <w:r w:rsidRPr="6513DAF8">
              <w:rPr>
                <w:sz w:val="16"/>
                <w:szCs w:val="16"/>
              </w:rPr>
              <w:t>High</w:t>
            </w:r>
          </w:p>
        </w:tc>
        <w:tc>
          <w:tcPr>
            <w:tcW w:w="1560" w:type="dxa"/>
            <w:gridSpan w:val="2"/>
            <w:shd w:val="clear" w:color="auto" w:fill="E7E6E6" w:themeFill="background2"/>
          </w:tcPr>
          <w:p w14:paraId="02464249" w14:textId="74955D02" w:rsidR="524AAB92" w:rsidRDefault="2E17C616" w:rsidP="6513DAF8">
            <w:pPr>
              <w:rPr>
                <w:sz w:val="16"/>
                <w:szCs w:val="16"/>
              </w:rPr>
            </w:pPr>
            <w:r w:rsidRPr="6513DAF8">
              <w:rPr>
                <w:sz w:val="16"/>
                <w:szCs w:val="16"/>
              </w:rPr>
              <w:t>Design Date</w:t>
            </w:r>
          </w:p>
        </w:tc>
        <w:tc>
          <w:tcPr>
            <w:tcW w:w="1560" w:type="dxa"/>
            <w:gridSpan w:val="2"/>
          </w:tcPr>
          <w:p w14:paraId="0B0C41A7" w14:textId="2ECE4B66" w:rsidR="524AAB92" w:rsidRDefault="03DB06F7" w:rsidP="6513DAF8">
            <w:pPr>
              <w:rPr>
                <w:sz w:val="16"/>
                <w:szCs w:val="16"/>
              </w:rPr>
            </w:pPr>
            <w:r w:rsidRPr="6513DAF8">
              <w:rPr>
                <w:sz w:val="16"/>
                <w:szCs w:val="16"/>
              </w:rPr>
              <w:t>11/29/2021</w:t>
            </w:r>
          </w:p>
        </w:tc>
      </w:tr>
      <w:tr w:rsidR="524AAB92" w14:paraId="550191A3" w14:textId="77777777" w:rsidTr="6513DAF8">
        <w:tc>
          <w:tcPr>
            <w:tcW w:w="1725" w:type="dxa"/>
            <w:gridSpan w:val="3"/>
            <w:shd w:val="clear" w:color="auto" w:fill="E7E6E6" w:themeFill="background2"/>
          </w:tcPr>
          <w:p w14:paraId="07771EA6" w14:textId="2994E6E1" w:rsidR="524AAB92" w:rsidRDefault="2E17C616" w:rsidP="6513DAF8">
            <w:pPr>
              <w:rPr>
                <w:sz w:val="16"/>
                <w:szCs w:val="16"/>
              </w:rPr>
            </w:pPr>
            <w:r w:rsidRPr="6513DAF8">
              <w:rPr>
                <w:sz w:val="16"/>
                <w:szCs w:val="16"/>
              </w:rPr>
              <w:t>Release Version</w:t>
            </w:r>
          </w:p>
        </w:tc>
        <w:tc>
          <w:tcPr>
            <w:tcW w:w="1395" w:type="dxa"/>
            <w:gridSpan w:val="2"/>
          </w:tcPr>
          <w:p w14:paraId="082CEE19" w14:textId="4265A800" w:rsidR="524AAB92" w:rsidRDefault="1B6B9D88" w:rsidP="6513DAF8">
            <w:pPr>
              <w:rPr>
                <w:sz w:val="16"/>
                <w:szCs w:val="16"/>
              </w:rPr>
            </w:pPr>
            <w:r w:rsidRPr="6513DAF8">
              <w:rPr>
                <w:sz w:val="16"/>
                <w:szCs w:val="16"/>
              </w:rPr>
              <w:t>1.0</w:t>
            </w:r>
          </w:p>
        </w:tc>
        <w:tc>
          <w:tcPr>
            <w:tcW w:w="1560" w:type="dxa"/>
            <w:gridSpan w:val="2"/>
            <w:shd w:val="clear" w:color="auto" w:fill="E7E6E6" w:themeFill="background2"/>
          </w:tcPr>
          <w:p w14:paraId="7DD6C0F9" w14:textId="6E9C43BB" w:rsidR="524AAB92" w:rsidRDefault="2E17C616" w:rsidP="6513DAF8">
            <w:pPr>
              <w:rPr>
                <w:sz w:val="16"/>
                <w:szCs w:val="16"/>
              </w:rPr>
            </w:pPr>
            <w:r w:rsidRPr="6513DAF8">
              <w:rPr>
                <w:sz w:val="16"/>
                <w:szCs w:val="16"/>
              </w:rPr>
              <w:t>Test Title</w:t>
            </w:r>
          </w:p>
        </w:tc>
        <w:tc>
          <w:tcPr>
            <w:tcW w:w="1560" w:type="dxa"/>
            <w:gridSpan w:val="2"/>
          </w:tcPr>
          <w:p w14:paraId="0B51710D" w14:textId="00BAD4CF" w:rsidR="524AAB92" w:rsidRDefault="7D0EA14C" w:rsidP="6513DAF8">
            <w:pPr>
              <w:rPr>
                <w:sz w:val="16"/>
                <w:szCs w:val="16"/>
              </w:rPr>
            </w:pPr>
            <w:r w:rsidRPr="6513DAF8">
              <w:rPr>
                <w:sz w:val="16"/>
                <w:szCs w:val="16"/>
              </w:rPr>
              <w:t>Go to cart</w:t>
            </w:r>
          </w:p>
        </w:tc>
        <w:tc>
          <w:tcPr>
            <w:tcW w:w="1560" w:type="dxa"/>
            <w:gridSpan w:val="2"/>
            <w:shd w:val="clear" w:color="auto" w:fill="E7E6E6" w:themeFill="background2"/>
          </w:tcPr>
          <w:p w14:paraId="2F6EEE26" w14:textId="6EC35F35" w:rsidR="524AAB92" w:rsidRDefault="2E17C616" w:rsidP="6513DAF8">
            <w:pPr>
              <w:rPr>
                <w:sz w:val="16"/>
                <w:szCs w:val="16"/>
              </w:rPr>
            </w:pPr>
            <w:r w:rsidRPr="6513DAF8">
              <w:rPr>
                <w:sz w:val="16"/>
                <w:szCs w:val="16"/>
              </w:rPr>
              <w:t>Executed By</w:t>
            </w:r>
          </w:p>
        </w:tc>
        <w:tc>
          <w:tcPr>
            <w:tcW w:w="1560" w:type="dxa"/>
            <w:gridSpan w:val="2"/>
          </w:tcPr>
          <w:p w14:paraId="4EC2C021" w14:textId="5239B66A" w:rsidR="524AAB92" w:rsidRDefault="6CEE660E" w:rsidP="6513DAF8">
            <w:pPr>
              <w:rPr>
                <w:sz w:val="16"/>
                <w:szCs w:val="16"/>
              </w:rPr>
            </w:pPr>
            <w:r w:rsidRPr="6513DAF8">
              <w:rPr>
                <w:sz w:val="16"/>
                <w:szCs w:val="16"/>
              </w:rPr>
              <w:t>Test Team</w:t>
            </w:r>
          </w:p>
        </w:tc>
      </w:tr>
      <w:tr w:rsidR="524AAB92" w14:paraId="38481494" w14:textId="77777777" w:rsidTr="6513DAF8">
        <w:tc>
          <w:tcPr>
            <w:tcW w:w="1725" w:type="dxa"/>
            <w:gridSpan w:val="3"/>
            <w:shd w:val="clear" w:color="auto" w:fill="E7E6E6" w:themeFill="background2"/>
          </w:tcPr>
          <w:p w14:paraId="47A07358" w14:textId="15CA15B8" w:rsidR="524AAB92" w:rsidRDefault="2E17C616" w:rsidP="6513DAF8">
            <w:pPr>
              <w:rPr>
                <w:sz w:val="16"/>
                <w:szCs w:val="16"/>
              </w:rPr>
            </w:pPr>
            <w:r w:rsidRPr="6513DAF8">
              <w:rPr>
                <w:sz w:val="16"/>
                <w:szCs w:val="16"/>
              </w:rPr>
              <w:t>Project Lead</w:t>
            </w:r>
          </w:p>
        </w:tc>
        <w:tc>
          <w:tcPr>
            <w:tcW w:w="1395" w:type="dxa"/>
            <w:gridSpan w:val="2"/>
          </w:tcPr>
          <w:p w14:paraId="6A2BA8DA" w14:textId="6CCF7C4D" w:rsidR="524AAB92" w:rsidRDefault="272791FD" w:rsidP="6513DAF8">
            <w:pPr>
              <w:rPr>
                <w:sz w:val="16"/>
                <w:szCs w:val="16"/>
              </w:rPr>
            </w:pPr>
            <w:r w:rsidRPr="6513DAF8">
              <w:rPr>
                <w:sz w:val="16"/>
                <w:szCs w:val="16"/>
              </w:rPr>
              <w:t>Project Lead</w:t>
            </w:r>
          </w:p>
        </w:tc>
        <w:tc>
          <w:tcPr>
            <w:tcW w:w="1560" w:type="dxa"/>
            <w:gridSpan w:val="2"/>
            <w:shd w:val="clear" w:color="auto" w:fill="E7E6E6" w:themeFill="background2"/>
          </w:tcPr>
          <w:p w14:paraId="7A2299F0" w14:textId="20600E68" w:rsidR="524AAB92" w:rsidRDefault="2E17C616" w:rsidP="6513DAF8">
            <w:pPr>
              <w:rPr>
                <w:sz w:val="16"/>
                <w:szCs w:val="16"/>
              </w:rPr>
            </w:pPr>
            <w:r w:rsidRPr="6513DAF8">
              <w:rPr>
                <w:sz w:val="16"/>
                <w:szCs w:val="16"/>
              </w:rPr>
              <w:t>Test Description</w:t>
            </w:r>
          </w:p>
        </w:tc>
        <w:tc>
          <w:tcPr>
            <w:tcW w:w="1560" w:type="dxa"/>
            <w:gridSpan w:val="2"/>
          </w:tcPr>
          <w:p w14:paraId="49A4C073" w14:textId="2645D0F7" w:rsidR="524AAB92" w:rsidRDefault="642A498F" w:rsidP="6513DAF8">
            <w:pPr>
              <w:rPr>
                <w:sz w:val="16"/>
                <w:szCs w:val="16"/>
              </w:rPr>
            </w:pPr>
            <w:r w:rsidRPr="6513DAF8">
              <w:rPr>
                <w:sz w:val="16"/>
                <w:szCs w:val="16"/>
              </w:rPr>
              <w:t xml:space="preserve">The user shall select </w:t>
            </w:r>
            <w:r w:rsidR="20264C37" w:rsidRPr="6513DAF8">
              <w:rPr>
                <w:sz w:val="16"/>
                <w:szCs w:val="16"/>
              </w:rPr>
              <w:t>to check</w:t>
            </w:r>
            <w:r w:rsidRPr="6513DAF8">
              <w:rPr>
                <w:sz w:val="16"/>
                <w:szCs w:val="16"/>
              </w:rPr>
              <w:t xml:space="preserve"> out when they are done adding currency to their cart. The following is displayed:</w:t>
            </w:r>
          </w:p>
          <w:p w14:paraId="4470B01E" w14:textId="06413B3F" w:rsidR="524AAB92" w:rsidRDefault="642A498F" w:rsidP="6513DAF8">
            <w:pPr>
              <w:rPr>
                <w:sz w:val="16"/>
                <w:szCs w:val="16"/>
              </w:rPr>
            </w:pPr>
            <w:r w:rsidRPr="6513DAF8">
              <w:rPr>
                <w:sz w:val="16"/>
                <w:szCs w:val="16"/>
              </w:rPr>
              <w:t xml:space="preserve">The total transaction </w:t>
            </w:r>
            <w:r w:rsidR="767CE201" w:rsidRPr="6513DAF8">
              <w:rPr>
                <w:sz w:val="16"/>
                <w:szCs w:val="16"/>
              </w:rPr>
              <w:t>amounts</w:t>
            </w:r>
            <w:r w:rsidRPr="6513DAF8">
              <w:rPr>
                <w:sz w:val="16"/>
                <w:szCs w:val="16"/>
              </w:rPr>
              <w:t>. A transaction fee of 1% of the purchase. A delivery fee (flat rate of $10.00)</w:t>
            </w:r>
            <w:r w:rsidR="6511AD40" w:rsidRPr="6513DAF8">
              <w:rPr>
                <w:sz w:val="16"/>
                <w:szCs w:val="16"/>
              </w:rPr>
              <w:t xml:space="preserve">. </w:t>
            </w:r>
            <w:r w:rsidRPr="6513DAF8">
              <w:rPr>
                <w:sz w:val="16"/>
                <w:szCs w:val="16"/>
              </w:rPr>
              <w:t>A tax amount (8.25% of the total purchase</w:t>
            </w:r>
          </w:p>
          <w:p w14:paraId="669B14B2" w14:textId="49261285" w:rsidR="524AAB92" w:rsidRDefault="642A498F" w:rsidP="6513DAF8">
            <w:pPr>
              <w:rPr>
                <w:sz w:val="16"/>
                <w:szCs w:val="16"/>
              </w:rPr>
            </w:pPr>
            <w:r w:rsidRPr="6513DAF8">
              <w:rPr>
                <w:sz w:val="16"/>
                <w:szCs w:val="16"/>
              </w:rPr>
              <w:t>The user shall edit his/her selection and the transaction total should recalculate.</w:t>
            </w:r>
          </w:p>
          <w:p w14:paraId="0395655B" w14:textId="21F4F202" w:rsidR="524AAB92" w:rsidRDefault="524AAB92" w:rsidP="6513DAF8">
            <w:pPr>
              <w:rPr>
                <w:sz w:val="16"/>
                <w:szCs w:val="16"/>
              </w:rPr>
            </w:pPr>
          </w:p>
        </w:tc>
        <w:tc>
          <w:tcPr>
            <w:tcW w:w="1560" w:type="dxa"/>
            <w:gridSpan w:val="2"/>
            <w:shd w:val="clear" w:color="auto" w:fill="E7E6E6" w:themeFill="background2"/>
          </w:tcPr>
          <w:p w14:paraId="363CF8D3" w14:textId="14280B4D" w:rsidR="524AAB92" w:rsidRDefault="2E17C616" w:rsidP="6513DAF8">
            <w:pPr>
              <w:rPr>
                <w:sz w:val="16"/>
                <w:szCs w:val="16"/>
              </w:rPr>
            </w:pPr>
            <w:r w:rsidRPr="6513DAF8">
              <w:rPr>
                <w:sz w:val="16"/>
                <w:szCs w:val="16"/>
              </w:rPr>
              <w:t>Execution Date</w:t>
            </w:r>
          </w:p>
        </w:tc>
        <w:tc>
          <w:tcPr>
            <w:tcW w:w="1560" w:type="dxa"/>
            <w:gridSpan w:val="2"/>
          </w:tcPr>
          <w:p w14:paraId="59B746E4" w14:textId="78960060" w:rsidR="524AAB92" w:rsidRDefault="197B23F3" w:rsidP="6513DAF8">
            <w:pPr>
              <w:rPr>
                <w:sz w:val="16"/>
                <w:szCs w:val="16"/>
              </w:rPr>
            </w:pPr>
            <w:r w:rsidRPr="6513DAF8">
              <w:rPr>
                <w:sz w:val="16"/>
                <w:szCs w:val="16"/>
              </w:rPr>
              <w:t>11/29/2021</w:t>
            </w:r>
          </w:p>
        </w:tc>
      </w:tr>
      <w:tr w:rsidR="524AAB92" w14:paraId="5B2AA18D" w14:textId="77777777" w:rsidTr="6513DAF8">
        <w:tc>
          <w:tcPr>
            <w:tcW w:w="1710" w:type="dxa"/>
            <w:gridSpan w:val="2"/>
            <w:shd w:val="clear" w:color="auto" w:fill="E7E6E6" w:themeFill="background2"/>
          </w:tcPr>
          <w:p w14:paraId="34D4A0C5" w14:textId="12DD4E6C" w:rsidR="524AAB92" w:rsidRDefault="2E17C616" w:rsidP="6513DAF8">
            <w:pPr>
              <w:rPr>
                <w:sz w:val="16"/>
                <w:szCs w:val="16"/>
              </w:rPr>
            </w:pPr>
            <w:r w:rsidRPr="6513DAF8">
              <w:rPr>
                <w:sz w:val="16"/>
                <w:szCs w:val="16"/>
              </w:rPr>
              <w:t>Pre-Conditions</w:t>
            </w:r>
          </w:p>
        </w:tc>
        <w:tc>
          <w:tcPr>
            <w:tcW w:w="7650" w:type="dxa"/>
            <w:gridSpan w:val="11"/>
          </w:tcPr>
          <w:p w14:paraId="548520C0" w14:textId="4DC3D6F6" w:rsidR="524AAB92" w:rsidRDefault="26116715" w:rsidP="6513DAF8">
            <w:pPr>
              <w:rPr>
                <w:sz w:val="16"/>
                <w:szCs w:val="16"/>
              </w:rPr>
            </w:pPr>
            <w:r w:rsidRPr="6513DAF8">
              <w:rPr>
                <w:sz w:val="16"/>
                <w:szCs w:val="16"/>
              </w:rPr>
              <w:t>Has account and added currency to cart</w:t>
            </w:r>
          </w:p>
        </w:tc>
      </w:tr>
      <w:tr w:rsidR="524AAB92" w14:paraId="364A9FB6" w14:textId="77777777" w:rsidTr="6513DAF8">
        <w:tc>
          <w:tcPr>
            <w:tcW w:w="1710" w:type="dxa"/>
            <w:gridSpan w:val="2"/>
            <w:shd w:val="clear" w:color="auto" w:fill="E7E6E6" w:themeFill="background2"/>
          </w:tcPr>
          <w:p w14:paraId="4E071077" w14:textId="2D86962B" w:rsidR="524AAB92" w:rsidRDefault="2E17C616" w:rsidP="6513DAF8">
            <w:pPr>
              <w:rPr>
                <w:sz w:val="16"/>
                <w:szCs w:val="16"/>
              </w:rPr>
            </w:pPr>
            <w:r w:rsidRPr="6513DAF8">
              <w:rPr>
                <w:sz w:val="16"/>
                <w:szCs w:val="16"/>
              </w:rPr>
              <w:t>Dependencies</w:t>
            </w:r>
          </w:p>
        </w:tc>
        <w:tc>
          <w:tcPr>
            <w:tcW w:w="7650" w:type="dxa"/>
            <w:gridSpan w:val="11"/>
          </w:tcPr>
          <w:p w14:paraId="40CE294F" w14:textId="0CB5A8B8" w:rsidR="524AAB92" w:rsidRDefault="4DFD23F8" w:rsidP="6513DAF8">
            <w:pPr>
              <w:rPr>
                <w:sz w:val="16"/>
                <w:szCs w:val="16"/>
              </w:rPr>
            </w:pPr>
            <w:r w:rsidRPr="6513DAF8">
              <w:rPr>
                <w:sz w:val="16"/>
                <w:szCs w:val="16"/>
              </w:rPr>
              <w:t>Test Case 07</w:t>
            </w:r>
          </w:p>
        </w:tc>
      </w:tr>
      <w:tr w:rsidR="524AAB92" w14:paraId="135A48D7" w14:textId="77777777" w:rsidTr="6513DAF8">
        <w:tc>
          <w:tcPr>
            <w:tcW w:w="1170" w:type="dxa"/>
            <w:shd w:val="clear" w:color="auto" w:fill="E7E6E6" w:themeFill="background2"/>
          </w:tcPr>
          <w:p w14:paraId="78593DB0" w14:textId="07E8ABAD" w:rsidR="524AAB92" w:rsidRDefault="2E17C616" w:rsidP="6513DAF8">
            <w:pPr>
              <w:rPr>
                <w:sz w:val="16"/>
                <w:szCs w:val="16"/>
              </w:rPr>
            </w:pPr>
            <w:r w:rsidRPr="6513DAF8">
              <w:rPr>
                <w:sz w:val="16"/>
                <w:szCs w:val="16"/>
              </w:rPr>
              <w:t>Step #</w:t>
            </w:r>
          </w:p>
        </w:tc>
        <w:tc>
          <w:tcPr>
            <w:tcW w:w="1170" w:type="dxa"/>
            <w:gridSpan w:val="3"/>
            <w:shd w:val="clear" w:color="auto" w:fill="E7E6E6" w:themeFill="background2"/>
          </w:tcPr>
          <w:p w14:paraId="26EDD981" w14:textId="29C01CA3" w:rsidR="524AAB92" w:rsidRDefault="2E17C616" w:rsidP="6513DAF8">
            <w:pPr>
              <w:rPr>
                <w:sz w:val="16"/>
                <w:szCs w:val="16"/>
              </w:rPr>
            </w:pPr>
            <w:r w:rsidRPr="6513DAF8">
              <w:rPr>
                <w:sz w:val="16"/>
                <w:szCs w:val="16"/>
              </w:rPr>
              <w:t>Test Desc</w:t>
            </w:r>
          </w:p>
        </w:tc>
        <w:tc>
          <w:tcPr>
            <w:tcW w:w="1170" w:type="dxa"/>
            <w:gridSpan w:val="2"/>
            <w:shd w:val="clear" w:color="auto" w:fill="E7E6E6" w:themeFill="background2"/>
          </w:tcPr>
          <w:p w14:paraId="0F338801" w14:textId="5A6EC4CE" w:rsidR="524AAB92" w:rsidRDefault="2E17C616" w:rsidP="6513DAF8">
            <w:pPr>
              <w:rPr>
                <w:sz w:val="16"/>
                <w:szCs w:val="16"/>
              </w:rPr>
            </w:pPr>
            <w:r w:rsidRPr="6513DAF8">
              <w:rPr>
                <w:sz w:val="16"/>
                <w:szCs w:val="16"/>
              </w:rPr>
              <w:t>Test Data</w:t>
            </w:r>
          </w:p>
        </w:tc>
        <w:tc>
          <w:tcPr>
            <w:tcW w:w="1170" w:type="dxa"/>
            <w:shd w:val="clear" w:color="auto" w:fill="E7E6E6" w:themeFill="background2"/>
          </w:tcPr>
          <w:p w14:paraId="4FAB556D" w14:textId="217C51F3" w:rsidR="524AAB92" w:rsidRDefault="2E17C616" w:rsidP="6513DAF8">
            <w:pPr>
              <w:rPr>
                <w:sz w:val="16"/>
                <w:szCs w:val="16"/>
              </w:rPr>
            </w:pPr>
            <w:r w:rsidRPr="6513DAF8">
              <w:rPr>
                <w:sz w:val="16"/>
                <w:szCs w:val="16"/>
              </w:rPr>
              <w:t>Expected</w:t>
            </w:r>
          </w:p>
          <w:p w14:paraId="0D5B5E3C" w14:textId="59314938" w:rsidR="524AAB92" w:rsidRDefault="2E17C616" w:rsidP="6513DAF8">
            <w:pPr>
              <w:rPr>
                <w:sz w:val="16"/>
                <w:szCs w:val="16"/>
              </w:rPr>
            </w:pPr>
            <w:r w:rsidRPr="6513DAF8">
              <w:rPr>
                <w:sz w:val="16"/>
                <w:szCs w:val="16"/>
              </w:rPr>
              <w:t>Result</w:t>
            </w:r>
          </w:p>
        </w:tc>
        <w:tc>
          <w:tcPr>
            <w:tcW w:w="1170" w:type="dxa"/>
            <w:shd w:val="clear" w:color="auto" w:fill="E7E6E6" w:themeFill="background2"/>
          </w:tcPr>
          <w:p w14:paraId="3A7583A1" w14:textId="4BAA3B96" w:rsidR="524AAB92" w:rsidRDefault="2E17C616" w:rsidP="6513DAF8">
            <w:pPr>
              <w:rPr>
                <w:sz w:val="16"/>
                <w:szCs w:val="16"/>
              </w:rPr>
            </w:pPr>
            <w:r w:rsidRPr="6513DAF8">
              <w:rPr>
                <w:sz w:val="16"/>
                <w:szCs w:val="16"/>
              </w:rPr>
              <w:t>Actual Result</w:t>
            </w:r>
          </w:p>
        </w:tc>
        <w:tc>
          <w:tcPr>
            <w:tcW w:w="1170" w:type="dxa"/>
            <w:gridSpan w:val="2"/>
            <w:shd w:val="clear" w:color="auto" w:fill="E7E6E6" w:themeFill="background2"/>
          </w:tcPr>
          <w:p w14:paraId="21A6A57E" w14:textId="09008287" w:rsidR="524AAB92" w:rsidRDefault="2E17C616" w:rsidP="6513DAF8">
            <w:pPr>
              <w:rPr>
                <w:sz w:val="16"/>
                <w:szCs w:val="16"/>
              </w:rPr>
            </w:pPr>
            <w:r w:rsidRPr="6513DAF8">
              <w:rPr>
                <w:sz w:val="16"/>
                <w:szCs w:val="16"/>
              </w:rPr>
              <w:t>Status</w:t>
            </w:r>
          </w:p>
        </w:tc>
        <w:tc>
          <w:tcPr>
            <w:tcW w:w="1170" w:type="dxa"/>
            <w:gridSpan w:val="2"/>
            <w:shd w:val="clear" w:color="auto" w:fill="E7E6E6" w:themeFill="background2"/>
          </w:tcPr>
          <w:p w14:paraId="3B06CCCD" w14:textId="6657815F" w:rsidR="524AAB92" w:rsidRDefault="2E17C616" w:rsidP="6513DAF8">
            <w:pPr>
              <w:rPr>
                <w:sz w:val="16"/>
                <w:szCs w:val="16"/>
              </w:rPr>
            </w:pPr>
            <w:r w:rsidRPr="6513DAF8">
              <w:rPr>
                <w:sz w:val="16"/>
                <w:szCs w:val="16"/>
              </w:rPr>
              <w:t>Defect #</w:t>
            </w:r>
          </w:p>
        </w:tc>
        <w:tc>
          <w:tcPr>
            <w:tcW w:w="1170" w:type="dxa"/>
            <w:shd w:val="clear" w:color="auto" w:fill="E7E6E6" w:themeFill="background2"/>
          </w:tcPr>
          <w:p w14:paraId="12260B74" w14:textId="770B34A3" w:rsidR="524AAB92" w:rsidRDefault="2E17C616" w:rsidP="6513DAF8">
            <w:pPr>
              <w:rPr>
                <w:sz w:val="16"/>
                <w:szCs w:val="16"/>
              </w:rPr>
            </w:pPr>
            <w:r w:rsidRPr="6513DAF8">
              <w:rPr>
                <w:sz w:val="16"/>
                <w:szCs w:val="16"/>
              </w:rPr>
              <w:t>Notes</w:t>
            </w:r>
          </w:p>
        </w:tc>
      </w:tr>
      <w:tr w:rsidR="524AAB92" w14:paraId="2C99666B" w14:textId="77777777" w:rsidTr="6513DAF8">
        <w:tc>
          <w:tcPr>
            <w:tcW w:w="1170" w:type="dxa"/>
          </w:tcPr>
          <w:p w14:paraId="0485CD9F" w14:textId="56CABC4F" w:rsidR="524AAB92" w:rsidRDefault="6E6A831B" w:rsidP="6513DAF8">
            <w:pPr>
              <w:rPr>
                <w:sz w:val="16"/>
                <w:szCs w:val="16"/>
              </w:rPr>
            </w:pPr>
            <w:r w:rsidRPr="6513DAF8">
              <w:rPr>
                <w:sz w:val="16"/>
                <w:szCs w:val="16"/>
              </w:rPr>
              <w:t>1</w:t>
            </w:r>
          </w:p>
        </w:tc>
        <w:tc>
          <w:tcPr>
            <w:tcW w:w="1170" w:type="dxa"/>
            <w:gridSpan w:val="3"/>
          </w:tcPr>
          <w:p w14:paraId="34D64E2B" w14:textId="244E0879" w:rsidR="524AAB92" w:rsidRDefault="6E6A831B" w:rsidP="6513DAF8">
            <w:pPr>
              <w:rPr>
                <w:sz w:val="16"/>
                <w:szCs w:val="16"/>
              </w:rPr>
            </w:pPr>
            <w:r w:rsidRPr="6513DAF8">
              <w:rPr>
                <w:sz w:val="16"/>
                <w:szCs w:val="16"/>
              </w:rPr>
              <w:t>Click go to cart</w:t>
            </w:r>
          </w:p>
        </w:tc>
        <w:tc>
          <w:tcPr>
            <w:tcW w:w="1170" w:type="dxa"/>
            <w:gridSpan w:val="2"/>
          </w:tcPr>
          <w:p w14:paraId="462E0075" w14:textId="3DF1CFAF" w:rsidR="524AAB92" w:rsidRDefault="6E6A831B" w:rsidP="6513DAF8">
            <w:pPr>
              <w:rPr>
                <w:sz w:val="16"/>
                <w:szCs w:val="16"/>
              </w:rPr>
            </w:pPr>
            <w:r w:rsidRPr="6513DAF8">
              <w:rPr>
                <w:sz w:val="16"/>
                <w:szCs w:val="16"/>
              </w:rPr>
              <w:t>N/A</w:t>
            </w:r>
          </w:p>
        </w:tc>
        <w:tc>
          <w:tcPr>
            <w:tcW w:w="1170" w:type="dxa"/>
          </w:tcPr>
          <w:p w14:paraId="788EC56D" w14:textId="702A4F67" w:rsidR="524AAB92" w:rsidRDefault="6E6A831B" w:rsidP="6513DAF8">
            <w:pPr>
              <w:rPr>
                <w:sz w:val="16"/>
                <w:szCs w:val="16"/>
              </w:rPr>
            </w:pPr>
            <w:r w:rsidRPr="6513DAF8">
              <w:rPr>
                <w:sz w:val="16"/>
                <w:szCs w:val="16"/>
              </w:rPr>
              <w:t>Page goes to the cart and displays appropriate information</w:t>
            </w:r>
          </w:p>
        </w:tc>
        <w:tc>
          <w:tcPr>
            <w:tcW w:w="1170" w:type="dxa"/>
          </w:tcPr>
          <w:p w14:paraId="61E49CAD" w14:textId="35CDCEED" w:rsidR="524AAB92" w:rsidRDefault="6E6A831B" w:rsidP="6513DAF8">
            <w:pPr>
              <w:rPr>
                <w:sz w:val="16"/>
                <w:szCs w:val="16"/>
              </w:rPr>
            </w:pPr>
            <w:r w:rsidRPr="6513DAF8">
              <w:rPr>
                <w:sz w:val="16"/>
                <w:szCs w:val="16"/>
              </w:rPr>
              <w:t>Page goes to cart and displays appropriate information</w:t>
            </w:r>
          </w:p>
        </w:tc>
        <w:tc>
          <w:tcPr>
            <w:tcW w:w="1170" w:type="dxa"/>
            <w:gridSpan w:val="2"/>
          </w:tcPr>
          <w:p w14:paraId="2932F6C1" w14:textId="0F2EE199" w:rsidR="524AAB92" w:rsidRDefault="6E6A831B" w:rsidP="6513DAF8">
            <w:pPr>
              <w:rPr>
                <w:sz w:val="16"/>
                <w:szCs w:val="16"/>
              </w:rPr>
            </w:pPr>
            <w:r w:rsidRPr="6513DAF8">
              <w:rPr>
                <w:sz w:val="16"/>
                <w:szCs w:val="16"/>
              </w:rPr>
              <w:t>Correct</w:t>
            </w:r>
          </w:p>
        </w:tc>
        <w:tc>
          <w:tcPr>
            <w:tcW w:w="1170" w:type="dxa"/>
            <w:gridSpan w:val="2"/>
          </w:tcPr>
          <w:p w14:paraId="6F327408" w14:textId="59B98FE5" w:rsidR="524AAB92" w:rsidRDefault="6E6A831B" w:rsidP="6513DAF8">
            <w:pPr>
              <w:rPr>
                <w:sz w:val="16"/>
                <w:szCs w:val="16"/>
              </w:rPr>
            </w:pPr>
            <w:r w:rsidRPr="6513DAF8">
              <w:rPr>
                <w:sz w:val="16"/>
                <w:szCs w:val="16"/>
              </w:rPr>
              <w:t>N/A</w:t>
            </w:r>
          </w:p>
        </w:tc>
        <w:tc>
          <w:tcPr>
            <w:tcW w:w="1170" w:type="dxa"/>
          </w:tcPr>
          <w:p w14:paraId="27D5603D" w14:textId="347F2211" w:rsidR="524AAB92" w:rsidRDefault="6E6A831B" w:rsidP="6513DAF8">
            <w:pPr>
              <w:rPr>
                <w:sz w:val="16"/>
                <w:szCs w:val="16"/>
              </w:rPr>
            </w:pPr>
            <w:r w:rsidRPr="6513DAF8">
              <w:rPr>
                <w:sz w:val="16"/>
                <w:szCs w:val="16"/>
              </w:rPr>
              <w:t>Working as intended</w:t>
            </w:r>
          </w:p>
        </w:tc>
      </w:tr>
      <w:tr w:rsidR="524AAB92" w14:paraId="44E6601C" w14:textId="77777777" w:rsidTr="6513DAF8">
        <w:tc>
          <w:tcPr>
            <w:tcW w:w="1170" w:type="dxa"/>
          </w:tcPr>
          <w:p w14:paraId="608E075F" w14:textId="2E9E6010" w:rsidR="524AAB92" w:rsidRDefault="6E6A831B" w:rsidP="6513DAF8">
            <w:pPr>
              <w:rPr>
                <w:sz w:val="16"/>
                <w:szCs w:val="16"/>
              </w:rPr>
            </w:pPr>
            <w:r w:rsidRPr="6513DAF8">
              <w:rPr>
                <w:sz w:val="16"/>
                <w:szCs w:val="16"/>
              </w:rPr>
              <w:t>2</w:t>
            </w:r>
          </w:p>
        </w:tc>
        <w:tc>
          <w:tcPr>
            <w:tcW w:w="1170" w:type="dxa"/>
            <w:gridSpan w:val="3"/>
          </w:tcPr>
          <w:p w14:paraId="74F38FFD" w14:textId="3B6E5E77" w:rsidR="524AAB92" w:rsidRDefault="6E6A831B" w:rsidP="6513DAF8">
            <w:pPr>
              <w:rPr>
                <w:sz w:val="16"/>
                <w:szCs w:val="16"/>
              </w:rPr>
            </w:pPr>
            <w:r w:rsidRPr="6513DAF8">
              <w:rPr>
                <w:sz w:val="16"/>
                <w:szCs w:val="16"/>
              </w:rPr>
              <w:t>Change amount</w:t>
            </w:r>
          </w:p>
        </w:tc>
        <w:tc>
          <w:tcPr>
            <w:tcW w:w="1170" w:type="dxa"/>
            <w:gridSpan w:val="2"/>
          </w:tcPr>
          <w:p w14:paraId="34904D02" w14:textId="4FAD86E5" w:rsidR="524AAB92" w:rsidRDefault="6E6A831B" w:rsidP="6513DAF8">
            <w:pPr>
              <w:rPr>
                <w:sz w:val="16"/>
                <w:szCs w:val="16"/>
              </w:rPr>
            </w:pPr>
            <w:r w:rsidRPr="6513DAF8">
              <w:rPr>
                <w:sz w:val="16"/>
                <w:szCs w:val="16"/>
              </w:rPr>
              <w:t>“Valid amount entered”</w:t>
            </w:r>
          </w:p>
        </w:tc>
        <w:tc>
          <w:tcPr>
            <w:tcW w:w="1170" w:type="dxa"/>
          </w:tcPr>
          <w:p w14:paraId="3F11B162" w14:textId="7FA8404D" w:rsidR="524AAB92" w:rsidRDefault="6A2B5E45" w:rsidP="6513DAF8">
            <w:pPr>
              <w:rPr>
                <w:sz w:val="16"/>
                <w:szCs w:val="16"/>
              </w:rPr>
            </w:pPr>
            <w:r w:rsidRPr="6513DAF8">
              <w:rPr>
                <w:sz w:val="16"/>
                <w:szCs w:val="16"/>
              </w:rPr>
              <w:t>User can change to a new amount</w:t>
            </w:r>
          </w:p>
        </w:tc>
        <w:tc>
          <w:tcPr>
            <w:tcW w:w="1170" w:type="dxa"/>
          </w:tcPr>
          <w:p w14:paraId="2481DFBD" w14:textId="37CB8E82" w:rsidR="524AAB92" w:rsidRDefault="6A2B5E45" w:rsidP="6513DAF8">
            <w:pPr>
              <w:rPr>
                <w:sz w:val="16"/>
                <w:szCs w:val="16"/>
              </w:rPr>
            </w:pPr>
            <w:r w:rsidRPr="6513DAF8">
              <w:rPr>
                <w:sz w:val="16"/>
                <w:szCs w:val="16"/>
              </w:rPr>
              <w:t>User can change to a new amount</w:t>
            </w:r>
          </w:p>
        </w:tc>
        <w:tc>
          <w:tcPr>
            <w:tcW w:w="1170" w:type="dxa"/>
            <w:gridSpan w:val="2"/>
          </w:tcPr>
          <w:p w14:paraId="2F615829" w14:textId="4C7BF3D2" w:rsidR="524AAB92" w:rsidRDefault="6A2B5E45" w:rsidP="6513DAF8">
            <w:pPr>
              <w:rPr>
                <w:sz w:val="16"/>
                <w:szCs w:val="16"/>
              </w:rPr>
            </w:pPr>
            <w:r w:rsidRPr="6513DAF8">
              <w:rPr>
                <w:sz w:val="16"/>
                <w:szCs w:val="16"/>
              </w:rPr>
              <w:t>Correct</w:t>
            </w:r>
          </w:p>
        </w:tc>
        <w:tc>
          <w:tcPr>
            <w:tcW w:w="1170" w:type="dxa"/>
            <w:gridSpan w:val="2"/>
          </w:tcPr>
          <w:p w14:paraId="7929E8EF" w14:textId="194AF465" w:rsidR="524AAB92" w:rsidRDefault="6A2B5E45" w:rsidP="6513DAF8">
            <w:pPr>
              <w:rPr>
                <w:sz w:val="16"/>
                <w:szCs w:val="16"/>
              </w:rPr>
            </w:pPr>
            <w:r w:rsidRPr="6513DAF8">
              <w:rPr>
                <w:sz w:val="16"/>
                <w:szCs w:val="16"/>
              </w:rPr>
              <w:t>N/A</w:t>
            </w:r>
          </w:p>
        </w:tc>
        <w:tc>
          <w:tcPr>
            <w:tcW w:w="1170" w:type="dxa"/>
          </w:tcPr>
          <w:p w14:paraId="6585DA72" w14:textId="14F1D472" w:rsidR="524AAB92" w:rsidRDefault="6A2B5E45" w:rsidP="6513DAF8">
            <w:pPr>
              <w:rPr>
                <w:sz w:val="16"/>
                <w:szCs w:val="16"/>
              </w:rPr>
            </w:pPr>
            <w:r w:rsidRPr="6513DAF8">
              <w:rPr>
                <w:sz w:val="16"/>
                <w:szCs w:val="16"/>
              </w:rPr>
              <w:t>Working as intended</w:t>
            </w:r>
          </w:p>
        </w:tc>
      </w:tr>
    </w:tbl>
    <w:p w14:paraId="294DD036" w14:textId="3CBA0E43" w:rsidR="524AAB92" w:rsidRDefault="524AAB92" w:rsidP="6513DAF8">
      <w:pPr>
        <w:rPr>
          <w:sz w:val="18"/>
          <w:szCs w:val="18"/>
        </w:rPr>
      </w:pPr>
    </w:p>
    <w:tbl>
      <w:tblPr>
        <w:tblStyle w:val="TableGrid"/>
        <w:tblW w:w="0" w:type="auto"/>
        <w:tblLook w:val="06A0" w:firstRow="1" w:lastRow="0" w:firstColumn="1" w:lastColumn="0" w:noHBand="1" w:noVBand="1"/>
      </w:tblPr>
      <w:tblGrid>
        <w:gridCol w:w="1170"/>
        <w:gridCol w:w="539"/>
        <w:gridCol w:w="15"/>
        <w:gridCol w:w="615"/>
        <w:gridCol w:w="779"/>
        <w:gridCol w:w="389"/>
        <w:gridCol w:w="1169"/>
        <w:gridCol w:w="1169"/>
        <w:gridCol w:w="389"/>
        <w:gridCol w:w="779"/>
        <w:gridCol w:w="779"/>
        <w:gridCol w:w="389"/>
        <w:gridCol w:w="1169"/>
      </w:tblGrid>
      <w:tr w:rsidR="524AAB92" w14:paraId="104DA9A0" w14:textId="77777777" w:rsidTr="6513DAF8">
        <w:tc>
          <w:tcPr>
            <w:tcW w:w="1725" w:type="dxa"/>
            <w:gridSpan w:val="3"/>
            <w:shd w:val="clear" w:color="auto" w:fill="E7E6E6" w:themeFill="background2"/>
          </w:tcPr>
          <w:p w14:paraId="48DEC37B" w14:textId="58C46062" w:rsidR="524AAB92" w:rsidRDefault="2E17C616" w:rsidP="6513DAF8">
            <w:pPr>
              <w:rPr>
                <w:sz w:val="16"/>
                <w:szCs w:val="16"/>
              </w:rPr>
            </w:pPr>
            <w:r w:rsidRPr="6513DAF8">
              <w:rPr>
                <w:sz w:val="16"/>
                <w:szCs w:val="16"/>
              </w:rPr>
              <w:t>Project Name</w:t>
            </w:r>
          </w:p>
        </w:tc>
        <w:tc>
          <w:tcPr>
            <w:tcW w:w="1395" w:type="dxa"/>
            <w:gridSpan w:val="2"/>
          </w:tcPr>
          <w:p w14:paraId="421D7F8A" w14:textId="71752143" w:rsidR="50A2FC1A" w:rsidRDefault="20E90794"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7595C7DB" w14:textId="32B8B022" w:rsidR="524AAB92" w:rsidRDefault="2E17C616" w:rsidP="6513DAF8">
            <w:pPr>
              <w:rPr>
                <w:sz w:val="16"/>
                <w:szCs w:val="16"/>
              </w:rPr>
            </w:pPr>
            <w:r w:rsidRPr="6513DAF8">
              <w:rPr>
                <w:sz w:val="16"/>
                <w:szCs w:val="16"/>
              </w:rPr>
              <w:t>Test Case ID</w:t>
            </w:r>
          </w:p>
        </w:tc>
        <w:tc>
          <w:tcPr>
            <w:tcW w:w="1560" w:type="dxa"/>
            <w:gridSpan w:val="2"/>
          </w:tcPr>
          <w:p w14:paraId="3CE44427" w14:textId="6B8ED34E" w:rsidR="3A61A12F" w:rsidRDefault="451BEC05" w:rsidP="6513DAF8">
            <w:pPr>
              <w:rPr>
                <w:sz w:val="16"/>
                <w:szCs w:val="16"/>
              </w:rPr>
            </w:pPr>
            <w:r w:rsidRPr="6513DAF8">
              <w:rPr>
                <w:sz w:val="16"/>
                <w:szCs w:val="16"/>
              </w:rPr>
              <w:t>11</w:t>
            </w:r>
          </w:p>
        </w:tc>
        <w:tc>
          <w:tcPr>
            <w:tcW w:w="1560" w:type="dxa"/>
            <w:gridSpan w:val="2"/>
            <w:shd w:val="clear" w:color="auto" w:fill="E7E6E6" w:themeFill="background2"/>
          </w:tcPr>
          <w:p w14:paraId="05CB4B2F" w14:textId="48011A5D" w:rsidR="524AAB92" w:rsidRDefault="2E17C616" w:rsidP="6513DAF8">
            <w:pPr>
              <w:rPr>
                <w:sz w:val="16"/>
                <w:szCs w:val="16"/>
              </w:rPr>
            </w:pPr>
            <w:r w:rsidRPr="6513DAF8">
              <w:rPr>
                <w:sz w:val="16"/>
                <w:szCs w:val="16"/>
              </w:rPr>
              <w:t>Designed By</w:t>
            </w:r>
          </w:p>
        </w:tc>
        <w:tc>
          <w:tcPr>
            <w:tcW w:w="1560" w:type="dxa"/>
            <w:gridSpan w:val="2"/>
          </w:tcPr>
          <w:p w14:paraId="3730D198" w14:textId="145F9535" w:rsidR="524AAB92" w:rsidRDefault="549D3A26" w:rsidP="6513DAF8">
            <w:pPr>
              <w:rPr>
                <w:sz w:val="16"/>
                <w:szCs w:val="16"/>
              </w:rPr>
            </w:pPr>
            <w:r w:rsidRPr="6513DAF8">
              <w:rPr>
                <w:sz w:val="16"/>
                <w:szCs w:val="16"/>
              </w:rPr>
              <w:t>Test Team</w:t>
            </w:r>
          </w:p>
        </w:tc>
      </w:tr>
      <w:tr w:rsidR="524AAB92" w14:paraId="2CE94981" w14:textId="77777777" w:rsidTr="6513DAF8">
        <w:tc>
          <w:tcPr>
            <w:tcW w:w="1725" w:type="dxa"/>
            <w:gridSpan w:val="3"/>
            <w:shd w:val="clear" w:color="auto" w:fill="E7E6E6" w:themeFill="background2"/>
          </w:tcPr>
          <w:p w14:paraId="55A4BAC9" w14:textId="640BE0DA" w:rsidR="524AAB92" w:rsidRDefault="2E17C616" w:rsidP="6513DAF8">
            <w:pPr>
              <w:rPr>
                <w:sz w:val="16"/>
                <w:szCs w:val="16"/>
              </w:rPr>
            </w:pPr>
            <w:r w:rsidRPr="6513DAF8">
              <w:rPr>
                <w:sz w:val="16"/>
                <w:szCs w:val="16"/>
              </w:rPr>
              <w:t>Module Name</w:t>
            </w:r>
          </w:p>
        </w:tc>
        <w:tc>
          <w:tcPr>
            <w:tcW w:w="1395" w:type="dxa"/>
            <w:gridSpan w:val="2"/>
          </w:tcPr>
          <w:p w14:paraId="2E90FE86" w14:textId="104409E5" w:rsidR="524AAB92" w:rsidRDefault="779C67A0" w:rsidP="6513DAF8">
            <w:pPr>
              <w:rPr>
                <w:sz w:val="16"/>
                <w:szCs w:val="16"/>
              </w:rPr>
            </w:pPr>
            <w:r w:rsidRPr="6513DAF8">
              <w:rPr>
                <w:sz w:val="16"/>
                <w:szCs w:val="16"/>
              </w:rPr>
              <w:t>User module</w:t>
            </w:r>
          </w:p>
        </w:tc>
        <w:tc>
          <w:tcPr>
            <w:tcW w:w="1560" w:type="dxa"/>
            <w:gridSpan w:val="2"/>
            <w:shd w:val="clear" w:color="auto" w:fill="E7E6E6" w:themeFill="background2"/>
          </w:tcPr>
          <w:p w14:paraId="30256C8F" w14:textId="5A7BCD15" w:rsidR="524AAB92" w:rsidRDefault="2E17C616" w:rsidP="6513DAF8">
            <w:pPr>
              <w:rPr>
                <w:sz w:val="16"/>
                <w:szCs w:val="16"/>
              </w:rPr>
            </w:pPr>
            <w:r w:rsidRPr="6513DAF8">
              <w:rPr>
                <w:sz w:val="16"/>
                <w:szCs w:val="16"/>
              </w:rPr>
              <w:t>Test Priority</w:t>
            </w:r>
          </w:p>
        </w:tc>
        <w:tc>
          <w:tcPr>
            <w:tcW w:w="1560" w:type="dxa"/>
            <w:gridSpan w:val="2"/>
          </w:tcPr>
          <w:p w14:paraId="527D3DD6" w14:textId="750028D6" w:rsidR="524AAB92" w:rsidRDefault="368568BE" w:rsidP="6513DAF8">
            <w:pPr>
              <w:rPr>
                <w:sz w:val="16"/>
                <w:szCs w:val="16"/>
              </w:rPr>
            </w:pPr>
            <w:r w:rsidRPr="6513DAF8">
              <w:rPr>
                <w:sz w:val="16"/>
                <w:szCs w:val="16"/>
              </w:rPr>
              <w:t>Medium</w:t>
            </w:r>
          </w:p>
        </w:tc>
        <w:tc>
          <w:tcPr>
            <w:tcW w:w="1560" w:type="dxa"/>
            <w:gridSpan w:val="2"/>
            <w:shd w:val="clear" w:color="auto" w:fill="E7E6E6" w:themeFill="background2"/>
          </w:tcPr>
          <w:p w14:paraId="1019E0AA" w14:textId="74955D02" w:rsidR="524AAB92" w:rsidRDefault="2E17C616" w:rsidP="6513DAF8">
            <w:pPr>
              <w:rPr>
                <w:sz w:val="16"/>
                <w:szCs w:val="16"/>
              </w:rPr>
            </w:pPr>
            <w:r w:rsidRPr="6513DAF8">
              <w:rPr>
                <w:sz w:val="16"/>
                <w:szCs w:val="16"/>
              </w:rPr>
              <w:t>Design Date</w:t>
            </w:r>
          </w:p>
        </w:tc>
        <w:tc>
          <w:tcPr>
            <w:tcW w:w="1560" w:type="dxa"/>
            <w:gridSpan w:val="2"/>
          </w:tcPr>
          <w:p w14:paraId="1F43AEEF" w14:textId="0DAD1F45" w:rsidR="524AAB92" w:rsidRDefault="0869F643" w:rsidP="6513DAF8">
            <w:pPr>
              <w:rPr>
                <w:sz w:val="16"/>
                <w:szCs w:val="16"/>
              </w:rPr>
            </w:pPr>
            <w:r w:rsidRPr="6513DAF8">
              <w:rPr>
                <w:sz w:val="16"/>
                <w:szCs w:val="16"/>
              </w:rPr>
              <w:t>11/29/2021</w:t>
            </w:r>
          </w:p>
        </w:tc>
      </w:tr>
      <w:tr w:rsidR="524AAB92" w14:paraId="50931640" w14:textId="77777777" w:rsidTr="6513DAF8">
        <w:tc>
          <w:tcPr>
            <w:tcW w:w="1725" w:type="dxa"/>
            <w:gridSpan w:val="3"/>
            <w:shd w:val="clear" w:color="auto" w:fill="E7E6E6" w:themeFill="background2"/>
          </w:tcPr>
          <w:p w14:paraId="0FB967AE" w14:textId="2994E6E1" w:rsidR="524AAB92" w:rsidRDefault="2E17C616" w:rsidP="6513DAF8">
            <w:pPr>
              <w:rPr>
                <w:sz w:val="16"/>
                <w:szCs w:val="16"/>
              </w:rPr>
            </w:pPr>
            <w:r w:rsidRPr="6513DAF8">
              <w:rPr>
                <w:sz w:val="16"/>
                <w:szCs w:val="16"/>
              </w:rPr>
              <w:t>Release Version</w:t>
            </w:r>
          </w:p>
        </w:tc>
        <w:tc>
          <w:tcPr>
            <w:tcW w:w="1395" w:type="dxa"/>
            <w:gridSpan w:val="2"/>
          </w:tcPr>
          <w:p w14:paraId="1CED65CC" w14:textId="497D3072" w:rsidR="524AAB92" w:rsidRDefault="5D2530A7" w:rsidP="6513DAF8">
            <w:pPr>
              <w:rPr>
                <w:sz w:val="16"/>
                <w:szCs w:val="16"/>
              </w:rPr>
            </w:pPr>
            <w:r w:rsidRPr="6513DAF8">
              <w:rPr>
                <w:sz w:val="16"/>
                <w:szCs w:val="16"/>
              </w:rPr>
              <w:t>1.0</w:t>
            </w:r>
          </w:p>
        </w:tc>
        <w:tc>
          <w:tcPr>
            <w:tcW w:w="1560" w:type="dxa"/>
            <w:gridSpan w:val="2"/>
            <w:shd w:val="clear" w:color="auto" w:fill="E7E6E6" w:themeFill="background2"/>
          </w:tcPr>
          <w:p w14:paraId="22B4341C" w14:textId="6E9C43BB" w:rsidR="524AAB92" w:rsidRDefault="2E17C616" w:rsidP="6513DAF8">
            <w:pPr>
              <w:rPr>
                <w:sz w:val="16"/>
                <w:szCs w:val="16"/>
              </w:rPr>
            </w:pPr>
            <w:r w:rsidRPr="6513DAF8">
              <w:rPr>
                <w:sz w:val="16"/>
                <w:szCs w:val="16"/>
              </w:rPr>
              <w:t>Test Title</w:t>
            </w:r>
          </w:p>
        </w:tc>
        <w:tc>
          <w:tcPr>
            <w:tcW w:w="1560" w:type="dxa"/>
            <w:gridSpan w:val="2"/>
          </w:tcPr>
          <w:p w14:paraId="3EA3C58B" w14:textId="6BD474A7" w:rsidR="524AAB92" w:rsidRDefault="3B9AA399" w:rsidP="6513DAF8">
            <w:pPr>
              <w:rPr>
                <w:sz w:val="16"/>
                <w:szCs w:val="16"/>
              </w:rPr>
            </w:pPr>
            <w:r w:rsidRPr="6513DAF8">
              <w:rPr>
                <w:sz w:val="16"/>
                <w:szCs w:val="16"/>
              </w:rPr>
              <w:t>Edit Selections</w:t>
            </w:r>
          </w:p>
        </w:tc>
        <w:tc>
          <w:tcPr>
            <w:tcW w:w="1560" w:type="dxa"/>
            <w:gridSpan w:val="2"/>
            <w:shd w:val="clear" w:color="auto" w:fill="E7E6E6" w:themeFill="background2"/>
          </w:tcPr>
          <w:p w14:paraId="68551654" w14:textId="6EC35F35" w:rsidR="524AAB92" w:rsidRDefault="2E17C616" w:rsidP="6513DAF8">
            <w:pPr>
              <w:rPr>
                <w:sz w:val="16"/>
                <w:szCs w:val="16"/>
              </w:rPr>
            </w:pPr>
            <w:r w:rsidRPr="6513DAF8">
              <w:rPr>
                <w:sz w:val="16"/>
                <w:szCs w:val="16"/>
              </w:rPr>
              <w:t>Executed By</w:t>
            </w:r>
          </w:p>
        </w:tc>
        <w:tc>
          <w:tcPr>
            <w:tcW w:w="1560" w:type="dxa"/>
            <w:gridSpan w:val="2"/>
          </w:tcPr>
          <w:p w14:paraId="37E09CA3" w14:textId="7747CD03" w:rsidR="524AAB92" w:rsidRDefault="4569FDFC" w:rsidP="6513DAF8">
            <w:pPr>
              <w:rPr>
                <w:sz w:val="16"/>
                <w:szCs w:val="16"/>
              </w:rPr>
            </w:pPr>
            <w:r w:rsidRPr="6513DAF8">
              <w:rPr>
                <w:sz w:val="16"/>
                <w:szCs w:val="16"/>
              </w:rPr>
              <w:t>Test Team</w:t>
            </w:r>
          </w:p>
        </w:tc>
      </w:tr>
      <w:tr w:rsidR="524AAB92" w14:paraId="09DD5BD8" w14:textId="77777777" w:rsidTr="6513DAF8">
        <w:tc>
          <w:tcPr>
            <w:tcW w:w="1725" w:type="dxa"/>
            <w:gridSpan w:val="3"/>
            <w:shd w:val="clear" w:color="auto" w:fill="E7E6E6" w:themeFill="background2"/>
          </w:tcPr>
          <w:p w14:paraId="3EC91BB9" w14:textId="15CA15B8" w:rsidR="524AAB92" w:rsidRDefault="2E17C616" w:rsidP="6513DAF8">
            <w:pPr>
              <w:rPr>
                <w:sz w:val="16"/>
                <w:szCs w:val="16"/>
              </w:rPr>
            </w:pPr>
            <w:r w:rsidRPr="6513DAF8">
              <w:rPr>
                <w:sz w:val="16"/>
                <w:szCs w:val="16"/>
              </w:rPr>
              <w:t>Project Lead</w:t>
            </w:r>
          </w:p>
        </w:tc>
        <w:tc>
          <w:tcPr>
            <w:tcW w:w="1395" w:type="dxa"/>
            <w:gridSpan w:val="2"/>
          </w:tcPr>
          <w:p w14:paraId="71218B01" w14:textId="761EFD83" w:rsidR="524AAB92" w:rsidRDefault="75A78A44" w:rsidP="6513DAF8">
            <w:pPr>
              <w:rPr>
                <w:sz w:val="16"/>
                <w:szCs w:val="16"/>
              </w:rPr>
            </w:pPr>
            <w:r w:rsidRPr="6513DAF8">
              <w:rPr>
                <w:sz w:val="16"/>
                <w:szCs w:val="16"/>
              </w:rPr>
              <w:t>Project Lead</w:t>
            </w:r>
          </w:p>
        </w:tc>
        <w:tc>
          <w:tcPr>
            <w:tcW w:w="1560" w:type="dxa"/>
            <w:gridSpan w:val="2"/>
            <w:shd w:val="clear" w:color="auto" w:fill="E7E6E6" w:themeFill="background2"/>
          </w:tcPr>
          <w:p w14:paraId="3BFC9586" w14:textId="20600E68" w:rsidR="524AAB92" w:rsidRDefault="2E17C616" w:rsidP="6513DAF8">
            <w:pPr>
              <w:rPr>
                <w:sz w:val="16"/>
                <w:szCs w:val="16"/>
              </w:rPr>
            </w:pPr>
            <w:r w:rsidRPr="6513DAF8">
              <w:rPr>
                <w:sz w:val="16"/>
                <w:szCs w:val="16"/>
              </w:rPr>
              <w:t>Test Description</w:t>
            </w:r>
          </w:p>
        </w:tc>
        <w:tc>
          <w:tcPr>
            <w:tcW w:w="1560" w:type="dxa"/>
            <w:gridSpan w:val="2"/>
          </w:tcPr>
          <w:p w14:paraId="09B9473A" w14:textId="4DF27ACE" w:rsidR="524AAB92" w:rsidRDefault="71AB361F" w:rsidP="6513DAF8">
            <w:pPr>
              <w:rPr>
                <w:sz w:val="16"/>
                <w:szCs w:val="16"/>
              </w:rPr>
            </w:pPr>
            <w:r w:rsidRPr="6513DAF8">
              <w:rPr>
                <w:sz w:val="16"/>
                <w:szCs w:val="16"/>
              </w:rPr>
              <w:t>The user shall be able to make changes and make edits to the selected option in their cart. They should be able to say look at the transaction that is about to occur and make changes if they find any problems with their current transaction.</w:t>
            </w:r>
          </w:p>
          <w:p w14:paraId="7520EF2B" w14:textId="4DF27ACE" w:rsidR="524AAB92" w:rsidRDefault="524AAB92" w:rsidP="6513DAF8">
            <w:pPr>
              <w:rPr>
                <w:sz w:val="16"/>
                <w:szCs w:val="16"/>
              </w:rPr>
            </w:pPr>
          </w:p>
        </w:tc>
        <w:tc>
          <w:tcPr>
            <w:tcW w:w="1560" w:type="dxa"/>
            <w:gridSpan w:val="2"/>
            <w:shd w:val="clear" w:color="auto" w:fill="E7E6E6" w:themeFill="background2"/>
          </w:tcPr>
          <w:p w14:paraId="4E61F431" w14:textId="14280B4D" w:rsidR="524AAB92" w:rsidRDefault="2E17C616" w:rsidP="6513DAF8">
            <w:pPr>
              <w:rPr>
                <w:sz w:val="16"/>
                <w:szCs w:val="16"/>
              </w:rPr>
            </w:pPr>
            <w:r w:rsidRPr="6513DAF8">
              <w:rPr>
                <w:sz w:val="16"/>
                <w:szCs w:val="16"/>
              </w:rPr>
              <w:t>Execution Date</w:t>
            </w:r>
          </w:p>
        </w:tc>
        <w:tc>
          <w:tcPr>
            <w:tcW w:w="1560" w:type="dxa"/>
            <w:gridSpan w:val="2"/>
          </w:tcPr>
          <w:p w14:paraId="345CE1DC" w14:textId="1768765B" w:rsidR="524AAB92" w:rsidRDefault="3671EA5A" w:rsidP="6513DAF8">
            <w:pPr>
              <w:rPr>
                <w:sz w:val="16"/>
                <w:szCs w:val="16"/>
              </w:rPr>
            </w:pPr>
            <w:r w:rsidRPr="6513DAF8">
              <w:rPr>
                <w:sz w:val="16"/>
                <w:szCs w:val="16"/>
              </w:rPr>
              <w:t>11/29/2021</w:t>
            </w:r>
          </w:p>
        </w:tc>
      </w:tr>
      <w:tr w:rsidR="524AAB92" w14:paraId="4320A377" w14:textId="77777777" w:rsidTr="6513DAF8">
        <w:tc>
          <w:tcPr>
            <w:tcW w:w="1710" w:type="dxa"/>
            <w:gridSpan w:val="2"/>
            <w:shd w:val="clear" w:color="auto" w:fill="E7E6E6" w:themeFill="background2"/>
          </w:tcPr>
          <w:p w14:paraId="52023781" w14:textId="12DD4E6C" w:rsidR="524AAB92" w:rsidRDefault="2E17C616" w:rsidP="6513DAF8">
            <w:pPr>
              <w:rPr>
                <w:sz w:val="16"/>
                <w:szCs w:val="16"/>
              </w:rPr>
            </w:pPr>
            <w:r w:rsidRPr="6513DAF8">
              <w:rPr>
                <w:sz w:val="16"/>
                <w:szCs w:val="16"/>
              </w:rPr>
              <w:t>Pre-Conditions</w:t>
            </w:r>
          </w:p>
        </w:tc>
        <w:tc>
          <w:tcPr>
            <w:tcW w:w="7650" w:type="dxa"/>
            <w:gridSpan w:val="11"/>
          </w:tcPr>
          <w:p w14:paraId="0DF14844" w14:textId="0577FEDD" w:rsidR="524AAB92" w:rsidRDefault="118BBE8B" w:rsidP="6513DAF8">
            <w:pPr>
              <w:rPr>
                <w:sz w:val="16"/>
                <w:szCs w:val="16"/>
              </w:rPr>
            </w:pPr>
            <w:r w:rsidRPr="6513DAF8">
              <w:rPr>
                <w:sz w:val="16"/>
                <w:szCs w:val="16"/>
              </w:rPr>
              <w:t>User has added to the cart.</w:t>
            </w:r>
          </w:p>
        </w:tc>
      </w:tr>
      <w:tr w:rsidR="524AAB92" w14:paraId="28C6B650" w14:textId="77777777" w:rsidTr="6513DAF8">
        <w:tc>
          <w:tcPr>
            <w:tcW w:w="1710" w:type="dxa"/>
            <w:gridSpan w:val="2"/>
            <w:shd w:val="clear" w:color="auto" w:fill="E7E6E6" w:themeFill="background2"/>
          </w:tcPr>
          <w:p w14:paraId="4F0D2E02" w14:textId="2D86962B" w:rsidR="524AAB92" w:rsidRDefault="2E17C616" w:rsidP="6513DAF8">
            <w:pPr>
              <w:rPr>
                <w:sz w:val="16"/>
                <w:szCs w:val="16"/>
              </w:rPr>
            </w:pPr>
            <w:r w:rsidRPr="6513DAF8">
              <w:rPr>
                <w:sz w:val="16"/>
                <w:szCs w:val="16"/>
              </w:rPr>
              <w:t>Dependencies</w:t>
            </w:r>
          </w:p>
        </w:tc>
        <w:tc>
          <w:tcPr>
            <w:tcW w:w="7650" w:type="dxa"/>
            <w:gridSpan w:val="11"/>
          </w:tcPr>
          <w:p w14:paraId="0F5FF84F" w14:textId="4C640DA9" w:rsidR="524AAB92" w:rsidRDefault="7A7663DA" w:rsidP="6513DAF8">
            <w:pPr>
              <w:rPr>
                <w:sz w:val="16"/>
                <w:szCs w:val="16"/>
              </w:rPr>
            </w:pPr>
            <w:r w:rsidRPr="6513DAF8">
              <w:rPr>
                <w:sz w:val="16"/>
                <w:szCs w:val="16"/>
              </w:rPr>
              <w:t>Test Case 07</w:t>
            </w:r>
          </w:p>
        </w:tc>
      </w:tr>
      <w:tr w:rsidR="524AAB92" w14:paraId="591F86B4" w14:textId="77777777" w:rsidTr="6513DAF8">
        <w:tc>
          <w:tcPr>
            <w:tcW w:w="1170" w:type="dxa"/>
            <w:shd w:val="clear" w:color="auto" w:fill="E7E6E6" w:themeFill="background2"/>
          </w:tcPr>
          <w:p w14:paraId="092E2EBF" w14:textId="07E8ABAD" w:rsidR="524AAB92" w:rsidRDefault="2E17C616" w:rsidP="6513DAF8">
            <w:pPr>
              <w:rPr>
                <w:sz w:val="16"/>
                <w:szCs w:val="16"/>
              </w:rPr>
            </w:pPr>
            <w:r w:rsidRPr="6513DAF8">
              <w:rPr>
                <w:sz w:val="16"/>
                <w:szCs w:val="16"/>
              </w:rPr>
              <w:t>Step #</w:t>
            </w:r>
          </w:p>
        </w:tc>
        <w:tc>
          <w:tcPr>
            <w:tcW w:w="1170" w:type="dxa"/>
            <w:gridSpan w:val="3"/>
            <w:shd w:val="clear" w:color="auto" w:fill="E7E6E6" w:themeFill="background2"/>
          </w:tcPr>
          <w:p w14:paraId="40175D5E" w14:textId="29C01CA3" w:rsidR="524AAB92" w:rsidRDefault="2E17C616" w:rsidP="6513DAF8">
            <w:pPr>
              <w:rPr>
                <w:sz w:val="16"/>
                <w:szCs w:val="16"/>
              </w:rPr>
            </w:pPr>
            <w:r w:rsidRPr="6513DAF8">
              <w:rPr>
                <w:sz w:val="16"/>
                <w:szCs w:val="16"/>
              </w:rPr>
              <w:t>Test Desc</w:t>
            </w:r>
          </w:p>
        </w:tc>
        <w:tc>
          <w:tcPr>
            <w:tcW w:w="1170" w:type="dxa"/>
            <w:gridSpan w:val="2"/>
            <w:shd w:val="clear" w:color="auto" w:fill="E7E6E6" w:themeFill="background2"/>
          </w:tcPr>
          <w:p w14:paraId="02177A41" w14:textId="5A6EC4CE" w:rsidR="524AAB92" w:rsidRDefault="2E17C616" w:rsidP="6513DAF8">
            <w:pPr>
              <w:rPr>
                <w:sz w:val="16"/>
                <w:szCs w:val="16"/>
              </w:rPr>
            </w:pPr>
            <w:r w:rsidRPr="6513DAF8">
              <w:rPr>
                <w:sz w:val="16"/>
                <w:szCs w:val="16"/>
              </w:rPr>
              <w:t>Test Data</w:t>
            </w:r>
          </w:p>
        </w:tc>
        <w:tc>
          <w:tcPr>
            <w:tcW w:w="1170" w:type="dxa"/>
            <w:shd w:val="clear" w:color="auto" w:fill="E7E6E6" w:themeFill="background2"/>
          </w:tcPr>
          <w:p w14:paraId="02F9CE7C" w14:textId="217C51F3" w:rsidR="524AAB92" w:rsidRDefault="2E17C616" w:rsidP="6513DAF8">
            <w:pPr>
              <w:rPr>
                <w:sz w:val="16"/>
                <w:szCs w:val="16"/>
              </w:rPr>
            </w:pPr>
            <w:r w:rsidRPr="6513DAF8">
              <w:rPr>
                <w:sz w:val="16"/>
                <w:szCs w:val="16"/>
              </w:rPr>
              <w:t>Expected</w:t>
            </w:r>
          </w:p>
          <w:p w14:paraId="55A80626" w14:textId="59314938" w:rsidR="524AAB92" w:rsidRDefault="2E17C616" w:rsidP="6513DAF8">
            <w:pPr>
              <w:rPr>
                <w:sz w:val="16"/>
                <w:szCs w:val="16"/>
              </w:rPr>
            </w:pPr>
            <w:r w:rsidRPr="6513DAF8">
              <w:rPr>
                <w:sz w:val="16"/>
                <w:szCs w:val="16"/>
              </w:rPr>
              <w:t>Result</w:t>
            </w:r>
          </w:p>
        </w:tc>
        <w:tc>
          <w:tcPr>
            <w:tcW w:w="1170" w:type="dxa"/>
            <w:shd w:val="clear" w:color="auto" w:fill="E7E6E6" w:themeFill="background2"/>
          </w:tcPr>
          <w:p w14:paraId="7D0A89BA" w14:textId="4BAA3B96" w:rsidR="524AAB92" w:rsidRDefault="2E17C616" w:rsidP="6513DAF8">
            <w:pPr>
              <w:rPr>
                <w:sz w:val="16"/>
                <w:szCs w:val="16"/>
              </w:rPr>
            </w:pPr>
            <w:r w:rsidRPr="6513DAF8">
              <w:rPr>
                <w:sz w:val="16"/>
                <w:szCs w:val="16"/>
              </w:rPr>
              <w:t>Actual Result</w:t>
            </w:r>
          </w:p>
        </w:tc>
        <w:tc>
          <w:tcPr>
            <w:tcW w:w="1170" w:type="dxa"/>
            <w:gridSpan w:val="2"/>
            <w:shd w:val="clear" w:color="auto" w:fill="E7E6E6" w:themeFill="background2"/>
          </w:tcPr>
          <w:p w14:paraId="1D32657B" w14:textId="09008287" w:rsidR="524AAB92" w:rsidRDefault="2E17C616" w:rsidP="6513DAF8">
            <w:pPr>
              <w:rPr>
                <w:sz w:val="16"/>
                <w:szCs w:val="16"/>
              </w:rPr>
            </w:pPr>
            <w:r w:rsidRPr="6513DAF8">
              <w:rPr>
                <w:sz w:val="16"/>
                <w:szCs w:val="16"/>
              </w:rPr>
              <w:t>Status</w:t>
            </w:r>
          </w:p>
        </w:tc>
        <w:tc>
          <w:tcPr>
            <w:tcW w:w="1170" w:type="dxa"/>
            <w:gridSpan w:val="2"/>
            <w:shd w:val="clear" w:color="auto" w:fill="E7E6E6" w:themeFill="background2"/>
          </w:tcPr>
          <w:p w14:paraId="725B8C2C" w14:textId="6657815F" w:rsidR="524AAB92" w:rsidRDefault="2E17C616" w:rsidP="6513DAF8">
            <w:pPr>
              <w:rPr>
                <w:sz w:val="16"/>
                <w:szCs w:val="16"/>
              </w:rPr>
            </w:pPr>
            <w:r w:rsidRPr="6513DAF8">
              <w:rPr>
                <w:sz w:val="16"/>
                <w:szCs w:val="16"/>
              </w:rPr>
              <w:t>Defect #</w:t>
            </w:r>
          </w:p>
        </w:tc>
        <w:tc>
          <w:tcPr>
            <w:tcW w:w="1170" w:type="dxa"/>
            <w:shd w:val="clear" w:color="auto" w:fill="E7E6E6" w:themeFill="background2"/>
          </w:tcPr>
          <w:p w14:paraId="7D28A8EB" w14:textId="770B34A3" w:rsidR="524AAB92" w:rsidRDefault="2E17C616" w:rsidP="6513DAF8">
            <w:pPr>
              <w:rPr>
                <w:sz w:val="16"/>
                <w:szCs w:val="16"/>
              </w:rPr>
            </w:pPr>
            <w:r w:rsidRPr="6513DAF8">
              <w:rPr>
                <w:sz w:val="16"/>
                <w:szCs w:val="16"/>
              </w:rPr>
              <w:t>Notes</w:t>
            </w:r>
          </w:p>
        </w:tc>
      </w:tr>
      <w:tr w:rsidR="524AAB92" w14:paraId="40DECAE4" w14:textId="77777777" w:rsidTr="6513DAF8">
        <w:tc>
          <w:tcPr>
            <w:tcW w:w="1170" w:type="dxa"/>
          </w:tcPr>
          <w:p w14:paraId="4B7635FA" w14:textId="0BE32E04" w:rsidR="524AAB92" w:rsidRDefault="3255FE4A" w:rsidP="6513DAF8">
            <w:pPr>
              <w:rPr>
                <w:sz w:val="16"/>
                <w:szCs w:val="16"/>
              </w:rPr>
            </w:pPr>
            <w:r w:rsidRPr="6513DAF8">
              <w:rPr>
                <w:sz w:val="16"/>
                <w:szCs w:val="16"/>
              </w:rPr>
              <w:t>1</w:t>
            </w:r>
          </w:p>
        </w:tc>
        <w:tc>
          <w:tcPr>
            <w:tcW w:w="1170" w:type="dxa"/>
            <w:gridSpan w:val="3"/>
          </w:tcPr>
          <w:p w14:paraId="325DBD8B" w14:textId="0BE3BAFF" w:rsidR="524AAB92" w:rsidRDefault="3255FE4A" w:rsidP="6513DAF8">
            <w:pPr>
              <w:rPr>
                <w:sz w:val="16"/>
                <w:szCs w:val="16"/>
              </w:rPr>
            </w:pPr>
            <w:r w:rsidRPr="6513DAF8">
              <w:rPr>
                <w:sz w:val="16"/>
                <w:szCs w:val="16"/>
              </w:rPr>
              <w:t>Click on cart button.</w:t>
            </w:r>
          </w:p>
        </w:tc>
        <w:tc>
          <w:tcPr>
            <w:tcW w:w="1170" w:type="dxa"/>
            <w:gridSpan w:val="2"/>
          </w:tcPr>
          <w:p w14:paraId="7A76D03B" w14:textId="03A48EC6" w:rsidR="524AAB92" w:rsidRDefault="3255FE4A" w:rsidP="6513DAF8">
            <w:pPr>
              <w:rPr>
                <w:sz w:val="16"/>
                <w:szCs w:val="16"/>
              </w:rPr>
            </w:pPr>
            <w:r w:rsidRPr="6513DAF8">
              <w:rPr>
                <w:sz w:val="16"/>
                <w:szCs w:val="16"/>
              </w:rPr>
              <w:t>N/A</w:t>
            </w:r>
          </w:p>
        </w:tc>
        <w:tc>
          <w:tcPr>
            <w:tcW w:w="1170" w:type="dxa"/>
          </w:tcPr>
          <w:p w14:paraId="76C0DC14" w14:textId="6E3BDC33" w:rsidR="524AAB92" w:rsidRDefault="3255FE4A" w:rsidP="6513DAF8">
            <w:pPr>
              <w:rPr>
                <w:sz w:val="16"/>
                <w:szCs w:val="16"/>
              </w:rPr>
            </w:pPr>
            <w:r w:rsidRPr="6513DAF8">
              <w:rPr>
                <w:sz w:val="16"/>
                <w:szCs w:val="16"/>
              </w:rPr>
              <w:t>Users can view their cart.</w:t>
            </w:r>
          </w:p>
        </w:tc>
        <w:tc>
          <w:tcPr>
            <w:tcW w:w="1170" w:type="dxa"/>
          </w:tcPr>
          <w:p w14:paraId="44228A26" w14:textId="01646AC2" w:rsidR="524AAB92" w:rsidRDefault="3255FE4A" w:rsidP="6513DAF8">
            <w:pPr>
              <w:rPr>
                <w:sz w:val="16"/>
                <w:szCs w:val="16"/>
              </w:rPr>
            </w:pPr>
            <w:r w:rsidRPr="6513DAF8">
              <w:rPr>
                <w:sz w:val="16"/>
                <w:szCs w:val="16"/>
              </w:rPr>
              <w:t>The cart appeared.</w:t>
            </w:r>
          </w:p>
        </w:tc>
        <w:tc>
          <w:tcPr>
            <w:tcW w:w="1170" w:type="dxa"/>
            <w:gridSpan w:val="2"/>
          </w:tcPr>
          <w:p w14:paraId="71F7B578" w14:textId="6868B63E" w:rsidR="524AAB92" w:rsidRDefault="3255FE4A" w:rsidP="6513DAF8">
            <w:pPr>
              <w:rPr>
                <w:sz w:val="16"/>
                <w:szCs w:val="16"/>
              </w:rPr>
            </w:pPr>
            <w:r w:rsidRPr="6513DAF8">
              <w:rPr>
                <w:sz w:val="16"/>
                <w:szCs w:val="16"/>
              </w:rPr>
              <w:t>Correct</w:t>
            </w:r>
          </w:p>
        </w:tc>
        <w:tc>
          <w:tcPr>
            <w:tcW w:w="1170" w:type="dxa"/>
            <w:gridSpan w:val="2"/>
          </w:tcPr>
          <w:p w14:paraId="7DDB5DBD" w14:textId="54FC4992" w:rsidR="524AAB92" w:rsidRDefault="3255FE4A" w:rsidP="6513DAF8">
            <w:pPr>
              <w:rPr>
                <w:sz w:val="16"/>
                <w:szCs w:val="16"/>
              </w:rPr>
            </w:pPr>
            <w:r w:rsidRPr="6513DAF8">
              <w:rPr>
                <w:sz w:val="16"/>
                <w:szCs w:val="16"/>
              </w:rPr>
              <w:t>N/A</w:t>
            </w:r>
          </w:p>
        </w:tc>
        <w:tc>
          <w:tcPr>
            <w:tcW w:w="1170" w:type="dxa"/>
          </w:tcPr>
          <w:p w14:paraId="3D44D457" w14:textId="45094F03" w:rsidR="524AAB92" w:rsidRDefault="3255FE4A" w:rsidP="6513DAF8">
            <w:pPr>
              <w:rPr>
                <w:sz w:val="16"/>
                <w:szCs w:val="16"/>
              </w:rPr>
            </w:pPr>
            <w:r w:rsidRPr="6513DAF8">
              <w:rPr>
                <w:sz w:val="16"/>
                <w:szCs w:val="16"/>
              </w:rPr>
              <w:t>Working as intended.</w:t>
            </w:r>
          </w:p>
        </w:tc>
      </w:tr>
      <w:tr w:rsidR="524AAB92" w14:paraId="13FB9699" w14:textId="77777777" w:rsidTr="6513DAF8">
        <w:tc>
          <w:tcPr>
            <w:tcW w:w="1170" w:type="dxa"/>
          </w:tcPr>
          <w:p w14:paraId="33342893" w14:textId="069C2CE0" w:rsidR="524AAB92" w:rsidRDefault="3255FE4A" w:rsidP="6513DAF8">
            <w:pPr>
              <w:rPr>
                <w:sz w:val="16"/>
                <w:szCs w:val="16"/>
              </w:rPr>
            </w:pPr>
            <w:r w:rsidRPr="6513DAF8">
              <w:rPr>
                <w:sz w:val="16"/>
                <w:szCs w:val="16"/>
              </w:rPr>
              <w:t>2</w:t>
            </w:r>
          </w:p>
        </w:tc>
        <w:tc>
          <w:tcPr>
            <w:tcW w:w="1170" w:type="dxa"/>
            <w:gridSpan w:val="3"/>
          </w:tcPr>
          <w:p w14:paraId="58B21178" w14:textId="272F41FC" w:rsidR="524AAB92" w:rsidRDefault="3255FE4A" w:rsidP="6513DAF8">
            <w:pPr>
              <w:rPr>
                <w:sz w:val="16"/>
                <w:szCs w:val="16"/>
              </w:rPr>
            </w:pPr>
            <w:r w:rsidRPr="6513DAF8">
              <w:rPr>
                <w:sz w:val="16"/>
                <w:szCs w:val="16"/>
              </w:rPr>
              <w:t>Click on “edit cart.”</w:t>
            </w:r>
          </w:p>
        </w:tc>
        <w:tc>
          <w:tcPr>
            <w:tcW w:w="1170" w:type="dxa"/>
            <w:gridSpan w:val="2"/>
          </w:tcPr>
          <w:p w14:paraId="04BE8302" w14:textId="44F936F6" w:rsidR="524AAB92" w:rsidRDefault="3255FE4A" w:rsidP="6513DAF8">
            <w:pPr>
              <w:rPr>
                <w:sz w:val="16"/>
                <w:szCs w:val="16"/>
              </w:rPr>
            </w:pPr>
            <w:r w:rsidRPr="6513DAF8">
              <w:rPr>
                <w:sz w:val="16"/>
                <w:szCs w:val="16"/>
              </w:rPr>
              <w:t>N/A</w:t>
            </w:r>
          </w:p>
        </w:tc>
        <w:tc>
          <w:tcPr>
            <w:tcW w:w="1170" w:type="dxa"/>
          </w:tcPr>
          <w:p w14:paraId="747203FE" w14:textId="6AA65EDF" w:rsidR="524AAB92" w:rsidRDefault="3255FE4A" w:rsidP="6513DAF8">
            <w:pPr>
              <w:rPr>
                <w:sz w:val="16"/>
                <w:szCs w:val="16"/>
              </w:rPr>
            </w:pPr>
            <w:r w:rsidRPr="6513DAF8">
              <w:rPr>
                <w:sz w:val="16"/>
                <w:szCs w:val="16"/>
              </w:rPr>
              <w:t>Users can edit their cart.</w:t>
            </w:r>
          </w:p>
        </w:tc>
        <w:tc>
          <w:tcPr>
            <w:tcW w:w="1170" w:type="dxa"/>
          </w:tcPr>
          <w:p w14:paraId="554BD9F2" w14:textId="48FE5412" w:rsidR="524AAB92" w:rsidRDefault="3255FE4A" w:rsidP="6513DAF8">
            <w:pPr>
              <w:rPr>
                <w:sz w:val="16"/>
                <w:szCs w:val="16"/>
              </w:rPr>
            </w:pPr>
            <w:r w:rsidRPr="6513DAF8">
              <w:rPr>
                <w:sz w:val="16"/>
                <w:szCs w:val="16"/>
              </w:rPr>
              <w:t>User was able to click the edit button and make changes.</w:t>
            </w:r>
          </w:p>
        </w:tc>
        <w:tc>
          <w:tcPr>
            <w:tcW w:w="1170" w:type="dxa"/>
            <w:gridSpan w:val="2"/>
          </w:tcPr>
          <w:p w14:paraId="376A08D5" w14:textId="719BD54A" w:rsidR="524AAB92" w:rsidRDefault="3255FE4A" w:rsidP="6513DAF8">
            <w:pPr>
              <w:rPr>
                <w:sz w:val="16"/>
                <w:szCs w:val="16"/>
              </w:rPr>
            </w:pPr>
            <w:r w:rsidRPr="6513DAF8">
              <w:rPr>
                <w:sz w:val="16"/>
                <w:szCs w:val="16"/>
              </w:rPr>
              <w:t>Correct</w:t>
            </w:r>
          </w:p>
        </w:tc>
        <w:tc>
          <w:tcPr>
            <w:tcW w:w="1170" w:type="dxa"/>
            <w:gridSpan w:val="2"/>
          </w:tcPr>
          <w:p w14:paraId="2502E264" w14:textId="3FF2783A" w:rsidR="524AAB92" w:rsidRDefault="3255FE4A" w:rsidP="6513DAF8">
            <w:pPr>
              <w:rPr>
                <w:sz w:val="16"/>
                <w:szCs w:val="16"/>
              </w:rPr>
            </w:pPr>
            <w:r w:rsidRPr="6513DAF8">
              <w:rPr>
                <w:sz w:val="16"/>
                <w:szCs w:val="16"/>
              </w:rPr>
              <w:t>N/A</w:t>
            </w:r>
          </w:p>
        </w:tc>
        <w:tc>
          <w:tcPr>
            <w:tcW w:w="1170" w:type="dxa"/>
          </w:tcPr>
          <w:p w14:paraId="6FB21B69" w14:textId="182F06D1" w:rsidR="524AAB92" w:rsidRDefault="3255FE4A" w:rsidP="6513DAF8">
            <w:pPr>
              <w:rPr>
                <w:sz w:val="16"/>
                <w:szCs w:val="16"/>
              </w:rPr>
            </w:pPr>
            <w:r w:rsidRPr="6513DAF8">
              <w:rPr>
                <w:sz w:val="16"/>
                <w:szCs w:val="16"/>
              </w:rPr>
              <w:t>Working as intended.</w:t>
            </w:r>
          </w:p>
        </w:tc>
      </w:tr>
      <w:tr w:rsidR="524AAB92" w14:paraId="59467981" w14:textId="77777777" w:rsidTr="6513DAF8">
        <w:tc>
          <w:tcPr>
            <w:tcW w:w="1170" w:type="dxa"/>
          </w:tcPr>
          <w:p w14:paraId="62B298C7" w14:textId="3235886E" w:rsidR="524AAB92" w:rsidRDefault="3255FE4A" w:rsidP="6513DAF8">
            <w:pPr>
              <w:rPr>
                <w:sz w:val="16"/>
                <w:szCs w:val="16"/>
              </w:rPr>
            </w:pPr>
            <w:r w:rsidRPr="6513DAF8">
              <w:rPr>
                <w:sz w:val="16"/>
                <w:szCs w:val="16"/>
              </w:rPr>
              <w:t>3</w:t>
            </w:r>
          </w:p>
        </w:tc>
        <w:tc>
          <w:tcPr>
            <w:tcW w:w="1170" w:type="dxa"/>
            <w:gridSpan w:val="3"/>
          </w:tcPr>
          <w:p w14:paraId="543B60DB" w14:textId="3112E7F2" w:rsidR="524AAB92" w:rsidRDefault="3255FE4A" w:rsidP="6513DAF8">
            <w:pPr>
              <w:rPr>
                <w:sz w:val="16"/>
                <w:szCs w:val="16"/>
              </w:rPr>
            </w:pPr>
            <w:r w:rsidRPr="6513DAF8">
              <w:rPr>
                <w:sz w:val="16"/>
                <w:szCs w:val="16"/>
              </w:rPr>
              <w:t>Submit changes.</w:t>
            </w:r>
          </w:p>
        </w:tc>
        <w:tc>
          <w:tcPr>
            <w:tcW w:w="1170" w:type="dxa"/>
            <w:gridSpan w:val="2"/>
          </w:tcPr>
          <w:p w14:paraId="15DAD01A" w14:textId="13E424FE" w:rsidR="524AAB92" w:rsidRDefault="3255FE4A" w:rsidP="6513DAF8">
            <w:pPr>
              <w:rPr>
                <w:sz w:val="16"/>
                <w:szCs w:val="16"/>
              </w:rPr>
            </w:pPr>
            <w:r w:rsidRPr="6513DAF8">
              <w:rPr>
                <w:sz w:val="16"/>
                <w:szCs w:val="16"/>
              </w:rPr>
              <w:t>N/A</w:t>
            </w:r>
          </w:p>
        </w:tc>
        <w:tc>
          <w:tcPr>
            <w:tcW w:w="1170" w:type="dxa"/>
          </w:tcPr>
          <w:p w14:paraId="564C878B" w14:textId="136F9329" w:rsidR="524AAB92" w:rsidRDefault="3255FE4A" w:rsidP="6513DAF8">
            <w:pPr>
              <w:rPr>
                <w:sz w:val="16"/>
                <w:szCs w:val="16"/>
              </w:rPr>
            </w:pPr>
            <w:r w:rsidRPr="6513DAF8">
              <w:rPr>
                <w:sz w:val="16"/>
                <w:szCs w:val="16"/>
              </w:rPr>
              <w:t>Users can submit any changes made.</w:t>
            </w:r>
          </w:p>
        </w:tc>
        <w:tc>
          <w:tcPr>
            <w:tcW w:w="1170" w:type="dxa"/>
          </w:tcPr>
          <w:p w14:paraId="58495284" w14:textId="3810C989" w:rsidR="524AAB92" w:rsidRDefault="3255FE4A" w:rsidP="6513DAF8">
            <w:pPr>
              <w:rPr>
                <w:sz w:val="16"/>
                <w:szCs w:val="16"/>
              </w:rPr>
            </w:pPr>
            <w:r w:rsidRPr="6513DAF8">
              <w:rPr>
                <w:sz w:val="16"/>
                <w:szCs w:val="16"/>
              </w:rPr>
              <w:t>User was able to click the submit button to make changes to their order.</w:t>
            </w:r>
          </w:p>
        </w:tc>
        <w:tc>
          <w:tcPr>
            <w:tcW w:w="1170" w:type="dxa"/>
            <w:gridSpan w:val="2"/>
          </w:tcPr>
          <w:p w14:paraId="1BC6843D" w14:textId="481AF999" w:rsidR="524AAB92" w:rsidRDefault="3255FE4A" w:rsidP="6513DAF8">
            <w:pPr>
              <w:rPr>
                <w:sz w:val="16"/>
                <w:szCs w:val="16"/>
              </w:rPr>
            </w:pPr>
            <w:r w:rsidRPr="6513DAF8">
              <w:rPr>
                <w:sz w:val="16"/>
                <w:szCs w:val="16"/>
              </w:rPr>
              <w:t xml:space="preserve">Correct </w:t>
            </w:r>
          </w:p>
        </w:tc>
        <w:tc>
          <w:tcPr>
            <w:tcW w:w="1170" w:type="dxa"/>
            <w:gridSpan w:val="2"/>
          </w:tcPr>
          <w:p w14:paraId="2223EA0C" w14:textId="2A565B55" w:rsidR="524AAB92" w:rsidRDefault="3255FE4A" w:rsidP="6513DAF8">
            <w:pPr>
              <w:rPr>
                <w:sz w:val="16"/>
                <w:szCs w:val="16"/>
              </w:rPr>
            </w:pPr>
            <w:r w:rsidRPr="6513DAF8">
              <w:rPr>
                <w:sz w:val="16"/>
                <w:szCs w:val="16"/>
              </w:rPr>
              <w:t>N/A</w:t>
            </w:r>
          </w:p>
        </w:tc>
        <w:tc>
          <w:tcPr>
            <w:tcW w:w="1170" w:type="dxa"/>
          </w:tcPr>
          <w:p w14:paraId="322BA831" w14:textId="6CB71271" w:rsidR="524AAB92" w:rsidRDefault="3255FE4A" w:rsidP="6513DAF8">
            <w:pPr>
              <w:rPr>
                <w:sz w:val="16"/>
                <w:szCs w:val="16"/>
              </w:rPr>
            </w:pPr>
            <w:r w:rsidRPr="6513DAF8">
              <w:rPr>
                <w:sz w:val="16"/>
                <w:szCs w:val="16"/>
              </w:rPr>
              <w:t>Working as intended.</w:t>
            </w:r>
          </w:p>
        </w:tc>
      </w:tr>
    </w:tbl>
    <w:p w14:paraId="1908BCB4" w14:textId="27BE1C44" w:rsidR="524AAB92" w:rsidRDefault="524AAB92" w:rsidP="6513DAF8">
      <w:pPr>
        <w:rPr>
          <w:sz w:val="18"/>
          <w:szCs w:val="18"/>
        </w:rPr>
      </w:pPr>
    </w:p>
    <w:tbl>
      <w:tblPr>
        <w:tblStyle w:val="TableGrid"/>
        <w:tblW w:w="0" w:type="auto"/>
        <w:tblLook w:val="06A0" w:firstRow="1" w:lastRow="0" w:firstColumn="1" w:lastColumn="0" w:noHBand="1" w:noVBand="1"/>
      </w:tblPr>
      <w:tblGrid>
        <w:gridCol w:w="1169"/>
        <w:gridCol w:w="540"/>
        <w:gridCol w:w="15"/>
        <w:gridCol w:w="615"/>
        <w:gridCol w:w="779"/>
        <w:gridCol w:w="389"/>
        <w:gridCol w:w="1169"/>
        <w:gridCol w:w="1169"/>
        <w:gridCol w:w="389"/>
        <w:gridCol w:w="779"/>
        <w:gridCol w:w="779"/>
        <w:gridCol w:w="389"/>
        <w:gridCol w:w="1169"/>
      </w:tblGrid>
      <w:tr w:rsidR="524AAB92" w14:paraId="31B0BD77" w14:textId="77777777" w:rsidTr="6513DAF8">
        <w:tc>
          <w:tcPr>
            <w:tcW w:w="1725" w:type="dxa"/>
            <w:gridSpan w:val="3"/>
            <w:shd w:val="clear" w:color="auto" w:fill="E7E6E6" w:themeFill="background2"/>
          </w:tcPr>
          <w:p w14:paraId="39787BB4" w14:textId="58C46062" w:rsidR="524AAB92" w:rsidRDefault="2E17C616" w:rsidP="6513DAF8">
            <w:pPr>
              <w:rPr>
                <w:sz w:val="16"/>
                <w:szCs w:val="16"/>
              </w:rPr>
            </w:pPr>
            <w:r w:rsidRPr="6513DAF8">
              <w:rPr>
                <w:sz w:val="16"/>
                <w:szCs w:val="16"/>
              </w:rPr>
              <w:t>Project Name</w:t>
            </w:r>
          </w:p>
        </w:tc>
        <w:tc>
          <w:tcPr>
            <w:tcW w:w="1395" w:type="dxa"/>
            <w:gridSpan w:val="2"/>
          </w:tcPr>
          <w:p w14:paraId="647F7BF9" w14:textId="7368D522" w:rsidR="29A64B8D" w:rsidRDefault="37D253C6" w:rsidP="6513DAF8">
            <w:pPr>
              <w:rPr>
                <w:sz w:val="16"/>
                <w:szCs w:val="16"/>
              </w:rPr>
            </w:pPr>
            <w:r w:rsidRPr="6513DAF8">
              <w:rPr>
                <w:sz w:val="16"/>
                <w:szCs w:val="16"/>
              </w:rPr>
              <w:t>Foreign Currency Buying V1.0</w:t>
            </w:r>
          </w:p>
        </w:tc>
        <w:tc>
          <w:tcPr>
            <w:tcW w:w="1560" w:type="dxa"/>
            <w:gridSpan w:val="2"/>
            <w:shd w:val="clear" w:color="auto" w:fill="E7E6E6" w:themeFill="background2"/>
          </w:tcPr>
          <w:p w14:paraId="2931D13F" w14:textId="32B8B022" w:rsidR="524AAB92" w:rsidRDefault="2E17C616" w:rsidP="6513DAF8">
            <w:pPr>
              <w:rPr>
                <w:sz w:val="16"/>
                <w:szCs w:val="16"/>
              </w:rPr>
            </w:pPr>
            <w:r w:rsidRPr="6513DAF8">
              <w:rPr>
                <w:sz w:val="16"/>
                <w:szCs w:val="16"/>
              </w:rPr>
              <w:t>Test Case ID</w:t>
            </w:r>
          </w:p>
        </w:tc>
        <w:tc>
          <w:tcPr>
            <w:tcW w:w="1560" w:type="dxa"/>
            <w:gridSpan w:val="2"/>
          </w:tcPr>
          <w:p w14:paraId="044D7DF7" w14:textId="3C2B91BC" w:rsidR="78876E43" w:rsidRDefault="6675E6C2" w:rsidP="6513DAF8">
            <w:pPr>
              <w:rPr>
                <w:sz w:val="16"/>
                <w:szCs w:val="16"/>
              </w:rPr>
            </w:pPr>
            <w:r w:rsidRPr="6513DAF8">
              <w:rPr>
                <w:sz w:val="16"/>
                <w:szCs w:val="16"/>
              </w:rPr>
              <w:t>12</w:t>
            </w:r>
          </w:p>
        </w:tc>
        <w:tc>
          <w:tcPr>
            <w:tcW w:w="1560" w:type="dxa"/>
            <w:gridSpan w:val="2"/>
            <w:shd w:val="clear" w:color="auto" w:fill="E7E6E6" w:themeFill="background2"/>
          </w:tcPr>
          <w:p w14:paraId="0ADBA5DC" w14:textId="48011A5D" w:rsidR="524AAB92" w:rsidRDefault="2E17C616" w:rsidP="6513DAF8">
            <w:pPr>
              <w:rPr>
                <w:sz w:val="16"/>
                <w:szCs w:val="16"/>
              </w:rPr>
            </w:pPr>
            <w:r w:rsidRPr="6513DAF8">
              <w:rPr>
                <w:sz w:val="16"/>
                <w:szCs w:val="16"/>
              </w:rPr>
              <w:t>Designed By</w:t>
            </w:r>
          </w:p>
        </w:tc>
        <w:tc>
          <w:tcPr>
            <w:tcW w:w="1560" w:type="dxa"/>
            <w:gridSpan w:val="2"/>
          </w:tcPr>
          <w:p w14:paraId="40C65076" w14:textId="36443D54" w:rsidR="524AAB92" w:rsidRDefault="441C37E6" w:rsidP="6513DAF8">
            <w:pPr>
              <w:rPr>
                <w:sz w:val="16"/>
                <w:szCs w:val="16"/>
              </w:rPr>
            </w:pPr>
            <w:r w:rsidRPr="6513DAF8">
              <w:rPr>
                <w:sz w:val="16"/>
                <w:szCs w:val="16"/>
              </w:rPr>
              <w:t>Test Team</w:t>
            </w:r>
          </w:p>
        </w:tc>
      </w:tr>
      <w:tr w:rsidR="524AAB92" w14:paraId="74FCBB6E" w14:textId="77777777" w:rsidTr="6513DAF8">
        <w:tc>
          <w:tcPr>
            <w:tcW w:w="1725" w:type="dxa"/>
            <w:gridSpan w:val="3"/>
            <w:shd w:val="clear" w:color="auto" w:fill="E7E6E6" w:themeFill="background2"/>
          </w:tcPr>
          <w:p w14:paraId="487B5FD4" w14:textId="640BE0DA" w:rsidR="524AAB92" w:rsidRDefault="2E17C616" w:rsidP="6513DAF8">
            <w:pPr>
              <w:rPr>
                <w:sz w:val="16"/>
                <w:szCs w:val="16"/>
              </w:rPr>
            </w:pPr>
            <w:r w:rsidRPr="6513DAF8">
              <w:rPr>
                <w:sz w:val="16"/>
                <w:szCs w:val="16"/>
              </w:rPr>
              <w:t>Module Name</w:t>
            </w:r>
          </w:p>
        </w:tc>
        <w:tc>
          <w:tcPr>
            <w:tcW w:w="1395" w:type="dxa"/>
            <w:gridSpan w:val="2"/>
          </w:tcPr>
          <w:p w14:paraId="6F5CFD09" w14:textId="7DFBEC35" w:rsidR="524AAB92" w:rsidRDefault="0EEDBD1A" w:rsidP="6513DAF8">
            <w:pPr>
              <w:rPr>
                <w:sz w:val="16"/>
                <w:szCs w:val="16"/>
              </w:rPr>
            </w:pPr>
            <w:r w:rsidRPr="6513DAF8">
              <w:rPr>
                <w:sz w:val="16"/>
                <w:szCs w:val="16"/>
              </w:rPr>
              <w:t>User module</w:t>
            </w:r>
          </w:p>
        </w:tc>
        <w:tc>
          <w:tcPr>
            <w:tcW w:w="1560" w:type="dxa"/>
            <w:gridSpan w:val="2"/>
            <w:shd w:val="clear" w:color="auto" w:fill="E7E6E6" w:themeFill="background2"/>
          </w:tcPr>
          <w:p w14:paraId="2370B15D" w14:textId="5A7BCD15" w:rsidR="524AAB92" w:rsidRDefault="2E17C616" w:rsidP="6513DAF8">
            <w:pPr>
              <w:rPr>
                <w:sz w:val="16"/>
                <w:szCs w:val="16"/>
              </w:rPr>
            </w:pPr>
            <w:r w:rsidRPr="6513DAF8">
              <w:rPr>
                <w:sz w:val="16"/>
                <w:szCs w:val="16"/>
              </w:rPr>
              <w:t>Test Priority</w:t>
            </w:r>
          </w:p>
        </w:tc>
        <w:tc>
          <w:tcPr>
            <w:tcW w:w="1560" w:type="dxa"/>
            <w:gridSpan w:val="2"/>
          </w:tcPr>
          <w:p w14:paraId="350FF1F9" w14:textId="7E18B08D" w:rsidR="524AAB92" w:rsidRDefault="605D1F9F" w:rsidP="6513DAF8">
            <w:pPr>
              <w:rPr>
                <w:sz w:val="16"/>
                <w:szCs w:val="16"/>
              </w:rPr>
            </w:pPr>
            <w:r w:rsidRPr="6513DAF8">
              <w:rPr>
                <w:sz w:val="16"/>
                <w:szCs w:val="16"/>
              </w:rPr>
              <w:t>High</w:t>
            </w:r>
          </w:p>
        </w:tc>
        <w:tc>
          <w:tcPr>
            <w:tcW w:w="1560" w:type="dxa"/>
            <w:gridSpan w:val="2"/>
            <w:shd w:val="clear" w:color="auto" w:fill="E7E6E6" w:themeFill="background2"/>
          </w:tcPr>
          <w:p w14:paraId="3ED3D659" w14:textId="74955D02" w:rsidR="524AAB92" w:rsidRDefault="2E17C616" w:rsidP="6513DAF8">
            <w:pPr>
              <w:rPr>
                <w:sz w:val="16"/>
                <w:szCs w:val="16"/>
              </w:rPr>
            </w:pPr>
            <w:r w:rsidRPr="6513DAF8">
              <w:rPr>
                <w:sz w:val="16"/>
                <w:szCs w:val="16"/>
              </w:rPr>
              <w:t>Design Date</w:t>
            </w:r>
          </w:p>
        </w:tc>
        <w:tc>
          <w:tcPr>
            <w:tcW w:w="1560" w:type="dxa"/>
            <w:gridSpan w:val="2"/>
          </w:tcPr>
          <w:p w14:paraId="45A74E02" w14:textId="75503C7A" w:rsidR="524AAB92" w:rsidRDefault="38B23674" w:rsidP="6513DAF8">
            <w:pPr>
              <w:rPr>
                <w:sz w:val="16"/>
                <w:szCs w:val="16"/>
              </w:rPr>
            </w:pPr>
            <w:r w:rsidRPr="6513DAF8">
              <w:rPr>
                <w:sz w:val="16"/>
                <w:szCs w:val="16"/>
              </w:rPr>
              <w:t>11/29/2021</w:t>
            </w:r>
          </w:p>
        </w:tc>
      </w:tr>
      <w:tr w:rsidR="524AAB92" w14:paraId="39EF3F32" w14:textId="77777777" w:rsidTr="6513DAF8">
        <w:tc>
          <w:tcPr>
            <w:tcW w:w="1725" w:type="dxa"/>
            <w:gridSpan w:val="3"/>
            <w:shd w:val="clear" w:color="auto" w:fill="E7E6E6" w:themeFill="background2"/>
          </w:tcPr>
          <w:p w14:paraId="26EB4740" w14:textId="2994E6E1" w:rsidR="524AAB92" w:rsidRDefault="2E17C616" w:rsidP="6513DAF8">
            <w:pPr>
              <w:rPr>
                <w:sz w:val="16"/>
                <w:szCs w:val="16"/>
              </w:rPr>
            </w:pPr>
            <w:r w:rsidRPr="6513DAF8">
              <w:rPr>
                <w:sz w:val="16"/>
                <w:szCs w:val="16"/>
              </w:rPr>
              <w:t>Release Version</w:t>
            </w:r>
          </w:p>
        </w:tc>
        <w:tc>
          <w:tcPr>
            <w:tcW w:w="1395" w:type="dxa"/>
            <w:gridSpan w:val="2"/>
          </w:tcPr>
          <w:p w14:paraId="644EE155" w14:textId="6DBC7566" w:rsidR="524AAB92" w:rsidRDefault="03E3D47C" w:rsidP="6513DAF8">
            <w:pPr>
              <w:rPr>
                <w:sz w:val="16"/>
                <w:szCs w:val="16"/>
              </w:rPr>
            </w:pPr>
            <w:r w:rsidRPr="6513DAF8">
              <w:rPr>
                <w:sz w:val="16"/>
                <w:szCs w:val="16"/>
              </w:rPr>
              <w:t>1.0</w:t>
            </w:r>
          </w:p>
        </w:tc>
        <w:tc>
          <w:tcPr>
            <w:tcW w:w="1560" w:type="dxa"/>
            <w:gridSpan w:val="2"/>
            <w:shd w:val="clear" w:color="auto" w:fill="E7E6E6" w:themeFill="background2"/>
          </w:tcPr>
          <w:p w14:paraId="14FDEA37" w14:textId="6E9C43BB" w:rsidR="524AAB92" w:rsidRDefault="2E17C616" w:rsidP="6513DAF8">
            <w:pPr>
              <w:rPr>
                <w:sz w:val="16"/>
                <w:szCs w:val="16"/>
              </w:rPr>
            </w:pPr>
            <w:r w:rsidRPr="6513DAF8">
              <w:rPr>
                <w:sz w:val="16"/>
                <w:szCs w:val="16"/>
              </w:rPr>
              <w:t>Test Title</w:t>
            </w:r>
          </w:p>
        </w:tc>
        <w:tc>
          <w:tcPr>
            <w:tcW w:w="1560" w:type="dxa"/>
            <w:gridSpan w:val="2"/>
          </w:tcPr>
          <w:p w14:paraId="37159815" w14:textId="57AC2280" w:rsidR="524AAB92" w:rsidRDefault="5573FF25" w:rsidP="6513DAF8">
            <w:pPr>
              <w:rPr>
                <w:sz w:val="16"/>
                <w:szCs w:val="16"/>
              </w:rPr>
            </w:pPr>
            <w:r w:rsidRPr="6513DAF8">
              <w:rPr>
                <w:sz w:val="16"/>
                <w:szCs w:val="16"/>
              </w:rPr>
              <w:t>Input Payment</w:t>
            </w:r>
          </w:p>
        </w:tc>
        <w:tc>
          <w:tcPr>
            <w:tcW w:w="1560" w:type="dxa"/>
            <w:gridSpan w:val="2"/>
            <w:shd w:val="clear" w:color="auto" w:fill="E7E6E6" w:themeFill="background2"/>
          </w:tcPr>
          <w:p w14:paraId="43E4565E" w14:textId="6EC35F35" w:rsidR="524AAB92" w:rsidRDefault="2E17C616" w:rsidP="6513DAF8">
            <w:pPr>
              <w:rPr>
                <w:sz w:val="16"/>
                <w:szCs w:val="16"/>
              </w:rPr>
            </w:pPr>
            <w:r w:rsidRPr="6513DAF8">
              <w:rPr>
                <w:sz w:val="16"/>
                <w:szCs w:val="16"/>
              </w:rPr>
              <w:t>Executed By</w:t>
            </w:r>
          </w:p>
        </w:tc>
        <w:tc>
          <w:tcPr>
            <w:tcW w:w="1560" w:type="dxa"/>
            <w:gridSpan w:val="2"/>
          </w:tcPr>
          <w:p w14:paraId="54F6E125" w14:textId="7717D75E" w:rsidR="524AAB92" w:rsidRDefault="5B6A6511" w:rsidP="6513DAF8">
            <w:pPr>
              <w:rPr>
                <w:sz w:val="16"/>
                <w:szCs w:val="16"/>
              </w:rPr>
            </w:pPr>
            <w:r w:rsidRPr="6513DAF8">
              <w:rPr>
                <w:sz w:val="16"/>
                <w:szCs w:val="16"/>
              </w:rPr>
              <w:t>Test Team</w:t>
            </w:r>
          </w:p>
        </w:tc>
      </w:tr>
      <w:tr w:rsidR="524AAB92" w14:paraId="21F3EF38" w14:textId="77777777" w:rsidTr="6513DAF8">
        <w:tc>
          <w:tcPr>
            <w:tcW w:w="1725" w:type="dxa"/>
            <w:gridSpan w:val="3"/>
            <w:shd w:val="clear" w:color="auto" w:fill="E7E6E6" w:themeFill="background2"/>
          </w:tcPr>
          <w:p w14:paraId="7014553D" w14:textId="15CA15B8" w:rsidR="524AAB92" w:rsidRDefault="2E17C616" w:rsidP="6513DAF8">
            <w:pPr>
              <w:rPr>
                <w:sz w:val="16"/>
                <w:szCs w:val="16"/>
              </w:rPr>
            </w:pPr>
            <w:r w:rsidRPr="6513DAF8">
              <w:rPr>
                <w:sz w:val="16"/>
                <w:szCs w:val="16"/>
              </w:rPr>
              <w:t>Project Lead</w:t>
            </w:r>
          </w:p>
        </w:tc>
        <w:tc>
          <w:tcPr>
            <w:tcW w:w="1395" w:type="dxa"/>
            <w:gridSpan w:val="2"/>
          </w:tcPr>
          <w:p w14:paraId="6D801C46" w14:textId="4BC76B6B" w:rsidR="524AAB92" w:rsidRDefault="0AF4F909" w:rsidP="6513DAF8">
            <w:pPr>
              <w:rPr>
                <w:sz w:val="16"/>
                <w:szCs w:val="16"/>
              </w:rPr>
            </w:pPr>
            <w:r w:rsidRPr="6513DAF8">
              <w:rPr>
                <w:sz w:val="16"/>
                <w:szCs w:val="16"/>
              </w:rPr>
              <w:t>Project Lead</w:t>
            </w:r>
          </w:p>
        </w:tc>
        <w:tc>
          <w:tcPr>
            <w:tcW w:w="1560" w:type="dxa"/>
            <w:gridSpan w:val="2"/>
            <w:shd w:val="clear" w:color="auto" w:fill="E7E6E6" w:themeFill="background2"/>
          </w:tcPr>
          <w:p w14:paraId="508F8D69" w14:textId="20600E68" w:rsidR="524AAB92" w:rsidRDefault="2E17C616" w:rsidP="6513DAF8">
            <w:pPr>
              <w:rPr>
                <w:sz w:val="16"/>
                <w:szCs w:val="16"/>
              </w:rPr>
            </w:pPr>
            <w:r w:rsidRPr="6513DAF8">
              <w:rPr>
                <w:sz w:val="16"/>
                <w:szCs w:val="16"/>
              </w:rPr>
              <w:t>Test Description</w:t>
            </w:r>
          </w:p>
        </w:tc>
        <w:tc>
          <w:tcPr>
            <w:tcW w:w="1560" w:type="dxa"/>
            <w:gridSpan w:val="2"/>
          </w:tcPr>
          <w:p w14:paraId="443C3F78" w14:textId="554A57D9" w:rsidR="524AAB92" w:rsidRDefault="4CA3F3E7" w:rsidP="6513DAF8">
            <w:pPr>
              <w:rPr>
                <w:sz w:val="16"/>
                <w:szCs w:val="16"/>
              </w:rPr>
            </w:pPr>
            <w:r w:rsidRPr="6513DAF8">
              <w:rPr>
                <w:sz w:val="16"/>
                <w:szCs w:val="16"/>
              </w:rPr>
              <w:t>The user shall be able to either input their credit card information that will be used to purchase the foreign currency, or they should be able to input their PayPal account information. This is the final step before submitting the order.</w:t>
            </w:r>
          </w:p>
          <w:p w14:paraId="4BAEF671" w14:textId="5A21F8C4" w:rsidR="524AAB92" w:rsidRDefault="524AAB92" w:rsidP="6513DAF8">
            <w:pPr>
              <w:rPr>
                <w:sz w:val="16"/>
                <w:szCs w:val="16"/>
              </w:rPr>
            </w:pPr>
          </w:p>
        </w:tc>
        <w:tc>
          <w:tcPr>
            <w:tcW w:w="1560" w:type="dxa"/>
            <w:gridSpan w:val="2"/>
            <w:shd w:val="clear" w:color="auto" w:fill="E7E6E6" w:themeFill="background2"/>
          </w:tcPr>
          <w:p w14:paraId="11B4E152" w14:textId="14280B4D" w:rsidR="524AAB92" w:rsidRDefault="2E17C616" w:rsidP="6513DAF8">
            <w:pPr>
              <w:rPr>
                <w:sz w:val="16"/>
                <w:szCs w:val="16"/>
              </w:rPr>
            </w:pPr>
            <w:r w:rsidRPr="6513DAF8">
              <w:rPr>
                <w:sz w:val="16"/>
                <w:szCs w:val="16"/>
              </w:rPr>
              <w:t>Execution Date</w:t>
            </w:r>
          </w:p>
        </w:tc>
        <w:tc>
          <w:tcPr>
            <w:tcW w:w="1560" w:type="dxa"/>
            <w:gridSpan w:val="2"/>
          </w:tcPr>
          <w:p w14:paraId="1958A704" w14:textId="16E56B46" w:rsidR="524AAB92" w:rsidRDefault="3D21B9E4" w:rsidP="6513DAF8">
            <w:pPr>
              <w:rPr>
                <w:sz w:val="16"/>
                <w:szCs w:val="16"/>
              </w:rPr>
            </w:pPr>
            <w:r w:rsidRPr="6513DAF8">
              <w:rPr>
                <w:sz w:val="16"/>
                <w:szCs w:val="16"/>
              </w:rPr>
              <w:t>11/29/2021</w:t>
            </w:r>
          </w:p>
        </w:tc>
      </w:tr>
      <w:tr w:rsidR="524AAB92" w14:paraId="58CD3301" w14:textId="77777777" w:rsidTr="6513DAF8">
        <w:tc>
          <w:tcPr>
            <w:tcW w:w="1710" w:type="dxa"/>
            <w:gridSpan w:val="2"/>
            <w:shd w:val="clear" w:color="auto" w:fill="E7E6E6" w:themeFill="background2"/>
          </w:tcPr>
          <w:p w14:paraId="7E962253" w14:textId="12DD4E6C" w:rsidR="524AAB92" w:rsidRDefault="2E17C616" w:rsidP="6513DAF8">
            <w:pPr>
              <w:rPr>
                <w:sz w:val="16"/>
                <w:szCs w:val="16"/>
              </w:rPr>
            </w:pPr>
            <w:r w:rsidRPr="6513DAF8">
              <w:rPr>
                <w:sz w:val="16"/>
                <w:szCs w:val="16"/>
              </w:rPr>
              <w:t>Pre-Conditions</w:t>
            </w:r>
          </w:p>
        </w:tc>
        <w:tc>
          <w:tcPr>
            <w:tcW w:w="7650" w:type="dxa"/>
            <w:gridSpan w:val="11"/>
          </w:tcPr>
          <w:p w14:paraId="42940BFA" w14:textId="36D2C5B6" w:rsidR="524AAB92" w:rsidRDefault="7E878A32" w:rsidP="6513DAF8">
            <w:pPr>
              <w:rPr>
                <w:sz w:val="16"/>
                <w:szCs w:val="16"/>
              </w:rPr>
            </w:pPr>
            <w:r w:rsidRPr="6513DAF8">
              <w:rPr>
                <w:sz w:val="16"/>
                <w:szCs w:val="16"/>
              </w:rPr>
              <w:t>The user has added items to the cart.</w:t>
            </w:r>
          </w:p>
        </w:tc>
      </w:tr>
      <w:tr w:rsidR="524AAB92" w14:paraId="7ACB7685" w14:textId="77777777" w:rsidTr="6513DAF8">
        <w:tc>
          <w:tcPr>
            <w:tcW w:w="1710" w:type="dxa"/>
            <w:gridSpan w:val="2"/>
            <w:shd w:val="clear" w:color="auto" w:fill="E7E6E6" w:themeFill="background2"/>
          </w:tcPr>
          <w:p w14:paraId="02B194DB" w14:textId="2D86962B" w:rsidR="524AAB92" w:rsidRDefault="2E17C616" w:rsidP="6513DAF8">
            <w:pPr>
              <w:rPr>
                <w:sz w:val="16"/>
                <w:szCs w:val="16"/>
              </w:rPr>
            </w:pPr>
            <w:r w:rsidRPr="6513DAF8">
              <w:rPr>
                <w:sz w:val="16"/>
                <w:szCs w:val="16"/>
              </w:rPr>
              <w:t>Dependencies</w:t>
            </w:r>
          </w:p>
        </w:tc>
        <w:tc>
          <w:tcPr>
            <w:tcW w:w="7650" w:type="dxa"/>
            <w:gridSpan w:val="11"/>
          </w:tcPr>
          <w:p w14:paraId="10D6C539" w14:textId="4AA1082C" w:rsidR="524AAB92" w:rsidRDefault="1E83548C" w:rsidP="6513DAF8">
            <w:pPr>
              <w:rPr>
                <w:sz w:val="16"/>
                <w:szCs w:val="16"/>
              </w:rPr>
            </w:pPr>
            <w:r w:rsidRPr="6513DAF8">
              <w:rPr>
                <w:sz w:val="16"/>
                <w:szCs w:val="16"/>
              </w:rPr>
              <w:t>Test Case 07</w:t>
            </w:r>
          </w:p>
        </w:tc>
      </w:tr>
      <w:tr w:rsidR="524AAB92" w14:paraId="20AA0F96" w14:textId="77777777" w:rsidTr="6513DAF8">
        <w:tc>
          <w:tcPr>
            <w:tcW w:w="1170" w:type="dxa"/>
            <w:shd w:val="clear" w:color="auto" w:fill="E7E6E6" w:themeFill="background2"/>
          </w:tcPr>
          <w:p w14:paraId="730F49B9" w14:textId="07E8ABAD" w:rsidR="524AAB92" w:rsidRDefault="2E17C616" w:rsidP="6513DAF8">
            <w:pPr>
              <w:rPr>
                <w:sz w:val="16"/>
                <w:szCs w:val="16"/>
              </w:rPr>
            </w:pPr>
            <w:r w:rsidRPr="6513DAF8">
              <w:rPr>
                <w:sz w:val="16"/>
                <w:szCs w:val="16"/>
              </w:rPr>
              <w:t>Step #</w:t>
            </w:r>
          </w:p>
        </w:tc>
        <w:tc>
          <w:tcPr>
            <w:tcW w:w="1170" w:type="dxa"/>
            <w:gridSpan w:val="3"/>
            <w:shd w:val="clear" w:color="auto" w:fill="E7E6E6" w:themeFill="background2"/>
          </w:tcPr>
          <w:p w14:paraId="4BA2D53B" w14:textId="29C01CA3" w:rsidR="524AAB92" w:rsidRDefault="2E17C616" w:rsidP="6513DAF8">
            <w:pPr>
              <w:rPr>
                <w:sz w:val="16"/>
                <w:szCs w:val="16"/>
              </w:rPr>
            </w:pPr>
            <w:r w:rsidRPr="6513DAF8">
              <w:rPr>
                <w:sz w:val="16"/>
                <w:szCs w:val="16"/>
              </w:rPr>
              <w:t>Test Desc</w:t>
            </w:r>
          </w:p>
        </w:tc>
        <w:tc>
          <w:tcPr>
            <w:tcW w:w="1170" w:type="dxa"/>
            <w:gridSpan w:val="2"/>
            <w:shd w:val="clear" w:color="auto" w:fill="E7E6E6" w:themeFill="background2"/>
          </w:tcPr>
          <w:p w14:paraId="3D6F7A76" w14:textId="5A6EC4CE" w:rsidR="524AAB92" w:rsidRDefault="2E17C616" w:rsidP="6513DAF8">
            <w:pPr>
              <w:rPr>
                <w:sz w:val="16"/>
                <w:szCs w:val="16"/>
              </w:rPr>
            </w:pPr>
            <w:r w:rsidRPr="6513DAF8">
              <w:rPr>
                <w:sz w:val="16"/>
                <w:szCs w:val="16"/>
              </w:rPr>
              <w:t>Test Data</w:t>
            </w:r>
          </w:p>
        </w:tc>
        <w:tc>
          <w:tcPr>
            <w:tcW w:w="1170" w:type="dxa"/>
            <w:shd w:val="clear" w:color="auto" w:fill="E7E6E6" w:themeFill="background2"/>
          </w:tcPr>
          <w:p w14:paraId="05B1E2FC" w14:textId="217C51F3" w:rsidR="524AAB92" w:rsidRDefault="2E17C616" w:rsidP="6513DAF8">
            <w:pPr>
              <w:rPr>
                <w:sz w:val="16"/>
                <w:szCs w:val="16"/>
              </w:rPr>
            </w:pPr>
            <w:r w:rsidRPr="6513DAF8">
              <w:rPr>
                <w:sz w:val="16"/>
                <w:szCs w:val="16"/>
              </w:rPr>
              <w:t>Expected</w:t>
            </w:r>
          </w:p>
          <w:p w14:paraId="6B9BEFE8" w14:textId="59314938" w:rsidR="524AAB92" w:rsidRDefault="2E17C616" w:rsidP="6513DAF8">
            <w:pPr>
              <w:rPr>
                <w:sz w:val="16"/>
                <w:szCs w:val="16"/>
              </w:rPr>
            </w:pPr>
            <w:r w:rsidRPr="6513DAF8">
              <w:rPr>
                <w:sz w:val="16"/>
                <w:szCs w:val="16"/>
              </w:rPr>
              <w:t>Result</w:t>
            </w:r>
          </w:p>
        </w:tc>
        <w:tc>
          <w:tcPr>
            <w:tcW w:w="1170" w:type="dxa"/>
            <w:shd w:val="clear" w:color="auto" w:fill="E7E6E6" w:themeFill="background2"/>
          </w:tcPr>
          <w:p w14:paraId="2FF416A5" w14:textId="4BAA3B96" w:rsidR="524AAB92" w:rsidRDefault="2E17C616" w:rsidP="6513DAF8">
            <w:pPr>
              <w:rPr>
                <w:sz w:val="16"/>
                <w:szCs w:val="16"/>
              </w:rPr>
            </w:pPr>
            <w:r w:rsidRPr="6513DAF8">
              <w:rPr>
                <w:sz w:val="16"/>
                <w:szCs w:val="16"/>
              </w:rPr>
              <w:t>Actual Result</w:t>
            </w:r>
          </w:p>
        </w:tc>
        <w:tc>
          <w:tcPr>
            <w:tcW w:w="1170" w:type="dxa"/>
            <w:gridSpan w:val="2"/>
            <w:shd w:val="clear" w:color="auto" w:fill="E7E6E6" w:themeFill="background2"/>
          </w:tcPr>
          <w:p w14:paraId="68B554C9" w14:textId="09008287" w:rsidR="524AAB92" w:rsidRDefault="2E17C616" w:rsidP="6513DAF8">
            <w:pPr>
              <w:rPr>
                <w:sz w:val="16"/>
                <w:szCs w:val="16"/>
              </w:rPr>
            </w:pPr>
            <w:r w:rsidRPr="6513DAF8">
              <w:rPr>
                <w:sz w:val="16"/>
                <w:szCs w:val="16"/>
              </w:rPr>
              <w:t>Status</w:t>
            </w:r>
          </w:p>
        </w:tc>
        <w:tc>
          <w:tcPr>
            <w:tcW w:w="1170" w:type="dxa"/>
            <w:gridSpan w:val="2"/>
            <w:shd w:val="clear" w:color="auto" w:fill="E7E6E6" w:themeFill="background2"/>
          </w:tcPr>
          <w:p w14:paraId="70ABF7FC" w14:textId="6657815F" w:rsidR="524AAB92" w:rsidRDefault="2E17C616" w:rsidP="6513DAF8">
            <w:pPr>
              <w:rPr>
                <w:sz w:val="16"/>
                <w:szCs w:val="16"/>
              </w:rPr>
            </w:pPr>
            <w:r w:rsidRPr="6513DAF8">
              <w:rPr>
                <w:sz w:val="16"/>
                <w:szCs w:val="16"/>
              </w:rPr>
              <w:t>Defect #</w:t>
            </w:r>
          </w:p>
        </w:tc>
        <w:tc>
          <w:tcPr>
            <w:tcW w:w="1170" w:type="dxa"/>
            <w:shd w:val="clear" w:color="auto" w:fill="E7E6E6" w:themeFill="background2"/>
          </w:tcPr>
          <w:p w14:paraId="3C5DA908" w14:textId="770B34A3" w:rsidR="524AAB92" w:rsidRDefault="2E17C616" w:rsidP="6513DAF8">
            <w:pPr>
              <w:rPr>
                <w:sz w:val="16"/>
                <w:szCs w:val="16"/>
              </w:rPr>
            </w:pPr>
            <w:r w:rsidRPr="6513DAF8">
              <w:rPr>
                <w:sz w:val="16"/>
                <w:szCs w:val="16"/>
              </w:rPr>
              <w:t>Notes</w:t>
            </w:r>
          </w:p>
        </w:tc>
      </w:tr>
      <w:tr w:rsidR="524AAB92" w14:paraId="3FCB6316" w14:textId="77777777" w:rsidTr="6513DAF8">
        <w:tc>
          <w:tcPr>
            <w:tcW w:w="1170" w:type="dxa"/>
          </w:tcPr>
          <w:p w14:paraId="5E697871" w14:textId="02783C2C" w:rsidR="524AAB92" w:rsidRDefault="32810B47" w:rsidP="6513DAF8">
            <w:pPr>
              <w:rPr>
                <w:sz w:val="16"/>
                <w:szCs w:val="16"/>
              </w:rPr>
            </w:pPr>
            <w:r w:rsidRPr="6513DAF8">
              <w:rPr>
                <w:sz w:val="16"/>
                <w:szCs w:val="16"/>
              </w:rPr>
              <w:t>1</w:t>
            </w:r>
          </w:p>
        </w:tc>
        <w:tc>
          <w:tcPr>
            <w:tcW w:w="1170" w:type="dxa"/>
            <w:gridSpan w:val="3"/>
          </w:tcPr>
          <w:p w14:paraId="6C897CEF" w14:textId="22F8AC48" w:rsidR="524AAB92" w:rsidRDefault="32810B47" w:rsidP="6513DAF8">
            <w:pPr>
              <w:rPr>
                <w:sz w:val="16"/>
                <w:szCs w:val="16"/>
              </w:rPr>
            </w:pPr>
            <w:r w:rsidRPr="6513DAF8">
              <w:rPr>
                <w:sz w:val="16"/>
                <w:szCs w:val="16"/>
              </w:rPr>
              <w:t>Add credit card information.</w:t>
            </w:r>
          </w:p>
        </w:tc>
        <w:tc>
          <w:tcPr>
            <w:tcW w:w="1170" w:type="dxa"/>
            <w:gridSpan w:val="2"/>
          </w:tcPr>
          <w:p w14:paraId="79A93B15" w14:textId="57200BE1" w:rsidR="524AAB92" w:rsidRDefault="32810B47" w:rsidP="6513DAF8">
            <w:pPr>
              <w:rPr>
                <w:sz w:val="16"/>
                <w:szCs w:val="16"/>
              </w:rPr>
            </w:pPr>
            <w:r w:rsidRPr="6513DAF8">
              <w:rPr>
                <w:sz w:val="16"/>
                <w:szCs w:val="16"/>
              </w:rPr>
              <w:t>N/A</w:t>
            </w:r>
          </w:p>
        </w:tc>
        <w:tc>
          <w:tcPr>
            <w:tcW w:w="1170" w:type="dxa"/>
          </w:tcPr>
          <w:p w14:paraId="40B6F24F" w14:textId="7DAD0022" w:rsidR="524AAB92" w:rsidRDefault="32810B47" w:rsidP="6513DAF8">
            <w:pPr>
              <w:rPr>
                <w:sz w:val="16"/>
                <w:szCs w:val="16"/>
              </w:rPr>
            </w:pPr>
            <w:r w:rsidRPr="6513DAF8">
              <w:rPr>
                <w:sz w:val="16"/>
                <w:szCs w:val="16"/>
              </w:rPr>
              <w:t>Users can enter credit card information.</w:t>
            </w:r>
          </w:p>
        </w:tc>
        <w:tc>
          <w:tcPr>
            <w:tcW w:w="1170" w:type="dxa"/>
          </w:tcPr>
          <w:p w14:paraId="567A15C4" w14:textId="04DE5F44" w:rsidR="524AAB92" w:rsidRDefault="32810B47" w:rsidP="6513DAF8">
            <w:pPr>
              <w:rPr>
                <w:sz w:val="16"/>
                <w:szCs w:val="16"/>
              </w:rPr>
            </w:pPr>
            <w:r w:rsidRPr="6513DAF8">
              <w:rPr>
                <w:sz w:val="16"/>
                <w:szCs w:val="16"/>
              </w:rPr>
              <w:t>The information was submitted without issues.</w:t>
            </w:r>
          </w:p>
        </w:tc>
        <w:tc>
          <w:tcPr>
            <w:tcW w:w="1170" w:type="dxa"/>
            <w:gridSpan w:val="2"/>
          </w:tcPr>
          <w:p w14:paraId="7F242754" w14:textId="4B0F8468" w:rsidR="524AAB92" w:rsidRDefault="32810B47" w:rsidP="6513DAF8">
            <w:pPr>
              <w:rPr>
                <w:sz w:val="16"/>
                <w:szCs w:val="16"/>
              </w:rPr>
            </w:pPr>
            <w:r w:rsidRPr="6513DAF8">
              <w:rPr>
                <w:sz w:val="16"/>
                <w:szCs w:val="16"/>
              </w:rPr>
              <w:t>Correct</w:t>
            </w:r>
          </w:p>
        </w:tc>
        <w:tc>
          <w:tcPr>
            <w:tcW w:w="1170" w:type="dxa"/>
            <w:gridSpan w:val="2"/>
          </w:tcPr>
          <w:p w14:paraId="74267319" w14:textId="1E2E1A2F" w:rsidR="524AAB92" w:rsidRDefault="32810B47" w:rsidP="6513DAF8">
            <w:pPr>
              <w:rPr>
                <w:sz w:val="16"/>
                <w:szCs w:val="16"/>
              </w:rPr>
            </w:pPr>
            <w:r w:rsidRPr="6513DAF8">
              <w:rPr>
                <w:sz w:val="16"/>
                <w:szCs w:val="16"/>
              </w:rPr>
              <w:t>N/A</w:t>
            </w:r>
          </w:p>
        </w:tc>
        <w:tc>
          <w:tcPr>
            <w:tcW w:w="1170" w:type="dxa"/>
          </w:tcPr>
          <w:p w14:paraId="416E1CF9" w14:textId="5389F8C0" w:rsidR="524AAB92" w:rsidRDefault="32810B47" w:rsidP="6513DAF8">
            <w:pPr>
              <w:rPr>
                <w:sz w:val="16"/>
                <w:szCs w:val="16"/>
              </w:rPr>
            </w:pPr>
            <w:r w:rsidRPr="6513DAF8">
              <w:rPr>
                <w:sz w:val="16"/>
                <w:szCs w:val="16"/>
              </w:rPr>
              <w:t>Working as intended.</w:t>
            </w:r>
          </w:p>
        </w:tc>
      </w:tr>
      <w:tr w:rsidR="524AAB92" w14:paraId="368E58E7" w14:textId="77777777" w:rsidTr="6513DAF8">
        <w:tc>
          <w:tcPr>
            <w:tcW w:w="1170" w:type="dxa"/>
          </w:tcPr>
          <w:p w14:paraId="260073BC" w14:textId="403F18D7" w:rsidR="524AAB92" w:rsidRDefault="32810B47" w:rsidP="6513DAF8">
            <w:pPr>
              <w:rPr>
                <w:sz w:val="16"/>
                <w:szCs w:val="16"/>
              </w:rPr>
            </w:pPr>
            <w:r w:rsidRPr="6513DAF8">
              <w:rPr>
                <w:sz w:val="16"/>
                <w:szCs w:val="16"/>
              </w:rPr>
              <w:t>2</w:t>
            </w:r>
          </w:p>
        </w:tc>
        <w:tc>
          <w:tcPr>
            <w:tcW w:w="1170" w:type="dxa"/>
            <w:gridSpan w:val="3"/>
          </w:tcPr>
          <w:p w14:paraId="5888FE86" w14:textId="30F9AE84" w:rsidR="524AAB92" w:rsidRDefault="32810B47" w:rsidP="6513DAF8">
            <w:pPr>
              <w:rPr>
                <w:sz w:val="16"/>
                <w:szCs w:val="16"/>
              </w:rPr>
            </w:pPr>
            <w:r w:rsidRPr="6513DAF8">
              <w:rPr>
                <w:sz w:val="16"/>
                <w:szCs w:val="16"/>
              </w:rPr>
              <w:t>Add PayPal information</w:t>
            </w:r>
          </w:p>
        </w:tc>
        <w:tc>
          <w:tcPr>
            <w:tcW w:w="1170" w:type="dxa"/>
            <w:gridSpan w:val="2"/>
          </w:tcPr>
          <w:p w14:paraId="00C417E2" w14:textId="5C9E5925" w:rsidR="524AAB92" w:rsidRDefault="32810B47" w:rsidP="6513DAF8">
            <w:pPr>
              <w:rPr>
                <w:sz w:val="16"/>
                <w:szCs w:val="16"/>
              </w:rPr>
            </w:pPr>
            <w:r w:rsidRPr="6513DAF8">
              <w:rPr>
                <w:sz w:val="16"/>
                <w:szCs w:val="16"/>
              </w:rPr>
              <w:t>N/A</w:t>
            </w:r>
          </w:p>
        </w:tc>
        <w:tc>
          <w:tcPr>
            <w:tcW w:w="1170" w:type="dxa"/>
          </w:tcPr>
          <w:p w14:paraId="3C3622D6" w14:textId="0C9D8F87" w:rsidR="524AAB92" w:rsidRDefault="32810B47" w:rsidP="6513DAF8">
            <w:pPr>
              <w:rPr>
                <w:sz w:val="16"/>
                <w:szCs w:val="16"/>
              </w:rPr>
            </w:pPr>
            <w:r w:rsidRPr="6513DAF8">
              <w:rPr>
                <w:sz w:val="16"/>
                <w:szCs w:val="16"/>
              </w:rPr>
              <w:t>Users can enter their PayPal credentials.</w:t>
            </w:r>
          </w:p>
        </w:tc>
        <w:tc>
          <w:tcPr>
            <w:tcW w:w="1170" w:type="dxa"/>
          </w:tcPr>
          <w:p w14:paraId="4F27AD4A" w14:textId="7489EB2A" w:rsidR="524AAB92" w:rsidRDefault="32810B47" w:rsidP="6513DAF8">
            <w:pPr>
              <w:rPr>
                <w:sz w:val="16"/>
                <w:szCs w:val="16"/>
              </w:rPr>
            </w:pPr>
            <w:r w:rsidRPr="6513DAF8">
              <w:rPr>
                <w:sz w:val="16"/>
                <w:szCs w:val="16"/>
              </w:rPr>
              <w:t>The information was submitted without issues.</w:t>
            </w:r>
          </w:p>
        </w:tc>
        <w:tc>
          <w:tcPr>
            <w:tcW w:w="1170" w:type="dxa"/>
            <w:gridSpan w:val="2"/>
          </w:tcPr>
          <w:p w14:paraId="47BBDD7A" w14:textId="4E69CA78" w:rsidR="524AAB92" w:rsidRDefault="32810B47" w:rsidP="6513DAF8">
            <w:pPr>
              <w:rPr>
                <w:sz w:val="16"/>
                <w:szCs w:val="16"/>
              </w:rPr>
            </w:pPr>
            <w:r w:rsidRPr="6513DAF8">
              <w:rPr>
                <w:sz w:val="16"/>
                <w:szCs w:val="16"/>
              </w:rPr>
              <w:t>Correct</w:t>
            </w:r>
          </w:p>
        </w:tc>
        <w:tc>
          <w:tcPr>
            <w:tcW w:w="1170" w:type="dxa"/>
            <w:gridSpan w:val="2"/>
          </w:tcPr>
          <w:p w14:paraId="5D1B10A8" w14:textId="128CD8F0" w:rsidR="524AAB92" w:rsidRDefault="32810B47" w:rsidP="6513DAF8">
            <w:pPr>
              <w:rPr>
                <w:sz w:val="16"/>
                <w:szCs w:val="16"/>
              </w:rPr>
            </w:pPr>
            <w:r w:rsidRPr="6513DAF8">
              <w:rPr>
                <w:sz w:val="16"/>
                <w:szCs w:val="16"/>
              </w:rPr>
              <w:t>N/A</w:t>
            </w:r>
          </w:p>
        </w:tc>
        <w:tc>
          <w:tcPr>
            <w:tcW w:w="1170" w:type="dxa"/>
          </w:tcPr>
          <w:p w14:paraId="69558144" w14:textId="0DC3877B" w:rsidR="524AAB92" w:rsidRDefault="32810B47" w:rsidP="6513DAF8">
            <w:pPr>
              <w:rPr>
                <w:sz w:val="16"/>
                <w:szCs w:val="16"/>
              </w:rPr>
            </w:pPr>
            <w:r w:rsidRPr="6513DAF8">
              <w:rPr>
                <w:sz w:val="16"/>
                <w:szCs w:val="16"/>
              </w:rPr>
              <w:t>Working as intended.</w:t>
            </w:r>
          </w:p>
        </w:tc>
      </w:tr>
    </w:tbl>
    <w:p w14:paraId="44A28001" w14:textId="2809A5C9" w:rsidR="6513DAF8" w:rsidRDefault="6513DAF8" w:rsidP="6513DAF8">
      <w:pPr>
        <w:rPr>
          <w:sz w:val="18"/>
          <w:szCs w:val="18"/>
        </w:rPr>
      </w:pPr>
    </w:p>
    <w:p w14:paraId="03A8B968" w14:textId="4889CEE5" w:rsidR="524AAB92" w:rsidRDefault="524AAB92"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2FFC19AD" w14:textId="77777777" w:rsidTr="6513DAF8">
        <w:tc>
          <w:tcPr>
            <w:tcW w:w="1723" w:type="dxa"/>
            <w:gridSpan w:val="3"/>
            <w:shd w:val="clear" w:color="auto" w:fill="E7E6E6" w:themeFill="background2"/>
          </w:tcPr>
          <w:p w14:paraId="5C4D9DD6" w14:textId="58C46062" w:rsidR="6513DAF8" w:rsidRDefault="6513DAF8" w:rsidP="6513DAF8">
            <w:pPr>
              <w:rPr>
                <w:sz w:val="16"/>
                <w:szCs w:val="16"/>
              </w:rPr>
            </w:pPr>
            <w:r w:rsidRPr="6513DAF8">
              <w:rPr>
                <w:sz w:val="16"/>
                <w:szCs w:val="16"/>
              </w:rPr>
              <w:t>Project Name</w:t>
            </w:r>
          </w:p>
        </w:tc>
        <w:tc>
          <w:tcPr>
            <w:tcW w:w="1394" w:type="dxa"/>
            <w:gridSpan w:val="2"/>
          </w:tcPr>
          <w:p w14:paraId="5F240A80"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78AC6498" w14:textId="32B8B022" w:rsidR="6513DAF8" w:rsidRDefault="6513DAF8" w:rsidP="6513DAF8">
            <w:pPr>
              <w:rPr>
                <w:sz w:val="16"/>
                <w:szCs w:val="16"/>
              </w:rPr>
            </w:pPr>
            <w:r w:rsidRPr="6513DAF8">
              <w:rPr>
                <w:sz w:val="16"/>
                <w:szCs w:val="16"/>
              </w:rPr>
              <w:t>Test Case ID</w:t>
            </w:r>
          </w:p>
        </w:tc>
        <w:tc>
          <w:tcPr>
            <w:tcW w:w="1557" w:type="dxa"/>
            <w:gridSpan w:val="2"/>
          </w:tcPr>
          <w:p w14:paraId="6A2BC9DE" w14:textId="16151F7F" w:rsidR="6513DAF8" w:rsidRDefault="6513DAF8" w:rsidP="6513DAF8">
            <w:pPr>
              <w:rPr>
                <w:sz w:val="16"/>
                <w:szCs w:val="16"/>
              </w:rPr>
            </w:pPr>
            <w:r w:rsidRPr="6513DAF8">
              <w:rPr>
                <w:sz w:val="16"/>
                <w:szCs w:val="16"/>
              </w:rPr>
              <w:t>1</w:t>
            </w:r>
            <w:r w:rsidR="5E548272" w:rsidRPr="6513DAF8">
              <w:rPr>
                <w:sz w:val="16"/>
                <w:szCs w:val="16"/>
              </w:rPr>
              <w:t>3</w:t>
            </w:r>
          </w:p>
        </w:tc>
        <w:tc>
          <w:tcPr>
            <w:tcW w:w="1560" w:type="dxa"/>
            <w:gridSpan w:val="2"/>
            <w:shd w:val="clear" w:color="auto" w:fill="E7E6E6" w:themeFill="background2"/>
          </w:tcPr>
          <w:p w14:paraId="57D7D230" w14:textId="48011A5D" w:rsidR="6513DAF8" w:rsidRDefault="6513DAF8" w:rsidP="6513DAF8">
            <w:pPr>
              <w:rPr>
                <w:sz w:val="16"/>
                <w:szCs w:val="16"/>
              </w:rPr>
            </w:pPr>
            <w:r w:rsidRPr="6513DAF8">
              <w:rPr>
                <w:sz w:val="16"/>
                <w:szCs w:val="16"/>
              </w:rPr>
              <w:t>Designed By</w:t>
            </w:r>
          </w:p>
        </w:tc>
        <w:tc>
          <w:tcPr>
            <w:tcW w:w="1557" w:type="dxa"/>
            <w:gridSpan w:val="2"/>
          </w:tcPr>
          <w:p w14:paraId="118AD8F9" w14:textId="5DF01851" w:rsidR="4AA2F694" w:rsidRDefault="4AA2F694" w:rsidP="6513DAF8">
            <w:pPr>
              <w:rPr>
                <w:sz w:val="16"/>
                <w:szCs w:val="16"/>
              </w:rPr>
            </w:pPr>
            <w:r w:rsidRPr="6513DAF8">
              <w:rPr>
                <w:sz w:val="16"/>
                <w:szCs w:val="16"/>
              </w:rPr>
              <w:t>Test Team</w:t>
            </w:r>
          </w:p>
        </w:tc>
      </w:tr>
      <w:tr w:rsidR="6513DAF8" w14:paraId="09187A8C" w14:textId="77777777" w:rsidTr="6513DAF8">
        <w:tc>
          <w:tcPr>
            <w:tcW w:w="1723" w:type="dxa"/>
            <w:gridSpan w:val="3"/>
            <w:shd w:val="clear" w:color="auto" w:fill="E7E6E6" w:themeFill="background2"/>
          </w:tcPr>
          <w:p w14:paraId="77181FA1" w14:textId="640BE0DA" w:rsidR="6513DAF8" w:rsidRDefault="6513DAF8" w:rsidP="6513DAF8">
            <w:pPr>
              <w:rPr>
                <w:sz w:val="16"/>
                <w:szCs w:val="16"/>
              </w:rPr>
            </w:pPr>
            <w:r w:rsidRPr="6513DAF8">
              <w:rPr>
                <w:sz w:val="16"/>
                <w:szCs w:val="16"/>
              </w:rPr>
              <w:t>Module Name</w:t>
            </w:r>
          </w:p>
        </w:tc>
        <w:tc>
          <w:tcPr>
            <w:tcW w:w="1394" w:type="dxa"/>
            <w:gridSpan w:val="2"/>
          </w:tcPr>
          <w:p w14:paraId="21403205" w14:textId="2932CC4A" w:rsidR="6213C6A2" w:rsidRDefault="6213C6A2" w:rsidP="6513DAF8">
            <w:pPr>
              <w:rPr>
                <w:sz w:val="16"/>
                <w:szCs w:val="16"/>
              </w:rPr>
            </w:pPr>
            <w:r w:rsidRPr="6513DAF8">
              <w:rPr>
                <w:sz w:val="16"/>
                <w:szCs w:val="16"/>
              </w:rPr>
              <w:t>User Module</w:t>
            </w:r>
          </w:p>
        </w:tc>
        <w:tc>
          <w:tcPr>
            <w:tcW w:w="1559" w:type="dxa"/>
            <w:gridSpan w:val="2"/>
            <w:shd w:val="clear" w:color="auto" w:fill="E7E6E6" w:themeFill="background2"/>
          </w:tcPr>
          <w:p w14:paraId="687138CC" w14:textId="5A7BCD15" w:rsidR="6513DAF8" w:rsidRDefault="6513DAF8" w:rsidP="6513DAF8">
            <w:pPr>
              <w:rPr>
                <w:sz w:val="16"/>
                <w:szCs w:val="16"/>
              </w:rPr>
            </w:pPr>
            <w:r w:rsidRPr="6513DAF8">
              <w:rPr>
                <w:sz w:val="16"/>
                <w:szCs w:val="16"/>
              </w:rPr>
              <w:t>Test Priority</w:t>
            </w:r>
          </w:p>
        </w:tc>
        <w:tc>
          <w:tcPr>
            <w:tcW w:w="1557" w:type="dxa"/>
            <w:gridSpan w:val="2"/>
          </w:tcPr>
          <w:p w14:paraId="3E4C336E" w14:textId="0489EE79" w:rsidR="3DA04523" w:rsidRDefault="3DA04523" w:rsidP="6513DAF8">
            <w:pPr>
              <w:rPr>
                <w:sz w:val="16"/>
                <w:szCs w:val="16"/>
              </w:rPr>
            </w:pPr>
            <w:r w:rsidRPr="6513DAF8">
              <w:rPr>
                <w:sz w:val="16"/>
                <w:szCs w:val="16"/>
              </w:rPr>
              <w:t>High</w:t>
            </w:r>
          </w:p>
        </w:tc>
        <w:tc>
          <w:tcPr>
            <w:tcW w:w="1560" w:type="dxa"/>
            <w:gridSpan w:val="2"/>
            <w:shd w:val="clear" w:color="auto" w:fill="E7E6E6" w:themeFill="background2"/>
          </w:tcPr>
          <w:p w14:paraId="68E685F0" w14:textId="74955D02" w:rsidR="6513DAF8" w:rsidRDefault="6513DAF8" w:rsidP="6513DAF8">
            <w:pPr>
              <w:rPr>
                <w:sz w:val="16"/>
                <w:szCs w:val="16"/>
              </w:rPr>
            </w:pPr>
            <w:r w:rsidRPr="6513DAF8">
              <w:rPr>
                <w:sz w:val="16"/>
                <w:szCs w:val="16"/>
              </w:rPr>
              <w:t>Design Date</w:t>
            </w:r>
          </w:p>
        </w:tc>
        <w:tc>
          <w:tcPr>
            <w:tcW w:w="1557" w:type="dxa"/>
            <w:gridSpan w:val="2"/>
          </w:tcPr>
          <w:p w14:paraId="66E0CA20" w14:textId="08C3838B" w:rsidR="5A66FA9B" w:rsidRDefault="5A66FA9B" w:rsidP="6513DAF8">
            <w:pPr>
              <w:rPr>
                <w:sz w:val="16"/>
                <w:szCs w:val="16"/>
              </w:rPr>
            </w:pPr>
            <w:r w:rsidRPr="6513DAF8">
              <w:rPr>
                <w:sz w:val="16"/>
                <w:szCs w:val="16"/>
              </w:rPr>
              <w:t>11/29/2021</w:t>
            </w:r>
          </w:p>
        </w:tc>
      </w:tr>
      <w:tr w:rsidR="6513DAF8" w14:paraId="46932A80" w14:textId="77777777" w:rsidTr="6513DAF8">
        <w:tc>
          <w:tcPr>
            <w:tcW w:w="1723" w:type="dxa"/>
            <w:gridSpan w:val="3"/>
            <w:shd w:val="clear" w:color="auto" w:fill="E7E6E6" w:themeFill="background2"/>
          </w:tcPr>
          <w:p w14:paraId="1C22F69F" w14:textId="2994E6E1" w:rsidR="6513DAF8" w:rsidRDefault="6513DAF8" w:rsidP="6513DAF8">
            <w:pPr>
              <w:rPr>
                <w:sz w:val="16"/>
                <w:szCs w:val="16"/>
              </w:rPr>
            </w:pPr>
            <w:r w:rsidRPr="6513DAF8">
              <w:rPr>
                <w:sz w:val="16"/>
                <w:szCs w:val="16"/>
              </w:rPr>
              <w:t>Release Version</w:t>
            </w:r>
          </w:p>
        </w:tc>
        <w:tc>
          <w:tcPr>
            <w:tcW w:w="1394" w:type="dxa"/>
            <w:gridSpan w:val="2"/>
          </w:tcPr>
          <w:p w14:paraId="3A0E73DB" w14:textId="51DDAD95" w:rsidR="28A63372" w:rsidRDefault="28A63372" w:rsidP="6513DAF8">
            <w:pPr>
              <w:rPr>
                <w:sz w:val="16"/>
                <w:szCs w:val="16"/>
              </w:rPr>
            </w:pPr>
            <w:r w:rsidRPr="6513DAF8">
              <w:rPr>
                <w:sz w:val="16"/>
                <w:szCs w:val="16"/>
              </w:rPr>
              <w:t>1.0</w:t>
            </w:r>
          </w:p>
        </w:tc>
        <w:tc>
          <w:tcPr>
            <w:tcW w:w="1559" w:type="dxa"/>
            <w:gridSpan w:val="2"/>
            <w:shd w:val="clear" w:color="auto" w:fill="E7E6E6" w:themeFill="background2"/>
          </w:tcPr>
          <w:p w14:paraId="7AB2650F" w14:textId="6E9C43BB" w:rsidR="6513DAF8" w:rsidRDefault="6513DAF8" w:rsidP="6513DAF8">
            <w:pPr>
              <w:rPr>
                <w:sz w:val="16"/>
                <w:szCs w:val="16"/>
              </w:rPr>
            </w:pPr>
            <w:r w:rsidRPr="6513DAF8">
              <w:rPr>
                <w:sz w:val="16"/>
                <w:szCs w:val="16"/>
              </w:rPr>
              <w:t>Test Title</w:t>
            </w:r>
          </w:p>
        </w:tc>
        <w:tc>
          <w:tcPr>
            <w:tcW w:w="1557" w:type="dxa"/>
            <w:gridSpan w:val="2"/>
          </w:tcPr>
          <w:p w14:paraId="6D73B09B" w14:textId="1B6DF517" w:rsidR="3E44A08A" w:rsidRDefault="3E44A08A" w:rsidP="6513DAF8">
            <w:pPr>
              <w:rPr>
                <w:sz w:val="16"/>
                <w:szCs w:val="16"/>
              </w:rPr>
            </w:pPr>
            <w:r w:rsidRPr="6513DAF8">
              <w:rPr>
                <w:sz w:val="16"/>
                <w:szCs w:val="16"/>
              </w:rPr>
              <w:t>Submit Order</w:t>
            </w:r>
          </w:p>
        </w:tc>
        <w:tc>
          <w:tcPr>
            <w:tcW w:w="1560" w:type="dxa"/>
            <w:gridSpan w:val="2"/>
            <w:shd w:val="clear" w:color="auto" w:fill="E7E6E6" w:themeFill="background2"/>
          </w:tcPr>
          <w:p w14:paraId="4A8B01E9" w14:textId="6EC35F35" w:rsidR="6513DAF8" w:rsidRDefault="6513DAF8" w:rsidP="6513DAF8">
            <w:pPr>
              <w:rPr>
                <w:sz w:val="16"/>
                <w:szCs w:val="16"/>
              </w:rPr>
            </w:pPr>
            <w:r w:rsidRPr="6513DAF8">
              <w:rPr>
                <w:sz w:val="16"/>
                <w:szCs w:val="16"/>
              </w:rPr>
              <w:t>Executed By</w:t>
            </w:r>
          </w:p>
        </w:tc>
        <w:tc>
          <w:tcPr>
            <w:tcW w:w="1557" w:type="dxa"/>
            <w:gridSpan w:val="2"/>
          </w:tcPr>
          <w:p w14:paraId="26667673" w14:textId="5119882E" w:rsidR="21527D4F" w:rsidRDefault="21527D4F" w:rsidP="6513DAF8">
            <w:pPr>
              <w:rPr>
                <w:sz w:val="16"/>
                <w:szCs w:val="16"/>
              </w:rPr>
            </w:pPr>
            <w:r w:rsidRPr="6513DAF8">
              <w:rPr>
                <w:sz w:val="16"/>
                <w:szCs w:val="16"/>
              </w:rPr>
              <w:t>Test Team</w:t>
            </w:r>
          </w:p>
        </w:tc>
      </w:tr>
      <w:tr w:rsidR="6513DAF8" w14:paraId="64ADC101" w14:textId="77777777" w:rsidTr="6513DAF8">
        <w:tc>
          <w:tcPr>
            <w:tcW w:w="1723" w:type="dxa"/>
            <w:gridSpan w:val="3"/>
            <w:shd w:val="clear" w:color="auto" w:fill="E7E6E6" w:themeFill="background2"/>
          </w:tcPr>
          <w:p w14:paraId="2D904B49" w14:textId="15CA15B8" w:rsidR="6513DAF8" w:rsidRDefault="6513DAF8" w:rsidP="6513DAF8">
            <w:pPr>
              <w:rPr>
                <w:sz w:val="16"/>
                <w:szCs w:val="16"/>
              </w:rPr>
            </w:pPr>
            <w:r w:rsidRPr="6513DAF8">
              <w:rPr>
                <w:sz w:val="16"/>
                <w:szCs w:val="16"/>
              </w:rPr>
              <w:t>Project Lead</w:t>
            </w:r>
          </w:p>
        </w:tc>
        <w:tc>
          <w:tcPr>
            <w:tcW w:w="1394" w:type="dxa"/>
            <w:gridSpan w:val="2"/>
          </w:tcPr>
          <w:p w14:paraId="1D82FA2E" w14:textId="54D5194C" w:rsidR="2C7A77E3" w:rsidRDefault="2C7A77E3" w:rsidP="6513DAF8">
            <w:pPr>
              <w:rPr>
                <w:sz w:val="16"/>
                <w:szCs w:val="16"/>
              </w:rPr>
            </w:pPr>
            <w:r w:rsidRPr="6513DAF8">
              <w:rPr>
                <w:sz w:val="16"/>
                <w:szCs w:val="16"/>
              </w:rPr>
              <w:t>Project Lead</w:t>
            </w:r>
          </w:p>
        </w:tc>
        <w:tc>
          <w:tcPr>
            <w:tcW w:w="1559" w:type="dxa"/>
            <w:gridSpan w:val="2"/>
            <w:shd w:val="clear" w:color="auto" w:fill="E7E6E6" w:themeFill="background2"/>
          </w:tcPr>
          <w:p w14:paraId="1B05E565" w14:textId="20600E68" w:rsidR="6513DAF8" w:rsidRDefault="6513DAF8" w:rsidP="6513DAF8">
            <w:pPr>
              <w:rPr>
                <w:sz w:val="16"/>
                <w:szCs w:val="16"/>
              </w:rPr>
            </w:pPr>
            <w:r w:rsidRPr="6513DAF8">
              <w:rPr>
                <w:sz w:val="16"/>
                <w:szCs w:val="16"/>
              </w:rPr>
              <w:t>Test Description</w:t>
            </w:r>
          </w:p>
        </w:tc>
        <w:tc>
          <w:tcPr>
            <w:tcW w:w="1557" w:type="dxa"/>
            <w:gridSpan w:val="2"/>
          </w:tcPr>
          <w:p w14:paraId="3322C7CD" w14:textId="331C666A" w:rsidR="01E93B5F" w:rsidRDefault="01E93B5F" w:rsidP="6513DAF8">
            <w:pPr>
              <w:rPr>
                <w:sz w:val="18"/>
                <w:szCs w:val="18"/>
              </w:rPr>
            </w:pPr>
            <w:r w:rsidRPr="6513DAF8">
              <w:rPr>
                <w:sz w:val="16"/>
                <w:szCs w:val="16"/>
              </w:rPr>
              <w:t>Once the payment credentials have been inputted, the user shall be able to see a “Submit Order” button displayed at the bottom of the screen, and once clicked the order shall be submitted.</w:t>
            </w:r>
          </w:p>
          <w:p w14:paraId="629C5D43" w14:textId="60E62A46" w:rsidR="6513DAF8" w:rsidRDefault="6513DAF8" w:rsidP="6513DAF8">
            <w:pPr>
              <w:rPr>
                <w:sz w:val="16"/>
                <w:szCs w:val="16"/>
              </w:rPr>
            </w:pPr>
          </w:p>
        </w:tc>
        <w:tc>
          <w:tcPr>
            <w:tcW w:w="1560" w:type="dxa"/>
            <w:gridSpan w:val="2"/>
            <w:shd w:val="clear" w:color="auto" w:fill="E7E6E6" w:themeFill="background2"/>
          </w:tcPr>
          <w:p w14:paraId="6E8355BD" w14:textId="14280B4D" w:rsidR="6513DAF8" w:rsidRDefault="6513DAF8" w:rsidP="6513DAF8">
            <w:pPr>
              <w:rPr>
                <w:sz w:val="16"/>
                <w:szCs w:val="16"/>
              </w:rPr>
            </w:pPr>
            <w:r w:rsidRPr="6513DAF8">
              <w:rPr>
                <w:sz w:val="16"/>
                <w:szCs w:val="16"/>
              </w:rPr>
              <w:t>Execution Date</w:t>
            </w:r>
          </w:p>
        </w:tc>
        <w:tc>
          <w:tcPr>
            <w:tcW w:w="1557" w:type="dxa"/>
            <w:gridSpan w:val="2"/>
          </w:tcPr>
          <w:p w14:paraId="78F31FEA" w14:textId="72051609" w:rsidR="271C70A2" w:rsidRDefault="271C70A2" w:rsidP="6513DAF8">
            <w:pPr>
              <w:rPr>
                <w:sz w:val="16"/>
                <w:szCs w:val="16"/>
              </w:rPr>
            </w:pPr>
            <w:r w:rsidRPr="6513DAF8">
              <w:rPr>
                <w:sz w:val="16"/>
                <w:szCs w:val="16"/>
              </w:rPr>
              <w:t>11/29/2021</w:t>
            </w:r>
          </w:p>
        </w:tc>
      </w:tr>
      <w:tr w:rsidR="6513DAF8" w14:paraId="06B7D2C7" w14:textId="77777777" w:rsidTr="6513DAF8">
        <w:tc>
          <w:tcPr>
            <w:tcW w:w="1708" w:type="dxa"/>
            <w:gridSpan w:val="2"/>
            <w:shd w:val="clear" w:color="auto" w:fill="E7E6E6" w:themeFill="background2"/>
          </w:tcPr>
          <w:p w14:paraId="60256D20" w14:textId="12DD4E6C" w:rsidR="6513DAF8" w:rsidRDefault="6513DAF8" w:rsidP="6513DAF8">
            <w:pPr>
              <w:rPr>
                <w:sz w:val="16"/>
                <w:szCs w:val="16"/>
              </w:rPr>
            </w:pPr>
            <w:r w:rsidRPr="6513DAF8">
              <w:rPr>
                <w:sz w:val="16"/>
                <w:szCs w:val="16"/>
              </w:rPr>
              <w:t>Pre-Conditions</w:t>
            </w:r>
          </w:p>
        </w:tc>
        <w:tc>
          <w:tcPr>
            <w:tcW w:w="7642" w:type="dxa"/>
            <w:gridSpan w:val="11"/>
          </w:tcPr>
          <w:p w14:paraId="158AC975" w14:textId="28D59442" w:rsidR="4840635D" w:rsidRDefault="4840635D" w:rsidP="6513DAF8">
            <w:pPr>
              <w:rPr>
                <w:sz w:val="16"/>
                <w:szCs w:val="16"/>
              </w:rPr>
            </w:pPr>
            <w:r w:rsidRPr="6513DAF8">
              <w:rPr>
                <w:sz w:val="16"/>
                <w:szCs w:val="16"/>
              </w:rPr>
              <w:t>Add payment information.</w:t>
            </w:r>
          </w:p>
        </w:tc>
      </w:tr>
      <w:tr w:rsidR="6513DAF8" w14:paraId="283EEAF5" w14:textId="77777777" w:rsidTr="6513DAF8">
        <w:tc>
          <w:tcPr>
            <w:tcW w:w="1708" w:type="dxa"/>
            <w:gridSpan w:val="2"/>
            <w:shd w:val="clear" w:color="auto" w:fill="E7E6E6" w:themeFill="background2"/>
          </w:tcPr>
          <w:p w14:paraId="6954B0EB" w14:textId="2D86962B" w:rsidR="6513DAF8" w:rsidRDefault="6513DAF8" w:rsidP="6513DAF8">
            <w:pPr>
              <w:rPr>
                <w:sz w:val="16"/>
                <w:szCs w:val="16"/>
              </w:rPr>
            </w:pPr>
            <w:r w:rsidRPr="6513DAF8">
              <w:rPr>
                <w:sz w:val="16"/>
                <w:szCs w:val="16"/>
              </w:rPr>
              <w:t>Dependencies</w:t>
            </w:r>
          </w:p>
        </w:tc>
        <w:tc>
          <w:tcPr>
            <w:tcW w:w="7642" w:type="dxa"/>
            <w:gridSpan w:val="11"/>
          </w:tcPr>
          <w:p w14:paraId="2C574232" w14:textId="1F24ABCB" w:rsidR="56019F8B" w:rsidRDefault="56019F8B" w:rsidP="6513DAF8">
            <w:pPr>
              <w:rPr>
                <w:sz w:val="16"/>
                <w:szCs w:val="16"/>
              </w:rPr>
            </w:pPr>
            <w:r w:rsidRPr="6513DAF8">
              <w:rPr>
                <w:sz w:val="16"/>
                <w:szCs w:val="16"/>
              </w:rPr>
              <w:t>Test Case 12</w:t>
            </w:r>
          </w:p>
        </w:tc>
      </w:tr>
      <w:tr w:rsidR="6513DAF8" w14:paraId="057DE96E" w14:textId="77777777" w:rsidTr="6513DAF8">
        <w:tc>
          <w:tcPr>
            <w:tcW w:w="1170" w:type="dxa"/>
            <w:shd w:val="clear" w:color="auto" w:fill="E7E6E6" w:themeFill="background2"/>
          </w:tcPr>
          <w:p w14:paraId="21A6D368"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22470FDF"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5C83BA9F"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35A73784" w14:textId="217C51F3" w:rsidR="6513DAF8" w:rsidRDefault="6513DAF8" w:rsidP="6513DAF8">
            <w:pPr>
              <w:rPr>
                <w:sz w:val="16"/>
                <w:szCs w:val="16"/>
              </w:rPr>
            </w:pPr>
            <w:r w:rsidRPr="6513DAF8">
              <w:rPr>
                <w:sz w:val="16"/>
                <w:szCs w:val="16"/>
              </w:rPr>
              <w:t>Expected</w:t>
            </w:r>
          </w:p>
          <w:p w14:paraId="5E5275A5"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535733AE"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07B553FC"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170D285D"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218C6432" w14:textId="770B34A3" w:rsidR="6513DAF8" w:rsidRDefault="6513DAF8" w:rsidP="6513DAF8">
            <w:pPr>
              <w:rPr>
                <w:sz w:val="16"/>
                <w:szCs w:val="16"/>
              </w:rPr>
            </w:pPr>
            <w:r w:rsidRPr="6513DAF8">
              <w:rPr>
                <w:sz w:val="16"/>
                <w:szCs w:val="16"/>
              </w:rPr>
              <w:t>Notes</w:t>
            </w:r>
          </w:p>
        </w:tc>
      </w:tr>
      <w:tr w:rsidR="6513DAF8" w14:paraId="45599F84" w14:textId="77777777" w:rsidTr="6513DAF8">
        <w:tc>
          <w:tcPr>
            <w:tcW w:w="1170" w:type="dxa"/>
          </w:tcPr>
          <w:p w14:paraId="54A074E2" w14:textId="54D5C26A" w:rsidR="07671708" w:rsidRDefault="07671708" w:rsidP="6513DAF8">
            <w:pPr>
              <w:rPr>
                <w:sz w:val="16"/>
                <w:szCs w:val="16"/>
              </w:rPr>
            </w:pPr>
            <w:r w:rsidRPr="6513DAF8">
              <w:rPr>
                <w:sz w:val="16"/>
                <w:szCs w:val="16"/>
              </w:rPr>
              <w:t>1</w:t>
            </w:r>
          </w:p>
        </w:tc>
        <w:tc>
          <w:tcPr>
            <w:tcW w:w="1168" w:type="dxa"/>
            <w:gridSpan w:val="3"/>
          </w:tcPr>
          <w:p w14:paraId="444C681F" w14:textId="0F44FE70" w:rsidR="07671708" w:rsidRDefault="07671708" w:rsidP="6513DAF8">
            <w:pPr>
              <w:rPr>
                <w:sz w:val="16"/>
                <w:szCs w:val="16"/>
              </w:rPr>
            </w:pPr>
            <w:r w:rsidRPr="6513DAF8">
              <w:rPr>
                <w:sz w:val="16"/>
                <w:szCs w:val="16"/>
              </w:rPr>
              <w:t>Click on “submit order” button.</w:t>
            </w:r>
          </w:p>
        </w:tc>
        <w:tc>
          <w:tcPr>
            <w:tcW w:w="1168" w:type="dxa"/>
            <w:gridSpan w:val="2"/>
          </w:tcPr>
          <w:p w14:paraId="3D067389" w14:textId="3935843E" w:rsidR="07671708" w:rsidRDefault="07671708" w:rsidP="6513DAF8">
            <w:pPr>
              <w:rPr>
                <w:sz w:val="16"/>
                <w:szCs w:val="16"/>
              </w:rPr>
            </w:pPr>
            <w:r w:rsidRPr="6513DAF8">
              <w:rPr>
                <w:sz w:val="16"/>
                <w:szCs w:val="16"/>
              </w:rPr>
              <w:t>N/A</w:t>
            </w:r>
          </w:p>
        </w:tc>
        <w:tc>
          <w:tcPr>
            <w:tcW w:w="1170" w:type="dxa"/>
          </w:tcPr>
          <w:p w14:paraId="193DF4C0" w14:textId="7F3690BD" w:rsidR="07671708" w:rsidRDefault="07671708" w:rsidP="6513DAF8">
            <w:pPr>
              <w:rPr>
                <w:sz w:val="16"/>
                <w:szCs w:val="16"/>
              </w:rPr>
            </w:pPr>
            <w:r w:rsidRPr="6513DAF8">
              <w:rPr>
                <w:sz w:val="16"/>
                <w:szCs w:val="16"/>
              </w:rPr>
              <w:t>Users can submit their orders.</w:t>
            </w:r>
          </w:p>
        </w:tc>
        <w:tc>
          <w:tcPr>
            <w:tcW w:w="1168" w:type="dxa"/>
          </w:tcPr>
          <w:p w14:paraId="02344956" w14:textId="20B2373E" w:rsidR="07671708" w:rsidRDefault="07671708" w:rsidP="6513DAF8">
            <w:pPr>
              <w:rPr>
                <w:sz w:val="16"/>
                <w:szCs w:val="16"/>
              </w:rPr>
            </w:pPr>
            <w:r w:rsidRPr="6513DAF8">
              <w:rPr>
                <w:sz w:val="16"/>
                <w:szCs w:val="16"/>
              </w:rPr>
              <w:t>The order was successfully submitted.</w:t>
            </w:r>
          </w:p>
        </w:tc>
        <w:tc>
          <w:tcPr>
            <w:tcW w:w="1169" w:type="dxa"/>
            <w:gridSpan w:val="2"/>
          </w:tcPr>
          <w:p w14:paraId="4DDA0CF3" w14:textId="18B62CC4" w:rsidR="07671708" w:rsidRDefault="07671708" w:rsidP="6513DAF8">
            <w:pPr>
              <w:rPr>
                <w:sz w:val="16"/>
                <w:szCs w:val="16"/>
              </w:rPr>
            </w:pPr>
            <w:r w:rsidRPr="6513DAF8">
              <w:rPr>
                <w:sz w:val="16"/>
                <w:szCs w:val="16"/>
              </w:rPr>
              <w:t>Correct</w:t>
            </w:r>
          </w:p>
        </w:tc>
        <w:tc>
          <w:tcPr>
            <w:tcW w:w="1169" w:type="dxa"/>
            <w:gridSpan w:val="2"/>
          </w:tcPr>
          <w:p w14:paraId="03513E75" w14:textId="0D8587CF" w:rsidR="07671708" w:rsidRDefault="07671708" w:rsidP="6513DAF8">
            <w:pPr>
              <w:rPr>
                <w:sz w:val="16"/>
                <w:szCs w:val="16"/>
              </w:rPr>
            </w:pPr>
            <w:r w:rsidRPr="6513DAF8">
              <w:rPr>
                <w:sz w:val="16"/>
                <w:szCs w:val="16"/>
              </w:rPr>
              <w:t>N/A</w:t>
            </w:r>
          </w:p>
        </w:tc>
        <w:tc>
          <w:tcPr>
            <w:tcW w:w="1168" w:type="dxa"/>
          </w:tcPr>
          <w:p w14:paraId="57D9725E" w14:textId="715646D7" w:rsidR="07671708" w:rsidRDefault="07671708" w:rsidP="6513DAF8">
            <w:pPr>
              <w:rPr>
                <w:sz w:val="16"/>
                <w:szCs w:val="16"/>
              </w:rPr>
            </w:pPr>
            <w:r w:rsidRPr="6513DAF8">
              <w:rPr>
                <w:sz w:val="16"/>
                <w:szCs w:val="16"/>
              </w:rPr>
              <w:t>Working as intended.</w:t>
            </w:r>
          </w:p>
        </w:tc>
      </w:tr>
    </w:tbl>
    <w:p w14:paraId="6DDA377F" w14:textId="2298BC05" w:rsidR="10A6FDC0" w:rsidRDefault="10A6FDC0" w:rsidP="6513DAF8">
      <w:pPr>
        <w:rPr>
          <w:sz w:val="18"/>
          <w:szCs w:val="18"/>
        </w:rPr>
      </w:pPr>
    </w:p>
    <w:p w14:paraId="387B63CA" w14:textId="69BF7B29" w:rsidR="10A6FDC0" w:rsidRDefault="10A6FDC0"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4C01712A" w14:textId="77777777" w:rsidTr="6513DAF8">
        <w:tc>
          <w:tcPr>
            <w:tcW w:w="1723" w:type="dxa"/>
            <w:gridSpan w:val="3"/>
            <w:shd w:val="clear" w:color="auto" w:fill="E7E6E6" w:themeFill="background2"/>
          </w:tcPr>
          <w:p w14:paraId="7D9A65BA" w14:textId="58C46062" w:rsidR="6513DAF8" w:rsidRDefault="6513DAF8" w:rsidP="6513DAF8">
            <w:pPr>
              <w:rPr>
                <w:sz w:val="16"/>
                <w:szCs w:val="16"/>
              </w:rPr>
            </w:pPr>
            <w:r w:rsidRPr="6513DAF8">
              <w:rPr>
                <w:sz w:val="16"/>
                <w:szCs w:val="16"/>
              </w:rPr>
              <w:t>Project Name</w:t>
            </w:r>
          </w:p>
        </w:tc>
        <w:tc>
          <w:tcPr>
            <w:tcW w:w="1394" w:type="dxa"/>
            <w:gridSpan w:val="2"/>
          </w:tcPr>
          <w:p w14:paraId="3C25F545"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4ECA17FC" w14:textId="32B8B022" w:rsidR="6513DAF8" w:rsidRDefault="6513DAF8" w:rsidP="6513DAF8">
            <w:pPr>
              <w:rPr>
                <w:sz w:val="16"/>
                <w:szCs w:val="16"/>
              </w:rPr>
            </w:pPr>
            <w:r w:rsidRPr="6513DAF8">
              <w:rPr>
                <w:sz w:val="16"/>
                <w:szCs w:val="16"/>
              </w:rPr>
              <w:t>Test Case ID</w:t>
            </w:r>
          </w:p>
        </w:tc>
        <w:tc>
          <w:tcPr>
            <w:tcW w:w="1557" w:type="dxa"/>
            <w:gridSpan w:val="2"/>
          </w:tcPr>
          <w:p w14:paraId="2F179BF6" w14:textId="20084577" w:rsidR="6513DAF8" w:rsidRDefault="6513DAF8" w:rsidP="6513DAF8">
            <w:pPr>
              <w:rPr>
                <w:sz w:val="16"/>
                <w:szCs w:val="16"/>
              </w:rPr>
            </w:pPr>
            <w:r w:rsidRPr="6513DAF8">
              <w:rPr>
                <w:sz w:val="16"/>
                <w:szCs w:val="16"/>
              </w:rPr>
              <w:t>1</w:t>
            </w:r>
            <w:r w:rsidR="7B432FEE" w:rsidRPr="6513DAF8">
              <w:rPr>
                <w:sz w:val="16"/>
                <w:szCs w:val="16"/>
              </w:rPr>
              <w:t>4</w:t>
            </w:r>
          </w:p>
        </w:tc>
        <w:tc>
          <w:tcPr>
            <w:tcW w:w="1560" w:type="dxa"/>
            <w:gridSpan w:val="2"/>
            <w:shd w:val="clear" w:color="auto" w:fill="E7E6E6" w:themeFill="background2"/>
          </w:tcPr>
          <w:p w14:paraId="617BCCFB" w14:textId="48011A5D" w:rsidR="6513DAF8" w:rsidRDefault="6513DAF8" w:rsidP="6513DAF8">
            <w:pPr>
              <w:rPr>
                <w:sz w:val="16"/>
                <w:szCs w:val="16"/>
              </w:rPr>
            </w:pPr>
            <w:r w:rsidRPr="6513DAF8">
              <w:rPr>
                <w:sz w:val="16"/>
                <w:szCs w:val="16"/>
              </w:rPr>
              <w:t>Designed By</w:t>
            </w:r>
          </w:p>
        </w:tc>
        <w:tc>
          <w:tcPr>
            <w:tcW w:w="1557" w:type="dxa"/>
            <w:gridSpan w:val="2"/>
          </w:tcPr>
          <w:p w14:paraId="6B015320" w14:textId="4FB3C5D7" w:rsidR="70B5A7A2" w:rsidRDefault="70B5A7A2" w:rsidP="6513DAF8">
            <w:pPr>
              <w:rPr>
                <w:sz w:val="16"/>
                <w:szCs w:val="16"/>
              </w:rPr>
            </w:pPr>
            <w:r w:rsidRPr="6513DAF8">
              <w:rPr>
                <w:sz w:val="16"/>
                <w:szCs w:val="16"/>
              </w:rPr>
              <w:t>Test Team</w:t>
            </w:r>
          </w:p>
        </w:tc>
      </w:tr>
      <w:tr w:rsidR="6513DAF8" w14:paraId="74E0B4BC" w14:textId="77777777" w:rsidTr="6513DAF8">
        <w:tc>
          <w:tcPr>
            <w:tcW w:w="1723" w:type="dxa"/>
            <w:gridSpan w:val="3"/>
            <w:shd w:val="clear" w:color="auto" w:fill="E7E6E6" w:themeFill="background2"/>
          </w:tcPr>
          <w:p w14:paraId="5DBF663B" w14:textId="640BE0DA" w:rsidR="6513DAF8" w:rsidRDefault="6513DAF8" w:rsidP="6513DAF8">
            <w:pPr>
              <w:rPr>
                <w:sz w:val="16"/>
                <w:szCs w:val="16"/>
              </w:rPr>
            </w:pPr>
            <w:r w:rsidRPr="6513DAF8">
              <w:rPr>
                <w:sz w:val="16"/>
                <w:szCs w:val="16"/>
              </w:rPr>
              <w:t>Module Name</w:t>
            </w:r>
          </w:p>
        </w:tc>
        <w:tc>
          <w:tcPr>
            <w:tcW w:w="1394" w:type="dxa"/>
            <w:gridSpan w:val="2"/>
          </w:tcPr>
          <w:p w14:paraId="7C61AEAE" w14:textId="12BA8528" w:rsidR="529E8B04" w:rsidRDefault="529E8B04" w:rsidP="6513DAF8">
            <w:pPr>
              <w:rPr>
                <w:sz w:val="16"/>
                <w:szCs w:val="16"/>
              </w:rPr>
            </w:pPr>
            <w:r w:rsidRPr="6513DAF8">
              <w:rPr>
                <w:sz w:val="16"/>
                <w:szCs w:val="16"/>
              </w:rPr>
              <w:t>User Module</w:t>
            </w:r>
          </w:p>
        </w:tc>
        <w:tc>
          <w:tcPr>
            <w:tcW w:w="1559" w:type="dxa"/>
            <w:gridSpan w:val="2"/>
            <w:shd w:val="clear" w:color="auto" w:fill="E7E6E6" w:themeFill="background2"/>
          </w:tcPr>
          <w:p w14:paraId="6EDF8ADD" w14:textId="5A7BCD15" w:rsidR="6513DAF8" w:rsidRDefault="6513DAF8" w:rsidP="6513DAF8">
            <w:pPr>
              <w:rPr>
                <w:sz w:val="16"/>
                <w:szCs w:val="16"/>
              </w:rPr>
            </w:pPr>
            <w:r w:rsidRPr="6513DAF8">
              <w:rPr>
                <w:sz w:val="16"/>
                <w:szCs w:val="16"/>
              </w:rPr>
              <w:t>Test Priority</w:t>
            </w:r>
          </w:p>
        </w:tc>
        <w:tc>
          <w:tcPr>
            <w:tcW w:w="1557" w:type="dxa"/>
            <w:gridSpan w:val="2"/>
          </w:tcPr>
          <w:p w14:paraId="7C133C16" w14:textId="3DBEBE55" w:rsidR="25AFE85C" w:rsidRDefault="25AFE85C" w:rsidP="6513DAF8">
            <w:pPr>
              <w:rPr>
                <w:sz w:val="16"/>
                <w:szCs w:val="16"/>
              </w:rPr>
            </w:pPr>
            <w:r w:rsidRPr="6513DAF8">
              <w:rPr>
                <w:sz w:val="16"/>
                <w:szCs w:val="16"/>
              </w:rPr>
              <w:t>Medium</w:t>
            </w:r>
          </w:p>
        </w:tc>
        <w:tc>
          <w:tcPr>
            <w:tcW w:w="1560" w:type="dxa"/>
            <w:gridSpan w:val="2"/>
            <w:shd w:val="clear" w:color="auto" w:fill="E7E6E6" w:themeFill="background2"/>
          </w:tcPr>
          <w:p w14:paraId="6E83D7A1" w14:textId="74955D02" w:rsidR="6513DAF8" w:rsidRDefault="6513DAF8" w:rsidP="6513DAF8">
            <w:pPr>
              <w:rPr>
                <w:sz w:val="16"/>
                <w:szCs w:val="16"/>
              </w:rPr>
            </w:pPr>
            <w:r w:rsidRPr="6513DAF8">
              <w:rPr>
                <w:sz w:val="16"/>
                <w:szCs w:val="16"/>
              </w:rPr>
              <w:t>Design Date</w:t>
            </w:r>
          </w:p>
        </w:tc>
        <w:tc>
          <w:tcPr>
            <w:tcW w:w="1557" w:type="dxa"/>
            <w:gridSpan w:val="2"/>
          </w:tcPr>
          <w:p w14:paraId="714D4795" w14:textId="06E3E027" w:rsidR="4426E3B7" w:rsidRDefault="4426E3B7" w:rsidP="6513DAF8">
            <w:pPr>
              <w:rPr>
                <w:sz w:val="16"/>
                <w:szCs w:val="16"/>
              </w:rPr>
            </w:pPr>
            <w:r w:rsidRPr="6513DAF8">
              <w:rPr>
                <w:sz w:val="16"/>
                <w:szCs w:val="16"/>
              </w:rPr>
              <w:t>11/29/2021</w:t>
            </w:r>
          </w:p>
        </w:tc>
      </w:tr>
      <w:tr w:rsidR="6513DAF8" w14:paraId="0AE2E768" w14:textId="77777777" w:rsidTr="6513DAF8">
        <w:tc>
          <w:tcPr>
            <w:tcW w:w="1723" w:type="dxa"/>
            <w:gridSpan w:val="3"/>
            <w:shd w:val="clear" w:color="auto" w:fill="E7E6E6" w:themeFill="background2"/>
          </w:tcPr>
          <w:p w14:paraId="04D90620" w14:textId="2994E6E1" w:rsidR="6513DAF8" w:rsidRDefault="6513DAF8" w:rsidP="6513DAF8">
            <w:pPr>
              <w:rPr>
                <w:sz w:val="16"/>
                <w:szCs w:val="16"/>
              </w:rPr>
            </w:pPr>
            <w:r w:rsidRPr="6513DAF8">
              <w:rPr>
                <w:sz w:val="16"/>
                <w:szCs w:val="16"/>
              </w:rPr>
              <w:t>Release Version</w:t>
            </w:r>
          </w:p>
        </w:tc>
        <w:tc>
          <w:tcPr>
            <w:tcW w:w="1394" w:type="dxa"/>
            <w:gridSpan w:val="2"/>
          </w:tcPr>
          <w:p w14:paraId="7D7C6FF1" w14:textId="6E5DEAE7" w:rsidR="2D3F597A" w:rsidRDefault="2D3F597A" w:rsidP="6513DAF8">
            <w:pPr>
              <w:rPr>
                <w:sz w:val="16"/>
                <w:szCs w:val="16"/>
              </w:rPr>
            </w:pPr>
            <w:r w:rsidRPr="6513DAF8">
              <w:rPr>
                <w:sz w:val="16"/>
                <w:szCs w:val="16"/>
              </w:rPr>
              <w:t>1.0</w:t>
            </w:r>
          </w:p>
        </w:tc>
        <w:tc>
          <w:tcPr>
            <w:tcW w:w="1559" w:type="dxa"/>
            <w:gridSpan w:val="2"/>
            <w:shd w:val="clear" w:color="auto" w:fill="E7E6E6" w:themeFill="background2"/>
          </w:tcPr>
          <w:p w14:paraId="045E5581" w14:textId="6E9C43BB" w:rsidR="6513DAF8" w:rsidRDefault="6513DAF8" w:rsidP="6513DAF8">
            <w:pPr>
              <w:rPr>
                <w:sz w:val="16"/>
                <w:szCs w:val="16"/>
              </w:rPr>
            </w:pPr>
            <w:r w:rsidRPr="6513DAF8">
              <w:rPr>
                <w:sz w:val="16"/>
                <w:szCs w:val="16"/>
              </w:rPr>
              <w:t>Test Title</w:t>
            </w:r>
          </w:p>
        </w:tc>
        <w:tc>
          <w:tcPr>
            <w:tcW w:w="1557" w:type="dxa"/>
            <w:gridSpan w:val="2"/>
          </w:tcPr>
          <w:p w14:paraId="1F09A146" w14:textId="0659DD5A" w:rsidR="33053D30" w:rsidRDefault="33053D30" w:rsidP="6513DAF8">
            <w:pPr>
              <w:rPr>
                <w:sz w:val="16"/>
                <w:szCs w:val="16"/>
              </w:rPr>
            </w:pPr>
            <w:r w:rsidRPr="6513DAF8">
              <w:rPr>
                <w:sz w:val="16"/>
                <w:szCs w:val="16"/>
              </w:rPr>
              <w:t>Cancel Transaction</w:t>
            </w:r>
          </w:p>
        </w:tc>
        <w:tc>
          <w:tcPr>
            <w:tcW w:w="1560" w:type="dxa"/>
            <w:gridSpan w:val="2"/>
            <w:shd w:val="clear" w:color="auto" w:fill="E7E6E6" w:themeFill="background2"/>
          </w:tcPr>
          <w:p w14:paraId="3BAE98BE" w14:textId="6EC35F35" w:rsidR="6513DAF8" w:rsidRDefault="6513DAF8" w:rsidP="6513DAF8">
            <w:pPr>
              <w:rPr>
                <w:sz w:val="16"/>
                <w:szCs w:val="16"/>
              </w:rPr>
            </w:pPr>
            <w:r w:rsidRPr="6513DAF8">
              <w:rPr>
                <w:sz w:val="16"/>
                <w:szCs w:val="16"/>
              </w:rPr>
              <w:t>Executed By</w:t>
            </w:r>
          </w:p>
        </w:tc>
        <w:tc>
          <w:tcPr>
            <w:tcW w:w="1557" w:type="dxa"/>
            <w:gridSpan w:val="2"/>
          </w:tcPr>
          <w:p w14:paraId="52D7039C" w14:textId="0848D1A2" w:rsidR="61F52F2E" w:rsidRDefault="61F52F2E" w:rsidP="6513DAF8">
            <w:pPr>
              <w:rPr>
                <w:sz w:val="16"/>
                <w:szCs w:val="16"/>
              </w:rPr>
            </w:pPr>
            <w:r w:rsidRPr="6513DAF8">
              <w:rPr>
                <w:sz w:val="16"/>
                <w:szCs w:val="16"/>
              </w:rPr>
              <w:t>Test Team</w:t>
            </w:r>
          </w:p>
        </w:tc>
      </w:tr>
      <w:tr w:rsidR="6513DAF8" w14:paraId="41B8E652" w14:textId="77777777" w:rsidTr="6513DAF8">
        <w:tc>
          <w:tcPr>
            <w:tcW w:w="1723" w:type="dxa"/>
            <w:gridSpan w:val="3"/>
            <w:shd w:val="clear" w:color="auto" w:fill="E7E6E6" w:themeFill="background2"/>
          </w:tcPr>
          <w:p w14:paraId="74D5CAED" w14:textId="15CA15B8" w:rsidR="6513DAF8" w:rsidRDefault="6513DAF8" w:rsidP="6513DAF8">
            <w:pPr>
              <w:rPr>
                <w:sz w:val="16"/>
                <w:szCs w:val="16"/>
              </w:rPr>
            </w:pPr>
            <w:r w:rsidRPr="6513DAF8">
              <w:rPr>
                <w:sz w:val="16"/>
                <w:szCs w:val="16"/>
              </w:rPr>
              <w:t>Project Lead</w:t>
            </w:r>
          </w:p>
        </w:tc>
        <w:tc>
          <w:tcPr>
            <w:tcW w:w="1394" w:type="dxa"/>
            <w:gridSpan w:val="2"/>
          </w:tcPr>
          <w:p w14:paraId="64B49174" w14:textId="1FB0FE13" w:rsidR="3F0F66DE" w:rsidRDefault="3F0F66DE" w:rsidP="6513DAF8">
            <w:pPr>
              <w:rPr>
                <w:sz w:val="16"/>
                <w:szCs w:val="16"/>
              </w:rPr>
            </w:pPr>
            <w:r w:rsidRPr="6513DAF8">
              <w:rPr>
                <w:sz w:val="16"/>
                <w:szCs w:val="16"/>
              </w:rPr>
              <w:t>Project Lead</w:t>
            </w:r>
          </w:p>
        </w:tc>
        <w:tc>
          <w:tcPr>
            <w:tcW w:w="1559" w:type="dxa"/>
            <w:gridSpan w:val="2"/>
            <w:shd w:val="clear" w:color="auto" w:fill="E7E6E6" w:themeFill="background2"/>
          </w:tcPr>
          <w:p w14:paraId="6FD599B3" w14:textId="20600E68" w:rsidR="6513DAF8" w:rsidRDefault="6513DAF8" w:rsidP="6513DAF8">
            <w:pPr>
              <w:rPr>
                <w:sz w:val="16"/>
                <w:szCs w:val="16"/>
              </w:rPr>
            </w:pPr>
            <w:r w:rsidRPr="6513DAF8">
              <w:rPr>
                <w:sz w:val="16"/>
                <w:szCs w:val="16"/>
              </w:rPr>
              <w:t>Test Description</w:t>
            </w:r>
          </w:p>
        </w:tc>
        <w:tc>
          <w:tcPr>
            <w:tcW w:w="1557" w:type="dxa"/>
            <w:gridSpan w:val="2"/>
          </w:tcPr>
          <w:p w14:paraId="012A81E5" w14:textId="595214E0" w:rsidR="0E0D637C" w:rsidRDefault="0E0D637C" w:rsidP="6513DAF8">
            <w:pPr>
              <w:rPr>
                <w:sz w:val="16"/>
                <w:szCs w:val="16"/>
              </w:rPr>
            </w:pPr>
            <w:r w:rsidRPr="6513DAF8">
              <w:rPr>
                <w:sz w:val="16"/>
                <w:szCs w:val="16"/>
              </w:rPr>
              <w:t>The user shall be able to cancel their transaction after their order is submitted and before the transaction is marked as “complete.” The user should be able to either enter their transaction number or choose from a list in order to cancel a transaction.</w:t>
            </w:r>
          </w:p>
          <w:p w14:paraId="397D3187" w14:textId="0BAFFD47" w:rsidR="6513DAF8" w:rsidRDefault="6513DAF8" w:rsidP="6513DAF8">
            <w:pPr>
              <w:rPr>
                <w:sz w:val="16"/>
                <w:szCs w:val="16"/>
              </w:rPr>
            </w:pPr>
          </w:p>
        </w:tc>
        <w:tc>
          <w:tcPr>
            <w:tcW w:w="1560" w:type="dxa"/>
            <w:gridSpan w:val="2"/>
            <w:shd w:val="clear" w:color="auto" w:fill="E7E6E6" w:themeFill="background2"/>
          </w:tcPr>
          <w:p w14:paraId="0605C8C2" w14:textId="14280B4D" w:rsidR="6513DAF8" w:rsidRDefault="6513DAF8" w:rsidP="6513DAF8">
            <w:pPr>
              <w:rPr>
                <w:sz w:val="16"/>
                <w:szCs w:val="16"/>
              </w:rPr>
            </w:pPr>
            <w:r w:rsidRPr="6513DAF8">
              <w:rPr>
                <w:sz w:val="16"/>
                <w:szCs w:val="16"/>
              </w:rPr>
              <w:t>Execution Date</w:t>
            </w:r>
          </w:p>
        </w:tc>
        <w:tc>
          <w:tcPr>
            <w:tcW w:w="1557" w:type="dxa"/>
            <w:gridSpan w:val="2"/>
          </w:tcPr>
          <w:p w14:paraId="34C8F12F" w14:textId="4C8DB785" w:rsidR="317927D1" w:rsidRDefault="317927D1" w:rsidP="6513DAF8">
            <w:pPr>
              <w:rPr>
                <w:sz w:val="16"/>
                <w:szCs w:val="16"/>
              </w:rPr>
            </w:pPr>
            <w:r w:rsidRPr="6513DAF8">
              <w:rPr>
                <w:sz w:val="16"/>
                <w:szCs w:val="16"/>
              </w:rPr>
              <w:t>11/29/2021</w:t>
            </w:r>
          </w:p>
        </w:tc>
      </w:tr>
      <w:tr w:rsidR="6513DAF8" w14:paraId="49631B48" w14:textId="77777777" w:rsidTr="6513DAF8">
        <w:tc>
          <w:tcPr>
            <w:tcW w:w="1708" w:type="dxa"/>
            <w:gridSpan w:val="2"/>
            <w:shd w:val="clear" w:color="auto" w:fill="E7E6E6" w:themeFill="background2"/>
          </w:tcPr>
          <w:p w14:paraId="15045E0E" w14:textId="12DD4E6C" w:rsidR="6513DAF8" w:rsidRDefault="6513DAF8" w:rsidP="6513DAF8">
            <w:pPr>
              <w:rPr>
                <w:sz w:val="16"/>
                <w:szCs w:val="16"/>
              </w:rPr>
            </w:pPr>
            <w:r w:rsidRPr="6513DAF8">
              <w:rPr>
                <w:sz w:val="16"/>
                <w:szCs w:val="16"/>
              </w:rPr>
              <w:t>Pre-Conditions</w:t>
            </w:r>
          </w:p>
        </w:tc>
        <w:tc>
          <w:tcPr>
            <w:tcW w:w="7642" w:type="dxa"/>
            <w:gridSpan w:val="11"/>
          </w:tcPr>
          <w:p w14:paraId="34C1C2D9" w14:textId="70A0CF49" w:rsidR="1D053318" w:rsidRDefault="1D053318" w:rsidP="6513DAF8">
            <w:pPr>
              <w:rPr>
                <w:sz w:val="16"/>
                <w:szCs w:val="16"/>
              </w:rPr>
            </w:pPr>
            <w:r w:rsidRPr="6513DAF8">
              <w:rPr>
                <w:sz w:val="16"/>
                <w:szCs w:val="16"/>
              </w:rPr>
              <w:t>An order ha</w:t>
            </w:r>
            <w:r w:rsidR="6FA7ECDF" w:rsidRPr="6513DAF8">
              <w:rPr>
                <w:sz w:val="16"/>
                <w:szCs w:val="16"/>
              </w:rPr>
              <w:t>d</w:t>
            </w:r>
            <w:r w:rsidRPr="6513DAF8">
              <w:rPr>
                <w:sz w:val="16"/>
                <w:szCs w:val="16"/>
              </w:rPr>
              <w:t xml:space="preserve"> to be submitted.</w:t>
            </w:r>
          </w:p>
        </w:tc>
      </w:tr>
      <w:tr w:rsidR="6513DAF8" w14:paraId="7BA983EA" w14:textId="77777777" w:rsidTr="6513DAF8">
        <w:tc>
          <w:tcPr>
            <w:tcW w:w="1708" w:type="dxa"/>
            <w:gridSpan w:val="2"/>
            <w:shd w:val="clear" w:color="auto" w:fill="E7E6E6" w:themeFill="background2"/>
          </w:tcPr>
          <w:p w14:paraId="55D63113" w14:textId="2D86962B" w:rsidR="6513DAF8" w:rsidRDefault="6513DAF8" w:rsidP="6513DAF8">
            <w:pPr>
              <w:rPr>
                <w:sz w:val="16"/>
                <w:szCs w:val="16"/>
              </w:rPr>
            </w:pPr>
            <w:r w:rsidRPr="6513DAF8">
              <w:rPr>
                <w:sz w:val="16"/>
                <w:szCs w:val="16"/>
              </w:rPr>
              <w:t>Dependencies</w:t>
            </w:r>
          </w:p>
        </w:tc>
        <w:tc>
          <w:tcPr>
            <w:tcW w:w="7642" w:type="dxa"/>
            <w:gridSpan w:val="11"/>
          </w:tcPr>
          <w:p w14:paraId="057216C9" w14:textId="2687CCCE" w:rsidR="7932D514" w:rsidRDefault="7932D514" w:rsidP="6513DAF8">
            <w:pPr>
              <w:rPr>
                <w:sz w:val="16"/>
                <w:szCs w:val="16"/>
              </w:rPr>
            </w:pPr>
            <w:r w:rsidRPr="6513DAF8">
              <w:rPr>
                <w:sz w:val="16"/>
                <w:szCs w:val="16"/>
              </w:rPr>
              <w:t>Test Ca</w:t>
            </w:r>
            <w:r w:rsidR="6CA76E97" w:rsidRPr="6513DAF8">
              <w:rPr>
                <w:sz w:val="16"/>
                <w:szCs w:val="16"/>
              </w:rPr>
              <w:t>se 13</w:t>
            </w:r>
          </w:p>
        </w:tc>
      </w:tr>
      <w:tr w:rsidR="6513DAF8" w14:paraId="4802012A" w14:textId="77777777" w:rsidTr="6513DAF8">
        <w:tc>
          <w:tcPr>
            <w:tcW w:w="1170" w:type="dxa"/>
            <w:shd w:val="clear" w:color="auto" w:fill="E7E6E6" w:themeFill="background2"/>
          </w:tcPr>
          <w:p w14:paraId="090CE1DE"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6CD8545A"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1D7BFE9A"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2CD0B978" w14:textId="217C51F3" w:rsidR="6513DAF8" w:rsidRDefault="6513DAF8" w:rsidP="6513DAF8">
            <w:pPr>
              <w:rPr>
                <w:sz w:val="16"/>
                <w:szCs w:val="16"/>
              </w:rPr>
            </w:pPr>
            <w:r w:rsidRPr="6513DAF8">
              <w:rPr>
                <w:sz w:val="16"/>
                <w:szCs w:val="16"/>
              </w:rPr>
              <w:t>Expected</w:t>
            </w:r>
          </w:p>
          <w:p w14:paraId="2A937BA5"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56190659"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3F21E8BF"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516E817B"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391A6518" w14:textId="770B34A3" w:rsidR="6513DAF8" w:rsidRDefault="6513DAF8" w:rsidP="6513DAF8">
            <w:pPr>
              <w:rPr>
                <w:sz w:val="16"/>
                <w:szCs w:val="16"/>
              </w:rPr>
            </w:pPr>
            <w:r w:rsidRPr="6513DAF8">
              <w:rPr>
                <w:sz w:val="16"/>
                <w:szCs w:val="16"/>
              </w:rPr>
              <w:t>Notes</w:t>
            </w:r>
          </w:p>
        </w:tc>
      </w:tr>
      <w:tr w:rsidR="6513DAF8" w14:paraId="31C7514E" w14:textId="77777777" w:rsidTr="6513DAF8">
        <w:tc>
          <w:tcPr>
            <w:tcW w:w="1170" w:type="dxa"/>
          </w:tcPr>
          <w:p w14:paraId="1301C963" w14:textId="3F3C7BFC" w:rsidR="69E174D6" w:rsidRDefault="69E174D6" w:rsidP="6513DAF8">
            <w:pPr>
              <w:rPr>
                <w:sz w:val="16"/>
                <w:szCs w:val="16"/>
              </w:rPr>
            </w:pPr>
            <w:r w:rsidRPr="6513DAF8">
              <w:rPr>
                <w:sz w:val="16"/>
                <w:szCs w:val="16"/>
              </w:rPr>
              <w:t>1</w:t>
            </w:r>
          </w:p>
        </w:tc>
        <w:tc>
          <w:tcPr>
            <w:tcW w:w="1168" w:type="dxa"/>
            <w:gridSpan w:val="3"/>
          </w:tcPr>
          <w:p w14:paraId="4749CCF8" w14:textId="14D28950" w:rsidR="69E174D6" w:rsidRDefault="69E174D6" w:rsidP="6513DAF8">
            <w:pPr>
              <w:rPr>
                <w:sz w:val="16"/>
                <w:szCs w:val="16"/>
              </w:rPr>
            </w:pPr>
            <w:r w:rsidRPr="6513DAF8">
              <w:rPr>
                <w:sz w:val="16"/>
                <w:szCs w:val="16"/>
              </w:rPr>
              <w:t>Go to “cancel transaction” page.</w:t>
            </w:r>
          </w:p>
        </w:tc>
        <w:tc>
          <w:tcPr>
            <w:tcW w:w="1168" w:type="dxa"/>
            <w:gridSpan w:val="2"/>
          </w:tcPr>
          <w:p w14:paraId="39FD4898" w14:textId="317C01EB" w:rsidR="69E174D6" w:rsidRDefault="69E174D6" w:rsidP="6513DAF8">
            <w:pPr>
              <w:rPr>
                <w:sz w:val="16"/>
                <w:szCs w:val="16"/>
              </w:rPr>
            </w:pPr>
            <w:r w:rsidRPr="6513DAF8">
              <w:rPr>
                <w:sz w:val="16"/>
                <w:szCs w:val="16"/>
              </w:rPr>
              <w:t>N/A</w:t>
            </w:r>
          </w:p>
        </w:tc>
        <w:tc>
          <w:tcPr>
            <w:tcW w:w="1170" w:type="dxa"/>
          </w:tcPr>
          <w:p w14:paraId="08026F0C" w14:textId="4C0ACDF0" w:rsidR="69E174D6" w:rsidRDefault="69E174D6" w:rsidP="6513DAF8">
            <w:pPr>
              <w:rPr>
                <w:sz w:val="16"/>
                <w:szCs w:val="16"/>
              </w:rPr>
            </w:pPr>
            <w:r w:rsidRPr="6513DAF8">
              <w:rPr>
                <w:sz w:val="16"/>
                <w:szCs w:val="16"/>
              </w:rPr>
              <w:t>Cancel transaction page will display.</w:t>
            </w:r>
          </w:p>
        </w:tc>
        <w:tc>
          <w:tcPr>
            <w:tcW w:w="1168" w:type="dxa"/>
          </w:tcPr>
          <w:p w14:paraId="764F9058" w14:textId="0011A658" w:rsidR="69E174D6" w:rsidRDefault="69E174D6" w:rsidP="6513DAF8">
            <w:pPr>
              <w:rPr>
                <w:sz w:val="16"/>
                <w:szCs w:val="16"/>
              </w:rPr>
            </w:pPr>
            <w:r w:rsidRPr="6513DAF8">
              <w:rPr>
                <w:sz w:val="16"/>
                <w:szCs w:val="16"/>
              </w:rPr>
              <w:t>Page was displayed.</w:t>
            </w:r>
          </w:p>
        </w:tc>
        <w:tc>
          <w:tcPr>
            <w:tcW w:w="1169" w:type="dxa"/>
            <w:gridSpan w:val="2"/>
          </w:tcPr>
          <w:p w14:paraId="308DCD53" w14:textId="424EA636" w:rsidR="69E174D6" w:rsidRDefault="69E174D6" w:rsidP="6513DAF8">
            <w:pPr>
              <w:rPr>
                <w:sz w:val="16"/>
                <w:szCs w:val="16"/>
              </w:rPr>
            </w:pPr>
            <w:r w:rsidRPr="6513DAF8">
              <w:rPr>
                <w:sz w:val="16"/>
                <w:szCs w:val="16"/>
              </w:rPr>
              <w:t>Correct</w:t>
            </w:r>
          </w:p>
        </w:tc>
        <w:tc>
          <w:tcPr>
            <w:tcW w:w="1169" w:type="dxa"/>
            <w:gridSpan w:val="2"/>
          </w:tcPr>
          <w:p w14:paraId="327EEAD5" w14:textId="4306B797" w:rsidR="69E174D6" w:rsidRDefault="69E174D6" w:rsidP="6513DAF8">
            <w:pPr>
              <w:rPr>
                <w:sz w:val="16"/>
                <w:szCs w:val="16"/>
              </w:rPr>
            </w:pPr>
            <w:r w:rsidRPr="6513DAF8">
              <w:rPr>
                <w:sz w:val="16"/>
                <w:szCs w:val="16"/>
              </w:rPr>
              <w:t>N/A</w:t>
            </w:r>
          </w:p>
        </w:tc>
        <w:tc>
          <w:tcPr>
            <w:tcW w:w="1168" w:type="dxa"/>
          </w:tcPr>
          <w:p w14:paraId="5C7B6EFC" w14:textId="1632D095" w:rsidR="69E174D6" w:rsidRDefault="69E174D6" w:rsidP="6513DAF8">
            <w:pPr>
              <w:rPr>
                <w:sz w:val="16"/>
                <w:szCs w:val="16"/>
              </w:rPr>
            </w:pPr>
            <w:r w:rsidRPr="6513DAF8">
              <w:rPr>
                <w:sz w:val="16"/>
                <w:szCs w:val="16"/>
              </w:rPr>
              <w:t>Working as intended.</w:t>
            </w:r>
          </w:p>
        </w:tc>
      </w:tr>
      <w:tr w:rsidR="6513DAF8" w14:paraId="1F510D39" w14:textId="77777777" w:rsidTr="6513DAF8">
        <w:tc>
          <w:tcPr>
            <w:tcW w:w="1170" w:type="dxa"/>
          </w:tcPr>
          <w:p w14:paraId="765666F5" w14:textId="1440F665" w:rsidR="69E174D6" w:rsidRDefault="69E174D6" w:rsidP="6513DAF8">
            <w:pPr>
              <w:rPr>
                <w:sz w:val="16"/>
                <w:szCs w:val="16"/>
              </w:rPr>
            </w:pPr>
            <w:r w:rsidRPr="6513DAF8">
              <w:rPr>
                <w:sz w:val="16"/>
                <w:szCs w:val="16"/>
              </w:rPr>
              <w:t>2</w:t>
            </w:r>
          </w:p>
        </w:tc>
        <w:tc>
          <w:tcPr>
            <w:tcW w:w="1168" w:type="dxa"/>
            <w:gridSpan w:val="3"/>
          </w:tcPr>
          <w:p w14:paraId="2E4FBF49" w14:textId="28CC54DB" w:rsidR="69E174D6" w:rsidRDefault="69E174D6" w:rsidP="6513DAF8">
            <w:pPr>
              <w:rPr>
                <w:sz w:val="16"/>
                <w:szCs w:val="16"/>
              </w:rPr>
            </w:pPr>
            <w:r w:rsidRPr="6513DAF8">
              <w:rPr>
                <w:sz w:val="16"/>
                <w:szCs w:val="16"/>
              </w:rPr>
              <w:t>Enter transaction number.</w:t>
            </w:r>
          </w:p>
        </w:tc>
        <w:tc>
          <w:tcPr>
            <w:tcW w:w="1168" w:type="dxa"/>
            <w:gridSpan w:val="2"/>
          </w:tcPr>
          <w:p w14:paraId="0E6493CB" w14:textId="56CAB5DF" w:rsidR="69E174D6" w:rsidRDefault="69E174D6" w:rsidP="6513DAF8">
            <w:pPr>
              <w:rPr>
                <w:sz w:val="16"/>
                <w:szCs w:val="16"/>
              </w:rPr>
            </w:pPr>
            <w:r w:rsidRPr="6513DAF8">
              <w:rPr>
                <w:sz w:val="16"/>
                <w:szCs w:val="16"/>
              </w:rPr>
              <w:t>N/A</w:t>
            </w:r>
          </w:p>
        </w:tc>
        <w:tc>
          <w:tcPr>
            <w:tcW w:w="1170" w:type="dxa"/>
          </w:tcPr>
          <w:p w14:paraId="5D8618B0" w14:textId="074DB83B" w:rsidR="69E174D6" w:rsidRDefault="69E174D6" w:rsidP="6513DAF8">
            <w:pPr>
              <w:rPr>
                <w:sz w:val="16"/>
                <w:szCs w:val="16"/>
              </w:rPr>
            </w:pPr>
            <w:r w:rsidRPr="6513DAF8">
              <w:rPr>
                <w:sz w:val="16"/>
                <w:szCs w:val="16"/>
              </w:rPr>
              <w:t>Users can enter their transaction number.</w:t>
            </w:r>
          </w:p>
        </w:tc>
        <w:tc>
          <w:tcPr>
            <w:tcW w:w="1168" w:type="dxa"/>
          </w:tcPr>
          <w:p w14:paraId="7C2913A7" w14:textId="4A00D602" w:rsidR="69E174D6" w:rsidRDefault="69E174D6" w:rsidP="6513DAF8">
            <w:pPr>
              <w:rPr>
                <w:sz w:val="16"/>
                <w:szCs w:val="16"/>
              </w:rPr>
            </w:pPr>
            <w:r w:rsidRPr="6513DAF8">
              <w:rPr>
                <w:sz w:val="16"/>
                <w:szCs w:val="16"/>
              </w:rPr>
              <w:t>User was successfully able to input the number.</w:t>
            </w:r>
          </w:p>
        </w:tc>
        <w:tc>
          <w:tcPr>
            <w:tcW w:w="1169" w:type="dxa"/>
            <w:gridSpan w:val="2"/>
          </w:tcPr>
          <w:p w14:paraId="031474B8" w14:textId="00AB7F84" w:rsidR="69E174D6" w:rsidRDefault="69E174D6" w:rsidP="6513DAF8">
            <w:pPr>
              <w:rPr>
                <w:sz w:val="16"/>
                <w:szCs w:val="16"/>
              </w:rPr>
            </w:pPr>
            <w:r w:rsidRPr="6513DAF8">
              <w:rPr>
                <w:sz w:val="16"/>
                <w:szCs w:val="16"/>
              </w:rPr>
              <w:t>Correct</w:t>
            </w:r>
          </w:p>
        </w:tc>
        <w:tc>
          <w:tcPr>
            <w:tcW w:w="1169" w:type="dxa"/>
            <w:gridSpan w:val="2"/>
          </w:tcPr>
          <w:p w14:paraId="5182A1CE" w14:textId="0989ABE1" w:rsidR="69E174D6" w:rsidRDefault="69E174D6" w:rsidP="6513DAF8">
            <w:pPr>
              <w:rPr>
                <w:sz w:val="16"/>
                <w:szCs w:val="16"/>
              </w:rPr>
            </w:pPr>
            <w:r w:rsidRPr="6513DAF8">
              <w:rPr>
                <w:sz w:val="16"/>
                <w:szCs w:val="16"/>
              </w:rPr>
              <w:t>N/A</w:t>
            </w:r>
          </w:p>
        </w:tc>
        <w:tc>
          <w:tcPr>
            <w:tcW w:w="1168" w:type="dxa"/>
          </w:tcPr>
          <w:p w14:paraId="54BA7361" w14:textId="697472EC" w:rsidR="69E174D6" w:rsidRDefault="69E174D6" w:rsidP="6513DAF8">
            <w:pPr>
              <w:rPr>
                <w:sz w:val="16"/>
                <w:szCs w:val="16"/>
              </w:rPr>
            </w:pPr>
            <w:r w:rsidRPr="6513DAF8">
              <w:rPr>
                <w:sz w:val="16"/>
                <w:szCs w:val="16"/>
              </w:rPr>
              <w:t>Working as intended.</w:t>
            </w:r>
          </w:p>
        </w:tc>
      </w:tr>
      <w:tr w:rsidR="6513DAF8" w14:paraId="4FA75DB1" w14:textId="77777777" w:rsidTr="6513DAF8">
        <w:tc>
          <w:tcPr>
            <w:tcW w:w="1170" w:type="dxa"/>
          </w:tcPr>
          <w:p w14:paraId="02B2ED6E" w14:textId="10063BA5" w:rsidR="69E174D6" w:rsidRDefault="69E174D6" w:rsidP="6513DAF8">
            <w:pPr>
              <w:rPr>
                <w:sz w:val="16"/>
                <w:szCs w:val="16"/>
              </w:rPr>
            </w:pPr>
            <w:r w:rsidRPr="6513DAF8">
              <w:rPr>
                <w:sz w:val="16"/>
                <w:szCs w:val="16"/>
              </w:rPr>
              <w:t>3</w:t>
            </w:r>
          </w:p>
        </w:tc>
        <w:tc>
          <w:tcPr>
            <w:tcW w:w="1168" w:type="dxa"/>
            <w:gridSpan w:val="3"/>
          </w:tcPr>
          <w:p w14:paraId="6AD30C16" w14:textId="722C0A87" w:rsidR="69E174D6" w:rsidRDefault="69E174D6" w:rsidP="6513DAF8">
            <w:pPr>
              <w:rPr>
                <w:sz w:val="16"/>
                <w:szCs w:val="16"/>
              </w:rPr>
            </w:pPr>
            <w:r w:rsidRPr="6513DAF8">
              <w:rPr>
                <w:sz w:val="16"/>
                <w:szCs w:val="16"/>
              </w:rPr>
              <w:t>Choose transaction number from a list.</w:t>
            </w:r>
          </w:p>
        </w:tc>
        <w:tc>
          <w:tcPr>
            <w:tcW w:w="1168" w:type="dxa"/>
            <w:gridSpan w:val="2"/>
          </w:tcPr>
          <w:p w14:paraId="547EA9E8" w14:textId="6F0C6554" w:rsidR="69E174D6" w:rsidRDefault="69E174D6" w:rsidP="6513DAF8">
            <w:pPr>
              <w:rPr>
                <w:sz w:val="16"/>
                <w:szCs w:val="16"/>
              </w:rPr>
            </w:pPr>
            <w:r w:rsidRPr="6513DAF8">
              <w:rPr>
                <w:sz w:val="16"/>
                <w:szCs w:val="16"/>
              </w:rPr>
              <w:t>N/A</w:t>
            </w:r>
          </w:p>
        </w:tc>
        <w:tc>
          <w:tcPr>
            <w:tcW w:w="1170" w:type="dxa"/>
          </w:tcPr>
          <w:p w14:paraId="5C80BBD0" w14:textId="0F5431DA" w:rsidR="69E174D6" w:rsidRDefault="69E174D6" w:rsidP="6513DAF8">
            <w:pPr>
              <w:rPr>
                <w:sz w:val="16"/>
                <w:szCs w:val="16"/>
              </w:rPr>
            </w:pPr>
            <w:r w:rsidRPr="6513DAF8">
              <w:rPr>
                <w:sz w:val="16"/>
                <w:szCs w:val="16"/>
              </w:rPr>
              <w:t>Users can choose their transaction number</w:t>
            </w:r>
            <w:r w:rsidR="4B483C5E" w:rsidRPr="6513DAF8">
              <w:rPr>
                <w:sz w:val="16"/>
                <w:szCs w:val="16"/>
              </w:rPr>
              <w:t>.</w:t>
            </w:r>
          </w:p>
        </w:tc>
        <w:tc>
          <w:tcPr>
            <w:tcW w:w="1168" w:type="dxa"/>
          </w:tcPr>
          <w:p w14:paraId="53C92D49" w14:textId="24713605" w:rsidR="4B483C5E" w:rsidRDefault="4B483C5E" w:rsidP="6513DAF8">
            <w:pPr>
              <w:rPr>
                <w:sz w:val="16"/>
                <w:szCs w:val="16"/>
              </w:rPr>
            </w:pPr>
            <w:r w:rsidRPr="6513DAF8">
              <w:rPr>
                <w:sz w:val="16"/>
                <w:szCs w:val="16"/>
              </w:rPr>
              <w:t>User was successfully able to choose the correct number.</w:t>
            </w:r>
          </w:p>
        </w:tc>
        <w:tc>
          <w:tcPr>
            <w:tcW w:w="1169" w:type="dxa"/>
            <w:gridSpan w:val="2"/>
          </w:tcPr>
          <w:p w14:paraId="65372E99" w14:textId="304F66E0" w:rsidR="4B483C5E" w:rsidRDefault="4B483C5E" w:rsidP="6513DAF8">
            <w:pPr>
              <w:rPr>
                <w:sz w:val="16"/>
                <w:szCs w:val="16"/>
              </w:rPr>
            </w:pPr>
            <w:r w:rsidRPr="6513DAF8">
              <w:rPr>
                <w:sz w:val="16"/>
                <w:szCs w:val="16"/>
              </w:rPr>
              <w:t>Correct</w:t>
            </w:r>
          </w:p>
        </w:tc>
        <w:tc>
          <w:tcPr>
            <w:tcW w:w="1169" w:type="dxa"/>
            <w:gridSpan w:val="2"/>
          </w:tcPr>
          <w:p w14:paraId="32CD4206" w14:textId="3C70C2F5" w:rsidR="4B483C5E" w:rsidRDefault="4B483C5E" w:rsidP="6513DAF8">
            <w:pPr>
              <w:rPr>
                <w:sz w:val="16"/>
                <w:szCs w:val="16"/>
              </w:rPr>
            </w:pPr>
            <w:r w:rsidRPr="6513DAF8">
              <w:rPr>
                <w:sz w:val="16"/>
                <w:szCs w:val="16"/>
              </w:rPr>
              <w:t>N/A</w:t>
            </w:r>
          </w:p>
        </w:tc>
        <w:tc>
          <w:tcPr>
            <w:tcW w:w="1168" w:type="dxa"/>
          </w:tcPr>
          <w:p w14:paraId="6F833BF2" w14:textId="21A1202C" w:rsidR="4B483C5E" w:rsidRDefault="4B483C5E" w:rsidP="6513DAF8">
            <w:pPr>
              <w:rPr>
                <w:sz w:val="16"/>
                <w:szCs w:val="16"/>
              </w:rPr>
            </w:pPr>
            <w:r w:rsidRPr="6513DAF8">
              <w:rPr>
                <w:sz w:val="16"/>
                <w:szCs w:val="16"/>
              </w:rPr>
              <w:t>Working as intended.</w:t>
            </w:r>
          </w:p>
        </w:tc>
      </w:tr>
    </w:tbl>
    <w:p w14:paraId="25E7D1CD" w14:textId="3A71A9F6" w:rsidR="10A6FDC0" w:rsidRDefault="10A6FDC0"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0754F1C2" w14:textId="77777777" w:rsidTr="6513DAF8">
        <w:tc>
          <w:tcPr>
            <w:tcW w:w="1723" w:type="dxa"/>
            <w:gridSpan w:val="3"/>
            <w:shd w:val="clear" w:color="auto" w:fill="E7E6E6" w:themeFill="background2"/>
          </w:tcPr>
          <w:p w14:paraId="4BBBDA1C" w14:textId="58C46062" w:rsidR="6513DAF8" w:rsidRDefault="6513DAF8" w:rsidP="6513DAF8">
            <w:pPr>
              <w:rPr>
                <w:sz w:val="16"/>
                <w:szCs w:val="16"/>
              </w:rPr>
            </w:pPr>
            <w:r w:rsidRPr="6513DAF8">
              <w:rPr>
                <w:sz w:val="16"/>
                <w:szCs w:val="16"/>
              </w:rPr>
              <w:t>Project Name</w:t>
            </w:r>
          </w:p>
        </w:tc>
        <w:tc>
          <w:tcPr>
            <w:tcW w:w="1394" w:type="dxa"/>
            <w:gridSpan w:val="2"/>
          </w:tcPr>
          <w:p w14:paraId="0FD6833E"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6A00C0DC" w14:textId="32B8B022" w:rsidR="6513DAF8" w:rsidRDefault="6513DAF8" w:rsidP="6513DAF8">
            <w:pPr>
              <w:rPr>
                <w:sz w:val="16"/>
                <w:szCs w:val="16"/>
              </w:rPr>
            </w:pPr>
            <w:r w:rsidRPr="6513DAF8">
              <w:rPr>
                <w:sz w:val="16"/>
                <w:szCs w:val="16"/>
              </w:rPr>
              <w:t>Test Case ID</w:t>
            </w:r>
          </w:p>
        </w:tc>
        <w:tc>
          <w:tcPr>
            <w:tcW w:w="1557" w:type="dxa"/>
            <w:gridSpan w:val="2"/>
          </w:tcPr>
          <w:p w14:paraId="5AF602B0" w14:textId="2BC9AC12" w:rsidR="6513DAF8" w:rsidRDefault="6513DAF8" w:rsidP="6513DAF8">
            <w:pPr>
              <w:rPr>
                <w:sz w:val="16"/>
                <w:szCs w:val="16"/>
              </w:rPr>
            </w:pPr>
            <w:r w:rsidRPr="6513DAF8">
              <w:rPr>
                <w:sz w:val="16"/>
                <w:szCs w:val="16"/>
              </w:rPr>
              <w:t>1</w:t>
            </w:r>
            <w:r w:rsidR="5E9DA674" w:rsidRPr="6513DAF8">
              <w:rPr>
                <w:sz w:val="16"/>
                <w:szCs w:val="16"/>
              </w:rPr>
              <w:t>5</w:t>
            </w:r>
          </w:p>
        </w:tc>
        <w:tc>
          <w:tcPr>
            <w:tcW w:w="1560" w:type="dxa"/>
            <w:gridSpan w:val="2"/>
            <w:shd w:val="clear" w:color="auto" w:fill="E7E6E6" w:themeFill="background2"/>
          </w:tcPr>
          <w:p w14:paraId="06A79B95" w14:textId="48011A5D" w:rsidR="6513DAF8" w:rsidRDefault="6513DAF8" w:rsidP="6513DAF8">
            <w:pPr>
              <w:rPr>
                <w:sz w:val="16"/>
                <w:szCs w:val="16"/>
              </w:rPr>
            </w:pPr>
            <w:r w:rsidRPr="6513DAF8">
              <w:rPr>
                <w:sz w:val="16"/>
                <w:szCs w:val="16"/>
              </w:rPr>
              <w:t>Designed By</w:t>
            </w:r>
          </w:p>
        </w:tc>
        <w:tc>
          <w:tcPr>
            <w:tcW w:w="1557" w:type="dxa"/>
            <w:gridSpan w:val="2"/>
          </w:tcPr>
          <w:p w14:paraId="392994B5" w14:textId="6A67533A" w:rsidR="1D174F0D" w:rsidRDefault="1D174F0D" w:rsidP="6513DAF8">
            <w:pPr>
              <w:rPr>
                <w:sz w:val="16"/>
                <w:szCs w:val="16"/>
              </w:rPr>
            </w:pPr>
            <w:r w:rsidRPr="6513DAF8">
              <w:rPr>
                <w:sz w:val="16"/>
                <w:szCs w:val="16"/>
              </w:rPr>
              <w:t>Test Team</w:t>
            </w:r>
          </w:p>
        </w:tc>
      </w:tr>
      <w:tr w:rsidR="6513DAF8" w14:paraId="412CA355" w14:textId="77777777" w:rsidTr="6513DAF8">
        <w:tc>
          <w:tcPr>
            <w:tcW w:w="1723" w:type="dxa"/>
            <w:gridSpan w:val="3"/>
            <w:shd w:val="clear" w:color="auto" w:fill="E7E6E6" w:themeFill="background2"/>
          </w:tcPr>
          <w:p w14:paraId="5D555E65" w14:textId="640BE0DA" w:rsidR="6513DAF8" w:rsidRDefault="6513DAF8" w:rsidP="6513DAF8">
            <w:pPr>
              <w:rPr>
                <w:sz w:val="16"/>
                <w:szCs w:val="16"/>
              </w:rPr>
            </w:pPr>
            <w:r w:rsidRPr="6513DAF8">
              <w:rPr>
                <w:sz w:val="16"/>
                <w:szCs w:val="16"/>
              </w:rPr>
              <w:t>Module Name</w:t>
            </w:r>
          </w:p>
        </w:tc>
        <w:tc>
          <w:tcPr>
            <w:tcW w:w="1394" w:type="dxa"/>
            <w:gridSpan w:val="2"/>
          </w:tcPr>
          <w:p w14:paraId="674C7D50" w14:textId="52D53396" w:rsidR="12E8F2B5" w:rsidRDefault="12E8F2B5" w:rsidP="6513DAF8">
            <w:pPr>
              <w:rPr>
                <w:sz w:val="16"/>
                <w:szCs w:val="16"/>
              </w:rPr>
            </w:pPr>
            <w:r w:rsidRPr="6513DAF8">
              <w:rPr>
                <w:sz w:val="16"/>
                <w:szCs w:val="16"/>
              </w:rPr>
              <w:t>User module</w:t>
            </w:r>
          </w:p>
        </w:tc>
        <w:tc>
          <w:tcPr>
            <w:tcW w:w="1559" w:type="dxa"/>
            <w:gridSpan w:val="2"/>
            <w:shd w:val="clear" w:color="auto" w:fill="E7E6E6" w:themeFill="background2"/>
          </w:tcPr>
          <w:p w14:paraId="0E49E1E6" w14:textId="5A7BCD15" w:rsidR="6513DAF8" w:rsidRDefault="6513DAF8" w:rsidP="6513DAF8">
            <w:pPr>
              <w:rPr>
                <w:sz w:val="16"/>
                <w:szCs w:val="16"/>
              </w:rPr>
            </w:pPr>
            <w:r w:rsidRPr="6513DAF8">
              <w:rPr>
                <w:sz w:val="16"/>
                <w:szCs w:val="16"/>
              </w:rPr>
              <w:t>Test Priority</w:t>
            </w:r>
          </w:p>
        </w:tc>
        <w:tc>
          <w:tcPr>
            <w:tcW w:w="1557" w:type="dxa"/>
            <w:gridSpan w:val="2"/>
          </w:tcPr>
          <w:p w14:paraId="49E32407" w14:textId="080B42E6" w:rsidR="175307D2" w:rsidRDefault="175307D2" w:rsidP="6513DAF8">
            <w:pPr>
              <w:rPr>
                <w:sz w:val="16"/>
                <w:szCs w:val="16"/>
              </w:rPr>
            </w:pPr>
            <w:r w:rsidRPr="6513DAF8">
              <w:rPr>
                <w:sz w:val="16"/>
                <w:szCs w:val="16"/>
              </w:rPr>
              <w:t>Low</w:t>
            </w:r>
          </w:p>
        </w:tc>
        <w:tc>
          <w:tcPr>
            <w:tcW w:w="1560" w:type="dxa"/>
            <w:gridSpan w:val="2"/>
            <w:shd w:val="clear" w:color="auto" w:fill="E7E6E6" w:themeFill="background2"/>
          </w:tcPr>
          <w:p w14:paraId="457E76E5" w14:textId="74955D02" w:rsidR="6513DAF8" w:rsidRDefault="6513DAF8" w:rsidP="6513DAF8">
            <w:pPr>
              <w:rPr>
                <w:sz w:val="16"/>
                <w:szCs w:val="16"/>
              </w:rPr>
            </w:pPr>
            <w:r w:rsidRPr="6513DAF8">
              <w:rPr>
                <w:sz w:val="16"/>
                <w:szCs w:val="16"/>
              </w:rPr>
              <w:t>Design Date</w:t>
            </w:r>
          </w:p>
        </w:tc>
        <w:tc>
          <w:tcPr>
            <w:tcW w:w="1557" w:type="dxa"/>
            <w:gridSpan w:val="2"/>
          </w:tcPr>
          <w:p w14:paraId="1ADD2E27" w14:textId="519DAA05" w:rsidR="27083F8B" w:rsidRDefault="27083F8B" w:rsidP="6513DAF8">
            <w:pPr>
              <w:rPr>
                <w:sz w:val="16"/>
                <w:szCs w:val="16"/>
              </w:rPr>
            </w:pPr>
            <w:r w:rsidRPr="6513DAF8">
              <w:rPr>
                <w:sz w:val="16"/>
                <w:szCs w:val="16"/>
              </w:rPr>
              <w:t>11/29/2021</w:t>
            </w:r>
          </w:p>
        </w:tc>
      </w:tr>
      <w:tr w:rsidR="6513DAF8" w14:paraId="7F28B581" w14:textId="77777777" w:rsidTr="6513DAF8">
        <w:tc>
          <w:tcPr>
            <w:tcW w:w="1723" w:type="dxa"/>
            <w:gridSpan w:val="3"/>
            <w:shd w:val="clear" w:color="auto" w:fill="E7E6E6" w:themeFill="background2"/>
          </w:tcPr>
          <w:p w14:paraId="2780BDAD" w14:textId="2994E6E1" w:rsidR="6513DAF8" w:rsidRDefault="6513DAF8" w:rsidP="6513DAF8">
            <w:pPr>
              <w:rPr>
                <w:sz w:val="16"/>
                <w:szCs w:val="16"/>
              </w:rPr>
            </w:pPr>
            <w:r w:rsidRPr="6513DAF8">
              <w:rPr>
                <w:sz w:val="16"/>
                <w:szCs w:val="16"/>
              </w:rPr>
              <w:t>Release Version</w:t>
            </w:r>
          </w:p>
        </w:tc>
        <w:tc>
          <w:tcPr>
            <w:tcW w:w="1394" w:type="dxa"/>
            <w:gridSpan w:val="2"/>
          </w:tcPr>
          <w:p w14:paraId="415A7D4B" w14:textId="7B5F68B7" w:rsidR="545E23B7" w:rsidRDefault="545E23B7" w:rsidP="6513DAF8">
            <w:pPr>
              <w:rPr>
                <w:sz w:val="16"/>
                <w:szCs w:val="16"/>
              </w:rPr>
            </w:pPr>
            <w:r w:rsidRPr="6513DAF8">
              <w:rPr>
                <w:sz w:val="16"/>
                <w:szCs w:val="16"/>
              </w:rPr>
              <w:t>1.0</w:t>
            </w:r>
          </w:p>
        </w:tc>
        <w:tc>
          <w:tcPr>
            <w:tcW w:w="1559" w:type="dxa"/>
            <w:gridSpan w:val="2"/>
            <w:shd w:val="clear" w:color="auto" w:fill="E7E6E6" w:themeFill="background2"/>
          </w:tcPr>
          <w:p w14:paraId="4B01F5C9" w14:textId="6E9C43BB" w:rsidR="6513DAF8" w:rsidRDefault="6513DAF8" w:rsidP="6513DAF8">
            <w:pPr>
              <w:rPr>
                <w:sz w:val="16"/>
                <w:szCs w:val="16"/>
              </w:rPr>
            </w:pPr>
            <w:r w:rsidRPr="6513DAF8">
              <w:rPr>
                <w:sz w:val="16"/>
                <w:szCs w:val="16"/>
              </w:rPr>
              <w:t>Test Title</w:t>
            </w:r>
          </w:p>
        </w:tc>
        <w:tc>
          <w:tcPr>
            <w:tcW w:w="1557" w:type="dxa"/>
            <w:gridSpan w:val="2"/>
          </w:tcPr>
          <w:p w14:paraId="5DDFFAC6" w14:textId="3461EB75" w:rsidR="53EB7967" w:rsidRDefault="53EB7967" w:rsidP="6513DAF8">
            <w:pPr>
              <w:rPr>
                <w:sz w:val="16"/>
                <w:szCs w:val="16"/>
              </w:rPr>
            </w:pPr>
            <w:r w:rsidRPr="6513DAF8">
              <w:rPr>
                <w:sz w:val="16"/>
                <w:szCs w:val="16"/>
              </w:rPr>
              <w:t>Submit Issues</w:t>
            </w:r>
          </w:p>
        </w:tc>
        <w:tc>
          <w:tcPr>
            <w:tcW w:w="1560" w:type="dxa"/>
            <w:gridSpan w:val="2"/>
            <w:shd w:val="clear" w:color="auto" w:fill="E7E6E6" w:themeFill="background2"/>
          </w:tcPr>
          <w:p w14:paraId="744F1A01" w14:textId="6EC35F35" w:rsidR="6513DAF8" w:rsidRDefault="6513DAF8" w:rsidP="6513DAF8">
            <w:pPr>
              <w:rPr>
                <w:sz w:val="16"/>
                <w:szCs w:val="16"/>
              </w:rPr>
            </w:pPr>
            <w:r w:rsidRPr="6513DAF8">
              <w:rPr>
                <w:sz w:val="16"/>
                <w:szCs w:val="16"/>
              </w:rPr>
              <w:t>Executed By</w:t>
            </w:r>
          </w:p>
        </w:tc>
        <w:tc>
          <w:tcPr>
            <w:tcW w:w="1557" w:type="dxa"/>
            <w:gridSpan w:val="2"/>
          </w:tcPr>
          <w:p w14:paraId="052C5EEC" w14:textId="1E277EB6" w:rsidR="200F693F" w:rsidRDefault="200F693F" w:rsidP="6513DAF8">
            <w:pPr>
              <w:rPr>
                <w:sz w:val="16"/>
                <w:szCs w:val="16"/>
              </w:rPr>
            </w:pPr>
            <w:r w:rsidRPr="6513DAF8">
              <w:rPr>
                <w:sz w:val="16"/>
                <w:szCs w:val="16"/>
              </w:rPr>
              <w:t>Test Team</w:t>
            </w:r>
          </w:p>
        </w:tc>
      </w:tr>
      <w:tr w:rsidR="6513DAF8" w14:paraId="79193BBE" w14:textId="77777777" w:rsidTr="6513DAF8">
        <w:tc>
          <w:tcPr>
            <w:tcW w:w="1723" w:type="dxa"/>
            <w:gridSpan w:val="3"/>
            <w:shd w:val="clear" w:color="auto" w:fill="E7E6E6" w:themeFill="background2"/>
          </w:tcPr>
          <w:p w14:paraId="4E515DAD" w14:textId="15CA15B8" w:rsidR="6513DAF8" w:rsidRDefault="6513DAF8" w:rsidP="6513DAF8">
            <w:pPr>
              <w:rPr>
                <w:sz w:val="16"/>
                <w:szCs w:val="16"/>
              </w:rPr>
            </w:pPr>
            <w:r w:rsidRPr="6513DAF8">
              <w:rPr>
                <w:sz w:val="16"/>
                <w:szCs w:val="16"/>
              </w:rPr>
              <w:t>Project Lead</w:t>
            </w:r>
          </w:p>
        </w:tc>
        <w:tc>
          <w:tcPr>
            <w:tcW w:w="1394" w:type="dxa"/>
            <w:gridSpan w:val="2"/>
          </w:tcPr>
          <w:p w14:paraId="3DD1C409" w14:textId="54309627" w:rsidR="09AFCAD8" w:rsidRDefault="09AFCAD8" w:rsidP="6513DAF8">
            <w:pPr>
              <w:rPr>
                <w:sz w:val="16"/>
                <w:szCs w:val="16"/>
              </w:rPr>
            </w:pPr>
            <w:r w:rsidRPr="6513DAF8">
              <w:rPr>
                <w:sz w:val="16"/>
                <w:szCs w:val="16"/>
              </w:rPr>
              <w:t>Project Lead</w:t>
            </w:r>
          </w:p>
        </w:tc>
        <w:tc>
          <w:tcPr>
            <w:tcW w:w="1559" w:type="dxa"/>
            <w:gridSpan w:val="2"/>
            <w:shd w:val="clear" w:color="auto" w:fill="E7E6E6" w:themeFill="background2"/>
          </w:tcPr>
          <w:p w14:paraId="2C7C1143" w14:textId="20600E68" w:rsidR="6513DAF8" w:rsidRDefault="6513DAF8" w:rsidP="6513DAF8">
            <w:pPr>
              <w:rPr>
                <w:sz w:val="16"/>
                <w:szCs w:val="16"/>
              </w:rPr>
            </w:pPr>
            <w:r w:rsidRPr="6513DAF8">
              <w:rPr>
                <w:sz w:val="16"/>
                <w:szCs w:val="16"/>
              </w:rPr>
              <w:t>Test Description</w:t>
            </w:r>
          </w:p>
        </w:tc>
        <w:tc>
          <w:tcPr>
            <w:tcW w:w="1557" w:type="dxa"/>
            <w:gridSpan w:val="2"/>
          </w:tcPr>
          <w:p w14:paraId="0C696DCC" w14:textId="15F6AB91" w:rsidR="798DB33B" w:rsidRDefault="798DB33B" w:rsidP="6513DAF8">
            <w:pPr>
              <w:rPr>
                <w:sz w:val="16"/>
                <w:szCs w:val="16"/>
              </w:rPr>
            </w:pPr>
            <w:r w:rsidRPr="6513DAF8">
              <w:rPr>
                <w:sz w:val="16"/>
                <w:szCs w:val="16"/>
              </w:rPr>
              <w:t xml:space="preserve">The user shall be able to submit any issues they have encountered while purchasing foreign currency. The user should be able to enter their transaction number of their order and should be able to type a description of the issues in a text box. </w:t>
            </w:r>
          </w:p>
          <w:p w14:paraId="43EB403D" w14:textId="7EA207E1" w:rsidR="798DB33B" w:rsidRDefault="798DB33B" w:rsidP="6513DAF8">
            <w:pPr>
              <w:rPr>
                <w:sz w:val="16"/>
                <w:szCs w:val="16"/>
              </w:rPr>
            </w:pPr>
            <w:r w:rsidRPr="6513DAF8">
              <w:rPr>
                <w:sz w:val="16"/>
                <w:szCs w:val="16"/>
              </w:rPr>
              <w:t>Once the user has submitted the issue, they should be able to view the status of their issues via their account.</w:t>
            </w:r>
          </w:p>
          <w:p w14:paraId="6C92FC2E" w14:textId="4F078BDB" w:rsidR="6513DAF8" w:rsidRDefault="6513DAF8" w:rsidP="6513DAF8">
            <w:pPr>
              <w:rPr>
                <w:sz w:val="16"/>
                <w:szCs w:val="16"/>
              </w:rPr>
            </w:pPr>
          </w:p>
        </w:tc>
        <w:tc>
          <w:tcPr>
            <w:tcW w:w="1560" w:type="dxa"/>
            <w:gridSpan w:val="2"/>
            <w:shd w:val="clear" w:color="auto" w:fill="E7E6E6" w:themeFill="background2"/>
          </w:tcPr>
          <w:p w14:paraId="71FF3D1F" w14:textId="14280B4D" w:rsidR="6513DAF8" w:rsidRDefault="6513DAF8" w:rsidP="6513DAF8">
            <w:pPr>
              <w:rPr>
                <w:sz w:val="16"/>
                <w:szCs w:val="16"/>
              </w:rPr>
            </w:pPr>
            <w:r w:rsidRPr="6513DAF8">
              <w:rPr>
                <w:sz w:val="16"/>
                <w:szCs w:val="16"/>
              </w:rPr>
              <w:t>Execution Date</w:t>
            </w:r>
          </w:p>
        </w:tc>
        <w:tc>
          <w:tcPr>
            <w:tcW w:w="1557" w:type="dxa"/>
            <w:gridSpan w:val="2"/>
          </w:tcPr>
          <w:p w14:paraId="33270481" w14:textId="296816FD" w:rsidR="45236973" w:rsidRDefault="45236973" w:rsidP="6513DAF8">
            <w:pPr>
              <w:rPr>
                <w:sz w:val="16"/>
                <w:szCs w:val="16"/>
              </w:rPr>
            </w:pPr>
            <w:r w:rsidRPr="6513DAF8">
              <w:rPr>
                <w:sz w:val="16"/>
                <w:szCs w:val="16"/>
              </w:rPr>
              <w:t>11/29/2021</w:t>
            </w:r>
          </w:p>
        </w:tc>
      </w:tr>
      <w:tr w:rsidR="6513DAF8" w14:paraId="7B53C8B5" w14:textId="77777777" w:rsidTr="6513DAF8">
        <w:tc>
          <w:tcPr>
            <w:tcW w:w="1708" w:type="dxa"/>
            <w:gridSpan w:val="2"/>
            <w:shd w:val="clear" w:color="auto" w:fill="E7E6E6" w:themeFill="background2"/>
          </w:tcPr>
          <w:p w14:paraId="439AACE1" w14:textId="12DD4E6C" w:rsidR="6513DAF8" w:rsidRDefault="6513DAF8" w:rsidP="6513DAF8">
            <w:pPr>
              <w:rPr>
                <w:sz w:val="16"/>
                <w:szCs w:val="16"/>
              </w:rPr>
            </w:pPr>
            <w:r w:rsidRPr="6513DAF8">
              <w:rPr>
                <w:sz w:val="16"/>
                <w:szCs w:val="16"/>
              </w:rPr>
              <w:t>Pre-Conditions</w:t>
            </w:r>
          </w:p>
        </w:tc>
        <w:tc>
          <w:tcPr>
            <w:tcW w:w="7642" w:type="dxa"/>
            <w:gridSpan w:val="11"/>
          </w:tcPr>
          <w:p w14:paraId="6DD2BB2C" w14:textId="38D8420D" w:rsidR="17A1C003" w:rsidRDefault="17A1C003" w:rsidP="6513DAF8">
            <w:pPr>
              <w:rPr>
                <w:sz w:val="16"/>
                <w:szCs w:val="16"/>
              </w:rPr>
            </w:pPr>
            <w:r w:rsidRPr="6513DAF8">
              <w:rPr>
                <w:sz w:val="16"/>
                <w:szCs w:val="16"/>
              </w:rPr>
              <w:t>User has attempted to purchase currency.</w:t>
            </w:r>
          </w:p>
        </w:tc>
      </w:tr>
      <w:tr w:rsidR="6513DAF8" w14:paraId="630566B4" w14:textId="77777777" w:rsidTr="6513DAF8">
        <w:tc>
          <w:tcPr>
            <w:tcW w:w="1708" w:type="dxa"/>
            <w:gridSpan w:val="2"/>
            <w:shd w:val="clear" w:color="auto" w:fill="E7E6E6" w:themeFill="background2"/>
          </w:tcPr>
          <w:p w14:paraId="454F274D" w14:textId="2D86962B" w:rsidR="6513DAF8" w:rsidRDefault="6513DAF8" w:rsidP="6513DAF8">
            <w:pPr>
              <w:rPr>
                <w:sz w:val="16"/>
                <w:szCs w:val="16"/>
              </w:rPr>
            </w:pPr>
            <w:r w:rsidRPr="6513DAF8">
              <w:rPr>
                <w:sz w:val="16"/>
                <w:szCs w:val="16"/>
              </w:rPr>
              <w:t>Dependencies</w:t>
            </w:r>
          </w:p>
        </w:tc>
        <w:tc>
          <w:tcPr>
            <w:tcW w:w="7642" w:type="dxa"/>
            <w:gridSpan w:val="11"/>
          </w:tcPr>
          <w:p w14:paraId="13EBF9D7" w14:textId="3D72ADDD" w:rsidR="0D0481BB" w:rsidRDefault="0D0481BB" w:rsidP="6513DAF8">
            <w:pPr>
              <w:rPr>
                <w:sz w:val="16"/>
                <w:szCs w:val="16"/>
              </w:rPr>
            </w:pPr>
            <w:r w:rsidRPr="6513DAF8">
              <w:rPr>
                <w:sz w:val="16"/>
                <w:szCs w:val="16"/>
              </w:rPr>
              <w:t>Test Case 05</w:t>
            </w:r>
          </w:p>
        </w:tc>
      </w:tr>
      <w:tr w:rsidR="6513DAF8" w14:paraId="2EA9051A" w14:textId="77777777" w:rsidTr="6513DAF8">
        <w:tc>
          <w:tcPr>
            <w:tcW w:w="1170" w:type="dxa"/>
            <w:shd w:val="clear" w:color="auto" w:fill="E7E6E6" w:themeFill="background2"/>
          </w:tcPr>
          <w:p w14:paraId="2F911EEE"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4E28D7DC"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3444A19F"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55C87C21" w14:textId="217C51F3" w:rsidR="6513DAF8" w:rsidRDefault="6513DAF8" w:rsidP="6513DAF8">
            <w:pPr>
              <w:rPr>
                <w:sz w:val="16"/>
                <w:szCs w:val="16"/>
              </w:rPr>
            </w:pPr>
            <w:r w:rsidRPr="6513DAF8">
              <w:rPr>
                <w:sz w:val="16"/>
                <w:szCs w:val="16"/>
              </w:rPr>
              <w:t>Expected</w:t>
            </w:r>
          </w:p>
          <w:p w14:paraId="2FA394F8"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3E92C22D"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17C9B704"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7D7CD987"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352AE36D" w14:textId="770B34A3" w:rsidR="6513DAF8" w:rsidRDefault="6513DAF8" w:rsidP="6513DAF8">
            <w:pPr>
              <w:rPr>
                <w:sz w:val="16"/>
                <w:szCs w:val="16"/>
              </w:rPr>
            </w:pPr>
            <w:r w:rsidRPr="6513DAF8">
              <w:rPr>
                <w:sz w:val="16"/>
                <w:szCs w:val="16"/>
              </w:rPr>
              <w:t>Notes</w:t>
            </w:r>
          </w:p>
        </w:tc>
      </w:tr>
      <w:tr w:rsidR="6513DAF8" w14:paraId="0B983AAE" w14:textId="77777777" w:rsidTr="6513DAF8">
        <w:tc>
          <w:tcPr>
            <w:tcW w:w="1170" w:type="dxa"/>
          </w:tcPr>
          <w:p w14:paraId="7945998C" w14:textId="47FF2B1A" w:rsidR="3940AEFD" w:rsidRDefault="3940AEFD" w:rsidP="6513DAF8">
            <w:pPr>
              <w:rPr>
                <w:sz w:val="16"/>
                <w:szCs w:val="16"/>
              </w:rPr>
            </w:pPr>
            <w:r w:rsidRPr="6513DAF8">
              <w:rPr>
                <w:sz w:val="16"/>
                <w:szCs w:val="16"/>
              </w:rPr>
              <w:t>1</w:t>
            </w:r>
          </w:p>
        </w:tc>
        <w:tc>
          <w:tcPr>
            <w:tcW w:w="1168" w:type="dxa"/>
            <w:gridSpan w:val="3"/>
          </w:tcPr>
          <w:p w14:paraId="1143DA2E" w14:textId="12A5BDEF" w:rsidR="3940AEFD" w:rsidRDefault="3940AEFD" w:rsidP="6513DAF8">
            <w:pPr>
              <w:rPr>
                <w:sz w:val="16"/>
                <w:szCs w:val="16"/>
              </w:rPr>
            </w:pPr>
            <w:r w:rsidRPr="6513DAF8">
              <w:rPr>
                <w:sz w:val="16"/>
                <w:szCs w:val="16"/>
              </w:rPr>
              <w:t>Go to “Submit Issues” page.</w:t>
            </w:r>
          </w:p>
        </w:tc>
        <w:tc>
          <w:tcPr>
            <w:tcW w:w="1168" w:type="dxa"/>
            <w:gridSpan w:val="2"/>
          </w:tcPr>
          <w:p w14:paraId="3303C083" w14:textId="7600A0F9" w:rsidR="3940AEFD" w:rsidRDefault="3940AEFD" w:rsidP="6513DAF8">
            <w:pPr>
              <w:rPr>
                <w:sz w:val="16"/>
                <w:szCs w:val="16"/>
              </w:rPr>
            </w:pPr>
            <w:r w:rsidRPr="6513DAF8">
              <w:rPr>
                <w:sz w:val="16"/>
                <w:szCs w:val="16"/>
              </w:rPr>
              <w:t>N/A</w:t>
            </w:r>
          </w:p>
        </w:tc>
        <w:tc>
          <w:tcPr>
            <w:tcW w:w="1170" w:type="dxa"/>
          </w:tcPr>
          <w:p w14:paraId="2A9EADAB" w14:textId="32518DAE" w:rsidR="3940AEFD" w:rsidRDefault="3940AEFD" w:rsidP="6513DAF8">
            <w:pPr>
              <w:rPr>
                <w:sz w:val="16"/>
                <w:szCs w:val="16"/>
              </w:rPr>
            </w:pPr>
            <w:r w:rsidRPr="6513DAF8">
              <w:rPr>
                <w:sz w:val="16"/>
                <w:szCs w:val="16"/>
              </w:rPr>
              <w:t>Users can view the “submit issues” page.</w:t>
            </w:r>
          </w:p>
        </w:tc>
        <w:tc>
          <w:tcPr>
            <w:tcW w:w="1168" w:type="dxa"/>
          </w:tcPr>
          <w:p w14:paraId="638A596A" w14:textId="14102900" w:rsidR="3940AEFD" w:rsidRDefault="3940AEFD" w:rsidP="6513DAF8">
            <w:pPr>
              <w:rPr>
                <w:sz w:val="16"/>
                <w:szCs w:val="16"/>
              </w:rPr>
            </w:pPr>
            <w:r w:rsidRPr="6513DAF8">
              <w:rPr>
                <w:sz w:val="16"/>
                <w:szCs w:val="16"/>
              </w:rPr>
              <w:t>The user was able to view the page.</w:t>
            </w:r>
          </w:p>
        </w:tc>
        <w:tc>
          <w:tcPr>
            <w:tcW w:w="1169" w:type="dxa"/>
            <w:gridSpan w:val="2"/>
          </w:tcPr>
          <w:p w14:paraId="38BA4174" w14:textId="2829B16B" w:rsidR="3940AEFD" w:rsidRDefault="3940AEFD" w:rsidP="6513DAF8">
            <w:pPr>
              <w:rPr>
                <w:sz w:val="16"/>
                <w:szCs w:val="16"/>
              </w:rPr>
            </w:pPr>
            <w:r w:rsidRPr="6513DAF8">
              <w:rPr>
                <w:sz w:val="16"/>
                <w:szCs w:val="16"/>
              </w:rPr>
              <w:t>Correct</w:t>
            </w:r>
          </w:p>
        </w:tc>
        <w:tc>
          <w:tcPr>
            <w:tcW w:w="1169" w:type="dxa"/>
            <w:gridSpan w:val="2"/>
          </w:tcPr>
          <w:p w14:paraId="47A22F3D" w14:textId="7B26C8FC" w:rsidR="3940AEFD" w:rsidRDefault="3940AEFD" w:rsidP="6513DAF8">
            <w:pPr>
              <w:rPr>
                <w:sz w:val="16"/>
                <w:szCs w:val="16"/>
              </w:rPr>
            </w:pPr>
            <w:r w:rsidRPr="6513DAF8">
              <w:rPr>
                <w:sz w:val="16"/>
                <w:szCs w:val="16"/>
              </w:rPr>
              <w:t>N/A</w:t>
            </w:r>
          </w:p>
        </w:tc>
        <w:tc>
          <w:tcPr>
            <w:tcW w:w="1168" w:type="dxa"/>
          </w:tcPr>
          <w:p w14:paraId="55CA9570" w14:textId="3CB9CDB6" w:rsidR="3940AEFD" w:rsidRDefault="3940AEFD" w:rsidP="6513DAF8">
            <w:pPr>
              <w:rPr>
                <w:sz w:val="16"/>
                <w:szCs w:val="16"/>
              </w:rPr>
            </w:pPr>
            <w:r w:rsidRPr="6513DAF8">
              <w:rPr>
                <w:sz w:val="16"/>
                <w:szCs w:val="16"/>
              </w:rPr>
              <w:t>Working as intended.</w:t>
            </w:r>
          </w:p>
        </w:tc>
      </w:tr>
      <w:tr w:rsidR="6513DAF8" w14:paraId="786F7966" w14:textId="77777777" w:rsidTr="6513DAF8">
        <w:tc>
          <w:tcPr>
            <w:tcW w:w="1170" w:type="dxa"/>
          </w:tcPr>
          <w:p w14:paraId="7E01A3DB" w14:textId="12FCEFD5" w:rsidR="3940AEFD" w:rsidRDefault="3940AEFD" w:rsidP="6513DAF8">
            <w:pPr>
              <w:rPr>
                <w:sz w:val="16"/>
                <w:szCs w:val="16"/>
              </w:rPr>
            </w:pPr>
            <w:r w:rsidRPr="6513DAF8">
              <w:rPr>
                <w:sz w:val="16"/>
                <w:szCs w:val="16"/>
              </w:rPr>
              <w:t>2</w:t>
            </w:r>
          </w:p>
        </w:tc>
        <w:tc>
          <w:tcPr>
            <w:tcW w:w="1168" w:type="dxa"/>
            <w:gridSpan w:val="3"/>
          </w:tcPr>
          <w:p w14:paraId="1374E300" w14:textId="32530FB6" w:rsidR="3940AEFD" w:rsidRDefault="3940AEFD" w:rsidP="6513DAF8">
            <w:pPr>
              <w:rPr>
                <w:sz w:val="16"/>
                <w:szCs w:val="16"/>
              </w:rPr>
            </w:pPr>
            <w:r w:rsidRPr="6513DAF8">
              <w:rPr>
                <w:sz w:val="16"/>
                <w:szCs w:val="16"/>
              </w:rPr>
              <w:t>Enter transaction number.</w:t>
            </w:r>
          </w:p>
        </w:tc>
        <w:tc>
          <w:tcPr>
            <w:tcW w:w="1168" w:type="dxa"/>
            <w:gridSpan w:val="2"/>
          </w:tcPr>
          <w:p w14:paraId="7A970EAB" w14:textId="79F801A0" w:rsidR="3940AEFD" w:rsidRDefault="3940AEFD" w:rsidP="6513DAF8">
            <w:pPr>
              <w:rPr>
                <w:sz w:val="16"/>
                <w:szCs w:val="16"/>
              </w:rPr>
            </w:pPr>
            <w:r w:rsidRPr="6513DAF8">
              <w:rPr>
                <w:sz w:val="16"/>
                <w:szCs w:val="16"/>
              </w:rPr>
              <w:t>N/A</w:t>
            </w:r>
          </w:p>
        </w:tc>
        <w:tc>
          <w:tcPr>
            <w:tcW w:w="1170" w:type="dxa"/>
          </w:tcPr>
          <w:p w14:paraId="55A2207D" w14:textId="7031B880" w:rsidR="3940AEFD" w:rsidRDefault="3940AEFD" w:rsidP="6513DAF8">
            <w:pPr>
              <w:rPr>
                <w:sz w:val="16"/>
                <w:szCs w:val="16"/>
              </w:rPr>
            </w:pPr>
            <w:r w:rsidRPr="6513DAF8">
              <w:rPr>
                <w:sz w:val="16"/>
                <w:szCs w:val="16"/>
              </w:rPr>
              <w:t>Users can enter their transaction number.</w:t>
            </w:r>
          </w:p>
        </w:tc>
        <w:tc>
          <w:tcPr>
            <w:tcW w:w="1168" w:type="dxa"/>
          </w:tcPr>
          <w:p w14:paraId="3BB35AA7" w14:textId="189C6518" w:rsidR="3940AEFD" w:rsidRDefault="3940AEFD" w:rsidP="6513DAF8">
            <w:pPr>
              <w:rPr>
                <w:sz w:val="16"/>
                <w:szCs w:val="16"/>
              </w:rPr>
            </w:pPr>
            <w:r w:rsidRPr="6513DAF8">
              <w:rPr>
                <w:sz w:val="16"/>
                <w:szCs w:val="16"/>
              </w:rPr>
              <w:t>The user was able to enter their number.</w:t>
            </w:r>
          </w:p>
        </w:tc>
        <w:tc>
          <w:tcPr>
            <w:tcW w:w="1169" w:type="dxa"/>
            <w:gridSpan w:val="2"/>
          </w:tcPr>
          <w:p w14:paraId="63F37006" w14:textId="3741A1F7" w:rsidR="3940AEFD" w:rsidRDefault="3940AEFD" w:rsidP="6513DAF8">
            <w:pPr>
              <w:rPr>
                <w:sz w:val="16"/>
                <w:szCs w:val="16"/>
              </w:rPr>
            </w:pPr>
            <w:r w:rsidRPr="6513DAF8">
              <w:rPr>
                <w:sz w:val="16"/>
                <w:szCs w:val="16"/>
              </w:rPr>
              <w:t>Correct</w:t>
            </w:r>
          </w:p>
        </w:tc>
        <w:tc>
          <w:tcPr>
            <w:tcW w:w="1169" w:type="dxa"/>
            <w:gridSpan w:val="2"/>
          </w:tcPr>
          <w:p w14:paraId="06C17FD4" w14:textId="59C0B6A4" w:rsidR="3940AEFD" w:rsidRDefault="3940AEFD" w:rsidP="6513DAF8">
            <w:pPr>
              <w:rPr>
                <w:sz w:val="16"/>
                <w:szCs w:val="16"/>
              </w:rPr>
            </w:pPr>
            <w:r w:rsidRPr="6513DAF8">
              <w:rPr>
                <w:sz w:val="16"/>
                <w:szCs w:val="16"/>
              </w:rPr>
              <w:t>N/A</w:t>
            </w:r>
          </w:p>
        </w:tc>
        <w:tc>
          <w:tcPr>
            <w:tcW w:w="1168" w:type="dxa"/>
          </w:tcPr>
          <w:p w14:paraId="12E37D10" w14:textId="6726BB70" w:rsidR="3940AEFD" w:rsidRDefault="3940AEFD" w:rsidP="6513DAF8">
            <w:pPr>
              <w:rPr>
                <w:sz w:val="16"/>
                <w:szCs w:val="16"/>
              </w:rPr>
            </w:pPr>
            <w:r w:rsidRPr="6513DAF8">
              <w:rPr>
                <w:sz w:val="16"/>
                <w:szCs w:val="16"/>
              </w:rPr>
              <w:t>Working as intended.</w:t>
            </w:r>
          </w:p>
        </w:tc>
      </w:tr>
      <w:tr w:rsidR="6513DAF8" w14:paraId="0047333A" w14:textId="77777777" w:rsidTr="6513DAF8">
        <w:tc>
          <w:tcPr>
            <w:tcW w:w="1170" w:type="dxa"/>
          </w:tcPr>
          <w:p w14:paraId="7DD9E254" w14:textId="3496D00F" w:rsidR="3940AEFD" w:rsidRDefault="3940AEFD" w:rsidP="6513DAF8">
            <w:pPr>
              <w:rPr>
                <w:sz w:val="16"/>
                <w:szCs w:val="16"/>
              </w:rPr>
            </w:pPr>
            <w:r w:rsidRPr="6513DAF8">
              <w:rPr>
                <w:sz w:val="16"/>
                <w:szCs w:val="16"/>
              </w:rPr>
              <w:t>3</w:t>
            </w:r>
          </w:p>
        </w:tc>
        <w:tc>
          <w:tcPr>
            <w:tcW w:w="1168" w:type="dxa"/>
            <w:gridSpan w:val="3"/>
          </w:tcPr>
          <w:p w14:paraId="09F4E33D" w14:textId="03B9E33C" w:rsidR="3940AEFD" w:rsidRDefault="3940AEFD" w:rsidP="6513DAF8">
            <w:pPr>
              <w:rPr>
                <w:sz w:val="16"/>
                <w:szCs w:val="16"/>
              </w:rPr>
            </w:pPr>
            <w:r w:rsidRPr="6513DAF8">
              <w:rPr>
                <w:sz w:val="16"/>
                <w:szCs w:val="16"/>
              </w:rPr>
              <w:t>Enter a description of the issue.</w:t>
            </w:r>
          </w:p>
        </w:tc>
        <w:tc>
          <w:tcPr>
            <w:tcW w:w="1168" w:type="dxa"/>
            <w:gridSpan w:val="2"/>
          </w:tcPr>
          <w:p w14:paraId="2F4AF5BC" w14:textId="4EBE698D" w:rsidR="3940AEFD" w:rsidRDefault="3940AEFD" w:rsidP="6513DAF8">
            <w:pPr>
              <w:rPr>
                <w:sz w:val="16"/>
                <w:szCs w:val="16"/>
              </w:rPr>
            </w:pPr>
            <w:r w:rsidRPr="6513DAF8">
              <w:rPr>
                <w:sz w:val="16"/>
                <w:szCs w:val="16"/>
              </w:rPr>
              <w:t>N/A</w:t>
            </w:r>
          </w:p>
        </w:tc>
        <w:tc>
          <w:tcPr>
            <w:tcW w:w="1170" w:type="dxa"/>
          </w:tcPr>
          <w:p w14:paraId="2A495D66" w14:textId="4167DDF3" w:rsidR="3940AEFD" w:rsidRDefault="3940AEFD" w:rsidP="6513DAF8">
            <w:pPr>
              <w:rPr>
                <w:sz w:val="16"/>
                <w:szCs w:val="16"/>
              </w:rPr>
            </w:pPr>
            <w:r w:rsidRPr="6513DAF8">
              <w:rPr>
                <w:sz w:val="16"/>
                <w:szCs w:val="16"/>
              </w:rPr>
              <w:t>Users can type a description of their issue via a text box.</w:t>
            </w:r>
          </w:p>
        </w:tc>
        <w:tc>
          <w:tcPr>
            <w:tcW w:w="1168" w:type="dxa"/>
          </w:tcPr>
          <w:p w14:paraId="5646D46B" w14:textId="24E785E4" w:rsidR="3940AEFD" w:rsidRDefault="3940AEFD" w:rsidP="6513DAF8">
            <w:pPr>
              <w:rPr>
                <w:sz w:val="16"/>
                <w:szCs w:val="16"/>
              </w:rPr>
            </w:pPr>
            <w:r w:rsidRPr="6513DAF8">
              <w:rPr>
                <w:sz w:val="16"/>
                <w:szCs w:val="16"/>
              </w:rPr>
              <w:t>The user was able to type out their issues.</w:t>
            </w:r>
          </w:p>
        </w:tc>
        <w:tc>
          <w:tcPr>
            <w:tcW w:w="1169" w:type="dxa"/>
            <w:gridSpan w:val="2"/>
          </w:tcPr>
          <w:p w14:paraId="2E51A2FB" w14:textId="02A1993A" w:rsidR="3940AEFD" w:rsidRDefault="3940AEFD" w:rsidP="6513DAF8">
            <w:pPr>
              <w:rPr>
                <w:sz w:val="16"/>
                <w:szCs w:val="16"/>
              </w:rPr>
            </w:pPr>
            <w:r w:rsidRPr="6513DAF8">
              <w:rPr>
                <w:sz w:val="16"/>
                <w:szCs w:val="16"/>
              </w:rPr>
              <w:t>Correct</w:t>
            </w:r>
          </w:p>
        </w:tc>
        <w:tc>
          <w:tcPr>
            <w:tcW w:w="1169" w:type="dxa"/>
            <w:gridSpan w:val="2"/>
          </w:tcPr>
          <w:p w14:paraId="03686412" w14:textId="7D3934F2" w:rsidR="3940AEFD" w:rsidRDefault="3940AEFD" w:rsidP="6513DAF8">
            <w:pPr>
              <w:rPr>
                <w:sz w:val="16"/>
                <w:szCs w:val="16"/>
              </w:rPr>
            </w:pPr>
            <w:r w:rsidRPr="6513DAF8">
              <w:rPr>
                <w:sz w:val="16"/>
                <w:szCs w:val="16"/>
              </w:rPr>
              <w:t>N/A</w:t>
            </w:r>
          </w:p>
        </w:tc>
        <w:tc>
          <w:tcPr>
            <w:tcW w:w="1168" w:type="dxa"/>
          </w:tcPr>
          <w:p w14:paraId="6122AE11" w14:textId="121BB20B" w:rsidR="3940AEFD" w:rsidRDefault="3940AEFD" w:rsidP="6513DAF8">
            <w:pPr>
              <w:rPr>
                <w:sz w:val="16"/>
                <w:szCs w:val="16"/>
              </w:rPr>
            </w:pPr>
            <w:r w:rsidRPr="6513DAF8">
              <w:rPr>
                <w:sz w:val="16"/>
                <w:szCs w:val="16"/>
              </w:rPr>
              <w:t>Working as intended.</w:t>
            </w:r>
          </w:p>
        </w:tc>
      </w:tr>
    </w:tbl>
    <w:p w14:paraId="2F9D198C" w14:textId="0F560E2C" w:rsidR="10A6FDC0" w:rsidRDefault="10A6FDC0"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2AA4738D" w14:textId="77777777" w:rsidTr="6513DAF8">
        <w:tc>
          <w:tcPr>
            <w:tcW w:w="1723" w:type="dxa"/>
            <w:gridSpan w:val="3"/>
            <w:shd w:val="clear" w:color="auto" w:fill="E7E6E6" w:themeFill="background2"/>
          </w:tcPr>
          <w:p w14:paraId="5FA30D31" w14:textId="58C46062" w:rsidR="6513DAF8" w:rsidRDefault="6513DAF8" w:rsidP="6513DAF8">
            <w:pPr>
              <w:rPr>
                <w:sz w:val="16"/>
                <w:szCs w:val="16"/>
              </w:rPr>
            </w:pPr>
            <w:r w:rsidRPr="6513DAF8">
              <w:rPr>
                <w:sz w:val="16"/>
                <w:szCs w:val="16"/>
              </w:rPr>
              <w:t>Project Name</w:t>
            </w:r>
          </w:p>
        </w:tc>
        <w:tc>
          <w:tcPr>
            <w:tcW w:w="1394" w:type="dxa"/>
            <w:gridSpan w:val="2"/>
          </w:tcPr>
          <w:p w14:paraId="2987131D"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4B0203BE" w14:textId="32B8B022" w:rsidR="6513DAF8" w:rsidRDefault="6513DAF8" w:rsidP="6513DAF8">
            <w:pPr>
              <w:rPr>
                <w:sz w:val="16"/>
                <w:szCs w:val="16"/>
              </w:rPr>
            </w:pPr>
            <w:r w:rsidRPr="6513DAF8">
              <w:rPr>
                <w:sz w:val="16"/>
                <w:szCs w:val="16"/>
              </w:rPr>
              <w:t>Test Case ID</w:t>
            </w:r>
          </w:p>
        </w:tc>
        <w:tc>
          <w:tcPr>
            <w:tcW w:w="1557" w:type="dxa"/>
            <w:gridSpan w:val="2"/>
          </w:tcPr>
          <w:p w14:paraId="65AF2BDC" w14:textId="39C53275" w:rsidR="6513DAF8" w:rsidRDefault="6513DAF8" w:rsidP="6513DAF8">
            <w:pPr>
              <w:rPr>
                <w:sz w:val="16"/>
                <w:szCs w:val="16"/>
              </w:rPr>
            </w:pPr>
            <w:r w:rsidRPr="6513DAF8">
              <w:rPr>
                <w:sz w:val="16"/>
                <w:szCs w:val="16"/>
              </w:rPr>
              <w:t>1</w:t>
            </w:r>
            <w:r w:rsidR="7071D316" w:rsidRPr="6513DAF8">
              <w:rPr>
                <w:sz w:val="16"/>
                <w:szCs w:val="16"/>
              </w:rPr>
              <w:t>6</w:t>
            </w:r>
          </w:p>
        </w:tc>
        <w:tc>
          <w:tcPr>
            <w:tcW w:w="1560" w:type="dxa"/>
            <w:gridSpan w:val="2"/>
            <w:shd w:val="clear" w:color="auto" w:fill="E7E6E6" w:themeFill="background2"/>
          </w:tcPr>
          <w:p w14:paraId="40CF6C61" w14:textId="48011A5D" w:rsidR="6513DAF8" w:rsidRDefault="6513DAF8" w:rsidP="6513DAF8">
            <w:pPr>
              <w:rPr>
                <w:sz w:val="16"/>
                <w:szCs w:val="16"/>
              </w:rPr>
            </w:pPr>
            <w:r w:rsidRPr="6513DAF8">
              <w:rPr>
                <w:sz w:val="16"/>
                <w:szCs w:val="16"/>
              </w:rPr>
              <w:t>Designed By</w:t>
            </w:r>
          </w:p>
        </w:tc>
        <w:tc>
          <w:tcPr>
            <w:tcW w:w="1557" w:type="dxa"/>
            <w:gridSpan w:val="2"/>
          </w:tcPr>
          <w:p w14:paraId="3A9268DA" w14:textId="485AF993" w:rsidR="2DE234F0" w:rsidRDefault="2DE234F0" w:rsidP="6513DAF8">
            <w:pPr>
              <w:rPr>
                <w:sz w:val="16"/>
                <w:szCs w:val="16"/>
              </w:rPr>
            </w:pPr>
            <w:r w:rsidRPr="6513DAF8">
              <w:rPr>
                <w:sz w:val="16"/>
                <w:szCs w:val="16"/>
              </w:rPr>
              <w:t>Test Team</w:t>
            </w:r>
          </w:p>
        </w:tc>
      </w:tr>
      <w:tr w:rsidR="6513DAF8" w14:paraId="763BADFC" w14:textId="77777777" w:rsidTr="6513DAF8">
        <w:tc>
          <w:tcPr>
            <w:tcW w:w="1723" w:type="dxa"/>
            <w:gridSpan w:val="3"/>
            <w:shd w:val="clear" w:color="auto" w:fill="E7E6E6" w:themeFill="background2"/>
          </w:tcPr>
          <w:p w14:paraId="52A8D9C0" w14:textId="640BE0DA" w:rsidR="6513DAF8" w:rsidRDefault="6513DAF8" w:rsidP="6513DAF8">
            <w:pPr>
              <w:rPr>
                <w:sz w:val="16"/>
                <w:szCs w:val="16"/>
              </w:rPr>
            </w:pPr>
            <w:r w:rsidRPr="6513DAF8">
              <w:rPr>
                <w:sz w:val="16"/>
                <w:szCs w:val="16"/>
              </w:rPr>
              <w:t>Module Name</w:t>
            </w:r>
          </w:p>
        </w:tc>
        <w:tc>
          <w:tcPr>
            <w:tcW w:w="1394" w:type="dxa"/>
            <w:gridSpan w:val="2"/>
          </w:tcPr>
          <w:p w14:paraId="6623386B" w14:textId="645C1F32" w:rsidR="4E0CE81D" w:rsidRDefault="4E0CE81D" w:rsidP="6513DAF8">
            <w:pPr>
              <w:rPr>
                <w:sz w:val="16"/>
                <w:szCs w:val="16"/>
              </w:rPr>
            </w:pPr>
            <w:r w:rsidRPr="6513DAF8">
              <w:rPr>
                <w:sz w:val="16"/>
                <w:szCs w:val="16"/>
              </w:rPr>
              <w:t>User module</w:t>
            </w:r>
          </w:p>
        </w:tc>
        <w:tc>
          <w:tcPr>
            <w:tcW w:w="1559" w:type="dxa"/>
            <w:gridSpan w:val="2"/>
            <w:shd w:val="clear" w:color="auto" w:fill="E7E6E6" w:themeFill="background2"/>
          </w:tcPr>
          <w:p w14:paraId="082DADA2" w14:textId="5A7BCD15" w:rsidR="6513DAF8" w:rsidRDefault="6513DAF8" w:rsidP="6513DAF8">
            <w:pPr>
              <w:rPr>
                <w:sz w:val="16"/>
                <w:szCs w:val="16"/>
              </w:rPr>
            </w:pPr>
            <w:r w:rsidRPr="6513DAF8">
              <w:rPr>
                <w:sz w:val="16"/>
                <w:szCs w:val="16"/>
              </w:rPr>
              <w:t>Test Priority</w:t>
            </w:r>
          </w:p>
        </w:tc>
        <w:tc>
          <w:tcPr>
            <w:tcW w:w="1557" w:type="dxa"/>
            <w:gridSpan w:val="2"/>
          </w:tcPr>
          <w:p w14:paraId="61B806A8" w14:textId="2D78C831" w:rsidR="60273522" w:rsidRDefault="60273522" w:rsidP="6513DAF8">
            <w:pPr>
              <w:rPr>
                <w:sz w:val="16"/>
                <w:szCs w:val="16"/>
              </w:rPr>
            </w:pPr>
            <w:r w:rsidRPr="6513DAF8">
              <w:rPr>
                <w:sz w:val="16"/>
                <w:szCs w:val="16"/>
              </w:rPr>
              <w:t>Medium</w:t>
            </w:r>
          </w:p>
        </w:tc>
        <w:tc>
          <w:tcPr>
            <w:tcW w:w="1560" w:type="dxa"/>
            <w:gridSpan w:val="2"/>
            <w:shd w:val="clear" w:color="auto" w:fill="E7E6E6" w:themeFill="background2"/>
          </w:tcPr>
          <w:p w14:paraId="316A2928" w14:textId="74955D02" w:rsidR="6513DAF8" w:rsidRDefault="6513DAF8" w:rsidP="6513DAF8">
            <w:pPr>
              <w:rPr>
                <w:sz w:val="16"/>
                <w:szCs w:val="16"/>
              </w:rPr>
            </w:pPr>
            <w:r w:rsidRPr="6513DAF8">
              <w:rPr>
                <w:sz w:val="16"/>
                <w:szCs w:val="16"/>
              </w:rPr>
              <w:t>Design Date</w:t>
            </w:r>
          </w:p>
        </w:tc>
        <w:tc>
          <w:tcPr>
            <w:tcW w:w="1557" w:type="dxa"/>
            <w:gridSpan w:val="2"/>
          </w:tcPr>
          <w:p w14:paraId="236E070F" w14:textId="1813BF96" w:rsidR="1A3F5166" w:rsidRDefault="1A3F5166" w:rsidP="6513DAF8">
            <w:pPr>
              <w:rPr>
                <w:sz w:val="16"/>
                <w:szCs w:val="16"/>
              </w:rPr>
            </w:pPr>
            <w:r w:rsidRPr="6513DAF8">
              <w:rPr>
                <w:sz w:val="16"/>
                <w:szCs w:val="16"/>
              </w:rPr>
              <w:t>11/29/2021</w:t>
            </w:r>
          </w:p>
        </w:tc>
      </w:tr>
      <w:tr w:rsidR="6513DAF8" w14:paraId="31F4CD01" w14:textId="77777777" w:rsidTr="6513DAF8">
        <w:tc>
          <w:tcPr>
            <w:tcW w:w="1723" w:type="dxa"/>
            <w:gridSpan w:val="3"/>
            <w:shd w:val="clear" w:color="auto" w:fill="E7E6E6" w:themeFill="background2"/>
          </w:tcPr>
          <w:p w14:paraId="00B31FC7" w14:textId="2994E6E1" w:rsidR="6513DAF8" w:rsidRDefault="6513DAF8" w:rsidP="6513DAF8">
            <w:pPr>
              <w:rPr>
                <w:sz w:val="16"/>
                <w:szCs w:val="16"/>
              </w:rPr>
            </w:pPr>
            <w:r w:rsidRPr="6513DAF8">
              <w:rPr>
                <w:sz w:val="16"/>
                <w:szCs w:val="16"/>
              </w:rPr>
              <w:t>Release Version</w:t>
            </w:r>
          </w:p>
        </w:tc>
        <w:tc>
          <w:tcPr>
            <w:tcW w:w="1394" w:type="dxa"/>
            <w:gridSpan w:val="2"/>
          </w:tcPr>
          <w:p w14:paraId="085E05C6" w14:textId="3E9B3069" w:rsidR="7A0568E2" w:rsidRDefault="7A0568E2" w:rsidP="6513DAF8">
            <w:pPr>
              <w:rPr>
                <w:sz w:val="16"/>
                <w:szCs w:val="16"/>
              </w:rPr>
            </w:pPr>
            <w:r w:rsidRPr="6513DAF8">
              <w:rPr>
                <w:sz w:val="16"/>
                <w:szCs w:val="16"/>
              </w:rPr>
              <w:t>1.0</w:t>
            </w:r>
          </w:p>
        </w:tc>
        <w:tc>
          <w:tcPr>
            <w:tcW w:w="1559" w:type="dxa"/>
            <w:gridSpan w:val="2"/>
            <w:shd w:val="clear" w:color="auto" w:fill="E7E6E6" w:themeFill="background2"/>
          </w:tcPr>
          <w:p w14:paraId="2231B50B" w14:textId="6E9C43BB" w:rsidR="6513DAF8" w:rsidRDefault="6513DAF8" w:rsidP="6513DAF8">
            <w:pPr>
              <w:rPr>
                <w:sz w:val="16"/>
                <w:szCs w:val="16"/>
              </w:rPr>
            </w:pPr>
            <w:r w:rsidRPr="6513DAF8">
              <w:rPr>
                <w:sz w:val="16"/>
                <w:szCs w:val="16"/>
              </w:rPr>
              <w:t>Test Title</w:t>
            </w:r>
          </w:p>
        </w:tc>
        <w:tc>
          <w:tcPr>
            <w:tcW w:w="1557" w:type="dxa"/>
            <w:gridSpan w:val="2"/>
          </w:tcPr>
          <w:p w14:paraId="17B872D5" w14:textId="2AE57318" w:rsidR="1771D188" w:rsidRDefault="1771D188" w:rsidP="6513DAF8">
            <w:pPr>
              <w:rPr>
                <w:sz w:val="16"/>
                <w:szCs w:val="16"/>
              </w:rPr>
            </w:pPr>
            <w:r w:rsidRPr="6513DAF8">
              <w:rPr>
                <w:sz w:val="16"/>
                <w:szCs w:val="16"/>
              </w:rPr>
              <w:t>Convert Transaction</w:t>
            </w:r>
          </w:p>
        </w:tc>
        <w:tc>
          <w:tcPr>
            <w:tcW w:w="1560" w:type="dxa"/>
            <w:gridSpan w:val="2"/>
            <w:shd w:val="clear" w:color="auto" w:fill="E7E6E6" w:themeFill="background2"/>
          </w:tcPr>
          <w:p w14:paraId="035EF59E" w14:textId="6EC35F35" w:rsidR="6513DAF8" w:rsidRDefault="6513DAF8" w:rsidP="6513DAF8">
            <w:pPr>
              <w:rPr>
                <w:sz w:val="16"/>
                <w:szCs w:val="16"/>
              </w:rPr>
            </w:pPr>
            <w:r w:rsidRPr="6513DAF8">
              <w:rPr>
                <w:sz w:val="16"/>
                <w:szCs w:val="16"/>
              </w:rPr>
              <w:t>Executed By</w:t>
            </w:r>
          </w:p>
        </w:tc>
        <w:tc>
          <w:tcPr>
            <w:tcW w:w="1557" w:type="dxa"/>
            <w:gridSpan w:val="2"/>
          </w:tcPr>
          <w:p w14:paraId="7A0C3E77" w14:textId="67C3EB80" w:rsidR="3A60A67B" w:rsidRDefault="3A60A67B" w:rsidP="6513DAF8">
            <w:pPr>
              <w:rPr>
                <w:sz w:val="16"/>
                <w:szCs w:val="16"/>
              </w:rPr>
            </w:pPr>
            <w:r w:rsidRPr="6513DAF8">
              <w:rPr>
                <w:sz w:val="16"/>
                <w:szCs w:val="16"/>
              </w:rPr>
              <w:t>Test Team</w:t>
            </w:r>
          </w:p>
        </w:tc>
      </w:tr>
      <w:tr w:rsidR="6513DAF8" w14:paraId="4AA2E24F" w14:textId="77777777" w:rsidTr="6513DAF8">
        <w:tc>
          <w:tcPr>
            <w:tcW w:w="1723" w:type="dxa"/>
            <w:gridSpan w:val="3"/>
            <w:shd w:val="clear" w:color="auto" w:fill="E7E6E6" w:themeFill="background2"/>
          </w:tcPr>
          <w:p w14:paraId="5597615C" w14:textId="15CA15B8" w:rsidR="6513DAF8" w:rsidRDefault="6513DAF8" w:rsidP="6513DAF8">
            <w:pPr>
              <w:rPr>
                <w:sz w:val="16"/>
                <w:szCs w:val="16"/>
              </w:rPr>
            </w:pPr>
            <w:r w:rsidRPr="6513DAF8">
              <w:rPr>
                <w:sz w:val="16"/>
                <w:szCs w:val="16"/>
              </w:rPr>
              <w:t>Project Lead</w:t>
            </w:r>
          </w:p>
        </w:tc>
        <w:tc>
          <w:tcPr>
            <w:tcW w:w="1394" w:type="dxa"/>
            <w:gridSpan w:val="2"/>
          </w:tcPr>
          <w:p w14:paraId="654E217E" w14:textId="75F14152" w:rsidR="7143FB11" w:rsidRDefault="7143FB11" w:rsidP="6513DAF8">
            <w:pPr>
              <w:rPr>
                <w:sz w:val="16"/>
                <w:szCs w:val="16"/>
              </w:rPr>
            </w:pPr>
            <w:r w:rsidRPr="6513DAF8">
              <w:rPr>
                <w:sz w:val="16"/>
                <w:szCs w:val="16"/>
              </w:rPr>
              <w:t>Project Lead</w:t>
            </w:r>
          </w:p>
        </w:tc>
        <w:tc>
          <w:tcPr>
            <w:tcW w:w="1559" w:type="dxa"/>
            <w:gridSpan w:val="2"/>
            <w:shd w:val="clear" w:color="auto" w:fill="E7E6E6" w:themeFill="background2"/>
          </w:tcPr>
          <w:p w14:paraId="16E5B108" w14:textId="20600E68" w:rsidR="6513DAF8" w:rsidRDefault="6513DAF8" w:rsidP="6513DAF8">
            <w:pPr>
              <w:rPr>
                <w:sz w:val="16"/>
                <w:szCs w:val="16"/>
              </w:rPr>
            </w:pPr>
            <w:r w:rsidRPr="6513DAF8">
              <w:rPr>
                <w:sz w:val="16"/>
                <w:szCs w:val="16"/>
              </w:rPr>
              <w:t>Test Description</w:t>
            </w:r>
          </w:p>
        </w:tc>
        <w:tc>
          <w:tcPr>
            <w:tcW w:w="1557" w:type="dxa"/>
            <w:gridSpan w:val="2"/>
          </w:tcPr>
          <w:p w14:paraId="11300D2A" w14:textId="31AE0695" w:rsidR="7F7BCE16" w:rsidRDefault="7F7BCE16" w:rsidP="6513DAF8">
            <w:pPr>
              <w:rPr>
                <w:sz w:val="18"/>
                <w:szCs w:val="18"/>
              </w:rPr>
            </w:pPr>
            <w:r w:rsidRPr="6513DAF8">
              <w:rPr>
                <w:sz w:val="16"/>
                <w:szCs w:val="16"/>
              </w:rPr>
              <w:t>The user shall be able to change the amount of currency ordered or the selected currency during the gray period. A fee will automatically be added to their total.</w:t>
            </w:r>
          </w:p>
          <w:p w14:paraId="096F4D9D" w14:textId="1A8AB45C" w:rsidR="6513DAF8" w:rsidRDefault="6513DAF8" w:rsidP="6513DAF8">
            <w:pPr>
              <w:rPr>
                <w:sz w:val="16"/>
                <w:szCs w:val="16"/>
              </w:rPr>
            </w:pPr>
          </w:p>
        </w:tc>
        <w:tc>
          <w:tcPr>
            <w:tcW w:w="1560" w:type="dxa"/>
            <w:gridSpan w:val="2"/>
            <w:shd w:val="clear" w:color="auto" w:fill="E7E6E6" w:themeFill="background2"/>
          </w:tcPr>
          <w:p w14:paraId="0275D8A3" w14:textId="14280B4D" w:rsidR="6513DAF8" w:rsidRDefault="6513DAF8" w:rsidP="6513DAF8">
            <w:pPr>
              <w:rPr>
                <w:sz w:val="16"/>
                <w:szCs w:val="16"/>
              </w:rPr>
            </w:pPr>
            <w:r w:rsidRPr="6513DAF8">
              <w:rPr>
                <w:sz w:val="16"/>
                <w:szCs w:val="16"/>
              </w:rPr>
              <w:t>Execution Date</w:t>
            </w:r>
          </w:p>
        </w:tc>
        <w:tc>
          <w:tcPr>
            <w:tcW w:w="1557" w:type="dxa"/>
            <w:gridSpan w:val="2"/>
          </w:tcPr>
          <w:p w14:paraId="0D6F0205" w14:textId="54949A48" w:rsidR="7C5F5343" w:rsidRDefault="7C5F5343" w:rsidP="6513DAF8">
            <w:pPr>
              <w:rPr>
                <w:sz w:val="16"/>
                <w:szCs w:val="16"/>
              </w:rPr>
            </w:pPr>
            <w:r w:rsidRPr="6513DAF8">
              <w:rPr>
                <w:sz w:val="16"/>
                <w:szCs w:val="16"/>
              </w:rPr>
              <w:t>11/29/2021</w:t>
            </w:r>
          </w:p>
        </w:tc>
      </w:tr>
      <w:tr w:rsidR="6513DAF8" w14:paraId="0F890952" w14:textId="77777777" w:rsidTr="6513DAF8">
        <w:tc>
          <w:tcPr>
            <w:tcW w:w="1708" w:type="dxa"/>
            <w:gridSpan w:val="2"/>
            <w:shd w:val="clear" w:color="auto" w:fill="E7E6E6" w:themeFill="background2"/>
          </w:tcPr>
          <w:p w14:paraId="122F9FBC" w14:textId="12DD4E6C" w:rsidR="6513DAF8" w:rsidRDefault="6513DAF8" w:rsidP="6513DAF8">
            <w:pPr>
              <w:rPr>
                <w:sz w:val="16"/>
                <w:szCs w:val="16"/>
              </w:rPr>
            </w:pPr>
            <w:r w:rsidRPr="6513DAF8">
              <w:rPr>
                <w:sz w:val="16"/>
                <w:szCs w:val="16"/>
              </w:rPr>
              <w:t>Pre-Conditions</w:t>
            </w:r>
          </w:p>
        </w:tc>
        <w:tc>
          <w:tcPr>
            <w:tcW w:w="7642" w:type="dxa"/>
            <w:gridSpan w:val="11"/>
          </w:tcPr>
          <w:p w14:paraId="6EBCA9F2" w14:textId="1AD82191" w:rsidR="0B938FB6" w:rsidRDefault="0B938FB6" w:rsidP="6513DAF8">
            <w:pPr>
              <w:rPr>
                <w:sz w:val="16"/>
                <w:szCs w:val="16"/>
              </w:rPr>
            </w:pPr>
            <w:r w:rsidRPr="6513DAF8">
              <w:rPr>
                <w:sz w:val="16"/>
                <w:szCs w:val="16"/>
              </w:rPr>
              <w:t>Order must be submitted.</w:t>
            </w:r>
          </w:p>
        </w:tc>
      </w:tr>
      <w:tr w:rsidR="6513DAF8" w14:paraId="4442DE24" w14:textId="77777777" w:rsidTr="6513DAF8">
        <w:tc>
          <w:tcPr>
            <w:tcW w:w="1708" w:type="dxa"/>
            <w:gridSpan w:val="2"/>
            <w:shd w:val="clear" w:color="auto" w:fill="E7E6E6" w:themeFill="background2"/>
          </w:tcPr>
          <w:p w14:paraId="6B3A5BE3" w14:textId="2D86962B" w:rsidR="6513DAF8" w:rsidRDefault="6513DAF8" w:rsidP="6513DAF8">
            <w:pPr>
              <w:rPr>
                <w:sz w:val="16"/>
                <w:szCs w:val="16"/>
              </w:rPr>
            </w:pPr>
            <w:r w:rsidRPr="6513DAF8">
              <w:rPr>
                <w:sz w:val="16"/>
                <w:szCs w:val="16"/>
              </w:rPr>
              <w:t>Dependencies</w:t>
            </w:r>
          </w:p>
        </w:tc>
        <w:tc>
          <w:tcPr>
            <w:tcW w:w="7642" w:type="dxa"/>
            <w:gridSpan w:val="11"/>
          </w:tcPr>
          <w:p w14:paraId="01806B9F" w14:textId="46D365E9" w:rsidR="54066326" w:rsidRDefault="54066326" w:rsidP="6513DAF8">
            <w:pPr>
              <w:rPr>
                <w:sz w:val="16"/>
                <w:szCs w:val="16"/>
              </w:rPr>
            </w:pPr>
            <w:r w:rsidRPr="6513DAF8">
              <w:rPr>
                <w:sz w:val="16"/>
                <w:szCs w:val="16"/>
              </w:rPr>
              <w:t>Test Case 13</w:t>
            </w:r>
          </w:p>
        </w:tc>
      </w:tr>
      <w:tr w:rsidR="6513DAF8" w14:paraId="1EB2667E" w14:textId="77777777" w:rsidTr="6513DAF8">
        <w:tc>
          <w:tcPr>
            <w:tcW w:w="1170" w:type="dxa"/>
            <w:shd w:val="clear" w:color="auto" w:fill="E7E6E6" w:themeFill="background2"/>
          </w:tcPr>
          <w:p w14:paraId="30846572"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6B43074D"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72A3EE9A"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5FD12D59" w14:textId="217C51F3" w:rsidR="6513DAF8" w:rsidRDefault="6513DAF8" w:rsidP="6513DAF8">
            <w:pPr>
              <w:rPr>
                <w:sz w:val="16"/>
                <w:szCs w:val="16"/>
              </w:rPr>
            </w:pPr>
            <w:r w:rsidRPr="6513DAF8">
              <w:rPr>
                <w:sz w:val="16"/>
                <w:szCs w:val="16"/>
              </w:rPr>
              <w:t>Expected</w:t>
            </w:r>
          </w:p>
          <w:p w14:paraId="24264BCA"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3837A554"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3E8199EC"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43D30F7F"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3FA92B1E" w14:textId="770B34A3" w:rsidR="6513DAF8" w:rsidRDefault="6513DAF8" w:rsidP="6513DAF8">
            <w:pPr>
              <w:rPr>
                <w:sz w:val="16"/>
                <w:szCs w:val="16"/>
              </w:rPr>
            </w:pPr>
            <w:r w:rsidRPr="6513DAF8">
              <w:rPr>
                <w:sz w:val="16"/>
                <w:szCs w:val="16"/>
              </w:rPr>
              <w:t>Notes</w:t>
            </w:r>
          </w:p>
        </w:tc>
      </w:tr>
      <w:tr w:rsidR="6513DAF8" w14:paraId="50E85B91" w14:textId="77777777" w:rsidTr="6513DAF8">
        <w:tc>
          <w:tcPr>
            <w:tcW w:w="1170" w:type="dxa"/>
          </w:tcPr>
          <w:p w14:paraId="467C9167" w14:textId="71552F63" w:rsidR="0C271D52" w:rsidRDefault="0C271D52" w:rsidP="6513DAF8">
            <w:pPr>
              <w:rPr>
                <w:sz w:val="16"/>
                <w:szCs w:val="16"/>
              </w:rPr>
            </w:pPr>
            <w:r w:rsidRPr="6513DAF8">
              <w:rPr>
                <w:sz w:val="16"/>
                <w:szCs w:val="16"/>
              </w:rPr>
              <w:t>1</w:t>
            </w:r>
          </w:p>
        </w:tc>
        <w:tc>
          <w:tcPr>
            <w:tcW w:w="1168" w:type="dxa"/>
            <w:gridSpan w:val="3"/>
          </w:tcPr>
          <w:p w14:paraId="6BA2CEA6" w14:textId="33AE78E2" w:rsidR="0C271D52" w:rsidRDefault="0C271D52" w:rsidP="6513DAF8">
            <w:pPr>
              <w:rPr>
                <w:sz w:val="16"/>
                <w:szCs w:val="16"/>
              </w:rPr>
            </w:pPr>
            <w:r w:rsidRPr="6513DAF8">
              <w:rPr>
                <w:sz w:val="16"/>
                <w:szCs w:val="16"/>
              </w:rPr>
              <w:t>Click on “convert transaction” page.</w:t>
            </w:r>
          </w:p>
        </w:tc>
        <w:tc>
          <w:tcPr>
            <w:tcW w:w="1168" w:type="dxa"/>
            <w:gridSpan w:val="2"/>
          </w:tcPr>
          <w:p w14:paraId="4AEEDF35" w14:textId="7983FDAE" w:rsidR="0C271D52" w:rsidRDefault="0C271D52" w:rsidP="6513DAF8">
            <w:pPr>
              <w:rPr>
                <w:sz w:val="16"/>
                <w:szCs w:val="16"/>
              </w:rPr>
            </w:pPr>
            <w:r w:rsidRPr="6513DAF8">
              <w:rPr>
                <w:sz w:val="16"/>
                <w:szCs w:val="16"/>
              </w:rPr>
              <w:t>N/A</w:t>
            </w:r>
          </w:p>
        </w:tc>
        <w:tc>
          <w:tcPr>
            <w:tcW w:w="1170" w:type="dxa"/>
          </w:tcPr>
          <w:p w14:paraId="7BD9053D" w14:textId="038E8D22" w:rsidR="0C271D52" w:rsidRDefault="0C271D52" w:rsidP="6513DAF8">
            <w:pPr>
              <w:rPr>
                <w:sz w:val="16"/>
                <w:szCs w:val="16"/>
              </w:rPr>
            </w:pPr>
            <w:r w:rsidRPr="6513DAF8">
              <w:rPr>
                <w:sz w:val="16"/>
                <w:szCs w:val="16"/>
              </w:rPr>
              <w:t>Users can view the convert transaction page.</w:t>
            </w:r>
          </w:p>
        </w:tc>
        <w:tc>
          <w:tcPr>
            <w:tcW w:w="1168" w:type="dxa"/>
          </w:tcPr>
          <w:p w14:paraId="71BEDA07" w14:textId="45E44216" w:rsidR="0C271D52" w:rsidRDefault="0C271D52" w:rsidP="6513DAF8">
            <w:pPr>
              <w:rPr>
                <w:sz w:val="16"/>
                <w:szCs w:val="16"/>
              </w:rPr>
            </w:pPr>
            <w:r w:rsidRPr="6513DAF8">
              <w:rPr>
                <w:sz w:val="16"/>
                <w:szCs w:val="16"/>
              </w:rPr>
              <w:t>The user was able to click on and view the page.</w:t>
            </w:r>
          </w:p>
        </w:tc>
        <w:tc>
          <w:tcPr>
            <w:tcW w:w="1169" w:type="dxa"/>
            <w:gridSpan w:val="2"/>
          </w:tcPr>
          <w:p w14:paraId="4A8DCA48" w14:textId="1EE7B2F9" w:rsidR="0C271D52" w:rsidRDefault="0C271D52" w:rsidP="6513DAF8">
            <w:pPr>
              <w:rPr>
                <w:sz w:val="16"/>
                <w:szCs w:val="16"/>
              </w:rPr>
            </w:pPr>
            <w:r w:rsidRPr="6513DAF8">
              <w:rPr>
                <w:sz w:val="16"/>
                <w:szCs w:val="16"/>
              </w:rPr>
              <w:t>Correct</w:t>
            </w:r>
          </w:p>
        </w:tc>
        <w:tc>
          <w:tcPr>
            <w:tcW w:w="1169" w:type="dxa"/>
            <w:gridSpan w:val="2"/>
          </w:tcPr>
          <w:p w14:paraId="73305F27" w14:textId="6F2A9A2A" w:rsidR="0C271D52" w:rsidRDefault="0C271D52" w:rsidP="6513DAF8">
            <w:pPr>
              <w:rPr>
                <w:sz w:val="16"/>
                <w:szCs w:val="16"/>
              </w:rPr>
            </w:pPr>
            <w:r w:rsidRPr="6513DAF8">
              <w:rPr>
                <w:sz w:val="16"/>
                <w:szCs w:val="16"/>
              </w:rPr>
              <w:t>N/A</w:t>
            </w:r>
          </w:p>
        </w:tc>
        <w:tc>
          <w:tcPr>
            <w:tcW w:w="1168" w:type="dxa"/>
          </w:tcPr>
          <w:p w14:paraId="45B887E8" w14:textId="46D68453" w:rsidR="0C271D52" w:rsidRDefault="0C271D52" w:rsidP="6513DAF8">
            <w:pPr>
              <w:rPr>
                <w:sz w:val="16"/>
                <w:szCs w:val="16"/>
              </w:rPr>
            </w:pPr>
            <w:r w:rsidRPr="6513DAF8">
              <w:rPr>
                <w:sz w:val="16"/>
                <w:szCs w:val="16"/>
              </w:rPr>
              <w:t>Working as intended.</w:t>
            </w:r>
          </w:p>
        </w:tc>
      </w:tr>
      <w:tr w:rsidR="6513DAF8" w14:paraId="1190F2DD" w14:textId="77777777" w:rsidTr="6513DAF8">
        <w:tc>
          <w:tcPr>
            <w:tcW w:w="1170" w:type="dxa"/>
          </w:tcPr>
          <w:p w14:paraId="38942795" w14:textId="5B610E02" w:rsidR="0C271D52" w:rsidRDefault="0C271D52" w:rsidP="6513DAF8">
            <w:pPr>
              <w:rPr>
                <w:sz w:val="16"/>
                <w:szCs w:val="16"/>
              </w:rPr>
            </w:pPr>
            <w:r w:rsidRPr="6513DAF8">
              <w:rPr>
                <w:sz w:val="16"/>
                <w:szCs w:val="16"/>
              </w:rPr>
              <w:t>2</w:t>
            </w:r>
          </w:p>
        </w:tc>
        <w:tc>
          <w:tcPr>
            <w:tcW w:w="1168" w:type="dxa"/>
            <w:gridSpan w:val="3"/>
          </w:tcPr>
          <w:p w14:paraId="4B7E2BF2" w14:textId="63BB6478" w:rsidR="0C271D52" w:rsidRDefault="0C271D52" w:rsidP="6513DAF8">
            <w:pPr>
              <w:rPr>
                <w:sz w:val="16"/>
                <w:szCs w:val="16"/>
              </w:rPr>
            </w:pPr>
            <w:r w:rsidRPr="6513DAF8">
              <w:rPr>
                <w:sz w:val="16"/>
                <w:szCs w:val="16"/>
              </w:rPr>
              <w:t>Change amount of currency or currency type.</w:t>
            </w:r>
          </w:p>
        </w:tc>
        <w:tc>
          <w:tcPr>
            <w:tcW w:w="1168" w:type="dxa"/>
            <w:gridSpan w:val="2"/>
          </w:tcPr>
          <w:p w14:paraId="62CEBBB2" w14:textId="632C28DA" w:rsidR="0C271D52" w:rsidRDefault="0C271D52" w:rsidP="6513DAF8">
            <w:pPr>
              <w:rPr>
                <w:sz w:val="16"/>
                <w:szCs w:val="16"/>
              </w:rPr>
            </w:pPr>
            <w:r w:rsidRPr="6513DAF8">
              <w:rPr>
                <w:sz w:val="16"/>
                <w:szCs w:val="16"/>
              </w:rPr>
              <w:t>N/A</w:t>
            </w:r>
          </w:p>
        </w:tc>
        <w:tc>
          <w:tcPr>
            <w:tcW w:w="1170" w:type="dxa"/>
          </w:tcPr>
          <w:p w14:paraId="4CB8902F" w14:textId="6DFA4CBB" w:rsidR="0C271D52" w:rsidRDefault="0C271D52" w:rsidP="6513DAF8">
            <w:pPr>
              <w:rPr>
                <w:sz w:val="16"/>
                <w:szCs w:val="16"/>
              </w:rPr>
            </w:pPr>
            <w:r w:rsidRPr="6513DAF8">
              <w:rPr>
                <w:sz w:val="16"/>
                <w:szCs w:val="16"/>
              </w:rPr>
              <w:t>Users can change the amount of currency or the type of currency during the gray period.</w:t>
            </w:r>
          </w:p>
        </w:tc>
        <w:tc>
          <w:tcPr>
            <w:tcW w:w="1168" w:type="dxa"/>
          </w:tcPr>
          <w:p w14:paraId="6FD0F05C" w14:textId="2CD203AE" w:rsidR="0C271D52" w:rsidRDefault="0C271D52" w:rsidP="6513DAF8">
            <w:pPr>
              <w:rPr>
                <w:sz w:val="16"/>
                <w:szCs w:val="16"/>
              </w:rPr>
            </w:pPr>
            <w:r w:rsidRPr="6513DAF8">
              <w:rPr>
                <w:sz w:val="16"/>
                <w:szCs w:val="16"/>
              </w:rPr>
              <w:t>The user was able to convert the transaction.</w:t>
            </w:r>
          </w:p>
        </w:tc>
        <w:tc>
          <w:tcPr>
            <w:tcW w:w="1169" w:type="dxa"/>
            <w:gridSpan w:val="2"/>
          </w:tcPr>
          <w:p w14:paraId="1C90B91F" w14:textId="515FADD9" w:rsidR="0C271D52" w:rsidRDefault="0C271D52" w:rsidP="6513DAF8">
            <w:pPr>
              <w:rPr>
                <w:sz w:val="16"/>
                <w:szCs w:val="16"/>
              </w:rPr>
            </w:pPr>
            <w:r w:rsidRPr="6513DAF8">
              <w:rPr>
                <w:sz w:val="16"/>
                <w:szCs w:val="16"/>
              </w:rPr>
              <w:t>Correct</w:t>
            </w:r>
          </w:p>
        </w:tc>
        <w:tc>
          <w:tcPr>
            <w:tcW w:w="1169" w:type="dxa"/>
            <w:gridSpan w:val="2"/>
          </w:tcPr>
          <w:p w14:paraId="62C8BCB3" w14:textId="6CDD27CA" w:rsidR="0C271D52" w:rsidRDefault="0C271D52" w:rsidP="6513DAF8">
            <w:pPr>
              <w:rPr>
                <w:sz w:val="16"/>
                <w:szCs w:val="16"/>
              </w:rPr>
            </w:pPr>
            <w:r w:rsidRPr="6513DAF8">
              <w:rPr>
                <w:sz w:val="16"/>
                <w:szCs w:val="16"/>
              </w:rPr>
              <w:t>N/A</w:t>
            </w:r>
          </w:p>
        </w:tc>
        <w:tc>
          <w:tcPr>
            <w:tcW w:w="1168" w:type="dxa"/>
          </w:tcPr>
          <w:p w14:paraId="6581524A" w14:textId="072975BE" w:rsidR="0C271D52" w:rsidRDefault="0C271D52" w:rsidP="6513DAF8">
            <w:pPr>
              <w:rPr>
                <w:sz w:val="16"/>
                <w:szCs w:val="16"/>
              </w:rPr>
            </w:pPr>
            <w:r w:rsidRPr="6513DAF8">
              <w:rPr>
                <w:sz w:val="16"/>
                <w:szCs w:val="16"/>
              </w:rPr>
              <w:t>Working as intended.</w:t>
            </w:r>
          </w:p>
        </w:tc>
      </w:tr>
      <w:tr w:rsidR="6513DAF8" w14:paraId="5EB5E638" w14:textId="77777777" w:rsidTr="6513DAF8">
        <w:tc>
          <w:tcPr>
            <w:tcW w:w="1170" w:type="dxa"/>
          </w:tcPr>
          <w:p w14:paraId="6D90C505" w14:textId="4E85EDE6" w:rsidR="6513DAF8" w:rsidRDefault="6513DAF8" w:rsidP="6513DAF8">
            <w:pPr>
              <w:rPr>
                <w:sz w:val="16"/>
                <w:szCs w:val="16"/>
              </w:rPr>
            </w:pPr>
          </w:p>
        </w:tc>
        <w:tc>
          <w:tcPr>
            <w:tcW w:w="1168" w:type="dxa"/>
            <w:gridSpan w:val="3"/>
          </w:tcPr>
          <w:p w14:paraId="6CDC0D90" w14:textId="51058C06" w:rsidR="6513DAF8" w:rsidRDefault="6513DAF8" w:rsidP="6513DAF8">
            <w:pPr>
              <w:rPr>
                <w:sz w:val="16"/>
                <w:szCs w:val="16"/>
              </w:rPr>
            </w:pPr>
          </w:p>
        </w:tc>
        <w:tc>
          <w:tcPr>
            <w:tcW w:w="1168" w:type="dxa"/>
            <w:gridSpan w:val="2"/>
          </w:tcPr>
          <w:p w14:paraId="7003DA58" w14:textId="41369C20" w:rsidR="6513DAF8" w:rsidRDefault="6513DAF8" w:rsidP="6513DAF8">
            <w:pPr>
              <w:rPr>
                <w:sz w:val="16"/>
                <w:szCs w:val="16"/>
              </w:rPr>
            </w:pPr>
          </w:p>
        </w:tc>
        <w:tc>
          <w:tcPr>
            <w:tcW w:w="1170" w:type="dxa"/>
          </w:tcPr>
          <w:p w14:paraId="4D2846E4" w14:textId="32134FCD" w:rsidR="6513DAF8" w:rsidRDefault="6513DAF8" w:rsidP="6513DAF8">
            <w:pPr>
              <w:rPr>
                <w:sz w:val="16"/>
                <w:szCs w:val="16"/>
              </w:rPr>
            </w:pPr>
          </w:p>
        </w:tc>
        <w:tc>
          <w:tcPr>
            <w:tcW w:w="1168" w:type="dxa"/>
          </w:tcPr>
          <w:p w14:paraId="3F0B26F2" w14:textId="4DA87926" w:rsidR="6513DAF8" w:rsidRDefault="6513DAF8" w:rsidP="6513DAF8">
            <w:pPr>
              <w:rPr>
                <w:sz w:val="16"/>
                <w:szCs w:val="16"/>
              </w:rPr>
            </w:pPr>
          </w:p>
        </w:tc>
        <w:tc>
          <w:tcPr>
            <w:tcW w:w="1169" w:type="dxa"/>
            <w:gridSpan w:val="2"/>
          </w:tcPr>
          <w:p w14:paraId="388BFADF" w14:textId="395D1D9A" w:rsidR="6513DAF8" w:rsidRDefault="6513DAF8" w:rsidP="6513DAF8">
            <w:pPr>
              <w:rPr>
                <w:sz w:val="16"/>
                <w:szCs w:val="16"/>
              </w:rPr>
            </w:pPr>
          </w:p>
        </w:tc>
        <w:tc>
          <w:tcPr>
            <w:tcW w:w="1169" w:type="dxa"/>
            <w:gridSpan w:val="2"/>
          </w:tcPr>
          <w:p w14:paraId="715A68BC" w14:textId="09422A72" w:rsidR="6513DAF8" w:rsidRDefault="6513DAF8" w:rsidP="6513DAF8">
            <w:pPr>
              <w:rPr>
                <w:sz w:val="16"/>
                <w:szCs w:val="16"/>
              </w:rPr>
            </w:pPr>
          </w:p>
        </w:tc>
        <w:tc>
          <w:tcPr>
            <w:tcW w:w="1168" w:type="dxa"/>
          </w:tcPr>
          <w:p w14:paraId="78ABB2DE" w14:textId="5DE4A55F" w:rsidR="6513DAF8" w:rsidRDefault="6513DAF8" w:rsidP="6513DAF8">
            <w:pPr>
              <w:rPr>
                <w:sz w:val="16"/>
                <w:szCs w:val="16"/>
              </w:rPr>
            </w:pPr>
          </w:p>
        </w:tc>
      </w:tr>
    </w:tbl>
    <w:p w14:paraId="7166FCEC" w14:textId="33095E8C" w:rsidR="10A6FDC0" w:rsidRDefault="10A6FDC0" w:rsidP="6513DAF8">
      <w:pPr>
        <w:rPr>
          <w:sz w:val="18"/>
          <w:szCs w:val="18"/>
        </w:rPr>
      </w:pPr>
    </w:p>
    <w:tbl>
      <w:tblPr>
        <w:tblStyle w:val="TableGrid"/>
        <w:tblW w:w="0" w:type="auto"/>
        <w:tblLook w:val="06A0" w:firstRow="1" w:lastRow="0" w:firstColumn="1" w:lastColumn="0" w:noHBand="1" w:noVBand="1"/>
      </w:tblPr>
      <w:tblGrid>
        <w:gridCol w:w="1165"/>
        <w:gridCol w:w="525"/>
        <w:gridCol w:w="15"/>
        <w:gridCol w:w="613"/>
        <w:gridCol w:w="766"/>
        <w:gridCol w:w="376"/>
        <w:gridCol w:w="1160"/>
        <w:gridCol w:w="1272"/>
        <w:gridCol w:w="376"/>
        <w:gridCol w:w="775"/>
        <w:gridCol w:w="771"/>
        <w:gridCol w:w="377"/>
        <w:gridCol w:w="1159"/>
      </w:tblGrid>
      <w:tr w:rsidR="6513DAF8" w14:paraId="140C7C61" w14:textId="77777777" w:rsidTr="6513DAF8">
        <w:tc>
          <w:tcPr>
            <w:tcW w:w="1723" w:type="dxa"/>
            <w:gridSpan w:val="3"/>
            <w:shd w:val="clear" w:color="auto" w:fill="E7E6E6" w:themeFill="background2"/>
          </w:tcPr>
          <w:p w14:paraId="37E29A4F" w14:textId="58C46062" w:rsidR="6513DAF8" w:rsidRDefault="6513DAF8" w:rsidP="6513DAF8">
            <w:pPr>
              <w:rPr>
                <w:sz w:val="16"/>
                <w:szCs w:val="16"/>
              </w:rPr>
            </w:pPr>
            <w:r w:rsidRPr="6513DAF8">
              <w:rPr>
                <w:sz w:val="16"/>
                <w:szCs w:val="16"/>
              </w:rPr>
              <w:t>Project Name</w:t>
            </w:r>
          </w:p>
        </w:tc>
        <w:tc>
          <w:tcPr>
            <w:tcW w:w="1394" w:type="dxa"/>
            <w:gridSpan w:val="2"/>
          </w:tcPr>
          <w:p w14:paraId="35098126"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075BC402" w14:textId="32B8B022" w:rsidR="6513DAF8" w:rsidRDefault="6513DAF8" w:rsidP="6513DAF8">
            <w:pPr>
              <w:rPr>
                <w:sz w:val="16"/>
                <w:szCs w:val="16"/>
              </w:rPr>
            </w:pPr>
            <w:r w:rsidRPr="6513DAF8">
              <w:rPr>
                <w:sz w:val="16"/>
                <w:szCs w:val="16"/>
              </w:rPr>
              <w:t>Test Case ID</w:t>
            </w:r>
          </w:p>
        </w:tc>
        <w:tc>
          <w:tcPr>
            <w:tcW w:w="1557" w:type="dxa"/>
            <w:gridSpan w:val="2"/>
          </w:tcPr>
          <w:p w14:paraId="501E151F" w14:textId="3AEA5AB6" w:rsidR="6513DAF8" w:rsidRDefault="6513DAF8" w:rsidP="6513DAF8">
            <w:pPr>
              <w:rPr>
                <w:sz w:val="16"/>
                <w:szCs w:val="16"/>
              </w:rPr>
            </w:pPr>
            <w:r w:rsidRPr="6513DAF8">
              <w:rPr>
                <w:sz w:val="16"/>
                <w:szCs w:val="16"/>
              </w:rPr>
              <w:t>1</w:t>
            </w:r>
            <w:r w:rsidR="3D61C783" w:rsidRPr="6513DAF8">
              <w:rPr>
                <w:sz w:val="16"/>
                <w:szCs w:val="16"/>
              </w:rPr>
              <w:t>7</w:t>
            </w:r>
          </w:p>
        </w:tc>
        <w:tc>
          <w:tcPr>
            <w:tcW w:w="1560" w:type="dxa"/>
            <w:gridSpan w:val="2"/>
            <w:shd w:val="clear" w:color="auto" w:fill="E7E6E6" w:themeFill="background2"/>
          </w:tcPr>
          <w:p w14:paraId="38D5EBB5" w14:textId="48011A5D" w:rsidR="6513DAF8" w:rsidRDefault="6513DAF8" w:rsidP="6513DAF8">
            <w:pPr>
              <w:rPr>
                <w:sz w:val="16"/>
                <w:szCs w:val="16"/>
              </w:rPr>
            </w:pPr>
            <w:r w:rsidRPr="6513DAF8">
              <w:rPr>
                <w:sz w:val="16"/>
                <w:szCs w:val="16"/>
              </w:rPr>
              <w:t>Designed By</w:t>
            </w:r>
          </w:p>
        </w:tc>
        <w:tc>
          <w:tcPr>
            <w:tcW w:w="1557" w:type="dxa"/>
            <w:gridSpan w:val="2"/>
          </w:tcPr>
          <w:p w14:paraId="4DF765E2" w14:textId="3B15EE81" w:rsidR="38FE4692" w:rsidRDefault="38FE4692" w:rsidP="6513DAF8">
            <w:pPr>
              <w:rPr>
                <w:sz w:val="16"/>
                <w:szCs w:val="16"/>
              </w:rPr>
            </w:pPr>
            <w:r w:rsidRPr="6513DAF8">
              <w:rPr>
                <w:sz w:val="16"/>
                <w:szCs w:val="16"/>
              </w:rPr>
              <w:t>Test Team</w:t>
            </w:r>
          </w:p>
        </w:tc>
      </w:tr>
      <w:tr w:rsidR="6513DAF8" w14:paraId="577A8BFF" w14:textId="77777777" w:rsidTr="6513DAF8">
        <w:tc>
          <w:tcPr>
            <w:tcW w:w="1723" w:type="dxa"/>
            <w:gridSpan w:val="3"/>
            <w:shd w:val="clear" w:color="auto" w:fill="E7E6E6" w:themeFill="background2"/>
          </w:tcPr>
          <w:p w14:paraId="66F1B98B" w14:textId="640BE0DA" w:rsidR="6513DAF8" w:rsidRDefault="6513DAF8" w:rsidP="6513DAF8">
            <w:pPr>
              <w:rPr>
                <w:sz w:val="16"/>
                <w:szCs w:val="16"/>
              </w:rPr>
            </w:pPr>
            <w:r w:rsidRPr="6513DAF8">
              <w:rPr>
                <w:sz w:val="16"/>
                <w:szCs w:val="16"/>
              </w:rPr>
              <w:t>Module Name</w:t>
            </w:r>
          </w:p>
        </w:tc>
        <w:tc>
          <w:tcPr>
            <w:tcW w:w="1394" w:type="dxa"/>
            <w:gridSpan w:val="2"/>
          </w:tcPr>
          <w:p w14:paraId="4DA68287" w14:textId="76B69A17" w:rsidR="4511CB75" w:rsidRDefault="4511CB75" w:rsidP="6513DAF8">
            <w:pPr>
              <w:rPr>
                <w:sz w:val="16"/>
                <w:szCs w:val="16"/>
              </w:rPr>
            </w:pPr>
            <w:r w:rsidRPr="6513DAF8">
              <w:rPr>
                <w:sz w:val="16"/>
                <w:szCs w:val="16"/>
              </w:rPr>
              <w:t>Admin module</w:t>
            </w:r>
          </w:p>
        </w:tc>
        <w:tc>
          <w:tcPr>
            <w:tcW w:w="1559" w:type="dxa"/>
            <w:gridSpan w:val="2"/>
            <w:shd w:val="clear" w:color="auto" w:fill="E7E6E6" w:themeFill="background2"/>
          </w:tcPr>
          <w:p w14:paraId="4B6F19B7" w14:textId="5A7BCD15" w:rsidR="6513DAF8" w:rsidRDefault="6513DAF8" w:rsidP="6513DAF8">
            <w:pPr>
              <w:rPr>
                <w:sz w:val="16"/>
                <w:szCs w:val="16"/>
              </w:rPr>
            </w:pPr>
            <w:r w:rsidRPr="6513DAF8">
              <w:rPr>
                <w:sz w:val="16"/>
                <w:szCs w:val="16"/>
              </w:rPr>
              <w:t>Test Priority</w:t>
            </w:r>
          </w:p>
        </w:tc>
        <w:tc>
          <w:tcPr>
            <w:tcW w:w="1557" w:type="dxa"/>
            <w:gridSpan w:val="2"/>
          </w:tcPr>
          <w:p w14:paraId="1DC422C0" w14:textId="36D538CD" w:rsidR="34AB0EB7" w:rsidRDefault="34AB0EB7" w:rsidP="6513DAF8">
            <w:pPr>
              <w:rPr>
                <w:sz w:val="16"/>
                <w:szCs w:val="16"/>
              </w:rPr>
            </w:pPr>
            <w:r w:rsidRPr="6513DAF8">
              <w:rPr>
                <w:sz w:val="16"/>
                <w:szCs w:val="16"/>
              </w:rPr>
              <w:t>High</w:t>
            </w:r>
          </w:p>
        </w:tc>
        <w:tc>
          <w:tcPr>
            <w:tcW w:w="1560" w:type="dxa"/>
            <w:gridSpan w:val="2"/>
            <w:shd w:val="clear" w:color="auto" w:fill="E7E6E6" w:themeFill="background2"/>
          </w:tcPr>
          <w:p w14:paraId="30E9A64C" w14:textId="74955D02" w:rsidR="6513DAF8" w:rsidRDefault="6513DAF8" w:rsidP="6513DAF8">
            <w:pPr>
              <w:rPr>
                <w:sz w:val="16"/>
                <w:szCs w:val="16"/>
              </w:rPr>
            </w:pPr>
            <w:r w:rsidRPr="6513DAF8">
              <w:rPr>
                <w:sz w:val="16"/>
                <w:szCs w:val="16"/>
              </w:rPr>
              <w:t>Design Date</w:t>
            </w:r>
          </w:p>
        </w:tc>
        <w:tc>
          <w:tcPr>
            <w:tcW w:w="1557" w:type="dxa"/>
            <w:gridSpan w:val="2"/>
          </w:tcPr>
          <w:p w14:paraId="0AEB81FC" w14:textId="05BA5C23" w:rsidR="4299030C" w:rsidRDefault="4299030C" w:rsidP="6513DAF8">
            <w:pPr>
              <w:rPr>
                <w:sz w:val="16"/>
                <w:szCs w:val="16"/>
              </w:rPr>
            </w:pPr>
            <w:r w:rsidRPr="6513DAF8">
              <w:rPr>
                <w:sz w:val="16"/>
                <w:szCs w:val="16"/>
              </w:rPr>
              <w:t>11/29/2021</w:t>
            </w:r>
          </w:p>
        </w:tc>
      </w:tr>
      <w:tr w:rsidR="6513DAF8" w14:paraId="223DCABF" w14:textId="77777777" w:rsidTr="6513DAF8">
        <w:tc>
          <w:tcPr>
            <w:tcW w:w="1723" w:type="dxa"/>
            <w:gridSpan w:val="3"/>
            <w:shd w:val="clear" w:color="auto" w:fill="E7E6E6" w:themeFill="background2"/>
          </w:tcPr>
          <w:p w14:paraId="2C4DF9C9" w14:textId="2994E6E1" w:rsidR="6513DAF8" w:rsidRDefault="6513DAF8" w:rsidP="6513DAF8">
            <w:pPr>
              <w:rPr>
                <w:sz w:val="16"/>
                <w:szCs w:val="16"/>
              </w:rPr>
            </w:pPr>
            <w:r w:rsidRPr="6513DAF8">
              <w:rPr>
                <w:sz w:val="16"/>
                <w:szCs w:val="16"/>
              </w:rPr>
              <w:t>Release Version</w:t>
            </w:r>
          </w:p>
        </w:tc>
        <w:tc>
          <w:tcPr>
            <w:tcW w:w="1394" w:type="dxa"/>
            <w:gridSpan w:val="2"/>
          </w:tcPr>
          <w:p w14:paraId="4145768C" w14:textId="47CAEF43" w:rsidR="36A0FF00" w:rsidRDefault="36A0FF00" w:rsidP="6513DAF8">
            <w:pPr>
              <w:rPr>
                <w:sz w:val="16"/>
                <w:szCs w:val="16"/>
              </w:rPr>
            </w:pPr>
            <w:r w:rsidRPr="6513DAF8">
              <w:rPr>
                <w:sz w:val="16"/>
                <w:szCs w:val="16"/>
              </w:rPr>
              <w:t>1.0</w:t>
            </w:r>
          </w:p>
        </w:tc>
        <w:tc>
          <w:tcPr>
            <w:tcW w:w="1559" w:type="dxa"/>
            <w:gridSpan w:val="2"/>
            <w:shd w:val="clear" w:color="auto" w:fill="E7E6E6" w:themeFill="background2"/>
          </w:tcPr>
          <w:p w14:paraId="1918C9FE" w14:textId="6E9C43BB" w:rsidR="6513DAF8" w:rsidRDefault="6513DAF8" w:rsidP="6513DAF8">
            <w:pPr>
              <w:rPr>
                <w:sz w:val="16"/>
                <w:szCs w:val="16"/>
              </w:rPr>
            </w:pPr>
            <w:r w:rsidRPr="6513DAF8">
              <w:rPr>
                <w:sz w:val="16"/>
                <w:szCs w:val="16"/>
              </w:rPr>
              <w:t>Test Title</w:t>
            </w:r>
          </w:p>
        </w:tc>
        <w:tc>
          <w:tcPr>
            <w:tcW w:w="1557" w:type="dxa"/>
            <w:gridSpan w:val="2"/>
          </w:tcPr>
          <w:p w14:paraId="2442617C" w14:textId="3F13A632" w:rsidR="487ECA2D" w:rsidRDefault="487ECA2D" w:rsidP="6513DAF8">
            <w:pPr>
              <w:rPr>
                <w:sz w:val="16"/>
                <w:szCs w:val="16"/>
              </w:rPr>
            </w:pPr>
            <w:r w:rsidRPr="6513DAF8">
              <w:rPr>
                <w:sz w:val="16"/>
                <w:szCs w:val="16"/>
              </w:rPr>
              <w:t>Manage User Issues</w:t>
            </w:r>
          </w:p>
        </w:tc>
        <w:tc>
          <w:tcPr>
            <w:tcW w:w="1560" w:type="dxa"/>
            <w:gridSpan w:val="2"/>
            <w:shd w:val="clear" w:color="auto" w:fill="E7E6E6" w:themeFill="background2"/>
          </w:tcPr>
          <w:p w14:paraId="46294D37" w14:textId="6EC35F35" w:rsidR="6513DAF8" w:rsidRDefault="6513DAF8" w:rsidP="6513DAF8">
            <w:pPr>
              <w:rPr>
                <w:sz w:val="16"/>
                <w:szCs w:val="16"/>
              </w:rPr>
            </w:pPr>
            <w:r w:rsidRPr="6513DAF8">
              <w:rPr>
                <w:sz w:val="16"/>
                <w:szCs w:val="16"/>
              </w:rPr>
              <w:t>Executed By</w:t>
            </w:r>
          </w:p>
        </w:tc>
        <w:tc>
          <w:tcPr>
            <w:tcW w:w="1557" w:type="dxa"/>
            <w:gridSpan w:val="2"/>
          </w:tcPr>
          <w:p w14:paraId="5AE843E9" w14:textId="169398D3" w:rsidR="2B291450" w:rsidRDefault="2B291450" w:rsidP="6513DAF8">
            <w:pPr>
              <w:rPr>
                <w:sz w:val="16"/>
                <w:szCs w:val="16"/>
              </w:rPr>
            </w:pPr>
            <w:r w:rsidRPr="6513DAF8">
              <w:rPr>
                <w:sz w:val="16"/>
                <w:szCs w:val="16"/>
              </w:rPr>
              <w:t>Test Team</w:t>
            </w:r>
          </w:p>
        </w:tc>
      </w:tr>
      <w:tr w:rsidR="6513DAF8" w14:paraId="0D267A17" w14:textId="77777777" w:rsidTr="6513DAF8">
        <w:tc>
          <w:tcPr>
            <w:tcW w:w="1723" w:type="dxa"/>
            <w:gridSpan w:val="3"/>
            <w:shd w:val="clear" w:color="auto" w:fill="E7E6E6" w:themeFill="background2"/>
          </w:tcPr>
          <w:p w14:paraId="0D8B9249" w14:textId="15CA15B8" w:rsidR="6513DAF8" w:rsidRDefault="6513DAF8" w:rsidP="6513DAF8">
            <w:pPr>
              <w:rPr>
                <w:sz w:val="16"/>
                <w:szCs w:val="16"/>
              </w:rPr>
            </w:pPr>
            <w:r w:rsidRPr="6513DAF8">
              <w:rPr>
                <w:sz w:val="16"/>
                <w:szCs w:val="16"/>
              </w:rPr>
              <w:t>Project Lead</w:t>
            </w:r>
          </w:p>
        </w:tc>
        <w:tc>
          <w:tcPr>
            <w:tcW w:w="1394" w:type="dxa"/>
            <w:gridSpan w:val="2"/>
          </w:tcPr>
          <w:p w14:paraId="1B8F890D" w14:textId="6339365E" w:rsidR="4318ACD6" w:rsidRDefault="4318ACD6" w:rsidP="6513DAF8">
            <w:pPr>
              <w:rPr>
                <w:sz w:val="16"/>
                <w:szCs w:val="16"/>
              </w:rPr>
            </w:pPr>
            <w:r w:rsidRPr="6513DAF8">
              <w:rPr>
                <w:sz w:val="16"/>
                <w:szCs w:val="16"/>
              </w:rPr>
              <w:t>Project Lead</w:t>
            </w:r>
          </w:p>
        </w:tc>
        <w:tc>
          <w:tcPr>
            <w:tcW w:w="1559" w:type="dxa"/>
            <w:gridSpan w:val="2"/>
            <w:shd w:val="clear" w:color="auto" w:fill="E7E6E6" w:themeFill="background2"/>
          </w:tcPr>
          <w:p w14:paraId="542B73DD" w14:textId="20600E68" w:rsidR="6513DAF8" w:rsidRDefault="6513DAF8" w:rsidP="6513DAF8">
            <w:pPr>
              <w:rPr>
                <w:sz w:val="16"/>
                <w:szCs w:val="16"/>
              </w:rPr>
            </w:pPr>
            <w:r w:rsidRPr="6513DAF8">
              <w:rPr>
                <w:sz w:val="16"/>
                <w:szCs w:val="16"/>
              </w:rPr>
              <w:t>Test Description</w:t>
            </w:r>
          </w:p>
        </w:tc>
        <w:tc>
          <w:tcPr>
            <w:tcW w:w="1557" w:type="dxa"/>
            <w:gridSpan w:val="2"/>
          </w:tcPr>
          <w:p w14:paraId="10A665ED" w14:textId="36698E3A" w:rsidR="70140F35" w:rsidRDefault="70140F35" w:rsidP="6513DAF8">
            <w:pPr>
              <w:rPr>
                <w:sz w:val="16"/>
                <w:szCs w:val="16"/>
              </w:rPr>
            </w:pPr>
            <w:r w:rsidRPr="6513DAF8">
              <w:rPr>
                <w:sz w:val="16"/>
                <w:szCs w:val="16"/>
              </w:rPr>
              <w:t>The admin user shall be able to choose the user’s email, address, or phone number to contact the user about any submitted issues through the website.</w:t>
            </w:r>
          </w:p>
          <w:p w14:paraId="00DC1BCE" w14:textId="4BDFA1D5" w:rsidR="6513DAF8" w:rsidRDefault="6513DAF8" w:rsidP="6513DAF8">
            <w:pPr>
              <w:rPr>
                <w:sz w:val="16"/>
                <w:szCs w:val="16"/>
              </w:rPr>
            </w:pPr>
          </w:p>
        </w:tc>
        <w:tc>
          <w:tcPr>
            <w:tcW w:w="1560" w:type="dxa"/>
            <w:gridSpan w:val="2"/>
            <w:shd w:val="clear" w:color="auto" w:fill="E7E6E6" w:themeFill="background2"/>
          </w:tcPr>
          <w:p w14:paraId="2EF7A584" w14:textId="14280B4D" w:rsidR="6513DAF8" w:rsidRDefault="6513DAF8" w:rsidP="6513DAF8">
            <w:pPr>
              <w:rPr>
                <w:sz w:val="16"/>
                <w:szCs w:val="16"/>
              </w:rPr>
            </w:pPr>
            <w:r w:rsidRPr="6513DAF8">
              <w:rPr>
                <w:sz w:val="16"/>
                <w:szCs w:val="16"/>
              </w:rPr>
              <w:t>Execution Date</w:t>
            </w:r>
          </w:p>
        </w:tc>
        <w:tc>
          <w:tcPr>
            <w:tcW w:w="1557" w:type="dxa"/>
            <w:gridSpan w:val="2"/>
          </w:tcPr>
          <w:p w14:paraId="28EC94C6" w14:textId="174C8A36" w:rsidR="543AF063" w:rsidRDefault="543AF063" w:rsidP="6513DAF8">
            <w:pPr>
              <w:rPr>
                <w:sz w:val="16"/>
                <w:szCs w:val="16"/>
              </w:rPr>
            </w:pPr>
            <w:r w:rsidRPr="6513DAF8">
              <w:rPr>
                <w:sz w:val="16"/>
                <w:szCs w:val="16"/>
              </w:rPr>
              <w:t>11/29/2021</w:t>
            </w:r>
          </w:p>
        </w:tc>
      </w:tr>
      <w:tr w:rsidR="6513DAF8" w14:paraId="06DBF04E" w14:textId="77777777" w:rsidTr="6513DAF8">
        <w:tc>
          <w:tcPr>
            <w:tcW w:w="1708" w:type="dxa"/>
            <w:gridSpan w:val="2"/>
            <w:shd w:val="clear" w:color="auto" w:fill="E7E6E6" w:themeFill="background2"/>
          </w:tcPr>
          <w:p w14:paraId="493BE60F" w14:textId="12DD4E6C" w:rsidR="6513DAF8" w:rsidRDefault="6513DAF8" w:rsidP="6513DAF8">
            <w:pPr>
              <w:rPr>
                <w:sz w:val="16"/>
                <w:szCs w:val="16"/>
              </w:rPr>
            </w:pPr>
            <w:r w:rsidRPr="6513DAF8">
              <w:rPr>
                <w:sz w:val="16"/>
                <w:szCs w:val="16"/>
              </w:rPr>
              <w:t>Pre-Conditions</w:t>
            </w:r>
          </w:p>
        </w:tc>
        <w:tc>
          <w:tcPr>
            <w:tcW w:w="7642" w:type="dxa"/>
            <w:gridSpan w:val="11"/>
          </w:tcPr>
          <w:p w14:paraId="7581BB62" w14:textId="7192B13F" w:rsidR="1C5783EB" w:rsidRDefault="1C5783EB" w:rsidP="6513DAF8">
            <w:pPr>
              <w:rPr>
                <w:sz w:val="16"/>
                <w:szCs w:val="16"/>
              </w:rPr>
            </w:pPr>
            <w:r w:rsidRPr="6513DAF8">
              <w:rPr>
                <w:sz w:val="16"/>
                <w:szCs w:val="16"/>
              </w:rPr>
              <w:t>User must submit issues</w:t>
            </w:r>
          </w:p>
        </w:tc>
      </w:tr>
      <w:tr w:rsidR="6513DAF8" w14:paraId="4CFA0916" w14:textId="77777777" w:rsidTr="6513DAF8">
        <w:tc>
          <w:tcPr>
            <w:tcW w:w="1708" w:type="dxa"/>
            <w:gridSpan w:val="2"/>
            <w:shd w:val="clear" w:color="auto" w:fill="E7E6E6" w:themeFill="background2"/>
          </w:tcPr>
          <w:p w14:paraId="779F1BD7" w14:textId="2D86962B" w:rsidR="6513DAF8" w:rsidRDefault="6513DAF8" w:rsidP="6513DAF8">
            <w:pPr>
              <w:rPr>
                <w:sz w:val="16"/>
                <w:szCs w:val="16"/>
              </w:rPr>
            </w:pPr>
            <w:r w:rsidRPr="6513DAF8">
              <w:rPr>
                <w:sz w:val="16"/>
                <w:szCs w:val="16"/>
              </w:rPr>
              <w:t>Dependencies</w:t>
            </w:r>
          </w:p>
        </w:tc>
        <w:tc>
          <w:tcPr>
            <w:tcW w:w="7642" w:type="dxa"/>
            <w:gridSpan w:val="11"/>
          </w:tcPr>
          <w:p w14:paraId="54D4B3A2" w14:textId="7DF1591D" w:rsidR="7EB3119C" w:rsidRDefault="7EB3119C" w:rsidP="6513DAF8">
            <w:pPr>
              <w:rPr>
                <w:sz w:val="16"/>
                <w:szCs w:val="16"/>
              </w:rPr>
            </w:pPr>
            <w:r w:rsidRPr="6513DAF8">
              <w:rPr>
                <w:sz w:val="16"/>
                <w:szCs w:val="16"/>
              </w:rPr>
              <w:t>Test Case 15</w:t>
            </w:r>
          </w:p>
        </w:tc>
      </w:tr>
      <w:tr w:rsidR="6513DAF8" w14:paraId="149B5651" w14:textId="77777777" w:rsidTr="6513DAF8">
        <w:tc>
          <w:tcPr>
            <w:tcW w:w="1170" w:type="dxa"/>
            <w:shd w:val="clear" w:color="auto" w:fill="E7E6E6" w:themeFill="background2"/>
          </w:tcPr>
          <w:p w14:paraId="7990BD00"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4925EBC5"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5267E99F"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0CBD5039" w14:textId="217C51F3" w:rsidR="6513DAF8" w:rsidRDefault="6513DAF8" w:rsidP="6513DAF8">
            <w:pPr>
              <w:rPr>
                <w:sz w:val="16"/>
                <w:szCs w:val="16"/>
              </w:rPr>
            </w:pPr>
            <w:r w:rsidRPr="6513DAF8">
              <w:rPr>
                <w:sz w:val="16"/>
                <w:szCs w:val="16"/>
              </w:rPr>
              <w:t>Expected</w:t>
            </w:r>
          </w:p>
          <w:p w14:paraId="00DBF4D2"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341D7CDC"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7C5B34AF"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68C18AC0"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5FE6BA38" w14:textId="770B34A3" w:rsidR="6513DAF8" w:rsidRDefault="6513DAF8" w:rsidP="6513DAF8">
            <w:pPr>
              <w:rPr>
                <w:sz w:val="16"/>
                <w:szCs w:val="16"/>
              </w:rPr>
            </w:pPr>
            <w:r w:rsidRPr="6513DAF8">
              <w:rPr>
                <w:sz w:val="16"/>
                <w:szCs w:val="16"/>
              </w:rPr>
              <w:t>Notes</w:t>
            </w:r>
          </w:p>
        </w:tc>
      </w:tr>
      <w:tr w:rsidR="6513DAF8" w14:paraId="051B7545" w14:textId="77777777" w:rsidTr="6513DAF8">
        <w:tc>
          <w:tcPr>
            <w:tcW w:w="1170" w:type="dxa"/>
          </w:tcPr>
          <w:p w14:paraId="4068062D" w14:textId="46915517" w:rsidR="05A07F1D" w:rsidRDefault="05A07F1D" w:rsidP="6513DAF8">
            <w:pPr>
              <w:rPr>
                <w:sz w:val="16"/>
                <w:szCs w:val="16"/>
              </w:rPr>
            </w:pPr>
            <w:r w:rsidRPr="6513DAF8">
              <w:rPr>
                <w:sz w:val="16"/>
                <w:szCs w:val="16"/>
              </w:rPr>
              <w:t>1</w:t>
            </w:r>
          </w:p>
        </w:tc>
        <w:tc>
          <w:tcPr>
            <w:tcW w:w="1168" w:type="dxa"/>
            <w:gridSpan w:val="3"/>
          </w:tcPr>
          <w:p w14:paraId="6112CE89" w14:textId="44222B8F" w:rsidR="05A07F1D" w:rsidRDefault="05A07F1D" w:rsidP="6513DAF8">
            <w:pPr>
              <w:rPr>
                <w:sz w:val="16"/>
                <w:szCs w:val="16"/>
              </w:rPr>
            </w:pPr>
            <w:r w:rsidRPr="6513DAF8">
              <w:rPr>
                <w:sz w:val="16"/>
                <w:szCs w:val="16"/>
              </w:rPr>
              <w:t>Choose user’s email, address, or phone number.</w:t>
            </w:r>
          </w:p>
        </w:tc>
        <w:tc>
          <w:tcPr>
            <w:tcW w:w="1168" w:type="dxa"/>
            <w:gridSpan w:val="2"/>
          </w:tcPr>
          <w:p w14:paraId="4205D732" w14:textId="76D9CA8A" w:rsidR="05A07F1D" w:rsidRDefault="05A07F1D" w:rsidP="6513DAF8">
            <w:pPr>
              <w:rPr>
                <w:sz w:val="16"/>
                <w:szCs w:val="16"/>
              </w:rPr>
            </w:pPr>
            <w:r w:rsidRPr="6513DAF8">
              <w:rPr>
                <w:sz w:val="16"/>
                <w:szCs w:val="16"/>
              </w:rPr>
              <w:t>N/A</w:t>
            </w:r>
          </w:p>
        </w:tc>
        <w:tc>
          <w:tcPr>
            <w:tcW w:w="1170" w:type="dxa"/>
          </w:tcPr>
          <w:p w14:paraId="283DC0E4" w14:textId="1601301A" w:rsidR="05A07F1D" w:rsidRDefault="05A07F1D" w:rsidP="6513DAF8">
            <w:pPr>
              <w:rPr>
                <w:sz w:val="16"/>
                <w:szCs w:val="16"/>
              </w:rPr>
            </w:pPr>
            <w:r w:rsidRPr="6513DAF8">
              <w:rPr>
                <w:sz w:val="16"/>
                <w:szCs w:val="16"/>
              </w:rPr>
              <w:t>Admin users can choose to contact a user via one of three ways.</w:t>
            </w:r>
          </w:p>
        </w:tc>
        <w:tc>
          <w:tcPr>
            <w:tcW w:w="1168" w:type="dxa"/>
          </w:tcPr>
          <w:p w14:paraId="5BFFE928" w14:textId="19129F2F" w:rsidR="05A07F1D" w:rsidRDefault="05A07F1D" w:rsidP="6513DAF8">
            <w:pPr>
              <w:rPr>
                <w:sz w:val="16"/>
                <w:szCs w:val="16"/>
              </w:rPr>
            </w:pPr>
            <w:r w:rsidRPr="6513DAF8">
              <w:rPr>
                <w:sz w:val="16"/>
                <w:szCs w:val="16"/>
              </w:rPr>
              <w:t>The admin was able to select the form of communication.</w:t>
            </w:r>
          </w:p>
        </w:tc>
        <w:tc>
          <w:tcPr>
            <w:tcW w:w="1169" w:type="dxa"/>
            <w:gridSpan w:val="2"/>
          </w:tcPr>
          <w:p w14:paraId="43BB6140" w14:textId="116D1709" w:rsidR="05A07F1D" w:rsidRDefault="05A07F1D" w:rsidP="6513DAF8">
            <w:pPr>
              <w:rPr>
                <w:sz w:val="16"/>
                <w:szCs w:val="16"/>
              </w:rPr>
            </w:pPr>
            <w:r w:rsidRPr="6513DAF8">
              <w:rPr>
                <w:sz w:val="16"/>
                <w:szCs w:val="16"/>
              </w:rPr>
              <w:t>Correct</w:t>
            </w:r>
          </w:p>
        </w:tc>
        <w:tc>
          <w:tcPr>
            <w:tcW w:w="1169" w:type="dxa"/>
            <w:gridSpan w:val="2"/>
          </w:tcPr>
          <w:p w14:paraId="5B3C390B" w14:textId="625536F5" w:rsidR="05A07F1D" w:rsidRDefault="05A07F1D" w:rsidP="6513DAF8">
            <w:pPr>
              <w:rPr>
                <w:sz w:val="16"/>
                <w:szCs w:val="16"/>
              </w:rPr>
            </w:pPr>
            <w:r w:rsidRPr="6513DAF8">
              <w:rPr>
                <w:sz w:val="16"/>
                <w:szCs w:val="16"/>
              </w:rPr>
              <w:t>N/A</w:t>
            </w:r>
          </w:p>
        </w:tc>
        <w:tc>
          <w:tcPr>
            <w:tcW w:w="1168" w:type="dxa"/>
          </w:tcPr>
          <w:p w14:paraId="041FDE7E" w14:textId="2AB7715A" w:rsidR="05A07F1D" w:rsidRDefault="05A07F1D" w:rsidP="6513DAF8">
            <w:pPr>
              <w:rPr>
                <w:sz w:val="16"/>
                <w:szCs w:val="16"/>
              </w:rPr>
            </w:pPr>
            <w:r w:rsidRPr="6513DAF8">
              <w:rPr>
                <w:sz w:val="16"/>
                <w:szCs w:val="16"/>
              </w:rPr>
              <w:t>Working as intended.</w:t>
            </w:r>
          </w:p>
        </w:tc>
      </w:tr>
    </w:tbl>
    <w:p w14:paraId="7A599840" w14:textId="52BAB419" w:rsidR="10A6FDC0" w:rsidRDefault="10A6FDC0" w:rsidP="6513DAF8">
      <w:pPr>
        <w:rPr>
          <w:sz w:val="18"/>
          <w:szCs w:val="18"/>
        </w:rPr>
      </w:pPr>
    </w:p>
    <w:p w14:paraId="41B4E695" w14:textId="34C2D783" w:rsidR="10A6FDC0" w:rsidRDefault="10A6FDC0"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3AFE6CDB" w14:textId="77777777" w:rsidTr="6513DAF8">
        <w:tc>
          <w:tcPr>
            <w:tcW w:w="1723" w:type="dxa"/>
            <w:gridSpan w:val="3"/>
            <w:shd w:val="clear" w:color="auto" w:fill="E7E6E6" w:themeFill="background2"/>
          </w:tcPr>
          <w:p w14:paraId="79E4B375" w14:textId="58C46062" w:rsidR="6513DAF8" w:rsidRDefault="6513DAF8" w:rsidP="6513DAF8">
            <w:pPr>
              <w:rPr>
                <w:sz w:val="16"/>
                <w:szCs w:val="16"/>
              </w:rPr>
            </w:pPr>
            <w:r w:rsidRPr="6513DAF8">
              <w:rPr>
                <w:sz w:val="16"/>
                <w:szCs w:val="16"/>
              </w:rPr>
              <w:t>Project Name</w:t>
            </w:r>
          </w:p>
        </w:tc>
        <w:tc>
          <w:tcPr>
            <w:tcW w:w="1394" w:type="dxa"/>
            <w:gridSpan w:val="2"/>
          </w:tcPr>
          <w:p w14:paraId="462D256D"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4FDEDEC8" w14:textId="32B8B022" w:rsidR="6513DAF8" w:rsidRDefault="6513DAF8" w:rsidP="6513DAF8">
            <w:pPr>
              <w:rPr>
                <w:sz w:val="16"/>
                <w:szCs w:val="16"/>
              </w:rPr>
            </w:pPr>
            <w:r w:rsidRPr="6513DAF8">
              <w:rPr>
                <w:sz w:val="16"/>
                <w:szCs w:val="16"/>
              </w:rPr>
              <w:t>Test Case ID</w:t>
            </w:r>
          </w:p>
        </w:tc>
        <w:tc>
          <w:tcPr>
            <w:tcW w:w="1557" w:type="dxa"/>
            <w:gridSpan w:val="2"/>
          </w:tcPr>
          <w:p w14:paraId="4A288328" w14:textId="2BC45F6E" w:rsidR="6513DAF8" w:rsidRDefault="6513DAF8" w:rsidP="6513DAF8">
            <w:pPr>
              <w:rPr>
                <w:sz w:val="16"/>
                <w:szCs w:val="16"/>
              </w:rPr>
            </w:pPr>
            <w:r w:rsidRPr="6513DAF8">
              <w:rPr>
                <w:sz w:val="16"/>
                <w:szCs w:val="16"/>
              </w:rPr>
              <w:t>1</w:t>
            </w:r>
            <w:r w:rsidR="3A7718DF" w:rsidRPr="6513DAF8">
              <w:rPr>
                <w:sz w:val="16"/>
                <w:szCs w:val="16"/>
              </w:rPr>
              <w:t>8</w:t>
            </w:r>
          </w:p>
        </w:tc>
        <w:tc>
          <w:tcPr>
            <w:tcW w:w="1560" w:type="dxa"/>
            <w:gridSpan w:val="2"/>
            <w:shd w:val="clear" w:color="auto" w:fill="E7E6E6" w:themeFill="background2"/>
          </w:tcPr>
          <w:p w14:paraId="4A1140D4" w14:textId="48011A5D" w:rsidR="6513DAF8" w:rsidRDefault="6513DAF8" w:rsidP="6513DAF8">
            <w:pPr>
              <w:rPr>
                <w:sz w:val="16"/>
                <w:szCs w:val="16"/>
              </w:rPr>
            </w:pPr>
            <w:r w:rsidRPr="6513DAF8">
              <w:rPr>
                <w:sz w:val="16"/>
                <w:szCs w:val="16"/>
              </w:rPr>
              <w:t>Designed By</w:t>
            </w:r>
          </w:p>
        </w:tc>
        <w:tc>
          <w:tcPr>
            <w:tcW w:w="1557" w:type="dxa"/>
            <w:gridSpan w:val="2"/>
          </w:tcPr>
          <w:p w14:paraId="6008A034" w14:textId="6A233B45" w:rsidR="33B1A63E" w:rsidRDefault="33B1A63E" w:rsidP="6513DAF8">
            <w:pPr>
              <w:rPr>
                <w:sz w:val="16"/>
                <w:szCs w:val="16"/>
              </w:rPr>
            </w:pPr>
            <w:r w:rsidRPr="6513DAF8">
              <w:rPr>
                <w:sz w:val="16"/>
                <w:szCs w:val="16"/>
              </w:rPr>
              <w:t>Test Team</w:t>
            </w:r>
          </w:p>
        </w:tc>
      </w:tr>
      <w:tr w:rsidR="6513DAF8" w14:paraId="59F45F0B" w14:textId="77777777" w:rsidTr="6513DAF8">
        <w:tc>
          <w:tcPr>
            <w:tcW w:w="1723" w:type="dxa"/>
            <w:gridSpan w:val="3"/>
            <w:shd w:val="clear" w:color="auto" w:fill="E7E6E6" w:themeFill="background2"/>
          </w:tcPr>
          <w:p w14:paraId="0AD7660D" w14:textId="640BE0DA" w:rsidR="6513DAF8" w:rsidRDefault="6513DAF8" w:rsidP="6513DAF8">
            <w:pPr>
              <w:rPr>
                <w:sz w:val="16"/>
                <w:szCs w:val="16"/>
              </w:rPr>
            </w:pPr>
            <w:r w:rsidRPr="6513DAF8">
              <w:rPr>
                <w:sz w:val="16"/>
                <w:szCs w:val="16"/>
              </w:rPr>
              <w:t>Module Name</w:t>
            </w:r>
          </w:p>
        </w:tc>
        <w:tc>
          <w:tcPr>
            <w:tcW w:w="1394" w:type="dxa"/>
            <w:gridSpan w:val="2"/>
          </w:tcPr>
          <w:p w14:paraId="565EB11F" w14:textId="7C2F30EA" w:rsidR="6DE1D3BC" w:rsidRDefault="6DE1D3BC" w:rsidP="6513DAF8">
            <w:pPr>
              <w:rPr>
                <w:sz w:val="16"/>
                <w:szCs w:val="16"/>
              </w:rPr>
            </w:pPr>
            <w:r w:rsidRPr="6513DAF8">
              <w:rPr>
                <w:sz w:val="16"/>
                <w:szCs w:val="16"/>
              </w:rPr>
              <w:t>Delivery agent module</w:t>
            </w:r>
          </w:p>
        </w:tc>
        <w:tc>
          <w:tcPr>
            <w:tcW w:w="1559" w:type="dxa"/>
            <w:gridSpan w:val="2"/>
            <w:shd w:val="clear" w:color="auto" w:fill="E7E6E6" w:themeFill="background2"/>
          </w:tcPr>
          <w:p w14:paraId="3DCDB4C4" w14:textId="5A7BCD15" w:rsidR="6513DAF8" w:rsidRDefault="6513DAF8" w:rsidP="6513DAF8">
            <w:pPr>
              <w:rPr>
                <w:sz w:val="16"/>
                <w:szCs w:val="16"/>
              </w:rPr>
            </w:pPr>
            <w:r w:rsidRPr="6513DAF8">
              <w:rPr>
                <w:sz w:val="16"/>
                <w:szCs w:val="16"/>
              </w:rPr>
              <w:t>Test Priority</w:t>
            </w:r>
          </w:p>
        </w:tc>
        <w:tc>
          <w:tcPr>
            <w:tcW w:w="1557" w:type="dxa"/>
            <w:gridSpan w:val="2"/>
          </w:tcPr>
          <w:p w14:paraId="1CBA0B51" w14:textId="329445A6" w:rsidR="4A536F2B" w:rsidRDefault="4A536F2B" w:rsidP="6513DAF8">
            <w:pPr>
              <w:rPr>
                <w:sz w:val="16"/>
                <w:szCs w:val="16"/>
              </w:rPr>
            </w:pPr>
            <w:r w:rsidRPr="6513DAF8">
              <w:rPr>
                <w:sz w:val="16"/>
                <w:szCs w:val="16"/>
              </w:rPr>
              <w:t>High</w:t>
            </w:r>
          </w:p>
        </w:tc>
        <w:tc>
          <w:tcPr>
            <w:tcW w:w="1560" w:type="dxa"/>
            <w:gridSpan w:val="2"/>
            <w:shd w:val="clear" w:color="auto" w:fill="E7E6E6" w:themeFill="background2"/>
          </w:tcPr>
          <w:p w14:paraId="3C33B553" w14:textId="74955D02" w:rsidR="6513DAF8" w:rsidRDefault="6513DAF8" w:rsidP="6513DAF8">
            <w:pPr>
              <w:rPr>
                <w:sz w:val="16"/>
                <w:szCs w:val="16"/>
              </w:rPr>
            </w:pPr>
            <w:r w:rsidRPr="6513DAF8">
              <w:rPr>
                <w:sz w:val="16"/>
                <w:szCs w:val="16"/>
              </w:rPr>
              <w:t>Design Date</w:t>
            </w:r>
          </w:p>
        </w:tc>
        <w:tc>
          <w:tcPr>
            <w:tcW w:w="1557" w:type="dxa"/>
            <w:gridSpan w:val="2"/>
          </w:tcPr>
          <w:p w14:paraId="4F0D156C" w14:textId="110A9F70" w:rsidR="320AE523" w:rsidRDefault="320AE523" w:rsidP="6513DAF8">
            <w:pPr>
              <w:rPr>
                <w:sz w:val="16"/>
                <w:szCs w:val="16"/>
              </w:rPr>
            </w:pPr>
            <w:r w:rsidRPr="6513DAF8">
              <w:rPr>
                <w:sz w:val="16"/>
                <w:szCs w:val="16"/>
              </w:rPr>
              <w:t>11/29/2021</w:t>
            </w:r>
          </w:p>
        </w:tc>
      </w:tr>
      <w:tr w:rsidR="6513DAF8" w14:paraId="7E2A869B" w14:textId="77777777" w:rsidTr="6513DAF8">
        <w:tc>
          <w:tcPr>
            <w:tcW w:w="1723" w:type="dxa"/>
            <w:gridSpan w:val="3"/>
            <w:shd w:val="clear" w:color="auto" w:fill="E7E6E6" w:themeFill="background2"/>
          </w:tcPr>
          <w:p w14:paraId="240223ED" w14:textId="2994E6E1" w:rsidR="6513DAF8" w:rsidRDefault="6513DAF8" w:rsidP="6513DAF8">
            <w:pPr>
              <w:rPr>
                <w:sz w:val="16"/>
                <w:szCs w:val="16"/>
              </w:rPr>
            </w:pPr>
            <w:r w:rsidRPr="6513DAF8">
              <w:rPr>
                <w:sz w:val="16"/>
                <w:szCs w:val="16"/>
              </w:rPr>
              <w:t>Release Version</w:t>
            </w:r>
          </w:p>
        </w:tc>
        <w:tc>
          <w:tcPr>
            <w:tcW w:w="1394" w:type="dxa"/>
            <w:gridSpan w:val="2"/>
          </w:tcPr>
          <w:p w14:paraId="42661236" w14:textId="125A0C14" w:rsidR="54CCB47E" w:rsidRDefault="54CCB47E" w:rsidP="6513DAF8">
            <w:pPr>
              <w:rPr>
                <w:sz w:val="16"/>
                <w:szCs w:val="16"/>
              </w:rPr>
            </w:pPr>
            <w:r w:rsidRPr="6513DAF8">
              <w:rPr>
                <w:sz w:val="16"/>
                <w:szCs w:val="16"/>
              </w:rPr>
              <w:t>1.0</w:t>
            </w:r>
          </w:p>
        </w:tc>
        <w:tc>
          <w:tcPr>
            <w:tcW w:w="1559" w:type="dxa"/>
            <w:gridSpan w:val="2"/>
            <w:shd w:val="clear" w:color="auto" w:fill="E7E6E6" w:themeFill="background2"/>
          </w:tcPr>
          <w:p w14:paraId="60E7C525" w14:textId="6E9C43BB" w:rsidR="6513DAF8" w:rsidRDefault="6513DAF8" w:rsidP="6513DAF8">
            <w:pPr>
              <w:rPr>
                <w:sz w:val="16"/>
                <w:szCs w:val="16"/>
              </w:rPr>
            </w:pPr>
            <w:r w:rsidRPr="6513DAF8">
              <w:rPr>
                <w:sz w:val="16"/>
                <w:szCs w:val="16"/>
              </w:rPr>
              <w:t>Test Title</w:t>
            </w:r>
          </w:p>
        </w:tc>
        <w:tc>
          <w:tcPr>
            <w:tcW w:w="1557" w:type="dxa"/>
            <w:gridSpan w:val="2"/>
          </w:tcPr>
          <w:p w14:paraId="7A080F7A" w14:textId="0B0CC977" w:rsidR="410754BA" w:rsidRDefault="410754BA" w:rsidP="6513DAF8">
            <w:pPr>
              <w:rPr>
                <w:sz w:val="16"/>
                <w:szCs w:val="16"/>
              </w:rPr>
            </w:pPr>
            <w:r w:rsidRPr="6513DAF8">
              <w:rPr>
                <w:sz w:val="16"/>
                <w:szCs w:val="16"/>
              </w:rPr>
              <w:t>Certify Delivery</w:t>
            </w:r>
          </w:p>
        </w:tc>
        <w:tc>
          <w:tcPr>
            <w:tcW w:w="1560" w:type="dxa"/>
            <w:gridSpan w:val="2"/>
            <w:shd w:val="clear" w:color="auto" w:fill="E7E6E6" w:themeFill="background2"/>
          </w:tcPr>
          <w:p w14:paraId="7A57CBA0" w14:textId="6EC35F35" w:rsidR="6513DAF8" w:rsidRDefault="6513DAF8" w:rsidP="6513DAF8">
            <w:pPr>
              <w:rPr>
                <w:sz w:val="16"/>
                <w:szCs w:val="16"/>
              </w:rPr>
            </w:pPr>
            <w:r w:rsidRPr="6513DAF8">
              <w:rPr>
                <w:sz w:val="16"/>
                <w:szCs w:val="16"/>
              </w:rPr>
              <w:t>Executed By</w:t>
            </w:r>
          </w:p>
        </w:tc>
        <w:tc>
          <w:tcPr>
            <w:tcW w:w="1557" w:type="dxa"/>
            <w:gridSpan w:val="2"/>
          </w:tcPr>
          <w:p w14:paraId="13B57A19" w14:textId="4A4B0AFE" w:rsidR="6F22FE27" w:rsidRDefault="6F22FE27" w:rsidP="6513DAF8">
            <w:pPr>
              <w:rPr>
                <w:sz w:val="16"/>
                <w:szCs w:val="16"/>
              </w:rPr>
            </w:pPr>
            <w:r w:rsidRPr="6513DAF8">
              <w:rPr>
                <w:sz w:val="16"/>
                <w:szCs w:val="16"/>
              </w:rPr>
              <w:t>Test Team</w:t>
            </w:r>
          </w:p>
        </w:tc>
      </w:tr>
      <w:tr w:rsidR="6513DAF8" w14:paraId="70D29A33" w14:textId="77777777" w:rsidTr="6513DAF8">
        <w:tc>
          <w:tcPr>
            <w:tcW w:w="1723" w:type="dxa"/>
            <w:gridSpan w:val="3"/>
            <w:shd w:val="clear" w:color="auto" w:fill="E7E6E6" w:themeFill="background2"/>
          </w:tcPr>
          <w:p w14:paraId="51063D2C" w14:textId="15CA15B8" w:rsidR="6513DAF8" w:rsidRDefault="6513DAF8" w:rsidP="6513DAF8">
            <w:pPr>
              <w:rPr>
                <w:sz w:val="16"/>
                <w:szCs w:val="16"/>
              </w:rPr>
            </w:pPr>
            <w:r w:rsidRPr="6513DAF8">
              <w:rPr>
                <w:sz w:val="16"/>
                <w:szCs w:val="16"/>
              </w:rPr>
              <w:t>Project Lead</w:t>
            </w:r>
          </w:p>
        </w:tc>
        <w:tc>
          <w:tcPr>
            <w:tcW w:w="1394" w:type="dxa"/>
            <w:gridSpan w:val="2"/>
          </w:tcPr>
          <w:p w14:paraId="1923E388" w14:textId="347851BE" w:rsidR="219B04C2" w:rsidRDefault="219B04C2" w:rsidP="6513DAF8">
            <w:pPr>
              <w:rPr>
                <w:sz w:val="16"/>
                <w:szCs w:val="16"/>
              </w:rPr>
            </w:pPr>
            <w:r w:rsidRPr="6513DAF8">
              <w:rPr>
                <w:sz w:val="16"/>
                <w:szCs w:val="16"/>
              </w:rPr>
              <w:t>Project Lead</w:t>
            </w:r>
          </w:p>
        </w:tc>
        <w:tc>
          <w:tcPr>
            <w:tcW w:w="1559" w:type="dxa"/>
            <w:gridSpan w:val="2"/>
            <w:shd w:val="clear" w:color="auto" w:fill="E7E6E6" w:themeFill="background2"/>
          </w:tcPr>
          <w:p w14:paraId="3E201D18" w14:textId="20600E68" w:rsidR="6513DAF8" w:rsidRDefault="6513DAF8" w:rsidP="6513DAF8">
            <w:pPr>
              <w:rPr>
                <w:sz w:val="16"/>
                <w:szCs w:val="16"/>
              </w:rPr>
            </w:pPr>
            <w:r w:rsidRPr="6513DAF8">
              <w:rPr>
                <w:sz w:val="16"/>
                <w:szCs w:val="16"/>
              </w:rPr>
              <w:t>Test Description</w:t>
            </w:r>
          </w:p>
        </w:tc>
        <w:tc>
          <w:tcPr>
            <w:tcW w:w="1557" w:type="dxa"/>
            <w:gridSpan w:val="2"/>
          </w:tcPr>
          <w:p w14:paraId="0DA865E3" w14:textId="1C9D942F" w:rsidR="190B9FF2" w:rsidRDefault="190B9FF2" w:rsidP="6513DAF8">
            <w:pPr>
              <w:rPr>
                <w:sz w:val="16"/>
                <w:szCs w:val="16"/>
              </w:rPr>
            </w:pPr>
            <w:r w:rsidRPr="6513DAF8">
              <w:rPr>
                <w:sz w:val="16"/>
                <w:szCs w:val="16"/>
              </w:rPr>
              <w:t>The delivery agent user shall be able to enter their credentials and the user’s transaction number to complete the transaction. The delivery agent user should be able to request the user’s signature through the website.</w:t>
            </w:r>
          </w:p>
          <w:p w14:paraId="4B92D3C3" w14:textId="28CCF9F1" w:rsidR="6513DAF8" w:rsidRDefault="6513DAF8" w:rsidP="6513DAF8">
            <w:pPr>
              <w:rPr>
                <w:sz w:val="16"/>
                <w:szCs w:val="16"/>
              </w:rPr>
            </w:pPr>
          </w:p>
        </w:tc>
        <w:tc>
          <w:tcPr>
            <w:tcW w:w="1560" w:type="dxa"/>
            <w:gridSpan w:val="2"/>
            <w:shd w:val="clear" w:color="auto" w:fill="E7E6E6" w:themeFill="background2"/>
          </w:tcPr>
          <w:p w14:paraId="17593F0C" w14:textId="14280B4D" w:rsidR="6513DAF8" w:rsidRDefault="6513DAF8" w:rsidP="6513DAF8">
            <w:pPr>
              <w:rPr>
                <w:sz w:val="16"/>
                <w:szCs w:val="16"/>
              </w:rPr>
            </w:pPr>
            <w:r w:rsidRPr="6513DAF8">
              <w:rPr>
                <w:sz w:val="16"/>
                <w:szCs w:val="16"/>
              </w:rPr>
              <w:t>Execution Date</w:t>
            </w:r>
          </w:p>
        </w:tc>
        <w:tc>
          <w:tcPr>
            <w:tcW w:w="1557" w:type="dxa"/>
            <w:gridSpan w:val="2"/>
          </w:tcPr>
          <w:p w14:paraId="39D3B1D3" w14:textId="076C5D52" w:rsidR="52681D31" w:rsidRDefault="52681D31" w:rsidP="6513DAF8">
            <w:pPr>
              <w:rPr>
                <w:sz w:val="16"/>
                <w:szCs w:val="16"/>
              </w:rPr>
            </w:pPr>
            <w:r w:rsidRPr="6513DAF8">
              <w:rPr>
                <w:sz w:val="16"/>
                <w:szCs w:val="16"/>
              </w:rPr>
              <w:t>11/29/2021</w:t>
            </w:r>
          </w:p>
        </w:tc>
      </w:tr>
      <w:tr w:rsidR="6513DAF8" w14:paraId="75ED5863" w14:textId="77777777" w:rsidTr="6513DAF8">
        <w:tc>
          <w:tcPr>
            <w:tcW w:w="1708" w:type="dxa"/>
            <w:gridSpan w:val="2"/>
            <w:shd w:val="clear" w:color="auto" w:fill="E7E6E6" w:themeFill="background2"/>
          </w:tcPr>
          <w:p w14:paraId="088F4CAF" w14:textId="12DD4E6C" w:rsidR="6513DAF8" w:rsidRDefault="6513DAF8" w:rsidP="6513DAF8">
            <w:pPr>
              <w:rPr>
                <w:sz w:val="16"/>
                <w:szCs w:val="16"/>
              </w:rPr>
            </w:pPr>
            <w:r w:rsidRPr="6513DAF8">
              <w:rPr>
                <w:sz w:val="16"/>
                <w:szCs w:val="16"/>
              </w:rPr>
              <w:t>Pre-Conditions</w:t>
            </w:r>
          </w:p>
        </w:tc>
        <w:tc>
          <w:tcPr>
            <w:tcW w:w="7642" w:type="dxa"/>
            <w:gridSpan w:val="11"/>
          </w:tcPr>
          <w:p w14:paraId="03A39D3D" w14:textId="6815A950" w:rsidR="6FDC0BF3" w:rsidRDefault="6FDC0BF3" w:rsidP="6513DAF8">
            <w:pPr>
              <w:rPr>
                <w:sz w:val="16"/>
                <w:szCs w:val="16"/>
              </w:rPr>
            </w:pPr>
            <w:r w:rsidRPr="6513DAF8">
              <w:rPr>
                <w:sz w:val="16"/>
                <w:szCs w:val="16"/>
              </w:rPr>
              <w:t>User must submit order.</w:t>
            </w:r>
          </w:p>
        </w:tc>
      </w:tr>
      <w:tr w:rsidR="6513DAF8" w14:paraId="6AC803AE" w14:textId="77777777" w:rsidTr="6513DAF8">
        <w:tc>
          <w:tcPr>
            <w:tcW w:w="1708" w:type="dxa"/>
            <w:gridSpan w:val="2"/>
            <w:shd w:val="clear" w:color="auto" w:fill="E7E6E6" w:themeFill="background2"/>
          </w:tcPr>
          <w:p w14:paraId="28C0B7EF" w14:textId="2D86962B" w:rsidR="6513DAF8" w:rsidRDefault="6513DAF8" w:rsidP="6513DAF8">
            <w:pPr>
              <w:rPr>
                <w:sz w:val="16"/>
                <w:szCs w:val="16"/>
              </w:rPr>
            </w:pPr>
            <w:r w:rsidRPr="6513DAF8">
              <w:rPr>
                <w:sz w:val="16"/>
                <w:szCs w:val="16"/>
              </w:rPr>
              <w:t>Dependencies</w:t>
            </w:r>
          </w:p>
        </w:tc>
        <w:tc>
          <w:tcPr>
            <w:tcW w:w="7642" w:type="dxa"/>
            <w:gridSpan w:val="11"/>
          </w:tcPr>
          <w:p w14:paraId="527599E0" w14:textId="4384C941" w:rsidR="33D66AD6" w:rsidRDefault="33D66AD6" w:rsidP="6513DAF8">
            <w:pPr>
              <w:rPr>
                <w:sz w:val="16"/>
                <w:szCs w:val="16"/>
              </w:rPr>
            </w:pPr>
            <w:r w:rsidRPr="6513DAF8">
              <w:rPr>
                <w:sz w:val="16"/>
                <w:szCs w:val="16"/>
              </w:rPr>
              <w:t>Test Case 13</w:t>
            </w:r>
          </w:p>
        </w:tc>
      </w:tr>
      <w:tr w:rsidR="6513DAF8" w14:paraId="436FEA87" w14:textId="77777777" w:rsidTr="6513DAF8">
        <w:tc>
          <w:tcPr>
            <w:tcW w:w="1170" w:type="dxa"/>
            <w:shd w:val="clear" w:color="auto" w:fill="E7E6E6" w:themeFill="background2"/>
          </w:tcPr>
          <w:p w14:paraId="0C8A3D89"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32730973"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42654D15"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0A97A583" w14:textId="217C51F3" w:rsidR="6513DAF8" w:rsidRDefault="6513DAF8" w:rsidP="6513DAF8">
            <w:pPr>
              <w:rPr>
                <w:sz w:val="16"/>
                <w:szCs w:val="16"/>
              </w:rPr>
            </w:pPr>
            <w:r w:rsidRPr="6513DAF8">
              <w:rPr>
                <w:sz w:val="16"/>
                <w:szCs w:val="16"/>
              </w:rPr>
              <w:t>Expected</w:t>
            </w:r>
          </w:p>
          <w:p w14:paraId="09788632"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2BF5A8EF"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5C69A083"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5252CBD4"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348BDE92" w14:textId="770B34A3" w:rsidR="6513DAF8" w:rsidRDefault="6513DAF8" w:rsidP="6513DAF8">
            <w:pPr>
              <w:rPr>
                <w:sz w:val="16"/>
                <w:szCs w:val="16"/>
              </w:rPr>
            </w:pPr>
            <w:r w:rsidRPr="6513DAF8">
              <w:rPr>
                <w:sz w:val="16"/>
                <w:szCs w:val="16"/>
              </w:rPr>
              <w:t>Notes</w:t>
            </w:r>
          </w:p>
        </w:tc>
      </w:tr>
      <w:tr w:rsidR="6513DAF8" w14:paraId="63B550D1" w14:textId="77777777" w:rsidTr="6513DAF8">
        <w:tc>
          <w:tcPr>
            <w:tcW w:w="1170" w:type="dxa"/>
          </w:tcPr>
          <w:p w14:paraId="3B89036D" w14:textId="689DA349" w:rsidR="243CFFF9" w:rsidRDefault="243CFFF9" w:rsidP="6513DAF8">
            <w:pPr>
              <w:rPr>
                <w:sz w:val="16"/>
                <w:szCs w:val="16"/>
              </w:rPr>
            </w:pPr>
            <w:r w:rsidRPr="6513DAF8">
              <w:rPr>
                <w:sz w:val="16"/>
                <w:szCs w:val="16"/>
              </w:rPr>
              <w:t>1</w:t>
            </w:r>
          </w:p>
        </w:tc>
        <w:tc>
          <w:tcPr>
            <w:tcW w:w="1168" w:type="dxa"/>
            <w:gridSpan w:val="3"/>
          </w:tcPr>
          <w:p w14:paraId="606B837A" w14:textId="381F26D2" w:rsidR="243CFFF9" w:rsidRDefault="243CFFF9" w:rsidP="6513DAF8">
            <w:pPr>
              <w:rPr>
                <w:sz w:val="16"/>
                <w:szCs w:val="16"/>
              </w:rPr>
            </w:pPr>
            <w:r w:rsidRPr="6513DAF8">
              <w:rPr>
                <w:sz w:val="16"/>
                <w:szCs w:val="16"/>
              </w:rPr>
              <w:t>Enter credentials.</w:t>
            </w:r>
          </w:p>
        </w:tc>
        <w:tc>
          <w:tcPr>
            <w:tcW w:w="1168" w:type="dxa"/>
            <w:gridSpan w:val="2"/>
          </w:tcPr>
          <w:p w14:paraId="1A2FBE31" w14:textId="63DEA5F3" w:rsidR="243CFFF9" w:rsidRDefault="243CFFF9" w:rsidP="6513DAF8">
            <w:pPr>
              <w:rPr>
                <w:sz w:val="16"/>
                <w:szCs w:val="16"/>
              </w:rPr>
            </w:pPr>
            <w:r w:rsidRPr="6513DAF8">
              <w:rPr>
                <w:sz w:val="16"/>
                <w:szCs w:val="16"/>
              </w:rPr>
              <w:t>N/A</w:t>
            </w:r>
          </w:p>
        </w:tc>
        <w:tc>
          <w:tcPr>
            <w:tcW w:w="1170" w:type="dxa"/>
          </w:tcPr>
          <w:p w14:paraId="38F355F9" w14:textId="2D511424" w:rsidR="243CFFF9" w:rsidRDefault="243CFFF9" w:rsidP="6513DAF8">
            <w:pPr>
              <w:rPr>
                <w:sz w:val="16"/>
                <w:szCs w:val="16"/>
              </w:rPr>
            </w:pPr>
            <w:r w:rsidRPr="6513DAF8">
              <w:rPr>
                <w:sz w:val="16"/>
                <w:szCs w:val="16"/>
              </w:rPr>
              <w:t>Delivery agents can enter their credentials.</w:t>
            </w:r>
          </w:p>
        </w:tc>
        <w:tc>
          <w:tcPr>
            <w:tcW w:w="1168" w:type="dxa"/>
          </w:tcPr>
          <w:p w14:paraId="08FFE0AA" w14:textId="3D30D1D4" w:rsidR="243CFFF9" w:rsidRDefault="243CFFF9" w:rsidP="6513DAF8">
            <w:pPr>
              <w:rPr>
                <w:sz w:val="16"/>
                <w:szCs w:val="16"/>
              </w:rPr>
            </w:pPr>
            <w:r w:rsidRPr="6513DAF8">
              <w:rPr>
                <w:sz w:val="16"/>
                <w:szCs w:val="16"/>
              </w:rPr>
              <w:t>The agent was successfully able to enter their details.</w:t>
            </w:r>
          </w:p>
        </w:tc>
        <w:tc>
          <w:tcPr>
            <w:tcW w:w="1169" w:type="dxa"/>
            <w:gridSpan w:val="2"/>
          </w:tcPr>
          <w:p w14:paraId="68EA1DE2" w14:textId="2D6CFFE4" w:rsidR="243CFFF9" w:rsidRDefault="243CFFF9" w:rsidP="6513DAF8">
            <w:pPr>
              <w:rPr>
                <w:sz w:val="16"/>
                <w:szCs w:val="16"/>
              </w:rPr>
            </w:pPr>
            <w:r w:rsidRPr="6513DAF8">
              <w:rPr>
                <w:sz w:val="16"/>
                <w:szCs w:val="16"/>
              </w:rPr>
              <w:t>Correct</w:t>
            </w:r>
          </w:p>
        </w:tc>
        <w:tc>
          <w:tcPr>
            <w:tcW w:w="1169" w:type="dxa"/>
            <w:gridSpan w:val="2"/>
          </w:tcPr>
          <w:p w14:paraId="7FFBC765" w14:textId="314CFF54" w:rsidR="243CFFF9" w:rsidRDefault="243CFFF9" w:rsidP="6513DAF8">
            <w:pPr>
              <w:rPr>
                <w:sz w:val="16"/>
                <w:szCs w:val="16"/>
              </w:rPr>
            </w:pPr>
            <w:r w:rsidRPr="6513DAF8">
              <w:rPr>
                <w:sz w:val="16"/>
                <w:szCs w:val="16"/>
              </w:rPr>
              <w:t>N/A</w:t>
            </w:r>
          </w:p>
        </w:tc>
        <w:tc>
          <w:tcPr>
            <w:tcW w:w="1168" w:type="dxa"/>
          </w:tcPr>
          <w:p w14:paraId="3586D412" w14:textId="15750C33" w:rsidR="243CFFF9" w:rsidRDefault="243CFFF9" w:rsidP="6513DAF8">
            <w:pPr>
              <w:rPr>
                <w:sz w:val="16"/>
                <w:szCs w:val="16"/>
              </w:rPr>
            </w:pPr>
            <w:r w:rsidRPr="6513DAF8">
              <w:rPr>
                <w:sz w:val="16"/>
                <w:szCs w:val="16"/>
              </w:rPr>
              <w:t>Working as intended.</w:t>
            </w:r>
          </w:p>
        </w:tc>
      </w:tr>
      <w:tr w:rsidR="6513DAF8" w14:paraId="4C33560C" w14:textId="77777777" w:rsidTr="6513DAF8">
        <w:tc>
          <w:tcPr>
            <w:tcW w:w="1170" w:type="dxa"/>
          </w:tcPr>
          <w:p w14:paraId="34D4BB18" w14:textId="256717A7" w:rsidR="243CFFF9" w:rsidRDefault="243CFFF9" w:rsidP="6513DAF8">
            <w:pPr>
              <w:rPr>
                <w:sz w:val="16"/>
                <w:szCs w:val="16"/>
              </w:rPr>
            </w:pPr>
            <w:r w:rsidRPr="6513DAF8">
              <w:rPr>
                <w:sz w:val="16"/>
                <w:szCs w:val="16"/>
              </w:rPr>
              <w:t>2</w:t>
            </w:r>
          </w:p>
        </w:tc>
        <w:tc>
          <w:tcPr>
            <w:tcW w:w="1168" w:type="dxa"/>
            <w:gridSpan w:val="3"/>
          </w:tcPr>
          <w:p w14:paraId="427D6260" w14:textId="265F3EE1" w:rsidR="243CFFF9" w:rsidRDefault="243CFFF9" w:rsidP="6513DAF8">
            <w:pPr>
              <w:rPr>
                <w:sz w:val="16"/>
                <w:szCs w:val="16"/>
              </w:rPr>
            </w:pPr>
            <w:r w:rsidRPr="6513DAF8">
              <w:rPr>
                <w:sz w:val="16"/>
                <w:szCs w:val="16"/>
              </w:rPr>
              <w:t>Enter user’s transaction number.</w:t>
            </w:r>
          </w:p>
        </w:tc>
        <w:tc>
          <w:tcPr>
            <w:tcW w:w="1168" w:type="dxa"/>
            <w:gridSpan w:val="2"/>
          </w:tcPr>
          <w:p w14:paraId="22060478" w14:textId="1F6BD40A" w:rsidR="243CFFF9" w:rsidRDefault="243CFFF9" w:rsidP="6513DAF8">
            <w:pPr>
              <w:rPr>
                <w:sz w:val="16"/>
                <w:szCs w:val="16"/>
              </w:rPr>
            </w:pPr>
            <w:r w:rsidRPr="6513DAF8">
              <w:rPr>
                <w:sz w:val="16"/>
                <w:szCs w:val="16"/>
              </w:rPr>
              <w:t>N/A</w:t>
            </w:r>
          </w:p>
        </w:tc>
        <w:tc>
          <w:tcPr>
            <w:tcW w:w="1170" w:type="dxa"/>
          </w:tcPr>
          <w:p w14:paraId="08AE739A" w14:textId="545C3A3D" w:rsidR="243CFFF9" w:rsidRDefault="243CFFF9" w:rsidP="6513DAF8">
            <w:pPr>
              <w:rPr>
                <w:sz w:val="16"/>
                <w:szCs w:val="16"/>
              </w:rPr>
            </w:pPr>
            <w:r w:rsidRPr="6513DAF8">
              <w:rPr>
                <w:sz w:val="16"/>
                <w:szCs w:val="16"/>
              </w:rPr>
              <w:t>Delivery agents can enter the user’s transaction number.</w:t>
            </w:r>
          </w:p>
        </w:tc>
        <w:tc>
          <w:tcPr>
            <w:tcW w:w="1168" w:type="dxa"/>
          </w:tcPr>
          <w:p w14:paraId="5DC7C9C0" w14:textId="5B85E4D1" w:rsidR="243CFFF9" w:rsidRDefault="243CFFF9" w:rsidP="6513DAF8">
            <w:pPr>
              <w:rPr>
                <w:sz w:val="16"/>
                <w:szCs w:val="16"/>
              </w:rPr>
            </w:pPr>
            <w:r w:rsidRPr="6513DAF8">
              <w:rPr>
                <w:sz w:val="16"/>
                <w:szCs w:val="16"/>
              </w:rPr>
              <w:t>The agent was able to enter the user’s number.</w:t>
            </w:r>
          </w:p>
        </w:tc>
        <w:tc>
          <w:tcPr>
            <w:tcW w:w="1169" w:type="dxa"/>
            <w:gridSpan w:val="2"/>
          </w:tcPr>
          <w:p w14:paraId="0B8E2631" w14:textId="4E0EE311" w:rsidR="243CFFF9" w:rsidRDefault="243CFFF9" w:rsidP="6513DAF8">
            <w:pPr>
              <w:rPr>
                <w:sz w:val="16"/>
                <w:szCs w:val="16"/>
              </w:rPr>
            </w:pPr>
            <w:r w:rsidRPr="6513DAF8">
              <w:rPr>
                <w:sz w:val="16"/>
                <w:szCs w:val="16"/>
              </w:rPr>
              <w:t>Correct</w:t>
            </w:r>
          </w:p>
        </w:tc>
        <w:tc>
          <w:tcPr>
            <w:tcW w:w="1169" w:type="dxa"/>
            <w:gridSpan w:val="2"/>
          </w:tcPr>
          <w:p w14:paraId="5C0E1A6C" w14:textId="2F21AD18" w:rsidR="243CFFF9" w:rsidRDefault="243CFFF9" w:rsidP="6513DAF8">
            <w:pPr>
              <w:rPr>
                <w:sz w:val="16"/>
                <w:szCs w:val="16"/>
              </w:rPr>
            </w:pPr>
            <w:r w:rsidRPr="6513DAF8">
              <w:rPr>
                <w:sz w:val="16"/>
                <w:szCs w:val="16"/>
              </w:rPr>
              <w:t>N/A</w:t>
            </w:r>
          </w:p>
        </w:tc>
        <w:tc>
          <w:tcPr>
            <w:tcW w:w="1168" w:type="dxa"/>
          </w:tcPr>
          <w:p w14:paraId="25D773BD" w14:textId="15750C33" w:rsidR="243CFFF9" w:rsidRDefault="243CFFF9" w:rsidP="6513DAF8">
            <w:pPr>
              <w:rPr>
                <w:sz w:val="16"/>
                <w:szCs w:val="16"/>
              </w:rPr>
            </w:pPr>
            <w:r w:rsidRPr="6513DAF8">
              <w:rPr>
                <w:sz w:val="16"/>
                <w:szCs w:val="16"/>
              </w:rPr>
              <w:t>Working as intended.</w:t>
            </w:r>
          </w:p>
          <w:p w14:paraId="23A8EA6F" w14:textId="0911BA81" w:rsidR="6513DAF8" w:rsidRDefault="6513DAF8" w:rsidP="6513DAF8">
            <w:pPr>
              <w:rPr>
                <w:sz w:val="16"/>
                <w:szCs w:val="16"/>
              </w:rPr>
            </w:pPr>
          </w:p>
        </w:tc>
      </w:tr>
      <w:tr w:rsidR="6513DAF8" w14:paraId="73D43917" w14:textId="77777777" w:rsidTr="6513DAF8">
        <w:tc>
          <w:tcPr>
            <w:tcW w:w="1170" w:type="dxa"/>
          </w:tcPr>
          <w:p w14:paraId="6405BBF5" w14:textId="15E7A8E7" w:rsidR="243CFFF9" w:rsidRDefault="243CFFF9" w:rsidP="6513DAF8">
            <w:pPr>
              <w:rPr>
                <w:sz w:val="16"/>
                <w:szCs w:val="16"/>
              </w:rPr>
            </w:pPr>
            <w:r w:rsidRPr="6513DAF8">
              <w:rPr>
                <w:sz w:val="16"/>
                <w:szCs w:val="16"/>
              </w:rPr>
              <w:t>3</w:t>
            </w:r>
          </w:p>
        </w:tc>
        <w:tc>
          <w:tcPr>
            <w:tcW w:w="1168" w:type="dxa"/>
            <w:gridSpan w:val="3"/>
          </w:tcPr>
          <w:p w14:paraId="65543FD7" w14:textId="09C9189C" w:rsidR="243CFFF9" w:rsidRDefault="243CFFF9" w:rsidP="6513DAF8">
            <w:pPr>
              <w:rPr>
                <w:sz w:val="16"/>
                <w:szCs w:val="16"/>
              </w:rPr>
            </w:pPr>
            <w:r w:rsidRPr="6513DAF8">
              <w:rPr>
                <w:sz w:val="16"/>
                <w:szCs w:val="16"/>
              </w:rPr>
              <w:t>Request signature.</w:t>
            </w:r>
          </w:p>
        </w:tc>
        <w:tc>
          <w:tcPr>
            <w:tcW w:w="1168" w:type="dxa"/>
            <w:gridSpan w:val="2"/>
          </w:tcPr>
          <w:p w14:paraId="43414860" w14:textId="2323531A" w:rsidR="243CFFF9" w:rsidRDefault="243CFFF9" w:rsidP="6513DAF8">
            <w:pPr>
              <w:rPr>
                <w:sz w:val="16"/>
                <w:szCs w:val="16"/>
              </w:rPr>
            </w:pPr>
            <w:r w:rsidRPr="6513DAF8">
              <w:rPr>
                <w:sz w:val="16"/>
                <w:szCs w:val="16"/>
              </w:rPr>
              <w:t>N/A</w:t>
            </w:r>
          </w:p>
        </w:tc>
        <w:tc>
          <w:tcPr>
            <w:tcW w:w="1170" w:type="dxa"/>
          </w:tcPr>
          <w:p w14:paraId="507FAC4B" w14:textId="773A42C9" w:rsidR="243CFFF9" w:rsidRDefault="243CFFF9" w:rsidP="6513DAF8">
            <w:pPr>
              <w:rPr>
                <w:sz w:val="16"/>
                <w:szCs w:val="16"/>
              </w:rPr>
            </w:pPr>
            <w:r w:rsidRPr="6513DAF8">
              <w:rPr>
                <w:sz w:val="16"/>
                <w:szCs w:val="16"/>
              </w:rPr>
              <w:t>Delivery agents can send a request for a user’s signature.</w:t>
            </w:r>
          </w:p>
        </w:tc>
        <w:tc>
          <w:tcPr>
            <w:tcW w:w="1168" w:type="dxa"/>
          </w:tcPr>
          <w:p w14:paraId="456BF5DE" w14:textId="2A18A6DE" w:rsidR="243CFFF9" w:rsidRDefault="243CFFF9" w:rsidP="6513DAF8">
            <w:pPr>
              <w:rPr>
                <w:sz w:val="16"/>
                <w:szCs w:val="16"/>
              </w:rPr>
            </w:pPr>
            <w:r w:rsidRPr="6513DAF8">
              <w:rPr>
                <w:sz w:val="16"/>
                <w:szCs w:val="16"/>
              </w:rPr>
              <w:t>The agent was able to send a request.</w:t>
            </w:r>
          </w:p>
        </w:tc>
        <w:tc>
          <w:tcPr>
            <w:tcW w:w="1169" w:type="dxa"/>
            <w:gridSpan w:val="2"/>
          </w:tcPr>
          <w:p w14:paraId="084116EE" w14:textId="2588D3AA" w:rsidR="243CFFF9" w:rsidRDefault="243CFFF9" w:rsidP="6513DAF8">
            <w:pPr>
              <w:rPr>
                <w:sz w:val="16"/>
                <w:szCs w:val="16"/>
              </w:rPr>
            </w:pPr>
            <w:r w:rsidRPr="6513DAF8">
              <w:rPr>
                <w:sz w:val="16"/>
                <w:szCs w:val="16"/>
              </w:rPr>
              <w:t>Correct</w:t>
            </w:r>
          </w:p>
        </w:tc>
        <w:tc>
          <w:tcPr>
            <w:tcW w:w="1169" w:type="dxa"/>
            <w:gridSpan w:val="2"/>
          </w:tcPr>
          <w:p w14:paraId="4F912B2E" w14:textId="44764229" w:rsidR="243CFFF9" w:rsidRDefault="243CFFF9" w:rsidP="6513DAF8">
            <w:pPr>
              <w:rPr>
                <w:sz w:val="16"/>
                <w:szCs w:val="16"/>
              </w:rPr>
            </w:pPr>
            <w:r w:rsidRPr="6513DAF8">
              <w:rPr>
                <w:sz w:val="16"/>
                <w:szCs w:val="16"/>
              </w:rPr>
              <w:t>N/A</w:t>
            </w:r>
          </w:p>
        </w:tc>
        <w:tc>
          <w:tcPr>
            <w:tcW w:w="1168" w:type="dxa"/>
          </w:tcPr>
          <w:p w14:paraId="61991B78" w14:textId="15750C33" w:rsidR="243CFFF9" w:rsidRDefault="243CFFF9" w:rsidP="6513DAF8">
            <w:pPr>
              <w:rPr>
                <w:sz w:val="16"/>
                <w:szCs w:val="16"/>
              </w:rPr>
            </w:pPr>
            <w:r w:rsidRPr="6513DAF8">
              <w:rPr>
                <w:sz w:val="16"/>
                <w:szCs w:val="16"/>
              </w:rPr>
              <w:t>Working as intended.</w:t>
            </w:r>
          </w:p>
          <w:p w14:paraId="3C54534D" w14:textId="0CC329F3" w:rsidR="6513DAF8" w:rsidRDefault="6513DAF8" w:rsidP="6513DAF8">
            <w:pPr>
              <w:rPr>
                <w:sz w:val="16"/>
                <w:szCs w:val="16"/>
              </w:rPr>
            </w:pPr>
          </w:p>
        </w:tc>
      </w:tr>
    </w:tbl>
    <w:p w14:paraId="1310B510" w14:textId="02A35C2D" w:rsidR="10A6FDC0" w:rsidRDefault="10A6FDC0"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35D99168" w14:textId="77777777" w:rsidTr="6513DAF8">
        <w:tc>
          <w:tcPr>
            <w:tcW w:w="1723" w:type="dxa"/>
            <w:gridSpan w:val="3"/>
            <w:shd w:val="clear" w:color="auto" w:fill="E7E6E6" w:themeFill="background2"/>
          </w:tcPr>
          <w:p w14:paraId="5E744D13" w14:textId="58C46062" w:rsidR="6513DAF8" w:rsidRDefault="6513DAF8" w:rsidP="6513DAF8">
            <w:pPr>
              <w:rPr>
                <w:sz w:val="16"/>
                <w:szCs w:val="16"/>
              </w:rPr>
            </w:pPr>
            <w:r w:rsidRPr="6513DAF8">
              <w:rPr>
                <w:sz w:val="16"/>
                <w:szCs w:val="16"/>
              </w:rPr>
              <w:t>Project Name</w:t>
            </w:r>
          </w:p>
        </w:tc>
        <w:tc>
          <w:tcPr>
            <w:tcW w:w="1394" w:type="dxa"/>
            <w:gridSpan w:val="2"/>
          </w:tcPr>
          <w:p w14:paraId="51DD9740"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769A14A1" w14:textId="32B8B022" w:rsidR="6513DAF8" w:rsidRDefault="6513DAF8" w:rsidP="6513DAF8">
            <w:pPr>
              <w:rPr>
                <w:sz w:val="16"/>
                <w:szCs w:val="16"/>
              </w:rPr>
            </w:pPr>
            <w:r w:rsidRPr="6513DAF8">
              <w:rPr>
                <w:sz w:val="16"/>
                <w:szCs w:val="16"/>
              </w:rPr>
              <w:t>Test Case ID</w:t>
            </w:r>
          </w:p>
        </w:tc>
        <w:tc>
          <w:tcPr>
            <w:tcW w:w="1557" w:type="dxa"/>
            <w:gridSpan w:val="2"/>
          </w:tcPr>
          <w:p w14:paraId="78CB5213" w14:textId="014E3257" w:rsidR="6513DAF8" w:rsidRDefault="6513DAF8" w:rsidP="6513DAF8">
            <w:pPr>
              <w:rPr>
                <w:sz w:val="16"/>
                <w:szCs w:val="16"/>
              </w:rPr>
            </w:pPr>
            <w:r w:rsidRPr="6513DAF8">
              <w:rPr>
                <w:sz w:val="16"/>
                <w:szCs w:val="16"/>
              </w:rPr>
              <w:t>1</w:t>
            </w:r>
            <w:r w:rsidR="2BD353FB" w:rsidRPr="6513DAF8">
              <w:rPr>
                <w:sz w:val="16"/>
                <w:szCs w:val="16"/>
              </w:rPr>
              <w:t>9</w:t>
            </w:r>
          </w:p>
        </w:tc>
        <w:tc>
          <w:tcPr>
            <w:tcW w:w="1560" w:type="dxa"/>
            <w:gridSpan w:val="2"/>
            <w:shd w:val="clear" w:color="auto" w:fill="E7E6E6" w:themeFill="background2"/>
          </w:tcPr>
          <w:p w14:paraId="27798402" w14:textId="48011A5D" w:rsidR="6513DAF8" w:rsidRDefault="6513DAF8" w:rsidP="6513DAF8">
            <w:pPr>
              <w:rPr>
                <w:sz w:val="16"/>
                <w:szCs w:val="16"/>
              </w:rPr>
            </w:pPr>
            <w:r w:rsidRPr="6513DAF8">
              <w:rPr>
                <w:sz w:val="16"/>
                <w:szCs w:val="16"/>
              </w:rPr>
              <w:t>Designed By</w:t>
            </w:r>
          </w:p>
        </w:tc>
        <w:tc>
          <w:tcPr>
            <w:tcW w:w="1557" w:type="dxa"/>
            <w:gridSpan w:val="2"/>
          </w:tcPr>
          <w:p w14:paraId="5DFE9AD2" w14:textId="32E283A8" w:rsidR="136D249E" w:rsidRDefault="136D249E" w:rsidP="6513DAF8">
            <w:pPr>
              <w:rPr>
                <w:sz w:val="16"/>
                <w:szCs w:val="16"/>
              </w:rPr>
            </w:pPr>
            <w:r w:rsidRPr="6513DAF8">
              <w:rPr>
                <w:sz w:val="16"/>
                <w:szCs w:val="16"/>
              </w:rPr>
              <w:t>Test Team</w:t>
            </w:r>
          </w:p>
        </w:tc>
      </w:tr>
      <w:tr w:rsidR="6513DAF8" w14:paraId="444B96BD" w14:textId="77777777" w:rsidTr="6513DAF8">
        <w:tc>
          <w:tcPr>
            <w:tcW w:w="1723" w:type="dxa"/>
            <w:gridSpan w:val="3"/>
            <w:shd w:val="clear" w:color="auto" w:fill="E7E6E6" w:themeFill="background2"/>
          </w:tcPr>
          <w:p w14:paraId="725744DC" w14:textId="640BE0DA" w:rsidR="6513DAF8" w:rsidRDefault="6513DAF8" w:rsidP="6513DAF8">
            <w:pPr>
              <w:rPr>
                <w:sz w:val="16"/>
                <w:szCs w:val="16"/>
              </w:rPr>
            </w:pPr>
            <w:r w:rsidRPr="6513DAF8">
              <w:rPr>
                <w:sz w:val="16"/>
                <w:szCs w:val="16"/>
              </w:rPr>
              <w:t>Module Name</w:t>
            </w:r>
          </w:p>
        </w:tc>
        <w:tc>
          <w:tcPr>
            <w:tcW w:w="1394" w:type="dxa"/>
            <w:gridSpan w:val="2"/>
          </w:tcPr>
          <w:p w14:paraId="1BBCEBE3" w14:textId="32FF63B1" w:rsidR="1AF3B48E" w:rsidRDefault="1AF3B48E" w:rsidP="6513DAF8">
            <w:pPr>
              <w:rPr>
                <w:sz w:val="16"/>
                <w:szCs w:val="16"/>
              </w:rPr>
            </w:pPr>
            <w:r w:rsidRPr="6513DAF8">
              <w:rPr>
                <w:sz w:val="16"/>
                <w:szCs w:val="16"/>
              </w:rPr>
              <w:t>User module</w:t>
            </w:r>
          </w:p>
        </w:tc>
        <w:tc>
          <w:tcPr>
            <w:tcW w:w="1559" w:type="dxa"/>
            <w:gridSpan w:val="2"/>
            <w:shd w:val="clear" w:color="auto" w:fill="E7E6E6" w:themeFill="background2"/>
          </w:tcPr>
          <w:p w14:paraId="785CDD9F" w14:textId="5A7BCD15" w:rsidR="6513DAF8" w:rsidRDefault="6513DAF8" w:rsidP="6513DAF8">
            <w:pPr>
              <w:rPr>
                <w:sz w:val="16"/>
                <w:szCs w:val="16"/>
              </w:rPr>
            </w:pPr>
            <w:r w:rsidRPr="6513DAF8">
              <w:rPr>
                <w:sz w:val="16"/>
                <w:szCs w:val="16"/>
              </w:rPr>
              <w:t>Test Priority</w:t>
            </w:r>
          </w:p>
        </w:tc>
        <w:tc>
          <w:tcPr>
            <w:tcW w:w="1557" w:type="dxa"/>
            <w:gridSpan w:val="2"/>
          </w:tcPr>
          <w:p w14:paraId="631BCD4D" w14:textId="4E42EDA8" w:rsidR="1B74AFD5" w:rsidRDefault="1B74AFD5" w:rsidP="6513DAF8">
            <w:pPr>
              <w:rPr>
                <w:sz w:val="16"/>
                <w:szCs w:val="16"/>
              </w:rPr>
            </w:pPr>
            <w:r w:rsidRPr="6513DAF8">
              <w:rPr>
                <w:sz w:val="16"/>
                <w:szCs w:val="16"/>
              </w:rPr>
              <w:t>High</w:t>
            </w:r>
          </w:p>
        </w:tc>
        <w:tc>
          <w:tcPr>
            <w:tcW w:w="1560" w:type="dxa"/>
            <w:gridSpan w:val="2"/>
            <w:shd w:val="clear" w:color="auto" w:fill="E7E6E6" w:themeFill="background2"/>
          </w:tcPr>
          <w:p w14:paraId="0FF93813" w14:textId="74955D02" w:rsidR="6513DAF8" w:rsidRDefault="6513DAF8" w:rsidP="6513DAF8">
            <w:pPr>
              <w:rPr>
                <w:sz w:val="16"/>
                <w:szCs w:val="16"/>
              </w:rPr>
            </w:pPr>
            <w:r w:rsidRPr="6513DAF8">
              <w:rPr>
                <w:sz w:val="16"/>
                <w:szCs w:val="16"/>
              </w:rPr>
              <w:t>Design Date</w:t>
            </w:r>
          </w:p>
        </w:tc>
        <w:tc>
          <w:tcPr>
            <w:tcW w:w="1557" w:type="dxa"/>
            <w:gridSpan w:val="2"/>
          </w:tcPr>
          <w:p w14:paraId="29543AAA" w14:textId="5BC349CD" w:rsidR="0057C091" w:rsidRDefault="0057C091" w:rsidP="6513DAF8">
            <w:pPr>
              <w:rPr>
                <w:sz w:val="16"/>
                <w:szCs w:val="16"/>
              </w:rPr>
            </w:pPr>
            <w:r w:rsidRPr="6513DAF8">
              <w:rPr>
                <w:sz w:val="16"/>
                <w:szCs w:val="16"/>
              </w:rPr>
              <w:t>11/29/2021</w:t>
            </w:r>
          </w:p>
        </w:tc>
      </w:tr>
      <w:tr w:rsidR="6513DAF8" w14:paraId="3711B3B8" w14:textId="77777777" w:rsidTr="6513DAF8">
        <w:tc>
          <w:tcPr>
            <w:tcW w:w="1723" w:type="dxa"/>
            <w:gridSpan w:val="3"/>
            <w:shd w:val="clear" w:color="auto" w:fill="E7E6E6" w:themeFill="background2"/>
          </w:tcPr>
          <w:p w14:paraId="0A1D5E13" w14:textId="2994E6E1" w:rsidR="6513DAF8" w:rsidRDefault="6513DAF8" w:rsidP="6513DAF8">
            <w:pPr>
              <w:rPr>
                <w:sz w:val="16"/>
                <w:szCs w:val="16"/>
              </w:rPr>
            </w:pPr>
            <w:r w:rsidRPr="6513DAF8">
              <w:rPr>
                <w:sz w:val="16"/>
                <w:szCs w:val="16"/>
              </w:rPr>
              <w:t>Release Version</w:t>
            </w:r>
          </w:p>
        </w:tc>
        <w:tc>
          <w:tcPr>
            <w:tcW w:w="1394" w:type="dxa"/>
            <w:gridSpan w:val="2"/>
          </w:tcPr>
          <w:p w14:paraId="2F236174" w14:textId="22032581" w:rsidR="47C45C15" w:rsidRDefault="47C45C15" w:rsidP="6513DAF8">
            <w:pPr>
              <w:rPr>
                <w:sz w:val="16"/>
                <w:szCs w:val="16"/>
              </w:rPr>
            </w:pPr>
            <w:r w:rsidRPr="6513DAF8">
              <w:rPr>
                <w:sz w:val="16"/>
                <w:szCs w:val="16"/>
              </w:rPr>
              <w:t>1.0</w:t>
            </w:r>
          </w:p>
        </w:tc>
        <w:tc>
          <w:tcPr>
            <w:tcW w:w="1559" w:type="dxa"/>
            <w:gridSpan w:val="2"/>
            <w:shd w:val="clear" w:color="auto" w:fill="E7E6E6" w:themeFill="background2"/>
          </w:tcPr>
          <w:p w14:paraId="6D062B8A" w14:textId="6E9C43BB" w:rsidR="6513DAF8" w:rsidRDefault="6513DAF8" w:rsidP="6513DAF8">
            <w:pPr>
              <w:rPr>
                <w:sz w:val="16"/>
                <w:szCs w:val="16"/>
              </w:rPr>
            </w:pPr>
            <w:r w:rsidRPr="6513DAF8">
              <w:rPr>
                <w:sz w:val="16"/>
                <w:szCs w:val="16"/>
              </w:rPr>
              <w:t>Test Title</w:t>
            </w:r>
          </w:p>
        </w:tc>
        <w:tc>
          <w:tcPr>
            <w:tcW w:w="1557" w:type="dxa"/>
            <w:gridSpan w:val="2"/>
          </w:tcPr>
          <w:p w14:paraId="05508FA7" w14:textId="1BBE91C5" w:rsidR="62ADA1BB" w:rsidRDefault="62ADA1BB" w:rsidP="6513DAF8">
            <w:pPr>
              <w:rPr>
                <w:sz w:val="16"/>
                <w:szCs w:val="16"/>
              </w:rPr>
            </w:pPr>
            <w:r w:rsidRPr="6513DAF8">
              <w:rPr>
                <w:sz w:val="16"/>
                <w:szCs w:val="16"/>
              </w:rPr>
              <w:t>Add Signature</w:t>
            </w:r>
          </w:p>
        </w:tc>
        <w:tc>
          <w:tcPr>
            <w:tcW w:w="1560" w:type="dxa"/>
            <w:gridSpan w:val="2"/>
            <w:shd w:val="clear" w:color="auto" w:fill="E7E6E6" w:themeFill="background2"/>
          </w:tcPr>
          <w:p w14:paraId="7C5BD916" w14:textId="6EC35F35" w:rsidR="6513DAF8" w:rsidRDefault="6513DAF8" w:rsidP="6513DAF8">
            <w:pPr>
              <w:rPr>
                <w:sz w:val="16"/>
                <w:szCs w:val="16"/>
              </w:rPr>
            </w:pPr>
            <w:r w:rsidRPr="6513DAF8">
              <w:rPr>
                <w:sz w:val="16"/>
                <w:szCs w:val="16"/>
              </w:rPr>
              <w:t>Executed By</w:t>
            </w:r>
          </w:p>
        </w:tc>
        <w:tc>
          <w:tcPr>
            <w:tcW w:w="1557" w:type="dxa"/>
            <w:gridSpan w:val="2"/>
          </w:tcPr>
          <w:p w14:paraId="079A173F" w14:textId="5311F611" w:rsidR="50B18445" w:rsidRDefault="50B18445" w:rsidP="6513DAF8">
            <w:pPr>
              <w:rPr>
                <w:sz w:val="16"/>
                <w:szCs w:val="16"/>
              </w:rPr>
            </w:pPr>
            <w:r w:rsidRPr="6513DAF8">
              <w:rPr>
                <w:sz w:val="16"/>
                <w:szCs w:val="16"/>
              </w:rPr>
              <w:t>Test Team</w:t>
            </w:r>
          </w:p>
        </w:tc>
      </w:tr>
      <w:tr w:rsidR="6513DAF8" w14:paraId="1F8DDE48" w14:textId="77777777" w:rsidTr="6513DAF8">
        <w:tc>
          <w:tcPr>
            <w:tcW w:w="1723" w:type="dxa"/>
            <w:gridSpan w:val="3"/>
            <w:shd w:val="clear" w:color="auto" w:fill="E7E6E6" w:themeFill="background2"/>
          </w:tcPr>
          <w:p w14:paraId="1A1B2FC4" w14:textId="15CA15B8" w:rsidR="6513DAF8" w:rsidRDefault="6513DAF8" w:rsidP="6513DAF8">
            <w:pPr>
              <w:rPr>
                <w:sz w:val="16"/>
                <w:szCs w:val="16"/>
              </w:rPr>
            </w:pPr>
            <w:r w:rsidRPr="6513DAF8">
              <w:rPr>
                <w:sz w:val="16"/>
                <w:szCs w:val="16"/>
              </w:rPr>
              <w:t>Project Lead</w:t>
            </w:r>
          </w:p>
        </w:tc>
        <w:tc>
          <w:tcPr>
            <w:tcW w:w="1394" w:type="dxa"/>
            <w:gridSpan w:val="2"/>
          </w:tcPr>
          <w:p w14:paraId="21EBF2F6" w14:textId="631715BB" w:rsidR="347BE7C6" w:rsidRDefault="347BE7C6" w:rsidP="6513DAF8">
            <w:pPr>
              <w:rPr>
                <w:sz w:val="16"/>
                <w:szCs w:val="16"/>
              </w:rPr>
            </w:pPr>
            <w:r w:rsidRPr="6513DAF8">
              <w:rPr>
                <w:sz w:val="16"/>
                <w:szCs w:val="16"/>
              </w:rPr>
              <w:t>Project Lead</w:t>
            </w:r>
          </w:p>
        </w:tc>
        <w:tc>
          <w:tcPr>
            <w:tcW w:w="1559" w:type="dxa"/>
            <w:gridSpan w:val="2"/>
            <w:shd w:val="clear" w:color="auto" w:fill="E7E6E6" w:themeFill="background2"/>
          </w:tcPr>
          <w:p w14:paraId="473732C3" w14:textId="20600E68" w:rsidR="6513DAF8" w:rsidRDefault="6513DAF8" w:rsidP="6513DAF8">
            <w:pPr>
              <w:rPr>
                <w:sz w:val="16"/>
                <w:szCs w:val="16"/>
              </w:rPr>
            </w:pPr>
            <w:r w:rsidRPr="6513DAF8">
              <w:rPr>
                <w:sz w:val="16"/>
                <w:szCs w:val="16"/>
              </w:rPr>
              <w:t>Test Description</w:t>
            </w:r>
          </w:p>
        </w:tc>
        <w:tc>
          <w:tcPr>
            <w:tcW w:w="1557" w:type="dxa"/>
            <w:gridSpan w:val="2"/>
          </w:tcPr>
          <w:p w14:paraId="7D47DC19" w14:textId="264C88DF" w:rsidR="10785ABC" w:rsidRDefault="10785ABC" w:rsidP="6513DAF8">
            <w:pPr>
              <w:rPr>
                <w:sz w:val="18"/>
                <w:szCs w:val="18"/>
              </w:rPr>
            </w:pPr>
            <w:r w:rsidRPr="6513DAF8">
              <w:rPr>
                <w:sz w:val="16"/>
                <w:szCs w:val="16"/>
              </w:rPr>
              <w:t>The user shall be able to electronically submit their signature in order to complete the transaction.</w:t>
            </w:r>
          </w:p>
          <w:p w14:paraId="0D077C53" w14:textId="762FD276" w:rsidR="6513DAF8" w:rsidRDefault="6513DAF8" w:rsidP="6513DAF8">
            <w:pPr>
              <w:rPr>
                <w:sz w:val="16"/>
                <w:szCs w:val="16"/>
              </w:rPr>
            </w:pPr>
          </w:p>
        </w:tc>
        <w:tc>
          <w:tcPr>
            <w:tcW w:w="1560" w:type="dxa"/>
            <w:gridSpan w:val="2"/>
            <w:shd w:val="clear" w:color="auto" w:fill="E7E6E6" w:themeFill="background2"/>
          </w:tcPr>
          <w:p w14:paraId="190AAB07" w14:textId="14280B4D" w:rsidR="6513DAF8" w:rsidRDefault="6513DAF8" w:rsidP="6513DAF8">
            <w:pPr>
              <w:rPr>
                <w:sz w:val="16"/>
                <w:szCs w:val="16"/>
              </w:rPr>
            </w:pPr>
            <w:r w:rsidRPr="6513DAF8">
              <w:rPr>
                <w:sz w:val="16"/>
                <w:szCs w:val="16"/>
              </w:rPr>
              <w:t>Execution Date</w:t>
            </w:r>
          </w:p>
        </w:tc>
        <w:tc>
          <w:tcPr>
            <w:tcW w:w="1557" w:type="dxa"/>
            <w:gridSpan w:val="2"/>
          </w:tcPr>
          <w:p w14:paraId="4D7DD30D" w14:textId="45B5548C" w:rsidR="5508BCF6" w:rsidRDefault="5508BCF6" w:rsidP="6513DAF8">
            <w:pPr>
              <w:rPr>
                <w:sz w:val="16"/>
                <w:szCs w:val="16"/>
              </w:rPr>
            </w:pPr>
            <w:r w:rsidRPr="6513DAF8">
              <w:rPr>
                <w:sz w:val="16"/>
                <w:szCs w:val="16"/>
              </w:rPr>
              <w:t>11/29/2021</w:t>
            </w:r>
          </w:p>
        </w:tc>
      </w:tr>
      <w:tr w:rsidR="6513DAF8" w14:paraId="7DAA0A77" w14:textId="77777777" w:rsidTr="6513DAF8">
        <w:tc>
          <w:tcPr>
            <w:tcW w:w="1708" w:type="dxa"/>
            <w:gridSpan w:val="2"/>
            <w:shd w:val="clear" w:color="auto" w:fill="E7E6E6" w:themeFill="background2"/>
          </w:tcPr>
          <w:p w14:paraId="35BBA90B" w14:textId="12DD4E6C" w:rsidR="6513DAF8" w:rsidRDefault="6513DAF8" w:rsidP="6513DAF8">
            <w:pPr>
              <w:rPr>
                <w:sz w:val="16"/>
                <w:szCs w:val="16"/>
              </w:rPr>
            </w:pPr>
            <w:r w:rsidRPr="6513DAF8">
              <w:rPr>
                <w:sz w:val="16"/>
                <w:szCs w:val="16"/>
              </w:rPr>
              <w:t>Pre-Conditions</w:t>
            </w:r>
          </w:p>
        </w:tc>
        <w:tc>
          <w:tcPr>
            <w:tcW w:w="7642" w:type="dxa"/>
            <w:gridSpan w:val="11"/>
          </w:tcPr>
          <w:p w14:paraId="532D3550" w14:textId="6FFD8B36" w:rsidR="566382BA" w:rsidRDefault="566382BA" w:rsidP="6513DAF8">
            <w:pPr>
              <w:rPr>
                <w:sz w:val="16"/>
                <w:szCs w:val="16"/>
              </w:rPr>
            </w:pPr>
            <w:r w:rsidRPr="6513DAF8">
              <w:rPr>
                <w:sz w:val="16"/>
                <w:szCs w:val="16"/>
              </w:rPr>
              <w:t>User must submit order.</w:t>
            </w:r>
          </w:p>
        </w:tc>
      </w:tr>
      <w:tr w:rsidR="6513DAF8" w14:paraId="2D04337C" w14:textId="77777777" w:rsidTr="6513DAF8">
        <w:tc>
          <w:tcPr>
            <w:tcW w:w="1708" w:type="dxa"/>
            <w:gridSpan w:val="2"/>
            <w:shd w:val="clear" w:color="auto" w:fill="E7E6E6" w:themeFill="background2"/>
          </w:tcPr>
          <w:p w14:paraId="1327593D" w14:textId="2D86962B" w:rsidR="6513DAF8" w:rsidRDefault="6513DAF8" w:rsidP="6513DAF8">
            <w:pPr>
              <w:rPr>
                <w:sz w:val="16"/>
                <w:szCs w:val="16"/>
              </w:rPr>
            </w:pPr>
            <w:r w:rsidRPr="6513DAF8">
              <w:rPr>
                <w:sz w:val="16"/>
                <w:szCs w:val="16"/>
              </w:rPr>
              <w:t>Dependencies</w:t>
            </w:r>
          </w:p>
        </w:tc>
        <w:tc>
          <w:tcPr>
            <w:tcW w:w="7642" w:type="dxa"/>
            <w:gridSpan w:val="11"/>
          </w:tcPr>
          <w:p w14:paraId="15A10B27" w14:textId="6E37FFA6" w:rsidR="70C1E4CF" w:rsidRDefault="70C1E4CF" w:rsidP="6513DAF8">
            <w:pPr>
              <w:rPr>
                <w:sz w:val="16"/>
                <w:szCs w:val="16"/>
              </w:rPr>
            </w:pPr>
            <w:r w:rsidRPr="6513DAF8">
              <w:rPr>
                <w:sz w:val="16"/>
                <w:szCs w:val="16"/>
              </w:rPr>
              <w:t>Test Case 13</w:t>
            </w:r>
          </w:p>
        </w:tc>
      </w:tr>
      <w:tr w:rsidR="6513DAF8" w14:paraId="280E0E56" w14:textId="77777777" w:rsidTr="6513DAF8">
        <w:tc>
          <w:tcPr>
            <w:tcW w:w="1170" w:type="dxa"/>
            <w:shd w:val="clear" w:color="auto" w:fill="E7E6E6" w:themeFill="background2"/>
          </w:tcPr>
          <w:p w14:paraId="6C33137A"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04969542"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468A5452"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3A846942" w14:textId="217C51F3" w:rsidR="6513DAF8" w:rsidRDefault="6513DAF8" w:rsidP="6513DAF8">
            <w:pPr>
              <w:rPr>
                <w:sz w:val="16"/>
                <w:szCs w:val="16"/>
              </w:rPr>
            </w:pPr>
            <w:r w:rsidRPr="6513DAF8">
              <w:rPr>
                <w:sz w:val="16"/>
                <w:szCs w:val="16"/>
              </w:rPr>
              <w:t>Expected</w:t>
            </w:r>
          </w:p>
          <w:p w14:paraId="6CB7BEBE"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3DDFA4BD"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1C73545D"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657FDA8B"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3A1535D9" w14:textId="770B34A3" w:rsidR="6513DAF8" w:rsidRDefault="6513DAF8" w:rsidP="6513DAF8">
            <w:pPr>
              <w:rPr>
                <w:sz w:val="16"/>
                <w:szCs w:val="16"/>
              </w:rPr>
            </w:pPr>
            <w:r w:rsidRPr="6513DAF8">
              <w:rPr>
                <w:sz w:val="16"/>
                <w:szCs w:val="16"/>
              </w:rPr>
              <w:t>Notes</w:t>
            </w:r>
          </w:p>
        </w:tc>
      </w:tr>
      <w:tr w:rsidR="6513DAF8" w14:paraId="0CEA5A54" w14:textId="77777777" w:rsidTr="6513DAF8">
        <w:tc>
          <w:tcPr>
            <w:tcW w:w="1170" w:type="dxa"/>
          </w:tcPr>
          <w:p w14:paraId="6692A816" w14:textId="414BF389" w:rsidR="4548BEC6" w:rsidRDefault="4548BEC6" w:rsidP="6513DAF8">
            <w:pPr>
              <w:rPr>
                <w:sz w:val="16"/>
                <w:szCs w:val="16"/>
              </w:rPr>
            </w:pPr>
            <w:r w:rsidRPr="6513DAF8">
              <w:rPr>
                <w:sz w:val="16"/>
                <w:szCs w:val="16"/>
              </w:rPr>
              <w:t>1</w:t>
            </w:r>
          </w:p>
        </w:tc>
        <w:tc>
          <w:tcPr>
            <w:tcW w:w="1168" w:type="dxa"/>
            <w:gridSpan w:val="3"/>
          </w:tcPr>
          <w:p w14:paraId="555EA418" w14:textId="65F8FD1D" w:rsidR="4548BEC6" w:rsidRDefault="4548BEC6" w:rsidP="6513DAF8">
            <w:pPr>
              <w:rPr>
                <w:sz w:val="16"/>
                <w:szCs w:val="16"/>
              </w:rPr>
            </w:pPr>
            <w:r w:rsidRPr="6513DAF8">
              <w:rPr>
                <w:sz w:val="16"/>
                <w:szCs w:val="16"/>
              </w:rPr>
              <w:t>Electronically sign document.</w:t>
            </w:r>
          </w:p>
        </w:tc>
        <w:tc>
          <w:tcPr>
            <w:tcW w:w="1168" w:type="dxa"/>
            <w:gridSpan w:val="2"/>
          </w:tcPr>
          <w:p w14:paraId="2291D1C2" w14:textId="6E61215A" w:rsidR="4548BEC6" w:rsidRDefault="4548BEC6" w:rsidP="6513DAF8">
            <w:pPr>
              <w:rPr>
                <w:sz w:val="16"/>
                <w:szCs w:val="16"/>
              </w:rPr>
            </w:pPr>
            <w:r w:rsidRPr="6513DAF8">
              <w:rPr>
                <w:sz w:val="16"/>
                <w:szCs w:val="16"/>
              </w:rPr>
              <w:t>N/A</w:t>
            </w:r>
          </w:p>
        </w:tc>
        <w:tc>
          <w:tcPr>
            <w:tcW w:w="1170" w:type="dxa"/>
          </w:tcPr>
          <w:p w14:paraId="1DA01FAF" w14:textId="304BA4DC" w:rsidR="4548BEC6" w:rsidRDefault="4548BEC6" w:rsidP="6513DAF8">
            <w:pPr>
              <w:rPr>
                <w:sz w:val="16"/>
                <w:szCs w:val="16"/>
              </w:rPr>
            </w:pPr>
            <w:r w:rsidRPr="6513DAF8">
              <w:rPr>
                <w:sz w:val="16"/>
                <w:szCs w:val="16"/>
              </w:rPr>
              <w:t>Users can enter their name to generate an electronic signature.</w:t>
            </w:r>
          </w:p>
        </w:tc>
        <w:tc>
          <w:tcPr>
            <w:tcW w:w="1168" w:type="dxa"/>
          </w:tcPr>
          <w:p w14:paraId="5DB7EC49" w14:textId="0E1F22ED" w:rsidR="4548BEC6" w:rsidRDefault="4548BEC6" w:rsidP="6513DAF8">
            <w:pPr>
              <w:rPr>
                <w:sz w:val="16"/>
                <w:szCs w:val="16"/>
              </w:rPr>
            </w:pPr>
            <w:r w:rsidRPr="6513DAF8">
              <w:rPr>
                <w:sz w:val="16"/>
                <w:szCs w:val="16"/>
              </w:rPr>
              <w:t>The user was able to electronically sign the document.</w:t>
            </w:r>
          </w:p>
        </w:tc>
        <w:tc>
          <w:tcPr>
            <w:tcW w:w="1169" w:type="dxa"/>
            <w:gridSpan w:val="2"/>
          </w:tcPr>
          <w:p w14:paraId="7F64E5DB" w14:textId="77F29267" w:rsidR="4548BEC6" w:rsidRDefault="4548BEC6" w:rsidP="6513DAF8">
            <w:pPr>
              <w:rPr>
                <w:sz w:val="16"/>
                <w:szCs w:val="16"/>
              </w:rPr>
            </w:pPr>
            <w:r w:rsidRPr="6513DAF8">
              <w:rPr>
                <w:sz w:val="16"/>
                <w:szCs w:val="16"/>
              </w:rPr>
              <w:t>Correct</w:t>
            </w:r>
          </w:p>
        </w:tc>
        <w:tc>
          <w:tcPr>
            <w:tcW w:w="1169" w:type="dxa"/>
            <w:gridSpan w:val="2"/>
          </w:tcPr>
          <w:p w14:paraId="627CE48A" w14:textId="69EF024B" w:rsidR="4548BEC6" w:rsidRDefault="4548BEC6" w:rsidP="6513DAF8">
            <w:pPr>
              <w:rPr>
                <w:sz w:val="16"/>
                <w:szCs w:val="16"/>
              </w:rPr>
            </w:pPr>
            <w:r w:rsidRPr="6513DAF8">
              <w:rPr>
                <w:sz w:val="16"/>
                <w:szCs w:val="16"/>
              </w:rPr>
              <w:t>N/A</w:t>
            </w:r>
          </w:p>
        </w:tc>
        <w:tc>
          <w:tcPr>
            <w:tcW w:w="1168" w:type="dxa"/>
          </w:tcPr>
          <w:p w14:paraId="568C3C4E" w14:textId="03167D86" w:rsidR="4548BEC6" w:rsidRDefault="4548BEC6" w:rsidP="6513DAF8">
            <w:pPr>
              <w:rPr>
                <w:sz w:val="16"/>
                <w:szCs w:val="16"/>
              </w:rPr>
            </w:pPr>
            <w:r w:rsidRPr="6513DAF8">
              <w:rPr>
                <w:sz w:val="16"/>
                <w:szCs w:val="16"/>
              </w:rPr>
              <w:t>Working as intended.</w:t>
            </w:r>
          </w:p>
        </w:tc>
      </w:tr>
      <w:tr w:rsidR="6513DAF8" w14:paraId="008673FA" w14:textId="77777777" w:rsidTr="6513DAF8">
        <w:tc>
          <w:tcPr>
            <w:tcW w:w="1170" w:type="dxa"/>
          </w:tcPr>
          <w:p w14:paraId="60E9A85D" w14:textId="348C0DE2" w:rsidR="4548BEC6" w:rsidRDefault="4548BEC6" w:rsidP="6513DAF8">
            <w:pPr>
              <w:rPr>
                <w:sz w:val="16"/>
                <w:szCs w:val="16"/>
              </w:rPr>
            </w:pPr>
            <w:r w:rsidRPr="6513DAF8">
              <w:rPr>
                <w:sz w:val="16"/>
                <w:szCs w:val="16"/>
              </w:rPr>
              <w:t>2</w:t>
            </w:r>
          </w:p>
        </w:tc>
        <w:tc>
          <w:tcPr>
            <w:tcW w:w="1168" w:type="dxa"/>
            <w:gridSpan w:val="3"/>
          </w:tcPr>
          <w:p w14:paraId="39DB8EEB" w14:textId="66D96910" w:rsidR="4548BEC6" w:rsidRDefault="4548BEC6" w:rsidP="6513DAF8">
            <w:pPr>
              <w:rPr>
                <w:sz w:val="16"/>
                <w:szCs w:val="16"/>
              </w:rPr>
            </w:pPr>
            <w:r w:rsidRPr="6513DAF8">
              <w:rPr>
                <w:sz w:val="16"/>
                <w:szCs w:val="16"/>
              </w:rPr>
              <w:t>Submit signature</w:t>
            </w:r>
          </w:p>
        </w:tc>
        <w:tc>
          <w:tcPr>
            <w:tcW w:w="1168" w:type="dxa"/>
            <w:gridSpan w:val="2"/>
          </w:tcPr>
          <w:p w14:paraId="2FEC40C9" w14:textId="2B2105A1" w:rsidR="4548BEC6" w:rsidRDefault="4548BEC6" w:rsidP="6513DAF8">
            <w:pPr>
              <w:rPr>
                <w:sz w:val="16"/>
                <w:szCs w:val="16"/>
              </w:rPr>
            </w:pPr>
            <w:r w:rsidRPr="6513DAF8">
              <w:rPr>
                <w:sz w:val="16"/>
                <w:szCs w:val="16"/>
              </w:rPr>
              <w:t>N/A</w:t>
            </w:r>
          </w:p>
        </w:tc>
        <w:tc>
          <w:tcPr>
            <w:tcW w:w="1170" w:type="dxa"/>
          </w:tcPr>
          <w:p w14:paraId="664BC494" w14:textId="2A379BE0" w:rsidR="4548BEC6" w:rsidRDefault="4548BEC6" w:rsidP="6513DAF8">
            <w:pPr>
              <w:rPr>
                <w:sz w:val="16"/>
                <w:szCs w:val="16"/>
              </w:rPr>
            </w:pPr>
            <w:r w:rsidRPr="6513DAF8">
              <w:rPr>
                <w:sz w:val="16"/>
                <w:szCs w:val="16"/>
              </w:rPr>
              <w:t>Users can click “submit” to send their signature.</w:t>
            </w:r>
          </w:p>
        </w:tc>
        <w:tc>
          <w:tcPr>
            <w:tcW w:w="1168" w:type="dxa"/>
          </w:tcPr>
          <w:p w14:paraId="793400E4" w14:textId="3D6F502F" w:rsidR="4548BEC6" w:rsidRDefault="4548BEC6" w:rsidP="6513DAF8">
            <w:pPr>
              <w:rPr>
                <w:sz w:val="16"/>
                <w:szCs w:val="16"/>
              </w:rPr>
            </w:pPr>
            <w:r w:rsidRPr="6513DAF8">
              <w:rPr>
                <w:sz w:val="16"/>
                <w:szCs w:val="16"/>
              </w:rPr>
              <w:t>The user was able to submit their signature.</w:t>
            </w:r>
          </w:p>
        </w:tc>
        <w:tc>
          <w:tcPr>
            <w:tcW w:w="1169" w:type="dxa"/>
            <w:gridSpan w:val="2"/>
          </w:tcPr>
          <w:p w14:paraId="32318841" w14:textId="7D0C05A2" w:rsidR="4548BEC6" w:rsidRDefault="4548BEC6" w:rsidP="6513DAF8">
            <w:pPr>
              <w:rPr>
                <w:sz w:val="16"/>
                <w:szCs w:val="16"/>
              </w:rPr>
            </w:pPr>
            <w:r w:rsidRPr="6513DAF8">
              <w:rPr>
                <w:sz w:val="16"/>
                <w:szCs w:val="16"/>
              </w:rPr>
              <w:t>Correct</w:t>
            </w:r>
          </w:p>
        </w:tc>
        <w:tc>
          <w:tcPr>
            <w:tcW w:w="1169" w:type="dxa"/>
            <w:gridSpan w:val="2"/>
          </w:tcPr>
          <w:p w14:paraId="70758461" w14:textId="76909CD4" w:rsidR="4548BEC6" w:rsidRDefault="4548BEC6" w:rsidP="6513DAF8">
            <w:pPr>
              <w:rPr>
                <w:sz w:val="16"/>
                <w:szCs w:val="16"/>
              </w:rPr>
            </w:pPr>
            <w:r w:rsidRPr="6513DAF8">
              <w:rPr>
                <w:sz w:val="16"/>
                <w:szCs w:val="16"/>
              </w:rPr>
              <w:t>N/A</w:t>
            </w:r>
          </w:p>
        </w:tc>
        <w:tc>
          <w:tcPr>
            <w:tcW w:w="1168" w:type="dxa"/>
          </w:tcPr>
          <w:p w14:paraId="6E0BA833" w14:textId="4F734F6C" w:rsidR="4548BEC6" w:rsidRDefault="4548BEC6" w:rsidP="6513DAF8">
            <w:pPr>
              <w:rPr>
                <w:sz w:val="16"/>
                <w:szCs w:val="16"/>
              </w:rPr>
            </w:pPr>
            <w:r w:rsidRPr="6513DAF8">
              <w:rPr>
                <w:sz w:val="16"/>
                <w:szCs w:val="16"/>
              </w:rPr>
              <w:t>Working as intended.</w:t>
            </w:r>
          </w:p>
        </w:tc>
      </w:tr>
    </w:tbl>
    <w:p w14:paraId="130F0011" w14:textId="2DF157FB" w:rsidR="10A6FDC0" w:rsidRDefault="10A6FDC0" w:rsidP="6513DAF8">
      <w:pPr>
        <w:rPr>
          <w:sz w:val="18"/>
          <w:szCs w:val="18"/>
        </w:rPr>
      </w:pPr>
    </w:p>
    <w:p w14:paraId="697FFF52" w14:textId="13752171" w:rsidR="10A6FDC0" w:rsidRDefault="10A6FDC0" w:rsidP="6513DAF8">
      <w:pPr>
        <w:rPr>
          <w:sz w:val="18"/>
          <w:szCs w:val="18"/>
        </w:rPr>
      </w:pPr>
    </w:p>
    <w:tbl>
      <w:tblPr>
        <w:tblStyle w:val="TableGrid"/>
        <w:tblW w:w="0" w:type="auto"/>
        <w:tblLook w:val="06A0" w:firstRow="1" w:lastRow="0" w:firstColumn="1" w:lastColumn="0" w:noHBand="1" w:noVBand="1"/>
      </w:tblPr>
      <w:tblGrid>
        <w:gridCol w:w="1170"/>
        <w:gridCol w:w="538"/>
        <w:gridCol w:w="15"/>
        <w:gridCol w:w="615"/>
        <w:gridCol w:w="779"/>
        <w:gridCol w:w="389"/>
        <w:gridCol w:w="1170"/>
        <w:gridCol w:w="1168"/>
        <w:gridCol w:w="389"/>
        <w:gridCol w:w="780"/>
        <w:gridCol w:w="780"/>
        <w:gridCol w:w="389"/>
        <w:gridCol w:w="1168"/>
      </w:tblGrid>
      <w:tr w:rsidR="6513DAF8" w14:paraId="40ABCEF8" w14:textId="77777777" w:rsidTr="6513DAF8">
        <w:tc>
          <w:tcPr>
            <w:tcW w:w="1723" w:type="dxa"/>
            <w:gridSpan w:val="3"/>
            <w:shd w:val="clear" w:color="auto" w:fill="E7E6E6" w:themeFill="background2"/>
          </w:tcPr>
          <w:p w14:paraId="7976703B" w14:textId="58C46062" w:rsidR="6513DAF8" w:rsidRDefault="6513DAF8" w:rsidP="6513DAF8">
            <w:pPr>
              <w:rPr>
                <w:sz w:val="16"/>
                <w:szCs w:val="16"/>
              </w:rPr>
            </w:pPr>
            <w:r w:rsidRPr="6513DAF8">
              <w:rPr>
                <w:sz w:val="16"/>
                <w:szCs w:val="16"/>
              </w:rPr>
              <w:t>Project Name</w:t>
            </w:r>
          </w:p>
        </w:tc>
        <w:tc>
          <w:tcPr>
            <w:tcW w:w="1394" w:type="dxa"/>
            <w:gridSpan w:val="2"/>
          </w:tcPr>
          <w:p w14:paraId="5866F487" w14:textId="7368D522" w:rsidR="6513DAF8" w:rsidRDefault="6513DAF8" w:rsidP="6513DAF8">
            <w:pPr>
              <w:rPr>
                <w:sz w:val="16"/>
                <w:szCs w:val="16"/>
              </w:rPr>
            </w:pPr>
            <w:r w:rsidRPr="6513DAF8">
              <w:rPr>
                <w:sz w:val="16"/>
                <w:szCs w:val="16"/>
              </w:rPr>
              <w:t>Foreign Currency Buying V1.0</w:t>
            </w:r>
          </w:p>
        </w:tc>
        <w:tc>
          <w:tcPr>
            <w:tcW w:w="1559" w:type="dxa"/>
            <w:gridSpan w:val="2"/>
            <w:shd w:val="clear" w:color="auto" w:fill="E7E6E6" w:themeFill="background2"/>
          </w:tcPr>
          <w:p w14:paraId="3E1482FE" w14:textId="32B8B022" w:rsidR="6513DAF8" w:rsidRDefault="6513DAF8" w:rsidP="6513DAF8">
            <w:pPr>
              <w:rPr>
                <w:sz w:val="16"/>
                <w:szCs w:val="16"/>
              </w:rPr>
            </w:pPr>
            <w:r w:rsidRPr="6513DAF8">
              <w:rPr>
                <w:sz w:val="16"/>
                <w:szCs w:val="16"/>
              </w:rPr>
              <w:t>Test Case ID</w:t>
            </w:r>
          </w:p>
        </w:tc>
        <w:tc>
          <w:tcPr>
            <w:tcW w:w="1557" w:type="dxa"/>
            <w:gridSpan w:val="2"/>
          </w:tcPr>
          <w:p w14:paraId="325B809B" w14:textId="0240AADC" w:rsidR="6AC98819" w:rsidRDefault="6AC98819" w:rsidP="6513DAF8">
            <w:pPr>
              <w:rPr>
                <w:sz w:val="16"/>
                <w:szCs w:val="16"/>
              </w:rPr>
            </w:pPr>
            <w:r w:rsidRPr="6513DAF8">
              <w:rPr>
                <w:sz w:val="16"/>
                <w:szCs w:val="16"/>
              </w:rPr>
              <w:t>20</w:t>
            </w:r>
          </w:p>
        </w:tc>
        <w:tc>
          <w:tcPr>
            <w:tcW w:w="1560" w:type="dxa"/>
            <w:gridSpan w:val="2"/>
            <w:shd w:val="clear" w:color="auto" w:fill="E7E6E6" w:themeFill="background2"/>
          </w:tcPr>
          <w:p w14:paraId="46B98592" w14:textId="48011A5D" w:rsidR="6513DAF8" w:rsidRDefault="6513DAF8" w:rsidP="6513DAF8">
            <w:pPr>
              <w:rPr>
                <w:sz w:val="16"/>
                <w:szCs w:val="16"/>
              </w:rPr>
            </w:pPr>
            <w:r w:rsidRPr="6513DAF8">
              <w:rPr>
                <w:sz w:val="16"/>
                <w:szCs w:val="16"/>
              </w:rPr>
              <w:t>Designed By</w:t>
            </w:r>
          </w:p>
        </w:tc>
        <w:tc>
          <w:tcPr>
            <w:tcW w:w="1557" w:type="dxa"/>
            <w:gridSpan w:val="2"/>
          </w:tcPr>
          <w:p w14:paraId="6E192D20" w14:textId="5943D746" w:rsidR="5DF8D8E7" w:rsidRDefault="5DF8D8E7" w:rsidP="6513DAF8">
            <w:pPr>
              <w:rPr>
                <w:sz w:val="16"/>
                <w:szCs w:val="16"/>
              </w:rPr>
            </w:pPr>
            <w:r w:rsidRPr="6513DAF8">
              <w:rPr>
                <w:sz w:val="16"/>
                <w:szCs w:val="16"/>
              </w:rPr>
              <w:t>Test Team</w:t>
            </w:r>
          </w:p>
        </w:tc>
      </w:tr>
      <w:tr w:rsidR="6513DAF8" w14:paraId="4EE9F931" w14:textId="77777777" w:rsidTr="6513DAF8">
        <w:tc>
          <w:tcPr>
            <w:tcW w:w="1723" w:type="dxa"/>
            <w:gridSpan w:val="3"/>
            <w:shd w:val="clear" w:color="auto" w:fill="E7E6E6" w:themeFill="background2"/>
          </w:tcPr>
          <w:p w14:paraId="13BCB343" w14:textId="640BE0DA" w:rsidR="6513DAF8" w:rsidRDefault="6513DAF8" w:rsidP="6513DAF8">
            <w:pPr>
              <w:rPr>
                <w:sz w:val="16"/>
                <w:szCs w:val="16"/>
              </w:rPr>
            </w:pPr>
            <w:r w:rsidRPr="6513DAF8">
              <w:rPr>
                <w:sz w:val="16"/>
                <w:szCs w:val="16"/>
              </w:rPr>
              <w:t>Module Name</w:t>
            </w:r>
          </w:p>
        </w:tc>
        <w:tc>
          <w:tcPr>
            <w:tcW w:w="1394" w:type="dxa"/>
            <w:gridSpan w:val="2"/>
          </w:tcPr>
          <w:p w14:paraId="4730C920" w14:textId="1575BC14" w:rsidR="0BEC44BF" w:rsidRDefault="0BEC44BF" w:rsidP="6513DAF8">
            <w:pPr>
              <w:rPr>
                <w:sz w:val="16"/>
                <w:szCs w:val="16"/>
              </w:rPr>
            </w:pPr>
            <w:r w:rsidRPr="6513DAF8">
              <w:rPr>
                <w:sz w:val="16"/>
                <w:szCs w:val="16"/>
              </w:rPr>
              <w:t>Admin user module</w:t>
            </w:r>
          </w:p>
        </w:tc>
        <w:tc>
          <w:tcPr>
            <w:tcW w:w="1559" w:type="dxa"/>
            <w:gridSpan w:val="2"/>
            <w:shd w:val="clear" w:color="auto" w:fill="E7E6E6" w:themeFill="background2"/>
          </w:tcPr>
          <w:p w14:paraId="0085427D" w14:textId="5A7BCD15" w:rsidR="6513DAF8" w:rsidRDefault="6513DAF8" w:rsidP="6513DAF8">
            <w:pPr>
              <w:rPr>
                <w:sz w:val="16"/>
                <w:szCs w:val="16"/>
              </w:rPr>
            </w:pPr>
            <w:r w:rsidRPr="6513DAF8">
              <w:rPr>
                <w:sz w:val="16"/>
                <w:szCs w:val="16"/>
              </w:rPr>
              <w:t>Test Priority</w:t>
            </w:r>
          </w:p>
        </w:tc>
        <w:tc>
          <w:tcPr>
            <w:tcW w:w="1557" w:type="dxa"/>
            <w:gridSpan w:val="2"/>
          </w:tcPr>
          <w:p w14:paraId="501D9D3E" w14:textId="499D23A9" w:rsidR="7DE7CD7A" w:rsidRDefault="7DE7CD7A" w:rsidP="6513DAF8">
            <w:pPr>
              <w:rPr>
                <w:sz w:val="16"/>
                <w:szCs w:val="16"/>
              </w:rPr>
            </w:pPr>
            <w:r w:rsidRPr="6513DAF8">
              <w:rPr>
                <w:sz w:val="16"/>
                <w:szCs w:val="16"/>
              </w:rPr>
              <w:t>High</w:t>
            </w:r>
          </w:p>
        </w:tc>
        <w:tc>
          <w:tcPr>
            <w:tcW w:w="1560" w:type="dxa"/>
            <w:gridSpan w:val="2"/>
            <w:shd w:val="clear" w:color="auto" w:fill="E7E6E6" w:themeFill="background2"/>
          </w:tcPr>
          <w:p w14:paraId="2C373DD4" w14:textId="74955D02" w:rsidR="6513DAF8" w:rsidRDefault="6513DAF8" w:rsidP="6513DAF8">
            <w:pPr>
              <w:rPr>
                <w:sz w:val="16"/>
                <w:szCs w:val="16"/>
              </w:rPr>
            </w:pPr>
            <w:r w:rsidRPr="6513DAF8">
              <w:rPr>
                <w:sz w:val="16"/>
                <w:szCs w:val="16"/>
              </w:rPr>
              <w:t>Design Date</w:t>
            </w:r>
          </w:p>
        </w:tc>
        <w:tc>
          <w:tcPr>
            <w:tcW w:w="1557" w:type="dxa"/>
            <w:gridSpan w:val="2"/>
          </w:tcPr>
          <w:p w14:paraId="65586307" w14:textId="1A5728FA" w:rsidR="7B525745" w:rsidRDefault="7B525745" w:rsidP="6513DAF8">
            <w:pPr>
              <w:rPr>
                <w:sz w:val="16"/>
                <w:szCs w:val="16"/>
              </w:rPr>
            </w:pPr>
            <w:r w:rsidRPr="6513DAF8">
              <w:rPr>
                <w:sz w:val="16"/>
                <w:szCs w:val="16"/>
              </w:rPr>
              <w:t>11/29/2021</w:t>
            </w:r>
          </w:p>
        </w:tc>
      </w:tr>
      <w:tr w:rsidR="6513DAF8" w14:paraId="5CF8F996" w14:textId="77777777" w:rsidTr="6513DAF8">
        <w:tc>
          <w:tcPr>
            <w:tcW w:w="1723" w:type="dxa"/>
            <w:gridSpan w:val="3"/>
            <w:shd w:val="clear" w:color="auto" w:fill="E7E6E6" w:themeFill="background2"/>
          </w:tcPr>
          <w:p w14:paraId="7C6C3B68" w14:textId="2994E6E1" w:rsidR="6513DAF8" w:rsidRDefault="6513DAF8" w:rsidP="6513DAF8">
            <w:pPr>
              <w:rPr>
                <w:sz w:val="16"/>
                <w:szCs w:val="16"/>
              </w:rPr>
            </w:pPr>
            <w:r w:rsidRPr="6513DAF8">
              <w:rPr>
                <w:sz w:val="16"/>
                <w:szCs w:val="16"/>
              </w:rPr>
              <w:t>Release Version</w:t>
            </w:r>
          </w:p>
        </w:tc>
        <w:tc>
          <w:tcPr>
            <w:tcW w:w="1394" w:type="dxa"/>
            <w:gridSpan w:val="2"/>
          </w:tcPr>
          <w:p w14:paraId="63C6F6B8" w14:textId="3B73A929" w:rsidR="11D1526B" w:rsidRDefault="11D1526B" w:rsidP="6513DAF8">
            <w:pPr>
              <w:rPr>
                <w:sz w:val="16"/>
                <w:szCs w:val="16"/>
              </w:rPr>
            </w:pPr>
            <w:r w:rsidRPr="6513DAF8">
              <w:rPr>
                <w:sz w:val="16"/>
                <w:szCs w:val="16"/>
              </w:rPr>
              <w:t>1.0</w:t>
            </w:r>
          </w:p>
        </w:tc>
        <w:tc>
          <w:tcPr>
            <w:tcW w:w="1559" w:type="dxa"/>
            <w:gridSpan w:val="2"/>
            <w:shd w:val="clear" w:color="auto" w:fill="E7E6E6" w:themeFill="background2"/>
          </w:tcPr>
          <w:p w14:paraId="5430CB26" w14:textId="6E9C43BB" w:rsidR="6513DAF8" w:rsidRDefault="6513DAF8" w:rsidP="6513DAF8">
            <w:pPr>
              <w:rPr>
                <w:sz w:val="16"/>
                <w:szCs w:val="16"/>
              </w:rPr>
            </w:pPr>
            <w:r w:rsidRPr="6513DAF8">
              <w:rPr>
                <w:sz w:val="16"/>
                <w:szCs w:val="16"/>
              </w:rPr>
              <w:t>Test Title</w:t>
            </w:r>
          </w:p>
        </w:tc>
        <w:tc>
          <w:tcPr>
            <w:tcW w:w="1557" w:type="dxa"/>
            <w:gridSpan w:val="2"/>
          </w:tcPr>
          <w:p w14:paraId="029EC19D" w14:textId="4FF0C483" w:rsidR="7FE98D9B" w:rsidRDefault="7FE98D9B" w:rsidP="6513DAF8">
            <w:pPr>
              <w:rPr>
                <w:sz w:val="16"/>
                <w:szCs w:val="16"/>
              </w:rPr>
            </w:pPr>
            <w:r w:rsidRPr="6513DAF8">
              <w:rPr>
                <w:sz w:val="16"/>
                <w:szCs w:val="16"/>
              </w:rPr>
              <w:t>Complete Transaction</w:t>
            </w:r>
          </w:p>
        </w:tc>
        <w:tc>
          <w:tcPr>
            <w:tcW w:w="1560" w:type="dxa"/>
            <w:gridSpan w:val="2"/>
            <w:shd w:val="clear" w:color="auto" w:fill="E7E6E6" w:themeFill="background2"/>
          </w:tcPr>
          <w:p w14:paraId="7E1920B7" w14:textId="6EC35F35" w:rsidR="6513DAF8" w:rsidRDefault="6513DAF8" w:rsidP="6513DAF8">
            <w:pPr>
              <w:rPr>
                <w:sz w:val="16"/>
                <w:szCs w:val="16"/>
              </w:rPr>
            </w:pPr>
            <w:r w:rsidRPr="6513DAF8">
              <w:rPr>
                <w:sz w:val="16"/>
                <w:szCs w:val="16"/>
              </w:rPr>
              <w:t>Executed By</w:t>
            </w:r>
          </w:p>
        </w:tc>
        <w:tc>
          <w:tcPr>
            <w:tcW w:w="1557" w:type="dxa"/>
            <w:gridSpan w:val="2"/>
          </w:tcPr>
          <w:p w14:paraId="1BB8698C" w14:textId="62E96612" w:rsidR="3D9254D3" w:rsidRDefault="3D9254D3" w:rsidP="6513DAF8">
            <w:pPr>
              <w:rPr>
                <w:sz w:val="16"/>
                <w:szCs w:val="16"/>
              </w:rPr>
            </w:pPr>
            <w:r w:rsidRPr="6513DAF8">
              <w:rPr>
                <w:sz w:val="16"/>
                <w:szCs w:val="16"/>
              </w:rPr>
              <w:t>Test Team</w:t>
            </w:r>
          </w:p>
        </w:tc>
      </w:tr>
      <w:tr w:rsidR="6513DAF8" w14:paraId="5DB4190E" w14:textId="77777777" w:rsidTr="6513DAF8">
        <w:tc>
          <w:tcPr>
            <w:tcW w:w="1723" w:type="dxa"/>
            <w:gridSpan w:val="3"/>
            <w:shd w:val="clear" w:color="auto" w:fill="E7E6E6" w:themeFill="background2"/>
          </w:tcPr>
          <w:p w14:paraId="67C982E9" w14:textId="15CA15B8" w:rsidR="6513DAF8" w:rsidRDefault="6513DAF8" w:rsidP="6513DAF8">
            <w:pPr>
              <w:rPr>
                <w:sz w:val="16"/>
                <w:szCs w:val="16"/>
              </w:rPr>
            </w:pPr>
            <w:r w:rsidRPr="6513DAF8">
              <w:rPr>
                <w:sz w:val="16"/>
                <w:szCs w:val="16"/>
              </w:rPr>
              <w:t>Project Lead</w:t>
            </w:r>
          </w:p>
        </w:tc>
        <w:tc>
          <w:tcPr>
            <w:tcW w:w="1394" w:type="dxa"/>
            <w:gridSpan w:val="2"/>
          </w:tcPr>
          <w:p w14:paraId="3EC4D56B" w14:textId="6E5FD7CA" w:rsidR="1199FA5A" w:rsidRDefault="1199FA5A" w:rsidP="6513DAF8">
            <w:pPr>
              <w:rPr>
                <w:sz w:val="16"/>
                <w:szCs w:val="16"/>
              </w:rPr>
            </w:pPr>
            <w:r w:rsidRPr="6513DAF8">
              <w:rPr>
                <w:sz w:val="16"/>
                <w:szCs w:val="16"/>
              </w:rPr>
              <w:t>Project Lead</w:t>
            </w:r>
          </w:p>
        </w:tc>
        <w:tc>
          <w:tcPr>
            <w:tcW w:w="1559" w:type="dxa"/>
            <w:gridSpan w:val="2"/>
            <w:shd w:val="clear" w:color="auto" w:fill="E7E6E6" w:themeFill="background2"/>
          </w:tcPr>
          <w:p w14:paraId="75AC3196" w14:textId="20600E68" w:rsidR="6513DAF8" w:rsidRDefault="6513DAF8" w:rsidP="6513DAF8">
            <w:pPr>
              <w:rPr>
                <w:sz w:val="16"/>
                <w:szCs w:val="16"/>
              </w:rPr>
            </w:pPr>
            <w:r w:rsidRPr="6513DAF8">
              <w:rPr>
                <w:sz w:val="16"/>
                <w:szCs w:val="16"/>
              </w:rPr>
              <w:t>Test Description</w:t>
            </w:r>
          </w:p>
        </w:tc>
        <w:tc>
          <w:tcPr>
            <w:tcW w:w="1557" w:type="dxa"/>
            <w:gridSpan w:val="2"/>
          </w:tcPr>
          <w:p w14:paraId="6F8677DE" w14:textId="4646097B" w:rsidR="320BE418" w:rsidRDefault="320BE418" w:rsidP="6513DAF8">
            <w:pPr>
              <w:rPr>
                <w:sz w:val="16"/>
                <w:szCs w:val="16"/>
              </w:rPr>
            </w:pPr>
            <w:r w:rsidRPr="6513DAF8">
              <w:rPr>
                <w:sz w:val="16"/>
                <w:szCs w:val="16"/>
              </w:rPr>
              <w:t>Given the user has submitted the order and provided their signature, the admin user should be able to mark the order as complete.</w:t>
            </w:r>
          </w:p>
          <w:p w14:paraId="57C4C55C" w14:textId="15EFDF8A" w:rsidR="6513DAF8" w:rsidRDefault="6513DAF8" w:rsidP="6513DAF8">
            <w:pPr>
              <w:rPr>
                <w:sz w:val="16"/>
                <w:szCs w:val="16"/>
              </w:rPr>
            </w:pPr>
          </w:p>
        </w:tc>
        <w:tc>
          <w:tcPr>
            <w:tcW w:w="1560" w:type="dxa"/>
            <w:gridSpan w:val="2"/>
            <w:shd w:val="clear" w:color="auto" w:fill="E7E6E6" w:themeFill="background2"/>
          </w:tcPr>
          <w:p w14:paraId="16053D38" w14:textId="14280B4D" w:rsidR="6513DAF8" w:rsidRDefault="6513DAF8" w:rsidP="6513DAF8">
            <w:pPr>
              <w:rPr>
                <w:sz w:val="16"/>
                <w:szCs w:val="16"/>
              </w:rPr>
            </w:pPr>
            <w:r w:rsidRPr="6513DAF8">
              <w:rPr>
                <w:sz w:val="16"/>
                <w:szCs w:val="16"/>
              </w:rPr>
              <w:t>Execution Date</w:t>
            </w:r>
          </w:p>
        </w:tc>
        <w:tc>
          <w:tcPr>
            <w:tcW w:w="1557" w:type="dxa"/>
            <w:gridSpan w:val="2"/>
          </w:tcPr>
          <w:p w14:paraId="034DD1E6" w14:textId="454783F8" w:rsidR="5988AA92" w:rsidRDefault="5988AA92" w:rsidP="6513DAF8">
            <w:pPr>
              <w:rPr>
                <w:sz w:val="16"/>
                <w:szCs w:val="16"/>
              </w:rPr>
            </w:pPr>
            <w:r w:rsidRPr="6513DAF8">
              <w:rPr>
                <w:sz w:val="16"/>
                <w:szCs w:val="16"/>
              </w:rPr>
              <w:t>11/29/2021</w:t>
            </w:r>
          </w:p>
        </w:tc>
      </w:tr>
      <w:tr w:rsidR="6513DAF8" w14:paraId="18072E73" w14:textId="77777777" w:rsidTr="6513DAF8">
        <w:tc>
          <w:tcPr>
            <w:tcW w:w="1708" w:type="dxa"/>
            <w:gridSpan w:val="2"/>
            <w:shd w:val="clear" w:color="auto" w:fill="E7E6E6" w:themeFill="background2"/>
          </w:tcPr>
          <w:p w14:paraId="37CB8796" w14:textId="12DD4E6C" w:rsidR="6513DAF8" w:rsidRDefault="6513DAF8" w:rsidP="6513DAF8">
            <w:pPr>
              <w:rPr>
                <w:sz w:val="16"/>
                <w:szCs w:val="16"/>
              </w:rPr>
            </w:pPr>
            <w:r w:rsidRPr="6513DAF8">
              <w:rPr>
                <w:sz w:val="16"/>
                <w:szCs w:val="16"/>
              </w:rPr>
              <w:t>Pre-Conditions</w:t>
            </w:r>
          </w:p>
        </w:tc>
        <w:tc>
          <w:tcPr>
            <w:tcW w:w="7642" w:type="dxa"/>
            <w:gridSpan w:val="11"/>
          </w:tcPr>
          <w:p w14:paraId="03FF16CE" w14:textId="2E23EF19" w:rsidR="7F39AEA7" w:rsidRDefault="7F39AEA7" w:rsidP="6513DAF8">
            <w:pPr>
              <w:rPr>
                <w:sz w:val="16"/>
                <w:szCs w:val="16"/>
              </w:rPr>
            </w:pPr>
            <w:r w:rsidRPr="6513DAF8">
              <w:rPr>
                <w:sz w:val="16"/>
                <w:szCs w:val="16"/>
              </w:rPr>
              <w:t>User has provided a signature.</w:t>
            </w:r>
          </w:p>
        </w:tc>
      </w:tr>
      <w:tr w:rsidR="6513DAF8" w14:paraId="468A431E" w14:textId="77777777" w:rsidTr="6513DAF8">
        <w:tc>
          <w:tcPr>
            <w:tcW w:w="1708" w:type="dxa"/>
            <w:gridSpan w:val="2"/>
            <w:shd w:val="clear" w:color="auto" w:fill="E7E6E6" w:themeFill="background2"/>
          </w:tcPr>
          <w:p w14:paraId="310B6654" w14:textId="2D86962B" w:rsidR="6513DAF8" w:rsidRDefault="6513DAF8" w:rsidP="6513DAF8">
            <w:pPr>
              <w:rPr>
                <w:sz w:val="16"/>
                <w:szCs w:val="16"/>
              </w:rPr>
            </w:pPr>
            <w:r w:rsidRPr="6513DAF8">
              <w:rPr>
                <w:sz w:val="16"/>
                <w:szCs w:val="16"/>
              </w:rPr>
              <w:t>Dependencies</w:t>
            </w:r>
          </w:p>
        </w:tc>
        <w:tc>
          <w:tcPr>
            <w:tcW w:w="7642" w:type="dxa"/>
            <w:gridSpan w:val="11"/>
          </w:tcPr>
          <w:p w14:paraId="08E99E62" w14:textId="2FD5E7C4" w:rsidR="4B1FC897" w:rsidRDefault="4B1FC897" w:rsidP="6513DAF8">
            <w:pPr>
              <w:rPr>
                <w:sz w:val="16"/>
                <w:szCs w:val="16"/>
              </w:rPr>
            </w:pPr>
            <w:r w:rsidRPr="6513DAF8">
              <w:rPr>
                <w:sz w:val="16"/>
                <w:szCs w:val="16"/>
              </w:rPr>
              <w:t>Test Case 19</w:t>
            </w:r>
          </w:p>
        </w:tc>
      </w:tr>
      <w:tr w:rsidR="6513DAF8" w14:paraId="1E4F134E" w14:textId="77777777" w:rsidTr="6513DAF8">
        <w:tc>
          <w:tcPr>
            <w:tcW w:w="1170" w:type="dxa"/>
            <w:shd w:val="clear" w:color="auto" w:fill="E7E6E6" w:themeFill="background2"/>
          </w:tcPr>
          <w:p w14:paraId="1FB5B3A0" w14:textId="07E8ABAD" w:rsidR="6513DAF8" w:rsidRDefault="6513DAF8" w:rsidP="6513DAF8">
            <w:pPr>
              <w:rPr>
                <w:sz w:val="16"/>
                <w:szCs w:val="16"/>
              </w:rPr>
            </w:pPr>
            <w:r w:rsidRPr="6513DAF8">
              <w:rPr>
                <w:sz w:val="16"/>
                <w:szCs w:val="16"/>
              </w:rPr>
              <w:t>Step #</w:t>
            </w:r>
          </w:p>
        </w:tc>
        <w:tc>
          <w:tcPr>
            <w:tcW w:w="1168" w:type="dxa"/>
            <w:gridSpan w:val="3"/>
            <w:shd w:val="clear" w:color="auto" w:fill="E7E6E6" w:themeFill="background2"/>
          </w:tcPr>
          <w:p w14:paraId="0F4DA724" w14:textId="29C01CA3" w:rsidR="6513DAF8" w:rsidRDefault="6513DAF8" w:rsidP="6513DAF8">
            <w:pPr>
              <w:rPr>
                <w:sz w:val="16"/>
                <w:szCs w:val="16"/>
              </w:rPr>
            </w:pPr>
            <w:r w:rsidRPr="6513DAF8">
              <w:rPr>
                <w:sz w:val="16"/>
                <w:szCs w:val="16"/>
              </w:rPr>
              <w:t>Test Desc</w:t>
            </w:r>
          </w:p>
        </w:tc>
        <w:tc>
          <w:tcPr>
            <w:tcW w:w="1168" w:type="dxa"/>
            <w:gridSpan w:val="2"/>
            <w:shd w:val="clear" w:color="auto" w:fill="E7E6E6" w:themeFill="background2"/>
          </w:tcPr>
          <w:p w14:paraId="6A6D7E6C" w14:textId="5A6EC4CE" w:rsidR="6513DAF8" w:rsidRDefault="6513DAF8" w:rsidP="6513DAF8">
            <w:pPr>
              <w:rPr>
                <w:sz w:val="16"/>
                <w:szCs w:val="16"/>
              </w:rPr>
            </w:pPr>
            <w:r w:rsidRPr="6513DAF8">
              <w:rPr>
                <w:sz w:val="16"/>
                <w:szCs w:val="16"/>
              </w:rPr>
              <w:t>Test Data</w:t>
            </w:r>
          </w:p>
        </w:tc>
        <w:tc>
          <w:tcPr>
            <w:tcW w:w="1170" w:type="dxa"/>
            <w:shd w:val="clear" w:color="auto" w:fill="E7E6E6" w:themeFill="background2"/>
          </w:tcPr>
          <w:p w14:paraId="6C1DBFBC" w14:textId="217C51F3" w:rsidR="6513DAF8" w:rsidRDefault="6513DAF8" w:rsidP="6513DAF8">
            <w:pPr>
              <w:rPr>
                <w:sz w:val="16"/>
                <w:szCs w:val="16"/>
              </w:rPr>
            </w:pPr>
            <w:r w:rsidRPr="6513DAF8">
              <w:rPr>
                <w:sz w:val="16"/>
                <w:szCs w:val="16"/>
              </w:rPr>
              <w:t>Expected</w:t>
            </w:r>
          </w:p>
          <w:p w14:paraId="74A46684" w14:textId="59314938" w:rsidR="6513DAF8" w:rsidRDefault="6513DAF8" w:rsidP="6513DAF8">
            <w:pPr>
              <w:rPr>
                <w:sz w:val="16"/>
                <w:szCs w:val="16"/>
              </w:rPr>
            </w:pPr>
            <w:r w:rsidRPr="6513DAF8">
              <w:rPr>
                <w:sz w:val="16"/>
                <w:szCs w:val="16"/>
              </w:rPr>
              <w:t>Result</w:t>
            </w:r>
          </w:p>
        </w:tc>
        <w:tc>
          <w:tcPr>
            <w:tcW w:w="1168" w:type="dxa"/>
            <w:shd w:val="clear" w:color="auto" w:fill="E7E6E6" w:themeFill="background2"/>
          </w:tcPr>
          <w:p w14:paraId="74A6831E" w14:textId="4BAA3B96" w:rsidR="6513DAF8" w:rsidRDefault="6513DAF8" w:rsidP="6513DAF8">
            <w:pPr>
              <w:rPr>
                <w:sz w:val="16"/>
                <w:szCs w:val="16"/>
              </w:rPr>
            </w:pPr>
            <w:r w:rsidRPr="6513DAF8">
              <w:rPr>
                <w:sz w:val="16"/>
                <w:szCs w:val="16"/>
              </w:rPr>
              <w:t>Actual Result</w:t>
            </w:r>
          </w:p>
        </w:tc>
        <w:tc>
          <w:tcPr>
            <w:tcW w:w="1169" w:type="dxa"/>
            <w:gridSpan w:val="2"/>
            <w:shd w:val="clear" w:color="auto" w:fill="E7E6E6" w:themeFill="background2"/>
          </w:tcPr>
          <w:p w14:paraId="09287A40" w14:textId="09008287" w:rsidR="6513DAF8" w:rsidRDefault="6513DAF8" w:rsidP="6513DAF8">
            <w:pPr>
              <w:rPr>
                <w:sz w:val="16"/>
                <w:szCs w:val="16"/>
              </w:rPr>
            </w:pPr>
            <w:r w:rsidRPr="6513DAF8">
              <w:rPr>
                <w:sz w:val="16"/>
                <w:szCs w:val="16"/>
              </w:rPr>
              <w:t>Status</w:t>
            </w:r>
          </w:p>
        </w:tc>
        <w:tc>
          <w:tcPr>
            <w:tcW w:w="1169" w:type="dxa"/>
            <w:gridSpan w:val="2"/>
            <w:shd w:val="clear" w:color="auto" w:fill="E7E6E6" w:themeFill="background2"/>
          </w:tcPr>
          <w:p w14:paraId="7E424CAA" w14:textId="6657815F" w:rsidR="6513DAF8" w:rsidRDefault="6513DAF8" w:rsidP="6513DAF8">
            <w:pPr>
              <w:rPr>
                <w:sz w:val="16"/>
                <w:szCs w:val="16"/>
              </w:rPr>
            </w:pPr>
            <w:r w:rsidRPr="6513DAF8">
              <w:rPr>
                <w:sz w:val="16"/>
                <w:szCs w:val="16"/>
              </w:rPr>
              <w:t>Defect #</w:t>
            </w:r>
          </w:p>
        </w:tc>
        <w:tc>
          <w:tcPr>
            <w:tcW w:w="1168" w:type="dxa"/>
            <w:shd w:val="clear" w:color="auto" w:fill="E7E6E6" w:themeFill="background2"/>
          </w:tcPr>
          <w:p w14:paraId="031A204A" w14:textId="770B34A3" w:rsidR="6513DAF8" w:rsidRDefault="6513DAF8" w:rsidP="6513DAF8">
            <w:pPr>
              <w:rPr>
                <w:sz w:val="16"/>
                <w:szCs w:val="16"/>
              </w:rPr>
            </w:pPr>
            <w:r w:rsidRPr="6513DAF8">
              <w:rPr>
                <w:sz w:val="16"/>
                <w:szCs w:val="16"/>
              </w:rPr>
              <w:t>Notes</w:t>
            </w:r>
          </w:p>
        </w:tc>
      </w:tr>
      <w:tr w:rsidR="6513DAF8" w14:paraId="1D4AC4B7" w14:textId="77777777" w:rsidTr="6513DAF8">
        <w:tc>
          <w:tcPr>
            <w:tcW w:w="1170" w:type="dxa"/>
          </w:tcPr>
          <w:p w14:paraId="3199C6FF" w14:textId="5FE7E4BF" w:rsidR="4E3EC95B" w:rsidRDefault="4E3EC95B" w:rsidP="6513DAF8">
            <w:pPr>
              <w:rPr>
                <w:sz w:val="16"/>
                <w:szCs w:val="16"/>
              </w:rPr>
            </w:pPr>
            <w:r w:rsidRPr="6513DAF8">
              <w:rPr>
                <w:sz w:val="16"/>
                <w:szCs w:val="16"/>
              </w:rPr>
              <w:t>1</w:t>
            </w:r>
          </w:p>
        </w:tc>
        <w:tc>
          <w:tcPr>
            <w:tcW w:w="1168" w:type="dxa"/>
            <w:gridSpan w:val="3"/>
          </w:tcPr>
          <w:p w14:paraId="5886C927" w14:textId="6EAFE969" w:rsidR="4E3EC95B" w:rsidRDefault="4E3EC95B" w:rsidP="6513DAF8">
            <w:pPr>
              <w:rPr>
                <w:sz w:val="16"/>
                <w:szCs w:val="16"/>
              </w:rPr>
            </w:pPr>
            <w:r w:rsidRPr="6513DAF8">
              <w:rPr>
                <w:sz w:val="16"/>
                <w:szCs w:val="16"/>
              </w:rPr>
              <w:t>Click on “Mark order complete”</w:t>
            </w:r>
          </w:p>
        </w:tc>
        <w:tc>
          <w:tcPr>
            <w:tcW w:w="1168" w:type="dxa"/>
            <w:gridSpan w:val="2"/>
          </w:tcPr>
          <w:p w14:paraId="629B6F7F" w14:textId="43D1DC9D" w:rsidR="4E3EC95B" w:rsidRDefault="4E3EC95B" w:rsidP="6513DAF8">
            <w:pPr>
              <w:rPr>
                <w:sz w:val="16"/>
                <w:szCs w:val="16"/>
              </w:rPr>
            </w:pPr>
            <w:r w:rsidRPr="6513DAF8">
              <w:rPr>
                <w:sz w:val="16"/>
                <w:szCs w:val="16"/>
              </w:rPr>
              <w:t>N/A</w:t>
            </w:r>
          </w:p>
        </w:tc>
        <w:tc>
          <w:tcPr>
            <w:tcW w:w="1170" w:type="dxa"/>
          </w:tcPr>
          <w:p w14:paraId="4FD38B0B" w14:textId="21EE737D" w:rsidR="4E3EC95B" w:rsidRDefault="4E3EC95B" w:rsidP="6513DAF8">
            <w:pPr>
              <w:rPr>
                <w:sz w:val="16"/>
                <w:szCs w:val="16"/>
              </w:rPr>
            </w:pPr>
            <w:r w:rsidRPr="6513DAF8">
              <w:rPr>
                <w:sz w:val="16"/>
                <w:szCs w:val="16"/>
              </w:rPr>
              <w:t>Admin users can click a button to complete an order.</w:t>
            </w:r>
          </w:p>
        </w:tc>
        <w:tc>
          <w:tcPr>
            <w:tcW w:w="1168" w:type="dxa"/>
          </w:tcPr>
          <w:p w14:paraId="5BEEDABA" w14:textId="1BA96C2A" w:rsidR="4E3EC95B" w:rsidRDefault="4E3EC95B" w:rsidP="6513DAF8">
            <w:pPr>
              <w:rPr>
                <w:sz w:val="16"/>
                <w:szCs w:val="16"/>
              </w:rPr>
            </w:pPr>
            <w:r w:rsidRPr="6513DAF8">
              <w:rPr>
                <w:sz w:val="16"/>
                <w:szCs w:val="16"/>
              </w:rPr>
              <w:t>The admin user was able to mark the order as complete.</w:t>
            </w:r>
          </w:p>
        </w:tc>
        <w:tc>
          <w:tcPr>
            <w:tcW w:w="1169" w:type="dxa"/>
            <w:gridSpan w:val="2"/>
          </w:tcPr>
          <w:p w14:paraId="421D09A2" w14:textId="7CDD0605" w:rsidR="4E3EC95B" w:rsidRDefault="4E3EC95B" w:rsidP="6513DAF8">
            <w:pPr>
              <w:rPr>
                <w:sz w:val="16"/>
                <w:szCs w:val="16"/>
              </w:rPr>
            </w:pPr>
            <w:r w:rsidRPr="6513DAF8">
              <w:rPr>
                <w:sz w:val="16"/>
                <w:szCs w:val="16"/>
              </w:rPr>
              <w:t>Correct</w:t>
            </w:r>
          </w:p>
        </w:tc>
        <w:tc>
          <w:tcPr>
            <w:tcW w:w="1169" w:type="dxa"/>
            <w:gridSpan w:val="2"/>
          </w:tcPr>
          <w:p w14:paraId="37C348A3" w14:textId="630A48FB" w:rsidR="4E3EC95B" w:rsidRDefault="4E3EC95B" w:rsidP="6513DAF8">
            <w:pPr>
              <w:rPr>
                <w:sz w:val="16"/>
                <w:szCs w:val="16"/>
              </w:rPr>
            </w:pPr>
            <w:r w:rsidRPr="6513DAF8">
              <w:rPr>
                <w:sz w:val="16"/>
                <w:szCs w:val="16"/>
              </w:rPr>
              <w:t>N/A</w:t>
            </w:r>
          </w:p>
        </w:tc>
        <w:tc>
          <w:tcPr>
            <w:tcW w:w="1168" w:type="dxa"/>
          </w:tcPr>
          <w:p w14:paraId="65784D01" w14:textId="0E11A05E" w:rsidR="4E3EC95B" w:rsidRDefault="4E3EC95B" w:rsidP="6513DAF8">
            <w:pPr>
              <w:rPr>
                <w:sz w:val="16"/>
                <w:szCs w:val="16"/>
              </w:rPr>
            </w:pPr>
            <w:r w:rsidRPr="6513DAF8">
              <w:rPr>
                <w:sz w:val="16"/>
                <w:szCs w:val="16"/>
              </w:rPr>
              <w:t>Working as intended.</w:t>
            </w:r>
          </w:p>
        </w:tc>
      </w:tr>
    </w:tbl>
    <w:p w14:paraId="4CDD7A8D" w14:textId="096031F0" w:rsidR="10A6FDC0" w:rsidRDefault="10A6FDC0" w:rsidP="6513DAF8"/>
    <w:p w14:paraId="604816C3" w14:textId="2D39AE00" w:rsidR="30EC6AFB" w:rsidRDefault="30EC6AFB" w:rsidP="10A6FDC0">
      <w:pPr>
        <w:pStyle w:val="Heading1"/>
        <w:rPr>
          <w:rFonts w:ascii="Calibri Light" w:hAnsi="Calibri Light"/>
          <w:sz w:val="44"/>
          <w:szCs w:val="44"/>
        </w:rPr>
      </w:pPr>
      <w:r w:rsidRPr="10A6FDC0">
        <w:rPr>
          <w:sz w:val="44"/>
          <w:szCs w:val="44"/>
        </w:rPr>
        <w:t>Appendix B.</w:t>
      </w:r>
    </w:p>
    <w:p w14:paraId="6C2F6D60" w14:textId="70EB6196" w:rsidR="30EC6AFB" w:rsidRDefault="176341D0" w:rsidP="10A6FDC0">
      <w:pPr>
        <w:pStyle w:val="Heading2"/>
        <w:rPr>
          <w:rFonts w:ascii="Calibri Light" w:hAnsi="Calibri Light"/>
          <w:sz w:val="32"/>
          <w:szCs w:val="32"/>
        </w:rPr>
      </w:pPr>
      <w:r w:rsidRPr="6513DAF8">
        <w:rPr>
          <w:sz w:val="32"/>
          <w:szCs w:val="32"/>
        </w:rPr>
        <w:t>Requirements Traceability Matrix</w:t>
      </w:r>
    </w:p>
    <w:tbl>
      <w:tblPr>
        <w:tblStyle w:val="TableGrid"/>
        <w:tblW w:w="0" w:type="auto"/>
        <w:tblLook w:val="06A0" w:firstRow="1" w:lastRow="0" w:firstColumn="1" w:lastColumn="0" w:noHBand="1" w:noVBand="1"/>
      </w:tblPr>
      <w:tblGrid>
        <w:gridCol w:w="1409"/>
        <w:gridCol w:w="494"/>
        <w:gridCol w:w="1334"/>
        <w:gridCol w:w="810"/>
        <w:gridCol w:w="884"/>
        <w:gridCol w:w="1827"/>
        <w:gridCol w:w="1033"/>
        <w:gridCol w:w="1559"/>
      </w:tblGrid>
      <w:tr w:rsidR="6513DAF8" w14:paraId="25C4C65B" w14:textId="77777777" w:rsidTr="6513DAF8">
        <w:trPr>
          <w:gridAfter w:val="4"/>
          <w:wAfter w:w="5310" w:type="dxa"/>
          <w:trHeight w:val="300"/>
        </w:trPr>
        <w:tc>
          <w:tcPr>
            <w:tcW w:w="1905" w:type="dxa"/>
            <w:gridSpan w:val="2"/>
            <w:shd w:val="clear" w:color="auto" w:fill="E7E6E6" w:themeFill="background2"/>
          </w:tcPr>
          <w:p w14:paraId="4E39B26B" w14:textId="58C46062" w:rsidR="6513DAF8" w:rsidRDefault="6513DAF8" w:rsidP="6513DAF8">
            <w:pPr>
              <w:rPr>
                <w:sz w:val="19"/>
                <w:szCs w:val="19"/>
              </w:rPr>
            </w:pPr>
            <w:r w:rsidRPr="6513DAF8">
              <w:rPr>
                <w:sz w:val="19"/>
                <w:szCs w:val="19"/>
              </w:rPr>
              <w:t>Project Name</w:t>
            </w:r>
          </w:p>
        </w:tc>
        <w:tc>
          <w:tcPr>
            <w:tcW w:w="2145" w:type="dxa"/>
            <w:gridSpan w:val="2"/>
          </w:tcPr>
          <w:p w14:paraId="422039BA" w14:textId="75FA3159" w:rsidR="6513DAF8" w:rsidRDefault="6513DAF8" w:rsidP="6513DAF8">
            <w:pPr>
              <w:rPr>
                <w:sz w:val="19"/>
                <w:szCs w:val="19"/>
              </w:rPr>
            </w:pPr>
            <w:r w:rsidRPr="6513DAF8">
              <w:rPr>
                <w:sz w:val="19"/>
                <w:szCs w:val="19"/>
              </w:rPr>
              <w:t>Foreign Currency Buying</w:t>
            </w:r>
          </w:p>
        </w:tc>
      </w:tr>
      <w:tr w:rsidR="6513DAF8" w14:paraId="6FA6F574" w14:textId="77777777" w:rsidTr="6513DAF8">
        <w:trPr>
          <w:gridAfter w:val="4"/>
          <w:wAfter w:w="5310" w:type="dxa"/>
          <w:trHeight w:val="300"/>
        </w:trPr>
        <w:tc>
          <w:tcPr>
            <w:tcW w:w="1905" w:type="dxa"/>
            <w:gridSpan w:val="2"/>
            <w:shd w:val="clear" w:color="auto" w:fill="E7E6E6" w:themeFill="background2"/>
          </w:tcPr>
          <w:p w14:paraId="251CC8DB" w14:textId="640BE0DA" w:rsidR="6513DAF8" w:rsidRDefault="6513DAF8" w:rsidP="6513DAF8">
            <w:pPr>
              <w:rPr>
                <w:sz w:val="19"/>
                <w:szCs w:val="19"/>
              </w:rPr>
            </w:pPr>
            <w:r w:rsidRPr="6513DAF8">
              <w:rPr>
                <w:sz w:val="19"/>
                <w:szCs w:val="19"/>
              </w:rPr>
              <w:t>Module Name</w:t>
            </w:r>
          </w:p>
        </w:tc>
        <w:tc>
          <w:tcPr>
            <w:tcW w:w="2145" w:type="dxa"/>
            <w:gridSpan w:val="2"/>
          </w:tcPr>
          <w:p w14:paraId="28FD98A9" w14:textId="60806264" w:rsidR="6513DAF8" w:rsidRDefault="6513DAF8" w:rsidP="6513DAF8">
            <w:pPr>
              <w:rPr>
                <w:sz w:val="19"/>
                <w:szCs w:val="19"/>
              </w:rPr>
            </w:pPr>
            <w:r w:rsidRPr="6513DAF8">
              <w:rPr>
                <w:sz w:val="19"/>
                <w:szCs w:val="19"/>
              </w:rPr>
              <w:t>RTM Module</w:t>
            </w:r>
          </w:p>
        </w:tc>
      </w:tr>
      <w:tr w:rsidR="6513DAF8" w14:paraId="7DFD0D57" w14:textId="77777777" w:rsidTr="6513DAF8">
        <w:trPr>
          <w:gridAfter w:val="4"/>
          <w:wAfter w:w="5310" w:type="dxa"/>
          <w:trHeight w:val="300"/>
        </w:trPr>
        <w:tc>
          <w:tcPr>
            <w:tcW w:w="1905" w:type="dxa"/>
            <w:gridSpan w:val="2"/>
            <w:shd w:val="clear" w:color="auto" w:fill="E7E6E6" w:themeFill="background2"/>
          </w:tcPr>
          <w:p w14:paraId="4BBB8598" w14:textId="2994E6E1" w:rsidR="6513DAF8" w:rsidRDefault="6513DAF8" w:rsidP="6513DAF8">
            <w:pPr>
              <w:rPr>
                <w:sz w:val="19"/>
                <w:szCs w:val="19"/>
              </w:rPr>
            </w:pPr>
            <w:r w:rsidRPr="6513DAF8">
              <w:rPr>
                <w:sz w:val="19"/>
                <w:szCs w:val="19"/>
              </w:rPr>
              <w:t>Release Version</w:t>
            </w:r>
          </w:p>
        </w:tc>
        <w:tc>
          <w:tcPr>
            <w:tcW w:w="2145" w:type="dxa"/>
            <w:gridSpan w:val="2"/>
          </w:tcPr>
          <w:p w14:paraId="1C882D95" w14:textId="702C4AE2" w:rsidR="6513DAF8" w:rsidRDefault="6513DAF8" w:rsidP="6513DAF8">
            <w:pPr>
              <w:rPr>
                <w:sz w:val="19"/>
                <w:szCs w:val="19"/>
              </w:rPr>
            </w:pPr>
            <w:r w:rsidRPr="6513DAF8">
              <w:rPr>
                <w:sz w:val="19"/>
                <w:szCs w:val="19"/>
              </w:rPr>
              <w:t>1.0</w:t>
            </w:r>
          </w:p>
        </w:tc>
      </w:tr>
      <w:tr w:rsidR="6513DAF8" w14:paraId="5F9C4AA7" w14:textId="77777777" w:rsidTr="6513DAF8">
        <w:trPr>
          <w:gridAfter w:val="4"/>
          <w:wAfter w:w="5310" w:type="dxa"/>
          <w:trHeight w:val="300"/>
        </w:trPr>
        <w:tc>
          <w:tcPr>
            <w:tcW w:w="1905" w:type="dxa"/>
            <w:gridSpan w:val="2"/>
            <w:shd w:val="clear" w:color="auto" w:fill="E7E6E6" w:themeFill="background2"/>
          </w:tcPr>
          <w:p w14:paraId="7076443C" w14:textId="15CA15B8" w:rsidR="6513DAF8" w:rsidRDefault="6513DAF8" w:rsidP="6513DAF8">
            <w:pPr>
              <w:rPr>
                <w:sz w:val="19"/>
                <w:szCs w:val="19"/>
              </w:rPr>
            </w:pPr>
            <w:r w:rsidRPr="6513DAF8">
              <w:rPr>
                <w:sz w:val="19"/>
                <w:szCs w:val="19"/>
              </w:rPr>
              <w:t>Project Lead</w:t>
            </w:r>
          </w:p>
        </w:tc>
        <w:tc>
          <w:tcPr>
            <w:tcW w:w="2145" w:type="dxa"/>
            <w:gridSpan w:val="2"/>
          </w:tcPr>
          <w:p w14:paraId="29A3B22E" w14:textId="2143E6A6" w:rsidR="6513DAF8" w:rsidRDefault="6513DAF8" w:rsidP="6513DAF8">
            <w:pPr>
              <w:rPr>
                <w:sz w:val="19"/>
                <w:szCs w:val="19"/>
              </w:rPr>
            </w:pPr>
            <w:r w:rsidRPr="6513DAF8">
              <w:rPr>
                <w:sz w:val="19"/>
                <w:szCs w:val="19"/>
              </w:rPr>
              <w:t>Project Lead</w:t>
            </w:r>
          </w:p>
        </w:tc>
      </w:tr>
      <w:tr w:rsidR="10A6FDC0" w14:paraId="217C5298" w14:textId="77777777" w:rsidTr="6513DAF8">
        <w:tc>
          <w:tcPr>
            <w:tcW w:w="1410" w:type="dxa"/>
            <w:shd w:val="clear" w:color="auto" w:fill="E7E6E6" w:themeFill="background2"/>
          </w:tcPr>
          <w:p w14:paraId="29E8A781" w14:textId="553BE140" w:rsidR="72E02BF2" w:rsidRDefault="2C062B83" w:rsidP="6513DAF8">
            <w:pPr>
              <w:rPr>
                <w:sz w:val="19"/>
                <w:szCs w:val="19"/>
              </w:rPr>
            </w:pPr>
            <w:r w:rsidRPr="6513DAF8">
              <w:rPr>
                <w:sz w:val="19"/>
                <w:szCs w:val="19"/>
              </w:rPr>
              <w:t>Requirement ID</w:t>
            </w:r>
          </w:p>
        </w:tc>
        <w:tc>
          <w:tcPr>
            <w:tcW w:w="1830" w:type="dxa"/>
            <w:gridSpan w:val="2"/>
            <w:shd w:val="clear" w:color="auto" w:fill="E7E6E6" w:themeFill="background2"/>
          </w:tcPr>
          <w:p w14:paraId="23D82F41" w14:textId="2FCBF885" w:rsidR="72E02BF2" w:rsidRDefault="72E02BF2" w:rsidP="10A6FDC0">
            <w:pPr>
              <w:rPr>
                <w:sz w:val="19"/>
                <w:szCs w:val="19"/>
              </w:rPr>
            </w:pPr>
            <w:r w:rsidRPr="10A6FDC0">
              <w:rPr>
                <w:sz w:val="19"/>
                <w:szCs w:val="19"/>
              </w:rPr>
              <w:t>Requirement Title</w:t>
            </w:r>
          </w:p>
        </w:tc>
        <w:tc>
          <w:tcPr>
            <w:tcW w:w="1695" w:type="dxa"/>
            <w:gridSpan w:val="2"/>
            <w:shd w:val="clear" w:color="auto" w:fill="E7E6E6" w:themeFill="background2"/>
          </w:tcPr>
          <w:p w14:paraId="2228ED06" w14:textId="12E5D9B3" w:rsidR="72E02BF2" w:rsidRDefault="72E02BF2" w:rsidP="10A6FDC0">
            <w:pPr>
              <w:rPr>
                <w:sz w:val="19"/>
                <w:szCs w:val="19"/>
              </w:rPr>
            </w:pPr>
            <w:r w:rsidRPr="10A6FDC0">
              <w:rPr>
                <w:sz w:val="19"/>
                <w:szCs w:val="19"/>
              </w:rPr>
              <w:t>SDD Reference</w:t>
            </w:r>
          </w:p>
        </w:tc>
        <w:tc>
          <w:tcPr>
            <w:tcW w:w="1830" w:type="dxa"/>
            <w:shd w:val="clear" w:color="auto" w:fill="E7E6E6" w:themeFill="background2"/>
          </w:tcPr>
          <w:p w14:paraId="7A3414E1" w14:textId="7B5AEE74" w:rsidR="72E02BF2" w:rsidRDefault="72E02BF2" w:rsidP="10A6FDC0">
            <w:pPr>
              <w:rPr>
                <w:sz w:val="19"/>
                <w:szCs w:val="19"/>
              </w:rPr>
            </w:pPr>
            <w:r w:rsidRPr="10A6FDC0">
              <w:rPr>
                <w:sz w:val="19"/>
                <w:szCs w:val="19"/>
              </w:rPr>
              <w:t>Use Case</w:t>
            </w:r>
          </w:p>
        </w:tc>
        <w:tc>
          <w:tcPr>
            <w:tcW w:w="1035" w:type="dxa"/>
            <w:shd w:val="clear" w:color="auto" w:fill="E7E6E6" w:themeFill="background2"/>
          </w:tcPr>
          <w:p w14:paraId="13C83498" w14:textId="7CECE3DD" w:rsidR="72E02BF2" w:rsidRDefault="72E02BF2" w:rsidP="10A6FDC0">
            <w:pPr>
              <w:rPr>
                <w:sz w:val="19"/>
                <w:szCs w:val="19"/>
              </w:rPr>
            </w:pPr>
            <w:r w:rsidRPr="10A6FDC0">
              <w:rPr>
                <w:sz w:val="19"/>
                <w:szCs w:val="19"/>
              </w:rPr>
              <w:t>Test Case ID</w:t>
            </w:r>
          </w:p>
        </w:tc>
        <w:tc>
          <w:tcPr>
            <w:tcW w:w="1560" w:type="dxa"/>
            <w:shd w:val="clear" w:color="auto" w:fill="E7E6E6" w:themeFill="background2"/>
          </w:tcPr>
          <w:p w14:paraId="049ADCDB" w14:textId="578B41BE" w:rsidR="72E02BF2" w:rsidRDefault="72E02BF2" w:rsidP="10A6FDC0">
            <w:pPr>
              <w:rPr>
                <w:sz w:val="19"/>
                <w:szCs w:val="19"/>
              </w:rPr>
            </w:pPr>
            <w:r w:rsidRPr="10A6FDC0">
              <w:rPr>
                <w:sz w:val="19"/>
                <w:szCs w:val="19"/>
              </w:rPr>
              <w:t>Test Title</w:t>
            </w:r>
          </w:p>
        </w:tc>
      </w:tr>
      <w:tr w:rsidR="10A6FDC0" w14:paraId="048D9171" w14:textId="77777777" w:rsidTr="6513DAF8">
        <w:tc>
          <w:tcPr>
            <w:tcW w:w="1410" w:type="dxa"/>
          </w:tcPr>
          <w:p w14:paraId="156B2805" w14:textId="28706EB5" w:rsidR="10A6FDC0" w:rsidRDefault="6242F185" w:rsidP="10A6FDC0">
            <w:pPr>
              <w:rPr>
                <w:sz w:val="19"/>
                <w:szCs w:val="19"/>
              </w:rPr>
            </w:pPr>
            <w:r w:rsidRPr="6513DAF8">
              <w:rPr>
                <w:sz w:val="19"/>
                <w:szCs w:val="19"/>
              </w:rPr>
              <w:t>FR1</w:t>
            </w:r>
          </w:p>
        </w:tc>
        <w:tc>
          <w:tcPr>
            <w:tcW w:w="1830" w:type="dxa"/>
            <w:gridSpan w:val="2"/>
          </w:tcPr>
          <w:p w14:paraId="389B5253" w14:textId="569E02BE" w:rsidR="10A6FDC0" w:rsidRDefault="52BCF718" w:rsidP="10A6FDC0">
            <w:pPr>
              <w:rPr>
                <w:sz w:val="19"/>
                <w:szCs w:val="19"/>
              </w:rPr>
            </w:pPr>
            <w:r w:rsidRPr="6513DAF8">
              <w:rPr>
                <w:sz w:val="19"/>
                <w:szCs w:val="19"/>
              </w:rPr>
              <w:t>User Registration</w:t>
            </w:r>
          </w:p>
        </w:tc>
        <w:tc>
          <w:tcPr>
            <w:tcW w:w="1695" w:type="dxa"/>
            <w:gridSpan w:val="2"/>
          </w:tcPr>
          <w:p w14:paraId="06086B58" w14:textId="301C67FA" w:rsidR="10A6FDC0" w:rsidRDefault="02CA942A" w:rsidP="6513DAF8">
            <w:pPr>
              <w:rPr>
                <w:sz w:val="19"/>
                <w:szCs w:val="19"/>
              </w:rPr>
            </w:pPr>
            <w:r w:rsidRPr="6513DAF8">
              <w:rPr>
                <w:sz w:val="19"/>
                <w:szCs w:val="19"/>
              </w:rPr>
              <w:t>3.4.1.4 General User Use Cases</w:t>
            </w:r>
            <w:r w:rsidR="2441CA34" w:rsidRPr="6513DAF8">
              <w:rPr>
                <w:sz w:val="19"/>
                <w:szCs w:val="19"/>
              </w:rPr>
              <w:t xml:space="preserve"> - Create Account</w:t>
            </w:r>
          </w:p>
        </w:tc>
        <w:tc>
          <w:tcPr>
            <w:tcW w:w="1830" w:type="dxa"/>
          </w:tcPr>
          <w:p w14:paraId="48BF11EC" w14:textId="39D224E1" w:rsidR="10A6FDC0" w:rsidRDefault="02CA942A" w:rsidP="10A6FDC0">
            <w:pPr>
              <w:rPr>
                <w:sz w:val="19"/>
                <w:szCs w:val="19"/>
              </w:rPr>
            </w:pPr>
            <w:r w:rsidRPr="6513DAF8">
              <w:rPr>
                <w:sz w:val="19"/>
                <w:szCs w:val="19"/>
              </w:rPr>
              <w:t xml:space="preserve">General User </w:t>
            </w:r>
            <w:r w:rsidR="7F55C054" w:rsidRPr="6513DAF8">
              <w:rPr>
                <w:sz w:val="19"/>
                <w:szCs w:val="19"/>
              </w:rPr>
              <w:t>Create Account</w:t>
            </w:r>
            <w:r w:rsidR="2FAB8838" w:rsidRPr="6513DAF8">
              <w:rPr>
                <w:sz w:val="19"/>
                <w:szCs w:val="19"/>
              </w:rPr>
              <w:t xml:space="preserve"> </w:t>
            </w:r>
            <w:r w:rsidR="55205AA7" w:rsidRPr="6513DAF8">
              <w:rPr>
                <w:sz w:val="19"/>
                <w:szCs w:val="19"/>
              </w:rPr>
              <w:t>(GUCA)</w:t>
            </w:r>
          </w:p>
        </w:tc>
        <w:tc>
          <w:tcPr>
            <w:tcW w:w="1035" w:type="dxa"/>
          </w:tcPr>
          <w:p w14:paraId="4758F314" w14:textId="4A2EBCB0" w:rsidR="10A6FDC0" w:rsidRDefault="38C6408E" w:rsidP="10A6FDC0">
            <w:pPr>
              <w:rPr>
                <w:sz w:val="19"/>
                <w:szCs w:val="19"/>
              </w:rPr>
            </w:pPr>
            <w:r w:rsidRPr="6513DAF8">
              <w:rPr>
                <w:sz w:val="19"/>
                <w:szCs w:val="19"/>
              </w:rPr>
              <w:t>01</w:t>
            </w:r>
          </w:p>
        </w:tc>
        <w:tc>
          <w:tcPr>
            <w:tcW w:w="1560" w:type="dxa"/>
          </w:tcPr>
          <w:p w14:paraId="2436C558" w14:textId="376D52A4" w:rsidR="10A6FDC0" w:rsidRDefault="38C6408E" w:rsidP="10A6FDC0">
            <w:pPr>
              <w:rPr>
                <w:sz w:val="19"/>
                <w:szCs w:val="19"/>
              </w:rPr>
            </w:pPr>
            <w:r w:rsidRPr="6513DAF8">
              <w:rPr>
                <w:sz w:val="19"/>
                <w:szCs w:val="19"/>
              </w:rPr>
              <w:t>User Registration</w:t>
            </w:r>
          </w:p>
        </w:tc>
      </w:tr>
      <w:tr w:rsidR="10A6FDC0" w14:paraId="6DFCDD90" w14:textId="77777777" w:rsidTr="6513DAF8">
        <w:tc>
          <w:tcPr>
            <w:tcW w:w="1410" w:type="dxa"/>
          </w:tcPr>
          <w:p w14:paraId="50BC4F68" w14:textId="72BC0A21" w:rsidR="10A6FDC0" w:rsidRDefault="1BFFC35A" w:rsidP="10A6FDC0">
            <w:pPr>
              <w:rPr>
                <w:sz w:val="19"/>
                <w:szCs w:val="19"/>
              </w:rPr>
            </w:pPr>
            <w:r w:rsidRPr="6513DAF8">
              <w:rPr>
                <w:sz w:val="19"/>
                <w:szCs w:val="19"/>
              </w:rPr>
              <w:t>FR2</w:t>
            </w:r>
          </w:p>
        </w:tc>
        <w:tc>
          <w:tcPr>
            <w:tcW w:w="1830" w:type="dxa"/>
            <w:gridSpan w:val="2"/>
          </w:tcPr>
          <w:p w14:paraId="779D4906" w14:textId="5588AD63" w:rsidR="10A6FDC0" w:rsidRDefault="36EEB587" w:rsidP="10A6FDC0">
            <w:pPr>
              <w:rPr>
                <w:sz w:val="19"/>
                <w:szCs w:val="19"/>
              </w:rPr>
            </w:pPr>
            <w:r w:rsidRPr="6513DAF8">
              <w:rPr>
                <w:sz w:val="19"/>
                <w:szCs w:val="19"/>
              </w:rPr>
              <w:t>User log-in - Website</w:t>
            </w:r>
          </w:p>
        </w:tc>
        <w:tc>
          <w:tcPr>
            <w:tcW w:w="1695" w:type="dxa"/>
            <w:gridSpan w:val="2"/>
          </w:tcPr>
          <w:p w14:paraId="20AC960F" w14:textId="522A8878" w:rsidR="10A6FDC0" w:rsidRDefault="22F2DD61" w:rsidP="6513DAF8">
            <w:pPr>
              <w:rPr>
                <w:sz w:val="19"/>
                <w:szCs w:val="19"/>
              </w:rPr>
            </w:pPr>
            <w:r w:rsidRPr="6513DAF8">
              <w:rPr>
                <w:sz w:val="19"/>
                <w:szCs w:val="19"/>
              </w:rPr>
              <w:t>3.4.1.4 General User Use Cases</w:t>
            </w:r>
            <w:r w:rsidR="69C59499" w:rsidRPr="6513DAF8">
              <w:rPr>
                <w:sz w:val="19"/>
                <w:szCs w:val="19"/>
              </w:rPr>
              <w:t xml:space="preserve"> - Create Account</w:t>
            </w:r>
          </w:p>
        </w:tc>
        <w:tc>
          <w:tcPr>
            <w:tcW w:w="1830" w:type="dxa"/>
          </w:tcPr>
          <w:p w14:paraId="05D0FAA6" w14:textId="0B2A5124" w:rsidR="10A6FDC0" w:rsidRDefault="7F35BE77" w:rsidP="10A6FDC0">
            <w:pPr>
              <w:rPr>
                <w:sz w:val="19"/>
                <w:szCs w:val="19"/>
              </w:rPr>
            </w:pPr>
            <w:r w:rsidRPr="6513DAF8">
              <w:rPr>
                <w:sz w:val="19"/>
                <w:szCs w:val="19"/>
              </w:rPr>
              <w:t>General User Create Account</w:t>
            </w:r>
            <w:r w:rsidR="5D697900" w:rsidRPr="6513DAF8">
              <w:rPr>
                <w:sz w:val="19"/>
                <w:szCs w:val="19"/>
              </w:rPr>
              <w:t xml:space="preserve"> (GU</w:t>
            </w:r>
            <w:r w:rsidR="754AB234" w:rsidRPr="6513DAF8">
              <w:rPr>
                <w:sz w:val="19"/>
                <w:szCs w:val="19"/>
              </w:rPr>
              <w:t>CA)</w:t>
            </w:r>
          </w:p>
        </w:tc>
        <w:tc>
          <w:tcPr>
            <w:tcW w:w="1035" w:type="dxa"/>
          </w:tcPr>
          <w:p w14:paraId="584189FA" w14:textId="53307DFE" w:rsidR="10A6FDC0" w:rsidRDefault="38C6408E" w:rsidP="10A6FDC0">
            <w:pPr>
              <w:rPr>
                <w:sz w:val="19"/>
                <w:szCs w:val="19"/>
              </w:rPr>
            </w:pPr>
            <w:r w:rsidRPr="6513DAF8">
              <w:rPr>
                <w:sz w:val="19"/>
                <w:szCs w:val="19"/>
              </w:rPr>
              <w:t>02</w:t>
            </w:r>
          </w:p>
        </w:tc>
        <w:tc>
          <w:tcPr>
            <w:tcW w:w="1560" w:type="dxa"/>
          </w:tcPr>
          <w:p w14:paraId="4BB8552C" w14:textId="0A03E192" w:rsidR="10A6FDC0" w:rsidRDefault="38C6408E" w:rsidP="10A6FDC0">
            <w:pPr>
              <w:rPr>
                <w:sz w:val="19"/>
                <w:szCs w:val="19"/>
              </w:rPr>
            </w:pPr>
            <w:r w:rsidRPr="6513DAF8">
              <w:rPr>
                <w:sz w:val="19"/>
                <w:szCs w:val="19"/>
              </w:rPr>
              <w:t>User log-in: Website</w:t>
            </w:r>
          </w:p>
        </w:tc>
      </w:tr>
      <w:tr w:rsidR="10A6FDC0" w14:paraId="7A89876F" w14:textId="77777777" w:rsidTr="6513DAF8">
        <w:tc>
          <w:tcPr>
            <w:tcW w:w="1410" w:type="dxa"/>
          </w:tcPr>
          <w:p w14:paraId="281A5DB6" w14:textId="3134CEB2" w:rsidR="10A6FDC0" w:rsidRDefault="5BA76268" w:rsidP="10A6FDC0">
            <w:pPr>
              <w:rPr>
                <w:sz w:val="19"/>
                <w:szCs w:val="19"/>
              </w:rPr>
            </w:pPr>
            <w:r w:rsidRPr="6513DAF8">
              <w:rPr>
                <w:sz w:val="19"/>
                <w:szCs w:val="19"/>
              </w:rPr>
              <w:t>FR3</w:t>
            </w:r>
          </w:p>
        </w:tc>
        <w:tc>
          <w:tcPr>
            <w:tcW w:w="1830" w:type="dxa"/>
            <w:gridSpan w:val="2"/>
          </w:tcPr>
          <w:p w14:paraId="55378E89" w14:textId="0ABD6EA5" w:rsidR="10A6FDC0" w:rsidRDefault="640ACFAE" w:rsidP="10A6FDC0">
            <w:pPr>
              <w:rPr>
                <w:sz w:val="19"/>
                <w:szCs w:val="19"/>
              </w:rPr>
            </w:pPr>
            <w:r w:rsidRPr="6513DAF8">
              <w:rPr>
                <w:sz w:val="19"/>
                <w:szCs w:val="19"/>
              </w:rPr>
              <w:t>Search - Website</w:t>
            </w:r>
          </w:p>
        </w:tc>
        <w:tc>
          <w:tcPr>
            <w:tcW w:w="1695" w:type="dxa"/>
            <w:gridSpan w:val="2"/>
          </w:tcPr>
          <w:p w14:paraId="30B0005F" w14:textId="74F112A4" w:rsidR="10A6FDC0" w:rsidRDefault="7BBE95F3" w:rsidP="6513DAF8">
            <w:pPr>
              <w:rPr>
                <w:sz w:val="19"/>
                <w:szCs w:val="19"/>
              </w:rPr>
            </w:pPr>
            <w:r w:rsidRPr="6513DAF8">
              <w:rPr>
                <w:sz w:val="19"/>
                <w:szCs w:val="19"/>
              </w:rPr>
              <w:t>3.4.1.</w:t>
            </w:r>
            <w:r w:rsidR="0459760E" w:rsidRPr="6513DAF8">
              <w:rPr>
                <w:sz w:val="19"/>
                <w:szCs w:val="19"/>
              </w:rPr>
              <w:t>1</w:t>
            </w:r>
            <w:r w:rsidRPr="6513DAF8">
              <w:rPr>
                <w:sz w:val="19"/>
                <w:szCs w:val="19"/>
              </w:rPr>
              <w:t xml:space="preserve"> General User Use Cases</w:t>
            </w:r>
            <w:r w:rsidR="43A22BDA" w:rsidRPr="6513DAF8">
              <w:rPr>
                <w:sz w:val="19"/>
                <w:szCs w:val="19"/>
              </w:rPr>
              <w:t xml:space="preserve"> - Purchase Currency</w:t>
            </w:r>
          </w:p>
        </w:tc>
        <w:tc>
          <w:tcPr>
            <w:tcW w:w="1830" w:type="dxa"/>
          </w:tcPr>
          <w:p w14:paraId="5666BA0D" w14:textId="2BA27CE4" w:rsidR="10A6FDC0" w:rsidRDefault="0D1F5B33" w:rsidP="10A6FDC0">
            <w:pPr>
              <w:rPr>
                <w:sz w:val="19"/>
                <w:szCs w:val="19"/>
              </w:rPr>
            </w:pPr>
            <w:r w:rsidRPr="6513DAF8">
              <w:rPr>
                <w:sz w:val="19"/>
                <w:szCs w:val="19"/>
              </w:rPr>
              <w:t>Purchase Currency</w:t>
            </w:r>
            <w:r w:rsidR="54804FB6" w:rsidRPr="6513DAF8">
              <w:rPr>
                <w:sz w:val="19"/>
                <w:szCs w:val="19"/>
              </w:rPr>
              <w:t xml:space="preserve"> (PC)</w:t>
            </w:r>
          </w:p>
        </w:tc>
        <w:tc>
          <w:tcPr>
            <w:tcW w:w="1035" w:type="dxa"/>
          </w:tcPr>
          <w:p w14:paraId="76E0E0D6" w14:textId="6CEE847D" w:rsidR="10A6FDC0" w:rsidRDefault="38C6408E" w:rsidP="10A6FDC0">
            <w:pPr>
              <w:rPr>
                <w:sz w:val="19"/>
                <w:szCs w:val="19"/>
              </w:rPr>
            </w:pPr>
            <w:r w:rsidRPr="6513DAF8">
              <w:rPr>
                <w:sz w:val="19"/>
                <w:szCs w:val="19"/>
              </w:rPr>
              <w:t>03</w:t>
            </w:r>
          </w:p>
        </w:tc>
        <w:tc>
          <w:tcPr>
            <w:tcW w:w="1560" w:type="dxa"/>
          </w:tcPr>
          <w:p w14:paraId="61D2C3DD" w14:textId="1135EB95" w:rsidR="10A6FDC0" w:rsidRDefault="7489B4AD" w:rsidP="10A6FDC0">
            <w:pPr>
              <w:rPr>
                <w:sz w:val="19"/>
                <w:szCs w:val="19"/>
              </w:rPr>
            </w:pPr>
            <w:r w:rsidRPr="6513DAF8">
              <w:rPr>
                <w:sz w:val="19"/>
                <w:szCs w:val="19"/>
              </w:rPr>
              <w:t>Search: Website</w:t>
            </w:r>
          </w:p>
        </w:tc>
      </w:tr>
      <w:tr w:rsidR="10A6FDC0" w14:paraId="73795CED" w14:textId="77777777" w:rsidTr="6513DAF8">
        <w:tc>
          <w:tcPr>
            <w:tcW w:w="1410" w:type="dxa"/>
          </w:tcPr>
          <w:p w14:paraId="63C9C42C" w14:textId="5F79318D" w:rsidR="10A6FDC0" w:rsidRDefault="2205186B" w:rsidP="10A6FDC0">
            <w:pPr>
              <w:rPr>
                <w:sz w:val="19"/>
                <w:szCs w:val="19"/>
              </w:rPr>
            </w:pPr>
            <w:r w:rsidRPr="6513DAF8">
              <w:rPr>
                <w:sz w:val="19"/>
                <w:szCs w:val="19"/>
              </w:rPr>
              <w:t>FR4</w:t>
            </w:r>
          </w:p>
        </w:tc>
        <w:tc>
          <w:tcPr>
            <w:tcW w:w="1830" w:type="dxa"/>
            <w:gridSpan w:val="2"/>
          </w:tcPr>
          <w:p w14:paraId="2F29CB38" w14:textId="74341BBA" w:rsidR="10A6FDC0" w:rsidRDefault="2453725D" w:rsidP="10A6FDC0">
            <w:pPr>
              <w:rPr>
                <w:sz w:val="19"/>
                <w:szCs w:val="19"/>
              </w:rPr>
            </w:pPr>
            <w:r w:rsidRPr="6513DAF8">
              <w:rPr>
                <w:sz w:val="19"/>
                <w:szCs w:val="19"/>
              </w:rPr>
              <w:t>Search result in a list view- Website</w:t>
            </w:r>
          </w:p>
        </w:tc>
        <w:tc>
          <w:tcPr>
            <w:tcW w:w="1695" w:type="dxa"/>
            <w:gridSpan w:val="2"/>
          </w:tcPr>
          <w:p w14:paraId="2A47CB37" w14:textId="7B1863B7" w:rsidR="10A6FDC0" w:rsidRDefault="6E40FF27" w:rsidP="6513DAF8">
            <w:pPr>
              <w:rPr>
                <w:sz w:val="19"/>
                <w:szCs w:val="19"/>
              </w:rPr>
            </w:pPr>
            <w:r w:rsidRPr="6513DAF8">
              <w:rPr>
                <w:sz w:val="19"/>
                <w:szCs w:val="19"/>
              </w:rPr>
              <w:t>3.4.1.</w:t>
            </w:r>
            <w:r w:rsidR="01D32A44" w:rsidRPr="6513DAF8">
              <w:rPr>
                <w:sz w:val="19"/>
                <w:szCs w:val="19"/>
              </w:rPr>
              <w:t>1</w:t>
            </w:r>
            <w:r w:rsidRPr="6513DAF8">
              <w:rPr>
                <w:sz w:val="19"/>
                <w:szCs w:val="19"/>
              </w:rPr>
              <w:t xml:space="preserve"> General User Use Cases</w:t>
            </w:r>
            <w:r w:rsidR="68E7D075" w:rsidRPr="6513DAF8">
              <w:rPr>
                <w:sz w:val="19"/>
                <w:szCs w:val="19"/>
              </w:rPr>
              <w:t xml:space="preserve"> - Purchase Currency</w:t>
            </w:r>
          </w:p>
        </w:tc>
        <w:tc>
          <w:tcPr>
            <w:tcW w:w="1830" w:type="dxa"/>
          </w:tcPr>
          <w:p w14:paraId="09F5518A" w14:textId="1F7BC27D" w:rsidR="10A6FDC0" w:rsidRDefault="41EC0542" w:rsidP="10A6FDC0">
            <w:pPr>
              <w:rPr>
                <w:sz w:val="19"/>
                <w:szCs w:val="19"/>
              </w:rPr>
            </w:pPr>
            <w:r w:rsidRPr="6513DAF8">
              <w:rPr>
                <w:sz w:val="19"/>
                <w:szCs w:val="19"/>
              </w:rPr>
              <w:t>Purchase Currency</w:t>
            </w:r>
            <w:r w:rsidR="011E11E9" w:rsidRPr="6513DAF8">
              <w:rPr>
                <w:sz w:val="19"/>
                <w:szCs w:val="19"/>
              </w:rPr>
              <w:t xml:space="preserve"> (PC)</w:t>
            </w:r>
          </w:p>
        </w:tc>
        <w:tc>
          <w:tcPr>
            <w:tcW w:w="1035" w:type="dxa"/>
          </w:tcPr>
          <w:p w14:paraId="00E26F31" w14:textId="68B71224" w:rsidR="10A6FDC0" w:rsidRDefault="38C6408E" w:rsidP="10A6FDC0">
            <w:pPr>
              <w:rPr>
                <w:sz w:val="19"/>
                <w:szCs w:val="19"/>
              </w:rPr>
            </w:pPr>
            <w:r w:rsidRPr="6513DAF8">
              <w:rPr>
                <w:sz w:val="19"/>
                <w:szCs w:val="19"/>
              </w:rPr>
              <w:t>04</w:t>
            </w:r>
          </w:p>
        </w:tc>
        <w:tc>
          <w:tcPr>
            <w:tcW w:w="1560" w:type="dxa"/>
          </w:tcPr>
          <w:p w14:paraId="16B9729F" w14:textId="1AE55E45" w:rsidR="10A6FDC0" w:rsidRDefault="7CA4937D" w:rsidP="10A6FDC0">
            <w:pPr>
              <w:rPr>
                <w:sz w:val="19"/>
                <w:szCs w:val="19"/>
              </w:rPr>
            </w:pPr>
            <w:r w:rsidRPr="6513DAF8">
              <w:rPr>
                <w:sz w:val="19"/>
                <w:szCs w:val="19"/>
              </w:rPr>
              <w:t>Search result in list view: Website</w:t>
            </w:r>
          </w:p>
        </w:tc>
      </w:tr>
      <w:tr w:rsidR="10A6FDC0" w14:paraId="04F328D9" w14:textId="77777777" w:rsidTr="6513DAF8">
        <w:tc>
          <w:tcPr>
            <w:tcW w:w="1410" w:type="dxa"/>
          </w:tcPr>
          <w:p w14:paraId="2582323D" w14:textId="0F2B48C0" w:rsidR="10A6FDC0" w:rsidRDefault="146ED860" w:rsidP="10A6FDC0">
            <w:pPr>
              <w:rPr>
                <w:sz w:val="19"/>
                <w:szCs w:val="19"/>
              </w:rPr>
            </w:pPr>
            <w:r w:rsidRPr="6513DAF8">
              <w:rPr>
                <w:sz w:val="19"/>
                <w:szCs w:val="19"/>
              </w:rPr>
              <w:t>FR5</w:t>
            </w:r>
          </w:p>
        </w:tc>
        <w:tc>
          <w:tcPr>
            <w:tcW w:w="1830" w:type="dxa"/>
            <w:gridSpan w:val="2"/>
          </w:tcPr>
          <w:p w14:paraId="617CCE11" w14:textId="42CE2263" w:rsidR="10A6FDC0" w:rsidRDefault="394E4275" w:rsidP="10A6FDC0">
            <w:pPr>
              <w:rPr>
                <w:sz w:val="19"/>
                <w:szCs w:val="19"/>
              </w:rPr>
            </w:pPr>
            <w:r w:rsidRPr="6513DAF8">
              <w:rPr>
                <w:sz w:val="19"/>
                <w:szCs w:val="19"/>
              </w:rPr>
              <w:t>Purchase options - Website</w:t>
            </w:r>
          </w:p>
        </w:tc>
        <w:tc>
          <w:tcPr>
            <w:tcW w:w="1695" w:type="dxa"/>
            <w:gridSpan w:val="2"/>
          </w:tcPr>
          <w:p w14:paraId="3ACDDCA8" w14:textId="4D65E742" w:rsidR="10A6FDC0" w:rsidRDefault="0875BC43" w:rsidP="6513DAF8">
            <w:pPr>
              <w:rPr>
                <w:sz w:val="19"/>
                <w:szCs w:val="19"/>
              </w:rPr>
            </w:pPr>
            <w:r w:rsidRPr="6513DAF8">
              <w:rPr>
                <w:sz w:val="19"/>
                <w:szCs w:val="19"/>
              </w:rPr>
              <w:t>3.4.1.</w:t>
            </w:r>
            <w:r w:rsidR="2E356936" w:rsidRPr="6513DAF8">
              <w:rPr>
                <w:sz w:val="19"/>
                <w:szCs w:val="19"/>
              </w:rPr>
              <w:t>1</w:t>
            </w:r>
            <w:r w:rsidRPr="6513DAF8">
              <w:rPr>
                <w:sz w:val="19"/>
                <w:szCs w:val="19"/>
              </w:rPr>
              <w:t xml:space="preserve"> General User Use Cases</w:t>
            </w:r>
            <w:r w:rsidR="024BC5DE" w:rsidRPr="6513DAF8">
              <w:rPr>
                <w:sz w:val="19"/>
                <w:szCs w:val="19"/>
              </w:rPr>
              <w:t xml:space="preserve"> - Purchase Currency</w:t>
            </w:r>
          </w:p>
        </w:tc>
        <w:tc>
          <w:tcPr>
            <w:tcW w:w="1830" w:type="dxa"/>
          </w:tcPr>
          <w:p w14:paraId="3475BAF8" w14:textId="7C973748" w:rsidR="10A6FDC0" w:rsidRDefault="0875BC43" w:rsidP="10A6FDC0">
            <w:pPr>
              <w:rPr>
                <w:sz w:val="19"/>
                <w:szCs w:val="19"/>
              </w:rPr>
            </w:pPr>
            <w:r w:rsidRPr="6513DAF8">
              <w:rPr>
                <w:sz w:val="19"/>
                <w:szCs w:val="19"/>
              </w:rPr>
              <w:t>Purchase Currency</w:t>
            </w:r>
            <w:r w:rsidR="5398EE90" w:rsidRPr="6513DAF8">
              <w:rPr>
                <w:sz w:val="19"/>
                <w:szCs w:val="19"/>
              </w:rPr>
              <w:t xml:space="preserve"> (PC)</w:t>
            </w:r>
          </w:p>
        </w:tc>
        <w:tc>
          <w:tcPr>
            <w:tcW w:w="1035" w:type="dxa"/>
          </w:tcPr>
          <w:p w14:paraId="06A4EABF" w14:textId="560792B3" w:rsidR="10A6FDC0" w:rsidRDefault="38C6408E" w:rsidP="10A6FDC0">
            <w:pPr>
              <w:rPr>
                <w:sz w:val="19"/>
                <w:szCs w:val="19"/>
              </w:rPr>
            </w:pPr>
            <w:r w:rsidRPr="6513DAF8">
              <w:rPr>
                <w:sz w:val="19"/>
                <w:szCs w:val="19"/>
              </w:rPr>
              <w:t>05</w:t>
            </w:r>
          </w:p>
        </w:tc>
        <w:tc>
          <w:tcPr>
            <w:tcW w:w="1560" w:type="dxa"/>
          </w:tcPr>
          <w:p w14:paraId="78DA241C" w14:textId="02660E2E" w:rsidR="10A6FDC0" w:rsidRDefault="4C801A9B" w:rsidP="10A6FDC0">
            <w:pPr>
              <w:rPr>
                <w:sz w:val="19"/>
                <w:szCs w:val="19"/>
              </w:rPr>
            </w:pPr>
            <w:r w:rsidRPr="6513DAF8">
              <w:rPr>
                <w:sz w:val="19"/>
                <w:szCs w:val="19"/>
              </w:rPr>
              <w:t>Purchase Options - Website</w:t>
            </w:r>
          </w:p>
        </w:tc>
      </w:tr>
      <w:tr w:rsidR="10A6FDC0" w14:paraId="1224B940" w14:textId="77777777" w:rsidTr="6513DAF8">
        <w:tc>
          <w:tcPr>
            <w:tcW w:w="1410" w:type="dxa"/>
          </w:tcPr>
          <w:p w14:paraId="3FB17742" w14:textId="098DA7AC" w:rsidR="10A6FDC0" w:rsidRDefault="45F2FE71" w:rsidP="10A6FDC0">
            <w:pPr>
              <w:rPr>
                <w:sz w:val="19"/>
                <w:szCs w:val="19"/>
              </w:rPr>
            </w:pPr>
            <w:r w:rsidRPr="6513DAF8">
              <w:rPr>
                <w:sz w:val="19"/>
                <w:szCs w:val="19"/>
              </w:rPr>
              <w:t>FR6</w:t>
            </w:r>
          </w:p>
        </w:tc>
        <w:tc>
          <w:tcPr>
            <w:tcW w:w="1830" w:type="dxa"/>
            <w:gridSpan w:val="2"/>
          </w:tcPr>
          <w:p w14:paraId="424D5EBD" w14:textId="4BFE1ACD" w:rsidR="10A6FDC0" w:rsidRDefault="3B1DFFE1" w:rsidP="10A6FDC0">
            <w:pPr>
              <w:rPr>
                <w:sz w:val="19"/>
                <w:szCs w:val="19"/>
              </w:rPr>
            </w:pPr>
            <w:r w:rsidRPr="6513DAF8">
              <w:rPr>
                <w:sz w:val="19"/>
                <w:szCs w:val="19"/>
              </w:rPr>
              <w:t>User account management - Website</w:t>
            </w:r>
          </w:p>
        </w:tc>
        <w:tc>
          <w:tcPr>
            <w:tcW w:w="1695" w:type="dxa"/>
            <w:gridSpan w:val="2"/>
          </w:tcPr>
          <w:p w14:paraId="7B1A1841" w14:textId="4D485C04" w:rsidR="10A6FDC0" w:rsidRDefault="08D87E40" w:rsidP="6513DAF8">
            <w:pPr>
              <w:rPr>
                <w:sz w:val="19"/>
                <w:szCs w:val="19"/>
              </w:rPr>
            </w:pPr>
            <w:r w:rsidRPr="6513DAF8">
              <w:rPr>
                <w:sz w:val="19"/>
                <w:szCs w:val="19"/>
              </w:rPr>
              <w:t>3.4.1.4 General User Use Cases</w:t>
            </w:r>
            <w:r w:rsidR="53260430" w:rsidRPr="6513DAF8">
              <w:rPr>
                <w:sz w:val="19"/>
                <w:szCs w:val="19"/>
              </w:rPr>
              <w:t xml:space="preserve"> - Create Account</w:t>
            </w:r>
          </w:p>
        </w:tc>
        <w:tc>
          <w:tcPr>
            <w:tcW w:w="1830" w:type="dxa"/>
          </w:tcPr>
          <w:p w14:paraId="1D6AC783" w14:textId="5A841209" w:rsidR="10A6FDC0" w:rsidRDefault="08D87E40" w:rsidP="6513DAF8">
            <w:pPr>
              <w:rPr>
                <w:sz w:val="19"/>
                <w:szCs w:val="19"/>
              </w:rPr>
            </w:pPr>
            <w:r w:rsidRPr="6513DAF8">
              <w:rPr>
                <w:sz w:val="19"/>
                <w:szCs w:val="19"/>
              </w:rPr>
              <w:t>General User Create Account</w:t>
            </w:r>
          </w:p>
          <w:p w14:paraId="061DA476" w14:textId="5AB09DD6" w:rsidR="10A6FDC0" w:rsidRDefault="61E80A20" w:rsidP="6513DAF8">
            <w:pPr>
              <w:rPr>
                <w:sz w:val="19"/>
                <w:szCs w:val="19"/>
              </w:rPr>
            </w:pPr>
            <w:r w:rsidRPr="6513DAF8">
              <w:rPr>
                <w:sz w:val="19"/>
                <w:szCs w:val="19"/>
              </w:rPr>
              <w:t>(GUCA)</w:t>
            </w:r>
          </w:p>
        </w:tc>
        <w:tc>
          <w:tcPr>
            <w:tcW w:w="1035" w:type="dxa"/>
          </w:tcPr>
          <w:p w14:paraId="64E426B6" w14:textId="77A2D7A3" w:rsidR="10A6FDC0" w:rsidRDefault="38C6408E" w:rsidP="10A6FDC0">
            <w:pPr>
              <w:rPr>
                <w:sz w:val="19"/>
                <w:szCs w:val="19"/>
              </w:rPr>
            </w:pPr>
            <w:r w:rsidRPr="6513DAF8">
              <w:rPr>
                <w:sz w:val="19"/>
                <w:szCs w:val="19"/>
              </w:rPr>
              <w:t>06</w:t>
            </w:r>
          </w:p>
        </w:tc>
        <w:tc>
          <w:tcPr>
            <w:tcW w:w="1560" w:type="dxa"/>
          </w:tcPr>
          <w:p w14:paraId="62082326" w14:textId="2CFE86EA" w:rsidR="10A6FDC0" w:rsidRDefault="4463A1BE" w:rsidP="10A6FDC0">
            <w:pPr>
              <w:rPr>
                <w:sz w:val="19"/>
                <w:szCs w:val="19"/>
              </w:rPr>
            </w:pPr>
            <w:r w:rsidRPr="6513DAF8">
              <w:rPr>
                <w:sz w:val="19"/>
                <w:szCs w:val="19"/>
              </w:rPr>
              <w:t>User Account Management: Website</w:t>
            </w:r>
          </w:p>
        </w:tc>
      </w:tr>
      <w:tr w:rsidR="10A6FDC0" w14:paraId="3CC257B6" w14:textId="77777777" w:rsidTr="6513DAF8">
        <w:tc>
          <w:tcPr>
            <w:tcW w:w="1410" w:type="dxa"/>
          </w:tcPr>
          <w:p w14:paraId="7D1421FC" w14:textId="726E719E" w:rsidR="10A6FDC0" w:rsidRDefault="6EDE7509" w:rsidP="10A6FDC0">
            <w:pPr>
              <w:rPr>
                <w:sz w:val="19"/>
                <w:szCs w:val="19"/>
              </w:rPr>
            </w:pPr>
            <w:r w:rsidRPr="6513DAF8">
              <w:rPr>
                <w:sz w:val="19"/>
                <w:szCs w:val="19"/>
              </w:rPr>
              <w:t>FR7</w:t>
            </w:r>
          </w:p>
        </w:tc>
        <w:tc>
          <w:tcPr>
            <w:tcW w:w="1830" w:type="dxa"/>
            <w:gridSpan w:val="2"/>
          </w:tcPr>
          <w:p w14:paraId="40C524B4" w14:textId="5DF7655D" w:rsidR="10A6FDC0" w:rsidRDefault="1623F902" w:rsidP="10A6FDC0">
            <w:pPr>
              <w:rPr>
                <w:sz w:val="19"/>
                <w:szCs w:val="19"/>
              </w:rPr>
            </w:pPr>
            <w:r w:rsidRPr="6513DAF8">
              <w:rPr>
                <w:sz w:val="19"/>
                <w:szCs w:val="19"/>
              </w:rPr>
              <w:t>Add to cart - Website</w:t>
            </w:r>
          </w:p>
        </w:tc>
        <w:tc>
          <w:tcPr>
            <w:tcW w:w="1695" w:type="dxa"/>
            <w:gridSpan w:val="2"/>
          </w:tcPr>
          <w:p w14:paraId="39D286CB" w14:textId="794C0DB5" w:rsidR="10A6FDC0" w:rsidRDefault="3E5C965B" w:rsidP="6513DAF8">
            <w:pPr>
              <w:rPr>
                <w:sz w:val="19"/>
                <w:szCs w:val="19"/>
              </w:rPr>
            </w:pPr>
            <w:r w:rsidRPr="6513DAF8">
              <w:rPr>
                <w:sz w:val="19"/>
                <w:szCs w:val="19"/>
              </w:rPr>
              <w:t>3.4.1.</w:t>
            </w:r>
            <w:r w:rsidR="34308159" w:rsidRPr="6513DAF8">
              <w:rPr>
                <w:sz w:val="19"/>
                <w:szCs w:val="19"/>
              </w:rPr>
              <w:t>1</w:t>
            </w:r>
            <w:r w:rsidRPr="6513DAF8">
              <w:rPr>
                <w:sz w:val="19"/>
                <w:szCs w:val="19"/>
              </w:rPr>
              <w:t xml:space="preserve"> General User Use Cases</w:t>
            </w:r>
            <w:r w:rsidR="3CC131E3" w:rsidRPr="6513DAF8">
              <w:rPr>
                <w:sz w:val="19"/>
                <w:szCs w:val="19"/>
              </w:rPr>
              <w:t xml:space="preserve"> - Purchase Currency</w:t>
            </w:r>
          </w:p>
        </w:tc>
        <w:tc>
          <w:tcPr>
            <w:tcW w:w="1830" w:type="dxa"/>
          </w:tcPr>
          <w:p w14:paraId="03162555" w14:textId="48EE293A" w:rsidR="10A6FDC0" w:rsidRDefault="3E5C965B" w:rsidP="10A6FDC0">
            <w:pPr>
              <w:rPr>
                <w:sz w:val="19"/>
                <w:szCs w:val="19"/>
              </w:rPr>
            </w:pPr>
            <w:r w:rsidRPr="6513DAF8">
              <w:rPr>
                <w:sz w:val="19"/>
                <w:szCs w:val="19"/>
              </w:rPr>
              <w:t>Purchase Currency</w:t>
            </w:r>
            <w:r w:rsidR="7DE14829" w:rsidRPr="6513DAF8">
              <w:rPr>
                <w:sz w:val="19"/>
                <w:szCs w:val="19"/>
              </w:rPr>
              <w:t xml:space="preserve"> (PC)</w:t>
            </w:r>
          </w:p>
        </w:tc>
        <w:tc>
          <w:tcPr>
            <w:tcW w:w="1035" w:type="dxa"/>
          </w:tcPr>
          <w:p w14:paraId="73534A6A" w14:textId="6C51B52F" w:rsidR="10A6FDC0" w:rsidRDefault="38C6408E" w:rsidP="10A6FDC0">
            <w:pPr>
              <w:rPr>
                <w:sz w:val="19"/>
                <w:szCs w:val="19"/>
              </w:rPr>
            </w:pPr>
            <w:r w:rsidRPr="6513DAF8">
              <w:rPr>
                <w:sz w:val="19"/>
                <w:szCs w:val="19"/>
              </w:rPr>
              <w:t>07</w:t>
            </w:r>
          </w:p>
        </w:tc>
        <w:tc>
          <w:tcPr>
            <w:tcW w:w="1560" w:type="dxa"/>
          </w:tcPr>
          <w:p w14:paraId="0C264579" w14:textId="5A633C99" w:rsidR="10A6FDC0" w:rsidRDefault="1B2EDEF9" w:rsidP="10A6FDC0">
            <w:pPr>
              <w:rPr>
                <w:sz w:val="19"/>
                <w:szCs w:val="19"/>
              </w:rPr>
            </w:pPr>
            <w:r w:rsidRPr="6513DAF8">
              <w:rPr>
                <w:sz w:val="19"/>
                <w:szCs w:val="19"/>
              </w:rPr>
              <w:t>Add to cart: Website</w:t>
            </w:r>
          </w:p>
        </w:tc>
      </w:tr>
      <w:tr w:rsidR="6513DAF8" w14:paraId="1186259C" w14:textId="77777777" w:rsidTr="6513DAF8">
        <w:tc>
          <w:tcPr>
            <w:tcW w:w="1410" w:type="dxa"/>
          </w:tcPr>
          <w:p w14:paraId="7743192E" w14:textId="37F31E6B" w:rsidR="4F6132A3" w:rsidRDefault="4F6132A3" w:rsidP="6513DAF8">
            <w:pPr>
              <w:rPr>
                <w:sz w:val="19"/>
                <w:szCs w:val="19"/>
              </w:rPr>
            </w:pPr>
            <w:r w:rsidRPr="6513DAF8">
              <w:rPr>
                <w:sz w:val="19"/>
                <w:szCs w:val="19"/>
              </w:rPr>
              <w:t>FR8</w:t>
            </w:r>
          </w:p>
        </w:tc>
        <w:tc>
          <w:tcPr>
            <w:tcW w:w="1830" w:type="dxa"/>
            <w:gridSpan w:val="2"/>
          </w:tcPr>
          <w:p w14:paraId="0EB5A3A5" w14:textId="1E0F2EDB" w:rsidR="49E5534D" w:rsidRDefault="49E5534D" w:rsidP="6513DAF8">
            <w:pPr>
              <w:rPr>
                <w:sz w:val="19"/>
                <w:szCs w:val="19"/>
              </w:rPr>
            </w:pPr>
            <w:r w:rsidRPr="6513DAF8">
              <w:rPr>
                <w:sz w:val="19"/>
                <w:szCs w:val="19"/>
              </w:rPr>
              <w:t>Retrieve password - Website</w:t>
            </w:r>
          </w:p>
        </w:tc>
        <w:tc>
          <w:tcPr>
            <w:tcW w:w="1695" w:type="dxa"/>
            <w:gridSpan w:val="2"/>
          </w:tcPr>
          <w:p w14:paraId="6ABF287C" w14:textId="2521A711" w:rsidR="53C115F5" w:rsidRDefault="53C115F5" w:rsidP="6513DAF8">
            <w:pPr>
              <w:rPr>
                <w:sz w:val="19"/>
                <w:szCs w:val="19"/>
              </w:rPr>
            </w:pPr>
            <w:r w:rsidRPr="6513DAF8">
              <w:rPr>
                <w:sz w:val="19"/>
                <w:szCs w:val="19"/>
              </w:rPr>
              <w:t>3.4.1.</w:t>
            </w:r>
            <w:r w:rsidR="1EE6D050" w:rsidRPr="6513DAF8">
              <w:rPr>
                <w:sz w:val="19"/>
                <w:szCs w:val="19"/>
              </w:rPr>
              <w:t>5</w:t>
            </w:r>
            <w:r w:rsidRPr="6513DAF8">
              <w:rPr>
                <w:sz w:val="19"/>
                <w:szCs w:val="19"/>
              </w:rPr>
              <w:t xml:space="preserve"> General User Use Cases</w:t>
            </w:r>
          </w:p>
        </w:tc>
        <w:tc>
          <w:tcPr>
            <w:tcW w:w="1830" w:type="dxa"/>
          </w:tcPr>
          <w:p w14:paraId="72216025" w14:textId="17054410" w:rsidR="0DC2A1CF" w:rsidRDefault="0DC2A1CF" w:rsidP="6513DAF8">
            <w:pPr>
              <w:rPr>
                <w:sz w:val="19"/>
                <w:szCs w:val="19"/>
              </w:rPr>
            </w:pPr>
            <w:r w:rsidRPr="6513DAF8">
              <w:rPr>
                <w:sz w:val="19"/>
                <w:szCs w:val="19"/>
              </w:rPr>
              <w:t>Retrieve Password</w:t>
            </w:r>
            <w:r w:rsidR="5E33426A" w:rsidRPr="6513DAF8">
              <w:rPr>
                <w:sz w:val="19"/>
                <w:szCs w:val="19"/>
              </w:rPr>
              <w:t xml:space="preserve"> </w:t>
            </w:r>
            <w:r w:rsidR="60C57BBE" w:rsidRPr="6513DAF8">
              <w:rPr>
                <w:sz w:val="19"/>
                <w:szCs w:val="19"/>
              </w:rPr>
              <w:t>(</w:t>
            </w:r>
            <w:r w:rsidR="7FEE57D6" w:rsidRPr="6513DAF8">
              <w:rPr>
                <w:sz w:val="19"/>
                <w:szCs w:val="19"/>
              </w:rPr>
              <w:t>RP</w:t>
            </w:r>
            <w:r w:rsidR="60C57BBE" w:rsidRPr="6513DAF8">
              <w:rPr>
                <w:sz w:val="19"/>
                <w:szCs w:val="19"/>
              </w:rPr>
              <w:t>)</w:t>
            </w:r>
          </w:p>
        </w:tc>
        <w:tc>
          <w:tcPr>
            <w:tcW w:w="1035" w:type="dxa"/>
          </w:tcPr>
          <w:p w14:paraId="3B70065E" w14:textId="2040BAE1" w:rsidR="1114C12D" w:rsidRDefault="1114C12D" w:rsidP="6513DAF8">
            <w:pPr>
              <w:rPr>
                <w:sz w:val="19"/>
                <w:szCs w:val="19"/>
              </w:rPr>
            </w:pPr>
            <w:r w:rsidRPr="6513DAF8">
              <w:rPr>
                <w:sz w:val="19"/>
                <w:szCs w:val="19"/>
              </w:rPr>
              <w:t>08</w:t>
            </w:r>
          </w:p>
        </w:tc>
        <w:tc>
          <w:tcPr>
            <w:tcW w:w="1560" w:type="dxa"/>
          </w:tcPr>
          <w:p w14:paraId="1D2544C7" w14:textId="6F919B49" w:rsidR="2DD85DF4" w:rsidRDefault="2DD85DF4" w:rsidP="6513DAF8">
            <w:pPr>
              <w:rPr>
                <w:sz w:val="19"/>
                <w:szCs w:val="19"/>
              </w:rPr>
            </w:pPr>
            <w:r w:rsidRPr="6513DAF8">
              <w:rPr>
                <w:sz w:val="19"/>
                <w:szCs w:val="19"/>
              </w:rPr>
              <w:t>Retrieve Password</w:t>
            </w:r>
          </w:p>
        </w:tc>
      </w:tr>
      <w:tr w:rsidR="6513DAF8" w14:paraId="0471EC0D" w14:textId="77777777" w:rsidTr="6513DAF8">
        <w:tc>
          <w:tcPr>
            <w:tcW w:w="1410" w:type="dxa"/>
          </w:tcPr>
          <w:p w14:paraId="386E1C95" w14:textId="73ADE437" w:rsidR="6C388A31" w:rsidRDefault="6C388A31" w:rsidP="6513DAF8">
            <w:pPr>
              <w:rPr>
                <w:sz w:val="19"/>
                <w:szCs w:val="19"/>
              </w:rPr>
            </w:pPr>
            <w:r w:rsidRPr="6513DAF8">
              <w:rPr>
                <w:sz w:val="19"/>
                <w:szCs w:val="19"/>
              </w:rPr>
              <w:t>FR9</w:t>
            </w:r>
          </w:p>
        </w:tc>
        <w:tc>
          <w:tcPr>
            <w:tcW w:w="1830" w:type="dxa"/>
            <w:gridSpan w:val="2"/>
          </w:tcPr>
          <w:p w14:paraId="56457F83" w14:textId="2378EE07" w:rsidR="76DA3B4B" w:rsidRDefault="76DA3B4B" w:rsidP="6513DAF8">
            <w:pPr>
              <w:rPr>
                <w:sz w:val="19"/>
                <w:szCs w:val="19"/>
              </w:rPr>
            </w:pPr>
            <w:r w:rsidRPr="6513DAF8">
              <w:rPr>
                <w:sz w:val="19"/>
                <w:szCs w:val="19"/>
              </w:rPr>
              <w:t>Search no match found - Website</w:t>
            </w:r>
          </w:p>
        </w:tc>
        <w:tc>
          <w:tcPr>
            <w:tcW w:w="1695" w:type="dxa"/>
            <w:gridSpan w:val="2"/>
          </w:tcPr>
          <w:p w14:paraId="106F517E" w14:textId="083067BA" w:rsidR="1AE1B171" w:rsidRDefault="1AE1B171" w:rsidP="6513DAF8">
            <w:pPr>
              <w:rPr>
                <w:sz w:val="19"/>
                <w:szCs w:val="19"/>
              </w:rPr>
            </w:pPr>
            <w:r w:rsidRPr="6513DAF8">
              <w:rPr>
                <w:sz w:val="19"/>
                <w:szCs w:val="19"/>
              </w:rPr>
              <w:t>3.4.1.</w:t>
            </w:r>
            <w:r w:rsidR="3A4A2209" w:rsidRPr="6513DAF8">
              <w:rPr>
                <w:sz w:val="19"/>
                <w:szCs w:val="19"/>
              </w:rPr>
              <w:t>1</w:t>
            </w:r>
            <w:r w:rsidRPr="6513DAF8">
              <w:rPr>
                <w:sz w:val="19"/>
                <w:szCs w:val="19"/>
              </w:rPr>
              <w:t xml:space="preserve"> General User Use Cases - Purchase Currency</w:t>
            </w:r>
          </w:p>
        </w:tc>
        <w:tc>
          <w:tcPr>
            <w:tcW w:w="1830" w:type="dxa"/>
          </w:tcPr>
          <w:p w14:paraId="2FA11C1F" w14:textId="45B12A86" w:rsidR="0E840501" w:rsidRDefault="0E840501" w:rsidP="6513DAF8">
            <w:pPr>
              <w:rPr>
                <w:sz w:val="19"/>
                <w:szCs w:val="19"/>
              </w:rPr>
            </w:pPr>
            <w:r w:rsidRPr="6513DAF8">
              <w:rPr>
                <w:sz w:val="19"/>
                <w:szCs w:val="19"/>
              </w:rPr>
              <w:t>Purchase Currency (PC)</w:t>
            </w:r>
          </w:p>
        </w:tc>
        <w:tc>
          <w:tcPr>
            <w:tcW w:w="1035" w:type="dxa"/>
          </w:tcPr>
          <w:p w14:paraId="00AE812E" w14:textId="59975820" w:rsidR="1114C12D" w:rsidRDefault="1114C12D" w:rsidP="6513DAF8">
            <w:pPr>
              <w:rPr>
                <w:sz w:val="19"/>
                <w:szCs w:val="19"/>
              </w:rPr>
            </w:pPr>
            <w:r w:rsidRPr="6513DAF8">
              <w:rPr>
                <w:sz w:val="19"/>
                <w:szCs w:val="19"/>
              </w:rPr>
              <w:t>09</w:t>
            </w:r>
          </w:p>
        </w:tc>
        <w:tc>
          <w:tcPr>
            <w:tcW w:w="1560" w:type="dxa"/>
          </w:tcPr>
          <w:p w14:paraId="44AE5E4F" w14:textId="2DCB3CED" w:rsidR="30775224" w:rsidRDefault="30775224" w:rsidP="6513DAF8">
            <w:pPr>
              <w:rPr>
                <w:sz w:val="19"/>
                <w:szCs w:val="19"/>
              </w:rPr>
            </w:pPr>
            <w:r w:rsidRPr="6513DAF8">
              <w:rPr>
                <w:sz w:val="19"/>
                <w:szCs w:val="19"/>
              </w:rPr>
              <w:t>Search no match found</w:t>
            </w:r>
          </w:p>
        </w:tc>
      </w:tr>
      <w:tr w:rsidR="6513DAF8" w14:paraId="72E7230B" w14:textId="77777777" w:rsidTr="6513DAF8">
        <w:tc>
          <w:tcPr>
            <w:tcW w:w="1410" w:type="dxa"/>
          </w:tcPr>
          <w:p w14:paraId="499BFDA5" w14:textId="2F65FF24" w:rsidR="76C00234" w:rsidRDefault="76C00234" w:rsidP="6513DAF8">
            <w:pPr>
              <w:rPr>
                <w:sz w:val="19"/>
                <w:szCs w:val="19"/>
              </w:rPr>
            </w:pPr>
            <w:r w:rsidRPr="6513DAF8">
              <w:rPr>
                <w:sz w:val="19"/>
                <w:szCs w:val="19"/>
              </w:rPr>
              <w:t>FR10</w:t>
            </w:r>
          </w:p>
        </w:tc>
        <w:tc>
          <w:tcPr>
            <w:tcW w:w="1830" w:type="dxa"/>
            <w:gridSpan w:val="2"/>
          </w:tcPr>
          <w:p w14:paraId="2D58F7AF" w14:textId="65360771" w:rsidR="2F340FCA" w:rsidRDefault="2F340FCA" w:rsidP="6513DAF8">
            <w:pPr>
              <w:rPr>
                <w:sz w:val="19"/>
                <w:szCs w:val="19"/>
              </w:rPr>
            </w:pPr>
            <w:r w:rsidRPr="6513DAF8">
              <w:rPr>
                <w:sz w:val="19"/>
                <w:szCs w:val="19"/>
              </w:rPr>
              <w:t>Go to cart - Website</w:t>
            </w:r>
          </w:p>
        </w:tc>
        <w:tc>
          <w:tcPr>
            <w:tcW w:w="1695" w:type="dxa"/>
            <w:gridSpan w:val="2"/>
          </w:tcPr>
          <w:p w14:paraId="6FAF011A" w14:textId="643A9B8F" w:rsidR="72FEEC56" w:rsidRDefault="72FEEC56" w:rsidP="6513DAF8">
            <w:pPr>
              <w:rPr>
                <w:sz w:val="19"/>
                <w:szCs w:val="19"/>
              </w:rPr>
            </w:pPr>
            <w:r w:rsidRPr="6513DAF8">
              <w:rPr>
                <w:sz w:val="19"/>
                <w:szCs w:val="19"/>
              </w:rPr>
              <w:t>3.4.1.</w:t>
            </w:r>
            <w:r w:rsidR="080E73D8" w:rsidRPr="6513DAF8">
              <w:rPr>
                <w:sz w:val="19"/>
                <w:szCs w:val="19"/>
              </w:rPr>
              <w:t>1</w:t>
            </w:r>
            <w:r w:rsidRPr="6513DAF8">
              <w:rPr>
                <w:sz w:val="19"/>
                <w:szCs w:val="19"/>
              </w:rPr>
              <w:t xml:space="preserve"> General User Use Cases - Purchase Currency</w:t>
            </w:r>
          </w:p>
        </w:tc>
        <w:tc>
          <w:tcPr>
            <w:tcW w:w="1830" w:type="dxa"/>
          </w:tcPr>
          <w:p w14:paraId="4A82F330" w14:textId="15337B53" w:rsidR="178AB513" w:rsidRDefault="178AB513" w:rsidP="6513DAF8">
            <w:pPr>
              <w:rPr>
                <w:sz w:val="19"/>
                <w:szCs w:val="19"/>
              </w:rPr>
            </w:pPr>
            <w:r w:rsidRPr="6513DAF8">
              <w:rPr>
                <w:sz w:val="19"/>
                <w:szCs w:val="19"/>
              </w:rPr>
              <w:t>Purchase Currency (PC)</w:t>
            </w:r>
          </w:p>
        </w:tc>
        <w:tc>
          <w:tcPr>
            <w:tcW w:w="1035" w:type="dxa"/>
          </w:tcPr>
          <w:p w14:paraId="3972A621" w14:textId="6A6402C7" w:rsidR="1114C12D" w:rsidRDefault="1114C12D" w:rsidP="6513DAF8">
            <w:pPr>
              <w:rPr>
                <w:sz w:val="19"/>
                <w:szCs w:val="19"/>
              </w:rPr>
            </w:pPr>
            <w:r w:rsidRPr="6513DAF8">
              <w:rPr>
                <w:sz w:val="19"/>
                <w:szCs w:val="19"/>
              </w:rPr>
              <w:t>10</w:t>
            </w:r>
          </w:p>
        </w:tc>
        <w:tc>
          <w:tcPr>
            <w:tcW w:w="1560" w:type="dxa"/>
          </w:tcPr>
          <w:p w14:paraId="1ACE07F2" w14:textId="0BCB541E" w:rsidR="35CB9782" w:rsidRDefault="35CB9782" w:rsidP="6513DAF8">
            <w:pPr>
              <w:rPr>
                <w:sz w:val="19"/>
                <w:szCs w:val="19"/>
              </w:rPr>
            </w:pPr>
            <w:r w:rsidRPr="6513DAF8">
              <w:rPr>
                <w:sz w:val="19"/>
                <w:szCs w:val="19"/>
              </w:rPr>
              <w:t>Go to cart</w:t>
            </w:r>
          </w:p>
        </w:tc>
      </w:tr>
      <w:tr w:rsidR="6513DAF8" w14:paraId="14BD9403" w14:textId="77777777" w:rsidTr="6513DAF8">
        <w:tc>
          <w:tcPr>
            <w:tcW w:w="1410" w:type="dxa"/>
          </w:tcPr>
          <w:p w14:paraId="15B2A48B" w14:textId="01801E5B" w:rsidR="493B762C" w:rsidRDefault="493B762C" w:rsidP="6513DAF8">
            <w:pPr>
              <w:rPr>
                <w:sz w:val="19"/>
                <w:szCs w:val="19"/>
              </w:rPr>
            </w:pPr>
            <w:r w:rsidRPr="6513DAF8">
              <w:rPr>
                <w:sz w:val="19"/>
                <w:szCs w:val="19"/>
              </w:rPr>
              <w:t>FR</w:t>
            </w:r>
            <w:r w:rsidR="3AC9AD9A" w:rsidRPr="6513DAF8">
              <w:rPr>
                <w:sz w:val="19"/>
                <w:szCs w:val="19"/>
              </w:rPr>
              <w:t>10</w:t>
            </w:r>
          </w:p>
        </w:tc>
        <w:tc>
          <w:tcPr>
            <w:tcW w:w="1830" w:type="dxa"/>
            <w:gridSpan w:val="2"/>
          </w:tcPr>
          <w:p w14:paraId="2E105F32" w14:textId="0A6DA353" w:rsidR="3AC9AD9A" w:rsidRDefault="3AC9AD9A" w:rsidP="6513DAF8">
            <w:pPr>
              <w:rPr>
                <w:sz w:val="19"/>
                <w:szCs w:val="19"/>
              </w:rPr>
            </w:pPr>
            <w:r w:rsidRPr="6513DAF8">
              <w:rPr>
                <w:sz w:val="19"/>
                <w:szCs w:val="19"/>
              </w:rPr>
              <w:t>Go to cart - Website</w:t>
            </w:r>
          </w:p>
        </w:tc>
        <w:tc>
          <w:tcPr>
            <w:tcW w:w="1695" w:type="dxa"/>
            <w:gridSpan w:val="2"/>
          </w:tcPr>
          <w:p w14:paraId="31A4B209" w14:textId="656A38FB" w:rsidR="39F95702" w:rsidRDefault="39F95702" w:rsidP="6513DAF8">
            <w:pPr>
              <w:rPr>
                <w:sz w:val="19"/>
                <w:szCs w:val="19"/>
              </w:rPr>
            </w:pPr>
            <w:r w:rsidRPr="6513DAF8">
              <w:rPr>
                <w:sz w:val="19"/>
                <w:szCs w:val="19"/>
              </w:rPr>
              <w:t>3.4.1.1</w:t>
            </w:r>
          </w:p>
          <w:p w14:paraId="7F321F22" w14:textId="500455CD" w:rsidR="39F95702" w:rsidRDefault="39F95702" w:rsidP="6513DAF8">
            <w:pPr>
              <w:rPr>
                <w:sz w:val="19"/>
                <w:szCs w:val="19"/>
              </w:rPr>
            </w:pPr>
            <w:r w:rsidRPr="6513DAF8">
              <w:rPr>
                <w:sz w:val="19"/>
                <w:szCs w:val="19"/>
              </w:rPr>
              <w:t>General User Use Cases</w:t>
            </w:r>
            <w:r w:rsidR="72984595" w:rsidRPr="6513DAF8">
              <w:rPr>
                <w:sz w:val="19"/>
                <w:szCs w:val="19"/>
              </w:rPr>
              <w:t xml:space="preserve"> - Purchase Currency</w:t>
            </w:r>
          </w:p>
        </w:tc>
        <w:tc>
          <w:tcPr>
            <w:tcW w:w="1830" w:type="dxa"/>
          </w:tcPr>
          <w:p w14:paraId="568B35B0" w14:textId="1BA2FAED" w:rsidR="72984595" w:rsidRDefault="72984595" w:rsidP="6513DAF8">
            <w:pPr>
              <w:rPr>
                <w:sz w:val="19"/>
                <w:szCs w:val="19"/>
              </w:rPr>
            </w:pPr>
            <w:r w:rsidRPr="6513DAF8">
              <w:rPr>
                <w:sz w:val="19"/>
                <w:szCs w:val="19"/>
              </w:rPr>
              <w:t>Purchase Currency (PC)</w:t>
            </w:r>
          </w:p>
        </w:tc>
        <w:tc>
          <w:tcPr>
            <w:tcW w:w="1035" w:type="dxa"/>
          </w:tcPr>
          <w:p w14:paraId="48AD9DA0" w14:textId="2161B22B" w:rsidR="1114C12D" w:rsidRDefault="1114C12D" w:rsidP="6513DAF8">
            <w:pPr>
              <w:rPr>
                <w:sz w:val="19"/>
                <w:szCs w:val="19"/>
              </w:rPr>
            </w:pPr>
            <w:r w:rsidRPr="6513DAF8">
              <w:rPr>
                <w:sz w:val="19"/>
                <w:szCs w:val="19"/>
              </w:rPr>
              <w:t>11</w:t>
            </w:r>
          </w:p>
        </w:tc>
        <w:tc>
          <w:tcPr>
            <w:tcW w:w="1560" w:type="dxa"/>
          </w:tcPr>
          <w:p w14:paraId="7EF34F64" w14:textId="4287DB65" w:rsidR="302612EF" w:rsidRDefault="302612EF" w:rsidP="6513DAF8">
            <w:pPr>
              <w:rPr>
                <w:sz w:val="19"/>
                <w:szCs w:val="19"/>
              </w:rPr>
            </w:pPr>
            <w:r w:rsidRPr="6513DAF8">
              <w:rPr>
                <w:sz w:val="19"/>
                <w:szCs w:val="19"/>
              </w:rPr>
              <w:t>Edit Selections</w:t>
            </w:r>
          </w:p>
        </w:tc>
      </w:tr>
      <w:tr w:rsidR="6513DAF8" w14:paraId="74B520F1" w14:textId="77777777" w:rsidTr="6513DAF8">
        <w:tc>
          <w:tcPr>
            <w:tcW w:w="1410" w:type="dxa"/>
          </w:tcPr>
          <w:p w14:paraId="40AD43ED" w14:textId="0CD59C91" w:rsidR="3326A361" w:rsidRDefault="3326A361" w:rsidP="6513DAF8">
            <w:pPr>
              <w:rPr>
                <w:sz w:val="19"/>
                <w:szCs w:val="19"/>
              </w:rPr>
            </w:pPr>
            <w:r w:rsidRPr="6513DAF8">
              <w:rPr>
                <w:sz w:val="19"/>
                <w:szCs w:val="19"/>
              </w:rPr>
              <w:t>FR1</w:t>
            </w:r>
          </w:p>
        </w:tc>
        <w:tc>
          <w:tcPr>
            <w:tcW w:w="1830" w:type="dxa"/>
            <w:gridSpan w:val="2"/>
          </w:tcPr>
          <w:p w14:paraId="403C4531" w14:textId="6EF1E6FC" w:rsidR="3326A361" w:rsidRDefault="3326A361" w:rsidP="6513DAF8">
            <w:pPr>
              <w:rPr>
                <w:sz w:val="19"/>
                <w:szCs w:val="19"/>
              </w:rPr>
            </w:pPr>
            <w:r w:rsidRPr="6513DAF8">
              <w:rPr>
                <w:sz w:val="19"/>
                <w:szCs w:val="19"/>
              </w:rPr>
              <w:t>User Registration</w:t>
            </w:r>
          </w:p>
        </w:tc>
        <w:tc>
          <w:tcPr>
            <w:tcW w:w="1695" w:type="dxa"/>
            <w:gridSpan w:val="2"/>
          </w:tcPr>
          <w:p w14:paraId="428F58BD" w14:textId="13D9FA80" w:rsidR="0E2F795B" w:rsidRDefault="0E2F795B" w:rsidP="6513DAF8">
            <w:pPr>
              <w:rPr>
                <w:sz w:val="19"/>
                <w:szCs w:val="19"/>
              </w:rPr>
            </w:pPr>
            <w:r w:rsidRPr="6513DAF8">
              <w:rPr>
                <w:sz w:val="19"/>
                <w:szCs w:val="19"/>
              </w:rPr>
              <w:t>3.4.1.</w:t>
            </w:r>
            <w:r w:rsidR="2FE468CC" w:rsidRPr="6513DAF8">
              <w:rPr>
                <w:sz w:val="19"/>
                <w:szCs w:val="19"/>
              </w:rPr>
              <w:t>1</w:t>
            </w:r>
            <w:r w:rsidRPr="6513DAF8">
              <w:rPr>
                <w:sz w:val="19"/>
                <w:szCs w:val="19"/>
              </w:rPr>
              <w:t xml:space="preserve"> General User Use Cases - Purchase Currency</w:t>
            </w:r>
          </w:p>
        </w:tc>
        <w:tc>
          <w:tcPr>
            <w:tcW w:w="1830" w:type="dxa"/>
          </w:tcPr>
          <w:p w14:paraId="7E0E5F86" w14:textId="4BB00841" w:rsidR="4DA2A8EA" w:rsidRDefault="4DA2A8EA" w:rsidP="6513DAF8">
            <w:pPr>
              <w:rPr>
                <w:sz w:val="19"/>
                <w:szCs w:val="19"/>
              </w:rPr>
            </w:pPr>
            <w:r w:rsidRPr="6513DAF8">
              <w:rPr>
                <w:sz w:val="19"/>
                <w:szCs w:val="19"/>
              </w:rPr>
              <w:t>Purchase Currency (PC)</w:t>
            </w:r>
          </w:p>
        </w:tc>
        <w:tc>
          <w:tcPr>
            <w:tcW w:w="1035" w:type="dxa"/>
          </w:tcPr>
          <w:p w14:paraId="4007B40B" w14:textId="5C890C17" w:rsidR="1114C12D" w:rsidRDefault="1114C12D" w:rsidP="6513DAF8">
            <w:pPr>
              <w:rPr>
                <w:sz w:val="19"/>
                <w:szCs w:val="19"/>
              </w:rPr>
            </w:pPr>
            <w:r w:rsidRPr="6513DAF8">
              <w:rPr>
                <w:sz w:val="19"/>
                <w:szCs w:val="19"/>
              </w:rPr>
              <w:t>12</w:t>
            </w:r>
          </w:p>
        </w:tc>
        <w:tc>
          <w:tcPr>
            <w:tcW w:w="1560" w:type="dxa"/>
          </w:tcPr>
          <w:p w14:paraId="2A65150C" w14:textId="7FE691F6" w:rsidR="2C269E92" w:rsidRDefault="2C269E92" w:rsidP="6513DAF8">
            <w:pPr>
              <w:rPr>
                <w:sz w:val="19"/>
                <w:szCs w:val="19"/>
              </w:rPr>
            </w:pPr>
            <w:r w:rsidRPr="6513DAF8">
              <w:rPr>
                <w:sz w:val="19"/>
                <w:szCs w:val="19"/>
              </w:rPr>
              <w:t>Input payment</w:t>
            </w:r>
          </w:p>
        </w:tc>
      </w:tr>
      <w:tr w:rsidR="6513DAF8" w14:paraId="5C1D6722" w14:textId="77777777" w:rsidTr="6513DAF8">
        <w:tc>
          <w:tcPr>
            <w:tcW w:w="1410" w:type="dxa"/>
          </w:tcPr>
          <w:p w14:paraId="48835FAE" w14:textId="5ABB3342" w:rsidR="440ABD18" w:rsidRDefault="440ABD18" w:rsidP="6513DAF8">
            <w:pPr>
              <w:rPr>
                <w:sz w:val="19"/>
                <w:szCs w:val="19"/>
              </w:rPr>
            </w:pPr>
            <w:r w:rsidRPr="6513DAF8">
              <w:rPr>
                <w:sz w:val="19"/>
                <w:szCs w:val="19"/>
              </w:rPr>
              <w:t>FR11</w:t>
            </w:r>
          </w:p>
        </w:tc>
        <w:tc>
          <w:tcPr>
            <w:tcW w:w="1830" w:type="dxa"/>
            <w:gridSpan w:val="2"/>
          </w:tcPr>
          <w:p w14:paraId="393200A1" w14:textId="0146212E" w:rsidR="65EF32EF" w:rsidRDefault="65EF32EF" w:rsidP="6513DAF8">
            <w:pPr>
              <w:rPr>
                <w:sz w:val="19"/>
                <w:szCs w:val="19"/>
              </w:rPr>
            </w:pPr>
            <w:r w:rsidRPr="6513DAF8">
              <w:rPr>
                <w:sz w:val="19"/>
                <w:szCs w:val="19"/>
              </w:rPr>
              <w:t>Checkout - Website</w:t>
            </w:r>
          </w:p>
        </w:tc>
        <w:tc>
          <w:tcPr>
            <w:tcW w:w="1695" w:type="dxa"/>
            <w:gridSpan w:val="2"/>
          </w:tcPr>
          <w:p w14:paraId="166506C7" w14:textId="6B39208A" w:rsidR="2D4360DA" w:rsidRDefault="2D4360DA" w:rsidP="6513DAF8">
            <w:pPr>
              <w:rPr>
                <w:sz w:val="19"/>
                <w:szCs w:val="19"/>
              </w:rPr>
            </w:pPr>
            <w:r w:rsidRPr="6513DAF8">
              <w:rPr>
                <w:sz w:val="19"/>
                <w:szCs w:val="19"/>
              </w:rPr>
              <w:t>3.4.1.</w:t>
            </w:r>
            <w:r w:rsidR="4A898512" w:rsidRPr="6513DAF8">
              <w:rPr>
                <w:sz w:val="19"/>
                <w:szCs w:val="19"/>
              </w:rPr>
              <w:t>1</w:t>
            </w:r>
            <w:r w:rsidRPr="6513DAF8">
              <w:rPr>
                <w:sz w:val="19"/>
                <w:szCs w:val="19"/>
              </w:rPr>
              <w:t xml:space="preserve"> General User Use Cases</w:t>
            </w:r>
            <w:r w:rsidR="658D2C7F" w:rsidRPr="6513DAF8">
              <w:rPr>
                <w:sz w:val="19"/>
                <w:szCs w:val="19"/>
              </w:rPr>
              <w:t xml:space="preserve"> - Purchase Currency</w:t>
            </w:r>
          </w:p>
        </w:tc>
        <w:tc>
          <w:tcPr>
            <w:tcW w:w="1830" w:type="dxa"/>
          </w:tcPr>
          <w:p w14:paraId="72FD3689" w14:textId="69AE1652" w:rsidR="2D4360DA" w:rsidRDefault="2D4360DA" w:rsidP="6513DAF8">
            <w:pPr>
              <w:rPr>
                <w:sz w:val="19"/>
                <w:szCs w:val="19"/>
              </w:rPr>
            </w:pPr>
            <w:r w:rsidRPr="6513DAF8">
              <w:rPr>
                <w:sz w:val="19"/>
                <w:szCs w:val="19"/>
              </w:rPr>
              <w:t>Purchase Currency</w:t>
            </w:r>
            <w:r w:rsidR="698EEBF2" w:rsidRPr="6513DAF8">
              <w:rPr>
                <w:sz w:val="19"/>
                <w:szCs w:val="19"/>
              </w:rPr>
              <w:t xml:space="preserve"> (PC)</w:t>
            </w:r>
          </w:p>
        </w:tc>
        <w:tc>
          <w:tcPr>
            <w:tcW w:w="1035" w:type="dxa"/>
          </w:tcPr>
          <w:p w14:paraId="0315BC1A" w14:textId="2CC537B7" w:rsidR="1114C12D" w:rsidRDefault="1114C12D" w:rsidP="6513DAF8">
            <w:pPr>
              <w:rPr>
                <w:sz w:val="19"/>
                <w:szCs w:val="19"/>
              </w:rPr>
            </w:pPr>
            <w:r w:rsidRPr="6513DAF8">
              <w:rPr>
                <w:sz w:val="19"/>
                <w:szCs w:val="19"/>
              </w:rPr>
              <w:t>13</w:t>
            </w:r>
          </w:p>
        </w:tc>
        <w:tc>
          <w:tcPr>
            <w:tcW w:w="1560" w:type="dxa"/>
          </w:tcPr>
          <w:p w14:paraId="78B4FC44" w14:textId="38167585" w:rsidR="2072C767" w:rsidRDefault="2072C767" w:rsidP="6513DAF8">
            <w:pPr>
              <w:rPr>
                <w:sz w:val="19"/>
                <w:szCs w:val="19"/>
              </w:rPr>
            </w:pPr>
            <w:r w:rsidRPr="6513DAF8">
              <w:rPr>
                <w:sz w:val="19"/>
                <w:szCs w:val="19"/>
              </w:rPr>
              <w:t>Submit Order</w:t>
            </w:r>
          </w:p>
        </w:tc>
      </w:tr>
      <w:tr w:rsidR="6513DAF8" w14:paraId="5913D619" w14:textId="77777777" w:rsidTr="6513DAF8">
        <w:tc>
          <w:tcPr>
            <w:tcW w:w="1410" w:type="dxa"/>
          </w:tcPr>
          <w:p w14:paraId="0B594474" w14:textId="046742F0" w:rsidR="24188373" w:rsidRDefault="24188373" w:rsidP="6513DAF8">
            <w:pPr>
              <w:rPr>
                <w:sz w:val="19"/>
                <w:szCs w:val="19"/>
              </w:rPr>
            </w:pPr>
            <w:r w:rsidRPr="6513DAF8">
              <w:rPr>
                <w:sz w:val="19"/>
                <w:szCs w:val="19"/>
              </w:rPr>
              <w:t>FR13</w:t>
            </w:r>
          </w:p>
        </w:tc>
        <w:tc>
          <w:tcPr>
            <w:tcW w:w="1830" w:type="dxa"/>
            <w:gridSpan w:val="2"/>
          </w:tcPr>
          <w:p w14:paraId="306530F2" w14:textId="00A7CF16" w:rsidR="24188373" w:rsidRDefault="24188373" w:rsidP="6513DAF8">
            <w:pPr>
              <w:rPr>
                <w:sz w:val="19"/>
                <w:szCs w:val="19"/>
              </w:rPr>
            </w:pPr>
            <w:r w:rsidRPr="6513DAF8">
              <w:rPr>
                <w:sz w:val="19"/>
                <w:szCs w:val="19"/>
              </w:rPr>
              <w:t xml:space="preserve"> Edit Transactions - Website</w:t>
            </w:r>
          </w:p>
        </w:tc>
        <w:tc>
          <w:tcPr>
            <w:tcW w:w="1695" w:type="dxa"/>
            <w:gridSpan w:val="2"/>
          </w:tcPr>
          <w:p w14:paraId="1E3CAE21" w14:textId="6EFBDE95" w:rsidR="72D372D1" w:rsidRDefault="72D372D1" w:rsidP="6513DAF8">
            <w:pPr>
              <w:rPr>
                <w:sz w:val="19"/>
                <w:szCs w:val="19"/>
              </w:rPr>
            </w:pPr>
            <w:r w:rsidRPr="6513DAF8">
              <w:rPr>
                <w:sz w:val="19"/>
                <w:szCs w:val="19"/>
              </w:rPr>
              <w:t>3.4.1.3 General User Use Cases</w:t>
            </w:r>
          </w:p>
        </w:tc>
        <w:tc>
          <w:tcPr>
            <w:tcW w:w="1830" w:type="dxa"/>
          </w:tcPr>
          <w:p w14:paraId="657D54D7" w14:textId="4CA2C41B" w:rsidR="72D372D1" w:rsidRDefault="72D372D1" w:rsidP="6513DAF8">
            <w:pPr>
              <w:rPr>
                <w:sz w:val="19"/>
                <w:szCs w:val="19"/>
              </w:rPr>
            </w:pPr>
            <w:r w:rsidRPr="6513DAF8">
              <w:rPr>
                <w:sz w:val="19"/>
                <w:szCs w:val="19"/>
              </w:rPr>
              <w:t>Cancel Order</w:t>
            </w:r>
            <w:r w:rsidR="4C91C2C4" w:rsidRPr="6513DAF8">
              <w:rPr>
                <w:sz w:val="19"/>
                <w:szCs w:val="19"/>
              </w:rPr>
              <w:t xml:space="preserve"> (CO)</w:t>
            </w:r>
          </w:p>
        </w:tc>
        <w:tc>
          <w:tcPr>
            <w:tcW w:w="1035" w:type="dxa"/>
          </w:tcPr>
          <w:p w14:paraId="4BACD62B" w14:textId="37AC4821" w:rsidR="1114C12D" w:rsidRDefault="1114C12D" w:rsidP="6513DAF8">
            <w:pPr>
              <w:rPr>
                <w:sz w:val="19"/>
                <w:szCs w:val="19"/>
              </w:rPr>
            </w:pPr>
            <w:r w:rsidRPr="6513DAF8">
              <w:rPr>
                <w:sz w:val="19"/>
                <w:szCs w:val="19"/>
              </w:rPr>
              <w:t>14</w:t>
            </w:r>
          </w:p>
        </w:tc>
        <w:tc>
          <w:tcPr>
            <w:tcW w:w="1560" w:type="dxa"/>
          </w:tcPr>
          <w:p w14:paraId="5B292578" w14:textId="288AA850" w:rsidR="34DE3D44" w:rsidRDefault="34DE3D44" w:rsidP="6513DAF8">
            <w:pPr>
              <w:rPr>
                <w:sz w:val="19"/>
                <w:szCs w:val="19"/>
              </w:rPr>
            </w:pPr>
            <w:r w:rsidRPr="6513DAF8">
              <w:rPr>
                <w:sz w:val="19"/>
                <w:szCs w:val="19"/>
              </w:rPr>
              <w:t>Cancel Transaction</w:t>
            </w:r>
          </w:p>
        </w:tc>
      </w:tr>
      <w:tr w:rsidR="6513DAF8" w14:paraId="76D9FC77" w14:textId="77777777" w:rsidTr="6513DAF8">
        <w:tc>
          <w:tcPr>
            <w:tcW w:w="1410" w:type="dxa"/>
          </w:tcPr>
          <w:p w14:paraId="00D43501" w14:textId="0DC50B96" w:rsidR="0D45A1ED" w:rsidRDefault="0D45A1ED" w:rsidP="6513DAF8">
            <w:pPr>
              <w:rPr>
                <w:sz w:val="19"/>
                <w:szCs w:val="19"/>
              </w:rPr>
            </w:pPr>
            <w:r w:rsidRPr="6513DAF8">
              <w:rPr>
                <w:sz w:val="19"/>
                <w:szCs w:val="19"/>
              </w:rPr>
              <w:t>FR14</w:t>
            </w:r>
          </w:p>
        </w:tc>
        <w:tc>
          <w:tcPr>
            <w:tcW w:w="1830" w:type="dxa"/>
            <w:gridSpan w:val="2"/>
          </w:tcPr>
          <w:p w14:paraId="180F2341" w14:textId="29199695" w:rsidR="0D45A1ED" w:rsidRDefault="0D45A1ED" w:rsidP="6513DAF8">
            <w:pPr>
              <w:rPr>
                <w:sz w:val="19"/>
                <w:szCs w:val="19"/>
              </w:rPr>
            </w:pPr>
            <w:r w:rsidRPr="6513DAF8">
              <w:rPr>
                <w:sz w:val="19"/>
                <w:szCs w:val="19"/>
              </w:rPr>
              <w:t>Submit issues - Website</w:t>
            </w:r>
          </w:p>
        </w:tc>
        <w:tc>
          <w:tcPr>
            <w:tcW w:w="1695" w:type="dxa"/>
            <w:gridSpan w:val="2"/>
          </w:tcPr>
          <w:p w14:paraId="56780E66" w14:textId="362029D8" w:rsidR="1C9FF40E" w:rsidRDefault="1C9FF40E" w:rsidP="6513DAF8">
            <w:pPr>
              <w:rPr>
                <w:sz w:val="19"/>
                <w:szCs w:val="19"/>
              </w:rPr>
            </w:pPr>
            <w:r w:rsidRPr="6513DAF8">
              <w:rPr>
                <w:sz w:val="19"/>
                <w:szCs w:val="19"/>
              </w:rPr>
              <w:t>3.4.1.2 General User Use Cases</w:t>
            </w:r>
          </w:p>
        </w:tc>
        <w:tc>
          <w:tcPr>
            <w:tcW w:w="1830" w:type="dxa"/>
          </w:tcPr>
          <w:p w14:paraId="5CAFAA4D" w14:textId="5E6084D5" w:rsidR="1C9FF40E" w:rsidRDefault="1C9FF40E" w:rsidP="6513DAF8">
            <w:pPr>
              <w:rPr>
                <w:sz w:val="19"/>
                <w:szCs w:val="19"/>
              </w:rPr>
            </w:pPr>
            <w:r w:rsidRPr="6513DAF8">
              <w:rPr>
                <w:sz w:val="19"/>
                <w:szCs w:val="19"/>
              </w:rPr>
              <w:t>Submit Issue</w:t>
            </w:r>
            <w:r w:rsidR="5C4BC8E4" w:rsidRPr="6513DAF8">
              <w:rPr>
                <w:sz w:val="19"/>
                <w:szCs w:val="19"/>
              </w:rPr>
              <w:t xml:space="preserve"> (SI)</w:t>
            </w:r>
          </w:p>
        </w:tc>
        <w:tc>
          <w:tcPr>
            <w:tcW w:w="1035" w:type="dxa"/>
          </w:tcPr>
          <w:p w14:paraId="4EBAA9F3" w14:textId="73505760" w:rsidR="1114C12D" w:rsidRDefault="1114C12D" w:rsidP="6513DAF8">
            <w:pPr>
              <w:rPr>
                <w:sz w:val="19"/>
                <w:szCs w:val="19"/>
              </w:rPr>
            </w:pPr>
            <w:r w:rsidRPr="6513DAF8">
              <w:rPr>
                <w:sz w:val="19"/>
                <w:szCs w:val="19"/>
              </w:rPr>
              <w:t>15</w:t>
            </w:r>
          </w:p>
        </w:tc>
        <w:tc>
          <w:tcPr>
            <w:tcW w:w="1560" w:type="dxa"/>
          </w:tcPr>
          <w:p w14:paraId="0E8FD3F5" w14:textId="23A1BEE8" w:rsidR="470658AF" w:rsidRDefault="470658AF" w:rsidP="6513DAF8">
            <w:pPr>
              <w:rPr>
                <w:sz w:val="19"/>
                <w:szCs w:val="19"/>
              </w:rPr>
            </w:pPr>
            <w:r w:rsidRPr="6513DAF8">
              <w:rPr>
                <w:sz w:val="19"/>
                <w:szCs w:val="19"/>
              </w:rPr>
              <w:t>Submit Issues</w:t>
            </w:r>
          </w:p>
        </w:tc>
      </w:tr>
      <w:tr w:rsidR="6513DAF8" w14:paraId="5C2862B6" w14:textId="77777777" w:rsidTr="6513DAF8">
        <w:tc>
          <w:tcPr>
            <w:tcW w:w="1410" w:type="dxa"/>
          </w:tcPr>
          <w:p w14:paraId="4E468AD7" w14:textId="46F23090" w:rsidR="0A197FB5" w:rsidRDefault="0A197FB5" w:rsidP="6513DAF8">
            <w:pPr>
              <w:rPr>
                <w:sz w:val="19"/>
                <w:szCs w:val="19"/>
              </w:rPr>
            </w:pPr>
            <w:r w:rsidRPr="6513DAF8">
              <w:rPr>
                <w:sz w:val="19"/>
                <w:szCs w:val="19"/>
              </w:rPr>
              <w:t>FR13</w:t>
            </w:r>
          </w:p>
        </w:tc>
        <w:tc>
          <w:tcPr>
            <w:tcW w:w="1830" w:type="dxa"/>
            <w:gridSpan w:val="2"/>
          </w:tcPr>
          <w:p w14:paraId="6D730AE0" w14:textId="0D71AA21" w:rsidR="0A197FB5" w:rsidRDefault="0A197FB5" w:rsidP="6513DAF8">
            <w:pPr>
              <w:rPr>
                <w:sz w:val="19"/>
                <w:szCs w:val="19"/>
              </w:rPr>
            </w:pPr>
            <w:r w:rsidRPr="6513DAF8">
              <w:rPr>
                <w:sz w:val="19"/>
                <w:szCs w:val="19"/>
              </w:rPr>
              <w:t>Edit Transactions - Website</w:t>
            </w:r>
          </w:p>
        </w:tc>
        <w:tc>
          <w:tcPr>
            <w:tcW w:w="1695" w:type="dxa"/>
            <w:gridSpan w:val="2"/>
          </w:tcPr>
          <w:p w14:paraId="5D4B7DB0" w14:textId="6E7DAA91" w:rsidR="605A7008" w:rsidRDefault="605A7008" w:rsidP="6513DAF8">
            <w:pPr>
              <w:rPr>
                <w:sz w:val="19"/>
                <w:szCs w:val="19"/>
              </w:rPr>
            </w:pPr>
            <w:r w:rsidRPr="6513DAF8">
              <w:rPr>
                <w:sz w:val="19"/>
                <w:szCs w:val="19"/>
              </w:rPr>
              <w:t>3.4.1.</w:t>
            </w:r>
            <w:r w:rsidR="65ACA6DD" w:rsidRPr="6513DAF8">
              <w:rPr>
                <w:sz w:val="19"/>
                <w:szCs w:val="19"/>
              </w:rPr>
              <w:t>6</w:t>
            </w:r>
            <w:r w:rsidRPr="6513DAF8">
              <w:rPr>
                <w:sz w:val="19"/>
                <w:szCs w:val="19"/>
              </w:rPr>
              <w:t xml:space="preserve"> General User Use Cases</w:t>
            </w:r>
          </w:p>
        </w:tc>
        <w:tc>
          <w:tcPr>
            <w:tcW w:w="1830" w:type="dxa"/>
          </w:tcPr>
          <w:p w14:paraId="14FBB84F" w14:textId="041311A0" w:rsidR="479C9426" w:rsidRDefault="479C9426" w:rsidP="6513DAF8">
            <w:pPr>
              <w:rPr>
                <w:sz w:val="19"/>
                <w:szCs w:val="19"/>
              </w:rPr>
            </w:pPr>
            <w:r w:rsidRPr="6513DAF8">
              <w:rPr>
                <w:sz w:val="19"/>
                <w:szCs w:val="19"/>
              </w:rPr>
              <w:t>Edit Transaction (ET)</w:t>
            </w:r>
          </w:p>
        </w:tc>
        <w:tc>
          <w:tcPr>
            <w:tcW w:w="1035" w:type="dxa"/>
          </w:tcPr>
          <w:p w14:paraId="6C96451C" w14:textId="77B1B6E8" w:rsidR="1114C12D" w:rsidRDefault="1114C12D" w:rsidP="6513DAF8">
            <w:pPr>
              <w:rPr>
                <w:sz w:val="19"/>
                <w:szCs w:val="19"/>
              </w:rPr>
            </w:pPr>
            <w:r w:rsidRPr="6513DAF8">
              <w:rPr>
                <w:sz w:val="19"/>
                <w:szCs w:val="19"/>
              </w:rPr>
              <w:t>16</w:t>
            </w:r>
          </w:p>
        </w:tc>
        <w:tc>
          <w:tcPr>
            <w:tcW w:w="1560" w:type="dxa"/>
          </w:tcPr>
          <w:p w14:paraId="7A6E30D6" w14:textId="7F0331D8" w:rsidR="04FC718F" w:rsidRDefault="04FC718F" w:rsidP="6513DAF8">
            <w:pPr>
              <w:rPr>
                <w:sz w:val="19"/>
                <w:szCs w:val="19"/>
              </w:rPr>
            </w:pPr>
            <w:r w:rsidRPr="6513DAF8">
              <w:rPr>
                <w:sz w:val="19"/>
                <w:szCs w:val="19"/>
              </w:rPr>
              <w:t>Convert Transaction</w:t>
            </w:r>
          </w:p>
        </w:tc>
      </w:tr>
      <w:tr w:rsidR="6513DAF8" w14:paraId="22C2B345" w14:textId="77777777" w:rsidTr="6513DAF8">
        <w:tc>
          <w:tcPr>
            <w:tcW w:w="1410" w:type="dxa"/>
          </w:tcPr>
          <w:p w14:paraId="27063C8D" w14:textId="52FFF586" w:rsidR="49C2458C" w:rsidRDefault="49C2458C" w:rsidP="6513DAF8">
            <w:pPr>
              <w:rPr>
                <w:sz w:val="19"/>
                <w:szCs w:val="19"/>
              </w:rPr>
            </w:pPr>
            <w:r w:rsidRPr="6513DAF8">
              <w:rPr>
                <w:sz w:val="19"/>
                <w:szCs w:val="19"/>
              </w:rPr>
              <w:t>FR22</w:t>
            </w:r>
          </w:p>
        </w:tc>
        <w:tc>
          <w:tcPr>
            <w:tcW w:w="1830" w:type="dxa"/>
            <w:gridSpan w:val="2"/>
          </w:tcPr>
          <w:p w14:paraId="3302D95A" w14:textId="0057935F" w:rsidR="75D2D451" w:rsidRDefault="75D2D451" w:rsidP="6513DAF8">
            <w:pPr>
              <w:rPr>
                <w:sz w:val="19"/>
                <w:szCs w:val="19"/>
              </w:rPr>
            </w:pPr>
            <w:r w:rsidRPr="6513DAF8">
              <w:rPr>
                <w:sz w:val="19"/>
                <w:szCs w:val="19"/>
              </w:rPr>
              <w:t>Manage issues</w:t>
            </w:r>
          </w:p>
        </w:tc>
        <w:tc>
          <w:tcPr>
            <w:tcW w:w="1695" w:type="dxa"/>
            <w:gridSpan w:val="2"/>
          </w:tcPr>
          <w:p w14:paraId="40FAF775" w14:textId="15D777E4" w:rsidR="03A429E6" w:rsidRDefault="03A429E6" w:rsidP="6513DAF8">
            <w:pPr>
              <w:rPr>
                <w:sz w:val="19"/>
                <w:szCs w:val="19"/>
              </w:rPr>
            </w:pPr>
            <w:r w:rsidRPr="6513DAF8">
              <w:rPr>
                <w:sz w:val="19"/>
                <w:szCs w:val="19"/>
              </w:rPr>
              <w:t>3.4.2.4 Administrative User Use Cases</w:t>
            </w:r>
          </w:p>
        </w:tc>
        <w:tc>
          <w:tcPr>
            <w:tcW w:w="1830" w:type="dxa"/>
          </w:tcPr>
          <w:p w14:paraId="32B36198" w14:textId="01C6EEBE" w:rsidR="19959B21" w:rsidRDefault="19959B21" w:rsidP="6513DAF8">
            <w:pPr>
              <w:rPr>
                <w:sz w:val="19"/>
                <w:szCs w:val="19"/>
              </w:rPr>
            </w:pPr>
            <w:r w:rsidRPr="6513DAF8">
              <w:rPr>
                <w:sz w:val="19"/>
                <w:szCs w:val="19"/>
              </w:rPr>
              <w:t>Manage Submitted General User Issues</w:t>
            </w:r>
            <w:r w:rsidR="00A9DD21" w:rsidRPr="6513DAF8">
              <w:rPr>
                <w:sz w:val="19"/>
                <w:szCs w:val="19"/>
              </w:rPr>
              <w:t xml:space="preserve"> (MSGUI)</w:t>
            </w:r>
          </w:p>
        </w:tc>
        <w:tc>
          <w:tcPr>
            <w:tcW w:w="1035" w:type="dxa"/>
          </w:tcPr>
          <w:p w14:paraId="17FDFB30" w14:textId="3EEB6629" w:rsidR="1114C12D" w:rsidRDefault="1114C12D" w:rsidP="6513DAF8">
            <w:pPr>
              <w:rPr>
                <w:sz w:val="19"/>
                <w:szCs w:val="19"/>
              </w:rPr>
            </w:pPr>
            <w:r w:rsidRPr="6513DAF8">
              <w:rPr>
                <w:sz w:val="19"/>
                <w:szCs w:val="19"/>
              </w:rPr>
              <w:t>17</w:t>
            </w:r>
          </w:p>
        </w:tc>
        <w:tc>
          <w:tcPr>
            <w:tcW w:w="1560" w:type="dxa"/>
          </w:tcPr>
          <w:p w14:paraId="14F86C66" w14:textId="6556C124" w:rsidR="18F7685B" w:rsidRDefault="18F7685B" w:rsidP="6513DAF8">
            <w:pPr>
              <w:rPr>
                <w:sz w:val="19"/>
                <w:szCs w:val="19"/>
              </w:rPr>
            </w:pPr>
            <w:r w:rsidRPr="6513DAF8">
              <w:rPr>
                <w:sz w:val="19"/>
                <w:szCs w:val="19"/>
              </w:rPr>
              <w:t>Manage User Issues</w:t>
            </w:r>
          </w:p>
        </w:tc>
      </w:tr>
      <w:tr w:rsidR="6513DAF8" w14:paraId="661489FB" w14:textId="77777777" w:rsidTr="6513DAF8">
        <w:tc>
          <w:tcPr>
            <w:tcW w:w="1410" w:type="dxa"/>
          </w:tcPr>
          <w:p w14:paraId="264DD05F" w14:textId="398F6017" w:rsidR="64ED794D" w:rsidRDefault="64ED794D" w:rsidP="6513DAF8">
            <w:pPr>
              <w:rPr>
                <w:sz w:val="19"/>
                <w:szCs w:val="19"/>
              </w:rPr>
            </w:pPr>
            <w:r w:rsidRPr="6513DAF8">
              <w:rPr>
                <w:sz w:val="19"/>
                <w:szCs w:val="19"/>
              </w:rPr>
              <w:t>FR18</w:t>
            </w:r>
          </w:p>
        </w:tc>
        <w:tc>
          <w:tcPr>
            <w:tcW w:w="1830" w:type="dxa"/>
            <w:gridSpan w:val="2"/>
          </w:tcPr>
          <w:p w14:paraId="02A834FB" w14:textId="2FFF87F9" w:rsidR="1B2A5C39" w:rsidRDefault="1B2A5C39" w:rsidP="6513DAF8">
            <w:pPr>
              <w:rPr>
                <w:sz w:val="19"/>
                <w:szCs w:val="19"/>
              </w:rPr>
            </w:pPr>
            <w:r w:rsidRPr="6513DAF8">
              <w:rPr>
                <w:sz w:val="19"/>
                <w:szCs w:val="19"/>
              </w:rPr>
              <w:t>Certify delivery</w:t>
            </w:r>
          </w:p>
        </w:tc>
        <w:tc>
          <w:tcPr>
            <w:tcW w:w="1695" w:type="dxa"/>
            <w:gridSpan w:val="2"/>
          </w:tcPr>
          <w:p w14:paraId="54BE9837" w14:textId="7F428444" w:rsidR="2E0D2F7B" w:rsidRDefault="2E0D2F7B" w:rsidP="6513DAF8">
            <w:pPr>
              <w:rPr>
                <w:sz w:val="19"/>
                <w:szCs w:val="19"/>
              </w:rPr>
            </w:pPr>
            <w:r w:rsidRPr="6513DAF8">
              <w:rPr>
                <w:sz w:val="19"/>
                <w:szCs w:val="19"/>
              </w:rPr>
              <w:t>3.4.3.2 Delivery Agent User Use Cases</w:t>
            </w:r>
          </w:p>
        </w:tc>
        <w:tc>
          <w:tcPr>
            <w:tcW w:w="1830" w:type="dxa"/>
          </w:tcPr>
          <w:p w14:paraId="7BC5B1A2" w14:textId="25580F10" w:rsidR="2E0D2F7B" w:rsidRDefault="2E0D2F7B" w:rsidP="6513DAF8">
            <w:pPr>
              <w:rPr>
                <w:sz w:val="19"/>
                <w:szCs w:val="19"/>
              </w:rPr>
            </w:pPr>
            <w:r w:rsidRPr="6513DAF8">
              <w:rPr>
                <w:sz w:val="19"/>
                <w:szCs w:val="19"/>
              </w:rPr>
              <w:t>Certify Delivery</w:t>
            </w:r>
          </w:p>
          <w:p w14:paraId="2C7A9703" w14:textId="4964D7E6" w:rsidR="2D9ED85D" w:rsidRDefault="2D9ED85D" w:rsidP="6513DAF8">
            <w:pPr>
              <w:rPr>
                <w:sz w:val="19"/>
                <w:szCs w:val="19"/>
              </w:rPr>
            </w:pPr>
            <w:r w:rsidRPr="6513DAF8">
              <w:rPr>
                <w:sz w:val="19"/>
                <w:szCs w:val="19"/>
              </w:rPr>
              <w:t>(CD)</w:t>
            </w:r>
          </w:p>
        </w:tc>
        <w:tc>
          <w:tcPr>
            <w:tcW w:w="1035" w:type="dxa"/>
          </w:tcPr>
          <w:p w14:paraId="2FA2A9BA" w14:textId="1478A4D8" w:rsidR="1114C12D" w:rsidRDefault="1114C12D" w:rsidP="6513DAF8">
            <w:pPr>
              <w:rPr>
                <w:sz w:val="19"/>
                <w:szCs w:val="19"/>
              </w:rPr>
            </w:pPr>
            <w:r w:rsidRPr="6513DAF8">
              <w:rPr>
                <w:sz w:val="19"/>
                <w:szCs w:val="19"/>
              </w:rPr>
              <w:t>18</w:t>
            </w:r>
          </w:p>
        </w:tc>
        <w:tc>
          <w:tcPr>
            <w:tcW w:w="1560" w:type="dxa"/>
          </w:tcPr>
          <w:p w14:paraId="383DF21E" w14:textId="7BDC1186" w:rsidR="71BEDE7B" w:rsidRDefault="71BEDE7B" w:rsidP="6513DAF8">
            <w:pPr>
              <w:rPr>
                <w:sz w:val="19"/>
                <w:szCs w:val="19"/>
              </w:rPr>
            </w:pPr>
            <w:r w:rsidRPr="6513DAF8">
              <w:rPr>
                <w:sz w:val="19"/>
                <w:szCs w:val="19"/>
              </w:rPr>
              <w:t>Certify Delivery</w:t>
            </w:r>
          </w:p>
        </w:tc>
      </w:tr>
      <w:tr w:rsidR="6513DAF8" w14:paraId="43C6D443" w14:textId="77777777" w:rsidTr="6513DAF8">
        <w:tc>
          <w:tcPr>
            <w:tcW w:w="1410" w:type="dxa"/>
          </w:tcPr>
          <w:p w14:paraId="1E399016" w14:textId="3811E688" w:rsidR="61305860" w:rsidRDefault="61305860" w:rsidP="6513DAF8">
            <w:pPr>
              <w:rPr>
                <w:sz w:val="19"/>
                <w:szCs w:val="19"/>
              </w:rPr>
            </w:pPr>
            <w:r w:rsidRPr="6513DAF8">
              <w:rPr>
                <w:sz w:val="19"/>
                <w:szCs w:val="19"/>
              </w:rPr>
              <w:t>FR</w:t>
            </w:r>
            <w:r w:rsidR="6035B509" w:rsidRPr="6513DAF8">
              <w:rPr>
                <w:sz w:val="19"/>
                <w:szCs w:val="19"/>
              </w:rPr>
              <w:t>1</w:t>
            </w:r>
            <w:r w:rsidR="4011EB9F" w:rsidRPr="6513DAF8">
              <w:rPr>
                <w:sz w:val="19"/>
                <w:szCs w:val="19"/>
              </w:rPr>
              <w:t>8</w:t>
            </w:r>
          </w:p>
        </w:tc>
        <w:tc>
          <w:tcPr>
            <w:tcW w:w="1830" w:type="dxa"/>
            <w:gridSpan w:val="2"/>
          </w:tcPr>
          <w:p w14:paraId="5CC45BF2" w14:textId="1A61ECB0" w:rsidR="4011EB9F" w:rsidRDefault="4011EB9F" w:rsidP="6513DAF8">
            <w:pPr>
              <w:rPr>
                <w:sz w:val="19"/>
                <w:szCs w:val="19"/>
              </w:rPr>
            </w:pPr>
            <w:r w:rsidRPr="6513DAF8">
              <w:rPr>
                <w:sz w:val="19"/>
                <w:szCs w:val="19"/>
              </w:rPr>
              <w:t>Certify delivery</w:t>
            </w:r>
          </w:p>
        </w:tc>
        <w:tc>
          <w:tcPr>
            <w:tcW w:w="1695" w:type="dxa"/>
            <w:gridSpan w:val="2"/>
          </w:tcPr>
          <w:p w14:paraId="29AC4568" w14:textId="036C2BBB" w:rsidR="32CF7E33" w:rsidRDefault="32CF7E33" w:rsidP="6513DAF8">
            <w:pPr>
              <w:rPr>
                <w:sz w:val="19"/>
                <w:szCs w:val="19"/>
              </w:rPr>
            </w:pPr>
            <w:r w:rsidRPr="6513DAF8">
              <w:rPr>
                <w:sz w:val="19"/>
                <w:szCs w:val="19"/>
              </w:rPr>
              <w:t>3.4.1.1 General User Use Cases/</w:t>
            </w:r>
          </w:p>
          <w:p w14:paraId="0E2B4FF8" w14:textId="06348051" w:rsidR="32CF7E33" w:rsidRDefault="32CF7E33" w:rsidP="6513DAF8">
            <w:pPr>
              <w:rPr>
                <w:sz w:val="19"/>
                <w:szCs w:val="19"/>
              </w:rPr>
            </w:pPr>
            <w:r w:rsidRPr="6513DAF8">
              <w:rPr>
                <w:sz w:val="19"/>
                <w:szCs w:val="19"/>
              </w:rPr>
              <w:t>3.4.3.2 Delivery Agent User Use Cases</w:t>
            </w:r>
          </w:p>
        </w:tc>
        <w:tc>
          <w:tcPr>
            <w:tcW w:w="1830" w:type="dxa"/>
          </w:tcPr>
          <w:p w14:paraId="3CE2BED0" w14:textId="7267361C" w:rsidR="34F27E81" w:rsidRDefault="34F27E81" w:rsidP="6513DAF8">
            <w:pPr>
              <w:rPr>
                <w:sz w:val="19"/>
                <w:szCs w:val="19"/>
              </w:rPr>
            </w:pPr>
            <w:r w:rsidRPr="6513DAF8">
              <w:rPr>
                <w:sz w:val="19"/>
                <w:szCs w:val="19"/>
              </w:rPr>
              <w:t>Add Signature (AS)</w:t>
            </w:r>
          </w:p>
        </w:tc>
        <w:tc>
          <w:tcPr>
            <w:tcW w:w="1035" w:type="dxa"/>
          </w:tcPr>
          <w:p w14:paraId="7DF00912" w14:textId="4A39419C" w:rsidR="1114C12D" w:rsidRDefault="1114C12D" w:rsidP="6513DAF8">
            <w:pPr>
              <w:rPr>
                <w:sz w:val="19"/>
                <w:szCs w:val="19"/>
              </w:rPr>
            </w:pPr>
            <w:r w:rsidRPr="6513DAF8">
              <w:rPr>
                <w:sz w:val="19"/>
                <w:szCs w:val="19"/>
              </w:rPr>
              <w:t>19</w:t>
            </w:r>
          </w:p>
        </w:tc>
        <w:tc>
          <w:tcPr>
            <w:tcW w:w="1560" w:type="dxa"/>
          </w:tcPr>
          <w:p w14:paraId="4D30D312" w14:textId="0107B5C2" w:rsidR="0D06C12F" w:rsidRDefault="0D06C12F" w:rsidP="6513DAF8">
            <w:pPr>
              <w:rPr>
                <w:sz w:val="19"/>
                <w:szCs w:val="19"/>
              </w:rPr>
            </w:pPr>
            <w:r w:rsidRPr="6513DAF8">
              <w:rPr>
                <w:sz w:val="19"/>
                <w:szCs w:val="19"/>
              </w:rPr>
              <w:t>Add Signature</w:t>
            </w:r>
          </w:p>
        </w:tc>
      </w:tr>
      <w:tr w:rsidR="6513DAF8" w14:paraId="3CD9CE63" w14:textId="77777777" w:rsidTr="6513DAF8">
        <w:tc>
          <w:tcPr>
            <w:tcW w:w="1410" w:type="dxa"/>
          </w:tcPr>
          <w:p w14:paraId="3E60EBB2" w14:textId="703E0F84" w:rsidR="43FA7FEE" w:rsidRDefault="43FA7FEE" w:rsidP="6513DAF8">
            <w:pPr>
              <w:rPr>
                <w:sz w:val="19"/>
                <w:szCs w:val="19"/>
              </w:rPr>
            </w:pPr>
            <w:r w:rsidRPr="6513DAF8">
              <w:rPr>
                <w:sz w:val="19"/>
                <w:szCs w:val="19"/>
              </w:rPr>
              <w:t>FR18</w:t>
            </w:r>
          </w:p>
        </w:tc>
        <w:tc>
          <w:tcPr>
            <w:tcW w:w="1830" w:type="dxa"/>
            <w:gridSpan w:val="2"/>
          </w:tcPr>
          <w:p w14:paraId="43ADF0B5" w14:textId="4C65272B" w:rsidR="43FA7FEE" w:rsidRDefault="43FA7FEE" w:rsidP="6513DAF8">
            <w:pPr>
              <w:rPr>
                <w:sz w:val="19"/>
                <w:szCs w:val="19"/>
              </w:rPr>
            </w:pPr>
            <w:r w:rsidRPr="6513DAF8">
              <w:rPr>
                <w:sz w:val="19"/>
                <w:szCs w:val="19"/>
              </w:rPr>
              <w:t>Certify delivery</w:t>
            </w:r>
          </w:p>
        </w:tc>
        <w:tc>
          <w:tcPr>
            <w:tcW w:w="1695" w:type="dxa"/>
            <w:gridSpan w:val="2"/>
          </w:tcPr>
          <w:p w14:paraId="04F0D6EE" w14:textId="5B8E39AF" w:rsidR="4AEA25A4" w:rsidRDefault="4AEA25A4" w:rsidP="6513DAF8">
            <w:pPr>
              <w:rPr>
                <w:sz w:val="19"/>
                <w:szCs w:val="19"/>
              </w:rPr>
            </w:pPr>
            <w:r w:rsidRPr="6513DAF8">
              <w:rPr>
                <w:sz w:val="19"/>
                <w:szCs w:val="19"/>
              </w:rPr>
              <w:t>3.4.3.2 Delivery Agent User Use Cases</w:t>
            </w:r>
          </w:p>
        </w:tc>
        <w:tc>
          <w:tcPr>
            <w:tcW w:w="1830" w:type="dxa"/>
          </w:tcPr>
          <w:p w14:paraId="18BBCD44" w14:textId="4A15CC07" w:rsidR="4AEA25A4" w:rsidRDefault="4AEA25A4" w:rsidP="6513DAF8">
            <w:pPr>
              <w:rPr>
                <w:sz w:val="19"/>
                <w:szCs w:val="19"/>
              </w:rPr>
            </w:pPr>
            <w:r w:rsidRPr="6513DAF8">
              <w:rPr>
                <w:sz w:val="19"/>
                <w:szCs w:val="19"/>
              </w:rPr>
              <w:t>Certify Delivery (CD)</w:t>
            </w:r>
          </w:p>
        </w:tc>
        <w:tc>
          <w:tcPr>
            <w:tcW w:w="1035" w:type="dxa"/>
          </w:tcPr>
          <w:p w14:paraId="5A2B488C" w14:textId="1B38D2B9" w:rsidR="1114C12D" w:rsidRDefault="1114C12D" w:rsidP="6513DAF8">
            <w:pPr>
              <w:rPr>
                <w:sz w:val="19"/>
                <w:szCs w:val="19"/>
              </w:rPr>
            </w:pPr>
            <w:r w:rsidRPr="6513DAF8">
              <w:rPr>
                <w:sz w:val="19"/>
                <w:szCs w:val="19"/>
              </w:rPr>
              <w:t>20</w:t>
            </w:r>
          </w:p>
        </w:tc>
        <w:tc>
          <w:tcPr>
            <w:tcW w:w="1560" w:type="dxa"/>
          </w:tcPr>
          <w:p w14:paraId="416C90F7" w14:textId="33ED832B" w:rsidR="0D311642" w:rsidRDefault="0D311642" w:rsidP="6513DAF8">
            <w:pPr>
              <w:rPr>
                <w:sz w:val="19"/>
                <w:szCs w:val="19"/>
              </w:rPr>
            </w:pPr>
            <w:r w:rsidRPr="6513DAF8">
              <w:rPr>
                <w:sz w:val="19"/>
                <w:szCs w:val="19"/>
              </w:rPr>
              <w:t>Complete Transaction</w:t>
            </w:r>
          </w:p>
        </w:tc>
      </w:tr>
    </w:tbl>
    <w:p w14:paraId="7713C355" w14:textId="1D9A45A2" w:rsidR="10A6FDC0" w:rsidRDefault="10A6FDC0" w:rsidP="10A6FDC0"/>
    <w:sectPr w:rsidR="10A6FDC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8A84" w14:textId="77777777" w:rsidR="00B01FDC" w:rsidRDefault="00B01FDC">
      <w:pPr>
        <w:spacing w:after="0" w:line="240" w:lineRule="auto"/>
      </w:pPr>
      <w:r>
        <w:separator/>
      </w:r>
    </w:p>
  </w:endnote>
  <w:endnote w:type="continuationSeparator" w:id="0">
    <w:p w14:paraId="2BA7E27F" w14:textId="77777777" w:rsidR="00B01FDC" w:rsidRDefault="00B01FDC">
      <w:pPr>
        <w:spacing w:after="0" w:line="240" w:lineRule="auto"/>
      </w:pPr>
      <w:r>
        <w:continuationSeparator/>
      </w:r>
    </w:p>
  </w:endnote>
  <w:endnote w:type="continuationNotice" w:id="1">
    <w:p w14:paraId="605F0477" w14:textId="77777777" w:rsidR="008D6A3C" w:rsidRDefault="008D6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A6FDC0" w14:paraId="1D2D501A" w14:textId="77777777" w:rsidTr="10A6FDC0">
      <w:tc>
        <w:tcPr>
          <w:tcW w:w="3120" w:type="dxa"/>
        </w:tcPr>
        <w:p w14:paraId="0834A8BD" w14:textId="62B6B7EF" w:rsidR="10A6FDC0" w:rsidRDefault="10A6FDC0" w:rsidP="10A6FDC0">
          <w:pPr>
            <w:pStyle w:val="Header"/>
            <w:ind w:left="-115"/>
          </w:pPr>
        </w:p>
      </w:tc>
      <w:tc>
        <w:tcPr>
          <w:tcW w:w="3120" w:type="dxa"/>
        </w:tcPr>
        <w:p w14:paraId="539FE604" w14:textId="7FB6D53E" w:rsidR="10A6FDC0" w:rsidRDefault="10A6FDC0" w:rsidP="10A6FDC0">
          <w:pPr>
            <w:pStyle w:val="Header"/>
            <w:jc w:val="center"/>
          </w:pPr>
        </w:p>
      </w:tc>
      <w:tc>
        <w:tcPr>
          <w:tcW w:w="3120" w:type="dxa"/>
        </w:tcPr>
        <w:p w14:paraId="7B904EC4" w14:textId="07BBDC35" w:rsidR="10A6FDC0" w:rsidRDefault="10A6FDC0" w:rsidP="10A6FDC0">
          <w:pPr>
            <w:pStyle w:val="Header"/>
            <w:ind w:right="-115"/>
            <w:jc w:val="right"/>
          </w:pPr>
        </w:p>
      </w:tc>
    </w:tr>
  </w:tbl>
  <w:p w14:paraId="0FFF0C9D" w14:textId="1EAF1BAF" w:rsidR="10A6FDC0" w:rsidRDefault="10A6FDC0" w:rsidP="10A6F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126F" w14:textId="77777777" w:rsidR="00B01FDC" w:rsidRDefault="00B01FDC">
      <w:pPr>
        <w:spacing w:after="0" w:line="240" w:lineRule="auto"/>
      </w:pPr>
      <w:r>
        <w:separator/>
      </w:r>
    </w:p>
  </w:footnote>
  <w:footnote w:type="continuationSeparator" w:id="0">
    <w:p w14:paraId="698BBFFE" w14:textId="77777777" w:rsidR="00B01FDC" w:rsidRDefault="00B01FDC">
      <w:pPr>
        <w:spacing w:after="0" w:line="240" w:lineRule="auto"/>
      </w:pPr>
      <w:r>
        <w:continuationSeparator/>
      </w:r>
    </w:p>
  </w:footnote>
  <w:footnote w:type="continuationNotice" w:id="1">
    <w:p w14:paraId="0D3F3B9A" w14:textId="77777777" w:rsidR="008D6A3C" w:rsidRDefault="008D6A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A6FDC0" w14:paraId="44EDB644" w14:textId="77777777" w:rsidTr="10A6FDC0">
      <w:tc>
        <w:tcPr>
          <w:tcW w:w="3120" w:type="dxa"/>
        </w:tcPr>
        <w:p w14:paraId="7ED9DBC1" w14:textId="60C306F3" w:rsidR="10A6FDC0" w:rsidRDefault="10A6FDC0" w:rsidP="10A6FDC0">
          <w:pPr>
            <w:pStyle w:val="Header"/>
            <w:ind w:left="-115"/>
          </w:pPr>
          <w:r>
            <w:t>Team 8 STP</w:t>
          </w:r>
        </w:p>
        <w:p w14:paraId="6AA52AF4" w14:textId="67DBC741" w:rsidR="10A6FDC0" w:rsidRDefault="10A6FDC0" w:rsidP="10A6FDC0">
          <w:pPr>
            <w:pStyle w:val="Header"/>
            <w:ind w:left="-115"/>
          </w:pPr>
        </w:p>
      </w:tc>
      <w:tc>
        <w:tcPr>
          <w:tcW w:w="3120" w:type="dxa"/>
        </w:tcPr>
        <w:p w14:paraId="4CC113AB" w14:textId="5F305D54" w:rsidR="10A6FDC0" w:rsidRDefault="10A6FDC0" w:rsidP="10A6FDC0">
          <w:pPr>
            <w:pStyle w:val="Header"/>
            <w:jc w:val="center"/>
          </w:pPr>
        </w:p>
      </w:tc>
      <w:tc>
        <w:tcPr>
          <w:tcW w:w="3120" w:type="dxa"/>
        </w:tcPr>
        <w:p w14:paraId="2E45C008" w14:textId="36DB2CDC" w:rsidR="10A6FDC0" w:rsidRDefault="10A6FDC0" w:rsidP="10A6FDC0">
          <w:pPr>
            <w:pStyle w:val="Header"/>
            <w:ind w:right="-115"/>
            <w:jc w:val="right"/>
          </w:pPr>
        </w:p>
      </w:tc>
    </w:tr>
  </w:tbl>
  <w:p w14:paraId="5179D894" w14:textId="5ACBF14C" w:rsidR="10A6FDC0" w:rsidRDefault="10A6FDC0" w:rsidP="10A6FDC0">
    <w:pPr>
      <w:pStyle w:val="Header"/>
    </w:pPr>
  </w:p>
</w:hdr>
</file>

<file path=word/intelligence.xml><?xml version="1.0" encoding="utf-8"?>
<int:Intelligence xmlns:int="http://schemas.microsoft.com/office/intelligence/2019/intelligence">
  <int:IntelligenceSettings/>
  <int:Manifest>
    <int:WordHash hashCode="PG3ht92RRl1Dfv" id="m/GJp1+s"/>
    <int:WordHash hashCode="yzKRRqDdDVZrBi" id="EaNlDxjh"/>
    <int:ParagraphRange paragraphId="1483046283" textId="1377251918" start="50" length="20" invalidationStart="50" invalidationLength="20" id="pLSMLd9A"/>
    <int:ParagraphRange paragraphId="1794578048" textId="401073055" start="45" length="8" invalidationStart="45" invalidationLength="8" id="G3prBYC7"/>
    <int:ParagraphRange paragraphId="498272399" textId="262429444" start="46" length="9" invalidationStart="46" invalidationLength="9" id="U80SDHTv"/>
    <int:ParagraphRange paragraphId="498272399" textId="681347660" start="46" length="9" invalidationStart="46" invalidationLength="9" id="qIegU8o9"/>
  </int:Manifest>
  <int:Observations>
    <int:Content id="m/GJp1+s">
      <int:Rejection type="LegacyProofing"/>
    </int:Content>
    <int:Content id="EaNlDxjh">
      <int:Rejection type="LegacyProofing"/>
    </int:Content>
    <int:Content id="pLSMLd9A">
      <int:Rejection type="LegacyProofing"/>
    </int:Content>
    <int:Content id="G3prBYC7">
      <int:Rejection type="LegacyProofing"/>
    </int:Content>
    <int:Content id="U80SDHTv">
      <int:Rejection type="LegacyProofing"/>
    </int:Content>
    <int:Content id="qIegU8o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82D"/>
    <w:multiLevelType w:val="hybridMultilevel"/>
    <w:tmpl w:val="FFFFFFFF"/>
    <w:lvl w:ilvl="0" w:tplc="7CB0FD84">
      <w:start w:val="1"/>
      <w:numFmt w:val="bullet"/>
      <w:lvlText w:val=""/>
      <w:lvlJc w:val="left"/>
      <w:pPr>
        <w:ind w:left="720" w:hanging="360"/>
      </w:pPr>
      <w:rPr>
        <w:rFonts w:ascii="Symbol" w:hAnsi="Symbol" w:hint="default"/>
      </w:rPr>
    </w:lvl>
    <w:lvl w:ilvl="1" w:tplc="7B6C4478">
      <w:start w:val="1"/>
      <w:numFmt w:val="bullet"/>
      <w:lvlText w:val="o"/>
      <w:lvlJc w:val="left"/>
      <w:pPr>
        <w:ind w:left="1440" w:hanging="360"/>
      </w:pPr>
      <w:rPr>
        <w:rFonts w:ascii="Courier New" w:hAnsi="Courier New" w:hint="default"/>
      </w:rPr>
    </w:lvl>
    <w:lvl w:ilvl="2" w:tplc="04A22F12">
      <w:start w:val="1"/>
      <w:numFmt w:val="bullet"/>
      <w:lvlText w:val=""/>
      <w:lvlJc w:val="left"/>
      <w:pPr>
        <w:ind w:left="2160" w:hanging="360"/>
      </w:pPr>
      <w:rPr>
        <w:rFonts w:ascii="Wingdings" w:hAnsi="Wingdings" w:hint="default"/>
      </w:rPr>
    </w:lvl>
    <w:lvl w:ilvl="3" w:tplc="2D6E3966">
      <w:start w:val="1"/>
      <w:numFmt w:val="bullet"/>
      <w:lvlText w:val=""/>
      <w:lvlJc w:val="left"/>
      <w:pPr>
        <w:ind w:left="2880" w:hanging="360"/>
      </w:pPr>
      <w:rPr>
        <w:rFonts w:ascii="Symbol" w:hAnsi="Symbol" w:hint="default"/>
      </w:rPr>
    </w:lvl>
    <w:lvl w:ilvl="4" w:tplc="8230E312">
      <w:start w:val="1"/>
      <w:numFmt w:val="bullet"/>
      <w:lvlText w:val="o"/>
      <w:lvlJc w:val="left"/>
      <w:pPr>
        <w:ind w:left="3600" w:hanging="360"/>
      </w:pPr>
      <w:rPr>
        <w:rFonts w:ascii="Courier New" w:hAnsi="Courier New" w:hint="default"/>
      </w:rPr>
    </w:lvl>
    <w:lvl w:ilvl="5" w:tplc="A47CAEF6">
      <w:start w:val="1"/>
      <w:numFmt w:val="bullet"/>
      <w:lvlText w:val=""/>
      <w:lvlJc w:val="left"/>
      <w:pPr>
        <w:ind w:left="4320" w:hanging="360"/>
      </w:pPr>
      <w:rPr>
        <w:rFonts w:ascii="Wingdings" w:hAnsi="Wingdings" w:hint="default"/>
      </w:rPr>
    </w:lvl>
    <w:lvl w:ilvl="6" w:tplc="9D9E48B0">
      <w:start w:val="1"/>
      <w:numFmt w:val="bullet"/>
      <w:lvlText w:val=""/>
      <w:lvlJc w:val="left"/>
      <w:pPr>
        <w:ind w:left="5040" w:hanging="360"/>
      </w:pPr>
      <w:rPr>
        <w:rFonts w:ascii="Symbol" w:hAnsi="Symbol" w:hint="default"/>
      </w:rPr>
    </w:lvl>
    <w:lvl w:ilvl="7" w:tplc="F52665D2">
      <w:start w:val="1"/>
      <w:numFmt w:val="bullet"/>
      <w:lvlText w:val="o"/>
      <w:lvlJc w:val="left"/>
      <w:pPr>
        <w:ind w:left="5760" w:hanging="360"/>
      </w:pPr>
      <w:rPr>
        <w:rFonts w:ascii="Courier New" w:hAnsi="Courier New" w:hint="default"/>
      </w:rPr>
    </w:lvl>
    <w:lvl w:ilvl="8" w:tplc="BFCED838">
      <w:start w:val="1"/>
      <w:numFmt w:val="bullet"/>
      <w:lvlText w:val=""/>
      <w:lvlJc w:val="left"/>
      <w:pPr>
        <w:ind w:left="6480" w:hanging="360"/>
      </w:pPr>
      <w:rPr>
        <w:rFonts w:ascii="Wingdings" w:hAnsi="Wingdings" w:hint="default"/>
      </w:rPr>
    </w:lvl>
  </w:abstractNum>
  <w:abstractNum w:abstractNumId="1" w15:restartNumberingAfterBreak="0">
    <w:nsid w:val="01722ABC"/>
    <w:multiLevelType w:val="hybridMultilevel"/>
    <w:tmpl w:val="FFFFFFFF"/>
    <w:lvl w:ilvl="0" w:tplc="30FED6DA">
      <w:start w:val="1"/>
      <w:numFmt w:val="bullet"/>
      <w:lvlText w:val=""/>
      <w:lvlJc w:val="left"/>
      <w:pPr>
        <w:ind w:left="720" w:hanging="360"/>
      </w:pPr>
      <w:rPr>
        <w:rFonts w:ascii="Symbol" w:hAnsi="Symbol" w:hint="default"/>
      </w:rPr>
    </w:lvl>
    <w:lvl w:ilvl="1" w:tplc="ED56988C">
      <w:start w:val="1"/>
      <w:numFmt w:val="bullet"/>
      <w:lvlText w:val="o"/>
      <w:lvlJc w:val="left"/>
      <w:pPr>
        <w:ind w:left="1440" w:hanging="360"/>
      </w:pPr>
      <w:rPr>
        <w:rFonts w:ascii="Courier New" w:hAnsi="Courier New" w:hint="default"/>
      </w:rPr>
    </w:lvl>
    <w:lvl w:ilvl="2" w:tplc="9B8CCD02">
      <w:start w:val="1"/>
      <w:numFmt w:val="bullet"/>
      <w:lvlText w:val=""/>
      <w:lvlJc w:val="left"/>
      <w:pPr>
        <w:ind w:left="2160" w:hanging="360"/>
      </w:pPr>
      <w:rPr>
        <w:rFonts w:ascii="Wingdings" w:hAnsi="Wingdings" w:hint="default"/>
      </w:rPr>
    </w:lvl>
    <w:lvl w:ilvl="3" w:tplc="737E4114">
      <w:start w:val="1"/>
      <w:numFmt w:val="bullet"/>
      <w:lvlText w:val=""/>
      <w:lvlJc w:val="left"/>
      <w:pPr>
        <w:ind w:left="2880" w:hanging="360"/>
      </w:pPr>
      <w:rPr>
        <w:rFonts w:ascii="Symbol" w:hAnsi="Symbol" w:hint="default"/>
      </w:rPr>
    </w:lvl>
    <w:lvl w:ilvl="4" w:tplc="FF1EDBF2">
      <w:start w:val="1"/>
      <w:numFmt w:val="bullet"/>
      <w:lvlText w:val="o"/>
      <w:lvlJc w:val="left"/>
      <w:pPr>
        <w:ind w:left="3600" w:hanging="360"/>
      </w:pPr>
      <w:rPr>
        <w:rFonts w:ascii="Courier New" w:hAnsi="Courier New" w:hint="default"/>
      </w:rPr>
    </w:lvl>
    <w:lvl w:ilvl="5" w:tplc="60BC89C2">
      <w:start w:val="1"/>
      <w:numFmt w:val="bullet"/>
      <w:lvlText w:val=""/>
      <w:lvlJc w:val="left"/>
      <w:pPr>
        <w:ind w:left="4320" w:hanging="360"/>
      </w:pPr>
      <w:rPr>
        <w:rFonts w:ascii="Wingdings" w:hAnsi="Wingdings" w:hint="default"/>
      </w:rPr>
    </w:lvl>
    <w:lvl w:ilvl="6" w:tplc="5CC8C802">
      <w:start w:val="1"/>
      <w:numFmt w:val="bullet"/>
      <w:lvlText w:val=""/>
      <w:lvlJc w:val="left"/>
      <w:pPr>
        <w:ind w:left="5040" w:hanging="360"/>
      </w:pPr>
      <w:rPr>
        <w:rFonts w:ascii="Symbol" w:hAnsi="Symbol" w:hint="default"/>
      </w:rPr>
    </w:lvl>
    <w:lvl w:ilvl="7" w:tplc="7DA20F04">
      <w:start w:val="1"/>
      <w:numFmt w:val="bullet"/>
      <w:lvlText w:val="o"/>
      <w:lvlJc w:val="left"/>
      <w:pPr>
        <w:ind w:left="5760" w:hanging="360"/>
      </w:pPr>
      <w:rPr>
        <w:rFonts w:ascii="Courier New" w:hAnsi="Courier New" w:hint="default"/>
      </w:rPr>
    </w:lvl>
    <w:lvl w:ilvl="8" w:tplc="54F24094">
      <w:start w:val="1"/>
      <w:numFmt w:val="bullet"/>
      <w:lvlText w:val=""/>
      <w:lvlJc w:val="left"/>
      <w:pPr>
        <w:ind w:left="6480" w:hanging="360"/>
      </w:pPr>
      <w:rPr>
        <w:rFonts w:ascii="Wingdings" w:hAnsi="Wingdings" w:hint="default"/>
      </w:rPr>
    </w:lvl>
  </w:abstractNum>
  <w:abstractNum w:abstractNumId="2" w15:restartNumberingAfterBreak="0">
    <w:nsid w:val="01C91FE3"/>
    <w:multiLevelType w:val="hybridMultilevel"/>
    <w:tmpl w:val="FFFFFFFF"/>
    <w:lvl w:ilvl="0" w:tplc="F6C6D380">
      <w:start w:val="1"/>
      <w:numFmt w:val="bullet"/>
      <w:lvlText w:val=""/>
      <w:lvlJc w:val="left"/>
      <w:pPr>
        <w:ind w:left="720" w:hanging="360"/>
      </w:pPr>
      <w:rPr>
        <w:rFonts w:ascii="Symbol" w:hAnsi="Symbol" w:hint="default"/>
      </w:rPr>
    </w:lvl>
    <w:lvl w:ilvl="1" w:tplc="8632C93E">
      <w:start w:val="1"/>
      <w:numFmt w:val="bullet"/>
      <w:lvlText w:val="o"/>
      <w:lvlJc w:val="left"/>
      <w:pPr>
        <w:ind w:left="1440" w:hanging="360"/>
      </w:pPr>
      <w:rPr>
        <w:rFonts w:ascii="Courier New" w:hAnsi="Courier New" w:hint="default"/>
      </w:rPr>
    </w:lvl>
    <w:lvl w:ilvl="2" w:tplc="F6FCE510">
      <w:start w:val="1"/>
      <w:numFmt w:val="bullet"/>
      <w:lvlText w:val=""/>
      <w:lvlJc w:val="left"/>
      <w:pPr>
        <w:ind w:left="2160" w:hanging="360"/>
      </w:pPr>
      <w:rPr>
        <w:rFonts w:ascii="Wingdings" w:hAnsi="Wingdings" w:hint="default"/>
      </w:rPr>
    </w:lvl>
    <w:lvl w:ilvl="3" w:tplc="3F307E64">
      <w:start w:val="1"/>
      <w:numFmt w:val="bullet"/>
      <w:lvlText w:val=""/>
      <w:lvlJc w:val="left"/>
      <w:pPr>
        <w:ind w:left="2880" w:hanging="360"/>
      </w:pPr>
      <w:rPr>
        <w:rFonts w:ascii="Symbol" w:hAnsi="Symbol" w:hint="default"/>
      </w:rPr>
    </w:lvl>
    <w:lvl w:ilvl="4" w:tplc="5D2CB6F8">
      <w:start w:val="1"/>
      <w:numFmt w:val="bullet"/>
      <w:lvlText w:val="o"/>
      <w:lvlJc w:val="left"/>
      <w:pPr>
        <w:ind w:left="3600" w:hanging="360"/>
      </w:pPr>
      <w:rPr>
        <w:rFonts w:ascii="Courier New" w:hAnsi="Courier New" w:hint="default"/>
      </w:rPr>
    </w:lvl>
    <w:lvl w:ilvl="5" w:tplc="E2C2EDB6">
      <w:start w:val="1"/>
      <w:numFmt w:val="bullet"/>
      <w:lvlText w:val=""/>
      <w:lvlJc w:val="left"/>
      <w:pPr>
        <w:ind w:left="4320" w:hanging="360"/>
      </w:pPr>
      <w:rPr>
        <w:rFonts w:ascii="Wingdings" w:hAnsi="Wingdings" w:hint="default"/>
      </w:rPr>
    </w:lvl>
    <w:lvl w:ilvl="6" w:tplc="FC7EF39A">
      <w:start w:val="1"/>
      <w:numFmt w:val="bullet"/>
      <w:lvlText w:val=""/>
      <w:lvlJc w:val="left"/>
      <w:pPr>
        <w:ind w:left="5040" w:hanging="360"/>
      </w:pPr>
      <w:rPr>
        <w:rFonts w:ascii="Symbol" w:hAnsi="Symbol" w:hint="default"/>
      </w:rPr>
    </w:lvl>
    <w:lvl w:ilvl="7" w:tplc="FB7C685A">
      <w:start w:val="1"/>
      <w:numFmt w:val="bullet"/>
      <w:lvlText w:val="o"/>
      <w:lvlJc w:val="left"/>
      <w:pPr>
        <w:ind w:left="5760" w:hanging="360"/>
      </w:pPr>
      <w:rPr>
        <w:rFonts w:ascii="Courier New" w:hAnsi="Courier New" w:hint="default"/>
      </w:rPr>
    </w:lvl>
    <w:lvl w:ilvl="8" w:tplc="AE7C78DA">
      <w:start w:val="1"/>
      <w:numFmt w:val="bullet"/>
      <w:lvlText w:val=""/>
      <w:lvlJc w:val="left"/>
      <w:pPr>
        <w:ind w:left="6480" w:hanging="360"/>
      </w:pPr>
      <w:rPr>
        <w:rFonts w:ascii="Wingdings" w:hAnsi="Wingdings" w:hint="default"/>
      </w:rPr>
    </w:lvl>
  </w:abstractNum>
  <w:abstractNum w:abstractNumId="3" w15:restartNumberingAfterBreak="0">
    <w:nsid w:val="045B43C7"/>
    <w:multiLevelType w:val="hybridMultilevel"/>
    <w:tmpl w:val="FFFFFFFF"/>
    <w:lvl w:ilvl="0" w:tplc="FB302540">
      <w:start w:val="1"/>
      <w:numFmt w:val="bullet"/>
      <w:lvlText w:val=""/>
      <w:lvlJc w:val="left"/>
      <w:pPr>
        <w:ind w:left="720" w:hanging="360"/>
      </w:pPr>
      <w:rPr>
        <w:rFonts w:ascii="Symbol" w:hAnsi="Symbol" w:hint="default"/>
      </w:rPr>
    </w:lvl>
    <w:lvl w:ilvl="1" w:tplc="58726B62">
      <w:start w:val="1"/>
      <w:numFmt w:val="bullet"/>
      <w:lvlText w:val="o"/>
      <w:lvlJc w:val="left"/>
      <w:pPr>
        <w:ind w:left="1440" w:hanging="360"/>
      </w:pPr>
      <w:rPr>
        <w:rFonts w:ascii="Courier New" w:hAnsi="Courier New" w:hint="default"/>
      </w:rPr>
    </w:lvl>
    <w:lvl w:ilvl="2" w:tplc="F5ECEB40">
      <w:start w:val="1"/>
      <w:numFmt w:val="bullet"/>
      <w:lvlText w:val=""/>
      <w:lvlJc w:val="left"/>
      <w:pPr>
        <w:ind w:left="2160" w:hanging="360"/>
      </w:pPr>
      <w:rPr>
        <w:rFonts w:ascii="Wingdings" w:hAnsi="Wingdings" w:hint="default"/>
      </w:rPr>
    </w:lvl>
    <w:lvl w:ilvl="3" w:tplc="97A05EEC">
      <w:start w:val="1"/>
      <w:numFmt w:val="bullet"/>
      <w:lvlText w:val=""/>
      <w:lvlJc w:val="left"/>
      <w:pPr>
        <w:ind w:left="2880" w:hanging="360"/>
      </w:pPr>
      <w:rPr>
        <w:rFonts w:ascii="Symbol" w:hAnsi="Symbol" w:hint="default"/>
      </w:rPr>
    </w:lvl>
    <w:lvl w:ilvl="4" w:tplc="0D5A9D60">
      <w:start w:val="1"/>
      <w:numFmt w:val="bullet"/>
      <w:lvlText w:val="o"/>
      <w:lvlJc w:val="left"/>
      <w:pPr>
        <w:ind w:left="3600" w:hanging="360"/>
      </w:pPr>
      <w:rPr>
        <w:rFonts w:ascii="Courier New" w:hAnsi="Courier New" w:hint="default"/>
      </w:rPr>
    </w:lvl>
    <w:lvl w:ilvl="5" w:tplc="DA2C6DF8">
      <w:start w:val="1"/>
      <w:numFmt w:val="bullet"/>
      <w:lvlText w:val=""/>
      <w:lvlJc w:val="left"/>
      <w:pPr>
        <w:ind w:left="4320" w:hanging="360"/>
      </w:pPr>
      <w:rPr>
        <w:rFonts w:ascii="Wingdings" w:hAnsi="Wingdings" w:hint="default"/>
      </w:rPr>
    </w:lvl>
    <w:lvl w:ilvl="6" w:tplc="40AA3376">
      <w:start w:val="1"/>
      <w:numFmt w:val="bullet"/>
      <w:lvlText w:val=""/>
      <w:lvlJc w:val="left"/>
      <w:pPr>
        <w:ind w:left="5040" w:hanging="360"/>
      </w:pPr>
      <w:rPr>
        <w:rFonts w:ascii="Symbol" w:hAnsi="Symbol" w:hint="default"/>
      </w:rPr>
    </w:lvl>
    <w:lvl w:ilvl="7" w:tplc="C704994C">
      <w:start w:val="1"/>
      <w:numFmt w:val="bullet"/>
      <w:lvlText w:val="o"/>
      <w:lvlJc w:val="left"/>
      <w:pPr>
        <w:ind w:left="5760" w:hanging="360"/>
      </w:pPr>
      <w:rPr>
        <w:rFonts w:ascii="Courier New" w:hAnsi="Courier New" w:hint="default"/>
      </w:rPr>
    </w:lvl>
    <w:lvl w:ilvl="8" w:tplc="8F8A495A">
      <w:start w:val="1"/>
      <w:numFmt w:val="bullet"/>
      <w:lvlText w:val=""/>
      <w:lvlJc w:val="left"/>
      <w:pPr>
        <w:ind w:left="6480" w:hanging="360"/>
      </w:pPr>
      <w:rPr>
        <w:rFonts w:ascii="Wingdings" w:hAnsi="Wingdings" w:hint="default"/>
      </w:rPr>
    </w:lvl>
  </w:abstractNum>
  <w:abstractNum w:abstractNumId="4" w15:restartNumberingAfterBreak="0">
    <w:nsid w:val="04C41349"/>
    <w:multiLevelType w:val="hybridMultilevel"/>
    <w:tmpl w:val="FFFFFFFF"/>
    <w:lvl w:ilvl="0" w:tplc="1CAEA950">
      <w:start w:val="1"/>
      <w:numFmt w:val="bullet"/>
      <w:lvlText w:val=""/>
      <w:lvlJc w:val="left"/>
      <w:pPr>
        <w:ind w:left="720" w:hanging="360"/>
      </w:pPr>
      <w:rPr>
        <w:rFonts w:ascii="Symbol" w:hAnsi="Symbol" w:hint="default"/>
      </w:rPr>
    </w:lvl>
    <w:lvl w:ilvl="1" w:tplc="CF301922">
      <w:start w:val="1"/>
      <w:numFmt w:val="bullet"/>
      <w:lvlText w:val="o"/>
      <w:lvlJc w:val="left"/>
      <w:pPr>
        <w:ind w:left="1440" w:hanging="360"/>
      </w:pPr>
      <w:rPr>
        <w:rFonts w:ascii="Courier New" w:hAnsi="Courier New" w:hint="default"/>
      </w:rPr>
    </w:lvl>
    <w:lvl w:ilvl="2" w:tplc="998AA8A4">
      <w:start w:val="1"/>
      <w:numFmt w:val="bullet"/>
      <w:lvlText w:val=""/>
      <w:lvlJc w:val="left"/>
      <w:pPr>
        <w:ind w:left="2160" w:hanging="360"/>
      </w:pPr>
      <w:rPr>
        <w:rFonts w:ascii="Wingdings" w:hAnsi="Wingdings" w:hint="default"/>
      </w:rPr>
    </w:lvl>
    <w:lvl w:ilvl="3" w:tplc="39B092A6">
      <w:start w:val="1"/>
      <w:numFmt w:val="bullet"/>
      <w:lvlText w:val=""/>
      <w:lvlJc w:val="left"/>
      <w:pPr>
        <w:ind w:left="2880" w:hanging="360"/>
      </w:pPr>
      <w:rPr>
        <w:rFonts w:ascii="Symbol" w:hAnsi="Symbol" w:hint="default"/>
      </w:rPr>
    </w:lvl>
    <w:lvl w:ilvl="4" w:tplc="8FBCBFAC">
      <w:start w:val="1"/>
      <w:numFmt w:val="bullet"/>
      <w:lvlText w:val="o"/>
      <w:lvlJc w:val="left"/>
      <w:pPr>
        <w:ind w:left="3600" w:hanging="360"/>
      </w:pPr>
      <w:rPr>
        <w:rFonts w:ascii="Courier New" w:hAnsi="Courier New" w:hint="default"/>
      </w:rPr>
    </w:lvl>
    <w:lvl w:ilvl="5" w:tplc="B8DEBD62">
      <w:start w:val="1"/>
      <w:numFmt w:val="bullet"/>
      <w:lvlText w:val=""/>
      <w:lvlJc w:val="left"/>
      <w:pPr>
        <w:ind w:left="4320" w:hanging="360"/>
      </w:pPr>
      <w:rPr>
        <w:rFonts w:ascii="Wingdings" w:hAnsi="Wingdings" w:hint="default"/>
      </w:rPr>
    </w:lvl>
    <w:lvl w:ilvl="6" w:tplc="0E66D8AC">
      <w:start w:val="1"/>
      <w:numFmt w:val="bullet"/>
      <w:lvlText w:val=""/>
      <w:lvlJc w:val="left"/>
      <w:pPr>
        <w:ind w:left="5040" w:hanging="360"/>
      </w:pPr>
      <w:rPr>
        <w:rFonts w:ascii="Symbol" w:hAnsi="Symbol" w:hint="default"/>
      </w:rPr>
    </w:lvl>
    <w:lvl w:ilvl="7" w:tplc="ED72F1DA">
      <w:start w:val="1"/>
      <w:numFmt w:val="bullet"/>
      <w:lvlText w:val="o"/>
      <w:lvlJc w:val="left"/>
      <w:pPr>
        <w:ind w:left="5760" w:hanging="360"/>
      </w:pPr>
      <w:rPr>
        <w:rFonts w:ascii="Courier New" w:hAnsi="Courier New" w:hint="default"/>
      </w:rPr>
    </w:lvl>
    <w:lvl w:ilvl="8" w:tplc="00EE207C">
      <w:start w:val="1"/>
      <w:numFmt w:val="bullet"/>
      <w:lvlText w:val=""/>
      <w:lvlJc w:val="left"/>
      <w:pPr>
        <w:ind w:left="6480" w:hanging="360"/>
      </w:pPr>
      <w:rPr>
        <w:rFonts w:ascii="Wingdings" w:hAnsi="Wingdings" w:hint="default"/>
      </w:rPr>
    </w:lvl>
  </w:abstractNum>
  <w:abstractNum w:abstractNumId="5" w15:restartNumberingAfterBreak="0">
    <w:nsid w:val="0CED2492"/>
    <w:multiLevelType w:val="hybridMultilevel"/>
    <w:tmpl w:val="FFFFFFFF"/>
    <w:lvl w:ilvl="0" w:tplc="7D06C42E">
      <w:start w:val="1"/>
      <w:numFmt w:val="decimal"/>
      <w:lvlText w:val="%1."/>
      <w:lvlJc w:val="left"/>
      <w:pPr>
        <w:ind w:left="720" w:hanging="360"/>
      </w:pPr>
    </w:lvl>
    <w:lvl w:ilvl="1" w:tplc="8F9A7038">
      <w:start w:val="1"/>
      <w:numFmt w:val="decimal"/>
      <w:lvlText w:val="%2."/>
      <w:lvlJc w:val="left"/>
      <w:pPr>
        <w:ind w:left="1440" w:hanging="360"/>
      </w:pPr>
    </w:lvl>
    <w:lvl w:ilvl="2" w:tplc="90103ABC">
      <w:start w:val="1"/>
      <w:numFmt w:val="lowerRoman"/>
      <w:lvlText w:val="%3."/>
      <w:lvlJc w:val="right"/>
      <w:pPr>
        <w:ind w:left="2160" w:hanging="180"/>
      </w:pPr>
    </w:lvl>
    <w:lvl w:ilvl="3" w:tplc="90D01D98">
      <w:start w:val="1"/>
      <w:numFmt w:val="decimal"/>
      <w:lvlText w:val="%4."/>
      <w:lvlJc w:val="left"/>
      <w:pPr>
        <w:ind w:left="2880" w:hanging="360"/>
      </w:pPr>
    </w:lvl>
    <w:lvl w:ilvl="4" w:tplc="A2506226">
      <w:start w:val="1"/>
      <w:numFmt w:val="lowerLetter"/>
      <w:lvlText w:val="%5."/>
      <w:lvlJc w:val="left"/>
      <w:pPr>
        <w:ind w:left="3600" w:hanging="360"/>
      </w:pPr>
    </w:lvl>
    <w:lvl w:ilvl="5" w:tplc="C1F2FA5E">
      <w:start w:val="1"/>
      <w:numFmt w:val="lowerRoman"/>
      <w:lvlText w:val="%6."/>
      <w:lvlJc w:val="right"/>
      <w:pPr>
        <w:ind w:left="4320" w:hanging="180"/>
      </w:pPr>
    </w:lvl>
    <w:lvl w:ilvl="6" w:tplc="92CC0C68">
      <w:start w:val="1"/>
      <w:numFmt w:val="decimal"/>
      <w:lvlText w:val="%7."/>
      <w:lvlJc w:val="left"/>
      <w:pPr>
        <w:ind w:left="5040" w:hanging="360"/>
      </w:pPr>
    </w:lvl>
    <w:lvl w:ilvl="7" w:tplc="63C2A55C">
      <w:start w:val="1"/>
      <w:numFmt w:val="lowerLetter"/>
      <w:lvlText w:val="%8."/>
      <w:lvlJc w:val="left"/>
      <w:pPr>
        <w:ind w:left="5760" w:hanging="360"/>
      </w:pPr>
    </w:lvl>
    <w:lvl w:ilvl="8" w:tplc="371C8A3E">
      <w:start w:val="1"/>
      <w:numFmt w:val="lowerRoman"/>
      <w:lvlText w:val="%9."/>
      <w:lvlJc w:val="right"/>
      <w:pPr>
        <w:ind w:left="6480" w:hanging="180"/>
      </w:pPr>
    </w:lvl>
  </w:abstractNum>
  <w:abstractNum w:abstractNumId="6" w15:restartNumberingAfterBreak="0">
    <w:nsid w:val="0E1D2CE1"/>
    <w:multiLevelType w:val="hybridMultilevel"/>
    <w:tmpl w:val="FFFFFFFF"/>
    <w:lvl w:ilvl="0" w:tplc="CF50B7C6">
      <w:start w:val="1"/>
      <w:numFmt w:val="decimal"/>
      <w:lvlText w:val="%1."/>
      <w:lvlJc w:val="left"/>
      <w:pPr>
        <w:ind w:left="720" w:hanging="360"/>
      </w:pPr>
    </w:lvl>
    <w:lvl w:ilvl="1" w:tplc="A252CC88">
      <w:start w:val="1"/>
      <w:numFmt w:val="lowerLetter"/>
      <w:lvlText w:val="%2."/>
      <w:lvlJc w:val="left"/>
      <w:pPr>
        <w:ind w:left="1440" w:hanging="360"/>
      </w:pPr>
    </w:lvl>
    <w:lvl w:ilvl="2" w:tplc="F15E5CE4">
      <w:start w:val="1"/>
      <w:numFmt w:val="lowerRoman"/>
      <w:lvlText w:val="%3."/>
      <w:lvlJc w:val="right"/>
      <w:pPr>
        <w:ind w:left="2160" w:hanging="180"/>
      </w:pPr>
    </w:lvl>
    <w:lvl w:ilvl="3" w:tplc="FA9E0726">
      <w:start w:val="1"/>
      <w:numFmt w:val="decimal"/>
      <w:lvlText w:val="%4."/>
      <w:lvlJc w:val="left"/>
      <w:pPr>
        <w:ind w:left="2880" w:hanging="360"/>
      </w:pPr>
    </w:lvl>
    <w:lvl w:ilvl="4" w:tplc="7ED63B56">
      <w:start w:val="1"/>
      <w:numFmt w:val="lowerLetter"/>
      <w:lvlText w:val="%5."/>
      <w:lvlJc w:val="left"/>
      <w:pPr>
        <w:ind w:left="3600" w:hanging="360"/>
      </w:pPr>
    </w:lvl>
    <w:lvl w:ilvl="5" w:tplc="AE48A2B4">
      <w:start w:val="1"/>
      <w:numFmt w:val="lowerRoman"/>
      <w:lvlText w:val="%6."/>
      <w:lvlJc w:val="right"/>
      <w:pPr>
        <w:ind w:left="4320" w:hanging="180"/>
      </w:pPr>
    </w:lvl>
    <w:lvl w:ilvl="6" w:tplc="55703ECA">
      <w:start w:val="1"/>
      <w:numFmt w:val="decimal"/>
      <w:lvlText w:val="%7."/>
      <w:lvlJc w:val="left"/>
      <w:pPr>
        <w:ind w:left="5040" w:hanging="360"/>
      </w:pPr>
    </w:lvl>
    <w:lvl w:ilvl="7" w:tplc="53F8E954">
      <w:start w:val="1"/>
      <w:numFmt w:val="lowerLetter"/>
      <w:lvlText w:val="%8."/>
      <w:lvlJc w:val="left"/>
      <w:pPr>
        <w:ind w:left="5760" w:hanging="360"/>
      </w:pPr>
    </w:lvl>
    <w:lvl w:ilvl="8" w:tplc="C5C0CF70">
      <w:start w:val="1"/>
      <w:numFmt w:val="lowerRoman"/>
      <w:lvlText w:val="%9."/>
      <w:lvlJc w:val="right"/>
      <w:pPr>
        <w:ind w:left="6480" w:hanging="180"/>
      </w:pPr>
    </w:lvl>
  </w:abstractNum>
  <w:abstractNum w:abstractNumId="7" w15:restartNumberingAfterBreak="0">
    <w:nsid w:val="150C2DD4"/>
    <w:multiLevelType w:val="hybridMultilevel"/>
    <w:tmpl w:val="FFFFFFFF"/>
    <w:lvl w:ilvl="0" w:tplc="B038C670">
      <w:start w:val="1"/>
      <w:numFmt w:val="bullet"/>
      <w:lvlText w:val=""/>
      <w:lvlJc w:val="left"/>
      <w:pPr>
        <w:ind w:left="720" w:hanging="360"/>
      </w:pPr>
      <w:rPr>
        <w:rFonts w:ascii="Symbol" w:hAnsi="Symbol" w:hint="default"/>
      </w:rPr>
    </w:lvl>
    <w:lvl w:ilvl="1" w:tplc="2882843A">
      <w:start w:val="1"/>
      <w:numFmt w:val="bullet"/>
      <w:lvlText w:val="o"/>
      <w:lvlJc w:val="left"/>
      <w:pPr>
        <w:ind w:left="1440" w:hanging="360"/>
      </w:pPr>
      <w:rPr>
        <w:rFonts w:ascii="Courier New" w:hAnsi="Courier New" w:hint="default"/>
      </w:rPr>
    </w:lvl>
    <w:lvl w:ilvl="2" w:tplc="34E81FC0">
      <w:start w:val="1"/>
      <w:numFmt w:val="bullet"/>
      <w:lvlText w:val=""/>
      <w:lvlJc w:val="left"/>
      <w:pPr>
        <w:ind w:left="2160" w:hanging="360"/>
      </w:pPr>
      <w:rPr>
        <w:rFonts w:ascii="Wingdings" w:hAnsi="Wingdings" w:hint="default"/>
      </w:rPr>
    </w:lvl>
    <w:lvl w:ilvl="3" w:tplc="80D6091A">
      <w:start w:val="1"/>
      <w:numFmt w:val="bullet"/>
      <w:lvlText w:val=""/>
      <w:lvlJc w:val="left"/>
      <w:pPr>
        <w:ind w:left="2880" w:hanging="360"/>
      </w:pPr>
      <w:rPr>
        <w:rFonts w:ascii="Symbol" w:hAnsi="Symbol" w:hint="default"/>
      </w:rPr>
    </w:lvl>
    <w:lvl w:ilvl="4" w:tplc="91840314">
      <w:start w:val="1"/>
      <w:numFmt w:val="bullet"/>
      <w:lvlText w:val="o"/>
      <w:lvlJc w:val="left"/>
      <w:pPr>
        <w:ind w:left="3600" w:hanging="360"/>
      </w:pPr>
      <w:rPr>
        <w:rFonts w:ascii="Courier New" w:hAnsi="Courier New" w:hint="default"/>
      </w:rPr>
    </w:lvl>
    <w:lvl w:ilvl="5" w:tplc="5394ED8C">
      <w:start w:val="1"/>
      <w:numFmt w:val="bullet"/>
      <w:lvlText w:val=""/>
      <w:lvlJc w:val="left"/>
      <w:pPr>
        <w:ind w:left="4320" w:hanging="360"/>
      </w:pPr>
      <w:rPr>
        <w:rFonts w:ascii="Wingdings" w:hAnsi="Wingdings" w:hint="default"/>
      </w:rPr>
    </w:lvl>
    <w:lvl w:ilvl="6" w:tplc="9A74E464">
      <w:start w:val="1"/>
      <w:numFmt w:val="bullet"/>
      <w:lvlText w:val=""/>
      <w:lvlJc w:val="left"/>
      <w:pPr>
        <w:ind w:left="5040" w:hanging="360"/>
      </w:pPr>
      <w:rPr>
        <w:rFonts w:ascii="Symbol" w:hAnsi="Symbol" w:hint="default"/>
      </w:rPr>
    </w:lvl>
    <w:lvl w:ilvl="7" w:tplc="770CA2AE">
      <w:start w:val="1"/>
      <w:numFmt w:val="bullet"/>
      <w:lvlText w:val="o"/>
      <w:lvlJc w:val="left"/>
      <w:pPr>
        <w:ind w:left="5760" w:hanging="360"/>
      </w:pPr>
      <w:rPr>
        <w:rFonts w:ascii="Courier New" w:hAnsi="Courier New" w:hint="default"/>
      </w:rPr>
    </w:lvl>
    <w:lvl w:ilvl="8" w:tplc="825A5E4C">
      <w:start w:val="1"/>
      <w:numFmt w:val="bullet"/>
      <w:lvlText w:val=""/>
      <w:lvlJc w:val="left"/>
      <w:pPr>
        <w:ind w:left="6480" w:hanging="360"/>
      </w:pPr>
      <w:rPr>
        <w:rFonts w:ascii="Wingdings" w:hAnsi="Wingdings" w:hint="default"/>
      </w:rPr>
    </w:lvl>
  </w:abstractNum>
  <w:abstractNum w:abstractNumId="8" w15:restartNumberingAfterBreak="0">
    <w:nsid w:val="1C203AA1"/>
    <w:multiLevelType w:val="hybridMultilevel"/>
    <w:tmpl w:val="FFFFFFFF"/>
    <w:lvl w:ilvl="0" w:tplc="F43A0802">
      <w:start w:val="1"/>
      <w:numFmt w:val="bullet"/>
      <w:lvlText w:val=""/>
      <w:lvlJc w:val="left"/>
      <w:pPr>
        <w:ind w:left="720" w:hanging="360"/>
      </w:pPr>
      <w:rPr>
        <w:rFonts w:ascii="Symbol" w:hAnsi="Symbol" w:hint="default"/>
      </w:rPr>
    </w:lvl>
    <w:lvl w:ilvl="1" w:tplc="98A0C0BA">
      <w:start w:val="1"/>
      <w:numFmt w:val="bullet"/>
      <w:lvlText w:val="o"/>
      <w:lvlJc w:val="left"/>
      <w:pPr>
        <w:ind w:left="1440" w:hanging="360"/>
      </w:pPr>
      <w:rPr>
        <w:rFonts w:ascii="Courier New" w:hAnsi="Courier New" w:hint="default"/>
      </w:rPr>
    </w:lvl>
    <w:lvl w:ilvl="2" w:tplc="4F72588A">
      <w:start w:val="1"/>
      <w:numFmt w:val="bullet"/>
      <w:lvlText w:val=""/>
      <w:lvlJc w:val="left"/>
      <w:pPr>
        <w:ind w:left="2160" w:hanging="360"/>
      </w:pPr>
      <w:rPr>
        <w:rFonts w:ascii="Wingdings" w:hAnsi="Wingdings" w:hint="default"/>
      </w:rPr>
    </w:lvl>
    <w:lvl w:ilvl="3" w:tplc="28DA85B2">
      <w:start w:val="1"/>
      <w:numFmt w:val="bullet"/>
      <w:lvlText w:val=""/>
      <w:lvlJc w:val="left"/>
      <w:pPr>
        <w:ind w:left="2880" w:hanging="360"/>
      </w:pPr>
      <w:rPr>
        <w:rFonts w:ascii="Symbol" w:hAnsi="Symbol" w:hint="default"/>
      </w:rPr>
    </w:lvl>
    <w:lvl w:ilvl="4" w:tplc="9E3CEE42">
      <w:start w:val="1"/>
      <w:numFmt w:val="bullet"/>
      <w:lvlText w:val="o"/>
      <w:lvlJc w:val="left"/>
      <w:pPr>
        <w:ind w:left="3600" w:hanging="360"/>
      </w:pPr>
      <w:rPr>
        <w:rFonts w:ascii="Courier New" w:hAnsi="Courier New" w:hint="default"/>
      </w:rPr>
    </w:lvl>
    <w:lvl w:ilvl="5" w:tplc="1E1207E4">
      <w:start w:val="1"/>
      <w:numFmt w:val="bullet"/>
      <w:lvlText w:val=""/>
      <w:lvlJc w:val="left"/>
      <w:pPr>
        <w:ind w:left="4320" w:hanging="360"/>
      </w:pPr>
      <w:rPr>
        <w:rFonts w:ascii="Wingdings" w:hAnsi="Wingdings" w:hint="default"/>
      </w:rPr>
    </w:lvl>
    <w:lvl w:ilvl="6" w:tplc="F4644F8C">
      <w:start w:val="1"/>
      <w:numFmt w:val="bullet"/>
      <w:lvlText w:val=""/>
      <w:lvlJc w:val="left"/>
      <w:pPr>
        <w:ind w:left="5040" w:hanging="360"/>
      </w:pPr>
      <w:rPr>
        <w:rFonts w:ascii="Symbol" w:hAnsi="Symbol" w:hint="default"/>
      </w:rPr>
    </w:lvl>
    <w:lvl w:ilvl="7" w:tplc="0B1C9760">
      <w:start w:val="1"/>
      <w:numFmt w:val="bullet"/>
      <w:lvlText w:val="o"/>
      <w:lvlJc w:val="left"/>
      <w:pPr>
        <w:ind w:left="5760" w:hanging="360"/>
      </w:pPr>
      <w:rPr>
        <w:rFonts w:ascii="Courier New" w:hAnsi="Courier New" w:hint="default"/>
      </w:rPr>
    </w:lvl>
    <w:lvl w:ilvl="8" w:tplc="C5EC6D0A">
      <w:start w:val="1"/>
      <w:numFmt w:val="bullet"/>
      <w:lvlText w:val=""/>
      <w:lvlJc w:val="left"/>
      <w:pPr>
        <w:ind w:left="6480" w:hanging="360"/>
      </w:pPr>
      <w:rPr>
        <w:rFonts w:ascii="Wingdings" w:hAnsi="Wingdings" w:hint="default"/>
      </w:rPr>
    </w:lvl>
  </w:abstractNum>
  <w:abstractNum w:abstractNumId="9" w15:restartNumberingAfterBreak="0">
    <w:nsid w:val="1DD66512"/>
    <w:multiLevelType w:val="hybridMultilevel"/>
    <w:tmpl w:val="FFFFFFFF"/>
    <w:lvl w:ilvl="0" w:tplc="82346332">
      <w:start w:val="1"/>
      <w:numFmt w:val="bullet"/>
      <w:lvlText w:val=""/>
      <w:lvlJc w:val="left"/>
      <w:pPr>
        <w:ind w:left="720" w:hanging="360"/>
      </w:pPr>
      <w:rPr>
        <w:rFonts w:ascii="Symbol" w:hAnsi="Symbol" w:hint="default"/>
      </w:rPr>
    </w:lvl>
    <w:lvl w:ilvl="1" w:tplc="F314E7CC">
      <w:start w:val="1"/>
      <w:numFmt w:val="bullet"/>
      <w:lvlText w:val="o"/>
      <w:lvlJc w:val="left"/>
      <w:pPr>
        <w:ind w:left="1440" w:hanging="360"/>
      </w:pPr>
      <w:rPr>
        <w:rFonts w:ascii="Courier New" w:hAnsi="Courier New" w:hint="default"/>
      </w:rPr>
    </w:lvl>
    <w:lvl w:ilvl="2" w:tplc="1A904FBC">
      <w:start w:val="1"/>
      <w:numFmt w:val="bullet"/>
      <w:lvlText w:val=""/>
      <w:lvlJc w:val="left"/>
      <w:pPr>
        <w:ind w:left="2160" w:hanging="360"/>
      </w:pPr>
      <w:rPr>
        <w:rFonts w:ascii="Wingdings" w:hAnsi="Wingdings" w:hint="default"/>
      </w:rPr>
    </w:lvl>
    <w:lvl w:ilvl="3" w:tplc="61127434">
      <w:start w:val="1"/>
      <w:numFmt w:val="bullet"/>
      <w:lvlText w:val=""/>
      <w:lvlJc w:val="left"/>
      <w:pPr>
        <w:ind w:left="2880" w:hanging="360"/>
      </w:pPr>
      <w:rPr>
        <w:rFonts w:ascii="Symbol" w:hAnsi="Symbol" w:hint="default"/>
      </w:rPr>
    </w:lvl>
    <w:lvl w:ilvl="4" w:tplc="702A5C8A">
      <w:start w:val="1"/>
      <w:numFmt w:val="bullet"/>
      <w:lvlText w:val="o"/>
      <w:lvlJc w:val="left"/>
      <w:pPr>
        <w:ind w:left="3600" w:hanging="360"/>
      </w:pPr>
      <w:rPr>
        <w:rFonts w:ascii="Courier New" w:hAnsi="Courier New" w:hint="default"/>
      </w:rPr>
    </w:lvl>
    <w:lvl w:ilvl="5" w:tplc="9C24AD24">
      <w:start w:val="1"/>
      <w:numFmt w:val="bullet"/>
      <w:lvlText w:val=""/>
      <w:lvlJc w:val="left"/>
      <w:pPr>
        <w:ind w:left="4320" w:hanging="360"/>
      </w:pPr>
      <w:rPr>
        <w:rFonts w:ascii="Wingdings" w:hAnsi="Wingdings" w:hint="default"/>
      </w:rPr>
    </w:lvl>
    <w:lvl w:ilvl="6" w:tplc="CE368D04">
      <w:start w:val="1"/>
      <w:numFmt w:val="bullet"/>
      <w:lvlText w:val=""/>
      <w:lvlJc w:val="left"/>
      <w:pPr>
        <w:ind w:left="5040" w:hanging="360"/>
      </w:pPr>
      <w:rPr>
        <w:rFonts w:ascii="Symbol" w:hAnsi="Symbol" w:hint="default"/>
      </w:rPr>
    </w:lvl>
    <w:lvl w:ilvl="7" w:tplc="6860AD1C">
      <w:start w:val="1"/>
      <w:numFmt w:val="bullet"/>
      <w:lvlText w:val="o"/>
      <w:lvlJc w:val="left"/>
      <w:pPr>
        <w:ind w:left="5760" w:hanging="360"/>
      </w:pPr>
      <w:rPr>
        <w:rFonts w:ascii="Courier New" w:hAnsi="Courier New" w:hint="default"/>
      </w:rPr>
    </w:lvl>
    <w:lvl w:ilvl="8" w:tplc="7668EA90">
      <w:start w:val="1"/>
      <w:numFmt w:val="bullet"/>
      <w:lvlText w:val=""/>
      <w:lvlJc w:val="left"/>
      <w:pPr>
        <w:ind w:left="6480" w:hanging="360"/>
      </w:pPr>
      <w:rPr>
        <w:rFonts w:ascii="Wingdings" w:hAnsi="Wingdings" w:hint="default"/>
      </w:rPr>
    </w:lvl>
  </w:abstractNum>
  <w:abstractNum w:abstractNumId="10" w15:restartNumberingAfterBreak="0">
    <w:nsid w:val="1E48578E"/>
    <w:multiLevelType w:val="hybridMultilevel"/>
    <w:tmpl w:val="FFFFFFFF"/>
    <w:lvl w:ilvl="0" w:tplc="394A5FB2">
      <w:start w:val="1"/>
      <w:numFmt w:val="bullet"/>
      <w:lvlText w:val=""/>
      <w:lvlJc w:val="left"/>
      <w:pPr>
        <w:ind w:left="720" w:hanging="360"/>
      </w:pPr>
      <w:rPr>
        <w:rFonts w:ascii="Symbol" w:hAnsi="Symbol" w:hint="default"/>
      </w:rPr>
    </w:lvl>
    <w:lvl w:ilvl="1" w:tplc="9042B458">
      <w:start w:val="1"/>
      <w:numFmt w:val="bullet"/>
      <w:lvlText w:val="o"/>
      <w:lvlJc w:val="left"/>
      <w:pPr>
        <w:ind w:left="1440" w:hanging="360"/>
      </w:pPr>
      <w:rPr>
        <w:rFonts w:ascii="Courier New" w:hAnsi="Courier New" w:hint="default"/>
      </w:rPr>
    </w:lvl>
    <w:lvl w:ilvl="2" w:tplc="17103F5C">
      <w:start w:val="1"/>
      <w:numFmt w:val="bullet"/>
      <w:lvlText w:val=""/>
      <w:lvlJc w:val="left"/>
      <w:pPr>
        <w:ind w:left="2160" w:hanging="360"/>
      </w:pPr>
      <w:rPr>
        <w:rFonts w:ascii="Wingdings" w:hAnsi="Wingdings" w:hint="default"/>
      </w:rPr>
    </w:lvl>
    <w:lvl w:ilvl="3" w:tplc="1FD8E734">
      <w:start w:val="1"/>
      <w:numFmt w:val="bullet"/>
      <w:lvlText w:val=""/>
      <w:lvlJc w:val="left"/>
      <w:pPr>
        <w:ind w:left="2880" w:hanging="360"/>
      </w:pPr>
      <w:rPr>
        <w:rFonts w:ascii="Symbol" w:hAnsi="Symbol" w:hint="default"/>
      </w:rPr>
    </w:lvl>
    <w:lvl w:ilvl="4" w:tplc="460CA9A4">
      <w:start w:val="1"/>
      <w:numFmt w:val="bullet"/>
      <w:lvlText w:val="o"/>
      <w:lvlJc w:val="left"/>
      <w:pPr>
        <w:ind w:left="3600" w:hanging="360"/>
      </w:pPr>
      <w:rPr>
        <w:rFonts w:ascii="Courier New" w:hAnsi="Courier New" w:hint="default"/>
      </w:rPr>
    </w:lvl>
    <w:lvl w:ilvl="5" w:tplc="6A6C4418">
      <w:start w:val="1"/>
      <w:numFmt w:val="bullet"/>
      <w:lvlText w:val=""/>
      <w:lvlJc w:val="left"/>
      <w:pPr>
        <w:ind w:left="4320" w:hanging="360"/>
      </w:pPr>
      <w:rPr>
        <w:rFonts w:ascii="Wingdings" w:hAnsi="Wingdings" w:hint="default"/>
      </w:rPr>
    </w:lvl>
    <w:lvl w:ilvl="6" w:tplc="CCD82036">
      <w:start w:val="1"/>
      <w:numFmt w:val="bullet"/>
      <w:lvlText w:val=""/>
      <w:lvlJc w:val="left"/>
      <w:pPr>
        <w:ind w:left="5040" w:hanging="360"/>
      </w:pPr>
      <w:rPr>
        <w:rFonts w:ascii="Symbol" w:hAnsi="Symbol" w:hint="default"/>
      </w:rPr>
    </w:lvl>
    <w:lvl w:ilvl="7" w:tplc="FAD0C136">
      <w:start w:val="1"/>
      <w:numFmt w:val="bullet"/>
      <w:lvlText w:val="o"/>
      <w:lvlJc w:val="left"/>
      <w:pPr>
        <w:ind w:left="5760" w:hanging="360"/>
      </w:pPr>
      <w:rPr>
        <w:rFonts w:ascii="Courier New" w:hAnsi="Courier New" w:hint="default"/>
      </w:rPr>
    </w:lvl>
    <w:lvl w:ilvl="8" w:tplc="CD54BD6A">
      <w:start w:val="1"/>
      <w:numFmt w:val="bullet"/>
      <w:lvlText w:val=""/>
      <w:lvlJc w:val="left"/>
      <w:pPr>
        <w:ind w:left="6480" w:hanging="360"/>
      </w:pPr>
      <w:rPr>
        <w:rFonts w:ascii="Wingdings" w:hAnsi="Wingdings" w:hint="default"/>
      </w:rPr>
    </w:lvl>
  </w:abstractNum>
  <w:abstractNum w:abstractNumId="11" w15:restartNumberingAfterBreak="0">
    <w:nsid w:val="20495A59"/>
    <w:multiLevelType w:val="hybridMultilevel"/>
    <w:tmpl w:val="FFFFFFFF"/>
    <w:lvl w:ilvl="0" w:tplc="AEF8EA90">
      <w:start w:val="1"/>
      <w:numFmt w:val="decimal"/>
      <w:lvlText w:val="%1."/>
      <w:lvlJc w:val="left"/>
      <w:pPr>
        <w:ind w:left="720" w:hanging="360"/>
      </w:pPr>
    </w:lvl>
    <w:lvl w:ilvl="1" w:tplc="23D2B1F6">
      <w:start w:val="1"/>
      <w:numFmt w:val="lowerLetter"/>
      <w:lvlText w:val="%2."/>
      <w:lvlJc w:val="left"/>
      <w:pPr>
        <w:ind w:left="1440" w:hanging="360"/>
      </w:pPr>
    </w:lvl>
    <w:lvl w:ilvl="2" w:tplc="A9BAEC92">
      <w:start w:val="1"/>
      <w:numFmt w:val="lowerRoman"/>
      <w:lvlText w:val="%3."/>
      <w:lvlJc w:val="right"/>
      <w:pPr>
        <w:ind w:left="2160" w:hanging="180"/>
      </w:pPr>
    </w:lvl>
    <w:lvl w:ilvl="3" w:tplc="213416A0">
      <w:start w:val="1"/>
      <w:numFmt w:val="decimal"/>
      <w:lvlText w:val="%4."/>
      <w:lvlJc w:val="left"/>
      <w:pPr>
        <w:ind w:left="2880" w:hanging="360"/>
      </w:pPr>
    </w:lvl>
    <w:lvl w:ilvl="4" w:tplc="445CDDD8">
      <w:start w:val="1"/>
      <w:numFmt w:val="lowerLetter"/>
      <w:lvlText w:val="%5."/>
      <w:lvlJc w:val="left"/>
      <w:pPr>
        <w:ind w:left="3600" w:hanging="360"/>
      </w:pPr>
    </w:lvl>
    <w:lvl w:ilvl="5" w:tplc="2D70729A">
      <w:start w:val="1"/>
      <w:numFmt w:val="lowerRoman"/>
      <w:lvlText w:val="%6."/>
      <w:lvlJc w:val="right"/>
      <w:pPr>
        <w:ind w:left="4320" w:hanging="180"/>
      </w:pPr>
    </w:lvl>
    <w:lvl w:ilvl="6" w:tplc="036A3FD6">
      <w:start w:val="1"/>
      <w:numFmt w:val="decimal"/>
      <w:lvlText w:val="%7."/>
      <w:lvlJc w:val="left"/>
      <w:pPr>
        <w:ind w:left="5040" w:hanging="360"/>
      </w:pPr>
    </w:lvl>
    <w:lvl w:ilvl="7" w:tplc="5028750E">
      <w:start w:val="1"/>
      <w:numFmt w:val="lowerLetter"/>
      <w:lvlText w:val="%8."/>
      <w:lvlJc w:val="left"/>
      <w:pPr>
        <w:ind w:left="5760" w:hanging="360"/>
      </w:pPr>
    </w:lvl>
    <w:lvl w:ilvl="8" w:tplc="00E25B0A">
      <w:start w:val="1"/>
      <w:numFmt w:val="lowerRoman"/>
      <w:lvlText w:val="%9."/>
      <w:lvlJc w:val="right"/>
      <w:pPr>
        <w:ind w:left="6480" w:hanging="180"/>
      </w:pPr>
    </w:lvl>
  </w:abstractNum>
  <w:abstractNum w:abstractNumId="12" w15:restartNumberingAfterBreak="0">
    <w:nsid w:val="211E26C3"/>
    <w:multiLevelType w:val="hybridMultilevel"/>
    <w:tmpl w:val="FFFFFFFF"/>
    <w:lvl w:ilvl="0" w:tplc="7BC4AFA8">
      <w:start w:val="1"/>
      <w:numFmt w:val="bullet"/>
      <w:lvlText w:val=""/>
      <w:lvlJc w:val="left"/>
      <w:pPr>
        <w:ind w:left="720" w:hanging="360"/>
      </w:pPr>
      <w:rPr>
        <w:rFonts w:ascii="Symbol" w:hAnsi="Symbol" w:hint="default"/>
      </w:rPr>
    </w:lvl>
    <w:lvl w:ilvl="1" w:tplc="2D047D0E">
      <w:start w:val="1"/>
      <w:numFmt w:val="bullet"/>
      <w:lvlText w:val="o"/>
      <w:lvlJc w:val="left"/>
      <w:pPr>
        <w:ind w:left="1440" w:hanging="360"/>
      </w:pPr>
      <w:rPr>
        <w:rFonts w:ascii="Courier New" w:hAnsi="Courier New" w:hint="default"/>
      </w:rPr>
    </w:lvl>
    <w:lvl w:ilvl="2" w:tplc="1F5C59A8">
      <w:start w:val="1"/>
      <w:numFmt w:val="bullet"/>
      <w:lvlText w:val=""/>
      <w:lvlJc w:val="left"/>
      <w:pPr>
        <w:ind w:left="2160" w:hanging="360"/>
      </w:pPr>
      <w:rPr>
        <w:rFonts w:ascii="Wingdings" w:hAnsi="Wingdings" w:hint="default"/>
      </w:rPr>
    </w:lvl>
    <w:lvl w:ilvl="3" w:tplc="0C649B7E">
      <w:start w:val="1"/>
      <w:numFmt w:val="bullet"/>
      <w:lvlText w:val=""/>
      <w:lvlJc w:val="left"/>
      <w:pPr>
        <w:ind w:left="2880" w:hanging="360"/>
      </w:pPr>
      <w:rPr>
        <w:rFonts w:ascii="Symbol" w:hAnsi="Symbol" w:hint="default"/>
      </w:rPr>
    </w:lvl>
    <w:lvl w:ilvl="4" w:tplc="9D4C0E10">
      <w:start w:val="1"/>
      <w:numFmt w:val="bullet"/>
      <w:lvlText w:val="o"/>
      <w:lvlJc w:val="left"/>
      <w:pPr>
        <w:ind w:left="3600" w:hanging="360"/>
      </w:pPr>
      <w:rPr>
        <w:rFonts w:ascii="Courier New" w:hAnsi="Courier New" w:hint="default"/>
      </w:rPr>
    </w:lvl>
    <w:lvl w:ilvl="5" w:tplc="F8103ACA">
      <w:start w:val="1"/>
      <w:numFmt w:val="bullet"/>
      <w:lvlText w:val=""/>
      <w:lvlJc w:val="left"/>
      <w:pPr>
        <w:ind w:left="4320" w:hanging="360"/>
      </w:pPr>
      <w:rPr>
        <w:rFonts w:ascii="Wingdings" w:hAnsi="Wingdings" w:hint="default"/>
      </w:rPr>
    </w:lvl>
    <w:lvl w:ilvl="6" w:tplc="BCCC7B08">
      <w:start w:val="1"/>
      <w:numFmt w:val="bullet"/>
      <w:lvlText w:val=""/>
      <w:lvlJc w:val="left"/>
      <w:pPr>
        <w:ind w:left="5040" w:hanging="360"/>
      </w:pPr>
      <w:rPr>
        <w:rFonts w:ascii="Symbol" w:hAnsi="Symbol" w:hint="default"/>
      </w:rPr>
    </w:lvl>
    <w:lvl w:ilvl="7" w:tplc="71EE31E2">
      <w:start w:val="1"/>
      <w:numFmt w:val="bullet"/>
      <w:lvlText w:val="o"/>
      <w:lvlJc w:val="left"/>
      <w:pPr>
        <w:ind w:left="5760" w:hanging="360"/>
      </w:pPr>
      <w:rPr>
        <w:rFonts w:ascii="Courier New" w:hAnsi="Courier New" w:hint="default"/>
      </w:rPr>
    </w:lvl>
    <w:lvl w:ilvl="8" w:tplc="371C9AFC">
      <w:start w:val="1"/>
      <w:numFmt w:val="bullet"/>
      <w:lvlText w:val=""/>
      <w:lvlJc w:val="left"/>
      <w:pPr>
        <w:ind w:left="6480" w:hanging="360"/>
      </w:pPr>
      <w:rPr>
        <w:rFonts w:ascii="Wingdings" w:hAnsi="Wingdings" w:hint="default"/>
      </w:rPr>
    </w:lvl>
  </w:abstractNum>
  <w:abstractNum w:abstractNumId="13" w15:restartNumberingAfterBreak="0">
    <w:nsid w:val="213A5A15"/>
    <w:multiLevelType w:val="hybridMultilevel"/>
    <w:tmpl w:val="FFFFFFFF"/>
    <w:lvl w:ilvl="0" w:tplc="51B0220E">
      <w:start w:val="1"/>
      <w:numFmt w:val="bullet"/>
      <w:lvlText w:val=""/>
      <w:lvlJc w:val="left"/>
      <w:pPr>
        <w:ind w:left="720" w:hanging="360"/>
      </w:pPr>
      <w:rPr>
        <w:rFonts w:ascii="Symbol" w:hAnsi="Symbol" w:hint="default"/>
      </w:rPr>
    </w:lvl>
    <w:lvl w:ilvl="1" w:tplc="C708FFF4">
      <w:start w:val="1"/>
      <w:numFmt w:val="bullet"/>
      <w:lvlText w:val="o"/>
      <w:lvlJc w:val="left"/>
      <w:pPr>
        <w:ind w:left="1440" w:hanging="360"/>
      </w:pPr>
      <w:rPr>
        <w:rFonts w:ascii="Courier New" w:hAnsi="Courier New" w:hint="default"/>
      </w:rPr>
    </w:lvl>
    <w:lvl w:ilvl="2" w:tplc="DB10AA80">
      <w:start w:val="1"/>
      <w:numFmt w:val="bullet"/>
      <w:lvlText w:val=""/>
      <w:lvlJc w:val="left"/>
      <w:pPr>
        <w:ind w:left="2160" w:hanging="360"/>
      </w:pPr>
      <w:rPr>
        <w:rFonts w:ascii="Wingdings" w:hAnsi="Wingdings" w:hint="default"/>
      </w:rPr>
    </w:lvl>
    <w:lvl w:ilvl="3" w:tplc="64741200">
      <w:start w:val="1"/>
      <w:numFmt w:val="bullet"/>
      <w:lvlText w:val=""/>
      <w:lvlJc w:val="left"/>
      <w:pPr>
        <w:ind w:left="2880" w:hanging="360"/>
      </w:pPr>
      <w:rPr>
        <w:rFonts w:ascii="Symbol" w:hAnsi="Symbol" w:hint="default"/>
      </w:rPr>
    </w:lvl>
    <w:lvl w:ilvl="4" w:tplc="114E4746">
      <w:start w:val="1"/>
      <w:numFmt w:val="bullet"/>
      <w:lvlText w:val="o"/>
      <w:lvlJc w:val="left"/>
      <w:pPr>
        <w:ind w:left="3600" w:hanging="360"/>
      </w:pPr>
      <w:rPr>
        <w:rFonts w:ascii="Courier New" w:hAnsi="Courier New" w:hint="default"/>
      </w:rPr>
    </w:lvl>
    <w:lvl w:ilvl="5" w:tplc="DAB25C8A">
      <w:start w:val="1"/>
      <w:numFmt w:val="bullet"/>
      <w:lvlText w:val=""/>
      <w:lvlJc w:val="left"/>
      <w:pPr>
        <w:ind w:left="4320" w:hanging="360"/>
      </w:pPr>
      <w:rPr>
        <w:rFonts w:ascii="Wingdings" w:hAnsi="Wingdings" w:hint="default"/>
      </w:rPr>
    </w:lvl>
    <w:lvl w:ilvl="6" w:tplc="97B0DD5C">
      <w:start w:val="1"/>
      <w:numFmt w:val="bullet"/>
      <w:lvlText w:val=""/>
      <w:lvlJc w:val="left"/>
      <w:pPr>
        <w:ind w:left="5040" w:hanging="360"/>
      </w:pPr>
      <w:rPr>
        <w:rFonts w:ascii="Symbol" w:hAnsi="Symbol" w:hint="default"/>
      </w:rPr>
    </w:lvl>
    <w:lvl w:ilvl="7" w:tplc="A656C394">
      <w:start w:val="1"/>
      <w:numFmt w:val="bullet"/>
      <w:lvlText w:val="o"/>
      <w:lvlJc w:val="left"/>
      <w:pPr>
        <w:ind w:left="5760" w:hanging="360"/>
      </w:pPr>
      <w:rPr>
        <w:rFonts w:ascii="Courier New" w:hAnsi="Courier New" w:hint="default"/>
      </w:rPr>
    </w:lvl>
    <w:lvl w:ilvl="8" w:tplc="B0BCA798">
      <w:start w:val="1"/>
      <w:numFmt w:val="bullet"/>
      <w:lvlText w:val=""/>
      <w:lvlJc w:val="left"/>
      <w:pPr>
        <w:ind w:left="6480" w:hanging="360"/>
      </w:pPr>
      <w:rPr>
        <w:rFonts w:ascii="Wingdings" w:hAnsi="Wingdings" w:hint="default"/>
      </w:rPr>
    </w:lvl>
  </w:abstractNum>
  <w:abstractNum w:abstractNumId="14" w15:restartNumberingAfterBreak="0">
    <w:nsid w:val="2844761D"/>
    <w:multiLevelType w:val="hybridMultilevel"/>
    <w:tmpl w:val="FFFFFFFF"/>
    <w:lvl w:ilvl="0" w:tplc="F2E84B22">
      <w:start w:val="1"/>
      <w:numFmt w:val="bullet"/>
      <w:lvlText w:val=""/>
      <w:lvlJc w:val="left"/>
      <w:pPr>
        <w:ind w:left="720" w:hanging="360"/>
      </w:pPr>
      <w:rPr>
        <w:rFonts w:ascii="Symbol" w:hAnsi="Symbol" w:hint="default"/>
      </w:rPr>
    </w:lvl>
    <w:lvl w:ilvl="1" w:tplc="A3F8D5CE">
      <w:start w:val="1"/>
      <w:numFmt w:val="bullet"/>
      <w:lvlText w:val="o"/>
      <w:lvlJc w:val="left"/>
      <w:pPr>
        <w:ind w:left="1440" w:hanging="360"/>
      </w:pPr>
      <w:rPr>
        <w:rFonts w:ascii="Courier New" w:hAnsi="Courier New" w:hint="default"/>
      </w:rPr>
    </w:lvl>
    <w:lvl w:ilvl="2" w:tplc="E0408AEC">
      <w:start w:val="1"/>
      <w:numFmt w:val="bullet"/>
      <w:lvlText w:val=""/>
      <w:lvlJc w:val="left"/>
      <w:pPr>
        <w:ind w:left="2160" w:hanging="360"/>
      </w:pPr>
      <w:rPr>
        <w:rFonts w:ascii="Wingdings" w:hAnsi="Wingdings" w:hint="default"/>
      </w:rPr>
    </w:lvl>
    <w:lvl w:ilvl="3" w:tplc="224E7462">
      <w:start w:val="1"/>
      <w:numFmt w:val="bullet"/>
      <w:lvlText w:val=""/>
      <w:lvlJc w:val="left"/>
      <w:pPr>
        <w:ind w:left="2880" w:hanging="360"/>
      </w:pPr>
      <w:rPr>
        <w:rFonts w:ascii="Symbol" w:hAnsi="Symbol" w:hint="default"/>
      </w:rPr>
    </w:lvl>
    <w:lvl w:ilvl="4" w:tplc="5486018E">
      <w:start w:val="1"/>
      <w:numFmt w:val="bullet"/>
      <w:lvlText w:val="o"/>
      <w:lvlJc w:val="left"/>
      <w:pPr>
        <w:ind w:left="3600" w:hanging="360"/>
      </w:pPr>
      <w:rPr>
        <w:rFonts w:ascii="Courier New" w:hAnsi="Courier New" w:hint="default"/>
      </w:rPr>
    </w:lvl>
    <w:lvl w:ilvl="5" w:tplc="09C0889E">
      <w:start w:val="1"/>
      <w:numFmt w:val="bullet"/>
      <w:lvlText w:val=""/>
      <w:lvlJc w:val="left"/>
      <w:pPr>
        <w:ind w:left="4320" w:hanging="360"/>
      </w:pPr>
      <w:rPr>
        <w:rFonts w:ascii="Wingdings" w:hAnsi="Wingdings" w:hint="default"/>
      </w:rPr>
    </w:lvl>
    <w:lvl w:ilvl="6" w:tplc="B344A3EC">
      <w:start w:val="1"/>
      <w:numFmt w:val="bullet"/>
      <w:lvlText w:val=""/>
      <w:lvlJc w:val="left"/>
      <w:pPr>
        <w:ind w:left="5040" w:hanging="360"/>
      </w:pPr>
      <w:rPr>
        <w:rFonts w:ascii="Symbol" w:hAnsi="Symbol" w:hint="default"/>
      </w:rPr>
    </w:lvl>
    <w:lvl w:ilvl="7" w:tplc="330E09E2">
      <w:start w:val="1"/>
      <w:numFmt w:val="bullet"/>
      <w:lvlText w:val="o"/>
      <w:lvlJc w:val="left"/>
      <w:pPr>
        <w:ind w:left="5760" w:hanging="360"/>
      </w:pPr>
      <w:rPr>
        <w:rFonts w:ascii="Courier New" w:hAnsi="Courier New" w:hint="default"/>
      </w:rPr>
    </w:lvl>
    <w:lvl w:ilvl="8" w:tplc="666EE8A8">
      <w:start w:val="1"/>
      <w:numFmt w:val="bullet"/>
      <w:lvlText w:val=""/>
      <w:lvlJc w:val="left"/>
      <w:pPr>
        <w:ind w:left="6480" w:hanging="360"/>
      </w:pPr>
      <w:rPr>
        <w:rFonts w:ascii="Wingdings" w:hAnsi="Wingdings" w:hint="default"/>
      </w:rPr>
    </w:lvl>
  </w:abstractNum>
  <w:abstractNum w:abstractNumId="15" w15:restartNumberingAfterBreak="0">
    <w:nsid w:val="2875463A"/>
    <w:multiLevelType w:val="hybridMultilevel"/>
    <w:tmpl w:val="FFFFFFFF"/>
    <w:lvl w:ilvl="0" w:tplc="DB304916">
      <w:start w:val="1"/>
      <w:numFmt w:val="bullet"/>
      <w:lvlText w:val=""/>
      <w:lvlJc w:val="left"/>
      <w:pPr>
        <w:ind w:left="720" w:hanging="360"/>
      </w:pPr>
      <w:rPr>
        <w:rFonts w:ascii="Symbol" w:hAnsi="Symbol" w:hint="default"/>
      </w:rPr>
    </w:lvl>
    <w:lvl w:ilvl="1" w:tplc="1F4E68E6">
      <w:start w:val="1"/>
      <w:numFmt w:val="bullet"/>
      <w:lvlText w:val="o"/>
      <w:lvlJc w:val="left"/>
      <w:pPr>
        <w:ind w:left="1440" w:hanging="360"/>
      </w:pPr>
      <w:rPr>
        <w:rFonts w:ascii="Courier New" w:hAnsi="Courier New" w:hint="default"/>
      </w:rPr>
    </w:lvl>
    <w:lvl w:ilvl="2" w:tplc="B50047E0">
      <w:start w:val="1"/>
      <w:numFmt w:val="bullet"/>
      <w:lvlText w:val=""/>
      <w:lvlJc w:val="left"/>
      <w:pPr>
        <w:ind w:left="2160" w:hanging="360"/>
      </w:pPr>
      <w:rPr>
        <w:rFonts w:ascii="Wingdings" w:hAnsi="Wingdings" w:hint="default"/>
      </w:rPr>
    </w:lvl>
    <w:lvl w:ilvl="3" w:tplc="C6508186">
      <w:start w:val="1"/>
      <w:numFmt w:val="bullet"/>
      <w:lvlText w:val=""/>
      <w:lvlJc w:val="left"/>
      <w:pPr>
        <w:ind w:left="2880" w:hanging="360"/>
      </w:pPr>
      <w:rPr>
        <w:rFonts w:ascii="Symbol" w:hAnsi="Symbol" w:hint="default"/>
      </w:rPr>
    </w:lvl>
    <w:lvl w:ilvl="4" w:tplc="9842B460">
      <w:start w:val="1"/>
      <w:numFmt w:val="bullet"/>
      <w:lvlText w:val="o"/>
      <w:lvlJc w:val="left"/>
      <w:pPr>
        <w:ind w:left="3600" w:hanging="360"/>
      </w:pPr>
      <w:rPr>
        <w:rFonts w:ascii="Courier New" w:hAnsi="Courier New" w:hint="default"/>
      </w:rPr>
    </w:lvl>
    <w:lvl w:ilvl="5" w:tplc="4976A6E4">
      <w:start w:val="1"/>
      <w:numFmt w:val="bullet"/>
      <w:lvlText w:val=""/>
      <w:lvlJc w:val="left"/>
      <w:pPr>
        <w:ind w:left="4320" w:hanging="360"/>
      </w:pPr>
      <w:rPr>
        <w:rFonts w:ascii="Wingdings" w:hAnsi="Wingdings" w:hint="default"/>
      </w:rPr>
    </w:lvl>
    <w:lvl w:ilvl="6" w:tplc="0EB0C0EC">
      <w:start w:val="1"/>
      <w:numFmt w:val="bullet"/>
      <w:lvlText w:val=""/>
      <w:lvlJc w:val="left"/>
      <w:pPr>
        <w:ind w:left="5040" w:hanging="360"/>
      </w:pPr>
      <w:rPr>
        <w:rFonts w:ascii="Symbol" w:hAnsi="Symbol" w:hint="default"/>
      </w:rPr>
    </w:lvl>
    <w:lvl w:ilvl="7" w:tplc="967481EE">
      <w:start w:val="1"/>
      <w:numFmt w:val="bullet"/>
      <w:lvlText w:val="o"/>
      <w:lvlJc w:val="left"/>
      <w:pPr>
        <w:ind w:left="5760" w:hanging="360"/>
      </w:pPr>
      <w:rPr>
        <w:rFonts w:ascii="Courier New" w:hAnsi="Courier New" w:hint="default"/>
      </w:rPr>
    </w:lvl>
    <w:lvl w:ilvl="8" w:tplc="EDC2B0EA">
      <w:start w:val="1"/>
      <w:numFmt w:val="bullet"/>
      <w:lvlText w:val=""/>
      <w:lvlJc w:val="left"/>
      <w:pPr>
        <w:ind w:left="6480" w:hanging="360"/>
      </w:pPr>
      <w:rPr>
        <w:rFonts w:ascii="Wingdings" w:hAnsi="Wingdings" w:hint="default"/>
      </w:rPr>
    </w:lvl>
  </w:abstractNum>
  <w:abstractNum w:abstractNumId="16" w15:restartNumberingAfterBreak="0">
    <w:nsid w:val="32750013"/>
    <w:multiLevelType w:val="hybridMultilevel"/>
    <w:tmpl w:val="FFFFFFFF"/>
    <w:lvl w:ilvl="0" w:tplc="FAE61082">
      <w:start w:val="1"/>
      <w:numFmt w:val="bullet"/>
      <w:lvlText w:val=""/>
      <w:lvlJc w:val="left"/>
      <w:pPr>
        <w:ind w:left="720" w:hanging="360"/>
      </w:pPr>
      <w:rPr>
        <w:rFonts w:ascii="Symbol" w:hAnsi="Symbol" w:hint="default"/>
      </w:rPr>
    </w:lvl>
    <w:lvl w:ilvl="1" w:tplc="87D43374">
      <w:start w:val="1"/>
      <w:numFmt w:val="bullet"/>
      <w:lvlText w:val="o"/>
      <w:lvlJc w:val="left"/>
      <w:pPr>
        <w:ind w:left="1440" w:hanging="360"/>
      </w:pPr>
      <w:rPr>
        <w:rFonts w:ascii="Courier New" w:hAnsi="Courier New" w:hint="default"/>
      </w:rPr>
    </w:lvl>
    <w:lvl w:ilvl="2" w:tplc="70EED964">
      <w:start w:val="1"/>
      <w:numFmt w:val="bullet"/>
      <w:lvlText w:val=""/>
      <w:lvlJc w:val="left"/>
      <w:pPr>
        <w:ind w:left="2160" w:hanging="360"/>
      </w:pPr>
      <w:rPr>
        <w:rFonts w:ascii="Wingdings" w:hAnsi="Wingdings" w:hint="default"/>
      </w:rPr>
    </w:lvl>
    <w:lvl w:ilvl="3" w:tplc="64D481A0">
      <w:start w:val="1"/>
      <w:numFmt w:val="bullet"/>
      <w:lvlText w:val=""/>
      <w:lvlJc w:val="left"/>
      <w:pPr>
        <w:ind w:left="2880" w:hanging="360"/>
      </w:pPr>
      <w:rPr>
        <w:rFonts w:ascii="Symbol" w:hAnsi="Symbol" w:hint="default"/>
      </w:rPr>
    </w:lvl>
    <w:lvl w:ilvl="4" w:tplc="6982FAEE">
      <w:start w:val="1"/>
      <w:numFmt w:val="bullet"/>
      <w:lvlText w:val="o"/>
      <w:lvlJc w:val="left"/>
      <w:pPr>
        <w:ind w:left="3600" w:hanging="360"/>
      </w:pPr>
      <w:rPr>
        <w:rFonts w:ascii="Courier New" w:hAnsi="Courier New" w:hint="default"/>
      </w:rPr>
    </w:lvl>
    <w:lvl w:ilvl="5" w:tplc="2264DDAC">
      <w:start w:val="1"/>
      <w:numFmt w:val="bullet"/>
      <w:lvlText w:val=""/>
      <w:lvlJc w:val="left"/>
      <w:pPr>
        <w:ind w:left="4320" w:hanging="360"/>
      </w:pPr>
      <w:rPr>
        <w:rFonts w:ascii="Wingdings" w:hAnsi="Wingdings" w:hint="default"/>
      </w:rPr>
    </w:lvl>
    <w:lvl w:ilvl="6" w:tplc="CCDA45C4">
      <w:start w:val="1"/>
      <w:numFmt w:val="bullet"/>
      <w:lvlText w:val=""/>
      <w:lvlJc w:val="left"/>
      <w:pPr>
        <w:ind w:left="5040" w:hanging="360"/>
      </w:pPr>
      <w:rPr>
        <w:rFonts w:ascii="Symbol" w:hAnsi="Symbol" w:hint="default"/>
      </w:rPr>
    </w:lvl>
    <w:lvl w:ilvl="7" w:tplc="DDF0EB90">
      <w:start w:val="1"/>
      <w:numFmt w:val="bullet"/>
      <w:lvlText w:val="o"/>
      <w:lvlJc w:val="left"/>
      <w:pPr>
        <w:ind w:left="5760" w:hanging="360"/>
      </w:pPr>
      <w:rPr>
        <w:rFonts w:ascii="Courier New" w:hAnsi="Courier New" w:hint="default"/>
      </w:rPr>
    </w:lvl>
    <w:lvl w:ilvl="8" w:tplc="8C26FB9E">
      <w:start w:val="1"/>
      <w:numFmt w:val="bullet"/>
      <w:lvlText w:val=""/>
      <w:lvlJc w:val="left"/>
      <w:pPr>
        <w:ind w:left="6480" w:hanging="360"/>
      </w:pPr>
      <w:rPr>
        <w:rFonts w:ascii="Wingdings" w:hAnsi="Wingdings" w:hint="default"/>
      </w:rPr>
    </w:lvl>
  </w:abstractNum>
  <w:abstractNum w:abstractNumId="17" w15:restartNumberingAfterBreak="0">
    <w:nsid w:val="36D13BB3"/>
    <w:multiLevelType w:val="hybridMultilevel"/>
    <w:tmpl w:val="FFFFFFFF"/>
    <w:lvl w:ilvl="0" w:tplc="E876B1CE">
      <w:start w:val="1"/>
      <w:numFmt w:val="bullet"/>
      <w:lvlText w:val=""/>
      <w:lvlJc w:val="left"/>
      <w:pPr>
        <w:ind w:left="720" w:hanging="360"/>
      </w:pPr>
      <w:rPr>
        <w:rFonts w:ascii="Symbol" w:hAnsi="Symbol" w:hint="default"/>
      </w:rPr>
    </w:lvl>
    <w:lvl w:ilvl="1" w:tplc="9D6A8F10">
      <w:start w:val="1"/>
      <w:numFmt w:val="bullet"/>
      <w:lvlText w:val="o"/>
      <w:lvlJc w:val="left"/>
      <w:pPr>
        <w:ind w:left="1440" w:hanging="360"/>
      </w:pPr>
      <w:rPr>
        <w:rFonts w:ascii="Courier New" w:hAnsi="Courier New" w:hint="default"/>
      </w:rPr>
    </w:lvl>
    <w:lvl w:ilvl="2" w:tplc="D3D2B4C4">
      <w:start w:val="1"/>
      <w:numFmt w:val="bullet"/>
      <w:lvlText w:val=""/>
      <w:lvlJc w:val="left"/>
      <w:pPr>
        <w:ind w:left="2160" w:hanging="360"/>
      </w:pPr>
      <w:rPr>
        <w:rFonts w:ascii="Wingdings" w:hAnsi="Wingdings" w:hint="default"/>
      </w:rPr>
    </w:lvl>
    <w:lvl w:ilvl="3" w:tplc="7AD8298A">
      <w:start w:val="1"/>
      <w:numFmt w:val="bullet"/>
      <w:lvlText w:val=""/>
      <w:lvlJc w:val="left"/>
      <w:pPr>
        <w:ind w:left="2880" w:hanging="360"/>
      </w:pPr>
      <w:rPr>
        <w:rFonts w:ascii="Symbol" w:hAnsi="Symbol" w:hint="default"/>
      </w:rPr>
    </w:lvl>
    <w:lvl w:ilvl="4" w:tplc="F9689AD0">
      <w:start w:val="1"/>
      <w:numFmt w:val="bullet"/>
      <w:lvlText w:val="o"/>
      <w:lvlJc w:val="left"/>
      <w:pPr>
        <w:ind w:left="3600" w:hanging="360"/>
      </w:pPr>
      <w:rPr>
        <w:rFonts w:ascii="Courier New" w:hAnsi="Courier New" w:hint="default"/>
      </w:rPr>
    </w:lvl>
    <w:lvl w:ilvl="5" w:tplc="A8404106">
      <w:start w:val="1"/>
      <w:numFmt w:val="bullet"/>
      <w:lvlText w:val=""/>
      <w:lvlJc w:val="left"/>
      <w:pPr>
        <w:ind w:left="4320" w:hanging="360"/>
      </w:pPr>
      <w:rPr>
        <w:rFonts w:ascii="Wingdings" w:hAnsi="Wingdings" w:hint="default"/>
      </w:rPr>
    </w:lvl>
    <w:lvl w:ilvl="6" w:tplc="D3504C10">
      <w:start w:val="1"/>
      <w:numFmt w:val="bullet"/>
      <w:lvlText w:val=""/>
      <w:lvlJc w:val="left"/>
      <w:pPr>
        <w:ind w:left="5040" w:hanging="360"/>
      </w:pPr>
      <w:rPr>
        <w:rFonts w:ascii="Symbol" w:hAnsi="Symbol" w:hint="default"/>
      </w:rPr>
    </w:lvl>
    <w:lvl w:ilvl="7" w:tplc="9A6EEFB2">
      <w:start w:val="1"/>
      <w:numFmt w:val="bullet"/>
      <w:lvlText w:val="o"/>
      <w:lvlJc w:val="left"/>
      <w:pPr>
        <w:ind w:left="5760" w:hanging="360"/>
      </w:pPr>
      <w:rPr>
        <w:rFonts w:ascii="Courier New" w:hAnsi="Courier New" w:hint="default"/>
      </w:rPr>
    </w:lvl>
    <w:lvl w:ilvl="8" w:tplc="0AF4B272">
      <w:start w:val="1"/>
      <w:numFmt w:val="bullet"/>
      <w:lvlText w:val=""/>
      <w:lvlJc w:val="left"/>
      <w:pPr>
        <w:ind w:left="6480" w:hanging="360"/>
      </w:pPr>
      <w:rPr>
        <w:rFonts w:ascii="Wingdings" w:hAnsi="Wingdings" w:hint="default"/>
      </w:rPr>
    </w:lvl>
  </w:abstractNum>
  <w:abstractNum w:abstractNumId="18" w15:restartNumberingAfterBreak="0">
    <w:nsid w:val="3E934C1E"/>
    <w:multiLevelType w:val="hybridMultilevel"/>
    <w:tmpl w:val="FFFFFFFF"/>
    <w:lvl w:ilvl="0" w:tplc="B590C472">
      <w:start w:val="1"/>
      <w:numFmt w:val="bullet"/>
      <w:lvlText w:val=""/>
      <w:lvlJc w:val="left"/>
      <w:pPr>
        <w:ind w:left="720" w:hanging="360"/>
      </w:pPr>
      <w:rPr>
        <w:rFonts w:ascii="Symbol" w:hAnsi="Symbol" w:hint="default"/>
      </w:rPr>
    </w:lvl>
    <w:lvl w:ilvl="1" w:tplc="D944BE72">
      <w:start w:val="1"/>
      <w:numFmt w:val="bullet"/>
      <w:lvlText w:val="o"/>
      <w:lvlJc w:val="left"/>
      <w:pPr>
        <w:ind w:left="1440" w:hanging="360"/>
      </w:pPr>
      <w:rPr>
        <w:rFonts w:ascii="Courier New" w:hAnsi="Courier New" w:hint="default"/>
      </w:rPr>
    </w:lvl>
    <w:lvl w:ilvl="2" w:tplc="BFF6F5D2">
      <w:start w:val="1"/>
      <w:numFmt w:val="bullet"/>
      <w:lvlText w:val=""/>
      <w:lvlJc w:val="left"/>
      <w:pPr>
        <w:ind w:left="2160" w:hanging="360"/>
      </w:pPr>
      <w:rPr>
        <w:rFonts w:ascii="Wingdings" w:hAnsi="Wingdings" w:hint="default"/>
      </w:rPr>
    </w:lvl>
    <w:lvl w:ilvl="3" w:tplc="3D7AFB2E">
      <w:start w:val="1"/>
      <w:numFmt w:val="bullet"/>
      <w:lvlText w:val=""/>
      <w:lvlJc w:val="left"/>
      <w:pPr>
        <w:ind w:left="2880" w:hanging="360"/>
      </w:pPr>
      <w:rPr>
        <w:rFonts w:ascii="Symbol" w:hAnsi="Symbol" w:hint="default"/>
      </w:rPr>
    </w:lvl>
    <w:lvl w:ilvl="4" w:tplc="ADB43FB8">
      <w:start w:val="1"/>
      <w:numFmt w:val="bullet"/>
      <w:lvlText w:val="o"/>
      <w:lvlJc w:val="left"/>
      <w:pPr>
        <w:ind w:left="3600" w:hanging="360"/>
      </w:pPr>
      <w:rPr>
        <w:rFonts w:ascii="Courier New" w:hAnsi="Courier New" w:hint="default"/>
      </w:rPr>
    </w:lvl>
    <w:lvl w:ilvl="5" w:tplc="05A836BA">
      <w:start w:val="1"/>
      <w:numFmt w:val="bullet"/>
      <w:lvlText w:val=""/>
      <w:lvlJc w:val="left"/>
      <w:pPr>
        <w:ind w:left="4320" w:hanging="360"/>
      </w:pPr>
      <w:rPr>
        <w:rFonts w:ascii="Wingdings" w:hAnsi="Wingdings" w:hint="default"/>
      </w:rPr>
    </w:lvl>
    <w:lvl w:ilvl="6" w:tplc="0628AD92">
      <w:start w:val="1"/>
      <w:numFmt w:val="bullet"/>
      <w:lvlText w:val=""/>
      <w:lvlJc w:val="left"/>
      <w:pPr>
        <w:ind w:left="5040" w:hanging="360"/>
      </w:pPr>
      <w:rPr>
        <w:rFonts w:ascii="Symbol" w:hAnsi="Symbol" w:hint="default"/>
      </w:rPr>
    </w:lvl>
    <w:lvl w:ilvl="7" w:tplc="3012A964">
      <w:start w:val="1"/>
      <w:numFmt w:val="bullet"/>
      <w:lvlText w:val="o"/>
      <w:lvlJc w:val="left"/>
      <w:pPr>
        <w:ind w:left="5760" w:hanging="360"/>
      </w:pPr>
      <w:rPr>
        <w:rFonts w:ascii="Courier New" w:hAnsi="Courier New" w:hint="default"/>
      </w:rPr>
    </w:lvl>
    <w:lvl w:ilvl="8" w:tplc="D610BEE2">
      <w:start w:val="1"/>
      <w:numFmt w:val="bullet"/>
      <w:lvlText w:val=""/>
      <w:lvlJc w:val="left"/>
      <w:pPr>
        <w:ind w:left="6480" w:hanging="360"/>
      </w:pPr>
      <w:rPr>
        <w:rFonts w:ascii="Wingdings" w:hAnsi="Wingdings" w:hint="default"/>
      </w:rPr>
    </w:lvl>
  </w:abstractNum>
  <w:abstractNum w:abstractNumId="19" w15:restartNumberingAfterBreak="0">
    <w:nsid w:val="448C686B"/>
    <w:multiLevelType w:val="hybridMultilevel"/>
    <w:tmpl w:val="FFFFFFFF"/>
    <w:lvl w:ilvl="0" w:tplc="3A44B25E">
      <w:start w:val="1"/>
      <w:numFmt w:val="bullet"/>
      <w:lvlText w:val=""/>
      <w:lvlJc w:val="left"/>
      <w:pPr>
        <w:ind w:left="720" w:hanging="360"/>
      </w:pPr>
      <w:rPr>
        <w:rFonts w:ascii="Symbol" w:hAnsi="Symbol" w:hint="default"/>
      </w:rPr>
    </w:lvl>
    <w:lvl w:ilvl="1" w:tplc="2E2C9EA6">
      <w:start w:val="1"/>
      <w:numFmt w:val="bullet"/>
      <w:lvlText w:val="o"/>
      <w:lvlJc w:val="left"/>
      <w:pPr>
        <w:ind w:left="1440" w:hanging="360"/>
      </w:pPr>
      <w:rPr>
        <w:rFonts w:ascii="Courier New" w:hAnsi="Courier New" w:hint="default"/>
      </w:rPr>
    </w:lvl>
    <w:lvl w:ilvl="2" w:tplc="F670C502">
      <w:start w:val="1"/>
      <w:numFmt w:val="bullet"/>
      <w:lvlText w:val=""/>
      <w:lvlJc w:val="left"/>
      <w:pPr>
        <w:ind w:left="2160" w:hanging="360"/>
      </w:pPr>
      <w:rPr>
        <w:rFonts w:ascii="Wingdings" w:hAnsi="Wingdings" w:hint="default"/>
      </w:rPr>
    </w:lvl>
    <w:lvl w:ilvl="3" w:tplc="71880C4E">
      <w:start w:val="1"/>
      <w:numFmt w:val="bullet"/>
      <w:lvlText w:val=""/>
      <w:lvlJc w:val="left"/>
      <w:pPr>
        <w:ind w:left="2880" w:hanging="360"/>
      </w:pPr>
      <w:rPr>
        <w:rFonts w:ascii="Symbol" w:hAnsi="Symbol" w:hint="default"/>
      </w:rPr>
    </w:lvl>
    <w:lvl w:ilvl="4" w:tplc="51047CB2">
      <w:start w:val="1"/>
      <w:numFmt w:val="bullet"/>
      <w:lvlText w:val="o"/>
      <w:lvlJc w:val="left"/>
      <w:pPr>
        <w:ind w:left="3600" w:hanging="360"/>
      </w:pPr>
      <w:rPr>
        <w:rFonts w:ascii="Courier New" w:hAnsi="Courier New" w:hint="default"/>
      </w:rPr>
    </w:lvl>
    <w:lvl w:ilvl="5" w:tplc="2570AFF2">
      <w:start w:val="1"/>
      <w:numFmt w:val="bullet"/>
      <w:lvlText w:val=""/>
      <w:lvlJc w:val="left"/>
      <w:pPr>
        <w:ind w:left="4320" w:hanging="360"/>
      </w:pPr>
      <w:rPr>
        <w:rFonts w:ascii="Wingdings" w:hAnsi="Wingdings" w:hint="default"/>
      </w:rPr>
    </w:lvl>
    <w:lvl w:ilvl="6" w:tplc="8BEC86A2">
      <w:start w:val="1"/>
      <w:numFmt w:val="bullet"/>
      <w:lvlText w:val=""/>
      <w:lvlJc w:val="left"/>
      <w:pPr>
        <w:ind w:left="5040" w:hanging="360"/>
      </w:pPr>
      <w:rPr>
        <w:rFonts w:ascii="Symbol" w:hAnsi="Symbol" w:hint="default"/>
      </w:rPr>
    </w:lvl>
    <w:lvl w:ilvl="7" w:tplc="5FE2EB2A">
      <w:start w:val="1"/>
      <w:numFmt w:val="bullet"/>
      <w:lvlText w:val="o"/>
      <w:lvlJc w:val="left"/>
      <w:pPr>
        <w:ind w:left="5760" w:hanging="360"/>
      </w:pPr>
      <w:rPr>
        <w:rFonts w:ascii="Courier New" w:hAnsi="Courier New" w:hint="default"/>
      </w:rPr>
    </w:lvl>
    <w:lvl w:ilvl="8" w:tplc="5B8C7546">
      <w:start w:val="1"/>
      <w:numFmt w:val="bullet"/>
      <w:lvlText w:val=""/>
      <w:lvlJc w:val="left"/>
      <w:pPr>
        <w:ind w:left="6480" w:hanging="360"/>
      </w:pPr>
      <w:rPr>
        <w:rFonts w:ascii="Wingdings" w:hAnsi="Wingdings" w:hint="default"/>
      </w:rPr>
    </w:lvl>
  </w:abstractNum>
  <w:abstractNum w:abstractNumId="20" w15:restartNumberingAfterBreak="0">
    <w:nsid w:val="4721043D"/>
    <w:multiLevelType w:val="hybridMultilevel"/>
    <w:tmpl w:val="FFFFFFFF"/>
    <w:lvl w:ilvl="0" w:tplc="AEC40C64">
      <w:start w:val="1"/>
      <w:numFmt w:val="bullet"/>
      <w:lvlText w:val=""/>
      <w:lvlJc w:val="left"/>
      <w:pPr>
        <w:ind w:left="720" w:hanging="360"/>
      </w:pPr>
      <w:rPr>
        <w:rFonts w:ascii="Symbol" w:hAnsi="Symbol" w:hint="default"/>
      </w:rPr>
    </w:lvl>
    <w:lvl w:ilvl="1" w:tplc="B928E708">
      <w:start w:val="1"/>
      <w:numFmt w:val="bullet"/>
      <w:lvlText w:val="o"/>
      <w:lvlJc w:val="left"/>
      <w:pPr>
        <w:ind w:left="1440" w:hanging="360"/>
      </w:pPr>
      <w:rPr>
        <w:rFonts w:ascii="Courier New" w:hAnsi="Courier New" w:hint="default"/>
      </w:rPr>
    </w:lvl>
    <w:lvl w:ilvl="2" w:tplc="AFF28748">
      <w:start w:val="1"/>
      <w:numFmt w:val="bullet"/>
      <w:lvlText w:val=""/>
      <w:lvlJc w:val="left"/>
      <w:pPr>
        <w:ind w:left="2160" w:hanging="360"/>
      </w:pPr>
      <w:rPr>
        <w:rFonts w:ascii="Wingdings" w:hAnsi="Wingdings" w:hint="default"/>
      </w:rPr>
    </w:lvl>
    <w:lvl w:ilvl="3" w:tplc="56100834">
      <w:start w:val="1"/>
      <w:numFmt w:val="bullet"/>
      <w:lvlText w:val=""/>
      <w:lvlJc w:val="left"/>
      <w:pPr>
        <w:ind w:left="2880" w:hanging="360"/>
      </w:pPr>
      <w:rPr>
        <w:rFonts w:ascii="Symbol" w:hAnsi="Symbol" w:hint="default"/>
      </w:rPr>
    </w:lvl>
    <w:lvl w:ilvl="4" w:tplc="FF564956">
      <w:start w:val="1"/>
      <w:numFmt w:val="bullet"/>
      <w:lvlText w:val="o"/>
      <w:lvlJc w:val="left"/>
      <w:pPr>
        <w:ind w:left="3600" w:hanging="360"/>
      </w:pPr>
      <w:rPr>
        <w:rFonts w:ascii="Courier New" w:hAnsi="Courier New" w:hint="default"/>
      </w:rPr>
    </w:lvl>
    <w:lvl w:ilvl="5" w:tplc="E8B6562E">
      <w:start w:val="1"/>
      <w:numFmt w:val="bullet"/>
      <w:lvlText w:val=""/>
      <w:lvlJc w:val="left"/>
      <w:pPr>
        <w:ind w:left="4320" w:hanging="360"/>
      </w:pPr>
      <w:rPr>
        <w:rFonts w:ascii="Wingdings" w:hAnsi="Wingdings" w:hint="default"/>
      </w:rPr>
    </w:lvl>
    <w:lvl w:ilvl="6" w:tplc="ABA8D6D8">
      <w:start w:val="1"/>
      <w:numFmt w:val="bullet"/>
      <w:lvlText w:val=""/>
      <w:lvlJc w:val="left"/>
      <w:pPr>
        <w:ind w:left="5040" w:hanging="360"/>
      </w:pPr>
      <w:rPr>
        <w:rFonts w:ascii="Symbol" w:hAnsi="Symbol" w:hint="default"/>
      </w:rPr>
    </w:lvl>
    <w:lvl w:ilvl="7" w:tplc="B2AE485A">
      <w:start w:val="1"/>
      <w:numFmt w:val="bullet"/>
      <w:lvlText w:val="o"/>
      <w:lvlJc w:val="left"/>
      <w:pPr>
        <w:ind w:left="5760" w:hanging="360"/>
      </w:pPr>
      <w:rPr>
        <w:rFonts w:ascii="Courier New" w:hAnsi="Courier New" w:hint="default"/>
      </w:rPr>
    </w:lvl>
    <w:lvl w:ilvl="8" w:tplc="3B22CF9C">
      <w:start w:val="1"/>
      <w:numFmt w:val="bullet"/>
      <w:lvlText w:val=""/>
      <w:lvlJc w:val="left"/>
      <w:pPr>
        <w:ind w:left="6480" w:hanging="360"/>
      </w:pPr>
      <w:rPr>
        <w:rFonts w:ascii="Wingdings" w:hAnsi="Wingdings" w:hint="default"/>
      </w:rPr>
    </w:lvl>
  </w:abstractNum>
  <w:abstractNum w:abstractNumId="21" w15:restartNumberingAfterBreak="0">
    <w:nsid w:val="4CDA7E4D"/>
    <w:multiLevelType w:val="hybridMultilevel"/>
    <w:tmpl w:val="FFFFFFFF"/>
    <w:lvl w:ilvl="0" w:tplc="3E26BE46">
      <w:start w:val="1"/>
      <w:numFmt w:val="bullet"/>
      <w:lvlText w:val=""/>
      <w:lvlJc w:val="left"/>
      <w:pPr>
        <w:ind w:left="720" w:hanging="360"/>
      </w:pPr>
      <w:rPr>
        <w:rFonts w:ascii="Symbol" w:hAnsi="Symbol" w:hint="default"/>
      </w:rPr>
    </w:lvl>
    <w:lvl w:ilvl="1" w:tplc="FFEC9414">
      <w:start w:val="1"/>
      <w:numFmt w:val="bullet"/>
      <w:lvlText w:val="o"/>
      <w:lvlJc w:val="left"/>
      <w:pPr>
        <w:ind w:left="1440" w:hanging="360"/>
      </w:pPr>
      <w:rPr>
        <w:rFonts w:ascii="Courier New" w:hAnsi="Courier New" w:hint="default"/>
      </w:rPr>
    </w:lvl>
    <w:lvl w:ilvl="2" w:tplc="667E5810">
      <w:start w:val="1"/>
      <w:numFmt w:val="bullet"/>
      <w:lvlText w:val=""/>
      <w:lvlJc w:val="left"/>
      <w:pPr>
        <w:ind w:left="2160" w:hanging="360"/>
      </w:pPr>
      <w:rPr>
        <w:rFonts w:ascii="Wingdings" w:hAnsi="Wingdings" w:hint="default"/>
      </w:rPr>
    </w:lvl>
    <w:lvl w:ilvl="3" w:tplc="BCAA5DD6">
      <w:start w:val="1"/>
      <w:numFmt w:val="bullet"/>
      <w:lvlText w:val=""/>
      <w:lvlJc w:val="left"/>
      <w:pPr>
        <w:ind w:left="2880" w:hanging="360"/>
      </w:pPr>
      <w:rPr>
        <w:rFonts w:ascii="Symbol" w:hAnsi="Symbol" w:hint="default"/>
      </w:rPr>
    </w:lvl>
    <w:lvl w:ilvl="4" w:tplc="668C938C">
      <w:start w:val="1"/>
      <w:numFmt w:val="bullet"/>
      <w:lvlText w:val="o"/>
      <w:lvlJc w:val="left"/>
      <w:pPr>
        <w:ind w:left="3600" w:hanging="360"/>
      </w:pPr>
      <w:rPr>
        <w:rFonts w:ascii="Courier New" w:hAnsi="Courier New" w:hint="default"/>
      </w:rPr>
    </w:lvl>
    <w:lvl w:ilvl="5" w:tplc="D4AA3BB8">
      <w:start w:val="1"/>
      <w:numFmt w:val="bullet"/>
      <w:lvlText w:val=""/>
      <w:lvlJc w:val="left"/>
      <w:pPr>
        <w:ind w:left="4320" w:hanging="360"/>
      </w:pPr>
      <w:rPr>
        <w:rFonts w:ascii="Wingdings" w:hAnsi="Wingdings" w:hint="default"/>
      </w:rPr>
    </w:lvl>
    <w:lvl w:ilvl="6" w:tplc="63E6FFFA">
      <w:start w:val="1"/>
      <w:numFmt w:val="bullet"/>
      <w:lvlText w:val=""/>
      <w:lvlJc w:val="left"/>
      <w:pPr>
        <w:ind w:left="5040" w:hanging="360"/>
      </w:pPr>
      <w:rPr>
        <w:rFonts w:ascii="Symbol" w:hAnsi="Symbol" w:hint="default"/>
      </w:rPr>
    </w:lvl>
    <w:lvl w:ilvl="7" w:tplc="DE842066">
      <w:start w:val="1"/>
      <w:numFmt w:val="bullet"/>
      <w:lvlText w:val="o"/>
      <w:lvlJc w:val="left"/>
      <w:pPr>
        <w:ind w:left="5760" w:hanging="360"/>
      </w:pPr>
      <w:rPr>
        <w:rFonts w:ascii="Courier New" w:hAnsi="Courier New" w:hint="default"/>
      </w:rPr>
    </w:lvl>
    <w:lvl w:ilvl="8" w:tplc="41A25EB2">
      <w:start w:val="1"/>
      <w:numFmt w:val="bullet"/>
      <w:lvlText w:val=""/>
      <w:lvlJc w:val="left"/>
      <w:pPr>
        <w:ind w:left="6480" w:hanging="360"/>
      </w:pPr>
      <w:rPr>
        <w:rFonts w:ascii="Wingdings" w:hAnsi="Wingdings" w:hint="default"/>
      </w:rPr>
    </w:lvl>
  </w:abstractNum>
  <w:abstractNum w:abstractNumId="22" w15:restartNumberingAfterBreak="0">
    <w:nsid w:val="4D8125D1"/>
    <w:multiLevelType w:val="hybridMultilevel"/>
    <w:tmpl w:val="FFFFFFFF"/>
    <w:lvl w:ilvl="0" w:tplc="F8C646E0">
      <w:start w:val="1"/>
      <w:numFmt w:val="decimal"/>
      <w:lvlText w:val="%1."/>
      <w:lvlJc w:val="left"/>
      <w:pPr>
        <w:ind w:left="720" w:hanging="360"/>
      </w:pPr>
    </w:lvl>
    <w:lvl w:ilvl="1" w:tplc="5310EDB0">
      <w:start w:val="1"/>
      <w:numFmt w:val="lowerLetter"/>
      <w:lvlText w:val="%2."/>
      <w:lvlJc w:val="left"/>
      <w:pPr>
        <w:ind w:left="1440" w:hanging="360"/>
      </w:pPr>
    </w:lvl>
    <w:lvl w:ilvl="2" w:tplc="13420D46">
      <w:start w:val="1"/>
      <w:numFmt w:val="lowerRoman"/>
      <w:lvlText w:val="%3."/>
      <w:lvlJc w:val="right"/>
      <w:pPr>
        <w:ind w:left="2160" w:hanging="180"/>
      </w:pPr>
    </w:lvl>
    <w:lvl w:ilvl="3" w:tplc="BAD865AA">
      <w:start w:val="1"/>
      <w:numFmt w:val="decimal"/>
      <w:lvlText w:val="%4."/>
      <w:lvlJc w:val="left"/>
      <w:pPr>
        <w:ind w:left="2880" w:hanging="360"/>
      </w:pPr>
    </w:lvl>
    <w:lvl w:ilvl="4" w:tplc="95E630F8">
      <w:start w:val="1"/>
      <w:numFmt w:val="lowerLetter"/>
      <w:lvlText w:val="%5."/>
      <w:lvlJc w:val="left"/>
      <w:pPr>
        <w:ind w:left="3600" w:hanging="360"/>
      </w:pPr>
    </w:lvl>
    <w:lvl w:ilvl="5" w:tplc="E2EAAF1A">
      <w:start w:val="1"/>
      <w:numFmt w:val="lowerRoman"/>
      <w:lvlText w:val="%6."/>
      <w:lvlJc w:val="right"/>
      <w:pPr>
        <w:ind w:left="4320" w:hanging="180"/>
      </w:pPr>
    </w:lvl>
    <w:lvl w:ilvl="6" w:tplc="E7F8A806">
      <w:start w:val="1"/>
      <w:numFmt w:val="decimal"/>
      <w:lvlText w:val="%7."/>
      <w:lvlJc w:val="left"/>
      <w:pPr>
        <w:ind w:left="5040" w:hanging="360"/>
      </w:pPr>
    </w:lvl>
    <w:lvl w:ilvl="7" w:tplc="943433CA">
      <w:start w:val="1"/>
      <w:numFmt w:val="lowerLetter"/>
      <w:lvlText w:val="%8."/>
      <w:lvlJc w:val="left"/>
      <w:pPr>
        <w:ind w:left="5760" w:hanging="360"/>
      </w:pPr>
    </w:lvl>
    <w:lvl w:ilvl="8" w:tplc="50148C76">
      <w:start w:val="1"/>
      <w:numFmt w:val="lowerRoman"/>
      <w:lvlText w:val="%9."/>
      <w:lvlJc w:val="right"/>
      <w:pPr>
        <w:ind w:left="6480" w:hanging="180"/>
      </w:pPr>
    </w:lvl>
  </w:abstractNum>
  <w:abstractNum w:abstractNumId="23" w15:restartNumberingAfterBreak="0">
    <w:nsid w:val="553C2E75"/>
    <w:multiLevelType w:val="hybridMultilevel"/>
    <w:tmpl w:val="FFFFFFFF"/>
    <w:lvl w:ilvl="0" w:tplc="046E2C18">
      <w:start w:val="1"/>
      <w:numFmt w:val="bullet"/>
      <w:lvlText w:val=""/>
      <w:lvlJc w:val="left"/>
      <w:pPr>
        <w:ind w:left="720" w:hanging="360"/>
      </w:pPr>
      <w:rPr>
        <w:rFonts w:ascii="Symbol" w:hAnsi="Symbol" w:hint="default"/>
      </w:rPr>
    </w:lvl>
    <w:lvl w:ilvl="1" w:tplc="DB749BDE">
      <w:start w:val="1"/>
      <w:numFmt w:val="bullet"/>
      <w:lvlText w:val="o"/>
      <w:lvlJc w:val="left"/>
      <w:pPr>
        <w:ind w:left="1440" w:hanging="360"/>
      </w:pPr>
      <w:rPr>
        <w:rFonts w:ascii="Courier New" w:hAnsi="Courier New" w:hint="default"/>
      </w:rPr>
    </w:lvl>
    <w:lvl w:ilvl="2" w:tplc="07E66CFE">
      <w:start w:val="1"/>
      <w:numFmt w:val="bullet"/>
      <w:lvlText w:val=""/>
      <w:lvlJc w:val="left"/>
      <w:pPr>
        <w:ind w:left="2160" w:hanging="360"/>
      </w:pPr>
      <w:rPr>
        <w:rFonts w:ascii="Wingdings" w:hAnsi="Wingdings" w:hint="default"/>
      </w:rPr>
    </w:lvl>
    <w:lvl w:ilvl="3" w:tplc="DA0826E2">
      <w:start w:val="1"/>
      <w:numFmt w:val="bullet"/>
      <w:lvlText w:val=""/>
      <w:lvlJc w:val="left"/>
      <w:pPr>
        <w:ind w:left="2880" w:hanging="360"/>
      </w:pPr>
      <w:rPr>
        <w:rFonts w:ascii="Symbol" w:hAnsi="Symbol" w:hint="default"/>
      </w:rPr>
    </w:lvl>
    <w:lvl w:ilvl="4" w:tplc="0C4E8162">
      <w:start w:val="1"/>
      <w:numFmt w:val="bullet"/>
      <w:lvlText w:val="o"/>
      <w:lvlJc w:val="left"/>
      <w:pPr>
        <w:ind w:left="3600" w:hanging="360"/>
      </w:pPr>
      <w:rPr>
        <w:rFonts w:ascii="Courier New" w:hAnsi="Courier New" w:hint="default"/>
      </w:rPr>
    </w:lvl>
    <w:lvl w:ilvl="5" w:tplc="270C84A0">
      <w:start w:val="1"/>
      <w:numFmt w:val="bullet"/>
      <w:lvlText w:val=""/>
      <w:lvlJc w:val="left"/>
      <w:pPr>
        <w:ind w:left="4320" w:hanging="360"/>
      </w:pPr>
      <w:rPr>
        <w:rFonts w:ascii="Wingdings" w:hAnsi="Wingdings" w:hint="default"/>
      </w:rPr>
    </w:lvl>
    <w:lvl w:ilvl="6" w:tplc="81AC4948">
      <w:start w:val="1"/>
      <w:numFmt w:val="bullet"/>
      <w:lvlText w:val=""/>
      <w:lvlJc w:val="left"/>
      <w:pPr>
        <w:ind w:left="5040" w:hanging="360"/>
      </w:pPr>
      <w:rPr>
        <w:rFonts w:ascii="Symbol" w:hAnsi="Symbol" w:hint="default"/>
      </w:rPr>
    </w:lvl>
    <w:lvl w:ilvl="7" w:tplc="A9547476">
      <w:start w:val="1"/>
      <w:numFmt w:val="bullet"/>
      <w:lvlText w:val="o"/>
      <w:lvlJc w:val="left"/>
      <w:pPr>
        <w:ind w:left="5760" w:hanging="360"/>
      </w:pPr>
      <w:rPr>
        <w:rFonts w:ascii="Courier New" w:hAnsi="Courier New" w:hint="default"/>
      </w:rPr>
    </w:lvl>
    <w:lvl w:ilvl="8" w:tplc="50FC4354">
      <w:start w:val="1"/>
      <w:numFmt w:val="bullet"/>
      <w:lvlText w:val=""/>
      <w:lvlJc w:val="left"/>
      <w:pPr>
        <w:ind w:left="6480" w:hanging="360"/>
      </w:pPr>
      <w:rPr>
        <w:rFonts w:ascii="Wingdings" w:hAnsi="Wingdings" w:hint="default"/>
      </w:rPr>
    </w:lvl>
  </w:abstractNum>
  <w:abstractNum w:abstractNumId="24" w15:restartNumberingAfterBreak="0">
    <w:nsid w:val="58383659"/>
    <w:multiLevelType w:val="hybridMultilevel"/>
    <w:tmpl w:val="FFFFFFFF"/>
    <w:lvl w:ilvl="0" w:tplc="43D26656">
      <w:start w:val="1"/>
      <w:numFmt w:val="bullet"/>
      <w:lvlText w:val=""/>
      <w:lvlJc w:val="left"/>
      <w:pPr>
        <w:ind w:left="720" w:hanging="360"/>
      </w:pPr>
      <w:rPr>
        <w:rFonts w:ascii="Symbol" w:hAnsi="Symbol" w:hint="default"/>
      </w:rPr>
    </w:lvl>
    <w:lvl w:ilvl="1" w:tplc="63A89410">
      <w:start w:val="1"/>
      <w:numFmt w:val="bullet"/>
      <w:lvlText w:val="o"/>
      <w:lvlJc w:val="left"/>
      <w:pPr>
        <w:ind w:left="1440" w:hanging="360"/>
      </w:pPr>
      <w:rPr>
        <w:rFonts w:ascii="Courier New" w:hAnsi="Courier New" w:hint="default"/>
      </w:rPr>
    </w:lvl>
    <w:lvl w:ilvl="2" w:tplc="B64647A8">
      <w:start w:val="1"/>
      <w:numFmt w:val="bullet"/>
      <w:lvlText w:val=""/>
      <w:lvlJc w:val="left"/>
      <w:pPr>
        <w:ind w:left="2160" w:hanging="360"/>
      </w:pPr>
      <w:rPr>
        <w:rFonts w:ascii="Wingdings" w:hAnsi="Wingdings" w:hint="default"/>
      </w:rPr>
    </w:lvl>
    <w:lvl w:ilvl="3" w:tplc="7EF022EC">
      <w:start w:val="1"/>
      <w:numFmt w:val="bullet"/>
      <w:lvlText w:val=""/>
      <w:lvlJc w:val="left"/>
      <w:pPr>
        <w:ind w:left="2880" w:hanging="360"/>
      </w:pPr>
      <w:rPr>
        <w:rFonts w:ascii="Symbol" w:hAnsi="Symbol" w:hint="default"/>
      </w:rPr>
    </w:lvl>
    <w:lvl w:ilvl="4" w:tplc="19B23990">
      <w:start w:val="1"/>
      <w:numFmt w:val="bullet"/>
      <w:lvlText w:val="o"/>
      <w:lvlJc w:val="left"/>
      <w:pPr>
        <w:ind w:left="3600" w:hanging="360"/>
      </w:pPr>
      <w:rPr>
        <w:rFonts w:ascii="Courier New" w:hAnsi="Courier New" w:hint="default"/>
      </w:rPr>
    </w:lvl>
    <w:lvl w:ilvl="5" w:tplc="D73E1C78">
      <w:start w:val="1"/>
      <w:numFmt w:val="bullet"/>
      <w:lvlText w:val=""/>
      <w:lvlJc w:val="left"/>
      <w:pPr>
        <w:ind w:left="4320" w:hanging="360"/>
      </w:pPr>
      <w:rPr>
        <w:rFonts w:ascii="Wingdings" w:hAnsi="Wingdings" w:hint="default"/>
      </w:rPr>
    </w:lvl>
    <w:lvl w:ilvl="6" w:tplc="89D05716">
      <w:start w:val="1"/>
      <w:numFmt w:val="bullet"/>
      <w:lvlText w:val=""/>
      <w:lvlJc w:val="left"/>
      <w:pPr>
        <w:ind w:left="5040" w:hanging="360"/>
      </w:pPr>
      <w:rPr>
        <w:rFonts w:ascii="Symbol" w:hAnsi="Symbol" w:hint="default"/>
      </w:rPr>
    </w:lvl>
    <w:lvl w:ilvl="7" w:tplc="5C9C5664">
      <w:start w:val="1"/>
      <w:numFmt w:val="bullet"/>
      <w:lvlText w:val="o"/>
      <w:lvlJc w:val="left"/>
      <w:pPr>
        <w:ind w:left="5760" w:hanging="360"/>
      </w:pPr>
      <w:rPr>
        <w:rFonts w:ascii="Courier New" w:hAnsi="Courier New" w:hint="default"/>
      </w:rPr>
    </w:lvl>
    <w:lvl w:ilvl="8" w:tplc="C7DE47A0">
      <w:start w:val="1"/>
      <w:numFmt w:val="bullet"/>
      <w:lvlText w:val=""/>
      <w:lvlJc w:val="left"/>
      <w:pPr>
        <w:ind w:left="6480" w:hanging="360"/>
      </w:pPr>
      <w:rPr>
        <w:rFonts w:ascii="Wingdings" w:hAnsi="Wingdings" w:hint="default"/>
      </w:rPr>
    </w:lvl>
  </w:abstractNum>
  <w:abstractNum w:abstractNumId="25" w15:restartNumberingAfterBreak="0">
    <w:nsid w:val="5B9B01B5"/>
    <w:multiLevelType w:val="hybridMultilevel"/>
    <w:tmpl w:val="FFFFFFFF"/>
    <w:lvl w:ilvl="0" w:tplc="7430F842">
      <w:start w:val="1"/>
      <w:numFmt w:val="bullet"/>
      <w:lvlText w:val=""/>
      <w:lvlJc w:val="left"/>
      <w:pPr>
        <w:ind w:left="720" w:hanging="360"/>
      </w:pPr>
      <w:rPr>
        <w:rFonts w:ascii="Symbol" w:hAnsi="Symbol" w:hint="default"/>
      </w:rPr>
    </w:lvl>
    <w:lvl w:ilvl="1" w:tplc="B8BA4B7C">
      <w:start w:val="1"/>
      <w:numFmt w:val="bullet"/>
      <w:lvlText w:val="o"/>
      <w:lvlJc w:val="left"/>
      <w:pPr>
        <w:ind w:left="1440" w:hanging="360"/>
      </w:pPr>
      <w:rPr>
        <w:rFonts w:ascii="Courier New" w:hAnsi="Courier New" w:hint="default"/>
      </w:rPr>
    </w:lvl>
    <w:lvl w:ilvl="2" w:tplc="41A6F592">
      <w:start w:val="1"/>
      <w:numFmt w:val="bullet"/>
      <w:lvlText w:val=""/>
      <w:lvlJc w:val="left"/>
      <w:pPr>
        <w:ind w:left="2160" w:hanging="360"/>
      </w:pPr>
      <w:rPr>
        <w:rFonts w:ascii="Wingdings" w:hAnsi="Wingdings" w:hint="default"/>
      </w:rPr>
    </w:lvl>
    <w:lvl w:ilvl="3" w:tplc="8D687986">
      <w:start w:val="1"/>
      <w:numFmt w:val="bullet"/>
      <w:lvlText w:val=""/>
      <w:lvlJc w:val="left"/>
      <w:pPr>
        <w:ind w:left="2880" w:hanging="360"/>
      </w:pPr>
      <w:rPr>
        <w:rFonts w:ascii="Symbol" w:hAnsi="Symbol" w:hint="default"/>
      </w:rPr>
    </w:lvl>
    <w:lvl w:ilvl="4" w:tplc="AD1484D0">
      <w:start w:val="1"/>
      <w:numFmt w:val="bullet"/>
      <w:lvlText w:val="o"/>
      <w:lvlJc w:val="left"/>
      <w:pPr>
        <w:ind w:left="3600" w:hanging="360"/>
      </w:pPr>
      <w:rPr>
        <w:rFonts w:ascii="Courier New" w:hAnsi="Courier New" w:hint="default"/>
      </w:rPr>
    </w:lvl>
    <w:lvl w:ilvl="5" w:tplc="C0F89D8A">
      <w:start w:val="1"/>
      <w:numFmt w:val="bullet"/>
      <w:lvlText w:val=""/>
      <w:lvlJc w:val="left"/>
      <w:pPr>
        <w:ind w:left="4320" w:hanging="360"/>
      </w:pPr>
      <w:rPr>
        <w:rFonts w:ascii="Wingdings" w:hAnsi="Wingdings" w:hint="default"/>
      </w:rPr>
    </w:lvl>
    <w:lvl w:ilvl="6" w:tplc="4358FAF6">
      <w:start w:val="1"/>
      <w:numFmt w:val="bullet"/>
      <w:lvlText w:val=""/>
      <w:lvlJc w:val="left"/>
      <w:pPr>
        <w:ind w:left="5040" w:hanging="360"/>
      </w:pPr>
      <w:rPr>
        <w:rFonts w:ascii="Symbol" w:hAnsi="Symbol" w:hint="default"/>
      </w:rPr>
    </w:lvl>
    <w:lvl w:ilvl="7" w:tplc="79285FC4">
      <w:start w:val="1"/>
      <w:numFmt w:val="bullet"/>
      <w:lvlText w:val="o"/>
      <w:lvlJc w:val="left"/>
      <w:pPr>
        <w:ind w:left="5760" w:hanging="360"/>
      </w:pPr>
      <w:rPr>
        <w:rFonts w:ascii="Courier New" w:hAnsi="Courier New" w:hint="default"/>
      </w:rPr>
    </w:lvl>
    <w:lvl w:ilvl="8" w:tplc="42DA139E">
      <w:start w:val="1"/>
      <w:numFmt w:val="bullet"/>
      <w:lvlText w:val=""/>
      <w:lvlJc w:val="left"/>
      <w:pPr>
        <w:ind w:left="6480" w:hanging="360"/>
      </w:pPr>
      <w:rPr>
        <w:rFonts w:ascii="Wingdings" w:hAnsi="Wingdings" w:hint="default"/>
      </w:rPr>
    </w:lvl>
  </w:abstractNum>
  <w:abstractNum w:abstractNumId="26" w15:restartNumberingAfterBreak="0">
    <w:nsid w:val="5F256890"/>
    <w:multiLevelType w:val="hybridMultilevel"/>
    <w:tmpl w:val="FFFFFFFF"/>
    <w:lvl w:ilvl="0" w:tplc="655A8266">
      <w:start w:val="1"/>
      <w:numFmt w:val="bullet"/>
      <w:lvlText w:val=""/>
      <w:lvlJc w:val="left"/>
      <w:pPr>
        <w:ind w:left="720" w:hanging="360"/>
      </w:pPr>
      <w:rPr>
        <w:rFonts w:ascii="Symbol" w:hAnsi="Symbol" w:hint="default"/>
      </w:rPr>
    </w:lvl>
    <w:lvl w:ilvl="1" w:tplc="FF1446EE">
      <w:start w:val="1"/>
      <w:numFmt w:val="bullet"/>
      <w:lvlText w:val="o"/>
      <w:lvlJc w:val="left"/>
      <w:pPr>
        <w:ind w:left="1440" w:hanging="360"/>
      </w:pPr>
      <w:rPr>
        <w:rFonts w:ascii="Courier New" w:hAnsi="Courier New" w:hint="default"/>
      </w:rPr>
    </w:lvl>
    <w:lvl w:ilvl="2" w:tplc="859C31B6">
      <w:start w:val="1"/>
      <w:numFmt w:val="bullet"/>
      <w:lvlText w:val=""/>
      <w:lvlJc w:val="left"/>
      <w:pPr>
        <w:ind w:left="2160" w:hanging="360"/>
      </w:pPr>
      <w:rPr>
        <w:rFonts w:ascii="Wingdings" w:hAnsi="Wingdings" w:hint="default"/>
      </w:rPr>
    </w:lvl>
    <w:lvl w:ilvl="3" w:tplc="76369794">
      <w:start w:val="1"/>
      <w:numFmt w:val="bullet"/>
      <w:lvlText w:val=""/>
      <w:lvlJc w:val="left"/>
      <w:pPr>
        <w:ind w:left="2880" w:hanging="360"/>
      </w:pPr>
      <w:rPr>
        <w:rFonts w:ascii="Symbol" w:hAnsi="Symbol" w:hint="default"/>
      </w:rPr>
    </w:lvl>
    <w:lvl w:ilvl="4" w:tplc="862A9284">
      <w:start w:val="1"/>
      <w:numFmt w:val="bullet"/>
      <w:lvlText w:val="o"/>
      <w:lvlJc w:val="left"/>
      <w:pPr>
        <w:ind w:left="3600" w:hanging="360"/>
      </w:pPr>
      <w:rPr>
        <w:rFonts w:ascii="Courier New" w:hAnsi="Courier New" w:hint="default"/>
      </w:rPr>
    </w:lvl>
    <w:lvl w:ilvl="5" w:tplc="7736CE20">
      <w:start w:val="1"/>
      <w:numFmt w:val="bullet"/>
      <w:lvlText w:val=""/>
      <w:lvlJc w:val="left"/>
      <w:pPr>
        <w:ind w:left="4320" w:hanging="360"/>
      </w:pPr>
      <w:rPr>
        <w:rFonts w:ascii="Wingdings" w:hAnsi="Wingdings" w:hint="default"/>
      </w:rPr>
    </w:lvl>
    <w:lvl w:ilvl="6" w:tplc="182EE97A">
      <w:start w:val="1"/>
      <w:numFmt w:val="bullet"/>
      <w:lvlText w:val=""/>
      <w:lvlJc w:val="left"/>
      <w:pPr>
        <w:ind w:left="5040" w:hanging="360"/>
      </w:pPr>
      <w:rPr>
        <w:rFonts w:ascii="Symbol" w:hAnsi="Symbol" w:hint="default"/>
      </w:rPr>
    </w:lvl>
    <w:lvl w:ilvl="7" w:tplc="A15A92F4">
      <w:start w:val="1"/>
      <w:numFmt w:val="bullet"/>
      <w:lvlText w:val="o"/>
      <w:lvlJc w:val="left"/>
      <w:pPr>
        <w:ind w:left="5760" w:hanging="360"/>
      </w:pPr>
      <w:rPr>
        <w:rFonts w:ascii="Courier New" w:hAnsi="Courier New" w:hint="default"/>
      </w:rPr>
    </w:lvl>
    <w:lvl w:ilvl="8" w:tplc="0F3230E2">
      <w:start w:val="1"/>
      <w:numFmt w:val="bullet"/>
      <w:lvlText w:val=""/>
      <w:lvlJc w:val="left"/>
      <w:pPr>
        <w:ind w:left="6480" w:hanging="360"/>
      </w:pPr>
      <w:rPr>
        <w:rFonts w:ascii="Wingdings" w:hAnsi="Wingdings" w:hint="default"/>
      </w:rPr>
    </w:lvl>
  </w:abstractNum>
  <w:abstractNum w:abstractNumId="27" w15:restartNumberingAfterBreak="0">
    <w:nsid w:val="5F7D115B"/>
    <w:multiLevelType w:val="hybridMultilevel"/>
    <w:tmpl w:val="FFFFFFFF"/>
    <w:lvl w:ilvl="0" w:tplc="EBEEB148">
      <w:start w:val="1"/>
      <w:numFmt w:val="bullet"/>
      <w:lvlText w:val=""/>
      <w:lvlJc w:val="left"/>
      <w:pPr>
        <w:ind w:left="720" w:hanging="360"/>
      </w:pPr>
      <w:rPr>
        <w:rFonts w:ascii="Symbol" w:hAnsi="Symbol" w:hint="default"/>
      </w:rPr>
    </w:lvl>
    <w:lvl w:ilvl="1" w:tplc="AE3247CE">
      <w:start w:val="1"/>
      <w:numFmt w:val="bullet"/>
      <w:lvlText w:val="o"/>
      <w:lvlJc w:val="left"/>
      <w:pPr>
        <w:ind w:left="1440" w:hanging="360"/>
      </w:pPr>
      <w:rPr>
        <w:rFonts w:ascii="Courier New" w:hAnsi="Courier New" w:hint="default"/>
      </w:rPr>
    </w:lvl>
    <w:lvl w:ilvl="2" w:tplc="21D0A4C8">
      <w:start w:val="1"/>
      <w:numFmt w:val="bullet"/>
      <w:lvlText w:val=""/>
      <w:lvlJc w:val="left"/>
      <w:pPr>
        <w:ind w:left="2160" w:hanging="360"/>
      </w:pPr>
      <w:rPr>
        <w:rFonts w:ascii="Wingdings" w:hAnsi="Wingdings" w:hint="default"/>
      </w:rPr>
    </w:lvl>
    <w:lvl w:ilvl="3" w:tplc="F7EA73F4">
      <w:start w:val="1"/>
      <w:numFmt w:val="bullet"/>
      <w:lvlText w:val=""/>
      <w:lvlJc w:val="left"/>
      <w:pPr>
        <w:ind w:left="2880" w:hanging="360"/>
      </w:pPr>
      <w:rPr>
        <w:rFonts w:ascii="Symbol" w:hAnsi="Symbol" w:hint="default"/>
      </w:rPr>
    </w:lvl>
    <w:lvl w:ilvl="4" w:tplc="F7949DBC">
      <w:start w:val="1"/>
      <w:numFmt w:val="bullet"/>
      <w:lvlText w:val="o"/>
      <w:lvlJc w:val="left"/>
      <w:pPr>
        <w:ind w:left="3600" w:hanging="360"/>
      </w:pPr>
      <w:rPr>
        <w:rFonts w:ascii="Courier New" w:hAnsi="Courier New" w:hint="default"/>
      </w:rPr>
    </w:lvl>
    <w:lvl w:ilvl="5" w:tplc="C77A27B6">
      <w:start w:val="1"/>
      <w:numFmt w:val="bullet"/>
      <w:lvlText w:val=""/>
      <w:lvlJc w:val="left"/>
      <w:pPr>
        <w:ind w:left="4320" w:hanging="360"/>
      </w:pPr>
      <w:rPr>
        <w:rFonts w:ascii="Wingdings" w:hAnsi="Wingdings" w:hint="default"/>
      </w:rPr>
    </w:lvl>
    <w:lvl w:ilvl="6" w:tplc="ED1864BE">
      <w:start w:val="1"/>
      <w:numFmt w:val="bullet"/>
      <w:lvlText w:val=""/>
      <w:lvlJc w:val="left"/>
      <w:pPr>
        <w:ind w:left="5040" w:hanging="360"/>
      </w:pPr>
      <w:rPr>
        <w:rFonts w:ascii="Symbol" w:hAnsi="Symbol" w:hint="default"/>
      </w:rPr>
    </w:lvl>
    <w:lvl w:ilvl="7" w:tplc="630E9F88">
      <w:start w:val="1"/>
      <w:numFmt w:val="bullet"/>
      <w:lvlText w:val="o"/>
      <w:lvlJc w:val="left"/>
      <w:pPr>
        <w:ind w:left="5760" w:hanging="360"/>
      </w:pPr>
      <w:rPr>
        <w:rFonts w:ascii="Courier New" w:hAnsi="Courier New" w:hint="default"/>
      </w:rPr>
    </w:lvl>
    <w:lvl w:ilvl="8" w:tplc="D5BE81E6">
      <w:start w:val="1"/>
      <w:numFmt w:val="bullet"/>
      <w:lvlText w:val=""/>
      <w:lvlJc w:val="left"/>
      <w:pPr>
        <w:ind w:left="6480" w:hanging="360"/>
      </w:pPr>
      <w:rPr>
        <w:rFonts w:ascii="Wingdings" w:hAnsi="Wingdings" w:hint="default"/>
      </w:rPr>
    </w:lvl>
  </w:abstractNum>
  <w:abstractNum w:abstractNumId="28" w15:restartNumberingAfterBreak="0">
    <w:nsid w:val="6C0539A1"/>
    <w:multiLevelType w:val="hybridMultilevel"/>
    <w:tmpl w:val="FFFFFFFF"/>
    <w:lvl w:ilvl="0" w:tplc="39945B32">
      <w:start w:val="1"/>
      <w:numFmt w:val="bullet"/>
      <w:lvlText w:val=""/>
      <w:lvlJc w:val="left"/>
      <w:pPr>
        <w:ind w:left="720" w:hanging="360"/>
      </w:pPr>
      <w:rPr>
        <w:rFonts w:ascii="Symbol" w:hAnsi="Symbol" w:hint="default"/>
      </w:rPr>
    </w:lvl>
    <w:lvl w:ilvl="1" w:tplc="137E3718">
      <w:start w:val="1"/>
      <w:numFmt w:val="bullet"/>
      <w:lvlText w:val="o"/>
      <w:lvlJc w:val="left"/>
      <w:pPr>
        <w:ind w:left="1440" w:hanging="360"/>
      </w:pPr>
      <w:rPr>
        <w:rFonts w:ascii="Courier New" w:hAnsi="Courier New" w:hint="default"/>
      </w:rPr>
    </w:lvl>
    <w:lvl w:ilvl="2" w:tplc="0B341388">
      <w:start w:val="1"/>
      <w:numFmt w:val="bullet"/>
      <w:lvlText w:val=""/>
      <w:lvlJc w:val="left"/>
      <w:pPr>
        <w:ind w:left="2160" w:hanging="360"/>
      </w:pPr>
      <w:rPr>
        <w:rFonts w:ascii="Wingdings" w:hAnsi="Wingdings" w:hint="default"/>
      </w:rPr>
    </w:lvl>
    <w:lvl w:ilvl="3" w:tplc="BD4A7196">
      <w:start w:val="1"/>
      <w:numFmt w:val="bullet"/>
      <w:lvlText w:val=""/>
      <w:lvlJc w:val="left"/>
      <w:pPr>
        <w:ind w:left="2880" w:hanging="360"/>
      </w:pPr>
      <w:rPr>
        <w:rFonts w:ascii="Symbol" w:hAnsi="Symbol" w:hint="default"/>
      </w:rPr>
    </w:lvl>
    <w:lvl w:ilvl="4" w:tplc="0914B91A">
      <w:start w:val="1"/>
      <w:numFmt w:val="bullet"/>
      <w:lvlText w:val="o"/>
      <w:lvlJc w:val="left"/>
      <w:pPr>
        <w:ind w:left="3600" w:hanging="360"/>
      </w:pPr>
      <w:rPr>
        <w:rFonts w:ascii="Courier New" w:hAnsi="Courier New" w:hint="default"/>
      </w:rPr>
    </w:lvl>
    <w:lvl w:ilvl="5" w:tplc="CDF4C030">
      <w:start w:val="1"/>
      <w:numFmt w:val="bullet"/>
      <w:lvlText w:val=""/>
      <w:lvlJc w:val="left"/>
      <w:pPr>
        <w:ind w:left="4320" w:hanging="360"/>
      </w:pPr>
      <w:rPr>
        <w:rFonts w:ascii="Wingdings" w:hAnsi="Wingdings" w:hint="default"/>
      </w:rPr>
    </w:lvl>
    <w:lvl w:ilvl="6" w:tplc="64A6929C">
      <w:start w:val="1"/>
      <w:numFmt w:val="bullet"/>
      <w:lvlText w:val=""/>
      <w:lvlJc w:val="left"/>
      <w:pPr>
        <w:ind w:left="5040" w:hanging="360"/>
      </w:pPr>
      <w:rPr>
        <w:rFonts w:ascii="Symbol" w:hAnsi="Symbol" w:hint="default"/>
      </w:rPr>
    </w:lvl>
    <w:lvl w:ilvl="7" w:tplc="11C86CEC">
      <w:start w:val="1"/>
      <w:numFmt w:val="bullet"/>
      <w:lvlText w:val="o"/>
      <w:lvlJc w:val="left"/>
      <w:pPr>
        <w:ind w:left="5760" w:hanging="360"/>
      </w:pPr>
      <w:rPr>
        <w:rFonts w:ascii="Courier New" w:hAnsi="Courier New" w:hint="default"/>
      </w:rPr>
    </w:lvl>
    <w:lvl w:ilvl="8" w:tplc="190EA3C8">
      <w:start w:val="1"/>
      <w:numFmt w:val="bullet"/>
      <w:lvlText w:val=""/>
      <w:lvlJc w:val="left"/>
      <w:pPr>
        <w:ind w:left="6480" w:hanging="360"/>
      </w:pPr>
      <w:rPr>
        <w:rFonts w:ascii="Wingdings" w:hAnsi="Wingdings" w:hint="default"/>
      </w:rPr>
    </w:lvl>
  </w:abstractNum>
  <w:abstractNum w:abstractNumId="29" w15:restartNumberingAfterBreak="0">
    <w:nsid w:val="6D0E0FA4"/>
    <w:multiLevelType w:val="hybridMultilevel"/>
    <w:tmpl w:val="FFFFFFFF"/>
    <w:lvl w:ilvl="0" w:tplc="5CCEA4DA">
      <w:start w:val="1"/>
      <w:numFmt w:val="bullet"/>
      <w:lvlText w:val=""/>
      <w:lvlJc w:val="left"/>
      <w:pPr>
        <w:ind w:left="720" w:hanging="360"/>
      </w:pPr>
      <w:rPr>
        <w:rFonts w:ascii="Symbol" w:hAnsi="Symbol" w:hint="default"/>
      </w:rPr>
    </w:lvl>
    <w:lvl w:ilvl="1" w:tplc="B2AE630C">
      <w:start w:val="1"/>
      <w:numFmt w:val="bullet"/>
      <w:lvlText w:val="o"/>
      <w:lvlJc w:val="left"/>
      <w:pPr>
        <w:ind w:left="1440" w:hanging="360"/>
      </w:pPr>
      <w:rPr>
        <w:rFonts w:ascii="Courier New" w:hAnsi="Courier New" w:hint="default"/>
      </w:rPr>
    </w:lvl>
    <w:lvl w:ilvl="2" w:tplc="2F7ABE80">
      <w:start w:val="1"/>
      <w:numFmt w:val="bullet"/>
      <w:lvlText w:val=""/>
      <w:lvlJc w:val="left"/>
      <w:pPr>
        <w:ind w:left="2160" w:hanging="360"/>
      </w:pPr>
      <w:rPr>
        <w:rFonts w:ascii="Wingdings" w:hAnsi="Wingdings" w:hint="default"/>
      </w:rPr>
    </w:lvl>
    <w:lvl w:ilvl="3" w:tplc="E2D21836">
      <w:start w:val="1"/>
      <w:numFmt w:val="bullet"/>
      <w:lvlText w:val=""/>
      <w:lvlJc w:val="left"/>
      <w:pPr>
        <w:ind w:left="2880" w:hanging="360"/>
      </w:pPr>
      <w:rPr>
        <w:rFonts w:ascii="Symbol" w:hAnsi="Symbol" w:hint="default"/>
      </w:rPr>
    </w:lvl>
    <w:lvl w:ilvl="4" w:tplc="2858FE8A">
      <w:start w:val="1"/>
      <w:numFmt w:val="bullet"/>
      <w:lvlText w:val="o"/>
      <w:lvlJc w:val="left"/>
      <w:pPr>
        <w:ind w:left="3600" w:hanging="360"/>
      </w:pPr>
      <w:rPr>
        <w:rFonts w:ascii="Courier New" w:hAnsi="Courier New" w:hint="default"/>
      </w:rPr>
    </w:lvl>
    <w:lvl w:ilvl="5" w:tplc="A75CF926">
      <w:start w:val="1"/>
      <w:numFmt w:val="bullet"/>
      <w:lvlText w:val=""/>
      <w:lvlJc w:val="left"/>
      <w:pPr>
        <w:ind w:left="4320" w:hanging="360"/>
      </w:pPr>
      <w:rPr>
        <w:rFonts w:ascii="Wingdings" w:hAnsi="Wingdings" w:hint="default"/>
      </w:rPr>
    </w:lvl>
    <w:lvl w:ilvl="6" w:tplc="ADB6D21E">
      <w:start w:val="1"/>
      <w:numFmt w:val="bullet"/>
      <w:lvlText w:val=""/>
      <w:lvlJc w:val="left"/>
      <w:pPr>
        <w:ind w:left="5040" w:hanging="360"/>
      </w:pPr>
      <w:rPr>
        <w:rFonts w:ascii="Symbol" w:hAnsi="Symbol" w:hint="default"/>
      </w:rPr>
    </w:lvl>
    <w:lvl w:ilvl="7" w:tplc="82127CF2">
      <w:start w:val="1"/>
      <w:numFmt w:val="bullet"/>
      <w:lvlText w:val="o"/>
      <w:lvlJc w:val="left"/>
      <w:pPr>
        <w:ind w:left="5760" w:hanging="360"/>
      </w:pPr>
      <w:rPr>
        <w:rFonts w:ascii="Courier New" w:hAnsi="Courier New" w:hint="default"/>
      </w:rPr>
    </w:lvl>
    <w:lvl w:ilvl="8" w:tplc="E0C21ED8">
      <w:start w:val="1"/>
      <w:numFmt w:val="bullet"/>
      <w:lvlText w:val=""/>
      <w:lvlJc w:val="left"/>
      <w:pPr>
        <w:ind w:left="6480" w:hanging="360"/>
      </w:pPr>
      <w:rPr>
        <w:rFonts w:ascii="Wingdings" w:hAnsi="Wingdings" w:hint="default"/>
      </w:rPr>
    </w:lvl>
  </w:abstractNum>
  <w:abstractNum w:abstractNumId="30" w15:restartNumberingAfterBreak="0">
    <w:nsid w:val="6DD4351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723E1675"/>
    <w:multiLevelType w:val="hybridMultilevel"/>
    <w:tmpl w:val="FFFFFFFF"/>
    <w:lvl w:ilvl="0" w:tplc="67CA4682">
      <w:start w:val="1"/>
      <w:numFmt w:val="bullet"/>
      <w:lvlText w:val=""/>
      <w:lvlJc w:val="left"/>
      <w:pPr>
        <w:ind w:left="720" w:hanging="360"/>
      </w:pPr>
      <w:rPr>
        <w:rFonts w:ascii="Symbol" w:hAnsi="Symbol" w:hint="default"/>
      </w:rPr>
    </w:lvl>
    <w:lvl w:ilvl="1" w:tplc="3E605EB8">
      <w:start w:val="1"/>
      <w:numFmt w:val="bullet"/>
      <w:lvlText w:val="o"/>
      <w:lvlJc w:val="left"/>
      <w:pPr>
        <w:ind w:left="1440" w:hanging="360"/>
      </w:pPr>
      <w:rPr>
        <w:rFonts w:ascii="Courier New" w:hAnsi="Courier New" w:hint="default"/>
      </w:rPr>
    </w:lvl>
    <w:lvl w:ilvl="2" w:tplc="547A4068">
      <w:start w:val="1"/>
      <w:numFmt w:val="bullet"/>
      <w:lvlText w:val=""/>
      <w:lvlJc w:val="left"/>
      <w:pPr>
        <w:ind w:left="2160" w:hanging="360"/>
      </w:pPr>
      <w:rPr>
        <w:rFonts w:ascii="Wingdings" w:hAnsi="Wingdings" w:hint="default"/>
      </w:rPr>
    </w:lvl>
    <w:lvl w:ilvl="3" w:tplc="66A8C946">
      <w:start w:val="1"/>
      <w:numFmt w:val="bullet"/>
      <w:lvlText w:val=""/>
      <w:lvlJc w:val="left"/>
      <w:pPr>
        <w:ind w:left="2880" w:hanging="360"/>
      </w:pPr>
      <w:rPr>
        <w:rFonts w:ascii="Symbol" w:hAnsi="Symbol" w:hint="default"/>
      </w:rPr>
    </w:lvl>
    <w:lvl w:ilvl="4" w:tplc="085AC226">
      <w:start w:val="1"/>
      <w:numFmt w:val="bullet"/>
      <w:lvlText w:val="o"/>
      <w:lvlJc w:val="left"/>
      <w:pPr>
        <w:ind w:left="3600" w:hanging="360"/>
      </w:pPr>
      <w:rPr>
        <w:rFonts w:ascii="Courier New" w:hAnsi="Courier New" w:hint="default"/>
      </w:rPr>
    </w:lvl>
    <w:lvl w:ilvl="5" w:tplc="E6E2E7DC">
      <w:start w:val="1"/>
      <w:numFmt w:val="bullet"/>
      <w:lvlText w:val=""/>
      <w:lvlJc w:val="left"/>
      <w:pPr>
        <w:ind w:left="4320" w:hanging="360"/>
      </w:pPr>
      <w:rPr>
        <w:rFonts w:ascii="Wingdings" w:hAnsi="Wingdings" w:hint="default"/>
      </w:rPr>
    </w:lvl>
    <w:lvl w:ilvl="6" w:tplc="6FAEC798">
      <w:start w:val="1"/>
      <w:numFmt w:val="bullet"/>
      <w:lvlText w:val=""/>
      <w:lvlJc w:val="left"/>
      <w:pPr>
        <w:ind w:left="5040" w:hanging="360"/>
      </w:pPr>
      <w:rPr>
        <w:rFonts w:ascii="Symbol" w:hAnsi="Symbol" w:hint="default"/>
      </w:rPr>
    </w:lvl>
    <w:lvl w:ilvl="7" w:tplc="8D50E2D0">
      <w:start w:val="1"/>
      <w:numFmt w:val="bullet"/>
      <w:lvlText w:val="o"/>
      <w:lvlJc w:val="left"/>
      <w:pPr>
        <w:ind w:left="5760" w:hanging="360"/>
      </w:pPr>
      <w:rPr>
        <w:rFonts w:ascii="Courier New" w:hAnsi="Courier New" w:hint="default"/>
      </w:rPr>
    </w:lvl>
    <w:lvl w:ilvl="8" w:tplc="06121B20">
      <w:start w:val="1"/>
      <w:numFmt w:val="bullet"/>
      <w:lvlText w:val=""/>
      <w:lvlJc w:val="left"/>
      <w:pPr>
        <w:ind w:left="6480" w:hanging="360"/>
      </w:pPr>
      <w:rPr>
        <w:rFonts w:ascii="Wingdings" w:hAnsi="Wingdings" w:hint="default"/>
      </w:rPr>
    </w:lvl>
  </w:abstractNum>
  <w:abstractNum w:abstractNumId="32" w15:restartNumberingAfterBreak="0">
    <w:nsid w:val="7D1268D7"/>
    <w:multiLevelType w:val="hybridMultilevel"/>
    <w:tmpl w:val="FFFFFFFF"/>
    <w:lvl w:ilvl="0" w:tplc="A19EDCD4">
      <w:start w:val="1"/>
      <w:numFmt w:val="bullet"/>
      <w:lvlText w:val=""/>
      <w:lvlJc w:val="left"/>
      <w:pPr>
        <w:ind w:left="720" w:hanging="360"/>
      </w:pPr>
      <w:rPr>
        <w:rFonts w:ascii="Symbol" w:hAnsi="Symbol" w:hint="default"/>
      </w:rPr>
    </w:lvl>
    <w:lvl w:ilvl="1" w:tplc="6EECE560">
      <w:start w:val="1"/>
      <w:numFmt w:val="bullet"/>
      <w:lvlText w:val="o"/>
      <w:lvlJc w:val="left"/>
      <w:pPr>
        <w:ind w:left="1440" w:hanging="360"/>
      </w:pPr>
      <w:rPr>
        <w:rFonts w:ascii="Courier New" w:hAnsi="Courier New" w:hint="default"/>
      </w:rPr>
    </w:lvl>
    <w:lvl w:ilvl="2" w:tplc="5628AA0A">
      <w:start w:val="1"/>
      <w:numFmt w:val="bullet"/>
      <w:lvlText w:val=""/>
      <w:lvlJc w:val="left"/>
      <w:pPr>
        <w:ind w:left="2160" w:hanging="360"/>
      </w:pPr>
      <w:rPr>
        <w:rFonts w:ascii="Wingdings" w:hAnsi="Wingdings" w:hint="default"/>
      </w:rPr>
    </w:lvl>
    <w:lvl w:ilvl="3" w:tplc="D45C64FA">
      <w:start w:val="1"/>
      <w:numFmt w:val="bullet"/>
      <w:lvlText w:val=""/>
      <w:lvlJc w:val="left"/>
      <w:pPr>
        <w:ind w:left="2880" w:hanging="360"/>
      </w:pPr>
      <w:rPr>
        <w:rFonts w:ascii="Symbol" w:hAnsi="Symbol" w:hint="default"/>
      </w:rPr>
    </w:lvl>
    <w:lvl w:ilvl="4" w:tplc="58C4CC4C">
      <w:start w:val="1"/>
      <w:numFmt w:val="bullet"/>
      <w:lvlText w:val="o"/>
      <w:lvlJc w:val="left"/>
      <w:pPr>
        <w:ind w:left="3600" w:hanging="360"/>
      </w:pPr>
      <w:rPr>
        <w:rFonts w:ascii="Courier New" w:hAnsi="Courier New" w:hint="default"/>
      </w:rPr>
    </w:lvl>
    <w:lvl w:ilvl="5" w:tplc="00DAF258">
      <w:start w:val="1"/>
      <w:numFmt w:val="bullet"/>
      <w:lvlText w:val=""/>
      <w:lvlJc w:val="left"/>
      <w:pPr>
        <w:ind w:left="4320" w:hanging="360"/>
      </w:pPr>
      <w:rPr>
        <w:rFonts w:ascii="Wingdings" w:hAnsi="Wingdings" w:hint="default"/>
      </w:rPr>
    </w:lvl>
    <w:lvl w:ilvl="6" w:tplc="AE882320">
      <w:start w:val="1"/>
      <w:numFmt w:val="bullet"/>
      <w:lvlText w:val=""/>
      <w:lvlJc w:val="left"/>
      <w:pPr>
        <w:ind w:left="5040" w:hanging="360"/>
      </w:pPr>
      <w:rPr>
        <w:rFonts w:ascii="Symbol" w:hAnsi="Symbol" w:hint="default"/>
      </w:rPr>
    </w:lvl>
    <w:lvl w:ilvl="7" w:tplc="0CEC2C24">
      <w:start w:val="1"/>
      <w:numFmt w:val="bullet"/>
      <w:lvlText w:val="o"/>
      <w:lvlJc w:val="left"/>
      <w:pPr>
        <w:ind w:left="5760" w:hanging="360"/>
      </w:pPr>
      <w:rPr>
        <w:rFonts w:ascii="Courier New" w:hAnsi="Courier New" w:hint="default"/>
      </w:rPr>
    </w:lvl>
    <w:lvl w:ilvl="8" w:tplc="EA00C190">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32"/>
  </w:num>
  <w:num w:numId="4">
    <w:abstractNumId w:val="7"/>
  </w:num>
  <w:num w:numId="5">
    <w:abstractNumId w:val="3"/>
  </w:num>
  <w:num w:numId="6">
    <w:abstractNumId w:val="19"/>
  </w:num>
  <w:num w:numId="7">
    <w:abstractNumId w:val="20"/>
  </w:num>
  <w:num w:numId="8">
    <w:abstractNumId w:val="4"/>
  </w:num>
  <w:num w:numId="9">
    <w:abstractNumId w:val="9"/>
  </w:num>
  <w:num w:numId="10">
    <w:abstractNumId w:val="13"/>
  </w:num>
  <w:num w:numId="11">
    <w:abstractNumId w:val="5"/>
  </w:num>
  <w:num w:numId="12">
    <w:abstractNumId w:val="30"/>
  </w:num>
  <w:num w:numId="13">
    <w:abstractNumId w:val="31"/>
  </w:num>
  <w:num w:numId="14">
    <w:abstractNumId w:val="1"/>
  </w:num>
  <w:num w:numId="15">
    <w:abstractNumId w:val="2"/>
  </w:num>
  <w:num w:numId="16">
    <w:abstractNumId w:val="28"/>
  </w:num>
  <w:num w:numId="17">
    <w:abstractNumId w:val="26"/>
  </w:num>
  <w:num w:numId="18">
    <w:abstractNumId w:val="25"/>
  </w:num>
  <w:num w:numId="19">
    <w:abstractNumId w:val="0"/>
  </w:num>
  <w:num w:numId="20">
    <w:abstractNumId w:val="17"/>
  </w:num>
  <w:num w:numId="21">
    <w:abstractNumId w:val="16"/>
  </w:num>
  <w:num w:numId="22">
    <w:abstractNumId w:val="23"/>
  </w:num>
  <w:num w:numId="23">
    <w:abstractNumId w:val="15"/>
  </w:num>
  <w:num w:numId="24">
    <w:abstractNumId w:val="18"/>
  </w:num>
  <w:num w:numId="25">
    <w:abstractNumId w:val="21"/>
  </w:num>
  <w:num w:numId="26">
    <w:abstractNumId w:val="12"/>
  </w:num>
  <w:num w:numId="27">
    <w:abstractNumId w:val="14"/>
  </w:num>
  <w:num w:numId="28">
    <w:abstractNumId w:val="8"/>
  </w:num>
  <w:num w:numId="29">
    <w:abstractNumId w:val="24"/>
  </w:num>
  <w:num w:numId="30">
    <w:abstractNumId w:val="10"/>
  </w:num>
  <w:num w:numId="31">
    <w:abstractNumId w:val="11"/>
  </w:num>
  <w:num w:numId="32">
    <w:abstractNumId w:val="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57184"/>
    <w:rsid w:val="00006551"/>
    <w:rsid w:val="0000EFAA"/>
    <w:rsid w:val="00034C8F"/>
    <w:rsid w:val="00064520"/>
    <w:rsid w:val="0008A92C"/>
    <w:rsid w:val="0009D854"/>
    <w:rsid w:val="000CC8E3"/>
    <w:rsid w:val="00102CB4"/>
    <w:rsid w:val="001D1B09"/>
    <w:rsid w:val="001F0263"/>
    <w:rsid w:val="001F60FE"/>
    <w:rsid w:val="0028406E"/>
    <w:rsid w:val="0029D99F"/>
    <w:rsid w:val="00336AC4"/>
    <w:rsid w:val="00342A48"/>
    <w:rsid w:val="00373402"/>
    <w:rsid w:val="003A4600"/>
    <w:rsid w:val="003F0E26"/>
    <w:rsid w:val="0047AC1F"/>
    <w:rsid w:val="004E080E"/>
    <w:rsid w:val="0057C091"/>
    <w:rsid w:val="00615E85"/>
    <w:rsid w:val="007373C9"/>
    <w:rsid w:val="007820C6"/>
    <w:rsid w:val="007BF0EC"/>
    <w:rsid w:val="007D6BFC"/>
    <w:rsid w:val="00875B50"/>
    <w:rsid w:val="00882E5E"/>
    <w:rsid w:val="008D6A3C"/>
    <w:rsid w:val="00910E43"/>
    <w:rsid w:val="00935226"/>
    <w:rsid w:val="009ABCBC"/>
    <w:rsid w:val="009E4273"/>
    <w:rsid w:val="00A2A081"/>
    <w:rsid w:val="00A9DD21"/>
    <w:rsid w:val="00B01FDC"/>
    <w:rsid w:val="00B27868"/>
    <w:rsid w:val="00BA1E05"/>
    <w:rsid w:val="00BF05B0"/>
    <w:rsid w:val="00C11EF5"/>
    <w:rsid w:val="00C67F38"/>
    <w:rsid w:val="00C84B98"/>
    <w:rsid w:val="00CA702C"/>
    <w:rsid w:val="00D33BF7"/>
    <w:rsid w:val="00D57E6E"/>
    <w:rsid w:val="00D62AED"/>
    <w:rsid w:val="00D78CFD"/>
    <w:rsid w:val="00D82A0A"/>
    <w:rsid w:val="00DFDF2B"/>
    <w:rsid w:val="00ED5C0F"/>
    <w:rsid w:val="00EF4419"/>
    <w:rsid w:val="00F57BEB"/>
    <w:rsid w:val="00F74158"/>
    <w:rsid w:val="00FDC6A2"/>
    <w:rsid w:val="00FE6A62"/>
    <w:rsid w:val="010257C5"/>
    <w:rsid w:val="0104DB05"/>
    <w:rsid w:val="01052B5E"/>
    <w:rsid w:val="0105BAA3"/>
    <w:rsid w:val="01091F3A"/>
    <w:rsid w:val="010D370D"/>
    <w:rsid w:val="010EF15F"/>
    <w:rsid w:val="0110B7EE"/>
    <w:rsid w:val="01130403"/>
    <w:rsid w:val="01130EE0"/>
    <w:rsid w:val="011A977A"/>
    <w:rsid w:val="011B7EEB"/>
    <w:rsid w:val="011D47F3"/>
    <w:rsid w:val="011E11E9"/>
    <w:rsid w:val="011F8FA8"/>
    <w:rsid w:val="01234A4A"/>
    <w:rsid w:val="012DCAE8"/>
    <w:rsid w:val="013A9E35"/>
    <w:rsid w:val="013AE71A"/>
    <w:rsid w:val="013CD074"/>
    <w:rsid w:val="014B1639"/>
    <w:rsid w:val="016334AB"/>
    <w:rsid w:val="01648697"/>
    <w:rsid w:val="0173D9F8"/>
    <w:rsid w:val="0178DE43"/>
    <w:rsid w:val="0180EC5D"/>
    <w:rsid w:val="018271DA"/>
    <w:rsid w:val="0190EB25"/>
    <w:rsid w:val="01915148"/>
    <w:rsid w:val="0192DA47"/>
    <w:rsid w:val="01AAA0E3"/>
    <w:rsid w:val="01AB1DBD"/>
    <w:rsid w:val="01B06985"/>
    <w:rsid w:val="01B0CDB8"/>
    <w:rsid w:val="01B42C98"/>
    <w:rsid w:val="01C0D3DE"/>
    <w:rsid w:val="01D32A44"/>
    <w:rsid w:val="01D43353"/>
    <w:rsid w:val="01D885D0"/>
    <w:rsid w:val="01D96110"/>
    <w:rsid w:val="01DE1917"/>
    <w:rsid w:val="01E93B5F"/>
    <w:rsid w:val="01F8807C"/>
    <w:rsid w:val="01FA3AEF"/>
    <w:rsid w:val="02110AE6"/>
    <w:rsid w:val="02147390"/>
    <w:rsid w:val="021DABE5"/>
    <w:rsid w:val="021DF61A"/>
    <w:rsid w:val="0222F9DB"/>
    <w:rsid w:val="02326988"/>
    <w:rsid w:val="0232CD15"/>
    <w:rsid w:val="0238EF77"/>
    <w:rsid w:val="023A0C59"/>
    <w:rsid w:val="023AF348"/>
    <w:rsid w:val="023E0868"/>
    <w:rsid w:val="0247F4A7"/>
    <w:rsid w:val="024B1513"/>
    <w:rsid w:val="024BC5DE"/>
    <w:rsid w:val="02514D8B"/>
    <w:rsid w:val="02515D9D"/>
    <w:rsid w:val="0253E9F6"/>
    <w:rsid w:val="02541012"/>
    <w:rsid w:val="025BB8B9"/>
    <w:rsid w:val="02651066"/>
    <w:rsid w:val="02664708"/>
    <w:rsid w:val="026FB3A0"/>
    <w:rsid w:val="02730483"/>
    <w:rsid w:val="027581E1"/>
    <w:rsid w:val="02792BA1"/>
    <w:rsid w:val="028A4856"/>
    <w:rsid w:val="028D8C2A"/>
    <w:rsid w:val="028E2FB6"/>
    <w:rsid w:val="029C8C5B"/>
    <w:rsid w:val="029CEDC7"/>
    <w:rsid w:val="029DA04A"/>
    <w:rsid w:val="02A486EA"/>
    <w:rsid w:val="02A4DF70"/>
    <w:rsid w:val="02A645C9"/>
    <w:rsid w:val="02A6F271"/>
    <w:rsid w:val="02ACB4E8"/>
    <w:rsid w:val="02AFEA6D"/>
    <w:rsid w:val="02BB7880"/>
    <w:rsid w:val="02C39590"/>
    <w:rsid w:val="02C868BA"/>
    <w:rsid w:val="02C8791F"/>
    <w:rsid w:val="02CA942A"/>
    <w:rsid w:val="02CC3CAD"/>
    <w:rsid w:val="02D3107A"/>
    <w:rsid w:val="02D866D4"/>
    <w:rsid w:val="02DB3B69"/>
    <w:rsid w:val="02E7545D"/>
    <w:rsid w:val="02EEB67F"/>
    <w:rsid w:val="02F141D3"/>
    <w:rsid w:val="03021782"/>
    <w:rsid w:val="0304DE11"/>
    <w:rsid w:val="03081858"/>
    <w:rsid w:val="03095B08"/>
    <w:rsid w:val="03142185"/>
    <w:rsid w:val="031A1195"/>
    <w:rsid w:val="031C9475"/>
    <w:rsid w:val="03242228"/>
    <w:rsid w:val="0329520E"/>
    <w:rsid w:val="032B333B"/>
    <w:rsid w:val="0335039C"/>
    <w:rsid w:val="0337BB8B"/>
    <w:rsid w:val="033BBA5F"/>
    <w:rsid w:val="033CBE51"/>
    <w:rsid w:val="03464204"/>
    <w:rsid w:val="034A9491"/>
    <w:rsid w:val="035AF4DB"/>
    <w:rsid w:val="03650CA1"/>
    <w:rsid w:val="03766EB6"/>
    <w:rsid w:val="0377E95B"/>
    <w:rsid w:val="03887E6E"/>
    <w:rsid w:val="038B4142"/>
    <w:rsid w:val="039433CB"/>
    <w:rsid w:val="039501CD"/>
    <w:rsid w:val="039D26CE"/>
    <w:rsid w:val="039ED042"/>
    <w:rsid w:val="03A429E6"/>
    <w:rsid w:val="03A58CAF"/>
    <w:rsid w:val="03ACB7BA"/>
    <w:rsid w:val="03AFB5BE"/>
    <w:rsid w:val="03B020B1"/>
    <w:rsid w:val="03B4A00E"/>
    <w:rsid w:val="03BA90C4"/>
    <w:rsid w:val="03C1BD11"/>
    <w:rsid w:val="03D5A69B"/>
    <w:rsid w:val="03D90357"/>
    <w:rsid w:val="03DB06F7"/>
    <w:rsid w:val="03DF8472"/>
    <w:rsid w:val="03E3D47C"/>
    <w:rsid w:val="03EBB304"/>
    <w:rsid w:val="03EF90FC"/>
    <w:rsid w:val="03F0975C"/>
    <w:rsid w:val="03FC9DEE"/>
    <w:rsid w:val="04108BAE"/>
    <w:rsid w:val="041F83D6"/>
    <w:rsid w:val="04230FAB"/>
    <w:rsid w:val="042B246F"/>
    <w:rsid w:val="042E95BA"/>
    <w:rsid w:val="04341C36"/>
    <w:rsid w:val="043CF042"/>
    <w:rsid w:val="0441A14A"/>
    <w:rsid w:val="0441A848"/>
    <w:rsid w:val="045364B5"/>
    <w:rsid w:val="0459760E"/>
    <w:rsid w:val="045B52C3"/>
    <w:rsid w:val="0465E988"/>
    <w:rsid w:val="0468EC8E"/>
    <w:rsid w:val="046EA613"/>
    <w:rsid w:val="046EF8B2"/>
    <w:rsid w:val="04741ED9"/>
    <w:rsid w:val="047D4818"/>
    <w:rsid w:val="047E1B57"/>
    <w:rsid w:val="049CB33E"/>
    <w:rsid w:val="04A81714"/>
    <w:rsid w:val="04A931D4"/>
    <w:rsid w:val="04B1B84E"/>
    <w:rsid w:val="04B37323"/>
    <w:rsid w:val="04B49005"/>
    <w:rsid w:val="04C6307E"/>
    <w:rsid w:val="04C6E536"/>
    <w:rsid w:val="04CB62C3"/>
    <w:rsid w:val="04D46CE1"/>
    <w:rsid w:val="04EB23D4"/>
    <w:rsid w:val="04ECE954"/>
    <w:rsid w:val="04F51013"/>
    <w:rsid w:val="04FB0F7E"/>
    <w:rsid w:val="04FC718F"/>
    <w:rsid w:val="04FFF1F6"/>
    <w:rsid w:val="050005AA"/>
    <w:rsid w:val="050E6A46"/>
    <w:rsid w:val="0512DFE4"/>
    <w:rsid w:val="05150C36"/>
    <w:rsid w:val="0526470D"/>
    <w:rsid w:val="05266E4B"/>
    <w:rsid w:val="0526A11C"/>
    <w:rsid w:val="05277C35"/>
    <w:rsid w:val="0531ACDD"/>
    <w:rsid w:val="0531B4D5"/>
    <w:rsid w:val="0538B34D"/>
    <w:rsid w:val="053C85DE"/>
    <w:rsid w:val="053E3E4C"/>
    <w:rsid w:val="054684BE"/>
    <w:rsid w:val="054823C7"/>
    <w:rsid w:val="0548877E"/>
    <w:rsid w:val="0550459A"/>
    <w:rsid w:val="0551457A"/>
    <w:rsid w:val="05521FEC"/>
    <w:rsid w:val="05584DE6"/>
    <w:rsid w:val="0560ABF0"/>
    <w:rsid w:val="057C6E3B"/>
    <w:rsid w:val="0585E30C"/>
    <w:rsid w:val="05877C19"/>
    <w:rsid w:val="058EB791"/>
    <w:rsid w:val="0591BDA9"/>
    <w:rsid w:val="059A01E6"/>
    <w:rsid w:val="05A01D71"/>
    <w:rsid w:val="05A07F1D"/>
    <w:rsid w:val="05A0B12C"/>
    <w:rsid w:val="05A69823"/>
    <w:rsid w:val="05AA86C8"/>
    <w:rsid w:val="05AC6279"/>
    <w:rsid w:val="05B26BE7"/>
    <w:rsid w:val="05B472A8"/>
    <w:rsid w:val="05B5A7EB"/>
    <w:rsid w:val="05B9AC27"/>
    <w:rsid w:val="05BE6CA3"/>
    <w:rsid w:val="05C5B363"/>
    <w:rsid w:val="05CB2CCA"/>
    <w:rsid w:val="05CC79E3"/>
    <w:rsid w:val="05D1A3E2"/>
    <w:rsid w:val="05D5C0B4"/>
    <w:rsid w:val="05D603B6"/>
    <w:rsid w:val="05D966B8"/>
    <w:rsid w:val="05E041BC"/>
    <w:rsid w:val="05E1B6CB"/>
    <w:rsid w:val="05ED05A8"/>
    <w:rsid w:val="05EF1F7F"/>
    <w:rsid w:val="05F1B89E"/>
    <w:rsid w:val="06043BA2"/>
    <w:rsid w:val="060B06D2"/>
    <w:rsid w:val="060BE44C"/>
    <w:rsid w:val="060EA6D0"/>
    <w:rsid w:val="060EC376"/>
    <w:rsid w:val="061047CA"/>
    <w:rsid w:val="06133026"/>
    <w:rsid w:val="061F310E"/>
    <w:rsid w:val="061FE253"/>
    <w:rsid w:val="062A1F9D"/>
    <w:rsid w:val="0633599B"/>
    <w:rsid w:val="063A3010"/>
    <w:rsid w:val="06414767"/>
    <w:rsid w:val="06455745"/>
    <w:rsid w:val="064602AF"/>
    <w:rsid w:val="06509F0A"/>
    <w:rsid w:val="0660571D"/>
    <w:rsid w:val="06656248"/>
    <w:rsid w:val="0668ECC6"/>
    <w:rsid w:val="066C6B82"/>
    <w:rsid w:val="067077B3"/>
    <w:rsid w:val="067919DE"/>
    <w:rsid w:val="067B75AA"/>
    <w:rsid w:val="067BF529"/>
    <w:rsid w:val="067F8F4C"/>
    <w:rsid w:val="068848E7"/>
    <w:rsid w:val="0692ADFB"/>
    <w:rsid w:val="069D6C19"/>
    <w:rsid w:val="06A364B4"/>
    <w:rsid w:val="06B6EDA3"/>
    <w:rsid w:val="06C4CF5D"/>
    <w:rsid w:val="06C4FAB8"/>
    <w:rsid w:val="06CEF07D"/>
    <w:rsid w:val="06D203B8"/>
    <w:rsid w:val="06D4241F"/>
    <w:rsid w:val="06D5B631"/>
    <w:rsid w:val="06D93E38"/>
    <w:rsid w:val="06DF8A56"/>
    <w:rsid w:val="06E32B11"/>
    <w:rsid w:val="06EC758C"/>
    <w:rsid w:val="06F03419"/>
    <w:rsid w:val="070161DF"/>
    <w:rsid w:val="07182720"/>
    <w:rsid w:val="0719DCCB"/>
    <w:rsid w:val="07237EAB"/>
    <w:rsid w:val="072946A2"/>
    <w:rsid w:val="072D58DC"/>
    <w:rsid w:val="0733F677"/>
    <w:rsid w:val="0736166B"/>
    <w:rsid w:val="0742A567"/>
    <w:rsid w:val="074303E3"/>
    <w:rsid w:val="0750A244"/>
    <w:rsid w:val="07515789"/>
    <w:rsid w:val="0753229F"/>
    <w:rsid w:val="075384F3"/>
    <w:rsid w:val="0754AE6E"/>
    <w:rsid w:val="0755DF7D"/>
    <w:rsid w:val="0764D39A"/>
    <w:rsid w:val="07671708"/>
    <w:rsid w:val="077517A6"/>
    <w:rsid w:val="0776486D"/>
    <w:rsid w:val="0778DE25"/>
    <w:rsid w:val="07804479"/>
    <w:rsid w:val="0791185D"/>
    <w:rsid w:val="07964E78"/>
    <w:rsid w:val="079F0FE4"/>
    <w:rsid w:val="07A386C5"/>
    <w:rsid w:val="07A4BC30"/>
    <w:rsid w:val="07A92720"/>
    <w:rsid w:val="07B0E233"/>
    <w:rsid w:val="07BE9135"/>
    <w:rsid w:val="07C468DC"/>
    <w:rsid w:val="07CB3709"/>
    <w:rsid w:val="07CB3E64"/>
    <w:rsid w:val="07CC79E7"/>
    <w:rsid w:val="07CE3FFC"/>
    <w:rsid w:val="07D2E12C"/>
    <w:rsid w:val="07D8B6EC"/>
    <w:rsid w:val="07DAA1F6"/>
    <w:rsid w:val="07DBA10F"/>
    <w:rsid w:val="07DDF525"/>
    <w:rsid w:val="07E00AC4"/>
    <w:rsid w:val="07E01BDD"/>
    <w:rsid w:val="07E56FA2"/>
    <w:rsid w:val="07FE6E96"/>
    <w:rsid w:val="080746CA"/>
    <w:rsid w:val="0807E8DA"/>
    <w:rsid w:val="080986D9"/>
    <w:rsid w:val="080C296C"/>
    <w:rsid w:val="080E73D8"/>
    <w:rsid w:val="0816612A"/>
    <w:rsid w:val="08185968"/>
    <w:rsid w:val="0831CF17"/>
    <w:rsid w:val="0838636F"/>
    <w:rsid w:val="083DDA99"/>
    <w:rsid w:val="083FEF7D"/>
    <w:rsid w:val="0840224E"/>
    <w:rsid w:val="084257F5"/>
    <w:rsid w:val="08435414"/>
    <w:rsid w:val="085AE7DF"/>
    <w:rsid w:val="0862B465"/>
    <w:rsid w:val="08632759"/>
    <w:rsid w:val="0869F643"/>
    <w:rsid w:val="08755456"/>
    <w:rsid w:val="0875BC43"/>
    <w:rsid w:val="08861B35"/>
    <w:rsid w:val="0887095F"/>
    <w:rsid w:val="0889AA4D"/>
    <w:rsid w:val="088C74E3"/>
    <w:rsid w:val="088D27EE"/>
    <w:rsid w:val="0897C2A1"/>
    <w:rsid w:val="08AAE7EF"/>
    <w:rsid w:val="08B51AB7"/>
    <w:rsid w:val="08BCE4BF"/>
    <w:rsid w:val="08C67249"/>
    <w:rsid w:val="08C6E803"/>
    <w:rsid w:val="08D18C7D"/>
    <w:rsid w:val="08D87E40"/>
    <w:rsid w:val="08DED6D8"/>
    <w:rsid w:val="08E11717"/>
    <w:rsid w:val="08E3CE96"/>
    <w:rsid w:val="08EB2419"/>
    <w:rsid w:val="08FA3F88"/>
    <w:rsid w:val="09021609"/>
    <w:rsid w:val="0904031C"/>
    <w:rsid w:val="09063E39"/>
    <w:rsid w:val="090773A4"/>
    <w:rsid w:val="090DAD91"/>
    <w:rsid w:val="090E444A"/>
    <w:rsid w:val="091238E1"/>
    <w:rsid w:val="0913BC9E"/>
    <w:rsid w:val="0918B298"/>
    <w:rsid w:val="09231121"/>
    <w:rsid w:val="09289DBC"/>
    <w:rsid w:val="092D68FB"/>
    <w:rsid w:val="092D95EA"/>
    <w:rsid w:val="0940621F"/>
    <w:rsid w:val="094300E8"/>
    <w:rsid w:val="09457928"/>
    <w:rsid w:val="09461CBD"/>
    <w:rsid w:val="094A3909"/>
    <w:rsid w:val="09565E0D"/>
    <w:rsid w:val="09693943"/>
    <w:rsid w:val="096CFD33"/>
    <w:rsid w:val="09721624"/>
    <w:rsid w:val="0977F4ED"/>
    <w:rsid w:val="097DA18D"/>
    <w:rsid w:val="097E5FCD"/>
    <w:rsid w:val="098312C4"/>
    <w:rsid w:val="099E3FC0"/>
    <w:rsid w:val="09A9E059"/>
    <w:rsid w:val="09AFCAD8"/>
    <w:rsid w:val="09B19B1D"/>
    <w:rsid w:val="09B5FB5D"/>
    <w:rsid w:val="09B6F7F8"/>
    <w:rsid w:val="09BF7650"/>
    <w:rsid w:val="09C5B834"/>
    <w:rsid w:val="09E3C83D"/>
    <w:rsid w:val="09E41959"/>
    <w:rsid w:val="09E4A888"/>
    <w:rsid w:val="09ED43C4"/>
    <w:rsid w:val="0A00121F"/>
    <w:rsid w:val="0A01B674"/>
    <w:rsid w:val="0A0D3AAF"/>
    <w:rsid w:val="0A159106"/>
    <w:rsid w:val="0A197FB5"/>
    <w:rsid w:val="0A2287F5"/>
    <w:rsid w:val="0A297DEF"/>
    <w:rsid w:val="0A2C8B0E"/>
    <w:rsid w:val="0A30BD0B"/>
    <w:rsid w:val="0A3DE5D1"/>
    <w:rsid w:val="0A4B2E99"/>
    <w:rsid w:val="0A4B50AD"/>
    <w:rsid w:val="0A4C9B8A"/>
    <w:rsid w:val="0A5331A2"/>
    <w:rsid w:val="0A56A9DE"/>
    <w:rsid w:val="0A5CB304"/>
    <w:rsid w:val="0A78C0AA"/>
    <w:rsid w:val="0A7A4629"/>
    <w:rsid w:val="0A7B25E9"/>
    <w:rsid w:val="0A907EB3"/>
    <w:rsid w:val="0A90EE6A"/>
    <w:rsid w:val="0A9ACA9A"/>
    <w:rsid w:val="0A9FCC61"/>
    <w:rsid w:val="0AA2F48E"/>
    <w:rsid w:val="0AB55E55"/>
    <w:rsid w:val="0AB712F9"/>
    <w:rsid w:val="0ABC970D"/>
    <w:rsid w:val="0AC16935"/>
    <w:rsid w:val="0AD35539"/>
    <w:rsid w:val="0ADEBBD3"/>
    <w:rsid w:val="0AE12CE7"/>
    <w:rsid w:val="0AE66DB4"/>
    <w:rsid w:val="0AE6C122"/>
    <w:rsid w:val="0AEB072D"/>
    <w:rsid w:val="0AF4F909"/>
    <w:rsid w:val="0AF8ECB5"/>
    <w:rsid w:val="0B022644"/>
    <w:rsid w:val="0B03E04F"/>
    <w:rsid w:val="0B070827"/>
    <w:rsid w:val="0B07F8B3"/>
    <w:rsid w:val="0B14D876"/>
    <w:rsid w:val="0B27BF7A"/>
    <w:rsid w:val="0B2C405C"/>
    <w:rsid w:val="0B2D09C3"/>
    <w:rsid w:val="0B30F4A6"/>
    <w:rsid w:val="0B341041"/>
    <w:rsid w:val="0B368AC7"/>
    <w:rsid w:val="0B372A60"/>
    <w:rsid w:val="0B4D92AD"/>
    <w:rsid w:val="0B5386FA"/>
    <w:rsid w:val="0B551A84"/>
    <w:rsid w:val="0B59D31D"/>
    <w:rsid w:val="0B5D9ADD"/>
    <w:rsid w:val="0B6322A7"/>
    <w:rsid w:val="0B634112"/>
    <w:rsid w:val="0B63C33B"/>
    <w:rsid w:val="0B84FB5D"/>
    <w:rsid w:val="0B8AEB1F"/>
    <w:rsid w:val="0B915AAC"/>
    <w:rsid w:val="0B938FB6"/>
    <w:rsid w:val="0B98BB52"/>
    <w:rsid w:val="0B996BF9"/>
    <w:rsid w:val="0B9CA136"/>
    <w:rsid w:val="0BA2B9B3"/>
    <w:rsid w:val="0BA8C739"/>
    <w:rsid w:val="0BAA66AB"/>
    <w:rsid w:val="0BAD7CD0"/>
    <w:rsid w:val="0BB4C68F"/>
    <w:rsid w:val="0BC0B397"/>
    <w:rsid w:val="0BC477F6"/>
    <w:rsid w:val="0BC6E9A5"/>
    <w:rsid w:val="0BC8283F"/>
    <w:rsid w:val="0BCE2FC8"/>
    <w:rsid w:val="0BD84481"/>
    <w:rsid w:val="0BDB4C3A"/>
    <w:rsid w:val="0BDDEA28"/>
    <w:rsid w:val="0BDE16E8"/>
    <w:rsid w:val="0BDEA644"/>
    <w:rsid w:val="0BE8AC43"/>
    <w:rsid w:val="0BEA1C28"/>
    <w:rsid w:val="0BEC44BF"/>
    <w:rsid w:val="0BEDD573"/>
    <w:rsid w:val="0BF1D7B2"/>
    <w:rsid w:val="0BF33BBE"/>
    <w:rsid w:val="0BF6A7A1"/>
    <w:rsid w:val="0BFD7B93"/>
    <w:rsid w:val="0C00A71E"/>
    <w:rsid w:val="0C057258"/>
    <w:rsid w:val="0C09DAE2"/>
    <w:rsid w:val="0C16B7A7"/>
    <w:rsid w:val="0C177E51"/>
    <w:rsid w:val="0C17B398"/>
    <w:rsid w:val="0C1E836C"/>
    <w:rsid w:val="0C26726E"/>
    <w:rsid w:val="0C271D52"/>
    <w:rsid w:val="0C282C64"/>
    <w:rsid w:val="0C2FD407"/>
    <w:rsid w:val="0C395EFB"/>
    <w:rsid w:val="0C3B861E"/>
    <w:rsid w:val="0C49301D"/>
    <w:rsid w:val="0C531971"/>
    <w:rsid w:val="0C59B65C"/>
    <w:rsid w:val="0C5A7849"/>
    <w:rsid w:val="0C5BA799"/>
    <w:rsid w:val="0C6066B7"/>
    <w:rsid w:val="0C60671C"/>
    <w:rsid w:val="0C6B9368"/>
    <w:rsid w:val="0C7EEAB0"/>
    <w:rsid w:val="0C7F26DB"/>
    <w:rsid w:val="0C7FECCA"/>
    <w:rsid w:val="0C88DCE2"/>
    <w:rsid w:val="0C93EFFE"/>
    <w:rsid w:val="0CBAB4E4"/>
    <w:rsid w:val="0CBE03BB"/>
    <w:rsid w:val="0CCE0FA2"/>
    <w:rsid w:val="0CDDA1B2"/>
    <w:rsid w:val="0CEBFFE3"/>
    <w:rsid w:val="0CF14E1D"/>
    <w:rsid w:val="0D0481BB"/>
    <w:rsid w:val="0D06C12F"/>
    <w:rsid w:val="0D0B65DC"/>
    <w:rsid w:val="0D169ACD"/>
    <w:rsid w:val="0D189637"/>
    <w:rsid w:val="0D19221C"/>
    <w:rsid w:val="0D1F5B33"/>
    <w:rsid w:val="0D208275"/>
    <w:rsid w:val="0D28A018"/>
    <w:rsid w:val="0D2A731E"/>
    <w:rsid w:val="0D2FF82C"/>
    <w:rsid w:val="0D311642"/>
    <w:rsid w:val="0D375EE2"/>
    <w:rsid w:val="0D3A3704"/>
    <w:rsid w:val="0D3B608D"/>
    <w:rsid w:val="0D3D674E"/>
    <w:rsid w:val="0D43C6CD"/>
    <w:rsid w:val="0D45A1ED"/>
    <w:rsid w:val="0D4947C7"/>
    <w:rsid w:val="0D6E3085"/>
    <w:rsid w:val="0D811205"/>
    <w:rsid w:val="0D826982"/>
    <w:rsid w:val="0D84DE76"/>
    <w:rsid w:val="0D8664E4"/>
    <w:rsid w:val="0D87AB7B"/>
    <w:rsid w:val="0D92D142"/>
    <w:rsid w:val="0DA628C1"/>
    <w:rsid w:val="0DA716A1"/>
    <w:rsid w:val="0DADACDD"/>
    <w:rsid w:val="0DB9DC64"/>
    <w:rsid w:val="0DBBFA22"/>
    <w:rsid w:val="0DC28702"/>
    <w:rsid w:val="0DC2A1CF"/>
    <w:rsid w:val="0DD46E32"/>
    <w:rsid w:val="0DDBBD64"/>
    <w:rsid w:val="0DE0CDC5"/>
    <w:rsid w:val="0DE7ACDA"/>
    <w:rsid w:val="0E072E2B"/>
    <w:rsid w:val="0E0754E7"/>
    <w:rsid w:val="0E0C7485"/>
    <w:rsid w:val="0E0D637C"/>
    <w:rsid w:val="0E12A786"/>
    <w:rsid w:val="0E134316"/>
    <w:rsid w:val="0E162621"/>
    <w:rsid w:val="0E20A4A5"/>
    <w:rsid w:val="0E253210"/>
    <w:rsid w:val="0E25A7CA"/>
    <w:rsid w:val="0E2AA9E3"/>
    <w:rsid w:val="0E2F795B"/>
    <w:rsid w:val="0E33F5B1"/>
    <w:rsid w:val="0E354749"/>
    <w:rsid w:val="0E3C5A3A"/>
    <w:rsid w:val="0E3CD6CB"/>
    <w:rsid w:val="0E500483"/>
    <w:rsid w:val="0E579E75"/>
    <w:rsid w:val="0E5CEFB7"/>
    <w:rsid w:val="0E5E5C10"/>
    <w:rsid w:val="0E6349A6"/>
    <w:rsid w:val="0E693DF3"/>
    <w:rsid w:val="0E6A28FF"/>
    <w:rsid w:val="0E6F85D4"/>
    <w:rsid w:val="0E7508D8"/>
    <w:rsid w:val="0E781F6A"/>
    <w:rsid w:val="0E840501"/>
    <w:rsid w:val="0E855213"/>
    <w:rsid w:val="0E8900B4"/>
    <w:rsid w:val="0E8AEF93"/>
    <w:rsid w:val="0E8BD8BE"/>
    <w:rsid w:val="0E8ECFC0"/>
    <w:rsid w:val="0E9395AD"/>
    <w:rsid w:val="0E966E46"/>
    <w:rsid w:val="0E9D5643"/>
    <w:rsid w:val="0EA1BEA6"/>
    <w:rsid w:val="0EA84B2D"/>
    <w:rsid w:val="0EAE3B7A"/>
    <w:rsid w:val="0EB9E013"/>
    <w:rsid w:val="0EC4A550"/>
    <w:rsid w:val="0ECA99AA"/>
    <w:rsid w:val="0ECE7A14"/>
    <w:rsid w:val="0ED7F51E"/>
    <w:rsid w:val="0ED86545"/>
    <w:rsid w:val="0EE490A2"/>
    <w:rsid w:val="0EEB2762"/>
    <w:rsid w:val="0EED74ED"/>
    <w:rsid w:val="0EEDBD1A"/>
    <w:rsid w:val="0EFD2B20"/>
    <w:rsid w:val="0EFED702"/>
    <w:rsid w:val="0F0BDB02"/>
    <w:rsid w:val="0F0E199B"/>
    <w:rsid w:val="0F0EEEB0"/>
    <w:rsid w:val="0F1CCF54"/>
    <w:rsid w:val="0F22CF34"/>
    <w:rsid w:val="0F237ACD"/>
    <w:rsid w:val="0F2C4F56"/>
    <w:rsid w:val="0F2FF1E7"/>
    <w:rsid w:val="0F320A54"/>
    <w:rsid w:val="0F340C05"/>
    <w:rsid w:val="0F37B286"/>
    <w:rsid w:val="0F3A69C1"/>
    <w:rsid w:val="0F3CB531"/>
    <w:rsid w:val="0F3CBEEB"/>
    <w:rsid w:val="0F3D6D87"/>
    <w:rsid w:val="0F440EDB"/>
    <w:rsid w:val="0F463830"/>
    <w:rsid w:val="0F5C3521"/>
    <w:rsid w:val="0F64D0CB"/>
    <w:rsid w:val="0F7100B9"/>
    <w:rsid w:val="0F768929"/>
    <w:rsid w:val="0F7EB7DE"/>
    <w:rsid w:val="0F80ED85"/>
    <w:rsid w:val="0F81AC3B"/>
    <w:rsid w:val="0F85D1EC"/>
    <w:rsid w:val="0F882D68"/>
    <w:rsid w:val="0F8DFB9A"/>
    <w:rsid w:val="0F9361E4"/>
    <w:rsid w:val="0F9404EF"/>
    <w:rsid w:val="0F9481AF"/>
    <w:rsid w:val="0F95AF97"/>
    <w:rsid w:val="0F9DFBC6"/>
    <w:rsid w:val="0FA9A6F7"/>
    <w:rsid w:val="0FB71CD7"/>
    <w:rsid w:val="0FB7E6F6"/>
    <w:rsid w:val="0FBEBC6F"/>
    <w:rsid w:val="0FC2C872"/>
    <w:rsid w:val="0FC92848"/>
    <w:rsid w:val="0FCBB68D"/>
    <w:rsid w:val="0FCEDE96"/>
    <w:rsid w:val="0FE4E478"/>
    <w:rsid w:val="0FF37991"/>
    <w:rsid w:val="0FFD65C6"/>
    <w:rsid w:val="10007AE6"/>
    <w:rsid w:val="10014FAE"/>
    <w:rsid w:val="1002F609"/>
    <w:rsid w:val="10059A39"/>
    <w:rsid w:val="100E666A"/>
    <w:rsid w:val="1014C02C"/>
    <w:rsid w:val="101E76CF"/>
    <w:rsid w:val="101FA4D6"/>
    <w:rsid w:val="101FF5A3"/>
    <w:rsid w:val="10241682"/>
    <w:rsid w:val="102D5111"/>
    <w:rsid w:val="102F4D27"/>
    <w:rsid w:val="10308823"/>
    <w:rsid w:val="103D1F8F"/>
    <w:rsid w:val="103EA213"/>
    <w:rsid w:val="10470DE2"/>
    <w:rsid w:val="1052E4E2"/>
    <w:rsid w:val="10568E71"/>
    <w:rsid w:val="1058893F"/>
    <w:rsid w:val="1064EC92"/>
    <w:rsid w:val="1065B8EC"/>
    <w:rsid w:val="1069C3FD"/>
    <w:rsid w:val="10785ABC"/>
    <w:rsid w:val="1078F06B"/>
    <w:rsid w:val="1085CEA9"/>
    <w:rsid w:val="108C4443"/>
    <w:rsid w:val="109F0CD5"/>
    <w:rsid w:val="10A620BE"/>
    <w:rsid w:val="10A6FDC0"/>
    <w:rsid w:val="10AC4066"/>
    <w:rsid w:val="10B16B65"/>
    <w:rsid w:val="10B9CD29"/>
    <w:rsid w:val="10BA170F"/>
    <w:rsid w:val="10BC8038"/>
    <w:rsid w:val="10C2EC0E"/>
    <w:rsid w:val="10D62D67"/>
    <w:rsid w:val="10D81FF0"/>
    <w:rsid w:val="10DF8610"/>
    <w:rsid w:val="10DFCD89"/>
    <w:rsid w:val="10EB2CDD"/>
    <w:rsid w:val="10EB9184"/>
    <w:rsid w:val="10EC67FF"/>
    <w:rsid w:val="10F69A29"/>
    <w:rsid w:val="1102D103"/>
    <w:rsid w:val="11064BFC"/>
    <w:rsid w:val="1106D95D"/>
    <w:rsid w:val="110B6E8D"/>
    <w:rsid w:val="110DCF85"/>
    <w:rsid w:val="1114C12D"/>
    <w:rsid w:val="111A1665"/>
    <w:rsid w:val="111BA799"/>
    <w:rsid w:val="1122466F"/>
    <w:rsid w:val="113DB628"/>
    <w:rsid w:val="11442C28"/>
    <w:rsid w:val="1149D5C1"/>
    <w:rsid w:val="115A478C"/>
    <w:rsid w:val="11662D37"/>
    <w:rsid w:val="11683622"/>
    <w:rsid w:val="11713F6F"/>
    <w:rsid w:val="117AD521"/>
    <w:rsid w:val="117ADC37"/>
    <w:rsid w:val="11837DDB"/>
    <w:rsid w:val="11881998"/>
    <w:rsid w:val="118BBE8B"/>
    <w:rsid w:val="1195DC53"/>
    <w:rsid w:val="11986FE2"/>
    <w:rsid w:val="1199FA5A"/>
    <w:rsid w:val="11A69709"/>
    <w:rsid w:val="11AE8068"/>
    <w:rsid w:val="11B4DC13"/>
    <w:rsid w:val="11C3E799"/>
    <w:rsid w:val="11CAB14D"/>
    <w:rsid w:val="11CB9ECA"/>
    <w:rsid w:val="11CD44BF"/>
    <w:rsid w:val="11D1526B"/>
    <w:rsid w:val="11D95592"/>
    <w:rsid w:val="11E1E42D"/>
    <w:rsid w:val="11F1D0C7"/>
    <w:rsid w:val="11F3435B"/>
    <w:rsid w:val="11F5A422"/>
    <w:rsid w:val="11F9CC87"/>
    <w:rsid w:val="11FAD610"/>
    <w:rsid w:val="11FB7616"/>
    <w:rsid w:val="11FFF925"/>
    <w:rsid w:val="12006917"/>
    <w:rsid w:val="1212C995"/>
    <w:rsid w:val="1214E18F"/>
    <w:rsid w:val="121AAE9E"/>
    <w:rsid w:val="121BF939"/>
    <w:rsid w:val="12229EBD"/>
    <w:rsid w:val="122F683B"/>
    <w:rsid w:val="12335096"/>
    <w:rsid w:val="12337BF1"/>
    <w:rsid w:val="12365086"/>
    <w:rsid w:val="1236D915"/>
    <w:rsid w:val="123FD5F6"/>
    <w:rsid w:val="124371F3"/>
    <w:rsid w:val="1246CAD8"/>
    <w:rsid w:val="126B4E2D"/>
    <w:rsid w:val="1273BE96"/>
    <w:rsid w:val="12804A3B"/>
    <w:rsid w:val="128228D6"/>
    <w:rsid w:val="12AB3954"/>
    <w:rsid w:val="12AD3192"/>
    <w:rsid w:val="12B3729C"/>
    <w:rsid w:val="12B8B585"/>
    <w:rsid w:val="12BF2B38"/>
    <w:rsid w:val="12C177EC"/>
    <w:rsid w:val="12C2D584"/>
    <w:rsid w:val="12C4C658"/>
    <w:rsid w:val="12C8B0C6"/>
    <w:rsid w:val="12D45B72"/>
    <w:rsid w:val="12D6F6D3"/>
    <w:rsid w:val="12DD3A97"/>
    <w:rsid w:val="12DF2B9F"/>
    <w:rsid w:val="12E1DAB1"/>
    <w:rsid w:val="12E8758E"/>
    <w:rsid w:val="12E8F2B5"/>
    <w:rsid w:val="12EA3BF6"/>
    <w:rsid w:val="12EF26BE"/>
    <w:rsid w:val="12FD6EB2"/>
    <w:rsid w:val="13015C64"/>
    <w:rsid w:val="13072108"/>
    <w:rsid w:val="13098A76"/>
    <w:rsid w:val="130A9228"/>
    <w:rsid w:val="131BC16C"/>
    <w:rsid w:val="131D2DC5"/>
    <w:rsid w:val="131E5CB5"/>
    <w:rsid w:val="131E6F72"/>
    <w:rsid w:val="13204A5B"/>
    <w:rsid w:val="13253C72"/>
    <w:rsid w:val="132A016B"/>
    <w:rsid w:val="1331CD33"/>
    <w:rsid w:val="133687F8"/>
    <w:rsid w:val="13440345"/>
    <w:rsid w:val="13463043"/>
    <w:rsid w:val="13570130"/>
    <w:rsid w:val="1357A835"/>
    <w:rsid w:val="13634F1E"/>
    <w:rsid w:val="13691E3C"/>
    <w:rsid w:val="136D249E"/>
    <w:rsid w:val="13749959"/>
    <w:rsid w:val="13766A13"/>
    <w:rsid w:val="137728C9"/>
    <w:rsid w:val="1385C952"/>
    <w:rsid w:val="138E2F33"/>
    <w:rsid w:val="13A9C184"/>
    <w:rsid w:val="13ADE8F8"/>
    <w:rsid w:val="13C7CB4C"/>
    <w:rsid w:val="13C9C284"/>
    <w:rsid w:val="13D4DDE6"/>
    <w:rsid w:val="13DED2CF"/>
    <w:rsid w:val="13E874AF"/>
    <w:rsid w:val="140CC1D8"/>
    <w:rsid w:val="140F4D8A"/>
    <w:rsid w:val="141D2CD9"/>
    <w:rsid w:val="14278039"/>
    <w:rsid w:val="1427F585"/>
    <w:rsid w:val="14400DB6"/>
    <w:rsid w:val="1446612A"/>
    <w:rsid w:val="14471A68"/>
    <w:rsid w:val="144B19BB"/>
    <w:rsid w:val="1451EB98"/>
    <w:rsid w:val="145AFB99"/>
    <w:rsid w:val="1466708E"/>
    <w:rsid w:val="146D279B"/>
    <w:rsid w:val="146ED860"/>
    <w:rsid w:val="147CB966"/>
    <w:rsid w:val="1481F3A2"/>
    <w:rsid w:val="1482FF4A"/>
    <w:rsid w:val="1487B646"/>
    <w:rsid w:val="14982685"/>
    <w:rsid w:val="1498A7F4"/>
    <w:rsid w:val="14AA85D6"/>
    <w:rsid w:val="14AC196D"/>
    <w:rsid w:val="14B6A998"/>
    <w:rsid w:val="14B7B82C"/>
    <w:rsid w:val="14C2570A"/>
    <w:rsid w:val="14CBD827"/>
    <w:rsid w:val="14D18F0B"/>
    <w:rsid w:val="14D5C60C"/>
    <w:rsid w:val="14DADD82"/>
    <w:rsid w:val="14EBDEE2"/>
    <w:rsid w:val="14F1105C"/>
    <w:rsid w:val="14F4BB1F"/>
    <w:rsid w:val="14F653DE"/>
    <w:rsid w:val="14FB21D4"/>
    <w:rsid w:val="14FB52C9"/>
    <w:rsid w:val="14FC56E6"/>
    <w:rsid w:val="14FDFFAD"/>
    <w:rsid w:val="14FFB42E"/>
    <w:rsid w:val="1502BE62"/>
    <w:rsid w:val="1509D9A2"/>
    <w:rsid w:val="15186192"/>
    <w:rsid w:val="1519EE52"/>
    <w:rsid w:val="151B3949"/>
    <w:rsid w:val="1529FF94"/>
    <w:rsid w:val="1533E6D4"/>
    <w:rsid w:val="1539CBFE"/>
    <w:rsid w:val="153B6D56"/>
    <w:rsid w:val="153FE6E1"/>
    <w:rsid w:val="1546DC80"/>
    <w:rsid w:val="1548CC07"/>
    <w:rsid w:val="1553880C"/>
    <w:rsid w:val="15555952"/>
    <w:rsid w:val="1585E409"/>
    <w:rsid w:val="159591F5"/>
    <w:rsid w:val="159C0BAC"/>
    <w:rsid w:val="159E837A"/>
    <w:rsid w:val="159F1CAF"/>
    <w:rsid w:val="15A37AEA"/>
    <w:rsid w:val="15BAE7C6"/>
    <w:rsid w:val="15C5067B"/>
    <w:rsid w:val="15DC73CA"/>
    <w:rsid w:val="15E0698D"/>
    <w:rsid w:val="15E4139E"/>
    <w:rsid w:val="15ECB242"/>
    <w:rsid w:val="15EFBECF"/>
    <w:rsid w:val="15F8AF1D"/>
    <w:rsid w:val="16022433"/>
    <w:rsid w:val="160A0A89"/>
    <w:rsid w:val="160AD3F0"/>
    <w:rsid w:val="160D40A7"/>
    <w:rsid w:val="160FC329"/>
    <w:rsid w:val="1614E253"/>
    <w:rsid w:val="1623F902"/>
    <w:rsid w:val="1624B097"/>
    <w:rsid w:val="162594E3"/>
    <w:rsid w:val="162E29F9"/>
    <w:rsid w:val="16320D99"/>
    <w:rsid w:val="163375BB"/>
    <w:rsid w:val="16371D3D"/>
    <w:rsid w:val="163B1592"/>
    <w:rsid w:val="164093C0"/>
    <w:rsid w:val="16447410"/>
    <w:rsid w:val="1669860F"/>
    <w:rsid w:val="16727ED8"/>
    <w:rsid w:val="16758960"/>
    <w:rsid w:val="16773182"/>
    <w:rsid w:val="16789F7B"/>
    <w:rsid w:val="167D798B"/>
    <w:rsid w:val="167DDB8D"/>
    <w:rsid w:val="1680B470"/>
    <w:rsid w:val="16878AF8"/>
    <w:rsid w:val="1694FFC4"/>
    <w:rsid w:val="16993D6F"/>
    <w:rsid w:val="16B17097"/>
    <w:rsid w:val="16BBE115"/>
    <w:rsid w:val="16C18D61"/>
    <w:rsid w:val="16CDB62E"/>
    <w:rsid w:val="16CE8621"/>
    <w:rsid w:val="16D06BD0"/>
    <w:rsid w:val="16DBD0D0"/>
    <w:rsid w:val="16DDF21C"/>
    <w:rsid w:val="16DF842A"/>
    <w:rsid w:val="16EAA383"/>
    <w:rsid w:val="16F5F805"/>
    <w:rsid w:val="16FAAC9F"/>
    <w:rsid w:val="16FC3F00"/>
    <w:rsid w:val="1701CA72"/>
    <w:rsid w:val="1705AF99"/>
    <w:rsid w:val="17264228"/>
    <w:rsid w:val="173064CC"/>
    <w:rsid w:val="17308AE0"/>
    <w:rsid w:val="1737DBFA"/>
    <w:rsid w:val="17406010"/>
    <w:rsid w:val="17415ACE"/>
    <w:rsid w:val="17425FC4"/>
    <w:rsid w:val="175307D2"/>
    <w:rsid w:val="175E5E42"/>
    <w:rsid w:val="175F2416"/>
    <w:rsid w:val="176341D0"/>
    <w:rsid w:val="17642CE7"/>
    <w:rsid w:val="1764918E"/>
    <w:rsid w:val="176E6150"/>
    <w:rsid w:val="1771D188"/>
    <w:rsid w:val="17742A05"/>
    <w:rsid w:val="177913E7"/>
    <w:rsid w:val="1779B3BF"/>
    <w:rsid w:val="1784615B"/>
    <w:rsid w:val="178A55A8"/>
    <w:rsid w:val="178AB513"/>
    <w:rsid w:val="178D2CA2"/>
    <w:rsid w:val="1790DAF2"/>
    <w:rsid w:val="179700E9"/>
    <w:rsid w:val="179E8C78"/>
    <w:rsid w:val="17A1C003"/>
    <w:rsid w:val="17A75C19"/>
    <w:rsid w:val="17B33B70"/>
    <w:rsid w:val="17B45ECD"/>
    <w:rsid w:val="17BAAD29"/>
    <w:rsid w:val="17BD9874"/>
    <w:rsid w:val="17BF052F"/>
    <w:rsid w:val="17C9BC68"/>
    <w:rsid w:val="17D5A686"/>
    <w:rsid w:val="17D8658C"/>
    <w:rsid w:val="17DF4D82"/>
    <w:rsid w:val="17E2EFE6"/>
    <w:rsid w:val="17E7DE70"/>
    <w:rsid w:val="17F90645"/>
    <w:rsid w:val="17FC0EFA"/>
    <w:rsid w:val="18003FEF"/>
    <w:rsid w:val="1800AACF"/>
    <w:rsid w:val="1802A408"/>
    <w:rsid w:val="1808C877"/>
    <w:rsid w:val="1810C4F9"/>
    <w:rsid w:val="1816FF92"/>
    <w:rsid w:val="181AA596"/>
    <w:rsid w:val="182AB3F4"/>
    <w:rsid w:val="182B189B"/>
    <w:rsid w:val="182F2A7A"/>
    <w:rsid w:val="1837716F"/>
    <w:rsid w:val="18425352"/>
    <w:rsid w:val="1843D2D3"/>
    <w:rsid w:val="184C55BC"/>
    <w:rsid w:val="184F6044"/>
    <w:rsid w:val="186CB6DC"/>
    <w:rsid w:val="186E189C"/>
    <w:rsid w:val="1870C7C5"/>
    <w:rsid w:val="1877D4D7"/>
    <w:rsid w:val="1880E93D"/>
    <w:rsid w:val="1882E859"/>
    <w:rsid w:val="1889E6E9"/>
    <w:rsid w:val="188B86BB"/>
    <w:rsid w:val="189263DC"/>
    <w:rsid w:val="189419CA"/>
    <w:rsid w:val="189914A2"/>
    <w:rsid w:val="18A01A8D"/>
    <w:rsid w:val="18A195FB"/>
    <w:rsid w:val="18B0CC12"/>
    <w:rsid w:val="18C0B1AA"/>
    <w:rsid w:val="18C2B57B"/>
    <w:rsid w:val="18C31CEA"/>
    <w:rsid w:val="18C70B99"/>
    <w:rsid w:val="18C7AA67"/>
    <w:rsid w:val="18C9FFF6"/>
    <w:rsid w:val="18CBD216"/>
    <w:rsid w:val="18D2A340"/>
    <w:rsid w:val="18DFEFA6"/>
    <w:rsid w:val="18EBBD07"/>
    <w:rsid w:val="18EEE4F0"/>
    <w:rsid w:val="18F5592C"/>
    <w:rsid w:val="18F7685B"/>
    <w:rsid w:val="18F91058"/>
    <w:rsid w:val="18FD3EB2"/>
    <w:rsid w:val="190936A1"/>
    <w:rsid w:val="190B9FF2"/>
    <w:rsid w:val="191298D2"/>
    <w:rsid w:val="1912E90B"/>
    <w:rsid w:val="191EC1D0"/>
    <w:rsid w:val="192295C7"/>
    <w:rsid w:val="19268435"/>
    <w:rsid w:val="19271BAD"/>
    <w:rsid w:val="19351AD1"/>
    <w:rsid w:val="1940EEBC"/>
    <w:rsid w:val="19417975"/>
    <w:rsid w:val="195307E0"/>
    <w:rsid w:val="19537D4E"/>
    <w:rsid w:val="19551CC4"/>
    <w:rsid w:val="1958443E"/>
    <w:rsid w:val="19721ED5"/>
    <w:rsid w:val="197356EA"/>
    <w:rsid w:val="197B23F3"/>
    <w:rsid w:val="1980243F"/>
    <w:rsid w:val="19802CA0"/>
    <w:rsid w:val="19829518"/>
    <w:rsid w:val="1984F1FD"/>
    <w:rsid w:val="199431B4"/>
    <w:rsid w:val="19959B21"/>
    <w:rsid w:val="19971E5B"/>
    <w:rsid w:val="19A6803B"/>
    <w:rsid w:val="19B2EC81"/>
    <w:rsid w:val="19BE85BC"/>
    <w:rsid w:val="19C14EBE"/>
    <w:rsid w:val="19C2EDE8"/>
    <w:rsid w:val="19C97A79"/>
    <w:rsid w:val="19EB7517"/>
    <w:rsid w:val="19F0C633"/>
    <w:rsid w:val="19FAB6CB"/>
    <w:rsid w:val="1A1811C6"/>
    <w:rsid w:val="1A213F0A"/>
    <w:rsid w:val="1A2480C5"/>
    <w:rsid w:val="1A2512E0"/>
    <w:rsid w:val="1A254598"/>
    <w:rsid w:val="1A299BCF"/>
    <w:rsid w:val="1A2A85E0"/>
    <w:rsid w:val="1A37482F"/>
    <w:rsid w:val="1A397369"/>
    <w:rsid w:val="1A3F5166"/>
    <w:rsid w:val="1A4DC4E1"/>
    <w:rsid w:val="1A4E51BC"/>
    <w:rsid w:val="1A5CD713"/>
    <w:rsid w:val="1A61A7A8"/>
    <w:rsid w:val="1A660328"/>
    <w:rsid w:val="1A6B05EE"/>
    <w:rsid w:val="1A7A2F83"/>
    <w:rsid w:val="1A879BFE"/>
    <w:rsid w:val="1A8B0CA9"/>
    <w:rsid w:val="1A8CB122"/>
    <w:rsid w:val="1A8F6901"/>
    <w:rsid w:val="1A9ABB5F"/>
    <w:rsid w:val="1A9AD08F"/>
    <w:rsid w:val="1A9AF651"/>
    <w:rsid w:val="1A9C3D15"/>
    <w:rsid w:val="1A9EABDB"/>
    <w:rsid w:val="1AAAC956"/>
    <w:rsid w:val="1AAE9032"/>
    <w:rsid w:val="1AAFBF74"/>
    <w:rsid w:val="1AB0A809"/>
    <w:rsid w:val="1AB0E38C"/>
    <w:rsid w:val="1AB1C68D"/>
    <w:rsid w:val="1AB70558"/>
    <w:rsid w:val="1AB90246"/>
    <w:rsid w:val="1AC6B4E5"/>
    <w:rsid w:val="1ACC988A"/>
    <w:rsid w:val="1AD63CC4"/>
    <w:rsid w:val="1ADAE57B"/>
    <w:rsid w:val="1AE1B171"/>
    <w:rsid w:val="1AF3B48E"/>
    <w:rsid w:val="1AFE40E8"/>
    <w:rsid w:val="1B068237"/>
    <w:rsid w:val="1B07B853"/>
    <w:rsid w:val="1B12920F"/>
    <w:rsid w:val="1B1CC64F"/>
    <w:rsid w:val="1B2457F3"/>
    <w:rsid w:val="1B2A5C39"/>
    <w:rsid w:val="1B2EDEF9"/>
    <w:rsid w:val="1B31CB5F"/>
    <w:rsid w:val="1B343BAF"/>
    <w:rsid w:val="1B3E3546"/>
    <w:rsid w:val="1B3F343D"/>
    <w:rsid w:val="1B410B4A"/>
    <w:rsid w:val="1B41D746"/>
    <w:rsid w:val="1B445372"/>
    <w:rsid w:val="1B4A06D2"/>
    <w:rsid w:val="1B4D50A1"/>
    <w:rsid w:val="1B55F567"/>
    <w:rsid w:val="1B5A0384"/>
    <w:rsid w:val="1B6B9D88"/>
    <w:rsid w:val="1B6D18F7"/>
    <w:rsid w:val="1B704542"/>
    <w:rsid w:val="1B70F53F"/>
    <w:rsid w:val="1B73204E"/>
    <w:rsid w:val="1B73A9E4"/>
    <w:rsid w:val="1B743021"/>
    <w:rsid w:val="1B74AFD5"/>
    <w:rsid w:val="1B8C4670"/>
    <w:rsid w:val="1B98D7D7"/>
    <w:rsid w:val="1BA1F968"/>
    <w:rsid w:val="1BA2528C"/>
    <w:rsid w:val="1BA9DB5B"/>
    <w:rsid w:val="1BADCBF0"/>
    <w:rsid w:val="1BAEF4AD"/>
    <w:rsid w:val="1BBDA6ED"/>
    <w:rsid w:val="1BBF980D"/>
    <w:rsid w:val="1BC3B4EF"/>
    <w:rsid w:val="1BCA9E84"/>
    <w:rsid w:val="1BD1F48B"/>
    <w:rsid w:val="1BD5F149"/>
    <w:rsid w:val="1BD67ECE"/>
    <w:rsid w:val="1BD88D67"/>
    <w:rsid w:val="1BDF7E9E"/>
    <w:rsid w:val="1BF33C87"/>
    <w:rsid w:val="1BFFC35A"/>
    <w:rsid w:val="1C020975"/>
    <w:rsid w:val="1C05C19F"/>
    <w:rsid w:val="1C1BD6EA"/>
    <w:rsid w:val="1C22A196"/>
    <w:rsid w:val="1C288BCB"/>
    <w:rsid w:val="1C2D480C"/>
    <w:rsid w:val="1C45C6F5"/>
    <w:rsid w:val="1C463D98"/>
    <w:rsid w:val="1C5783EB"/>
    <w:rsid w:val="1C6C026A"/>
    <w:rsid w:val="1C733B1A"/>
    <w:rsid w:val="1C7B1444"/>
    <w:rsid w:val="1C7D40E3"/>
    <w:rsid w:val="1C897D20"/>
    <w:rsid w:val="1C9C4675"/>
    <w:rsid w:val="1C9E2750"/>
    <w:rsid w:val="1C9FED78"/>
    <w:rsid w:val="1C9FF40E"/>
    <w:rsid w:val="1CAABDD1"/>
    <w:rsid w:val="1CBE8CFB"/>
    <w:rsid w:val="1CC109A0"/>
    <w:rsid w:val="1CC7CCB0"/>
    <w:rsid w:val="1CC945A2"/>
    <w:rsid w:val="1CCA8E10"/>
    <w:rsid w:val="1CCABC93"/>
    <w:rsid w:val="1CD65D2C"/>
    <w:rsid w:val="1CDA3C0F"/>
    <w:rsid w:val="1CDBD6C0"/>
    <w:rsid w:val="1CE0B387"/>
    <w:rsid w:val="1CF402E5"/>
    <w:rsid w:val="1CF60547"/>
    <w:rsid w:val="1CF66321"/>
    <w:rsid w:val="1CF69D33"/>
    <w:rsid w:val="1CF7B37F"/>
    <w:rsid w:val="1CF8A104"/>
    <w:rsid w:val="1CFAAD69"/>
    <w:rsid w:val="1CFD28F8"/>
    <w:rsid w:val="1D0371C0"/>
    <w:rsid w:val="1D053318"/>
    <w:rsid w:val="1D06D4EA"/>
    <w:rsid w:val="1D0E3C91"/>
    <w:rsid w:val="1D174F0D"/>
    <w:rsid w:val="1D26C607"/>
    <w:rsid w:val="1D35EFB9"/>
    <w:rsid w:val="1D3824F3"/>
    <w:rsid w:val="1D41BC40"/>
    <w:rsid w:val="1D42848E"/>
    <w:rsid w:val="1D53F012"/>
    <w:rsid w:val="1D58AD21"/>
    <w:rsid w:val="1D5BDBE6"/>
    <w:rsid w:val="1D6A2FD3"/>
    <w:rsid w:val="1D6D357A"/>
    <w:rsid w:val="1D7271A6"/>
    <w:rsid w:val="1D77A7E4"/>
    <w:rsid w:val="1D7E3DAB"/>
    <w:rsid w:val="1D80472D"/>
    <w:rsid w:val="1D81AB84"/>
    <w:rsid w:val="1D82507E"/>
    <w:rsid w:val="1D8621EB"/>
    <w:rsid w:val="1D864B11"/>
    <w:rsid w:val="1D93C488"/>
    <w:rsid w:val="1D950341"/>
    <w:rsid w:val="1D9A3B12"/>
    <w:rsid w:val="1D9AA76F"/>
    <w:rsid w:val="1DAB33CF"/>
    <w:rsid w:val="1DB4024A"/>
    <w:rsid w:val="1DB4A363"/>
    <w:rsid w:val="1DB6CB4C"/>
    <w:rsid w:val="1DBAC250"/>
    <w:rsid w:val="1DC45C2C"/>
    <w:rsid w:val="1DC59730"/>
    <w:rsid w:val="1DC7DD6B"/>
    <w:rsid w:val="1DC80EAC"/>
    <w:rsid w:val="1DD3C7AB"/>
    <w:rsid w:val="1DE2BD7F"/>
    <w:rsid w:val="1DE7A065"/>
    <w:rsid w:val="1DE7F6D6"/>
    <w:rsid w:val="1DEEB25B"/>
    <w:rsid w:val="1DFE9072"/>
    <w:rsid w:val="1E03AFD0"/>
    <w:rsid w:val="1E0437C5"/>
    <w:rsid w:val="1E1200D3"/>
    <w:rsid w:val="1E2566B9"/>
    <w:rsid w:val="1E2615CB"/>
    <w:rsid w:val="1E34ED05"/>
    <w:rsid w:val="1E418953"/>
    <w:rsid w:val="1E41D60C"/>
    <w:rsid w:val="1E49E038"/>
    <w:rsid w:val="1E4B0E2D"/>
    <w:rsid w:val="1E567EB2"/>
    <w:rsid w:val="1E5B834D"/>
    <w:rsid w:val="1E6C8141"/>
    <w:rsid w:val="1E74609C"/>
    <w:rsid w:val="1E74ABAA"/>
    <w:rsid w:val="1E760C70"/>
    <w:rsid w:val="1E83548C"/>
    <w:rsid w:val="1E84FF64"/>
    <w:rsid w:val="1E85322E"/>
    <w:rsid w:val="1E8E5722"/>
    <w:rsid w:val="1E8F30A3"/>
    <w:rsid w:val="1E9208ED"/>
    <w:rsid w:val="1E9A872D"/>
    <w:rsid w:val="1EA8E116"/>
    <w:rsid w:val="1EAB25B7"/>
    <w:rsid w:val="1EC0EE72"/>
    <w:rsid w:val="1EC275BA"/>
    <w:rsid w:val="1EC58026"/>
    <w:rsid w:val="1ECB0534"/>
    <w:rsid w:val="1ED18AE3"/>
    <w:rsid w:val="1EE6D050"/>
    <w:rsid w:val="1EED306A"/>
    <w:rsid w:val="1EF68BC5"/>
    <w:rsid w:val="1EFC636C"/>
    <w:rsid w:val="1F007EBE"/>
    <w:rsid w:val="1F014FD3"/>
    <w:rsid w:val="1F07102E"/>
    <w:rsid w:val="1F1D24C0"/>
    <w:rsid w:val="1F261FC1"/>
    <w:rsid w:val="1F2F78F3"/>
    <w:rsid w:val="1F33B1D4"/>
    <w:rsid w:val="1F33F7E8"/>
    <w:rsid w:val="1F3CA8F2"/>
    <w:rsid w:val="1F3CDB65"/>
    <w:rsid w:val="1F3DADC3"/>
    <w:rsid w:val="1F4224A4"/>
    <w:rsid w:val="1F4F7204"/>
    <w:rsid w:val="1F4F8AAA"/>
    <w:rsid w:val="1F531F9B"/>
    <w:rsid w:val="1F53E826"/>
    <w:rsid w:val="1F574247"/>
    <w:rsid w:val="1F61A2EF"/>
    <w:rsid w:val="1F628A7A"/>
    <w:rsid w:val="1F6DC6E0"/>
    <w:rsid w:val="1F70360D"/>
    <w:rsid w:val="1F8B589D"/>
    <w:rsid w:val="1F8F7901"/>
    <w:rsid w:val="1F8FB6AC"/>
    <w:rsid w:val="1F93A220"/>
    <w:rsid w:val="1F9ACCEA"/>
    <w:rsid w:val="1FA87364"/>
    <w:rsid w:val="1FAB6E6A"/>
    <w:rsid w:val="1FABD67F"/>
    <w:rsid w:val="1FC32F58"/>
    <w:rsid w:val="1FC4A4CD"/>
    <w:rsid w:val="1FD0A862"/>
    <w:rsid w:val="1FD2D01D"/>
    <w:rsid w:val="1FE0E3C6"/>
    <w:rsid w:val="1FE87ED4"/>
    <w:rsid w:val="1FEAB35F"/>
    <w:rsid w:val="1FEB961C"/>
    <w:rsid w:val="1FEC098D"/>
    <w:rsid w:val="1FFDB49E"/>
    <w:rsid w:val="2005C8CE"/>
    <w:rsid w:val="20070B87"/>
    <w:rsid w:val="200F693F"/>
    <w:rsid w:val="20102B3F"/>
    <w:rsid w:val="201584D8"/>
    <w:rsid w:val="20177E10"/>
    <w:rsid w:val="20181DC2"/>
    <w:rsid w:val="201BACF0"/>
    <w:rsid w:val="202517E2"/>
    <w:rsid w:val="20264C37"/>
    <w:rsid w:val="202CD472"/>
    <w:rsid w:val="203647F5"/>
    <w:rsid w:val="203652B9"/>
    <w:rsid w:val="203A63F8"/>
    <w:rsid w:val="203BECF7"/>
    <w:rsid w:val="2040E525"/>
    <w:rsid w:val="204230BB"/>
    <w:rsid w:val="204C97F1"/>
    <w:rsid w:val="2051E293"/>
    <w:rsid w:val="20521564"/>
    <w:rsid w:val="205A601B"/>
    <w:rsid w:val="205A709E"/>
    <w:rsid w:val="205CC476"/>
    <w:rsid w:val="205F3BBA"/>
    <w:rsid w:val="206445DF"/>
    <w:rsid w:val="206670EE"/>
    <w:rsid w:val="20674A41"/>
    <w:rsid w:val="2072C767"/>
    <w:rsid w:val="2074A13D"/>
    <w:rsid w:val="207D791F"/>
    <w:rsid w:val="20815305"/>
    <w:rsid w:val="2081D56D"/>
    <w:rsid w:val="20934846"/>
    <w:rsid w:val="2098DD53"/>
    <w:rsid w:val="209CDAFE"/>
    <w:rsid w:val="209F9AEE"/>
    <w:rsid w:val="20A1BE0D"/>
    <w:rsid w:val="20A91078"/>
    <w:rsid w:val="20AED2EF"/>
    <w:rsid w:val="20B3D5B5"/>
    <w:rsid w:val="20B545AF"/>
    <w:rsid w:val="20BE2020"/>
    <w:rsid w:val="20BF80E6"/>
    <w:rsid w:val="20C12010"/>
    <w:rsid w:val="20CCF27F"/>
    <w:rsid w:val="20D77A53"/>
    <w:rsid w:val="20D8DB19"/>
    <w:rsid w:val="20E7F050"/>
    <w:rsid w:val="20E90794"/>
    <w:rsid w:val="20E92564"/>
    <w:rsid w:val="20EDD496"/>
    <w:rsid w:val="20EDEAC1"/>
    <w:rsid w:val="20FB5748"/>
    <w:rsid w:val="20FBFCEE"/>
    <w:rsid w:val="21013A95"/>
    <w:rsid w:val="210B907A"/>
    <w:rsid w:val="21112AB8"/>
    <w:rsid w:val="21153336"/>
    <w:rsid w:val="211C7142"/>
    <w:rsid w:val="211CC4D6"/>
    <w:rsid w:val="211DFA41"/>
    <w:rsid w:val="211DFCB0"/>
    <w:rsid w:val="211F0F1C"/>
    <w:rsid w:val="21265781"/>
    <w:rsid w:val="2130487F"/>
    <w:rsid w:val="2131961A"/>
    <w:rsid w:val="2136E726"/>
    <w:rsid w:val="21371555"/>
    <w:rsid w:val="21463CFE"/>
    <w:rsid w:val="214D90F9"/>
    <w:rsid w:val="21527D4F"/>
    <w:rsid w:val="21574504"/>
    <w:rsid w:val="215FDF32"/>
    <w:rsid w:val="21640E12"/>
    <w:rsid w:val="216A7914"/>
    <w:rsid w:val="216C21DB"/>
    <w:rsid w:val="2181B852"/>
    <w:rsid w:val="218CC00E"/>
    <w:rsid w:val="219B04C2"/>
    <w:rsid w:val="21A6FADD"/>
    <w:rsid w:val="21A861F6"/>
    <w:rsid w:val="21AC4C6C"/>
    <w:rsid w:val="21B689AD"/>
    <w:rsid w:val="21D1E9CE"/>
    <w:rsid w:val="21D2049E"/>
    <w:rsid w:val="21DA7FDF"/>
    <w:rsid w:val="21DABEF5"/>
    <w:rsid w:val="21E3F569"/>
    <w:rsid w:val="21EAC92F"/>
    <w:rsid w:val="21EC6CB1"/>
    <w:rsid w:val="21EC8BCE"/>
    <w:rsid w:val="21ECDFFD"/>
    <w:rsid w:val="21F30FE2"/>
    <w:rsid w:val="21F583D4"/>
    <w:rsid w:val="2202A66C"/>
    <w:rsid w:val="2205186B"/>
    <w:rsid w:val="22089716"/>
    <w:rsid w:val="220B2A95"/>
    <w:rsid w:val="220DB237"/>
    <w:rsid w:val="220DF718"/>
    <w:rsid w:val="2210CDCD"/>
    <w:rsid w:val="2210F2EB"/>
    <w:rsid w:val="22143044"/>
    <w:rsid w:val="221D63F9"/>
    <w:rsid w:val="221EDFE6"/>
    <w:rsid w:val="22266BAA"/>
    <w:rsid w:val="2252619C"/>
    <w:rsid w:val="22838650"/>
    <w:rsid w:val="229D041D"/>
    <w:rsid w:val="22AB3B2B"/>
    <w:rsid w:val="22B3E742"/>
    <w:rsid w:val="22B782ED"/>
    <w:rsid w:val="22CC5FC4"/>
    <w:rsid w:val="22D0C6F5"/>
    <w:rsid w:val="22D376AC"/>
    <w:rsid w:val="22D5063D"/>
    <w:rsid w:val="22D623CA"/>
    <w:rsid w:val="22D7CD8C"/>
    <w:rsid w:val="22EA20EF"/>
    <w:rsid w:val="22EBCDA4"/>
    <w:rsid w:val="22EDE26F"/>
    <w:rsid w:val="22EE3362"/>
    <w:rsid w:val="22F2DD61"/>
    <w:rsid w:val="22F61FDA"/>
    <w:rsid w:val="22F7761B"/>
    <w:rsid w:val="22FCD95B"/>
    <w:rsid w:val="22FEEB04"/>
    <w:rsid w:val="23022027"/>
    <w:rsid w:val="2309142E"/>
    <w:rsid w:val="231416D7"/>
    <w:rsid w:val="2316F76C"/>
    <w:rsid w:val="231D8A3F"/>
    <w:rsid w:val="23309483"/>
    <w:rsid w:val="2332F780"/>
    <w:rsid w:val="2335DD91"/>
    <w:rsid w:val="233BF206"/>
    <w:rsid w:val="2340D953"/>
    <w:rsid w:val="23472538"/>
    <w:rsid w:val="235305B1"/>
    <w:rsid w:val="23553AB0"/>
    <w:rsid w:val="235BD181"/>
    <w:rsid w:val="235BEE5B"/>
    <w:rsid w:val="235E196A"/>
    <w:rsid w:val="236BB4E2"/>
    <w:rsid w:val="2370F270"/>
    <w:rsid w:val="2372DA61"/>
    <w:rsid w:val="237534A9"/>
    <w:rsid w:val="2381C225"/>
    <w:rsid w:val="2385559A"/>
    <w:rsid w:val="23878DC4"/>
    <w:rsid w:val="2389E4E0"/>
    <w:rsid w:val="238F00ED"/>
    <w:rsid w:val="239076BA"/>
    <w:rsid w:val="23986DEC"/>
    <w:rsid w:val="23AB2314"/>
    <w:rsid w:val="23AC73D5"/>
    <w:rsid w:val="23B7E317"/>
    <w:rsid w:val="23C0669B"/>
    <w:rsid w:val="23CB4F0F"/>
    <w:rsid w:val="23CEA445"/>
    <w:rsid w:val="23D97157"/>
    <w:rsid w:val="23DA5607"/>
    <w:rsid w:val="23E9E2E0"/>
    <w:rsid w:val="23EF2A85"/>
    <w:rsid w:val="2400DB4C"/>
    <w:rsid w:val="24033D13"/>
    <w:rsid w:val="2406BACE"/>
    <w:rsid w:val="24101083"/>
    <w:rsid w:val="24132D75"/>
    <w:rsid w:val="24188373"/>
    <w:rsid w:val="241A619F"/>
    <w:rsid w:val="2429431C"/>
    <w:rsid w:val="243CFFF9"/>
    <w:rsid w:val="2441CA34"/>
    <w:rsid w:val="24439DF5"/>
    <w:rsid w:val="2443DC68"/>
    <w:rsid w:val="244F94A8"/>
    <w:rsid w:val="2453725D"/>
    <w:rsid w:val="2454A27B"/>
    <w:rsid w:val="24569921"/>
    <w:rsid w:val="245F588E"/>
    <w:rsid w:val="24615C5F"/>
    <w:rsid w:val="24690B81"/>
    <w:rsid w:val="246D6BA8"/>
    <w:rsid w:val="247751FB"/>
    <w:rsid w:val="247F0653"/>
    <w:rsid w:val="2481EF0B"/>
    <w:rsid w:val="2486A2F4"/>
    <w:rsid w:val="248804AE"/>
    <w:rsid w:val="248FB92B"/>
    <w:rsid w:val="249BF1BE"/>
    <w:rsid w:val="24BE4128"/>
    <w:rsid w:val="24C14BB0"/>
    <w:rsid w:val="24C42857"/>
    <w:rsid w:val="24C7F41B"/>
    <w:rsid w:val="24C875E9"/>
    <w:rsid w:val="24CDC048"/>
    <w:rsid w:val="24CE9DE6"/>
    <w:rsid w:val="24D86D7B"/>
    <w:rsid w:val="24D9330F"/>
    <w:rsid w:val="24DD4BC4"/>
    <w:rsid w:val="24EB382F"/>
    <w:rsid w:val="24F6C29D"/>
    <w:rsid w:val="24FC725F"/>
    <w:rsid w:val="24FCB6EA"/>
    <w:rsid w:val="25023482"/>
    <w:rsid w:val="2507A365"/>
    <w:rsid w:val="25136061"/>
    <w:rsid w:val="25287AC5"/>
    <w:rsid w:val="2529FA3C"/>
    <w:rsid w:val="252CF948"/>
    <w:rsid w:val="2535C53F"/>
    <w:rsid w:val="253BEB62"/>
    <w:rsid w:val="253EEB8D"/>
    <w:rsid w:val="25429D20"/>
    <w:rsid w:val="25472B71"/>
    <w:rsid w:val="2552FEDB"/>
    <w:rsid w:val="25568018"/>
    <w:rsid w:val="255D2CA0"/>
    <w:rsid w:val="255D4C93"/>
    <w:rsid w:val="255F540D"/>
    <w:rsid w:val="2562C2C1"/>
    <w:rsid w:val="2565F30B"/>
    <w:rsid w:val="256A3E45"/>
    <w:rsid w:val="256B5270"/>
    <w:rsid w:val="2578C9B2"/>
    <w:rsid w:val="257E9136"/>
    <w:rsid w:val="257EEC52"/>
    <w:rsid w:val="257EEDDE"/>
    <w:rsid w:val="258681F3"/>
    <w:rsid w:val="25878606"/>
    <w:rsid w:val="258EC70B"/>
    <w:rsid w:val="258FCADB"/>
    <w:rsid w:val="25AFE85C"/>
    <w:rsid w:val="25B3C1F9"/>
    <w:rsid w:val="25B95CB3"/>
    <w:rsid w:val="25B9AE9F"/>
    <w:rsid w:val="25B9F7C8"/>
    <w:rsid w:val="25C77DFA"/>
    <w:rsid w:val="25CA4EA5"/>
    <w:rsid w:val="25DC96DE"/>
    <w:rsid w:val="25E56529"/>
    <w:rsid w:val="25E85A81"/>
    <w:rsid w:val="25ECE874"/>
    <w:rsid w:val="25F828FF"/>
    <w:rsid w:val="25FC1F11"/>
    <w:rsid w:val="25FD673D"/>
    <w:rsid w:val="25FE2708"/>
    <w:rsid w:val="25FEE1F2"/>
    <w:rsid w:val="2601634E"/>
    <w:rsid w:val="260F63B6"/>
    <w:rsid w:val="26116715"/>
    <w:rsid w:val="261C8A03"/>
    <w:rsid w:val="261D12B8"/>
    <w:rsid w:val="262F0542"/>
    <w:rsid w:val="2643B64B"/>
    <w:rsid w:val="264678D2"/>
    <w:rsid w:val="2650857A"/>
    <w:rsid w:val="26615206"/>
    <w:rsid w:val="2665D3B1"/>
    <w:rsid w:val="26669532"/>
    <w:rsid w:val="266A1D70"/>
    <w:rsid w:val="2671C617"/>
    <w:rsid w:val="26750370"/>
    <w:rsid w:val="2675CF39"/>
    <w:rsid w:val="26793D87"/>
    <w:rsid w:val="267FBD8F"/>
    <w:rsid w:val="268406D1"/>
    <w:rsid w:val="268CA949"/>
    <w:rsid w:val="26933169"/>
    <w:rsid w:val="269CC947"/>
    <w:rsid w:val="26A7D500"/>
    <w:rsid w:val="26AC52EC"/>
    <w:rsid w:val="26AEEF8D"/>
    <w:rsid w:val="26AF30C2"/>
    <w:rsid w:val="26B3A16B"/>
    <w:rsid w:val="26B4A405"/>
    <w:rsid w:val="26B89BB1"/>
    <w:rsid w:val="26B9FA5F"/>
    <w:rsid w:val="26BE9906"/>
    <w:rsid w:val="26CBF3EC"/>
    <w:rsid w:val="26DA0D79"/>
    <w:rsid w:val="26E1A187"/>
    <w:rsid w:val="26E83D07"/>
    <w:rsid w:val="26EC82C1"/>
    <w:rsid w:val="26EFB530"/>
    <w:rsid w:val="26FE3E6C"/>
    <w:rsid w:val="27063597"/>
    <w:rsid w:val="27083F8B"/>
    <w:rsid w:val="2711F44B"/>
    <w:rsid w:val="271460DE"/>
    <w:rsid w:val="271C1888"/>
    <w:rsid w:val="271C70A2"/>
    <w:rsid w:val="27269876"/>
    <w:rsid w:val="272791FD"/>
    <w:rsid w:val="273C9F46"/>
    <w:rsid w:val="273CD476"/>
    <w:rsid w:val="273CF7D1"/>
    <w:rsid w:val="273FC80D"/>
    <w:rsid w:val="2740EEC8"/>
    <w:rsid w:val="2740FDBA"/>
    <w:rsid w:val="27414B98"/>
    <w:rsid w:val="274CE2F5"/>
    <w:rsid w:val="274EB3F5"/>
    <w:rsid w:val="2751D8AC"/>
    <w:rsid w:val="27597B99"/>
    <w:rsid w:val="27618ECB"/>
    <w:rsid w:val="2774B91D"/>
    <w:rsid w:val="27806C3C"/>
    <w:rsid w:val="2781549C"/>
    <w:rsid w:val="27969766"/>
    <w:rsid w:val="279E10E0"/>
    <w:rsid w:val="279FA18C"/>
    <w:rsid w:val="27CBA369"/>
    <w:rsid w:val="27D89640"/>
    <w:rsid w:val="27DCC5B0"/>
    <w:rsid w:val="27E34E6E"/>
    <w:rsid w:val="27E4AEB6"/>
    <w:rsid w:val="27E981BD"/>
    <w:rsid w:val="27FA7518"/>
    <w:rsid w:val="280947B5"/>
    <w:rsid w:val="280C7C38"/>
    <w:rsid w:val="280C8A4A"/>
    <w:rsid w:val="2820B45D"/>
    <w:rsid w:val="28279D26"/>
    <w:rsid w:val="283185C6"/>
    <w:rsid w:val="2832E4D8"/>
    <w:rsid w:val="283D39DB"/>
    <w:rsid w:val="28427161"/>
    <w:rsid w:val="2859D46C"/>
    <w:rsid w:val="2867223D"/>
    <w:rsid w:val="286A0C02"/>
    <w:rsid w:val="28721057"/>
    <w:rsid w:val="287235F6"/>
    <w:rsid w:val="2875F8CD"/>
    <w:rsid w:val="287BFD7F"/>
    <w:rsid w:val="287E0EB3"/>
    <w:rsid w:val="287FA8FD"/>
    <w:rsid w:val="28845972"/>
    <w:rsid w:val="28895CB9"/>
    <w:rsid w:val="28A33628"/>
    <w:rsid w:val="28A63372"/>
    <w:rsid w:val="28AE92B7"/>
    <w:rsid w:val="28AF23EC"/>
    <w:rsid w:val="28D2422D"/>
    <w:rsid w:val="28D56BAD"/>
    <w:rsid w:val="28DA6CDC"/>
    <w:rsid w:val="28DBB93F"/>
    <w:rsid w:val="28E08867"/>
    <w:rsid w:val="28E3E65F"/>
    <w:rsid w:val="28E67DAF"/>
    <w:rsid w:val="28E6B3CC"/>
    <w:rsid w:val="28E7AE2E"/>
    <w:rsid w:val="28F62886"/>
    <w:rsid w:val="28F91CD0"/>
    <w:rsid w:val="2901EF67"/>
    <w:rsid w:val="290C215C"/>
    <w:rsid w:val="29126A63"/>
    <w:rsid w:val="29160FF6"/>
    <w:rsid w:val="2916AB7B"/>
    <w:rsid w:val="29228729"/>
    <w:rsid w:val="292415A6"/>
    <w:rsid w:val="29271E80"/>
    <w:rsid w:val="29284C75"/>
    <w:rsid w:val="292D91F3"/>
    <w:rsid w:val="292FB8AE"/>
    <w:rsid w:val="293355AF"/>
    <w:rsid w:val="2933768E"/>
    <w:rsid w:val="29416D99"/>
    <w:rsid w:val="2943762C"/>
    <w:rsid w:val="2947DAC9"/>
    <w:rsid w:val="294C1AF2"/>
    <w:rsid w:val="2950C4C0"/>
    <w:rsid w:val="29570368"/>
    <w:rsid w:val="296349F7"/>
    <w:rsid w:val="29658451"/>
    <w:rsid w:val="297605CB"/>
    <w:rsid w:val="2979B263"/>
    <w:rsid w:val="297A6526"/>
    <w:rsid w:val="2980820C"/>
    <w:rsid w:val="298725F8"/>
    <w:rsid w:val="29937591"/>
    <w:rsid w:val="2997609C"/>
    <w:rsid w:val="299CEC5A"/>
    <w:rsid w:val="29A222D9"/>
    <w:rsid w:val="29A4D873"/>
    <w:rsid w:val="29A64B8D"/>
    <w:rsid w:val="29AA8B31"/>
    <w:rsid w:val="29B0DE49"/>
    <w:rsid w:val="29B8F2A7"/>
    <w:rsid w:val="29D3B3E2"/>
    <w:rsid w:val="29DA6D6A"/>
    <w:rsid w:val="29DEA4C7"/>
    <w:rsid w:val="29E7F876"/>
    <w:rsid w:val="29E875B1"/>
    <w:rsid w:val="29E9F003"/>
    <w:rsid w:val="29ED37F1"/>
    <w:rsid w:val="29EF0623"/>
    <w:rsid w:val="29FFA359"/>
    <w:rsid w:val="2A008A26"/>
    <w:rsid w:val="2A01E970"/>
    <w:rsid w:val="2A2513E5"/>
    <w:rsid w:val="2A3370D3"/>
    <w:rsid w:val="2A3BD459"/>
    <w:rsid w:val="2A3C105E"/>
    <w:rsid w:val="2A3E757D"/>
    <w:rsid w:val="2A401232"/>
    <w:rsid w:val="2A425D4F"/>
    <w:rsid w:val="2A4E4AD4"/>
    <w:rsid w:val="2A503BBA"/>
    <w:rsid w:val="2A5164DF"/>
    <w:rsid w:val="2A51EA28"/>
    <w:rsid w:val="2A57377F"/>
    <w:rsid w:val="2A5BA982"/>
    <w:rsid w:val="2A5F2884"/>
    <w:rsid w:val="2A650CFE"/>
    <w:rsid w:val="2A7636C2"/>
    <w:rsid w:val="2A77C1DD"/>
    <w:rsid w:val="2A7F30D1"/>
    <w:rsid w:val="2A82BBD3"/>
    <w:rsid w:val="2A83A85B"/>
    <w:rsid w:val="2A83EC3F"/>
    <w:rsid w:val="2A87F696"/>
    <w:rsid w:val="2A8A0EA6"/>
    <w:rsid w:val="2A8B229D"/>
    <w:rsid w:val="2A8BCE32"/>
    <w:rsid w:val="2A9B1E4D"/>
    <w:rsid w:val="2AA72DD7"/>
    <w:rsid w:val="2AAF58B5"/>
    <w:rsid w:val="2AB360C7"/>
    <w:rsid w:val="2AB5C85D"/>
    <w:rsid w:val="2AB623C9"/>
    <w:rsid w:val="2AB8343C"/>
    <w:rsid w:val="2ABF7B3B"/>
    <w:rsid w:val="2AC2F72D"/>
    <w:rsid w:val="2AC7B2C2"/>
    <w:rsid w:val="2ACC319A"/>
    <w:rsid w:val="2AD1E025"/>
    <w:rsid w:val="2AE7CB6A"/>
    <w:rsid w:val="2AE97EBC"/>
    <w:rsid w:val="2AE9FEBB"/>
    <w:rsid w:val="2AF2DAE1"/>
    <w:rsid w:val="2AFACE46"/>
    <w:rsid w:val="2B077B10"/>
    <w:rsid w:val="2B156201"/>
    <w:rsid w:val="2B15C6A8"/>
    <w:rsid w:val="2B1A57B8"/>
    <w:rsid w:val="2B1A9798"/>
    <w:rsid w:val="2B1F5090"/>
    <w:rsid w:val="2B291450"/>
    <w:rsid w:val="2B360BBB"/>
    <w:rsid w:val="2B37B72E"/>
    <w:rsid w:val="2B3A8A73"/>
    <w:rsid w:val="2B3CF0A0"/>
    <w:rsid w:val="2B437C65"/>
    <w:rsid w:val="2B45648F"/>
    <w:rsid w:val="2B5C61AD"/>
    <w:rsid w:val="2B6243FF"/>
    <w:rsid w:val="2B63F3F1"/>
    <w:rsid w:val="2B6F2A92"/>
    <w:rsid w:val="2B782EF3"/>
    <w:rsid w:val="2B79BD05"/>
    <w:rsid w:val="2B8053F8"/>
    <w:rsid w:val="2B87F070"/>
    <w:rsid w:val="2B8BDE66"/>
    <w:rsid w:val="2B8C4C29"/>
    <w:rsid w:val="2B9BE3D2"/>
    <w:rsid w:val="2BA27CC3"/>
    <w:rsid w:val="2BA5C996"/>
    <w:rsid w:val="2BA8C569"/>
    <w:rsid w:val="2BAE783D"/>
    <w:rsid w:val="2BB3BDF8"/>
    <w:rsid w:val="2BB87EF1"/>
    <w:rsid w:val="2BBA8BB4"/>
    <w:rsid w:val="2BC3C6E7"/>
    <w:rsid w:val="2BD353FB"/>
    <w:rsid w:val="2BD5C2EB"/>
    <w:rsid w:val="2BD8900A"/>
    <w:rsid w:val="2BDA610A"/>
    <w:rsid w:val="2BF2C9B6"/>
    <w:rsid w:val="2BF596D5"/>
    <w:rsid w:val="2BF62E03"/>
    <w:rsid w:val="2BFB1BE3"/>
    <w:rsid w:val="2BFCE3E4"/>
    <w:rsid w:val="2BFE5933"/>
    <w:rsid w:val="2C062B83"/>
    <w:rsid w:val="2C1D86F9"/>
    <w:rsid w:val="2C260E71"/>
    <w:rsid w:val="2C269E92"/>
    <w:rsid w:val="2C2739EC"/>
    <w:rsid w:val="2C2B032A"/>
    <w:rsid w:val="2C2D6AB2"/>
    <w:rsid w:val="2C3C36C9"/>
    <w:rsid w:val="2C3CA2A8"/>
    <w:rsid w:val="2C4855F4"/>
    <w:rsid w:val="2C491A9B"/>
    <w:rsid w:val="2C50A006"/>
    <w:rsid w:val="2C520A49"/>
    <w:rsid w:val="2C54B5F0"/>
    <w:rsid w:val="2C5945C7"/>
    <w:rsid w:val="2C621F33"/>
    <w:rsid w:val="2C784C03"/>
    <w:rsid w:val="2C7A77E3"/>
    <w:rsid w:val="2C7F474A"/>
    <w:rsid w:val="2C81CC68"/>
    <w:rsid w:val="2C8C91A5"/>
    <w:rsid w:val="2C8D1BCD"/>
    <w:rsid w:val="2C90037B"/>
    <w:rsid w:val="2C92C8FC"/>
    <w:rsid w:val="2C934A84"/>
    <w:rsid w:val="2C9D1ED9"/>
    <w:rsid w:val="2CAA5FE2"/>
    <w:rsid w:val="2CAEF201"/>
    <w:rsid w:val="2CB08995"/>
    <w:rsid w:val="2CB5D734"/>
    <w:rsid w:val="2CBF133A"/>
    <w:rsid w:val="2CC100E0"/>
    <w:rsid w:val="2CC54868"/>
    <w:rsid w:val="2CD18894"/>
    <w:rsid w:val="2CD1CABF"/>
    <w:rsid w:val="2CD30F92"/>
    <w:rsid w:val="2CE5D2B7"/>
    <w:rsid w:val="2CEB5A6A"/>
    <w:rsid w:val="2CF1A062"/>
    <w:rsid w:val="2CF3C0D9"/>
    <w:rsid w:val="2CFBF660"/>
    <w:rsid w:val="2D00FB1C"/>
    <w:rsid w:val="2D10FA75"/>
    <w:rsid w:val="2D1330F7"/>
    <w:rsid w:val="2D292603"/>
    <w:rsid w:val="2D2E11D2"/>
    <w:rsid w:val="2D3AD8F5"/>
    <w:rsid w:val="2D3F597A"/>
    <w:rsid w:val="2D4360DA"/>
    <w:rsid w:val="2D4AFFD2"/>
    <w:rsid w:val="2D5BC22D"/>
    <w:rsid w:val="2D5E4488"/>
    <w:rsid w:val="2D615F2C"/>
    <w:rsid w:val="2D643567"/>
    <w:rsid w:val="2D67ADA1"/>
    <w:rsid w:val="2D82BC15"/>
    <w:rsid w:val="2D88DB65"/>
    <w:rsid w:val="2D8C8DC3"/>
    <w:rsid w:val="2D8CAADA"/>
    <w:rsid w:val="2D92B2CC"/>
    <w:rsid w:val="2D9C1648"/>
    <w:rsid w:val="2D9E4157"/>
    <w:rsid w:val="2D9ED85D"/>
    <w:rsid w:val="2DA46643"/>
    <w:rsid w:val="2DA6BADB"/>
    <w:rsid w:val="2DAC9DFC"/>
    <w:rsid w:val="2DB10FC5"/>
    <w:rsid w:val="2DB2A1E0"/>
    <w:rsid w:val="2DB63AC4"/>
    <w:rsid w:val="2DB990E0"/>
    <w:rsid w:val="2DC06963"/>
    <w:rsid w:val="2DD85DF4"/>
    <w:rsid w:val="2DDE3807"/>
    <w:rsid w:val="2DDE9077"/>
    <w:rsid w:val="2DDF319F"/>
    <w:rsid w:val="2DE12B4C"/>
    <w:rsid w:val="2DE234F0"/>
    <w:rsid w:val="2DE23C27"/>
    <w:rsid w:val="2DEB4D0A"/>
    <w:rsid w:val="2DEDF273"/>
    <w:rsid w:val="2E01ACA6"/>
    <w:rsid w:val="2E05647B"/>
    <w:rsid w:val="2E070D1A"/>
    <w:rsid w:val="2E0D2F7B"/>
    <w:rsid w:val="2E161F7D"/>
    <w:rsid w:val="2E17C616"/>
    <w:rsid w:val="2E2640A9"/>
    <w:rsid w:val="2E2C0D2C"/>
    <w:rsid w:val="2E3498BB"/>
    <w:rsid w:val="2E34D685"/>
    <w:rsid w:val="2E356936"/>
    <w:rsid w:val="2E3642DE"/>
    <w:rsid w:val="2E38330B"/>
    <w:rsid w:val="2E3C21FB"/>
    <w:rsid w:val="2E4831D3"/>
    <w:rsid w:val="2E4C6B4B"/>
    <w:rsid w:val="2E4CCFF2"/>
    <w:rsid w:val="2E4F9C18"/>
    <w:rsid w:val="2E579E4B"/>
    <w:rsid w:val="2E5C0178"/>
    <w:rsid w:val="2E5DBD12"/>
    <w:rsid w:val="2E71A717"/>
    <w:rsid w:val="2E74E368"/>
    <w:rsid w:val="2E7FBBB1"/>
    <w:rsid w:val="2E8288DF"/>
    <w:rsid w:val="2E862648"/>
    <w:rsid w:val="2EA0FEE2"/>
    <w:rsid w:val="2EAC7B5F"/>
    <w:rsid w:val="2EAF0DCD"/>
    <w:rsid w:val="2EB2A8F8"/>
    <w:rsid w:val="2EB386D7"/>
    <w:rsid w:val="2EB3E0FB"/>
    <w:rsid w:val="2EB77D40"/>
    <w:rsid w:val="2EC61C7F"/>
    <w:rsid w:val="2ED71164"/>
    <w:rsid w:val="2EDE81A1"/>
    <w:rsid w:val="2EE659FD"/>
    <w:rsid w:val="2EF3B9BA"/>
    <w:rsid w:val="2F037E02"/>
    <w:rsid w:val="2F147519"/>
    <w:rsid w:val="2F302CEF"/>
    <w:rsid w:val="2F340FCA"/>
    <w:rsid w:val="2F481031"/>
    <w:rsid w:val="2F503A25"/>
    <w:rsid w:val="2F5A56EA"/>
    <w:rsid w:val="2F68F303"/>
    <w:rsid w:val="2F7130EB"/>
    <w:rsid w:val="2F71BE73"/>
    <w:rsid w:val="2F7794DF"/>
    <w:rsid w:val="2F82E31E"/>
    <w:rsid w:val="2F8A266D"/>
    <w:rsid w:val="2F8EAFE7"/>
    <w:rsid w:val="2F904F11"/>
    <w:rsid w:val="2F96C781"/>
    <w:rsid w:val="2FA2CE08"/>
    <w:rsid w:val="2FA9449D"/>
    <w:rsid w:val="2FA9E8AD"/>
    <w:rsid w:val="2FAB8838"/>
    <w:rsid w:val="2FAD1DFD"/>
    <w:rsid w:val="2FBC38CD"/>
    <w:rsid w:val="2FBD89FC"/>
    <w:rsid w:val="2FC39AEF"/>
    <w:rsid w:val="2FC4643D"/>
    <w:rsid w:val="2FC480E3"/>
    <w:rsid w:val="2FC5DBB8"/>
    <w:rsid w:val="2FCB93BE"/>
    <w:rsid w:val="2FCCABD2"/>
    <w:rsid w:val="2FD3A5A0"/>
    <w:rsid w:val="2FD7DFF8"/>
    <w:rsid w:val="2FDD2E2B"/>
    <w:rsid w:val="2FE1D764"/>
    <w:rsid w:val="2FE26822"/>
    <w:rsid w:val="2FE468CC"/>
    <w:rsid w:val="2FEE08BB"/>
    <w:rsid w:val="2FF7ED84"/>
    <w:rsid w:val="2FFDCCA1"/>
    <w:rsid w:val="3003D466"/>
    <w:rsid w:val="3003F3BF"/>
    <w:rsid w:val="30068375"/>
    <w:rsid w:val="300E7A98"/>
    <w:rsid w:val="30100397"/>
    <w:rsid w:val="301019C2"/>
    <w:rsid w:val="30171090"/>
    <w:rsid w:val="301E6880"/>
    <w:rsid w:val="30253402"/>
    <w:rsid w:val="30257688"/>
    <w:rsid w:val="302612EF"/>
    <w:rsid w:val="3028D430"/>
    <w:rsid w:val="302AF62C"/>
    <w:rsid w:val="302E6B3D"/>
    <w:rsid w:val="302FDBE7"/>
    <w:rsid w:val="3035C669"/>
    <w:rsid w:val="30436424"/>
    <w:rsid w:val="304E60EA"/>
    <w:rsid w:val="304E84EC"/>
    <w:rsid w:val="30514FFE"/>
    <w:rsid w:val="3070AAB9"/>
    <w:rsid w:val="30751670"/>
    <w:rsid w:val="30775224"/>
    <w:rsid w:val="30806F09"/>
    <w:rsid w:val="30845A6C"/>
    <w:rsid w:val="30852353"/>
    <w:rsid w:val="308DFBAC"/>
    <w:rsid w:val="308EB074"/>
    <w:rsid w:val="308F3A4E"/>
    <w:rsid w:val="308FB026"/>
    <w:rsid w:val="3092A4DC"/>
    <w:rsid w:val="3098AC47"/>
    <w:rsid w:val="30B48FC8"/>
    <w:rsid w:val="30B4BEB3"/>
    <w:rsid w:val="30B521E9"/>
    <w:rsid w:val="30CB1A53"/>
    <w:rsid w:val="30CCDEF7"/>
    <w:rsid w:val="30CD4BD5"/>
    <w:rsid w:val="30CDDDFA"/>
    <w:rsid w:val="30CE3D77"/>
    <w:rsid w:val="30D111A0"/>
    <w:rsid w:val="30D47444"/>
    <w:rsid w:val="30D4E8D4"/>
    <w:rsid w:val="30E1E759"/>
    <w:rsid w:val="30EC6AFB"/>
    <w:rsid w:val="30EE34B3"/>
    <w:rsid w:val="30F0927A"/>
    <w:rsid w:val="30F4CBF2"/>
    <w:rsid w:val="30F6B998"/>
    <w:rsid w:val="30F92CA8"/>
    <w:rsid w:val="31093713"/>
    <w:rsid w:val="310D02C8"/>
    <w:rsid w:val="310F6C89"/>
    <w:rsid w:val="31152224"/>
    <w:rsid w:val="3121C974"/>
    <w:rsid w:val="31285539"/>
    <w:rsid w:val="312D5734"/>
    <w:rsid w:val="31339BC3"/>
    <w:rsid w:val="31341B95"/>
    <w:rsid w:val="313E5FB4"/>
    <w:rsid w:val="3143601C"/>
    <w:rsid w:val="314D82D6"/>
    <w:rsid w:val="314EE1D3"/>
    <w:rsid w:val="31514CEB"/>
    <w:rsid w:val="31520372"/>
    <w:rsid w:val="3156DBBA"/>
    <w:rsid w:val="315ABFED"/>
    <w:rsid w:val="3173F930"/>
    <w:rsid w:val="31774817"/>
    <w:rsid w:val="317927D1"/>
    <w:rsid w:val="31798ED1"/>
    <w:rsid w:val="317AB329"/>
    <w:rsid w:val="3180DA47"/>
    <w:rsid w:val="3194DC60"/>
    <w:rsid w:val="319AD0DA"/>
    <w:rsid w:val="31A4DCED"/>
    <w:rsid w:val="31A9B47C"/>
    <w:rsid w:val="31AD7DBA"/>
    <w:rsid w:val="31ADFF07"/>
    <w:rsid w:val="31AEA117"/>
    <w:rsid w:val="31B35BDC"/>
    <w:rsid w:val="31BD1A35"/>
    <w:rsid w:val="31BFAA18"/>
    <w:rsid w:val="31D7417A"/>
    <w:rsid w:val="31DF4099"/>
    <w:rsid w:val="31E71179"/>
    <w:rsid w:val="31E82670"/>
    <w:rsid w:val="31E93C88"/>
    <w:rsid w:val="31F2B945"/>
    <w:rsid w:val="31FA6134"/>
    <w:rsid w:val="320182F5"/>
    <w:rsid w:val="320498AD"/>
    <w:rsid w:val="320AE523"/>
    <w:rsid w:val="320BE418"/>
    <w:rsid w:val="321AA191"/>
    <w:rsid w:val="321C8B06"/>
    <w:rsid w:val="3229D04A"/>
    <w:rsid w:val="323B1EC4"/>
    <w:rsid w:val="3243B704"/>
    <w:rsid w:val="3243EBAA"/>
    <w:rsid w:val="324B9034"/>
    <w:rsid w:val="3255FE4A"/>
    <w:rsid w:val="3257FE87"/>
    <w:rsid w:val="3258B7E6"/>
    <w:rsid w:val="325A02CE"/>
    <w:rsid w:val="325CBDF1"/>
    <w:rsid w:val="325E76E8"/>
    <w:rsid w:val="32645BCB"/>
    <w:rsid w:val="32649EF1"/>
    <w:rsid w:val="326ACB75"/>
    <w:rsid w:val="32810B47"/>
    <w:rsid w:val="3284B3F3"/>
    <w:rsid w:val="3287B033"/>
    <w:rsid w:val="3289524F"/>
    <w:rsid w:val="329545BE"/>
    <w:rsid w:val="3296982C"/>
    <w:rsid w:val="32AFD6F1"/>
    <w:rsid w:val="32B0ADF7"/>
    <w:rsid w:val="32B79058"/>
    <w:rsid w:val="32BB642E"/>
    <w:rsid w:val="32C4D9B8"/>
    <w:rsid w:val="32C7521B"/>
    <w:rsid w:val="32CEE636"/>
    <w:rsid w:val="32CF7E33"/>
    <w:rsid w:val="32D54B41"/>
    <w:rsid w:val="32D81860"/>
    <w:rsid w:val="32DAEE41"/>
    <w:rsid w:val="33005B1D"/>
    <w:rsid w:val="33012FFE"/>
    <w:rsid w:val="3301E2D2"/>
    <w:rsid w:val="33053D30"/>
    <w:rsid w:val="33081DF8"/>
    <w:rsid w:val="33188BA0"/>
    <w:rsid w:val="3326A361"/>
    <w:rsid w:val="33294572"/>
    <w:rsid w:val="333262ED"/>
    <w:rsid w:val="33378FD7"/>
    <w:rsid w:val="33410781"/>
    <w:rsid w:val="3343E1E4"/>
    <w:rsid w:val="33441E1E"/>
    <w:rsid w:val="3348008D"/>
    <w:rsid w:val="335ADD85"/>
    <w:rsid w:val="3371C3A9"/>
    <w:rsid w:val="3374208E"/>
    <w:rsid w:val="3374B0ED"/>
    <w:rsid w:val="337F6718"/>
    <w:rsid w:val="339CB2C2"/>
    <w:rsid w:val="33A06B07"/>
    <w:rsid w:val="33B1A63E"/>
    <w:rsid w:val="33BF3308"/>
    <w:rsid w:val="33C38926"/>
    <w:rsid w:val="33C45E07"/>
    <w:rsid w:val="33CC5D69"/>
    <w:rsid w:val="33CEFC06"/>
    <w:rsid w:val="33CF551A"/>
    <w:rsid w:val="33D66AD6"/>
    <w:rsid w:val="33D66DBF"/>
    <w:rsid w:val="33E9CE22"/>
    <w:rsid w:val="33F25DC9"/>
    <w:rsid w:val="3404E232"/>
    <w:rsid w:val="340D6635"/>
    <w:rsid w:val="340E9BA0"/>
    <w:rsid w:val="341D842A"/>
    <w:rsid w:val="342BD53C"/>
    <w:rsid w:val="342E46FC"/>
    <w:rsid w:val="34308159"/>
    <w:rsid w:val="344058FF"/>
    <w:rsid w:val="3440D7D5"/>
    <w:rsid w:val="3448785B"/>
    <w:rsid w:val="344A0782"/>
    <w:rsid w:val="3450F387"/>
    <w:rsid w:val="3454C09D"/>
    <w:rsid w:val="34555698"/>
    <w:rsid w:val="3456772E"/>
    <w:rsid w:val="34695A72"/>
    <w:rsid w:val="346E1D22"/>
    <w:rsid w:val="346EC955"/>
    <w:rsid w:val="3473470A"/>
    <w:rsid w:val="347739DE"/>
    <w:rsid w:val="347BE7C6"/>
    <w:rsid w:val="348069E4"/>
    <w:rsid w:val="34848C20"/>
    <w:rsid w:val="34870CA9"/>
    <w:rsid w:val="3489FF20"/>
    <w:rsid w:val="348D08B0"/>
    <w:rsid w:val="3493714A"/>
    <w:rsid w:val="34A21AAB"/>
    <w:rsid w:val="34AB0EB7"/>
    <w:rsid w:val="34B225BD"/>
    <w:rsid w:val="34BE9A2C"/>
    <w:rsid w:val="34C323A0"/>
    <w:rsid w:val="34C6C088"/>
    <w:rsid w:val="34CF3E10"/>
    <w:rsid w:val="34D5B4A5"/>
    <w:rsid w:val="34DE3D44"/>
    <w:rsid w:val="34E196F4"/>
    <w:rsid w:val="34E39B04"/>
    <w:rsid w:val="34E6DBC0"/>
    <w:rsid w:val="34EF0345"/>
    <w:rsid w:val="34F27E81"/>
    <w:rsid w:val="35059A8C"/>
    <w:rsid w:val="35076159"/>
    <w:rsid w:val="3507AA7A"/>
    <w:rsid w:val="35083A41"/>
    <w:rsid w:val="350CC29B"/>
    <w:rsid w:val="351287FC"/>
    <w:rsid w:val="35195E3C"/>
    <w:rsid w:val="351F10AD"/>
    <w:rsid w:val="35267653"/>
    <w:rsid w:val="352705F6"/>
    <w:rsid w:val="352D1912"/>
    <w:rsid w:val="3535F4D2"/>
    <w:rsid w:val="3535FE05"/>
    <w:rsid w:val="3538E8E6"/>
    <w:rsid w:val="353923B7"/>
    <w:rsid w:val="353A300C"/>
    <w:rsid w:val="353AE5F3"/>
    <w:rsid w:val="354337CB"/>
    <w:rsid w:val="35476BAD"/>
    <w:rsid w:val="354DC4A1"/>
    <w:rsid w:val="354E1429"/>
    <w:rsid w:val="3552CD9E"/>
    <w:rsid w:val="355B40D2"/>
    <w:rsid w:val="3569CB49"/>
    <w:rsid w:val="3569EDD6"/>
    <w:rsid w:val="356BD999"/>
    <w:rsid w:val="356F3E30"/>
    <w:rsid w:val="357B3CF5"/>
    <w:rsid w:val="357BDAE8"/>
    <w:rsid w:val="3585669D"/>
    <w:rsid w:val="3586E948"/>
    <w:rsid w:val="3593F518"/>
    <w:rsid w:val="35952F49"/>
    <w:rsid w:val="35978CDA"/>
    <w:rsid w:val="359D600A"/>
    <w:rsid w:val="35A012CD"/>
    <w:rsid w:val="35A0609A"/>
    <w:rsid w:val="35A09054"/>
    <w:rsid w:val="35A38F31"/>
    <w:rsid w:val="35AF642F"/>
    <w:rsid w:val="35CB9782"/>
    <w:rsid w:val="35CC22F9"/>
    <w:rsid w:val="35CC8402"/>
    <w:rsid w:val="35CD71E4"/>
    <w:rsid w:val="35DBCB34"/>
    <w:rsid w:val="35DD9C34"/>
    <w:rsid w:val="35E02057"/>
    <w:rsid w:val="35ED962E"/>
    <w:rsid w:val="35F14A21"/>
    <w:rsid w:val="35F8BFE0"/>
    <w:rsid w:val="35FE9A0C"/>
    <w:rsid w:val="360530EA"/>
    <w:rsid w:val="36077288"/>
    <w:rsid w:val="360AFDE9"/>
    <w:rsid w:val="36107780"/>
    <w:rsid w:val="36169F2D"/>
    <w:rsid w:val="362788DA"/>
    <w:rsid w:val="36359EFA"/>
    <w:rsid w:val="3636503A"/>
    <w:rsid w:val="3636C653"/>
    <w:rsid w:val="363ACD75"/>
    <w:rsid w:val="363BE369"/>
    <w:rsid w:val="3649CE2E"/>
    <w:rsid w:val="364BC5A7"/>
    <w:rsid w:val="36514B7A"/>
    <w:rsid w:val="365FA724"/>
    <w:rsid w:val="3663D604"/>
    <w:rsid w:val="3663F024"/>
    <w:rsid w:val="366958F9"/>
    <w:rsid w:val="3670A492"/>
    <w:rsid w:val="3671EA5A"/>
    <w:rsid w:val="367B181E"/>
    <w:rsid w:val="3681AC9B"/>
    <w:rsid w:val="368420A3"/>
    <w:rsid w:val="368447E1"/>
    <w:rsid w:val="368568BE"/>
    <w:rsid w:val="3687A1F9"/>
    <w:rsid w:val="3694922C"/>
    <w:rsid w:val="369C93D4"/>
    <w:rsid w:val="369D75B4"/>
    <w:rsid w:val="369F687D"/>
    <w:rsid w:val="36A03EC2"/>
    <w:rsid w:val="36A0FF00"/>
    <w:rsid w:val="36AE9A02"/>
    <w:rsid w:val="36B25A28"/>
    <w:rsid w:val="36C38D4B"/>
    <w:rsid w:val="36C71D2C"/>
    <w:rsid w:val="36C84CD3"/>
    <w:rsid w:val="36CDF31A"/>
    <w:rsid w:val="36D15328"/>
    <w:rsid w:val="36D28284"/>
    <w:rsid w:val="36D4F418"/>
    <w:rsid w:val="36D58D0C"/>
    <w:rsid w:val="36DA0B7C"/>
    <w:rsid w:val="36E0823D"/>
    <w:rsid w:val="36E4EC4B"/>
    <w:rsid w:val="36EEB587"/>
    <w:rsid w:val="36FAB9E2"/>
    <w:rsid w:val="36FE5DEB"/>
    <w:rsid w:val="37098EEA"/>
    <w:rsid w:val="370EEDFA"/>
    <w:rsid w:val="371A83FB"/>
    <w:rsid w:val="37206E77"/>
    <w:rsid w:val="3721042D"/>
    <w:rsid w:val="372B31F2"/>
    <w:rsid w:val="3732202F"/>
    <w:rsid w:val="37340A3F"/>
    <w:rsid w:val="373474C4"/>
    <w:rsid w:val="373A80C9"/>
    <w:rsid w:val="3747CB45"/>
    <w:rsid w:val="3748E243"/>
    <w:rsid w:val="374A2661"/>
    <w:rsid w:val="374A397B"/>
    <w:rsid w:val="374A411C"/>
    <w:rsid w:val="3751B9DA"/>
    <w:rsid w:val="3753AF59"/>
    <w:rsid w:val="375688EB"/>
    <w:rsid w:val="375B02B9"/>
    <w:rsid w:val="375ED7DF"/>
    <w:rsid w:val="3760DBB0"/>
    <w:rsid w:val="37626DCB"/>
    <w:rsid w:val="37674037"/>
    <w:rsid w:val="3769E880"/>
    <w:rsid w:val="3771FCB8"/>
    <w:rsid w:val="37764AB3"/>
    <w:rsid w:val="377B96A9"/>
    <w:rsid w:val="3780F9C3"/>
    <w:rsid w:val="37819689"/>
    <w:rsid w:val="37874D6D"/>
    <w:rsid w:val="3787B214"/>
    <w:rsid w:val="3788AE33"/>
    <w:rsid w:val="378C0832"/>
    <w:rsid w:val="378D6748"/>
    <w:rsid w:val="378FC859"/>
    <w:rsid w:val="3796529D"/>
    <w:rsid w:val="37997C60"/>
    <w:rsid w:val="37A06A37"/>
    <w:rsid w:val="37A10C47"/>
    <w:rsid w:val="37A223AC"/>
    <w:rsid w:val="37A680EB"/>
    <w:rsid w:val="37B4AF96"/>
    <w:rsid w:val="37D253C6"/>
    <w:rsid w:val="37D3DF87"/>
    <w:rsid w:val="37E3CBBE"/>
    <w:rsid w:val="37E4A270"/>
    <w:rsid w:val="37E50AE0"/>
    <w:rsid w:val="37E72332"/>
    <w:rsid w:val="37E774E1"/>
    <w:rsid w:val="37EC92A5"/>
    <w:rsid w:val="37F0DE9E"/>
    <w:rsid w:val="37F48719"/>
    <w:rsid w:val="37FA3C72"/>
    <w:rsid w:val="380CBDEF"/>
    <w:rsid w:val="38130C4B"/>
    <w:rsid w:val="3815238A"/>
    <w:rsid w:val="3819D40D"/>
    <w:rsid w:val="381E330E"/>
    <w:rsid w:val="383DC6E4"/>
    <w:rsid w:val="3847AE57"/>
    <w:rsid w:val="385B27F1"/>
    <w:rsid w:val="385CE34C"/>
    <w:rsid w:val="385DEBF4"/>
    <w:rsid w:val="3861B164"/>
    <w:rsid w:val="386635DA"/>
    <w:rsid w:val="3871662F"/>
    <w:rsid w:val="3876BA42"/>
    <w:rsid w:val="3876FC89"/>
    <w:rsid w:val="38793A76"/>
    <w:rsid w:val="38811612"/>
    <w:rsid w:val="389DA7C1"/>
    <w:rsid w:val="38A1A2E0"/>
    <w:rsid w:val="38A70630"/>
    <w:rsid w:val="38A797A8"/>
    <w:rsid w:val="38A82C67"/>
    <w:rsid w:val="38A87523"/>
    <w:rsid w:val="38B23674"/>
    <w:rsid w:val="38B2463F"/>
    <w:rsid w:val="38B5F71C"/>
    <w:rsid w:val="38C0ACFB"/>
    <w:rsid w:val="38C36596"/>
    <w:rsid w:val="38C3D910"/>
    <w:rsid w:val="38C6408E"/>
    <w:rsid w:val="38CCE170"/>
    <w:rsid w:val="38D43683"/>
    <w:rsid w:val="38DA9072"/>
    <w:rsid w:val="38E6EFC5"/>
    <w:rsid w:val="38F323F3"/>
    <w:rsid w:val="38F6DF1B"/>
    <w:rsid w:val="38FE4692"/>
    <w:rsid w:val="39000610"/>
    <w:rsid w:val="390146CB"/>
    <w:rsid w:val="39039B6B"/>
    <w:rsid w:val="3908EEBA"/>
    <w:rsid w:val="390AAFE3"/>
    <w:rsid w:val="390FFAA1"/>
    <w:rsid w:val="39144E7B"/>
    <w:rsid w:val="3916767E"/>
    <w:rsid w:val="391DEE9C"/>
    <w:rsid w:val="3940AEFD"/>
    <w:rsid w:val="394788F0"/>
    <w:rsid w:val="394B188A"/>
    <w:rsid w:val="394E4275"/>
    <w:rsid w:val="395761F4"/>
    <w:rsid w:val="395B693C"/>
    <w:rsid w:val="395C2090"/>
    <w:rsid w:val="3962E15F"/>
    <w:rsid w:val="396659E8"/>
    <w:rsid w:val="397194DF"/>
    <w:rsid w:val="3982112B"/>
    <w:rsid w:val="3987EE5C"/>
    <w:rsid w:val="39915057"/>
    <w:rsid w:val="399223A5"/>
    <w:rsid w:val="39935185"/>
    <w:rsid w:val="3994339F"/>
    <w:rsid w:val="39A79CC9"/>
    <w:rsid w:val="39B72D10"/>
    <w:rsid w:val="39BA9275"/>
    <w:rsid w:val="39BC4744"/>
    <w:rsid w:val="39C47221"/>
    <w:rsid w:val="39C79F67"/>
    <w:rsid w:val="39C8040E"/>
    <w:rsid w:val="39CE5DFD"/>
    <w:rsid w:val="39CF9781"/>
    <w:rsid w:val="39D554C8"/>
    <w:rsid w:val="39D9856A"/>
    <w:rsid w:val="39E1C378"/>
    <w:rsid w:val="39EDCBBC"/>
    <w:rsid w:val="39F54974"/>
    <w:rsid w:val="39F913CA"/>
    <w:rsid w:val="39F95702"/>
    <w:rsid w:val="3A0030AE"/>
    <w:rsid w:val="3A0BC175"/>
    <w:rsid w:val="3A0C2CAB"/>
    <w:rsid w:val="3A0C9656"/>
    <w:rsid w:val="3A0CA0EE"/>
    <w:rsid w:val="3A1AE768"/>
    <w:rsid w:val="3A23BC8A"/>
    <w:rsid w:val="3A24C493"/>
    <w:rsid w:val="3A2C9D11"/>
    <w:rsid w:val="3A2FAE14"/>
    <w:rsid w:val="3A300823"/>
    <w:rsid w:val="3A3074A2"/>
    <w:rsid w:val="3A3C6CEC"/>
    <w:rsid w:val="3A4877AE"/>
    <w:rsid w:val="3A4A2209"/>
    <w:rsid w:val="3A5BAB6E"/>
    <w:rsid w:val="3A60A67B"/>
    <w:rsid w:val="3A6119DC"/>
    <w:rsid w:val="3A61A12F"/>
    <w:rsid w:val="3A66F601"/>
    <w:rsid w:val="3A6B56C3"/>
    <w:rsid w:val="3A704C73"/>
    <w:rsid w:val="3A71BAC2"/>
    <w:rsid w:val="3A7718DF"/>
    <w:rsid w:val="3A791BE4"/>
    <w:rsid w:val="3A85D3B3"/>
    <w:rsid w:val="3A8A898C"/>
    <w:rsid w:val="3A9033BD"/>
    <w:rsid w:val="3A90D050"/>
    <w:rsid w:val="3A9418C1"/>
    <w:rsid w:val="3A968B64"/>
    <w:rsid w:val="3A9ACEBF"/>
    <w:rsid w:val="3AB17FE0"/>
    <w:rsid w:val="3AB7F968"/>
    <w:rsid w:val="3AC4F847"/>
    <w:rsid w:val="3AC74CA4"/>
    <w:rsid w:val="3AC9AD9A"/>
    <w:rsid w:val="3AD10624"/>
    <w:rsid w:val="3AE17181"/>
    <w:rsid w:val="3AE709AE"/>
    <w:rsid w:val="3AEB1005"/>
    <w:rsid w:val="3AEEAE38"/>
    <w:rsid w:val="3AF0B209"/>
    <w:rsid w:val="3AF40075"/>
    <w:rsid w:val="3AF86BC3"/>
    <w:rsid w:val="3AF992F5"/>
    <w:rsid w:val="3AFA8C3A"/>
    <w:rsid w:val="3B05F60F"/>
    <w:rsid w:val="3B09FF10"/>
    <w:rsid w:val="3B0DCAE2"/>
    <w:rsid w:val="3B11F589"/>
    <w:rsid w:val="3B168C4E"/>
    <w:rsid w:val="3B183D0F"/>
    <w:rsid w:val="3B1D2588"/>
    <w:rsid w:val="3B1D556F"/>
    <w:rsid w:val="3B1DFFE1"/>
    <w:rsid w:val="3B1F571E"/>
    <w:rsid w:val="3B28004A"/>
    <w:rsid w:val="3B2B9063"/>
    <w:rsid w:val="3B322BEC"/>
    <w:rsid w:val="3B3C1817"/>
    <w:rsid w:val="3B436A0D"/>
    <w:rsid w:val="3B46CEA3"/>
    <w:rsid w:val="3B4B6BC3"/>
    <w:rsid w:val="3B4E8E6A"/>
    <w:rsid w:val="3B503120"/>
    <w:rsid w:val="3B503A33"/>
    <w:rsid w:val="3B5199ED"/>
    <w:rsid w:val="3B54BA0F"/>
    <w:rsid w:val="3B568D52"/>
    <w:rsid w:val="3B57363B"/>
    <w:rsid w:val="3B5D5D59"/>
    <w:rsid w:val="3B5E05EA"/>
    <w:rsid w:val="3B5E5ABE"/>
    <w:rsid w:val="3B66EA8A"/>
    <w:rsid w:val="3B6C12CE"/>
    <w:rsid w:val="3B6C80AB"/>
    <w:rsid w:val="3B6D2FA4"/>
    <w:rsid w:val="3B8440CC"/>
    <w:rsid w:val="3B86A8D8"/>
    <w:rsid w:val="3B887BC8"/>
    <w:rsid w:val="3B8F292A"/>
    <w:rsid w:val="3B909DE4"/>
    <w:rsid w:val="3B9AA399"/>
    <w:rsid w:val="3B9D7B16"/>
    <w:rsid w:val="3B9E4AAA"/>
    <w:rsid w:val="3BAF89F4"/>
    <w:rsid w:val="3BB1E55D"/>
    <w:rsid w:val="3BB4B113"/>
    <w:rsid w:val="3BB5B55B"/>
    <w:rsid w:val="3BB78CAA"/>
    <w:rsid w:val="3BC22591"/>
    <w:rsid w:val="3BC4919C"/>
    <w:rsid w:val="3BCB62CA"/>
    <w:rsid w:val="3BCFFBD1"/>
    <w:rsid w:val="3BD1B997"/>
    <w:rsid w:val="3BD69AE6"/>
    <w:rsid w:val="3BD9EC2D"/>
    <w:rsid w:val="3BE24D65"/>
    <w:rsid w:val="3BE66D3A"/>
    <w:rsid w:val="3BEE4F52"/>
    <w:rsid w:val="3BFE979B"/>
    <w:rsid w:val="3C008979"/>
    <w:rsid w:val="3C049651"/>
    <w:rsid w:val="3C077ED5"/>
    <w:rsid w:val="3C0DC976"/>
    <w:rsid w:val="3C1DB2B9"/>
    <w:rsid w:val="3C252AFD"/>
    <w:rsid w:val="3C25928F"/>
    <w:rsid w:val="3C2DC02C"/>
    <w:rsid w:val="3C31A647"/>
    <w:rsid w:val="3C3BA1E6"/>
    <w:rsid w:val="3C3E973E"/>
    <w:rsid w:val="3C4E6907"/>
    <w:rsid w:val="3C4E7BE7"/>
    <w:rsid w:val="3C4FB3F3"/>
    <w:rsid w:val="3C5336AC"/>
    <w:rsid w:val="3C54E5C4"/>
    <w:rsid w:val="3C55080F"/>
    <w:rsid w:val="3C5E2DB4"/>
    <w:rsid w:val="3C623BDC"/>
    <w:rsid w:val="3C674176"/>
    <w:rsid w:val="3C6A68C3"/>
    <w:rsid w:val="3C6BC791"/>
    <w:rsid w:val="3C7B124B"/>
    <w:rsid w:val="3C7C3B32"/>
    <w:rsid w:val="3C7E97A5"/>
    <w:rsid w:val="3C7F7AD9"/>
    <w:rsid w:val="3C833476"/>
    <w:rsid w:val="3C8976E7"/>
    <w:rsid w:val="3C8D3D6B"/>
    <w:rsid w:val="3C9B27CE"/>
    <w:rsid w:val="3CA132DA"/>
    <w:rsid w:val="3CA25013"/>
    <w:rsid w:val="3CA80FE7"/>
    <w:rsid w:val="3CBC38EA"/>
    <w:rsid w:val="3CBF079A"/>
    <w:rsid w:val="3CC0B47C"/>
    <w:rsid w:val="3CC131E3"/>
    <w:rsid w:val="3CD7F7EF"/>
    <w:rsid w:val="3CDA40DA"/>
    <w:rsid w:val="3CDA78DE"/>
    <w:rsid w:val="3CE1B97C"/>
    <w:rsid w:val="3CE35BB5"/>
    <w:rsid w:val="3CE4C5D5"/>
    <w:rsid w:val="3D04918B"/>
    <w:rsid w:val="3D0C7C84"/>
    <w:rsid w:val="3D20AF20"/>
    <w:rsid w:val="3D21B9E4"/>
    <w:rsid w:val="3D24419F"/>
    <w:rsid w:val="3D37A4F8"/>
    <w:rsid w:val="3D3B5B42"/>
    <w:rsid w:val="3D3D4BB0"/>
    <w:rsid w:val="3D442C80"/>
    <w:rsid w:val="3D458DEB"/>
    <w:rsid w:val="3D50DE68"/>
    <w:rsid w:val="3D51A3F7"/>
    <w:rsid w:val="3D570586"/>
    <w:rsid w:val="3D5885E7"/>
    <w:rsid w:val="3D61C783"/>
    <w:rsid w:val="3D6F35FE"/>
    <w:rsid w:val="3D735511"/>
    <w:rsid w:val="3D7BDCF9"/>
    <w:rsid w:val="3D7C1C1A"/>
    <w:rsid w:val="3D807733"/>
    <w:rsid w:val="3D852760"/>
    <w:rsid w:val="3D8692BE"/>
    <w:rsid w:val="3D8D0D70"/>
    <w:rsid w:val="3D8E87C1"/>
    <w:rsid w:val="3D9254D3"/>
    <w:rsid w:val="3DA04523"/>
    <w:rsid w:val="3DA16671"/>
    <w:rsid w:val="3DA4F03C"/>
    <w:rsid w:val="3DB03A49"/>
    <w:rsid w:val="3DBD1F4F"/>
    <w:rsid w:val="3DC13F42"/>
    <w:rsid w:val="3DC92156"/>
    <w:rsid w:val="3DC94D59"/>
    <w:rsid w:val="3DCA6650"/>
    <w:rsid w:val="3DD6A8F9"/>
    <w:rsid w:val="3DDB0AA5"/>
    <w:rsid w:val="3DDBD3F8"/>
    <w:rsid w:val="3DE3B5EB"/>
    <w:rsid w:val="3DEA903F"/>
    <w:rsid w:val="3DEC9E95"/>
    <w:rsid w:val="3DECE696"/>
    <w:rsid w:val="3DED0C58"/>
    <w:rsid w:val="3DF26BA4"/>
    <w:rsid w:val="3E026AA9"/>
    <w:rsid w:val="3E035588"/>
    <w:rsid w:val="3E129853"/>
    <w:rsid w:val="3E3014EC"/>
    <w:rsid w:val="3E384126"/>
    <w:rsid w:val="3E44A08A"/>
    <w:rsid w:val="3E525AF5"/>
    <w:rsid w:val="3E55504D"/>
    <w:rsid w:val="3E5A6FB9"/>
    <w:rsid w:val="3E5C965B"/>
    <w:rsid w:val="3E64A816"/>
    <w:rsid w:val="3E6BDFF3"/>
    <w:rsid w:val="3E7E44D4"/>
    <w:rsid w:val="3E7F4DDF"/>
    <w:rsid w:val="3E83E166"/>
    <w:rsid w:val="3E88D994"/>
    <w:rsid w:val="3E915793"/>
    <w:rsid w:val="3E93B58D"/>
    <w:rsid w:val="3E93ED4D"/>
    <w:rsid w:val="3E9472F8"/>
    <w:rsid w:val="3E9B986E"/>
    <w:rsid w:val="3E9CFD4E"/>
    <w:rsid w:val="3E9D1EFD"/>
    <w:rsid w:val="3E9ED9C8"/>
    <w:rsid w:val="3EA01EE3"/>
    <w:rsid w:val="3EA37F5D"/>
    <w:rsid w:val="3EA4044D"/>
    <w:rsid w:val="3EA8F2C8"/>
    <w:rsid w:val="3EB46025"/>
    <w:rsid w:val="3EB76015"/>
    <w:rsid w:val="3EC8A4B2"/>
    <w:rsid w:val="3ED3DDFA"/>
    <w:rsid w:val="3ED6539F"/>
    <w:rsid w:val="3EEA72A7"/>
    <w:rsid w:val="3EF9EE8C"/>
    <w:rsid w:val="3F050CDD"/>
    <w:rsid w:val="3F0BAC86"/>
    <w:rsid w:val="3F0F66DE"/>
    <w:rsid w:val="3F17D72A"/>
    <w:rsid w:val="3F1CD379"/>
    <w:rsid w:val="3F28DB4A"/>
    <w:rsid w:val="3F2A5BCB"/>
    <w:rsid w:val="3F2FA566"/>
    <w:rsid w:val="3F2FA91D"/>
    <w:rsid w:val="3F320A5F"/>
    <w:rsid w:val="3F340E44"/>
    <w:rsid w:val="3F35C4AE"/>
    <w:rsid w:val="3F38AED2"/>
    <w:rsid w:val="3F3C7182"/>
    <w:rsid w:val="3F40CBAB"/>
    <w:rsid w:val="3F45ADAE"/>
    <w:rsid w:val="3F4E7465"/>
    <w:rsid w:val="3F513C67"/>
    <w:rsid w:val="3F5D48C0"/>
    <w:rsid w:val="3F805A4F"/>
    <w:rsid w:val="3F8A3FF6"/>
    <w:rsid w:val="3F8CAE47"/>
    <w:rsid w:val="3F9281DC"/>
    <w:rsid w:val="3F9977F7"/>
    <w:rsid w:val="3F9B0760"/>
    <w:rsid w:val="3FA29E0A"/>
    <w:rsid w:val="3FB1A744"/>
    <w:rsid w:val="3FB2F2ED"/>
    <w:rsid w:val="3FB4164A"/>
    <w:rsid w:val="3FB758FB"/>
    <w:rsid w:val="3FBC2B0E"/>
    <w:rsid w:val="3FC8B1D1"/>
    <w:rsid w:val="3FCD0963"/>
    <w:rsid w:val="3FCFABD5"/>
    <w:rsid w:val="3FD95A12"/>
    <w:rsid w:val="3FDD4A8E"/>
    <w:rsid w:val="3FDEE45A"/>
    <w:rsid w:val="3FE80356"/>
    <w:rsid w:val="3FEFBE2C"/>
    <w:rsid w:val="3FF3ADED"/>
    <w:rsid w:val="3FF4E859"/>
    <w:rsid w:val="3FFD4266"/>
    <w:rsid w:val="4008C72E"/>
    <w:rsid w:val="400CBB20"/>
    <w:rsid w:val="4011EB9F"/>
    <w:rsid w:val="4021E4B2"/>
    <w:rsid w:val="402B88C8"/>
    <w:rsid w:val="40345C89"/>
    <w:rsid w:val="40374592"/>
    <w:rsid w:val="40386D52"/>
    <w:rsid w:val="40387998"/>
    <w:rsid w:val="4039E1C1"/>
    <w:rsid w:val="403B1C01"/>
    <w:rsid w:val="4043F875"/>
    <w:rsid w:val="40457184"/>
    <w:rsid w:val="404C01A6"/>
    <w:rsid w:val="404C0D39"/>
    <w:rsid w:val="404D71F9"/>
    <w:rsid w:val="405B7095"/>
    <w:rsid w:val="4065D67F"/>
    <w:rsid w:val="406CA80D"/>
    <w:rsid w:val="406D6B7A"/>
    <w:rsid w:val="406E7B1A"/>
    <w:rsid w:val="40716487"/>
    <w:rsid w:val="4075B876"/>
    <w:rsid w:val="40854D64"/>
    <w:rsid w:val="4088B119"/>
    <w:rsid w:val="408C79BD"/>
    <w:rsid w:val="40917FA7"/>
    <w:rsid w:val="409A5D0C"/>
    <w:rsid w:val="409D2A2B"/>
    <w:rsid w:val="40A77EE3"/>
    <w:rsid w:val="40B0153F"/>
    <w:rsid w:val="40B13583"/>
    <w:rsid w:val="40B5AD88"/>
    <w:rsid w:val="40B9E779"/>
    <w:rsid w:val="40BC43E3"/>
    <w:rsid w:val="40CA53A6"/>
    <w:rsid w:val="40CDD028"/>
    <w:rsid w:val="40CDEC8B"/>
    <w:rsid w:val="40D19DF8"/>
    <w:rsid w:val="40D4C784"/>
    <w:rsid w:val="40D68B11"/>
    <w:rsid w:val="40D91ACF"/>
    <w:rsid w:val="40F5B687"/>
    <w:rsid w:val="40FBC9C9"/>
    <w:rsid w:val="40FECB91"/>
    <w:rsid w:val="410754BA"/>
    <w:rsid w:val="41080F13"/>
    <w:rsid w:val="410BE143"/>
    <w:rsid w:val="410EDEBC"/>
    <w:rsid w:val="4113680C"/>
    <w:rsid w:val="4117C316"/>
    <w:rsid w:val="411BCF79"/>
    <w:rsid w:val="412D2F0A"/>
    <w:rsid w:val="4131796E"/>
    <w:rsid w:val="4133F433"/>
    <w:rsid w:val="4138DEC5"/>
    <w:rsid w:val="4139DAE4"/>
    <w:rsid w:val="4145EFD4"/>
    <w:rsid w:val="4146AE8A"/>
    <w:rsid w:val="414C8214"/>
    <w:rsid w:val="41581F09"/>
    <w:rsid w:val="415A3897"/>
    <w:rsid w:val="415E76B0"/>
    <w:rsid w:val="416C8C73"/>
    <w:rsid w:val="416EED2A"/>
    <w:rsid w:val="417C74EE"/>
    <w:rsid w:val="4185FFA8"/>
    <w:rsid w:val="41914632"/>
    <w:rsid w:val="4193EC13"/>
    <w:rsid w:val="41959A23"/>
    <w:rsid w:val="4195D00E"/>
    <w:rsid w:val="41A0945E"/>
    <w:rsid w:val="41B0C6C4"/>
    <w:rsid w:val="41BD0A2C"/>
    <w:rsid w:val="41BD84FE"/>
    <w:rsid w:val="41BE6B63"/>
    <w:rsid w:val="41C5FE69"/>
    <w:rsid w:val="41CA21B6"/>
    <w:rsid w:val="41CA5487"/>
    <w:rsid w:val="41CA91F0"/>
    <w:rsid w:val="41D1DC6B"/>
    <w:rsid w:val="41D7847E"/>
    <w:rsid w:val="41D8E302"/>
    <w:rsid w:val="41D93279"/>
    <w:rsid w:val="41E5B28B"/>
    <w:rsid w:val="41E80F70"/>
    <w:rsid w:val="41EC0542"/>
    <w:rsid w:val="41ECC201"/>
    <w:rsid w:val="41F28CAC"/>
    <w:rsid w:val="41F57977"/>
    <w:rsid w:val="41F9325B"/>
    <w:rsid w:val="41F9B636"/>
    <w:rsid w:val="41FA8ADE"/>
    <w:rsid w:val="41FF39E6"/>
    <w:rsid w:val="4202B005"/>
    <w:rsid w:val="420519CD"/>
    <w:rsid w:val="42061355"/>
    <w:rsid w:val="4206B83D"/>
    <w:rsid w:val="420CA34A"/>
    <w:rsid w:val="421A5A44"/>
    <w:rsid w:val="421D4FB0"/>
    <w:rsid w:val="421DD9F1"/>
    <w:rsid w:val="421F48D1"/>
    <w:rsid w:val="4222BBF4"/>
    <w:rsid w:val="4226DE8B"/>
    <w:rsid w:val="422ED674"/>
    <w:rsid w:val="42348E43"/>
    <w:rsid w:val="4238F683"/>
    <w:rsid w:val="4243D2E8"/>
    <w:rsid w:val="4244FFCC"/>
    <w:rsid w:val="4247A709"/>
    <w:rsid w:val="4247BBD8"/>
    <w:rsid w:val="425221EE"/>
    <w:rsid w:val="4264E0B6"/>
    <w:rsid w:val="4270A412"/>
    <w:rsid w:val="4272EED5"/>
    <w:rsid w:val="42748689"/>
    <w:rsid w:val="427ED0D1"/>
    <w:rsid w:val="428165F9"/>
    <w:rsid w:val="42820DEB"/>
    <w:rsid w:val="428CCC50"/>
    <w:rsid w:val="42964F8F"/>
    <w:rsid w:val="429662F6"/>
    <w:rsid w:val="4299030C"/>
    <w:rsid w:val="4299BA96"/>
    <w:rsid w:val="42A15DFE"/>
    <w:rsid w:val="42A7D797"/>
    <w:rsid w:val="42AC8E19"/>
    <w:rsid w:val="42B11CD4"/>
    <w:rsid w:val="42B2F1B3"/>
    <w:rsid w:val="42B431B6"/>
    <w:rsid w:val="42B62EEC"/>
    <w:rsid w:val="42BCF20C"/>
    <w:rsid w:val="42C3E374"/>
    <w:rsid w:val="42C444FC"/>
    <w:rsid w:val="42D6C6AB"/>
    <w:rsid w:val="42EE46C2"/>
    <w:rsid w:val="42EEA20C"/>
    <w:rsid w:val="42F8BCD2"/>
    <w:rsid w:val="42F8C27C"/>
    <w:rsid w:val="42F95B76"/>
    <w:rsid w:val="42FA13B1"/>
    <w:rsid w:val="43015080"/>
    <w:rsid w:val="4303D2F1"/>
    <w:rsid w:val="43053202"/>
    <w:rsid w:val="430AAC5D"/>
    <w:rsid w:val="4312B5A9"/>
    <w:rsid w:val="4313A730"/>
    <w:rsid w:val="4318ACD6"/>
    <w:rsid w:val="431FAFF2"/>
    <w:rsid w:val="4320070E"/>
    <w:rsid w:val="4320719E"/>
    <w:rsid w:val="43271133"/>
    <w:rsid w:val="432C6370"/>
    <w:rsid w:val="4331978B"/>
    <w:rsid w:val="434C22FB"/>
    <w:rsid w:val="434D2F5C"/>
    <w:rsid w:val="434E370E"/>
    <w:rsid w:val="4357D7F3"/>
    <w:rsid w:val="435D21C7"/>
    <w:rsid w:val="436482A1"/>
    <w:rsid w:val="43713C1B"/>
    <w:rsid w:val="43716B72"/>
    <w:rsid w:val="4385EE0C"/>
    <w:rsid w:val="439434B4"/>
    <w:rsid w:val="4394C194"/>
    <w:rsid w:val="43950262"/>
    <w:rsid w:val="439C0ECE"/>
    <w:rsid w:val="439C5655"/>
    <w:rsid w:val="439F3DD5"/>
    <w:rsid w:val="43A03E2F"/>
    <w:rsid w:val="43A22BDA"/>
    <w:rsid w:val="43ACBA06"/>
    <w:rsid w:val="43BBF207"/>
    <w:rsid w:val="43BF8DC1"/>
    <w:rsid w:val="43CADE94"/>
    <w:rsid w:val="43CC5FCC"/>
    <w:rsid w:val="43CE5553"/>
    <w:rsid w:val="43D70F49"/>
    <w:rsid w:val="43DA5901"/>
    <w:rsid w:val="43DD651B"/>
    <w:rsid w:val="43E37252"/>
    <w:rsid w:val="43EB5055"/>
    <w:rsid w:val="43EF0499"/>
    <w:rsid w:val="43F1B0F5"/>
    <w:rsid w:val="43F1FA00"/>
    <w:rsid w:val="43F44B4C"/>
    <w:rsid w:val="43F6FE81"/>
    <w:rsid w:val="43F9C5B9"/>
    <w:rsid w:val="43FA7FEE"/>
    <w:rsid w:val="43FC92D8"/>
    <w:rsid w:val="44004446"/>
    <w:rsid w:val="440123E8"/>
    <w:rsid w:val="4401CB4B"/>
    <w:rsid w:val="440ABD18"/>
    <w:rsid w:val="440EFEBE"/>
    <w:rsid w:val="441C37E6"/>
    <w:rsid w:val="441FF27F"/>
    <w:rsid w:val="44234B67"/>
    <w:rsid w:val="4426E3B7"/>
    <w:rsid w:val="44339001"/>
    <w:rsid w:val="4446CBAD"/>
    <w:rsid w:val="4449A3F4"/>
    <w:rsid w:val="4463A1BE"/>
    <w:rsid w:val="44657484"/>
    <w:rsid w:val="4465C58C"/>
    <w:rsid w:val="446FCC87"/>
    <w:rsid w:val="44703DA3"/>
    <w:rsid w:val="44797BA0"/>
    <w:rsid w:val="4483B397"/>
    <w:rsid w:val="448E089A"/>
    <w:rsid w:val="44903E41"/>
    <w:rsid w:val="449728D1"/>
    <w:rsid w:val="449B2024"/>
    <w:rsid w:val="449D6DB5"/>
    <w:rsid w:val="44A61F87"/>
    <w:rsid w:val="44B851E5"/>
    <w:rsid w:val="44BC70D3"/>
    <w:rsid w:val="44BD3BC3"/>
    <w:rsid w:val="44BEB948"/>
    <w:rsid w:val="44C24216"/>
    <w:rsid w:val="44CD3A53"/>
    <w:rsid w:val="44D00A31"/>
    <w:rsid w:val="44D9FA8D"/>
    <w:rsid w:val="44E0CF4E"/>
    <w:rsid w:val="44F51DED"/>
    <w:rsid w:val="44F71659"/>
    <w:rsid w:val="44FE0F65"/>
    <w:rsid w:val="45044757"/>
    <w:rsid w:val="45045329"/>
    <w:rsid w:val="4511CB75"/>
    <w:rsid w:val="4516E264"/>
    <w:rsid w:val="45181CE3"/>
    <w:rsid w:val="451BEC05"/>
    <w:rsid w:val="451C3811"/>
    <w:rsid w:val="45236973"/>
    <w:rsid w:val="4528392D"/>
    <w:rsid w:val="452A03B9"/>
    <w:rsid w:val="452EDEAA"/>
    <w:rsid w:val="45340BB3"/>
    <w:rsid w:val="4538A5BE"/>
    <w:rsid w:val="453936BB"/>
    <w:rsid w:val="453A2AE8"/>
    <w:rsid w:val="454564A8"/>
    <w:rsid w:val="4545ED2E"/>
    <w:rsid w:val="4548BEC6"/>
    <w:rsid w:val="454B1179"/>
    <w:rsid w:val="454F1164"/>
    <w:rsid w:val="455F4B65"/>
    <w:rsid w:val="45646897"/>
    <w:rsid w:val="4565DB71"/>
    <w:rsid w:val="4569FDFC"/>
    <w:rsid w:val="456ADF90"/>
    <w:rsid w:val="45721DC7"/>
    <w:rsid w:val="457658B7"/>
    <w:rsid w:val="4579FC9A"/>
    <w:rsid w:val="458126FD"/>
    <w:rsid w:val="4593A874"/>
    <w:rsid w:val="459DDCCD"/>
    <w:rsid w:val="45A50E7C"/>
    <w:rsid w:val="45A72F1D"/>
    <w:rsid w:val="45AAA95F"/>
    <w:rsid w:val="45ACC53E"/>
    <w:rsid w:val="45CB43F5"/>
    <w:rsid w:val="45D5E814"/>
    <w:rsid w:val="45D66A17"/>
    <w:rsid w:val="45E2C353"/>
    <w:rsid w:val="45E44F50"/>
    <w:rsid w:val="45E7F7EB"/>
    <w:rsid w:val="45E9E4D2"/>
    <w:rsid w:val="45EC7B1B"/>
    <w:rsid w:val="45F2FE71"/>
    <w:rsid w:val="45FA0E5A"/>
    <w:rsid w:val="45FF0688"/>
    <w:rsid w:val="4604446D"/>
    <w:rsid w:val="460DA09E"/>
    <w:rsid w:val="461C5471"/>
    <w:rsid w:val="462DBE6E"/>
    <w:rsid w:val="46300019"/>
    <w:rsid w:val="4635190A"/>
    <w:rsid w:val="4637B9D3"/>
    <w:rsid w:val="4644EA54"/>
    <w:rsid w:val="4667ED8C"/>
    <w:rsid w:val="466D30C0"/>
    <w:rsid w:val="4674BA62"/>
    <w:rsid w:val="46768E01"/>
    <w:rsid w:val="4679AA57"/>
    <w:rsid w:val="46848E71"/>
    <w:rsid w:val="468521AE"/>
    <w:rsid w:val="468D7A2E"/>
    <w:rsid w:val="46AA9950"/>
    <w:rsid w:val="46B8819E"/>
    <w:rsid w:val="46C30877"/>
    <w:rsid w:val="46C5FDCF"/>
    <w:rsid w:val="46D4EA0C"/>
    <w:rsid w:val="46D6182C"/>
    <w:rsid w:val="46E32D60"/>
    <w:rsid w:val="46E39C12"/>
    <w:rsid w:val="46F74514"/>
    <w:rsid w:val="46F8677F"/>
    <w:rsid w:val="46FB957F"/>
    <w:rsid w:val="46FDDDA4"/>
    <w:rsid w:val="46FFC063"/>
    <w:rsid w:val="470658AF"/>
    <w:rsid w:val="471249D1"/>
    <w:rsid w:val="471F05D0"/>
    <w:rsid w:val="472928FD"/>
    <w:rsid w:val="4737E520"/>
    <w:rsid w:val="473ADAEF"/>
    <w:rsid w:val="473B9415"/>
    <w:rsid w:val="473F30FE"/>
    <w:rsid w:val="4743F74C"/>
    <w:rsid w:val="474609C1"/>
    <w:rsid w:val="474E2268"/>
    <w:rsid w:val="47548236"/>
    <w:rsid w:val="4755531A"/>
    <w:rsid w:val="475BAD09"/>
    <w:rsid w:val="476CAA77"/>
    <w:rsid w:val="479B4628"/>
    <w:rsid w:val="479BD226"/>
    <w:rsid w:val="479C9426"/>
    <w:rsid w:val="47A7356F"/>
    <w:rsid w:val="47B14E0D"/>
    <w:rsid w:val="47B37266"/>
    <w:rsid w:val="47B5A136"/>
    <w:rsid w:val="47BCFD20"/>
    <w:rsid w:val="47C15DD6"/>
    <w:rsid w:val="47C45C15"/>
    <w:rsid w:val="47C5B278"/>
    <w:rsid w:val="47C5FE2F"/>
    <w:rsid w:val="47C76376"/>
    <w:rsid w:val="47C7F652"/>
    <w:rsid w:val="47CAA0E3"/>
    <w:rsid w:val="47CDE5B9"/>
    <w:rsid w:val="47D60F52"/>
    <w:rsid w:val="47E23224"/>
    <w:rsid w:val="47F16E41"/>
    <w:rsid w:val="47FBD60D"/>
    <w:rsid w:val="4803708B"/>
    <w:rsid w:val="4807137B"/>
    <w:rsid w:val="4808D7A8"/>
    <w:rsid w:val="480DE259"/>
    <w:rsid w:val="4814F54E"/>
    <w:rsid w:val="481A204D"/>
    <w:rsid w:val="481BB3E4"/>
    <w:rsid w:val="4820C3C0"/>
    <w:rsid w:val="482112AD"/>
    <w:rsid w:val="4824811D"/>
    <w:rsid w:val="4825B9EF"/>
    <w:rsid w:val="482B4916"/>
    <w:rsid w:val="4830A1CE"/>
    <w:rsid w:val="48369AAD"/>
    <w:rsid w:val="483D4E36"/>
    <w:rsid w:val="483DB9F0"/>
    <w:rsid w:val="4840635D"/>
    <w:rsid w:val="484424CD"/>
    <w:rsid w:val="48493699"/>
    <w:rsid w:val="4854685B"/>
    <w:rsid w:val="4858BD4D"/>
    <w:rsid w:val="4858CB20"/>
    <w:rsid w:val="485BC659"/>
    <w:rsid w:val="4861D8C8"/>
    <w:rsid w:val="48627AD8"/>
    <w:rsid w:val="486A3693"/>
    <w:rsid w:val="4871E5AA"/>
    <w:rsid w:val="487D90DB"/>
    <w:rsid w:val="487ECA2D"/>
    <w:rsid w:val="48824525"/>
    <w:rsid w:val="488FAB6D"/>
    <w:rsid w:val="4891CE79"/>
    <w:rsid w:val="48956A87"/>
    <w:rsid w:val="48AD3CFD"/>
    <w:rsid w:val="48AFADB7"/>
    <w:rsid w:val="48B6DB8D"/>
    <w:rsid w:val="48C287CA"/>
    <w:rsid w:val="48C5D377"/>
    <w:rsid w:val="48CB1B51"/>
    <w:rsid w:val="48CB262D"/>
    <w:rsid w:val="48CDB49C"/>
    <w:rsid w:val="48D0CB4E"/>
    <w:rsid w:val="48D11645"/>
    <w:rsid w:val="48D835B7"/>
    <w:rsid w:val="48D887FE"/>
    <w:rsid w:val="48DBE2AC"/>
    <w:rsid w:val="48EBE2BD"/>
    <w:rsid w:val="48ED32FF"/>
    <w:rsid w:val="48ED64D5"/>
    <w:rsid w:val="48EE4549"/>
    <w:rsid w:val="48EEF86C"/>
    <w:rsid w:val="48EFD8E0"/>
    <w:rsid w:val="48FD3A27"/>
    <w:rsid w:val="490947BD"/>
    <w:rsid w:val="490A8C82"/>
    <w:rsid w:val="4916B7B9"/>
    <w:rsid w:val="491BA772"/>
    <w:rsid w:val="4922EFC2"/>
    <w:rsid w:val="4929C7AB"/>
    <w:rsid w:val="492E87EE"/>
    <w:rsid w:val="493B762C"/>
    <w:rsid w:val="493D7C2F"/>
    <w:rsid w:val="4946082F"/>
    <w:rsid w:val="494E368B"/>
    <w:rsid w:val="49503CE6"/>
    <w:rsid w:val="4950AB78"/>
    <w:rsid w:val="49517197"/>
    <w:rsid w:val="495589AD"/>
    <w:rsid w:val="495D239F"/>
    <w:rsid w:val="496014D7"/>
    <w:rsid w:val="496179BD"/>
    <w:rsid w:val="49664565"/>
    <w:rsid w:val="4966E178"/>
    <w:rsid w:val="49692DEC"/>
    <w:rsid w:val="497966E8"/>
    <w:rsid w:val="498C9431"/>
    <w:rsid w:val="498EEE08"/>
    <w:rsid w:val="499460F4"/>
    <w:rsid w:val="4998F380"/>
    <w:rsid w:val="499EB58C"/>
    <w:rsid w:val="49A07C5F"/>
    <w:rsid w:val="49A46A24"/>
    <w:rsid w:val="49B58CEE"/>
    <w:rsid w:val="49C2458C"/>
    <w:rsid w:val="49C5A99D"/>
    <w:rsid w:val="49C6A592"/>
    <w:rsid w:val="49C77C5D"/>
    <w:rsid w:val="49CBA916"/>
    <w:rsid w:val="49CBE64A"/>
    <w:rsid w:val="49CC7AD9"/>
    <w:rsid w:val="49D91304"/>
    <w:rsid w:val="49DDF7EF"/>
    <w:rsid w:val="49E5534D"/>
    <w:rsid w:val="49F35426"/>
    <w:rsid w:val="49F9D1AD"/>
    <w:rsid w:val="4A0938AF"/>
    <w:rsid w:val="4A0D3F56"/>
    <w:rsid w:val="4A0F9E7D"/>
    <w:rsid w:val="4A16F8C4"/>
    <w:rsid w:val="4A1F885A"/>
    <w:rsid w:val="4A20FF4B"/>
    <w:rsid w:val="4A2A8D19"/>
    <w:rsid w:val="4A2D3661"/>
    <w:rsid w:val="4A2FF5E7"/>
    <w:rsid w:val="4A337E42"/>
    <w:rsid w:val="4A3F99AD"/>
    <w:rsid w:val="4A4AF245"/>
    <w:rsid w:val="4A4CA64B"/>
    <w:rsid w:val="4A4F52FB"/>
    <w:rsid w:val="4A536F2B"/>
    <w:rsid w:val="4A5386D7"/>
    <w:rsid w:val="4A53D8F4"/>
    <w:rsid w:val="4A56E22C"/>
    <w:rsid w:val="4A64B57B"/>
    <w:rsid w:val="4A64D85D"/>
    <w:rsid w:val="4A670346"/>
    <w:rsid w:val="4A6BAF16"/>
    <w:rsid w:val="4A70A952"/>
    <w:rsid w:val="4A7C9950"/>
    <w:rsid w:val="4A898512"/>
    <w:rsid w:val="4A8B8783"/>
    <w:rsid w:val="4A8EEA9E"/>
    <w:rsid w:val="4A9A3E37"/>
    <w:rsid w:val="4A9EEC27"/>
    <w:rsid w:val="4A9FE4BA"/>
    <w:rsid w:val="4AA015DE"/>
    <w:rsid w:val="4AA2F694"/>
    <w:rsid w:val="4AA380F0"/>
    <w:rsid w:val="4AA6F11A"/>
    <w:rsid w:val="4AA9A698"/>
    <w:rsid w:val="4AAD05A4"/>
    <w:rsid w:val="4AB0EC11"/>
    <w:rsid w:val="4AB1D202"/>
    <w:rsid w:val="4AB26498"/>
    <w:rsid w:val="4AB3F279"/>
    <w:rsid w:val="4AB42E77"/>
    <w:rsid w:val="4AB6E6D6"/>
    <w:rsid w:val="4ABBAD2E"/>
    <w:rsid w:val="4AC1476C"/>
    <w:rsid w:val="4AD14E39"/>
    <w:rsid w:val="4AD87C05"/>
    <w:rsid w:val="4ADAE2CD"/>
    <w:rsid w:val="4ADF2524"/>
    <w:rsid w:val="4ADF3526"/>
    <w:rsid w:val="4AE5AAC0"/>
    <w:rsid w:val="4AE86436"/>
    <w:rsid w:val="4AEA25A4"/>
    <w:rsid w:val="4AEBB5CC"/>
    <w:rsid w:val="4AF0CA0C"/>
    <w:rsid w:val="4AF19EE8"/>
    <w:rsid w:val="4AF4C462"/>
    <w:rsid w:val="4B09FF1A"/>
    <w:rsid w:val="4B1008E5"/>
    <w:rsid w:val="4B177183"/>
    <w:rsid w:val="4B1FC897"/>
    <w:rsid w:val="4B2232DC"/>
    <w:rsid w:val="4B2C980D"/>
    <w:rsid w:val="4B393AC2"/>
    <w:rsid w:val="4B483C5E"/>
    <w:rsid w:val="4B4BCBC7"/>
    <w:rsid w:val="4B4D833E"/>
    <w:rsid w:val="4B500D42"/>
    <w:rsid w:val="4B5E2914"/>
    <w:rsid w:val="4B631FDD"/>
    <w:rsid w:val="4B64FEBC"/>
    <w:rsid w:val="4B6A5C8C"/>
    <w:rsid w:val="4B7DA44B"/>
    <w:rsid w:val="4B7FBAB0"/>
    <w:rsid w:val="4B822328"/>
    <w:rsid w:val="4BA0DCF2"/>
    <w:rsid w:val="4BAA1B6D"/>
    <w:rsid w:val="4BB08E43"/>
    <w:rsid w:val="4BCC3983"/>
    <w:rsid w:val="4BD07D7E"/>
    <w:rsid w:val="4BE73400"/>
    <w:rsid w:val="4BE7A57A"/>
    <w:rsid w:val="4BF7E0D7"/>
    <w:rsid w:val="4BFC2F3A"/>
    <w:rsid w:val="4C081151"/>
    <w:rsid w:val="4C0E3E52"/>
    <w:rsid w:val="4C0F3612"/>
    <w:rsid w:val="4C1A6CB0"/>
    <w:rsid w:val="4C1AF802"/>
    <w:rsid w:val="4C209A49"/>
    <w:rsid w:val="4C213CC3"/>
    <w:rsid w:val="4C289CFF"/>
    <w:rsid w:val="4C2AF9E4"/>
    <w:rsid w:val="4C2C82E3"/>
    <w:rsid w:val="4C32CAC4"/>
    <w:rsid w:val="4C44497F"/>
    <w:rsid w:val="4C4D5FC4"/>
    <w:rsid w:val="4C4E1BB9"/>
    <w:rsid w:val="4C4E39DB"/>
    <w:rsid w:val="4C528561"/>
    <w:rsid w:val="4C566036"/>
    <w:rsid w:val="4C576AC2"/>
    <w:rsid w:val="4C5ED124"/>
    <w:rsid w:val="4C65CEA1"/>
    <w:rsid w:val="4C6CF94B"/>
    <w:rsid w:val="4C6FD557"/>
    <w:rsid w:val="4C71CF53"/>
    <w:rsid w:val="4C778EE2"/>
    <w:rsid w:val="4C7A627C"/>
    <w:rsid w:val="4C7F78E7"/>
    <w:rsid w:val="4C801A9B"/>
    <w:rsid w:val="4C8278CE"/>
    <w:rsid w:val="4C839D1C"/>
    <w:rsid w:val="4C83A630"/>
    <w:rsid w:val="4C891648"/>
    <w:rsid w:val="4C9154F7"/>
    <w:rsid w:val="4C91C2C4"/>
    <w:rsid w:val="4C942235"/>
    <w:rsid w:val="4C951B5B"/>
    <w:rsid w:val="4C96ABAA"/>
    <w:rsid w:val="4CA2527C"/>
    <w:rsid w:val="4CA3F3E7"/>
    <w:rsid w:val="4CA65280"/>
    <w:rsid w:val="4CAA3A83"/>
    <w:rsid w:val="4CAA5556"/>
    <w:rsid w:val="4CB042B7"/>
    <w:rsid w:val="4CB5E3E1"/>
    <w:rsid w:val="4CB956B7"/>
    <w:rsid w:val="4CBCAC7C"/>
    <w:rsid w:val="4CC93497"/>
    <w:rsid w:val="4CCE1AB7"/>
    <w:rsid w:val="4CD7B104"/>
    <w:rsid w:val="4CD9CC10"/>
    <w:rsid w:val="4CDC406E"/>
    <w:rsid w:val="4CE96D28"/>
    <w:rsid w:val="4CF93615"/>
    <w:rsid w:val="4CFB4B0A"/>
    <w:rsid w:val="4CFCA138"/>
    <w:rsid w:val="4D016695"/>
    <w:rsid w:val="4D02C8C5"/>
    <w:rsid w:val="4D04832B"/>
    <w:rsid w:val="4D04B442"/>
    <w:rsid w:val="4D074F25"/>
    <w:rsid w:val="4D093775"/>
    <w:rsid w:val="4D0DA93E"/>
    <w:rsid w:val="4D21375D"/>
    <w:rsid w:val="4D2D7F9D"/>
    <w:rsid w:val="4D2F377C"/>
    <w:rsid w:val="4D378893"/>
    <w:rsid w:val="4D38E161"/>
    <w:rsid w:val="4D392510"/>
    <w:rsid w:val="4D3F922D"/>
    <w:rsid w:val="4D451964"/>
    <w:rsid w:val="4D465D84"/>
    <w:rsid w:val="4D494749"/>
    <w:rsid w:val="4D4CA148"/>
    <w:rsid w:val="4D56696B"/>
    <w:rsid w:val="4D6926C6"/>
    <w:rsid w:val="4D7B2BE6"/>
    <w:rsid w:val="4D919837"/>
    <w:rsid w:val="4D934736"/>
    <w:rsid w:val="4D979A35"/>
    <w:rsid w:val="4DA2A8EA"/>
    <w:rsid w:val="4DB1AD72"/>
    <w:rsid w:val="4DB4E2E0"/>
    <w:rsid w:val="4DB5149C"/>
    <w:rsid w:val="4DD26107"/>
    <w:rsid w:val="4DD30DE9"/>
    <w:rsid w:val="4DD7D346"/>
    <w:rsid w:val="4DE8393C"/>
    <w:rsid w:val="4DEE605A"/>
    <w:rsid w:val="4DFD23F8"/>
    <w:rsid w:val="4E020F1A"/>
    <w:rsid w:val="4E0CE81D"/>
    <w:rsid w:val="4E0D4601"/>
    <w:rsid w:val="4E0E94FD"/>
    <w:rsid w:val="4E1E2063"/>
    <w:rsid w:val="4E24E2BA"/>
    <w:rsid w:val="4E2D62FC"/>
    <w:rsid w:val="4E2F7165"/>
    <w:rsid w:val="4E3668CC"/>
    <w:rsid w:val="4E3EC95B"/>
    <w:rsid w:val="4E454A5B"/>
    <w:rsid w:val="4E47F6B7"/>
    <w:rsid w:val="4E48F99F"/>
    <w:rsid w:val="4E4ACE6E"/>
    <w:rsid w:val="4E4CE44D"/>
    <w:rsid w:val="4E4FE8FB"/>
    <w:rsid w:val="4E56FA2E"/>
    <w:rsid w:val="4E6669DB"/>
    <w:rsid w:val="4E6B3DFE"/>
    <w:rsid w:val="4E813500"/>
    <w:rsid w:val="4E843F1A"/>
    <w:rsid w:val="4E8D4C4C"/>
    <w:rsid w:val="4E900411"/>
    <w:rsid w:val="4E90CB1E"/>
    <w:rsid w:val="4E9299F2"/>
    <w:rsid w:val="4E937F96"/>
    <w:rsid w:val="4E99CEC0"/>
    <w:rsid w:val="4EB3E2F0"/>
    <w:rsid w:val="4EB80F23"/>
    <w:rsid w:val="4EBB7427"/>
    <w:rsid w:val="4EBC8576"/>
    <w:rsid w:val="4EBCB847"/>
    <w:rsid w:val="4EC0E9DF"/>
    <w:rsid w:val="4EC34DDC"/>
    <w:rsid w:val="4ED73C0C"/>
    <w:rsid w:val="4EDA895B"/>
    <w:rsid w:val="4EE24A8B"/>
    <w:rsid w:val="4EE44E5C"/>
    <w:rsid w:val="4EE8AC9B"/>
    <w:rsid w:val="4EF98542"/>
    <w:rsid w:val="4F02B5ED"/>
    <w:rsid w:val="4F12ACA4"/>
    <w:rsid w:val="4F12EA0D"/>
    <w:rsid w:val="4F130AD0"/>
    <w:rsid w:val="4F15DCEE"/>
    <w:rsid w:val="4F1626A1"/>
    <w:rsid w:val="4F19D357"/>
    <w:rsid w:val="4F1EC781"/>
    <w:rsid w:val="4F225159"/>
    <w:rsid w:val="4F282541"/>
    <w:rsid w:val="4F2AA611"/>
    <w:rsid w:val="4F32C904"/>
    <w:rsid w:val="4F3F64C6"/>
    <w:rsid w:val="4F426CAD"/>
    <w:rsid w:val="4F442431"/>
    <w:rsid w:val="4F44707E"/>
    <w:rsid w:val="4F463C1F"/>
    <w:rsid w:val="4F46D3BD"/>
    <w:rsid w:val="4F5449AD"/>
    <w:rsid w:val="4F57E0FC"/>
    <w:rsid w:val="4F58DDFA"/>
    <w:rsid w:val="4F6132A3"/>
    <w:rsid w:val="4F616271"/>
    <w:rsid w:val="4F716E00"/>
    <w:rsid w:val="4F720939"/>
    <w:rsid w:val="4F78B87B"/>
    <w:rsid w:val="4F7AF8BA"/>
    <w:rsid w:val="4F7B6A55"/>
    <w:rsid w:val="4F846E44"/>
    <w:rsid w:val="4F8508D1"/>
    <w:rsid w:val="4F85BC7B"/>
    <w:rsid w:val="4F90BA0C"/>
    <w:rsid w:val="4F9324F8"/>
    <w:rsid w:val="4F9E3F84"/>
    <w:rsid w:val="4FA38056"/>
    <w:rsid w:val="4FA6019F"/>
    <w:rsid w:val="4FA6F2C0"/>
    <w:rsid w:val="4FAD5206"/>
    <w:rsid w:val="4FB271F6"/>
    <w:rsid w:val="4FB79C00"/>
    <w:rsid w:val="4FB9818E"/>
    <w:rsid w:val="4FCE84E9"/>
    <w:rsid w:val="4FD08880"/>
    <w:rsid w:val="4FD3E26F"/>
    <w:rsid w:val="4FD4736C"/>
    <w:rsid w:val="4FDD15E6"/>
    <w:rsid w:val="4FE6AD73"/>
    <w:rsid w:val="4FFC89D3"/>
    <w:rsid w:val="4FFCE97A"/>
    <w:rsid w:val="500679F1"/>
    <w:rsid w:val="50171365"/>
    <w:rsid w:val="5018118F"/>
    <w:rsid w:val="50194721"/>
    <w:rsid w:val="501C431F"/>
    <w:rsid w:val="50247E14"/>
    <w:rsid w:val="50284A93"/>
    <w:rsid w:val="502EE525"/>
    <w:rsid w:val="50304591"/>
    <w:rsid w:val="50374A99"/>
    <w:rsid w:val="5039C60D"/>
    <w:rsid w:val="503DFC90"/>
    <w:rsid w:val="5040F4DD"/>
    <w:rsid w:val="50526321"/>
    <w:rsid w:val="505F5B80"/>
    <w:rsid w:val="505FB521"/>
    <w:rsid w:val="507B95CE"/>
    <w:rsid w:val="507E49BE"/>
    <w:rsid w:val="5084F575"/>
    <w:rsid w:val="50855891"/>
    <w:rsid w:val="508801AF"/>
    <w:rsid w:val="5091FA8B"/>
    <w:rsid w:val="50928F9F"/>
    <w:rsid w:val="5093A540"/>
    <w:rsid w:val="5095DB0D"/>
    <w:rsid w:val="5097D7A0"/>
    <w:rsid w:val="5098170E"/>
    <w:rsid w:val="50A2FC1A"/>
    <w:rsid w:val="50B166E3"/>
    <w:rsid w:val="50B18445"/>
    <w:rsid w:val="50C39745"/>
    <w:rsid w:val="50C7C01A"/>
    <w:rsid w:val="50C7D0BD"/>
    <w:rsid w:val="50CE9965"/>
    <w:rsid w:val="50D4C784"/>
    <w:rsid w:val="50D52C2B"/>
    <w:rsid w:val="50DABAB2"/>
    <w:rsid w:val="50E71608"/>
    <w:rsid w:val="50E9D157"/>
    <w:rsid w:val="50F046C6"/>
    <w:rsid w:val="50F1DDE4"/>
    <w:rsid w:val="50F42B3C"/>
    <w:rsid w:val="50F51223"/>
    <w:rsid w:val="510229AD"/>
    <w:rsid w:val="5104B7E7"/>
    <w:rsid w:val="5114BAB2"/>
    <w:rsid w:val="51199BCD"/>
    <w:rsid w:val="511C4728"/>
    <w:rsid w:val="511F5B94"/>
    <w:rsid w:val="5123FA0D"/>
    <w:rsid w:val="512DC8AF"/>
    <w:rsid w:val="51370D27"/>
    <w:rsid w:val="51421DD6"/>
    <w:rsid w:val="5144AD8C"/>
    <w:rsid w:val="5154CF9E"/>
    <w:rsid w:val="51587C36"/>
    <w:rsid w:val="5159EF0A"/>
    <w:rsid w:val="5161E86A"/>
    <w:rsid w:val="5167D4F0"/>
    <w:rsid w:val="5172D383"/>
    <w:rsid w:val="51858BC6"/>
    <w:rsid w:val="518858E5"/>
    <w:rsid w:val="518AF579"/>
    <w:rsid w:val="519169C8"/>
    <w:rsid w:val="51917BAC"/>
    <w:rsid w:val="51936925"/>
    <w:rsid w:val="51953398"/>
    <w:rsid w:val="5197EAF5"/>
    <w:rsid w:val="51A39A43"/>
    <w:rsid w:val="51A48F7D"/>
    <w:rsid w:val="51AB3ECD"/>
    <w:rsid w:val="51AB454F"/>
    <w:rsid w:val="51B0CA13"/>
    <w:rsid w:val="51BB3584"/>
    <w:rsid w:val="51DDAB32"/>
    <w:rsid w:val="51E80438"/>
    <w:rsid w:val="51F020BC"/>
    <w:rsid w:val="51F02CD2"/>
    <w:rsid w:val="5207EF49"/>
    <w:rsid w:val="5213804B"/>
    <w:rsid w:val="5216EAA9"/>
    <w:rsid w:val="52219F87"/>
    <w:rsid w:val="52274AD8"/>
    <w:rsid w:val="52296B4F"/>
    <w:rsid w:val="52299CDC"/>
    <w:rsid w:val="522ED4EA"/>
    <w:rsid w:val="52308E8C"/>
    <w:rsid w:val="5231F9EA"/>
    <w:rsid w:val="5231FF7A"/>
    <w:rsid w:val="523219F6"/>
    <w:rsid w:val="52404064"/>
    <w:rsid w:val="524AAB92"/>
    <w:rsid w:val="524D3744"/>
    <w:rsid w:val="5251CAB2"/>
    <w:rsid w:val="525A0039"/>
    <w:rsid w:val="525A7B55"/>
    <w:rsid w:val="525D593D"/>
    <w:rsid w:val="525E4A47"/>
    <w:rsid w:val="5264AF4B"/>
    <w:rsid w:val="5267CAE6"/>
    <w:rsid w:val="52681D31"/>
    <w:rsid w:val="526F710F"/>
    <w:rsid w:val="527CA7BD"/>
    <w:rsid w:val="5280FDDB"/>
    <w:rsid w:val="5282A072"/>
    <w:rsid w:val="5288BADF"/>
    <w:rsid w:val="528A7EF8"/>
    <w:rsid w:val="52922287"/>
    <w:rsid w:val="529AE90B"/>
    <w:rsid w:val="529D6E29"/>
    <w:rsid w:val="529E8B04"/>
    <w:rsid w:val="52A4E9BC"/>
    <w:rsid w:val="52A9A9FB"/>
    <w:rsid w:val="52BCF718"/>
    <w:rsid w:val="52BE966B"/>
    <w:rsid w:val="52BEF8E4"/>
    <w:rsid w:val="52C3C035"/>
    <w:rsid w:val="52CBC1D9"/>
    <w:rsid w:val="52CEE907"/>
    <w:rsid w:val="52D08466"/>
    <w:rsid w:val="52D20717"/>
    <w:rsid w:val="52E42A02"/>
    <w:rsid w:val="52E6D219"/>
    <w:rsid w:val="52ED5C2B"/>
    <w:rsid w:val="52EDAD4A"/>
    <w:rsid w:val="52EE3134"/>
    <w:rsid w:val="52F0C1D9"/>
    <w:rsid w:val="52F2F24C"/>
    <w:rsid w:val="52F4383A"/>
    <w:rsid w:val="5307AAC8"/>
    <w:rsid w:val="53094405"/>
    <w:rsid w:val="530AD245"/>
    <w:rsid w:val="530B1E8A"/>
    <w:rsid w:val="53102BE8"/>
    <w:rsid w:val="5312EF58"/>
    <w:rsid w:val="5318A8EF"/>
    <w:rsid w:val="53260430"/>
    <w:rsid w:val="5339ED0C"/>
    <w:rsid w:val="5343FF9A"/>
    <w:rsid w:val="534A038B"/>
    <w:rsid w:val="534C5536"/>
    <w:rsid w:val="53589301"/>
    <w:rsid w:val="5360909F"/>
    <w:rsid w:val="53622FC9"/>
    <w:rsid w:val="5364DC25"/>
    <w:rsid w:val="536BEBFD"/>
    <w:rsid w:val="536DC88A"/>
    <w:rsid w:val="53723BB0"/>
    <w:rsid w:val="53778355"/>
    <w:rsid w:val="537B0746"/>
    <w:rsid w:val="537FDF5D"/>
    <w:rsid w:val="53957A2B"/>
    <w:rsid w:val="5397E488"/>
    <w:rsid w:val="5398EE90"/>
    <w:rsid w:val="539A65D2"/>
    <w:rsid w:val="539B28DB"/>
    <w:rsid w:val="53A00FDA"/>
    <w:rsid w:val="53A255C8"/>
    <w:rsid w:val="53A8A0CA"/>
    <w:rsid w:val="53ACAF87"/>
    <w:rsid w:val="53AE9CB5"/>
    <w:rsid w:val="53AFD6B5"/>
    <w:rsid w:val="53BA8A0A"/>
    <w:rsid w:val="53BDB3CC"/>
    <w:rsid w:val="53BF6119"/>
    <w:rsid w:val="53C115F5"/>
    <w:rsid w:val="53CA03A1"/>
    <w:rsid w:val="53CA7F8B"/>
    <w:rsid w:val="53D2A5D8"/>
    <w:rsid w:val="53D6DB2E"/>
    <w:rsid w:val="53D9B657"/>
    <w:rsid w:val="53DF58B6"/>
    <w:rsid w:val="53E10B43"/>
    <w:rsid w:val="53E14FFF"/>
    <w:rsid w:val="53EABFCD"/>
    <w:rsid w:val="53EB7967"/>
    <w:rsid w:val="53EF5466"/>
    <w:rsid w:val="54066326"/>
    <w:rsid w:val="5426BD1C"/>
    <w:rsid w:val="542BD789"/>
    <w:rsid w:val="542DD73D"/>
    <w:rsid w:val="542F58C6"/>
    <w:rsid w:val="5436D792"/>
    <w:rsid w:val="543748EA"/>
    <w:rsid w:val="543AF063"/>
    <w:rsid w:val="543C298B"/>
    <w:rsid w:val="543D9912"/>
    <w:rsid w:val="5459151A"/>
    <w:rsid w:val="545DF52D"/>
    <w:rsid w:val="545E23B7"/>
    <w:rsid w:val="5460CC8D"/>
    <w:rsid w:val="546D69E1"/>
    <w:rsid w:val="54804FB6"/>
    <w:rsid w:val="54810C83"/>
    <w:rsid w:val="5481E18B"/>
    <w:rsid w:val="54843382"/>
    <w:rsid w:val="54846DAA"/>
    <w:rsid w:val="549D3A26"/>
    <w:rsid w:val="549D80A0"/>
    <w:rsid w:val="549EC862"/>
    <w:rsid w:val="54B5D775"/>
    <w:rsid w:val="54B66A78"/>
    <w:rsid w:val="54BA5494"/>
    <w:rsid w:val="54C95E1E"/>
    <w:rsid w:val="54CBA4D8"/>
    <w:rsid w:val="54CCB47E"/>
    <w:rsid w:val="54CCC930"/>
    <w:rsid w:val="54D96BDE"/>
    <w:rsid w:val="54DA4561"/>
    <w:rsid w:val="54DC486B"/>
    <w:rsid w:val="54DDA9F8"/>
    <w:rsid w:val="54E076BC"/>
    <w:rsid w:val="54E856D8"/>
    <w:rsid w:val="54EA02CC"/>
    <w:rsid w:val="54ECAF28"/>
    <w:rsid w:val="54EEE601"/>
    <w:rsid w:val="54F2A49B"/>
    <w:rsid w:val="54F37ABF"/>
    <w:rsid w:val="54FCF35A"/>
    <w:rsid w:val="54FDE9FF"/>
    <w:rsid w:val="550475C4"/>
    <w:rsid w:val="5505553D"/>
    <w:rsid w:val="5505AF4C"/>
    <w:rsid w:val="5507215E"/>
    <w:rsid w:val="5508BCF6"/>
    <w:rsid w:val="550B8590"/>
    <w:rsid w:val="550D548B"/>
    <w:rsid w:val="551057B7"/>
    <w:rsid w:val="55109BC7"/>
    <w:rsid w:val="5511DB73"/>
    <w:rsid w:val="55205AA7"/>
    <w:rsid w:val="5526F705"/>
    <w:rsid w:val="553252BF"/>
    <w:rsid w:val="55325BDB"/>
    <w:rsid w:val="5535A411"/>
    <w:rsid w:val="553A2CE1"/>
    <w:rsid w:val="553BC849"/>
    <w:rsid w:val="553BE281"/>
    <w:rsid w:val="554D8DA8"/>
    <w:rsid w:val="555C3D75"/>
    <w:rsid w:val="5569042F"/>
    <w:rsid w:val="5573FF25"/>
    <w:rsid w:val="557C0473"/>
    <w:rsid w:val="557C7DC9"/>
    <w:rsid w:val="5580D24F"/>
    <w:rsid w:val="558908DF"/>
    <w:rsid w:val="558CB9D8"/>
    <w:rsid w:val="558CCEAC"/>
    <w:rsid w:val="55993CE0"/>
    <w:rsid w:val="55996BC6"/>
    <w:rsid w:val="55A057CF"/>
    <w:rsid w:val="55A2445A"/>
    <w:rsid w:val="55A9885A"/>
    <w:rsid w:val="55B89822"/>
    <w:rsid w:val="55BB447E"/>
    <w:rsid w:val="55BCB0D7"/>
    <w:rsid w:val="55BF7E2C"/>
    <w:rsid w:val="55C5DA41"/>
    <w:rsid w:val="55D37188"/>
    <w:rsid w:val="55D94EDE"/>
    <w:rsid w:val="55D96A23"/>
    <w:rsid w:val="55DCBDE2"/>
    <w:rsid w:val="55E76FE9"/>
    <w:rsid w:val="55E89A93"/>
    <w:rsid w:val="55EFB84B"/>
    <w:rsid w:val="55F79AC4"/>
    <w:rsid w:val="55FC1820"/>
    <w:rsid w:val="56019F8B"/>
    <w:rsid w:val="5609ACBE"/>
    <w:rsid w:val="560C6177"/>
    <w:rsid w:val="560E9290"/>
    <w:rsid w:val="561169F1"/>
    <w:rsid w:val="561234FA"/>
    <w:rsid w:val="562A2E67"/>
    <w:rsid w:val="562FB7C3"/>
    <w:rsid w:val="563BFED1"/>
    <w:rsid w:val="564227D4"/>
    <w:rsid w:val="5643136C"/>
    <w:rsid w:val="5645FAAB"/>
    <w:rsid w:val="5649FDDC"/>
    <w:rsid w:val="5650B2AE"/>
    <w:rsid w:val="56544224"/>
    <w:rsid w:val="56589556"/>
    <w:rsid w:val="565D5307"/>
    <w:rsid w:val="566382BA"/>
    <w:rsid w:val="5665AFCC"/>
    <w:rsid w:val="566B3E26"/>
    <w:rsid w:val="56796FC1"/>
    <w:rsid w:val="567AE6B2"/>
    <w:rsid w:val="567B7E28"/>
    <w:rsid w:val="5680602D"/>
    <w:rsid w:val="56813FA6"/>
    <w:rsid w:val="56878C86"/>
    <w:rsid w:val="568CC19A"/>
    <w:rsid w:val="568D1C2C"/>
    <w:rsid w:val="569922E8"/>
    <w:rsid w:val="569AAA3A"/>
    <w:rsid w:val="569D4FCB"/>
    <w:rsid w:val="56A9D1DA"/>
    <w:rsid w:val="56B019BB"/>
    <w:rsid w:val="56B64754"/>
    <w:rsid w:val="56B6E964"/>
    <w:rsid w:val="56C87080"/>
    <w:rsid w:val="56C888FF"/>
    <w:rsid w:val="56D185F7"/>
    <w:rsid w:val="56DF2C21"/>
    <w:rsid w:val="56E05C6F"/>
    <w:rsid w:val="56E14B9D"/>
    <w:rsid w:val="56F11433"/>
    <w:rsid w:val="56FC77CB"/>
    <w:rsid w:val="56FDA5C0"/>
    <w:rsid w:val="56FDB381"/>
    <w:rsid w:val="56FEA1DF"/>
    <w:rsid w:val="57018463"/>
    <w:rsid w:val="570AE16D"/>
    <w:rsid w:val="570DE478"/>
    <w:rsid w:val="570F8F22"/>
    <w:rsid w:val="5711490F"/>
    <w:rsid w:val="57134FEF"/>
    <w:rsid w:val="571CB7D2"/>
    <w:rsid w:val="5725DDE5"/>
    <w:rsid w:val="572883C6"/>
    <w:rsid w:val="572DF6C6"/>
    <w:rsid w:val="5735CE21"/>
    <w:rsid w:val="5737857A"/>
    <w:rsid w:val="574EA7D5"/>
    <w:rsid w:val="574FB878"/>
    <w:rsid w:val="575D85D5"/>
    <w:rsid w:val="575F9DDD"/>
    <w:rsid w:val="576298D2"/>
    <w:rsid w:val="5767DBE2"/>
    <w:rsid w:val="576D68AD"/>
    <w:rsid w:val="576E396B"/>
    <w:rsid w:val="5775F420"/>
    <w:rsid w:val="57774A4E"/>
    <w:rsid w:val="57779CD5"/>
    <w:rsid w:val="57787238"/>
    <w:rsid w:val="577E07E9"/>
    <w:rsid w:val="578931CD"/>
    <w:rsid w:val="5790CE60"/>
    <w:rsid w:val="57918417"/>
    <w:rsid w:val="579B3505"/>
    <w:rsid w:val="579F4562"/>
    <w:rsid w:val="57A19D30"/>
    <w:rsid w:val="57AC6010"/>
    <w:rsid w:val="57AC85E5"/>
    <w:rsid w:val="57AF0F4E"/>
    <w:rsid w:val="57B25E64"/>
    <w:rsid w:val="57C23EA6"/>
    <w:rsid w:val="57C2ADE5"/>
    <w:rsid w:val="57CBA999"/>
    <w:rsid w:val="57CF5DA2"/>
    <w:rsid w:val="57D765F5"/>
    <w:rsid w:val="57DBDC49"/>
    <w:rsid w:val="57E075D2"/>
    <w:rsid w:val="57F32206"/>
    <w:rsid w:val="57F77A35"/>
    <w:rsid w:val="5802344B"/>
    <w:rsid w:val="5803D27A"/>
    <w:rsid w:val="5816A699"/>
    <w:rsid w:val="581C39AA"/>
    <w:rsid w:val="581CFBF0"/>
    <w:rsid w:val="582A2E76"/>
    <w:rsid w:val="582DA386"/>
    <w:rsid w:val="582DEC6F"/>
    <w:rsid w:val="5832D133"/>
    <w:rsid w:val="58390583"/>
    <w:rsid w:val="5841194C"/>
    <w:rsid w:val="58441E6E"/>
    <w:rsid w:val="5844A61C"/>
    <w:rsid w:val="58467788"/>
    <w:rsid w:val="58597760"/>
    <w:rsid w:val="585C9B56"/>
    <w:rsid w:val="5868AF61"/>
    <w:rsid w:val="58748D63"/>
    <w:rsid w:val="5877098F"/>
    <w:rsid w:val="58788972"/>
    <w:rsid w:val="588F87F3"/>
    <w:rsid w:val="5890652D"/>
    <w:rsid w:val="5895D939"/>
    <w:rsid w:val="589A1D90"/>
    <w:rsid w:val="58AC0C53"/>
    <w:rsid w:val="58B2C9D9"/>
    <w:rsid w:val="58B634EB"/>
    <w:rsid w:val="58B8F9E5"/>
    <w:rsid w:val="58C6690B"/>
    <w:rsid w:val="58C6EC44"/>
    <w:rsid w:val="58D6415F"/>
    <w:rsid w:val="58E50468"/>
    <w:rsid w:val="58E6B4BC"/>
    <w:rsid w:val="58F804AC"/>
    <w:rsid w:val="58FCF242"/>
    <w:rsid w:val="5907779F"/>
    <w:rsid w:val="5907E94A"/>
    <w:rsid w:val="590BC4A1"/>
    <w:rsid w:val="590F7234"/>
    <w:rsid w:val="590FD67F"/>
    <w:rsid w:val="5910D2FA"/>
    <w:rsid w:val="591249EB"/>
    <w:rsid w:val="591A85B9"/>
    <w:rsid w:val="591C49DE"/>
    <w:rsid w:val="591F14C0"/>
    <w:rsid w:val="591FA3DD"/>
    <w:rsid w:val="59296EBF"/>
    <w:rsid w:val="592E736D"/>
    <w:rsid w:val="592FB23B"/>
    <w:rsid w:val="59379D4A"/>
    <w:rsid w:val="594B7B89"/>
    <w:rsid w:val="59519B09"/>
    <w:rsid w:val="5954EEB5"/>
    <w:rsid w:val="595DBF90"/>
    <w:rsid w:val="595E80BD"/>
    <w:rsid w:val="59698722"/>
    <w:rsid w:val="596B3CCB"/>
    <w:rsid w:val="597348BA"/>
    <w:rsid w:val="5974DB00"/>
    <w:rsid w:val="597527D3"/>
    <w:rsid w:val="59827F6A"/>
    <w:rsid w:val="5984BFA9"/>
    <w:rsid w:val="5985C830"/>
    <w:rsid w:val="5988AA92"/>
    <w:rsid w:val="5993603F"/>
    <w:rsid w:val="59985587"/>
    <w:rsid w:val="59987F9E"/>
    <w:rsid w:val="59988541"/>
    <w:rsid w:val="599DF29E"/>
    <w:rsid w:val="59A1260E"/>
    <w:rsid w:val="59AC7573"/>
    <w:rsid w:val="59C9F495"/>
    <w:rsid w:val="59CAF020"/>
    <w:rsid w:val="59DB2ED8"/>
    <w:rsid w:val="59E85870"/>
    <w:rsid w:val="59EDF419"/>
    <w:rsid w:val="59F4410A"/>
    <w:rsid w:val="59F93856"/>
    <w:rsid w:val="5A03A5EE"/>
    <w:rsid w:val="5A05CCFE"/>
    <w:rsid w:val="5A0A7B2F"/>
    <w:rsid w:val="5A16356B"/>
    <w:rsid w:val="5A1945E4"/>
    <w:rsid w:val="5A1C7C45"/>
    <w:rsid w:val="5A2D80BD"/>
    <w:rsid w:val="5A33BD89"/>
    <w:rsid w:val="5A3C1324"/>
    <w:rsid w:val="5A47B049"/>
    <w:rsid w:val="5A4DED92"/>
    <w:rsid w:val="5A50195A"/>
    <w:rsid w:val="5A630380"/>
    <w:rsid w:val="5A66FA9B"/>
    <w:rsid w:val="5A68067B"/>
    <w:rsid w:val="5A74AB4A"/>
    <w:rsid w:val="5A74EA5C"/>
    <w:rsid w:val="5A794100"/>
    <w:rsid w:val="5A7AADAB"/>
    <w:rsid w:val="5A812DDD"/>
    <w:rsid w:val="5A842335"/>
    <w:rsid w:val="5A8CA0BD"/>
    <w:rsid w:val="5A8D7DC9"/>
    <w:rsid w:val="5A97C684"/>
    <w:rsid w:val="5A99FC2B"/>
    <w:rsid w:val="5AB17EE3"/>
    <w:rsid w:val="5AB4AE27"/>
    <w:rsid w:val="5AC7472B"/>
    <w:rsid w:val="5ACE2782"/>
    <w:rsid w:val="5ACF2BD9"/>
    <w:rsid w:val="5AE6EDA4"/>
    <w:rsid w:val="5AE868A4"/>
    <w:rsid w:val="5AEC92F0"/>
    <w:rsid w:val="5AEECAB4"/>
    <w:rsid w:val="5AF279C3"/>
    <w:rsid w:val="5AFC0179"/>
    <w:rsid w:val="5AFF0154"/>
    <w:rsid w:val="5AFFE9E0"/>
    <w:rsid w:val="5B01F3FE"/>
    <w:rsid w:val="5B0A4B6C"/>
    <w:rsid w:val="5B0E94FC"/>
    <w:rsid w:val="5B1E167F"/>
    <w:rsid w:val="5B2D3B4A"/>
    <w:rsid w:val="5B2E71DD"/>
    <w:rsid w:val="5B36B877"/>
    <w:rsid w:val="5B3CD402"/>
    <w:rsid w:val="5B40F620"/>
    <w:rsid w:val="5B41ACA5"/>
    <w:rsid w:val="5B46FE6B"/>
    <w:rsid w:val="5B4D28E5"/>
    <w:rsid w:val="5B5339D8"/>
    <w:rsid w:val="5B583D96"/>
    <w:rsid w:val="5B5971F4"/>
    <w:rsid w:val="5B5DD549"/>
    <w:rsid w:val="5B6A6511"/>
    <w:rsid w:val="5B6B0074"/>
    <w:rsid w:val="5B6BC993"/>
    <w:rsid w:val="5B76D72B"/>
    <w:rsid w:val="5B7D78CC"/>
    <w:rsid w:val="5B7D9E8C"/>
    <w:rsid w:val="5B806949"/>
    <w:rsid w:val="5B8248A1"/>
    <w:rsid w:val="5B849810"/>
    <w:rsid w:val="5B8A8C08"/>
    <w:rsid w:val="5B8CBDEA"/>
    <w:rsid w:val="5B90F8BC"/>
    <w:rsid w:val="5B973AE5"/>
    <w:rsid w:val="5B9E990F"/>
    <w:rsid w:val="5BA2B988"/>
    <w:rsid w:val="5BA76268"/>
    <w:rsid w:val="5BAB6F6F"/>
    <w:rsid w:val="5BAD2B2D"/>
    <w:rsid w:val="5BAEAA51"/>
    <w:rsid w:val="5BB034CC"/>
    <w:rsid w:val="5BB42180"/>
    <w:rsid w:val="5BD16515"/>
    <w:rsid w:val="5BE25D4D"/>
    <w:rsid w:val="5BE483AD"/>
    <w:rsid w:val="5BEEC201"/>
    <w:rsid w:val="5BF19453"/>
    <w:rsid w:val="5C063F54"/>
    <w:rsid w:val="5C1292B7"/>
    <w:rsid w:val="5C13FAF5"/>
    <w:rsid w:val="5C1E3AE2"/>
    <w:rsid w:val="5C1FE9DA"/>
    <w:rsid w:val="5C29AFA5"/>
    <w:rsid w:val="5C2CA679"/>
    <w:rsid w:val="5C326126"/>
    <w:rsid w:val="5C42E3ED"/>
    <w:rsid w:val="5C4348BD"/>
    <w:rsid w:val="5C4B1726"/>
    <w:rsid w:val="5C4BC8E4"/>
    <w:rsid w:val="5C521C17"/>
    <w:rsid w:val="5C529A10"/>
    <w:rsid w:val="5C53DC50"/>
    <w:rsid w:val="5C599868"/>
    <w:rsid w:val="5C6258C3"/>
    <w:rsid w:val="5C651C5B"/>
    <w:rsid w:val="5C68CAE9"/>
    <w:rsid w:val="5C716A97"/>
    <w:rsid w:val="5C7253F5"/>
    <w:rsid w:val="5C734F4B"/>
    <w:rsid w:val="5C74CF2E"/>
    <w:rsid w:val="5C850253"/>
    <w:rsid w:val="5C888723"/>
    <w:rsid w:val="5C8B726D"/>
    <w:rsid w:val="5C8CEFD9"/>
    <w:rsid w:val="5C9A2BCE"/>
    <w:rsid w:val="5C9B0823"/>
    <w:rsid w:val="5CB2129D"/>
    <w:rsid w:val="5CB36C2E"/>
    <w:rsid w:val="5CB4294C"/>
    <w:rsid w:val="5CB4573A"/>
    <w:rsid w:val="5CBA715A"/>
    <w:rsid w:val="5CD710CC"/>
    <w:rsid w:val="5CDFFA71"/>
    <w:rsid w:val="5CF83841"/>
    <w:rsid w:val="5CF91E35"/>
    <w:rsid w:val="5CFDF2C3"/>
    <w:rsid w:val="5CFFA9F1"/>
    <w:rsid w:val="5D0536C3"/>
    <w:rsid w:val="5D0F065C"/>
    <w:rsid w:val="5D16364D"/>
    <w:rsid w:val="5D180BAC"/>
    <w:rsid w:val="5D1A42EB"/>
    <w:rsid w:val="5D1C3A8C"/>
    <w:rsid w:val="5D2530A7"/>
    <w:rsid w:val="5D2B4A54"/>
    <w:rsid w:val="5D2CB3F2"/>
    <w:rsid w:val="5D354548"/>
    <w:rsid w:val="5D3A6970"/>
    <w:rsid w:val="5D3D6DC0"/>
    <w:rsid w:val="5D453F96"/>
    <w:rsid w:val="5D48061B"/>
    <w:rsid w:val="5D50FD5B"/>
    <w:rsid w:val="5D5B1A3A"/>
    <w:rsid w:val="5D697900"/>
    <w:rsid w:val="5D7EF6FC"/>
    <w:rsid w:val="5D8898DC"/>
    <w:rsid w:val="5D8C99F5"/>
    <w:rsid w:val="5D8E6768"/>
    <w:rsid w:val="5D8E8E57"/>
    <w:rsid w:val="5D9FE1F2"/>
    <w:rsid w:val="5DA10B5B"/>
    <w:rsid w:val="5DA3AEC1"/>
    <w:rsid w:val="5DACC7AD"/>
    <w:rsid w:val="5DAE5AC3"/>
    <w:rsid w:val="5DB4343A"/>
    <w:rsid w:val="5DB5965E"/>
    <w:rsid w:val="5DBE7ABC"/>
    <w:rsid w:val="5DBE8F9A"/>
    <w:rsid w:val="5DC308D5"/>
    <w:rsid w:val="5DCA4AD0"/>
    <w:rsid w:val="5DCCEB44"/>
    <w:rsid w:val="5DE1331A"/>
    <w:rsid w:val="5DE6AFDC"/>
    <w:rsid w:val="5DF18A8F"/>
    <w:rsid w:val="5DF8D8E7"/>
    <w:rsid w:val="5DFB7CE2"/>
    <w:rsid w:val="5DFE5C64"/>
    <w:rsid w:val="5E035823"/>
    <w:rsid w:val="5E0BEF62"/>
    <w:rsid w:val="5E0F6B36"/>
    <w:rsid w:val="5E1A9667"/>
    <w:rsid w:val="5E23DE37"/>
    <w:rsid w:val="5E2446F4"/>
    <w:rsid w:val="5E2A69FC"/>
    <w:rsid w:val="5E30C082"/>
    <w:rsid w:val="5E33426A"/>
    <w:rsid w:val="5E3F3B40"/>
    <w:rsid w:val="5E4257D6"/>
    <w:rsid w:val="5E426330"/>
    <w:rsid w:val="5E48612C"/>
    <w:rsid w:val="5E543D18"/>
    <w:rsid w:val="5E548272"/>
    <w:rsid w:val="5E584D72"/>
    <w:rsid w:val="5E61D927"/>
    <w:rsid w:val="5E68EEA4"/>
    <w:rsid w:val="5E69BC96"/>
    <w:rsid w:val="5E7DA66A"/>
    <w:rsid w:val="5E7E6016"/>
    <w:rsid w:val="5E7F05B4"/>
    <w:rsid w:val="5E8928E1"/>
    <w:rsid w:val="5E8B736E"/>
    <w:rsid w:val="5E8D4312"/>
    <w:rsid w:val="5E936EA0"/>
    <w:rsid w:val="5E9DA674"/>
    <w:rsid w:val="5EA37689"/>
    <w:rsid w:val="5EA6BD64"/>
    <w:rsid w:val="5EAD7666"/>
    <w:rsid w:val="5EB0E7B0"/>
    <w:rsid w:val="5EB90091"/>
    <w:rsid w:val="5EBD031B"/>
    <w:rsid w:val="5EC13267"/>
    <w:rsid w:val="5EC3182B"/>
    <w:rsid w:val="5ECA253D"/>
    <w:rsid w:val="5ECAA68A"/>
    <w:rsid w:val="5ECE0745"/>
    <w:rsid w:val="5ED0E3D3"/>
    <w:rsid w:val="5ED83E51"/>
    <w:rsid w:val="5ED9C1E5"/>
    <w:rsid w:val="5EED448A"/>
    <w:rsid w:val="5EF0666A"/>
    <w:rsid w:val="5EF722BF"/>
    <w:rsid w:val="5EF80333"/>
    <w:rsid w:val="5EFDAE84"/>
    <w:rsid w:val="5EFE810A"/>
    <w:rsid w:val="5EFEC84C"/>
    <w:rsid w:val="5EFF2839"/>
    <w:rsid w:val="5EFFD793"/>
    <w:rsid w:val="5F01485B"/>
    <w:rsid w:val="5F0F8C66"/>
    <w:rsid w:val="5F113CA3"/>
    <w:rsid w:val="5F1891B6"/>
    <w:rsid w:val="5F2271FB"/>
    <w:rsid w:val="5F2BBA4C"/>
    <w:rsid w:val="5F335842"/>
    <w:rsid w:val="5F33A00A"/>
    <w:rsid w:val="5F34E6FD"/>
    <w:rsid w:val="5F3F854E"/>
    <w:rsid w:val="5F4C3BAA"/>
    <w:rsid w:val="5F4D5485"/>
    <w:rsid w:val="5F51F2A4"/>
    <w:rsid w:val="5F542FC1"/>
    <w:rsid w:val="5F55CDF0"/>
    <w:rsid w:val="5F55D983"/>
    <w:rsid w:val="5F5659EE"/>
    <w:rsid w:val="5F5FD74F"/>
    <w:rsid w:val="5F620151"/>
    <w:rsid w:val="5F651089"/>
    <w:rsid w:val="5F66C56D"/>
    <w:rsid w:val="5F738EB3"/>
    <w:rsid w:val="5F7A7794"/>
    <w:rsid w:val="5F7CD725"/>
    <w:rsid w:val="5F7D7073"/>
    <w:rsid w:val="5F81109D"/>
    <w:rsid w:val="5F853F7D"/>
    <w:rsid w:val="5F96521B"/>
    <w:rsid w:val="5F997179"/>
    <w:rsid w:val="5F9B4CC2"/>
    <w:rsid w:val="5F9CEEF7"/>
    <w:rsid w:val="5FA091EE"/>
    <w:rsid w:val="5FAF06B5"/>
    <w:rsid w:val="5FCBCADF"/>
    <w:rsid w:val="5FCD8F70"/>
    <w:rsid w:val="5FD3B68E"/>
    <w:rsid w:val="5FD4EE9A"/>
    <w:rsid w:val="5FE083EB"/>
    <w:rsid w:val="5FE741B4"/>
    <w:rsid w:val="5FF304C3"/>
    <w:rsid w:val="5FF88A1C"/>
    <w:rsid w:val="600E4CE7"/>
    <w:rsid w:val="60156239"/>
    <w:rsid w:val="60273522"/>
    <w:rsid w:val="60299F58"/>
    <w:rsid w:val="602B9E88"/>
    <w:rsid w:val="6034511C"/>
    <w:rsid w:val="6035B509"/>
    <w:rsid w:val="603F5110"/>
    <w:rsid w:val="604D8F39"/>
    <w:rsid w:val="6050BEB8"/>
    <w:rsid w:val="60531105"/>
    <w:rsid w:val="6053DA6C"/>
    <w:rsid w:val="605A7008"/>
    <w:rsid w:val="605CD460"/>
    <w:rsid w:val="605D1F9F"/>
    <w:rsid w:val="605E8D20"/>
    <w:rsid w:val="6064DCD9"/>
    <w:rsid w:val="60678744"/>
    <w:rsid w:val="606D2502"/>
    <w:rsid w:val="606F0681"/>
    <w:rsid w:val="60720A32"/>
    <w:rsid w:val="6080D255"/>
    <w:rsid w:val="6081490A"/>
    <w:rsid w:val="6083731E"/>
    <w:rsid w:val="6085EEDB"/>
    <w:rsid w:val="6086A6A0"/>
    <w:rsid w:val="608876DF"/>
    <w:rsid w:val="60897C1A"/>
    <w:rsid w:val="60903907"/>
    <w:rsid w:val="60925A2C"/>
    <w:rsid w:val="6097EE77"/>
    <w:rsid w:val="60983AC5"/>
    <w:rsid w:val="609E215F"/>
    <w:rsid w:val="60A8E8BC"/>
    <w:rsid w:val="60B9FD08"/>
    <w:rsid w:val="60BF8BFB"/>
    <w:rsid w:val="60C57BBE"/>
    <w:rsid w:val="60D19D14"/>
    <w:rsid w:val="60D57B30"/>
    <w:rsid w:val="60D6D377"/>
    <w:rsid w:val="60E515A6"/>
    <w:rsid w:val="60E6A1C9"/>
    <w:rsid w:val="60EDDFAB"/>
    <w:rsid w:val="610D2F26"/>
    <w:rsid w:val="6110D31D"/>
    <w:rsid w:val="611BDA47"/>
    <w:rsid w:val="612942B4"/>
    <w:rsid w:val="61297CCB"/>
    <w:rsid w:val="612B3210"/>
    <w:rsid w:val="61305860"/>
    <w:rsid w:val="613A5E7E"/>
    <w:rsid w:val="613CAB35"/>
    <w:rsid w:val="613D4204"/>
    <w:rsid w:val="6147BBF4"/>
    <w:rsid w:val="614E97C9"/>
    <w:rsid w:val="614EE6CD"/>
    <w:rsid w:val="615A2527"/>
    <w:rsid w:val="615AE781"/>
    <w:rsid w:val="615DD2CC"/>
    <w:rsid w:val="61703397"/>
    <w:rsid w:val="617C23A7"/>
    <w:rsid w:val="618AF32F"/>
    <w:rsid w:val="61975FE7"/>
    <w:rsid w:val="61990DCC"/>
    <w:rsid w:val="61C2C35D"/>
    <w:rsid w:val="61C2F62E"/>
    <w:rsid w:val="61C32011"/>
    <w:rsid w:val="61CF7DD1"/>
    <w:rsid w:val="61D0725F"/>
    <w:rsid w:val="61D1F2C2"/>
    <w:rsid w:val="61D43105"/>
    <w:rsid w:val="61E34C60"/>
    <w:rsid w:val="61E61822"/>
    <w:rsid w:val="61E7EF5E"/>
    <w:rsid w:val="61E80A20"/>
    <w:rsid w:val="61F39076"/>
    <w:rsid w:val="61F52F2E"/>
    <w:rsid w:val="61F92D67"/>
    <w:rsid w:val="61FADC96"/>
    <w:rsid w:val="6205A568"/>
    <w:rsid w:val="62086F04"/>
    <w:rsid w:val="62097A07"/>
    <w:rsid w:val="6213C6A2"/>
    <w:rsid w:val="62174C5C"/>
    <w:rsid w:val="621FFB74"/>
    <w:rsid w:val="6221BB93"/>
    <w:rsid w:val="623AF69F"/>
    <w:rsid w:val="6242F185"/>
    <w:rsid w:val="624E0769"/>
    <w:rsid w:val="625BCDA0"/>
    <w:rsid w:val="625D8A5B"/>
    <w:rsid w:val="6261F2CD"/>
    <w:rsid w:val="626AF904"/>
    <w:rsid w:val="626EE980"/>
    <w:rsid w:val="6279AEBD"/>
    <w:rsid w:val="627BA7AC"/>
    <w:rsid w:val="627DE389"/>
    <w:rsid w:val="6282BFA0"/>
    <w:rsid w:val="6284A300"/>
    <w:rsid w:val="6292A449"/>
    <w:rsid w:val="629C19D3"/>
    <w:rsid w:val="62A385A4"/>
    <w:rsid w:val="62ADA1BB"/>
    <w:rsid w:val="62B0A82E"/>
    <w:rsid w:val="62BCAD6E"/>
    <w:rsid w:val="62C4E970"/>
    <w:rsid w:val="62C5D414"/>
    <w:rsid w:val="62CA7916"/>
    <w:rsid w:val="62CE37BC"/>
    <w:rsid w:val="62E5FE58"/>
    <w:rsid w:val="62F142BA"/>
    <w:rsid w:val="62F32B12"/>
    <w:rsid w:val="62F366FF"/>
    <w:rsid w:val="62FBFC32"/>
    <w:rsid w:val="62FDAE86"/>
    <w:rsid w:val="62FFE0A1"/>
    <w:rsid w:val="630B7E8E"/>
    <w:rsid w:val="630C8F5C"/>
    <w:rsid w:val="631E22DE"/>
    <w:rsid w:val="6328A3C9"/>
    <w:rsid w:val="6329F1B2"/>
    <w:rsid w:val="633FC9D4"/>
    <w:rsid w:val="63430E6B"/>
    <w:rsid w:val="635276D7"/>
    <w:rsid w:val="635DBD61"/>
    <w:rsid w:val="635DF032"/>
    <w:rsid w:val="636535AE"/>
    <w:rsid w:val="63923416"/>
    <w:rsid w:val="6398BED8"/>
    <w:rsid w:val="63A7EB63"/>
    <w:rsid w:val="63B49CCA"/>
    <w:rsid w:val="63CFE4A3"/>
    <w:rsid w:val="63D9B3A5"/>
    <w:rsid w:val="63DDE3B6"/>
    <w:rsid w:val="63E7857D"/>
    <w:rsid w:val="63F229F7"/>
    <w:rsid w:val="63F6DE41"/>
    <w:rsid w:val="63F72D2F"/>
    <w:rsid w:val="63FF4181"/>
    <w:rsid w:val="6405D7DE"/>
    <w:rsid w:val="640ACFAE"/>
    <w:rsid w:val="641DC62A"/>
    <w:rsid w:val="6422440F"/>
    <w:rsid w:val="642A498F"/>
    <w:rsid w:val="642B30D6"/>
    <w:rsid w:val="6430F9C8"/>
    <w:rsid w:val="64392F4F"/>
    <w:rsid w:val="644E4D45"/>
    <w:rsid w:val="645170BD"/>
    <w:rsid w:val="645A05D2"/>
    <w:rsid w:val="645C9684"/>
    <w:rsid w:val="646344CE"/>
    <w:rsid w:val="6466AE1E"/>
    <w:rsid w:val="647027C5"/>
    <w:rsid w:val="6470DBE3"/>
    <w:rsid w:val="6470E63F"/>
    <w:rsid w:val="647D26C6"/>
    <w:rsid w:val="648F3760"/>
    <w:rsid w:val="64918314"/>
    <w:rsid w:val="649EC0E9"/>
    <w:rsid w:val="64B377E4"/>
    <w:rsid w:val="64B5D2D2"/>
    <w:rsid w:val="64B8D952"/>
    <w:rsid w:val="64C467C8"/>
    <w:rsid w:val="64DB5EB3"/>
    <w:rsid w:val="64DC1EE0"/>
    <w:rsid w:val="64DDBB80"/>
    <w:rsid w:val="64E2E67F"/>
    <w:rsid w:val="64E71ADF"/>
    <w:rsid w:val="64E8201A"/>
    <w:rsid w:val="64ED794D"/>
    <w:rsid w:val="64EE4738"/>
    <w:rsid w:val="64EEEBDE"/>
    <w:rsid w:val="64F6CB3B"/>
    <w:rsid w:val="64FDBFEE"/>
    <w:rsid w:val="650700D7"/>
    <w:rsid w:val="6507C4A5"/>
    <w:rsid w:val="650A656E"/>
    <w:rsid w:val="650AAA7F"/>
    <w:rsid w:val="650F9B05"/>
    <w:rsid w:val="6511AD40"/>
    <w:rsid w:val="6513DAF8"/>
    <w:rsid w:val="6524FA5B"/>
    <w:rsid w:val="652699A4"/>
    <w:rsid w:val="65289DCC"/>
    <w:rsid w:val="6530F885"/>
    <w:rsid w:val="65352D49"/>
    <w:rsid w:val="653837D1"/>
    <w:rsid w:val="6539D51C"/>
    <w:rsid w:val="6539FE39"/>
    <w:rsid w:val="654A8C68"/>
    <w:rsid w:val="655A148B"/>
    <w:rsid w:val="6561A97E"/>
    <w:rsid w:val="656C0C35"/>
    <w:rsid w:val="656F3142"/>
    <w:rsid w:val="657E177C"/>
    <w:rsid w:val="658D2C7F"/>
    <w:rsid w:val="65938766"/>
    <w:rsid w:val="6599D1DF"/>
    <w:rsid w:val="65A39453"/>
    <w:rsid w:val="65A91201"/>
    <w:rsid w:val="65ACA6DD"/>
    <w:rsid w:val="65B1FC5E"/>
    <w:rsid w:val="65CB453D"/>
    <w:rsid w:val="65D1521D"/>
    <w:rsid w:val="65D687B4"/>
    <w:rsid w:val="65D90348"/>
    <w:rsid w:val="65D91CFB"/>
    <w:rsid w:val="65D9C065"/>
    <w:rsid w:val="65DB7FE2"/>
    <w:rsid w:val="65DC8A40"/>
    <w:rsid w:val="65E6C66C"/>
    <w:rsid w:val="65EC957E"/>
    <w:rsid w:val="65EF32EF"/>
    <w:rsid w:val="65EFD74F"/>
    <w:rsid w:val="660732C9"/>
    <w:rsid w:val="660C3172"/>
    <w:rsid w:val="660E5084"/>
    <w:rsid w:val="661E0508"/>
    <w:rsid w:val="6620001C"/>
    <w:rsid w:val="66200EDB"/>
    <w:rsid w:val="662172F0"/>
    <w:rsid w:val="6630272D"/>
    <w:rsid w:val="66414E50"/>
    <w:rsid w:val="664BAEE6"/>
    <w:rsid w:val="664F94CA"/>
    <w:rsid w:val="664FCFBC"/>
    <w:rsid w:val="664FEF0F"/>
    <w:rsid w:val="665A11AE"/>
    <w:rsid w:val="66669CB0"/>
    <w:rsid w:val="66734F93"/>
    <w:rsid w:val="6675E6C2"/>
    <w:rsid w:val="66783B66"/>
    <w:rsid w:val="6679B922"/>
    <w:rsid w:val="667B8D02"/>
    <w:rsid w:val="667CF078"/>
    <w:rsid w:val="667E7977"/>
    <w:rsid w:val="668A1799"/>
    <w:rsid w:val="668E437C"/>
    <w:rsid w:val="668EDF6D"/>
    <w:rsid w:val="669067D0"/>
    <w:rsid w:val="669DEDF4"/>
    <w:rsid w:val="669E0560"/>
    <w:rsid w:val="66A1E0AC"/>
    <w:rsid w:val="66A34B57"/>
    <w:rsid w:val="66A59537"/>
    <w:rsid w:val="66B64C02"/>
    <w:rsid w:val="66B8964E"/>
    <w:rsid w:val="66C994A3"/>
    <w:rsid w:val="66CB3C2E"/>
    <w:rsid w:val="66D997D8"/>
    <w:rsid w:val="66D9F18D"/>
    <w:rsid w:val="66DB4815"/>
    <w:rsid w:val="66DB7377"/>
    <w:rsid w:val="66E45006"/>
    <w:rsid w:val="66E51133"/>
    <w:rsid w:val="66E54404"/>
    <w:rsid w:val="66E999E6"/>
    <w:rsid w:val="66EC3D8C"/>
    <w:rsid w:val="66F43DA1"/>
    <w:rsid w:val="66F5DBD0"/>
    <w:rsid w:val="66F66CCD"/>
    <w:rsid w:val="66FE2266"/>
    <w:rsid w:val="670156DB"/>
    <w:rsid w:val="671DCC01"/>
    <w:rsid w:val="671E8EC7"/>
    <w:rsid w:val="67206B5A"/>
    <w:rsid w:val="67306356"/>
    <w:rsid w:val="673BDAF1"/>
    <w:rsid w:val="673E12B4"/>
    <w:rsid w:val="674CE277"/>
    <w:rsid w:val="6753A635"/>
    <w:rsid w:val="675D9434"/>
    <w:rsid w:val="67622BF0"/>
    <w:rsid w:val="676385B6"/>
    <w:rsid w:val="6775E9B4"/>
    <w:rsid w:val="67784F58"/>
    <w:rsid w:val="677A266F"/>
    <w:rsid w:val="677D7934"/>
    <w:rsid w:val="6785F8E5"/>
    <w:rsid w:val="6788C37B"/>
    <w:rsid w:val="678E74CF"/>
    <w:rsid w:val="678EB04C"/>
    <w:rsid w:val="679162B1"/>
    <w:rsid w:val="679D2AA0"/>
    <w:rsid w:val="67A07374"/>
    <w:rsid w:val="67A1F0E0"/>
    <w:rsid w:val="67A5A3F3"/>
    <w:rsid w:val="67A760B4"/>
    <w:rsid w:val="67AD7D63"/>
    <w:rsid w:val="67B5B0D5"/>
    <w:rsid w:val="67CBF78E"/>
    <w:rsid w:val="67CC0025"/>
    <w:rsid w:val="67D31D6B"/>
    <w:rsid w:val="67D9C4B2"/>
    <w:rsid w:val="67DA7087"/>
    <w:rsid w:val="67E1FA39"/>
    <w:rsid w:val="67E4BCC0"/>
    <w:rsid w:val="67E9B4EE"/>
    <w:rsid w:val="67F25F08"/>
    <w:rsid w:val="6821E216"/>
    <w:rsid w:val="6826F128"/>
    <w:rsid w:val="682F3E88"/>
    <w:rsid w:val="6834152E"/>
    <w:rsid w:val="683B58A6"/>
    <w:rsid w:val="684AEB49"/>
    <w:rsid w:val="684CDE62"/>
    <w:rsid w:val="68504102"/>
    <w:rsid w:val="6853874F"/>
    <w:rsid w:val="685EF4EB"/>
    <w:rsid w:val="68623524"/>
    <w:rsid w:val="6868A026"/>
    <w:rsid w:val="686D7FD7"/>
    <w:rsid w:val="68788F67"/>
    <w:rsid w:val="68802067"/>
    <w:rsid w:val="688054B4"/>
    <w:rsid w:val="688ABBC5"/>
    <w:rsid w:val="688C00E0"/>
    <w:rsid w:val="6890B012"/>
    <w:rsid w:val="68916647"/>
    <w:rsid w:val="689419D1"/>
    <w:rsid w:val="6898DA00"/>
    <w:rsid w:val="68ABA96F"/>
    <w:rsid w:val="68B9BD18"/>
    <w:rsid w:val="68BD8E9A"/>
    <w:rsid w:val="68C96458"/>
    <w:rsid w:val="68CB78EE"/>
    <w:rsid w:val="68CCF02D"/>
    <w:rsid w:val="68DE943D"/>
    <w:rsid w:val="68E7D075"/>
    <w:rsid w:val="68EE2417"/>
    <w:rsid w:val="69004D1D"/>
    <w:rsid w:val="6912E33B"/>
    <w:rsid w:val="69160A69"/>
    <w:rsid w:val="6918D190"/>
    <w:rsid w:val="69195DED"/>
    <w:rsid w:val="691C341A"/>
    <w:rsid w:val="6930286A"/>
    <w:rsid w:val="693119F1"/>
    <w:rsid w:val="6941D9F6"/>
    <w:rsid w:val="6942D3D7"/>
    <w:rsid w:val="694B20CC"/>
    <w:rsid w:val="695F4568"/>
    <w:rsid w:val="696B8C53"/>
    <w:rsid w:val="696BEDB3"/>
    <w:rsid w:val="69739540"/>
    <w:rsid w:val="6974FE96"/>
    <w:rsid w:val="697A8D41"/>
    <w:rsid w:val="697BD0E0"/>
    <w:rsid w:val="697C7AE7"/>
    <w:rsid w:val="6980F1C8"/>
    <w:rsid w:val="6984FFE5"/>
    <w:rsid w:val="698B8BAA"/>
    <w:rsid w:val="698E5196"/>
    <w:rsid w:val="698EEBF2"/>
    <w:rsid w:val="699061BB"/>
    <w:rsid w:val="699BA229"/>
    <w:rsid w:val="69A56470"/>
    <w:rsid w:val="69A9B77D"/>
    <w:rsid w:val="69AA42B2"/>
    <w:rsid w:val="69B0D90F"/>
    <w:rsid w:val="69BB237A"/>
    <w:rsid w:val="69C17D69"/>
    <w:rsid w:val="69C2145B"/>
    <w:rsid w:val="69C471C6"/>
    <w:rsid w:val="69C59499"/>
    <w:rsid w:val="69C7BBE1"/>
    <w:rsid w:val="69CF4F2E"/>
    <w:rsid w:val="69D31CE7"/>
    <w:rsid w:val="69D381A7"/>
    <w:rsid w:val="69DCDC54"/>
    <w:rsid w:val="69E174D6"/>
    <w:rsid w:val="69E820FC"/>
    <w:rsid w:val="69FB31C5"/>
    <w:rsid w:val="69FF8E84"/>
    <w:rsid w:val="6A064187"/>
    <w:rsid w:val="6A0A3259"/>
    <w:rsid w:val="6A0ADFA6"/>
    <w:rsid w:val="6A0C0303"/>
    <w:rsid w:val="6A0C792E"/>
    <w:rsid w:val="6A0CEFB4"/>
    <w:rsid w:val="6A12515F"/>
    <w:rsid w:val="6A12CC31"/>
    <w:rsid w:val="6A1C2A9C"/>
    <w:rsid w:val="6A1DE0E5"/>
    <w:rsid w:val="6A21AF77"/>
    <w:rsid w:val="6A23708B"/>
    <w:rsid w:val="6A24EE12"/>
    <w:rsid w:val="6A269800"/>
    <w:rsid w:val="6A2B5E45"/>
    <w:rsid w:val="6A307B06"/>
    <w:rsid w:val="6A319964"/>
    <w:rsid w:val="6A37AA57"/>
    <w:rsid w:val="6A37C6FD"/>
    <w:rsid w:val="6A3DBB4A"/>
    <w:rsid w:val="6A4A1105"/>
    <w:rsid w:val="6A4CACC4"/>
    <w:rsid w:val="6A51B2EB"/>
    <w:rsid w:val="6A5D0AC5"/>
    <w:rsid w:val="6A674B31"/>
    <w:rsid w:val="6A76D99E"/>
    <w:rsid w:val="6A821446"/>
    <w:rsid w:val="6A82582A"/>
    <w:rsid w:val="6A85E4FA"/>
    <w:rsid w:val="6A89477B"/>
    <w:rsid w:val="6A8D39C2"/>
    <w:rsid w:val="6A9381EE"/>
    <w:rsid w:val="6A9A0027"/>
    <w:rsid w:val="6A9AE793"/>
    <w:rsid w:val="6A9D5D1F"/>
    <w:rsid w:val="6AA137A1"/>
    <w:rsid w:val="6AA512FD"/>
    <w:rsid w:val="6AA684F7"/>
    <w:rsid w:val="6AA7047A"/>
    <w:rsid w:val="6AA86540"/>
    <w:rsid w:val="6AA9EE73"/>
    <w:rsid w:val="6AAB9EA5"/>
    <w:rsid w:val="6AADC310"/>
    <w:rsid w:val="6AB2AFAB"/>
    <w:rsid w:val="6ABCAFD1"/>
    <w:rsid w:val="6ABF02A8"/>
    <w:rsid w:val="6AC18B79"/>
    <w:rsid w:val="6AC2B0FA"/>
    <w:rsid w:val="6AC93CBF"/>
    <w:rsid w:val="6AC98819"/>
    <w:rsid w:val="6ACA7647"/>
    <w:rsid w:val="6ACC3CAF"/>
    <w:rsid w:val="6ACD5815"/>
    <w:rsid w:val="6AD0FF57"/>
    <w:rsid w:val="6AD878DD"/>
    <w:rsid w:val="6ADCAF93"/>
    <w:rsid w:val="6AE49AC3"/>
    <w:rsid w:val="6AE767E2"/>
    <w:rsid w:val="6AED5C2F"/>
    <w:rsid w:val="6AF8500B"/>
    <w:rsid w:val="6AF88BB4"/>
    <w:rsid w:val="6AFA0F12"/>
    <w:rsid w:val="6AFCDAB5"/>
    <w:rsid w:val="6B03F25F"/>
    <w:rsid w:val="6B066B4C"/>
    <w:rsid w:val="6B0C2C60"/>
    <w:rsid w:val="6B21A42C"/>
    <w:rsid w:val="6B2EB11E"/>
    <w:rsid w:val="6B3CF11D"/>
    <w:rsid w:val="6B44256D"/>
    <w:rsid w:val="6B4E0864"/>
    <w:rsid w:val="6B534FEC"/>
    <w:rsid w:val="6B586ACC"/>
    <w:rsid w:val="6B58C4DB"/>
    <w:rsid w:val="6B5C828B"/>
    <w:rsid w:val="6B6DF129"/>
    <w:rsid w:val="6B797FB4"/>
    <w:rsid w:val="6B9FBF9B"/>
    <w:rsid w:val="6BA04C6D"/>
    <w:rsid w:val="6BA4667B"/>
    <w:rsid w:val="6BBFAEAF"/>
    <w:rsid w:val="6BC75350"/>
    <w:rsid w:val="6BC8EEE6"/>
    <w:rsid w:val="6BCA7568"/>
    <w:rsid w:val="6BD09787"/>
    <w:rsid w:val="6BD31835"/>
    <w:rsid w:val="6BD9BB07"/>
    <w:rsid w:val="6BE521B6"/>
    <w:rsid w:val="6BEBAEA4"/>
    <w:rsid w:val="6BF30228"/>
    <w:rsid w:val="6BF676CB"/>
    <w:rsid w:val="6C0E3AF2"/>
    <w:rsid w:val="6C1A921E"/>
    <w:rsid w:val="6C1B8067"/>
    <w:rsid w:val="6C1FC837"/>
    <w:rsid w:val="6C21D456"/>
    <w:rsid w:val="6C2F318C"/>
    <w:rsid w:val="6C388A31"/>
    <w:rsid w:val="6C38A73D"/>
    <w:rsid w:val="6C3BEF07"/>
    <w:rsid w:val="6C40EE26"/>
    <w:rsid w:val="6C4BB69E"/>
    <w:rsid w:val="6C4C08C9"/>
    <w:rsid w:val="6C50B781"/>
    <w:rsid w:val="6C5488AD"/>
    <w:rsid w:val="6C557E8D"/>
    <w:rsid w:val="6C5E32DF"/>
    <w:rsid w:val="6C6325C4"/>
    <w:rsid w:val="6C65D0EE"/>
    <w:rsid w:val="6C66E8BD"/>
    <w:rsid w:val="6C6BAF10"/>
    <w:rsid w:val="6C6F6DB6"/>
    <w:rsid w:val="6C71FBF0"/>
    <w:rsid w:val="6C8F2C70"/>
    <w:rsid w:val="6C8F9B39"/>
    <w:rsid w:val="6C92CE70"/>
    <w:rsid w:val="6C94D6C1"/>
    <w:rsid w:val="6C994526"/>
    <w:rsid w:val="6C99A04A"/>
    <w:rsid w:val="6C9C87DE"/>
    <w:rsid w:val="6CA22B1B"/>
    <w:rsid w:val="6CA3FDB4"/>
    <w:rsid w:val="6CA74BA2"/>
    <w:rsid w:val="6CA76E97"/>
    <w:rsid w:val="6CAAC25A"/>
    <w:rsid w:val="6CAB841C"/>
    <w:rsid w:val="6CAF39A6"/>
    <w:rsid w:val="6CB59E2D"/>
    <w:rsid w:val="6CB9BFEB"/>
    <w:rsid w:val="6CC07444"/>
    <w:rsid w:val="6CD4235F"/>
    <w:rsid w:val="6CDAA391"/>
    <w:rsid w:val="6CDD11C7"/>
    <w:rsid w:val="6CE4D7EA"/>
    <w:rsid w:val="6CEE660E"/>
    <w:rsid w:val="6CF1FA0C"/>
    <w:rsid w:val="6CF8494A"/>
    <w:rsid w:val="6D053EEC"/>
    <w:rsid w:val="6D0F5BC8"/>
    <w:rsid w:val="6D15E78D"/>
    <w:rsid w:val="6D199425"/>
    <w:rsid w:val="6D1B06F9"/>
    <w:rsid w:val="6D2A6784"/>
    <w:rsid w:val="6D2DE0FA"/>
    <w:rsid w:val="6D3CF0C2"/>
    <w:rsid w:val="6D4AC702"/>
    <w:rsid w:val="6D5463AD"/>
    <w:rsid w:val="6D57265B"/>
    <w:rsid w:val="6D57CD79"/>
    <w:rsid w:val="6D5CA4E4"/>
    <w:rsid w:val="6D60B623"/>
    <w:rsid w:val="6D65F3BB"/>
    <w:rsid w:val="6D6B3824"/>
    <w:rsid w:val="6D73BBB6"/>
    <w:rsid w:val="6D78B49B"/>
    <w:rsid w:val="6D85F54C"/>
    <w:rsid w:val="6D87347F"/>
    <w:rsid w:val="6D8C0ADE"/>
    <w:rsid w:val="6D9379D6"/>
    <w:rsid w:val="6D95E2E4"/>
    <w:rsid w:val="6D98E99D"/>
    <w:rsid w:val="6D9916D5"/>
    <w:rsid w:val="6DAD999D"/>
    <w:rsid w:val="6DB2A3D9"/>
    <w:rsid w:val="6DB49A46"/>
    <w:rsid w:val="6DB4FF05"/>
    <w:rsid w:val="6DBA52FB"/>
    <w:rsid w:val="6DBC6516"/>
    <w:rsid w:val="6DBF4C79"/>
    <w:rsid w:val="6DC21F77"/>
    <w:rsid w:val="6DC561D8"/>
    <w:rsid w:val="6DC79234"/>
    <w:rsid w:val="6DCA26FB"/>
    <w:rsid w:val="6DCA8B38"/>
    <w:rsid w:val="6DCB530A"/>
    <w:rsid w:val="6DE096A8"/>
    <w:rsid w:val="6DE1D3BC"/>
    <w:rsid w:val="6DE3A9A3"/>
    <w:rsid w:val="6DEC6F84"/>
    <w:rsid w:val="6DFED0AF"/>
    <w:rsid w:val="6E07E418"/>
    <w:rsid w:val="6E0BD58F"/>
    <w:rsid w:val="6E0C2FC2"/>
    <w:rsid w:val="6E0CC088"/>
    <w:rsid w:val="6E1196DF"/>
    <w:rsid w:val="6E229479"/>
    <w:rsid w:val="6E326141"/>
    <w:rsid w:val="6E32BE7D"/>
    <w:rsid w:val="6E336AA9"/>
    <w:rsid w:val="6E3C950E"/>
    <w:rsid w:val="6E40FF27"/>
    <w:rsid w:val="6E499DC7"/>
    <w:rsid w:val="6E591DB0"/>
    <w:rsid w:val="6E6A831B"/>
    <w:rsid w:val="6E6EA40D"/>
    <w:rsid w:val="6E6F134C"/>
    <w:rsid w:val="6E71FA56"/>
    <w:rsid w:val="6E76F482"/>
    <w:rsid w:val="6E7D4660"/>
    <w:rsid w:val="6E873F8A"/>
    <w:rsid w:val="6E8B3006"/>
    <w:rsid w:val="6E8DCA6D"/>
    <w:rsid w:val="6E9F9723"/>
    <w:rsid w:val="6E9FF2DC"/>
    <w:rsid w:val="6EA9CB63"/>
    <w:rsid w:val="6EB14DB1"/>
    <w:rsid w:val="6EC2EA76"/>
    <w:rsid w:val="6EC6E502"/>
    <w:rsid w:val="6ECC3679"/>
    <w:rsid w:val="6EDE7509"/>
    <w:rsid w:val="6EE2D8BD"/>
    <w:rsid w:val="6EF7D595"/>
    <w:rsid w:val="6EFBEF58"/>
    <w:rsid w:val="6EFC6445"/>
    <w:rsid w:val="6F0CD74A"/>
    <w:rsid w:val="6F107AFC"/>
    <w:rsid w:val="6F12C1C2"/>
    <w:rsid w:val="6F1EB0B9"/>
    <w:rsid w:val="6F21EF13"/>
    <w:rsid w:val="6F22FE27"/>
    <w:rsid w:val="6F275DC4"/>
    <w:rsid w:val="6F32AA8E"/>
    <w:rsid w:val="6F35539A"/>
    <w:rsid w:val="6F373983"/>
    <w:rsid w:val="6F38460C"/>
    <w:rsid w:val="6F3D656B"/>
    <w:rsid w:val="6F42779A"/>
    <w:rsid w:val="6F48358F"/>
    <w:rsid w:val="6F49F6DE"/>
    <w:rsid w:val="6F5606B6"/>
    <w:rsid w:val="6F610DC3"/>
    <w:rsid w:val="6F633AE6"/>
    <w:rsid w:val="6F6CEDD9"/>
    <w:rsid w:val="6F6DC2BA"/>
    <w:rsid w:val="6F6E9A42"/>
    <w:rsid w:val="6F84E0CB"/>
    <w:rsid w:val="6F8A76EC"/>
    <w:rsid w:val="6F8AA9BD"/>
    <w:rsid w:val="6F9043FB"/>
    <w:rsid w:val="6F90E60B"/>
    <w:rsid w:val="6F9826CE"/>
    <w:rsid w:val="6F9FEB3B"/>
    <w:rsid w:val="6FA28D74"/>
    <w:rsid w:val="6FA4480E"/>
    <w:rsid w:val="6FA7ECDF"/>
    <w:rsid w:val="6FBFB909"/>
    <w:rsid w:val="6FCBEC40"/>
    <w:rsid w:val="6FCC7883"/>
    <w:rsid w:val="6FD0DDF5"/>
    <w:rsid w:val="6FD1EA07"/>
    <w:rsid w:val="6FD37A47"/>
    <w:rsid w:val="6FD53AEA"/>
    <w:rsid w:val="6FD9E2FD"/>
    <w:rsid w:val="6FDC0BF3"/>
    <w:rsid w:val="6FE01BD2"/>
    <w:rsid w:val="6FE324DE"/>
    <w:rsid w:val="6FEB8A95"/>
    <w:rsid w:val="6FEEBC5B"/>
    <w:rsid w:val="6FF67249"/>
    <w:rsid w:val="70052E00"/>
    <w:rsid w:val="7007F9E8"/>
    <w:rsid w:val="70140F35"/>
    <w:rsid w:val="701E17BD"/>
    <w:rsid w:val="7020278D"/>
    <w:rsid w:val="70299ACE"/>
    <w:rsid w:val="702A2398"/>
    <w:rsid w:val="7037E3D7"/>
    <w:rsid w:val="703D0C2E"/>
    <w:rsid w:val="7046830D"/>
    <w:rsid w:val="704C3CB9"/>
    <w:rsid w:val="705167B8"/>
    <w:rsid w:val="70537C9C"/>
    <w:rsid w:val="7057AB7C"/>
    <w:rsid w:val="70597F1D"/>
    <w:rsid w:val="70625CB3"/>
    <w:rsid w:val="70636EAE"/>
    <w:rsid w:val="706D389C"/>
    <w:rsid w:val="70718E69"/>
    <w:rsid w:val="7071D316"/>
    <w:rsid w:val="707E505F"/>
    <w:rsid w:val="708024D2"/>
    <w:rsid w:val="70842F71"/>
    <w:rsid w:val="708B9899"/>
    <w:rsid w:val="7092F03F"/>
    <w:rsid w:val="70979412"/>
    <w:rsid w:val="7098A44D"/>
    <w:rsid w:val="709B9021"/>
    <w:rsid w:val="709C3375"/>
    <w:rsid w:val="70A0F533"/>
    <w:rsid w:val="70A6157E"/>
    <w:rsid w:val="70B55292"/>
    <w:rsid w:val="70B5A7A2"/>
    <w:rsid w:val="70B740BE"/>
    <w:rsid w:val="70BBA664"/>
    <w:rsid w:val="70C0B216"/>
    <w:rsid w:val="70C0F248"/>
    <w:rsid w:val="70C1E4CF"/>
    <w:rsid w:val="70C31428"/>
    <w:rsid w:val="70C5B2AA"/>
    <w:rsid w:val="70CE7AEF"/>
    <w:rsid w:val="70E38605"/>
    <w:rsid w:val="70F4A169"/>
    <w:rsid w:val="70F8CE96"/>
    <w:rsid w:val="7102744E"/>
    <w:rsid w:val="7102AE45"/>
    <w:rsid w:val="71072AA3"/>
    <w:rsid w:val="71085318"/>
    <w:rsid w:val="711378DF"/>
    <w:rsid w:val="711CDC5B"/>
    <w:rsid w:val="7120692B"/>
    <w:rsid w:val="71235D88"/>
    <w:rsid w:val="71289E98"/>
    <w:rsid w:val="712B1254"/>
    <w:rsid w:val="712FDD9A"/>
    <w:rsid w:val="71352FD7"/>
    <w:rsid w:val="71365EC7"/>
    <w:rsid w:val="71394211"/>
    <w:rsid w:val="713F9C2F"/>
    <w:rsid w:val="7142E511"/>
    <w:rsid w:val="7143FB11"/>
    <w:rsid w:val="7144996D"/>
    <w:rsid w:val="7148FA64"/>
    <w:rsid w:val="7149D6D9"/>
    <w:rsid w:val="714C2192"/>
    <w:rsid w:val="714C3DED"/>
    <w:rsid w:val="714CB28F"/>
    <w:rsid w:val="715166B4"/>
    <w:rsid w:val="715515CF"/>
    <w:rsid w:val="7158F35A"/>
    <w:rsid w:val="715EAE63"/>
    <w:rsid w:val="71622D59"/>
    <w:rsid w:val="716237BB"/>
    <w:rsid w:val="71659C88"/>
    <w:rsid w:val="7166B568"/>
    <w:rsid w:val="716DBA68"/>
    <w:rsid w:val="716F9F5F"/>
    <w:rsid w:val="7174D489"/>
    <w:rsid w:val="717C146C"/>
    <w:rsid w:val="717F7903"/>
    <w:rsid w:val="71842D4D"/>
    <w:rsid w:val="71856D50"/>
    <w:rsid w:val="71857B28"/>
    <w:rsid w:val="71914B52"/>
    <w:rsid w:val="7193CBA9"/>
    <w:rsid w:val="71940FAE"/>
    <w:rsid w:val="719422F8"/>
    <w:rsid w:val="7199C8DA"/>
    <w:rsid w:val="719A2BD0"/>
    <w:rsid w:val="719FD5E4"/>
    <w:rsid w:val="71A7914C"/>
    <w:rsid w:val="71A9EE85"/>
    <w:rsid w:val="71AAB870"/>
    <w:rsid w:val="71AB361F"/>
    <w:rsid w:val="71AB73E5"/>
    <w:rsid w:val="71AC6AF2"/>
    <w:rsid w:val="71ACC120"/>
    <w:rsid w:val="71B1D905"/>
    <w:rsid w:val="71B74E8C"/>
    <w:rsid w:val="71BEDE7B"/>
    <w:rsid w:val="71CF9F0C"/>
    <w:rsid w:val="71D4B7C6"/>
    <w:rsid w:val="71DDA02E"/>
    <w:rsid w:val="71E0F8CD"/>
    <w:rsid w:val="71EB4656"/>
    <w:rsid w:val="71EC3917"/>
    <w:rsid w:val="71EEAE48"/>
    <w:rsid w:val="71F37BDD"/>
    <w:rsid w:val="71F6BFB1"/>
    <w:rsid w:val="71FA2448"/>
    <w:rsid w:val="71FE796D"/>
    <w:rsid w:val="71FF42DE"/>
    <w:rsid w:val="722ABE1C"/>
    <w:rsid w:val="72300A74"/>
    <w:rsid w:val="72320E45"/>
    <w:rsid w:val="72366463"/>
    <w:rsid w:val="723ECB3B"/>
    <w:rsid w:val="7240AB4A"/>
    <w:rsid w:val="7246C167"/>
    <w:rsid w:val="72509377"/>
    <w:rsid w:val="7251B6D4"/>
    <w:rsid w:val="7262842D"/>
    <w:rsid w:val="72651DCF"/>
    <w:rsid w:val="72659BB6"/>
    <w:rsid w:val="7275187D"/>
    <w:rsid w:val="7279136A"/>
    <w:rsid w:val="727CEC0D"/>
    <w:rsid w:val="7281C626"/>
    <w:rsid w:val="728A3849"/>
    <w:rsid w:val="728A82EB"/>
    <w:rsid w:val="7291E795"/>
    <w:rsid w:val="729802FA"/>
    <w:rsid w:val="72984595"/>
    <w:rsid w:val="7298895B"/>
    <w:rsid w:val="72A986C9"/>
    <w:rsid w:val="72A9F703"/>
    <w:rsid w:val="72B3BFCC"/>
    <w:rsid w:val="72B72C62"/>
    <w:rsid w:val="72BA5CF9"/>
    <w:rsid w:val="72BD2A18"/>
    <w:rsid w:val="72C709D2"/>
    <w:rsid w:val="72CBFD72"/>
    <w:rsid w:val="72CCDEA6"/>
    <w:rsid w:val="72CF7C2D"/>
    <w:rsid w:val="72D372D1"/>
    <w:rsid w:val="72D57463"/>
    <w:rsid w:val="72D8694D"/>
    <w:rsid w:val="72E02BF2"/>
    <w:rsid w:val="72EAFEB5"/>
    <w:rsid w:val="72ECF923"/>
    <w:rsid w:val="72F1403F"/>
    <w:rsid w:val="72F7FFC6"/>
    <w:rsid w:val="72F81C32"/>
    <w:rsid w:val="72F99A98"/>
    <w:rsid w:val="72FEEC56"/>
    <w:rsid w:val="730253D8"/>
    <w:rsid w:val="7306E1AB"/>
    <w:rsid w:val="730A5733"/>
    <w:rsid w:val="73161338"/>
    <w:rsid w:val="731A3DE4"/>
    <w:rsid w:val="7334B85D"/>
    <w:rsid w:val="7339DBD6"/>
    <w:rsid w:val="7340C99A"/>
    <w:rsid w:val="734717F6"/>
    <w:rsid w:val="73511C24"/>
    <w:rsid w:val="7352F5F8"/>
    <w:rsid w:val="7354E7BB"/>
    <w:rsid w:val="73572899"/>
    <w:rsid w:val="73583627"/>
    <w:rsid w:val="735A0873"/>
    <w:rsid w:val="73682CDE"/>
    <w:rsid w:val="737A5D59"/>
    <w:rsid w:val="737D8416"/>
    <w:rsid w:val="737EE943"/>
    <w:rsid w:val="73810AB5"/>
    <w:rsid w:val="738751CF"/>
    <w:rsid w:val="73AA0737"/>
    <w:rsid w:val="73AD358E"/>
    <w:rsid w:val="73B3E168"/>
    <w:rsid w:val="73B40129"/>
    <w:rsid w:val="73B4A841"/>
    <w:rsid w:val="73BE969A"/>
    <w:rsid w:val="73C2C9F2"/>
    <w:rsid w:val="73EA5CA5"/>
    <w:rsid w:val="73ECF354"/>
    <w:rsid w:val="73FEE218"/>
    <w:rsid w:val="7405D1B3"/>
    <w:rsid w:val="740BC883"/>
    <w:rsid w:val="7416E5C5"/>
    <w:rsid w:val="74196DB6"/>
    <w:rsid w:val="7420CC25"/>
    <w:rsid w:val="742D367F"/>
    <w:rsid w:val="7447282A"/>
    <w:rsid w:val="744F1E8D"/>
    <w:rsid w:val="7456A98B"/>
    <w:rsid w:val="745751BE"/>
    <w:rsid w:val="74588B3A"/>
    <w:rsid w:val="7463D0E2"/>
    <w:rsid w:val="74666C12"/>
    <w:rsid w:val="746CD52C"/>
    <w:rsid w:val="747C6B89"/>
    <w:rsid w:val="747E9C3D"/>
    <w:rsid w:val="7483BBD9"/>
    <w:rsid w:val="7485E5BA"/>
    <w:rsid w:val="7486C0C8"/>
    <w:rsid w:val="7487256F"/>
    <w:rsid w:val="7489B4AD"/>
    <w:rsid w:val="749433DD"/>
    <w:rsid w:val="749C2D3D"/>
    <w:rsid w:val="74ABA06A"/>
    <w:rsid w:val="74AF77F5"/>
    <w:rsid w:val="74BCCA2E"/>
    <w:rsid w:val="74BF9432"/>
    <w:rsid w:val="74CBECFD"/>
    <w:rsid w:val="74D4C494"/>
    <w:rsid w:val="74D70F53"/>
    <w:rsid w:val="74D91451"/>
    <w:rsid w:val="74D92ACC"/>
    <w:rsid w:val="74DAFE4A"/>
    <w:rsid w:val="74E281C7"/>
    <w:rsid w:val="74E33411"/>
    <w:rsid w:val="74EDD356"/>
    <w:rsid w:val="74EECA9C"/>
    <w:rsid w:val="74F09759"/>
    <w:rsid w:val="74FB634A"/>
    <w:rsid w:val="74FD0CD3"/>
    <w:rsid w:val="75027440"/>
    <w:rsid w:val="7502AE6E"/>
    <w:rsid w:val="75046C34"/>
    <w:rsid w:val="750BF0DB"/>
    <w:rsid w:val="750CF9D5"/>
    <w:rsid w:val="7511CCEA"/>
    <w:rsid w:val="75172845"/>
    <w:rsid w:val="7519739E"/>
    <w:rsid w:val="751CEE2A"/>
    <w:rsid w:val="751D94DB"/>
    <w:rsid w:val="752F71C2"/>
    <w:rsid w:val="75419E20"/>
    <w:rsid w:val="75436CCA"/>
    <w:rsid w:val="754AB234"/>
    <w:rsid w:val="7550A76D"/>
    <w:rsid w:val="7559CA5E"/>
    <w:rsid w:val="756F45C9"/>
    <w:rsid w:val="756FF44F"/>
    <w:rsid w:val="75777A59"/>
    <w:rsid w:val="758D0614"/>
    <w:rsid w:val="758F4568"/>
    <w:rsid w:val="759A4ABF"/>
    <w:rsid w:val="759D2CE0"/>
    <w:rsid w:val="75A78A44"/>
    <w:rsid w:val="75AD3956"/>
    <w:rsid w:val="75ADF9AE"/>
    <w:rsid w:val="75AF0A9D"/>
    <w:rsid w:val="75B07EC6"/>
    <w:rsid w:val="75B44B1B"/>
    <w:rsid w:val="75C0CCD4"/>
    <w:rsid w:val="75C6660A"/>
    <w:rsid w:val="75D2D451"/>
    <w:rsid w:val="75DC081F"/>
    <w:rsid w:val="75E30A26"/>
    <w:rsid w:val="75E4003D"/>
    <w:rsid w:val="75E91FA9"/>
    <w:rsid w:val="75EF8430"/>
    <w:rsid w:val="75FE568F"/>
    <w:rsid w:val="7616D566"/>
    <w:rsid w:val="7620BB2A"/>
    <w:rsid w:val="762BD791"/>
    <w:rsid w:val="763B2EB3"/>
    <w:rsid w:val="763BE2BD"/>
    <w:rsid w:val="763C1FA9"/>
    <w:rsid w:val="76424C17"/>
    <w:rsid w:val="764A1C8D"/>
    <w:rsid w:val="764B6443"/>
    <w:rsid w:val="765D9146"/>
    <w:rsid w:val="76678C8D"/>
    <w:rsid w:val="766A4355"/>
    <w:rsid w:val="766E8F9F"/>
    <w:rsid w:val="767036E8"/>
    <w:rsid w:val="767065CF"/>
    <w:rsid w:val="7674C8E8"/>
    <w:rsid w:val="7675CE20"/>
    <w:rsid w:val="767CE201"/>
    <w:rsid w:val="768299BB"/>
    <w:rsid w:val="768A609D"/>
    <w:rsid w:val="768C3F0A"/>
    <w:rsid w:val="7691EC2B"/>
    <w:rsid w:val="769950AC"/>
    <w:rsid w:val="76A8DEC7"/>
    <w:rsid w:val="76B29EFE"/>
    <w:rsid w:val="76BF324B"/>
    <w:rsid w:val="76C00234"/>
    <w:rsid w:val="76C33B0A"/>
    <w:rsid w:val="76C41404"/>
    <w:rsid w:val="76CA6E3D"/>
    <w:rsid w:val="76DA3B4B"/>
    <w:rsid w:val="76DB38FF"/>
    <w:rsid w:val="76E8E161"/>
    <w:rsid w:val="76E9E7BC"/>
    <w:rsid w:val="76EC1B99"/>
    <w:rsid w:val="76EC2535"/>
    <w:rsid w:val="76F6212B"/>
    <w:rsid w:val="76FD18E8"/>
    <w:rsid w:val="76FE00B3"/>
    <w:rsid w:val="770C3D03"/>
    <w:rsid w:val="770EB296"/>
    <w:rsid w:val="7712B6FD"/>
    <w:rsid w:val="77194830"/>
    <w:rsid w:val="771C1519"/>
    <w:rsid w:val="7720B533"/>
    <w:rsid w:val="7722FBA1"/>
    <w:rsid w:val="77249416"/>
    <w:rsid w:val="772C9335"/>
    <w:rsid w:val="772EFF54"/>
    <w:rsid w:val="773104B3"/>
    <w:rsid w:val="7738F6A1"/>
    <w:rsid w:val="7739B6BB"/>
    <w:rsid w:val="773A0DEA"/>
    <w:rsid w:val="7745B410"/>
    <w:rsid w:val="7762D2CF"/>
    <w:rsid w:val="776496DA"/>
    <w:rsid w:val="77715655"/>
    <w:rsid w:val="7775E042"/>
    <w:rsid w:val="7779F181"/>
    <w:rsid w:val="77888772"/>
    <w:rsid w:val="779C67A0"/>
    <w:rsid w:val="77A179A4"/>
    <w:rsid w:val="77A7C502"/>
    <w:rsid w:val="77B0FAB4"/>
    <w:rsid w:val="77B12ED6"/>
    <w:rsid w:val="77B610D9"/>
    <w:rsid w:val="77C2F68D"/>
    <w:rsid w:val="77C5A310"/>
    <w:rsid w:val="77CAB047"/>
    <w:rsid w:val="77CEF552"/>
    <w:rsid w:val="77D7C7D1"/>
    <w:rsid w:val="77DBEC19"/>
    <w:rsid w:val="77DFB557"/>
    <w:rsid w:val="77E2A9B4"/>
    <w:rsid w:val="77E420A5"/>
    <w:rsid w:val="77EA08DE"/>
    <w:rsid w:val="77EBECA1"/>
    <w:rsid w:val="77F28F78"/>
    <w:rsid w:val="77FD92E3"/>
    <w:rsid w:val="780572F6"/>
    <w:rsid w:val="780C0922"/>
    <w:rsid w:val="780CB2D9"/>
    <w:rsid w:val="7814ED6D"/>
    <w:rsid w:val="781DBADF"/>
    <w:rsid w:val="781E5AA1"/>
    <w:rsid w:val="7821060C"/>
    <w:rsid w:val="783424D1"/>
    <w:rsid w:val="7839941A"/>
    <w:rsid w:val="783AE641"/>
    <w:rsid w:val="784A0513"/>
    <w:rsid w:val="784CAA99"/>
    <w:rsid w:val="7876BB3C"/>
    <w:rsid w:val="787829D1"/>
    <w:rsid w:val="788468C6"/>
    <w:rsid w:val="78876E43"/>
    <w:rsid w:val="788969B0"/>
    <w:rsid w:val="788ADF5B"/>
    <w:rsid w:val="788C7D8A"/>
    <w:rsid w:val="7893AB1E"/>
    <w:rsid w:val="7899092F"/>
    <w:rsid w:val="78A4490F"/>
    <w:rsid w:val="78AD2866"/>
    <w:rsid w:val="78AE9C9D"/>
    <w:rsid w:val="78CBEC56"/>
    <w:rsid w:val="78CE1A7A"/>
    <w:rsid w:val="78D1A74A"/>
    <w:rsid w:val="78D389FB"/>
    <w:rsid w:val="78DA94B0"/>
    <w:rsid w:val="78DB97A6"/>
    <w:rsid w:val="78E15922"/>
    <w:rsid w:val="78E6788E"/>
    <w:rsid w:val="78ED7D3C"/>
    <w:rsid w:val="78FCD3CC"/>
    <w:rsid w:val="78FFDE54"/>
    <w:rsid w:val="7900F0F9"/>
    <w:rsid w:val="79045BB0"/>
    <w:rsid w:val="7906F239"/>
    <w:rsid w:val="790AAE29"/>
    <w:rsid w:val="790B45A1"/>
    <w:rsid w:val="790C483B"/>
    <w:rsid w:val="790DD622"/>
    <w:rsid w:val="7910444A"/>
    <w:rsid w:val="791B7101"/>
    <w:rsid w:val="792733FF"/>
    <w:rsid w:val="79279B0A"/>
    <w:rsid w:val="793113F7"/>
    <w:rsid w:val="7932D514"/>
    <w:rsid w:val="79371AAE"/>
    <w:rsid w:val="7938956A"/>
    <w:rsid w:val="7940B03B"/>
    <w:rsid w:val="7943ABB6"/>
    <w:rsid w:val="7943BC7E"/>
    <w:rsid w:val="79479F64"/>
    <w:rsid w:val="7958F9DF"/>
    <w:rsid w:val="795E1F78"/>
    <w:rsid w:val="79677B4B"/>
    <w:rsid w:val="79752BCE"/>
    <w:rsid w:val="7977BB98"/>
    <w:rsid w:val="797C446E"/>
    <w:rsid w:val="79837111"/>
    <w:rsid w:val="798DB33B"/>
    <w:rsid w:val="7990D2C9"/>
    <w:rsid w:val="79994B39"/>
    <w:rsid w:val="799C645C"/>
    <w:rsid w:val="79A009CF"/>
    <w:rsid w:val="79A529E4"/>
    <w:rsid w:val="79B144A6"/>
    <w:rsid w:val="79C300CA"/>
    <w:rsid w:val="79C99822"/>
    <w:rsid w:val="79CA56D8"/>
    <w:rsid w:val="79D39EA9"/>
    <w:rsid w:val="79D4DEAC"/>
    <w:rsid w:val="79DA8F78"/>
    <w:rsid w:val="79DF38C4"/>
    <w:rsid w:val="79EBF07D"/>
    <w:rsid w:val="79F235E2"/>
    <w:rsid w:val="7A0568E2"/>
    <w:rsid w:val="7A099EC4"/>
    <w:rsid w:val="7A0D73CC"/>
    <w:rsid w:val="7A17D6E9"/>
    <w:rsid w:val="7A1E5D8F"/>
    <w:rsid w:val="7A213A2D"/>
    <w:rsid w:val="7A2AF3CC"/>
    <w:rsid w:val="7A330CB6"/>
    <w:rsid w:val="7A3A0218"/>
    <w:rsid w:val="7A5A5387"/>
    <w:rsid w:val="7A61EC42"/>
    <w:rsid w:val="7A7663DA"/>
    <w:rsid w:val="7A7A1E05"/>
    <w:rsid w:val="7A7AF3DC"/>
    <w:rsid w:val="7A7B25B2"/>
    <w:rsid w:val="7A7C10BE"/>
    <w:rsid w:val="7A8BDAA2"/>
    <w:rsid w:val="7A8C0E6F"/>
    <w:rsid w:val="7A958877"/>
    <w:rsid w:val="7AAB4B5D"/>
    <w:rsid w:val="7AB080D2"/>
    <w:rsid w:val="7AB4AED9"/>
    <w:rsid w:val="7AC6B29C"/>
    <w:rsid w:val="7AD2E945"/>
    <w:rsid w:val="7ADA2DDF"/>
    <w:rsid w:val="7ADCF480"/>
    <w:rsid w:val="7AE61F1F"/>
    <w:rsid w:val="7AE79EAF"/>
    <w:rsid w:val="7AF1DE04"/>
    <w:rsid w:val="7AF3C4ED"/>
    <w:rsid w:val="7AF9A5C8"/>
    <w:rsid w:val="7AFF0328"/>
    <w:rsid w:val="7B024671"/>
    <w:rsid w:val="7B03B7C2"/>
    <w:rsid w:val="7B058DAA"/>
    <w:rsid w:val="7B10BEC1"/>
    <w:rsid w:val="7B122082"/>
    <w:rsid w:val="7B142358"/>
    <w:rsid w:val="7B158519"/>
    <w:rsid w:val="7B1C9945"/>
    <w:rsid w:val="7B2E2B2E"/>
    <w:rsid w:val="7B36C520"/>
    <w:rsid w:val="7B390266"/>
    <w:rsid w:val="7B396720"/>
    <w:rsid w:val="7B3A2A93"/>
    <w:rsid w:val="7B426592"/>
    <w:rsid w:val="7B432FEE"/>
    <w:rsid w:val="7B46EE25"/>
    <w:rsid w:val="7B50022F"/>
    <w:rsid w:val="7B51608D"/>
    <w:rsid w:val="7B525745"/>
    <w:rsid w:val="7B5D3D94"/>
    <w:rsid w:val="7B648D27"/>
    <w:rsid w:val="7B7D4BB6"/>
    <w:rsid w:val="7B7E1A2B"/>
    <w:rsid w:val="7B802F0F"/>
    <w:rsid w:val="7B8EB1F7"/>
    <w:rsid w:val="7B8F09F6"/>
    <w:rsid w:val="7B96460D"/>
    <w:rsid w:val="7BB9DDFA"/>
    <w:rsid w:val="7BBBE24A"/>
    <w:rsid w:val="7BBE0888"/>
    <w:rsid w:val="7BBE95F3"/>
    <w:rsid w:val="7BC6A36A"/>
    <w:rsid w:val="7BCDAA01"/>
    <w:rsid w:val="7BE72B72"/>
    <w:rsid w:val="7BEB97BB"/>
    <w:rsid w:val="7BEF0F4D"/>
    <w:rsid w:val="7BF82A30"/>
    <w:rsid w:val="7C042BC5"/>
    <w:rsid w:val="7C091E57"/>
    <w:rsid w:val="7C0EC5A4"/>
    <w:rsid w:val="7C1BA3E6"/>
    <w:rsid w:val="7C1BB0D8"/>
    <w:rsid w:val="7C24A515"/>
    <w:rsid w:val="7C266171"/>
    <w:rsid w:val="7C34742E"/>
    <w:rsid w:val="7C39C5E9"/>
    <w:rsid w:val="7C3EB282"/>
    <w:rsid w:val="7C401FBF"/>
    <w:rsid w:val="7C41B7CE"/>
    <w:rsid w:val="7C527878"/>
    <w:rsid w:val="7C5467F7"/>
    <w:rsid w:val="7C54E21B"/>
    <w:rsid w:val="7C55E7A2"/>
    <w:rsid w:val="7C5E02E3"/>
    <w:rsid w:val="7C5F5343"/>
    <w:rsid w:val="7C60D4B9"/>
    <w:rsid w:val="7C6E7BAA"/>
    <w:rsid w:val="7C82EF1A"/>
    <w:rsid w:val="7C8381DA"/>
    <w:rsid w:val="7C8B598F"/>
    <w:rsid w:val="7C921C2A"/>
    <w:rsid w:val="7C93A529"/>
    <w:rsid w:val="7CA4937D"/>
    <w:rsid w:val="7CA88200"/>
    <w:rsid w:val="7CB065A3"/>
    <w:rsid w:val="7CBEDC43"/>
    <w:rsid w:val="7CBFE969"/>
    <w:rsid w:val="7CC6F107"/>
    <w:rsid w:val="7CC996E8"/>
    <w:rsid w:val="7CDA9D1B"/>
    <w:rsid w:val="7CE1F1A8"/>
    <w:rsid w:val="7CE316DD"/>
    <w:rsid w:val="7CE6DFA2"/>
    <w:rsid w:val="7CE84DF0"/>
    <w:rsid w:val="7CF61DB1"/>
    <w:rsid w:val="7CF77742"/>
    <w:rsid w:val="7CFCD82E"/>
    <w:rsid w:val="7D01D05C"/>
    <w:rsid w:val="7D0EA14C"/>
    <w:rsid w:val="7D0EF820"/>
    <w:rsid w:val="7D14D2BB"/>
    <w:rsid w:val="7D176A6D"/>
    <w:rsid w:val="7D1C6A4F"/>
    <w:rsid w:val="7D1F1B0B"/>
    <w:rsid w:val="7D208764"/>
    <w:rsid w:val="7D23D5D0"/>
    <w:rsid w:val="7D27A563"/>
    <w:rsid w:val="7D3B80C1"/>
    <w:rsid w:val="7D4521A6"/>
    <w:rsid w:val="7D455D44"/>
    <w:rsid w:val="7D485EB9"/>
    <w:rsid w:val="7D497377"/>
    <w:rsid w:val="7D4B8922"/>
    <w:rsid w:val="7D4C73FE"/>
    <w:rsid w:val="7D6762EE"/>
    <w:rsid w:val="7D6A3918"/>
    <w:rsid w:val="7D6D0637"/>
    <w:rsid w:val="7D6D9C33"/>
    <w:rsid w:val="7D71F3CD"/>
    <w:rsid w:val="7D75E9EB"/>
    <w:rsid w:val="7D7A4854"/>
    <w:rsid w:val="7D7C0B67"/>
    <w:rsid w:val="7D7E53E2"/>
    <w:rsid w:val="7D7EE31E"/>
    <w:rsid w:val="7D85644B"/>
    <w:rsid w:val="7D8DF3E1"/>
    <w:rsid w:val="7D93D59A"/>
    <w:rsid w:val="7D989760"/>
    <w:rsid w:val="7DB72F67"/>
    <w:rsid w:val="7DBA1C82"/>
    <w:rsid w:val="7DBAEC61"/>
    <w:rsid w:val="7DBED8A2"/>
    <w:rsid w:val="7DCDB2E3"/>
    <w:rsid w:val="7DDC55C0"/>
    <w:rsid w:val="7DE14829"/>
    <w:rsid w:val="7DE4FA88"/>
    <w:rsid w:val="7DE7CD7A"/>
    <w:rsid w:val="7DED520E"/>
    <w:rsid w:val="7DFAC8CD"/>
    <w:rsid w:val="7E022E73"/>
    <w:rsid w:val="7E0303ED"/>
    <w:rsid w:val="7E03698F"/>
    <w:rsid w:val="7E03BB04"/>
    <w:rsid w:val="7E041751"/>
    <w:rsid w:val="7E159A0A"/>
    <w:rsid w:val="7E1E7983"/>
    <w:rsid w:val="7E1EF1FA"/>
    <w:rsid w:val="7E21BCEC"/>
    <w:rsid w:val="7E2D7D4C"/>
    <w:rsid w:val="7E3BA433"/>
    <w:rsid w:val="7E442E3D"/>
    <w:rsid w:val="7E498E73"/>
    <w:rsid w:val="7E5050A5"/>
    <w:rsid w:val="7E53BC38"/>
    <w:rsid w:val="7E5B30B2"/>
    <w:rsid w:val="7E5BD0FC"/>
    <w:rsid w:val="7E5CCB7E"/>
    <w:rsid w:val="7E617923"/>
    <w:rsid w:val="7E711DED"/>
    <w:rsid w:val="7E7D234D"/>
    <w:rsid w:val="7E819A2E"/>
    <w:rsid w:val="7E849BFE"/>
    <w:rsid w:val="7E878A32"/>
    <w:rsid w:val="7EA05462"/>
    <w:rsid w:val="7EA0C7EB"/>
    <w:rsid w:val="7EA36DCC"/>
    <w:rsid w:val="7EA49FB3"/>
    <w:rsid w:val="7EB3119C"/>
    <w:rsid w:val="7EB7040C"/>
    <w:rsid w:val="7EB83AB0"/>
    <w:rsid w:val="7EBCE3B3"/>
    <w:rsid w:val="7EC2897B"/>
    <w:rsid w:val="7EC5DA4B"/>
    <w:rsid w:val="7EC8A601"/>
    <w:rsid w:val="7EC93495"/>
    <w:rsid w:val="7ED59588"/>
    <w:rsid w:val="7ED8B088"/>
    <w:rsid w:val="7EDEB02C"/>
    <w:rsid w:val="7EE75271"/>
    <w:rsid w:val="7EEAD055"/>
    <w:rsid w:val="7EFA9C9B"/>
    <w:rsid w:val="7F06A0F1"/>
    <w:rsid w:val="7F1BA506"/>
    <w:rsid w:val="7F35BE77"/>
    <w:rsid w:val="7F39AEA7"/>
    <w:rsid w:val="7F3A8447"/>
    <w:rsid w:val="7F45B8C3"/>
    <w:rsid w:val="7F47F9FD"/>
    <w:rsid w:val="7F49C6E0"/>
    <w:rsid w:val="7F4F1003"/>
    <w:rsid w:val="7F55C054"/>
    <w:rsid w:val="7F57266B"/>
    <w:rsid w:val="7F5AFDAB"/>
    <w:rsid w:val="7F64CBB2"/>
    <w:rsid w:val="7F743F44"/>
    <w:rsid w:val="7F76EE42"/>
    <w:rsid w:val="7F7BCE16"/>
    <w:rsid w:val="7F7BFC95"/>
    <w:rsid w:val="7F7CDD6D"/>
    <w:rsid w:val="7F7F2081"/>
    <w:rsid w:val="7F955EC4"/>
    <w:rsid w:val="7F96E7BC"/>
    <w:rsid w:val="7F97E9C8"/>
    <w:rsid w:val="7F99F24B"/>
    <w:rsid w:val="7FA526CD"/>
    <w:rsid w:val="7FC51435"/>
    <w:rsid w:val="7FCCF02C"/>
    <w:rsid w:val="7FD6381E"/>
    <w:rsid w:val="7FD9F1C4"/>
    <w:rsid w:val="7FDBE94A"/>
    <w:rsid w:val="7FDE2D41"/>
    <w:rsid w:val="7FDF05E0"/>
    <w:rsid w:val="7FE98D9B"/>
    <w:rsid w:val="7FEE57D6"/>
    <w:rsid w:val="7FF51AC3"/>
    <w:rsid w:val="7FF71608"/>
    <w:rsid w:val="7FFA63E4"/>
    <w:rsid w:val="7FFB9B23"/>
    <w:rsid w:val="7FFBF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7184"/>
  <w15:chartTrackingRefBased/>
  <w15:docId w15:val="{11353B26-1A73-43BC-BCFF-41130649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0A6FDC0"/>
  </w:style>
  <w:style w:type="paragraph" w:styleId="Heading1">
    <w:name w:val="heading 1"/>
    <w:basedOn w:val="Normal"/>
    <w:next w:val="Normal"/>
    <w:link w:val="Heading1Char"/>
    <w:qFormat/>
    <w:rsid w:val="10A6FDC0"/>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10A6FDC0"/>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10A6FDC0"/>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nhideWhenUsed/>
    <w:qFormat/>
    <w:rsid w:val="10A6FDC0"/>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10A6FDC0"/>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10A6FDC0"/>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nhideWhenUsed/>
    <w:qFormat/>
    <w:rsid w:val="10A6FDC0"/>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nhideWhenUsed/>
    <w:qFormat/>
    <w:rsid w:val="10A6FDC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10A6FDC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10A6FDC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10A6FDC0"/>
    <w:rPr>
      <w:rFonts w:eastAsiaTheme="minorEastAsia"/>
      <w:color w:val="5A5A5A"/>
    </w:rPr>
  </w:style>
  <w:style w:type="paragraph" w:styleId="Quote">
    <w:name w:val="Quote"/>
    <w:basedOn w:val="Normal"/>
    <w:next w:val="Normal"/>
    <w:link w:val="QuoteChar"/>
    <w:qFormat/>
    <w:rsid w:val="10A6FDC0"/>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10A6FDC0"/>
    <w:pPr>
      <w:spacing w:before="360" w:after="360"/>
      <w:ind w:left="864" w:right="864"/>
      <w:jc w:val="center"/>
    </w:pPr>
    <w:rPr>
      <w:i/>
      <w:iCs/>
      <w:color w:val="4472C4" w:themeColor="accent1"/>
    </w:rPr>
  </w:style>
  <w:style w:type="paragraph" w:styleId="ListParagraph">
    <w:name w:val="List Paragraph"/>
    <w:basedOn w:val="Normal"/>
    <w:qFormat/>
    <w:rsid w:val="10A6FDC0"/>
    <w:pPr>
      <w:ind w:left="720"/>
      <w:contextualSpacing/>
    </w:pPr>
  </w:style>
  <w:style w:type="character" w:customStyle="1" w:styleId="Heading1Char">
    <w:name w:val="Heading 1 Char"/>
    <w:basedOn w:val="DefaultParagraphFont"/>
    <w:link w:val="Heading1"/>
    <w:rsid w:val="10A6FDC0"/>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rsid w:val="10A6FDC0"/>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rsid w:val="10A6FDC0"/>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rsid w:val="10A6FDC0"/>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rsid w:val="10A6FDC0"/>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rsid w:val="10A6FDC0"/>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rsid w:val="10A6FDC0"/>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rsid w:val="10A6FDC0"/>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rsid w:val="10A6FDC0"/>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rsid w:val="10A6FDC0"/>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rsid w:val="10A6FDC0"/>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rsid w:val="10A6FDC0"/>
    <w:rPr>
      <w:i/>
      <w:iCs/>
      <w:noProof w:val="0"/>
      <w:color w:val="404040" w:themeColor="text1" w:themeTint="BF"/>
      <w:lang w:val="en-US"/>
    </w:rPr>
  </w:style>
  <w:style w:type="character" w:customStyle="1" w:styleId="IntenseQuoteChar">
    <w:name w:val="Intense Quote Char"/>
    <w:basedOn w:val="DefaultParagraphFont"/>
    <w:link w:val="IntenseQuote"/>
    <w:rsid w:val="10A6FDC0"/>
    <w:rPr>
      <w:i/>
      <w:iCs/>
      <w:noProof w:val="0"/>
      <w:color w:val="4472C4" w:themeColor="accent1"/>
      <w:lang w:val="en-US"/>
    </w:rPr>
  </w:style>
  <w:style w:type="paragraph" w:styleId="TOC1">
    <w:name w:val="toc 1"/>
    <w:basedOn w:val="Normal"/>
    <w:next w:val="Normal"/>
    <w:unhideWhenUsed/>
    <w:rsid w:val="10A6FDC0"/>
    <w:pPr>
      <w:spacing w:after="100"/>
    </w:pPr>
  </w:style>
  <w:style w:type="paragraph" w:styleId="TOC2">
    <w:name w:val="toc 2"/>
    <w:basedOn w:val="Normal"/>
    <w:next w:val="Normal"/>
    <w:unhideWhenUsed/>
    <w:rsid w:val="10A6FDC0"/>
    <w:pPr>
      <w:spacing w:after="100"/>
      <w:ind w:left="220"/>
    </w:pPr>
  </w:style>
  <w:style w:type="paragraph" w:styleId="TOC3">
    <w:name w:val="toc 3"/>
    <w:basedOn w:val="Normal"/>
    <w:next w:val="Normal"/>
    <w:unhideWhenUsed/>
    <w:rsid w:val="10A6FDC0"/>
    <w:pPr>
      <w:spacing w:after="100"/>
      <w:ind w:left="440"/>
    </w:pPr>
  </w:style>
  <w:style w:type="paragraph" w:styleId="TOC4">
    <w:name w:val="toc 4"/>
    <w:basedOn w:val="Normal"/>
    <w:next w:val="Normal"/>
    <w:unhideWhenUsed/>
    <w:rsid w:val="10A6FDC0"/>
    <w:pPr>
      <w:spacing w:after="100"/>
      <w:ind w:left="660"/>
    </w:pPr>
  </w:style>
  <w:style w:type="paragraph" w:styleId="TOC5">
    <w:name w:val="toc 5"/>
    <w:basedOn w:val="Normal"/>
    <w:next w:val="Normal"/>
    <w:unhideWhenUsed/>
    <w:rsid w:val="10A6FDC0"/>
    <w:pPr>
      <w:spacing w:after="100"/>
      <w:ind w:left="880"/>
    </w:pPr>
  </w:style>
  <w:style w:type="paragraph" w:styleId="TOC6">
    <w:name w:val="toc 6"/>
    <w:basedOn w:val="Normal"/>
    <w:next w:val="Normal"/>
    <w:unhideWhenUsed/>
    <w:rsid w:val="10A6FDC0"/>
    <w:pPr>
      <w:spacing w:after="100"/>
      <w:ind w:left="1100"/>
    </w:pPr>
  </w:style>
  <w:style w:type="paragraph" w:styleId="TOC7">
    <w:name w:val="toc 7"/>
    <w:basedOn w:val="Normal"/>
    <w:next w:val="Normal"/>
    <w:unhideWhenUsed/>
    <w:rsid w:val="10A6FDC0"/>
    <w:pPr>
      <w:spacing w:after="100"/>
      <w:ind w:left="1320"/>
    </w:pPr>
  </w:style>
  <w:style w:type="paragraph" w:styleId="TOC8">
    <w:name w:val="toc 8"/>
    <w:basedOn w:val="Normal"/>
    <w:next w:val="Normal"/>
    <w:unhideWhenUsed/>
    <w:rsid w:val="10A6FDC0"/>
    <w:pPr>
      <w:spacing w:after="100"/>
      <w:ind w:left="1540"/>
    </w:pPr>
  </w:style>
  <w:style w:type="paragraph" w:styleId="TOC9">
    <w:name w:val="toc 9"/>
    <w:basedOn w:val="Normal"/>
    <w:next w:val="Normal"/>
    <w:unhideWhenUsed/>
    <w:rsid w:val="10A6FDC0"/>
    <w:pPr>
      <w:spacing w:after="100"/>
      <w:ind w:left="1760"/>
    </w:pPr>
  </w:style>
  <w:style w:type="paragraph" w:styleId="EndnoteText">
    <w:name w:val="endnote text"/>
    <w:basedOn w:val="Normal"/>
    <w:link w:val="EndnoteTextChar"/>
    <w:semiHidden/>
    <w:unhideWhenUsed/>
    <w:rsid w:val="10A6FDC0"/>
    <w:pPr>
      <w:spacing w:after="0"/>
    </w:pPr>
    <w:rPr>
      <w:sz w:val="20"/>
      <w:szCs w:val="20"/>
    </w:rPr>
  </w:style>
  <w:style w:type="character" w:customStyle="1" w:styleId="EndnoteTextChar">
    <w:name w:val="Endnote Text Char"/>
    <w:basedOn w:val="DefaultParagraphFont"/>
    <w:link w:val="EndnoteText"/>
    <w:semiHidden/>
    <w:rsid w:val="10A6FDC0"/>
    <w:rPr>
      <w:noProof w:val="0"/>
      <w:sz w:val="20"/>
      <w:szCs w:val="20"/>
      <w:lang w:val="en-US"/>
    </w:rPr>
  </w:style>
  <w:style w:type="paragraph" w:styleId="Footer">
    <w:name w:val="footer"/>
    <w:basedOn w:val="Normal"/>
    <w:link w:val="FooterChar"/>
    <w:unhideWhenUsed/>
    <w:rsid w:val="10A6FDC0"/>
    <w:pPr>
      <w:tabs>
        <w:tab w:val="center" w:pos="4680"/>
        <w:tab w:val="right" w:pos="9360"/>
      </w:tabs>
      <w:spacing w:after="0"/>
    </w:pPr>
  </w:style>
  <w:style w:type="character" w:customStyle="1" w:styleId="FooterChar">
    <w:name w:val="Footer Char"/>
    <w:basedOn w:val="DefaultParagraphFont"/>
    <w:link w:val="Footer"/>
    <w:rsid w:val="10A6FDC0"/>
    <w:rPr>
      <w:noProof w:val="0"/>
      <w:lang w:val="en-US"/>
    </w:rPr>
  </w:style>
  <w:style w:type="paragraph" w:styleId="FootnoteText">
    <w:name w:val="footnote text"/>
    <w:basedOn w:val="Normal"/>
    <w:link w:val="FootnoteTextChar"/>
    <w:semiHidden/>
    <w:unhideWhenUsed/>
    <w:rsid w:val="10A6FDC0"/>
    <w:pPr>
      <w:spacing w:after="0"/>
    </w:pPr>
    <w:rPr>
      <w:sz w:val="20"/>
      <w:szCs w:val="20"/>
    </w:rPr>
  </w:style>
  <w:style w:type="character" w:customStyle="1" w:styleId="FootnoteTextChar">
    <w:name w:val="Footnote Text Char"/>
    <w:basedOn w:val="DefaultParagraphFont"/>
    <w:link w:val="FootnoteText"/>
    <w:semiHidden/>
    <w:rsid w:val="10A6FDC0"/>
    <w:rPr>
      <w:noProof w:val="0"/>
      <w:sz w:val="20"/>
      <w:szCs w:val="20"/>
      <w:lang w:val="en-US"/>
    </w:rPr>
  </w:style>
  <w:style w:type="paragraph" w:styleId="Header">
    <w:name w:val="header"/>
    <w:basedOn w:val="Normal"/>
    <w:link w:val="HeaderChar"/>
    <w:unhideWhenUsed/>
    <w:rsid w:val="10A6FDC0"/>
    <w:pPr>
      <w:tabs>
        <w:tab w:val="center" w:pos="4680"/>
        <w:tab w:val="right" w:pos="9360"/>
      </w:tabs>
      <w:spacing w:after="0"/>
    </w:pPr>
  </w:style>
  <w:style w:type="character" w:customStyle="1" w:styleId="HeaderChar">
    <w:name w:val="Header Char"/>
    <w:basedOn w:val="DefaultParagraphFont"/>
    <w:link w:val="Header"/>
    <w:rsid w:val="10A6FDC0"/>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0c217d2454e6469c"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5F213604B90C4494D6D8FCC7137BC4" ma:contentTypeVersion="8" ma:contentTypeDescription="Create a new document." ma:contentTypeScope="" ma:versionID="724789e9bb0eebf3078daf71f25d8d8b">
  <xsd:schema xmlns:xsd="http://www.w3.org/2001/XMLSchema" xmlns:xs="http://www.w3.org/2001/XMLSchema" xmlns:p="http://schemas.microsoft.com/office/2006/metadata/properties" xmlns:ns2="958428ef-2c7d-4d21-a88a-739169191d2e" targetNamespace="http://schemas.microsoft.com/office/2006/metadata/properties" ma:root="true" ma:fieldsID="e6e462971f837c1e99fdbc2e70fab9d5" ns2:_="">
    <xsd:import namespace="958428ef-2c7d-4d21-a88a-739169191d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428ef-2c7d-4d21-a88a-739169191d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4AF870-9B3F-4EE5-AD20-FC4A18D2F1C4}">
  <ds:schemaRefs>
    <ds:schemaRef ds:uri="http://schemas.microsoft.com/sharepoint/v3/contenttype/forms"/>
  </ds:schemaRefs>
</ds:datastoreItem>
</file>

<file path=customXml/itemProps2.xml><?xml version="1.0" encoding="utf-8"?>
<ds:datastoreItem xmlns:ds="http://schemas.openxmlformats.org/officeDocument/2006/customXml" ds:itemID="{1EA9B998-8D77-4B87-9725-C9CE693449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20AADA-6A9A-4342-85C8-AA49A3BDF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428ef-2c7d-4d21-a88a-739169191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7060</Words>
  <Characters>40244</Characters>
  <Application>Microsoft Office Word</Application>
  <DocSecurity>4</DocSecurity>
  <Lines>335</Lines>
  <Paragraphs>94</Paragraphs>
  <ScaleCrop>false</ScaleCrop>
  <Company/>
  <LinksUpToDate>false</LinksUpToDate>
  <CharactersWithSpaces>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Tomaiko, Juliana D</dc:creator>
  <cp:keywords/>
  <dc:description/>
  <cp:lastModifiedBy>Dobkins, Aidan D</cp:lastModifiedBy>
  <cp:revision>11</cp:revision>
  <dcterms:created xsi:type="dcterms:W3CDTF">2021-11-16T21:26:00Z</dcterms:created>
  <dcterms:modified xsi:type="dcterms:W3CDTF">2021-11-30T05:39:00Z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0x010100765F213604B90C4494D6D8FCC7137BC4</vt:lpwstr>
  </property>
</Properties>
</file>