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8618" w14:textId="4FDD6211" w:rsidR="00A259AF" w:rsidRDefault="00000000">
      <w:r>
        <w:fldChar w:fldCharType="begin"/>
      </w:r>
      <w:r>
        <w:instrText>HYPERLINK "https://www.kaggle.com/datasets/uom190346a/disease-symptoms-and-patient-profile-dataset"</w:instrText>
      </w:r>
      <w:r>
        <w:fldChar w:fldCharType="separate"/>
      </w:r>
      <w:r w:rsidR="00A259AF" w:rsidRPr="000D14BA">
        <w:rPr>
          <w:rStyle w:val="Hyperlink"/>
        </w:rPr>
        <w:t>https://www.kaggle.com/datasets/uom190346a/disease-symptoms-and-patient-profile-dataset</w:t>
      </w:r>
      <w:r>
        <w:rPr>
          <w:rStyle w:val="Hyperlink"/>
        </w:rPr>
        <w:fldChar w:fldCharType="end"/>
      </w:r>
    </w:p>
    <w:p w14:paraId="4B31FC98" w14:textId="77777777" w:rsidR="00A259AF" w:rsidRDefault="00A259AF"/>
    <w:p w14:paraId="68953017" w14:textId="3B1C40FA" w:rsidR="00D5152D" w:rsidRDefault="00000000">
      <w:hyperlink r:id="rId4" w:history="1">
        <w:r w:rsidR="009529BE" w:rsidRPr="000D14BA">
          <w:rPr>
            <w:rStyle w:val="Hyperlink"/>
          </w:rPr>
          <w:t>https://www.kaggle.com/datasets/sanskrutik/diseases-and-symptoms</w:t>
        </w:r>
      </w:hyperlink>
    </w:p>
    <w:p w14:paraId="24BED768" w14:textId="77777777" w:rsidR="009529BE" w:rsidRDefault="009529BE"/>
    <w:p w14:paraId="7A42637A" w14:textId="786F29C2" w:rsidR="009529BE" w:rsidRDefault="00000000">
      <w:hyperlink r:id="rId5" w:history="1">
        <w:r w:rsidR="00C6785A" w:rsidRPr="000D14BA">
          <w:rPr>
            <w:rStyle w:val="Hyperlink"/>
          </w:rPr>
          <w:t>https://www.kaggle.com/datasets/richardbernat/vector-borne-disease-prediction</w:t>
        </w:r>
      </w:hyperlink>
    </w:p>
    <w:p w14:paraId="1DAB1D7D" w14:textId="77777777" w:rsidR="00C6785A" w:rsidRDefault="00C6785A"/>
    <w:p w14:paraId="6F62A30F" w14:textId="100642CE" w:rsidR="00C6785A" w:rsidRDefault="001B1D3E">
      <w:hyperlink r:id="rId6" w:history="1">
        <w:proofErr w:type="spellStart"/>
        <w:r w:rsidRPr="001B1D3E">
          <w:rPr>
            <w:rStyle w:val="Hyperlink"/>
          </w:rPr>
          <w:t>Cause_of_Deaths_around_the_World</w:t>
        </w:r>
        <w:proofErr w:type="spellEnd"/>
        <w:r w:rsidRPr="001B1D3E">
          <w:rPr>
            <w:rStyle w:val="Hyperlink"/>
          </w:rPr>
          <w:t>_(</w:t>
        </w:r>
        <w:proofErr w:type="spellStart"/>
        <w:r w:rsidRPr="001B1D3E">
          <w:rPr>
            <w:rStyle w:val="Hyperlink"/>
          </w:rPr>
          <w:t>Historical_Data</w:t>
        </w:r>
        <w:proofErr w:type="spellEnd"/>
        <w:r w:rsidRPr="001B1D3E">
          <w:rPr>
            <w:rStyle w:val="Hyperlink"/>
          </w:rPr>
          <w:t>)</w:t>
        </w:r>
      </w:hyperlink>
    </w:p>
    <w:p w14:paraId="63F4A275" w14:textId="6EE5D8D8" w:rsidR="001B1D3E" w:rsidRDefault="001B1D3E">
      <w:hyperlink r:id="rId7" w:history="1">
        <w:r w:rsidRPr="001B1D3E">
          <w:rPr>
            <w:rStyle w:val="Hyperlink"/>
          </w:rPr>
          <w:t>Causes_of_Death_-_Our_World_In_Data</w:t>
        </w:r>
      </w:hyperlink>
    </w:p>
    <w:p w14:paraId="0199A5D1" w14:textId="60CF01B6" w:rsidR="001B1D3E" w:rsidRDefault="001B1D3E">
      <w:hyperlink r:id="rId8" w:history="1">
        <w:proofErr w:type="spellStart"/>
        <w:r w:rsidRPr="001B1D3E">
          <w:rPr>
            <w:rStyle w:val="Hyperlink"/>
          </w:rPr>
          <w:t>Causes_of_Deaths</w:t>
        </w:r>
        <w:proofErr w:type="spellEnd"/>
        <w:r w:rsidRPr="001B1D3E">
          <w:rPr>
            <w:rStyle w:val="Hyperlink"/>
          </w:rPr>
          <w:t>_-_Worldwide</w:t>
        </w:r>
        <w:proofErr w:type="gramStart"/>
        <w:r w:rsidRPr="001B1D3E">
          <w:rPr>
            <w:rStyle w:val="Hyperlink"/>
          </w:rPr>
          <w:t>_(</w:t>
        </w:r>
        <w:proofErr w:type="gramEnd"/>
        <w:r w:rsidRPr="001B1D3E">
          <w:rPr>
            <w:rStyle w:val="Hyperlink"/>
          </w:rPr>
          <w:t>1990-2019)</w:t>
        </w:r>
      </w:hyperlink>
    </w:p>
    <w:p w14:paraId="6079D289" w14:textId="4F87989D" w:rsidR="001B1D3E" w:rsidRDefault="001B1D3E">
      <w:hyperlink r:id="rId9" w:history="1">
        <w:r w:rsidRPr="001B1D3E">
          <w:rPr>
            <w:rStyle w:val="Hyperlink"/>
          </w:rPr>
          <w:t>Disease_Burden_by_Cause_1990-2019,8k+_records</w:t>
        </w:r>
      </w:hyperlink>
    </w:p>
    <w:p w14:paraId="1921C75C" w14:textId="503A0665" w:rsidR="001B1D3E" w:rsidRDefault="001B1D3E">
      <w:hyperlink r:id="rId10" w:history="1">
        <w:r w:rsidRPr="001B1D3E">
          <w:rPr>
            <w:rStyle w:val="Hyperlink"/>
          </w:rPr>
          <w:t>Infectious_Disease_2001-2014</w:t>
        </w:r>
      </w:hyperlink>
    </w:p>
    <w:p w14:paraId="367A9610" w14:textId="77777777" w:rsidR="001B1D3E" w:rsidRDefault="001B1D3E"/>
    <w:p w14:paraId="6651F0C6" w14:textId="77777777" w:rsidR="001B1D3E" w:rsidRDefault="001B1D3E"/>
    <w:p w14:paraId="6DE43CFA" w14:textId="77777777" w:rsidR="00D5152D" w:rsidRDefault="00D5152D"/>
    <w:sectPr w:rsidR="00D5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4B"/>
    <w:rsid w:val="001B1D3E"/>
    <w:rsid w:val="00611CFB"/>
    <w:rsid w:val="00867886"/>
    <w:rsid w:val="008D773E"/>
    <w:rsid w:val="009529BE"/>
    <w:rsid w:val="00A259AF"/>
    <w:rsid w:val="00B40DF3"/>
    <w:rsid w:val="00C6785A"/>
    <w:rsid w:val="00C8154B"/>
    <w:rsid w:val="00D04FFE"/>
    <w:rsid w:val="00D5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86EB"/>
  <w15:chartTrackingRefBased/>
  <w15:docId w15:val="{F4151252-72B2-48CC-95D8-070E270A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9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9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9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leh846/causes-of-deaths-worldw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ivanchvez/causes-of-death-our-world-in-dat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iamsouravbanerjee/cause-of-deaths-around-the-wor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richardbernat/vector-borne-disease-prediction" TargetMode="External"/><Relationship Id="rId10" Type="http://schemas.openxmlformats.org/officeDocument/2006/relationships/hyperlink" Target="https://www.kaggle.com/datasets/jahaidulislam/infectious-disease-2001-2014" TargetMode="External"/><Relationship Id="rId4" Type="http://schemas.openxmlformats.org/officeDocument/2006/relationships/hyperlink" Target="https://www.kaggle.com/datasets/sanskrutik/diseases-and-symptoms" TargetMode="External"/><Relationship Id="rId9" Type="http://schemas.openxmlformats.org/officeDocument/2006/relationships/hyperlink" Target="https://www.kaggle.com/datasets/shivkumarganesh/disease-burden-by-ca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Bernitt, Jessie</dc:creator>
  <cp:keywords/>
  <dc:description/>
  <cp:lastModifiedBy>Bernitt, Jessie</cp:lastModifiedBy>
  <cp:revision>4</cp:revision>
  <dcterms:created xsi:type="dcterms:W3CDTF">2023-11-15T20:19:00Z</dcterms:created>
  <dcterms:modified xsi:type="dcterms:W3CDTF">2023-12-10T21:48:00Z</dcterms:modified>
</cp:coreProperties>
</file>