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123" w:rsidRPr="00C360CD" w:rsidRDefault="00174123" w:rsidP="00C360CD">
      <w:pPr>
        <w:jc w:val="center"/>
        <w:rPr>
          <w:rFonts w:asciiTheme="majorHAnsi" w:hAnsiTheme="majorHAnsi"/>
          <w:b/>
          <w:sz w:val="44"/>
          <w:szCs w:val="44"/>
        </w:rPr>
      </w:pPr>
      <w:r w:rsidRPr="00C360CD">
        <w:rPr>
          <w:b/>
          <w:sz w:val="44"/>
          <w:szCs w:val="44"/>
        </w:rPr>
        <w:t>Daily Log</w:t>
      </w:r>
    </w:p>
    <w:p w:rsidR="00174123" w:rsidRDefault="00F57EFF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933450" y="1436914"/>
            <wp:positionH relativeFrom="page">
              <wp:align>center</wp:align>
            </wp:positionH>
            <wp:positionV relativeFrom="page">
              <wp:align>center</wp:align>
            </wp:positionV>
            <wp:extent cx="5942363" cy="2446317"/>
            <wp:effectExtent l="19050" t="0" r="1237" b="0"/>
            <wp:wrapSquare wrapText="bothSides"/>
            <wp:docPr id="1" name="Picture 1" descr="C:\Users\Adam\Documents\JCreator LE\MyProjects\ISD\Doc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\Documents\JCreator LE\MyProjects\ISD\Doc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244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EFF" w:rsidRDefault="00F57EFF"/>
    <w:p w:rsidR="00F57EFF" w:rsidRDefault="00F57EFF"/>
    <w:p w:rsidR="00F57EFF" w:rsidRDefault="00F57EFF"/>
    <w:p w:rsidR="00F57EFF" w:rsidRDefault="00F57EFF"/>
    <w:p w:rsidR="00F57EFF" w:rsidRDefault="00F57EFF"/>
    <w:p w:rsidR="00F57EFF" w:rsidRDefault="00F57EFF"/>
    <w:p w:rsidR="00F57EFF" w:rsidRDefault="00F57EFF"/>
    <w:p w:rsidR="00F57EFF" w:rsidRDefault="00F57EFF"/>
    <w:p w:rsidR="00F57EFF" w:rsidRDefault="00F57EFF"/>
    <w:p w:rsidR="00F57EFF" w:rsidRDefault="00F57EFF"/>
    <w:p w:rsidR="00C838FE" w:rsidRPr="00652DA7" w:rsidRDefault="00652DA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    </w:t>
      </w:r>
      <w:r w:rsidR="00C838FE" w:rsidRPr="00652DA7">
        <w:rPr>
          <w:rFonts w:asciiTheme="majorHAnsi" w:hAnsiTheme="majorHAnsi"/>
          <w:sz w:val="28"/>
          <w:szCs w:val="28"/>
        </w:rPr>
        <w:t>Name: Tyrone Bacchus</w:t>
      </w:r>
    </w:p>
    <w:p w:rsidR="00F57EFF" w:rsidRPr="00652DA7" w:rsidRDefault="00652DA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</w:t>
      </w:r>
      <w:r w:rsidR="00F57EFF" w:rsidRPr="00652DA7">
        <w:rPr>
          <w:rFonts w:asciiTheme="majorHAnsi" w:hAnsiTheme="majorHAnsi"/>
          <w:sz w:val="28"/>
          <w:szCs w:val="28"/>
        </w:rPr>
        <w:t>Company: ISD</w:t>
      </w:r>
    </w:p>
    <w:p w:rsidR="00F57EFF" w:rsidRPr="00652DA7" w:rsidRDefault="00652DA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F57EFF" w:rsidRPr="00652DA7">
        <w:rPr>
          <w:rFonts w:asciiTheme="majorHAnsi" w:hAnsiTheme="majorHAnsi"/>
          <w:sz w:val="28"/>
          <w:szCs w:val="28"/>
        </w:rPr>
        <w:t>CEO: Mr. B. Ryan</w:t>
      </w:r>
    </w:p>
    <w:p w:rsidR="00530A95" w:rsidRDefault="00652DA7">
      <w:pPr>
        <w:rPr>
          <w:rFonts w:asciiTheme="majorHAnsi" w:hAnsiTheme="majorHAnsi"/>
          <w:sz w:val="28"/>
          <w:szCs w:val="28"/>
        </w:rPr>
        <w:sectPr w:rsidR="00530A95" w:rsidSect="001E5A6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F57EFF" w:rsidRPr="00652DA7">
        <w:rPr>
          <w:rFonts w:asciiTheme="majorHAnsi" w:hAnsiTheme="majorHAnsi"/>
          <w:sz w:val="28"/>
          <w:szCs w:val="28"/>
        </w:rPr>
        <w:t>Due: Friday, January 20, 2012</w:t>
      </w:r>
    </w:p>
    <w:p w:rsidR="00F57EFF" w:rsidRPr="00652DA7" w:rsidRDefault="00F57EFF">
      <w:pPr>
        <w:rPr>
          <w:rFonts w:asciiTheme="majorHAnsi" w:hAnsiTheme="majorHAnsi"/>
          <w:sz w:val="28"/>
          <w:szCs w:val="28"/>
        </w:rPr>
      </w:pPr>
    </w:p>
    <w:p w:rsidR="00174123" w:rsidRDefault="002A5F8C" w:rsidP="00071047">
      <w:pPr>
        <w:spacing w:line="360" w:lineRule="auto"/>
        <w:contextualSpacing/>
      </w:pPr>
      <w:r>
        <w:tab/>
      </w:r>
      <w:r w:rsidR="00174123">
        <w:t>2011/11/08 11:00 (0.25 hours) -</w:t>
      </w:r>
    </w:p>
    <w:p w:rsidR="00174123" w:rsidRDefault="005811BB" w:rsidP="00071047">
      <w:pPr>
        <w:spacing w:line="360" w:lineRule="auto"/>
        <w:contextualSpacing/>
      </w:pPr>
      <w:r>
        <w:t>Today I have d</w:t>
      </w:r>
      <w:r w:rsidR="00174123">
        <w:t xml:space="preserve">iscussed the title of company with the president, Mr. </w:t>
      </w:r>
      <w:r w:rsidR="00D96DDB">
        <w:t xml:space="preserve">P. </w:t>
      </w:r>
      <w:r w:rsidR="00174123">
        <w:t xml:space="preserve">Charalampopoulos, and fellow vice-president, Mr. </w:t>
      </w:r>
      <w:r w:rsidR="001E0F56">
        <w:t xml:space="preserve">M. </w:t>
      </w:r>
      <w:r w:rsidR="00174123">
        <w:t>Menezes.</w:t>
      </w:r>
      <w:r w:rsidR="002E0B43">
        <w:t xml:space="preserve"> T</w:t>
      </w:r>
      <w:r w:rsidR="00174123">
        <w:t xml:space="preserve">he mark of the company </w:t>
      </w:r>
      <w:r w:rsidR="00C64AB0">
        <w:t>was chosen to be</w:t>
      </w:r>
      <w:r w:rsidR="00174123">
        <w:t xml:space="preserve"> "Integrated Software </w:t>
      </w:r>
      <w:r w:rsidR="00966439">
        <w:t>Development,”</w:t>
      </w:r>
      <w:r w:rsidR="00174123">
        <w:t xml:space="preserve"> or ISD for short. </w:t>
      </w:r>
    </w:p>
    <w:p w:rsidR="008B5D36" w:rsidRDefault="008B5D36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2011/11/09 11:00 (0.25 hours) -</w:t>
      </w:r>
    </w:p>
    <w:p w:rsidR="00174123" w:rsidRDefault="00FC3B82" w:rsidP="00071047">
      <w:pPr>
        <w:spacing w:line="360" w:lineRule="auto"/>
        <w:contextualSpacing/>
      </w:pPr>
      <w:r>
        <w:t>Today I have worked alongside with</w:t>
      </w:r>
      <w:r w:rsidR="00174123">
        <w:t xml:space="preserve"> Mr. </w:t>
      </w:r>
      <w:r>
        <w:t xml:space="preserve">P. </w:t>
      </w:r>
      <w:r w:rsidR="00174123">
        <w:t>Charalampopoulos and Mr.</w:t>
      </w:r>
      <w:r w:rsidR="00110936">
        <w:t xml:space="preserve"> </w:t>
      </w:r>
      <w:r w:rsidR="00656460">
        <w:t xml:space="preserve">M. </w:t>
      </w:r>
      <w:r w:rsidR="00174123">
        <w:t xml:space="preserve">Menezes in the determination of </w:t>
      </w:r>
      <w:r w:rsidR="00A75858">
        <w:t>the company’s</w:t>
      </w:r>
      <w:r w:rsidR="00174123">
        <w:t xml:space="preserve"> logo. Both Mr. </w:t>
      </w:r>
      <w:r w:rsidR="009F7EA0">
        <w:t xml:space="preserve">C. </w:t>
      </w:r>
      <w:r w:rsidR="00174123">
        <w:t xml:space="preserve">Dela Cruz and Mr. </w:t>
      </w:r>
      <w:r w:rsidR="00ED1858">
        <w:t xml:space="preserve">S. </w:t>
      </w:r>
      <w:r w:rsidR="001630EC">
        <w:t>Melanson were</w:t>
      </w:r>
      <w:r w:rsidR="00174123">
        <w:t xml:space="preserve"> chosen to compete for a design</w:t>
      </w:r>
      <w:r w:rsidR="001F72ED">
        <w:t>.</w:t>
      </w:r>
    </w:p>
    <w:p w:rsidR="00063466" w:rsidRDefault="00063466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2011/11/10 11:00 (0.5 hours) -</w:t>
      </w:r>
    </w:p>
    <w:p w:rsidR="00174123" w:rsidRDefault="005C423A" w:rsidP="00071047">
      <w:pPr>
        <w:spacing w:line="360" w:lineRule="auto"/>
        <w:contextualSpacing/>
      </w:pPr>
      <w:r>
        <w:t>Today was the first day in which ideas for the underlying program were made</w:t>
      </w:r>
      <w:r w:rsidR="00174123">
        <w:t xml:space="preserve">. Some suggestions </w:t>
      </w:r>
      <w:r w:rsidR="003B6032">
        <w:t xml:space="preserve">included </w:t>
      </w:r>
      <w:r w:rsidR="00174123">
        <w:t xml:space="preserve">a stock market tracker and a weather information </w:t>
      </w:r>
      <w:r w:rsidR="008128D1">
        <w:t>interpreter</w:t>
      </w:r>
      <w:r w:rsidR="00174123">
        <w:t xml:space="preserve">. Mr. </w:t>
      </w:r>
      <w:r w:rsidR="008128D1">
        <w:t xml:space="preserve">P. </w:t>
      </w:r>
      <w:r w:rsidR="00174123">
        <w:t>Charalampopoulos</w:t>
      </w:r>
      <w:r w:rsidR="008128D1">
        <w:t>,</w:t>
      </w:r>
      <w:r w:rsidR="00174123">
        <w:t xml:space="preserve"> Mr.</w:t>
      </w:r>
      <w:r w:rsidR="008128D1">
        <w:t xml:space="preserve"> M.</w:t>
      </w:r>
      <w:r w:rsidR="00174123">
        <w:t xml:space="preserve"> Menezes</w:t>
      </w:r>
      <w:r w:rsidR="00EB44DC">
        <w:t>,</w:t>
      </w:r>
      <w:r w:rsidR="00174123">
        <w:t xml:space="preserve"> and </w:t>
      </w:r>
      <w:r w:rsidR="00EB44DC">
        <w:t>I</w:t>
      </w:r>
      <w:r w:rsidR="00174123">
        <w:t xml:space="preserve"> </w:t>
      </w:r>
      <w:r w:rsidR="001B2404">
        <w:t>chose to continue this session of brainstorming past this day.</w:t>
      </w:r>
    </w:p>
    <w:p w:rsidR="00E83679" w:rsidRDefault="00E83679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2011/11/15 11:00 (0.5 hours) -</w:t>
      </w:r>
    </w:p>
    <w:p w:rsidR="00174123" w:rsidRDefault="008B7D68" w:rsidP="00071047">
      <w:pPr>
        <w:spacing w:line="360" w:lineRule="auto"/>
        <w:contextualSpacing/>
      </w:pPr>
      <w:r>
        <w:t>Today, as it was like five day ago, was a period of gathering ideas. However, this time we approached the</w:t>
      </w:r>
      <w:r w:rsidR="00174123">
        <w:t xml:space="preserve"> workers to hear their input. These employees include Mr. </w:t>
      </w:r>
      <w:r w:rsidR="00CE3736">
        <w:t xml:space="preserve">M. </w:t>
      </w:r>
      <w:r w:rsidR="00174123">
        <w:t xml:space="preserve">Ramos and Mr. </w:t>
      </w:r>
      <w:r w:rsidR="008F40A8">
        <w:t xml:space="preserve">D. </w:t>
      </w:r>
      <w:r w:rsidR="00174123">
        <w:t>Pereira</w:t>
      </w:r>
    </w:p>
    <w:p w:rsidR="006A213C" w:rsidRDefault="006A213C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2011/11/16 15:00 (1.5 hours) -</w:t>
      </w:r>
    </w:p>
    <w:p w:rsidR="00C80C6C" w:rsidRDefault="00B36961" w:rsidP="00071047">
      <w:pPr>
        <w:spacing w:line="360" w:lineRule="auto"/>
        <w:contextualSpacing/>
      </w:pPr>
      <w:r>
        <w:t xml:space="preserve">Today is the moment in the course of the company’s history in which the leader held their first formal meeting. </w:t>
      </w:r>
      <w:r w:rsidR="00174123">
        <w:t xml:space="preserve"> Mr. </w:t>
      </w:r>
      <w:r w:rsidR="00845333">
        <w:t xml:space="preserve">P. </w:t>
      </w:r>
      <w:r w:rsidR="00174123">
        <w:t xml:space="preserve">Charalampopoulos met with me to discuss the most </w:t>
      </w:r>
      <w:r w:rsidR="00C80C6C">
        <w:t>appropriate</w:t>
      </w:r>
      <w:r w:rsidR="00174123">
        <w:t xml:space="preserve"> problems. Mr. Menezes and Mr. Pereira also participated in the debate, for the </w:t>
      </w:r>
      <w:r w:rsidR="00C80C6C">
        <w:t>time span</w:t>
      </w:r>
      <w:r w:rsidR="00174123">
        <w:t xml:space="preserve"> that was available for them. With the end to all discussions, the final proposals were made as the following:</w:t>
      </w:r>
      <w:r w:rsidR="00174123">
        <w:tab/>
      </w:r>
    </w:p>
    <w:p w:rsidR="00E029C0" w:rsidRDefault="00E029C0" w:rsidP="00071047">
      <w:pPr>
        <w:spacing w:line="360" w:lineRule="auto"/>
        <w:contextualSpacing/>
      </w:pPr>
      <w:r>
        <w:t>1) A flight simulator,</w:t>
      </w:r>
      <w:r>
        <w:tab/>
      </w:r>
    </w:p>
    <w:p w:rsidR="00E029C0" w:rsidRDefault="00174123" w:rsidP="00071047">
      <w:pPr>
        <w:spacing w:line="360" w:lineRule="auto"/>
        <w:contextualSpacing/>
      </w:pPr>
      <w:r>
        <w:t>2) An accounting registry, and</w:t>
      </w:r>
      <w:r>
        <w:tab/>
      </w:r>
    </w:p>
    <w:p w:rsidR="00D52F28" w:rsidRDefault="00174123" w:rsidP="00071047">
      <w:pPr>
        <w:spacing w:line="360" w:lineRule="auto"/>
        <w:contextualSpacing/>
      </w:pPr>
      <w:r>
        <w:t xml:space="preserve">3) A strategic/adventure game. </w:t>
      </w:r>
    </w:p>
    <w:p w:rsidR="00174123" w:rsidRDefault="00174123" w:rsidP="00071047">
      <w:pPr>
        <w:spacing w:line="360" w:lineRule="auto"/>
        <w:contextualSpacing/>
      </w:pPr>
      <w:r>
        <w:t>These proposals are named in reverse order of their priority values.</w:t>
      </w:r>
    </w:p>
    <w:p w:rsidR="00071047" w:rsidRDefault="00071047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2011/11/17 11:00 (0.25 hours) -</w:t>
      </w:r>
    </w:p>
    <w:p w:rsidR="00174123" w:rsidRDefault="00174123" w:rsidP="00071047">
      <w:pPr>
        <w:spacing w:line="360" w:lineRule="auto"/>
        <w:contextualSpacing/>
      </w:pPr>
      <w:r>
        <w:t xml:space="preserve">Mr. </w:t>
      </w:r>
      <w:r w:rsidR="008B4CD0">
        <w:t xml:space="preserve">M. </w:t>
      </w:r>
      <w:r>
        <w:t xml:space="preserve">Menezes, Mr. </w:t>
      </w:r>
      <w:r w:rsidR="009C6A09">
        <w:t xml:space="preserve">P. </w:t>
      </w:r>
      <w:r>
        <w:t xml:space="preserve">Charalampopoulos, and a selected few individuals, approached my work area </w:t>
      </w:r>
      <w:r w:rsidR="000952EE">
        <w:t xml:space="preserve">on this day </w:t>
      </w:r>
      <w:r>
        <w:t>to confirm minor details concerning the approach that were taken on the chosen project, the strategy game.</w:t>
      </w:r>
    </w:p>
    <w:p w:rsidR="00174123" w:rsidRDefault="00174123" w:rsidP="00071047">
      <w:pPr>
        <w:spacing w:line="360" w:lineRule="auto"/>
        <w:contextualSpacing/>
      </w:pPr>
      <w:r>
        <w:tab/>
        <w:t>2011/11/19 16:00 (0.5 hours) -</w:t>
      </w:r>
    </w:p>
    <w:p w:rsidR="00174123" w:rsidRDefault="00847FBF" w:rsidP="00071047">
      <w:pPr>
        <w:spacing w:line="360" w:lineRule="auto"/>
        <w:contextualSpacing/>
      </w:pPr>
      <w:r>
        <w:lastRenderedPageBreak/>
        <w:t>On this day off from work, I decide to gain a lead on this project by attempting</w:t>
      </w:r>
      <w:r w:rsidR="00174123">
        <w:t xml:space="preserve"> to create a basic UML chart with the limited understanding that I possess </w:t>
      </w:r>
      <w:r w:rsidR="008E6895">
        <w:t>at this time.</w:t>
      </w:r>
    </w:p>
    <w:p w:rsidR="00F365C6" w:rsidRDefault="00F365C6" w:rsidP="00071047">
      <w:pPr>
        <w:spacing w:line="360" w:lineRule="auto"/>
        <w:contextualSpacing/>
      </w:pPr>
    </w:p>
    <w:p w:rsidR="00174123" w:rsidRDefault="008B4915" w:rsidP="00071047">
      <w:pPr>
        <w:spacing w:line="360" w:lineRule="auto"/>
        <w:contextualSpacing/>
      </w:pPr>
      <w:r>
        <w:tab/>
        <w:t>2011/11/21 11:00 (0.5 hours), 15</w:t>
      </w:r>
      <w:r w:rsidR="00174123">
        <w:t>:00 (0.5 hours) -</w:t>
      </w:r>
    </w:p>
    <w:p w:rsidR="00174123" w:rsidRDefault="00664BC6" w:rsidP="00071047">
      <w:pPr>
        <w:spacing w:line="360" w:lineRule="auto"/>
        <w:contextualSpacing/>
      </w:pPr>
      <w:r>
        <w:t xml:space="preserve">As of four days ago, </w:t>
      </w:r>
      <w:r w:rsidR="00174123">
        <w:t xml:space="preserve">Mr. </w:t>
      </w:r>
      <w:r w:rsidR="00E14279">
        <w:t xml:space="preserve">P. </w:t>
      </w:r>
      <w:r w:rsidR="00174123">
        <w:t xml:space="preserve">Charalampopoulos, Mr. </w:t>
      </w:r>
      <w:r w:rsidR="00817148">
        <w:t xml:space="preserve">M. </w:t>
      </w:r>
      <w:r w:rsidR="00174123">
        <w:t xml:space="preserve">Menezes, Mr. </w:t>
      </w:r>
      <w:r w:rsidR="003A7D22">
        <w:t xml:space="preserve">G. </w:t>
      </w:r>
      <w:r w:rsidR="00174123">
        <w:t xml:space="preserve">Bergeron, Mr. </w:t>
      </w:r>
      <w:r w:rsidR="00F252E4">
        <w:t>S.</w:t>
      </w:r>
      <w:r w:rsidR="00AC6425">
        <w:t xml:space="preserve"> </w:t>
      </w:r>
      <w:r w:rsidR="00174123">
        <w:t xml:space="preserve">Melanson, and Mr. </w:t>
      </w:r>
      <w:r w:rsidR="00357217">
        <w:t xml:space="preserve">M. </w:t>
      </w:r>
      <w:r w:rsidR="00174123">
        <w:t xml:space="preserve">Ramos </w:t>
      </w:r>
      <w:r w:rsidR="004B2F2F">
        <w:t>arrived</w:t>
      </w:r>
      <w:r w:rsidR="00174123">
        <w:t xml:space="preserve"> </w:t>
      </w:r>
      <w:r w:rsidR="004B2F2F">
        <w:t xml:space="preserve">at </w:t>
      </w:r>
      <w:r w:rsidR="00174123">
        <w:t xml:space="preserve">my work quarters to </w:t>
      </w:r>
      <w:r w:rsidR="004B2F2F">
        <w:t>discuss the route that I have planned out</w:t>
      </w:r>
      <w:r w:rsidR="00174123">
        <w:t>.</w:t>
      </w:r>
      <w:r w:rsidR="00845FFD">
        <w:t xml:space="preserve"> The following noted time was when Mr. P. Charalampopoulos</w:t>
      </w:r>
      <w:r w:rsidR="00EC0CE2">
        <w:t xml:space="preserve"> approached me to give the </w:t>
      </w:r>
      <w:r w:rsidR="00174123">
        <w:t>i</w:t>
      </w:r>
      <w:r w:rsidR="00EC0CE2">
        <w:t>n</w:t>
      </w:r>
      <w:r w:rsidR="00174123">
        <w:t xml:space="preserve">struction </w:t>
      </w:r>
      <w:r w:rsidR="00421E38">
        <w:t xml:space="preserve">of </w:t>
      </w:r>
      <w:r w:rsidR="00174123">
        <w:t xml:space="preserve">brainstorming tactics on breaking the entire project into simpler subtasks for my </w:t>
      </w:r>
      <w:r w:rsidR="00FD1BA9">
        <w:t>department</w:t>
      </w:r>
      <w:r w:rsidR="00174123">
        <w:t xml:space="preserve"> to handle.</w:t>
      </w:r>
    </w:p>
    <w:p w:rsidR="00174123" w:rsidRDefault="00174123" w:rsidP="00071047">
      <w:pPr>
        <w:spacing w:line="360" w:lineRule="auto"/>
        <w:contextualSpacing/>
      </w:pPr>
    </w:p>
    <w:p w:rsidR="00174123" w:rsidRDefault="00220FEC" w:rsidP="00071047">
      <w:pPr>
        <w:spacing w:line="360" w:lineRule="auto"/>
        <w:contextualSpacing/>
      </w:pPr>
      <w:r>
        <w:tab/>
        <w:t>2011/11/23 10:00 (1.5 hours), 17</w:t>
      </w:r>
      <w:r w:rsidR="00174123">
        <w:t>:00 (3.0 hours) -</w:t>
      </w:r>
    </w:p>
    <w:p w:rsidR="0013735A" w:rsidRDefault="00F94AA6" w:rsidP="00071047">
      <w:pPr>
        <w:spacing w:line="360" w:lineRule="auto"/>
        <w:contextualSpacing/>
      </w:pPr>
      <w:r>
        <w:t>Today, I took the time given to hold the first formal meeting with my department</w:t>
      </w:r>
      <w:r w:rsidR="00174123">
        <w:t xml:space="preserve">. A bit of confusion arose from issues that were debated, so I justified the idea of continuing </w:t>
      </w:r>
      <w:r w:rsidR="00644FC1">
        <w:t>communication</w:t>
      </w:r>
      <w:r w:rsidR="00174123">
        <w:t xml:space="preserve"> after work hours with the </w:t>
      </w:r>
      <w:r w:rsidR="00F53308">
        <w:t xml:space="preserve">social medium of </w:t>
      </w:r>
      <w:r w:rsidR="00174123">
        <w:t xml:space="preserve">Facebook. </w:t>
      </w:r>
      <w:r w:rsidR="00147552">
        <w:t xml:space="preserve">At this meeting, I also assigned the starting tasks of this project to each member of my department. </w:t>
      </w:r>
      <w:r w:rsidR="00174123">
        <w:t xml:space="preserve"> After work hours, I </w:t>
      </w:r>
      <w:r w:rsidR="00ED0C9F">
        <w:t>met online with</w:t>
      </w:r>
      <w:r w:rsidR="00174123">
        <w:t xml:space="preserve"> the selected few of my </w:t>
      </w:r>
      <w:r w:rsidR="00AE6CCA">
        <w:t>department</w:t>
      </w:r>
      <w:r w:rsidR="00174123">
        <w:t xml:space="preserve"> </w:t>
      </w:r>
      <w:r w:rsidR="00AE6CCA">
        <w:t>to offer ideas and</w:t>
      </w:r>
      <w:r w:rsidR="00174123">
        <w:t xml:space="preserve"> pseudo code for the map creation</w:t>
      </w:r>
      <w:r w:rsidR="00E1115A">
        <w:t>.</w:t>
      </w:r>
    </w:p>
    <w:p w:rsidR="00174123" w:rsidRDefault="00E1115A" w:rsidP="00071047">
      <w:pPr>
        <w:spacing w:line="360" w:lineRule="auto"/>
        <w:contextualSpacing/>
      </w:pPr>
      <w:r>
        <w:t xml:space="preserve"> </w:t>
      </w:r>
    </w:p>
    <w:p w:rsidR="00174123" w:rsidRDefault="00076EEE" w:rsidP="00071047">
      <w:pPr>
        <w:spacing w:line="360" w:lineRule="auto"/>
        <w:contextualSpacing/>
      </w:pPr>
      <w:r>
        <w:tab/>
        <w:t>2011/11/24 11:00 (0.5 hours), 17</w:t>
      </w:r>
      <w:r w:rsidR="00174123">
        <w:t>:00 (3.0 hours) -</w:t>
      </w:r>
    </w:p>
    <w:p w:rsidR="00174123" w:rsidRDefault="00220FEC" w:rsidP="00071047">
      <w:pPr>
        <w:spacing w:line="360" w:lineRule="auto"/>
        <w:contextualSpacing/>
      </w:pPr>
      <w:r>
        <w:t>Today</w:t>
      </w:r>
      <w:r w:rsidR="00392378">
        <w:t xml:space="preserve">, </w:t>
      </w:r>
      <w:r w:rsidR="009515DA">
        <w:t>an</w:t>
      </w:r>
      <w:r w:rsidR="00392378">
        <w:t xml:space="preserve"> inter-department meeting was informally held to share ideas</w:t>
      </w:r>
      <w:r w:rsidR="00174123">
        <w:t xml:space="preserve">. During this time, Mr. </w:t>
      </w:r>
      <w:r w:rsidR="00337A40">
        <w:t xml:space="preserve">P. </w:t>
      </w:r>
      <w:r w:rsidR="00174123">
        <w:t>Charalampopoulos approached me to finalize some concerns regarding the approach of the map, and to check if I could personally manage my subordinates. After work hours, I continued the same task as the previous day</w:t>
      </w:r>
      <w:r w:rsidR="00BB6E3F">
        <w:t>.</w:t>
      </w:r>
    </w:p>
    <w:p w:rsidR="009A5B9B" w:rsidRDefault="009A5B9B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2011/11/25 11:00 (0.25 hours) -</w:t>
      </w:r>
    </w:p>
    <w:p w:rsidR="00174123" w:rsidRDefault="00CD093A" w:rsidP="00071047">
      <w:pPr>
        <w:spacing w:line="360" w:lineRule="auto"/>
        <w:contextualSpacing/>
      </w:pPr>
      <w:r>
        <w:t>On this day</w:t>
      </w:r>
      <w:r w:rsidR="00174123">
        <w:t xml:space="preserve">, I </w:t>
      </w:r>
      <w:r w:rsidR="0068140A">
        <w:t xml:space="preserve">have </w:t>
      </w:r>
      <w:r w:rsidR="00174123">
        <w:t xml:space="preserve">spent some </w:t>
      </w:r>
      <w:r w:rsidR="00720C7A">
        <w:t xml:space="preserve">time </w:t>
      </w:r>
      <w:r w:rsidR="00E32BE9">
        <w:t xml:space="preserve">with </w:t>
      </w:r>
      <w:r w:rsidR="00174123">
        <w:t>help</w:t>
      </w:r>
      <w:r w:rsidR="00E32BE9">
        <w:t>ing</w:t>
      </w:r>
      <w:r w:rsidR="00174123">
        <w:t xml:space="preserve"> Mr. </w:t>
      </w:r>
      <w:r w:rsidR="00873AB4">
        <w:t xml:space="preserve">M. </w:t>
      </w:r>
      <w:r w:rsidR="00174123">
        <w:t xml:space="preserve">Ramos in </w:t>
      </w:r>
      <w:r w:rsidR="00E32BE9">
        <w:t xml:space="preserve">the </w:t>
      </w:r>
      <w:r w:rsidR="00174123">
        <w:t>revision of the code that he had presented.</w:t>
      </w:r>
    </w:p>
    <w:p w:rsidR="00174123" w:rsidRDefault="00174123" w:rsidP="00071047">
      <w:pPr>
        <w:spacing w:line="360" w:lineRule="auto"/>
        <w:contextualSpacing/>
      </w:pPr>
    </w:p>
    <w:p w:rsidR="00174123" w:rsidRDefault="00CA0E89" w:rsidP="00071047">
      <w:pPr>
        <w:spacing w:line="360" w:lineRule="auto"/>
        <w:contextualSpacing/>
      </w:pPr>
      <w:r>
        <w:tab/>
        <w:t>2011/11/26 16</w:t>
      </w:r>
      <w:r w:rsidR="00174123">
        <w:t>:30 (3.5 hours) -</w:t>
      </w:r>
    </w:p>
    <w:p w:rsidR="00174123" w:rsidRDefault="003900A0" w:rsidP="00071047">
      <w:pPr>
        <w:spacing w:line="360" w:lineRule="auto"/>
        <w:contextualSpacing/>
      </w:pPr>
      <w:r>
        <w:t>Today was the actual start of coding the overall project, in which I</w:t>
      </w:r>
      <w:r w:rsidR="00174123">
        <w:t xml:space="preserve"> </w:t>
      </w:r>
      <w:r w:rsidR="00642115">
        <w:t xml:space="preserve">helped incorporate the code </w:t>
      </w:r>
      <w:r w:rsidR="00174123">
        <w:t xml:space="preserve">Mr. </w:t>
      </w:r>
      <w:r w:rsidR="00784F61">
        <w:t xml:space="preserve">M. </w:t>
      </w:r>
      <w:r w:rsidR="00174123">
        <w:t xml:space="preserve">Ramos had provided previously. </w:t>
      </w:r>
    </w:p>
    <w:p w:rsidR="00642115" w:rsidRDefault="00642115" w:rsidP="00071047">
      <w:pPr>
        <w:spacing w:line="360" w:lineRule="auto"/>
        <w:contextualSpacing/>
      </w:pPr>
    </w:p>
    <w:p w:rsidR="00174123" w:rsidRDefault="00BA333B" w:rsidP="00071047">
      <w:pPr>
        <w:spacing w:line="360" w:lineRule="auto"/>
        <w:contextualSpacing/>
      </w:pPr>
      <w:r>
        <w:tab/>
        <w:t>2011/11/27 14</w:t>
      </w:r>
      <w:r w:rsidR="00174123">
        <w:t>:00 (2.5 hours) -</w:t>
      </w:r>
    </w:p>
    <w:p w:rsidR="00111E3B" w:rsidRDefault="00D64FF4" w:rsidP="00071047">
      <w:pPr>
        <w:spacing w:line="360" w:lineRule="auto"/>
        <w:contextualSpacing/>
      </w:pPr>
      <w:r>
        <w:t xml:space="preserve">Today, I took time to code the basic implementation of the map. </w:t>
      </w:r>
      <w:r w:rsidR="00DE3F8B">
        <w:t xml:space="preserve">My efforts were made with the help of </w:t>
      </w:r>
      <w:r w:rsidR="00174123">
        <w:t xml:space="preserve">Mr. </w:t>
      </w:r>
      <w:r w:rsidR="00DE3F8B">
        <w:t xml:space="preserve">C. </w:t>
      </w:r>
      <w:r w:rsidR="00174123">
        <w:t xml:space="preserve">Dela Cruz and Mr. </w:t>
      </w:r>
      <w:r w:rsidR="00175F48">
        <w:t xml:space="preserve">S. </w:t>
      </w:r>
      <w:r w:rsidR="00174123">
        <w:t>Melanson alike</w:t>
      </w:r>
      <w:r w:rsidR="00ED31D5">
        <w:t>, whom of which helped with the graphics behind the game</w:t>
      </w:r>
      <w:r w:rsidR="00111E3B">
        <w:t>.</w:t>
      </w:r>
    </w:p>
    <w:p w:rsidR="008A3C38" w:rsidRDefault="008A3C38" w:rsidP="00071047">
      <w:pPr>
        <w:spacing w:line="360" w:lineRule="auto"/>
        <w:contextualSpacing/>
      </w:pPr>
    </w:p>
    <w:p w:rsidR="00174123" w:rsidRDefault="0009513F" w:rsidP="00071047">
      <w:pPr>
        <w:spacing w:line="360" w:lineRule="auto"/>
        <w:contextualSpacing/>
      </w:pPr>
      <w:r>
        <w:tab/>
        <w:t>2011/11/28 16</w:t>
      </w:r>
      <w:r w:rsidR="00174123">
        <w:t>:00 (0.5 hours) -</w:t>
      </w:r>
    </w:p>
    <w:p w:rsidR="00174123" w:rsidRDefault="00340ECB" w:rsidP="00071047">
      <w:pPr>
        <w:spacing w:line="360" w:lineRule="auto"/>
        <w:contextualSpacing/>
      </w:pPr>
      <w:r>
        <w:t>Today</w:t>
      </w:r>
      <w:r w:rsidR="00174123">
        <w:t xml:space="preserve"> I made minor modifications </w:t>
      </w:r>
      <w:r w:rsidR="00563290">
        <w:t>in response to minor errors occurring.</w:t>
      </w:r>
    </w:p>
    <w:p w:rsidR="00174123" w:rsidRDefault="00174123" w:rsidP="00071047">
      <w:pPr>
        <w:spacing w:line="360" w:lineRule="auto"/>
        <w:contextualSpacing/>
      </w:pPr>
      <w:r>
        <w:lastRenderedPageBreak/>
        <w:tab/>
        <w:t>2011/11/30 11:00 (0.25 hours) -</w:t>
      </w:r>
    </w:p>
    <w:p w:rsidR="00174123" w:rsidRDefault="00174123" w:rsidP="00071047">
      <w:pPr>
        <w:spacing w:line="360" w:lineRule="auto"/>
        <w:contextualSpacing/>
      </w:pPr>
      <w:r>
        <w:t xml:space="preserve">I was called upon </w:t>
      </w:r>
      <w:r w:rsidR="000A4865">
        <w:t xml:space="preserve">by the information department </w:t>
      </w:r>
      <w:r>
        <w:t>to share my own personal perspective on how the game should operate, as some of their proposed ideas seem to pose some difficulty to what I had in mind for the implementation.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2011/12/01 11:00 (0.25 hours) -</w:t>
      </w:r>
    </w:p>
    <w:p w:rsidR="00174123" w:rsidRDefault="0059460D" w:rsidP="00071047">
      <w:pPr>
        <w:spacing w:line="360" w:lineRule="auto"/>
        <w:contextualSpacing/>
      </w:pPr>
      <w:r>
        <w:t>Today I evaluated the performance of the</w:t>
      </w:r>
      <w:r w:rsidR="004E2602">
        <w:t xml:space="preserve"> </w:t>
      </w:r>
      <w:r w:rsidR="00174123">
        <w:t xml:space="preserve">various members of the coding </w:t>
      </w:r>
      <w:r w:rsidR="004E2602">
        <w:t xml:space="preserve">department on </w:t>
      </w:r>
      <w:r w:rsidR="00174123">
        <w:t>the progress they had made</w:t>
      </w:r>
      <w:r w:rsidR="00956306">
        <w:t xml:space="preserve"> concerning their assigned tasks</w:t>
      </w:r>
      <w:r w:rsidR="00174123">
        <w:t xml:space="preserve">. </w:t>
      </w:r>
    </w:p>
    <w:p w:rsidR="00AA1E74" w:rsidRDefault="00AA1E74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 xml:space="preserve">2011/12/02 </w:t>
      </w:r>
      <w:r w:rsidR="006E7A0C">
        <w:t>15</w:t>
      </w:r>
      <w:r>
        <w:t>:00 (1.0 hours) -</w:t>
      </w:r>
    </w:p>
    <w:p w:rsidR="00174123" w:rsidRDefault="009515DA" w:rsidP="00071047">
      <w:pPr>
        <w:spacing w:line="360" w:lineRule="auto"/>
        <w:contextualSpacing/>
      </w:pPr>
      <w:r>
        <w:t>Today</w:t>
      </w:r>
      <w:r w:rsidR="00B5543A">
        <w:t xml:space="preserve"> was the first</w:t>
      </w:r>
      <w:r>
        <w:t xml:space="preserve"> </w:t>
      </w:r>
      <w:r w:rsidR="00B5543A">
        <w:t xml:space="preserve">formal inter-department meeting, in which the leader, including myself, brought our departments up-to-date with the plans </w:t>
      </w:r>
      <w:r w:rsidR="00220960">
        <w:t xml:space="preserve">for the future </w:t>
      </w:r>
      <w:r w:rsidR="00B5543A">
        <w:t xml:space="preserve">and </w:t>
      </w:r>
      <w:r w:rsidR="00220960">
        <w:t xml:space="preserve">the individual </w:t>
      </w:r>
      <w:r w:rsidR="00B5543A">
        <w:t xml:space="preserve">responsibilities that were </w:t>
      </w:r>
      <w:r w:rsidR="00F37CC7">
        <w:t>chosen</w:t>
      </w:r>
      <w:r w:rsidR="00B5543A">
        <w:t>.</w:t>
      </w:r>
    </w:p>
    <w:p w:rsidR="009515DA" w:rsidRDefault="009515DA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2011/12/03 12:00 (4.0 hours) -</w:t>
      </w:r>
    </w:p>
    <w:p w:rsidR="00174123" w:rsidRDefault="00AA5BE8" w:rsidP="00071047">
      <w:pPr>
        <w:spacing w:line="360" w:lineRule="auto"/>
        <w:contextualSpacing/>
      </w:pPr>
      <w:r>
        <w:t>In this time frame, I had worked on implementing the map design directly into the graphical user interface, with some logical errors being noticed</w:t>
      </w:r>
      <w:r w:rsidR="00174123">
        <w:t>.</w:t>
      </w:r>
    </w:p>
    <w:p w:rsidR="00174123" w:rsidRDefault="00174123" w:rsidP="00071047">
      <w:pPr>
        <w:spacing w:line="360" w:lineRule="auto"/>
        <w:contextualSpacing/>
      </w:pPr>
    </w:p>
    <w:p w:rsidR="00174123" w:rsidRDefault="008A6782" w:rsidP="00071047">
      <w:pPr>
        <w:spacing w:line="360" w:lineRule="auto"/>
        <w:contextualSpacing/>
      </w:pPr>
      <w:r>
        <w:tab/>
        <w:t>2011/12/04 18</w:t>
      </w:r>
      <w:r w:rsidR="00174123">
        <w:t>:00 (0.5 hours) -</w:t>
      </w:r>
    </w:p>
    <w:p w:rsidR="00174123" w:rsidRDefault="00720C82" w:rsidP="00071047">
      <w:pPr>
        <w:spacing w:line="360" w:lineRule="auto"/>
        <w:contextualSpacing/>
      </w:pPr>
      <w:r>
        <w:t xml:space="preserve">Today I informed </w:t>
      </w:r>
      <w:r w:rsidR="00174123">
        <w:t xml:space="preserve">my </w:t>
      </w:r>
      <w:r>
        <w:t xml:space="preserve">department </w:t>
      </w:r>
      <w:r w:rsidR="00174123">
        <w:t xml:space="preserve">workers </w:t>
      </w:r>
      <w:r>
        <w:t xml:space="preserve">of their next tasks by use of </w:t>
      </w:r>
      <w:r w:rsidR="00174123">
        <w:t>FaceBook.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2011/12/05 11:00 (0.5 hours) -</w:t>
      </w:r>
    </w:p>
    <w:p w:rsidR="00174123" w:rsidRDefault="009A437B" w:rsidP="00071047">
      <w:pPr>
        <w:spacing w:line="360" w:lineRule="auto"/>
        <w:contextualSpacing/>
      </w:pPr>
      <w:r>
        <w:t>Today was similar to yesterday, except for the case of my instructions were made through a less technological means of orally communicating them.</w:t>
      </w:r>
    </w:p>
    <w:p w:rsidR="00174123" w:rsidRDefault="00174123" w:rsidP="00071047">
      <w:pPr>
        <w:spacing w:line="360" w:lineRule="auto"/>
        <w:contextualSpacing/>
      </w:pPr>
    </w:p>
    <w:p w:rsidR="00174123" w:rsidRDefault="00CF0F48" w:rsidP="00071047">
      <w:pPr>
        <w:spacing w:line="360" w:lineRule="auto"/>
        <w:contextualSpacing/>
      </w:pPr>
      <w:r>
        <w:tab/>
        <w:t>2011/12/08 17</w:t>
      </w:r>
      <w:r w:rsidR="00174123">
        <w:t>:00 (1.0 hours) -</w:t>
      </w:r>
    </w:p>
    <w:p w:rsidR="00174123" w:rsidRDefault="0097234F" w:rsidP="00071047">
      <w:pPr>
        <w:spacing w:line="360" w:lineRule="auto"/>
        <w:contextualSpacing/>
      </w:pPr>
      <w:r>
        <w:t>Today was the day that all tasks were r</w:t>
      </w:r>
      <w:r w:rsidR="00174123">
        <w:t xml:space="preserve">eassigned </w:t>
      </w:r>
      <w:r>
        <w:t>to more appropriate personnel.</w:t>
      </w:r>
      <w:r w:rsidR="00174123">
        <w:t xml:space="preserve"> </w:t>
      </w:r>
      <w:r>
        <w:t xml:space="preserve">Also </w:t>
      </w:r>
      <w:r w:rsidR="00174123">
        <w:t>Mr.</w:t>
      </w:r>
      <w:r>
        <w:t xml:space="preserve"> </w:t>
      </w:r>
      <w:r w:rsidR="000751F3">
        <w:t xml:space="preserve">G. </w:t>
      </w:r>
      <w:r w:rsidR="00174123">
        <w:t xml:space="preserve">Bergeron </w:t>
      </w:r>
      <w:r w:rsidR="008768EF">
        <w:t xml:space="preserve">replaced Mr. A. </w:t>
      </w:r>
      <w:r w:rsidR="00174123">
        <w:t>Borja</w:t>
      </w:r>
      <w:r w:rsidR="008250C6">
        <w:t xml:space="preserve"> as a member of the coding department</w:t>
      </w:r>
      <w:r w:rsidR="00174123">
        <w:t>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2011/12/11 16:30 (0.5 hours) -</w:t>
      </w:r>
    </w:p>
    <w:p w:rsidR="00174123" w:rsidRDefault="00174123" w:rsidP="00071047">
      <w:pPr>
        <w:spacing w:line="360" w:lineRule="auto"/>
        <w:contextualSpacing/>
      </w:pPr>
      <w:r>
        <w:t xml:space="preserve">Read a proposal for the AI layout from Mr. </w:t>
      </w:r>
      <w:r w:rsidR="0018688E">
        <w:t xml:space="preserve">D. </w:t>
      </w:r>
      <w:r>
        <w:t xml:space="preserve">Pereira. </w:t>
      </w:r>
    </w:p>
    <w:p w:rsidR="003A142B" w:rsidRDefault="003A142B" w:rsidP="00071047">
      <w:pPr>
        <w:spacing w:line="360" w:lineRule="auto"/>
        <w:contextualSpacing/>
      </w:pPr>
    </w:p>
    <w:p w:rsidR="00174123" w:rsidRDefault="005D4020" w:rsidP="00071047">
      <w:pPr>
        <w:spacing w:line="360" w:lineRule="auto"/>
        <w:contextualSpacing/>
      </w:pPr>
      <w:r>
        <w:tab/>
        <w:t>2011/12/12 15</w:t>
      </w:r>
      <w:r w:rsidR="00174123">
        <w:t>:00 (0.5 hours) -</w:t>
      </w:r>
    </w:p>
    <w:p w:rsidR="00174123" w:rsidRDefault="00587B10" w:rsidP="00071047">
      <w:pPr>
        <w:spacing w:line="360" w:lineRule="auto"/>
        <w:contextualSpacing/>
      </w:pPr>
      <w:r>
        <w:t>I held another meeting today to debrief my coding department, and took extra time to explain current progress to the newest member.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lastRenderedPageBreak/>
        <w:tab/>
        <w:t>2011/12/15 10:30 (1.0 hours) -</w:t>
      </w:r>
    </w:p>
    <w:p w:rsidR="00174123" w:rsidRDefault="00174123" w:rsidP="00071047">
      <w:pPr>
        <w:spacing w:line="360" w:lineRule="auto"/>
        <w:contextualSpacing/>
      </w:pPr>
      <w:r>
        <w:t xml:space="preserve">For the duration of the time at the department, I organized the member </w:t>
      </w:r>
      <w:r w:rsidR="00EC0AB2">
        <w:t>into sector in order to complete</w:t>
      </w:r>
      <w:r>
        <w:t xml:space="preserve"> specific tasks. Also, </w:t>
      </w:r>
      <w:r w:rsidR="008220E7">
        <w:t>there was communication with my department in order</w:t>
      </w:r>
      <w:r>
        <w:t xml:space="preserve"> to clarify any ambiguity concerning the general and specifics of each task pertaining to the game as a whole.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2011/12/16 11:00 (0.5 hours) -</w:t>
      </w:r>
    </w:p>
    <w:p w:rsidR="00174123" w:rsidRDefault="001D137B" w:rsidP="00071047">
      <w:pPr>
        <w:spacing w:line="360" w:lineRule="auto"/>
        <w:contextualSpacing/>
      </w:pPr>
      <w:r>
        <w:t xml:space="preserve">Similar to yesterday, I had reasoned with the members of my department on </w:t>
      </w:r>
      <w:r w:rsidR="00A433BC">
        <w:t>how to approach each task.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2011/12/19 10:30 (1.0 hours) -</w:t>
      </w:r>
    </w:p>
    <w:p w:rsidR="00174123" w:rsidRDefault="00382AD8" w:rsidP="00071047">
      <w:pPr>
        <w:spacing w:line="360" w:lineRule="auto"/>
        <w:contextualSpacing/>
      </w:pPr>
      <w:r>
        <w:t>Today, I helped certain sectors resolve any minor difficulties in the implementation of their segments.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2011/12/21 17:00 (5.0 hours) -</w:t>
      </w:r>
    </w:p>
    <w:p w:rsidR="00174123" w:rsidRDefault="00485D7D" w:rsidP="00071047">
      <w:pPr>
        <w:spacing w:line="360" w:lineRule="auto"/>
        <w:contextualSpacing/>
      </w:pPr>
      <w:r>
        <w:t>Prior to t</w:t>
      </w:r>
      <w:r w:rsidR="00BA4098">
        <w:t xml:space="preserve">oday, I was given the task to have a working </w:t>
      </w:r>
      <w:r w:rsidR="00127246">
        <w:t xml:space="preserve">prototype </w:t>
      </w:r>
      <w:r w:rsidR="00DE554D">
        <w:t>from Mr</w:t>
      </w:r>
      <w:r w:rsidR="00174123">
        <w:t xml:space="preserve">. </w:t>
      </w:r>
      <w:r w:rsidR="006B01D1">
        <w:t xml:space="preserve">P. </w:t>
      </w:r>
      <w:r w:rsidR="00DE554D">
        <w:t>Charalampoupolos. Due to this,</w:t>
      </w:r>
      <w:r w:rsidR="00174123">
        <w:t xml:space="preserve"> I</w:t>
      </w:r>
      <w:r w:rsidR="00DE554D">
        <w:t xml:space="preserve"> took time to</w:t>
      </w:r>
      <w:r w:rsidR="00174123">
        <w:t xml:space="preserve"> </w:t>
      </w:r>
      <w:r w:rsidR="00D96E02">
        <w:t>merge</w:t>
      </w:r>
      <w:r w:rsidR="00174123">
        <w:t xml:space="preserve"> all existing code segments, including the listeners that were recently updated by Mr. M. Ong, Mr. A. Fusciardi, Mr. M. Ramos, and Mr. D. Pereira. Further </w:t>
      </w:r>
      <w:r w:rsidR="00D96E02">
        <w:t xml:space="preserve">personal </w:t>
      </w:r>
      <w:r w:rsidR="00174123">
        <w:t>contribution</w:t>
      </w:r>
      <w:r w:rsidR="00A97535">
        <w:t>s</w:t>
      </w:r>
      <w:r w:rsidR="00677614">
        <w:t xml:space="preserve"> include</w:t>
      </w:r>
      <w:r w:rsidR="00174123">
        <w:t xml:space="preserve"> making slight modifications of the</w:t>
      </w:r>
      <w:r w:rsidR="00F5090A">
        <w:t>se listeners</w:t>
      </w:r>
      <w:r w:rsidR="00174123">
        <w:t>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2011/01/03 10:30 (10.0 hours) -</w:t>
      </w:r>
    </w:p>
    <w:p w:rsidR="00174123" w:rsidRDefault="00B90B17" w:rsidP="00071047">
      <w:pPr>
        <w:spacing w:line="360" w:lineRule="auto"/>
        <w:contextualSpacing/>
      </w:pPr>
      <w:r>
        <w:t>Today I have focused my efforts in improving the graphical user interfaces, both in their structure and in their response.</w:t>
      </w:r>
    </w:p>
    <w:p w:rsidR="00B90B17" w:rsidRDefault="00B90B17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2011/01/04 11:30 (8.0 hours) -</w:t>
      </w:r>
    </w:p>
    <w:p w:rsidR="00174123" w:rsidRDefault="0014483C" w:rsidP="00071047">
      <w:pPr>
        <w:spacing w:line="360" w:lineRule="auto"/>
        <w:contextualSpacing/>
      </w:pPr>
      <w:r>
        <w:t>Today was a continuation of yesterday’s work, in which I focused more on the interaction of the map.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2011/01/08 12:00 (0.5 hours) -</w:t>
      </w:r>
    </w:p>
    <w:p w:rsidR="00174123" w:rsidRDefault="00C263FE" w:rsidP="00071047">
      <w:pPr>
        <w:spacing w:line="360" w:lineRule="auto"/>
        <w:contextualSpacing/>
      </w:pPr>
      <w:r>
        <w:t>Today I have r</w:t>
      </w:r>
      <w:r w:rsidR="00174123">
        <w:t>eceived, modified, and implemented the code for the instructions interface to be accessed by the main screen.</w:t>
      </w:r>
    </w:p>
    <w:p w:rsidR="00174123" w:rsidRDefault="00174123" w:rsidP="00071047">
      <w:pPr>
        <w:spacing w:line="360" w:lineRule="auto"/>
        <w:contextualSpacing/>
      </w:pPr>
    </w:p>
    <w:p w:rsidR="00174123" w:rsidRDefault="00481276" w:rsidP="00071047">
      <w:pPr>
        <w:spacing w:line="360" w:lineRule="auto"/>
        <w:contextualSpacing/>
      </w:pPr>
      <w:r>
        <w:tab/>
        <w:t>2011/01/09 16</w:t>
      </w:r>
      <w:r w:rsidR="00174123">
        <w:t>:30 (3.5 hours) -</w:t>
      </w:r>
    </w:p>
    <w:p w:rsidR="00174123" w:rsidRDefault="00166D0C" w:rsidP="00071047">
      <w:pPr>
        <w:spacing w:line="360" w:lineRule="auto"/>
        <w:contextualSpacing/>
      </w:pPr>
      <w:r>
        <w:t xml:space="preserve">Since I have previously </w:t>
      </w:r>
      <w:r w:rsidR="00174123">
        <w:t xml:space="preserve">finished the movement of the player armies, </w:t>
      </w:r>
      <w:r w:rsidR="00411F79">
        <w:t>today I took time</w:t>
      </w:r>
      <w:r w:rsidR="00174123">
        <w:t xml:space="preserve"> to display</w:t>
      </w:r>
      <w:r w:rsidR="00411F79">
        <w:t xml:space="preserve"> </w:t>
      </w:r>
      <w:r w:rsidR="00174123">
        <w:t>the current armies as the</w:t>
      </w:r>
      <w:r w:rsidR="00476B66">
        <w:t>y</w:t>
      </w:r>
      <w:r w:rsidR="00174123">
        <w:t xml:space="preserve"> appear in the tiles</w:t>
      </w:r>
      <w:r w:rsidR="00025810">
        <w:t>, along with</w:t>
      </w:r>
      <w:r w:rsidR="00174123">
        <w:t xml:space="preserve"> naming the cities.</w:t>
      </w:r>
    </w:p>
    <w:p w:rsidR="00174123" w:rsidRDefault="00174123" w:rsidP="00071047">
      <w:pPr>
        <w:spacing w:line="360" w:lineRule="auto"/>
        <w:contextualSpacing/>
      </w:pPr>
    </w:p>
    <w:p w:rsidR="003241A9" w:rsidRDefault="003241A9" w:rsidP="00071047">
      <w:pPr>
        <w:spacing w:line="360" w:lineRule="auto"/>
        <w:contextualSpacing/>
      </w:pPr>
    </w:p>
    <w:p w:rsidR="005D785E" w:rsidRDefault="005D785E" w:rsidP="00071047">
      <w:pPr>
        <w:spacing w:line="360" w:lineRule="auto"/>
        <w:contextualSpacing/>
      </w:pPr>
    </w:p>
    <w:p w:rsidR="00174123" w:rsidRDefault="006E1C50" w:rsidP="00071047">
      <w:pPr>
        <w:spacing w:line="360" w:lineRule="auto"/>
        <w:contextualSpacing/>
      </w:pPr>
      <w:r>
        <w:lastRenderedPageBreak/>
        <w:tab/>
        <w:t>2011/01/10 16</w:t>
      </w:r>
      <w:r w:rsidR="00174123">
        <w:t>:00 (1.0 hours) -</w:t>
      </w:r>
    </w:p>
    <w:p w:rsidR="00174123" w:rsidRDefault="00F63C41" w:rsidP="00071047">
      <w:pPr>
        <w:spacing w:line="360" w:lineRule="auto"/>
        <w:contextualSpacing/>
      </w:pPr>
      <w:r>
        <w:t>Today I spent my time looking for logical errors, along with updating the image of a city tile that has be conquered.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2011/01/15 12:00 (5.0 hours) -</w:t>
      </w:r>
    </w:p>
    <w:p w:rsidR="00174123" w:rsidRDefault="00174123" w:rsidP="00071047">
      <w:pPr>
        <w:spacing w:line="360" w:lineRule="auto"/>
        <w:contextualSpacing/>
      </w:pPr>
      <w:r>
        <w:t xml:space="preserve">Around the time of the beta, I gave roles to all employees concerning the </w:t>
      </w:r>
      <w:r w:rsidR="00560226">
        <w:t>alpha</w:t>
      </w:r>
      <w:r>
        <w:t xml:space="preserve"> production. During today's </w:t>
      </w:r>
      <w:r w:rsidR="00560226">
        <w:t>allotted</w:t>
      </w:r>
      <w:r>
        <w:t xml:space="preserve"> time, I worked on programming upgrades for the cities.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2011/01/16 22:30 (2.0 hours) -</w:t>
      </w:r>
    </w:p>
    <w:p w:rsidR="00174123" w:rsidRDefault="00174123" w:rsidP="00071047">
      <w:pPr>
        <w:spacing w:line="360" w:lineRule="auto"/>
        <w:contextualSpacing/>
      </w:pPr>
      <w:r>
        <w:t>The program is nearing completion, but during this time period, I had to incorporate all loose code segments, along with minor testing and modifications.</w:t>
      </w:r>
    </w:p>
    <w:p w:rsidR="00174123" w:rsidRDefault="00174123" w:rsidP="00071047">
      <w:pPr>
        <w:spacing w:line="360" w:lineRule="auto"/>
        <w:contextualSpacing/>
      </w:pPr>
    </w:p>
    <w:p w:rsidR="00174123" w:rsidRDefault="00174123" w:rsidP="00071047">
      <w:pPr>
        <w:spacing w:line="360" w:lineRule="auto"/>
        <w:contextualSpacing/>
      </w:pPr>
      <w:r>
        <w:tab/>
        <w:t>2011/01/17 22:30 (1.0 hours) -</w:t>
      </w:r>
    </w:p>
    <w:p w:rsidR="001E5A6F" w:rsidRDefault="00560226" w:rsidP="00071047">
      <w:pPr>
        <w:spacing w:line="360" w:lineRule="auto"/>
        <w:contextualSpacing/>
      </w:pPr>
      <w:r>
        <w:t>Today, I have c</w:t>
      </w:r>
      <w:r w:rsidR="00174123">
        <w:t>ontinued on the last minute touch-ups for the program.</w:t>
      </w:r>
    </w:p>
    <w:sectPr w:rsidR="001E5A6F" w:rsidSect="00530A95">
      <w:pgSz w:w="12240" w:h="15840"/>
      <w:pgMar w:top="1440" w:right="720" w:bottom="72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4123"/>
    <w:rsid w:val="000102CF"/>
    <w:rsid w:val="00025810"/>
    <w:rsid w:val="00063466"/>
    <w:rsid w:val="000665B7"/>
    <w:rsid w:val="00071047"/>
    <w:rsid w:val="000751F3"/>
    <w:rsid w:val="00076EEE"/>
    <w:rsid w:val="0009513F"/>
    <w:rsid w:val="000952EE"/>
    <w:rsid w:val="000A4865"/>
    <w:rsid w:val="00110936"/>
    <w:rsid w:val="00111E3B"/>
    <w:rsid w:val="00127246"/>
    <w:rsid w:val="0013735A"/>
    <w:rsid w:val="0014483C"/>
    <w:rsid w:val="00147552"/>
    <w:rsid w:val="0015288E"/>
    <w:rsid w:val="001630EC"/>
    <w:rsid w:val="00166D0C"/>
    <w:rsid w:val="00174123"/>
    <w:rsid w:val="00175F48"/>
    <w:rsid w:val="0018688E"/>
    <w:rsid w:val="001B2404"/>
    <w:rsid w:val="001D137B"/>
    <w:rsid w:val="001E0F56"/>
    <w:rsid w:val="001E1A9C"/>
    <w:rsid w:val="001E5A6F"/>
    <w:rsid w:val="001E6DA1"/>
    <w:rsid w:val="001E75B7"/>
    <w:rsid w:val="001F72ED"/>
    <w:rsid w:val="00220960"/>
    <w:rsid w:val="00220FEC"/>
    <w:rsid w:val="00280842"/>
    <w:rsid w:val="002A5F8C"/>
    <w:rsid w:val="002E0B43"/>
    <w:rsid w:val="002E590C"/>
    <w:rsid w:val="003241A9"/>
    <w:rsid w:val="00337A40"/>
    <w:rsid w:val="00340ECB"/>
    <w:rsid w:val="00357217"/>
    <w:rsid w:val="00382AD8"/>
    <w:rsid w:val="003900A0"/>
    <w:rsid w:val="00392378"/>
    <w:rsid w:val="003A142B"/>
    <w:rsid w:val="003A7D22"/>
    <w:rsid w:val="003B6032"/>
    <w:rsid w:val="00411F79"/>
    <w:rsid w:val="00421E38"/>
    <w:rsid w:val="00476B66"/>
    <w:rsid w:val="00481276"/>
    <w:rsid w:val="00485D7D"/>
    <w:rsid w:val="004B2F2F"/>
    <w:rsid w:val="004D6DFF"/>
    <w:rsid w:val="004E2602"/>
    <w:rsid w:val="00530A95"/>
    <w:rsid w:val="00560226"/>
    <w:rsid w:val="00563290"/>
    <w:rsid w:val="005811BB"/>
    <w:rsid w:val="00587B10"/>
    <w:rsid w:val="0059460D"/>
    <w:rsid w:val="005C423A"/>
    <w:rsid w:val="005D4020"/>
    <w:rsid w:val="005D785E"/>
    <w:rsid w:val="005E2AA7"/>
    <w:rsid w:val="00623C3B"/>
    <w:rsid w:val="00642115"/>
    <w:rsid w:val="00644FC1"/>
    <w:rsid w:val="00652DA7"/>
    <w:rsid w:val="00656460"/>
    <w:rsid w:val="00664BC6"/>
    <w:rsid w:val="00677614"/>
    <w:rsid w:val="0068140A"/>
    <w:rsid w:val="006821FE"/>
    <w:rsid w:val="006A213C"/>
    <w:rsid w:val="006B01D1"/>
    <w:rsid w:val="006D5A7C"/>
    <w:rsid w:val="006E1C50"/>
    <w:rsid w:val="006E7A0C"/>
    <w:rsid w:val="00702322"/>
    <w:rsid w:val="00720C7A"/>
    <w:rsid w:val="00720C82"/>
    <w:rsid w:val="00764CBF"/>
    <w:rsid w:val="00784F61"/>
    <w:rsid w:val="00785AF3"/>
    <w:rsid w:val="007B5C7F"/>
    <w:rsid w:val="008128D1"/>
    <w:rsid w:val="00817148"/>
    <w:rsid w:val="008220E7"/>
    <w:rsid w:val="008250C6"/>
    <w:rsid w:val="00845333"/>
    <w:rsid w:val="00845FFD"/>
    <w:rsid w:val="00847FBF"/>
    <w:rsid w:val="00873AB4"/>
    <w:rsid w:val="008768EF"/>
    <w:rsid w:val="008A3C38"/>
    <w:rsid w:val="008A6782"/>
    <w:rsid w:val="008B4915"/>
    <w:rsid w:val="008B4CD0"/>
    <w:rsid w:val="008B5D36"/>
    <w:rsid w:val="008B760B"/>
    <w:rsid w:val="008B7D68"/>
    <w:rsid w:val="008E6895"/>
    <w:rsid w:val="008F40A8"/>
    <w:rsid w:val="009515DA"/>
    <w:rsid w:val="00956306"/>
    <w:rsid w:val="00966439"/>
    <w:rsid w:val="0097234F"/>
    <w:rsid w:val="00972C83"/>
    <w:rsid w:val="009A437B"/>
    <w:rsid w:val="009A5B9B"/>
    <w:rsid w:val="009C6A09"/>
    <w:rsid w:val="009F3F62"/>
    <w:rsid w:val="009F7EA0"/>
    <w:rsid w:val="00A433BC"/>
    <w:rsid w:val="00A75858"/>
    <w:rsid w:val="00A97535"/>
    <w:rsid w:val="00AA1E74"/>
    <w:rsid w:val="00AA5BE8"/>
    <w:rsid w:val="00AC6425"/>
    <w:rsid w:val="00AE6CCA"/>
    <w:rsid w:val="00B36961"/>
    <w:rsid w:val="00B5543A"/>
    <w:rsid w:val="00B90B17"/>
    <w:rsid w:val="00BA333B"/>
    <w:rsid w:val="00BA4098"/>
    <w:rsid w:val="00BB6E3F"/>
    <w:rsid w:val="00BE1D54"/>
    <w:rsid w:val="00C263FE"/>
    <w:rsid w:val="00C360CD"/>
    <w:rsid w:val="00C64AB0"/>
    <w:rsid w:val="00C80C6C"/>
    <w:rsid w:val="00C838FE"/>
    <w:rsid w:val="00CA0E89"/>
    <w:rsid w:val="00CB7648"/>
    <w:rsid w:val="00CD093A"/>
    <w:rsid w:val="00CE3736"/>
    <w:rsid w:val="00CF0F48"/>
    <w:rsid w:val="00D46E5F"/>
    <w:rsid w:val="00D52F28"/>
    <w:rsid w:val="00D64FF4"/>
    <w:rsid w:val="00D96DDB"/>
    <w:rsid w:val="00D96E02"/>
    <w:rsid w:val="00DE3F8B"/>
    <w:rsid w:val="00DE554D"/>
    <w:rsid w:val="00E029C0"/>
    <w:rsid w:val="00E1115A"/>
    <w:rsid w:val="00E14279"/>
    <w:rsid w:val="00E32BE9"/>
    <w:rsid w:val="00E63F53"/>
    <w:rsid w:val="00E83679"/>
    <w:rsid w:val="00EB44DC"/>
    <w:rsid w:val="00EC0AB2"/>
    <w:rsid w:val="00EC0CE2"/>
    <w:rsid w:val="00ED0C9F"/>
    <w:rsid w:val="00ED1858"/>
    <w:rsid w:val="00ED31D5"/>
    <w:rsid w:val="00F252E4"/>
    <w:rsid w:val="00F365C6"/>
    <w:rsid w:val="00F37CC7"/>
    <w:rsid w:val="00F5090A"/>
    <w:rsid w:val="00F53308"/>
    <w:rsid w:val="00F57EFF"/>
    <w:rsid w:val="00F63C41"/>
    <w:rsid w:val="00F94AA6"/>
    <w:rsid w:val="00FC3B82"/>
    <w:rsid w:val="00FD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1204</Words>
  <Characters>6864</Characters>
  <Application>Microsoft Office Word</Application>
  <DocSecurity>0</DocSecurity>
  <Lines>57</Lines>
  <Paragraphs>16</Paragraphs>
  <ScaleCrop>false</ScaleCrop>
  <Company>TCDSB</Company>
  <LinksUpToDate>false</LinksUpToDate>
  <CharactersWithSpaces>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Bacchus</dc:creator>
  <cp:keywords/>
  <dc:description/>
  <cp:lastModifiedBy>Tyrone Bacchus</cp:lastModifiedBy>
  <cp:revision>166</cp:revision>
  <dcterms:created xsi:type="dcterms:W3CDTF">2012-01-19T01:30:00Z</dcterms:created>
  <dcterms:modified xsi:type="dcterms:W3CDTF">2012-01-19T02:34:00Z</dcterms:modified>
</cp:coreProperties>
</file>