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D63A0" w14:textId="116770E2" w:rsidR="00B1611A" w:rsidRDefault="004346FF">
      <w:r>
        <w:rPr>
          <w:noProof/>
        </w:rPr>
        <w:drawing>
          <wp:inline distT="0" distB="0" distL="0" distR="0" wp14:anchorId="6B1F97E8" wp14:editId="2BCD070A">
            <wp:extent cx="5943600" cy="1826895"/>
            <wp:effectExtent l="0" t="0" r="0" b="1905"/>
            <wp:docPr id="388931413" name="Picture 1" descr="Java LinkedList and linked list implementation in java - JavaGo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List and linked list implementation in java - JavaGo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1D1F" w14:textId="77777777" w:rsidR="004346FF" w:rsidRPr="004346FF" w:rsidRDefault="004346FF" w:rsidP="004346FF">
      <w:pPr>
        <w:rPr>
          <w:b/>
          <w:bCs/>
        </w:rPr>
      </w:pPr>
      <w:r w:rsidRPr="004346FF">
        <w:rPr>
          <w:b/>
          <w:bCs/>
        </w:rPr>
        <w:t>Comparison with Other Data Structures</w:t>
      </w:r>
    </w:p>
    <w:p w14:paraId="73851E5A" w14:textId="77777777" w:rsidR="004346FF" w:rsidRPr="004346FF" w:rsidRDefault="004346FF" w:rsidP="004346FF">
      <w:pPr>
        <w:numPr>
          <w:ilvl w:val="0"/>
          <w:numId w:val="1"/>
        </w:numPr>
      </w:pPr>
      <w:proofErr w:type="spellStart"/>
      <w:r w:rsidRPr="004346FF">
        <w:rPr>
          <w:b/>
          <w:bCs/>
        </w:rPr>
        <w:t>ArrayList</w:t>
      </w:r>
      <w:proofErr w:type="spellEnd"/>
      <w:r w:rsidRPr="004346FF">
        <w:t>: Supports random access because it uses a contiguous array internally.</w:t>
      </w:r>
    </w:p>
    <w:p w14:paraId="54EA642C" w14:textId="77777777" w:rsidR="004346FF" w:rsidRPr="004346FF" w:rsidRDefault="004346FF" w:rsidP="004346FF">
      <w:pPr>
        <w:numPr>
          <w:ilvl w:val="0"/>
          <w:numId w:val="1"/>
        </w:numPr>
      </w:pPr>
      <w:r w:rsidRPr="004346FF">
        <w:rPr>
          <w:b/>
          <w:bCs/>
        </w:rPr>
        <w:t>LinkedList</w:t>
      </w:r>
      <w:r w:rsidRPr="004346FF">
        <w:t xml:space="preserve">: Does </w:t>
      </w:r>
      <w:r w:rsidRPr="004346FF">
        <w:rPr>
          <w:b/>
          <w:bCs/>
        </w:rPr>
        <w:t>not</w:t>
      </w:r>
      <w:r w:rsidRPr="004346FF">
        <w:t xml:space="preserve"> support random access. Accessing an element requires traversing the list from the beginning or end (O(n) time complexity).</w:t>
      </w:r>
    </w:p>
    <w:p w14:paraId="3F11C107" w14:textId="77777777" w:rsidR="004346FF" w:rsidRPr="004346FF" w:rsidRDefault="004346FF" w:rsidP="004346FF">
      <w:pPr>
        <w:numPr>
          <w:ilvl w:val="0"/>
          <w:numId w:val="1"/>
        </w:numPr>
      </w:pPr>
      <w:r w:rsidRPr="004346FF">
        <w:rPr>
          <w:b/>
          <w:bCs/>
        </w:rPr>
        <w:t>Example Difference</w:t>
      </w:r>
      <w:r w:rsidRPr="004346FF">
        <w:t>:</w:t>
      </w:r>
    </w:p>
    <w:p w14:paraId="2727099A" w14:textId="77777777" w:rsidR="004346FF" w:rsidRPr="004346FF" w:rsidRDefault="004346FF" w:rsidP="004346FF">
      <w:pPr>
        <w:numPr>
          <w:ilvl w:val="1"/>
          <w:numId w:val="1"/>
        </w:numPr>
      </w:pPr>
      <w:proofErr w:type="spellStart"/>
      <w:proofErr w:type="gramStart"/>
      <w:r w:rsidRPr="004346FF">
        <w:t>arrayList.get</w:t>
      </w:r>
      <w:proofErr w:type="spellEnd"/>
      <w:r w:rsidRPr="004346FF">
        <w:t>(</w:t>
      </w:r>
      <w:proofErr w:type="gramEnd"/>
      <w:r w:rsidRPr="004346FF">
        <w:t>5) → Instant access.</w:t>
      </w:r>
    </w:p>
    <w:p w14:paraId="1FA82D8B" w14:textId="77777777" w:rsidR="004346FF" w:rsidRPr="004346FF" w:rsidRDefault="004346FF" w:rsidP="004346FF">
      <w:pPr>
        <w:numPr>
          <w:ilvl w:val="1"/>
          <w:numId w:val="1"/>
        </w:numPr>
      </w:pPr>
      <w:proofErr w:type="spellStart"/>
      <w:proofErr w:type="gramStart"/>
      <w:r w:rsidRPr="004346FF">
        <w:t>linkedList.get</w:t>
      </w:r>
      <w:proofErr w:type="spellEnd"/>
      <w:r w:rsidRPr="004346FF">
        <w:t>(</w:t>
      </w:r>
      <w:proofErr w:type="gramEnd"/>
      <w:r w:rsidRPr="004346FF">
        <w:t>5) → Requires traversal from the head or tail to the 5th node.</w:t>
      </w:r>
    </w:p>
    <w:p w14:paraId="51C7149D" w14:textId="77777777" w:rsidR="004346FF" w:rsidRDefault="004346FF" w:rsidP="004346FF"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D6EBCC6" w14:textId="77777777" w:rsidR="004346FF" w:rsidRDefault="004346FF" w:rsidP="004346FF">
      <w:proofErr w:type="spellStart"/>
      <w:r>
        <w:t>list.add</w:t>
      </w:r>
      <w:proofErr w:type="spellEnd"/>
      <w:r>
        <w:t>("A"); // Index 0</w:t>
      </w:r>
    </w:p>
    <w:p w14:paraId="7C4CEDCA" w14:textId="77777777" w:rsidR="004346FF" w:rsidRDefault="004346FF" w:rsidP="004346FF">
      <w:proofErr w:type="spellStart"/>
      <w:r>
        <w:t>list.add</w:t>
      </w:r>
      <w:proofErr w:type="spellEnd"/>
      <w:r>
        <w:t>("B"); // Index 1</w:t>
      </w:r>
    </w:p>
    <w:p w14:paraId="2E4B53DF" w14:textId="77777777" w:rsidR="004346FF" w:rsidRDefault="004346FF" w:rsidP="004346FF">
      <w:proofErr w:type="spellStart"/>
      <w:r>
        <w:t>list.add</w:t>
      </w:r>
      <w:proofErr w:type="spellEnd"/>
      <w:r>
        <w:t>("C"); // Index 2</w:t>
      </w:r>
    </w:p>
    <w:p w14:paraId="1ADD64A9" w14:textId="77777777" w:rsidR="004346FF" w:rsidRDefault="004346FF" w:rsidP="004346FF"/>
    <w:p w14:paraId="3A6B6848" w14:textId="77777777" w:rsidR="004346FF" w:rsidRDefault="004346FF" w:rsidP="004346FF">
      <w:r>
        <w:t>// Random access</w:t>
      </w:r>
    </w:p>
    <w:p w14:paraId="458C7789" w14:textId="77777777" w:rsidR="004346FF" w:rsidRDefault="004346FF" w:rsidP="004346FF">
      <w:r>
        <w:t xml:space="preserve">String element =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1); // Directly retrieves "B" without iteration</w:t>
      </w:r>
    </w:p>
    <w:p w14:paraId="0B54CBC5" w14:textId="38D29365" w:rsidR="004346FF" w:rsidRDefault="004346FF" w:rsidP="004346FF">
      <w:proofErr w:type="spellStart"/>
      <w:r>
        <w:t>System.out.println</w:t>
      </w:r>
      <w:proofErr w:type="spellEnd"/>
      <w:r>
        <w:t>(element); // Output: B</w:t>
      </w:r>
    </w:p>
    <w:p w14:paraId="73620B03" w14:textId="77777777" w:rsidR="004346FF" w:rsidRPr="004346FF" w:rsidRDefault="004346FF" w:rsidP="004346FF">
      <w:pPr>
        <w:rPr>
          <w:b/>
          <w:bCs/>
        </w:rPr>
      </w:pPr>
      <w:r w:rsidRPr="004346FF">
        <w:rPr>
          <w:b/>
          <w:bCs/>
        </w:rPr>
        <w:t xml:space="preserve">Benefits of </w:t>
      </w:r>
      <w:proofErr w:type="spellStart"/>
      <w:r w:rsidRPr="004346FF">
        <w:rPr>
          <w:b/>
          <w:bCs/>
        </w:rPr>
        <w:t>ArrayList</w:t>
      </w:r>
      <w:proofErr w:type="spellEnd"/>
    </w:p>
    <w:p w14:paraId="134D742B" w14:textId="77777777" w:rsidR="004346FF" w:rsidRPr="004346FF" w:rsidRDefault="004346FF" w:rsidP="004346FF">
      <w:pPr>
        <w:numPr>
          <w:ilvl w:val="0"/>
          <w:numId w:val="2"/>
        </w:numPr>
      </w:pPr>
      <w:r w:rsidRPr="004346FF">
        <w:t>Dynamic resizing eliminates the need to manually manage array size.</w:t>
      </w:r>
    </w:p>
    <w:p w14:paraId="1D6E55B0" w14:textId="77777777" w:rsidR="004346FF" w:rsidRPr="004346FF" w:rsidRDefault="004346FF" w:rsidP="004346FF">
      <w:pPr>
        <w:numPr>
          <w:ilvl w:val="0"/>
          <w:numId w:val="2"/>
        </w:numPr>
      </w:pPr>
      <w:r w:rsidRPr="004346FF">
        <w:t>Provides random access and is more efficient for read operations compared to LinkedList.</w:t>
      </w:r>
    </w:p>
    <w:p w14:paraId="2CDA0007" w14:textId="77777777" w:rsidR="004346FF" w:rsidRPr="004346FF" w:rsidRDefault="004346FF" w:rsidP="004346FF">
      <w:r w:rsidRPr="004346FF">
        <w:pict w14:anchorId="4C7D0628">
          <v:rect id="_x0000_i1033" style="width:0;height:1.5pt" o:hralign="center" o:hrstd="t" o:hr="t" fillcolor="#a0a0a0" stroked="f"/>
        </w:pict>
      </w:r>
    </w:p>
    <w:p w14:paraId="423FE422" w14:textId="77777777" w:rsidR="004346FF" w:rsidRPr="004346FF" w:rsidRDefault="004346FF" w:rsidP="004346FF">
      <w:pPr>
        <w:rPr>
          <w:b/>
          <w:bCs/>
        </w:rPr>
      </w:pPr>
      <w:r w:rsidRPr="004346FF">
        <w:rPr>
          <w:b/>
          <w:bCs/>
        </w:rPr>
        <w:t>7. Drawbacks</w:t>
      </w:r>
    </w:p>
    <w:p w14:paraId="281FD328" w14:textId="77777777" w:rsidR="004346FF" w:rsidRPr="004346FF" w:rsidRDefault="004346FF" w:rsidP="004346FF">
      <w:pPr>
        <w:numPr>
          <w:ilvl w:val="0"/>
          <w:numId w:val="3"/>
        </w:numPr>
      </w:pPr>
      <w:r w:rsidRPr="004346FF">
        <w:t>Adding/removing elements at arbitrary indices is slower due to shifting.</w:t>
      </w:r>
    </w:p>
    <w:p w14:paraId="67F46119" w14:textId="77777777" w:rsidR="004346FF" w:rsidRPr="004346FF" w:rsidRDefault="004346FF" w:rsidP="004346FF">
      <w:pPr>
        <w:numPr>
          <w:ilvl w:val="0"/>
          <w:numId w:val="3"/>
        </w:numPr>
      </w:pPr>
      <w:r w:rsidRPr="004346FF">
        <w:t>Frequent resizing can impact performance if the size grows unpredictably.</w:t>
      </w:r>
    </w:p>
    <w:p w14:paraId="6AB52FB9" w14:textId="77777777" w:rsidR="004346FF" w:rsidRPr="004346FF" w:rsidRDefault="004346FF" w:rsidP="004346FF">
      <w:pPr>
        <w:rPr>
          <w:b/>
          <w:bCs/>
        </w:rPr>
      </w:pPr>
      <w:r w:rsidRPr="004346FF">
        <w:rPr>
          <w:b/>
          <w:bCs/>
        </w:rPr>
        <w:lastRenderedPageBreak/>
        <w:t>Resizing Mechanism</w:t>
      </w:r>
    </w:p>
    <w:p w14:paraId="43F4B2C9" w14:textId="77777777" w:rsidR="004346FF" w:rsidRPr="004346FF" w:rsidRDefault="004346FF" w:rsidP="004346FF">
      <w:pPr>
        <w:numPr>
          <w:ilvl w:val="0"/>
          <w:numId w:val="4"/>
        </w:numPr>
      </w:pPr>
      <w:r w:rsidRPr="004346FF">
        <w:t>Resizing occurs during addition if the current capacity is insufficient.</w:t>
      </w:r>
    </w:p>
    <w:p w14:paraId="1D7B960C" w14:textId="77777777" w:rsidR="004346FF" w:rsidRPr="004346FF" w:rsidRDefault="004346FF" w:rsidP="004346FF">
      <w:pPr>
        <w:numPr>
          <w:ilvl w:val="0"/>
          <w:numId w:val="4"/>
        </w:numPr>
      </w:pPr>
      <w:r w:rsidRPr="004346FF">
        <w:t>Steps:</w:t>
      </w:r>
    </w:p>
    <w:p w14:paraId="293819B6" w14:textId="77777777" w:rsidR="004346FF" w:rsidRPr="004346FF" w:rsidRDefault="004346FF" w:rsidP="004346FF">
      <w:pPr>
        <w:numPr>
          <w:ilvl w:val="1"/>
          <w:numId w:val="4"/>
        </w:numPr>
      </w:pPr>
      <w:r w:rsidRPr="004346FF">
        <w:t>A new array with a larger size is created.</w:t>
      </w:r>
    </w:p>
    <w:p w14:paraId="683F1C4D" w14:textId="77777777" w:rsidR="004346FF" w:rsidRPr="004346FF" w:rsidRDefault="004346FF" w:rsidP="004346FF">
      <w:pPr>
        <w:numPr>
          <w:ilvl w:val="1"/>
          <w:numId w:val="4"/>
        </w:numPr>
      </w:pPr>
      <w:r w:rsidRPr="004346FF">
        <w:t xml:space="preserve">The contents of the old array are copied into the new one using </w:t>
      </w:r>
      <w:proofErr w:type="spellStart"/>
      <w:r w:rsidRPr="004346FF">
        <w:t>Arrays.copyOf</w:t>
      </w:r>
      <w:proofErr w:type="spellEnd"/>
      <w:r w:rsidRPr="004346FF">
        <w:t>.</w:t>
      </w:r>
    </w:p>
    <w:p w14:paraId="582DB739" w14:textId="77777777" w:rsidR="004346FF" w:rsidRPr="004346FF" w:rsidRDefault="004346FF" w:rsidP="004346FF">
      <w:pPr>
        <w:numPr>
          <w:ilvl w:val="1"/>
          <w:numId w:val="4"/>
        </w:numPr>
      </w:pPr>
      <w:r w:rsidRPr="004346FF">
        <w:t>The reference to the old array is replaced with the new array</w:t>
      </w:r>
    </w:p>
    <w:p w14:paraId="595FCECE" w14:textId="77777777" w:rsidR="004346FF" w:rsidRDefault="004346FF" w:rsidP="004346FF"/>
    <w:sectPr w:rsidR="0043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3226"/>
    <w:multiLevelType w:val="multilevel"/>
    <w:tmpl w:val="1692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56E2"/>
    <w:multiLevelType w:val="multilevel"/>
    <w:tmpl w:val="A96C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A29C4"/>
    <w:multiLevelType w:val="multilevel"/>
    <w:tmpl w:val="E1F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574CB"/>
    <w:multiLevelType w:val="multilevel"/>
    <w:tmpl w:val="DD86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620258">
    <w:abstractNumId w:val="0"/>
  </w:num>
  <w:num w:numId="2" w16cid:durableId="245842359">
    <w:abstractNumId w:val="3"/>
  </w:num>
  <w:num w:numId="3" w16cid:durableId="1423719101">
    <w:abstractNumId w:val="2"/>
  </w:num>
  <w:num w:numId="4" w16cid:durableId="168023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FF"/>
    <w:rsid w:val="004346FF"/>
    <w:rsid w:val="005D4C78"/>
    <w:rsid w:val="00B1611A"/>
    <w:rsid w:val="00D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19EE"/>
  <w15:chartTrackingRefBased/>
  <w15:docId w15:val="{9E824EDA-02A7-40E3-A582-E13C091C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1</cp:revision>
  <dcterms:created xsi:type="dcterms:W3CDTF">2024-12-11T09:00:00Z</dcterms:created>
  <dcterms:modified xsi:type="dcterms:W3CDTF">2024-12-11T09:02:00Z</dcterms:modified>
</cp:coreProperties>
</file>