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E4DD" w14:textId="04C17091" w:rsidR="00570F7C" w:rsidRPr="00570F7C" w:rsidRDefault="00570F7C" w:rsidP="00570F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0F7C">
        <w:rPr>
          <w:rFonts w:ascii="Times New Roman" w:hAnsi="Times New Roman" w:cs="Times New Roman"/>
          <w:b/>
          <w:bCs/>
          <w:sz w:val="32"/>
          <w:szCs w:val="32"/>
        </w:rPr>
        <w:t>Korespondenční úloha č. 2, GALPR:</w:t>
      </w:r>
    </w:p>
    <w:p w14:paraId="32F74371" w14:textId="0B0E3091" w:rsidR="00570F7C" w:rsidRPr="00570F7C" w:rsidRDefault="00570F7C" w:rsidP="00570F7C">
      <w:pPr>
        <w:rPr>
          <w:rFonts w:ascii="Times New Roman" w:hAnsi="Times New Roman" w:cs="Times New Roman"/>
          <w:sz w:val="28"/>
          <w:szCs w:val="28"/>
        </w:rPr>
      </w:pPr>
      <w:r w:rsidRPr="00570F7C">
        <w:rPr>
          <w:rFonts w:ascii="Times New Roman" w:hAnsi="Times New Roman" w:cs="Times New Roman"/>
          <w:b/>
          <w:bCs/>
          <w:sz w:val="28"/>
          <w:szCs w:val="28"/>
        </w:rPr>
        <w:t xml:space="preserve">Autor: </w:t>
      </w:r>
      <w:r>
        <w:rPr>
          <w:rFonts w:ascii="Times New Roman" w:hAnsi="Times New Roman" w:cs="Times New Roman"/>
          <w:sz w:val="28"/>
          <w:szCs w:val="28"/>
        </w:rPr>
        <w:t>Jan Sonnek, R19332</w:t>
      </w:r>
    </w:p>
    <w:p w14:paraId="1477A1F8" w14:textId="4265D2DB" w:rsidR="00570F7C" w:rsidRPr="00570F7C" w:rsidRDefault="00570F7C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F7C">
        <w:rPr>
          <w:rFonts w:ascii="Times New Roman" w:hAnsi="Times New Roman" w:cs="Times New Roman"/>
          <w:b/>
          <w:bCs/>
          <w:sz w:val="28"/>
          <w:szCs w:val="28"/>
        </w:rPr>
        <w:t>Téma:</w:t>
      </w:r>
      <w:r w:rsidR="009A57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05A8">
        <w:rPr>
          <w:rFonts w:ascii="Times New Roman" w:hAnsi="Times New Roman" w:cs="Times New Roman"/>
          <w:sz w:val="28"/>
          <w:szCs w:val="28"/>
        </w:rPr>
        <w:t>Manipulace s objekty a jejich viditelnost</w:t>
      </w:r>
    </w:p>
    <w:p w14:paraId="240C00A4" w14:textId="632BDCB6" w:rsidR="00570F7C" w:rsidRPr="00570F7C" w:rsidRDefault="00570F7C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F7C">
        <w:rPr>
          <w:rFonts w:ascii="Times New Roman" w:hAnsi="Times New Roman" w:cs="Times New Roman"/>
          <w:b/>
          <w:bCs/>
          <w:sz w:val="28"/>
          <w:szCs w:val="28"/>
        </w:rPr>
        <w:t>Použité metody:</w:t>
      </w:r>
      <w:r w:rsidR="00844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BBC">
        <w:rPr>
          <w:rFonts w:ascii="Times New Roman" w:hAnsi="Times New Roman" w:cs="Times New Roman"/>
          <w:sz w:val="28"/>
          <w:szCs w:val="28"/>
        </w:rPr>
        <w:t>ortogonální projekce do roviny xy,</w:t>
      </w:r>
      <w:r w:rsidR="00181F53">
        <w:rPr>
          <w:rFonts w:ascii="Times New Roman" w:hAnsi="Times New Roman" w:cs="Times New Roman"/>
          <w:sz w:val="28"/>
          <w:szCs w:val="28"/>
        </w:rPr>
        <w:t xml:space="preserve"> </w:t>
      </w:r>
      <w:r w:rsidR="00844BBC" w:rsidRPr="00844BBC">
        <w:rPr>
          <w:rFonts w:ascii="Times New Roman" w:hAnsi="Times New Roman" w:cs="Times New Roman"/>
          <w:sz w:val="28"/>
          <w:szCs w:val="28"/>
        </w:rPr>
        <w:t>okřídlená hrana pro zobrazení viditelných hran</w:t>
      </w:r>
      <w:r w:rsidRPr="00844B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97C7F" w14:textId="5905F1BC" w:rsidR="00D00014" w:rsidRDefault="00570F7C" w:rsidP="00570F7C">
      <w:pPr>
        <w:rPr>
          <w:b/>
          <w:bCs/>
          <w:sz w:val="15"/>
          <w:szCs w:val="15"/>
          <w:shd w:val="clear" w:color="auto" w:fill="FAF9F8"/>
        </w:rPr>
      </w:pPr>
      <w:r w:rsidRPr="00570F7C">
        <w:rPr>
          <w:rFonts w:ascii="Times New Roman" w:hAnsi="Times New Roman" w:cs="Times New Roman"/>
          <w:b/>
          <w:bCs/>
          <w:sz w:val="28"/>
          <w:szCs w:val="28"/>
        </w:rPr>
        <w:t>Výsledky</w:t>
      </w:r>
      <w:r w:rsidRPr="00570F7C">
        <w:rPr>
          <w:b/>
          <w:bCs/>
          <w:sz w:val="15"/>
          <w:szCs w:val="15"/>
          <w:shd w:val="clear" w:color="auto" w:fill="FAF9F8"/>
        </w:rPr>
        <w:t xml:space="preserve">: </w:t>
      </w:r>
    </w:p>
    <w:p w14:paraId="54178E6A" w14:textId="5700E438" w:rsidR="00570F7C" w:rsidRPr="00886563" w:rsidRDefault="00570F7C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63">
        <w:rPr>
          <w:rFonts w:ascii="Times New Roman" w:hAnsi="Times New Roman" w:cs="Times New Roman"/>
          <w:b/>
          <w:bCs/>
          <w:sz w:val="28"/>
          <w:szCs w:val="28"/>
        </w:rPr>
        <w:t>Zobrazení v XY</w:t>
      </w:r>
    </w:p>
    <w:p w14:paraId="09E6D692" w14:textId="1597D280" w:rsidR="00570F7C" w:rsidRDefault="00570F7C" w:rsidP="00570F7C">
      <w:pPr>
        <w:rPr>
          <w:rFonts w:ascii="Times New Roman" w:hAnsi="Times New Roman" w:cs="Times New Roman"/>
          <w:sz w:val="28"/>
          <w:szCs w:val="28"/>
        </w:rPr>
      </w:pPr>
      <w:r w:rsidRPr="00570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1EA59" wp14:editId="36FFB4B0">
            <wp:extent cx="3985260" cy="2818061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928" cy="2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230" w14:textId="5FAAEF80" w:rsidR="00570F7C" w:rsidRDefault="00570F7C" w:rsidP="00570F7C">
      <w:pPr>
        <w:rPr>
          <w:rFonts w:ascii="Times New Roman" w:hAnsi="Times New Roman" w:cs="Times New Roman"/>
          <w:sz w:val="28"/>
          <w:szCs w:val="28"/>
        </w:rPr>
      </w:pPr>
    </w:p>
    <w:p w14:paraId="3BB2E934" w14:textId="7A6E3377" w:rsidR="00570F7C" w:rsidRPr="00886563" w:rsidRDefault="00570F7C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63">
        <w:rPr>
          <w:rFonts w:ascii="Times New Roman" w:hAnsi="Times New Roman" w:cs="Times New Roman"/>
          <w:b/>
          <w:bCs/>
          <w:sz w:val="28"/>
          <w:szCs w:val="28"/>
        </w:rPr>
        <w:t>Zobrazení v YZ</w:t>
      </w:r>
    </w:p>
    <w:p w14:paraId="055E2EA4" w14:textId="70B95F94" w:rsidR="00570F7C" w:rsidRDefault="00570F7C" w:rsidP="00570F7C">
      <w:pPr>
        <w:rPr>
          <w:rFonts w:ascii="Times New Roman" w:hAnsi="Times New Roman" w:cs="Times New Roman"/>
          <w:sz w:val="28"/>
          <w:szCs w:val="28"/>
        </w:rPr>
      </w:pPr>
      <w:r w:rsidRPr="00570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78532" wp14:editId="1EFEB6E0">
            <wp:extent cx="4015740" cy="2839613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774" cy="28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8CCD" w14:textId="04886C92" w:rsidR="00570F7C" w:rsidRPr="00886563" w:rsidRDefault="00570F7C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63">
        <w:rPr>
          <w:rFonts w:ascii="Times New Roman" w:hAnsi="Times New Roman" w:cs="Times New Roman"/>
          <w:b/>
          <w:bCs/>
          <w:sz w:val="28"/>
          <w:szCs w:val="28"/>
        </w:rPr>
        <w:lastRenderedPageBreak/>
        <w:t>Zobrazení v XZ</w:t>
      </w:r>
    </w:p>
    <w:p w14:paraId="4320DFFF" w14:textId="237C96F8" w:rsidR="00570F7C" w:rsidRDefault="00837A6A" w:rsidP="00570F7C">
      <w:pPr>
        <w:rPr>
          <w:rFonts w:ascii="Times New Roman" w:hAnsi="Times New Roman" w:cs="Times New Roman"/>
          <w:sz w:val="28"/>
          <w:szCs w:val="28"/>
        </w:rPr>
      </w:pPr>
      <w:r w:rsidRPr="00837A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C6D78" wp14:editId="6F296E62">
            <wp:extent cx="4259580" cy="3000769"/>
            <wp:effectExtent l="0" t="0" r="762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201" cy="30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F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87B30" w14:textId="295ACB23" w:rsidR="00837A6A" w:rsidRDefault="00837A6A" w:rsidP="00570F7C">
      <w:pPr>
        <w:rPr>
          <w:rFonts w:ascii="Times New Roman" w:hAnsi="Times New Roman" w:cs="Times New Roman"/>
          <w:sz w:val="28"/>
          <w:szCs w:val="28"/>
        </w:rPr>
      </w:pPr>
    </w:p>
    <w:p w14:paraId="1B2FCA5E" w14:textId="4784082F" w:rsidR="00837A6A" w:rsidRPr="00886563" w:rsidRDefault="00837A6A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63">
        <w:rPr>
          <w:rFonts w:ascii="Times New Roman" w:hAnsi="Times New Roman" w:cs="Times New Roman"/>
          <w:b/>
          <w:bCs/>
          <w:sz w:val="28"/>
          <w:szCs w:val="28"/>
        </w:rPr>
        <w:t>Rotace:</w:t>
      </w:r>
    </w:p>
    <w:p w14:paraId="2F3ABB3B" w14:textId="4642A5AD" w:rsidR="00837A6A" w:rsidRDefault="00837A6A" w:rsidP="00570F7C">
      <w:pPr>
        <w:rPr>
          <w:rFonts w:ascii="Times New Roman" w:hAnsi="Times New Roman" w:cs="Times New Roman"/>
          <w:sz w:val="28"/>
          <w:szCs w:val="28"/>
        </w:rPr>
      </w:pPr>
      <w:r w:rsidRPr="00837A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D144A" wp14:editId="2EA9E1A8">
            <wp:extent cx="4290060" cy="301798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83" cy="30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7CE" w14:textId="3899BB29" w:rsidR="00837A6A" w:rsidRDefault="00837A6A" w:rsidP="00570F7C">
      <w:pPr>
        <w:rPr>
          <w:rFonts w:ascii="Times New Roman" w:hAnsi="Times New Roman" w:cs="Times New Roman"/>
          <w:sz w:val="28"/>
          <w:szCs w:val="28"/>
        </w:rPr>
      </w:pPr>
    </w:p>
    <w:p w14:paraId="7CADDAC6" w14:textId="35868850" w:rsidR="00837A6A" w:rsidRDefault="00837A6A" w:rsidP="00570F7C">
      <w:pPr>
        <w:rPr>
          <w:rFonts w:ascii="Times New Roman" w:hAnsi="Times New Roman" w:cs="Times New Roman"/>
          <w:sz w:val="28"/>
          <w:szCs w:val="28"/>
        </w:rPr>
      </w:pPr>
      <w:r w:rsidRPr="00837A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2DEEE" wp14:editId="16E1AFE4">
            <wp:extent cx="4655820" cy="326040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064" cy="32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2F5" w14:textId="5F6135C8" w:rsidR="0084322A" w:rsidRDefault="0084322A" w:rsidP="00570F7C">
      <w:pPr>
        <w:rPr>
          <w:rFonts w:ascii="Times New Roman" w:hAnsi="Times New Roman" w:cs="Times New Roman"/>
          <w:sz w:val="28"/>
          <w:szCs w:val="28"/>
        </w:rPr>
      </w:pPr>
    </w:p>
    <w:p w14:paraId="2F592FAB" w14:textId="37E8A152" w:rsidR="009A579C" w:rsidRDefault="009A579C" w:rsidP="00570F7C">
      <w:pPr>
        <w:rPr>
          <w:rFonts w:ascii="Times New Roman" w:hAnsi="Times New Roman" w:cs="Times New Roman"/>
          <w:sz w:val="28"/>
          <w:szCs w:val="28"/>
        </w:rPr>
      </w:pPr>
      <w:r w:rsidRPr="009A57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1A51F" wp14:editId="3B485C37">
            <wp:extent cx="4660962" cy="3299460"/>
            <wp:effectExtent l="0" t="0" r="635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235" cy="33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92A8" w14:textId="10170243" w:rsidR="00BF6BFC" w:rsidRDefault="00BF6BFC" w:rsidP="00570F7C">
      <w:pPr>
        <w:rPr>
          <w:rFonts w:ascii="Times New Roman" w:hAnsi="Times New Roman" w:cs="Times New Roman"/>
          <w:sz w:val="28"/>
          <w:szCs w:val="28"/>
        </w:rPr>
      </w:pPr>
    </w:p>
    <w:p w14:paraId="5DBE85E7" w14:textId="47C06BA0" w:rsidR="00BF6BFC" w:rsidRPr="00886563" w:rsidRDefault="00BF6BFC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63">
        <w:rPr>
          <w:rFonts w:ascii="Times New Roman" w:hAnsi="Times New Roman" w:cs="Times New Roman"/>
          <w:b/>
          <w:bCs/>
          <w:sz w:val="28"/>
          <w:szCs w:val="28"/>
        </w:rPr>
        <w:t xml:space="preserve">Přiblížení a oddálení </w:t>
      </w:r>
    </w:p>
    <w:p w14:paraId="5D9F3207" w14:textId="6F0D316E" w:rsidR="0084322A" w:rsidRDefault="0084322A" w:rsidP="00570F7C">
      <w:pPr>
        <w:rPr>
          <w:rFonts w:ascii="Times New Roman" w:hAnsi="Times New Roman" w:cs="Times New Roman"/>
          <w:sz w:val="28"/>
          <w:szCs w:val="28"/>
        </w:rPr>
      </w:pPr>
      <w:r w:rsidRPr="008432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7A4BBB" wp14:editId="6C3958B6">
            <wp:extent cx="4686300" cy="32476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078" cy="32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37C7" w14:textId="50AA8F05" w:rsidR="0084322A" w:rsidRDefault="0084322A" w:rsidP="00570F7C">
      <w:pPr>
        <w:rPr>
          <w:rFonts w:ascii="Times New Roman" w:hAnsi="Times New Roman" w:cs="Times New Roman"/>
          <w:sz w:val="28"/>
          <w:szCs w:val="28"/>
        </w:rPr>
      </w:pPr>
    </w:p>
    <w:p w14:paraId="3A3D95CC" w14:textId="7DFC9EB3" w:rsidR="009A579C" w:rsidRDefault="009A579C" w:rsidP="00570F7C">
      <w:pPr>
        <w:rPr>
          <w:rFonts w:ascii="Times New Roman" w:hAnsi="Times New Roman" w:cs="Times New Roman"/>
          <w:sz w:val="28"/>
          <w:szCs w:val="28"/>
        </w:rPr>
      </w:pPr>
    </w:p>
    <w:p w14:paraId="1C70BDF7" w14:textId="6A31E51D" w:rsidR="0084322A" w:rsidRDefault="00BF6BFC" w:rsidP="00570F7C">
      <w:pPr>
        <w:rPr>
          <w:rFonts w:ascii="Times New Roman" w:hAnsi="Times New Roman" w:cs="Times New Roman"/>
          <w:sz w:val="28"/>
          <w:szCs w:val="28"/>
        </w:rPr>
      </w:pPr>
      <w:r w:rsidRPr="00BF6B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0E35E" wp14:editId="7F8B101E">
            <wp:extent cx="4328160" cy="3041448"/>
            <wp:effectExtent l="0" t="0" r="0" b="698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391" cy="30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889E" w14:textId="1598CB46" w:rsidR="003410FD" w:rsidRDefault="003410FD" w:rsidP="00570F7C">
      <w:pPr>
        <w:rPr>
          <w:rFonts w:ascii="Times New Roman" w:hAnsi="Times New Roman" w:cs="Times New Roman"/>
          <w:sz w:val="28"/>
          <w:szCs w:val="28"/>
        </w:rPr>
      </w:pPr>
    </w:p>
    <w:p w14:paraId="21BB06E9" w14:textId="1F04E141" w:rsidR="003410FD" w:rsidRDefault="003410FD" w:rsidP="00570F7C">
      <w:pPr>
        <w:rPr>
          <w:rFonts w:ascii="Times New Roman" w:hAnsi="Times New Roman" w:cs="Times New Roman"/>
          <w:sz w:val="28"/>
          <w:szCs w:val="28"/>
        </w:rPr>
      </w:pPr>
    </w:p>
    <w:p w14:paraId="19422E77" w14:textId="26443FF7" w:rsidR="003410FD" w:rsidRPr="00844BBC" w:rsidRDefault="003410FD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BBC">
        <w:rPr>
          <w:rFonts w:ascii="Times New Roman" w:hAnsi="Times New Roman" w:cs="Times New Roman"/>
          <w:b/>
          <w:bCs/>
          <w:sz w:val="28"/>
          <w:szCs w:val="28"/>
        </w:rPr>
        <w:t xml:space="preserve">Zobrazení ze zadání </w:t>
      </w:r>
      <w:r w:rsidR="009D21BA">
        <w:rPr>
          <w:rFonts w:ascii="Times New Roman" w:hAnsi="Times New Roman" w:cs="Times New Roman"/>
          <w:b/>
          <w:bCs/>
          <w:sz w:val="28"/>
          <w:szCs w:val="28"/>
        </w:rPr>
        <w:t>– nutné ale přepsat v kódu</w:t>
      </w:r>
    </w:p>
    <w:p w14:paraId="4E7837FD" w14:textId="76920F6F" w:rsidR="003410FD" w:rsidRDefault="003410FD" w:rsidP="00570F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BBD40" wp14:editId="0FD84314">
            <wp:extent cx="4443730" cy="618490"/>
            <wp:effectExtent l="0" t="0" r="0" b="0"/>
            <wp:docPr id="1772" name="Picture 1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Picture 17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05DD" w14:textId="7FBC5F29" w:rsidR="003410FD" w:rsidRPr="00381C0B" w:rsidRDefault="003410FD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C0B">
        <w:rPr>
          <w:rFonts w:ascii="Times New Roman" w:hAnsi="Times New Roman" w:cs="Times New Roman"/>
          <w:b/>
          <w:bCs/>
          <w:sz w:val="28"/>
          <w:szCs w:val="28"/>
        </w:rPr>
        <w:lastRenderedPageBreak/>
        <w:t>Pxy</w:t>
      </w:r>
    </w:p>
    <w:p w14:paraId="789BA373" w14:textId="6A88DA12" w:rsidR="003410FD" w:rsidRDefault="003410FD" w:rsidP="00570F7C">
      <w:pPr>
        <w:rPr>
          <w:rFonts w:ascii="Times New Roman" w:hAnsi="Times New Roman" w:cs="Times New Roman"/>
          <w:sz w:val="28"/>
          <w:szCs w:val="28"/>
        </w:rPr>
      </w:pPr>
      <w:r w:rsidRPr="00570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2383B" wp14:editId="26F3E948">
            <wp:extent cx="3985260" cy="2818061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928" cy="2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ADA" w14:textId="5DB72CB2" w:rsidR="00844BBC" w:rsidRDefault="00844BBC" w:rsidP="00570F7C">
      <w:pPr>
        <w:rPr>
          <w:rFonts w:ascii="Times New Roman" w:hAnsi="Times New Roman" w:cs="Times New Roman"/>
          <w:sz w:val="28"/>
          <w:szCs w:val="28"/>
        </w:rPr>
      </w:pPr>
      <w:r w:rsidRPr="00844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A8E44" wp14:editId="7C70AC3A">
            <wp:extent cx="3558848" cy="2278577"/>
            <wp:effectExtent l="0" t="0" r="3810" b="762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DAAB" w14:textId="51CD36E1" w:rsidR="003410FD" w:rsidRPr="00844BBC" w:rsidRDefault="003410FD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BBC">
        <w:rPr>
          <w:rFonts w:ascii="Times New Roman" w:hAnsi="Times New Roman" w:cs="Times New Roman"/>
          <w:b/>
          <w:bCs/>
          <w:sz w:val="28"/>
          <w:szCs w:val="28"/>
        </w:rPr>
        <w:t>Pyz</w:t>
      </w:r>
    </w:p>
    <w:p w14:paraId="7EBF727E" w14:textId="7DFAB00E" w:rsidR="003410FD" w:rsidRDefault="003410FD" w:rsidP="00570F7C">
      <w:pPr>
        <w:rPr>
          <w:rFonts w:ascii="Times New Roman" w:hAnsi="Times New Roman" w:cs="Times New Roman"/>
          <w:sz w:val="28"/>
          <w:szCs w:val="28"/>
        </w:rPr>
      </w:pPr>
      <w:r w:rsidRPr="00341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AC0C4" wp14:editId="407C5CA3">
            <wp:extent cx="3991966" cy="278892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300" cy="27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F6EF" w14:textId="7E071D23" w:rsidR="003410FD" w:rsidRDefault="00844BBC" w:rsidP="00570F7C">
      <w:pPr>
        <w:rPr>
          <w:rFonts w:ascii="Times New Roman" w:hAnsi="Times New Roman" w:cs="Times New Roman"/>
          <w:sz w:val="28"/>
          <w:szCs w:val="28"/>
        </w:rPr>
      </w:pPr>
      <w:r w:rsidRPr="00844B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5B854" wp14:editId="7AAD6F04">
            <wp:extent cx="3574090" cy="2522439"/>
            <wp:effectExtent l="0" t="0" r="762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60F5" w14:textId="6A1A7E5D" w:rsidR="003410FD" w:rsidRPr="00844BBC" w:rsidRDefault="003410FD" w:rsidP="00570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BBC">
        <w:rPr>
          <w:rFonts w:ascii="Times New Roman" w:hAnsi="Times New Roman" w:cs="Times New Roman"/>
          <w:b/>
          <w:bCs/>
          <w:sz w:val="28"/>
          <w:szCs w:val="28"/>
        </w:rPr>
        <w:t>Pxz</w:t>
      </w:r>
    </w:p>
    <w:p w14:paraId="4CE0B098" w14:textId="5190B05E" w:rsidR="00844BBC" w:rsidRDefault="00844BBC" w:rsidP="00570F7C">
      <w:pPr>
        <w:rPr>
          <w:rFonts w:ascii="Times New Roman" w:hAnsi="Times New Roman" w:cs="Times New Roman"/>
          <w:sz w:val="28"/>
          <w:szCs w:val="28"/>
        </w:rPr>
      </w:pPr>
      <w:r w:rsidRPr="00844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D68DA" wp14:editId="5B87749C">
            <wp:extent cx="3935462" cy="2788920"/>
            <wp:effectExtent l="0" t="0" r="825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995" cy="2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F03F" w14:textId="388643CD" w:rsidR="00844BBC" w:rsidRDefault="00844BBC" w:rsidP="00570F7C">
      <w:pPr>
        <w:rPr>
          <w:rFonts w:ascii="Times New Roman" w:hAnsi="Times New Roman" w:cs="Times New Roman"/>
          <w:sz w:val="28"/>
          <w:szCs w:val="28"/>
        </w:rPr>
      </w:pPr>
      <w:r w:rsidRPr="00844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B4D0C" wp14:editId="0C378919">
            <wp:extent cx="3764606" cy="2537680"/>
            <wp:effectExtent l="0" t="0" r="762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27F" w14:textId="3241B6EB" w:rsidR="00154FCC" w:rsidRDefault="00154FCC" w:rsidP="00570F7C">
      <w:pPr>
        <w:rPr>
          <w:rFonts w:ascii="Times New Roman" w:hAnsi="Times New Roman" w:cs="Times New Roman"/>
          <w:sz w:val="28"/>
          <w:szCs w:val="28"/>
        </w:rPr>
      </w:pPr>
    </w:p>
    <w:p w14:paraId="117EF052" w14:textId="39B3C1ED" w:rsidR="00154FCC" w:rsidRPr="00FD2B4B" w:rsidRDefault="00154FCC" w:rsidP="000B44A7">
      <w:pPr>
        <w:spacing w:before="12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Zdroje:</w:t>
      </w:r>
    </w:p>
    <w:p w14:paraId="7DC6FB53" w14:textId="77777777" w:rsidR="00154FCC" w:rsidRPr="00154FCC" w:rsidRDefault="00154FCC" w:rsidP="000B44A7">
      <w:pPr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FCC">
        <w:rPr>
          <w:rFonts w:ascii="Times New Roman" w:hAnsi="Times New Roman" w:cs="Times New Roman"/>
          <w:sz w:val="28"/>
          <w:szCs w:val="28"/>
        </w:rPr>
        <w:t xml:space="preserve">1)Video z Microsoft Teams. </w:t>
      </w:r>
    </w:p>
    <w:p w14:paraId="402376AB" w14:textId="0E329F2E" w:rsidR="00154FCC" w:rsidRDefault="00154FCC" w:rsidP="000B44A7">
      <w:pPr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FCC">
        <w:rPr>
          <w:rFonts w:ascii="Times New Roman" w:hAnsi="Times New Roman" w:cs="Times New Roman"/>
          <w:sz w:val="28"/>
          <w:szCs w:val="28"/>
        </w:rPr>
        <w:t>2)Přednášky včetně pdf z portálu Moodle.osu.</w:t>
      </w:r>
    </w:p>
    <w:p w14:paraId="47115F88" w14:textId="4CB9440D" w:rsidR="00154FCC" w:rsidRDefault="00154FCC" w:rsidP="000B44A7">
      <w:pPr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FCC">
        <w:rPr>
          <w:rFonts w:ascii="Times New Roman" w:hAnsi="Times New Roman" w:cs="Times New Roman"/>
          <w:sz w:val="28"/>
          <w:szCs w:val="28"/>
        </w:rPr>
        <w:t xml:space="preserve">3) Kolcun, A.: Počítačová grafika –algoritmy a </w:t>
      </w:r>
      <w:r>
        <w:rPr>
          <w:rFonts w:ascii="Times New Roman" w:hAnsi="Times New Roman" w:cs="Times New Roman"/>
          <w:sz w:val="28"/>
          <w:szCs w:val="28"/>
        </w:rPr>
        <w:t>principy</w:t>
      </w:r>
    </w:p>
    <w:p w14:paraId="399C4377" w14:textId="50934844" w:rsidR="00154FCC" w:rsidRPr="007311C5" w:rsidRDefault="00154FCC" w:rsidP="000B44A7">
      <w:pPr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1C5">
        <w:rPr>
          <w:rFonts w:ascii="Times New Roman" w:hAnsi="Times New Roman" w:cs="Times New Roman"/>
          <w:sz w:val="28"/>
          <w:szCs w:val="28"/>
        </w:rPr>
        <w:t xml:space="preserve">4) </w:t>
      </w:r>
      <w:hyperlink r:id="rId17" w:history="1">
        <w:r w:rsidR="007311C5" w:rsidRPr="007311C5">
          <w:rPr>
            <w:rFonts w:ascii="Times New Roman" w:eastAsia="Times New Roman" w:hAnsi="Times New Roman" w:cs="Times New Roman"/>
            <w:sz w:val="28"/>
            <w:szCs w:val="28"/>
            <w:lang w:eastAsia="cs-CZ"/>
          </w:rPr>
          <w:t>Frank Klawonn</w:t>
        </w:r>
      </w:hyperlink>
      <w:r w:rsidR="007311C5" w:rsidRPr="007311C5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: </w:t>
      </w:r>
      <w:r w:rsidRPr="007311C5">
        <w:rPr>
          <w:rFonts w:ascii="Times New Roman" w:hAnsi="Times New Roman" w:cs="Times New Roman"/>
          <w:sz w:val="28"/>
          <w:szCs w:val="28"/>
        </w:rPr>
        <w:t>Introduction to Computer Graphics: Using Java 2D and 3D (Undergraduate Topics in Computer Science) 1st Edition.</w:t>
      </w:r>
      <w:r w:rsidRPr="007311C5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</w:t>
      </w:r>
    </w:p>
    <w:p w14:paraId="6450E6C2" w14:textId="3AD4FC2E" w:rsidR="00154FCC" w:rsidRPr="00154FCC" w:rsidRDefault="00154FCC" w:rsidP="00154FCC">
      <w:pPr>
        <w:rPr>
          <w:rFonts w:ascii="Times New Roman" w:hAnsi="Times New Roman" w:cs="Times New Roman"/>
          <w:sz w:val="28"/>
          <w:szCs w:val="28"/>
        </w:rPr>
      </w:pPr>
    </w:p>
    <w:sectPr w:rsidR="00154FCC" w:rsidRPr="00154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7C"/>
    <w:rsid w:val="000B44A7"/>
    <w:rsid w:val="00154FCC"/>
    <w:rsid w:val="00181F53"/>
    <w:rsid w:val="00241610"/>
    <w:rsid w:val="003410FD"/>
    <w:rsid w:val="00381C0B"/>
    <w:rsid w:val="003D05A8"/>
    <w:rsid w:val="00570F7C"/>
    <w:rsid w:val="007311C5"/>
    <w:rsid w:val="00837A6A"/>
    <w:rsid w:val="0084322A"/>
    <w:rsid w:val="00844BBC"/>
    <w:rsid w:val="00886563"/>
    <w:rsid w:val="008E3F25"/>
    <w:rsid w:val="009A579C"/>
    <w:rsid w:val="009D21BA"/>
    <w:rsid w:val="00B71EB5"/>
    <w:rsid w:val="00BF6BFC"/>
    <w:rsid w:val="00D00014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7509"/>
  <w15:chartTrackingRefBased/>
  <w15:docId w15:val="{5BADAB5B-50C0-4DB1-9994-28F305FD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54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4FC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a-size-extra-large">
    <w:name w:val="a-size-extra-large"/>
    <w:basedOn w:val="Standardnpsmoodstavce"/>
    <w:rsid w:val="00154FCC"/>
  </w:style>
  <w:style w:type="character" w:customStyle="1" w:styleId="a-size-large">
    <w:name w:val="a-size-large"/>
    <w:basedOn w:val="Standardnpsmoodstavce"/>
    <w:rsid w:val="00154FCC"/>
  </w:style>
  <w:style w:type="character" w:customStyle="1" w:styleId="author">
    <w:name w:val="author"/>
    <w:basedOn w:val="Standardnpsmoodstavce"/>
    <w:rsid w:val="00154FCC"/>
  </w:style>
  <w:style w:type="character" w:styleId="Hypertextovodkaz">
    <w:name w:val="Hyperlink"/>
    <w:basedOn w:val="Standardnpsmoodstavce"/>
    <w:uiPriority w:val="99"/>
    <w:semiHidden/>
    <w:unhideWhenUsed/>
    <w:rsid w:val="00154FCC"/>
    <w:rPr>
      <w:color w:val="0000FF"/>
      <w:u w:val="single"/>
    </w:rPr>
  </w:style>
  <w:style w:type="character" w:customStyle="1" w:styleId="contribution">
    <w:name w:val="contribution"/>
    <w:basedOn w:val="Standardnpsmoodstavce"/>
    <w:rsid w:val="00154FCC"/>
  </w:style>
  <w:style w:type="character" w:customStyle="1" w:styleId="a-color-secondary">
    <w:name w:val="a-color-secondary"/>
    <w:basedOn w:val="Standardnpsmoodstavce"/>
    <w:rsid w:val="0015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amazon.com/s/ref=dp_byline_sr_ebooks_1?ie=UTF8&amp;field-author=Frank+Klawonn&amp;text=Frank+Klawonn&amp;sort=relevancerank&amp;search-alias=digital-tex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120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R19332@student.osu.cz</dc:creator>
  <cp:keywords/>
  <dc:description/>
  <cp:lastModifiedBy>R19332@student.osu.cz</cp:lastModifiedBy>
  <cp:revision>22</cp:revision>
  <dcterms:created xsi:type="dcterms:W3CDTF">2020-11-06T10:56:00Z</dcterms:created>
  <dcterms:modified xsi:type="dcterms:W3CDTF">2020-11-06T16:45:00Z</dcterms:modified>
</cp:coreProperties>
</file>