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Тестове завдання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Опис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Реалізувати або застосувати існуючий алгоритм для вирішення задачі Image Matching. 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Вхідні дані: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t xml:space="preserve">Два зображення довільної розмірності у кольоровому просторі RGB. Одне із зображень відповідає зображенню з сенсору камери, а інше відповідає зображенню з супутникових мап. 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Вихід алгоритму: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скалярне значення ∈ [0;1], що відповідає схожості зображень (0 - різні зображення; 1 - схожі)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44852" cy="273588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4852" cy="2735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82838" cy="275318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2838" cy="2753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Реалізувати мовою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У .ipynb ноутбуці потрібно описати шлях свого дослідження та розписати чому було обрано конкретний алгоритм, у чому його переваги та недоліки.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 повинен бути розміщеним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 повинен містити всі модулі і файли необхідні для виконання. Обмеження апаратного забезпечення для виконання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16GB GPU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перевірки роботи алгоритму потрібно користуватись наступним набором даних:</w:t>
        <w:br w:type="textWrapping"/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https://drive.google.com/file/d/1h5Q02LKVR76j8VozXojavY4XXhgaQpeX/view?usp=drive_link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Подрібнена версія: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https://drive.google.com/drive/folders/1UMICWADhuJ9LnZZ_5VtjWDndMhLdWJWG?usp=sharing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Критерії оцінювання: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Описаний хід думок та пояснення вибору того чи іншого рішення.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Швидкість виконання (не потрібно вигадувати велосипед, якщо є потрібний код - використовуйте)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Точність (за певною обраною метрикою).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Швидкість обробки рішення (або його частини, що відповідає за онлайн обробку).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Структурованість коду.</w:t>
      </w:r>
    </w:p>
    <w:p w:rsidR="00000000" w:rsidDel="00000000" w:rsidP="00000000" w:rsidRDefault="00000000" w:rsidRPr="00000000" w14:paraId="00000018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додаткових питань писати </w:t>
      </w:r>
      <w:r w:rsidDel="00000000" w:rsidR="00000000" w:rsidRPr="00000000">
        <w:rPr>
          <w:rFonts w:ascii="Times New Roman" w:cs="Times New Roman" w:eastAsia="Times New Roman" w:hAnsi="Times New Roman"/>
          <w:color w:val="ff00ff"/>
          <w:sz w:val="28"/>
          <w:szCs w:val="28"/>
          <w:rtl w:val="0"/>
        </w:rPr>
        <w:t xml:space="preserve">туть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1A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https://t.me/oleksandrkozachuk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або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https://t.me/NaturalStupidlty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t.me/NaturalStupidlty" TargetMode="External"/><Relationship Id="rId10" Type="http://schemas.openxmlformats.org/officeDocument/2006/relationships/hyperlink" Target="https://t.me/oleksandrkozachuk" TargetMode="External"/><Relationship Id="rId9" Type="http://schemas.openxmlformats.org/officeDocument/2006/relationships/hyperlink" Target="https://drive.google.com/drive/folders/1UMICWADhuJ9LnZZ_5VtjWDndMhLdWJWG?usp=sharing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drive.google.com/file/d/1h5Q02LKVR76j8VozXojavY4XXhgaQpeX/view?usp=driv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