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03" w:rsidRDefault="005C4887">
      <w:bookmarkStart w:id="0" w:name="_GoBack"/>
      <w:r>
        <w:rPr>
          <w:noProof/>
          <w:lang w:eastAsia="en-US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4700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87"/>
    <w:rsid w:val="00197438"/>
    <w:rsid w:val="002D6238"/>
    <w:rsid w:val="002F3AB8"/>
    <w:rsid w:val="00532823"/>
    <w:rsid w:val="005A4C78"/>
    <w:rsid w:val="005C4887"/>
    <w:rsid w:val="00C11C96"/>
    <w:rsid w:val="00E47003"/>
    <w:rsid w:val="00FA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3CBDA2-B5BC-4A6A-86E2-21088B4BB74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F86116-AA46-4FDC-A090-3CCE033A0692}">
      <dgm:prSet phldrT="[Text]"/>
      <dgm:spPr/>
      <dgm:t>
        <a:bodyPr/>
        <a:lstStyle/>
        <a:p>
          <a:r>
            <a:rPr lang="en-US"/>
            <a:t>1/23/2016 Complete proposal</a:t>
          </a:r>
        </a:p>
      </dgm:t>
    </dgm:pt>
    <dgm:pt modelId="{2CD3E21C-A4DB-40E3-8C5D-F7377BC5C203}" type="parTrans" cxnId="{665A34C8-EF13-4AEE-BF7F-E241C16D4B2B}">
      <dgm:prSet/>
      <dgm:spPr/>
      <dgm:t>
        <a:bodyPr/>
        <a:lstStyle/>
        <a:p>
          <a:endParaRPr lang="en-US"/>
        </a:p>
      </dgm:t>
    </dgm:pt>
    <dgm:pt modelId="{BDF00BA8-642A-4F04-98D3-7384486039CB}" type="sibTrans" cxnId="{665A34C8-EF13-4AEE-BF7F-E241C16D4B2B}">
      <dgm:prSet/>
      <dgm:spPr/>
      <dgm:t>
        <a:bodyPr/>
        <a:lstStyle/>
        <a:p>
          <a:endParaRPr lang="en-US"/>
        </a:p>
      </dgm:t>
    </dgm:pt>
    <dgm:pt modelId="{E70C72AB-457A-497B-B474-C4ADF1D34915}">
      <dgm:prSet phldrT="[Text]"/>
      <dgm:spPr/>
      <dgm:t>
        <a:bodyPr/>
        <a:lstStyle/>
        <a:p>
          <a:r>
            <a:rPr lang="en-US"/>
            <a:t>2/9/2015 Begin Reserach and Contruction of Prototype  </a:t>
          </a:r>
        </a:p>
      </dgm:t>
    </dgm:pt>
    <dgm:pt modelId="{0DEC67BB-1BAD-4D36-BF96-BE343A10C25B}" type="parTrans" cxnId="{FDA6800D-D28C-4B73-9F76-F4DCA17C8D95}">
      <dgm:prSet/>
      <dgm:spPr/>
      <dgm:t>
        <a:bodyPr/>
        <a:lstStyle/>
        <a:p>
          <a:endParaRPr lang="en-US"/>
        </a:p>
      </dgm:t>
    </dgm:pt>
    <dgm:pt modelId="{25ADD384-E463-4418-B91F-C8960A8647A7}" type="sibTrans" cxnId="{FDA6800D-D28C-4B73-9F76-F4DCA17C8D95}">
      <dgm:prSet/>
      <dgm:spPr/>
      <dgm:t>
        <a:bodyPr/>
        <a:lstStyle/>
        <a:p>
          <a:endParaRPr lang="en-US"/>
        </a:p>
      </dgm:t>
    </dgm:pt>
    <dgm:pt modelId="{C0D613E8-4D52-4A6B-8B51-E15FC49AD9BA}">
      <dgm:prSet phldrT="[Text]"/>
      <dgm:spPr/>
      <dgm:t>
        <a:bodyPr/>
        <a:lstStyle/>
        <a:p>
          <a:r>
            <a:rPr lang="en-US"/>
            <a:t>10/23/2015 Complete Prototype</a:t>
          </a:r>
        </a:p>
      </dgm:t>
    </dgm:pt>
    <dgm:pt modelId="{62905CAF-EAF7-4954-9EF4-07E024D98019}" type="parTrans" cxnId="{AEFF12D0-A200-4B8B-BCB3-638E91FE7455}">
      <dgm:prSet/>
      <dgm:spPr/>
      <dgm:t>
        <a:bodyPr/>
        <a:lstStyle/>
        <a:p>
          <a:endParaRPr lang="en-US"/>
        </a:p>
      </dgm:t>
    </dgm:pt>
    <dgm:pt modelId="{B532C3AD-CF52-4227-BF3D-23E705D66C21}" type="sibTrans" cxnId="{AEFF12D0-A200-4B8B-BCB3-638E91FE7455}">
      <dgm:prSet/>
      <dgm:spPr/>
      <dgm:t>
        <a:bodyPr/>
        <a:lstStyle/>
        <a:p>
          <a:endParaRPr lang="en-US"/>
        </a:p>
      </dgm:t>
    </dgm:pt>
    <dgm:pt modelId="{CF1D1342-74D1-4C92-8AF8-B9D8985472F4}">
      <dgm:prSet/>
      <dgm:spPr/>
      <dgm:t>
        <a:bodyPr/>
        <a:lstStyle/>
        <a:p>
          <a:r>
            <a:rPr lang="en-US"/>
            <a:t>10/30/2015 Sumit proposal and prototype</a:t>
          </a:r>
        </a:p>
      </dgm:t>
    </dgm:pt>
    <dgm:pt modelId="{14226991-39A0-444B-95E1-B9EB0E1B382B}" type="parTrans" cxnId="{B6446DC6-8703-4D36-A353-DD26F56350CC}">
      <dgm:prSet/>
      <dgm:spPr/>
      <dgm:t>
        <a:bodyPr/>
        <a:lstStyle/>
        <a:p>
          <a:endParaRPr lang="en-US"/>
        </a:p>
      </dgm:t>
    </dgm:pt>
    <dgm:pt modelId="{003ED81A-E1DA-411E-9386-C4635D51EF43}" type="sibTrans" cxnId="{B6446DC6-8703-4D36-A353-DD26F56350CC}">
      <dgm:prSet/>
      <dgm:spPr/>
      <dgm:t>
        <a:bodyPr/>
        <a:lstStyle/>
        <a:p>
          <a:endParaRPr lang="en-US"/>
        </a:p>
      </dgm:t>
    </dgm:pt>
    <dgm:pt modelId="{03D78F4B-8CE7-46C0-A574-B52DD51363DD}">
      <dgm:prSet phldrT="[Text]"/>
      <dgm:spPr/>
      <dgm:t>
        <a:bodyPr/>
        <a:lstStyle/>
        <a:p>
          <a:r>
            <a:rPr lang="en-US"/>
            <a:t>1/19/2016 Complete Parts List and Budget (Mostly Finished)</a:t>
          </a:r>
        </a:p>
      </dgm:t>
    </dgm:pt>
    <dgm:pt modelId="{B99A8049-43D0-4FD9-B0C6-7F805E4D61C6}" type="parTrans" cxnId="{527E95C8-566E-4389-8EC5-2AB6E04C815A}">
      <dgm:prSet/>
      <dgm:spPr/>
    </dgm:pt>
    <dgm:pt modelId="{19F88472-5322-4093-9E24-60A08131DB41}" type="sibTrans" cxnId="{527E95C8-566E-4389-8EC5-2AB6E04C815A}">
      <dgm:prSet/>
      <dgm:spPr/>
    </dgm:pt>
    <dgm:pt modelId="{6100D0A8-FE02-4B23-97F8-FA51FBFCD5D0}" type="pres">
      <dgm:prSet presAssocID="{7A3CBDA2-B5BC-4A6A-86E2-21088B4BB742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BE3AAE7-248F-4998-8B14-3BF2B6074F4E}" type="pres">
      <dgm:prSet presAssocID="{03D78F4B-8CE7-46C0-A574-B52DD51363DD}" presName="parentLin" presStyleCnt="0"/>
      <dgm:spPr/>
    </dgm:pt>
    <dgm:pt modelId="{36DF025A-29D1-497A-9C3A-CF17BA52DDB1}" type="pres">
      <dgm:prSet presAssocID="{03D78F4B-8CE7-46C0-A574-B52DD51363DD}" presName="parentLeftMargin" presStyleLbl="node1" presStyleIdx="0" presStyleCnt="5"/>
      <dgm:spPr/>
      <dgm:t>
        <a:bodyPr/>
        <a:lstStyle/>
        <a:p>
          <a:endParaRPr lang="en-US"/>
        </a:p>
      </dgm:t>
    </dgm:pt>
    <dgm:pt modelId="{B77CB46A-79E0-4216-BAEA-60F3270F992B}" type="pres">
      <dgm:prSet presAssocID="{03D78F4B-8CE7-46C0-A574-B52DD51363DD}" presName="parentText" presStyleLbl="node1" presStyleIdx="0" presStyleCnt="5" custScaleY="7516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4C11BA-171B-4CC8-9780-BCCEBFB58387}" type="pres">
      <dgm:prSet presAssocID="{03D78F4B-8CE7-46C0-A574-B52DD51363DD}" presName="negativeSpace" presStyleCnt="0"/>
      <dgm:spPr/>
    </dgm:pt>
    <dgm:pt modelId="{39BE1057-7436-429E-92B7-D4F66E5999A3}" type="pres">
      <dgm:prSet presAssocID="{03D78F4B-8CE7-46C0-A574-B52DD51363DD}" presName="childText" presStyleLbl="conFgAcc1" presStyleIdx="0" presStyleCnt="5">
        <dgm:presLayoutVars>
          <dgm:bulletEnabled val="1"/>
        </dgm:presLayoutVars>
      </dgm:prSet>
      <dgm:spPr/>
    </dgm:pt>
    <dgm:pt modelId="{5DB5BD79-9F36-4EA5-813F-2528B1FE86FE}" type="pres">
      <dgm:prSet presAssocID="{19F88472-5322-4093-9E24-60A08131DB41}" presName="spaceBetweenRectangles" presStyleCnt="0"/>
      <dgm:spPr/>
    </dgm:pt>
    <dgm:pt modelId="{E81B4840-153A-4246-9DCC-DC640BCAEBD5}" type="pres">
      <dgm:prSet presAssocID="{BDF86116-AA46-4FDC-A090-3CCE033A0692}" presName="parentLin" presStyleCnt="0"/>
      <dgm:spPr/>
    </dgm:pt>
    <dgm:pt modelId="{2841B9D0-4810-4568-8211-5D575A33B924}" type="pres">
      <dgm:prSet presAssocID="{BDF86116-AA46-4FDC-A090-3CCE033A0692}" presName="parentLeftMargin" presStyleLbl="node1" presStyleIdx="0" presStyleCnt="5"/>
      <dgm:spPr/>
      <dgm:t>
        <a:bodyPr/>
        <a:lstStyle/>
        <a:p>
          <a:endParaRPr lang="en-US"/>
        </a:p>
      </dgm:t>
    </dgm:pt>
    <dgm:pt modelId="{43700D36-850B-4338-8806-861E4E331A7B}" type="pres">
      <dgm:prSet presAssocID="{BDF86116-AA46-4FDC-A090-3CCE033A0692}" presName="parentText" presStyleLbl="node1" presStyleIdx="1" presStyleCnt="5" custScaleY="8718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16C038-81F8-49F9-B445-FD9F53C31974}" type="pres">
      <dgm:prSet presAssocID="{BDF86116-AA46-4FDC-A090-3CCE033A0692}" presName="negativeSpace" presStyleCnt="0"/>
      <dgm:spPr/>
    </dgm:pt>
    <dgm:pt modelId="{760C5B2D-2E56-4FCA-B32E-60EC17A0FF06}" type="pres">
      <dgm:prSet presAssocID="{BDF86116-AA46-4FDC-A090-3CCE033A0692}" presName="childText" presStyleLbl="conFgAcc1" presStyleIdx="1" presStyleCnt="5">
        <dgm:presLayoutVars>
          <dgm:bulletEnabled val="1"/>
        </dgm:presLayoutVars>
      </dgm:prSet>
      <dgm:spPr/>
    </dgm:pt>
    <dgm:pt modelId="{6EDE6612-E06B-49E2-8E13-4BE0D8E3CA40}" type="pres">
      <dgm:prSet presAssocID="{BDF00BA8-642A-4F04-98D3-7384486039CB}" presName="spaceBetweenRectangles" presStyleCnt="0"/>
      <dgm:spPr/>
    </dgm:pt>
    <dgm:pt modelId="{2014641B-070E-4810-89AE-72584C1C70DE}" type="pres">
      <dgm:prSet presAssocID="{E70C72AB-457A-497B-B474-C4ADF1D34915}" presName="parentLin" presStyleCnt="0"/>
      <dgm:spPr/>
    </dgm:pt>
    <dgm:pt modelId="{03976FCD-C6BE-4B94-A8DC-C32DF3E2F2A3}" type="pres">
      <dgm:prSet presAssocID="{E70C72AB-457A-497B-B474-C4ADF1D34915}" presName="parentLeftMargin" presStyleLbl="node1" presStyleIdx="1" presStyleCnt="5"/>
      <dgm:spPr/>
      <dgm:t>
        <a:bodyPr/>
        <a:lstStyle/>
        <a:p>
          <a:endParaRPr lang="en-US"/>
        </a:p>
      </dgm:t>
    </dgm:pt>
    <dgm:pt modelId="{F9FAAC11-1F93-4D06-BDD2-DFACF5A7ACC1}" type="pres">
      <dgm:prSet presAssocID="{E70C72AB-457A-497B-B474-C4ADF1D34915}" presName="parentText" presStyleLbl="node1" presStyleIdx="2" presStyleCnt="5" custScaleY="12248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9A1D06-8BF3-4D9D-81B1-C0B514479801}" type="pres">
      <dgm:prSet presAssocID="{E70C72AB-457A-497B-B474-C4ADF1D34915}" presName="negativeSpace" presStyleCnt="0"/>
      <dgm:spPr/>
    </dgm:pt>
    <dgm:pt modelId="{D2004263-EF9A-4345-B537-9CA91AC2344C}" type="pres">
      <dgm:prSet presAssocID="{E70C72AB-457A-497B-B474-C4ADF1D34915}" presName="childText" presStyleLbl="conFgAcc1" presStyleIdx="2" presStyleCnt="5">
        <dgm:presLayoutVars>
          <dgm:bulletEnabled val="1"/>
        </dgm:presLayoutVars>
      </dgm:prSet>
      <dgm:spPr/>
    </dgm:pt>
    <dgm:pt modelId="{D06BD020-6D67-425B-A299-FEAEA26B74A0}" type="pres">
      <dgm:prSet presAssocID="{25ADD384-E463-4418-B91F-C8960A8647A7}" presName="spaceBetweenRectangles" presStyleCnt="0"/>
      <dgm:spPr/>
    </dgm:pt>
    <dgm:pt modelId="{EA021A51-82B0-49D5-9F9B-2C21ED5684A8}" type="pres">
      <dgm:prSet presAssocID="{C0D613E8-4D52-4A6B-8B51-E15FC49AD9BA}" presName="parentLin" presStyleCnt="0"/>
      <dgm:spPr/>
    </dgm:pt>
    <dgm:pt modelId="{76F75BDC-A572-484B-A32F-D419B864BBE1}" type="pres">
      <dgm:prSet presAssocID="{C0D613E8-4D52-4A6B-8B51-E15FC49AD9BA}" presName="parentLeftMargin" presStyleLbl="node1" presStyleIdx="2" presStyleCnt="5"/>
      <dgm:spPr/>
      <dgm:t>
        <a:bodyPr/>
        <a:lstStyle/>
        <a:p>
          <a:endParaRPr lang="en-US"/>
        </a:p>
      </dgm:t>
    </dgm:pt>
    <dgm:pt modelId="{89B9E722-4AB2-4ABC-BFDB-9DC61719E3D4}" type="pres">
      <dgm:prSet presAssocID="{C0D613E8-4D52-4A6B-8B51-E15FC49AD9BA}" presName="parentText" presStyleLbl="node1" presStyleIdx="3" presStyleCnt="5" custScaleY="10106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80C55D-31E5-4601-8D98-EAD64E736C0D}" type="pres">
      <dgm:prSet presAssocID="{C0D613E8-4D52-4A6B-8B51-E15FC49AD9BA}" presName="negativeSpace" presStyleCnt="0"/>
      <dgm:spPr/>
    </dgm:pt>
    <dgm:pt modelId="{4BA761DE-FE71-47BB-A659-EEBE922F6775}" type="pres">
      <dgm:prSet presAssocID="{C0D613E8-4D52-4A6B-8B51-E15FC49AD9BA}" presName="childText" presStyleLbl="conFgAcc1" presStyleIdx="3" presStyleCnt="5">
        <dgm:presLayoutVars>
          <dgm:bulletEnabled val="1"/>
        </dgm:presLayoutVars>
      </dgm:prSet>
      <dgm:spPr/>
    </dgm:pt>
    <dgm:pt modelId="{89A73454-2133-4781-89AF-870F7A0C9282}" type="pres">
      <dgm:prSet presAssocID="{B532C3AD-CF52-4227-BF3D-23E705D66C21}" presName="spaceBetweenRectangles" presStyleCnt="0"/>
      <dgm:spPr/>
    </dgm:pt>
    <dgm:pt modelId="{66B49700-1960-4868-9C04-3C1F6F546AD9}" type="pres">
      <dgm:prSet presAssocID="{CF1D1342-74D1-4C92-8AF8-B9D8985472F4}" presName="parentLin" presStyleCnt="0"/>
      <dgm:spPr/>
    </dgm:pt>
    <dgm:pt modelId="{F718E16D-4EE0-4A44-B1E1-3859959F1464}" type="pres">
      <dgm:prSet presAssocID="{CF1D1342-74D1-4C92-8AF8-B9D8985472F4}" presName="parentLeftMargin" presStyleLbl="node1" presStyleIdx="3" presStyleCnt="5"/>
      <dgm:spPr/>
      <dgm:t>
        <a:bodyPr/>
        <a:lstStyle/>
        <a:p>
          <a:endParaRPr lang="en-US"/>
        </a:p>
      </dgm:t>
    </dgm:pt>
    <dgm:pt modelId="{492032B4-F5CB-497B-8FC1-9C57B7D57025}" type="pres">
      <dgm:prSet presAssocID="{CF1D1342-74D1-4C92-8AF8-B9D8985472F4}" presName="parentText" presStyleLbl="node1" presStyleIdx="4" presStyleCnt="5" custScaleY="94622" custLinFactNeighborX="1041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B522DE-E2EA-43F5-BC4E-287CB3675C33}" type="pres">
      <dgm:prSet presAssocID="{CF1D1342-74D1-4C92-8AF8-B9D8985472F4}" presName="negativeSpace" presStyleCnt="0"/>
      <dgm:spPr/>
    </dgm:pt>
    <dgm:pt modelId="{B6EAD5E2-3077-4569-B68A-7A40B2769506}" type="pres">
      <dgm:prSet presAssocID="{CF1D1342-74D1-4C92-8AF8-B9D8985472F4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600C62CE-84E1-4CE2-8798-247EDA197A31}" type="presOf" srcId="{CF1D1342-74D1-4C92-8AF8-B9D8985472F4}" destId="{F718E16D-4EE0-4A44-B1E1-3859959F1464}" srcOrd="0" destOrd="0" presId="urn:microsoft.com/office/officeart/2005/8/layout/list1"/>
    <dgm:cxn modelId="{E5C37922-2BF9-4B08-AD5C-F4A7C5DCCDB6}" type="presOf" srcId="{BDF86116-AA46-4FDC-A090-3CCE033A0692}" destId="{43700D36-850B-4338-8806-861E4E331A7B}" srcOrd="1" destOrd="0" presId="urn:microsoft.com/office/officeart/2005/8/layout/list1"/>
    <dgm:cxn modelId="{1F7407E0-2D92-4022-9BBB-43A6B660C1CA}" type="presOf" srcId="{BDF86116-AA46-4FDC-A090-3CCE033A0692}" destId="{2841B9D0-4810-4568-8211-5D575A33B924}" srcOrd="0" destOrd="0" presId="urn:microsoft.com/office/officeart/2005/8/layout/list1"/>
    <dgm:cxn modelId="{B6446DC6-8703-4D36-A353-DD26F56350CC}" srcId="{7A3CBDA2-B5BC-4A6A-86E2-21088B4BB742}" destId="{CF1D1342-74D1-4C92-8AF8-B9D8985472F4}" srcOrd="4" destOrd="0" parTransId="{14226991-39A0-444B-95E1-B9EB0E1B382B}" sibTransId="{003ED81A-E1DA-411E-9386-C4635D51EF43}"/>
    <dgm:cxn modelId="{74765243-DF34-461E-9974-FFCA2A4598C3}" type="presOf" srcId="{03D78F4B-8CE7-46C0-A574-B52DD51363DD}" destId="{B77CB46A-79E0-4216-BAEA-60F3270F992B}" srcOrd="1" destOrd="0" presId="urn:microsoft.com/office/officeart/2005/8/layout/list1"/>
    <dgm:cxn modelId="{665A34C8-EF13-4AEE-BF7F-E241C16D4B2B}" srcId="{7A3CBDA2-B5BC-4A6A-86E2-21088B4BB742}" destId="{BDF86116-AA46-4FDC-A090-3CCE033A0692}" srcOrd="1" destOrd="0" parTransId="{2CD3E21C-A4DB-40E3-8C5D-F7377BC5C203}" sibTransId="{BDF00BA8-642A-4F04-98D3-7384486039CB}"/>
    <dgm:cxn modelId="{AEFF12D0-A200-4B8B-BCB3-638E91FE7455}" srcId="{7A3CBDA2-B5BC-4A6A-86E2-21088B4BB742}" destId="{C0D613E8-4D52-4A6B-8B51-E15FC49AD9BA}" srcOrd="3" destOrd="0" parTransId="{62905CAF-EAF7-4954-9EF4-07E024D98019}" sibTransId="{B532C3AD-CF52-4227-BF3D-23E705D66C21}"/>
    <dgm:cxn modelId="{D05E82C7-C19B-47C3-A663-FD3384CEBC66}" type="presOf" srcId="{E70C72AB-457A-497B-B474-C4ADF1D34915}" destId="{F9FAAC11-1F93-4D06-BDD2-DFACF5A7ACC1}" srcOrd="1" destOrd="0" presId="urn:microsoft.com/office/officeart/2005/8/layout/list1"/>
    <dgm:cxn modelId="{C9C4702A-9B5C-4EA0-9E00-D7CB3F8470D7}" type="presOf" srcId="{C0D613E8-4D52-4A6B-8B51-E15FC49AD9BA}" destId="{76F75BDC-A572-484B-A32F-D419B864BBE1}" srcOrd="0" destOrd="0" presId="urn:microsoft.com/office/officeart/2005/8/layout/list1"/>
    <dgm:cxn modelId="{BF95B9F0-0AB4-4DF6-A8F7-A43639DC4B59}" type="presOf" srcId="{C0D613E8-4D52-4A6B-8B51-E15FC49AD9BA}" destId="{89B9E722-4AB2-4ABC-BFDB-9DC61719E3D4}" srcOrd="1" destOrd="0" presId="urn:microsoft.com/office/officeart/2005/8/layout/list1"/>
    <dgm:cxn modelId="{527E95C8-566E-4389-8EC5-2AB6E04C815A}" srcId="{7A3CBDA2-B5BC-4A6A-86E2-21088B4BB742}" destId="{03D78F4B-8CE7-46C0-A574-B52DD51363DD}" srcOrd="0" destOrd="0" parTransId="{B99A8049-43D0-4FD9-B0C6-7F805E4D61C6}" sibTransId="{19F88472-5322-4093-9E24-60A08131DB41}"/>
    <dgm:cxn modelId="{0777474F-342E-46A4-ABBE-8E5B8B610356}" type="presOf" srcId="{E70C72AB-457A-497B-B474-C4ADF1D34915}" destId="{03976FCD-C6BE-4B94-A8DC-C32DF3E2F2A3}" srcOrd="0" destOrd="0" presId="urn:microsoft.com/office/officeart/2005/8/layout/list1"/>
    <dgm:cxn modelId="{FDA6800D-D28C-4B73-9F76-F4DCA17C8D95}" srcId="{7A3CBDA2-B5BC-4A6A-86E2-21088B4BB742}" destId="{E70C72AB-457A-497B-B474-C4ADF1D34915}" srcOrd="2" destOrd="0" parTransId="{0DEC67BB-1BAD-4D36-BF96-BE343A10C25B}" sibTransId="{25ADD384-E463-4418-B91F-C8960A8647A7}"/>
    <dgm:cxn modelId="{08547564-D0C0-4C09-BF7C-9D074ADC2E0F}" type="presOf" srcId="{7A3CBDA2-B5BC-4A6A-86E2-21088B4BB742}" destId="{6100D0A8-FE02-4B23-97F8-FA51FBFCD5D0}" srcOrd="0" destOrd="0" presId="urn:microsoft.com/office/officeart/2005/8/layout/list1"/>
    <dgm:cxn modelId="{CEA3577F-3673-4749-8424-EDCD0E0E4903}" type="presOf" srcId="{03D78F4B-8CE7-46C0-A574-B52DD51363DD}" destId="{36DF025A-29D1-497A-9C3A-CF17BA52DDB1}" srcOrd="0" destOrd="0" presId="urn:microsoft.com/office/officeart/2005/8/layout/list1"/>
    <dgm:cxn modelId="{F4C1D3C1-B8F6-426D-B6C6-D0235ACBB2AB}" type="presOf" srcId="{CF1D1342-74D1-4C92-8AF8-B9D8985472F4}" destId="{492032B4-F5CB-497B-8FC1-9C57B7D57025}" srcOrd="1" destOrd="0" presId="urn:microsoft.com/office/officeart/2005/8/layout/list1"/>
    <dgm:cxn modelId="{7E6E59A0-7AF5-493A-80B4-86216333053F}" type="presParOf" srcId="{6100D0A8-FE02-4B23-97F8-FA51FBFCD5D0}" destId="{6BE3AAE7-248F-4998-8B14-3BF2B6074F4E}" srcOrd="0" destOrd="0" presId="urn:microsoft.com/office/officeart/2005/8/layout/list1"/>
    <dgm:cxn modelId="{A88EC0A7-0065-4EE2-B81D-75194BF3D19A}" type="presParOf" srcId="{6BE3AAE7-248F-4998-8B14-3BF2B6074F4E}" destId="{36DF025A-29D1-497A-9C3A-CF17BA52DDB1}" srcOrd="0" destOrd="0" presId="urn:microsoft.com/office/officeart/2005/8/layout/list1"/>
    <dgm:cxn modelId="{10ADCD38-B297-4F4C-AABA-D8A0B2015E6B}" type="presParOf" srcId="{6BE3AAE7-248F-4998-8B14-3BF2B6074F4E}" destId="{B77CB46A-79E0-4216-BAEA-60F3270F992B}" srcOrd="1" destOrd="0" presId="urn:microsoft.com/office/officeart/2005/8/layout/list1"/>
    <dgm:cxn modelId="{FB6CCB5E-6656-4FE2-9F6B-147A012E37FE}" type="presParOf" srcId="{6100D0A8-FE02-4B23-97F8-FA51FBFCD5D0}" destId="{D24C11BA-171B-4CC8-9780-BCCEBFB58387}" srcOrd="1" destOrd="0" presId="urn:microsoft.com/office/officeart/2005/8/layout/list1"/>
    <dgm:cxn modelId="{24176664-2375-4965-A527-A70EEA88D465}" type="presParOf" srcId="{6100D0A8-FE02-4B23-97F8-FA51FBFCD5D0}" destId="{39BE1057-7436-429E-92B7-D4F66E5999A3}" srcOrd="2" destOrd="0" presId="urn:microsoft.com/office/officeart/2005/8/layout/list1"/>
    <dgm:cxn modelId="{3C99593C-D38E-4FCC-98CF-A455E48209C4}" type="presParOf" srcId="{6100D0A8-FE02-4B23-97F8-FA51FBFCD5D0}" destId="{5DB5BD79-9F36-4EA5-813F-2528B1FE86FE}" srcOrd="3" destOrd="0" presId="urn:microsoft.com/office/officeart/2005/8/layout/list1"/>
    <dgm:cxn modelId="{B33CB329-5B2B-43C9-83C2-6ED313885903}" type="presParOf" srcId="{6100D0A8-FE02-4B23-97F8-FA51FBFCD5D0}" destId="{E81B4840-153A-4246-9DCC-DC640BCAEBD5}" srcOrd="4" destOrd="0" presId="urn:microsoft.com/office/officeart/2005/8/layout/list1"/>
    <dgm:cxn modelId="{E399B95A-ADD2-4C87-BF3B-7D0AC5B755B1}" type="presParOf" srcId="{E81B4840-153A-4246-9DCC-DC640BCAEBD5}" destId="{2841B9D0-4810-4568-8211-5D575A33B924}" srcOrd="0" destOrd="0" presId="urn:microsoft.com/office/officeart/2005/8/layout/list1"/>
    <dgm:cxn modelId="{34D9A439-C84D-42FD-90D9-A88276513E0B}" type="presParOf" srcId="{E81B4840-153A-4246-9DCC-DC640BCAEBD5}" destId="{43700D36-850B-4338-8806-861E4E331A7B}" srcOrd="1" destOrd="0" presId="urn:microsoft.com/office/officeart/2005/8/layout/list1"/>
    <dgm:cxn modelId="{A9B5DFB3-242A-4C7C-8637-4F45C31ED03E}" type="presParOf" srcId="{6100D0A8-FE02-4B23-97F8-FA51FBFCD5D0}" destId="{3416C038-81F8-49F9-B445-FD9F53C31974}" srcOrd="5" destOrd="0" presId="urn:microsoft.com/office/officeart/2005/8/layout/list1"/>
    <dgm:cxn modelId="{8D82E34E-FCB2-4947-BDAE-B81CC98814F9}" type="presParOf" srcId="{6100D0A8-FE02-4B23-97F8-FA51FBFCD5D0}" destId="{760C5B2D-2E56-4FCA-B32E-60EC17A0FF06}" srcOrd="6" destOrd="0" presId="urn:microsoft.com/office/officeart/2005/8/layout/list1"/>
    <dgm:cxn modelId="{872BDEE1-0458-4CE6-95B4-A54AFF870E45}" type="presParOf" srcId="{6100D0A8-FE02-4B23-97F8-FA51FBFCD5D0}" destId="{6EDE6612-E06B-49E2-8E13-4BE0D8E3CA40}" srcOrd="7" destOrd="0" presId="urn:microsoft.com/office/officeart/2005/8/layout/list1"/>
    <dgm:cxn modelId="{87FB2EFF-D6E2-4646-ACED-CBAF06F1F861}" type="presParOf" srcId="{6100D0A8-FE02-4B23-97F8-FA51FBFCD5D0}" destId="{2014641B-070E-4810-89AE-72584C1C70DE}" srcOrd="8" destOrd="0" presId="urn:microsoft.com/office/officeart/2005/8/layout/list1"/>
    <dgm:cxn modelId="{1A303399-6B43-4BA0-859E-1E2264B80826}" type="presParOf" srcId="{2014641B-070E-4810-89AE-72584C1C70DE}" destId="{03976FCD-C6BE-4B94-A8DC-C32DF3E2F2A3}" srcOrd="0" destOrd="0" presId="urn:microsoft.com/office/officeart/2005/8/layout/list1"/>
    <dgm:cxn modelId="{B899B229-8E71-4425-BEC4-66E4CBBF0494}" type="presParOf" srcId="{2014641B-070E-4810-89AE-72584C1C70DE}" destId="{F9FAAC11-1F93-4D06-BDD2-DFACF5A7ACC1}" srcOrd="1" destOrd="0" presId="urn:microsoft.com/office/officeart/2005/8/layout/list1"/>
    <dgm:cxn modelId="{B9CCED44-F1C5-43D4-A4C5-A66735B3D57E}" type="presParOf" srcId="{6100D0A8-FE02-4B23-97F8-FA51FBFCD5D0}" destId="{E89A1D06-8BF3-4D9D-81B1-C0B514479801}" srcOrd="9" destOrd="0" presId="urn:microsoft.com/office/officeart/2005/8/layout/list1"/>
    <dgm:cxn modelId="{72175577-6565-4864-8BB2-39E90772B0C3}" type="presParOf" srcId="{6100D0A8-FE02-4B23-97F8-FA51FBFCD5D0}" destId="{D2004263-EF9A-4345-B537-9CA91AC2344C}" srcOrd="10" destOrd="0" presId="urn:microsoft.com/office/officeart/2005/8/layout/list1"/>
    <dgm:cxn modelId="{49ABA5AC-52D1-454E-A862-3AF5BCB30905}" type="presParOf" srcId="{6100D0A8-FE02-4B23-97F8-FA51FBFCD5D0}" destId="{D06BD020-6D67-425B-A299-FEAEA26B74A0}" srcOrd="11" destOrd="0" presId="urn:microsoft.com/office/officeart/2005/8/layout/list1"/>
    <dgm:cxn modelId="{2FD7E451-4CB0-4BBC-92F1-D4E8902FE892}" type="presParOf" srcId="{6100D0A8-FE02-4B23-97F8-FA51FBFCD5D0}" destId="{EA021A51-82B0-49D5-9F9B-2C21ED5684A8}" srcOrd="12" destOrd="0" presId="urn:microsoft.com/office/officeart/2005/8/layout/list1"/>
    <dgm:cxn modelId="{D7CAC124-1D1B-4D61-9E3E-7A51E4CB51C4}" type="presParOf" srcId="{EA021A51-82B0-49D5-9F9B-2C21ED5684A8}" destId="{76F75BDC-A572-484B-A32F-D419B864BBE1}" srcOrd="0" destOrd="0" presId="urn:microsoft.com/office/officeart/2005/8/layout/list1"/>
    <dgm:cxn modelId="{BA267EA4-2A90-44F4-BB70-ECF08E50FCE5}" type="presParOf" srcId="{EA021A51-82B0-49D5-9F9B-2C21ED5684A8}" destId="{89B9E722-4AB2-4ABC-BFDB-9DC61719E3D4}" srcOrd="1" destOrd="0" presId="urn:microsoft.com/office/officeart/2005/8/layout/list1"/>
    <dgm:cxn modelId="{EC3C5879-4961-4A17-A80F-68E3F788C38F}" type="presParOf" srcId="{6100D0A8-FE02-4B23-97F8-FA51FBFCD5D0}" destId="{1080C55D-31E5-4601-8D98-EAD64E736C0D}" srcOrd="13" destOrd="0" presId="urn:microsoft.com/office/officeart/2005/8/layout/list1"/>
    <dgm:cxn modelId="{61A7ADDA-3CBC-4F8F-83A9-C1DD4C862A2A}" type="presParOf" srcId="{6100D0A8-FE02-4B23-97F8-FA51FBFCD5D0}" destId="{4BA761DE-FE71-47BB-A659-EEBE922F6775}" srcOrd="14" destOrd="0" presId="urn:microsoft.com/office/officeart/2005/8/layout/list1"/>
    <dgm:cxn modelId="{BF09F724-22B8-4B1C-8832-D8FDEA348774}" type="presParOf" srcId="{6100D0A8-FE02-4B23-97F8-FA51FBFCD5D0}" destId="{89A73454-2133-4781-89AF-870F7A0C9282}" srcOrd="15" destOrd="0" presId="urn:microsoft.com/office/officeart/2005/8/layout/list1"/>
    <dgm:cxn modelId="{BBF6C98D-4D3F-47DC-8CE7-46C8CD46C1AD}" type="presParOf" srcId="{6100D0A8-FE02-4B23-97F8-FA51FBFCD5D0}" destId="{66B49700-1960-4868-9C04-3C1F6F546AD9}" srcOrd="16" destOrd="0" presId="urn:microsoft.com/office/officeart/2005/8/layout/list1"/>
    <dgm:cxn modelId="{866EA7D6-8BFE-48E6-BC9B-D3CD7321294B}" type="presParOf" srcId="{66B49700-1960-4868-9C04-3C1F6F546AD9}" destId="{F718E16D-4EE0-4A44-B1E1-3859959F1464}" srcOrd="0" destOrd="0" presId="urn:microsoft.com/office/officeart/2005/8/layout/list1"/>
    <dgm:cxn modelId="{ADA0338A-EF6E-4A1A-BB6E-FBD8CD6AE6A5}" type="presParOf" srcId="{66B49700-1960-4868-9C04-3C1F6F546AD9}" destId="{492032B4-F5CB-497B-8FC1-9C57B7D57025}" srcOrd="1" destOrd="0" presId="urn:microsoft.com/office/officeart/2005/8/layout/list1"/>
    <dgm:cxn modelId="{CF66CD39-2403-4B9C-AF7D-BF43E483BE3A}" type="presParOf" srcId="{6100D0A8-FE02-4B23-97F8-FA51FBFCD5D0}" destId="{41B522DE-E2EA-43F5-BC4E-287CB3675C33}" srcOrd="17" destOrd="0" presId="urn:microsoft.com/office/officeart/2005/8/layout/list1"/>
    <dgm:cxn modelId="{54722EC7-31FD-4896-904B-337445C2D3F1}" type="presParOf" srcId="{6100D0A8-FE02-4B23-97F8-FA51FBFCD5D0}" destId="{B6EAD5E2-3077-4569-B68A-7A40B2769506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BE1057-7436-429E-92B7-D4F66E5999A3}">
      <dsp:nvSpPr>
        <dsp:cNvPr id="0" name=""/>
        <dsp:cNvSpPr/>
      </dsp:nvSpPr>
      <dsp:spPr>
        <a:xfrm>
          <a:off x="0" y="495837"/>
          <a:ext cx="548640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7CB46A-79E0-4216-BAEA-60F3270F992B}">
      <dsp:nvSpPr>
        <dsp:cNvPr id="0" name=""/>
        <dsp:cNvSpPr/>
      </dsp:nvSpPr>
      <dsp:spPr>
        <a:xfrm>
          <a:off x="274320" y="414121"/>
          <a:ext cx="3840480" cy="2440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1/19/2016 Complete Parts List and Budget (Mostly Finished)</a:t>
          </a:r>
        </a:p>
      </dsp:txBody>
      <dsp:txXfrm>
        <a:off x="286235" y="426036"/>
        <a:ext cx="3816650" cy="220245"/>
      </dsp:txXfrm>
    </dsp:sp>
    <dsp:sp modelId="{760C5B2D-2E56-4FCA-B32E-60EC17A0FF06}">
      <dsp:nvSpPr>
        <dsp:cNvPr id="0" name=""/>
        <dsp:cNvSpPr/>
      </dsp:nvSpPr>
      <dsp:spPr>
        <a:xfrm>
          <a:off x="0" y="953197"/>
          <a:ext cx="548640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3700D36-850B-4338-8806-861E4E331A7B}">
      <dsp:nvSpPr>
        <dsp:cNvPr id="0" name=""/>
        <dsp:cNvSpPr/>
      </dsp:nvSpPr>
      <dsp:spPr>
        <a:xfrm>
          <a:off x="274320" y="832437"/>
          <a:ext cx="3840480" cy="283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1/23/2016 Complete proposal</a:t>
          </a:r>
        </a:p>
      </dsp:txBody>
      <dsp:txXfrm>
        <a:off x="288141" y="846258"/>
        <a:ext cx="3812838" cy="255478"/>
      </dsp:txXfrm>
    </dsp:sp>
    <dsp:sp modelId="{D2004263-EF9A-4345-B537-9CA91AC2344C}">
      <dsp:nvSpPr>
        <dsp:cNvPr id="0" name=""/>
        <dsp:cNvSpPr/>
      </dsp:nvSpPr>
      <dsp:spPr>
        <a:xfrm>
          <a:off x="0" y="1525154"/>
          <a:ext cx="548640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FAAC11-1F93-4D06-BDD2-DFACF5A7ACC1}">
      <dsp:nvSpPr>
        <dsp:cNvPr id="0" name=""/>
        <dsp:cNvSpPr/>
      </dsp:nvSpPr>
      <dsp:spPr>
        <a:xfrm>
          <a:off x="274320" y="1289797"/>
          <a:ext cx="3840480" cy="39771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2/9/2015 Begin Reserach and Contruction of Prototype  </a:t>
          </a:r>
        </a:p>
      </dsp:txBody>
      <dsp:txXfrm>
        <a:off x="293735" y="1309212"/>
        <a:ext cx="3801650" cy="358887"/>
      </dsp:txXfrm>
    </dsp:sp>
    <dsp:sp modelId="{4BA761DE-FE71-47BB-A659-EEBE922F6775}">
      <dsp:nvSpPr>
        <dsp:cNvPr id="0" name=""/>
        <dsp:cNvSpPr/>
      </dsp:nvSpPr>
      <dsp:spPr>
        <a:xfrm>
          <a:off x="0" y="2027582"/>
          <a:ext cx="548640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B9E722-4AB2-4ABC-BFDB-9DC61719E3D4}">
      <dsp:nvSpPr>
        <dsp:cNvPr id="0" name=""/>
        <dsp:cNvSpPr/>
      </dsp:nvSpPr>
      <dsp:spPr>
        <a:xfrm>
          <a:off x="274320" y="1861754"/>
          <a:ext cx="3840480" cy="3281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10/23/2015 Complete Prototype</a:t>
          </a:r>
        </a:p>
      </dsp:txBody>
      <dsp:txXfrm>
        <a:off x="290341" y="1877775"/>
        <a:ext cx="3808438" cy="296146"/>
      </dsp:txXfrm>
    </dsp:sp>
    <dsp:sp modelId="{B6EAD5E2-3077-4569-B68A-7A40B2769506}">
      <dsp:nvSpPr>
        <dsp:cNvPr id="0" name=""/>
        <dsp:cNvSpPr/>
      </dsp:nvSpPr>
      <dsp:spPr>
        <a:xfrm>
          <a:off x="0" y="2509078"/>
          <a:ext cx="548640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2032B4-F5CB-497B-8FC1-9C57B7D57025}">
      <dsp:nvSpPr>
        <dsp:cNvPr id="0" name=""/>
        <dsp:cNvSpPr/>
      </dsp:nvSpPr>
      <dsp:spPr>
        <a:xfrm>
          <a:off x="302895" y="2364182"/>
          <a:ext cx="3840480" cy="3072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10/30/2015 Sumit proposal and prototype</a:t>
          </a:r>
        </a:p>
      </dsp:txBody>
      <dsp:txXfrm>
        <a:off x="317894" y="2379181"/>
        <a:ext cx="3810482" cy="277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bojack895</dc:creator>
  <cp:lastModifiedBy>david</cp:lastModifiedBy>
  <cp:revision>3</cp:revision>
  <dcterms:created xsi:type="dcterms:W3CDTF">2015-12-31T02:22:00Z</dcterms:created>
  <dcterms:modified xsi:type="dcterms:W3CDTF">2016-01-02T07:02:00Z</dcterms:modified>
</cp:coreProperties>
</file>