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43387E28" w:rsidR="00B25F67" w:rsidRDefault="00B55C2C" w:rsidP="00C0669A">
      <w:pPr>
        <w:pStyle w:val="1-1"/>
        <w:ind w:firstLine="723"/>
        <w:rPr>
          <w:rFonts w:hint="eastAsia"/>
        </w:rPr>
      </w:pPr>
      <w:r>
        <w:rPr>
          <w:rFonts w:hint="eastAsia"/>
        </w:rPr>
        <w:t>课后作业</w:t>
      </w:r>
      <w:r>
        <w:rPr>
          <w:rFonts w:hint="eastAsia"/>
        </w:rPr>
        <w:t>1</w:t>
      </w:r>
    </w:p>
    <w:p w14:paraId="6D655711" w14:textId="51E7E9F3" w:rsidR="00BD6E80" w:rsidRDefault="00412032" w:rsidP="00412032">
      <w:pPr>
        <w:pStyle w:val="2"/>
        <w:ind w:firstLine="640"/>
        <w:jc w:val="center"/>
      </w:pPr>
      <w:r>
        <w:rPr>
          <w:rFonts w:hint="eastAsia"/>
        </w:rPr>
        <w:t>周玉川</w:t>
      </w:r>
      <w:r>
        <w:t xml:space="preserve">   </w:t>
      </w:r>
      <w:r w:rsidR="001E7249">
        <w:t xml:space="preserve">    </w:t>
      </w:r>
      <w:r>
        <w:t xml:space="preserve">  </w:t>
      </w:r>
      <w:r>
        <w:rPr>
          <w:rFonts w:hint="eastAsia"/>
        </w:rPr>
        <w:t>2017221302006</w:t>
      </w:r>
      <w:bookmarkStart w:id="0" w:name="_GoBack"/>
      <w:bookmarkEnd w:id="0"/>
    </w:p>
    <w:p w14:paraId="6110C26D" w14:textId="1C3900B7" w:rsidR="00412032" w:rsidRDefault="00492598" w:rsidP="00492598">
      <w:pPr>
        <w:pStyle w:val="2-2"/>
        <w:numPr>
          <w:ilvl w:val="0"/>
          <w:numId w:val="2"/>
        </w:numPr>
      </w:pPr>
      <w:proofErr w:type="spellStart"/>
      <w:r>
        <w:rPr>
          <w:rFonts w:hint="eastAsia"/>
        </w:rPr>
        <w:t>ZStack</w:t>
      </w:r>
      <w:proofErr w:type="spellEnd"/>
      <w:r>
        <w:rPr>
          <w:rFonts w:hint="eastAsia"/>
        </w:rPr>
        <w:t>部署前有哪些准备工作？</w:t>
      </w:r>
    </w:p>
    <w:p w14:paraId="60D9ABF7" w14:textId="29FCF07B" w:rsidR="009D673E" w:rsidRDefault="009F4D4F" w:rsidP="00611F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首先，安装</w:t>
      </w:r>
      <w:r>
        <w:rPr>
          <w:rFonts w:hint="eastAsia"/>
        </w:rPr>
        <w:t>ISO</w:t>
      </w:r>
      <w:r>
        <w:rPr>
          <w:rFonts w:hint="eastAsia"/>
        </w:rPr>
        <w:t>文件</w:t>
      </w:r>
      <w:r w:rsidR="00D96D83">
        <w:rPr>
          <w:rFonts w:hint="eastAsia"/>
        </w:rPr>
        <w:t>，网址为：</w:t>
      </w:r>
    </w:p>
    <w:p w14:paraId="3C1898DA" w14:textId="248379AA" w:rsidR="00C1397A" w:rsidRDefault="009D673E" w:rsidP="009D673E">
      <w:pPr>
        <w:pStyle w:val="a3"/>
        <w:ind w:left="900" w:firstLineChars="0" w:firstLine="0"/>
      </w:pPr>
      <w:r>
        <w:t>https://www.zstack.io/product/product_download/</w:t>
      </w:r>
    </w:p>
    <w:p w14:paraId="3905EF06" w14:textId="11A841C3" w:rsidR="009D673E" w:rsidRDefault="00695938" w:rsidP="00611F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ZStack</w:t>
      </w:r>
      <w:proofErr w:type="spellEnd"/>
      <w:r>
        <w:rPr>
          <w:rFonts w:hint="eastAsia"/>
        </w:rPr>
        <w:t>部署的最低配置要求。</w:t>
      </w:r>
    </w:p>
    <w:p w14:paraId="4F321523" w14:textId="20A90462" w:rsidR="004152D9" w:rsidRPr="004172A3" w:rsidRDefault="004152D9" w:rsidP="00C603D6">
      <w:pPr>
        <w:pStyle w:val="a3"/>
        <w:ind w:left="900" w:firstLineChars="0" w:firstLine="0"/>
        <w:rPr>
          <w:rFonts w:hint="eastAsia"/>
        </w:rPr>
      </w:pPr>
      <w:proofErr w:type="gramStart"/>
      <w:r w:rsidRPr="004152D9">
        <w:rPr>
          <w:rFonts w:hint="eastAsia"/>
        </w:rPr>
        <w:t>物理机</w:t>
      </w:r>
      <w:proofErr w:type="gramEnd"/>
      <w:r w:rsidRPr="004152D9">
        <w:rPr>
          <w:rFonts w:hint="eastAsia"/>
        </w:rPr>
        <w:t>的</w:t>
      </w:r>
      <w:r w:rsidRPr="004152D9">
        <w:t>CPU</w:t>
      </w:r>
      <w:r w:rsidRPr="004152D9">
        <w:t>不低于</w:t>
      </w:r>
      <w:r w:rsidRPr="004152D9">
        <w:t>8</w:t>
      </w:r>
      <w:r w:rsidRPr="004152D9">
        <w:t>核心</w:t>
      </w:r>
      <w:r>
        <w:rPr>
          <w:rFonts w:hint="eastAsia"/>
        </w:rPr>
        <w:t>，</w:t>
      </w:r>
      <w:r w:rsidR="00114EAC" w:rsidRPr="00114EAC">
        <w:rPr>
          <w:rFonts w:hint="eastAsia"/>
        </w:rPr>
        <w:t>生产环境不低于</w:t>
      </w:r>
      <w:r w:rsidR="00114EAC" w:rsidRPr="00114EAC">
        <w:t>64G</w:t>
      </w:r>
      <w:r w:rsidR="00114EAC">
        <w:rPr>
          <w:rFonts w:hint="eastAsia"/>
        </w:rPr>
        <w:t>，</w:t>
      </w:r>
      <w:r w:rsidR="00630B9D" w:rsidRPr="00630B9D">
        <w:rPr>
          <w:rFonts w:hint="eastAsia"/>
        </w:rPr>
        <w:t>最低要求</w:t>
      </w:r>
      <w:r w:rsidR="00630B9D" w:rsidRPr="00630B9D">
        <w:t>2</w:t>
      </w:r>
      <w:r w:rsidR="00630B9D" w:rsidRPr="00630B9D">
        <w:t>块</w:t>
      </w:r>
      <w:r w:rsidR="00630B9D" w:rsidRPr="00630B9D">
        <w:t>600G 15K RPM SAS</w:t>
      </w:r>
      <w:r w:rsidR="00630B9D" w:rsidRPr="00630B9D">
        <w:t>盘；阵列卡级别最低配置</w:t>
      </w:r>
      <w:r w:rsidR="00630B9D" w:rsidRPr="00630B9D">
        <w:t>Raid1</w:t>
      </w:r>
      <w:r w:rsidR="00630B9D">
        <w:rPr>
          <w:rFonts w:hint="eastAsia"/>
        </w:rPr>
        <w:t>，</w:t>
      </w:r>
      <w:r w:rsidR="00C603D6" w:rsidRPr="00C603D6">
        <w:rPr>
          <w:rFonts w:hint="eastAsia"/>
        </w:rPr>
        <w:t>低要求</w:t>
      </w:r>
      <w:r w:rsidR="00C603D6" w:rsidRPr="00C603D6">
        <w:t>2</w:t>
      </w:r>
      <w:r w:rsidR="00C603D6" w:rsidRPr="00C603D6">
        <w:t>块</w:t>
      </w:r>
      <w:r w:rsidR="00C603D6" w:rsidRPr="00C603D6">
        <w:t xml:space="preserve">2TB 7.2K RPM SATA </w:t>
      </w:r>
      <w:r w:rsidR="00C603D6" w:rsidRPr="00C603D6">
        <w:t>盘；</w:t>
      </w:r>
      <w:r w:rsidR="00C603D6" w:rsidRPr="00C603D6">
        <w:rPr>
          <w:rFonts w:hint="eastAsia"/>
        </w:rPr>
        <w:t>阵列卡级别最低配置</w:t>
      </w:r>
      <w:r w:rsidR="00C603D6" w:rsidRPr="00C603D6">
        <w:t>Raid1</w:t>
      </w:r>
      <w:r w:rsidR="005956E4">
        <w:rPr>
          <w:rFonts w:hint="eastAsia"/>
        </w:rPr>
        <w:t>；</w:t>
      </w:r>
      <w:r w:rsidR="005956E4" w:rsidRPr="005956E4">
        <w:rPr>
          <w:rFonts w:hint="eastAsia"/>
        </w:rPr>
        <w:t>支持</w:t>
      </w:r>
      <w:r w:rsidR="005956E4" w:rsidRPr="005956E4">
        <w:t>Raid1</w:t>
      </w:r>
      <w:r w:rsidR="005956E4" w:rsidRPr="005956E4">
        <w:t>、</w:t>
      </w:r>
      <w:r w:rsidR="005956E4" w:rsidRPr="005956E4">
        <w:t>5</w:t>
      </w:r>
      <w:r w:rsidR="005956E4" w:rsidRPr="005956E4">
        <w:t>、</w:t>
      </w:r>
      <w:r w:rsidR="005956E4" w:rsidRPr="005956E4">
        <w:t>10</w:t>
      </w:r>
      <w:r w:rsidR="005956E4" w:rsidRPr="005956E4">
        <w:t>、</w:t>
      </w:r>
      <w:r w:rsidR="005956E4" w:rsidRPr="005956E4">
        <w:t>50</w:t>
      </w:r>
      <w:r w:rsidR="005956E4" w:rsidRPr="005956E4">
        <w:t>、</w:t>
      </w:r>
      <w:r w:rsidR="005956E4" w:rsidRPr="005956E4">
        <w:t>60</w:t>
      </w:r>
      <w:r w:rsidR="005956E4" w:rsidRPr="005956E4">
        <w:t>、</w:t>
      </w:r>
      <w:r w:rsidR="005956E4" w:rsidRPr="005956E4">
        <w:t>JBOD</w:t>
      </w:r>
      <w:r w:rsidR="005956E4">
        <w:rPr>
          <w:rFonts w:hint="eastAsia"/>
        </w:rPr>
        <w:t>，</w:t>
      </w:r>
      <w:r w:rsidR="005956E4" w:rsidRPr="005956E4">
        <w:rPr>
          <w:rFonts w:hint="eastAsia"/>
        </w:rPr>
        <w:t>最低要求</w:t>
      </w:r>
      <w:r w:rsidR="005956E4" w:rsidRPr="005956E4">
        <w:t>2</w:t>
      </w:r>
      <w:r w:rsidR="005956E4" w:rsidRPr="005956E4">
        <w:t>个千兆网卡（</w:t>
      </w:r>
      <w:proofErr w:type="gramStart"/>
      <w:r w:rsidR="005956E4" w:rsidRPr="005956E4">
        <w:t>光口</w:t>
      </w:r>
      <w:r w:rsidR="005956E4" w:rsidRPr="005956E4">
        <w:t>/</w:t>
      </w:r>
      <w:r w:rsidR="005956E4" w:rsidRPr="005956E4">
        <w:t>电口</w:t>
      </w:r>
      <w:proofErr w:type="gramEnd"/>
      <w:r w:rsidR="005956E4" w:rsidRPr="005956E4">
        <w:t>均可）</w:t>
      </w:r>
      <w:r w:rsidR="005956E4">
        <w:rPr>
          <w:rFonts w:hint="eastAsia"/>
        </w:rPr>
        <w:t>，</w:t>
      </w:r>
      <w:r w:rsidR="005956E4" w:rsidRPr="005956E4">
        <w:rPr>
          <w:rFonts w:hint="eastAsia"/>
        </w:rPr>
        <w:t>最低要求</w:t>
      </w:r>
      <w:r w:rsidR="005956E4" w:rsidRPr="005956E4">
        <w:t>4</w:t>
      </w:r>
      <w:r w:rsidR="005956E4" w:rsidRPr="005956E4">
        <w:t>个千兆网口（</w:t>
      </w:r>
      <w:proofErr w:type="gramStart"/>
      <w:r w:rsidR="005956E4" w:rsidRPr="005956E4">
        <w:t>光口</w:t>
      </w:r>
      <w:r w:rsidR="005956E4" w:rsidRPr="005956E4">
        <w:t>/</w:t>
      </w:r>
      <w:r w:rsidR="005956E4" w:rsidRPr="005956E4">
        <w:t>电口</w:t>
      </w:r>
      <w:proofErr w:type="gramEnd"/>
      <w:r w:rsidR="005956E4" w:rsidRPr="005956E4">
        <w:t>均可）</w:t>
      </w:r>
      <w:r w:rsidR="005956E4">
        <w:rPr>
          <w:rFonts w:hint="eastAsia"/>
        </w:rPr>
        <w:t>，</w:t>
      </w:r>
      <w:r w:rsidR="008A527D" w:rsidRPr="008A527D">
        <w:rPr>
          <w:rFonts w:hint="eastAsia"/>
        </w:rPr>
        <w:t>标准</w:t>
      </w:r>
      <w:r w:rsidR="008A527D" w:rsidRPr="008A527D">
        <w:t>BMC</w:t>
      </w:r>
      <w:r w:rsidR="008A527D" w:rsidRPr="008A527D">
        <w:t>管理口</w:t>
      </w:r>
      <w:r w:rsidR="008A527D">
        <w:rPr>
          <w:rFonts w:hint="eastAsia"/>
        </w:rPr>
        <w:t>，</w:t>
      </w:r>
      <w:r w:rsidR="004172A3" w:rsidRPr="004172A3">
        <w:rPr>
          <w:rFonts w:hint="eastAsia"/>
        </w:rPr>
        <w:t>最低要求双电源</w:t>
      </w:r>
      <w:r w:rsidR="004172A3">
        <w:rPr>
          <w:rFonts w:hint="eastAsia"/>
        </w:rPr>
        <w:t>。</w:t>
      </w:r>
    </w:p>
    <w:p w14:paraId="620CB455" w14:textId="77777777" w:rsidR="003A714B" w:rsidRDefault="00A358F4" w:rsidP="00962C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第三部，进行安装部署</w:t>
      </w:r>
      <w:r w:rsidR="00C439B3">
        <w:rPr>
          <w:rFonts w:hint="eastAsia"/>
        </w:rPr>
        <w:t>。</w:t>
      </w:r>
    </w:p>
    <w:p w14:paraId="0E5CB8FB" w14:textId="65D51E00" w:rsidR="004011C5" w:rsidRDefault="00FF70EA" w:rsidP="003A714B">
      <w:pPr>
        <w:pStyle w:val="a3"/>
        <w:ind w:left="900" w:firstLineChars="0" w:firstLine="0"/>
        <w:rPr>
          <w:rFonts w:hint="eastAsia"/>
        </w:rPr>
      </w:pPr>
      <w:r w:rsidRPr="001A608B">
        <w:drawing>
          <wp:anchor distT="0" distB="0" distL="114300" distR="114300" simplePos="0" relativeHeight="251658240" behindDoc="0" locked="0" layoutInCell="1" allowOverlap="1" wp14:anchorId="35822927" wp14:editId="4894C3B4">
            <wp:simplePos x="0" y="0"/>
            <wp:positionH relativeFrom="column">
              <wp:posOffset>581025</wp:posOffset>
            </wp:positionH>
            <wp:positionV relativeFrom="paragraph">
              <wp:posOffset>248285</wp:posOffset>
            </wp:positionV>
            <wp:extent cx="4876800" cy="2933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" t="2187" r="1366" b="1564"/>
                    <a:stretch/>
                  </pic:blipFill>
                  <pic:spPr bwMode="auto"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07">
        <w:rPr>
          <w:rFonts w:hint="eastAsia"/>
        </w:rPr>
        <w:t>如图</w:t>
      </w:r>
      <w:r w:rsidR="000B1F07">
        <w:rPr>
          <w:rFonts w:hint="eastAsia"/>
        </w:rPr>
        <w:t>1-3</w:t>
      </w:r>
      <w:r w:rsidR="004011C5">
        <w:rPr>
          <w:rFonts w:hint="eastAsia"/>
        </w:rPr>
        <w:t>所示</w:t>
      </w:r>
    </w:p>
    <w:p w14:paraId="24553D69" w14:textId="4BD8C362" w:rsidR="00EF4209" w:rsidRDefault="00FF70EA" w:rsidP="00FF70EA">
      <w:pPr>
        <w:pStyle w:val="a3"/>
        <w:ind w:left="90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14:paraId="55CC63BD" w14:textId="77777777" w:rsidR="00FF70EA" w:rsidRDefault="00FF70EA" w:rsidP="00FF70EA">
      <w:pPr>
        <w:pStyle w:val="a3"/>
        <w:ind w:left="900" w:firstLineChars="0" w:firstLine="0"/>
        <w:jc w:val="center"/>
        <w:rPr>
          <w:rFonts w:hint="eastAsia"/>
        </w:rPr>
      </w:pPr>
    </w:p>
    <w:p w14:paraId="6A3603C3" w14:textId="47D3D883" w:rsidR="003A714B" w:rsidRDefault="00E85334" w:rsidP="00E85334">
      <w:pPr>
        <w:pStyle w:val="a3"/>
        <w:numPr>
          <w:ilvl w:val="0"/>
          <w:numId w:val="5"/>
        </w:numPr>
        <w:ind w:firstLineChars="0"/>
      </w:pPr>
      <w:r w:rsidRPr="00E85334">
        <w:rPr>
          <w:rFonts w:hint="eastAsia"/>
        </w:rPr>
        <w:t>插入</w:t>
      </w:r>
      <w:r w:rsidRPr="00E85334">
        <w:t>U</w:t>
      </w:r>
      <w:r w:rsidRPr="00E85334">
        <w:t>盘并打开</w:t>
      </w:r>
      <w:proofErr w:type="spellStart"/>
      <w:r w:rsidRPr="00E85334">
        <w:t>rufus</w:t>
      </w:r>
      <w:proofErr w:type="spellEnd"/>
      <w:r w:rsidRPr="00E85334">
        <w:t>刻录工具</w:t>
      </w:r>
      <w:r>
        <w:rPr>
          <w:rFonts w:hint="eastAsia"/>
        </w:rPr>
        <w:t>。</w:t>
      </w:r>
    </w:p>
    <w:p w14:paraId="2525FAD9" w14:textId="0BE77B24" w:rsidR="00E85334" w:rsidRDefault="001C366B" w:rsidP="00E85334">
      <w:pPr>
        <w:pStyle w:val="a3"/>
        <w:numPr>
          <w:ilvl w:val="0"/>
          <w:numId w:val="5"/>
        </w:numPr>
        <w:ind w:firstLineChars="0"/>
      </w:pPr>
      <w:r w:rsidRPr="001C366B">
        <w:rPr>
          <w:rFonts w:hint="eastAsia"/>
        </w:rPr>
        <w:t>引导类型选择</w:t>
      </w:r>
      <w:r w:rsidRPr="001C366B">
        <w:t>;</w:t>
      </w:r>
      <w:r w:rsidRPr="001C366B">
        <w:t>选择镜像文件，点击选择添加</w:t>
      </w:r>
      <w:r w:rsidRPr="001C366B">
        <w:t>ISO</w:t>
      </w:r>
      <w:r w:rsidRPr="001C366B">
        <w:t>文件</w:t>
      </w:r>
      <w:r>
        <w:rPr>
          <w:rFonts w:hint="eastAsia"/>
        </w:rPr>
        <w:t>。</w:t>
      </w:r>
    </w:p>
    <w:p w14:paraId="4A6BDD5C" w14:textId="46413ACD" w:rsidR="001C366B" w:rsidRDefault="00AE3EF1" w:rsidP="00E85334">
      <w:pPr>
        <w:pStyle w:val="a3"/>
        <w:numPr>
          <w:ilvl w:val="0"/>
          <w:numId w:val="5"/>
        </w:numPr>
        <w:ind w:firstLineChars="0"/>
      </w:pPr>
      <w:r w:rsidRPr="00AE3EF1">
        <w:rPr>
          <w:rFonts w:hint="eastAsia"/>
        </w:rPr>
        <w:t>保持默认配置，点击开始按钮进行刻录，直到刻录完成</w:t>
      </w:r>
      <w:r>
        <w:rPr>
          <w:rFonts w:hint="eastAsia"/>
        </w:rPr>
        <w:t>。</w:t>
      </w:r>
    </w:p>
    <w:p w14:paraId="1878785D" w14:textId="77777777" w:rsidR="00656B34" w:rsidRPr="00656B34" w:rsidRDefault="00656B34" w:rsidP="00656B34">
      <w:pPr>
        <w:pStyle w:val="a3"/>
        <w:numPr>
          <w:ilvl w:val="0"/>
          <w:numId w:val="5"/>
        </w:numPr>
        <w:ind w:firstLineChars="0"/>
      </w:pPr>
      <w:r w:rsidRPr="00656B34">
        <w:rPr>
          <w:rFonts w:hint="eastAsia"/>
        </w:rPr>
        <w:t>管理员对上架的网络设备和服务器加载电源，</w:t>
      </w:r>
      <w:r w:rsidRPr="00656B34">
        <w:t xml:space="preserve"> </w:t>
      </w:r>
      <w:r w:rsidRPr="00656B34">
        <w:t>手动启动服务器进入</w:t>
      </w:r>
      <w:r w:rsidRPr="00656B34">
        <w:t xml:space="preserve"> BIOS</w:t>
      </w:r>
      <w:r w:rsidRPr="00656B34">
        <w:t>，检查以下内容：</w:t>
      </w:r>
    </w:p>
    <w:p w14:paraId="60AE3D22" w14:textId="3CB62B40" w:rsidR="00656B34" w:rsidRPr="00656B34" w:rsidRDefault="00656B34" w:rsidP="00245D7E">
      <w:pPr>
        <w:pStyle w:val="a3"/>
        <w:numPr>
          <w:ilvl w:val="1"/>
          <w:numId w:val="6"/>
        </w:numPr>
        <w:ind w:firstLineChars="0"/>
      </w:pPr>
      <w:r w:rsidRPr="00656B34">
        <w:rPr>
          <w:rFonts w:hint="eastAsia"/>
        </w:rPr>
        <w:t>确认服务器内硬盘的数据已作备份，安装过程会覆盖写入；</w:t>
      </w:r>
    </w:p>
    <w:p w14:paraId="176C27C8" w14:textId="33A61D47" w:rsidR="00656B34" w:rsidRPr="00656B34" w:rsidRDefault="00656B34" w:rsidP="00245D7E">
      <w:pPr>
        <w:pStyle w:val="a3"/>
        <w:numPr>
          <w:ilvl w:val="1"/>
          <w:numId w:val="6"/>
        </w:numPr>
        <w:ind w:firstLineChars="0"/>
      </w:pPr>
      <w:r w:rsidRPr="00656B34">
        <w:rPr>
          <w:rFonts w:hint="eastAsia"/>
        </w:rPr>
        <w:t>进入</w:t>
      </w:r>
      <w:r w:rsidRPr="00656B34">
        <w:t>BIOS</w:t>
      </w:r>
      <w:r w:rsidRPr="00656B34">
        <w:t>，开启</w:t>
      </w:r>
      <w:r w:rsidRPr="00656B34">
        <w:t>CPU VT</w:t>
      </w:r>
      <w:r w:rsidRPr="00656B34">
        <w:t>选项；开启超线程</w:t>
      </w:r>
      <w:r w:rsidRPr="00656B34">
        <w:t>HT</w:t>
      </w:r>
      <w:r w:rsidRPr="00656B34">
        <w:t>选项；</w:t>
      </w:r>
    </w:p>
    <w:p w14:paraId="2B3EE2BF" w14:textId="06BDFD45" w:rsidR="00656B34" w:rsidRPr="00656B34" w:rsidRDefault="00656B34" w:rsidP="00245D7E">
      <w:pPr>
        <w:pStyle w:val="a3"/>
        <w:numPr>
          <w:ilvl w:val="1"/>
          <w:numId w:val="6"/>
        </w:numPr>
        <w:ind w:firstLineChars="0"/>
      </w:pPr>
      <w:r w:rsidRPr="00656B34">
        <w:rPr>
          <w:rFonts w:hint="eastAsia"/>
        </w:rPr>
        <w:lastRenderedPageBreak/>
        <w:t>进入阵列卡配置，合适的</w:t>
      </w:r>
      <w:r w:rsidRPr="00656B34">
        <w:t>RAID</w:t>
      </w:r>
      <w:r w:rsidRPr="00656B34">
        <w:t>级别，以提供一定的数据冗余特性，具体配置两块</w:t>
      </w:r>
      <w:r w:rsidRPr="00656B34">
        <w:t>SAS/SSD</w:t>
      </w:r>
      <w:r w:rsidRPr="00656B34">
        <w:t>盘为</w:t>
      </w:r>
      <w:r w:rsidRPr="00656B34">
        <w:t>Raid1</w:t>
      </w:r>
      <w:r w:rsidRPr="00656B34">
        <w:t>；</w:t>
      </w:r>
    </w:p>
    <w:p w14:paraId="4F79B0C0" w14:textId="41A9F6B0" w:rsidR="00AE3EF1" w:rsidRDefault="00656B34" w:rsidP="00245D7E">
      <w:pPr>
        <w:pStyle w:val="a3"/>
        <w:numPr>
          <w:ilvl w:val="1"/>
          <w:numId w:val="6"/>
        </w:numPr>
        <w:ind w:firstLineChars="0"/>
      </w:pPr>
      <w:r w:rsidRPr="00656B34">
        <w:rPr>
          <w:rFonts w:hint="eastAsia"/>
        </w:rPr>
        <w:t>设置</w:t>
      </w:r>
      <w:r w:rsidRPr="00656B34">
        <w:t>U</w:t>
      </w:r>
      <w:r w:rsidRPr="00656B34">
        <w:t>盘为第一启动顺序；</w:t>
      </w:r>
    </w:p>
    <w:p w14:paraId="5B84C397" w14:textId="252E255C" w:rsidR="00656B34" w:rsidRDefault="00FD0379" w:rsidP="00656B34">
      <w:pPr>
        <w:pStyle w:val="a3"/>
        <w:numPr>
          <w:ilvl w:val="0"/>
          <w:numId w:val="5"/>
        </w:numPr>
        <w:ind w:firstLineChars="0"/>
      </w:pPr>
      <w:r w:rsidRPr="00FD0379">
        <w:rPr>
          <w:rFonts w:hint="eastAsia"/>
        </w:rPr>
        <w:t>以上设置完毕后，服务器重启或上电后，进入安装导航。进入</w:t>
      </w:r>
      <w:r w:rsidRPr="00FD0379">
        <w:t>ISO</w:t>
      </w:r>
      <w:r w:rsidRPr="00FD0379">
        <w:t>引导安装界面，默认选择</w:t>
      </w:r>
      <w:r w:rsidRPr="00FD0379">
        <w:t xml:space="preserve">Install </w:t>
      </w:r>
      <w:proofErr w:type="spellStart"/>
      <w:r w:rsidRPr="00FD0379">
        <w:t>ZStack</w:t>
      </w:r>
      <w:proofErr w:type="spellEnd"/>
      <w:r w:rsidRPr="00FD0379">
        <w:t>开始安装操作系统</w:t>
      </w:r>
      <w:r>
        <w:rPr>
          <w:rFonts w:hint="eastAsia"/>
        </w:rPr>
        <w:t>。</w:t>
      </w:r>
    </w:p>
    <w:p w14:paraId="765C098B" w14:textId="69354B44" w:rsidR="00FD0379" w:rsidRDefault="00846F18" w:rsidP="00656B34">
      <w:pPr>
        <w:pStyle w:val="a3"/>
        <w:numPr>
          <w:ilvl w:val="0"/>
          <w:numId w:val="5"/>
        </w:numPr>
        <w:ind w:firstLineChars="0"/>
      </w:pPr>
      <w:r w:rsidRPr="00846F18">
        <w:rPr>
          <w:rFonts w:hint="eastAsia"/>
        </w:rPr>
        <w:t>进入系统安装界面后，已经预先配置默认选项，一般情况下管理员无需更改配置。</w:t>
      </w:r>
    </w:p>
    <w:p w14:paraId="3C955E5F" w14:textId="17C49CEB" w:rsidR="00846F18" w:rsidRDefault="00731AA9" w:rsidP="00656B34">
      <w:pPr>
        <w:pStyle w:val="a3"/>
        <w:numPr>
          <w:ilvl w:val="0"/>
          <w:numId w:val="5"/>
        </w:numPr>
        <w:ind w:firstLineChars="0"/>
      </w:pPr>
      <w:r w:rsidRPr="00731AA9">
        <w:rPr>
          <w:rFonts w:hint="eastAsia"/>
        </w:rPr>
        <w:t>在系统安装界面，点击</w:t>
      </w:r>
      <w:r w:rsidRPr="00731AA9">
        <w:t>SOFTWARE SELECTION</w:t>
      </w:r>
      <w:r w:rsidRPr="00731AA9">
        <w:t>进入服务器安装模式候选</w:t>
      </w:r>
      <w:r>
        <w:rPr>
          <w:rFonts w:hint="eastAsia"/>
        </w:rPr>
        <w:t>。</w:t>
      </w:r>
    </w:p>
    <w:p w14:paraId="6CC4A77A" w14:textId="4831AF73" w:rsidR="00731AA9" w:rsidRDefault="00D366AE" w:rsidP="00D366AE">
      <w:pPr>
        <w:pStyle w:val="a3"/>
        <w:numPr>
          <w:ilvl w:val="0"/>
          <w:numId w:val="5"/>
        </w:numPr>
        <w:ind w:firstLineChars="0"/>
      </w:pPr>
      <w:r w:rsidRPr="00D366AE">
        <w:rPr>
          <w:rFonts w:hint="eastAsia"/>
        </w:rPr>
        <w:t>配置硬盘分区</w:t>
      </w:r>
      <w:r>
        <w:rPr>
          <w:rFonts w:hint="eastAsia"/>
        </w:rPr>
        <w:t>，</w:t>
      </w:r>
      <w:r w:rsidRPr="00D366AE">
        <w:rPr>
          <w:rFonts w:hint="eastAsia"/>
        </w:rPr>
        <w:t>在系统安装界面，点击</w:t>
      </w:r>
      <w:r w:rsidRPr="00D366AE">
        <w:t>INSTALLATION DESTINATION</w:t>
      </w:r>
      <w:r w:rsidRPr="00D366AE">
        <w:t>进入硬盘分区配置界面</w:t>
      </w:r>
      <w:r w:rsidR="004132D2">
        <w:rPr>
          <w:rFonts w:hint="eastAsia"/>
        </w:rPr>
        <w:t>。</w:t>
      </w:r>
    </w:p>
    <w:p w14:paraId="3524A672" w14:textId="49E697DF" w:rsidR="004132D2" w:rsidRDefault="00F85229" w:rsidP="001E2A7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F85229">
        <w:t>网络配置完后，回到系统安装主界面，点击</w:t>
      </w:r>
      <w:r w:rsidRPr="00F85229">
        <w:t>Begin Installation</w:t>
      </w:r>
      <w:r w:rsidRPr="00F85229">
        <w:t>开始安装。</w:t>
      </w:r>
    </w:p>
    <w:p w14:paraId="69F210AC" w14:textId="77777777" w:rsidR="002D379F" w:rsidRDefault="00492598" w:rsidP="002D379F">
      <w:pPr>
        <w:pStyle w:val="2-2"/>
        <w:numPr>
          <w:ilvl w:val="0"/>
          <w:numId w:val="2"/>
        </w:numPr>
      </w:pPr>
      <w:r>
        <w:rPr>
          <w:rFonts w:hint="eastAsia"/>
        </w:rPr>
        <w:t>写出</w:t>
      </w:r>
      <w:proofErr w:type="spellStart"/>
      <w:r>
        <w:rPr>
          <w:rFonts w:hint="eastAsia"/>
        </w:rPr>
        <w:t>ZStack</w:t>
      </w:r>
      <w:proofErr w:type="spellEnd"/>
      <w:r>
        <w:rPr>
          <w:rFonts w:hint="eastAsia"/>
        </w:rPr>
        <w:t>无缝升级步骤。</w:t>
      </w:r>
    </w:p>
    <w:p w14:paraId="39C99E5B" w14:textId="50335A9F" w:rsidR="002D179C" w:rsidRPr="002D179C" w:rsidRDefault="002D179C" w:rsidP="004C4D9C">
      <w:pPr>
        <w:pStyle w:val="a3"/>
        <w:numPr>
          <w:ilvl w:val="0"/>
          <w:numId w:val="9"/>
        </w:numPr>
        <w:ind w:firstLineChars="0"/>
      </w:pPr>
      <w:r w:rsidRPr="002D179C">
        <w:t>升级</w:t>
      </w:r>
      <w:proofErr w:type="spellStart"/>
      <w:r w:rsidRPr="002D179C">
        <w:t>ZStack</w:t>
      </w:r>
      <w:proofErr w:type="spellEnd"/>
      <w:r w:rsidRPr="002D179C">
        <w:t>之前，需准备好新版本</w:t>
      </w:r>
      <w:r w:rsidRPr="002D179C">
        <w:t>ISO</w:t>
      </w:r>
      <w:r w:rsidRPr="002D179C">
        <w:t>包，上传到管理节点</w:t>
      </w:r>
      <w:r w:rsidRPr="002D179C">
        <w:t>/opt/</w:t>
      </w:r>
      <w:r w:rsidRPr="002D179C">
        <w:t>目录下</w:t>
      </w:r>
    </w:p>
    <w:p w14:paraId="06CCEEBD" w14:textId="74BE26BF" w:rsidR="002D179C" w:rsidRPr="002D179C" w:rsidRDefault="002D179C" w:rsidP="004C4D9C">
      <w:pPr>
        <w:pStyle w:val="a3"/>
        <w:numPr>
          <w:ilvl w:val="0"/>
          <w:numId w:val="9"/>
        </w:numPr>
        <w:ind w:firstLineChars="0"/>
      </w:pPr>
      <w:r w:rsidRPr="002D179C">
        <w:t>升级</w:t>
      </w:r>
      <w:proofErr w:type="spellStart"/>
      <w:r w:rsidRPr="002D179C">
        <w:t>ZStack</w:t>
      </w:r>
      <w:proofErr w:type="spellEnd"/>
      <w:r w:rsidRPr="002D179C">
        <w:t>之前，需对数据库进行备份。</w:t>
      </w:r>
    </w:p>
    <w:p w14:paraId="7EEF8ECA" w14:textId="3E00EEB8" w:rsidR="002D179C" w:rsidRPr="00B83BD4" w:rsidRDefault="002D179C" w:rsidP="00B83BD4">
      <w:pPr>
        <w:pStyle w:val="a3"/>
        <w:ind w:left="1129" w:firstLineChars="0" w:firstLine="0"/>
        <w:rPr>
          <w:b/>
        </w:rPr>
      </w:pPr>
      <w:r w:rsidRPr="00B83BD4">
        <w:rPr>
          <w:b/>
        </w:rPr>
        <w:t xml:space="preserve"># </w:t>
      </w:r>
      <w:proofErr w:type="spellStart"/>
      <w:r w:rsidRPr="00B83BD4">
        <w:rPr>
          <w:b/>
        </w:rPr>
        <w:t>zstack-ctl</w:t>
      </w:r>
      <w:proofErr w:type="spellEnd"/>
      <w:r w:rsidRPr="00B83BD4">
        <w:rPr>
          <w:b/>
        </w:rPr>
        <w:t xml:space="preserve"> </w:t>
      </w:r>
      <w:proofErr w:type="spellStart"/>
      <w:r w:rsidRPr="00B83BD4">
        <w:rPr>
          <w:b/>
        </w:rPr>
        <w:t>dump_mysql</w:t>
      </w:r>
      <w:proofErr w:type="spellEnd"/>
      <w:r w:rsidRPr="00B83BD4">
        <w:rPr>
          <w:b/>
        </w:rPr>
        <w:t xml:space="preserve"> </w:t>
      </w:r>
    </w:p>
    <w:p w14:paraId="3B3C12EC" w14:textId="4D051AE3" w:rsidR="009B3C0E" w:rsidRDefault="002D179C" w:rsidP="004C4D9C">
      <w:pPr>
        <w:pStyle w:val="a3"/>
        <w:numPr>
          <w:ilvl w:val="0"/>
          <w:numId w:val="9"/>
        </w:numPr>
        <w:ind w:firstLineChars="0"/>
      </w:pPr>
      <w:r w:rsidRPr="002D179C">
        <w:t>3.</w:t>
      </w:r>
      <w:r w:rsidRPr="002D179C">
        <w:t>执行以下命令升级</w:t>
      </w:r>
      <w:proofErr w:type="spellStart"/>
      <w:r w:rsidRPr="002D179C">
        <w:t>ZStack</w:t>
      </w:r>
      <w:proofErr w:type="spellEnd"/>
      <w:r w:rsidRPr="002D179C">
        <w:t>到最新稳定版本。</w:t>
      </w:r>
    </w:p>
    <w:p w14:paraId="5E12E428" w14:textId="3A267347" w:rsidR="00DE3D49" w:rsidRDefault="000D188D" w:rsidP="00B83BD4">
      <w:pPr>
        <w:pStyle w:val="a3"/>
        <w:ind w:left="1129" w:firstLineChars="0" w:firstLine="0"/>
        <w:rPr>
          <w:b/>
        </w:rPr>
      </w:pPr>
      <w:r w:rsidRPr="000D188D">
        <w:rPr>
          <w:b/>
        </w:rPr>
        <w:t>#</w:t>
      </w:r>
      <w:proofErr w:type="spellStart"/>
      <w:r w:rsidRPr="000D188D">
        <w:rPr>
          <w:b/>
        </w:rPr>
        <w:t>zstack</w:t>
      </w:r>
      <w:proofErr w:type="spellEnd"/>
      <w:r w:rsidRPr="000D188D">
        <w:rPr>
          <w:b/>
        </w:rPr>
        <w:t>-upgrade ZStack-x86_64-DVD-3.6.0-c74.iso</w:t>
      </w:r>
    </w:p>
    <w:p w14:paraId="7E5C50D9" w14:textId="162EC479" w:rsidR="00DE3D49" w:rsidRDefault="00DE3D49" w:rsidP="00B83BD4">
      <w:pPr>
        <w:pStyle w:val="a3"/>
        <w:ind w:left="1129" w:firstLineChars="0" w:firstLine="0"/>
        <w:rPr>
          <w:b/>
        </w:rPr>
      </w:pPr>
    </w:p>
    <w:p w14:paraId="4A33A831" w14:textId="1AE17E76" w:rsidR="00DE3D49" w:rsidRDefault="00DE3D49" w:rsidP="00DE3D49">
      <w:pPr>
        <w:ind w:firstLine="480"/>
      </w:pPr>
      <w:r w:rsidRPr="00DE3D49">
        <w:drawing>
          <wp:anchor distT="0" distB="0" distL="114300" distR="114300" simplePos="0" relativeHeight="251659264" behindDoc="0" locked="0" layoutInCell="1" allowOverlap="1" wp14:anchorId="7B4D6376" wp14:editId="5D898D86">
            <wp:simplePos x="0" y="0"/>
            <wp:positionH relativeFrom="column">
              <wp:posOffset>200025</wp:posOffset>
            </wp:positionH>
            <wp:positionV relativeFrom="paragraph">
              <wp:posOffset>289560</wp:posOffset>
            </wp:positionV>
            <wp:extent cx="5274310" cy="18770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升级结果如图</w:t>
      </w:r>
      <w:r>
        <w:rPr>
          <w:rFonts w:hint="eastAsia"/>
        </w:rPr>
        <w:t>2-1</w:t>
      </w:r>
      <w:r>
        <w:rPr>
          <w:rFonts w:hint="eastAsia"/>
        </w:rPr>
        <w:t>所示</w:t>
      </w:r>
    </w:p>
    <w:p w14:paraId="4EEE1F47" w14:textId="07F8F707" w:rsidR="00DE3D49" w:rsidRDefault="00DE3D49" w:rsidP="00DE3D4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14:paraId="75296BA8" w14:textId="77777777" w:rsidR="007A46BD" w:rsidRPr="000D188D" w:rsidRDefault="007A46BD" w:rsidP="00DE3D49">
      <w:pPr>
        <w:ind w:firstLine="480"/>
        <w:jc w:val="center"/>
        <w:rPr>
          <w:rFonts w:hint="eastAsia"/>
        </w:rPr>
      </w:pPr>
    </w:p>
    <w:sectPr w:rsidR="007A46BD" w:rsidRPr="000D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3011C"/>
    <w:multiLevelType w:val="hybridMultilevel"/>
    <w:tmpl w:val="423E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CCAF2B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64B5F"/>
    <w:multiLevelType w:val="hybridMultilevel"/>
    <w:tmpl w:val="5D22510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422903"/>
    <w:multiLevelType w:val="hybridMultilevel"/>
    <w:tmpl w:val="4686006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1CCAF2BA">
      <w:start w:val="1"/>
      <w:numFmt w:val="decimal"/>
      <w:lvlText w:val="%2."/>
      <w:lvlJc w:val="left"/>
      <w:pPr>
        <w:ind w:left="14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39DB51CF"/>
    <w:multiLevelType w:val="hybridMultilevel"/>
    <w:tmpl w:val="7880281A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628F5208"/>
    <w:multiLevelType w:val="hybridMultilevel"/>
    <w:tmpl w:val="89A86A24"/>
    <w:lvl w:ilvl="0" w:tplc="1CCAF2BA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" w15:restartNumberingAfterBreak="0">
    <w:nsid w:val="65594CE1"/>
    <w:multiLevelType w:val="hybridMultilevel"/>
    <w:tmpl w:val="556451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8496194"/>
    <w:multiLevelType w:val="hybridMultilevel"/>
    <w:tmpl w:val="423E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CCAF2B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B604F1"/>
    <w:multiLevelType w:val="hybridMultilevel"/>
    <w:tmpl w:val="8970FA42"/>
    <w:lvl w:ilvl="0" w:tplc="0409001B">
      <w:start w:val="1"/>
      <w:numFmt w:val="lowerRoman"/>
      <w:lvlText w:val="%1."/>
      <w:lvlJc w:val="right"/>
      <w:pPr>
        <w:ind w:left="1740" w:hanging="420"/>
      </w:pPr>
    </w:lvl>
    <w:lvl w:ilvl="1" w:tplc="04090019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0B1F07"/>
    <w:rsid w:val="000D188D"/>
    <w:rsid w:val="00114EAC"/>
    <w:rsid w:val="001A608B"/>
    <w:rsid w:val="001C366B"/>
    <w:rsid w:val="001E2A71"/>
    <w:rsid w:val="001E7249"/>
    <w:rsid w:val="00202D20"/>
    <w:rsid w:val="00245D7E"/>
    <w:rsid w:val="00260C41"/>
    <w:rsid w:val="00276B8F"/>
    <w:rsid w:val="002A6F83"/>
    <w:rsid w:val="002D179C"/>
    <w:rsid w:val="002D379F"/>
    <w:rsid w:val="003222A9"/>
    <w:rsid w:val="003A714B"/>
    <w:rsid w:val="004011C5"/>
    <w:rsid w:val="00412032"/>
    <w:rsid w:val="004132D2"/>
    <w:rsid w:val="004152D9"/>
    <w:rsid w:val="004172A3"/>
    <w:rsid w:val="00492598"/>
    <w:rsid w:val="004C4D9C"/>
    <w:rsid w:val="005956E4"/>
    <w:rsid w:val="005F1401"/>
    <w:rsid w:val="00611F41"/>
    <w:rsid w:val="00630B9D"/>
    <w:rsid w:val="00656B34"/>
    <w:rsid w:val="00695938"/>
    <w:rsid w:val="006A3F60"/>
    <w:rsid w:val="006D4D44"/>
    <w:rsid w:val="00731AA9"/>
    <w:rsid w:val="00762B3D"/>
    <w:rsid w:val="007A46BD"/>
    <w:rsid w:val="007F0595"/>
    <w:rsid w:val="00820DA7"/>
    <w:rsid w:val="00846F18"/>
    <w:rsid w:val="008A527D"/>
    <w:rsid w:val="00962C89"/>
    <w:rsid w:val="009B3C0E"/>
    <w:rsid w:val="009D673E"/>
    <w:rsid w:val="009F4D4F"/>
    <w:rsid w:val="00A358F4"/>
    <w:rsid w:val="00AE3EF1"/>
    <w:rsid w:val="00B25F67"/>
    <w:rsid w:val="00B42957"/>
    <w:rsid w:val="00B546D2"/>
    <w:rsid w:val="00B55C2C"/>
    <w:rsid w:val="00B72BBD"/>
    <w:rsid w:val="00B83BD4"/>
    <w:rsid w:val="00BD6E80"/>
    <w:rsid w:val="00C0669A"/>
    <w:rsid w:val="00C1397A"/>
    <w:rsid w:val="00C439B3"/>
    <w:rsid w:val="00C603D6"/>
    <w:rsid w:val="00CC270C"/>
    <w:rsid w:val="00D366AE"/>
    <w:rsid w:val="00D96D83"/>
    <w:rsid w:val="00DC49A3"/>
    <w:rsid w:val="00DE3D49"/>
    <w:rsid w:val="00DF4E18"/>
    <w:rsid w:val="00E35653"/>
    <w:rsid w:val="00E85334"/>
    <w:rsid w:val="00EC04BC"/>
    <w:rsid w:val="00EF4209"/>
    <w:rsid w:val="00F85229"/>
    <w:rsid w:val="00FD0379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7916"/>
  <w15:chartTrackingRefBased/>
  <w15:docId w15:val="{C17C3EF1-E270-45AE-9C07-6DDDAADF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03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2">
    <w:name w:val="2-2"/>
    <w:link w:val="2-2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20">
    <w:name w:val="2-2 字符"/>
    <w:basedOn w:val="a0"/>
    <w:link w:val="2-2"/>
    <w:rsid w:val="00C0669A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12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3C0E"/>
    <w:pPr>
      <w:ind w:firstLine="420"/>
    </w:pPr>
  </w:style>
  <w:style w:type="character" w:styleId="a4">
    <w:name w:val="Hyperlink"/>
    <w:basedOn w:val="a0"/>
    <w:uiPriority w:val="99"/>
    <w:unhideWhenUsed/>
    <w:rsid w:val="009D67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62</cp:revision>
  <dcterms:created xsi:type="dcterms:W3CDTF">2019-09-09T10:42:00Z</dcterms:created>
  <dcterms:modified xsi:type="dcterms:W3CDTF">2019-12-10T12:23:00Z</dcterms:modified>
</cp:coreProperties>
</file>