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E207724" wp14:textId="4EA5EF02">
      <w:r w:rsidR="6E39FC68">
        <w:rPr/>
        <w:t>D</w:t>
      </w:r>
      <w:r w:rsidR="6E39FC68">
        <w:rPr/>
        <w:t>e</w:t>
      </w:r>
      <w:r w:rsidR="6E39FC68">
        <w:rPr/>
        <w:t>s</w:t>
      </w:r>
      <w:r w:rsidR="6E39FC68">
        <w:rPr/>
        <w:t>c</w:t>
      </w:r>
      <w:r w:rsidR="6E39FC68">
        <w:rPr/>
        <w:t>r</w:t>
      </w:r>
      <w:r w:rsidR="6E39FC68">
        <w:rPr/>
        <w:t>i</w:t>
      </w:r>
      <w:r w:rsidR="6E39FC68">
        <w:rPr/>
        <w:t>t</w:t>
      </w:r>
      <w:r w:rsidR="6E39FC68">
        <w:rPr/>
        <w:t>i</w:t>
      </w:r>
      <w:r w:rsidR="6E39FC68">
        <w:rPr/>
        <w:t>v</w:t>
      </w:r>
      <w:r w:rsidR="6E39FC68">
        <w:rPr/>
        <w:t>o</w:t>
      </w:r>
      <w:r w:rsidR="6E39FC68">
        <w:rPr/>
        <w:t>:</w:t>
      </w:r>
    </w:p>
    <w:p w:rsidR="6E39FC68" w:rsidRDefault="6E39FC68" w14:paraId="0BFC0B85" w14:textId="6A82128E">
      <w:r w:rsidR="6E39FC68">
        <w:rPr/>
        <w:t>Distribuição de bits: Havia 12 bits disponíveis e</w:t>
      </w:r>
      <w:r w:rsidR="4F287BAD">
        <w:rPr/>
        <w:t xml:space="preserve"> </w:t>
      </w:r>
      <w:r w:rsidR="6FD29490">
        <w:rPr/>
        <w:t xml:space="preserve">o </w:t>
      </w:r>
      <w:r w:rsidR="6E39FC68">
        <w:rPr/>
        <w:t>o</w:t>
      </w:r>
      <w:r w:rsidR="6E39FC68">
        <w:rPr/>
        <w:t xml:space="preserve"> mínimo de instruções necessári</w:t>
      </w:r>
      <w:r w:rsidR="66B98A48">
        <w:rPr/>
        <w:t>as</w:t>
      </w:r>
      <w:r w:rsidR="20CEB76F">
        <w:rPr/>
        <w:t xml:space="preserve"> listadas foram </w:t>
      </w:r>
      <w:r w:rsidR="20CEB76F">
        <w:rPr/>
        <w:t>11</w:t>
      </w:r>
      <w:r w:rsidR="66B98A48">
        <w:rPr/>
        <w:t xml:space="preserve"> </w:t>
      </w:r>
      <w:r w:rsidR="6E39FC68">
        <w:rPr/>
        <w:t>,</w:t>
      </w:r>
      <w:r w:rsidR="6E39FC68">
        <w:rPr/>
        <w:t xml:space="preserve"> lo</w:t>
      </w:r>
      <w:r w:rsidR="6E39FC68">
        <w:rPr/>
        <w:t xml:space="preserve">go eram necessários 4 bits para o </w:t>
      </w:r>
      <w:r w:rsidR="6E39FC68">
        <w:rPr/>
        <w:t>opc</w:t>
      </w:r>
      <w:r w:rsidR="0312FEDA">
        <w:rPr/>
        <w:t>ode</w:t>
      </w:r>
      <w:r w:rsidR="6E39FC68">
        <w:rPr/>
        <w:t xml:space="preserve">, considerando que no tipo R </w:t>
      </w:r>
      <w:r w:rsidR="6E61BCB2">
        <w:rPr/>
        <w:t xml:space="preserve">teriam 4 bits para </w:t>
      </w:r>
      <w:r w:rsidR="6E61BCB2">
        <w:rPr/>
        <w:t>opcode</w:t>
      </w:r>
      <w:r w:rsidR="6E61BCB2">
        <w:rPr/>
        <w:t xml:space="preserve"> e todos os outros</w:t>
      </w:r>
      <w:r w:rsidR="552CCAE8">
        <w:rPr/>
        <w:t xml:space="preserve"> seriam igualmente divididos entre os </w:t>
      </w:r>
      <w:r w:rsidR="266AC55C">
        <w:rPr/>
        <w:t>registradores,</w:t>
      </w:r>
      <w:r w:rsidR="552CCAE8">
        <w:rPr/>
        <w:t xml:space="preserve"> só foi possível ter 2 bits para cada </w:t>
      </w:r>
      <w:r w:rsidR="43136EB0">
        <w:rPr/>
        <w:t>registrador,</w:t>
      </w:r>
      <w:r w:rsidR="552CCAE8">
        <w:rPr/>
        <w:t xml:space="preserve"> assim foi necessário fazer um BD com somente 4 registradores </w:t>
      </w:r>
    </w:p>
    <w:p w:rsidR="6D10FF8B" w:rsidP="6D10FF8B" w:rsidRDefault="6D10FF8B" w14:paraId="6F61314E" w14:textId="1CC2092F">
      <w:pPr>
        <w:pStyle w:val="Normal"/>
      </w:pPr>
    </w:p>
    <w:p w:rsidR="42E292D8" w:rsidP="6D10FF8B" w:rsidRDefault="42E292D8" w14:paraId="3D2F3202" w14:textId="270A4888">
      <w:pPr>
        <w:pStyle w:val="Normal"/>
      </w:pPr>
      <w:r w:rsidR="42E292D8">
        <w:rPr/>
        <w:t>Na ISA em si foi construido:</w:t>
      </w:r>
    </w:p>
    <w:p w:rsidR="42E292D8" w:rsidP="6D10FF8B" w:rsidRDefault="42E292D8" w14:paraId="7C57CE74" w14:textId="794AC39F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="42E292D8">
        <w:rPr/>
        <w:t xml:space="preserve">Um PC para </w:t>
      </w: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>guardar e fornecer o endereço da próxima instrução que o processador deve buscar na memória</w:t>
      </w:r>
      <w:r w:rsidRPr="6D10FF8B" w:rsidR="6C80149F">
        <w:rPr>
          <w:rFonts w:ascii="Aptos" w:hAnsi="Aptos" w:eastAsia="Aptos" w:cs="Aptos"/>
          <w:noProof w:val="0"/>
          <w:sz w:val="24"/>
          <w:szCs w:val="24"/>
          <w:lang w:val="pt-BR"/>
        </w:rPr>
        <w:t>, que é um registrador de 10 bits</w:t>
      </w:r>
    </w:p>
    <w:p w:rsidR="6D10FF8B" w:rsidP="6D10FF8B" w:rsidRDefault="6D10FF8B" w14:paraId="77F484CD" w14:textId="70D7536C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CDB3F33" w:rsidP="6D10FF8B" w:rsidRDefault="2CDB3F33" w14:paraId="41248CBF" w14:textId="2A980E51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ULA: Fazer as operações </w:t>
      </w: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>aritmeticas</w:t>
      </w: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D10FF8B" w:rsidR="414A450A">
        <w:rPr>
          <w:rFonts w:ascii="Aptos" w:hAnsi="Aptos" w:eastAsia="Aptos" w:cs="Aptos"/>
          <w:noProof w:val="0"/>
          <w:sz w:val="24"/>
          <w:szCs w:val="24"/>
          <w:lang w:val="pt-BR"/>
        </w:rPr>
        <w:t>, duas entradas conectadas as operações e no final à um mux</w:t>
      </w:r>
    </w:p>
    <w:p w:rsidR="6D10FF8B" w:rsidP="6D10FF8B" w:rsidRDefault="6D10FF8B" w14:paraId="34F64A07" w14:textId="33548AA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CDB3F33" w:rsidP="6D10FF8B" w:rsidRDefault="2CDB3F33" w14:paraId="5E147ABF" w14:textId="28D2D164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BD: </w:t>
      </w:r>
      <w:r w:rsidRPr="6D10FF8B" w:rsidR="5C6472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Feito com 4 </w:t>
      </w:r>
      <w:r w:rsidRPr="6D10FF8B" w:rsidR="5C6472E7">
        <w:rPr>
          <w:rFonts w:ascii="Aptos" w:hAnsi="Aptos" w:eastAsia="Aptos" w:cs="Aptos"/>
          <w:noProof w:val="0"/>
          <w:sz w:val="24"/>
          <w:szCs w:val="24"/>
          <w:lang w:val="pt-BR"/>
        </w:rPr>
        <w:t>registradores  e</w:t>
      </w:r>
      <w:r w:rsidRPr="6D10FF8B" w:rsidR="5C6472E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usado para l</w:t>
      </w: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er e escrever as informações nos </w:t>
      </w:r>
      <w:r w:rsidRPr="6D10FF8B" w:rsidR="55640B72">
        <w:rPr>
          <w:rFonts w:ascii="Aptos" w:hAnsi="Aptos" w:eastAsia="Aptos" w:cs="Aptos"/>
          <w:noProof w:val="0"/>
          <w:sz w:val="24"/>
          <w:szCs w:val="24"/>
          <w:lang w:val="pt-BR"/>
        </w:rPr>
        <w:t>registradores</w:t>
      </w:r>
    </w:p>
    <w:p w:rsidR="6D10FF8B" w:rsidP="6D10FF8B" w:rsidRDefault="6D10FF8B" w14:paraId="6DB346A0" w14:textId="0D8956C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CDB3F33" w:rsidP="6D10FF8B" w:rsidRDefault="2CDB3F33" w14:paraId="1A18EC78" w14:textId="36C1EA55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MI: Que </w:t>
      </w: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>ira</w:t>
      </w: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>contem</w:t>
      </w: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 programa de teste usado </w:t>
      </w:r>
      <w:r w:rsidRPr="6D10FF8B" w:rsidR="4BEF361B">
        <w:rPr>
          <w:rFonts w:ascii="Aptos" w:hAnsi="Aptos" w:eastAsia="Aptos" w:cs="Aptos"/>
          <w:noProof w:val="0"/>
          <w:sz w:val="24"/>
          <w:szCs w:val="24"/>
          <w:lang w:val="pt-BR"/>
        </w:rPr>
        <w:t>(é uma memória RAM conectada ao resto do microprocessador)</w:t>
      </w:r>
    </w:p>
    <w:p w:rsidR="6D10FF8B" w:rsidP="6D10FF8B" w:rsidRDefault="6D10FF8B" w14:paraId="6F9E342C" w14:textId="19BFB299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2CDB3F33" w:rsidP="6D10FF8B" w:rsidRDefault="2CDB3F33" w14:paraId="7DCA9098" w14:textId="7B8BA5A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D10FF8B" w:rsidR="2CDB3F3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UC: </w:t>
      </w:r>
      <w:r w:rsidRPr="6D10FF8B" w:rsidR="211453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 entradas do circuito conectadas </w:t>
      </w:r>
      <w:r w:rsidRPr="6D10FF8B" w:rsidR="21145377">
        <w:rPr>
          <w:rFonts w:ascii="Aptos" w:hAnsi="Aptos" w:eastAsia="Aptos" w:cs="Aptos"/>
          <w:noProof w:val="0"/>
          <w:sz w:val="24"/>
          <w:szCs w:val="24"/>
          <w:lang w:val="pt-BR"/>
        </w:rPr>
        <w:t>à</w:t>
      </w:r>
      <w:r w:rsidRPr="6D10FF8B" w:rsidR="211453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uma tabela verdade que define os valores de cada </w:t>
      </w:r>
      <w:r w:rsidRPr="6D10FF8B" w:rsidR="21145377">
        <w:rPr>
          <w:rFonts w:ascii="Aptos" w:hAnsi="Aptos" w:eastAsia="Aptos" w:cs="Aptos"/>
          <w:noProof w:val="0"/>
          <w:sz w:val="24"/>
          <w:szCs w:val="24"/>
          <w:lang w:val="pt-BR"/>
        </w:rPr>
        <w:t>saídaa</w:t>
      </w:r>
      <w:r w:rsidRPr="6D10FF8B" w:rsidR="211453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partir do </w:t>
      </w:r>
      <w:r w:rsidRPr="6D10FF8B" w:rsidR="21145377">
        <w:rPr>
          <w:rFonts w:ascii="Aptos" w:hAnsi="Aptos" w:eastAsia="Aptos" w:cs="Aptos"/>
          <w:noProof w:val="0"/>
          <w:sz w:val="24"/>
          <w:szCs w:val="24"/>
          <w:lang w:val="pt-BR"/>
        </w:rPr>
        <w:t>Opcode</w:t>
      </w:r>
      <w:r w:rsidRPr="6D10FF8B" w:rsidR="21145377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do Func</w:t>
      </w:r>
    </w:p>
    <w:p w:rsidR="6D10FF8B" w:rsidP="6D10FF8B" w:rsidRDefault="6D10FF8B" w14:paraId="58D7ADB1" w14:textId="677E116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5702C9F" w:rsidP="6D10FF8B" w:rsidRDefault="15702C9F" w14:paraId="0110FA2E" w14:textId="066968C3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D10FF8B" w:rsidR="15702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Extração do Imediato: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Primeiramente, na etapa de Decodificação de Instrução, o campo de 4 bits do imediato (imm4), localizado nos bits [3:0] da palavra da instrução, é isolado do resto do código pela lógica do decodificador (os componentes "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>Splitters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>").</w:t>
      </w:r>
    </w:p>
    <w:p w:rsidR="15702C9F" w:rsidP="6D10FF8B" w:rsidRDefault="15702C9F" w14:paraId="4739EE43" w14:textId="089B602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D10FF8B" w:rsidR="15702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Extensão de Sinal: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seguida, este valor de 4 bits é enviado para uma unidade de </w:t>
      </w:r>
      <w:r w:rsidRPr="6D10FF8B" w:rsidR="15702C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Extensão de Sinal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>. Esta unidade realiza a operação de extensão de sinal, onde o bit mais significativo do imediato (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>imm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[3]) é copiado e 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>usado</w:t>
      </w:r>
      <w:r w:rsidRPr="6D10FF8B" w:rsidR="15702C9F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preencher os 8 bits mais altos do novo número de 12 bits. Este método garante que o valor numérico original do imediato, seja ele positivo ou negativo (em representação de complemento de dois), seja corretamente preservado na conversão para 12 bits.</w:t>
      </w:r>
    </w:p>
    <w:p w:rsidR="6D10FF8B" w:rsidP="6D10FF8B" w:rsidRDefault="6D10FF8B" w14:paraId="09E8D2AB" w14:textId="2D2FF04E">
      <w:pPr>
        <w:pStyle w:val="Normal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2a8f2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D53D6"/>
    <w:rsid w:val="0303D361"/>
    <w:rsid w:val="0312FEDA"/>
    <w:rsid w:val="0D22A40C"/>
    <w:rsid w:val="15702C9F"/>
    <w:rsid w:val="20CEB76F"/>
    <w:rsid w:val="21145377"/>
    <w:rsid w:val="266AC55C"/>
    <w:rsid w:val="2CDB3F33"/>
    <w:rsid w:val="35F966F0"/>
    <w:rsid w:val="384BD17E"/>
    <w:rsid w:val="404144F1"/>
    <w:rsid w:val="414A450A"/>
    <w:rsid w:val="42E292D8"/>
    <w:rsid w:val="43136EB0"/>
    <w:rsid w:val="45A2D9C3"/>
    <w:rsid w:val="4644E24A"/>
    <w:rsid w:val="4989E99D"/>
    <w:rsid w:val="4BEF361B"/>
    <w:rsid w:val="4F287BAD"/>
    <w:rsid w:val="4F6C7B29"/>
    <w:rsid w:val="552CCAE8"/>
    <w:rsid w:val="55640B72"/>
    <w:rsid w:val="5C6472E7"/>
    <w:rsid w:val="615D53D6"/>
    <w:rsid w:val="632AFBBA"/>
    <w:rsid w:val="66B98A48"/>
    <w:rsid w:val="6C80149F"/>
    <w:rsid w:val="6D10FF8B"/>
    <w:rsid w:val="6E39FC68"/>
    <w:rsid w:val="6E61BCB2"/>
    <w:rsid w:val="6FD29490"/>
    <w:rsid w:val="710D03B1"/>
    <w:rsid w:val="7C59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53D6"/>
  <w15:chartTrackingRefBased/>
  <w15:docId w15:val="{605DA7CD-EA68-4DB9-9DF6-16D26A868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D10FF8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789909e785e4e4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2025-06-16T13:36:43.9054176Z</dcterms:created>
  <dcterms:modified xsi:type="dcterms:W3CDTF">2025-06-16T13:51:58.7379333Z</dcterms:modified>
  <dc:creator>Gabriel Bardini Bessa</dc:creator>
  <lastModifiedBy>Gabriel Bardini Bessa</lastModifiedBy>
</coreProperties>
</file>