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r>
        <w:rPr>
          <w:rFonts w:ascii="Gandhari Unicode" w:hAnsi="Gandhari Unicode" w:cs="e-Tamil OTC"/>
          <w:sz w:val="56"/>
          <w:szCs w:val="56"/>
          <w:lang w:val="en-GB"/>
        </w:rPr>
        <w:t>குறுந்தொகை</w:t>
      </w:r>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The Kuṟuntokai</w:t>
      </w:r>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14:paraId="7F722D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பால்கலப் பன்ன தேக்கொக் கருந்துபு</w:t>
      </w:r>
    </w:p>
    <w:p w14:paraId="5A4517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 மென்சிறை வள்ளுகிர்ப் பறவை</w:t>
      </w:r>
    </w:p>
    <w:p w14:paraId="2798A5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14:paraId="261C5C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14:paraId="290303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14:paraId="73A69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மலைகெழு நாடனை வருமென் றோளே.</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 C2v, G2, EA, Cām.; அமிர்த L1, C1+2+3, G1, Cām.v; அமுத May., IV,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முண்கநம் G2, EA, Cām.; முண்கந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மயலி லாட்டி C2+3v, G2v, May., EA, ATv, Cām.; மயிலிய லாட்டி C3v, G2, I, AT, Cām.v</w:t>
      </w:r>
      <w:r>
        <w:rPr>
          <w:rStyle w:val="FootnoteReference1"/>
          <w:rFonts w:ascii="Gandhari Unicode" w:hAnsi="Gandhari Unicode" w:cs="e-Tamil OTC"/>
          <w:lang w:val="en-GB"/>
        </w:rPr>
        <w:footnoteReference w:id="1"/>
      </w:r>
      <w:r>
        <w:rPr>
          <w:rFonts w:ascii="Gandhari Unicode" w:hAnsi="Gandhari Unicode" w:cs="e-Tamil OTC"/>
          <w:lang w:val="en-GB"/>
        </w:rPr>
        <w:t xml:space="preserve">;  மயிலி லாட்டி L1, C1+3, G1, ATv; வயலி லாட்டி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யயலது C2+3v, G2, EA, Cām.; யல்லது L1, C1+3, G1, Cām.v</w:t>
      </w:r>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மூங்கிற் L1, C1+2+3, G1, Cām.; மூங்கிலிற் G2, EA, I, AT,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றூங்குங் L1, C1+2+3, G1+2, EA, Cām.; வாங்குங்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 L1, C1+2+3, G1+2, EA, Cām.; சாரல் C3v, Cām.v</w:t>
      </w:r>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uṇka nam +</w:t>
      </w:r>
      <w:r>
        <w:rPr>
          <w:rFonts w:ascii="Gandhari Unicode" w:hAnsi="Gandhari Unicode" w:cs="e-Tamil OTC"/>
          <w:i/>
          <w:iCs/>
          <w:lang w:val="en-GB"/>
        </w:rPr>
        <w:t>ayal il</w:t>
      </w:r>
      <w:r>
        <w:rPr>
          <w:rFonts w:ascii="Gandhari Unicode" w:hAnsi="Gandhari Unicode" w:cs="e-Tamil OTC"/>
          <w:lang w:val="en-GB"/>
        </w:rPr>
        <w:t xml:space="preserve"> āṭṭi</w:t>
      </w:r>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 kalapp* aṉṉa tē+ kokk* aruntupu</w:t>
      </w:r>
    </w:p>
    <w:p w14:paraId="1CB90F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nīlam mel ciṟai vaḷ +ukir+ paṟavai </w:t>
      </w:r>
    </w:p>
    <w:p w14:paraId="02A268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nelliyam puḷi mānti ~</w:t>
      </w:r>
      <w:r>
        <w:rPr>
          <w:rFonts w:ascii="Gandhari Unicode" w:hAnsi="Gandhari Unicode" w:cs="e-Tamil OTC"/>
          <w:i/>
          <w:iCs/>
          <w:lang w:val="en-GB"/>
        </w:rPr>
        <w:t>ayalatu</w:t>
      </w:r>
    </w:p>
    <w:p w14:paraId="2B7EA1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muḷ</w:t>
      </w:r>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paṇai </w:t>
      </w:r>
      <w:r>
        <w:rPr>
          <w:rFonts w:ascii="Gandhari Unicode" w:hAnsi="Gandhari Unicode" w:cs="e-Tamil OTC"/>
          <w:i/>
          <w:iCs/>
          <w:lang w:val="en-GB"/>
        </w:rPr>
        <w:t>mūṅkil</w:t>
      </w:r>
      <w:r>
        <w:rPr>
          <w:rFonts w:ascii="Gandhari Unicode" w:hAnsi="Gandhari Unicode" w:cs="e-Tamil OTC"/>
          <w:lang w:val="en-GB"/>
        </w:rPr>
        <w:t xml:space="preserve"> </w:t>
      </w:r>
      <w:r>
        <w:rPr>
          <w:rFonts w:ascii="Gandhari Unicode" w:hAnsi="Gandhari Unicode" w:cs="e-Tamil OTC"/>
          <w:i/>
          <w:iCs/>
          <w:lang w:val="en-GB"/>
        </w:rPr>
        <w:t>tūṅkum</w:t>
      </w:r>
    </w:p>
    <w:p w14:paraId="340A53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kaḻai nivant* ōṅkiya </w:t>
      </w:r>
      <w:r>
        <w:rPr>
          <w:rFonts w:ascii="Gandhari Unicode" w:hAnsi="Gandhari Unicode" w:cs="e-Tamil OTC"/>
          <w:i/>
          <w:iCs/>
          <w:lang w:val="en-GB"/>
        </w:rPr>
        <w:t>cōlai</w:t>
      </w:r>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malai keḻu nāṭaṉai varum eṉṟōḷ-ē.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may-eat our- neighbourhood house woman</w:t>
      </w:r>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 mixture like honey mango eaten</w:t>
      </w:r>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Nelli(-tree)</w:t>
      </w:r>
      <w:r>
        <w:rPr>
          <w:rFonts w:ascii="Gandhari Unicode" w:hAnsi="Gandhari Unicode" w:cs="e-Tamil OTC"/>
          <w:position w:val="6"/>
          <w:lang w:val="en-GB"/>
        </w:rPr>
        <w:t>am</w:t>
      </w:r>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thorn-not pretty bamboo(1) bamboo(2) hanging-</w:t>
      </w:r>
    </w:p>
    <w:p w14:paraId="0FD2F7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said he would come, the man from a land full of mountains</w:t>
      </w:r>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where the bats with sharp nails [and] blue soft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14:paraId="51FA2A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14:paraId="0548F9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கட்கின் புதுமலர் முட்பயந் தாஅங்</w:t>
      </w:r>
    </w:p>
    <w:p w14:paraId="5B8653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14:paraId="4B38F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நோமென் னெஞ்சே L1, C1, G2, EA, Cām.; நோமெ னெஞ்சே C2+3, G1; நோம னெஞ்சே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நெருஞ்சிக் C1+2v, G2, EA, Cām.; நெரிஞ்சிக் C2+3, Cām.v; நெறிஞ்சிக்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செய்தநங் L1, C1+2+3, G1+2, EA, Cām.; செய்தியல் Cām.v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காதல | ரின்னா L1, C1+2+3, G1, EA, Cām.; காதலர் | இன்னா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செய்த னோமென் னெஞ்சே G2, EA, Cām.; செய்த னோமெ னெஞ்சே C2+3, G1; செய்த நோமெ(ன்) னெஞ்சே L1, C1(); செய்யி னோமென் னெஞ்சே C3, Cām.v; செய்த னோமே நெஞ்சே Cām.v</w:t>
      </w:r>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nōm</w:t>
      </w:r>
      <w:r>
        <w:rPr>
          <w:rFonts w:ascii="Gandhari Unicode" w:hAnsi="Gandhari Unicode" w:cs="e-Tamil OTC"/>
          <w:i/>
          <w:iCs/>
          <w:lang w:val="en-GB"/>
        </w:rPr>
        <w:t xml:space="preserve"> eṉ</w:t>
      </w:r>
      <w:r>
        <w:rPr>
          <w:rFonts w:ascii="Gandhari Unicode" w:hAnsi="Gandhari Unicode" w:cs="e-Tamil OTC"/>
          <w:lang w:val="en-GB"/>
        </w:rPr>
        <w:t xml:space="preserve"> neñc*-ē nōm</w:t>
      </w:r>
      <w:r>
        <w:rPr>
          <w:rFonts w:ascii="Gandhari Unicode" w:hAnsi="Gandhari Unicode" w:cs="e-Tamil OTC"/>
          <w:i/>
          <w:iCs/>
          <w:lang w:val="en-GB"/>
        </w:rPr>
        <w:t xml:space="preserve"> eṉ</w:t>
      </w:r>
      <w:r>
        <w:rPr>
          <w:rFonts w:ascii="Gandhari Unicode" w:hAnsi="Gandhari Unicode" w:cs="e-Tamil OTC"/>
          <w:lang w:val="en-GB"/>
        </w:rPr>
        <w:t xml:space="preserve"> neñc*-ē</w:t>
      </w:r>
    </w:p>
    <w:p w14:paraId="666F44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pulatt* amaṉṟa ciṟ(i) ~ilai </w:t>
      </w:r>
      <w:r>
        <w:rPr>
          <w:rFonts w:ascii="Gandhari Unicode" w:hAnsi="Gandhari Unicode" w:cs="e-Tamil OTC"/>
          <w:i/>
          <w:iCs/>
          <w:lang w:val="en-GB"/>
        </w:rPr>
        <w:t>neruñci+</w:t>
      </w:r>
    </w:p>
    <w:p w14:paraId="559E8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kaṭk* iṉ putu malar muḷ payantāaṅk*</w:t>
      </w:r>
    </w:p>
    <w:p w14:paraId="3D2C2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iṉiya </w:t>
      </w:r>
      <w:r>
        <w:rPr>
          <w:rFonts w:ascii="Gandhari Unicode" w:hAnsi="Gandhari Unicode" w:cs="e-Tamil OTC"/>
          <w:i/>
          <w:iCs/>
          <w:lang w:val="en-GB"/>
        </w:rPr>
        <w:t>ceyta nam</w:t>
      </w:r>
      <w:r>
        <w:rPr>
          <w:rFonts w:ascii="Gandhari Unicode" w:hAnsi="Gandhari Unicode" w:cs="e-Tamil OTC"/>
          <w:lang w:val="en-GB"/>
        </w:rPr>
        <w:t xml:space="preserve"> kātalar</w:t>
      </w:r>
    </w:p>
    <w:p w14:paraId="626566C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ceytal</w:t>
      </w:r>
      <w:r>
        <w:rPr>
          <w:rFonts w:ascii="Gandhari Unicode" w:hAnsi="Gandhari Unicode" w:cs="e-Tamil OTC"/>
          <w:lang w:val="en-GB"/>
        </w:rPr>
        <w:t xml:space="preserve"> </w:t>
      </w:r>
      <w:r>
        <w:rPr>
          <w:rFonts w:ascii="Gandhari Unicode" w:hAnsi="Gandhari Unicode" w:cs="e-Tamil OTC"/>
          <w:i/>
          <w:iCs/>
          <w:lang w:val="en-GB"/>
        </w:rPr>
        <w:t>nōm eṉ</w:t>
      </w:r>
      <w:r>
        <w:rPr>
          <w:rFonts w:ascii="Gandhari Unicode" w:hAnsi="Gandhari Unicode" w:cs="e-Tamil OTC"/>
          <w:lang w:val="en-GB"/>
        </w:rPr>
        <w:t xml:space="preserve"> neñc*-ē.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refusing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heart</w:t>
      </w:r>
      <w:r>
        <w:rPr>
          <w:rFonts w:ascii="Gandhari Unicode" w:hAnsi="Gandhari Unicode" w:cs="e-Tamil OTC"/>
          <w:position w:val="6"/>
          <w:lang w:val="en-GB"/>
        </w:rPr>
        <w:t>ē</w:t>
      </w:r>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Neruñci</w:t>
      </w:r>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making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small-leaved Neruñci</w:t>
      </w:r>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r>
        <w:rPr>
          <w:rFonts w:ascii="e-Tamil OTC" w:hAnsi="e-Tamil OTC" w:cs="e-Tamil OTC"/>
          <w:i w:val="0"/>
          <w:iCs w:val="0"/>
          <w:color w:val="auto"/>
        </w:rPr>
        <w:t>நெடும்பல்லியத்தன் (</w:t>
      </w:r>
      <w:r>
        <w:rPr>
          <w:rFonts w:ascii="Gandhari Unicode" w:hAnsi="Gandhari Unicode"/>
          <w:i w:val="0"/>
          <w:iCs w:val="0"/>
          <w:color w:val="auto"/>
        </w:rPr>
        <w:t>C1+G2</w:t>
      </w:r>
      <w:r>
        <w:rPr>
          <w:rFonts w:ascii="e-Tamil OTC" w:hAnsi="e-Tamil OTC" w:cs="e-Tamil OTC"/>
          <w:i w:val="0"/>
          <w:iCs w:val="0"/>
          <w:color w:val="auto"/>
        </w:rPr>
        <w:t xml:space="preserve">: நெடும்பல்லியத்தை):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மலையிடை யிட்ட நாட்டரு மல்லர்</w:t>
      </w:r>
    </w:p>
    <w:p w14:paraId="1E8FE6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மரந்தலை தோன்றா வூரரு மல்லர்</w:t>
      </w:r>
    </w:p>
    <w:p w14:paraId="118263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14:paraId="522560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14:paraId="7EEDD34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14:paraId="04CE42C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யிருந்துங் Cām.; யிருந்தும் C2; யி</w:t>
      </w:r>
      <w:bookmarkStart w:id="6" w:name="DDE_LINK66"/>
      <w:r>
        <w:rPr>
          <w:rFonts w:ascii="Gandhari Unicode" w:hAnsi="Gandhari Unicode" w:cs="e-Tamil OTC"/>
          <w:lang w:val="en-GB"/>
        </w:rPr>
        <w:t>ருந்து</w:t>
      </w:r>
      <w:bookmarkEnd w:id="6"/>
      <w:r>
        <w:rPr>
          <w:rFonts w:ascii="Gandhari Unicode" w:hAnsi="Gandhari Unicode" w:cs="e-Tamil OTC"/>
          <w:lang w:val="en-GB"/>
        </w:rPr>
        <w:t xml:space="preserve">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கடவு ணண்ணிய C2+3v, G2, EA, Cām.; கடவுண்ணிய L1, C3, G1, Cām.v; கடவு ணணியர்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வொரீஇ யொழுகு C2v, Iḷ., AT, Cām.; வொரீஇயி னொழுகு C1; வொரீஇயின னொழுகு C2+3v, Nacc., Cām.v; வொரீஇன னொழுகு </w:t>
      </w:r>
      <w:r>
        <w:rPr>
          <w:rFonts w:ascii="Gandhari Unicode" w:hAnsi="Gandhari Unicode" w:cs="e-Tamil OTC"/>
          <w:color w:val="000000"/>
          <w:lang w:val="en-GB"/>
        </w:rPr>
        <w:t xml:space="preserve">VP, </w:t>
      </w:r>
      <w:r>
        <w:rPr>
          <w:rFonts w:ascii="Gandhari Unicode" w:hAnsi="Gandhari Unicode" w:cs="e-Tamil OTC"/>
          <w:lang w:val="en-GB"/>
        </w:rPr>
        <w:t xml:space="preserve">ER; வெரீஇ யொழுகு G2, EA, I; </w:t>
      </w:r>
      <w:bookmarkStart w:id="7" w:name="DDE_LINK87"/>
      <w:r>
        <w:rPr>
          <w:rFonts w:ascii="Gandhari Unicode" w:hAnsi="Gandhari Unicode" w:cs="e-Tamil OTC"/>
          <w:lang w:val="en-GB"/>
        </w:rPr>
        <w:t>வெரீஇயி னொழுகு</w:t>
      </w:r>
      <w:bookmarkEnd w:id="7"/>
      <w:r>
        <w:rPr>
          <w:rFonts w:ascii="Gandhari Unicode" w:hAnsi="Gandhari Unicode" w:cs="e-Tamil OTC"/>
          <w:lang w:val="en-GB"/>
        </w:rPr>
        <w:t xml:space="preserve"> L1, C3, G1+2v, Cām.v; வெரீஇயின னொழுகு Iḷ.v, Cām.v; வெரியி னொழுகு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பரியலென் மன்யான் C2+3v, G2, EA, Cām.; பரியலெ மன்யான் L1, C1+3, G1; பரியலெ மன்யாம் Cām.v</w:t>
      </w:r>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 w:author="Narmada Hansani Polgampalage" w:date="2023-12-07T14:16:00Z">
            <w:rPr/>
          </w:rPrChange>
        </w:rPr>
        <w:t>malai ~iṭai ~iṭṭa nāṭṭar-um allar</w:t>
      </w:r>
    </w:p>
    <w:p w14:paraId="1ACCF65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 w:author="Narmada Hansani Polgampalage" w:date="2023-12-07T14:16:00Z">
            <w:rPr/>
          </w:rPrChange>
        </w:rPr>
        <w:t>maram talai tōṉṟā ~ūrar</w:t>
      </w:r>
      <w:ins w:id="10" w:author="Narmada Hansani Polgampalage" w:date="2023-11-30T15:15:00Z">
        <w:r>
          <w:rPr>
            <w:rFonts w:ascii="Gandhari Unicode" w:hAnsi="Gandhari Unicode" w:cs="e-Tamil OTC"/>
            <w:lang w:val="de-DE"/>
          </w:rPr>
          <w:t>*</w:t>
        </w:r>
      </w:ins>
      <w:del w:id="11"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12" w:author="Narmada Hansani Polgampalage" w:date="2023-12-07T14:16:00Z">
            <w:rPr/>
          </w:rPrChange>
        </w:rPr>
        <w:t>-</w:t>
      </w:r>
      <w:ins w:id="13"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14" w:author="Narmada Hansani Polgampalage" w:date="2023-12-07T14:16:00Z">
            <w:rPr/>
          </w:rPrChange>
        </w:rPr>
        <w:t>m allar</w:t>
      </w:r>
    </w:p>
    <w:p w14:paraId="44132D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 w:author="Narmada Hansani Polgampalage" w:date="2023-12-07T14:16:00Z">
            <w:rPr/>
          </w:rPrChange>
        </w:rPr>
        <w:t>kaṇṇiṉ kāṇa naṇṇu vaḻi ~</w:t>
      </w:r>
      <w:r w:rsidRPr="00751307">
        <w:rPr>
          <w:rFonts w:ascii="Gandhari Unicode" w:hAnsi="Gandhari Unicode" w:cs="e-Tamil OTC"/>
          <w:i/>
          <w:iCs/>
          <w:lang w:val="de-DE"/>
          <w:rPrChange w:id="16" w:author="Narmada Hansani Polgampalage" w:date="2023-12-07T14:16:00Z">
            <w:rPr>
              <w:i/>
              <w:iCs/>
            </w:rPr>
          </w:rPrChange>
        </w:rPr>
        <w:t>irunt*-um</w:t>
      </w:r>
    </w:p>
    <w:p w14:paraId="2EC5E67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7" w:author="Narmada Hansani Polgampalage" w:date="2023-12-07T14:16:00Z">
            <w:rPr/>
          </w:rPrChange>
        </w:rPr>
        <w:t xml:space="preserve">kaṭavuḷ </w:t>
      </w:r>
      <w:r w:rsidRPr="00751307">
        <w:rPr>
          <w:rFonts w:ascii="Gandhari Unicode" w:hAnsi="Gandhari Unicode" w:cs="e-Tamil OTC"/>
          <w:i/>
          <w:iCs/>
          <w:lang w:val="de-DE"/>
          <w:rPrChange w:id="18" w:author="Narmada Hansani Polgampalage" w:date="2023-12-07T14:16:00Z">
            <w:rPr>
              <w:i/>
              <w:iCs/>
            </w:rPr>
          </w:rPrChange>
        </w:rPr>
        <w:t>naṇṇiya</w:t>
      </w:r>
      <w:r w:rsidRPr="00751307">
        <w:rPr>
          <w:rFonts w:ascii="Gandhari Unicode" w:hAnsi="Gandhari Unicode" w:cs="e-Tamil OTC"/>
          <w:lang w:val="de-DE"/>
          <w:rPrChange w:id="19" w:author="Narmada Hansani Polgampalage" w:date="2023-12-07T14:16:00Z">
            <w:rPr/>
          </w:rPrChange>
        </w:rPr>
        <w:t xml:space="preserve"> pālōr pōla</w:t>
      </w:r>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0" w:author="Narmada Hansani Polgampalage" w:date="2023-12-07T14:16:00Z">
            <w:rPr>
              <w:i/>
              <w:iCs/>
            </w:rPr>
          </w:rPrChange>
        </w:rPr>
        <w:t>~</w:t>
      </w:r>
      <w:commentRangeStart w:id="21"/>
      <w:r w:rsidRPr="00751307">
        <w:rPr>
          <w:rFonts w:ascii="Gandhari Unicode" w:hAnsi="Gandhari Unicode" w:cs="e-Tamil OTC"/>
          <w:i/>
          <w:iCs/>
          <w:lang w:val="de-DE"/>
          <w:rPrChange w:id="22" w:author="Narmada Hansani Polgampalage" w:date="2023-12-07T14:16:00Z">
            <w:rPr>
              <w:i/>
              <w:iCs/>
            </w:rPr>
          </w:rPrChange>
        </w:rPr>
        <w:t>orīi</w:t>
      </w:r>
      <w:commentRangeEnd w:id="21"/>
      <w:ins w:id="23" w:author="Narmada Hansani Polgampalage" w:date="2023-11-16T16:33:00Z">
        <w:r>
          <w:commentReference w:id="21"/>
        </w:r>
        <w:r>
          <w:rPr>
            <w:rFonts w:ascii="Gandhari Unicode" w:hAnsi="Gandhari Unicode" w:cs="e-Tamil OTC"/>
            <w:i/>
            <w:iCs/>
            <w:lang w:val="de-DE"/>
          </w:rPr>
          <w:t xml:space="preserve"> </w:t>
        </w:r>
      </w:ins>
      <w:del w:id="24"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25" w:author="Narmada Hansani Polgampalage" w:date="2023-12-07T14:16:00Z">
            <w:rPr/>
          </w:rPrChange>
        </w:rPr>
        <w:t>~oḻukum eṉ +aikku+</w:t>
      </w:r>
    </w:p>
    <w:p w14:paraId="11593CE5"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6" w:author="Narmada Hansani Polgampalage" w:date="2023-12-07T14:16:00Z">
            <w:rPr>
              <w:i/>
              <w:iCs/>
            </w:rPr>
          </w:rPrChange>
        </w:rPr>
        <w:t>pariyaleṉ-</w:t>
      </w:r>
      <w:r w:rsidRPr="00751307">
        <w:rPr>
          <w:rFonts w:ascii="Gandhari Unicode" w:hAnsi="Gandhari Unicode" w:cs="e-Tamil OTC"/>
          <w:lang w:val="de-DE"/>
          <w:rPrChange w:id="27" w:author="Narmada Hansani Polgampalage" w:date="2023-12-07T14:16:00Z">
            <w:rPr/>
          </w:rPrChange>
        </w:rPr>
        <w:t>maṉ</w:t>
      </w:r>
      <w:r w:rsidRPr="00751307">
        <w:rPr>
          <w:rFonts w:ascii="Gandhari Unicode" w:hAnsi="Gandhari Unicode" w:cs="e-Tamil OTC"/>
          <w:i/>
          <w:iCs/>
          <w:lang w:val="de-DE"/>
          <w:rPrChange w:id="28" w:author="Narmada Hansani Polgampalage" w:date="2023-12-07T14:16:00Z">
            <w:rPr>
              <w:i/>
              <w:iCs/>
            </w:rPr>
          </w:rPrChange>
        </w:rPr>
        <w:t xml:space="preserve"> yāṉ</w:t>
      </w:r>
      <w:r w:rsidRPr="00751307">
        <w:rPr>
          <w:rFonts w:ascii="Gandhari Unicode" w:hAnsi="Gandhari Unicode" w:cs="e-Tamil OTC"/>
          <w:lang w:val="de-DE"/>
          <w:rPrChange w:id="29" w:author="Narmada Hansani Polgampalage" w:date="2023-12-07T14:16:00Z">
            <w:rPr/>
          </w:rPrChange>
        </w:rPr>
        <w:t xml:space="preserve"> paṇṭ* oru kāl-ē.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3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village-he(h.)</w:t>
      </w:r>
      <w:r>
        <w:rPr>
          <w:rFonts w:ascii="Gandhari Unicode" w:hAnsi="Gandhari Unicode" w:cs="e-Tamil OTC"/>
          <w:position w:val="6"/>
          <w:lang w:val="en-GB"/>
        </w:rPr>
        <w:t>um</w:t>
      </w:r>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r>
        <w:rPr>
          <w:rFonts w:ascii="Gandhari Unicode" w:hAnsi="Gandhari Unicode" w:cs="e-Tamil OTC"/>
          <w:position w:val="6"/>
          <w:lang w:val="en-GB"/>
        </w:rPr>
        <w:t>iṉ</w:t>
      </w:r>
      <w:r>
        <w:rPr>
          <w:rFonts w:ascii="Gandhari Unicode" w:hAnsi="Gandhari Unicode" w:cs="e-Tamil OTC"/>
          <w:lang w:val="en-GB"/>
        </w:rPr>
        <w:t xml:space="preserve"> see(inf.) be-situated- way been</w:t>
      </w:r>
      <w:r>
        <w:rPr>
          <w:rFonts w:ascii="Gandhari Unicode" w:hAnsi="Gandhari Unicode" w:cs="e-Tamil OTC"/>
          <w:position w:val="6"/>
          <w:lang w:val="en-GB"/>
        </w:rPr>
        <w:t>um</w:t>
      </w:r>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be-similar</w:t>
      </w:r>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r>
        <w:rPr>
          <w:rFonts w:ascii="Gandhari Unicode" w:hAnsi="Gandhari Unicode" w:cs="e-Tamil OTC"/>
          <w:position w:val="6"/>
          <w:lang w:val="en-GB"/>
        </w:rPr>
        <w:t>maṉ</w:t>
      </w:r>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like one whose fate is placed in god,</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One time, formerly, I indeed felt affection</w:t>
      </w:r>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One time, formerly, I was indeed not distressed</w:t>
      </w:r>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One time, formerly, I indeed didn't feel affection</w:t>
      </w:r>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காந்தன்):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தலைமகற்குப் பாங்கன் உரைத்தது.</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14:paraId="0327E0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மணங்கும் பிணியு மன்றே நினைப்பின்</w:t>
      </w:r>
    </w:p>
    <w:p w14:paraId="2BCCD2B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14:paraId="6BBC49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மூதா </w:t>
      </w:r>
      <w:bookmarkStart w:id="31"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31"/>
    </w:p>
    <w:p w14:paraId="31575C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விருந்தே காமம் பெருந்தோ ளோயே.</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மென்ப C2+3v, G1v, Cām.; மென்பர் L1, C1+3, G1+2, EA, I, Cām.v</w:t>
      </w:r>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முதைச்சுவற் L1, C1+2+3, G1+2, EA, Cām.; முதுசுவற் Nam., AT,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விளம்புன் L1, C1+2+3, G1+2, EA, AT, Cām.; விளம்புன I, ATv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தைவந் தாங்கு L1, C1+2+3, G1+2, EA, ATv, Cām.; கைவந் தாங்கு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பெருந்தோ ளோயே L1, C1+2+3v, G2, EA, Cām.; பெருந்தோ லேயே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kāmam </w:t>
      </w:r>
      <w:r>
        <w:rPr>
          <w:rFonts w:ascii="Gandhari Unicode" w:hAnsi="Gandhari Unicode" w:cs="e-Tamil OTC"/>
          <w:i/>
          <w:iCs/>
          <w:lang w:val="en-GB"/>
        </w:rPr>
        <w:t>eṉpa</w:t>
      </w:r>
      <w:r>
        <w:rPr>
          <w:rFonts w:ascii="Gandhari Unicode" w:hAnsi="Gandhari Unicode" w:cs="e-Tamil OTC"/>
          <w:lang w:val="en-GB"/>
        </w:rPr>
        <w:t xml:space="preserve"> kāmam</w:t>
      </w:r>
    </w:p>
    <w:p w14:paraId="27C7AC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aṇaṅk*-um piṇi-~um aṉṟ*-ē niṉaippiṉ</w:t>
      </w:r>
    </w:p>
    <w:p w14:paraId="323C399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mutai+</w:t>
      </w:r>
      <w:r>
        <w:rPr>
          <w:rFonts w:ascii="Gandhari Unicode" w:hAnsi="Gandhari Unicode" w:cs="e-Tamil OTC"/>
          <w:lang w:val="en-GB"/>
        </w:rPr>
        <w:t xml:space="preserve"> cuval kalitta muṟṟā ~iḷam </w:t>
      </w:r>
      <w:r>
        <w:rPr>
          <w:rFonts w:ascii="Gandhari Unicode" w:hAnsi="Gandhari Unicode" w:cs="e-Tamil OTC"/>
          <w:i/>
          <w:iCs/>
          <w:lang w:val="en-GB"/>
        </w:rPr>
        <w:t>pul</w:t>
      </w:r>
    </w:p>
    <w:p w14:paraId="4B7A33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mūt* ā </w:t>
      </w:r>
      <w:r>
        <w:rPr>
          <w:rFonts w:ascii="Gandhari Unicode" w:hAnsi="Gandhari Unicode" w:cs="e-Tamil OTC"/>
          <w:i/>
          <w:iCs/>
          <w:lang w:val="en-GB"/>
        </w:rPr>
        <w:t>taivantāṅku</w:t>
      </w:r>
    </w:p>
    <w:p w14:paraId="2A258A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virunt*-ē kāmam perum tōḷōy-ē.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desire they-say desire</w:t>
      </w:r>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think-if</w:t>
      </w:r>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height swollen- mature-not young grass</w:t>
      </w:r>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r>
        <w:rPr>
          <w:rFonts w:ascii="e-Tamil OTC" w:hAnsi="e-Tamil OTC" w:cs="e-Tamil OTC"/>
          <w:i w:val="0"/>
          <w:iCs w:val="0"/>
          <w:color w:val="auto"/>
        </w:rPr>
        <w:t xml:space="preserve">உலோச்சன்: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மின்னுச்செய் கருவிய பெயன்மழை தூங்க</w:t>
      </w:r>
    </w:p>
    <w:p w14:paraId="2FE08D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 டன்னம் பறைநிவந் தாங்குப்</w:t>
      </w:r>
    </w:p>
    <w:p w14:paraId="549A28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14:paraId="390FB8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14:paraId="2B1940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வினிச்சென் றனனே யிடுமணற் சேர்ப்பன்</w:t>
      </w:r>
    </w:p>
    <w:p w14:paraId="02C7C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யாங்கறிந் தன்றுகொ றோழியென்</w:t>
      </w:r>
    </w:p>
    <w:p w14:paraId="44F52C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றேங்கமழ் திருநுத லூர்தரும் பசப்பே.</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கருவிய L1, C1+2v+3, G2, EA, Cām.; கருவியப் G1; கருவிப் C2, G1v,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பொலம்படை C3v, EA, Cām.; பொலம்படைப் C2, G1v, ER; பொலம்பிடைப்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வெண்டே L1, C1+2v, G1+2, Cām.; வெண்ட C3; வொண்டே C2+3v, Cām.v; திண்டே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றுவலை L1, C1+2+3, G1+2, Cām.; றிவலை EA, I, Cām.v</w:t>
      </w:r>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miṉṉu</w:t>
      </w:r>
      <w:ins w:id="3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cey karuviya peyal maḻai tūṅka</w:t>
      </w:r>
    </w:p>
    <w:p w14:paraId="68186A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āṭ* aṉṉam paṟai nivantāṅku</w:t>
      </w:r>
      <w:ins w:id="3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polam paṭai polinta </w:t>
      </w:r>
      <w:r>
        <w:rPr>
          <w:rFonts w:ascii="Gandhari Unicode" w:hAnsi="Gandhari Unicode" w:cs="e-Tamil OTC"/>
          <w:i/>
          <w:iCs/>
          <w:lang w:val="en-GB"/>
        </w:rPr>
        <w:t>veḷ</w:t>
      </w:r>
      <w:r>
        <w:rPr>
          <w:rFonts w:ascii="Gandhari Unicode" w:hAnsi="Gandhari Unicode" w:cs="e-Tamil OTC"/>
          <w:lang w:val="en-GB"/>
        </w:rPr>
        <w:t xml:space="preserve"> tēr ēṟi+</w:t>
      </w:r>
    </w:p>
    <w:p w14:paraId="4B9E1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kalaṅku kaṭal </w:t>
      </w:r>
      <w:r>
        <w:rPr>
          <w:rFonts w:ascii="Gandhari Unicode" w:hAnsi="Gandhari Unicode" w:cs="e-Tamil OTC"/>
          <w:i/>
          <w:iCs/>
          <w:lang w:val="en-GB"/>
        </w:rPr>
        <w:t>tuvalai</w:t>
      </w:r>
      <w:r>
        <w:rPr>
          <w:rFonts w:ascii="Gandhari Unicode" w:hAnsi="Gandhari Unicode" w:cs="e-Tamil OTC"/>
          <w:lang w:val="en-GB"/>
        </w:rPr>
        <w:t xml:space="preserve"> ~āḻi naṉaippa</w:t>
      </w:r>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~iṉi</w:t>
      </w:r>
      <w:ins w:id="3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ceṉṟaṉaṉ-ē </w:t>
      </w:r>
      <w:ins w:id="35" w:author="Narmada Hansani Polgampalage" w:date="2023-11-16T16:54:00Z">
        <w:r>
          <w:rPr>
            <w:rFonts w:ascii="Gandhari Unicode" w:hAnsi="Gandhari Unicode" w:cs="e-Tamil OTC"/>
            <w:lang w:val="en-GB"/>
          </w:rPr>
          <w:t>~</w:t>
        </w:r>
      </w:ins>
      <w:r>
        <w:rPr>
          <w:rFonts w:ascii="Gandhari Unicode" w:hAnsi="Gandhari Unicode" w:cs="e-Tamil OTC"/>
          <w:lang w:val="en-GB"/>
        </w:rPr>
        <w:t>iṭu maṇal cērppaṉ</w:t>
      </w:r>
    </w:p>
    <w:p w14:paraId="48B68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 aṟintaṉṟu-kol tōḻi ~eṉ</w:t>
      </w:r>
    </w:p>
    <w:p w14:paraId="1C596A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tēm kamaḻ tiru nutal ūr-tarum pacapp*-ē.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weapon/harness glittered- white chariot mounted</w:t>
      </w:r>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r>
        <w:rPr>
          <w:rFonts w:ascii="Gandhari Unicode" w:hAnsi="Gandhari Unicode" w:cs="e-Tamil OTC"/>
          <w:position w:val="6"/>
          <w:lang w:val="en-GB"/>
        </w:rPr>
        <w:t>kol</w:t>
      </w:r>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3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14:paraId="7263E8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வினியோள் குணனு மின்ன</w:t>
      </w:r>
    </w:p>
    <w:p w14:paraId="7DCADA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வரும்படர் செய்யு மாயி</w:t>
      </w:r>
    </w:p>
    <w:p w14:paraId="6A3C73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னுடனுறை வரிதே காமங்</w:t>
      </w:r>
    </w:p>
    <w:p w14:paraId="2C33A6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அமிழ்தத் C2v, G2, EA, Cām.; அமிர்தத் L1, C1+2+3,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குணனு L1, C2, Cām.; குண்ணு C1+3, G1; குன்று C3, G2, EA, Cām.v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மாயி | னுடனுறை C1+2+3, G1+2, EA, Cām.; மாயிடை | __டனுறை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னறிவுடை யீரே C2, Cām.; னறிவுடை யோரே L1, C1+3, G1v+2, EA, I, AT, Cām.v;</w:t>
      </w:r>
      <w:r>
        <w:rPr>
          <w:rStyle w:val="FootnoteReference1"/>
          <w:rFonts w:ascii="Gandhari Unicode" w:hAnsi="Gandhari Unicode" w:cs="e-Tamil OTC"/>
          <w:lang w:val="en-GB"/>
        </w:rPr>
        <w:footnoteReference w:id="20"/>
      </w:r>
      <w:r>
        <w:rPr>
          <w:rFonts w:ascii="Gandhari Unicode" w:hAnsi="Gandhari Unicode" w:cs="e-Tamil OTC"/>
          <w:lang w:val="en-GB"/>
        </w:rPr>
        <w:t xml:space="preserve"> னறியுடை யோரே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amiḻtatt*</w:t>
      </w:r>
      <w:r>
        <w:rPr>
          <w:rFonts w:ascii="Gandhari Unicode" w:hAnsi="Gandhari Unicode" w:cs="e-Tamil OTC"/>
          <w:lang w:val="en-GB"/>
        </w:rPr>
        <w:t xml:space="preserve"> aṉṉa ~</w:t>
      </w:r>
      <w:ins w:id="3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am tīm kiḷavi</w:t>
      </w:r>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 ~iṉiyōḷ kuṇaṉ-um iṉṉa</w:t>
      </w:r>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~arum paṭar ceyyum āyiṉ</w:t>
      </w:r>
    </w:p>
    <w:p w14:paraId="23EEFF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uṭaṉ uṟai ~arit*-ē kāmam</w:t>
      </w:r>
    </w:p>
    <w:p w14:paraId="22D8881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kuṟukal ōmpumiṉ </w:t>
      </w:r>
      <w:r>
        <w:rPr>
          <w:rFonts w:ascii="Gandhari Unicode" w:hAnsi="Gandhari Unicode" w:cs="e-Tamil OTC"/>
          <w:i/>
          <w:iCs/>
          <w:lang w:val="en-GB"/>
        </w:rPr>
        <w:t>aṟivuṭaiyīr-ē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difficult affliction making- if</w:t>
      </w:r>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nearing beware(ipt.) knowledge </w:t>
      </w:r>
      <w:ins w:id="38" w:author="Narmada Hansani Polgampalage" w:date="2023-11-16T17:06:00Z">
        <w:r>
          <w:rPr>
            <w:rFonts w:ascii="Gandhari Unicode" w:hAnsi="Gandhari Unicode" w:cs="e-Tamil OTC"/>
            <w:lang w:val="en-GB"/>
          </w:rPr>
          <w:t>-</w:t>
        </w:r>
      </w:ins>
      <w:r>
        <w:rPr>
          <w:rFonts w:ascii="Gandhari Unicode" w:hAnsi="Gandhari Unicode" w:cs="e-Tamil OTC"/>
          <w:lang w:val="en-GB"/>
        </w:rPr>
        <w:t>possess-you(pl.)</w:t>
      </w:r>
      <w:r>
        <w:rPr>
          <w:rFonts w:ascii="Gandhari Unicode" w:hAnsi="Gandhari Unicode" w:cs="e-Tamil OTC"/>
          <w:position w:val="6"/>
          <w:lang w:val="en-GB"/>
        </w:rPr>
        <w:t>ē</w:t>
      </w:r>
      <w:r>
        <w:rPr>
          <w:rFonts w:ascii="Gandhari Unicode" w:hAnsi="Gandhari Unicode" w:cs="e-Tamil OTC"/>
          <w:lang w:val="en-GB"/>
        </w:rPr>
        <w:t>.</w:t>
      </w:r>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r>
        <w:rPr>
          <w:rFonts w:ascii="e-Tamil OTC" w:hAnsi="e-Tamil OTC" w:cs="e-Tamil OTC"/>
          <w:i w:val="0"/>
          <w:iCs w:val="0"/>
          <w:color w:val="auto"/>
        </w:rPr>
        <w:t xml:space="preserve">உறையன்: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14:paraId="7860B1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றத்த வோமை யங்கவட் டிருந்த</w:t>
      </w:r>
    </w:p>
    <w:p w14:paraId="30960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14:paraId="06B3E4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சுரஞ்சென் மாக்கட் குயவுத்துணை யாகுங்</w:t>
      </w:r>
    </w:p>
    <w:p w14:paraId="3E55ED5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14:paraId="017E22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நல்லடி பொறிப்பத் தாஅய்ச்</w:t>
      </w:r>
    </w:p>
    <w:p w14:paraId="5F006B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சென்றெனக் கேட்டநம் மார்வலர் பலரே.</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செப்பினஞ் L1, C1+2, G1+2, EA, Cām.; செப்பினெஞ் C3v, G1v, Cām.v; செப்பிநாம் C3,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செலினே L1, C2+3v, G2, EA, Cām.; சொலினே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யங்கவட் L1, C1+2+3, G1v+2, EA, Cām.; யுங்கவ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வினந்தீர் C1+2, G1+2, EA, Cām.; வினந்திர்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புலம்புகொ டெள்விளி C2+3v, G2, EA, Cām.; புலம்புகொண் டவ்விளி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யாகுங் L1, C1+2+3, G1, EA, Cām.; யாகு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கல்வரை யயலது C2v+3v, G2, Cām.; கல்வரை யல்லது EA, I; பேஎர் பட்ட Cām.v; கல்வரை பலாது பேர்பட்ட L1, C1+3, G1+2v,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தொல்வழங்கு C1+2v+3v, G1+2, Cām.; தோல்வழங்கு C1, EA, I, AT, Cām.v; தேர்வழங்கு C3, Cām.v; தோல்வழங்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ceppiṉam</w:t>
      </w:r>
      <w:r>
        <w:rPr>
          <w:rFonts w:ascii="Gandhari Unicode" w:hAnsi="Gandhari Unicode" w:cs="e-Tamil OTC"/>
          <w:lang w:val="en-GB"/>
        </w:rPr>
        <w:t xml:space="preserve"> </w:t>
      </w:r>
      <w:r>
        <w:rPr>
          <w:rFonts w:ascii="Gandhari Unicode" w:hAnsi="Gandhari Unicode" w:cs="e-Tamil OTC"/>
          <w:i/>
          <w:iCs/>
          <w:lang w:val="en-GB"/>
        </w:rPr>
        <w:t>celiṉ-ē</w:t>
      </w:r>
      <w:r>
        <w:rPr>
          <w:rFonts w:ascii="Gandhari Unicode" w:hAnsi="Gandhari Unicode" w:cs="e-Tamil OTC"/>
          <w:lang w:val="en-GB"/>
        </w:rPr>
        <w:t xml:space="preserve"> celav* arit* ākum eṉṟ*</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3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40" w:author="Narmada Hansani Polgampalage" w:date="2023-11-16T17:20:00Z">
        <w:r>
          <w:rPr>
            <w:rFonts w:ascii="Gandhari Unicode" w:hAnsi="Gandhari Unicode" w:cs="e-Tamil OTC"/>
            <w:lang w:val="en-GB"/>
          </w:rPr>
          <w:t>~</w:t>
        </w:r>
      </w:ins>
      <w:r>
        <w:rPr>
          <w:rFonts w:ascii="Gandhari Unicode" w:hAnsi="Gandhari Unicode" w:cs="e-Tamil OTC"/>
          <w:lang w:val="en-GB"/>
        </w:rPr>
        <w:t>ōmai</w:t>
      </w:r>
      <w:ins w:id="41" w:author="Narmada Hansani Polgampalage" w:date="2023-11-16T17:21:00Z">
        <w:r>
          <w:rPr>
            <w:rFonts w:ascii="Gandhari Unicode" w:hAnsi="Gandhari Unicode" w:cs="e-Tamil OTC"/>
            <w:lang w:val="en-GB"/>
          </w:rPr>
          <w:t>-</w:t>
        </w:r>
      </w:ins>
      <w:del w:id="42" w:author="Narmada Hansani Polgampalage" w:date="2023-11-16T17:21:00Z">
        <w:r>
          <w:rPr>
            <w:rFonts w:ascii="Gandhari Unicode" w:hAnsi="Gandhari Unicode" w:cs="e-Tamil OTC"/>
            <w:lang w:val="en-GB"/>
          </w:rPr>
          <w:delText>y</w:delText>
        </w:r>
      </w:del>
      <w:ins w:id="43" w:author="Narmada Hansani Polgampalage" w:date="2023-11-16T17:21:00Z">
        <w:r>
          <w:rPr>
            <w:rFonts w:ascii="Gandhari Unicode" w:hAnsi="Gandhari Unicode" w:cs="e-Tamil OTC"/>
            <w:lang w:val="en-GB"/>
          </w:rPr>
          <w:t>~</w:t>
        </w:r>
      </w:ins>
      <w:r>
        <w:rPr>
          <w:rFonts w:ascii="Gandhari Unicode" w:hAnsi="Gandhari Unicode" w:cs="e-Tamil OTC"/>
          <w:lang w:val="en-GB"/>
        </w:rPr>
        <w:t>am kavaṭṭ* irunta</w:t>
      </w:r>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~iṉam tīr paruntiṉ pulampu </w:t>
      </w:r>
      <w:r>
        <w:rPr>
          <w:rFonts w:ascii="Gandhari Unicode" w:hAnsi="Gandhari Unicode" w:cs="e-Tamil OTC"/>
          <w:i/>
          <w:iCs/>
          <w:lang w:val="en-GB"/>
        </w:rPr>
        <w:t>koḷ teḷ</w:t>
      </w:r>
      <w:r>
        <w:rPr>
          <w:rFonts w:ascii="Gandhari Unicode" w:hAnsi="Gandhari Unicode" w:cs="e-Tamil OTC"/>
          <w:lang w:val="en-GB"/>
        </w:rPr>
        <w:t xml:space="preserve"> viḷi</w:t>
      </w:r>
    </w:p>
    <w:p w14:paraId="1B6558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curam cel mākkaṭk* uyavu+ tuṇai ~ākum</w:t>
      </w:r>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kal varai ~ayalatu</w:t>
      </w:r>
      <w:r>
        <w:rPr>
          <w:rFonts w:ascii="Gandhari Unicode" w:hAnsi="Gandhari Unicode" w:cs="e-Tamil OTC"/>
          <w:lang w:val="en-GB"/>
        </w:rPr>
        <w:t xml:space="preserve"> </w:t>
      </w:r>
      <w:r>
        <w:rPr>
          <w:rFonts w:ascii="Gandhari Unicode" w:hAnsi="Gandhari Unicode" w:cs="e-Tamil OTC"/>
          <w:i/>
          <w:iCs/>
          <w:lang w:val="en-GB"/>
        </w:rPr>
        <w:t>tol</w:t>
      </w:r>
      <w:r>
        <w:rPr>
          <w:rFonts w:ascii="Gandhari Unicode" w:hAnsi="Gandhari Unicode" w:cs="e-Tamil OTC"/>
          <w:lang w:val="en-GB"/>
        </w:rPr>
        <w:t xml:space="preserve"> vaḻaṅku ciṟu neṟi</w:t>
      </w:r>
    </w:p>
    <w:p w14:paraId="762056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+aṭi poṟippa+ tāay+</w:t>
      </w:r>
    </w:p>
    <w:p w14:paraId="51B546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w:t>
      </w:r>
      <w:ins w:id="44" w:author="Narmada Hansani Polgampalage" w:date="2023-11-16T17:21:00Z">
        <w:r>
          <w:rPr>
            <w:rFonts w:ascii="Gandhari Unicode" w:hAnsi="Gandhari Unicode" w:cs="e-Tamil OTC"/>
            <w:lang w:val="en-GB"/>
          </w:rPr>
          <w:t xml:space="preserve">* </w:t>
        </w:r>
      </w:ins>
      <w:r>
        <w:rPr>
          <w:rFonts w:ascii="Gandhari Unicode" w:hAnsi="Gandhari Unicode" w:cs="e-Tamil OTC"/>
          <w:lang w:val="en-GB"/>
        </w:rPr>
        <w:t xml:space="preserve">eṉa+ kēṭṭa nam </w:t>
      </w:r>
      <w:ins w:id="45" w:author="Narmada Hansani Polgampalage" w:date="2023-11-16T17:29:00Z">
        <w:r>
          <w:rPr>
            <w:rFonts w:ascii="Gandhari Unicode" w:hAnsi="Gandhari Unicode" w:cs="e-Tamil OTC"/>
            <w:lang w:val="en-GB"/>
          </w:rPr>
          <w:t>+</w:t>
        </w:r>
      </w:ins>
      <w:r>
        <w:rPr>
          <w:rFonts w:ascii="Gandhari Unicode" w:hAnsi="Gandhari Unicode" w:cs="e-Tamil OTC"/>
          <w:lang w:val="en-GB"/>
        </w:rPr>
        <w:t>ārvalar palar</w:t>
      </w:r>
      <w:ins w:id="4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after she had realised the signs of [his] going, when the confidante said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said</w:t>
      </w:r>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road Ōmai</w:t>
      </w:r>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r>
        <w:rPr>
          <w:rFonts w:ascii="Gandhari Unicode" w:hAnsi="Gandhari Unicode" w:cs="e-Tamil OTC"/>
          <w:position w:val="6"/>
          <w:lang w:val="en-GB"/>
        </w:rPr>
        <w:t>iṉ</w:t>
      </w:r>
      <w:r>
        <w:rPr>
          <w:rFonts w:ascii="Gandhari Unicode" w:hAnsi="Gandhari Unicode" w:cs="e-Tamil OTC"/>
          <w:lang w:val="en-GB"/>
        </w:rPr>
        <w:t xml:space="preserve"> loneliness take- clear sound</w:t>
      </w:r>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foot imprint(inf.) lept-over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many-they(h.)</w:t>
      </w:r>
      <w:r>
        <w:rPr>
          <w:rFonts w:ascii="Gandhari Unicode" w:hAnsi="Gandhari Unicode" w:cs="e-Tamil OTC"/>
          <w:position w:val="6"/>
          <w:lang w:val="en-GB"/>
        </w:rPr>
        <w:t>ē</w:t>
      </w:r>
      <w:r>
        <w:rPr>
          <w:rFonts w:ascii="Gandhari Unicode" w:hAnsi="Gandhari Unicode" w:cs="e-Tamil OTC"/>
          <w:lang w:val="en-GB"/>
        </w:rPr>
        <w:t>.</w:t>
      </w:r>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many [are] those with affection for us</w:t>
      </w:r>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foot</w:t>
      </w:r>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in the neighbourhood</w:t>
      </w:r>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perched on a twig of the Ōmai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becomes a companion in suffering for the people going</w:t>
      </w:r>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14:paraId="339303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14:paraId="2A0174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குறவர் மகளிர் கூந்தற் பெய்ம்மார்</w:t>
      </w:r>
    </w:p>
    <w:p w14:paraId="14D176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14:paraId="42CC20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ஒன்றே னல்லே L1, C1+2+3v, G1, EA, Cām.; ஒன்றே னல்லெ Pēr., AT, VP; என்றே னல்லே G2; என்றே னலவெ C3,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னொன்றுவென் C2, G1, EA, Cām.; னொன்றுவேன்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மிதித்த நெரிதாள் C2+3v, G2, EA, Cām.; மிதித்த நெறிதாள் G1; மித்த நெரிதாள் L1, C1+3; துமித்த நெறிதாள்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பெய்ம்மார் C2+3v, G2, EA, Cām.; பெய்மார்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நின்றுகொய மலரு C1+2+3, G1+2, EA, Cām.; நின்றுகொய் மலரு L1; நின்று கொய்ய மலரு C2v+3v, Iḷ.; நின்றுகொய் மலையக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நாடனோ G2; நாடனொ C2, EA, Cām.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றோழி யொன்ற னானே L1, C1+2v+3, Cām.; றோழி யொன்றி னானே C2, G1, Iḷ., Cām.v, VP, ER; றோழி யொன்றே னானே G2, AT, Cām.v; றோழி யென்றிசி னானே EA, I, ATv, Cām.v; றோழிமற் றொன்றி னானே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oṉṟēṉ allēṉ</w:t>
      </w:r>
      <w:r>
        <w:rPr>
          <w:rFonts w:ascii="Gandhari Unicode" w:hAnsi="Gandhari Unicode" w:cs="e-Tamil OTC"/>
          <w:lang w:val="en-GB"/>
        </w:rPr>
        <w:t xml:space="preserve"> oṉṟuveṉ kuṉṟattu+</w:t>
      </w:r>
    </w:p>
    <w:p w14:paraId="5B600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poru kaḷiṟu </w:t>
      </w:r>
      <w:r>
        <w:rPr>
          <w:rFonts w:ascii="Gandhari Unicode" w:hAnsi="Gandhari Unicode" w:cs="e-Tamil OTC"/>
          <w:i/>
          <w:iCs/>
          <w:lang w:val="en-GB"/>
        </w:rPr>
        <w:t>mititta neri</w:t>
      </w:r>
      <w:r>
        <w:rPr>
          <w:rFonts w:ascii="Gandhari Unicode" w:hAnsi="Gandhari Unicode" w:cs="e-Tamil OTC"/>
          <w:lang w:val="en-GB"/>
        </w:rPr>
        <w:t xml:space="preserve"> tāḷ vēṅkai</w:t>
      </w:r>
    </w:p>
    <w:p w14:paraId="0E7D2A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kuṟavar makaḷir kūntal peymmār</w:t>
      </w:r>
    </w:p>
    <w:p w14:paraId="72C6E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niṉṟu </w:t>
      </w:r>
      <w:r>
        <w:rPr>
          <w:rFonts w:ascii="Gandhari Unicode" w:hAnsi="Gandhari Unicode" w:cs="e-Tamil OTC"/>
          <w:i/>
          <w:iCs/>
          <w:lang w:val="en-GB"/>
        </w:rPr>
        <w:t>koya</w:t>
      </w:r>
      <w:r>
        <w:rPr>
          <w:rFonts w:ascii="Gandhari Unicode" w:hAnsi="Gandhari Unicode" w:cs="e-Tamil OTC"/>
          <w:lang w:val="en-GB"/>
        </w:rPr>
        <w:t xml:space="preserve"> malarum nāṭaṉōṭ*</w:t>
      </w:r>
    </w:p>
    <w:p w14:paraId="54AE6C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oṉṟēṉ tōḻi ~</w:t>
      </w:r>
      <w:r>
        <w:rPr>
          <w:rFonts w:ascii="Gandhari Unicode" w:hAnsi="Gandhari Unicode" w:cs="e-Tamil OTC"/>
          <w:i/>
          <w:iCs/>
          <w:lang w:val="en-GB"/>
        </w:rPr>
        <w:t>oṉṟaṉāṉ-ē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fight- bull-elephant trampled- crush- foot Vēṅkai</w:t>
      </w:r>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one(obl.-inst.)</w:t>
      </w:r>
      <w:r>
        <w:rPr>
          <w:rFonts w:ascii="Gandhari Unicode" w:hAnsi="Gandhari Unicode" w:cs="e-Tamil OTC"/>
          <w:position w:val="6"/>
          <w:lang w:val="en-GB"/>
        </w:rPr>
        <w:t>ē</w:t>
      </w:r>
      <w:r>
        <w:rPr>
          <w:rFonts w:ascii="Gandhari Unicode" w:hAnsi="Gandhari Unicode" w:cs="e-Tamil OTC"/>
          <w:lang w:val="en-GB"/>
        </w:rPr>
        <w:t>.</w:t>
      </w:r>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Not that I am not one; I am one</w:t>
      </w:r>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the man from the land, where the Vēṅkai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[its] crushed trunk trampled by the fighting elephant bulls</w:t>
      </w:r>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14:paraId="71ADCC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14:paraId="339534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மிறப்பருங் குன்ற மிறந்த யாமே</w:t>
      </w:r>
    </w:p>
    <w:p w14:paraId="7E12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14:paraId="2942A09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14:paraId="7C188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தளையவிழ் பல்போது கமழு</w:t>
      </w:r>
    </w:p>
    <w:p w14:paraId="553CCA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அறந்தலைப் L1, C1+2+3, G1+2, Cām.; EA, சுரந்தலைப் C2v, G2v,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கோளிடங் C2, G1, EA, Cām.; கொளிடங்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கறங்கு L1, C1+2+3, G1+2, EA, Cām.; கரக்கு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47" w:name="DDE_LINK89"/>
      <w:r>
        <w:rPr>
          <w:rFonts w:ascii="Gandhari Unicode" w:hAnsi="Gandhari Unicode" w:cs="e-Tamil OTC"/>
          <w:lang w:val="en-GB"/>
        </w:rPr>
        <w:t>குறுநடைப் பல்லுள் ளலமே</w:t>
      </w:r>
      <w:bookmarkEnd w:id="47"/>
      <w:r>
        <w:rPr>
          <w:rFonts w:ascii="Gandhari Unicode" w:hAnsi="Gandhari Unicode" w:cs="e-Tamil OTC"/>
          <w:lang w:val="en-GB"/>
        </w:rPr>
        <w:t xml:space="preserve"> C2, G2, EA, Cām.v; குறுநடைப் பல்லுள் ளலெமே (ளலேமே) L1(), C1+3; குறுநடை பலவுள் ளலமே C2v, Cām.; குறுநடைப் பல்லுள் ளவெமே G1; குறுநடைப் பல்லுள் ளலேமே G1v; குறுநடைப் புள்ளுள் ளலமே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கடற்றிற் C2+3v, Cām.; கடத்திற் Cām.v; களரிற் L1, C1+2v+3, G2, EA, I, AT, Cām.v; களறிற் G1v; குளிறிற்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முடச்சினை C2+3v, Cām.; முட்சினை L1, C1+2v+3, G1+2, EA, I, AT, Cām.v</w:t>
      </w:r>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கூந்தன் C2, G2, EA, Cām.; கூந்தல்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நண்பே L1, C1+2+3, G1+2, EA, Cām.v; நட்பே C2v, G2v, Cām.,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aṟam</w:t>
      </w:r>
      <w:r>
        <w:rPr>
          <w:rFonts w:ascii="Gandhari Unicode" w:hAnsi="Gandhari Unicode" w:cs="e-Tamil OTC"/>
          <w:lang w:val="en-GB"/>
        </w:rPr>
        <w:t xml:space="preserve"> talaippaṭṭa nelliyam pacum kāy</w:t>
      </w:r>
    </w:p>
    <w:p w14:paraId="041F6A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maṟa+ puli+ kuruḷai kōḷ iṭam </w:t>
      </w:r>
      <w:r>
        <w:rPr>
          <w:rFonts w:ascii="Gandhari Unicode" w:hAnsi="Gandhari Unicode" w:cs="e-Tamil OTC"/>
          <w:i/>
          <w:iCs/>
          <w:lang w:val="en-GB"/>
        </w:rPr>
        <w:t>kaṟaṅkum</w:t>
      </w:r>
    </w:p>
    <w:p w14:paraId="444616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iṟapp* arum kuṉṟam iṟanta yām-ē</w:t>
      </w:r>
    </w:p>
    <w:p w14:paraId="4FE6AA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naṭai</w:t>
      </w:r>
      <w:ins w:id="4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+uḷḷalam-ē</w:t>
      </w:r>
      <w:r>
        <w:rPr>
          <w:rFonts w:ascii="Gandhari Unicode" w:hAnsi="Gandhari Unicode" w:cs="e-Tamil OTC"/>
          <w:lang w:val="en-GB"/>
        </w:rPr>
        <w:t xml:space="preserve"> neṟi mutal</w:t>
      </w:r>
    </w:p>
    <w:p w14:paraId="5F32F72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kaṭaṟṟiṉ</w:t>
      </w:r>
      <w:r>
        <w:rPr>
          <w:rFonts w:ascii="Gandhari Unicode" w:hAnsi="Gandhari Unicode" w:cs="e-Tamil OTC"/>
          <w:lang w:val="en-GB"/>
        </w:rPr>
        <w:t xml:space="preserve"> kalitta </w:t>
      </w:r>
      <w:r>
        <w:rPr>
          <w:rFonts w:ascii="Gandhari Unicode" w:hAnsi="Gandhari Unicode" w:cs="e-Tamil OTC"/>
          <w:i/>
          <w:iCs/>
          <w:lang w:val="en-GB"/>
        </w:rPr>
        <w:t>muṭa+</w:t>
      </w:r>
      <w:r>
        <w:rPr>
          <w:rFonts w:ascii="Gandhari Unicode" w:hAnsi="Gandhari Unicode" w:cs="e-Tamil OTC"/>
          <w:lang w:val="en-GB"/>
        </w:rPr>
        <w:t xml:space="preserve"> ciṉai veṭci</w:t>
      </w:r>
      <w:ins w:id="4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taḷai ~aviḻ pal pōtu kamaḻum</w:t>
      </w:r>
    </w:p>
    <w:p w14:paraId="022CA99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mai ~irum kūntal maṭantai </w:t>
      </w:r>
      <w:r>
        <w:rPr>
          <w:rFonts w:ascii="Gandhari Unicode" w:hAnsi="Gandhari Unicode" w:cs="e-Tamil OTC"/>
          <w:i/>
          <w:iCs/>
          <w:lang w:val="en-GB"/>
        </w:rPr>
        <w:t>naṇp*-ē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Nelli(-tree)</w:t>
      </w:r>
      <w:r>
        <w:rPr>
          <w:rFonts w:ascii="Gandhari Unicode" w:hAnsi="Gandhari Unicode" w:cs="e-Tamil OTC"/>
          <w:position w:val="6"/>
          <w:lang w:val="en-GB"/>
        </w:rPr>
        <w:t>am</w:t>
      </w:r>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traversing difficult hill traversed- we</w:t>
      </w:r>
      <w:r>
        <w:rPr>
          <w:rFonts w:ascii="Gandhari Unicode" w:hAnsi="Gandhari Unicode" w:cs="e-Tamil OTC"/>
          <w:position w:val="6"/>
          <w:lang w:val="en-GB"/>
        </w:rPr>
        <w:t>ē</w:t>
      </w:r>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5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r>
        <w:rPr>
          <w:rFonts w:ascii="Gandhari Unicode" w:hAnsi="Gandhari Unicode" w:cs="e-Tamil OTC"/>
          <w:position w:val="6"/>
          <w:lang w:val="en-GB"/>
        </w:rPr>
        <w:t>iṉ</w:t>
      </w:r>
      <w:r>
        <w:rPr>
          <w:rFonts w:ascii="Gandhari Unicode" w:hAnsi="Gandhari Unicode" w:cs="e-Tamil OTC"/>
          <w:lang w:val="en-GB"/>
        </w:rPr>
        <w:t xml:space="preserve"> swollen- bend twig Veṭci(-tree)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which smell of the bent-twigged Veṭci tree's</w:t>
      </w:r>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many bond-bursting buds, swollen in the wilderness by the way.</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r>
        <w:rPr>
          <w:rFonts w:ascii="e-Tamil OTC" w:hAnsi="e-Tamil OTC" w:cs="e-Tamil OTC"/>
          <w:i w:val="0"/>
          <w:iCs w:val="0"/>
          <w:color w:val="auto"/>
        </w:rPr>
        <w:t xml:space="preserve">காக்கைபாடினி(யார்) நச்செள்ளையர்: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 வந்த தலைமகன் நன்கு ஆற்றுவித்தாய் (G2: தலைமகனை நன்கு ஆற்றியிருந்தாய்) என்றாற்குத் (C1: என்றார்க்குத்) தோழி உரைத்தது.</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திண்டேர் நள்ளி கானத் தண்டர்</w:t>
      </w:r>
    </w:p>
    <w:p w14:paraId="6007D8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பயந்த நெய்யிற் றொண்டி</w:t>
      </w:r>
    </w:p>
    <w:p w14:paraId="2813C1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முழுதுடன் விளைந்த வெண்ணெல் வெஞ்சோ</w:t>
      </w:r>
    </w:p>
    <w:p w14:paraId="1905677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14:paraId="7F5E28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14:paraId="5A5016A4" w14:textId="77777777" w:rsidR="00544225" w:rsidRDefault="00000000">
      <w:pPr>
        <w:pStyle w:val="Textbody"/>
        <w:spacing w:after="29"/>
        <w:rPr>
          <w:rFonts w:ascii="Gandhari Unicode" w:hAnsi="Gandhari Unicode" w:cs="e-Tamil OTC"/>
          <w:lang w:val="en-GB"/>
        </w:rPr>
      </w:pPr>
      <w:bookmarkStart w:id="51" w:name="DDE_LINK28"/>
      <w:r>
        <w:rPr>
          <w:rFonts w:ascii="Gandhari Unicode" w:hAnsi="Gandhari Unicode" w:cs="e-Tamil OTC"/>
          <w:u w:val="wave"/>
          <w:lang w:val="en-GB"/>
        </w:rPr>
        <w:t>விருந்துவரக்</w:t>
      </w:r>
      <w:bookmarkEnd w:id="51"/>
      <w:r>
        <w:rPr>
          <w:rFonts w:ascii="Gandhari Unicode" w:hAnsi="Gandhari Unicode" w:cs="e-Tamil OTC"/>
          <w:lang w:val="en-GB"/>
        </w:rPr>
        <w:t xml:space="preserve"> கரைந்த காக்கையது பலியே.</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திண்டேர் C2+3v, G2, EA, Cām.; திண்டே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பல்லா C1+2+3, G1+2, EA, Cām.; பல்லர் L1; பல்லார்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றொண்டி C1+2+3, G2, EA, Cām.; றோண்டி L1, G1 • </w:t>
      </w:r>
      <w:r>
        <w:rPr>
          <w:rFonts w:ascii="Gandhari Unicode" w:hAnsi="Gandhari Unicode" w:cs="e-Tamil OTC"/>
          <w:b/>
          <w:bCs/>
          <w:lang w:val="en-GB"/>
        </w:rPr>
        <w:t>3b</w:t>
      </w:r>
      <w:r>
        <w:rPr>
          <w:rFonts w:ascii="Gandhari Unicode" w:hAnsi="Gandhari Unicode" w:cs="e-Tamil OTC"/>
          <w:lang w:val="en-GB"/>
        </w:rPr>
        <w:t xml:space="preserve"> விளைந்த L1, C1+2+3, G1+2, EA, Cām.; விழைந்த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றொருகலத் L1, C1+2+3, G1+2, Iḷ., EA, Cām.v; றெழுகலத் C2v, Iḷ.v, Cām.,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தேந்தினுஞ் சிறிதென் L1, C1+2+3, G2, EA, Cām.; தேந்தினு சிற...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ணெகிழ்த்த L1, C1+2+3, G1+2, Iḷ.v, EA, Cām.; ணெகிழ்சூழ்ந்த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செல்லற்கு C2+3v, ATv, Cām.; செல்வற்கு L1, C3, G1+2, EA, I, AT, Cām.v; செலவிற்கு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விருந்துவரக் L1, C1+2+3, G1+2, EA, Cām.; விரைந்துவரக் Cām.v</w:t>
      </w:r>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tiṇ tēr naḷḷi kāṉatt* aṇṭar</w:t>
      </w:r>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+ā payanta neyyiṉ toṇṭi</w:t>
      </w:r>
    </w:p>
    <w:p w14:paraId="6EB0C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muḻut* uṭaṉ viḷainta veḷ nel vem cōṟ*</w:t>
      </w:r>
    </w:p>
    <w:p w14:paraId="0E16BD4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oru</w:t>
      </w:r>
      <w:r>
        <w:rPr>
          <w:rFonts w:ascii="Gandhari Unicode" w:hAnsi="Gandhari Unicode" w:cs="e-Tamil OTC"/>
          <w:lang w:val="en-GB"/>
        </w:rPr>
        <w:t xml:space="preserve"> kalatt* ēntiṉum ciṟit* eṉ tōḻi</w:t>
      </w:r>
    </w:p>
    <w:p w14:paraId="196706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tōḷ </w:t>
      </w:r>
      <w:r>
        <w:rPr>
          <w:rFonts w:ascii="Gandhari Unicode" w:hAnsi="Gandhari Unicode" w:cs="e-Tamil OTC"/>
          <w:i/>
          <w:iCs/>
          <w:lang w:val="en-GB"/>
        </w:rPr>
        <w:t>nekiḻtta</w:t>
      </w:r>
      <w:r>
        <w:rPr>
          <w:rFonts w:ascii="Gandhari Unicode" w:hAnsi="Gandhari Unicode" w:cs="e-Tamil OTC"/>
          <w:lang w:val="en-GB"/>
        </w:rPr>
        <w:t xml:space="preserve"> </w:t>
      </w:r>
      <w:r>
        <w:rPr>
          <w:rFonts w:ascii="Gandhari Unicode" w:hAnsi="Gandhari Unicode" w:cs="e-Tamil OTC"/>
          <w:i/>
          <w:iCs/>
          <w:lang w:val="en-GB"/>
        </w:rPr>
        <w:t>cellaṟku</w:t>
      </w:r>
    </w:p>
    <w:p w14:paraId="205E58B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viruntu</w:t>
      </w:r>
      <w:r>
        <w:rPr>
          <w:rFonts w:ascii="Gandhari Unicode" w:hAnsi="Gandhari Unicode" w:cs="e-Tamil OTC"/>
          <w:lang w:val="en-GB"/>
        </w:rPr>
        <w:t xml:space="preserve"> vara+ karainta kākkaiyatu pali-~ē.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said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firm chariot Naḷḷi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 cow yielded- ghee</w:t>
      </w:r>
      <w:r>
        <w:rPr>
          <w:rFonts w:ascii="Gandhari Unicode" w:hAnsi="Gandhari Unicode" w:cs="e-Tamil OTC"/>
          <w:position w:val="6"/>
          <w:lang w:val="en-GB"/>
        </w:rPr>
        <w:t>iṉ</w:t>
      </w:r>
      <w:r>
        <w:rPr>
          <w:rFonts w:ascii="Gandhari Unicode" w:hAnsi="Gandhari Unicode" w:cs="e-Tamil OTC"/>
          <w:lang w:val="en-GB"/>
        </w:rPr>
        <w:t xml:space="preserve"> Toṇṭi</w:t>
      </w:r>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52" w:author="Narmada Hansani Polgampalage" w:date="2023-11-17T15:18:00Z">
        <w:r>
          <w:rPr>
            <w:rFonts w:ascii="Gandhari Unicode" w:hAnsi="Gandhari Unicode" w:cs="e-Tamil OTC"/>
            <w:lang w:val="en-GB"/>
          </w:rPr>
          <w:t xml:space="preserve"> </w:t>
        </w:r>
      </w:ins>
      <w:del w:id="5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if [it] received a pot</w:t>
      </w:r>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Toṇṭi's</w:t>
      </w:r>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cows</w:t>
      </w:r>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of the herdsmen in the forest of Naḷḷi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r>
        <w:rPr>
          <w:rFonts w:ascii="e-Tamil OTC" w:hAnsi="e-Tamil OTC" w:cs="e-Tamil OTC"/>
          <w:i w:val="0"/>
          <w:iCs w:val="0"/>
          <w:color w:val="auto"/>
        </w:rPr>
        <w:t xml:space="preserve">காவன்முல்லைப் பூதனார்: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கவலுவன கண்டு "'நம்மை ஆற்றார்' என நினைந்து மீள்வர்கொல்" எனக் கவன்ற கிழத்திக்குத் தோழி சொல்லியது.</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54"/>
      <w:r>
        <w:rPr>
          <w:rFonts w:ascii="Gandhari Unicode" w:hAnsi="Gandhari Unicode" w:cs="e-Tamil OTC"/>
          <w:lang w:val="en-GB"/>
        </w:rPr>
        <w:t xml:space="preserve">அஞ்சி லோதி </w:t>
      </w:r>
      <w:commentRangeEnd w:id="54"/>
      <w:r>
        <w:commentReference w:id="54"/>
      </w:r>
      <w:r>
        <w:rPr>
          <w:rFonts w:ascii="Gandhari Unicode" w:hAnsi="Gandhari Unicode" w:cs="e-Tamil OTC"/>
          <w:lang w:val="en-GB"/>
        </w:rPr>
        <w:t>யாய்வளை நெகிழ</w:t>
      </w:r>
    </w:p>
    <w:p w14:paraId="17FBDAD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14:paraId="3407C4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லெஞ்சினம் வாழி தோழி யெஞ்சாத்</w:t>
      </w:r>
    </w:p>
    <w:p w14:paraId="28FF8F2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14:paraId="6F24B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லோரிணர் தேனோ டூதி</w:t>
      </w:r>
    </w:p>
    <w:p w14:paraId="6E34FA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 பெயருந் தும்பி</w:t>
      </w:r>
    </w:p>
    <w:p w14:paraId="01796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நீரில் வைப்பிற் சுரனிறந் தோரே.</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நேர்ந்துநம் மருளார் L1, C1, G1, Cām.; நேர்ந்துந மருளார் C2; நொந்துந மருளார் L1, C1, EA, Cām.v,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நொந்துநம் மருளார் G2, AT; நேர்ந்து மருளார்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கஞ்ச L1, C1+2+3v, G1+2, EA, Cām.; ககுச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தோழி L1, C1+2+3v, G1+2, EA, Cām.;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யெஞ்சாத் | தீய்ந்த C2v+3v, Cām.; யெஞ்சா | தீய்ந்த L1, C1+3, G1, EA, ATv; யெஞ்சா | றீய்ந்த C2+3v; யெஞ்சா | தீந்த G2, AT, Cām.v; யெஞ்சா | றீந்த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மராஅத் C2+3, G2, EA, Cām.; மராஅந் L1, C1,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வெஞ்சினை L1, C1+2+3, G1+2, EA, Cām.; வஞ்சினை G1v,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லோரிணர் L1, C1+2+3, G1, EA, Cām.; லோரிணற்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55"/>
      <w:del w:id="56" w:author="Narmada Hansani Polgampalage" w:date="2023-11-14T15:55:00Z">
        <w:r>
          <w:rPr>
            <w:rFonts w:ascii="Gandhari Unicode" w:hAnsi="Gandhari Unicode" w:cs="e-Tamil OTC"/>
            <w:lang w:val="en-GB"/>
          </w:rPr>
          <w:delText>+</w:delText>
        </w:r>
      </w:del>
      <w:r>
        <w:rPr>
          <w:rFonts w:ascii="Gandhari Unicode" w:hAnsi="Gandhari Unicode" w:cs="e-Tamil OTC"/>
          <w:lang w:val="en-GB"/>
        </w:rPr>
        <w:t>ōti</w:t>
      </w:r>
      <w:commentRangeEnd w:id="55"/>
      <w:r>
        <w:commentReference w:id="55"/>
      </w:r>
      <w:r>
        <w:rPr>
          <w:rFonts w:ascii="Gandhari Unicode" w:hAnsi="Gandhari Unicode" w:cs="e-Tamil OTC"/>
          <w:lang w:val="en-GB"/>
        </w:rPr>
        <w:t xml:space="preserve"> ~āy vaḷai nekiḻa</w:t>
      </w:r>
    </w:p>
    <w:p w14:paraId="1CAA654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nērntu</w:t>
      </w:r>
      <w:r>
        <w:rPr>
          <w:rFonts w:ascii="Gandhari Unicode" w:hAnsi="Gandhari Unicode" w:cs="e-Tamil OTC"/>
          <w:lang w:val="en-GB"/>
        </w:rPr>
        <w:t xml:space="preserve"> nam +aruḷār nīttōrkk* añcal</w:t>
      </w:r>
    </w:p>
    <w:p w14:paraId="4FFB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eñciṉam vāḻi tōḻi ~eñcā+</w:t>
      </w:r>
    </w:p>
    <w:p w14:paraId="047F55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tīynta</w:t>
      </w:r>
      <w:r>
        <w:rPr>
          <w:rFonts w:ascii="Gandhari Unicode" w:hAnsi="Gandhari Unicode" w:cs="e-Tamil OTC"/>
          <w:lang w:val="en-GB"/>
        </w:rPr>
        <w:t xml:space="preserve"> marāatt* ōṅkal vem ciṉai</w:t>
      </w:r>
    </w:p>
    <w:p w14:paraId="240EC5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vēṉil ōr iṇar tēṉōṭ* ūti</w:t>
      </w:r>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~ārātu peyarun tumpi</w:t>
      </w:r>
    </w:p>
    <w:p w14:paraId="67387FD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Nīr</w:t>
      </w:r>
      <w:ins w:id="57" w:author="Narmada Hansani Polgampalage" w:date="2023-11-14T16:02:00Z">
        <w:r>
          <w:rPr>
            <w:rFonts w:ascii="Gandhari Unicode" w:hAnsi="Gandhari Unicode" w:cs="e-Tamil OTC"/>
            <w:lang w:val="en-GB"/>
          </w:rPr>
          <w:t>-</w:t>
        </w:r>
      </w:ins>
      <w:del w:id="5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il vaippiṉ curaṉ iṟantōr-ē.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r>
        <w:rPr>
          <w:rFonts w:ascii="Gandhari Unicode" w:hAnsi="Gandhari Unicode" w:cs="e-Tamil OTC"/>
          <w:i/>
          <w:lang w:val="en-GB"/>
        </w:rPr>
        <w:t>kavaluvaṉa</w:t>
      </w:r>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consented our- consideration-not-he(h.) left-he(h.dat.) fearing</w:t>
      </w:r>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leave-behind-not</w:t>
      </w:r>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burned- Marām(-tree)- becoming-high hot twig</w:t>
      </w:r>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summer one cluster honey-with blown</w:t>
      </w:r>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become-full-not moving- bee</w:t>
      </w:r>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have left behind, oh friend, the fear</w:t>
      </w:r>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consented</w:t>
      </w:r>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to choice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one who traversed the desert in a waterless region</w:t>
      </w:r>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Marām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r>
        <w:rPr>
          <w:rFonts w:ascii="e-Tamil OTC" w:hAnsi="e-Tamil OTC" w:cs="e-Tamil OTC"/>
          <w:i w:val="0"/>
          <w:iCs w:val="0"/>
          <w:color w:val="auto"/>
        </w:rPr>
        <w:t xml:space="preserve">நெய்தல் கார்க்கியன்: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 நேர்ந்த தோழி குறை நயப்பக் கூறியது.</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38A0F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14:paraId="127244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14:paraId="44C7ED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மளிதோ தானே காமம்</w:t>
      </w:r>
    </w:p>
    <w:p w14:paraId="44EC82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விளிவது மன்ற நோகோ யானே.</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னூர்ந்த L1, C1+2+3v, G1+2, EA, Cām.; ணூர்ந்த C3 • </w:t>
      </w:r>
      <w:r>
        <w:rPr>
          <w:rFonts w:ascii="Gandhari Unicode" w:hAnsi="Gandhari Unicode" w:cs="e-Tamil OTC"/>
          <w:b/>
          <w:bCs/>
          <w:lang w:val="en-GB"/>
        </w:rPr>
        <w:t>1c</w:t>
      </w:r>
      <w:r>
        <w:rPr>
          <w:rFonts w:ascii="Gandhari Unicode" w:hAnsi="Gandhari Unicode" w:cs="e-Tamil OTC"/>
          <w:lang w:val="en-GB"/>
        </w:rPr>
        <w:t xml:space="preserve"> கொடுஞ்சி C2v+3v, Cām.; கொடிஞ்சி C2, G2, EA, I, AT, Cām.v, VP; கொடுஞ்சினை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லடைகரைத் C1+2+3, EA, Cām.; லடைகரை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தெளிமணி L1, C1+2+3, G1+2, EA, Cām.; தெளிர்மணி Cām.v,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காண L1, C1+2+3v, G1+2, EA, Cām.; கான C3; கானல்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விளிவது C1+2+3, G1+2, EA, Cām.; விளிறுது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koṇkaṉ ūrnta </w:t>
      </w:r>
      <w:r>
        <w:rPr>
          <w:rFonts w:ascii="Gandhari Unicode" w:hAnsi="Gandhari Unicode" w:cs="e-Tamil OTC"/>
          <w:i/>
          <w:iCs/>
          <w:lang w:val="en-GB"/>
        </w:rPr>
        <w:t>koṭuñci</w:t>
      </w:r>
      <w:r>
        <w:rPr>
          <w:rFonts w:ascii="Gandhari Unicode" w:hAnsi="Gandhari Unicode" w:cs="e-Tamil OTC"/>
          <w:lang w:val="en-GB"/>
        </w:rPr>
        <w:t xml:space="preserve"> neṭum tēr</w:t>
      </w:r>
    </w:p>
    <w:p w14:paraId="429B8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teḷ kaṭal aṭai karai+ </w:t>
      </w:r>
      <w:r>
        <w:rPr>
          <w:rFonts w:ascii="Gandhari Unicode" w:hAnsi="Gandhari Unicode" w:cs="e-Tamil OTC"/>
          <w:i/>
          <w:iCs/>
          <w:lang w:val="en-GB"/>
        </w:rPr>
        <w:t>teḷi</w:t>
      </w:r>
      <w:r>
        <w:rPr>
          <w:rFonts w:ascii="Gandhari Unicode" w:hAnsi="Gandhari Unicode" w:cs="e-Tamil OTC"/>
          <w:lang w:val="en-GB"/>
        </w:rPr>
        <w:t xml:space="preserve"> maṇi ~olippa+</w:t>
      </w:r>
    </w:p>
    <w:p w14:paraId="64AE12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kāṇa</w:t>
      </w:r>
      <w:r>
        <w:rPr>
          <w:rFonts w:ascii="Gandhari Unicode" w:hAnsi="Gandhari Unicode" w:cs="e-Tamil OTC"/>
          <w:lang w:val="en-GB"/>
        </w:rPr>
        <w:t xml:space="preserve"> vantu nāṇa+ peyarum</w:t>
      </w:r>
    </w:p>
    <w:p w14:paraId="051181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aḷit*-ō tāṉ-ē kāmam</w:t>
      </w:r>
    </w:p>
    <w:p w14:paraId="0B919A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viḷivatu-maṉṟa nōk*-ō yāṉ-ē.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chariot</w:t>
      </w:r>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r>
        <w:rPr>
          <w:rFonts w:ascii="Gandhari Unicode" w:hAnsi="Gandhari Unicode" w:cs="e-Tamil OTC"/>
          <w:position w:val="6"/>
          <w:lang w:val="en-GB"/>
        </w:rPr>
        <w:t>maṉṟa</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Certainly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Certainly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 பெருமான் நம் பொருட்டிடை நின்று மீள்வார்” எனக் கவன்ற தலைமகட்குத் தோழி உரைத்தது.</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14:paraId="0D3427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14:paraId="24D392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14:paraId="63B4A6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14:paraId="24572F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14:paraId="3FD4EB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நின்றுவெயிற் கழிக்கு மென்பநம்</w:t>
      </w:r>
    </w:p>
    <w:p w14:paraId="66655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மின்றுயின் முனிநர் சென்ற வாறே.</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ஞெரேரெனக் C2+3v, Cām.; நெரேரெனக் AT, Cām.v; நேரேரெனக் G2; நெரோரெனக் L1, C1+3, G1, EA, ATv, Cām.v; நேரோரெனல்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முதுகலை L1, C1+2+3, G1+2, EA, Cām.; முதுபோத்து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கிறைஞ்சிய L1, C1+2+3, G1+2, EA, Cām.; கிறைஞ்சியாப் C2v; கிறைஞ்சிப் C3v,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r>
        <w:rPr>
          <w:rFonts w:ascii="Gandhari Unicode" w:hAnsi="Gandhari Unicode" w:cs="e-Tamil OTC"/>
          <w:lang w:val="en-GB"/>
        </w:rPr>
        <w:t>பரூஉப்பெருந் ததர C2v, Cām.; பரூஉப்பெருந் தாதா G2, EA, I, AT, Cām.v</w:t>
      </w:r>
      <w:r>
        <w:rPr>
          <w:rFonts w:ascii="Gandhari Unicode" w:eastAsia="URW Palladio UNI" w:hAnsi="Gandhari Unicode" w:cs="e-Tamil OTC"/>
          <w:lang w:val="en-GB"/>
        </w:rPr>
        <w:t>;</w:t>
      </w:r>
      <w:r>
        <w:rPr>
          <w:rFonts w:ascii="Gandhari Unicode" w:hAnsi="Gandhari Unicode" w:cs="e-Tamil OTC"/>
          <w:lang w:val="en-GB"/>
        </w:rPr>
        <w:t xml:space="preserve"> பரூஉப் பெருந்தாளா Cām.v; பரூஉப் பெரூஉந் தாளா C3v; பரூஉப் பெரூஉந் தாதர L1, C1+3, G1; பரூஉப்பெருந் தாதர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னுண்டு வழுவி C2v, Cām.; னுண்டு வழிவி ER; னுண்டு வழியி C2+3, G1+2, I, AT, Cām.v, VP; னுண்டு வழிய EA, Cām.v; னுண் வெழியி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றெறித்துநடை L1, C1+2+3, G2, EA, Cām.; றெறித்துநகை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நின்றுவெயிற் L1, C1+2+3, G1+2, EA, Cām.v; நின்றுவெயில் C2v,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மென்பநம் L1, C1+2+3, G1, EA, Cām.; மென்பந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nacai naṉk* uṭaiyar tōḻi </w:t>
      </w:r>
      <w:r>
        <w:rPr>
          <w:rFonts w:ascii="Gandhari Unicode" w:hAnsi="Gandhari Unicode" w:cs="e-Tamil OTC"/>
          <w:i/>
          <w:iCs/>
          <w:lang w:val="en-GB"/>
        </w:rPr>
        <w:t>ñerēreṉa+</w:t>
      </w:r>
    </w:p>
    <w:p w14:paraId="5D346D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kavai+ talai mutu </w:t>
      </w:r>
      <w:r>
        <w:rPr>
          <w:rFonts w:ascii="Gandhari Unicode" w:hAnsi="Gandhari Unicode" w:cs="e-Tamil OTC"/>
          <w:i/>
          <w:iCs/>
          <w:lang w:val="en-GB"/>
        </w:rPr>
        <w:t>kalai</w:t>
      </w:r>
      <w:r>
        <w:rPr>
          <w:rFonts w:ascii="Gandhari Unicode" w:hAnsi="Gandhari Unicode" w:cs="e-Tamil OTC"/>
          <w:lang w:val="en-GB"/>
        </w:rPr>
        <w:t xml:space="preserve"> kāliṉ oṟṟi+</w:t>
      </w:r>
    </w:p>
    <w:p w14:paraId="3F570E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paci</w:t>
      </w:r>
      <w:ins w:id="5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piṇikk* </w:t>
      </w:r>
      <w:r>
        <w:rPr>
          <w:rFonts w:ascii="Gandhari Unicode" w:hAnsi="Gandhari Unicode" w:cs="e-Tamil OTC"/>
          <w:i/>
          <w:iCs/>
          <w:lang w:val="en-GB"/>
        </w:rPr>
        <w:t>iṟaiñciya</w:t>
      </w:r>
      <w:r>
        <w:rPr>
          <w:rFonts w:ascii="Gandhari Unicode" w:hAnsi="Gandhari Unicode" w:cs="e-Tamil OTC"/>
          <w:lang w:val="en-GB"/>
        </w:rPr>
        <w:t xml:space="preserve"> parūu+ </w:t>
      </w:r>
      <w:r>
        <w:rPr>
          <w:rFonts w:ascii="Gandhari Unicode" w:hAnsi="Gandhari Unicode" w:cs="e-Tamil OTC"/>
          <w:i/>
          <w:iCs/>
          <w:lang w:val="en-GB"/>
        </w:rPr>
        <w:t>perum tataral</w:t>
      </w:r>
    </w:p>
    <w:p w14:paraId="09D3E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oḻiyiṉ uṇṭu </w:t>
      </w:r>
      <w:r>
        <w:rPr>
          <w:rFonts w:ascii="Gandhari Unicode" w:hAnsi="Gandhari Unicode" w:cs="e-Tamil OTC"/>
          <w:i/>
          <w:iCs/>
          <w:lang w:val="en-GB"/>
        </w:rPr>
        <w:t>vaḻu</w:t>
      </w:r>
      <w:del w:id="6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r>
        <w:rPr>
          <w:rFonts w:ascii="Gandhari Unicode" w:hAnsi="Gandhari Unicode" w:cs="e-Tamil OTC"/>
          <w:lang w:val="en-GB"/>
        </w:rPr>
        <w:t xml:space="preserve"> neñciṉ</w:t>
      </w:r>
    </w:p>
    <w:p w14:paraId="21AF5C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teṟittu </w:t>
      </w:r>
      <w:r>
        <w:rPr>
          <w:rFonts w:ascii="Gandhari Unicode" w:hAnsi="Gandhari Unicode" w:cs="e-Tamil OTC"/>
          <w:i/>
          <w:iCs/>
          <w:lang w:val="en-GB"/>
        </w:rPr>
        <w:t>naṭai</w:t>
      </w:r>
      <w:r>
        <w:rPr>
          <w:rFonts w:ascii="Gandhari Unicode" w:hAnsi="Gandhari Unicode" w:cs="e-Tamil OTC"/>
          <w:lang w:val="en-GB"/>
        </w:rPr>
        <w:t xml:space="preserve"> marapiṉ taṉ maṟikku niḻal āki</w:t>
      </w:r>
    </w:p>
    <w:p w14:paraId="5F7F93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niṉṟu veyil kaḻikkum eṉpa nam</w:t>
      </w:r>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 tuyil muṉinar ceṉṟa ~āṟ*-ē.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61" w:author="Narmada Hansani Polgampalage" w:date="2023-11-17T13:39:00Z">
        <w:r>
          <w:rPr>
            <w:rFonts w:ascii="Gandhari Unicode" w:hAnsi="Gandhari Unicode" w:cs="e-Tamil OTC"/>
            <w:lang w:val="en-GB"/>
          </w:rPr>
          <w:t>-</w:t>
        </w:r>
      </w:ins>
      <w:del w:id="62" w:author="Narmada Hansani Polgampalage" w:date="2023-11-17T13:39:00Z">
        <w:r>
          <w:rPr>
            <w:rFonts w:ascii="Gandhari Unicode" w:hAnsi="Gandhari Unicode" w:cs="e-Tamil OTC"/>
            <w:lang w:val="en-GB"/>
          </w:rPr>
          <w:delText xml:space="preserve"> </w:delText>
        </w:r>
      </w:del>
      <w:r>
        <w:rPr>
          <w:rFonts w:ascii="Gandhari Unicode" w:hAnsi="Gandhari Unicode" w:cs="e-Tamil OTC"/>
          <w:lang w:val="en-GB"/>
        </w:rPr>
        <w:t>say</w:t>
      </w:r>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r>
        <w:rPr>
          <w:rFonts w:ascii="Gandhari Unicode" w:hAnsi="Gandhari Unicode" w:cs="e-Tamil OTC"/>
          <w:position w:val="6"/>
          <w:lang w:val="en-GB"/>
        </w:rPr>
        <w:t>iṉ</w:t>
      </w:r>
      <w:r>
        <w:rPr>
          <w:rFonts w:ascii="Gandhari Unicode" w:hAnsi="Gandhari Unicode" w:cs="e-Tamil OTC"/>
          <w:lang w:val="en-GB"/>
        </w:rPr>
        <w:t xml:space="preserve"> pressed</w:t>
      </w:r>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being-squashed</w:t>
      </w:r>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r>
        <w:rPr>
          <w:rFonts w:ascii="Gandhari Unicode" w:hAnsi="Gandhari Unicode" w:cs="e-Tamil OTC"/>
          <w:position w:val="6"/>
          <w:lang w:val="en-GB"/>
        </w:rPr>
        <w:t>iṉ</w:t>
      </w:r>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r>
        <w:rPr>
          <w:rFonts w:ascii="Gandhari Unicode" w:hAnsi="Gandhari Unicode" w:cs="e-Tamil OTC"/>
          <w:position w:val="6"/>
          <w:lang w:val="en-GB"/>
        </w:rPr>
        <w:t>iṉ</w:t>
      </w:r>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r>
        <w:rPr>
          <w:rFonts w:ascii="e-Tamil OTC" w:hAnsi="e-Tamil OTC" w:cs="e-Tamil OTC"/>
          <w:i w:val="0"/>
          <w:iCs w:val="0"/>
          <w:color w:val="auto"/>
        </w:rPr>
        <w:t xml:space="preserve">கூடலூர்கிழார்: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14:paraId="7FD70C5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பிறங்குகுர லிறடி காக்கும் புறந்தா</w:t>
      </w:r>
    </w:p>
    <w:p w14:paraId="7801FDAF" w14:textId="77777777" w:rsidR="00544225" w:rsidRDefault="00000000">
      <w:pPr>
        <w:pStyle w:val="Textbody"/>
        <w:spacing w:after="29"/>
        <w:rPr>
          <w:rFonts w:ascii="Gandhari Unicode" w:hAnsi="Gandhari Unicode" w:cs="e-Tamil OTC"/>
          <w:lang w:val="en-GB"/>
        </w:rPr>
      </w:pPr>
      <w:commentRangeStart w:id="63"/>
      <w:r>
        <w:rPr>
          <w:rFonts w:ascii="Gandhari Unicode" w:hAnsi="Gandhari Unicode" w:cs="e-Tamil OTC"/>
          <w:lang w:val="en-GB"/>
        </w:rPr>
        <w:t xml:space="preserve">ழஞ்சி லோதி </w:t>
      </w:r>
      <w:commentRangeEnd w:id="63"/>
      <w:r>
        <w:commentReference w:id="63"/>
      </w:r>
      <w:r>
        <w:rPr>
          <w:rFonts w:ascii="Gandhari Unicode" w:hAnsi="Gandhari Unicode" w:cs="e-Tamil OTC"/>
          <w:lang w:val="en-GB"/>
        </w:rPr>
        <w:t>யசையியற் கொடிச்சி</w:t>
      </w:r>
    </w:p>
    <w:p w14:paraId="7F6E21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14:paraId="3F167F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14:paraId="5D29AF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14:paraId="2339E8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யேமுற் றன்றிவ் வழுங்க லூரே.</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புனந்துளர்ந்து L1, C1+2+3, G1+2, EA, Cām.; புனந்துழந்து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யல்குற்குப் L1, C1+2+3, G1+2, Cām.; யுடைக்குப்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வயல | தரலை C1+2+3, Cām.; வயல </w:t>
      </w:r>
      <w:bookmarkStart w:id="64" w:name="DDE_LINK29"/>
      <w:r>
        <w:rPr>
          <w:rFonts w:ascii="Gandhari Unicode" w:eastAsia="URW Palladio UNI" w:hAnsi="Gandhari Unicode" w:cs="e-Tamil OTC"/>
          <w:lang w:val="en-GB"/>
        </w:rPr>
        <w:t>|</w:t>
      </w:r>
      <w:bookmarkEnd w:id="64"/>
      <w:r>
        <w:rPr>
          <w:rFonts w:ascii="Gandhari Unicode" w:eastAsia="URW Palladio UNI" w:hAnsi="Gandhari Unicode" w:cs="e-Tamil OTC"/>
          <w:lang w:val="en-GB"/>
        </w:rPr>
        <w:t xml:space="preserve"> தாலை C1, G1+2, EA; வயலை | தாலை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சூட்டி L1, C1+2+3v, G1+2, EA, Cām.; சூடி C3, Cām.v</w:t>
      </w:r>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maram kol kāṉavaṉ puṉam </w:t>
      </w:r>
      <w:r>
        <w:rPr>
          <w:rFonts w:ascii="Gandhari Unicode" w:hAnsi="Gandhari Unicode" w:cs="e-Tamil OTC"/>
          <w:i/>
          <w:iCs/>
          <w:lang w:val="en-GB"/>
        </w:rPr>
        <w:t>tuḷarntu</w:t>
      </w:r>
      <w:r>
        <w:rPr>
          <w:rFonts w:ascii="Gandhari Unicode" w:hAnsi="Gandhari Unicode" w:cs="e-Tamil OTC"/>
          <w:lang w:val="en-GB"/>
        </w:rPr>
        <w:t xml:space="preserve"> vittiya</w:t>
      </w:r>
    </w:p>
    <w:p w14:paraId="519F33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piṟaṅku kural iṟaṭi kākkum puṟam tāḻ</w:t>
      </w:r>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65"/>
      <w:del w:id="66" w:author="Narmada Hansani Polgampalage" w:date="2023-11-14T16:15:00Z">
        <w:r>
          <w:rPr>
            <w:rFonts w:ascii="Gandhari Unicode" w:hAnsi="Gandhari Unicode" w:cs="e-Tamil OTC"/>
            <w:lang w:val="en-GB"/>
          </w:rPr>
          <w:delText>+</w:delText>
        </w:r>
      </w:del>
      <w:r>
        <w:rPr>
          <w:rFonts w:ascii="Gandhari Unicode" w:hAnsi="Gandhari Unicode" w:cs="e-Tamil OTC"/>
          <w:lang w:val="en-GB"/>
        </w:rPr>
        <w:t xml:space="preserve">ōti </w:t>
      </w:r>
      <w:commentRangeEnd w:id="65"/>
      <w:r>
        <w:commentReference w:id="65"/>
      </w:r>
      <w:r>
        <w:rPr>
          <w:rFonts w:ascii="Gandhari Unicode" w:hAnsi="Gandhari Unicode" w:cs="e-Tamil OTC"/>
          <w:lang w:val="en-GB"/>
        </w:rPr>
        <w:t>~acai ~iyal koṭicci</w:t>
      </w:r>
    </w:p>
    <w:p w14:paraId="78CAF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tirunt* iḻai ~alkuṟku+ perum taḻai ~utavi+</w:t>
      </w:r>
    </w:p>
    <w:p w14:paraId="1DD884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ceyalai muḻu mutal oḻiya ~</w:t>
      </w:r>
      <w:r>
        <w:rPr>
          <w:rFonts w:ascii="Gandhari Unicode" w:hAnsi="Gandhari Unicode" w:cs="e-Tamil OTC"/>
          <w:i/>
          <w:iCs/>
          <w:lang w:val="en-GB"/>
        </w:rPr>
        <w:t>ayalat*</w:t>
      </w:r>
    </w:p>
    <w:p w14:paraId="166AFC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aralai mālai </w:t>
      </w:r>
      <w:r>
        <w:rPr>
          <w:rFonts w:ascii="Gandhari Unicode" w:hAnsi="Gandhari Unicode" w:cs="e-Tamil OTC"/>
          <w:i/>
          <w:iCs/>
          <w:lang w:val="en-GB"/>
        </w:rPr>
        <w:t>cūṭṭi</w:t>
      </w:r>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~ēm uṟṟaṉṟ* i+ ~aḻuṅkal ūr-ē.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The confidante standing firm in duty when the Veṟi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pretty few hair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jewel hip(dat.) big foliage contributed</w:t>
      </w:r>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neighbourhood-it</w:t>
      </w:r>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worn</w:t>
      </w:r>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from the neighbourhood, while the whole Aśoka stump stays behind</w:t>
      </w:r>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man</w:t>
      </w:r>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r>
        <w:rPr>
          <w:rFonts w:ascii="e-Tamil OTC" w:hAnsi="e-Tamil OTC" w:cs="e-Tamil OTC"/>
          <w:i w:val="0"/>
          <w:iCs w:val="0"/>
          <w:color w:val="auto"/>
        </w:rPr>
        <w:t>மதுரை அளக்கர் ஞாழார் (</w:t>
      </w:r>
      <w:r>
        <w:rPr>
          <w:rFonts w:ascii="Gandhari Unicode" w:hAnsi="Gandhari Unicode"/>
          <w:i w:val="0"/>
          <w:iCs w:val="0"/>
          <w:color w:val="auto"/>
        </w:rPr>
        <w:t>C2</w:t>
      </w:r>
      <w:r>
        <w:rPr>
          <w:rFonts w:ascii="e-Tamil OTC" w:hAnsi="e-Tamil OTC" w:cs="e-Tamil OTC"/>
          <w:i w:val="0"/>
          <w:iCs w:val="0"/>
          <w:color w:val="auto"/>
        </w:rPr>
        <w:t>: ஞாழலார்)  மகனார் மள்ளனார் (</w:t>
      </w:r>
      <w:r>
        <w:rPr>
          <w:rFonts w:ascii="Gandhari Unicode" w:hAnsi="Gandhari Unicode"/>
          <w:i w:val="0"/>
          <w:iCs w:val="0"/>
          <w:color w:val="auto"/>
        </w:rPr>
        <w:t>C2</w:t>
      </w:r>
      <w:r>
        <w:rPr>
          <w:rFonts w:ascii="e-Tamil OTC" w:hAnsi="e-Tamil OTC" w:cs="e-Tamil OTC"/>
          <w:i w:val="0"/>
          <w:iCs w:val="0"/>
          <w:color w:val="auto"/>
        </w:rPr>
        <w:t xml:space="preserve">: மள்ளர்; </w:t>
      </w:r>
      <w:r>
        <w:rPr>
          <w:rFonts w:ascii="Gandhari Unicode" w:hAnsi="Gandhari Unicode"/>
          <w:i w:val="0"/>
          <w:iCs w:val="0"/>
          <w:color w:val="auto"/>
        </w:rPr>
        <w:t>C1</w:t>
      </w:r>
      <w:r>
        <w:rPr>
          <w:rFonts w:ascii="e-Tamil OTC" w:hAnsi="e-Tamil OTC" w:cs="e-Tamil OTC"/>
          <w:i w:val="0"/>
          <w:iCs w:val="0"/>
          <w:color w:val="auto"/>
        </w:rPr>
        <w:t xml:space="preserve">: நள்ளார்):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14:paraId="43359A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மென்றூழ் மாமலை மறையு மின்றவர்</w:t>
      </w:r>
    </w:p>
    <w:p w14:paraId="7A62D8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நீரில்</w:t>
      </w:r>
    </w:p>
    <w:p w14:paraId="3D2258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14:paraId="69AEDD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குறும்பொறை மருங்கி னமர்துணை தழீஇக்</w:t>
      </w:r>
    </w:p>
    <w:p w14:paraId="746E766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14:paraId="4CC103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நெடுவரை மருங்கிற் சுரனிறந் தோரே.</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பைபயப் G2, Cām.; பையப் L1, EA; பைப்பயப் C2, AT; பயப்பயப் C2v, Cām.v; பைப்பைய G1v, Cām.v; பையப்பயப் C3, G1, Cām.v; பபையப்பப்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விலங்குமருப் L1, C2+3, G1+2, EA, Cām.; வலங்குமறுப்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கொடுவரி C2v, G2, Cām.; கொடுவரை L1, C1+2+3, G1+2v, EA, Cām.v</w:t>
      </w:r>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67" w:author="Narmada Hansani Polgampalage" w:date="2023-12-07T14:21:00Z">
            <w:rPr/>
          </w:rPrChange>
        </w:rPr>
        <w:t xml:space="preserve">paṭar-um </w:t>
      </w:r>
      <w:r w:rsidRPr="00751307">
        <w:rPr>
          <w:rFonts w:ascii="Gandhari Unicode" w:hAnsi="Gandhari Unicode" w:cs="e-Tamil OTC"/>
          <w:i/>
          <w:iCs/>
          <w:lang w:val="de-DE"/>
          <w:rPrChange w:id="68" w:author="Narmada Hansani Polgampalage" w:date="2023-12-07T14:21:00Z">
            <w:rPr>
              <w:i/>
              <w:iCs/>
            </w:rPr>
          </w:rPrChange>
        </w:rPr>
        <w:t>paipaya+</w:t>
      </w:r>
      <w:r w:rsidRPr="00751307">
        <w:rPr>
          <w:rFonts w:ascii="Gandhari Unicode" w:hAnsi="Gandhari Unicode" w:cs="e-Tamil OTC"/>
          <w:lang w:val="de-DE"/>
          <w:rPrChange w:id="69" w:author="Narmada Hansani Polgampalage" w:date="2023-12-07T14:21:00Z">
            <w:rPr/>
          </w:rPrChange>
        </w:rPr>
        <w:t xml:space="preserve"> peyarum cuṭar-um</w:t>
      </w:r>
    </w:p>
    <w:p w14:paraId="0D8DAF5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0" w:author="Narmada Hansani Polgampalage" w:date="2023-12-07T14:21:00Z">
            <w:rPr/>
          </w:rPrChange>
        </w:rPr>
        <w:t>eṉṟūḻ mā malai maṟaiyum iṉṟ* avar</w:t>
      </w:r>
    </w:p>
    <w:p w14:paraId="0F8CB6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1" w:author="Narmada Hansani Polgampalage" w:date="2023-12-07T14:21:00Z">
            <w:rPr/>
          </w:rPrChange>
        </w:rPr>
        <w:t>varuvar-kol vāḻi tōḻi nīr</w:t>
      </w:r>
      <w:ins w:id="72" w:author="Narmada Hansani Polgampalage" w:date="2023-11-17T15:30:00Z">
        <w:r>
          <w:rPr>
            <w:rFonts w:ascii="Gandhari Unicode" w:hAnsi="Gandhari Unicode" w:cs="e-Tamil OTC"/>
            <w:lang w:val="de-DE"/>
          </w:rPr>
          <w:t>-</w:t>
        </w:r>
      </w:ins>
      <w:del w:id="73"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74" w:author="Narmada Hansani Polgampalage" w:date="2023-12-07T14:21:00Z">
            <w:rPr/>
          </w:rPrChange>
        </w:rPr>
        <w:t>il</w:t>
      </w:r>
    </w:p>
    <w:p w14:paraId="2442768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5" w:author="Narmada Hansani Polgampalage" w:date="2023-12-07T14:21:00Z">
            <w:rPr/>
          </w:rPrChange>
        </w:rPr>
        <w:t>vaṟum kayam tuḻaiiya ~ilaṅku marupp(</w:t>
      </w:r>
      <w:ins w:id="76" w:author="Narmada Hansani Polgampalage" w:date="2023-11-17T16:19:00Z">
        <w:r>
          <w:rPr>
            <w:rFonts w:ascii="Gandhari Unicode" w:hAnsi="Gandhari Unicode" w:cs="e-Tamil OTC"/>
            <w:lang w:val="de-DE"/>
          </w:rPr>
          <w:t>i</w:t>
        </w:r>
      </w:ins>
      <w:del w:id="77"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78" w:author="Narmada Hansani Polgampalage" w:date="2023-12-07T14:21:00Z">
            <w:rPr/>
          </w:rPrChange>
        </w:rPr>
        <w:t>) yāṉai</w:t>
      </w:r>
    </w:p>
    <w:p w14:paraId="24C95EE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9" w:author="Narmada Hansani Polgampalage" w:date="2023-12-07T14:21:00Z">
            <w:rPr/>
          </w:rPrChange>
        </w:rPr>
        <w:t>kuṟum poṟai maruṅkiṉ amar tuṇai taḻīi+</w:t>
      </w:r>
    </w:p>
    <w:p w14:paraId="5C4A793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0" w:author="Narmada Hansani Polgampalage" w:date="2023-12-07T14:21:00Z">
            <w:rPr/>
          </w:rPrChange>
        </w:rPr>
        <w:t xml:space="preserve">koṭu </w:t>
      </w:r>
      <w:r w:rsidRPr="00751307">
        <w:rPr>
          <w:rFonts w:ascii="Gandhari Unicode" w:hAnsi="Gandhari Unicode" w:cs="e-Tamil OTC"/>
          <w:i/>
          <w:iCs/>
          <w:lang w:val="de-DE"/>
          <w:rPrChange w:id="81" w:author="Narmada Hansani Polgampalage" w:date="2023-12-07T14:21:00Z">
            <w:rPr>
              <w:i/>
              <w:iCs/>
            </w:rPr>
          </w:rPrChange>
        </w:rPr>
        <w:t>vari</w:t>
      </w:r>
      <w:r w:rsidRPr="00751307">
        <w:rPr>
          <w:rFonts w:ascii="Gandhari Unicode" w:hAnsi="Gandhari Unicode" w:cs="e-Tamil OTC"/>
          <w:lang w:val="de-DE"/>
          <w:rPrChange w:id="82" w:author="Narmada Hansani Polgampalage" w:date="2023-12-07T14:21:00Z">
            <w:rPr/>
          </w:rPrChange>
        </w:rPr>
        <w:t xml:space="preserve"> ~irum puli kākkum</w:t>
      </w:r>
    </w:p>
    <w:p w14:paraId="30182C43"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83" w:author="Narmada Hansani Polgampalage" w:date="2023-12-07T14:21:00Z">
            <w:rPr/>
          </w:rPrChange>
        </w:rPr>
        <w:t>neṭu varai maruṅkiṉ curaṉ iṟantōr-ē.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84"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glowing-/glow</w:t>
      </w:r>
      <w:r>
        <w:rPr>
          <w:rFonts w:ascii="Gandhari Unicode" w:hAnsi="Gandhari Unicode" w:cs="e-Tamil OTC"/>
          <w:position w:val="6"/>
          <w:lang w:val="en-GB"/>
        </w:rPr>
        <w:t>um</w:t>
      </w:r>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come-he(h.)</w:t>
      </w:r>
      <w:r>
        <w:rPr>
          <w:rFonts w:ascii="Gandhari Unicode" w:hAnsi="Gandhari Unicode" w:cs="e-Tamil OTC"/>
          <w:position w:val="6"/>
          <w:lang w:val="en-GB"/>
        </w:rPr>
        <w:t>kol</w:t>
      </w:r>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poor pond stirred- shine- horn elephant</w:t>
      </w:r>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r>
        <w:rPr>
          <w:rFonts w:ascii="Gandhari Unicode" w:hAnsi="Gandhari Unicode" w:cs="e-Tamil OTC"/>
          <w:position w:val="6"/>
          <w:lang w:val="en-GB"/>
        </w:rPr>
        <w:t>iṉ</w:t>
      </w:r>
      <w:r>
        <w:rPr>
          <w:rFonts w:ascii="Gandhari Unicode" w:hAnsi="Gandhari Unicode" w:cs="e-Tamil OTC"/>
          <w:lang w:val="en-GB"/>
        </w:rPr>
        <w:t xml:space="preserve"> desire companion embraced</w:t>
      </w:r>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stirs the waterless poor pond</w:t>
      </w:r>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embraces his chosen mate by the low hill</w:t>
      </w:r>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w:t>
      </w:r>
    </w:p>
    <w:p w14:paraId="0E1233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 விழுப்பொரு டருமார் பாசிலை</w:t>
      </w:r>
    </w:p>
    <w:p w14:paraId="6B6077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 வள்ளியங் காடிறந் தோரே</w:t>
      </w:r>
    </w:p>
    <w:p w14:paraId="6EDC0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w:t>
      </w:r>
    </w:p>
    <w:p w14:paraId="09D4C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14:paraId="42FE0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14:paraId="263CF8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ளளிய ளென்னாது மாமழை</w:t>
      </w:r>
    </w:p>
    <w:p w14:paraId="0C1FA7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14:paraId="356609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மின்னுந் தோழியென் னின்னுயிர் குறித்தே.</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அவரே L1, C1+2, G1+2, EA, Cām.; அவரேஎஎ C2v+3v, Nacc.(K)v, Cām.v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விழுப்பொரு டருமார் C1+3, G1+2, EA, Cām.; விழுப்பொருள் தருமார் C2; விழுப்பொருள் மார்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காடிறந் தோரே C2+3v, G1v+2, EA, Cām.; காடிறந் தோமா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 C2+3v, G1v+2, EA, Cām.; துதோடா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ரெல்வளை L1, C1+2+3, G1+2, EA, Cām.; ரெவ்வளை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நெகிழ L1, C1+2+3, Cām.; ஞெகிழ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வேங்கிப் L1, C1+2+3, G1+2, EA, Cām.; நாளும்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சேக்கையிற் L1, C1+2+3, G1+2, EA, Cām.; சேக்கையுட்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படர்கூர்ந் L1, C1+2+3, G1v+2, EA, Cām.; படர்சார்ந் C2v+3v, G1, Cām.v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பெய்ய முழங்கி L1, C1+2+3, G1, YV, Cām.; பெய்யு முழங்கி YV, VP, ER; பெய்ய முழங்கு G2v; பெய்யு முழங்கு G2,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மின்னுந் C2, G2, EA, Cām.; யின்னுந்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avar-ē</w:t>
      </w:r>
      <w:r>
        <w:rPr>
          <w:rStyle w:val="FootnoteReference1"/>
          <w:rFonts w:ascii="Gandhari Unicode" w:hAnsi="Gandhari Unicode" w:cs="e-Tamil OTC"/>
          <w:lang w:val="en-GB"/>
        </w:rPr>
        <w:footnoteReference w:id="61"/>
      </w:r>
    </w:p>
    <w:p w14:paraId="7C0A64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 il viḻu+ poruḷ tarumār pāc* ilai</w:t>
      </w:r>
    </w:p>
    <w:p w14:paraId="35BE58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vāṭā vaḷḷiyam kāṭ* iṟantōr-ē</w:t>
      </w:r>
    </w:p>
    <w:p w14:paraId="6253CE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w:t>
      </w:r>
    </w:p>
    <w:p w14:paraId="4415A5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tōṭ* ār el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ēṅki+</w:t>
      </w:r>
    </w:p>
    <w:p w14:paraId="0D8420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pāṭ* amai </w:t>
      </w:r>
      <w:r>
        <w:rPr>
          <w:rFonts w:ascii="Gandhari Unicode" w:hAnsi="Gandhari Unicode" w:cs="e-Tamil OTC"/>
          <w:i/>
          <w:iCs/>
          <w:lang w:val="en-GB"/>
        </w:rPr>
        <w:t>cēkkaiyiṉ</w:t>
      </w:r>
      <w:r>
        <w:rPr>
          <w:rFonts w:ascii="Gandhari Unicode" w:hAnsi="Gandhari Unicode" w:cs="e-Tamil OTC"/>
          <w:lang w:val="en-GB"/>
        </w:rPr>
        <w:t xml:space="preserve"> paṭar </w:t>
      </w:r>
      <w:r>
        <w:rPr>
          <w:rFonts w:ascii="Gandhari Unicode" w:hAnsi="Gandhari Unicode" w:cs="e-Tamil OTC"/>
          <w:i/>
          <w:iCs/>
          <w:lang w:val="en-GB"/>
        </w:rPr>
        <w:t>kūrnticiṉ-ē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~aṉṉaḷ aḷiyaḷ eṉṉātu mā maḻai</w:t>
      </w:r>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~iṉṉum </w:t>
      </w:r>
      <w:r>
        <w:rPr>
          <w:rFonts w:ascii="Gandhari Unicode" w:hAnsi="Gandhari Unicode" w:cs="e-Tamil OTC"/>
          <w:i/>
          <w:iCs/>
          <w:lang w:val="en-GB"/>
        </w:rPr>
        <w:t>peyya muḻaṅki</w:t>
      </w:r>
    </w:p>
    <w:p w14:paraId="2BD2F79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miṉṉum tōḻi eṉ +iṉ +uyir kuṟitt*-ē.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ē</w:t>
      </w:r>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loss-not excellent wealth give(inf.)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traversed-he(h.)</w:t>
      </w:r>
      <w:r>
        <w:rPr>
          <w:rFonts w:ascii="Gandhari Unicode" w:hAnsi="Gandhari Unicode" w:cs="e-Tamil OTC"/>
          <w:position w:val="6"/>
          <w:lang w:val="en-GB"/>
        </w:rPr>
        <w:t>ē</w:t>
      </w:r>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mass rare light bangle loosen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r>
        <w:rPr>
          <w:rFonts w:ascii="Gandhari Unicode" w:hAnsi="Gandhari Unicode" w:cs="e-Tamil OTC"/>
          <w:position w:val="6"/>
          <w:lang w:val="en-GB"/>
        </w:rPr>
        <w:t>iṉ</w:t>
      </w:r>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rain/cloud</w:t>
      </w:r>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thundered</w:t>
      </w:r>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is one who, in order to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so that my many precious bright bangles become loose, I lament</w:t>
      </w:r>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r>
        <w:rPr>
          <w:rFonts w:ascii="e-Tamil OTC" w:hAnsi="e-Tamil OTC" w:cs="e-Tamil OTC"/>
          <w:i w:val="0"/>
          <w:iCs w:val="0"/>
          <w:color w:val="auto"/>
        </w:rPr>
        <w:t xml:space="preserve">தங்கால் முடக்கொல்லனர் (முடிக்கோலவனார், </w:t>
      </w:r>
      <w:r>
        <w:rPr>
          <w:rFonts w:ascii="Gandhari Unicode" w:hAnsi="Gandhari Unicode"/>
          <w:i w:val="0"/>
          <w:iCs w:val="0"/>
          <w:color w:val="auto"/>
        </w:rPr>
        <w:t>G2</w:t>
      </w:r>
      <w:r>
        <w:rPr>
          <w:rFonts w:ascii="e-Tamil OTC" w:hAnsi="e-Tamil OTC" w:cs="e-Tamil OTC"/>
          <w:i w:val="0"/>
          <w:iCs w:val="0"/>
          <w:color w:val="auto"/>
        </w:rPr>
        <w:t>: முடக்</w:t>
      </w:r>
      <w:r>
        <w:rPr>
          <w:rFonts w:ascii="e-Tamil OTC" w:hAnsi="e-Tamil OTC" w:cs="e-Tamil OTC"/>
          <w:i w:val="0"/>
          <w:iCs w:val="0"/>
          <w:color w:val="auto"/>
        </w:rPr>
        <w:softHyphen/>
        <w:t xml:space="preserve">கோவலனார்):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14:paraId="730FCE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14:paraId="4076AC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வாமெம் மிடும்பை நோய்க்கென</w:t>
      </w:r>
    </w:p>
    <w:p w14:paraId="23D075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14:paraId="0F3AF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தோங்குமலை நாட னுயிர்த்தோன் மன்ற</w:t>
      </w:r>
    </w:p>
    <w:p w14:paraId="6376D7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14:paraId="6123B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கழிமுதுக் குறைமையும் பழியுமென் றிசினே.</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தினைகிளி கடிகெனிற் C2+3v, Cām.; தினைகிளி கடிதெனிற் L1, C1+3, G1+2, EA; தினைக்கிளி கடிதெனிற் G1v, I, Cām.v; தினைகிளி கடிதலிற்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வருதலி C2+3v, G2, EA, Cām.; வருதலு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மிடும்பை L1, C1+2+3v, G2, EA, Cām.; யிடும்பை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நோய்க்கென C1+2+3, G1+2, EA, Cām.; நோக்கென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வாங்கியான் L1, C1+2+3, G1+2, EA, Cām.; வீங்கியான்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வனைத்திற்குப் C1+2+3v, G2, EA, Cām.; வனைத்தற்கு L1, C3, G1,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வைதே காமம் C2v, Cām.; வைதேய் கம்ம C3v, EA, Cām.v, VP, ER; வைதேஎய் கம்ம G2, AT; வைதே கம்ம C2, Cām.v; வைதேஎ யகம்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பழியுமென் L1, C1+2+3, G1v+2, EA, Cām.; பழியுமெனி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tiṉai kiḷi </w:t>
      </w:r>
      <w:r>
        <w:rPr>
          <w:rFonts w:ascii="Gandhari Unicode" w:hAnsi="Gandhari Unicode" w:cs="e-Tamil OTC"/>
          <w:i/>
          <w:iCs/>
          <w:lang w:val="en-GB"/>
        </w:rPr>
        <w:t>kaṭik(a)</w:t>
      </w:r>
      <w:r>
        <w:rPr>
          <w:rFonts w:ascii="Gandhari Unicode" w:hAnsi="Gandhari Unicode" w:cs="e-Tamil OTC"/>
          <w:lang w:val="en-GB"/>
        </w:rPr>
        <w:t xml:space="preserve"> eṉiṉ pakal-um ollum</w:t>
      </w:r>
    </w:p>
    <w:p w14:paraId="4DD43A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iravu nī </w:t>
      </w:r>
      <w:r>
        <w:rPr>
          <w:rFonts w:ascii="Gandhari Unicode" w:hAnsi="Gandhari Unicode" w:cs="e-Tamil OTC"/>
          <w:i/>
          <w:iCs/>
          <w:lang w:val="en-GB"/>
        </w:rPr>
        <w:t>varutaliṉ</w:t>
      </w:r>
      <w:r>
        <w:rPr>
          <w:rFonts w:ascii="Gandhari Unicode" w:hAnsi="Gandhari Unicode" w:cs="e-Tamil OTC"/>
          <w:lang w:val="en-GB"/>
        </w:rPr>
        <w:t xml:space="preserve"> ūṟum añcuval</w:t>
      </w:r>
    </w:p>
    <w:p w14:paraId="61CD38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 ceyvām em +iṭumpai nōykk* eṉa</w:t>
      </w:r>
    </w:p>
    <w:p w14:paraId="190113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~āṅk(u) yāṉ kūṟiya ~</w:t>
      </w:r>
      <w:r>
        <w:rPr>
          <w:rFonts w:ascii="Gandhari Unicode" w:hAnsi="Gandhari Unicode" w:cs="e-Tamil OTC"/>
          <w:i/>
          <w:iCs/>
          <w:lang w:val="en-GB"/>
        </w:rPr>
        <w:t>aṉaittiṟku+</w:t>
      </w:r>
      <w:r>
        <w:rPr>
          <w:rFonts w:ascii="Gandhari Unicode" w:hAnsi="Gandhari Unicode" w:cs="e-Tamil OTC"/>
          <w:lang w:val="en-GB"/>
        </w:rPr>
        <w:t xml:space="preserve"> piṟitu cett*</w:t>
      </w:r>
    </w:p>
    <w:p w14:paraId="595078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ōṅku malai nāṭaṉ uyirttōṉ-maṉṟa</w:t>
      </w:r>
    </w:p>
    <w:p w14:paraId="7F345C4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ait*-ē kāmam</w:t>
      </w:r>
      <w:r>
        <w:rPr>
          <w:rFonts w:ascii="Gandhari Unicode" w:hAnsi="Gandhari Unicode" w:cs="e-Tamil OTC"/>
          <w:lang w:val="en-GB"/>
        </w:rPr>
        <w:t xml:space="preserve"> yāṉ-ē</w:t>
      </w:r>
    </w:p>
    <w:p w14:paraId="16C4C81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kaḻi mutu+ kuṟaimai-~um paḻi+~um eṉṟiciṉ-ē.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is-possible</w:t>
      </w:r>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r>
        <w:rPr>
          <w:rFonts w:ascii="Gandhari Unicode" w:hAnsi="Gandhari Unicode" w:cs="e-Tamil OTC"/>
          <w:position w:val="6"/>
          <w:lang w:val="en-GB"/>
        </w:rPr>
        <w:t>iṉ</w:t>
      </w:r>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r>
        <w:rPr>
          <w:rFonts w:ascii="Gandhari Unicode" w:hAnsi="Gandhari Unicode" w:cs="e-Tamil OTC"/>
          <w:position w:val="6"/>
          <w:lang w:val="en-GB"/>
        </w:rPr>
        <w:t>maṉṟa</w:t>
      </w:r>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thought of another [thing to do] in such [a state of affairs],</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r>
        <w:rPr>
          <w:rFonts w:ascii="e-Tamil OTC" w:hAnsi="e-Tamil OTC" w:cs="e-Tamil OTC"/>
          <w:i w:val="0"/>
          <w:iCs w:val="0"/>
          <w:color w:val="auto"/>
        </w:rPr>
        <w:t>கொற்றன் (</w:t>
      </w:r>
      <w:r>
        <w:rPr>
          <w:rFonts w:ascii="Gandhari Unicode" w:hAnsi="Gandhari Unicode"/>
          <w:i w:val="0"/>
          <w:iCs w:val="0"/>
          <w:color w:val="auto"/>
        </w:rPr>
        <w:t>G2</w:t>
      </w:r>
      <w:r>
        <w:rPr>
          <w:rFonts w:ascii="e-Tamil OTC" w:hAnsi="e-Tamil OTC" w:cs="e-Tamil OTC"/>
          <w:i w:val="0"/>
          <w:iCs w:val="0"/>
          <w:color w:val="auto"/>
        </w:rPr>
        <w:t xml:space="preserve">: கோறன்):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14:paraId="6DA9C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14:paraId="260AB9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14:paraId="046A3E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முள்ளலு முள்ளா மன்றே தோழி</w:t>
      </w:r>
    </w:p>
    <w:p w14:paraId="7AF459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யுயிர்க்குயி ரன்ன ராகலிற் றம்மின்</w:t>
      </w:r>
    </w:p>
    <w:p w14:paraId="0B189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றிமைப்புவரை யமையா நம்வயின்</w:t>
      </w:r>
    </w:p>
    <w:p w14:paraId="4A676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சூலிக்குக் L1, C2+3, G1+2, EA, Cām.; குலிக்குக் C1 • </w:t>
      </w:r>
      <w:r>
        <w:rPr>
          <w:rFonts w:ascii="Gandhari Unicode" w:hAnsi="Gandhari Unicode" w:cs="e-Tamil OTC"/>
          <w:b/>
          <w:bCs/>
          <w:lang w:val="en-GB"/>
        </w:rPr>
        <w:t>2b</w:t>
      </w:r>
      <w:r>
        <w:rPr>
          <w:rFonts w:ascii="Gandhari Unicode" w:hAnsi="Gandhari Unicode" w:cs="e-Tamil OTC"/>
          <w:lang w:val="en-GB"/>
        </w:rPr>
        <w:t xml:space="preserve"> பூணாங் C2+3v, Cām.; பூணாது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r>
        <w:rPr>
          <w:rFonts w:ascii="Gandhari Unicode" w:hAnsi="Gandhari Unicode" w:cs="e-Tamil OTC"/>
          <w:lang w:val="en-GB"/>
        </w:rPr>
        <w:t xml:space="preserve">கைந்நூல் யாவாம் C2, G2, EA, Cām.; கைநூல் யாவாம் L1, C1+3, G1; கைநூல் யாவாமற்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மோராம் L1, C1+2+3, G1+2, EA, Cām.; மோராமல் G1v,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விரிச்சியு L1, C1+2+3, G2, EA, Cām.; விர__சயு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ராகலிற் L1, C1+2+3, G2, EA, Cām.; ராகலி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றிமைப்புவரை C1+2+3, G1+2, EA, Cām.; றிமைப்புலவரை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வல்லியோர் L1, C1+2v+3, G1+2, Cām.; வலியோர் C2, EA, I, AT, Cām.v</w:t>
      </w:r>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viṭar mukai ~aṭukkattu viṟal keḻu cūlikku+</w:t>
      </w:r>
    </w:p>
    <w:p w14:paraId="7FE067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kaṭaṉ-um </w:t>
      </w:r>
      <w:r>
        <w:rPr>
          <w:rFonts w:ascii="Gandhari Unicode" w:hAnsi="Gandhari Unicode" w:cs="e-Tamil OTC"/>
          <w:i/>
          <w:iCs/>
          <w:lang w:val="en-GB"/>
        </w:rPr>
        <w:t>pūṇām</w:t>
      </w:r>
      <w:r>
        <w:rPr>
          <w:rFonts w:ascii="Gandhari Unicode" w:hAnsi="Gandhari Unicode" w:cs="e-Tamil OTC"/>
          <w:lang w:val="en-GB"/>
        </w:rPr>
        <w:t xml:space="preserve"> kai nūl </w:t>
      </w:r>
      <w:r>
        <w:rPr>
          <w:rFonts w:ascii="Gandhari Unicode" w:hAnsi="Gandhari Unicode" w:cs="e-Tamil OTC"/>
          <w:i/>
          <w:iCs/>
          <w:lang w:val="en-GB"/>
        </w:rPr>
        <w:t>yāvām</w:t>
      </w:r>
    </w:p>
    <w:p w14:paraId="5EFB6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puḷ-+um </w:t>
      </w:r>
      <w:r>
        <w:rPr>
          <w:rFonts w:ascii="Gandhari Unicode" w:hAnsi="Gandhari Unicode" w:cs="e-Tamil OTC"/>
          <w:i/>
          <w:iCs/>
          <w:lang w:val="en-GB"/>
        </w:rPr>
        <w:t>ōrām</w:t>
      </w:r>
      <w:r>
        <w:rPr>
          <w:rFonts w:ascii="Gandhari Unicode" w:hAnsi="Gandhari Unicode" w:cs="e-Tamil OTC"/>
          <w:lang w:val="en-GB"/>
        </w:rPr>
        <w:t xml:space="preserve"> viricci-~um nillām</w:t>
      </w:r>
    </w:p>
    <w:p w14:paraId="6E75D8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uḷḷal-um uḷḷām aṉṟ*-ē tōḻi</w:t>
      </w:r>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~uyirkk* uyir aṉṉar ākaliṉ tam +iṉṟ*</w:t>
      </w:r>
    </w:p>
    <w:p w14:paraId="6466AA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imaippu varai ~amaiyā nam-vayiṉ</w:t>
      </w:r>
    </w:p>
    <w:p w14:paraId="51ABFE3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maṟant* āṇṭ* amaital </w:t>
      </w:r>
      <w:r>
        <w:rPr>
          <w:rFonts w:ascii="Gandhari Unicode" w:hAnsi="Gandhari Unicode" w:cs="e-Tamil OTC"/>
          <w:i/>
          <w:iCs/>
          <w:lang w:val="en-GB"/>
        </w:rPr>
        <w:t>valliyōr</w:t>
      </w:r>
      <w:r>
        <w:rPr>
          <w:rFonts w:ascii="Gandhari Unicode" w:hAnsi="Gandhari Unicode" w:cs="e-Tamil OTC"/>
          <w:lang w:val="en-GB"/>
        </w:rPr>
        <w:t>-māṭṭ*-ē.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cleft cave mountain-side- victory have- Cūli(dat.)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we-don't-bind</w:t>
      </w:r>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we-don't-stand</w:t>
      </w:r>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friend</w:t>
      </w:r>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been-able-he(h.loc.)</w:t>
      </w:r>
      <w:r>
        <w:rPr>
          <w:rFonts w:ascii="Gandhari Unicode" w:hAnsi="Gandhari Unicode" w:cs="e-Tamil OTC"/>
          <w:position w:val="6"/>
          <w:lang w:val="en-GB"/>
        </w:rPr>
        <w:t>ē</w:t>
      </w:r>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victorious Cūli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we don't know about omens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about him who was able to be content there, having forgotten</w:t>
      </w:r>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r>
        <w:rPr>
          <w:rFonts w:ascii="e-Tamil OTC" w:hAnsi="e-Tamil OTC" w:cs="e-Tamil OTC"/>
          <w:i w:val="0"/>
          <w:iCs w:val="0"/>
          <w:color w:val="auto"/>
        </w:rPr>
        <w:t xml:space="preserve">வெள்ளூர் கிழார்மகனார் வெண்பூதியார்: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14:paraId="5520F1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 னெஞ்சத் தாரிடை யதுவே</w:t>
      </w:r>
    </w:p>
    <w:p w14:paraId="6BCF50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செறிவுஞ் சேணிகந் தன்றே யறிவே</w:t>
      </w:r>
    </w:p>
    <w:p w14:paraId="0B44FD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யாங்கட் செல்க மெழுகென வீங்கே</w:t>
      </w:r>
    </w:p>
    <w:p w14:paraId="70C03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14:paraId="1A1670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பசப்பென் L1, C1+2+3, G1, EA, I, AT, Cām.v; பயப்பென் C2v, Cām.; பசப்பேன்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நயப்பவர் C1+2+3, G1+2, EA, Cām.; நய்ப்ப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 னெஞ்சத் C2+3v, G2, EA, Cām.; நாரி நெஞ்சத் L1, C1+3, G1; நாஅர் நெஞ்சத்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யிருக்கு முள்ளிலைத் C2, G2, EA, Cām.; யிருக்கு மள்ளிலைத் C1+3, G1+2v, AT, Cām.v, VP, ER; யிரு மள்ளிலைத்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சேர்ப்பற் L1, C1+2, G1+2, EA, Cām.v; சேர்ப்பர்க் Cām.,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றோழியென் னீரோ L1, C2+3, G1+2, EA; றோழியெந் நீரிரோ Cām., ER; றோழியெந் நீரோ Cām.v, VP; </w:t>
      </w:r>
      <w:bookmarkStart w:id="85" w:name="DDE_LINK68"/>
      <w:r>
        <w:rPr>
          <w:rFonts w:ascii="Gandhari Unicode" w:hAnsi="Gandhari Unicode" w:cs="e-Tamil OTC"/>
          <w:lang w:val="en-GB"/>
        </w:rPr>
        <w:t>றோழியென் னீரிரோ</w:t>
      </w:r>
      <w:bookmarkEnd w:id="85"/>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pacapp*</w:t>
      </w:r>
      <w:r>
        <w:rPr>
          <w:rFonts w:ascii="Gandhari Unicode" w:hAnsi="Gandhari Unicode" w:cs="e-Tamil OTC"/>
          <w:lang w:val="en-GB"/>
        </w:rPr>
        <w:t xml:space="preserve"> eṉ mēṉi ~atu-~ē nayapp* avar</w:t>
      </w:r>
    </w:p>
    <w:p w14:paraId="5355EC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nār il neñcatt* ār* iṭai ~atu-~ē</w:t>
      </w:r>
    </w:p>
    <w:p w14:paraId="22556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ceṟiv*-um cēṇ ikantaṉṟ*-ē </w:t>
      </w:r>
      <w:ins w:id="86" w:author="Narmada Hansani Polgampalage" w:date="2023-11-17T16:56:00Z">
        <w:r>
          <w:rPr>
            <w:rFonts w:ascii="Gandhari Unicode" w:hAnsi="Gandhari Unicode" w:cs="e-Tamil OTC"/>
            <w:lang w:val="en-GB"/>
          </w:rPr>
          <w:t>~</w:t>
        </w:r>
      </w:ins>
      <w:r>
        <w:rPr>
          <w:rFonts w:ascii="Gandhari Unicode" w:hAnsi="Gandhari Unicode" w:cs="e-Tamil OTC"/>
          <w:lang w:val="en-GB"/>
        </w:rPr>
        <w:t>aṟiv*-ē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~āṅkaṇ celkam eḻuk(a) eṉa ~īṅk*-ē</w:t>
      </w:r>
    </w:p>
    <w:p w14:paraId="0BBE08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vallā kūṟi ~irukkum </w:t>
      </w:r>
      <w:r>
        <w:rPr>
          <w:rFonts w:ascii="Gandhari Unicode" w:hAnsi="Gandhari Unicode" w:cs="e-Tamil OTC"/>
          <w:i/>
          <w:iCs/>
          <w:lang w:val="en-GB"/>
        </w:rPr>
        <w:t>muḷ</w:t>
      </w:r>
      <w:r>
        <w:rPr>
          <w:rFonts w:ascii="Gandhari Unicode" w:hAnsi="Gandhari Unicode" w:cs="e-Tamil OTC"/>
          <w:lang w:val="en-GB"/>
        </w:rPr>
        <w:t xml:space="preserve"> +ilai+</w:t>
      </w:r>
    </w:p>
    <w:p w14:paraId="1453BF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taṭavu nilai+ tāḻai+ </w:t>
      </w:r>
      <w:r>
        <w:rPr>
          <w:rFonts w:ascii="Gandhari Unicode" w:hAnsi="Gandhari Unicode" w:cs="e-Tamil OTC"/>
          <w:i/>
          <w:iCs/>
          <w:lang w:val="en-GB"/>
        </w:rPr>
        <w:t>cērppaṟk*</w:t>
      </w:r>
    </w:p>
    <w:p w14:paraId="6BE0212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iṭam-maṉ tōḻi </w:t>
      </w:r>
      <w:ins w:id="87" w:author="Narmada Hansani Polgampalage" w:date="2023-11-17T16:57:00Z">
        <w:r>
          <w:rPr>
            <w:rFonts w:ascii="Gandhari Unicode" w:hAnsi="Gandhari Unicode" w:cs="e-Tamil OTC"/>
            <w:lang w:val="en-GB"/>
          </w:rPr>
          <w:t>~</w:t>
        </w:r>
      </w:ins>
      <w:r>
        <w:rPr>
          <w:rFonts w:ascii="Gandhari Unicode" w:hAnsi="Gandhari Unicode" w:cs="e-Tamil OTC"/>
          <w:i/>
          <w:iCs/>
          <w:lang w:val="en-GB"/>
        </w:rPr>
        <w:t>eṉṉīr-ō</w:t>
      </w:r>
      <w:r>
        <w:rPr>
          <w:rFonts w:ascii="Gandhari Unicode" w:hAnsi="Gandhari Unicode" w:cs="e-Tamil OTC"/>
          <w:lang w:val="en-GB"/>
        </w:rPr>
        <w:t xml:space="preserve"> </w:t>
      </w:r>
      <w:ins w:id="88" w:author="Narmada Hansani Polgampalage" w:date="2023-11-17T16:57:00Z">
        <w:r>
          <w:rPr>
            <w:rFonts w:ascii="Gandhari Unicode" w:hAnsi="Gandhari Unicode" w:cs="e-Tamil OTC"/>
            <w:lang w:val="en-GB"/>
          </w:rPr>
          <w:t>~</w:t>
        </w:r>
      </w:ins>
      <w:r>
        <w:rPr>
          <w:rFonts w:ascii="Gandhari Unicode" w:hAnsi="Gandhari Unicode" w:cs="e-Tamil OTC"/>
          <w:lang w:val="en-GB"/>
        </w:rPr>
        <w:t>eṉiṉ-ē.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89"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90" w:author="Narmada Hansani Polgampalage" w:date="2023-11-17T16:40:00Z">
        <w:r>
          <w:rPr>
            <w:rFonts w:ascii="Gandhari Unicode" w:hAnsi="Gandhari Unicode" w:cs="e-Tamil OTC"/>
            <w:lang w:val="en-GB"/>
          </w:rPr>
          <w:delText>-</w:delText>
        </w:r>
      </w:del>
      <w:ins w:id="91"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92"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place</w:t>
      </w:r>
      <w:del w:id="93" w:author="Narmada Hansani Polgampalage" w:date="2023-11-17T16:54:00Z">
        <w:r>
          <w:rPr>
            <w:rFonts w:ascii="Gandhari Unicode" w:hAnsi="Gandhari Unicode" w:cs="e-Tamil OTC"/>
            <w:lang w:val="en-GB"/>
          </w:rPr>
          <w:delText>-</w:delText>
        </w:r>
      </w:del>
      <w:r>
        <w:rPr>
          <w:rFonts w:ascii="Gandhari Unicode" w:hAnsi="Gandhari Unicode" w:cs="e-Tamil OTC"/>
          <w:lang w:val="en-GB"/>
        </w:rPr>
        <w:t>it</w:t>
      </w:r>
      <w:r>
        <w:rPr>
          <w:rFonts w:ascii="Gandhari Unicode" w:hAnsi="Gandhari Unicode" w:cs="e-Tamil OTC"/>
          <w:position w:val="6"/>
          <w:lang w:val="en-GB"/>
        </w:rPr>
        <w:t>ē</w:t>
      </w:r>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knowledge</w:t>
      </w:r>
      <w:r>
        <w:rPr>
          <w:rFonts w:ascii="Gandhari Unicode" w:hAnsi="Gandhari Unicode" w:cs="e-Tamil OTC"/>
          <w:position w:val="6"/>
          <w:lang w:val="en-GB"/>
        </w:rPr>
        <w:t>ē</w:t>
      </w:r>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 we-go(sub.) may-rise say(inf.) here</w:t>
      </w:r>
      <w:r>
        <w:rPr>
          <w:rFonts w:ascii="Gandhari Unicode" w:hAnsi="Gandhari Unicode" w:cs="e-Tamil OTC"/>
          <w:position w:val="6"/>
          <w:lang w:val="en-GB"/>
        </w:rPr>
        <w:t>ē</w:t>
      </w:r>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able-not spoken being- thorn leaf</w:t>
      </w:r>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breadth standing Tāḻai(-tree)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r>
        <w:rPr>
          <w:rFonts w:ascii="Gandhari Unicode" w:hAnsi="Gandhari Unicode" w:cs="e-Tamil OTC"/>
          <w:position w:val="6"/>
          <w:lang w:val="en-GB"/>
        </w:rPr>
        <w:t>maṉ</w:t>
      </w:r>
      <w:r>
        <w:rPr>
          <w:rFonts w:ascii="Gandhari Unicode" w:hAnsi="Gandhari Unicode" w:cs="e-Tamil OTC"/>
          <w:lang w:val="en-GB"/>
        </w:rPr>
        <w:t xml:space="preserve"> friend what-you(pl.)</w:t>
      </w:r>
      <w:r>
        <w:rPr>
          <w:rFonts w:ascii="Gandhari Unicode" w:hAnsi="Gandhari Unicode" w:cs="e-Tamil OTC"/>
          <w:position w:val="6"/>
          <w:lang w:val="en-GB"/>
        </w:rPr>
        <w:t>ō</w:t>
      </w:r>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Pale is my body. Longing [is] in a place</w:t>
      </w:r>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for the man from the coast of thorny-leafed, broad-based Tāḻai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மாச்சாத்தி: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பழமழைக் கலித்த புதுப்புன வரகி</w:t>
      </w:r>
    </w:p>
    <w:p w14:paraId="286AC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14:paraId="22997C8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14:paraId="754A79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14:paraId="4520D0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குறுமுகை யவிழ்ந்த நறுமலர்ப் புறவின்</w:t>
      </w:r>
    </w:p>
    <w:p w14:paraId="16F7B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வண்டுசூழ் மாலையும் வாரார்</w:t>
      </w:r>
    </w:p>
    <w:p w14:paraId="395E1A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கண்டிசிற் றோழி பொருட்பிரிந் தோரே.</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பழமழைக் C2, G2, EA, Cām.; பழமழை C1v+3, G1, Cām.v; மழமழை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பாவை L1, C2+3v, Cām.; பரவை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யிருவிசேர் C2v, G2, Cām.; யருவிசேர் L1, C1+2+3, G1,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வெருகுசிரித் L1, C1+2+3, G2, EA, Cām.; வெருஞ்சிரித்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பசுவீ L1, C1+2v+3, G2, EA, Cām.; பருவீ C2+3v, G1,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குறுமுகை L1, C1+2+3, G2, EA, Cām.; குறுகை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paḻa maḻai+ kalitta putu+ puṉa(m) varakiṉ</w:t>
      </w:r>
    </w:p>
    <w:p w14:paraId="2AA5A4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iralai mēynta kuṟai+ talai+ </w:t>
      </w:r>
      <w:r>
        <w:rPr>
          <w:rFonts w:ascii="Gandhari Unicode" w:hAnsi="Gandhari Unicode" w:cs="e-Tamil OTC"/>
          <w:i/>
          <w:iCs/>
          <w:lang w:val="en-GB"/>
        </w:rPr>
        <w:t>pāvai</w:t>
      </w:r>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~iruvi</w:t>
      </w:r>
      <w:r>
        <w:rPr>
          <w:rFonts w:ascii="Gandhari Unicode" w:hAnsi="Gandhari Unicode" w:cs="e-Tamil OTC"/>
          <w:lang w:val="en-GB"/>
        </w:rPr>
        <w:t xml:space="preserve"> cēr maruṅkiṉ pūtta mullai</w:t>
      </w:r>
    </w:p>
    <w:p w14:paraId="37ED2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veruku cirittaṉṉa </w:t>
      </w:r>
      <w:r>
        <w:rPr>
          <w:rFonts w:ascii="Gandhari Unicode" w:hAnsi="Gandhari Unicode" w:cs="e-Tamil OTC"/>
          <w:i/>
          <w:iCs/>
          <w:lang w:val="en-GB"/>
        </w:rPr>
        <w:t>pacu</w:t>
      </w:r>
      <w:r>
        <w:rPr>
          <w:rFonts w:ascii="Gandhari Unicode" w:hAnsi="Gandhari Unicode" w:cs="e-Tamil OTC"/>
          <w:lang w:val="en-GB"/>
        </w:rPr>
        <w:t xml:space="preserve"> vī meṉ piṇi+</w:t>
      </w:r>
    </w:p>
    <w:p w14:paraId="1F5556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mukai ~aviḻnta naṟu malar</w:t>
      </w:r>
      <w:ins w:id="94"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puṟaviṉ</w:t>
      </w:r>
    </w:p>
    <w:p w14:paraId="27E04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cūḻ mālai-~um vārār</w:t>
      </w:r>
    </w:p>
    <w:p w14:paraId="6162F75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kaṇṭiciṉ tōḻi poruḷ pirintōr-ē.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rain swollen- new field millet</w:t>
      </w:r>
      <w:r>
        <w:rPr>
          <w:rFonts w:ascii="Gandhari Unicode" w:hAnsi="Gandhari Unicode" w:cs="e-Tamil OTC"/>
          <w:position w:val="6"/>
          <w:lang w:val="en-GB"/>
        </w:rPr>
        <w:t>iṉ</w:t>
      </w:r>
    </w:p>
    <w:p w14:paraId="1B317A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Iralai(-deer) grazed- deficiency head picture</w:t>
      </w:r>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r>
        <w:rPr>
          <w:rFonts w:ascii="Gandhari Unicode" w:hAnsi="Gandhari Unicode" w:cs="e-Tamil OTC"/>
          <w:position w:val="6"/>
          <w:lang w:val="en-GB"/>
        </w:rPr>
        <w:t>iṉ</w:t>
      </w:r>
      <w:r>
        <w:rPr>
          <w:rFonts w:ascii="Gandhari Unicode" w:hAnsi="Gandhari Unicode" w:cs="e-Tamil OTC"/>
          <w:lang w:val="en-GB"/>
        </w:rPr>
        <w:t xml:space="preserve"> flowered- jasmine</w:t>
      </w:r>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laughed-like green blossom tender fetter</w:t>
      </w:r>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bud opened- smelling blossom woodland</w:t>
      </w:r>
      <w:r>
        <w:rPr>
          <w:rFonts w:ascii="Gandhari Unicode" w:hAnsi="Gandhari Unicode" w:cs="e-Tamil OTC"/>
          <w:position w:val="6"/>
          <w:lang w:val="en-GB"/>
        </w:rPr>
        <w:t>iṉ</w:t>
      </w:r>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separated-he(h.)</w:t>
      </w:r>
      <w:r>
        <w:rPr>
          <w:rFonts w:ascii="Gandhari Unicode" w:hAnsi="Gandhari Unicode" w:cs="e-Tamil OTC"/>
          <w:position w:val="6"/>
          <w:lang w:val="en-GB"/>
        </w:rPr>
        <w:t>ē</w:t>
      </w:r>
      <w:r>
        <w:rPr>
          <w:rFonts w:ascii="Gandhari Unicode" w:hAnsi="Gandhari Unicode" w:cs="e-Tamil OTC"/>
          <w:lang w:val="en-GB"/>
        </w:rPr>
        <w:t>.</w:t>
      </w:r>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not come even in the evening, when the bees gather</w:t>
      </w:r>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woodland of fragrant blossoms, the little buds opening</w:t>
      </w:r>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Iralai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வாரார் முல்லையும் பூத்தன</w:t>
      </w:r>
    </w:p>
    <w:p w14:paraId="5E1437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பறியுடைக் கையர் மறியினத் தொழியப்</w:t>
      </w:r>
    </w:p>
    <w:p w14:paraId="48B2A4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பாலொடு வந்து கூழொடு பெயரும்</w:t>
      </w:r>
    </w:p>
    <w:p w14:paraId="08595EA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யாடுடை யிடைமகன் சென்னிச்</w:t>
      </w:r>
    </w:p>
    <w:p w14:paraId="6790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சூடிய வெல்லாஞ் சிறுபசு முகையே.</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சென்னிச் C2+3v, EA, Cām.; சென்னி L1, C1+3, G1+2, AT, Cām.v</w:t>
      </w:r>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avar-ō vārār mullai-~um pūttaṉa</w:t>
      </w:r>
    </w:p>
    <w:p w14:paraId="04ACBE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paṟi ~uṭai+ kaiyar maṟi ~iṉatt* oḻiya+</w:t>
      </w:r>
    </w:p>
    <w:p w14:paraId="721B21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pāloṭu vantu kūḻoṭu peyarum</w:t>
      </w:r>
    </w:p>
    <w:p w14:paraId="15EB9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yāṭ* uṭai ~iṭai makaṉ ceṉṉi+</w:t>
      </w:r>
    </w:p>
    <w:p w14:paraId="09B0B2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cūṭiya ~ellām ciṟu pacu mukai-~ē.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w:t>
      </w:r>
      <w:r>
        <w:rPr>
          <w:rFonts w:ascii="Gandhari Unicode" w:hAnsi="Gandhari Unicode" w:cs="e-Tamil OTC"/>
          <w:position w:val="6"/>
          <w:lang w:val="en-GB"/>
        </w:rPr>
        <w:t>ō</w:t>
      </w:r>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sheep possess- shepherd son head</w:t>
      </w:r>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worn-(pey./n.pl.)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 வாயில் பெற்று இரவு வலியுறுத்தல்.</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தலைப்புணைக் கொளினே தலைப்புணைக் கொள்ளுங்</w:t>
      </w:r>
    </w:p>
    <w:p w14:paraId="767D0E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கடைப்புணைக் கொளினே கடைப்புணைக் கொள்ளும்</w:t>
      </w:r>
    </w:p>
    <w:p w14:paraId="36B1532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14:paraId="4BD0425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14:paraId="0F8E7D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 பித்திகத்து நீர்வார் கொழுமுகைச்</w:t>
      </w:r>
    </w:p>
    <w:p w14:paraId="6873F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செவ்வெரி நுறழுங் கொழுங்கடை மழைக்கட்</w:t>
      </w:r>
    </w:p>
    <w:p w14:paraId="448C8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தலைப்புணைக் L1, C2+3v, G1v+2, EA, Cām.; தலைப்புணை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கடைப்புணைக் L1, C2+3v, G1v+2, EA, Cām.; கடைப்புணை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புணைகை C2+3v, G1v+2, EA, Cām.; புனல்கை L1,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னாண்டும் L1, C2+3v, G1+2, EA, Cām.; னாண்டு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கொழுமுகைச் C2+3, G1, EA, Cām.; கொழுமுகை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செவ்வெரி C2+3v, G1v+2, EA, Cām.; செவ்வெரு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டுளிதலைத் C1+2+3, G1+2, EA, Cām.; டுதலைத்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தலைஇய L1, C1+2+3, G1+2, EA, Cām.; கலைஇய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talai+ puṇai+ koḷiṉ-ē talai+ puṇai+ koḷḷum</w:t>
      </w:r>
    </w:p>
    <w:p w14:paraId="78C406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kaṭai+ puṇai+ koḷiṉē kaṭai+ puṇai+ koḷḷum</w:t>
      </w:r>
    </w:p>
    <w:p w14:paraId="13377F1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puṇai</w:t>
      </w:r>
      <w:r>
        <w:rPr>
          <w:rFonts w:ascii="Gandhari Unicode" w:hAnsi="Gandhari Unicode" w:cs="e-Tamil OTC"/>
          <w:lang w:val="en-GB"/>
        </w:rPr>
        <w:t xml:space="preserve"> kaiviṭṭu+ puṉalōṭ* oḻukiṉ</w:t>
      </w:r>
    </w:p>
    <w:p w14:paraId="531309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āṇṭum</w:t>
      </w:r>
      <w:r>
        <w:rPr>
          <w:rFonts w:ascii="Gandhari Unicode" w:hAnsi="Gandhari Unicode" w:cs="e-Tamil OTC"/>
          <w:lang w:val="en-GB"/>
        </w:rPr>
        <w:t xml:space="preserve"> varukuvaḷ pōlum māṇṭa</w:t>
      </w:r>
    </w:p>
    <w:p w14:paraId="1C5852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māri+ pittikattu nīr vār koḻu mukai+</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verin uṟaḻum koḻum kaṭai maḻai+ kaṇ</w:t>
      </w:r>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tuḷi talai+ </w:t>
      </w:r>
      <w:r>
        <w:rPr>
          <w:rFonts w:ascii="Gandhari Unicode" w:hAnsi="Gandhari Unicode" w:cs="e-Tamil OTC"/>
          <w:i/>
          <w:iCs/>
          <w:lang w:val="en-GB"/>
        </w:rPr>
        <w:t>talaiiya</w:t>
      </w:r>
      <w:r>
        <w:rPr>
          <w:rFonts w:ascii="Gandhari Unicode" w:hAnsi="Gandhari Unicode" w:cs="e-Tamil OTC"/>
          <w:lang w:val="en-GB"/>
        </w:rPr>
        <w:t xml:space="preserve"> taḷir aṉṉōḷ-ē.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head float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 float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flow-if</w:t>
      </w:r>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end, [the other also] does so</w:t>
      </w:r>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resembling the red backs</w:t>
      </w:r>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r>
        <w:rPr>
          <w:rFonts w:ascii="e-Tamil OTC" w:hAnsi="e-Tamil OTC" w:cs="e-Tamil OTC"/>
          <w:i w:val="0"/>
          <w:iCs w:val="0"/>
          <w:color w:val="auto"/>
        </w:rPr>
        <w:t xml:space="preserve">மதுரைக் கடையத்தார் மகன் வெண்ணாகன்: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வேறுபாடு கண்டு வற்புறுத்துந் தோழிக்குக் கிழத்தி உரைத்தது (G2: கூறியது).</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பேரூர் கொண்ட வார்கலி விழவிற்</w:t>
      </w:r>
    </w:p>
    <w:p w14:paraId="1DCCAA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14:paraId="4FAD3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14:paraId="44609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தழலுந் தட்டையு முறியுந் தந்திவை</w:t>
      </w:r>
    </w:p>
    <w:p w14:paraId="49540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யொத்தன நினக்கெனப் பொய்த்தன கூறி</w:t>
      </w:r>
    </w:p>
    <w:p w14:paraId="384E78C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14:paraId="357B3B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செல்வாஞ் L1, C1+2+3, G1v+2, EA, Cām.; சேவாஞ் G1 • </w:t>
      </w:r>
      <w:r>
        <w:rPr>
          <w:rFonts w:ascii="Gandhari Unicode" w:hAnsi="Gandhari Unicode" w:cs="e-Tamil OTC"/>
          <w:b/>
          <w:bCs/>
          <w:lang w:val="en-GB"/>
        </w:rPr>
        <w:t>2cd</w:t>
      </w:r>
      <w:r>
        <w:rPr>
          <w:rFonts w:ascii="Gandhari Unicode" w:hAnsi="Gandhari Unicode" w:cs="e-Tamil OTC"/>
          <w:lang w:val="en-GB"/>
        </w:rPr>
        <w:t xml:space="preserve"> மென்றி யன்றிவ C2+3v, Cām.; யென்றிவ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ணல்லோர் நல்ல L1, C1+2+3, G1+2, EA, Cām.; ணல்லோ னல்ல C2v,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றில்ல C2v, Cām.; றில்லை Cām.v; றில்லே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நினக்கெனப் C2, G1v+2, EA, Cām.; நினக்கென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யன்னை யோம்பிய வாய்நல C2, G2, EA, Cām.; யன்னையன் றோம்பிய  வாய்நல Cām.v; யன்னை யன்றி யோம்பிய வாய்நல (பாய்நல)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 C1+2+3, Cām.; மென்னைக் L1, G2, EA,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மின்னமா லினியே C2+3v, Cām.; மின்னபா லினியே L1, C1+3, AT, Cām.v; மின்ன பாவினியே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pēr* ūr koṇṭa ~ār kali viḻaviṉ</w:t>
      </w:r>
    </w:p>
    <w:p w14:paraId="47AC78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celvām celvām eṉṟi ~</w:t>
      </w:r>
      <w:r>
        <w:rPr>
          <w:rFonts w:ascii="Gandhari Unicode" w:hAnsi="Gandhari Unicode" w:cs="e-Tamil OTC"/>
          <w:i/>
          <w:iCs/>
          <w:lang w:val="en-GB"/>
        </w:rPr>
        <w:t>aṉṟ*</w:t>
      </w:r>
      <w:r>
        <w:rPr>
          <w:rFonts w:ascii="Gandhari Unicode" w:hAnsi="Gandhari Unicode" w:cs="e-Tamil OTC"/>
          <w:lang w:val="en-GB"/>
        </w:rPr>
        <w:t xml:space="preserve"> ivaṇ</w:t>
      </w:r>
    </w:p>
    <w:p w14:paraId="3E8ED7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nallōr</w:t>
      </w:r>
      <w:r>
        <w:rPr>
          <w:rFonts w:ascii="Gandhari Unicode" w:hAnsi="Gandhari Unicode" w:cs="e-Tamil OTC"/>
          <w:lang w:val="en-GB"/>
        </w:rPr>
        <w:t xml:space="preserve"> nalla pala-~āl-</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5" w:author="Narmada Hansani Polgampalage" w:date="2023-12-07T14:21:00Z">
            <w:rPr/>
          </w:rPrChange>
        </w:rPr>
        <w:t>taḻal-um taṭṭai-~um muṟi-~um tant* ivai</w:t>
      </w:r>
    </w:p>
    <w:p w14:paraId="002AFE0B" w14:textId="77777777" w:rsidR="00544225" w:rsidRDefault="00000000">
      <w:pPr>
        <w:pStyle w:val="Textbody"/>
        <w:spacing w:after="29"/>
        <w:rPr>
          <w:rFonts w:ascii="Gandhari Unicode" w:hAnsi="Gandhari Unicode" w:cs="e-Tamil OTC"/>
          <w:lang w:val="de-DE"/>
        </w:rPr>
      </w:pPr>
      <w:ins w:id="96" w:author="Narmada Hansani Polgampalage" w:date="2023-11-20T14:11:00Z">
        <w:r>
          <w:rPr>
            <w:rFonts w:ascii="Gandhari Unicode" w:hAnsi="Gandhari Unicode" w:cs="e-Tamil OTC"/>
            <w:lang w:val="de-DE"/>
          </w:rPr>
          <w:t>~</w:t>
        </w:r>
      </w:ins>
      <w:r w:rsidRPr="00751307">
        <w:rPr>
          <w:rFonts w:ascii="Gandhari Unicode" w:hAnsi="Gandhari Unicode" w:cs="e-Tamil OTC"/>
          <w:lang w:val="de-DE"/>
          <w:rPrChange w:id="97" w:author="Narmada Hansani Polgampalage" w:date="2023-12-07T14:21:00Z">
            <w:rPr/>
          </w:rPrChange>
        </w:rPr>
        <w:t>ottaṉa niṉakk* eṉa+ poyttaṉa kūṟi</w:t>
      </w:r>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98" w:author="Narmada Hansani Polgampalage" w:date="2023-12-07T14:21:00Z">
            <w:rPr>
              <w:i/>
              <w:iCs/>
            </w:rPr>
          </w:rPrChange>
        </w:rPr>
        <w:t>~aṉṉai ~</w:t>
      </w:r>
      <w:r w:rsidRPr="00751307">
        <w:rPr>
          <w:rFonts w:ascii="Gandhari Unicode" w:hAnsi="Gandhari Unicode" w:cs="e-Tamil OTC"/>
          <w:lang w:val="de-DE"/>
          <w:rPrChange w:id="99" w:author="Narmada Hansani Polgampalage" w:date="2023-12-07T14:21:00Z">
            <w:rPr/>
          </w:rPrChange>
        </w:rPr>
        <w:t>ōmpiya ~āy nalam</w:t>
      </w:r>
    </w:p>
    <w:p w14:paraId="6F5D32F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0" w:author="Narmada Hansani Polgampalage" w:date="2023-12-07T14:21:00Z">
            <w:rPr/>
          </w:rPrChange>
        </w:rPr>
        <w:t xml:space="preserve">eṉṉai koṇṭāṉ yām </w:t>
      </w:r>
      <w:r w:rsidRPr="00751307">
        <w:rPr>
          <w:rFonts w:ascii="Gandhari Unicode" w:hAnsi="Gandhari Unicode" w:cs="e-Tamil OTC"/>
          <w:i/>
          <w:iCs/>
          <w:lang w:val="de-DE"/>
          <w:rPrChange w:id="101" w:author="Narmada Hansani Polgampalage" w:date="2023-12-07T14:21:00Z">
            <w:rPr>
              <w:i/>
              <w:iCs/>
            </w:rPr>
          </w:rPrChange>
        </w:rPr>
        <w:t>iṉṉam-āl</w:t>
      </w:r>
      <w:r w:rsidRPr="00751307">
        <w:rPr>
          <w:rFonts w:ascii="Gandhari Unicode" w:hAnsi="Gandhari Unicode" w:cs="e-Tamil OTC"/>
          <w:lang w:val="de-DE"/>
          <w:rPrChange w:id="102" w:author="Narmada Hansani Polgampalage" w:date="2023-12-07T14:21:00Z">
            <w:rPr/>
          </w:rPrChange>
        </w:rPr>
        <w:t xml:space="preserve"> iṉi-~ē.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103"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big village taken- become-full- bustle/clamour- festival</w:t>
      </w:r>
      <w:r>
        <w:rPr>
          <w:rFonts w:ascii="Gandhari Unicode" w:hAnsi="Gandhari Unicode" w:cs="e-Tamil OTC"/>
          <w:position w:val="6"/>
          <w:lang w:val="en-GB"/>
        </w:rPr>
        <w:t>iṉ</w:t>
      </w:r>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we-go we-go you-say(sub.) that-day here</w:t>
      </w:r>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r>
        <w:rPr>
          <w:rFonts w:ascii="Gandhari Unicode" w:hAnsi="Gandhari Unicode" w:cs="e-Tamil OTC"/>
          <w:position w:val="6"/>
          <w:lang w:val="en-GB"/>
        </w:rPr>
        <w:t>āl-tilla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mother protected- select- goodness</w:t>
      </w:r>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104" w:author="Narmada Hansani Polgampalage" w:date="2023-11-20T14:03:00Z">
        <w:r>
          <w:rPr>
            <w:rFonts w:ascii="Gandhari Unicode" w:hAnsi="Gandhari Unicode" w:cs="e-Tamil OTC"/>
            <w:lang w:val="en-GB"/>
          </w:rPr>
          <w:t>-</w:t>
        </w:r>
      </w:ins>
      <w:del w:id="105"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r>
        <w:rPr>
          <w:rFonts w:ascii="Gandhari Unicode" w:hAnsi="Gandhari Unicode" w:cs="e-Tamil OTC"/>
          <w:position w:val="6"/>
          <w:lang w:val="en-GB"/>
        </w:rPr>
        <w:t>āl</w:t>
      </w:r>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go</w:t>
      </w:r>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gave [me] a Taḻal and a Taṭṭai and a shoot</w:t>
      </w:r>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false[ly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“these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the choice innocence</w:t>
      </w:r>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He gave [me] a Taḻal and a Taṭṭai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talked false[ly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giving [me] a Taḻal and a Taṭṭai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r>
        <w:rPr>
          <w:rFonts w:ascii="e-Tamil OTC" w:hAnsi="e-Tamil OTC" w:cs="e-Tamil OTC"/>
          <w:i w:val="0"/>
          <w:iCs w:val="0"/>
          <w:color w:val="auto"/>
        </w:rPr>
        <w:t xml:space="preserve">கூவன் மைந்தன்: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கவலை யாத்த வவல நீளிடைச்</w:t>
      </w:r>
    </w:p>
    <w:p w14:paraId="2EB20C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14:paraId="7F9E61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நோயினு நோயா கின்றே கூவற்</w:t>
      </w:r>
    </w:p>
    <w:p w14:paraId="7A1265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குராலான் படுதுய </w:t>
      </w:r>
      <w:bookmarkStart w:id="106" w:name="DDE_LINK30"/>
      <w:r>
        <w:rPr>
          <w:rFonts w:ascii="Gandhari Unicode" w:hAnsi="Gandhari Unicode" w:cs="e-Tamil OTC"/>
          <w:u w:val="wave"/>
          <w:lang w:val="en-GB"/>
        </w:rPr>
        <w:t>ரிரவிற்</w:t>
      </w:r>
      <w:bookmarkEnd w:id="106"/>
      <w:r>
        <w:rPr>
          <w:rFonts w:ascii="Gandhari Unicode" w:hAnsi="Gandhari Unicode" w:cs="e-Tamil OTC"/>
          <w:lang w:val="en-GB"/>
        </w:rPr>
        <w:t xml:space="preserve"> கண்ட</w:t>
      </w:r>
    </w:p>
    <w:p w14:paraId="2EC127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வுயர்திணை யூமன் போலத்</w:t>
      </w:r>
    </w:p>
    <w:p w14:paraId="432387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வவல C1+2, G1+2, EA, Cām.; வவ்வ L1; வல்ல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யெற்றித் C1+2, G1, Cām.; யேற்றித்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ரிரவிற் L1, C1+2, G1+2, Pēr., EA, Cām.v; ரிராவிற் C2v, Cām.</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கல்லேன் C2, G2, EA, Cām.; கல்லென்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yātta ~avalam nīḷ iṭai+</w:t>
      </w:r>
    </w:p>
    <w:p w14:paraId="6B4E3B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ceṉṟōr koṭumai ~</w:t>
      </w:r>
      <w:r>
        <w:rPr>
          <w:rFonts w:ascii="Gandhari Unicode" w:hAnsi="Gandhari Unicode" w:cs="e-Tamil OTC"/>
          <w:i/>
          <w:iCs/>
          <w:lang w:val="en-GB"/>
        </w:rPr>
        <w:t>eṟṟi+</w:t>
      </w:r>
      <w:r>
        <w:rPr>
          <w:rFonts w:ascii="Gandhari Unicode" w:hAnsi="Gandhari Unicode" w:cs="e-Tamil OTC"/>
          <w:lang w:val="en-GB"/>
        </w:rPr>
        <w:t xml:space="preserve"> tuñcā</w:t>
      </w:r>
    </w:p>
    <w:p w14:paraId="335C45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nōyiṉum nōy ākiṉṟ*-ē kūval</w:t>
      </w:r>
    </w:p>
    <w:p w14:paraId="75F4C7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kurāl āṉ paṭu tuyar </w:t>
      </w:r>
      <w:r>
        <w:rPr>
          <w:rFonts w:ascii="Gandhari Unicode" w:hAnsi="Gandhari Unicode" w:cs="e-Tamil OTC"/>
          <w:i/>
          <w:iCs/>
          <w:lang w:val="en-GB"/>
        </w:rPr>
        <w:t>iraviṉ</w:t>
      </w:r>
      <w:r>
        <w:rPr>
          <w:rFonts w:ascii="Gandhari Unicode" w:hAnsi="Gandhari Unicode" w:cs="e-Tamil OTC"/>
          <w:lang w:val="en-GB"/>
        </w:rPr>
        <w:t xml:space="preserve"> kaṇṭa</w:t>
      </w:r>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~uyar tiṇai ~ūmaṉ pōla+</w:t>
      </w:r>
    </w:p>
    <w:p w14:paraId="7DB964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tuyar </w:t>
      </w:r>
      <w:r>
        <w:rPr>
          <w:rFonts w:ascii="Gandhari Unicode" w:hAnsi="Gandhari Unicode" w:cs="e-Tamil OTC"/>
          <w:i/>
          <w:iCs/>
          <w:lang w:val="en-GB"/>
        </w:rPr>
        <w:t>poṟukk* allēṉ</w:t>
      </w:r>
      <w:r>
        <w:rPr>
          <w:rFonts w:ascii="Gandhari Unicode" w:hAnsi="Gandhari Unicode" w:cs="e-Tamil OTC"/>
          <w:lang w:val="en-GB"/>
        </w:rPr>
        <w:t xml:space="preserve"> tōḻi nōykk*-ē.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crossroad Yām(-tree)- affliction be-long- way</w:t>
      </w:r>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sleep-not</w:t>
      </w:r>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r>
        <w:rPr>
          <w:rFonts w:ascii="Gandhari Unicode" w:hAnsi="Gandhari Unicode" w:cs="e-Tamil OTC"/>
          <w:position w:val="6"/>
          <w:lang w:val="en-GB"/>
        </w:rPr>
        <w:t>iṉum</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well</w:t>
      </w:r>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tawny cow happen- misery night</w:t>
      </w:r>
      <w:r>
        <w:rPr>
          <w:rFonts w:ascii="Gandhari Unicode" w:hAnsi="Gandhari Unicode" w:cs="e-Tamil OTC"/>
          <w:position w:val="6"/>
          <w:lang w:val="en-GB"/>
        </w:rPr>
        <w:t>iṉ</w:t>
      </w:r>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be-similar</w:t>
      </w:r>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pain(dat.)</w:t>
      </w:r>
      <w:r>
        <w:rPr>
          <w:rFonts w:ascii="Gandhari Unicode" w:hAnsi="Gandhari Unicode" w:cs="e-Tamil OTC"/>
          <w:position w:val="6"/>
          <w:lang w:val="en-GB"/>
        </w:rPr>
        <w:t>ē</w:t>
      </w:r>
      <w:r>
        <w:rPr>
          <w:rFonts w:ascii="Gandhari Unicode" w:hAnsi="Gandhari Unicode" w:cs="e-Tamil OTC"/>
          <w:lang w:val="en-GB"/>
        </w:rPr>
        <w:t>.</w:t>
      </w:r>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Sleepless, struck with the cruelty of him who has gone</w:t>
      </w:r>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long, afflicted way of Yām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seen at night the misery that has befallen the tawny cow</w:t>
      </w:r>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A pain has arisen more than the pain</w:t>
      </w:r>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பிரிவாற்குத் (C1: பிரிவார்க்குத்) தோழி சொல்லியது.</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கன்றுதன் பயமுலை மாந்த முன்றிற்</w:t>
      </w:r>
    </w:p>
    <w:p w14:paraId="4CED6D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14:paraId="4B8985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கெட்டிடத் துவந்த வுதவி கட்டில்</w:t>
      </w:r>
    </w:p>
    <w:p w14:paraId="75D209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வீறுபெற்று மறந்த மன்னன் போல</w:t>
      </w:r>
    </w:p>
    <w:p w14:paraId="15C973A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14:paraId="6C66D7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கலிமயிற் கலாவத் தன்னவிவ</w:t>
      </w:r>
    </w:p>
    <w:p w14:paraId="405925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ளொலிமென் கூந்த லுரியவா நினக்கே.</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றினைபிடி C2, G2, EA, Cām.; றிணைபிடி C1, G1, Cām.v; திணைபிடி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பெருங்கன் னாட C2, G1v+2, EA, Cām.; பெருங்கண் ணாட L1, C1, G1,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துவந்த C2, G1v, EA, Cām.; துலந்த L1, C1, G1,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வுதவி L1, C1+2, G2, EA, Cām.; வுதவிக்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நன்றிமறந் தமையா யாயின் C2v, Cām.</w:t>
      </w:r>
      <w:r>
        <w:rPr>
          <w:rStyle w:val="FootnoteReference1"/>
          <w:rFonts w:ascii="Gandhari Unicode" w:hAnsi="Gandhari Unicode" w:cs="e-Tamil OTC"/>
          <w:lang w:val="en-GB"/>
        </w:rPr>
        <w:footnoteReference w:id="108"/>
      </w:r>
      <w:r>
        <w:rPr>
          <w:rFonts w:ascii="Gandhari Unicode" w:hAnsi="Gandhari Unicode" w:cs="e-Tamil OTC"/>
          <w:lang w:val="en-GB"/>
        </w:rPr>
        <w:t xml:space="preserve">; நன்றி மறந்தனை யாயின் C2, G1v+2, EA, AT; Cām.v; நன்றி மறந்தமை யாயின் L1, C1, G1, I, Cām.v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நினக்கே L1, C1+2, G1, EA, Cām.; னினக்கே G2, Cām.v</w:t>
      </w:r>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kaṉṟu taṉ payam mulai mānta muṉṟil</w:t>
      </w:r>
    </w:p>
    <w:p w14:paraId="1D4C206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tiṉai</w:t>
      </w:r>
      <w:r>
        <w:rPr>
          <w:rFonts w:ascii="Gandhari Unicode" w:hAnsi="Gandhari Unicode" w:cs="e-Tamil OTC"/>
          <w:lang w:val="en-GB"/>
        </w:rPr>
        <w:t xml:space="preserve"> piṭi ~uṇṇum perum </w:t>
      </w:r>
      <w:r>
        <w:rPr>
          <w:rFonts w:ascii="Gandhari Unicode" w:hAnsi="Gandhari Unicode" w:cs="e-Tamil OTC"/>
          <w:i/>
          <w:iCs/>
          <w:lang w:val="en-GB"/>
        </w:rPr>
        <w:t>kal</w:t>
      </w:r>
      <w:r>
        <w:rPr>
          <w:rFonts w:ascii="Gandhari Unicode" w:hAnsi="Gandhari Unicode" w:cs="e-Tamil OTC"/>
          <w:lang w:val="en-GB"/>
        </w:rPr>
        <w:t xml:space="preserve"> nāṭa</w:t>
      </w:r>
    </w:p>
    <w:p w14:paraId="0C8466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keṭṭ* iṭatt* uvanta ~utavi kaṭṭil</w:t>
      </w:r>
    </w:p>
    <w:p w14:paraId="4E502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vīṟu peṟṟu maṟanta maṉṉaṉ pōla</w:t>
      </w:r>
    </w:p>
    <w:p w14:paraId="735DF3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naṉṟi </w:t>
      </w:r>
      <w:r>
        <w:rPr>
          <w:rFonts w:ascii="Gandhari Unicode" w:hAnsi="Gandhari Unicode" w:cs="e-Tamil OTC"/>
          <w:i/>
          <w:iCs/>
          <w:lang w:val="en-GB"/>
        </w:rPr>
        <w:t>maṟant* amaiyāy</w:t>
      </w:r>
      <w:r>
        <w:rPr>
          <w:rFonts w:ascii="Gandhari Unicode" w:hAnsi="Gandhari Unicode" w:cs="e-Tamil OTC"/>
          <w:lang w:val="en-GB"/>
        </w:rPr>
        <w:t xml:space="preserve"> āyiṉ meṉ cīr+</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kali mayil kalāvatt* aṉṉa ~ivaḷ</w:t>
      </w:r>
    </w:p>
    <w:p w14:paraId="0D79B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oli meṉ kūntal uriya ~ām niṉakk*-ē.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throne</w:t>
      </w:r>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be-similar</w:t>
      </w:r>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kindness forgotten you-don't-become-still if soft excellence</w:t>
      </w:r>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you(dat.)</w:t>
      </w:r>
      <w:r>
        <w:rPr>
          <w:rFonts w:ascii="Gandhari Unicode" w:hAnsi="Gandhari Unicode" w:cs="e-Tamil OTC"/>
          <w:position w:val="6"/>
          <w:lang w:val="en-GB"/>
        </w:rPr>
        <w:t>ē</w:t>
      </w:r>
      <w:r>
        <w:rPr>
          <w:rFonts w:ascii="Gandhari Unicode" w:hAnsi="Gandhari Unicode" w:cs="e-Tamil OTC"/>
          <w:lang w:val="en-GB"/>
        </w:rPr>
        <w:t>.</w:t>
      </w:r>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r>
        <w:rPr>
          <w:rFonts w:ascii="e-Tamil OTC" w:hAnsi="e-Tamil OTC" w:cs="e-Tamil OTC"/>
          <w:i w:val="0"/>
          <w:iCs w:val="0"/>
          <w:color w:val="auto"/>
        </w:rPr>
        <w:t>மதுரை எழுத்தாளன் சேந்தம் (</w:t>
      </w:r>
      <w:r>
        <w:rPr>
          <w:rFonts w:ascii="Gandhari Unicode" w:hAnsi="Gandhari Unicode"/>
          <w:i w:val="0"/>
          <w:iCs w:val="0"/>
          <w:color w:val="auto"/>
        </w:rPr>
        <w:t>G2</w:t>
      </w:r>
      <w:r>
        <w:rPr>
          <w:rFonts w:ascii="e-Tamil OTC" w:hAnsi="e-Tamil OTC" w:cs="e-Tamil OTC"/>
          <w:i w:val="0"/>
          <w:iCs w:val="0"/>
          <w:color w:val="auto"/>
        </w:rPr>
        <w:t xml:space="preserve">: செந்தன்) பூதன்: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பூவொடு புரையுங் கண்ணும் வேயென</w:t>
      </w:r>
    </w:p>
    <w:p w14:paraId="7F658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விறல்வனப் பெய்திய தோளும் பிறையென</w:t>
      </w:r>
    </w:p>
    <w:p w14:paraId="75F6FC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மதிமயக் குறூஉ நுதலு நன்று</w:t>
      </w:r>
    </w:p>
    <w:p w14:paraId="1F3DEE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நல்லமன் வாழி தோழி யல்கலுந்</w:t>
      </w:r>
    </w:p>
    <w:p w14:paraId="25E56B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தயங்குதிரை பொருத தாழை வெண்பூக்</w:t>
      </w:r>
    </w:p>
    <w:p w14:paraId="6D64E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குருகென மலரும் பெருந்துறை</w:t>
      </w:r>
    </w:p>
    <w:p w14:paraId="53A263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விரிநீர்ச் சேர்ப்பனொடு நகாஅ வூங்கே.</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வூங்கே L1, C1+2, G2, EA, Cām.; ஓங்கே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pūvoṭu puraiyum kaṇ-+um vēy eṉa</w:t>
      </w:r>
    </w:p>
    <w:p w14:paraId="4BFA1C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viṟal vaṉapp* eytiya tōḷ-um piṟai ~eṉa</w:t>
      </w:r>
    </w:p>
    <w:p w14:paraId="5514FC7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7" w:author="Narmada Hansani Polgampalage" w:date="2023-12-07T14:22:00Z">
            <w:rPr/>
          </w:rPrChange>
        </w:rPr>
        <w:t>mati mayakk* uṟūum nutal-um naṉṟ*-um</w:t>
      </w:r>
    </w:p>
    <w:p w14:paraId="2125639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8" w:author="Narmada Hansani Polgampalage" w:date="2023-12-07T14:22:00Z">
            <w:rPr/>
          </w:rPrChange>
        </w:rPr>
        <w:t xml:space="preserve">nalla-maṉ vāḻi tōḻi </w:t>
      </w:r>
      <w:ins w:id="109" w:author="Narmada Hansani Polgampalage" w:date="2023-11-20T14:45:00Z">
        <w:r>
          <w:rPr>
            <w:rFonts w:ascii="Gandhari Unicode" w:hAnsi="Gandhari Unicode" w:cs="e-Tamil OTC"/>
            <w:lang w:val="de-DE"/>
          </w:rPr>
          <w:t>~</w:t>
        </w:r>
      </w:ins>
      <w:r w:rsidRPr="00751307">
        <w:rPr>
          <w:rFonts w:ascii="Gandhari Unicode" w:hAnsi="Gandhari Unicode" w:cs="e-Tamil OTC"/>
          <w:lang w:val="de-DE"/>
          <w:rPrChange w:id="110" w:author="Narmada Hansani Polgampalage" w:date="2023-12-07T14:22:00Z">
            <w:rPr/>
          </w:rPrChange>
        </w:rPr>
        <w:t>alkal-um</w:t>
      </w:r>
    </w:p>
    <w:p w14:paraId="3269E72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1" w:author="Narmada Hansani Polgampalage" w:date="2023-12-07T14:22:00Z">
            <w:rPr/>
          </w:rPrChange>
        </w:rPr>
        <w:t>tayaṅku tirai poruta tāḻai veḷ pū+</w:t>
      </w:r>
    </w:p>
    <w:p w14:paraId="23D59A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2" w:author="Narmada Hansani Polgampalage" w:date="2023-12-07T14:22:00Z">
            <w:rPr/>
          </w:rPrChange>
        </w:rPr>
        <w:t>kuruk* eṉa malarum perum tuṟai</w:t>
      </w:r>
    </w:p>
    <w:p w14:paraId="54936BCB"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113" w:author="Narmada Hansani Polgampalage" w:date="2023-12-07T14:22:00Z">
            <w:rPr/>
          </w:rPrChange>
        </w:rPr>
        <w:t>viri nīr+ cērppaṉoṭu nakāa-~ūṅk*-ē.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114"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good-it</w:t>
      </w:r>
      <w:r>
        <w:rPr>
          <w:rFonts w:ascii="Gandhari Unicode" w:hAnsi="Gandhari Unicode" w:cs="e-Tamil OTC"/>
          <w:position w:val="6"/>
          <w:lang w:val="en-GB"/>
        </w:rPr>
        <w:t>um</w:t>
      </w:r>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r>
        <w:rPr>
          <w:rFonts w:ascii="Gandhari Unicode" w:hAnsi="Gandhari Unicode" w:cs="e-Tamil OTC"/>
          <w:position w:val="6"/>
          <w:lang w:val="en-GB"/>
        </w:rPr>
        <w:t>maṉ</w:t>
      </w:r>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wave beat(inf.) Tāḻai(-tree) white flower</w:t>
      </w:r>
    </w:p>
    <w:p w14:paraId="048205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115"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116"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the shoulder, which has reached victorious beauty</w:t>
      </w:r>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 with great ghats, where the white flowers of the Tāḻai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r>
        <w:rPr>
          <w:rFonts w:ascii="e-Tamil OTC" w:hAnsi="e-Tamil OTC" w:cs="e-Tamil OTC"/>
          <w:i w:val="0"/>
          <w:iCs w:val="0"/>
          <w:color w:val="auto"/>
        </w:rPr>
        <w:t xml:space="preserve">ஓதஞானி: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14:paraId="49770F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வாண்முகந் துமிப்ப வள்ளிதழ் குறைந்த</w:t>
      </w:r>
    </w:p>
    <w:p w14:paraId="778DC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 நெய்தலு முடைத்திவட்</w:t>
      </w:r>
    </w:p>
    <w:p w14:paraId="15FE2D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டேரோன் போகிய </w:t>
      </w:r>
      <w:bookmarkStart w:id="117"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117"/>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பூண்வளைந் C2, VP; பூண்வனைந் C2v, Cām.; பூவளைந் L1, C1, G1+2, EA, I, AT,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கூழை L1, C1+2, G1v+2, EA, Cām.; சாழை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முடைத்திவட் L1, C2, G1+2, EA, Cām.; முடைத்தியட்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போகிய C1+2+3, G1+2, EA, Cām.; போயே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கான லானே C2, G2, EA, Cām.; கான லோனே L1, C1, G1, Cām.v</w:t>
      </w:r>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pūṇ vaḷaint</w:t>
      </w:r>
      <w:ins w:id="118" w:author="Narmada Hansani Polgampalage" w:date="2023-11-22T15:29:00Z">
        <w:r>
          <w:rPr>
            <w:rFonts w:ascii="Gandhari Unicode" w:hAnsi="Gandhari Unicode" w:cs="e-Tamil OTC"/>
            <w:lang w:val="en-GB"/>
          </w:rPr>
          <w:t>*-</w:t>
        </w:r>
        <w:r>
          <w:rPr>
            <w:rFonts w:ascii="Gandhari Unicode" w:hAnsi="Gandhari Unicode" w:cs="e-Tamil OTC"/>
            <w:i/>
            <w:iCs/>
            <w:lang w:val="en-GB"/>
          </w:rPr>
          <w:t>a</w:t>
        </w:r>
      </w:ins>
      <w:r>
        <w:rPr>
          <w:rFonts w:ascii="Gandhari Unicode" w:hAnsi="Gandhari Unicode" w:cs="e-Tamil OTC"/>
          <w:lang w:val="en-GB"/>
        </w:rPr>
        <w:t>ṉṉa polam cūṭṭu nēmi</w:t>
      </w:r>
    </w:p>
    <w:p w14:paraId="4474F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mukam tumippa vaḷ +itaḻ kuṟainta</w:t>
      </w:r>
    </w:p>
    <w:p w14:paraId="577EA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kūḻai neytal-um uṭaitt* ivaṇ</w:t>
      </w:r>
    </w:p>
    <w:p w14:paraId="319B9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tērōṉ pōkiya </w:t>
      </w:r>
      <w:r>
        <w:rPr>
          <w:rFonts w:ascii="Gandhari Unicode" w:hAnsi="Gandhari Unicode" w:cs="e-Tamil OTC"/>
          <w:i/>
          <w:iCs/>
          <w:lang w:val="en-GB"/>
        </w:rPr>
        <w:t>kāṉalāṉ-ē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ornament curved(abs.)-like gold rim wheel</w:t>
      </w:r>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here</w:t>
      </w:r>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seashore-grove(loc.)</w:t>
      </w:r>
      <w:r>
        <w:rPr>
          <w:rFonts w:ascii="Gandhari Unicode" w:hAnsi="Gandhari Unicode" w:cs="e-Tamil OTC"/>
          <w:position w:val="6"/>
          <w:lang w:val="en-GB"/>
        </w:rPr>
        <w:t>ē</w:t>
      </w:r>
      <w:r>
        <w:rPr>
          <w:rFonts w:ascii="Gandhari Unicode" w:hAnsi="Gandhari Unicode" w:cs="e-Tamil OTC"/>
          <w:lang w:val="en-GB"/>
        </w:rPr>
        <w:t>.</w:t>
      </w:r>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waterlilies</w:t>
      </w:r>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r>
        <w:rPr>
          <w:rFonts w:ascii="e-Tamil OTC" w:hAnsi="e-Tamil OTC" w:cs="e-Tamil OTC"/>
          <w:i w:val="0"/>
          <w:iCs w:val="0"/>
          <w:color w:val="auto"/>
        </w:rPr>
        <w:t xml:space="preserve">செய்தி வள்ளுவன் பெருஞ்சாத்தன்: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வீழ்தாழ் தாழை யூழுறு கொழுமுகை</w:t>
      </w:r>
    </w:p>
    <w:p w14:paraId="2984BC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14:paraId="642DC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14:paraId="4C551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14:paraId="777EAB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நெடுஞ்சே ணாட்டா ராயினு</w:t>
      </w:r>
    </w:p>
    <w:p w14:paraId="518CD9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குருகுள ரிறகின் C2v, Cām.; குருகுள ரிடத்தின் L1, C1v+2, G2, EA, I, AT, Cām.v; குருகள ரிடத்தின் G1; குருகுகுளி ரிடத்தின் C1,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விரிபுதோ C2, G2, EA, Cām.; விரி</w:t>
      </w:r>
      <w:r>
        <w:rPr>
          <w:rFonts w:ascii="Gandhari Unicode" w:eastAsia="URW Palladio UNI" w:hAnsi="Gandhari Unicode" w:cs="e-Tamil OTC"/>
          <w:lang w:val="en-GB"/>
        </w:rPr>
        <w:t>‡தோ</w:t>
      </w:r>
      <w:r>
        <w:rPr>
          <w:rFonts w:ascii="Gandhari Unicode" w:hAnsi="Gandhari Unicode" w:cs="e-Tamil OTC"/>
          <w:lang w:val="en-GB"/>
        </w:rPr>
        <w:t xml:space="preserve"> C1; விரிவுதோ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னண்ணிய C2, EA, Cām.; நண்ணிய L1, C1,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முன்றிற் L1, C1+2+3, G1+2, EA, Cām.; குன்றிற்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மென்பநத் C2, G2, AT, Cām.; மென்பந</w:t>
      </w:r>
      <w:r>
        <w:rPr>
          <w:rFonts w:ascii="Gandhari Unicode" w:eastAsia="URW Palladio UNI" w:hAnsi="Gandhari Unicode" w:cs="e-Tamil OTC"/>
          <w:lang w:val="en-GB"/>
        </w:rPr>
        <w:t>‡ந்</w:t>
      </w:r>
      <w:r>
        <w:rPr>
          <w:rFonts w:ascii="Gandhari Unicode" w:hAnsi="Gandhari Unicode" w:cs="e-Tamil OTC"/>
          <w:lang w:val="en-GB"/>
        </w:rPr>
        <w:t xml:space="preserve"> C1; மென்பந்தந் C3, G1; மென்பனதந் L1; மென்பதந் EA, I, ATv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கணியர் Cām.; கணியரே C2v, I, Cām.v; கணியோர் Cām.v; கணியரோ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தண்கட L1, C2+3, G1+2, EA, Cām.;</w:t>
      </w:r>
      <w:r>
        <w:rPr>
          <w:rFonts w:ascii="Gandhari Unicode" w:hAnsi="Gandhari Unicode" w:cs="e-Tamil OTC"/>
          <w:b/>
          <w:bCs/>
          <w:lang w:val="en-GB"/>
        </w:rPr>
        <w:t xml:space="preserve"> </w:t>
      </w:r>
      <w:r>
        <w:rPr>
          <w:rFonts w:ascii="Gandhari Unicode" w:hAnsi="Gandhari Unicode" w:cs="e-Tamil OTC"/>
          <w:lang w:val="en-GB"/>
        </w:rPr>
        <w:t xml:space="preserve">குணகட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னாட்டே L1, C1+2+3, G2, EA, Cām.; ணாட்டே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vīḻ tāḻ tāḻai ~ūḻ uṟu koḻu mukai</w:t>
      </w:r>
    </w:p>
    <w:p w14:paraId="64D95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kuruk* </w:t>
      </w:r>
      <w:r>
        <w:rPr>
          <w:rFonts w:ascii="Gandhari Unicode" w:hAnsi="Gandhari Unicode" w:cs="e-Tamil OTC"/>
          <w:i/>
          <w:iCs/>
          <w:lang w:val="en-GB"/>
        </w:rPr>
        <w:t>uḷar</w:t>
      </w:r>
      <w:r>
        <w:rPr>
          <w:rFonts w:ascii="Gandhari Unicode" w:hAnsi="Gandhari Unicode" w:cs="e-Tamil OTC"/>
          <w:lang w:val="en-GB"/>
        </w:rPr>
        <w:t xml:space="preserve"> </w:t>
      </w:r>
      <w:r>
        <w:rPr>
          <w:rFonts w:ascii="Gandhari Unicode" w:hAnsi="Gandhari Unicode" w:cs="e-Tamil OTC"/>
          <w:i/>
          <w:iCs/>
          <w:lang w:val="en-GB"/>
        </w:rPr>
        <w:t>iṟakiṉ</w:t>
      </w:r>
      <w:r>
        <w:rPr>
          <w:rFonts w:ascii="Gandhari Unicode" w:hAnsi="Gandhari Unicode" w:cs="e-Tamil OTC"/>
          <w:lang w:val="en-GB"/>
        </w:rPr>
        <w:t xml:space="preserve"> </w:t>
      </w:r>
      <w:r>
        <w:rPr>
          <w:rFonts w:ascii="Gandhari Unicode" w:hAnsi="Gandhari Unicode" w:cs="e-Tamil OTC"/>
          <w:i/>
          <w:iCs/>
          <w:lang w:val="en-GB"/>
        </w:rPr>
        <w:t>viripu</w:t>
      </w:r>
      <w:r>
        <w:rPr>
          <w:rFonts w:ascii="Gandhari Unicode" w:hAnsi="Gandhari Unicode" w:cs="e-Tamil OTC"/>
          <w:lang w:val="en-GB"/>
        </w:rPr>
        <w:t xml:space="preserve"> tōṭ* aviḻum</w:t>
      </w:r>
    </w:p>
    <w:p w14:paraId="01BE222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kāṉal</w:t>
      </w:r>
      <w:r>
        <w:rPr>
          <w:rFonts w:ascii="Gandhari Unicode" w:hAnsi="Gandhari Unicode" w:cs="e-Tamil OTC"/>
          <w:lang w:val="en-GB"/>
        </w:rPr>
        <w:t xml:space="preserve"> naṇṇiya ciṟu kuṭi </w:t>
      </w:r>
      <w:r>
        <w:rPr>
          <w:rFonts w:ascii="Gandhari Unicode" w:hAnsi="Gandhari Unicode" w:cs="e-Tamil OTC"/>
          <w:i/>
          <w:iCs/>
          <w:lang w:val="en-GB"/>
        </w:rPr>
        <w:t>muṉṟil</w:t>
      </w:r>
    </w:p>
    <w:p w14:paraId="7630AD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tirai vantu peyarum eṉpa </w:t>
      </w:r>
      <w:r>
        <w:rPr>
          <w:rFonts w:ascii="Gandhari Unicode" w:hAnsi="Gandhari Unicode" w:cs="e-Tamil OTC"/>
          <w:i/>
          <w:iCs/>
          <w:lang w:val="en-GB"/>
        </w:rPr>
        <w:t>na+</w:t>
      </w:r>
      <w:r>
        <w:rPr>
          <w:rFonts w:ascii="Gandhari Unicode" w:hAnsi="Gandhari Unicode" w:cs="e-Tamil OTC"/>
          <w:lang w:val="en-GB"/>
        </w:rPr>
        <w:t xml:space="preserve"> tuṟantu</w:t>
      </w:r>
    </w:p>
    <w:p w14:paraId="446F5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neṭum cēṇ nāṭṭār āyiṉum</w:t>
      </w:r>
    </w:p>
    <w:p w14:paraId="7F7AE1F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neñciṟk* </w:t>
      </w:r>
      <w:r>
        <w:rPr>
          <w:rFonts w:ascii="Gandhari Unicode" w:hAnsi="Gandhari Unicode" w:cs="e-Tamil OTC"/>
          <w:i/>
          <w:iCs/>
          <w:lang w:val="en-GB"/>
        </w:rPr>
        <w:t>aṇiyar</w:t>
      </w:r>
      <w:r>
        <w:rPr>
          <w:rFonts w:ascii="Gandhari Unicode" w:hAnsi="Gandhari Unicode" w:cs="e-Tamil OTC"/>
          <w:lang w:val="en-GB"/>
        </w:rPr>
        <w:t xml:space="preserve"> </w:t>
      </w:r>
      <w:r>
        <w:rPr>
          <w:rFonts w:ascii="Gandhari Unicode" w:hAnsi="Gandhari Unicode" w:cs="e-Tamil OTC"/>
          <w:i/>
          <w:iCs/>
          <w:lang w:val="en-GB"/>
        </w:rPr>
        <w:t>taṇ</w:t>
      </w:r>
      <w:r>
        <w:rPr>
          <w:rFonts w:ascii="Gandhari Unicode" w:hAnsi="Gandhari Unicode" w:cs="e-Tamil OTC"/>
          <w:lang w:val="en-GB"/>
        </w:rPr>
        <w:t xml:space="preserve"> kaṭal nāṭṭ*-ē.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aerial-root hang-down- Tāḻai-tree ripeness have- rich bud</w:t>
      </w:r>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r>
        <w:rPr>
          <w:rFonts w:ascii="Gandhari Unicode" w:hAnsi="Gandhari Unicode" w:cs="e-Tamil OTC"/>
          <w:position w:val="6"/>
          <w:lang w:val="en-GB"/>
        </w:rPr>
        <w:t>iṉ</w:t>
      </w:r>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front-yard</w:t>
      </w:r>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they-say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land(obl.)</w:t>
      </w:r>
      <w:r>
        <w:rPr>
          <w:rFonts w:ascii="Gandhari Unicode" w:hAnsi="Gandhari Unicode" w:cs="e-Tamil OTC"/>
          <w:position w:val="6"/>
          <w:lang w:val="en-GB"/>
        </w:rPr>
        <w:t>ē</w:t>
      </w:r>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and from] the front-yard of the little home situated</w:t>
      </w:r>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spread out like the quills [which] a heron smooths, the mass</w:t>
      </w:r>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ripe rich buds open on the Tāḻai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if he has abandoned us [and is] in a far away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r>
        <w:rPr>
          <w:rFonts w:ascii="e-Tamil OTC" w:hAnsi="e-Tamil OTC" w:cs="e-Tamil OTC"/>
          <w:i w:val="0"/>
          <w:iCs w:val="0"/>
          <w:color w:val="auto"/>
        </w:rPr>
        <w:t xml:space="preserve">மோதாசனார்: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இவனிவ ளைம்பால் பற்றவு மிவளிவன்</w:t>
      </w:r>
    </w:p>
    <w:p w14:paraId="42A24B1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14:paraId="672833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காதற் செவிலியர் தவிர்ப்பவுந் தவிரா</w:t>
      </w:r>
    </w:p>
    <w:p w14:paraId="0C434C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14:paraId="0CE489E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14:paraId="368ABA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14:paraId="031D112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மிவளிவன் L1, C1+2+3, G1+2, EA, Cām.; மவளிவன் IV • </w:t>
      </w:r>
      <w:r>
        <w:rPr>
          <w:rFonts w:ascii="Gandhari Unicode" w:hAnsi="Gandhari Unicode" w:cs="e-Tamil OTC"/>
          <w:b/>
          <w:bCs/>
          <w:lang w:val="en-GB"/>
        </w:rPr>
        <w:t>2a</w:t>
      </w:r>
      <w:r>
        <w:rPr>
          <w:rFonts w:ascii="Gandhari Unicode" w:hAnsi="Gandhari Unicode" w:cs="e-Tamil OTC"/>
          <w:lang w:val="en-GB"/>
        </w:rPr>
        <w:t xml:space="preserve"> புன்றலை C2+3v, G1v, EA, Cām.; புன்றளை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வாங்குநள் C2+3v, G1v, EA, Cām.; வாங்கினள் L1, C1, G1+2, AT, Cām.v; வாகினள்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பரியவுங் L1, C1+2, G1+2, EA, Cām.; புனையவுங்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தவிர்ப்பவுந் L1, C2+3v, G1+2, EA, Cām.; தவிப்பவுந்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வுறுப L1, C1+2+3, G1+2, EA, Cām.; வுறுப்ப C2v+3v,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மன்னோ L1, C1+2+3, G1+2, EA, Cām.; மன்னே C2v+3v, IV,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நல்லைமன் றம்ம C2, G1+2, EA, ATv, Cām.; நல்லை மன்ற C3, ATv, Cām.v; நல்லை மன்றம் L1; நல்ல மன்ற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r>
        <w:rPr>
          <w:rFonts w:ascii="Gandhari Unicode" w:hAnsi="Gandhari Unicode" w:cs="e-Tamil OTC"/>
          <w:lang w:val="en-GB"/>
        </w:rPr>
        <w:t>றுணைமலர்ப் C1+2+3, G1+2, EA, Cām.; றுணைமலர்மலர்ப்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லன்னவிவர் C1+2+3v, G1+2, EA, Cām.; லன்னவர் L1; C3v,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மணமகி C2+3v, G1v, EA, Cām.; மனமகி L1, C1+2v+3, G1+2, Cām.v; மனைமகி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காட்டி L1. C1+2+3, G1, EA, Cām.; காட்ட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ivaṉ ivaḷ aim-pāl paṟṟa-~um ivaḷ ivaṉ</w:t>
      </w:r>
    </w:p>
    <w:p w14:paraId="693665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w:t>
      </w:r>
      <w:r>
        <w:rPr>
          <w:rFonts w:ascii="Gandhari Unicode" w:hAnsi="Gandhari Unicode" w:cs="e-Tamil OTC"/>
          <w:i/>
          <w:iCs/>
          <w:lang w:val="en-GB"/>
        </w:rPr>
        <w:t>talai</w:t>
      </w:r>
      <w:r>
        <w:rPr>
          <w:rFonts w:ascii="Gandhari Unicode" w:hAnsi="Gandhari Unicode" w:cs="e-Tamil OTC"/>
          <w:lang w:val="en-GB"/>
        </w:rPr>
        <w:t xml:space="preserve"> ~ōri </w:t>
      </w:r>
      <w:r>
        <w:rPr>
          <w:rFonts w:ascii="Gandhari Unicode" w:hAnsi="Gandhari Unicode" w:cs="e-Tamil OTC"/>
          <w:i/>
          <w:iCs/>
          <w:lang w:val="en-GB"/>
        </w:rPr>
        <w:t>vāṅkunaḷ</w:t>
      </w:r>
      <w:r>
        <w:rPr>
          <w:rFonts w:ascii="Gandhari Unicode" w:hAnsi="Gandhari Unicode" w:cs="e-Tamil OTC"/>
          <w:lang w:val="en-GB"/>
        </w:rPr>
        <w:t xml:space="preserve"> </w:t>
      </w:r>
      <w:r>
        <w:rPr>
          <w:rFonts w:ascii="Gandhari Unicode" w:hAnsi="Gandhari Unicode" w:cs="e-Tamil OTC"/>
          <w:i/>
          <w:iCs/>
          <w:lang w:val="en-GB"/>
        </w:rPr>
        <w:t>pariya-~um</w:t>
      </w:r>
    </w:p>
    <w:p w14:paraId="66DDC1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kātal ceviliyar tavirppa-~um tavirāt*</w:t>
      </w:r>
    </w:p>
    <w:p w14:paraId="6451EF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 il ciṟu ceru ~</w:t>
      </w:r>
      <w:r>
        <w:rPr>
          <w:rFonts w:ascii="Gandhari Unicode" w:hAnsi="Gandhari Unicode" w:cs="e-Tamil OTC"/>
          <w:i/>
          <w:iCs/>
          <w:lang w:val="en-GB"/>
        </w:rPr>
        <w:t>uṟupa-maṉ-+ō</w:t>
      </w:r>
    </w:p>
    <w:p w14:paraId="366D361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maṉṟ*-amma</w:t>
      </w:r>
      <w:r>
        <w:rPr>
          <w:rFonts w:ascii="Gandhari Unicode" w:hAnsi="Gandhari Unicode" w:cs="e-Tamil OTC"/>
          <w:lang w:val="en-GB"/>
        </w:rPr>
        <w:t xml:space="preserve"> pāl-ē mel +iyal</w:t>
      </w:r>
    </w:p>
    <w:p w14:paraId="16C069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tuṇai malar+ piṇaiyal </w:t>
      </w:r>
      <w:r>
        <w:rPr>
          <w:rFonts w:ascii="Gandhari Unicode" w:hAnsi="Gandhari Unicode" w:cs="e-Tamil OTC"/>
          <w:i/>
          <w:iCs/>
          <w:lang w:val="en-GB"/>
        </w:rPr>
        <w:t>aṉṉa ~ivar</w:t>
      </w:r>
    </w:p>
    <w:p w14:paraId="6EA94F5E"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maṇam</w:t>
      </w:r>
      <w:r>
        <w:rPr>
          <w:rFonts w:ascii="Gandhari Unicode" w:hAnsi="Gandhari Unicode" w:cs="e-Tamil OTC"/>
          <w:lang w:val="en-GB"/>
        </w:rPr>
        <w:t xml:space="preserve"> makiḻ iyaṟkai kāṭṭiyōy-ē.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119" w:author="Narmada Hansani Polgampalage" w:date="2023-11-22T15:06:00Z">
        <w:r>
          <w:rPr>
            <w:rFonts w:ascii="Gandhari Unicode" w:hAnsi="Gandhari Unicode" w:cs="e-Tamil OTC"/>
            <w:lang w:val="en-GB"/>
          </w:rPr>
          <w:t>-</w:t>
        </w:r>
      </w:ins>
      <w:del w:id="120"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grasp(inf.)</w:t>
      </w:r>
      <w:r>
        <w:rPr>
          <w:rFonts w:ascii="Gandhari Unicode" w:hAnsi="Gandhari Unicode" w:cs="e-Tamil OTC"/>
          <w:position w:val="6"/>
          <w:lang w:val="en-GB"/>
        </w:rPr>
        <w:t>um</w:t>
      </w:r>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run(inf.)</w:t>
      </w:r>
      <w:r>
        <w:rPr>
          <w:rFonts w:ascii="Gandhari Unicode" w:hAnsi="Gandhari Unicode" w:cs="e-Tamil OTC"/>
          <w:position w:val="6"/>
          <w:lang w:val="en-GB"/>
        </w:rPr>
        <w:t>um</w:t>
      </w:r>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restrain(inf.)</w:t>
      </w:r>
      <w:r>
        <w:rPr>
          <w:rFonts w:ascii="Gandhari Unicode" w:hAnsi="Gandhari Unicode" w:cs="e-Tamil OTC"/>
          <w:position w:val="6"/>
          <w:lang w:val="en-GB"/>
        </w:rPr>
        <w:t>um</w:t>
      </w:r>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r>
        <w:rPr>
          <w:rFonts w:ascii="Gandhari Unicode" w:hAnsi="Gandhari Unicode" w:cs="e-Tamil OTC"/>
          <w:position w:val="6"/>
          <w:lang w:val="en-GB"/>
        </w:rPr>
        <w:t>maṉṉō</w:t>
      </w:r>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r>
        <w:rPr>
          <w:rFonts w:ascii="Gandhari Unicode" w:hAnsi="Gandhari Unicode" w:cs="e-Tamil OTC"/>
          <w:position w:val="6"/>
          <w:lang w:val="en-GB"/>
        </w:rPr>
        <w:t>maṉṟa-amma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restraint</w:t>
      </w:r>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they must be having a pointless little quarrel?</w:t>
      </w:r>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 have shown us the joyful nature of the union</w:t>
      </w:r>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r>
        <w:rPr>
          <w:rFonts w:ascii="e-Tamil OTC" w:hAnsi="e-Tamil OTC" w:cs="e-Tamil OTC"/>
          <w:i w:val="0"/>
          <w:iCs w:val="0"/>
          <w:color w:val="auto"/>
        </w:rPr>
        <w:t xml:space="preserve">அறிவுடை நம்பி: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வலிதாகக் கூறிக் குறை நயப்பித்தது.</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கொண்கன்</w:t>
      </w:r>
    </w:p>
    <w:p w14:paraId="49B455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14:paraId="264083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14:paraId="140AAF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14:paraId="79011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வழங்குநீ ரத்தஞ்</w:t>
      </w:r>
    </w:p>
    <w:p w14:paraId="3A39EF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துணிகுவ L1, C2+3, G1+2, EA, Cām.; துணிவ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மையாற் C2+3v, G2, EA, Cām.; மைபாற் L1, C1+3, G1 • </w:t>
      </w:r>
      <w:r>
        <w:rPr>
          <w:rFonts w:ascii="Gandhari Unicode" w:hAnsi="Gandhari Unicode" w:cs="e-Tamil OTC"/>
          <w:b/>
          <w:bCs/>
          <w:lang w:val="en-GB"/>
        </w:rPr>
        <w:t>3c</w:t>
      </w:r>
      <w:r>
        <w:rPr>
          <w:rFonts w:ascii="Gandhari Unicode" w:hAnsi="Gandhari Unicode" w:cs="e-Tamil OTC"/>
          <w:lang w:val="en-GB"/>
        </w:rPr>
        <w:t xml:space="preserve"> பெருந்தகை C2+3v, Cām.; பெறுதகை L1, C1+3, G1+2,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நோதகச் C2+3, G1+2, EA, Cām.; நோந்தகச் C1; நொத்தச்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றுடையேன் C2+3v, G2, EA, Cām.; றுடையன் L1, C1+3, G1, I,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வழங்குநீ ரத்தஞ் C2v, Cām.; வழங்குநீ ரத்தவச் L1, C1+3, G1+2, EA, Cām.v; வழங்கு நீர்த்தவச்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சின்னா ளின்ன L1, C1+2+3, G1+2, EA, Cām.v; சின்னா ளின்னா C2v; சின்னா ளன்ன C2v, Cām.; தவசசி னாளினன்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121" w:author="Narmada Hansani Polgampalage" w:date="2023-11-30T15:47:00Z">
        <w:r>
          <w:rPr>
            <w:rFonts w:ascii="Gandhari Unicode" w:hAnsi="Gandhari Unicode" w:cs="e-Tamil OTC"/>
            <w:lang w:val="en-GB"/>
          </w:rPr>
          <w:delText xml:space="preserve"> </w:delText>
        </w:r>
      </w:del>
      <w:ins w:id="122" w:author="Narmada Hansani Polgampalage" w:date="2023-11-30T15:47:00Z">
        <w:r>
          <w:rPr>
            <w:rFonts w:ascii="Gandhari Unicode" w:hAnsi="Gandhari Unicode" w:cs="e-Tamil OTC"/>
            <w:lang w:val="en-GB"/>
          </w:rPr>
          <w:t>-</w:t>
        </w:r>
      </w:ins>
      <w:r>
        <w:rPr>
          <w:rFonts w:ascii="Gandhari Unicode" w:hAnsi="Gandhari Unicode" w:cs="e-Tamil OTC"/>
          <w:lang w:val="en-GB"/>
        </w:rPr>
        <w:t>vāḻi tōḻi koṇkaṉ</w:t>
      </w:r>
    </w:p>
    <w:p w14:paraId="5DECB6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 atu </w:t>
      </w:r>
      <w:r>
        <w:rPr>
          <w:rFonts w:ascii="Gandhari Unicode" w:hAnsi="Gandhari Unicode" w:cs="e-Tamil OTC"/>
          <w:i/>
          <w:iCs/>
          <w:lang w:val="en-GB"/>
        </w:rPr>
        <w:t>tuṇikuvaṉ</w:t>
      </w:r>
      <w:r>
        <w:rPr>
          <w:rFonts w:ascii="Gandhari Unicode" w:hAnsi="Gandhari Unicode" w:cs="e-Tamil OTC"/>
          <w:lang w:val="en-GB"/>
        </w:rPr>
        <w:t xml:space="preserve"> allaṉ yāṉ eṉ</w:t>
      </w:r>
    </w:p>
    <w:p w14:paraId="5D19D78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pētaimaiyāl perum</w:t>
      </w:r>
      <w:r>
        <w:rPr>
          <w:rFonts w:ascii="Gandhari Unicode" w:hAnsi="Gandhari Unicode" w:cs="e-Tamil OTC"/>
          <w:lang w:val="en-GB"/>
        </w:rPr>
        <w:t xml:space="preserve"> takai keḻumi</w:t>
      </w:r>
    </w:p>
    <w:p w14:paraId="436D2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nō taka+ ceytat* oṉṟ* </w:t>
      </w:r>
      <w:r>
        <w:rPr>
          <w:rFonts w:ascii="Gandhari Unicode" w:hAnsi="Gandhari Unicode" w:cs="e-Tamil OTC"/>
          <w:i/>
          <w:iCs/>
          <w:lang w:val="en-GB"/>
        </w:rPr>
        <w:t>uṭaiyēṉ-</w:t>
      </w:r>
      <w:r>
        <w:rPr>
          <w:rFonts w:ascii="Gandhari Unicode" w:hAnsi="Gandhari Unicode" w:cs="e-Tamil OTC"/>
          <w:lang w:val="en-GB"/>
        </w:rPr>
        <w:t>kollō</w:t>
      </w:r>
    </w:p>
    <w:p w14:paraId="4C78D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vaḻaṅku nīr attam</w:t>
      </w:r>
    </w:p>
    <w:p w14:paraId="52F82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cil </w:t>
      </w:r>
      <w:r>
        <w:rPr>
          <w:rFonts w:ascii="Gandhari Unicode" w:hAnsi="Gandhari Unicode" w:cs="e-Tamil OTC"/>
          <w:i/>
          <w:iCs/>
          <w:lang w:val="en-GB"/>
        </w:rPr>
        <w:t>nāḷ iṉṉa</w:t>
      </w:r>
      <w:r>
        <w:rPr>
          <w:rFonts w:ascii="Gandhari Unicode" w:hAnsi="Gandhari Unicode" w:cs="e-Tamil OTC"/>
          <w:lang w:val="en-GB"/>
        </w:rPr>
        <w:t xml:space="preserve"> varav* aṟiyāṉ-ē.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123"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folly(inst.) big fitness filled</w:t>
      </w:r>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possess-I</w:t>
      </w:r>
      <w:r>
        <w:rPr>
          <w:rFonts w:ascii="Gandhari Unicode" w:hAnsi="Gandhari Unicode" w:cs="e-Tamil OTC"/>
          <w:position w:val="6"/>
          <w:lang w:val="en-GB"/>
        </w:rPr>
        <w:t>kollō</w:t>
      </w:r>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few day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14:paraId="36B74B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வரினு மார முயங்கா</w:t>
      </w:r>
    </w:p>
    <w:p w14:paraId="30C6E6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ரேதி லாளர் சுடலை போலக்</w:t>
      </w:r>
    </w:p>
    <w:p w14:paraId="599004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14:paraId="0508D8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நல்லறி விழந்த காமம்</w:t>
      </w:r>
    </w:p>
    <w:p w14:paraId="3F6B21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வில்லுமிழ் கணையிற் சென்றுசேட் படவே.</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ஓரூர் L1, C1+2+3, G2, EA, Cām.; ஒரூ G1; ஒரூஉ G1v; ஒரா C3; ஒராஅ Cām.v; ஒறூஉ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வாழினுஞ் L1, C1+2, G1+2, EA, Cām.; பாழினுஞ்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ரேதி லாளர் L1, C2+3, G1+2, EA, Cām.; ரேதிலாள்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நாணட்டு C2, Cām.; நாணிட்டு L1, C1+3, Cām.v; நாணட G2, EA, I, AT, Cām.v; நாணிட G1+2v,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விழந்த L1, C1+2+3, G2, EA, Cām.; வீழ்ந்த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கணையிற் L1, C1+2, G1+2, EA, Cām.; கனையிற்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ōr* ūr</w:t>
      </w:r>
      <w:r>
        <w:rPr>
          <w:rFonts w:ascii="Gandhari Unicode" w:hAnsi="Gandhari Unicode" w:cs="e-Tamil OTC"/>
          <w:lang w:val="en-GB"/>
        </w:rPr>
        <w:t xml:space="preserve"> vāḻiṉum cēri vārār</w:t>
      </w:r>
    </w:p>
    <w:p w14:paraId="47DDCB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variṉum āra muyaṅkār</w:t>
      </w:r>
    </w:p>
    <w:p w14:paraId="22CB4C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ētilāḷar cuṭalai pōla+</w:t>
      </w:r>
    </w:p>
    <w:p w14:paraId="6C4502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kāṇā+ kaḻipa-maṉ-+ē nāṇ </w:t>
      </w:r>
      <w:r>
        <w:rPr>
          <w:rFonts w:ascii="Gandhari Unicode" w:hAnsi="Gandhari Unicode" w:cs="e-Tamil OTC"/>
          <w:i/>
          <w:iCs/>
          <w:lang w:val="en-GB"/>
        </w:rPr>
        <w:t>aṭṭu</w:t>
      </w:r>
    </w:p>
    <w:p w14:paraId="2E8C78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+aṟiv* iḻanta kāmam</w:t>
      </w:r>
    </w:p>
    <w:p w14:paraId="5DF3312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vil +umiḻ kaṇaiyiṉ ceṉṟu cēṇ paṭa-~ē.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be-similar</w:t>
      </w:r>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r>
        <w:rPr>
          <w:rFonts w:ascii="Gandhari Unicode" w:hAnsi="Gandhari Unicode" w:cs="e-Tamil OTC"/>
          <w:position w:val="6"/>
          <w:lang w:val="en-GB"/>
        </w:rPr>
        <w:t>maṉṉē</w:t>
      </w:r>
      <w:r>
        <w:rPr>
          <w:rFonts w:ascii="Gandhari Unicode" w:hAnsi="Gandhari Unicode" w:cs="e-Tamil OTC"/>
          <w:lang w:val="en-GB"/>
        </w:rPr>
        <w:t xml:space="preserve"> shame killed</w:t>
      </w:r>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knowledge lost- desire</w:t>
      </w:r>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r>
        <w:rPr>
          <w:rFonts w:ascii="Gandhari Unicode" w:hAnsi="Gandhari Unicode" w:cs="e-Tamil OTC"/>
          <w:position w:val="6"/>
          <w:lang w:val="en-GB"/>
        </w:rPr>
        <w:t>iṉ</w:t>
      </w:r>
      <w:r>
        <w:rPr>
          <w:rFonts w:ascii="Gandhari Unicode" w:hAnsi="Gandhari Unicode" w:cs="e-Tamil OTC"/>
          <w:lang w:val="en-GB"/>
        </w:rPr>
        <w:t xml:space="preserve"> gone distance happen(inf.)</w:t>
      </w:r>
      <w:r>
        <w:rPr>
          <w:rFonts w:ascii="Gandhari Unicode" w:hAnsi="Gandhari Unicode" w:cs="e-Tamil OTC"/>
          <w:position w:val="6"/>
          <w:lang w:val="en-GB"/>
        </w:rPr>
        <w:t>ē</w:t>
      </w:r>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r>
        <w:rPr>
          <w:rFonts w:ascii="e-Tamil OTC" w:hAnsi="e-Tamil OTC" w:cs="e-Tamil OTC"/>
          <w:i w:val="0"/>
          <w:iCs w:val="0"/>
          <w:color w:val="auto"/>
        </w:rPr>
        <w:t xml:space="preserve">ஊண்பித்தை: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உள்ளார் கொல்லோ தோழி வுள்ளியும்</w:t>
      </w:r>
    </w:p>
    <w:p w14:paraId="47688B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வாய்ப்புணர் வின்மையின் வாரார் கொல்லோ</w:t>
      </w:r>
    </w:p>
    <w:p w14:paraId="10BF824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14:paraId="1DF501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14:paraId="5B46ADE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14:paraId="418A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மாயிருஞ் சோலை மலையிறந் தோரே.</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வின்மையின் L1, C1+2+3v, G1+2, EA, Cām.; வின்மைமின் C3 • </w:t>
      </w:r>
      <w:r>
        <w:rPr>
          <w:rFonts w:ascii="Gandhari Unicode" w:hAnsi="Gandhari Unicode" w:cs="e-Tamil OTC"/>
          <w:b/>
          <w:bCs/>
          <w:lang w:val="en-GB"/>
        </w:rPr>
        <w:t>3a</w:t>
      </w:r>
      <w:r>
        <w:rPr>
          <w:rFonts w:ascii="Gandhari Unicode" w:hAnsi="Gandhari Unicode" w:cs="e-Tamil OTC"/>
          <w:lang w:val="en-GB"/>
        </w:rPr>
        <w:t xml:space="preserve"> மரற்புகா C2+3v, Cām.; வரற்புகா L1, C1+2v+3, G1+2, EA, I, AT, Cām.v</w:t>
      </w:r>
      <w:bookmarkStart w:id="124" w:name="DDE_LINK7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124"/>
      <w:r>
        <w:rPr>
          <w:rFonts w:ascii="Gandhari Unicode" w:hAnsi="Gandhari Unicode" w:cs="e-Tamil OTC"/>
          <w:b/>
          <w:bCs/>
          <w:lang w:val="en-GB"/>
        </w:rPr>
        <w:t xml:space="preserve"> </w:t>
      </w:r>
      <w:r>
        <w:rPr>
          <w:rFonts w:ascii="Gandhari Unicode" w:hAnsi="Gandhari Unicode" w:cs="e-Tamil OTC"/>
          <w:lang w:val="en-GB"/>
        </w:rPr>
        <w:t xml:space="preserve">வருந்திய C2+3v, G2, EA, Cām.; வருந்த L1, C1+2v+3, G1,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யுரற்கால் யானை L1, C1+2+3, G1v+2, EA, Cām.; யுயர்கால்  யானை G1; யுரற்கா லியானை May., AT</w:t>
      </w:r>
      <w:bookmarkStart w:id="125"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125"/>
      <w:r>
        <w:rPr>
          <w:rFonts w:ascii="Gandhari Unicode" w:hAnsi="Gandhari Unicode" w:cs="e-Tamil OTC"/>
          <w:b/>
          <w:bCs/>
          <w:lang w:val="en-GB"/>
        </w:rPr>
        <w:t>c</w:t>
      </w:r>
      <w:r>
        <w:rPr>
          <w:rFonts w:ascii="Gandhari Unicode" w:hAnsi="Gandhari Unicode" w:cs="e-Tamil OTC"/>
          <w:lang w:val="en-GB"/>
        </w:rPr>
        <w:t xml:space="preserve"> யொடித்துண் C2+3v, G1v+2, EA, Cām.; பொளித்துண் Cām.v; பொடித்துண்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யாஅ L1, C1+2+3, G1+2, EA, Cām.; யா Nacc.; IK; யாமரம்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வரிநிழற் L1, C1+2+3, G1+2, May., NV, EA, Cām.; விரிநிழற் Cēn., Caṅ.</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uḷḷār-kollō tōḻi ~uḷḷi-~um</w:t>
      </w:r>
    </w:p>
    <w:p w14:paraId="1BEB0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vāypp* uṇarv* iṉmaiyiṉ vārār-kollō</w:t>
      </w:r>
    </w:p>
    <w:p w14:paraId="21F50C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maral</w:t>
      </w:r>
      <w:r>
        <w:rPr>
          <w:rFonts w:ascii="Gandhari Unicode" w:hAnsi="Gandhari Unicode" w:cs="e-Tamil OTC"/>
          <w:lang w:val="en-GB"/>
        </w:rPr>
        <w:t xml:space="preserve"> pukā ~</w:t>
      </w:r>
      <w:r>
        <w:rPr>
          <w:rFonts w:ascii="Gandhari Unicode" w:hAnsi="Gandhari Unicode" w:cs="e-Tamil OTC"/>
          <w:i/>
          <w:iCs/>
          <w:lang w:val="en-GB"/>
        </w:rPr>
        <w:t>aruntiya</w:t>
      </w:r>
      <w:r>
        <w:rPr>
          <w:rFonts w:ascii="Gandhari Unicode" w:hAnsi="Gandhari Unicode" w:cs="e-Tamil OTC"/>
          <w:lang w:val="en-GB"/>
        </w:rPr>
        <w:t xml:space="preserve"> mā ~erutt* iralai</w:t>
      </w:r>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~ural</w:t>
      </w:r>
      <w:r>
        <w:rPr>
          <w:rFonts w:ascii="Gandhari Unicode" w:hAnsi="Gandhari Unicode" w:cs="e-Tamil OTC"/>
          <w:lang w:val="en-GB"/>
        </w:rPr>
        <w:t xml:space="preserve"> kāl yāṉai ~</w:t>
      </w:r>
      <w:r>
        <w:rPr>
          <w:rFonts w:ascii="Gandhari Unicode" w:hAnsi="Gandhari Unicode" w:cs="e-Tamil OTC"/>
          <w:i/>
          <w:iCs/>
          <w:lang w:val="en-GB"/>
        </w:rPr>
        <w:t>oṭitt*</w:t>
      </w:r>
      <w:r>
        <w:rPr>
          <w:rFonts w:ascii="Gandhari Unicode" w:hAnsi="Gandhari Unicode" w:cs="e-Tamil OTC"/>
          <w:lang w:val="en-GB"/>
        </w:rPr>
        <w:t xml:space="preserve"> uṇṭ* eñciya</w:t>
      </w:r>
    </w:p>
    <w:p w14:paraId="7183BDD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yāa</w:t>
      </w:r>
      <w:r>
        <w:rPr>
          <w:rFonts w:ascii="Gandhari Unicode" w:hAnsi="Gandhari Unicode" w:cs="e-Tamil OTC"/>
          <w:lang w:val="en-GB"/>
        </w:rPr>
        <w:t xml:space="preserve"> </w:t>
      </w:r>
      <w:r>
        <w:rPr>
          <w:rFonts w:ascii="Gandhari Unicode" w:hAnsi="Gandhari Unicode" w:cs="e-Tamil OTC"/>
          <w:i/>
          <w:iCs/>
          <w:lang w:val="en-GB"/>
        </w:rPr>
        <w:t>vari</w:t>
      </w:r>
      <w:r>
        <w:rPr>
          <w:rFonts w:ascii="Gandhari Unicode" w:hAnsi="Gandhari Unicode" w:cs="e-Tamil OTC"/>
          <w:lang w:val="en-GB"/>
        </w:rPr>
        <w:t xml:space="preserve"> niḻal tuñcum</w:t>
      </w:r>
    </w:p>
    <w:p w14:paraId="6615B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 ~irum cōlai malai iṟantōr-ē.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r>
        <w:rPr>
          <w:rFonts w:ascii="Gandhari Unicode" w:hAnsi="Gandhari Unicode" w:cs="e-Tamil OTC"/>
          <w:position w:val="6"/>
          <w:lang w:val="en-GB"/>
        </w:rPr>
        <w:t>kollō</w:t>
      </w:r>
      <w:r>
        <w:rPr>
          <w:rFonts w:ascii="Gandhari Unicode" w:hAnsi="Gandhari Unicode" w:cs="e-Tamil OTC"/>
          <w:lang w:val="en-GB"/>
        </w:rPr>
        <w:t xml:space="preserve"> friend remembered</w:t>
      </w:r>
      <w:r>
        <w:rPr>
          <w:rFonts w:ascii="Gandhari Unicode" w:hAnsi="Gandhari Unicode" w:cs="e-Tamil OTC"/>
          <w:position w:val="6"/>
          <w:lang w:val="en-GB"/>
        </w:rPr>
        <w:t>um</w:t>
      </w:r>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r>
        <w:rPr>
          <w:rFonts w:ascii="Gandhari Unicode" w:hAnsi="Gandhari Unicode" w:cs="e-Tamil OTC"/>
          <w:position w:val="6"/>
          <w:lang w:val="en-GB"/>
        </w:rPr>
        <w:t>iṉ</w:t>
      </w:r>
      <w:r>
        <w:rPr>
          <w:rFonts w:ascii="Gandhari Unicode" w:hAnsi="Gandhari Unicode" w:cs="e-Tamil OTC"/>
          <w:lang w:val="en-GB"/>
        </w:rPr>
        <w:t xml:space="preserve"> come-not-he</w:t>
      </w:r>
      <w:r>
        <w:rPr>
          <w:rFonts w:ascii="Gandhari Unicode" w:hAnsi="Gandhari Unicode" w:cs="e-Tamil OTC"/>
          <w:position w:val="6"/>
          <w:lang w:val="en-GB"/>
        </w:rPr>
        <w:t>kollō</w:t>
      </w:r>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 food eaten- big neck Iralai(-deer)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Yām(-tree)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traversed-he(h.)</w:t>
      </w:r>
      <w:r>
        <w:rPr>
          <w:rFonts w:ascii="Gandhari Unicode" w:hAnsi="Gandhari Unicode" w:cs="e-Tamil OTC"/>
          <w:position w:val="6"/>
          <w:lang w:val="en-GB"/>
        </w:rPr>
        <w:t>ē</w:t>
      </w:r>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large-necked Iralai,</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sleeps in the dappled shade of the Yām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r>
        <w:rPr>
          <w:rFonts w:ascii="e-Tamil OTC" w:hAnsi="e-Tamil OTC" w:cs="e-Tamil OTC"/>
          <w:i w:val="0"/>
          <w:iCs w:val="0"/>
          <w:color w:val="auto"/>
        </w:rPr>
        <w:t xml:space="preserve">பேயன்: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14:paraId="1CF888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14:paraId="0592C5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14:paraId="6ABFCC8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14:paraId="5B16DA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நீரொடு சொரிந்த மிச்சில் யாவர்க்கும்</w:t>
      </w:r>
    </w:p>
    <w:p w14:paraId="16BE7B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14:paraId="249499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கவலை L1, C1+2, G2, EA, Cām.; கவலைக் C3, G1 • </w:t>
      </w:r>
      <w:r>
        <w:rPr>
          <w:rFonts w:ascii="Gandhari Unicode" w:hAnsi="Gandhari Unicode" w:cs="e-Tamil OTC"/>
          <w:b/>
          <w:bCs/>
          <w:lang w:val="en-GB"/>
        </w:rPr>
        <w:t>1bc</w:t>
      </w:r>
      <w:r>
        <w:rPr>
          <w:rFonts w:ascii="Gandhari Unicode" w:hAnsi="Gandhari Unicode" w:cs="e-Tamil OTC"/>
          <w:lang w:val="en-GB"/>
        </w:rPr>
        <w:t xml:space="preserve"> கெண்டிய வகல்வாய்ச் C2+3v, G1v, Cām.; கெண்டிய கல்வாய்ச் G2, EA, I, AT, Cām.v, </w:t>
      </w:r>
      <w:r>
        <w:rPr>
          <w:rFonts w:ascii="Gandhari Unicode" w:hAnsi="Gandhari Unicode" w:cs="e-Tamil OTC"/>
          <w:color w:val="000000"/>
          <w:lang w:val="en-GB"/>
        </w:rPr>
        <w:t>VP</w:t>
      </w:r>
      <w:r>
        <w:rPr>
          <w:rFonts w:ascii="Gandhari Unicode" w:hAnsi="Gandhari Unicode" w:cs="e-Tamil OTC"/>
          <w:lang w:val="en-GB"/>
        </w:rPr>
        <w:t xml:space="preserve">, ER; கண்டிய வலைகல்வாய்ச்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யொள்வீ L1, C1+2+3, G2, EA, Cām.; பொன்வீ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தாஅய்ச் C1+2+3, G1+2, EA, Cām.; தாயச்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பொன்பெய் L1, C1+2+3, G1+2, Nacc.v, EA, Cām.; பொன்செய்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பேழை L1, C1+2+3, G1+2, EA, Cām.; மூழை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காரெதிர் ... யுயர்ந்தோர்க்கு C1+2+3, G1+2, EA, Cām.; காரெதிர் புறவி னெதிர் ... யுயர்ந்தோர்க்கு L1; கானெதிர் ... யுணர்ந்தோர்க்கு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வரைகோ ளறியாச் G1v, Cām.; வரைகோள் வறியாச் C2; வரைகொள் வறியாச் Cām.v; வரைகொள வறியாச் L1, C1+3, G2, EA, I, AT, Cām.v; வரைகோள வறியாச்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குறுந்தொடி L1, C1+2, G1v, EA, Cām.; குறுந்தொடித்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தந்தை C2, G1v+2v, EA, Cām.; தாதை L1, C1+3, G1; தடக்கை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keṇṭiya ~</w:t>
      </w:r>
      <w:r>
        <w:rPr>
          <w:rFonts w:ascii="Gandhari Unicode" w:hAnsi="Gandhari Unicode" w:cs="e-Tamil OTC"/>
          <w:i/>
          <w:iCs/>
          <w:lang w:val="en-GB"/>
        </w:rPr>
        <w:t>akal</w:t>
      </w:r>
      <w:r>
        <w:rPr>
          <w:rFonts w:ascii="Gandhari Unicode" w:hAnsi="Gandhari Unicode" w:cs="e-Tamil OTC"/>
          <w:lang w:val="en-GB"/>
        </w:rPr>
        <w:t xml:space="preserve"> vāy</w:t>
      </w:r>
      <w:ins w:id="126"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ciṟu kuḻi</w:t>
      </w:r>
    </w:p>
    <w:p w14:paraId="6380E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koṉṟai ~</w:t>
      </w:r>
      <w:r>
        <w:rPr>
          <w:rFonts w:ascii="Gandhari Unicode" w:hAnsi="Gandhari Unicode" w:cs="e-Tamil OTC"/>
          <w:i/>
          <w:iCs/>
          <w:lang w:val="en-GB"/>
        </w:rPr>
        <w:t>oḷ</w:t>
      </w:r>
      <w:r>
        <w:rPr>
          <w:rFonts w:ascii="Gandhari Unicode" w:hAnsi="Gandhari Unicode" w:cs="e-Tamil OTC"/>
          <w:lang w:val="en-GB"/>
        </w:rPr>
        <w:t xml:space="preserve"> vī tāay+ celvar</w:t>
      </w:r>
    </w:p>
    <w:p w14:paraId="643931D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w:t>
      </w:r>
      <w:r>
        <w:rPr>
          <w:rFonts w:ascii="Gandhari Unicode" w:hAnsi="Gandhari Unicode" w:cs="e-Tamil OTC"/>
          <w:i/>
          <w:iCs/>
          <w:lang w:val="en-GB"/>
        </w:rPr>
        <w:t>pey</w:t>
      </w:r>
      <w:r>
        <w:rPr>
          <w:rFonts w:ascii="Gandhari Unicode" w:hAnsi="Gandhari Unicode" w:cs="e-Tamil OTC"/>
          <w:lang w:val="en-GB"/>
        </w:rPr>
        <w:t xml:space="preserve"> </w:t>
      </w:r>
      <w:r>
        <w:rPr>
          <w:rFonts w:ascii="Gandhari Unicode" w:hAnsi="Gandhari Unicode" w:cs="e-Tamil OTC"/>
          <w:i/>
          <w:iCs/>
          <w:lang w:val="en-GB"/>
        </w:rPr>
        <w:t>pēḻai</w:t>
      </w:r>
      <w:r>
        <w:rPr>
          <w:rFonts w:ascii="Gandhari Unicode" w:hAnsi="Gandhari Unicode" w:cs="e-Tamil OTC"/>
          <w:lang w:val="en-GB"/>
        </w:rPr>
        <w:t xml:space="preserve"> mūy tiṟantaṉṉa</w:t>
      </w:r>
    </w:p>
    <w:p w14:paraId="013A5CD4" w14:textId="77777777" w:rsidR="00544225" w:rsidRDefault="00000000">
      <w:pPr>
        <w:pStyle w:val="Textbody"/>
        <w:spacing w:after="29"/>
        <w:rPr>
          <w:rFonts w:ascii="Gandhari Unicode" w:hAnsi="Gandhari Unicode" w:cs="e-Tamil OTC"/>
          <w:i/>
          <w:iCs/>
          <w:lang w:val="en-GB"/>
        </w:rPr>
      </w:pPr>
      <w:r>
        <w:rPr>
          <w:rFonts w:ascii="Gandhari Unicode" w:hAnsi="Gandhari Unicode" w:cs="e-Tamil OTC"/>
          <w:i/>
          <w:iCs/>
          <w:lang w:val="en-GB"/>
        </w:rPr>
        <w:t xml:space="preserve">kār </w:t>
      </w:r>
      <w:r>
        <w:rPr>
          <w:rFonts w:ascii="Gandhari Unicode" w:hAnsi="Gandhari Unicode" w:cs="e-Tamil OTC"/>
          <w:lang w:val="en-GB"/>
        </w:rPr>
        <w:t>etir puṟaviṉatu-~ē</w:t>
      </w:r>
      <w:r>
        <w:rPr>
          <w:rFonts w:ascii="Gandhari Unicode" w:hAnsi="Gandhari Unicode" w:cs="e-Tamil OTC"/>
          <w:i/>
          <w:iCs/>
          <w:lang w:val="en-GB"/>
        </w:rPr>
        <w:t xml:space="preserve"> ~uyarntōrkku</w:t>
      </w:r>
    </w:p>
    <w:p w14:paraId="3707E2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nīroṭu corinta miccil yāvarkk*-um</w:t>
      </w:r>
    </w:p>
    <w:p w14:paraId="44822B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 </w:t>
      </w:r>
      <w:r>
        <w:rPr>
          <w:rFonts w:ascii="Gandhari Unicode" w:hAnsi="Gandhari Unicode" w:cs="e-Tamil OTC"/>
          <w:i/>
          <w:iCs/>
          <w:lang w:val="en-GB"/>
        </w:rPr>
        <w:t>kōḷ</w:t>
      </w:r>
      <w:r>
        <w:rPr>
          <w:rFonts w:ascii="Gandhari Unicode" w:hAnsi="Gandhari Unicode" w:cs="e-Tamil OTC"/>
          <w:lang w:val="en-GB"/>
        </w:rPr>
        <w:t xml:space="preserve"> aṟiyā+ coṉṟi</w:t>
      </w:r>
    </w:p>
    <w:p w14:paraId="50C006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nirai kōl kuṟum toṭi </w:t>
      </w:r>
      <w:r>
        <w:rPr>
          <w:rFonts w:ascii="Gandhari Unicode" w:hAnsi="Gandhari Unicode" w:cs="e-Tamil OTC"/>
          <w:i/>
          <w:iCs/>
          <w:lang w:val="en-GB"/>
        </w:rPr>
        <w:t>tantai</w:t>
      </w:r>
      <w:r>
        <w:rPr>
          <w:rFonts w:ascii="Gandhari Unicode" w:hAnsi="Gandhari Unicode" w:cs="e-Tamil OTC"/>
          <w:lang w:val="en-GB"/>
        </w:rPr>
        <w:t xml:space="preserve"> ~ūr</w:t>
      </w:r>
      <w:del w:id="127"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Kavalai(-plant)/crossroad dug- widen- mouth little pit</w:t>
      </w:r>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r>
        <w:rPr>
          <w:rFonts w:ascii="Gandhari Unicode" w:hAnsi="Gandhari Unicode" w:cs="e-Tamil OTC"/>
          <w:position w:val="6"/>
          <w:lang w:val="en-GB"/>
        </w:rPr>
        <w:t>um</w:t>
      </w:r>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cooked-rice</w:t>
      </w:r>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[means] cooked rice that knows no limit</w:t>
      </w:r>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as if the lid is opened of the gold-raining baskets</w:t>
      </w:r>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Kavalai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பெருங்கந்தன்):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சுடர்செல் வானஞ் சேப்பப் படர்கூர்ந்</w:t>
      </w:r>
    </w:p>
    <w:p w14:paraId="60C62DF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14:paraId="2DDDF02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14:paraId="36524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கோழி நெடுநக ரியம்பும்</w:t>
      </w:r>
    </w:p>
    <w:p w14:paraId="0DF85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பெரும்புலர் விடியலு மாலை</w:t>
      </w:r>
    </w:p>
    <w:p w14:paraId="0C45DD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பகலு மாலை துணையி லோர்க்கே.</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வானஞ் L1, C2+3, G1+2, EA, Cām.; வானமஞ்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தெல்லறு C2+3v, Cām.; தெல்லுறு L1, C1+2v+3, G1+2, EA, I, AT, Cām.v, VP, ER; தெல்லிறு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மாலை L1, C1+2+3, G1+2, EA, Cām.; மாறு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மாலை C2+3, G1v+2, EA, Cām.; மாலை மாலை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பகலு L1, C2+3, G1+2, EA, Cām.; பதலு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cuṭar cel vāṉam cēppa+ paṭar kūrnt*</w:t>
      </w:r>
    </w:p>
    <w:p w14:paraId="53095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w:t>
      </w:r>
      <w:r>
        <w:rPr>
          <w:rFonts w:ascii="Gandhari Unicode" w:hAnsi="Gandhari Unicode" w:cs="e-Tamil OTC"/>
          <w:i/>
          <w:iCs/>
          <w:lang w:val="en-GB"/>
        </w:rPr>
        <w:t>aṟu</w:t>
      </w:r>
      <w:r>
        <w:rPr>
          <w:rFonts w:ascii="Gandhari Unicode" w:hAnsi="Gandhari Unicode" w:cs="e-Tamil OTC"/>
          <w:lang w:val="en-GB"/>
        </w:rPr>
        <w:t xml:space="preserve"> poḻutiṉ mullai malarum</w:t>
      </w:r>
    </w:p>
    <w:p w14:paraId="27573B3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w:t>
      </w:r>
      <w:ins w:id="128"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129" w:author="Narmada Hansani Polgampalage" w:date="2023-11-10T19:11:00Z">
        <w:r>
          <w:rPr>
            <w:rFonts w:ascii="Gandhari Unicode" w:hAnsi="Gandhari Unicode" w:cs="e-Tamil OTC"/>
            <w:lang w:val="en-GB"/>
          </w:rPr>
          <w:t>~</w:t>
        </w:r>
      </w:ins>
      <w:r>
        <w:rPr>
          <w:rFonts w:ascii="Gandhari Unicode" w:hAnsi="Gandhari Unicode" w:cs="e-Tamil OTC"/>
          <w:lang w:val="en-GB"/>
        </w:rPr>
        <w:t>eṉmaṉār mayaṅkiyōr-ē</w:t>
      </w:r>
    </w:p>
    <w:p w14:paraId="5887F3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kuṭumi</w:t>
      </w:r>
      <w:del w:id="130"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ins w:id="131" w:author="Narmada Hansani Polgampalage" w:date="2023-11-10T19:12:00Z">
        <w:r>
          <w:rPr>
            <w:rFonts w:ascii="Gandhari Unicode" w:hAnsi="Gandhari Unicode" w:cs="e-Tamil OTC"/>
            <w:lang w:val="en-GB"/>
          </w:rPr>
          <w:t xml:space="preserve"> +</w:t>
        </w:r>
      </w:ins>
      <w:r>
        <w:rPr>
          <w:rFonts w:ascii="Gandhari Unicode" w:hAnsi="Gandhari Unicode" w:cs="e-Tamil OTC"/>
          <w:lang w:val="en-GB"/>
        </w:rPr>
        <w:t>ōḻi neṭu nakar iyampum</w:t>
      </w:r>
    </w:p>
    <w:p w14:paraId="7293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pular viṭiyal-um mālai</w:t>
      </w:r>
    </w:p>
    <w:p w14:paraId="324837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pakal-um mālai tuṇai ~ilōrkk*-ē.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been-abundant</w:t>
      </w:r>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r>
        <w:rPr>
          <w:rFonts w:ascii="Gandhari Unicode" w:hAnsi="Gandhari Unicode" w:cs="e-Tamil OTC"/>
          <w:position w:val="6"/>
          <w:lang w:val="en-GB"/>
        </w:rPr>
        <w:t>iṉ</w:t>
      </w:r>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confused-they(h.)</w:t>
      </w:r>
      <w:r>
        <w:rPr>
          <w:rFonts w:ascii="Gandhari Unicode" w:hAnsi="Gandhari Unicode" w:cs="e-Tamil OTC"/>
          <w:position w:val="6"/>
          <w:lang w:val="en-GB"/>
        </w:rPr>
        <w:t>ē</w:t>
      </w:r>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r>
        <w:rPr>
          <w:rFonts w:ascii="Gandhari Unicode" w:hAnsi="Gandhari Unicode" w:cs="e-Tamil OTC"/>
          <w:position w:val="6"/>
          <w:lang w:val="en-GB"/>
        </w:rPr>
        <w:t>ē</w:t>
      </w:r>
      <w:r>
        <w:rPr>
          <w:rFonts w:ascii="Gandhari Unicode" w:hAnsi="Gandhari Unicode" w:cs="e-Tamil OTC"/>
          <w:lang w:val="en-GB"/>
        </w:rPr>
        <w:t>.</w:t>
      </w:r>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evening</w:t>
      </w:r>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r>
        <w:rPr>
          <w:rFonts w:ascii="e-Tamil OTC" w:hAnsi="e-Tamil OTC" w:cs="e-Tamil OTC"/>
          <w:i w:val="0"/>
          <w:iCs w:val="0"/>
          <w:color w:val="auto"/>
        </w:rPr>
        <w:t xml:space="preserve">மாயெண்டன்: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14:paraId="60A162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14:paraId="2A4F6F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14:paraId="4485BE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மரையின மாரு முன்றிற்</w:t>
      </w:r>
    </w:p>
    <w:p w14:paraId="59F2A1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புல்வேய் குரம்பை நல்லோ ளூரே.</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வாழியோ C2+3v, G1v+2, EA, Cām.; வாழிய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பாம்பின் L1, C1+2+3, G1+2, Iḷ., EA, Cām.; பாப்பின் Iḷ.v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தூவெள் C2+3v, G1v+2, EA, Cām.; தூங்குவெள்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கல்லுயர் நண்ணி C1+2+3v, G1+2, EA, Cām.; கலுயர் நண்ணி L1; கல்லுய ரண்ணி Cām.v; __லயர் ணெணி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ōmpumati </w:t>
      </w:r>
      <w:r>
        <w:rPr>
          <w:rFonts w:ascii="Gandhari Unicode" w:hAnsi="Gandhari Unicode" w:cs="e-Tamil OTC"/>
          <w:i/>
          <w:iCs/>
          <w:lang w:val="en-GB"/>
        </w:rPr>
        <w:t>vāḻi-~ō</w:t>
      </w:r>
      <w:r>
        <w:rPr>
          <w:rFonts w:ascii="Gandhari Unicode" w:hAnsi="Gandhari Unicode" w:cs="e-Tamil OTC"/>
          <w:lang w:val="en-GB"/>
        </w:rPr>
        <w:t xml:space="preserve"> vāṭai pāmpiṉ</w:t>
      </w:r>
    </w:p>
    <w:p w14:paraId="203E6C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tūṅku tōl kaṭukkum </w:t>
      </w:r>
      <w:r>
        <w:rPr>
          <w:rFonts w:ascii="Gandhari Unicode" w:hAnsi="Gandhari Unicode" w:cs="e-Tamil OTC"/>
          <w:i/>
          <w:iCs/>
          <w:lang w:val="en-GB"/>
        </w:rPr>
        <w:t>tū</w:t>
      </w:r>
      <w:r>
        <w:rPr>
          <w:rFonts w:ascii="Gandhari Unicode" w:hAnsi="Gandhari Unicode" w:cs="e-Tamil OTC"/>
          <w:lang w:val="en-GB"/>
        </w:rPr>
        <w:t xml:space="preserve"> veḷ </w:t>
      </w:r>
      <w:ins w:id="132" w:author="Narmada Hansani Polgampalage" w:date="2023-11-13T13:15:00Z">
        <w:r>
          <w:rPr>
            <w:rFonts w:ascii="Gandhari Unicode" w:hAnsi="Gandhari Unicode" w:cs="e-Tamil OTC"/>
            <w:lang w:val="en-GB"/>
          </w:rPr>
          <w:t>+</w:t>
        </w:r>
      </w:ins>
      <w:r>
        <w:rPr>
          <w:rFonts w:ascii="Gandhari Unicode" w:hAnsi="Gandhari Unicode" w:cs="e-Tamil OTC"/>
          <w:lang w:val="en-GB"/>
        </w:rPr>
        <w:t>aruvi+</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+uyar </w:t>
      </w:r>
      <w:r>
        <w:rPr>
          <w:rFonts w:ascii="Gandhari Unicode" w:hAnsi="Gandhari Unicode" w:cs="e-Tamil OTC"/>
          <w:i/>
          <w:iCs/>
          <w:lang w:val="en-GB"/>
        </w:rPr>
        <w:t>naṇṇiyatu-~ē</w:t>
      </w:r>
      <w:r>
        <w:rPr>
          <w:rFonts w:ascii="Gandhari Unicode" w:hAnsi="Gandhari Unicode" w:cs="e-Tamil OTC"/>
          <w:lang w:val="en-GB"/>
        </w:rPr>
        <w:t xml:space="preserve"> nelli</w:t>
      </w:r>
    </w:p>
    <w:p w14:paraId="699EB6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marai ~iṉam ārum muṉṟil</w:t>
      </w:r>
    </w:p>
    <w:p w14:paraId="08BF315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pul vēy kurampai nallōḷ ūr-ē.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beware(ipt.) live</w:t>
      </w:r>
      <w:r>
        <w:rPr>
          <w:rFonts w:ascii="Gandhari Unicode" w:hAnsi="Gandhari Unicode" w:cs="e-Tamil OTC"/>
          <w:position w:val="6"/>
          <w:lang w:val="en-GB"/>
        </w:rPr>
        <w:t>ō</w:t>
      </w:r>
      <w:r>
        <w:rPr>
          <w:rFonts w:ascii="Gandhari Unicode" w:hAnsi="Gandhari Unicode" w:cs="e-Tamil OTC"/>
          <w:lang w:val="en-GB"/>
        </w:rPr>
        <w:t xml:space="preserve"> north-wind snake</w:t>
      </w:r>
      <w:r>
        <w:rPr>
          <w:rFonts w:ascii="Gandhari Unicode" w:hAnsi="Gandhari Unicode" w:cs="e-Tamil OTC"/>
          <w:position w:val="6"/>
          <w:lang w:val="en-GB"/>
        </w:rPr>
        <w:t>iṉ</w:t>
      </w:r>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front-yard</w:t>
      </w:r>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Live, north wind, beware</w:t>
      </w:r>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front-yards, where groups of wild cows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It lies in stony height</w:t>
      </w:r>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by the pure white waterfall, resembling the hanging slough</w:t>
      </w:r>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r>
        <w:rPr>
          <w:rFonts w:ascii="e-Tamil OTC" w:hAnsi="e-Tamil OTC" w:cs="e-Tamil OTC"/>
          <w:i w:val="0"/>
          <w:iCs w:val="0"/>
          <w:color w:val="auto"/>
        </w:rPr>
        <w:t xml:space="preserve">நரிவெரூஉத் தலையார் (நரிவெருத்தலையார்):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14:paraId="0D1B19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14:paraId="639D55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 தன்ன குவவுமண லடைகரை</w:t>
      </w:r>
    </w:p>
    <w:p w14:paraId="25DC5B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 புன்னை நிலந்தோய் படுசினை</w:t>
      </w:r>
    </w:p>
    <w:p w14:paraId="11A79E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வம்ப நாரை சேக்குந்</w:t>
      </w:r>
    </w:p>
    <w:p w14:paraId="6669DC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தண்கடற் சேர்ப்பநீ யுண்டவென் னலனே.</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விட்டென L1, C1+2+3, G1+2, EA, Cām.; விட்டுடன் C2v+3v,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நேர்ந்தனை L1, C1+2v, G1, EA, Cām.; நொந்தனை C1+2+3, G2, AT, Cām.v,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தண்கடற் L1, C1+2+3, G1v+2, EA, Cām.; தண்டற்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னலனே C2+3v, Cām.; னலக்கே L1, C1+3, G1+2, EA, Cām.v</w:t>
      </w:r>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viṭṭeṉa</w:t>
      </w:r>
      <w:r>
        <w:rPr>
          <w:rFonts w:ascii="Gandhari Unicode" w:hAnsi="Gandhari Unicode" w:cs="e-Tamil OTC"/>
          <w:lang w:val="en-GB"/>
        </w:rPr>
        <w:t xml:space="preserve"> viṭukku nāḷ varuka ~atu nī</w:t>
      </w:r>
    </w:p>
    <w:p w14:paraId="3D6017D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nērntaṉai</w:t>
      </w:r>
      <w:r>
        <w:rPr>
          <w:rFonts w:ascii="Gandhari Unicode" w:hAnsi="Gandhari Unicode" w:cs="e-Tamil OTC"/>
          <w:lang w:val="en-GB"/>
        </w:rPr>
        <w:t xml:space="preserve"> ~āyiṉ tantaṉai ceṉmō</w:t>
      </w:r>
    </w:p>
    <w:p w14:paraId="2A7F3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kuṉṟatt* aṉṉa kuvavu maṇal aṭai karai</w:t>
      </w:r>
    </w:p>
    <w:p w14:paraId="6D4B30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niṉṟa puṉṉai nilam tōy paṭu ciṉai</w:t>
      </w:r>
    </w:p>
    <w:p w14:paraId="7886F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vampa nārai cēkkum</w:t>
      </w:r>
    </w:p>
    <w:p w14:paraId="6D0817F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kaṭal cērppa nī </w:t>
      </w:r>
      <w:ins w:id="133" w:author="Narmada Hansani Polgampalage" w:date="2023-11-13T13:40:00Z">
        <w:r>
          <w:rPr>
            <w:rFonts w:ascii="Gandhari Unicode" w:hAnsi="Gandhari Unicode" w:cs="e-Tamil OTC"/>
            <w:lang w:val="en-GB"/>
          </w:rPr>
          <w:t>~</w:t>
        </w:r>
      </w:ins>
      <w:r>
        <w:rPr>
          <w:rFonts w:ascii="Gandhari Unicode" w:hAnsi="Gandhari Unicode" w:cs="e-Tamil OTC"/>
          <w:lang w:val="en-GB"/>
        </w:rPr>
        <w:t>uṇṭa ~eṉ nalaṉ-ē.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in jest by the confidante to him who said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let(abs.)-say letting-go- day may-come that you</w:t>
      </w:r>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go(ipt.)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Puṉṉai(-tree) ground touch- happen- twig</w:t>
      </w:r>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sea coast-he(voc.)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young herons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twig giving way to the ground of the Puṉṉai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t>The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மீள்வான் தேர்ப்பாகனுக்கு (G2: தேர்ப்பாகற்கு) (C2, G2: உரைப்பானாய்த் தன் நெஞ்சிற்கு) உரைத்தது.</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14:paraId="11A2D7B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14:paraId="2F3B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கைபிணி நெகிழினஃ தெவனோ நன்றுஞ்</w:t>
      </w:r>
    </w:p>
    <w:p w14:paraId="0C085B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14:paraId="379DB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14:paraId="391965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கோட்புலி வழங்குஞ் சோலை</w:t>
      </w:r>
    </w:p>
    <w:p w14:paraId="1E6610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யெனைத்தென் றெண்ணுகோ முயக்கிடை மலைவே.</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தழீஇ L1, C1+2+3, G1+2, EA, ER; தழீஇய C2v, Cām. • </w:t>
      </w:r>
      <w:r>
        <w:rPr>
          <w:rFonts w:ascii="Gandhari Unicode" w:hAnsi="Gandhari Unicode" w:cs="e-Tamil OTC"/>
          <w:b/>
          <w:bCs/>
          <w:lang w:val="en-GB"/>
        </w:rPr>
        <w:t>2a</w:t>
      </w:r>
      <w:r>
        <w:rPr>
          <w:rFonts w:ascii="Gandhari Unicode" w:hAnsi="Gandhari Unicode" w:cs="e-Tamil OTC"/>
          <w:lang w:val="en-GB"/>
        </w:rPr>
        <w:t xml:space="preserve"> நெஞ்சுநப் C2v+3v, Cām.; நெஞ்சுணப் L1, C1+2, G1+2, EA, I, Cām.v; நெஞ்சுண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பிரிந்தன் றாயினு L1, C1+2+3, G1+2, EA, Cām.; பிரிந்தன னாயினு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கைபிணி C1+2+3, G1+2, EA, Cām.; கை L1 • </w:t>
      </w:r>
      <w:r>
        <w:rPr>
          <w:rFonts w:ascii="Gandhari Unicode" w:hAnsi="Gandhari Unicode" w:cs="e-Tamil OTC"/>
          <w:b/>
          <w:bCs/>
          <w:lang w:val="en-GB"/>
        </w:rPr>
        <w:t>3b</w:t>
      </w:r>
      <w:r>
        <w:rPr>
          <w:rFonts w:ascii="Gandhari Unicode" w:hAnsi="Gandhari Unicode" w:cs="e-Tamil OTC"/>
          <w:lang w:val="en-GB"/>
        </w:rPr>
        <w:t xml:space="preserve"> நெகிழினஃ C1+2+3, G1v+2, EA, Cām.; நெகிழனஃ L1; நெழியனஃ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விருவா மிடையே L1, C1+2+3, G1+2, EA, Cām.; விருவர்த மிடையே C2+3v; விருவர் தாமிடையே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முழங்கி L1, C1+2, G1+2, EA, Cām.; முழங்கு C3,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றெண்ணுகோ L1, C1+2+3, G1v+2, EA, Cām.; 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முயக்கிடை C1+2+3, G1+2, EA, Cām.; முயக்கி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añcuvat* aṟiyāt* amar tuṇai </w:t>
      </w:r>
      <w:r>
        <w:rPr>
          <w:rFonts w:ascii="Gandhari Unicode" w:hAnsi="Gandhari Unicode" w:cs="e-Tamil OTC"/>
          <w:i/>
          <w:iCs/>
          <w:lang w:val="en-GB"/>
        </w:rPr>
        <w:t>taḻīi</w:t>
      </w:r>
    </w:p>
    <w:p w14:paraId="2B7AE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w:t>
      </w:r>
      <w:r>
        <w:rPr>
          <w:rFonts w:ascii="Gandhari Unicode" w:hAnsi="Gandhari Unicode" w:cs="e-Tamil OTC"/>
          <w:i/>
          <w:iCs/>
          <w:lang w:val="en-GB"/>
        </w:rPr>
        <w:t>nam</w:t>
      </w:r>
      <w:r>
        <w:rPr>
          <w:rFonts w:ascii="Gandhari Unicode" w:hAnsi="Gandhari Unicode" w:cs="e-Tamil OTC"/>
          <w:lang w:val="en-GB"/>
        </w:rPr>
        <w:t xml:space="preserve"> </w:t>
      </w:r>
      <w:r>
        <w:rPr>
          <w:rFonts w:ascii="Gandhari Unicode" w:hAnsi="Gandhari Unicode" w:cs="e-Tamil OTC"/>
          <w:i/>
          <w:iCs/>
          <w:lang w:val="en-GB"/>
        </w:rPr>
        <w:t>pirintaṉṟ*</w:t>
      </w:r>
      <w:r>
        <w:rPr>
          <w:rFonts w:ascii="Gandhari Unicode" w:hAnsi="Gandhari Unicode" w:cs="e-Tamil OTC"/>
          <w:lang w:val="en-GB"/>
        </w:rPr>
        <w:t xml:space="preserve"> āyiṉum eñciya</w:t>
      </w:r>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kai piṇi nekiḻiṉ aḵt* evaṉ-ō naṉṟ*-um</w:t>
      </w:r>
    </w:p>
    <w:p w14:paraId="26C910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cēya-~amma </w:t>
      </w:r>
      <w:ins w:id="134" w:author="Narmada Hansani Polgampalage" w:date="2023-11-13T13:58:00Z">
        <w:r>
          <w:rPr>
            <w:rFonts w:ascii="Gandhari Unicode" w:hAnsi="Gandhari Unicode" w:cs="e-Tamil OTC"/>
            <w:lang w:val="en-GB"/>
          </w:rPr>
          <w:t>~</w:t>
        </w:r>
      </w:ins>
      <w:r>
        <w:rPr>
          <w:rFonts w:ascii="Gandhari Unicode" w:hAnsi="Gandhari Unicode" w:cs="e-Tamil OTC"/>
          <w:i/>
          <w:iCs/>
          <w:lang w:val="en-GB"/>
        </w:rPr>
        <w:t>iruvām</w:t>
      </w:r>
      <w:r>
        <w:rPr>
          <w:rFonts w:ascii="Gandhari Unicode" w:hAnsi="Gandhari Unicode" w:cs="e-Tamil OTC"/>
          <w:lang w:val="en-GB"/>
        </w:rPr>
        <w:t xml:space="preserve"> iṭai-~ē</w:t>
      </w:r>
    </w:p>
    <w:p w14:paraId="0A7D3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 kaṭal tiraiyiṉ </w:t>
      </w:r>
      <w:r>
        <w:rPr>
          <w:rFonts w:ascii="Gandhari Unicode" w:hAnsi="Gandhari Unicode" w:cs="e-Tamil OTC"/>
          <w:i/>
          <w:iCs/>
          <w:lang w:val="en-GB"/>
        </w:rPr>
        <w:t>muḻaṅki</w:t>
      </w:r>
      <w:r>
        <w:rPr>
          <w:rFonts w:ascii="Gandhari Unicode" w:hAnsi="Gandhari Unicode" w:cs="e-Tamil OTC"/>
          <w:lang w:val="en-GB"/>
        </w:rPr>
        <w:t xml:space="preserve"> valaṉ ērpu</w:t>
      </w:r>
    </w:p>
    <w:p w14:paraId="7FD3C3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kōḷ puli vaḻaṅkum cōlai</w:t>
      </w:r>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~eṉaitt* eṉṟ* eṇṇuk*-ō muyakk* iṭai malaiv*-ē.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135"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hand fetter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r>
        <w:rPr>
          <w:rFonts w:ascii="Gandhari Unicode" w:hAnsi="Gandhari Unicode" w:cs="e-Tamil OTC"/>
          <w:position w:val="6"/>
          <w:lang w:val="en-GB"/>
        </w:rPr>
        <w:t>amma</w:t>
      </w:r>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r>
        <w:rPr>
          <w:rFonts w:ascii="Gandhari Unicode" w:hAnsi="Gandhari Unicode" w:cs="e-Tamil OTC"/>
          <w:position w:val="6"/>
          <w:lang w:val="en-GB"/>
        </w:rPr>
        <w:t>iṉ</w:t>
      </w:r>
      <w:r>
        <w:rPr>
          <w:rFonts w:ascii="Gandhari Unicode" w:hAnsi="Gandhari Unicode" w:cs="e-Tamil OTC"/>
          <w:lang w:val="en-GB"/>
        </w:rPr>
        <w:t xml:space="preserve"> thundered strength risen</w:t>
      </w:r>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I-count(sub.)</w:t>
      </w:r>
      <w:r>
        <w:rPr>
          <w:rFonts w:ascii="Gandhari Unicode" w:hAnsi="Gandhari Unicode" w:cs="e-Tamil OTC"/>
          <w:position w:val="6"/>
          <w:lang w:val="en-GB"/>
        </w:rPr>
        <w:t>ō</w:t>
      </w:r>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us</w:t>
      </w:r>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woods where killing tigers are roaming, rising</w:t>
      </w:r>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பரத்தையின் மறுத்தந்து வாயில் வேண்டித் தோழியிடைச் சென்று தெளிப்பான் புக்காற்குத் (G2: புக்காற்றித்) தோழி சொல்லியது,</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பாசவ லிடித்த கருங்கா ழுலக்கை</w:t>
      </w:r>
    </w:p>
    <w:p w14:paraId="621F8C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யாய்கதிர் நெல்லின் வரம்பணைத் துயிற்றி</w:t>
      </w:r>
    </w:p>
    <w:p w14:paraId="6F4B1A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லயருந்</w:t>
      </w:r>
    </w:p>
    <w:p w14:paraId="2F461C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14:paraId="2FD1F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சென்மோ மகிழ்நநின் சூளே.</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ழுலக்கை L1, C1+2+3v, G1+2, EA, Cām.; ழுலகை C3 • </w:t>
      </w:r>
      <w:r>
        <w:rPr>
          <w:rFonts w:ascii="Gandhari Unicode" w:hAnsi="Gandhari Unicode" w:cs="e-Tamil OTC"/>
          <w:b/>
          <w:bCs/>
          <w:lang w:val="en-GB"/>
        </w:rPr>
        <w:t>2c</w:t>
      </w:r>
      <w:r>
        <w:rPr>
          <w:rFonts w:ascii="Gandhari Unicode" w:hAnsi="Gandhari Unicode" w:cs="e-Tamil OTC"/>
          <w:lang w:val="en-GB"/>
        </w:rPr>
        <w:t xml:space="preserve"> வரம்பணைத் L1, C1+2, G1v, EA, Cām.; வரம்பிணைத் G2; வாம்பணைத் L1, C1, G1, Cām.v; வாம்பனைத்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லயருந் C1+2+3, G1+2, EA, Cām.; லருந்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தொண்டி யன்னவென் னலந்தந்து Cām.; தொண்டி யன்ன வென்னலந் தந்து C2, G2, I, AT, VP; தொண்டியன்ன வென்னலந் தந்து EA; தொண்டி யன்ன வென்ன லகந்தந்து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pāc* aval iṭitta karum kāḻ ulakkai</w:t>
      </w:r>
    </w:p>
    <w:p w14:paraId="06C6E683" w14:textId="77777777" w:rsidR="00544225" w:rsidRDefault="00000000">
      <w:pPr>
        <w:pStyle w:val="Textbody"/>
        <w:spacing w:after="29"/>
        <w:rPr>
          <w:rFonts w:ascii="Gandhari Unicode" w:hAnsi="Gandhari Unicode" w:cs="e-Tamil OTC"/>
          <w:lang w:val="en-GB"/>
        </w:rPr>
      </w:pPr>
      <w:ins w:id="136" w:author="Narmada Hansani Polgampalage" w:date="2023-11-13T14:19:00Z">
        <w:r>
          <w:rPr>
            <w:rFonts w:ascii="Gandhari Unicode" w:hAnsi="Gandhari Unicode" w:cs="e-Tamil OTC"/>
            <w:lang w:val="en-GB"/>
          </w:rPr>
          <w:t>~</w:t>
        </w:r>
      </w:ins>
      <w:r>
        <w:rPr>
          <w:rFonts w:ascii="Gandhari Unicode" w:hAnsi="Gandhari Unicode" w:cs="e-Tamil OTC"/>
          <w:lang w:val="en-GB"/>
        </w:rPr>
        <w:t>āy katir nelliṉ varamp* aṇai+ tuyiṟṟi</w:t>
      </w:r>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088F9B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toṇṭi ~aṉṉa ~eṉ </w:t>
      </w:r>
      <w:r>
        <w:rPr>
          <w:rFonts w:ascii="Gandhari Unicode" w:hAnsi="Gandhari Unicode" w:cs="e-Tamil OTC"/>
          <w:i/>
          <w:iCs/>
          <w:lang w:val="en-GB"/>
        </w:rPr>
        <w:t>nalam</w:t>
      </w:r>
      <w:r>
        <w:rPr>
          <w:rFonts w:ascii="Gandhari Unicode" w:hAnsi="Gandhari Unicode" w:cs="e-Tamil OTC"/>
          <w:lang w:val="en-GB"/>
        </w:rPr>
        <w:t xml:space="preserve"> tantu</w:t>
      </w:r>
    </w:p>
    <w:p w14:paraId="085C372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koṇṭaṉai ceṉmō makiḻna niṉ cūḷ-ē.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the one who entered in order to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green rice pounded- black hardness pestle</w:t>
      </w:r>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paddy[-field]</w:t>
      </w:r>
      <w:r>
        <w:rPr>
          <w:rFonts w:ascii="Gandhari Unicode" w:hAnsi="Gandhari Unicode" w:cs="e-Tamil OTC"/>
          <w:position w:val="6"/>
          <w:lang w:val="en-GB"/>
        </w:rPr>
        <w:t>iṉ</w:t>
      </w:r>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Toṇṭi like my- goodness given</w:t>
      </w:r>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go(ipt.)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given [back] my innocence, [which is] like Toṇṭi,</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r>
        <w:rPr>
          <w:rFonts w:ascii="e-Tamil OTC" w:hAnsi="e-Tamil OTC" w:cs="e-Tamil OTC"/>
          <w:i w:val="0"/>
          <w:iCs w:val="0"/>
          <w:color w:val="auto"/>
        </w:rPr>
        <w:t xml:space="preserve">ஆசிரியன் பெருங்கண்ணன்: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14:paraId="2BACEA4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14:paraId="23A581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சிலம்புடன் கமழு மலங்குகுலைக் காந்த</w:t>
      </w:r>
    </w:p>
    <w:p w14:paraId="1F6FDE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ணறுந்தா தூதுங் குறுஞ்சிறைத் தும்பி</w:t>
      </w:r>
    </w:p>
    <w:p w14:paraId="21A456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பாம்புமிழ் மணியிற் றோன்று</w:t>
      </w:r>
    </w:p>
    <w:p w14:paraId="38939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முந்தூழ் வேலிய மலைகிழ வோற்கே.</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தொடிநெகிழ்ந் L1, C1+3, G1+2, IV, EA, AT, Cām.v, VP, ER; தொடிஞெகிழ்ந் C2+3v, Cām.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விடுநா ணுண்டோ L1, C1+2+3v, G1+2, EA, Cām.; விடுநா ளுண்டோ C2v+3v, Cām.v; விடுநா னுண்டோ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nekiḻntaṉa-~ē</w:t>
      </w:r>
      <w:r>
        <w:rPr>
          <w:rFonts w:ascii="Gandhari Unicode" w:hAnsi="Gandhari Unicode" w:cs="e-Tamil OTC"/>
          <w:lang w:val="en-GB"/>
        </w:rPr>
        <w:t xml:space="preserve"> tōḷ cāyiṉa-~ē</w:t>
      </w:r>
    </w:p>
    <w:p w14:paraId="7BA21E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w:t>
      </w:r>
      <w:r>
        <w:rPr>
          <w:rFonts w:ascii="Gandhari Unicode" w:hAnsi="Gandhari Unicode" w:cs="e-Tamil OTC"/>
          <w:i/>
          <w:iCs/>
          <w:lang w:val="en-GB"/>
        </w:rPr>
        <w:t>nāṇ</w:t>
      </w:r>
      <w:r>
        <w:rPr>
          <w:rFonts w:ascii="Gandhari Unicode" w:hAnsi="Gandhari Unicode" w:cs="e-Tamil OTC"/>
          <w:lang w:val="en-GB"/>
        </w:rPr>
        <w:t xml:space="preserve"> uṇṭ*-ō tōḻi viṭar mukai</w:t>
      </w:r>
      <w:ins w:id="137" w:author="Narmada Hansani Polgampalage" w:date="2023-11-13T14:35:00Z">
        <w:r>
          <w:rPr>
            <w:rFonts w:ascii="Gandhari Unicode" w:hAnsi="Gandhari Unicode" w:cs="e-Tamil OTC"/>
            <w:lang w:val="en-GB"/>
          </w:rPr>
          <w:t>c</w:t>
        </w:r>
      </w:ins>
    </w:p>
    <w:p w14:paraId="15857892" w14:textId="77777777" w:rsidR="00544225" w:rsidRDefault="00000000">
      <w:pPr>
        <w:pStyle w:val="Textbody"/>
        <w:spacing w:after="29"/>
        <w:rPr>
          <w:rFonts w:ascii="Gandhari Unicode" w:hAnsi="Gandhari Unicode" w:cs="e-Tamil OTC"/>
          <w:lang w:val="en-GB"/>
        </w:rPr>
      </w:pPr>
      <w:del w:id="138" w:author="Narmada Hansani Polgampalage" w:date="2023-11-13T14:35:00Z">
        <w:r>
          <w:rPr>
            <w:rFonts w:ascii="Gandhari Unicode" w:hAnsi="Gandhari Unicode" w:cs="e-Tamil OTC"/>
            <w:lang w:val="en-GB"/>
          </w:rPr>
          <w:delText>c</w:delText>
        </w:r>
      </w:del>
      <w:ins w:id="139" w:author="Narmada Hansani Polgampalage" w:date="2023-11-13T14:35:00Z">
        <w:r>
          <w:rPr>
            <w:rFonts w:ascii="Gandhari Unicode" w:hAnsi="Gandhari Unicode" w:cs="e-Tamil OTC"/>
            <w:lang w:val="en-GB"/>
          </w:rPr>
          <w:t>+</w:t>
        </w:r>
      </w:ins>
      <w:r>
        <w:rPr>
          <w:rFonts w:ascii="Gandhari Unicode" w:hAnsi="Gandhari Unicode" w:cs="e-Tamil OTC"/>
          <w:lang w:val="en-GB"/>
        </w:rPr>
        <w:t>ilamp* uṭaṉ kamaḻum alaṅku kulai+ kāntaḷ</w:t>
      </w:r>
    </w:p>
    <w:p w14:paraId="3C6F2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naṟum tāt* ūtum kuṟum ciṟai+ tumpi</w:t>
      </w:r>
    </w:p>
    <w:p w14:paraId="100B95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pāmp* umiḻ maṇiyiṉ tōṉṟum</w:t>
      </w:r>
    </w:p>
    <w:p w14:paraId="2777F48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muntūḻ vēliya malai kiḻavōṟk*-ē.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r>
        <w:rPr>
          <w:rFonts w:ascii="Gandhari Unicode" w:hAnsi="Gandhari Unicode" w:cs="e-Tamil OTC"/>
          <w:position w:val="6"/>
          <w:lang w:val="en-GB"/>
        </w:rPr>
        <w:t>ē</w:t>
      </w:r>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cave</w:t>
      </w:r>
    </w:p>
    <w:p w14:paraId="77DDD8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mountain-side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pollen blowing- short wing bee</w:t>
      </w:r>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master(dat.)</w:t>
      </w:r>
      <w:r>
        <w:rPr>
          <w:rFonts w:ascii="Gandhari Unicode" w:hAnsi="Gandhari Unicode" w:cs="e-Tamil OTC"/>
          <w:position w:val="6"/>
          <w:lang w:val="en-GB"/>
        </w:rPr>
        <w:t>ē</w:t>
      </w:r>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bracelets have become loose, the shoulders are emaciated</w:t>
      </w:r>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snake</w:t>
      </w:r>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short-winged bee, filling itself up with fragrant pollen</w:t>
      </w:r>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there [still any] shame to let go of,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r>
        <w:rPr>
          <w:rFonts w:ascii="e-Tamil OTC" w:hAnsi="e-Tamil OTC" w:cs="e-Tamil OTC"/>
          <w:i w:val="0"/>
          <w:iCs w:val="0"/>
          <w:color w:val="auto"/>
        </w:rPr>
        <w:t xml:space="preserve">கொல்லன் அழிசி: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பனிப்புத லிவர்ந்த பைங்கொடி யவரைக்</w:t>
      </w:r>
    </w:p>
    <w:p w14:paraId="208EF9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14:paraId="27F4C003" w14:textId="77777777" w:rsidR="00544225" w:rsidRDefault="00000000">
      <w:pPr>
        <w:pStyle w:val="Textbody"/>
        <w:spacing w:after="29"/>
        <w:rPr>
          <w:rFonts w:ascii="Gandhari Unicode" w:hAnsi="Gandhari Unicode" w:cs="e-Tamil OTC"/>
          <w:lang w:val="en-GB"/>
        </w:rPr>
      </w:pPr>
      <w:bookmarkStart w:id="140" w:name="DDE_LINK32"/>
      <w:r>
        <w:rPr>
          <w:rFonts w:ascii="Gandhari Unicode" w:hAnsi="Gandhari Unicode" w:cs="e-Tamil OTC"/>
          <w:u w:val="wave"/>
          <w:lang w:val="en-GB"/>
        </w:rPr>
        <w:t>வெருக்குப்பல்</w:t>
      </w:r>
      <w:bookmarkEnd w:id="140"/>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14:paraId="737702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14:paraId="37AB2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கண்டிசின் வாழி தோழி தெண்டிரைக்</w:t>
      </w:r>
    </w:p>
    <w:p w14:paraId="3C765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14:paraId="22A130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மறையுமவர் மணிநெடுங் குன்றே.</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பனிப்புத L1, C1+2+3+2, G1, EA, Cām.; பனிதப்புத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னொளிவிடு C1+2+3, G1+2, EA, Cām.; னொளவிடு L1 • </w:t>
      </w:r>
      <w:r>
        <w:rPr>
          <w:rFonts w:ascii="Gandhari Unicode" w:hAnsi="Gandhari Unicode" w:cs="e-Tamil OTC"/>
          <w:b/>
          <w:bCs/>
          <w:lang w:val="en-GB"/>
        </w:rPr>
        <w:t>2d</w:t>
      </w:r>
      <w:r>
        <w:rPr>
          <w:rFonts w:ascii="Gandhari Unicode" w:hAnsi="Gandhari Unicode" w:cs="e-Tamil OTC"/>
          <w:lang w:val="en-GB"/>
        </w:rPr>
        <w:t xml:space="preserve"> பன்மலர் C2+3v, G1v+2, EA, Cām.; பணைமலர் Cām.v; பனைமலர்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வெருக்குப்பல் C2+3v, G1v, EA, Cām.; வெருகுப்பல்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கஞல C2+3v, Cām.; கஞலி C3, G1+2, EA, I, AT, Cām.v, VP, ER; தஞலி C1; தஞ்சலி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நோய்பொரக் C1+2+3, G1v+2, EA, Cām.; நோயோர்க் L1,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றோன்றி L1, C1+2+3v, G1v+2, EA, Cām.; றோ__ C3; றோற்றி G1, AT, Cām.v,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மாலை மறையுமவர் C1+2+3, G1+2, EA, Cām.; மாலையு மறையு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putal ivarnta paim koṭi ~avarai+</w:t>
      </w:r>
    </w:p>
    <w:p w14:paraId="2D7CD6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kiḷi vāy oppiṉ oḷi viṭu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verukku</w:t>
      </w:r>
      <w:del w:id="141"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ins w:id="142"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 xml:space="preserve">al +uruviṉ mullaiyoṭu </w:t>
      </w:r>
      <w:r>
        <w:rPr>
          <w:rFonts w:ascii="Gandhari Unicode" w:hAnsi="Gandhari Unicode" w:cs="e-Tamil OTC"/>
          <w:i/>
          <w:iCs/>
          <w:lang w:val="en-GB"/>
        </w:rPr>
        <w:t>kañala</w:t>
      </w:r>
    </w:p>
    <w:p w14:paraId="675F87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vāṭai vantataṉṟalai-~um nōy </w:t>
      </w:r>
      <w:r>
        <w:rPr>
          <w:rFonts w:ascii="Gandhari Unicode" w:hAnsi="Gandhari Unicode" w:cs="e-Tamil OTC"/>
          <w:i/>
          <w:iCs/>
          <w:lang w:val="en-GB"/>
        </w:rPr>
        <w:t>pora+</w:t>
      </w:r>
    </w:p>
    <w:p w14:paraId="56E225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kaṇṭiciṉ vāḻi tōḻi teḷ tirai+</w:t>
      </w:r>
    </w:p>
    <w:p w14:paraId="3CD75A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āḻ kalattiṉ </w:t>
      </w:r>
      <w:r>
        <w:rPr>
          <w:rFonts w:ascii="Gandhari Unicode" w:hAnsi="Gandhari Unicode" w:cs="e-Tamil OTC"/>
          <w:i/>
          <w:iCs/>
          <w:lang w:val="en-GB"/>
        </w:rPr>
        <w:t>tōṉṟi</w:t>
      </w:r>
    </w:p>
    <w:p w14:paraId="2CBFB3C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mālai maṟaiyum avar maṇi neṭum kuṉṟ*-ē.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shrub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r>
        <w:rPr>
          <w:rFonts w:ascii="Gandhari Unicode" w:hAnsi="Gandhari Unicode" w:cs="e-Tamil OTC"/>
          <w:position w:val="6"/>
          <w:lang w:val="en-GB"/>
        </w:rPr>
        <w:t>iṉ</w:t>
      </w:r>
      <w:r>
        <w:rPr>
          <w:rFonts w:ascii="Gandhari Unicode" w:hAnsi="Gandhari Unicode" w:cs="e-Tamil OTC"/>
          <w:lang w:val="en-GB"/>
        </w:rPr>
        <w:t xml:space="preserve"> brightness let- many blossom</w:t>
      </w:r>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r>
        <w:rPr>
          <w:rFonts w:ascii="Gandhari Unicode" w:hAnsi="Gandhari Unicode" w:cs="e-Tamil OTC"/>
          <w:position w:val="6"/>
          <w:lang w:val="en-GB"/>
        </w:rPr>
        <w:t>iṉ</w:t>
      </w:r>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live friend clear wave</w:t>
      </w:r>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r>
        <w:rPr>
          <w:rFonts w:ascii="Gandhari Unicode" w:hAnsi="Gandhari Unicode" w:cs="e-Tamil OTC"/>
          <w:position w:val="6"/>
          <w:lang w:val="en-GB"/>
        </w:rPr>
        <w:t>iṉ</w:t>
      </w:r>
      <w:r>
        <w:rPr>
          <w:rFonts w:ascii="Gandhari Unicode" w:hAnsi="Gandhari Unicode" w:cs="e-Tamil OTC"/>
          <w:lang w:val="en-GB"/>
        </w:rPr>
        <w:t xml:space="preserve"> appeared</w:t>
      </w:r>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(C1: வரைவிடை) ஆற்றாள் எனக் கவன்ற தோழிக்குக் கிழத்தி உரைத்தது.</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14:paraId="310801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14:paraId="1B2C7C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கன்றாற்றுப் படுத்த புன்றலைச் சிறாஅர்</w:t>
      </w:r>
    </w:p>
    <w:p w14:paraId="14B717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 வேங்கை மலர்பத நோக்கி</w:t>
      </w:r>
    </w:p>
    <w:p w14:paraId="4F169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 திட்ட வேமப் பூசல்</w:t>
      </w:r>
    </w:p>
    <w:p w14:paraId="31C2E3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விண்டோய் விடரகத் தியம்புங்</w:t>
      </w:r>
    </w:p>
    <w:p w14:paraId="1CAC2F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யாமே L1, C1+2+3, G1+2v, Cām.; யாமெங் G1v+2, Iḷ.,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தாந்தங் L1, C2+3v, G1+2, EA, Cām.; தங் C3; தாந்தங்கு C1; தாங்கலம் Cām.v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மையி னழுதன L1, C1+2+3, G1+2, EA, Cām.; மையினா னழுதன G1v; மயினா ளழுதன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சிறாஅர் L1, C1+2+3, G1+2, EA, Cām.; சிறார்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மலர்பத C2+3v, G2, EA, Cām.; மலர்ப்பத L1, C1+3, G1+2v,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கண்டவெங் C2, G1v, EA, Cām.; கண்டவென் L1, C1+3, G1+2, AT, Cām.v</w:t>
      </w:r>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yām-ē</w:t>
      </w:r>
      <w:r>
        <w:rPr>
          <w:rFonts w:ascii="Gandhari Unicode" w:hAnsi="Gandhari Unicode" w:cs="e-Tamil OTC"/>
          <w:lang w:val="en-GB"/>
        </w:rPr>
        <w:t xml:space="preserve"> kāmam tāṅka-~um tām tam</w:t>
      </w:r>
    </w:p>
    <w:p w14:paraId="2D3723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keḻu </w:t>
      </w:r>
      <w:r>
        <w:rPr>
          <w:rFonts w:ascii="Gandhari Unicode" w:hAnsi="Gandhari Unicode" w:cs="e-Tamil OTC"/>
          <w:i/>
          <w:iCs/>
          <w:lang w:val="en-GB"/>
        </w:rPr>
        <w:t>takaimaiyiṉ</w:t>
      </w:r>
      <w:r>
        <w:rPr>
          <w:rFonts w:ascii="Gandhari Unicode" w:hAnsi="Gandhari Unicode" w:cs="e-Tamil OTC"/>
          <w:lang w:val="en-GB"/>
        </w:rPr>
        <w:t xml:space="preserve"> aḻutaṉa tōḻi</w:t>
      </w:r>
    </w:p>
    <w:p w14:paraId="375ADE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 āṟṟu+ paṭutta puṉ talai+ ciṟāar</w:t>
      </w:r>
    </w:p>
    <w:p w14:paraId="34154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vēṅkai malar pata nōkki</w:t>
      </w:r>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~ēṟāt* iṭṭa ~ēmam pūcal</w:t>
      </w:r>
    </w:p>
    <w:p w14:paraId="2F6F79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tōy viṭar akatt* iyampum</w:t>
      </w:r>
    </w:p>
    <w:p w14:paraId="628D53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kuṉṟam nāṭaṉ kaṇṭa ~</w:t>
      </w:r>
      <w:r>
        <w:rPr>
          <w:rFonts w:ascii="Gandhari Unicode" w:hAnsi="Gandhari Unicode" w:cs="e-Tamil OTC"/>
          <w:i/>
          <w:iCs/>
          <w:lang w:val="en-GB"/>
        </w:rPr>
        <w:t>em</w:t>
      </w:r>
      <w:r>
        <w:rPr>
          <w:rFonts w:ascii="Gandhari Unicode" w:hAnsi="Gandhari Unicode" w:cs="e-Tamil OTC"/>
          <w:lang w:val="en-GB"/>
        </w:rPr>
        <w:t xml:space="preserve"> kaṇ-+ē.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endure(inf.)</w:t>
      </w:r>
      <w:r>
        <w:rPr>
          <w:rFonts w:ascii="Gandhari Unicode" w:hAnsi="Gandhari Unicode" w:cs="e-Tamil OTC"/>
          <w:position w:val="6"/>
          <w:lang w:val="en-GB"/>
        </w:rPr>
        <w:t>um</w:t>
      </w:r>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r>
        <w:rPr>
          <w:rFonts w:ascii="Gandhari Unicode" w:hAnsi="Gandhari Unicode" w:cs="e-Tamil OTC"/>
          <w:position w:val="6"/>
          <w:lang w:val="en-GB"/>
        </w:rPr>
        <w:t>iṉ</w:t>
      </w:r>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143"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-cried(n.pl.) friend</w:t>
      </w:r>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Vēṅkai blossom proper-consistency looked</w:t>
      </w:r>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mount-not placed- delight fight</w:t>
      </w:r>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the Vēṅkai’s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r>
        <w:rPr>
          <w:rFonts w:ascii="e-Tamil OTC" w:hAnsi="e-Tamil OTC" w:cs="e-Tamil OTC"/>
          <w:i w:val="0"/>
          <w:iCs w:val="0"/>
          <w:color w:val="auto"/>
        </w:rPr>
        <w:t xml:space="preserve">குழற்றத்தன்: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கானங் கோழிக் கவர்குரற் சேவ</w:t>
      </w:r>
    </w:p>
    <w:p w14:paraId="0313DEE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14:paraId="2C5BAE8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14:paraId="5442F3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 ரோளே மடந்தை வேறூர்</w:t>
      </w:r>
    </w:p>
    <w:p w14:paraId="277C5F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14:paraId="697A206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கானங் L1, C1+3, G1+2, EA, Cām.; கானக் C2+3v, Iḷ.,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கோழிக் C1+2+3, G1, EA, Cām.; கோழி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லொண்பொறி யெருத்திற் L1, C2+3, G1+2v, Nakk., Nacc.v, Cām.; லொண்பொறி யெருந்திற் EA, Iḷ.v; லொண்பொரி யெருந்திற் AT, Cām.v; லொண்பொரி யெருத்திற் G2; னுண்பொறி யெருத்திற் C2v, G1v, Nacc.v, I; னுண்பொறி யெருந்திற் Iḷ., Cām.v; லொண்பொருட்டி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புதனீர் L1, C1+2+3, G1+2, Iḷ.v, EA, Cām.; தேநீர்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செலினுஞ் L1, C2, G2, Iḷ.v, Cām.; செல்லினுஞ் G1v, EA, I, Cām.v; செலினு C1+3, G1; வரினுஞ் Iḷ.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சேந்துவர C2+3v, KK, ATv, Cām.; சேர்ந்துவர L1, C1+3, G1+2, Iḷ., Nakk., KKv, EA, AT, Cām.v,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லறியாது L1, C1+2, EA, Cām.; லறியா Iḷ.; லரிது PP; லரியது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செம்ம றேரே L1, C1+2v+3, G1, Cām.; செம்மற் றேரே C2, G2, EA, Cām.v</w:t>
      </w:r>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kāṉam kōḻi</w:t>
      </w:r>
      <w:del w:id="144"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ins w:id="145" w:author="Narmada Hansani Polgampalage" w:date="2023-11-13T15:33:00Z">
        <w:r>
          <w:rPr>
            <w:rFonts w:ascii="Gandhari Unicode" w:hAnsi="Gandhari Unicode" w:cs="e-Tamil OTC"/>
            <w:lang w:val="en-GB"/>
          </w:rPr>
          <w:t xml:space="preserve">    +</w:t>
        </w:r>
      </w:ins>
      <w:r>
        <w:rPr>
          <w:rFonts w:ascii="Gandhari Unicode" w:hAnsi="Gandhari Unicode" w:cs="e-Tamil OTC"/>
          <w:lang w:val="en-GB"/>
        </w:rPr>
        <w:t>avar kural cēval</w:t>
      </w:r>
    </w:p>
    <w:p w14:paraId="01DEDC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w:t>
      </w:r>
      <w:r>
        <w:rPr>
          <w:rFonts w:ascii="Gandhari Unicode" w:hAnsi="Gandhari Unicode" w:cs="e-Tamil OTC"/>
          <w:i/>
          <w:iCs/>
          <w:lang w:val="en-GB"/>
        </w:rPr>
        <w:t>poṟi ~eruttiṉ</w:t>
      </w:r>
      <w:r>
        <w:rPr>
          <w:rFonts w:ascii="Gandhari Unicode" w:hAnsi="Gandhari Unicode" w:cs="e-Tamil OTC"/>
          <w:lang w:val="en-GB"/>
        </w:rPr>
        <w:t xml:space="preserve"> taṇ citar uṟaippa+</w:t>
      </w:r>
    </w:p>
    <w:p w14:paraId="5DB4924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putal</w:t>
      </w:r>
      <w:r>
        <w:rPr>
          <w:rFonts w:ascii="Gandhari Unicode" w:hAnsi="Gandhari Unicode" w:cs="e-Tamil OTC"/>
          <w:lang w:val="en-GB"/>
        </w:rPr>
        <w:t xml:space="preserve"> nīr vārum pū nāṟu puṟaviṉ</w:t>
      </w:r>
    </w:p>
    <w:p w14:paraId="735CF1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cīṟ* ūrōḷ-ē maṭantai vēṟ* ūr</w:t>
      </w:r>
    </w:p>
    <w:p w14:paraId="4F9E64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vēntu viṭu toḻiloṭu </w:t>
      </w:r>
      <w:r>
        <w:rPr>
          <w:rFonts w:ascii="Gandhari Unicode" w:hAnsi="Gandhari Unicode" w:cs="e-Tamil OTC"/>
          <w:i/>
          <w:iCs/>
          <w:lang w:val="en-GB"/>
        </w:rPr>
        <w:t>celiṉum</w:t>
      </w:r>
    </w:p>
    <w:p w14:paraId="0A7AED7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cēntu</w:t>
      </w:r>
      <w:r>
        <w:rPr>
          <w:rFonts w:ascii="Gandhari Unicode" w:hAnsi="Gandhari Unicode" w:cs="e-Tamil OTC"/>
          <w:lang w:val="en-GB"/>
        </w:rPr>
        <w:t xml:space="preserve"> varal </w:t>
      </w:r>
      <w:r>
        <w:rPr>
          <w:rFonts w:ascii="Gandhari Unicode" w:hAnsi="Gandhari Unicode" w:cs="e-Tamil OTC"/>
          <w:i/>
          <w:iCs/>
          <w:lang w:val="en-GB"/>
        </w:rPr>
        <w:t>aṟiyātu</w:t>
      </w:r>
      <w:r>
        <w:rPr>
          <w:rFonts w:ascii="Gandhari Unicode" w:hAnsi="Gandhari Unicode" w:cs="e-Tamil OTC"/>
          <w:lang w:val="en-GB"/>
        </w:rPr>
        <w:t xml:space="preserve"> cemmal tēr-ē.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cock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r>
        <w:rPr>
          <w:rFonts w:ascii="Gandhari Unicode" w:hAnsi="Gandhari Unicode" w:cs="e-Tamil OTC"/>
          <w:position w:val="6"/>
          <w:lang w:val="en-GB"/>
        </w:rPr>
        <w:t>iṉ</w:t>
      </w:r>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r>
        <w:rPr>
          <w:rFonts w:ascii="Gandhari Unicode" w:hAnsi="Gandhari Unicode" w:cs="e-Tamil OTC"/>
          <w:position w:val="6"/>
          <w:lang w:val="en-GB"/>
        </w:rPr>
        <w:t>iṉ</w:t>
      </w:r>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in the woodlands, fragrant from flowers dripping with water</w:t>
      </w:r>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r>
        <w:rPr>
          <w:rFonts w:ascii="e-Tamil OTC" w:hAnsi="e-Tamil OTC" w:cs="e-Tamil OTC"/>
          <w:i w:val="0"/>
          <w:iCs w:val="0"/>
          <w:color w:val="auto"/>
        </w:rPr>
        <w:t xml:space="preserve">நம்பி குட்டுவன்: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வன்பொறையெதிரழிந்து சொல்லியது.</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14:paraId="6F8C60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14:paraId="7755C08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லயரும்</w:t>
      </w:r>
    </w:p>
    <w:p w14:paraId="2FC710D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14:paraId="02DF06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யுள்ளேன் றோழி படீஇயரென் கண்ணே.</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மானடி C1+2+3, G1+2, EA, Cām.; மாணடி L1 • </w:t>
      </w:r>
      <w:r>
        <w:rPr>
          <w:rFonts w:ascii="Gandhari Unicode" w:hAnsi="Gandhari Unicode" w:cs="e-Tamil OTC"/>
          <w:b/>
          <w:bCs/>
          <w:lang w:val="en-GB"/>
        </w:rPr>
        <w:t>2c</w:t>
      </w:r>
      <w:r>
        <w:rPr>
          <w:rFonts w:ascii="Gandhari Unicode" w:hAnsi="Gandhari Unicode" w:cs="e-Tamil OTC"/>
          <w:lang w:val="en-GB"/>
        </w:rPr>
        <w:t xml:space="preserve"> வொண்பூக் C2+3v, EA, Cām.; வெண்பூக் L1, C1+3, G1+2,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புள்ளிமிழ் C2+3v, G1v, EA, Cām.; புள்ளுமிழ் L1, C1+3, G1+2,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படீஇயரென் L1, C1+2+3v, G1+2, EA, Cām.; படிகுயரென் C3; படிகியரென் Cām.v</w:t>
      </w:r>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māṉ</w:t>
      </w:r>
      <w:r>
        <w:rPr>
          <w:rFonts w:ascii="Gandhari Unicode" w:hAnsi="Gandhari Unicode" w:cs="e-Tamil OTC"/>
          <w:lang w:val="en-GB"/>
        </w:rPr>
        <w:t xml:space="preserve"> aṭi ~aṉṉa kavaṭṭ* ilai ~aṭumpiṉ</w:t>
      </w:r>
    </w:p>
    <w:p w14:paraId="2F841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tār maṇi ~aṉṉa </w:t>
      </w:r>
      <w:ins w:id="146" w:author="Narmada Hansani Polgampalage" w:date="2023-11-13T15:49:00Z">
        <w:r>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pū+ koḻuti</w:t>
      </w:r>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3F8E0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puḷ +</w:t>
      </w:r>
      <w:r>
        <w:rPr>
          <w:rFonts w:ascii="Gandhari Unicode" w:hAnsi="Gandhari Unicode" w:cs="e-Tamil OTC"/>
          <w:i/>
          <w:iCs/>
          <w:lang w:val="en-GB"/>
        </w:rPr>
        <w:t>imiḻ</w:t>
      </w:r>
      <w:r>
        <w:rPr>
          <w:rFonts w:ascii="Gandhari Unicode" w:hAnsi="Gandhari Unicode" w:cs="e-Tamil OTC"/>
          <w:lang w:val="en-GB"/>
        </w:rPr>
        <w:t xml:space="preserve"> perum kaṭal cērppaṉai</w:t>
      </w:r>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~uḷḷēṉ tōḻi paṭīiyar eṉ kaṇ-+ē.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stag foot like twig leaf Aṭumpu(-plant)</w:t>
      </w:r>
      <w:r>
        <w:rPr>
          <w:rFonts w:ascii="Gandhari Unicode" w:hAnsi="Gandhari Unicode" w:cs="e-Tamil OTC"/>
          <w:position w:val="6"/>
          <w:lang w:val="en-GB"/>
        </w:rPr>
        <w:t>iṉ</w:t>
      </w:r>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garland sapphire like bright flower pecked</w:t>
      </w:r>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bird buzz- big sea coast-he(acc.)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of the Aṭumpu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 don’t remember ... ,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r>
        <w:rPr>
          <w:rFonts w:ascii="e-Tamil OTC" w:hAnsi="e-Tamil OTC" w:cs="e-Tamil OTC"/>
          <w:i w:val="0"/>
          <w:iCs w:val="0"/>
          <w:color w:val="auto"/>
        </w:rPr>
        <w:t xml:space="preserve">கண்ணன்: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பல்லோர் துஞ்சு நள்ளென் யாமத்</w:t>
      </w:r>
    </w:p>
    <w:p w14:paraId="4643124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14:paraId="1621D02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14:paraId="2A3AC97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வோரி முருங்கப் பீலி சாய</w:t>
      </w:r>
    </w:p>
    <w:p w14:paraId="2C4F087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நன்மயில் வலைப்பட் டாங்கியா</w:t>
      </w:r>
    </w:p>
    <w:p w14:paraId="6F05505D"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திரவுக்கதவு L1, C1+2+3, G1+2, Nacc., EA, Cām.v; திரவுக்கதவ C2v, Cām.</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கேட்டனம் L1, C1+2+3, G1, Cām.; கேட்டனெம் G2,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பீலி L1, C1+2+3, G1+2, Iḷ., EA, Cām.; பலி Iḷ.v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யாயே L1, C1+2+3, G1+2, EA, Cām.; தாயே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pallōr tuñcu naḷḷeṉ yāmatt*</w:t>
      </w:r>
    </w:p>
    <w:p w14:paraId="2AF1A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uravu+ kaḷiṟu pōl vant* iravu+ </w:t>
      </w:r>
      <w:r>
        <w:rPr>
          <w:rFonts w:ascii="Gandhari Unicode" w:hAnsi="Gandhari Unicode" w:cs="e-Tamil OTC"/>
          <w:i/>
          <w:iCs/>
          <w:lang w:val="en-GB"/>
        </w:rPr>
        <w:t>katavu</w:t>
      </w:r>
      <w:r>
        <w:rPr>
          <w:rFonts w:ascii="Gandhari Unicode" w:hAnsi="Gandhari Unicode" w:cs="e-Tamil OTC"/>
          <w:lang w:val="en-GB"/>
        </w:rPr>
        <w:t xml:space="preserve"> muyaṟal</w:t>
      </w:r>
    </w:p>
    <w:p w14:paraId="14737E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kēḷēm allēm </w:t>
      </w:r>
      <w:r>
        <w:rPr>
          <w:rFonts w:ascii="Gandhari Unicode" w:hAnsi="Gandhari Unicode" w:cs="e-Tamil OTC"/>
          <w:i/>
          <w:iCs/>
          <w:lang w:val="en-GB"/>
        </w:rPr>
        <w:t>kēṭṭaṉam</w:t>
      </w:r>
      <w:r>
        <w:rPr>
          <w:rFonts w:ascii="Gandhari Unicode" w:hAnsi="Gandhari Unicode" w:cs="e-Tamil OTC"/>
          <w:lang w:val="en-GB"/>
        </w:rPr>
        <w:t xml:space="preserve"> peruma</w:t>
      </w:r>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~ōri muruṅka+ pīli cāya</w:t>
      </w:r>
    </w:p>
    <w:p w14:paraId="27239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mayil valai</w:t>
      </w:r>
      <w:ins w:id="147"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paṭṭ</w:t>
      </w:r>
      <w:ins w:id="148" w:author="Narmada Hansani Polgampalage" w:date="2023-11-22T16:08:00Z">
        <w:r>
          <w:rPr>
            <w:rFonts w:ascii="Gandhari Unicode" w:hAnsi="Gandhari Unicode" w:cs="e-Tamil OTC"/>
            <w:lang w:val="en-GB"/>
          </w:rPr>
          <w:t>*</w:t>
        </w:r>
      </w:ins>
      <w:r>
        <w:rPr>
          <w:rFonts w:ascii="Gandhari Unicode" w:hAnsi="Gandhari Unicode" w:cs="e-Tamil OTC"/>
          <w:lang w:val="en-GB"/>
        </w:rPr>
        <w:t>āṅk(</w:t>
      </w:r>
      <w:del w:id="149" w:author="Narmada Hansani Polgampalage" w:date="2023-11-22T16:09:00Z">
        <w:r>
          <w:rPr>
            <w:rFonts w:ascii="Gandhari Unicode" w:hAnsi="Gandhari Unicode" w:cs="e-Tamil OTC"/>
            <w:lang w:val="en-GB"/>
          </w:rPr>
          <w:delText>u</w:delText>
        </w:r>
      </w:del>
      <w:ins w:id="150" w:author="Narmada Hansani Polgampalage" w:date="2023-11-22T16:09:00Z">
        <w:r>
          <w:rPr>
            <w:rFonts w:ascii="Gandhari Unicode" w:hAnsi="Gandhari Unicode" w:cs="e-Tamil OTC"/>
            <w:lang w:val="en-GB"/>
          </w:rPr>
          <w:t>i</w:t>
        </w:r>
      </w:ins>
      <w:r>
        <w:rPr>
          <w:rFonts w:ascii="Gandhari Unicode" w:hAnsi="Gandhari Unicode" w:cs="e-Tamil OTC"/>
          <w:lang w:val="en-GB"/>
        </w:rPr>
        <w:t>) yām</w:t>
      </w:r>
    </w:p>
    <w:p w14:paraId="1BAEB9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uyaṅku toṟu muyaṅkum aṟaṉ il </w:t>
      </w:r>
      <w:r>
        <w:rPr>
          <w:rFonts w:ascii="Gandhari Unicode" w:hAnsi="Gandhari Unicode" w:cs="e-Tamil OTC"/>
          <w:i/>
          <w:iCs/>
          <w:lang w:val="en-GB"/>
        </w:rPr>
        <w:t>yāy-ē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saying “this meeting [is] difficult, during this course of behaviour without conducting the marriage”, at a later time,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'naḷ'-say-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strength elephant-bull be-similar come(abs.) night door effort</w:t>
      </w:r>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151" w:author="Narmada Hansani Polgampalage" w:date="2023-11-22T15:52:00Z">
        <w:r>
          <w:rPr>
            <w:rFonts w:ascii="Gandhari Unicode" w:hAnsi="Gandhari Unicode" w:cs="e-Tamil OTC"/>
            <w:lang w:val="en-GB"/>
          </w:rPr>
          <w:t xml:space="preserve"> </w:t>
        </w:r>
      </w:ins>
      <w:del w:id="152"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153" w:author="Narmada Hansani Polgampalage" w:date="2023-11-22T15:52:00Z">
        <w:r>
          <w:rPr>
            <w:rFonts w:ascii="Gandhari Unicode" w:hAnsi="Gandhari Unicode" w:cs="e-Tamil OTC"/>
            <w:lang w:val="en-GB"/>
          </w:rPr>
          <w:t xml:space="preserve"> </w:t>
        </w:r>
      </w:ins>
      <w:del w:id="154"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every time we were troubled</w:t>
      </w:r>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r>
        <w:rPr>
          <w:rFonts w:ascii="e-Tamil OTC" w:hAnsi="e-Tamil OTC" w:cs="e-Tamil OTC"/>
          <w:i w:val="0"/>
          <w:iCs w:val="0"/>
          <w:color w:val="auto"/>
        </w:rPr>
        <w:t xml:space="preserve">மாலைமாறன்: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கடலங் கான லாய மாய்ந்தவென்</w:t>
      </w:r>
    </w:p>
    <w:p w14:paraId="1B6F39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னலமிழந் ததனினு நனியின் னாதே</w:t>
      </w:r>
    </w:p>
    <w:p w14:paraId="14FFAF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வாள்போல் வாய கொழுமடற் றாழை</w:t>
      </w:r>
    </w:p>
    <w:p w14:paraId="2FF848A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14:paraId="6307E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மெல்லம் புலம்பன் கொடுமை</w:t>
      </w:r>
    </w:p>
    <w:p w14:paraId="40395A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ரறியப் பரந்துவெளிப் படினே.</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னலமிழந் L1, C1+2+3, G2, EA, Cām.; னலமிந்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வாய L1, C1+2+3, G1v+2, EA, Cām.; வாழ G1 • </w:t>
      </w:r>
      <w:r>
        <w:rPr>
          <w:rFonts w:ascii="Gandhari Unicode" w:hAnsi="Gandhari Unicode" w:cs="e-Tamil OTC"/>
          <w:b/>
          <w:bCs/>
          <w:lang w:val="en-GB"/>
        </w:rPr>
        <w:t>4ab</w:t>
      </w:r>
      <w:r>
        <w:rPr>
          <w:rFonts w:ascii="Gandhari Unicode" w:hAnsi="Gandhari Unicode" w:cs="e-Tamil OTC"/>
          <w:lang w:val="en-GB"/>
        </w:rPr>
        <w:t xml:space="preserve"> மாலை வேனாட்டு C2v, Cām.; மாலை நாட்டு Cām.v; மானில வெனாட்டு Cām.v; மானில வென்னாட்டு L1, C1+3, G1+2, EA, I; மரலை வென்னாட்டு C2v, Cām.v; மரனில் வென்னாட்டு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kaṭalam kāṉal āyam āynta ~eṉ</w:t>
      </w:r>
    </w:p>
    <w:p w14:paraId="17F854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nalam iḻantataṉiṉum naṉi ~iṉṉāt*-ē</w:t>
      </w:r>
    </w:p>
    <w:p w14:paraId="2CC2E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pōl vāya koḻu maṭal tāḻai</w:t>
      </w:r>
    </w:p>
    <w:p w14:paraId="4CF747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 vēl</w:t>
      </w:r>
      <w:r>
        <w:rPr>
          <w:rFonts w:ascii="Gandhari Unicode" w:hAnsi="Gandhari Unicode" w:cs="e-Tamil OTC"/>
          <w:lang w:val="en-GB"/>
        </w:rPr>
        <w:t xml:space="preserve"> nāṭṭu vēli ~ākum</w:t>
      </w:r>
    </w:p>
    <w:p w14:paraId="458206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mellam pulampaṉ koṭumai</w:t>
      </w:r>
    </w:p>
    <w:p w14:paraId="28443C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pallōr aṟiya+ parantu veḷippaṭiṉ-ē.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r>
        <w:rPr>
          <w:rFonts w:ascii="Gandhari Unicode" w:hAnsi="Gandhari Unicode" w:cs="e-Tamil OTC"/>
          <w:position w:val="6"/>
          <w:lang w:val="en-GB"/>
        </w:rPr>
        <w:t>iṉum</w:t>
      </w:r>
      <w:r>
        <w:rPr>
          <w:rFonts w:ascii="Gandhari Unicode" w:hAnsi="Gandhari Unicode" w:cs="e-Tamil OTC"/>
          <w:lang w:val="en-GB"/>
        </w:rPr>
        <w:t xml:space="preserve"> abundant pleasant-not-it</w:t>
      </w:r>
      <w:r>
        <w:rPr>
          <w:rFonts w:ascii="Gandhari Unicode" w:hAnsi="Gandhari Unicode" w:cs="e-Tamil OTC"/>
          <w:position w:val="6"/>
          <w:lang w:val="en-GB"/>
        </w:rPr>
        <w:t>ē</w:t>
      </w:r>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Tāḻai(-tree)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where the Tāḻai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420E0B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14:paraId="2FCC1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14:paraId="430A4F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14:paraId="7D9684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14:paraId="1271B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பின்னுவிடு கதுப்பின் மின்னிழை மகளி</w:t>
      </w:r>
    </w:p>
    <w:p w14:paraId="304A5F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14:paraId="304FEF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ATv, Cām.; றிரையது G1v, Nacc., EA, I, AT, Cām.v,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மயக்கிப் L1, C1+2+3, G2, EA, Cām.; மயக்கிய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பனிக்கழி L1, C2, G1v+2, EA, Cām.; பனிக்கழித் C3, G1, Cām.v; பனிகழித்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பானாட் டனித்தோர் L1, C1+2+3, G1+2, EA, Cām.; பானா ணீத்தோர் Cām.v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பெயர்ந்த தென்ப L1, C1+2+3, G1+2, Nacc.v, EA, Cām.; பெயரு மென்ப Nacc.,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மன்னை பிறரும் C2+3v, G1+2, EA, Cām.; மன்ன பிறரும் L1; மன்ன பிறருப் C1+3,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மின்னிழை L1, C2+3, G1+2, EA, Cām.; மின்னிளை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மடவரு L1, C1+2+3, G1+2, EA, Cām.; முதியரு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நற்பா C2+3v, G1v, EA, Cām.; கற்பா L1, C1+3, G1+, Cām.v</w:t>
      </w:r>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EBEA0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kaḷiṟṟu+ cevi ~aṉṉa pāc* aṭai </w:t>
      </w:r>
      <w:r>
        <w:rPr>
          <w:rFonts w:ascii="Gandhari Unicode" w:hAnsi="Gandhari Unicode" w:cs="e-Tamil OTC"/>
          <w:i/>
          <w:iCs/>
          <w:lang w:val="en-GB"/>
        </w:rPr>
        <w:t>mayakki+</w:t>
      </w:r>
    </w:p>
    <w:p w14:paraId="522FE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w:t>
      </w:r>
      <w:ins w:id="155"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kaḻi tuḻavum pāl-nāḷ </w:t>
      </w:r>
      <w:r>
        <w:rPr>
          <w:rFonts w:ascii="Gandhari Unicode" w:hAnsi="Gandhari Unicode" w:cs="e-Tamil OTC"/>
          <w:i/>
          <w:iCs/>
          <w:lang w:val="en-GB"/>
        </w:rPr>
        <w:t>taṉitt* ōr</w:t>
      </w:r>
    </w:p>
    <w:p w14:paraId="1390CC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 vantu </w:t>
      </w:r>
      <w:r>
        <w:rPr>
          <w:rFonts w:ascii="Gandhari Unicode" w:hAnsi="Gandhari Unicode" w:cs="e-Tamil OTC"/>
          <w:i/>
          <w:iCs/>
          <w:lang w:val="en-GB"/>
        </w:rPr>
        <w:t>peyarntat*</w:t>
      </w:r>
      <w:r>
        <w:rPr>
          <w:rFonts w:ascii="Gandhari Unicode" w:hAnsi="Gandhari Unicode" w:cs="e-Tamil OTC"/>
          <w:lang w:val="en-GB"/>
        </w:rPr>
        <w:t xml:space="preserve"> eṉpa ~ataṉ koṇṭ*</w:t>
      </w:r>
    </w:p>
    <w:p w14:paraId="3510C0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ōrum alaikkum </w:t>
      </w:r>
      <w:r>
        <w:rPr>
          <w:rFonts w:ascii="Gandhari Unicode" w:hAnsi="Gandhari Unicode" w:cs="e-Tamil OTC"/>
          <w:i/>
          <w:iCs/>
          <w:lang w:val="en-GB"/>
        </w:rPr>
        <w:t>aṉṉai</w:t>
      </w:r>
      <w:r>
        <w:rPr>
          <w:rFonts w:ascii="Gandhari Unicode" w:hAnsi="Gandhari Unicode" w:cs="e-Tamil OTC"/>
          <w:lang w:val="en-GB"/>
        </w:rPr>
        <w:t xml:space="preserve"> piṟar-um</w:t>
      </w:r>
    </w:p>
    <w:p w14:paraId="5EB717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piṉṉu viṭu katuppiṉ miṉ +iḻai makaḷir</w:t>
      </w:r>
    </w:p>
    <w:p w14:paraId="3115C06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6" w:author="Narmada Hansani Polgampalage" w:date="2023-12-07T14:23:00Z">
            <w:rPr/>
          </w:rPrChange>
        </w:rPr>
        <w:t xml:space="preserve">iḷaiyar-um </w:t>
      </w:r>
      <w:r w:rsidRPr="00751307">
        <w:rPr>
          <w:rFonts w:ascii="Gandhari Unicode" w:hAnsi="Gandhari Unicode" w:cs="e-Tamil OTC"/>
          <w:i/>
          <w:iCs/>
          <w:lang w:val="de-DE"/>
          <w:rPrChange w:id="157" w:author="Narmada Hansani Polgampalage" w:date="2023-12-07T14:23:00Z">
            <w:rPr>
              <w:i/>
              <w:iCs/>
            </w:rPr>
          </w:rPrChange>
        </w:rPr>
        <w:t>maṭavar-um</w:t>
      </w:r>
      <w:r w:rsidRPr="00751307">
        <w:rPr>
          <w:rFonts w:ascii="Gandhari Unicode" w:hAnsi="Gandhari Unicode" w:cs="e-Tamil OTC"/>
          <w:lang w:val="de-DE"/>
          <w:rPrChange w:id="158" w:author="Narmada Hansani Polgampalage" w:date="2023-12-07T14:23:00Z">
            <w:rPr/>
          </w:rPrChange>
        </w:rPr>
        <w:t xml:space="preserve"> uḷar-ē</w:t>
      </w:r>
    </w:p>
    <w:p w14:paraId="2A8382CB" w14:textId="77777777" w:rsidR="00544225" w:rsidRDefault="00000000">
      <w:pPr>
        <w:pStyle w:val="Textbody"/>
        <w:spacing w:after="29" w:line="260" w:lineRule="exact"/>
        <w:rPr>
          <w:rFonts w:ascii="Gandhari Unicode" w:hAnsi="Gandhari Unicode" w:cs="e-Tamil OTC"/>
          <w:lang w:val="de-DE"/>
        </w:rPr>
      </w:pPr>
      <w:ins w:id="159" w:author="Narmada Hansani Polgampalage" w:date="2023-11-13T16:32:00Z">
        <w:r>
          <w:rPr>
            <w:rFonts w:ascii="Gandhari Unicode" w:hAnsi="Gandhari Unicode" w:cs="e-Tamil OTC"/>
            <w:lang w:val="de-DE"/>
          </w:rPr>
          <w:t>~</w:t>
        </w:r>
      </w:ins>
      <w:r w:rsidRPr="00751307">
        <w:rPr>
          <w:rFonts w:ascii="Gandhari Unicode" w:hAnsi="Gandhari Unicode" w:cs="e-Tamil OTC"/>
          <w:lang w:val="de-DE"/>
          <w:rPrChange w:id="160" w:author="Narmada Hansani Polgampalage" w:date="2023-12-07T14:23:00Z">
            <w:rPr/>
          </w:rPrChange>
        </w:rPr>
        <w:t xml:space="preserve">alaiyā+ tāyaroṭu </w:t>
      </w:r>
      <w:r w:rsidRPr="00751307">
        <w:rPr>
          <w:rFonts w:ascii="Gandhari Unicode" w:hAnsi="Gandhari Unicode" w:cs="e-Tamil OTC"/>
          <w:i/>
          <w:iCs/>
          <w:lang w:val="de-DE"/>
          <w:rPrChange w:id="161" w:author="Narmada Hansani Polgampalage" w:date="2023-12-07T14:23:00Z">
            <w:rPr>
              <w:i/>
              <w:iCs/>
            </w:rPr>
          </w:rPrChange>
        </w:rPr>
        <w:t>nal</w:t>
      </w:r>
      <w:r w:rsidRPr="00751307">
        <w:rPr>
          <w:rFonts w:ascii="Gandhari Unicode" w:hAnsi="Gandhari Unicode" w:cs="e-Tamil OTC"/>
          <w:lang w:val="de-DE"/>
          <w:rPrChange w:id="162" w:author="Narmada Hansani Polgampalage" w:date="2023-12-07T14:23:00Z">
            <w:rPr/>
          </w:rPrChange>
        </w:rPr>
        <w:t xml:space="preserve"> pālōr-ē.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163"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elephant-bull- ear like green leaf confused</w:t>
      </w:r>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backwaters stirring- part-day been-solitary one</w:t>
      </w:r>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come(abs.) it-moved they-say that(obl.) taken</w:t>
      </w:r>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other(h.)</w:t>
      </w:r>
      <w:r>
        <w:rPr>
          <w:rFonts w:ascii="Gandhari Unicode" w:hAnsi="Gandhari Unicode" w:cs="e-Tamil OTC"/>
          <w:position w:val="6"/>
          <w:lang w:val="en-GB"/>
        </w:rPr>
        <w:t>um</w:t>
      </w:r>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r>
        <w:rPr>
          <w:rFonts w:ascii="Gandhari Unicode" w:hAnsi="Gandhari Unicode" w:cs="e-Tamil OTC"/>
          <w:position w:val="6"/>
          <w:lang w:val="en-GB"/>
        </w:rPr>
        <w:t>iṉ</w:t>
      </w:r>
      <w:r>
        <w:rPr>
          <w:rFonts w:ascii="Gandhari Unicode" w:hAnsi="Gandhari Unicode" w:cs="e-Tamil OTC"/>
          <w:lang w:val="en-GB"/>
        </w:rPr>
        <w:t xml:space="preserve"> flash- jewel women</w:t>
      </w:r>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young-they(h.)</w:t>
      </w:r>
      <w:r>
        <w:rPr>
          <w:rFonts w:ascii="Gandhari Unicode" w:hAnsi="Gandhari Unicode" w:cs="e-Tamil OTC"/>
          <w:position w:val="6"/>
          <w:lang w:val="en-GB"/>
        </w:rPr>
        <w:t>um</w:t>
      </w:r>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part-they(h.)</w:t>
      </w:r>
      <w:r>
        <w:rPr>
          <w:rFonts w:ascii="Gandhari Unicode" w:hAnsi="Gandhari Unicode" w:cs="e-Tamil OTC"/>
          <w:position w:val="6"/>
          <w:lang w:val="en-GB"/>
        </w:rPr>
        <w:t>ē</w:t>
      </w:r>
      <w:r>
        <w:rPr>
          <w:rFonts w:ascii="Gandhari Unicode" w:hAnsi="Gandhari Unicode" w:cs="e-Tamil OTC"/>
          <w:lang w:val="en-GB"/>
        </w:rPr>
        <w:t>.</w:t>
      </w:r>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There are young and inexperienced</w:t>
      </w:r>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r>
        <w:rPr>
          <w:rFonts w:ascii="e-Tamil OTC" w:hAnsi="e-Tamil OTC" w:cs="e-Tamil OTC"/>
          <w:i w:val="0"/>
          <w:iCs w:val="0"/>
          <w:color w:val="auto"/>
        </w:rPr>
        <w:t xml:space="preserve">சேந்தம்பூதன்: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கடிநகர்த் தேலிவு விலங்கின்மை அறியத் தோழி கூறியது.</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வரைவுடன்பட்ட தோழி தலைமகட்குக் கூறியதூஉமாம.</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14:paraId="0DD4BB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திறவோர் செய்வினை யறவ தாகுங்</w:t>
      </w:r>
    </w:p>
    <w:p w14:paraId="352003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14:paraId="2829A4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வாங்கறிந் திசினே தோழி வேங்கை</w:t>
      </w:r>
    </w:p>
    <w:p w14:paraId="608F7B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 மென்சினை வீயுக யானை</w:t>
      </w:r>
    </w:p>
    <w:p w14:paraId="7B7DE8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யார்துயி லியம்பு நாடன்</w:t>
      </w:r>
    </w:p>
    <w:p w14:paraId="2859A8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மார்புரித் தாகிய மறுவி னட்பே.</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எழின்மிக வுடைய C1+2+3v, G2, AT, Cām.; எழினி மிகவுடைய L1, C3, G1+2v, EA, AT, [IrV], CP • </w:t>
      </w:r>
      <w:r>
        <w:rPr>
          <w:rFonts w:ascii="Gandhari Unicode" w:hAnsi="Gandhari Unicode" w:cs="e-Tamil OTC"/>
          <w:b/>
          <w:bCs/>
          <w:lang w:val="en-GB"/>
        </w:rPr>
        <w:t>1cd</w:t>
      </w:r>
      <w:r>
        <w:rPr>
          <w:rFonts w:ascii="Gandhari Unicode" w:hAnsi="Gandhari Unicode" w:cs="e-Tamil OTC"/>
          <w:lang w:val="en-GB"/>
        </w:rPr>
        <w:t xml:space="preserve"> தீங்கணிப் படூஉந் C2, Cām.; தீங்கனிப் படூஉந் L1, C1+3, G1v+2, EA, I, Cām.v; தீங்கனிப் பூடூஉந் G1; தீங்கணிப்பு கூஉந் C3v,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L1, C1+2+3v, G1+2, EA, Cām.; தாடுங்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புணையுமா ரிவ்வென C2v, Cām.; புணயுமா ரில்லென C2, G2, AT; புனையுமா ரில்லென L1, C1+3, G1, EA, I,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திசினே C1+2+3, G1+2, EA, Cām.; தினே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வேங்கை | வீயா L1, C1+2+3, G1+2, EA, Cām.; வேங்கைவீ | யாஅ C2v+3v, Cām.v</w:t>
      </w:r>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eḻil mika ~uṭaiyat* </w:t>
      </w:r>
      <w:r>
        <w:rPr>
          <w:rFonts w:ascii="Gandhari Unicode" w:hAnsi="Gandhari Unicode" w:cs="e-Tamil OTC"/>
          <w:i/>
          <w:iCs/>
          <w:lang w:val="en-GB"/>
        </w:rPr>
        <w:t>īṅk* aṇi+</w:t>
      </w:r>
      <w:r>
        <w:rPr>
          <w:rFonts w:ascii="Gandhari Unicode" w:hAnsi="Gandhari Unicode" w:cs="e-Tamil OTC"/>
          <w:lang w:val="en-GB"/>
        </w:rPr>
        <w:t xml:space="preserve"> </w:t>
      </w:r>
      <w:r>
        <w:rPr>
          <w:rFonts w:ascii="Gandhari Unicode" w:hAnsi="Gandhari Unicode" w:cs="e-Tamil OTC"/>
          <w:i/>
          <w:iCs/>
          <w:lang w:val="en-GB"/>
        </w:rPr>
        <w:t>paṭūum</w:t>
      </w:r>
    </w:p>
    <w:p w14:paraId="1C6D46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tiṟavōr cey viṉai ~aṟavat* ākum</w:t>
      </w:r>
    </w:p>
    <w:p w14:paraId="2744C2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kiḷai ~uṭai māntarkku+ </w:t>
      </w:r>
      <w:r>
        <w:rPr>
          <w:rFonts w:ascii="Gandhari Unicode" w:hAnsi="Gandhari Unicode" w:cs="e-Tamil OTC"/>
          <w:i/>
          <w:iCs/>
          <w:lang w:val="en-GB"/>
        </w:rPr>
        <w:t>puṇaiyumār i+</w:t>
      </w:r>
      <w:r>
        <w:rPr>
          <w:rFonts w:ascii="Gandhari Unicode" w:hAnsi="Gandhari Unicode" w:cs="e-Tamil OTC"/>
          <w:lang w:val="en-GB"/>
        </w:rPr>
        <w:t xml:space="preserve"> ~eṉa</w:t>
      </w:r>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 aṟinticiṉ-ē tōḻi vēṅkai</w:t>
      </w:r>
    </w:p>
    <w:p w14:paraId="67C59C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vīyā mel ciṉai vī ~uka yāṉai</w:t>
      </w:r>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 tuyil iyampum nāṭaṉ</w:t>
      </w:r>
    </w:p>
    <w:p w14:paraId="08D262E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mārp* uritt* ākiya maṟu</w:t>
      </w:r>
      <w:del w:id="164"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 naṭp*-ē.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able-he(h.) do- work duty-it becoming-</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r>
        <w:rPr>
          <w:rFonts w:ascii="Gandhari Unicode" w:hAnsi="Gandhari Unicode" w:cs="e-Tamil OTC"/>
          <w:position w:val="6"/>
          <w:lang w:val="en-GB"/>
        </w:rPr>
        <w:t xml:space="preserve">umār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know(ipt.)/I-knew</w:t>
      </w:r>
      <w:r>
        <w:rPr>
          <w:rFonts w:ascii="Gandhari Unicode" w:hAnsi="Gandhari Unicode" w:cs="e-Tamil OTC"/>
          <w:position w:val="6"/>
          <w:lang w:val="en-GB"/>
        </w:rPr>
        <w:t>ē</w:t>
      </w:r>
      <w:r>
        <w:rPr>
          <w:rFonts w:ascii="Gandhari Unicode" w:hAnsi="Gandhari Unicode" w:cs="e-Tamil OTC"/>
          <w:lang w:val="en-GB"/>
        </w:rPr>
        <w:t xml:space="preserve"> friend Vēṅkai</w:t>
      </w:r>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destroyed-not soft twig blossom shed(inf.) elephant</w:t>
      </w:r>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Possessing much grace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without the Vēṅkai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உலோச்சன</w:t>
      </w:r>
      <w:r>
        <w:rPr>
          <w:rFonts w:ascii="e-Tamil OTC" w:hAnsi="e-Tamil OTC" w:cs="e-Tamil OTC"/>
          <w:i w:val="0"/>
          <w:iCs w:val="0"/>
          <w:color w:val="auto"/>
        </w:rPr>
        <w:t xml:space="preserve">(ார்):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14:paraId="38D648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புறுக வென்ற நாளே குறுகி</w:t>
      </w:r>
    </w:p>
    <w:p w14:paraId="0FAA9F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 கின்றே தோழி கான</w:t>
      </w:r>
    </w:p>
    <w:p w14:paraId="1FC7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லாடரை புதையக் கோடை யிட்ட</w:t>
      </w:r>
    </w:p>
    <w:p w14:paraId="4BC0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14:paraId="3002A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குறிய வாகுந் துறைவனைப்</w:t>
      </w:r>
    </w:p>
    <w:p w14:paraId="71B0CAE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அதுவர லன்மையோ L1, C1+2+3, G1v+2, EA, Cām.; அதுவார லன்மையோ G2v; அதுவர வன்மையோ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புறுக C2+3v, Cām.; பிறுக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குறுகி L1, C2+3, G1+2, EA, Cām.; குருஇ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வடும்பிவர் மணற்கோ (மனற்கோ) டூர நெடும்பனை L1, C1()+3, G1()+2, Cām.; வடம்பவிர் மணற்கோ டூர நெடும்பனை EA; வடும்பிவர் பமன்ற கோடுயர் நெடும்பனை C2, Cām.v; வடும்பிவர் மணற்கோ டூர்நெடும் பெண்ணை C2v,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பெரிய C2, G2; EA, Cām.; பெறிய L1, C1+3, G1, Cām.v; பெறீஇய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atu </w:t>
      </w:r>
      <w:r>
        <w:rPr>
          <w:rFonts w:ascii="Gandhari Unicode" w:hAnsi="Gandhari Unicode" w:cs="e-Tamil OTC"/>
          <w:i/>
          <w:iCs/>
          <w:lang w:val="en-GB"/>
        </w:rPr>
        <w:t>varal</w:t>
      </w:r>
      <w:r>
        <w:rPr>
          <w:rFonts w:ascii="Gandhari Unicode" w:hAnsi="Gandhari Unicode" w:cs="e-Tamil OTC"/>
          <w:lang w:val="en-GB"/>
        </w:rPr>
        <w:t xml:space="preserve"> aṉmai-~ō </w:t>
      </w:r>
      <w:ins w:id="165" w:author="Narmada Hansani Polgampalage" w:date="2023-11-22T16:30:00Z">
        <w:r>
          <w:rPr>
            <w:rFonts w:ascii="Gandhari Unicode" w:hAnsi="Gandhari Unicode" w:cs="e-Tamil OTC"/>
            <w:lang w:val="en-GB"/>
          </w:rPr>
          <w:t>~</w:t>
        </w:r>
      </w:ins>
      <w:r>
        <w:rPr>
          <w:rFonts w:ascii="Gandhari Unicode" w:hAnsi="Gandhari Unicode" w:cs="e-Tamil OTC"/>
          <w:lang w:val="en-GB"/>
        </w:rPr>
        <w:t xml:space="preserve">arit*-ē </w:t>
      </w:r>
      <w:ins w:id="166" w:author="Narmada Hansani Polgampalage" w:date="2023-11-22T16:30:00Z">
        <w:r>
          <w:rPr>
            <w:rFonts w:ascii="Gandhari Unicode" w:hAnsi="Gandhari Unicode" w:cs="e-Tamil OTC"/>
            <w:lang w:val="en-GB"/>
          </w:rPr>
          <w:t>~</w:t>
        </w:r>
      </w:ins>
      <w:r>
        <w:rPr>
          <w:rFonts w:ascii="Gandhari Unicode" w:hAnsi="Gandhari Unicode" w:cs="e-Tamil OTC"/>
          <w:lang w:val="en-GB"/>
        </w:rPr>
        <w:t>avaṉ mārp*</w:t>
      </w:r>
    </w:p>
    <w:p w14:paraId="3A43C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uṟuka ~eṉṟa nāḷ-ē kuṟuki</w:t>
      </w:r>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~īṅk* ākiṉṟ*-ē tōḻi kāṉal</w:t>
      </w:r>
    </w:p>
    <w:p w14:paraId="053CB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 arai putaiya+ kōṭai ~iṭṭa</w:t>
      </w:r>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~aṭump* ivar maṇal kōṭ* ūra neṭum </w:t>
      </w:r>
      <w:r>
        <w:rPr>
          <w:rFonts w:ascii="Gandhari Unicode" w:hAnsi="Gandhari Unicode" w:cs="e-Tamil OTC"/>
          <w:i/>
          <w:iCs/>
          <w:lang w:val="en-GB"/>
        </w:rPr>
        <w:t>paṉai</w:t>
      </w:r>
    </w:p>
    <w:p w14:paraId="126B9C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kuṟiya ~ākum tuṟaivaṉai+</w:t>
      </w:r>
    </w:p>
    <w:p w14:paraId="45690F1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periya</w:t>
      </w:r>
      <w:r>
        <w:rPr>
          <w:rFonts w:ascii="Gandhari Unicode" w:hAnsi="Gandhari Unicode" w:cs="e-Tamil OTC"/>
          <w:lang w:val="en-GB"/>
        </w:rPr>
        <w:t xml:space="preserve"> kūṟi yāy aṟintaṉaḷ-ē.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shortened</w:t>
      </w:r>
    </w:p>
    <w:p w14:paraId="30B70F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Aṭumpu(-plant)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mother has understood [and] talks great things</w:t>
      </w:r>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become short, as sand heaps climbed by Aṭumpu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இனமயி லகவு மரம்பயில் கானத்து</w:t>
      </w:r>
    </w:p>
    <w:p w14:paraId="079F0E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நரைமுக வூகம் பார்ப்பொடு பனிப்பப்</w:t>
      </w:r>
    </w:p>
    <w:p w14:paraId="7BFEB6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14:paraId="75B4E6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14:paraId="37FD4E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பண்டை யற்றோ கண்டிசி னுதலே.</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167"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167"/>
      <w:r>
        <w:rPr>
          <w:rFonts w:ascii="Gandhari Unicode" w:eastAsia="URW Palladio UNI" w:hAnsi="Gandhari Unicode" w:cs="e-Tamil OTC"/>
          <w:lang w:val="en-GB"/>
        </w:rPr>
        <w:t xml:space="preserve"> வூகம் L1, C2+3, G1+2, EA, Cām.; பூதம் C1 • </w:t>
      </w:r>
      <w:r>
        <w:rPr>
          <w:rFonts w:ascii="Gandhari Unicode" w:hAnsi="Gandhari Unicode" w:cs="e-Tamil OTC"/>
          <w:b/>
          <w:bCs/>
          <w:lang w:val="en-GB"/>
        </w:rPr>
        <w:t>3cd</w:t>
      </w:r>
      <w:r>
        <w:rPr>
          <w:rFonts w:ascii="Gandhari Unicode" w:hAnsi="Gandhari Unicode" w:cs="e-Tamil OTC"/>
          <w:lang w:val="en-GB"/>
        </w:rPr>
        <w:t xml:space="preserve"> சார லவர்நாட்டுக் C2+3v, G2, EA, Cām.; சாரலவர் நாட்டுக் I, AT; சார லலர்நாட்டுக் C1+3, G1, Cām.v; சார லலர்நாட்கே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நோக்கினென் L1, G1, EA, Cām.; நோக்கினேன்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னுதலே C2+3, G2, EA, Cām.; நுதலே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iṉam mayil akavum maram payil kāṉattu</w:t>
      </w:r>
    </w:p>
    <w:p w14:paraId="1C77FA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narai mukam ūkam pārppoṭu paṉippa+</w:t>
      </w:r>
    </w:p>
    <w:p w14:paraId="41DF1F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paṭu maḻai poḻinta cāral </w:t>
      </w:r>
      <w:r>
        <w:rPr>
          <w:rFonts w:ascii="Gandhari Unicode" w:hAnsi="Gandhari Unicode" w:cs="e-Tamil OTC"/>
          <w:i/>
          <w:iCs/>
          <w:lang w:val="en-GB"/>
        </w:rPr>
        <w:t>avar</w:t>
      </w:r>
      <w:r>
        <w:rPr>
          <w:rFonts w:ascii="Gandhari Unicode" w:hAnsi="Gandhari Unicode" w:cs="e-Tamil OTC"/>
          <w:lang w:val="en-GB"/>
        </w:rPr>
        <w:t xml:space="preserve"> nāṭṭu+</w:t>
      </w:r>
    </w:p>
    <w:p w14:paraId="27C5E5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kuṉṟam </w:t>
      </w:r>
      <w:r>
        <w:rPr>
          <w:rFonts w:ascii="Gandhari Unicode" w:hAnsi="Gandhari Unicode" w:cs="e-Tamil OTC"/>
          <w:i/>
          <w:iCs/>
          <w:lang w:val="en-GB"/>
        </w:rPr>
        <w:t>nōkkiṉeṉ</w:t>
      </w:r>
      <w:r>
        <w:rPr>
          <w:rFonts w:ascii="Gandhari Unicode" w:hAnsi="Gandhari Unicode" w:cs="e-Tamil OTC"/>
          <w:lang w:val="en-GB"/>
        </w:rPr>
        <w:t xml:space="preserve"> tōḻi</w:t>
      </w:r>
    </w:p>
    <w:p w14:paraId="6E119D1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paṇṭai ~aṟṟ*-ō kaṇṭiciṉ nutalē.</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whiteness face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see(ipt.)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looked, friend, at the hill</w:t>
      </w:r>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r>
        <w:rPr>
          <w:rFonts w:ascii="e-Tamil OTC" w:hAnsi="e-Tamil OTC" w:cs="e-Tamil OTC"/>
          <w:i w:val="0"/>
          <w:iCs w:val="0"/>
          <w:color w:val="auto"/>
        </w:rPr>
        <w:t xml:space="preserve">நாமலார் மகன் இளங்கண்ணன்: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பாங்கற்கு (G2: பாகற்கு) உரைத்தது.</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பரலவற் படுநீர் மாந்தித் துணையோ</w:t>
      </w:r>
    </w:p>
    <w:p w14:paraId="006674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டிரலை நன்மா னெறிமுத லுகளு</w:t>
      </w:r>
    </w:p>
    <w:p w14:paraId="7580D3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வாரா வளவைக் காலியற்</w:t>
      </w:r>
    </w:p>
    <w:p w14:paraId="6A37F4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கடவுமதி பாக நெடுநீர்ப்</w:t>
      </w:r>
    </w:p>
    <w:p w14:paraId="7FB4D9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பொருகயன் முரணிய வுண்கட்</w:t>
      </w:r>
    </w:p>
    <w:p w14:paraId="5819B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நன்மா னெறிமுத லுகளு C2+3v, Cām.; நன்மா (மா) னெறிதலு முகளு L1, C1()+3(), G2, EA, Cām.v; _____றிதலு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வளவைக் L1, C1+2+3v, G1+2, EA, Cām.; வள்ளக்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காலியற் L1, C1+2+3, EA, Cām.; காயற்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கடுமாக் L1, C1+2v+2, Cām.; கடுமா C2, G2, EA,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நெடுநீர்ப் C2, G2, EA, Cām.; நெடுநீர்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வுண்கட் C2, G2, EA, Cām.; வுண்கண்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லுயவே L1, C1+2+3, AT, Cām.; லுபவே G1; லுகவே G2, EA, I, ATv, Cām.v</w:t>
      </w:r>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paral aval paṭu nīr mānti+ tuṇaiyōṭ*</w:t>
      </w:r>
    </w:p>
    <w:p w14:paraId="5126CB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iralai nal māṉ neṟi-mutal ukaḷum</w:t>
      </w:r>
    </w:p>
    <w:p w14:paraId="586C8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mālai vārā ~aḷavai+ kāl iyal</w:t>
      </w:r>
    </w:p>
    <w:p w14:paraId="5628AE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 mā+ kaṭavumati pāka neṭu nīr+</w:t>
      </w:r>
    </w:p>
    <w:p w14:paraId="71AF4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 kayaṉ muraṇiya ~uṇ kaṇ</w:t>
      </w:r>
    </w:p>
    <w:p w14:paraId="6D259E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teri tīm kiḷavi terumaral </w:t>
      </w:r>
      <w:r>
        <w:rPr>
          <w:rFonts w:ascii="Gandhari Unicode" w:hAnsi="Gandhari Unicode" w:cs="e-Tamil OTC"/>
          <w:i/>
          <w:iCs/>
          <w:lang w:val="en-GB"/>
        </w:rPr>
        <w:t>uya-~ē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come-not measure wind nature</w:t>
      </w:r>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urge(ipt.)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unite-/strike- carp been-opposed- collyrium/like eye</w:t>
      </w:r>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escape(inf.)</w:t>
      </w:r>
      <w:r>
        <w:rPr>
          <w:rFonts w:ascii="Gandhari Unicode" w:hAnsi="Gandhari Unicode" w:cs="e-Tamil OTC"/>
          <w:position w:val="6"/>
          <w:lang w:val="en-GB"/>
        </w:rPr>
        <w:t>ē</w:t>
      </w:r>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Urge, charioteer, the horses, [who are] fast</w:t>
      </w:r>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good Iralai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r>
        <w:rPr>
          <w:rFonts w:ascii="e-Tamil OTC" w:hAnsi="e-Tamil OTC" w:cs="e-Tamil OTC"/>
          <w:i w:val="0"/>
          <w:iCs w:val="0"/>
          <w:color w:val="auto"/>
        </w:rPr>
        <w:t xml:space="preserve">இடைக்காடன்: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14:paraId="633FDCD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14:paraId="2408C91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14:paraId="0016B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14:paraId="03CFF7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கழிந்த மாரிக் கொழிந்த பழநீர்</w:t>
      </w:r>
    </w:p>
    <w:p w14:paraId="5C5597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புதுநீர் கொளீஇய வுகுத்தரு</w:t>
      </w:r>
    </w:p>
    <w:p w14:paraId="5A8FC64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மடவ L1, C1+2+3, G1+2, EA, Cām.; மடாவ G1v, மடவரல் C3v,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யாயினங் L1, C1+2+3, G1+2, EA, ATv, Cām.v; மாயினங் C2v+3v, AT, Cām.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கால C2+3v, EA, Cām.; காலை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ராலலு C2+3v, G1, EA, ATv, Cām.; ராலு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றிகுளை C2+3v, G2, EA, Cām.; றிதுகுவளை L1, C1+3, G1; றுகுவளை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வுகுத்தரு L1, C2+3, G1+2, EA, Cām.; வுருத்தரு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நொதுமல் C2v, Cām.; நொதுமலர் L1, C2+3, G1+2, EA, Cām.v; நொந்துமலர்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முழங்குகுரல் கேட்டே C2+3v, G2, EA, Cām.; முழங்குகுரற் கேட்டே Nam.; முழங்குகுரற் கொட்டே C3, G1; முழங்குகுழற் கொட்டே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maṭava</w:t>
      </w:r>
      <w:r>
        <w:rPr>
          <w:rFonts w:ascii="Gandhari Unicode" w:hAnsi="Gandhari Unicode" w:cs="e-Tamil OTC"/>
          <w:lang w:val="en-GB"/>
        </w:rPr>
        <w:t xml:space="preserve"> vāḻi maññai ~</w:t>
      </w:r>
      <w:r>
        <w:rPr>
          <w:rFonts w:ascii="Gandhari Unicode" w:hAnsi="Gandhari Unicode" w:cs="e-Tamil OTC"/>
          <w:i/>
          <w:iCs/>
          <w:lang w:val="en-GB"/>
        </w:rPr>
        <w:t>āy</w:t>
      </w:r>
      <w:r>
        <w:rPr>
          <w:rFonts w:ascii="Gandhari Unicode" w:hAnsi="Gandhari Unicode" w:cs="e-Tamil OTC"/>
          <w:lang w:val="en-GB"/>
        </w:rPr>
        <w:t xml:space="preserve"> iṉam</w:t>
      </w:r>
    </w:p>
    <w:p w14:paraId="0B7A4C8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kālam</w:t>
      </w:r>
      <w:r>
        <w:rPr>
          <w:rFonts w:ascii="Gandhari Unicode" w:hAnsi="Gandhari Unicode" w:cs="e-Tamil OTC"/>
          <w:lang w:val="en-GB"/>
        </w:rPr>
        <w:t xml:space="preserve"> māri peyteṉa ~ataṉ-etir</w:t>
      </w:r>
    </w:p>
    <w:p w14:paraId="6DD6F42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ālal-um</w:t>
      </w:r>
      <w:r>
        <w:rPr>
          <w:rFonts w:ascii="Gandhari Unicode" w:hAnsi="Gandhari Unicode" w:cs="e-Tamil OTC"/>
          <w:lang w:val="en-GB"/>
        </w:rPr>
        <w:t xml:space="preserve"> āliṉa piṭav*-um pūttaṉa</w:t>
      </w:r>
    </w:p>
    <w:p w14:paraId="6A61EB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kār aṉṟ* </w:t>
      </w:r>
      <w:r>
        <w:rPr>
          <w:rFonts w:ascii="Gandhari Unicode" w:hAnsi="Gandhari Unicode" w:cs="e-Tamil OTC"/>
          <w:i/>
          <w:iCs/>
          <w:lang w:val="en-GB"/>
        </w:rPr>
        <w:t>ikuḷai</w:t>
      </w:r>
      <w:r>
        <w:rPr>
          <w:rFonts w:ascii="Gandhari Unicode" w:hAnsi="Gandhari Unicode" w:cs="e-Tamil OTC"/>
          <w:lang w:val="en-GB"/>
        </w:rPr>
        <w:t xml:space="preserve"> tīrka niṉ paṭar-ē</w:t>
      </w:r>
    </w:p>
    <w:p w14:paraId="4999BA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kaḻinta mārikk* oḻinta paḻa nīr</w:t>
      </w:r>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putu nīr koḷīiya ~uku-</w:t>
      </w:r>
      <w:ins w:id="168" w:author="Narmada Hansani Polgampalage" w:date="2023-11-22T17:31:00Z">
        <w:r>
          <w:rPr>
            <w:rFonts w:ascii="Gandhari Unicode" w:hAnsi="Gandhari Unicode" w:cs="e-Tamil OTC"/>
            <w:lang w:val="en-GB"/>
          </w:rPr>
          <w:t>+</w:t>
        </w:r>
      </w:ins>
      <w:r>
        <w:rPr>
          <w:rFonts w:ascii="Gandhari Unicode" w:hAnsi="Gandhari Unicode" w:cs="e-Tamil OTC"/>
          <w:lang w:val="en-GB"/>
        </w:rPr>
        <w:t>tarum</w:t>
      </w:r>
    </w:p>
    <w:p w14:paraId="2B391E9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notumal</w:t>
      </w:r>
      <w:r>
        <w:rPr>
          <w:rFonts w:ascii="Gandhari Unicode" w:hAnsi="Gandhari Unicode" w:cs="e-Tamil OTC"/>
          <w:lang w:val="en-GB"/>
        </w:rPr>
        <w:t xml:space="preserve"> vāṉattu muḻaṅku kural kēṭṭ*-ē.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live(ipt.) peacock select- group</w:t>
      </w:r>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169" w:author="Narmada Hansani Polgampalage" w:date="2023-11-22T17:29:00Z">
        <w:r>
          <w:rPr>
            <w:rFonts w:ascii="Gandhari Unicode" w:hAnsi="Gandhari Unicode" w:cs="e-Tamil OTC"/>
            <w:lang w:val="en-GB"/>
          </w:rPr>
          <w:t>-</w:t>
        </w:r>
      </w:ins>
      <w:r>
        <w:rPr>
          <w:rFonts w:ascii="Gandhari Unicode" w:hAnsi="Gandhari Unicode" w:cs="e-Tamil OTC"/>
          <w:lang w:val="en-GB"/>
        </w:rPr>
        <w:t>opposite</w:t>
      </w:r>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Piṭavu(-plant)</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passed-by- shower(dat.) stayed-behind- old water</w:t>
      </w:r>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water take(inf.) shed-</w:t>
      </w:r>
      <w:del w:id="170"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which sheds, in order to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danced [their] dance</w:t>
      </w:r>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Piṭavu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r>
        <w:rPr>
          <w:rFonts w:ascii="e-Tamil OTC" w:hAnsi="e-Tamil OTC" w:cs="e-Tamil OTC"/>
          <w:i w:val="0"/>
          <w:iCs w:val="0"/>
          <w:color w:val="auto"/>
        </w:rPr>
        <w:t>கிடங்கிற் குலபதி நாகண்ணன் (</w:t>
      </w:r>
      <w:r>
        <w:rPr>
          <w:rFonts w:ascii="Gandhari Unicode" w:hAnsi="Gandhari Unicode"/>
          <w:i w:val="0"/>
          <w:iCs w:val="0"/>
          <w:color w:val="auto"/>
        </w:rPr>
        <w:t>C1</w:t>
      </w:r>
      <w:r>
        <w:rPr>
          <w:rFonts w:ascii="e-Tamil OTC" w:hAnsi="e-Tamil OTC" w:cs="e-Tamil OTC"/>
          <w:i w:val="0"/>
          <w:iCs w:val="0"/>
          <w:color w:val="auto"/>
        </w:rPr>
        <w:t xml:space="preserve">: கடங்கிற் குலபதினைக் கண்ணன்):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வரவறிந்த தோழி “அவர் நம்மை வலிந்து போயினார்க்கு எம் பெருமாட்டி தீயன கடந்து (C2: கடிந்து) நன்கு ஆற்றினாய்” என்றாட்குக் கிழத்தி உரைத்தது.</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14:paraId="0025E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னாகிய குன்றுகெழு நாடன்</w:t>
      </w:r>
    </w:p>
    <w:p w14:paraId="48DA9A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14:paraId="056637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14:paraId="3D6872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மடவை மன்ற நீயெனக் கடவுபு</w:t>
      </w:r>
    </w:p>
    <w:p w14:paraId="6AF45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துனியல் வாழி தோழி சான்றோர்</w:t>
      </w:r>
    </w:p>
    <w:p w14:paraId="3B36D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14:paraId="41F87D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நெகிழக் L1, C1+3, G1+2, EA, Cām.v; ஞெகிழ்த்த C2+3v, Cām.,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திரியாது C2, G1+2, EA, Cām.; </w:t>
      </w:r>
      <w:r>
        <w:rPr>
          <w:rFonts w:ascii="Gandhari Unicode" w:eastAsia="URW Palladio UNI" w:hAnsi="Gandhari Unicode" w:cs="e-Tamil OTC"/>
          <w:lang w:val="en-GB"/>
        </w:rPr>
        <w:t>‡</w:t>
      </w:r>
      <w:r>
        <w:rPr>
          <w:rFonts w:ascii="Gandhari Unicode" w:hAnsi="Gandhari Unicode" w:cs="e-Tamil OTC"/>
          <w:lang w:val="en-GB"/>
        </w:rPr>
        <w:t xml:space="preserve">ரியாது C3; தெரியாது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னவனெதிர் C2+3v, Cām.; னவனே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சான்றோர் L1, C1+2+3v, G1+2, EA, Cām.; கான்றோர்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நாணுப C1+2+3, Cām.; நாணுப் G2; நாணாப் EA; நாணார் I; நானும் Cām.v; நானுப்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கொல்பவோ L1, C1+2+3v, G1+2, EA, Cām.; கொல்பவர்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neṭiya tiraṇṭa tōḷ vaḷai </w:t>
      </w:r>
      <w:r>
        <w:rPr>
          <w:rFonts w:ascii="Gandhari Unicode" w:hAnsi="Gandhari Unicode" w:cs="e-Tamil OTC"/>
          <w:i/>
          <w:iCs/>
          <w:lang w:val="en-GB"/>
        </w:rPr>
        <w:t>nekiḻa+</w:t>
      </w:r>
    </w:p>
    <w:p w14:paraId="64A336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koṭiyaṉ ākiya kuṉṟu keḻu nāṭaṉ</w:t>
      </w:r>
    </w:p>
    <w:p w14:paraId="64725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varuvatōr kālai ~iṉ mukam </w:t>
      </w:r>
      <w:r>
        <w:rPr>
          <w:rFonts w:ascii="Gandhari Unicode" w:hAnsi="Gandhari Unicode" w:cs="e-Tamil OTC"/>
          <w:i/>
          <w:iCs/>
          <w:lang w:val="en-GB"/>
        </w:rPr>
        <w:t>tiriyātu</w:t>
      </w:r>
    </w:p>
    <w:p w14:paraId="1139E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kaṭavuḷ kaṟpiṉ avaṉ </w:t>
      </w:r>
      <w:r>
        <w:rPr>
          <w:rFonts w:ascii="Gandhari Unicode" w:hAnsi="Gandhari Unicode" w:cs="e-Tamil OTC"/>
          <w:i/>
          <w:iCs/>
          <w:lang w:val="en-GB"/>
        </w:rPr>
        <w:t>etir</w:t>
      </w:r>
      <w:r>
        <w:rPr>
          <w:rFonts w:ascii="Gandhari Unicode" w:hAnsi="Gandhari Unicode" w:cs="e-Tamil OTC"/>
          <w:lang w:val="en-GB"/>
        </w:rPr>
        <w:t xml:space="preserve"> pēṇi</w:t>
      </w:r>
    </w:p>
    <w:p w14:paraId="766B28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maṭavai-maṉṟa nī ~eṉa+ kaṭavupu</w:t>
      </w:r>
    </w:p>
    <w:p w14:paraId="07F99A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tuṉiyal vāḻi tōḻi cāṉṟōr</w:t>
      </w:r>
    </w:p>
    <w:p w14:paraId="0DB100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pukaḻum muṉṉar </w:t>
      </w:r>
      <w:r>
        <w:rPr>
          <w:rFonts w:ascii="Gandhari Unicode" w:hAnsi="Gandhari Unicode" w:cs="e-Tamil OTC"/>
          <w:i/>
          <w:iCs/>
          <w:lang w:val="en-GB"/>
        </w:rPr>
        <w:t>nāṇupa</w:t>
      </w:r>
    </w:p>
    <w:p w14:paraId="5A7B532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paḻi yāṅk* </w:t>
      </w:r>
      <w:r>
        <w:rPr>
          <w:rFonts w:ascii="Gandhari Unicode" w:hAnsi="Gandhari Unicode" w:cs="e-Tamil OTC"/>
          <w:i/>
          <w:iCs/>
          <w:lang w:val="en-GB"/>
        </w:rPr>
        <w:t>olpa-~ō</w:t>
      </w:r>
      <w:r>
        <w:rPr>
          <w:rFonts w:ascii="Gandhari Unicode" w:hAnsi="Gandhari Unicode" w:cs="e-Tamil OTC"/>
          <w:lang w:val="en-GB"/>
        </w:rPr>
        <w:t xml:space="preserve"> kāṇum kāl-ē.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one who said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r>
        <w:rPr>
          <w:rFonts w:ascii="Gandhari Unicode" w:hAnsi="Gandhari Unicode" w:cs="e-Tamil OTC"/>
          <w:position w:val="6"/>
          <w:lang w:val="en-GB"/>
        </w:rPr>
        <w:t>iṉ</w:t>
      </w:r>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r>
        <w:rPr>
          <w:rFonts w:ascii="Gandhari Unicode" w:hAnsi="Gandhari Unicode" w:cs="e-Tamil OTC"/>
          <w:position w:val="6"/>
          <w:lang w:val="en-GB"/>
        </w:rPr>
        <w:t>maṉṟa</w:t>
      </w:r>
      <w:r>
        <w:rPr>
          <w:rFonts w:ascii="Gandhari Unicode" w:hAnsi="Gandhari Unicode" w:cs="e-Tamil OTC"/>
          <w:lang w:val="en-GB"/>
        </w:rPr>
        <w:t xml:space="preserve"> you say(inf.) urged</w:t>
      </w:r>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they-are-ashamed</w:t>
      </w:r>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r>
        <w:rPr>
          <w:rFonts w:ascii="Gandhari Unicode" w:hAnsi="Gandhari Unicode" w:cs="e-Tamil OTC"/>
          <w:position w:val="6"/>
          <w:lang w:val="en-GB"/>
        </w:rPr>
        <w:t>ō</w:t>
      </w:r>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[your] kind face not turned away in the morning from the one</w:t>
      </w:r>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would blame be bearable to them</w:t>
      </w:r>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r>
        <w:rPr>
          <w:rFonts w:ascii="e-Tamil OTC" w:hAnsi="e-Tamil OTC" w:cs="e-Tamil OTC"/>
          <w:i w:val="0"/>
          <w:iCs w:val="0"/>
          <w:color w:val="auto"/>
        </w:rPr>
        <w:t xml:space="preserve">பூங்கண்ணன்: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வற்புறுத்தது (C1: வரவுறுத்தது).</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 ராகுவர் தோழி கேட்பின்</w:t>
      </w:r>
    </w:p>
    <w:p w14:paraId="521450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விழுமிது கழிவ தாயினு நெகிழ்நூற்</w:t>
      </w:r>
    </w:p>
    <w:p w14:paraId="70529BC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14:paraId="2C2E74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14:paraId="0D2F01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வொலிகழை நிவந்த வோங்குமலைî சாரற்</w:t>
      </w:r>
    </w:p>
    <w:p w14:paraId="5F6829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புலிபுகா வுறுத்த புலவுநாறு கல்லளை</w:t>
      </w:r>
    </w:p>
    <w:p w14:paraId="3A0330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யாறுசென் மாக்கள் சேக்குங்</w:t>
      </w:r>
    </w:p>
    <w:p w14:paraId="275C03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பிறங்கன் மலையிறந் தோரே.</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பூச்சே C1+2+3v, G2, EA, Cām.; பூச்சோ L1, C3, Cām.v; குச்சோ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னாட்டுயர் L1, C1+2+3, G1+2, EA, Cām.; னாடுதுயர் G2; னாருயிர்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கேட்பி L1, C1+2+3, G1+2, EA, Cām.v; கெடப்பி C2v, Cām.,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கொட்பி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வொலிகழை L1, C1+2+3, G2, EA, Cām.; ஒலிகழை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kēḷār ākuvar tōḻi kēṭpiṉ</w:t>
      </w:r>
    </w:p>
    <w:p w14:paraId="530852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viḻumitu kaḻivat* āyiṉum nekiḻ nūl</w:t>
      </w:r>
    </w:p>
    <w:p w14:paraId="014B8B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cēr</w:t>
      </w:r>
      <w:r>
        <w:rPr>
          <w:rFonts w:ascii="Gandhari Unicode" w:hAnsi="Gandhari Unicode" w:cs="e-Tamil OTC"/>
          <w:lang w:val="en-GB"/>
        </w:rPr>
        <w:t xml:space="preserve"> aṇaiyiṉ perum kaviṉ tolainta niṉ</w:t>
      </w:r>
    </w:p>
    <w:p w14:paraId="4A281B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nāḷ tuyar </w:t>
      </w:r>
      <w:r>
        <w:rPr>
          <w:rFonts w:ascii="Gandhari Unicode" w:hAnsi="Gandhari Unicode" w:cs="e-Tamil OTC"/>
          <w:i/>
          <w:iCs/>
          <w:lang w:val="en-GB"/>
        </w:rPr>
        <w:t>kēṭpiṉ</w:t>
      </w:r>
      <w:r>
        <w:rPr>
          <w:rFonts w:ascii="Gandhari Unicode" w:hAnsi="Gandhari Unicode" w:cs="e-Tamil OTC"/>
          <w:lang w:val="en-GB"/>
        </w:rPr>
        <w:t xml:space="preserve"> nīṭalar-mātō</w:t>
      </w:r>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kaḻai nivanta ~ōṅku malai cāral</w:t>
      </w:r>
    </w:p>
    <w:p w14:paraId="65E38D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puli pukā ~uṟutta pulavu nāṟu kal +aḷai</w:t>
      </w:r>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~āṟu cel mākkaḷ cēkkum</w:t>
      </w:r>
    </w:p>
    <w:p w14:paraId="22CF18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kōṭ* uyar piṟaṅkal malai ~iṟantōr-ē.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hear-if</w:t>
      </w:r>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excellent-it passing-it if-even loosen- thread</w:t>
      </w:r>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r>
        <w:rPr>
          <w:rFonts w:ascii="Gandhari Unicode" w:hAnsi="Gandhari Unicode" w:cs="e-Tamil OTC"/>
          <w:position w:val="6"/>
          <w:lang w:val="en-GB"/>
        </w:rPr>
        <w:t>iṉ</w:t>
      </w:r>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171" w:author="Narmada Hansani Polgampalage" w:date="2023-11-22T18:04:00Z">
        <w:r>
          <w:rPr>
            <w:rFonts w:ascii="Gandhari Unicode" w:hAnsi="Gandhari Unicode" w:cs="e-Tamil OTC"/>
            <w:lang w:val="en-GB"/>
          </w:rPr>
          <w:t>-</w:t>
        </w:r>
      </w:ins>
      <w:del w:id="172"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delay-not-he(h.)</w:t>
      </w:r>
      <w:r>
        <w:rPr>
          <w:rFonts w:ascii="Gandhari Unicode" w:hAnsi="Gandhari Unicode" w:cs="e-Tamil OTC"/>
          <w:position w:val="6"/>
          <w:lang w:val="en-GB"/>
        </w:rPr>
        <w:t>mātō</w:t>
      </w:r>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 bamboo come-up- high mountain slope</w:t>
      </w:r>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food made-have- smell-of-flesh smell- stone hole</w:t>
      </w:r>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traversed-he(h.)</w:t>
      </w:r>
      <w:r>
        <w:rPr>
          <w:rFonts w:ascii="Gandhari Unicode" w:hAnsi="Gandhari Unicode" w:cs="e-Tamil OTC"/>
          <w:position w:val="6"/>
          <w:lang w:val="en-GB"/>
        </w:rPr>
        <w:t>ē</w:t>
      </w:r>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sounding bamboo has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r>
        <w:rPr>
          <w:rFonts w:ascii="e-Tamil OTC" w:hAnsi="e-Tamil OTC" w:cs="e-Tamil OTC"/>
          <w:i w:val="0"/>
          <w:iCs w:val="0"/>
          <w:color w:val="auto"/>
        </w:rPr>
        <w:t xml:space="preserve">பாரகாபரன்: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14:paraId="0440C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14:paraId="431A05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14:paraId="585A4F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14:paraId="1BAC355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14:paraId="38870A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14:paraId="2F9D08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ரெய்தின ராலென வரூஉந் தூதே.</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யினவண் C2, G2, EA, Cām.; யின்வண்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யவிழ்ந்த L1, C1+2+3, G1+2, EA, Cām.; யவிழ்ந்தன PP • </w:t>
      </w:r>
      <w:r>
        <w:rPr>
          <w:rFonts w:ascii="Gandhari Unicode" w:hAnsi="Gandhari Unicode" w:cs="e-Tamil OTC"/>
          <w:b/>
          <w:bCs/>
          <w:lang w:val="en-GB"/>
        </w:rPr>
        <w:t>3c</w:t>
      </w:r>
      <w:r>
        <w:rPr>
          <w:rFonts w:ascii="Gandhari Unicode" w:hAnsi="Gandhari Unicode" w:cs="e-Tamil OTC"/>
          <w:lang w:val="en-GB"/>
        </w:rPr>
        <w:t xml:space="preserve"> வாரா C2v, G1+2, EA, Cām.; வாரார் L1, C1+2+3,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றுயிலவர் L1, C1+2, Cām.; றுயிலெவர் C3; றுயில்வர(ல்) L1, C1, G2, I(), Cām.v; றுயில்வு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மறந்தனர் C2+3v, Cām.; மறந்தன L1, C1+3, G2; மாந்தன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பயினறுங் C2+3v, Cām.; பயிலிருங் G2, EA, I, AT, Cām.v; பயிலினறுங் L1; பயிலினாறுங்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டரனசைஇச் L1, C2+3v, EA, Cām.; டரநசைஇச் G1+2; டரநசைகுச் C3; டரநடைஇச் C1,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சென்றோ L1, C1+2+3, G1+2, EA, Cām.; சென்றன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ரெய்தின C2+3v, EA, Cām.; ரெய்தன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வரூஉந் L1, C1+2+3, EA, Cām.; ரூஉந்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ilai</w:t>
      </w:r>
      <w:del w:id="173"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 am ciṉai ~</w:t>
      </w:r>
      <w:r>
        <w:rPr>
          <w:rFonts w:ascii="Gandhari Unicode" w:hAnsi="Gandhari Unicode" w:cs="e-Tamil OTC"/>
          <w:i/>
          <w:iCs/>
          <w:lang w:val="en-GB"/>
        </w:rPr>
        <w:t>iṉam</w:t>
      </w:r>
      <w:r>
        <w:rPr>
          <w:rFonts w:ascii="Gandhari Unicode" w:hAnsi="Gandhari Unicode" w:cs="e-Tamil OTC"/>
          <w:lang w:val="en-GB"/>
        </w:rPr>
        <w:t xml:space="preserve"> vaṇṭ* ārppa</w:t>
      </w:r>
    </w:p>
    <w:p w14:paraId="0468C1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mulai ~ēr mel mukai ~</w:t>
      </w:r>
      <w:r>
        <w:rPr>
          <w:rFonts w:ascii="Gandhari Unicode" w:hAnsi="Gandhari Unicode" w:cs="e-Tamil OTC"/>
          <w:i/>
          <w:iCs/>
          <w:lang w:val="en-GB"/>
        </w:rPr>
        <w:t>aviḻnta</w:t>
      </w:r>
      <w:r>
        <w:rPr>
          <w:rFonts w:ascii="Gandhari Unicode" w:hAnsi="Gandhari Unicode" w:cs="e-Tamil OTC"/>
          <w:lang w:val="en-GB"/>
        </w:rPr>
        <w:t xml:space="preserve"> kōṅkiṉ</w:t>
      </w:r>
    </w:p>
    <w:p w14:paraId="41C74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talai ~alar vantaṉa </w:t>
      </w:r>
      <w:r>
        <w:rPr>
          <w:rFonts w:ascii="Gandhari Unicode" w:hAnsi="Gandhari Unicode" w:cs="e-Tamil OTC"/>
          <w:i/>
          <w:iCs/>
          <w:lang w:val="en-GB"/>
        </w:rPr>
        <w:t>vārā</w:t>
      </w:r>
      <w:r>
        <w:rPr>
          <w:rFonts w:ascii="Gandhari Unicode" w:hAnsi="Gandhari Unicode" w:cs="e-Tamil OTC"/>
          <w:lang w:val="en-GB"/>
        </w:rPr>
        <w:t xml:space="preserve"> tōḻi</w:t>
      </w:r>
    </w:p>
    <w:p w14:paraId="140BCD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tuyil</w:t>
      </w:r>
      <w:ins w:id="174" w:author="Narmada Hansani Polgampalage" w:date="2023-11-22T18:20:00Z">
        <w:r>
          <w:rPr>
            <w:rFonts w:ascii="Gandhari Unicode" w:hAnsi="Gandhari Unicode" w:cs="e-Tamil OTC"/>
            <w:lang w:val="en-GB"/>
          </w:rPr>
          <w:t>-</w:t>
        </w:r>
      </w:ins>
      <w:del w:id="175"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kaṅkul tuyil </w:t>
      </w:r>
      <w:r>
        <w:rPr>
          <w:rFonts w:ascii="Gandhari Unicode" w:hAnsi="Gandhari Unicode" w:cs="e-Tamil OTC"/>
          <w:i/>
          <w:iCs/>
          <w:lang w:val="en-GB"/>
        </w:rPr>
        <w:t>avar</w:t>
      </w:r>
      <w:r>
        <w:rPr>
          <w:rFonts w:ascii="Gandhari Unicode" w:hAnsi="Gandhari Unicode" w:cs="e-Tamil OTC"/>
          <w:lang w:val="en-GB"/>
        </w:rPr>
        <w:t xml:space="preserve"> maṟantaṉar</w:t>
      </w:r>
    </w:p>
    <w:p w14:paraId="23C775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payil </w:t>
      </w:r>
      <w:r>
        <w:rPr>
          <w:rFonts w:ascii="Gandhari Unicode" w:hAnsi="Gandhari Unicode" w:cs="e-Tamil OTC"/>
          <w:i/>
          <w:iCs/>
          <w:lang w:val="en-GB"/>
        </w:rPr>
        <w:t>naṟum</w:t>
      </w:r>
      <w:r>
        <w:rPr>
          <w:rFonts w:ascii="Gandhari Unicode" w:hAnsi="Gandhari Unicode" w:cs="e-Tamil OTC"/>
          <w:lang w:val="en-GB"/>
        </w:rPr>
        <w:t xml:space="preserve"> katuppiṉ pāyal-um uḷḷār</w:t>
      </w:r>
    </w:p>
    <w:p w14:paraId="35F26A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cey poruḷ </w:t>
      </w:r>
      <w:r>
        <w:rPr>
          <w:rFonts w:ascii="Gandhari Unicode" w:hAnsi="Gandhari Unicode" w:cs="e-Tamil OTC"/>
          <w:i/>
          <w:iCs/>
          <w:lang w:val="en-GB"/>
        </w:rPr>
        <w:t>taral</w:t>
      </w:r>
      <w:r>
        <w:rPr>
          <w:rFonts w:ascii="Gandhari Unicode" w:hAnsi="Gandhari Unicode" w:cs="e-Tamil OTC"/>
          <w:lang w:val="en-GB"/>
        </w:rPr>
        <w:t xml:space="preserve"> nacaii+ </w:t>
      </w:r>
      <w:r>
        <w:rPr>
          <w:rFonts w:ascii="Gandhari Unicode" w:hAnsi="Gandhari Unicode" w:cs="e-Tamil OTC"/>
          <w:i/>
          <w:iCs/>
          <w:lang w:val="en-GB"/>
        </w:rPr>
        <w:t>ceṉṟōr</w:t>
      </w:r>
    </w:p>
    <w:p w14:paraId="2FEA2F7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eytiṉar-āl eṉa varūum tūt*-ē.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breast resemble- tender bud opened- Kōṅku(-tree)</w:t>
      </w:r>
      <w:r>
        <w:rPr>
          <w:rFonts w:ascii="Gandhari Unicode" w:hAnsi="Gandhari Unicode" w:cs="e-Tamil OTC"/>
          <w:position w:val="6"/>
          <w:lang w:val="en-GB"/>
        </w:rPr>
        <w:t>iṉ</w:t>
      </w:r>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head blossom they-came(n.pl.) come-not-it friend</w:t>
      </w:r>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he-forgot</w:t>
      </w:r>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r>
        <w:rPr>
          <w:rFonts w:ascii="Gandhari Unicode" w:hAnsi="Gandhari Unicode" w:cs="e-Tamil OTC"/>
          <w:position w:val="6"/>
          <w:lang w:val="en-GB"/>
        </w:rPr>
        <w:t>iṉ</w:t>
      </w:r>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r>
        <w:rPr>
          <w:rFonts w:ascii="Gandhari Unicode" w:hAnsi="Gandhari Unicode" w:cs="e-Tamil OTC"/>
          <w:position w:val="6"/>
          <w:lang w:val="en-GB"/>
        </w:rPr>
        <w:t>āl</w:t>
      </w:r>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On the Kōṅku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is the messenger [usually] coming to say “he is about to arrive”</w:t>
      </w:r>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r>
        <w:rPr>
          <w:rFonts w:ascii="e-Tamil OTC" w:hAnsi="e-Tamil OTC" w:cs="e-Tamil OTC"/>
          <w:i w:val="0"/>
          <w:iCs w:val="0"/>
          <w:color w:val="auto"/>
        </w:rPr>
        <w:t xml:space="preserve">கடுகுபெருந்தேவன்: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14:paraId="79C30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பொரியரை முழுமுத லுருவக் குத்தி</w:t>
      </w:r>
    </w:p>
    <w:p w14:paraId="48FA5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14:paraId="46CCCF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சிறுகட் பெருநிரை யுறுபசி தீர்க்குந்</w:t>
      </w:r>
    </w:p>
    <w:p w14:paraId="3A3825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14:paraId="1708D86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14:paraId="49638A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காமர் பொருட்பிணிப் போகிய</w:t>
      </w:r>
    </w:p>
    <w:p w14:paraId="0AD416A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 L1, C1+3, G1; வூழ்த்த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யாஅத்துப் C1+2+3, G2, EA, Cām.; யாஅத்த L1; யாஅதுப்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பொரியரை L1, C1+2+3, EA, Cām.; பொரியறை G2 [2ab missing in G1] • </w:t>
      </w:r>
      <w:r>
        <w:rPr>
          <w:rFonts w:ascii="Gandhari Unicode" w:hAnsi="Gandhari Unicode" w:cs="e-Tamil OTC"/>
          <w:b/>
          <w:bCs/>
          <w:lang w:val="en-GB"/>
        </w:rPr>
        <w:t>3d</w:t>
      </w:r>
      <w:r>
        <w:rPr>
          <w:rFonts w:ascii="Gandhari Unicode" w:hAnsi="Gandhari Unicode" w:cs="e-Tamil OTC"/>
          <w:lang w:val="en-GB"/>
        </w:rPr>
        <w:t xml:space="preserve"> யுயங்குநடைச் L1, C1+2+3, G2, EA, Cām.; யியங்குநடைச் G1v, Cām.v; யியங்குகடைச்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பெருநிரை L1, C1+2+3v, G1+2, EA, Cām.; பெருவரை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கண்டனர் C2v, EA, Cām.; கண்டன L1, C1+2+3, G1+2, AT, Cām.v,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தங்கட னிறீஇய C2v, Cām.; கடன்கட னிறீஇய C2, G2, EA, I, AT, Cām.v; கடன்கட னிறீய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போகிய L1, C1+2+3, G2, EA, Cām.; போதிய C3v, G1,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நாம்வேங் em.;</w:t>
      </w:r>
      <w:r>
        <w:rPr>
          <w:rStyle w:val="FootnoteReference1"/>
          <w:rFonts w:ascii="Gandhari Unicode" w:hAnsi="Gandhari Unicode" w:cs="e-Tamil OTC"/>
          <w:lang w:val="en-GB"/>
        </w:rPr>
        <w:footnoteReference w:id="215"/>
      </w:r>
      <w:r>
        <w:rPr>
          <w:rFonts w:ascii="Gandhari Unicode" w:hAnsi="Gandhari Unicode" w:cs="e-Tamil OTC"/>
          <w:lang w:val="en-GB"/>
        </w:rPr>
        <w:t xml:space="preserve"> நாம்வெங் L1, C1+2+3, G1+2, EA, I, AT; Cām., VP, ER; நாம ATv</w:t>
      </w:r>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pott*</w:t>
      </w:r>
      <w:ins w:id="176" w:author="Narmada Hansani Polgampalage" w:date="2023-11-22T18:46:00Z">
        <w:r>
          <w:rPr>
            <w:rFonts w:ascii="Gandhari Unicode" w:hAnsi="Gandhari Unicode" w:cs="e-Tamil OTC"/>
            <w:lang w:val="en-GB"/>
          </w:rPr>
          <w:t>-</w:t>
        </w:r>
      </w:ins>
      <w:del w:id="177"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il kāḻa ~</w:t>
      </w:r>
      <w:r>
        <w:rPr>
          <w:rFonts w:ascii="Gandhari Unicode" w:hAnsi="Gandhari Unicode" w:cs="e-Tamil OTC"/>
          <w:i/>
          <w:iCs/>
          <w:lang w:val="en-GB"/>
        </w:rPr>
        <w:t>attam</w:t>
      </w:r>
      <w:r>
        <w:rPr>
          <w:rFonts w:ascii="Gandhari Unicode" w:hAnsi="Gandhari Unicode" w:cs="e-Tamil OTC"/>
          <w:lang w:val="en-GB"/>
        </w:rPr>
        <w:t xml:space="preserve"> yāattu+</w:t>
      </w:r>
    </w:p>
    <w:p w14:paraId="5DED2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pori ~arai muḻu mutal uruva+ kutti</w:t>
      </w:r>
    </w:p>
    <w:p w14:paraId="6E03D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maṟam keḻu taṭa+ kaiyiṉ vāṅki ~uyaṅku naṭai+</w:t>
      </w:r>
    </w:p>
    <w:p w14:paraId="238D7B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ciṟu kaṇ peru nirai ~uṟu paci tīrkkum</w:t>
      </w:r>
    </w:p>
    <w:p w14:paraId="05B6A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taṭam marupp(</w:t>
      </w:r>
      <w:del w:id="178" w:author="Narmada Hansani Polgampalage" w:date="2023-11-22T18:48:00Z">
        <w:r>
          <w:rPr>
            <w:rFonts w:ascii="Gandhari Unicode" w:hAnsi="Gandhari Unicode" w:cs="e-Tamil OTC"/>
            <w:lang w:val="en-GB"/>
          </w:rPr>
          <w:delText>u</w:delText>
        </w:r>
      </w:del>
      <w:ins w:id="179" w:author="Narmada Hansani Polgampalage" w:date="2023-11-22T18:48:00Z">
        <w:r>
          <w:rPr>
            <w:rFonts w:ascii="Gandhari Unicode" w:hAnsi="Gandhari Unicode" w:cs="e-Tamil OTC"/>
            <w:lang w:val="en-GB"/>
          </w:rPr>
          <w:t>i</w:t>
        </w:r>
      </w:ins>
      <w:r>
        <w:rPr>
          <w:rFonts w:ascii="Gandhari Unicode" w:hAnsi="Gandhari Unicode" w:cs="e-Tamil OTC"/>
          <w:lang w:val="en-GB"/>
        </w:rPr>
        <w:t xml:space="preserve">) yāṉai </w:t>
      </w:r>
      <w:r>
        <w:rPr>
          <w:rFonts w:ascii="Gandhari Unicode" w:hAnsi="Gandhari Unicode" w:cs="e-Tamil OTC"/>
          <w:i/>
          <w:iCs/>
          <w:lang w:val="en-GB"/>
        </w:rPr>
        <w:t>kaṇṭaṉar</w:t>
      </w:r>
      <w:r>
        <w:rPr>
          <w:rFonts w:ascii="Gandhari Unicode" w:hAnsi="Gandhari Unicode" w:cs="e-Tamil OTC"/>
          <w:lang w:val="en-GB"/>
        </w:rPr>
        <w:t xml:space="preserve"> tōḻi</w:t>
      </w:r>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kaṭaṉ iṟīiyar eṇṇi ~iṭam-toṟum</w:t>
      </w:r>
    </w:p>
    <w:p w14:paraId="3DB47F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kāmar poruḷ piṇi</w:t>
      </w:r>
      <w:ins w:id="180"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pōkiya</w:t>
      </w:r>
    </w:p>
    <w:p w14:paraId="5079EE7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b/>
          <w:bCs/>
          <w:i/>
          <w:iCs/>
          <w:lang w:val="en-GB"/>
        </w:rPr>
        <w:t>vēm</w:t>
      </w:r>
      <w:r>
        <w:rPr>
          <w:rFonts w:ascii="Gandhari Unicode" w:hAnsi="Gandhari Unicode" w:cs="e-Tamil OTC"/>
          <w:lang w:val="en-GB"/>
        </w:rPr>
        <w:t xml:space="preserve"> kātalar ceṉṟa ~āṟ*-ē.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Yām(-tree)-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be-parched- trunk whole base peel(inf.) pierced</w:t>
      </w:r>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valour have- broad hand</w:t>
      </w:r>
      <w:r>
        <w:rPr>
          <w:rFonts w:ascii="Gandhari Unicode" w:hAnsi="Gandhari Unicode" w:cs="e-Tamil OTC"/>
          <w:position w:val="6"/>
          <w:lang w:val="en-GB"/>
        </w:rPr>
        <w:t>iṉ</w:t>
      </w:r>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eye big row have-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broad horn elephant he-saw friend</w:t>
      </w:r>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place-ever</w:t>
      </w:r>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has set out enticed by desirable wealth</w:t>
      </w:r>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puts an end to the hunger suffered by a big row</w:t>
      </w:r>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 that the whole base is peeled, the parched trunk</w:t>
      </w:r>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Yām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மணிவார்ந் தன்ன மாக்கொடி யறுகை</w:t>
      </w:r>
    </w:p>
    <w:p w14:paraId="410DF4D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14:paraId="4F77CB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 றுகளுங் கானம் பின்பட</w:t>
      </w:r>
    </w:p>
    <w:p w14:paraId="41BA78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14:paraId="299D8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 லொல்லுமோ பூங்குழை யோயெனச்</w:t>
      </w:r>
    </w:p>
    <w:p w14:paraId="1B110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 முன்னர் நில்லா வாகி</w:t>
      </w:r>
    </w:p>
    <w:p w14:paraId="775BF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14:paraId="1E5B1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யறுகை L1, C1+3, G1+2, EA, Cām.; யறுகைப்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பிணிகான் C2+3v, Cām.; பின்கறன் L1, C1+3, G2, EA; பினகறன் PP; பிணையறல் I; பிணங்கரின் AT, ER; பிணங்கரில்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மார்ந்த C2v+3v, Cām.; மமர்ந்த L1, C1+3, G1+2, EA, Cām.v; மாந்த C2, Cām.v; மாந்தி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கானம் பின்பட C2+3v, G2, EA; கானம் பிற்பட C2v, Cām., ER; கான பின்பட C1+3, G1; கான்பின்பட Cām.v; கான்பின்பிட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வினைநலம் C2+3v, Cām.; வி_நலம் L1, C1, G2; விநலம்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படீஇ L1, C1+2+3, G1+2, EA, Cām.; படஇ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வருது மவ்வரைத் C2+3v, Cām.; வருவது மவரைத் L1, C1+3, G2, EA; வருகுவ ரவரைத் I; வது மவரைத்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பூங்குழை C1+2+3, G1+2, EA, Cām.; பூங்கழை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கழித L1, C1+2+3, G1+2, EA, Cām.v; கழுத C2v, Cām.,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றெரிவை C2+3v, Cām.; றெரி__ L1, C1+3, G1+2; றேரி EA; றெரியிழை Cām.v; றேரிவட்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vārntaṉṉa mā+ koṭi ~aṟukai</w:t>
      </w:r>
    </w:p>
    <w:p w14:paraId="481CBA8E" w14:textId="362CBC5C" w:rsidR="00544225" w:rsidRPr="004871EE" w:rsidRDefault="00000000">
      <w:pPr>
        <w:pStyle w:val="Textbody"/>
        <w:spacing w:after="29"/>
        <w:rPr>
          <w:rFonts w:ascii="Gandhari Unicode" w:hAnsi="Gandhari Unicode" w:cs="e-Tamil OTC"/>
          <w:lang w:val="en-GB"/>
        </w:rPr>
      </w:pPr>
      <w:r w:rsidRPr="004871EE">
        <w:rPr>
          <w:rFonts w:ascii="Gandhari Unicode" w:hAnsi="Gandhari Unicode" w:cs="e-Tamil OTC"/>
          <w:i/>
          <w:iCs/>
          <w:lang w:val="en-GB"/>
        </w:rPr>
        <w:t>piṇi kāl</w:t>
      </w:r>
      <w:r w:rsidRPr="004871EE">
        <w:rPr>
          <w:rFonts w:ascii="Gandhari Unicode" w:hAnsi="Gandhari Unicode" w:cs="e-Tamil OTC"/>
          <w:lang w:val="en-GB"/>
        </w:rPr>
        <w:t xml:space="preserve"> mel kompu piṇaiyoṭ</w:t>
      </w:r>
      <w:ins w:id="181"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r w:rsidRPr="004871EE">
        <w:rPr>
          <w:rFonts w:ascii="Gandhari Unicode" w:hAnsi="Gandhari Unicode" w:cs="e-Tamil OTC"/>
          <w:i/>
          <w:iCs/>
          <w:lang w:val="en-GB"/>
        </w:rPr>
        <w:t>ārnta</w:t>
      </w:r>
    </w:p>
    <w:p w14:paraId="112DC5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māṉ ēṟ* ukaḷum kāṉam piṉpaṭa</w:t>
      </w:r>
    </w:p>
    <w:p w14:paraId="23EF8F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viṉai nalam paṭīi </w:t>
      </w:r>
      <w:r>
        <w:rPr>
          <w:rFonts w:ascii="Gandhari Unicode" w:hAnsi="Gandhari Unicode" w:cs="e-Tamil OTC"/>
          <w:i/>
          <w:iCs/>
          <w:lang w:val="en-GB"/>
        </w:rPr>
        <w:t>varutum</w:t>
      </w:r>
      <w:r>
        <w:rPr>
          <w:rFonts w:ascii="Gandhari Unicode" w:hAnsi="Gandhari Unicode" w:cs="e-Tamil OTC"/>
          <w:lang w:val="en-GB"/>
        </w:rPr>
        <w:t xml:space="preserve"> a+ varai+</w:t>
      </w:r>
    </w:p>
    <w:p w14:paraId="386A8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tāṅkal ollum-ō pūm kuḻai-~ō ~eṉa+</w:t>
      </w:r>
    </w:p>
    <w:p w14:paraId="696FD4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collā muṉṉar nillā ~āki</w:t>
      </w:r>
    </w:p>
    <w:p w14:paraId="023B30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vilaṅk* </w:t>
      </w:r>
      <w:r>
        <w:rPr>
          <w:rFonts w:ascii="Gandhari Unicode" w:hAnsi="Gandhari Unicode" w:cs="e-Tamil OTC"/>
          <w:i/>
          <w:iCs/>
          <w:lang w:val="en-GB"/>
        </w:rPr>
        <w:t>aḻital</w:t>
      </w:r>
      <w:r>
        <w:rPr>
          <w:rFonts w:ascii="Gandhari Unicode" w:hAnsi="Gandhari Unicode" w:cs="e-Tamil OTC"/>
          <w:lang w:val="en-GB"/>
        </w:rPr>
        <w:t xml:space="preserve"> āṉā</w:t>
      </w:r>
    </w:p>
    <w:p w14:paraId="33CACA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tēr vilaṅkiṉa-~āl </w:t>
      </w:r>
      <w:r>
        <w:rPr>
          <w:rFonts w:ascii="Gandhari Unicode" w:hAnsi="Gandhari Unicode" w:cs="e-Tamil OTC"/>
          <w:i/>
          <w:iCs/>
          <w:lang w:val="en-GB"/>
        </w:rPr>
        <w:t>terivai</w:t>
      </w:r>
      <w:r>
        <w:rPr>
          <w:rFonts w:ascii="Gandhari Unicode" w:hAnsi="Gandhari Unicode" w:cs="e-Tamil OTC"/>
          <w:lang w:val="en-GB"/>
        </w:rPr>
        <w:t xml:space="preserve"> kaṇ-+ē.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overflown-like big creeper Aṟukai(-grass)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work goodness happened we-come(sub.) that- measure</w:t>
      </w:r>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end-not</w:t>
      </w:r>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r>
        <w:rPr>
          <w:rFonts w:ascii="Gandhari Unicode" w:hAnsi="Gandhari Unicode" w:cs="e-Tamil OTC"/>
          <w:position w:val="6"/>
          <w:lang w:val="en-GB"/>
        </w:rPr>
        <w:t>āl</w:t>
      </w:r>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who has become full along with the doe from the tender twigs</w:t>
      </w:r>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of the Aṟukai,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Is it possible to endure that much, o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r>
        <w:rPr>
          <w:rFonts w:ascii="e-Tamil OTC" w:hAnsi="e-Tamil OTC" w:cs="e-Tamil OTC"/>
          <w:i w:val="0"/>
          <w:iCs w:val="0"/>
          <w:color w:val="auto"/>
        </w:rPr>
        <w:t xml:space="preserve">உறையூர் சிறுகந்தன்: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முதலுங் கோடு மொராங்குத்</w:t>
      </w:r>
    </w:p>
    <w:p w14:paraId="53DB9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தொடுத்த போலத் தூங்குபு தொடரிக்</w:t>
      </w:r>
    </w:p>
    <w:p w14:paraId="296475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கீழ்தாழ் வன்ன வீழ்கோட் பலவி</w:t>
      </w:r>
    </w:p>
    <w:p w14:paraId="0DF9AB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னார்கலி வெற்பன் வருதொறும் வரூஉ</w:t>
      </w:r>
    </w:p>
    <w:p w14:paraId="3E4332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மகலினு மகலா தாகி</w:t>
      </w:r>
    </w:p>
    <w:p w14:paraId="32EB89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யிகலுந் தோழிநங் காமத்துப் பகையே.</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வேரு C2+3, G1v, EA, Cām.; வேகு C1, G1+2; வெரு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182" w:name="DDE_LINK20"/>
      <w:r>
        <w:rPr>
          <w:rFonts w:ascii="Gandhari Unicode" w:eastAsia="URW Palladio UNI" w:hAnsi="Gandhari Unicode" w:cs="e-Tamil OTC"/>
          <w:lang w:val="en-GB"/>
        </w:rPr>
        <w:t>வரூ</w:t>
      </w:r>
      <w:bookmarkEnd w:id="182"/>
      <w:r>
        <w:rPr>
          <w:rFonts w:ascii="Gandhari Unicode" w:eastAsia="URW Palladio UNI" w:hAnsi="Gandhari Unicode" w:cs="e-Tamil OTC"/>
          <w:lang w:val="en-GB"/>
        </w:rPr>
        <w:t xml:space="preserve">உ C2, G1v+2, EA, Cām.; வரூ L1, C1+3; வரு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மகலா தாகி C1+2+3, G1+2, EA, Cām.; மக லாகி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3" w:author="Narmada Hansani Polgampalage" w:date="2023-12-07T14:13:00Z">
            <w:rPr/>
          </w:rPrChange>
        </w:rPr>
        <w:t>vēr-um mutal-um kōṭ*-um or āṅku+</w:t>
      </w:r>
    </w:p>
    <w:p w14:paraId="5222024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4" w:author="Narmada Hansani Polgampalage" w:date="2023-12-07T14:13:00Z">
            <w:rPr/>
          </w:rPrChange>
        </w:rPr>
        <w:t>toṭutta pōla+ tūṅkupu toṭari+</w:t>
      </w:r>
    </w:p>
    <w:p w14:paraId="7DBE7944"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5" w:author="Narmada Hansani Polgampalage" w:date="2023-12-07T14:13:00Z">
            <w:rPr/>
          </w:rPrChange>
        </w:rPr>
        <w:t>kīḻ tāḻv* aṉṉa vīḻ kōḷ palaviṉ</w:t>
      </w:r>
    </w:p>
    <w:p w14:paraId="0F3F223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6" w:author="Narmada Hansani Polgampalage" w:date="2023-12-07T14:13:00Z">
            <w:rPr/>
          </w:rPrChange>
        </w:rPr>
        <w:t>ār kali veṟpaṉ varu-toṟum varūum</w:t>
      </w:r>
    </w:p>
    <w:p w14:paraId="04112D7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87" w:author="Narmada Hansani Polgampalage" w:date="2023-12-07T14:13:00Z">
            <w:rPr/>
          </w:rPrChange>
        </w:rPr>
        <w:t>akaliṉum akalāt* āki</w:t>
      </w:r>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188" w:author="Narmada Hansani Polgampalage" w:date="2023-12-07T14:13:00Z">
            <w:rPr/>
          </w:rPrChange>
        </w:rPr>
        <w:t>~ikalum tōḻi nam kāmattu+ pakai-~ē.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189"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linked- be-similar hung linked</w:t>
      </w:r>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jack-tree</w:t>
      </w:r>
      <w:r>
        <w:rPr>
          <w:rFonts w:ascii="Gandhari Unicode" w:hAnsi="Gandhari Unicode" w:cs="e-Tamil OTC"/>
          <w:position w:val="6"/>
          <w:lang w:val="en-GB"/>
        </w:rPr>
        <w:t>iṉ</w:t>
      </w:r>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190"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hanging [and] linked [to each other] as if</w:t>
      </w:r>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தோழி தலைமகற்கு வாயின் மறுத்தது. 2. வாயில் நேர்ந்ததூஉமாம்.</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14:paraId="3EBD9C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14:paraId="0B1D6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பலராடு பெருந்துறை மருதொடு பிணித்த</w:t>
      </w:r>
    </w:p>
    <w:p w14:paraId="02DDF1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14:paraId="177DE38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14:paraId="538E3E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நிரைய வொள்வா ளிளையர் பெருமக</w:t>
      </w:r>
    </w:p>
    <w:p w14:paraId="12EEAC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னழிசி யார்க்கா டன்னவிவள்</w:t>
      </w:r>
    </w:p>
    <w:p w14:paraId="694EEF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வாரலெஞ் சேரி L1, C1+2+3, G2, EA, Cām.; வாரலோ (வாரலே) வாரலெஞ் சேரி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யலரா C2+3, G1+2, EA, Cām.; யல்லரா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பெரும C2+3v, G2, EA, Cām.; பெருமா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பிணித்த L1, C1+2+3v, G1+2, EA, Cām.; மணித்த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சேந்தன் றந்தை C2v, Cām.; சேந்த னுறந்தை L1, C1+2+3, G1+2, EA, I, AT, Cām.v</w:t>
      </w:r>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யரிய ரிலம்புக விளங்கோட்டு L1, C1+3, G1+2, EA, AT, Cām.v; </w:t>
      </w:r>
      <w:bookmarkStart w:id="191" w:name="DDE_LINK72"/>
      <w:r>
        <w:rPr>
          <w:rFonts w:ascii="Gandhari Unicode" w:hAnsi="Gandhari Unicode" w:cs="e-Tamil OTC"/>
          <w:lang w:val="en-GB"/>
        </w:rPr>
        <w:t>யரியலம் புகவி னந்தோட்டு</w:t>
      </w:r>
      <w:bookmarkEnd w:id="191"/>
      <w:r>
        <w:rPr>
          <w:rFonts w:ascii="Gandhari Unicode" w:hAnsi="Gandhari Unicode" w:cs="e-Tamil OTC"/>
          <w:lang w:val="en-GB"/>
        </w:rPr>
        <w:t xml:space="preserve"> (னங்கோட்டு) C2v+2v(), Cām.,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நிரைய L1, C1+2+3, G1v+2, EA, Cām.; னிரைய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தொலைதல் கண்டே C2, Cām.; தொலைவன கண்டே AT, VP, ER; </w:t>
      </w:r>
      <w:bookmarkStart w:id="192" w:name="DDE_LINK33"/>
      <w:r>
        <w:rPr>
          <w:rFonts w:ascii="Gandhari Unicode" w:hAnsi="Gandhari Unicode" w:cs="e-Tamil OTC"/>
          <w:lang w:val="en-GB"/>
        </w:rPr>
        <w:t>தொழுதன</w:t>
      </w:r>
      <w:bookmarkEnd w:id="192"/>
      <w:r>
        <w:rPr>
          <w:rFonts w:ascii="Gandhari Unicode" w:hAnsi="Gandhari Unicode" w:cs="e-Tamil OTC"/>
          <w:lang w:val="en-GB"/>
        </w:rPr>
        <w:t xml:space="preserve"> கண்ணே L1, C1+3, G1+2, EA, I, Cām.v</w:t>
      </w:r>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vāral em cēri tāral niṉ tār-ē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ākiṉṟ*-āl </w:t>
      </w:r>
      <w:r>
        <w:rPr>
          <w:rFonts w:ascii="Gandhari Unicode" w:hAnsi="Gandhari Unicode" w:cs="e-Tamil OTC"/>
          <w:i/>
          <w:iCs/>
          <w:lang w:val="en-GB"/>
        </w:rPr>
        <w:t>peruma</w:t>
      </w:r>
      <w:r>
        <w:rPr>
          <w:rFonts w:ascii="Gandhari Unicode" w:hAnsi="Gandhari Unicode" w:cs="e-Tamil OTC"/>
          <w:lang w:val="en-GB"/>
        </w:rPr>
        <w:t xml:space="preserve"> kāviri+</w:t>
      </w:r>
    </w:p>
    <w:p w14:paraId="631004E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3" w:author="Narmada Hansani Polgampalage" w:date="2023-12-07T14:13:00Z">
            <w:rPr/>
          </w:rPrChange>
        </w:rPr>
        <w:t>palar āṭu perum tuṟai marutoṭu piṇitta</w:t>
      </w:r>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4" w:author="Narmada Hansani Polgampalage" w:date="2023-12-07T14:13:00Z">
            <w:rPr/>
          </w:rPrChange>
        </w:rPr>
        <w:t>~ēntu kōṭṭ(</w:t>
      </w:r>
      <w:del w:id="195" w:author="Narmada Hansani Polgampalage" w:date="2023-11-22T19:25:00Z">
        <w:r>
          <w:rPr>
            <w:rFonts w:ascii="Gandhari Unicode" w:hAnsi="Gandhari Unicode" w:cs="e-Tamil OTC"/>
            <w:lang w:val="de-DE"/>
          </w:rPr>
          <w:delText>u</w:delText>
        </w:r>
      </w:del>
      <w:ins w:id="196"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197" w:author="Narmada Hansani Polgampalage" w:date="2023-12-07T14:13:00Z">
            <w:rPr/>
          </w:rPrChange>
        </w:rPr>
        <w:t xml:space="preserve">) yāṉai+ cēntaṉ </w:t>
      </w:r>
      <w:r w:rsidRPr="001E7872">
        <w:rPr>
          <w:rFonts w:ascii="Gandhari Unicode" w:hAnsi="Gandhari Unicode" w:cs="e-Tamil OTC"/>
          <w:i/>
          <w:iCs/>
          <w:lang w:val="de-DE"/>
          <w:rPrChange w:id="198" w:author="Narmada Hansani Polgampalage" w:date="2023-12-07T14:13:00Z">
            <w:rPr>
              <w:i/>
              <w:iCs/>
            </w:rPr>
          </w:rPrChange>
        </w:rPr>
        <w:t>tantai</w:t>
      </w:r>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199" w:author="Narmada Hansani Polgampalage" w:date="2023-12-07T14:13:00Z">
            <w:rPr>
              <w:i/>
              <w:iCs/>
            </w:rPr>
          </w:rPrChange>
        </w:rPr>
        <w:t>~ari ~aril</w:t>
      </w:r>
      <w:ins w:id="200" w:author="Narmada Hansani Polgampalage" w:date="2023-11-30T16:02:00Z">
        <w:r>
          <w:rPr>
            <w:rFonts w:ascii="Gandhari Unicode" w:hAnsi="Gandhari Unicode" w:cs="e-Tamil OTC"/>
            <w:i/>
            <w:iCs/>
            <w:lang w:val="de-DE"/>
          </w:rPr>
          <w:t>-</w:t>
        </w:r>
      </w:ins>
      <w:del w:id="201"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202" w:author="Narmada Hansani Polgampalage" w:date="2023-12-07T14:13:00Z">
            <w:rPr>
              <w:i/>
              <w:iCs/>
            </w:rPr>
          </w:rPrChange>
        </w:rPr>
        <w:t>am pukav* iḷam kōṭṭu</w:t>
      </w:r>
      <w:r w:rsidRPr="001E7872">
        <w:rPr>
          <w:rFonts w:ascii="Gandhari Unicode" w:hAnsi="Gandhari Unicode" w:cs="e-Tamil OTC"/>
          <w:lang w:val="de-DE"/>
          <w:rPrChange w:id="203" w:author="Narmada Hansani Polgampalage" w:date="2023-12-07T14:13:00Z">
            <w:rPr/>
          </w:rPrChange>
        </w:rPr>
        <w:t xml:space="preserve"> vēṭṭai</w:t>
      </w:r>
    </w:p>
    <w:p w14:paraId="2FD07CC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4" w:author="Narmada Hansani Polgampalage" w:date="2023-12-07T14:13:00Z">
            <w:rPr/>
          </w:rPrChange>
        </w:rPr>
        <w:t>niraiya ~oḷ vāḷ iḷaiyar peru makaṉ</w:t>
      </w:r>
    </w:p>
    <w:p w14:paraId="6C4FB73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5" w:author="Narmada Hansani Polgampalage" w:date="2023-12-07T14:13:00Z">
            <w:rPr/>
          </w:rPrChange>
        </w:rPr>
        <w:t>aḻici ~ārkkāṭ* aṉṉa ~ivaḷ</w:t>
      </w:r>
    </w:p>
    <w:p w14:paraId="4935439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06" w:author="Narmada Hansani Polgampalage" w:date="2023-12-07T14:13:00Z">
            <w:rPr/>
          </w:rPrChange>
        </w:rPr>
        <w:t xml:space="preserve">paḻi tīr māṇ nalam </w:t>
      </w:r>
      <w:r w:rsidRPr="001E7872">
        <w:rPr>
          <w:rFonts w:ascii="Gandhari Unicode" w:hAnsi="Gandhari Unicode" w:cs="e-Tamil OTC"/>
          <w:i/>
          <w:iCs/>
          <w:lang w:val="de-DE"/>
          <w:rPrChange w:id="207" w:author="Narmada Hansani Polgampalage" w:date="2023-12-07T14:13:00Z">
            <w:rPr>
              <w:i/>
              <w:iCs/>
            </w:rPr>
          </w:rPrChange>
        </w:rPr>
        <w:t>tolaital kaṇṭ*-ē</w:t>
      </w:r>
      <w:r w:rsidRPr="001E7872">
        <w:rPr>
          <w:rFonts w:ascii="Gandhari Unicode" w:hAnsi="Gandhari Unicode" w:cs="e-Tamil OTC"/>
          <w:lang w:val="de-DE"/>
          <w:rPrChange w:id="208"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209"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don't-come our- street don't-give your- garland</w:t>
      </w:r>
      <w:r>
        <w:rPr>
          <w:rFonts w:ascii="Gandhari Unicode" w:hAnsi="Gandhari Unicode" w:cs="e-Tamil OTC"/>
          <w:position w:val="6"/>
          <w:lang w:val="en-GB"/>
        </w:rPr>
        <w:t>ē</w:t>
      </w:r>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r>
        <w:rPr>
          <w:rFonts w:ascii="Gandhari Unicode" w:hAnsi="Gandhari Unicode" w:cs="e-Tamil OTC"/>
          <w:position w:val="6"/>
          <w:lang w:val="en-GB"/>
        </w:rPr>
        <w:t>āl</w:t>
      </w:r>
      <w:r>
        <w:rPr>
          <w:rFonts w:ascii="Gandhari Unicode" w:hAnsi="Gandhari Unicode" w:cs="e-Tamil OTC"/>
          <w:lang w:val="en-GB"/>
        </w:rPr>
        <w:t xml:space="preserve"> great-one(voc.) Kāveri</w:t>
      </w:r>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Cēntaṉ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softness thicket</w:t>
      </w:r>
      <w:r>
        <w:rPr>
          <w:rFonts w:ascii="Gandhari Unicode" w:hAnsi="Gandhari Unicode" w:cs="e-Tamil OTC"/>
          <w:vertAlign w:val="superscript"/>
          <w:lang w:val="en-GB"/>
        </w:rPr>
        <w:t>am</w:t>
      </w:r>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Aḻici Ārkāṭu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[the loss of] Ārkāṭu, [the town of] Aḻici,</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father of Cēntaṉ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Kāveri ghat</w:t>
      </w:r>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r>
        <w:rPr>
          <w:rFonts w:ascii="e-Tamil OTC" w:hAnsi="e-Tamil OTC" w:cs="e-Tamil OTC"/>
          <w:i w:val="0"/>
          <w:iCs w:val="0"/>
          <w:color w:val="auto"/>
        </w:rPr>
        <w:t>பரணர் (</w:t>
      </w:r>
      <w:r>
        <w:rPr>
          <w:rFonts w:ascii="Gandhari Unicode" w:hAnsi="Gandhari Unicode"/>
          <w:i w:val="0"/>
          <w:iCs w:val="0"/>
          <w:color w:val="auto"/>
        </w:rPr>
        <w:t>C1, C2, EA</w:t>
      </w:r>
      <w:r>
        <w:rPr>
          <w:rFonts w:ascii="e-Tamil OTC" w:hAnsi="e-Tamil OTC" w:cs="e-Tamil OTC"/>
          <w:i w:val="0"/>
          <w:iCs w:val="0"/>
          <w:color w:val="auto"/>
        </w:rPr>
        <w:t xml:space="preserve">: கபிலர்):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மழைசேர்ந் தெழுதரு மாரிக் குன்றத்</w:t>
      </w:r>
    </w:p>
    <w:p w14:paraId="26AC35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தருவி யார்ந்த தண்ணறுங் காந்தண்</w:t>
      </w:r>
    </w:p>
    <w:p w14:paraId="379CE8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முகையவிழ்ந் தானா நாறு நறுநுதற்</w:t>
      </w:r>
    </w:p>
    <w:p w14:paraId="199589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பல்லிதழ் மழைக்கண் மாஅ யோயே</w:t>
      </w:r>
    </w:p>
    <w:p w14:paraId="18C927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யொல்வை யாயினுங் கொல்வை யாயினு</w:t>
      </w:r>
    </w:p>
    <w:p w14:paraId="77F698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14:paraId="4A56C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பொய்ம்மொழி கூறலஃ தெவனோ</w:t>
      </w:r>
    </w:p>
    <w:p w14:paraId="7E3E79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நெஞ்ச நன்றே நின்வயி னானே.</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குன்றத் L1, C1+2+3, G1v+2, EA, Cām.; குணறத்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மாஅ C2+3v, G2, EA, Cām.; மா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யாயினு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L1, C1+2+3v, G2, EA, Cām.; யாயி ____ ளந் C3; யாயறு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வாய்போற் </w:t>
      </w:r>
      <w:r>
        <w:rPr>
          <w:rFonts w:ascii="Gandhari Unicode" w:eastAsia="TSCu_Times" w:hAnsi="Gandhari Unicode" w:cs="e-Tamil OTC"/>
          <w:lang w:val="en-GB"/>
        </w:rPr>
        <w:t>|</w:t>
      </w:r>
      <w:r>
        <w:rPr>
          <w:rFonts w:ascii="Gandhari Unicode" w:hAnsi="Gandhari Unicode" w:cs="e-Tamil OTC"/>
          <w:lang w:val="en-GB"/>
        </w:rPr>
        <w:t xml:space="preserve"> பொய்ம்மொழி C2v, Cām.; வாய்போ__ </w:t>
      </w:r>
      <w:r>
        <w:rPr>
          <w:rFonts w:ascii="Gandhari Unicode" w:eastAsia="TSCu_Times" w:hAnsi="Gandhari Unicode" w:cs="e-Tamil OTC"/>
          <w:lang w:val="en-GB"/>
        </w:rPr>
        <w:t>|</w:t>
      </w:r>
      <w:r>
        <w:rPr>
          <w:rFonts w:ascii="Gandhari Unicode" w:hAnsi="Gandhari Unicode" w:cs="e-Tamil OTC"/>
          <w:lang w:val="en-GB"/>
        </w:rPr>
        <w:t xml:space="preserve"> பாய்ம்மொழி L1, C1; வாய்போ____மொழி C3; வாய்போலப் </w:t>
      </w:r>
      <w:r>
        <w:rPr>
          <w:rFonts w:ascii="Gandhari Unicode" w:eastAsia="TSCu_Times" w:hAnsi="Gandhari Unicode" w:cs="e-Tamil OTC"/>
          <w:lang w:val="en-GB"/>
        </w:rPr>
        <w:t>|</w:t>
      </w:r>
      <w:r>
        <w:rPr>
          <w:rFonts w:ascii="Gandhari Unicode" w:hAnsi="Gandhari Unicode" w:cs="e-Tamil OTC"/>
          <w:lang w:val="en-GB"/>
        </w:rPr>
        <w:t xml:space="preserve"> பொய்ம்மொழி C2+3v, G1+2, EA, I,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நன்றே L1, C1+2+3, G1+2, EA, AT, Cām.; நின்றே ATv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நின்வயி னானே L1, C1+2+3, G1v+2, EA, AT, Cām.; நின்னுயிர் நானே G1, Cām.v; நன்வயி னானே ATv</w:t>
      </w:r>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cērnt* eḻu-taru māri+ kuṉṟatt*</w:t>
      </w:r>
    </w:p>
    <w:p w14:paraId="411149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~ārnta taṇ naṟum kāntaḷ</w:t>
      </w:r>
    </w:p>
    <w:p w14:paraId="4F3589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mukai ~aviḻnt* āṉā nāṟu naṟu nutal</w:t>
      </w:r>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+itaḻ maḻai+ kaṇ māayōy-ē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~olvai ~āyiṉum kolvai ~āyiṉum</w:t>
      </w:r>
    </w:p>
    <w:p w14:paraId="1299A3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 ~aḷant* aṟivai niṉ puraimai vāy </w:t>
      </w:r>
      <w:r>
        <w:rPr>
          <w:rFonts w:ascii="Gandhari Unicode" w:hAnsi="Gandhari Unicode" w:cs="e-Tamil OTC"/>
          <w:i/>
          <w:iCs/>
          <w:lang w:val="en-GB"/>
        </w:rPr>
        <w:t>pōl</w:t>
      </w:r>
    </w:p>
    <w:p w14:paraId="2B1E2D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poy </w:t>
      </w:r>
      <w:ins w:id="210" w:author="Narmada Hansani Polgampalage" w:date="2023-11-23T14:07:00Z">
        <w:r>
          <w:rPr>
            <w:rFonts w:ascii="Gandhari Unicode" w:hAnsi="Gandhari Unicode" w:cs="e-Tamil OTC"/>
            <w:lang w:val="en-GB"/>
          </w:rPr>
          <w:t>+</w:t>
        </w:r>
      </w:ins>
      <w:r>
        <w:rPr>
          <w:rFonts w:ascii="Gandhari Unicode" w:hAnsi="Gandhari Unicode" w:cs="e-Tamil OTC"/>
          <w:lang w:val="en-GB"/>
        </w:rPr>
        <w:t>moḻi kūṟal aḵt* evaṉ-ō</w:t>
      </w:r>
    </w:p>
    <w:p w14:paraId="3FC8A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neñcam naṉṟ*-ē niṉ vayiṉāṉ-ē.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211"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Malabar-lily</w:t>
      </w:r>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bud opened end-not smell- fragrant forehead</w:t>
      </w:r>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many petal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if-even</w:t>
      </w:r>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you measured you-know your- bigness mouth similar</w:t>
      </w:r>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lie word speaking that what</w:t>
      </w:r>
      <w:r>
        <w:rPr>
          <w:rFonts w:ascii="Gandhari Unicode" w:hAnsi="Gandhari Unicode" w:cs="e-Tamil OTC"/>
          <w:position w:val="6"/>
          <w:lang w:val="en-GB"/>
        </w:rPr>
        <w:t>ō</w:t>
      </w:r>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side(loc.)</w:t>
      </w:r>
      <w:r>
        <w:rPr>
          <w:rFonts w:ascii="Gandhari Unicode" w:hAnsi="Gandhari Unicode" w:cs="e-Tamil OTC"/>
          <w:position w:val="6"/>
          <w:lang w:val="en-GB"/>
        </w:rPr>
        <w:t>ē</w:t>
      </w:r>
      <w:r>
        <w:rPr>
          <w:rFonts w:ascii="Gandhari Unicode" w:hAnsi="Gandhari Unicode" w:cs="e-Tamil OTC"/>
          <w:lang w:val="en-GB"/>
        </w:rPr>
        <w:t>.</w:t>
      </w:r>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cool fragrant Malabar lily, become full by the waterfall</w:t>
      </w:r>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 மிருவிசும் பிவரும் புதலும்</w:t>
      </w:r>
    </w:p>
    <w:p w14:paraId="08B1F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14:paraId="2F0B5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சுரிவளைப் பொலிந்த தோளுஞ் செற்றும்</w:t>
      </w:r>
    </w:p>
    <w:p w14:paraId="60D5C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பொருவார்</w:t>
      </w:r>
    </w:p>
    <w:p w14:paraId="047F13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மண்ணெடுத் துண்ணு மண்ணல் யானை</w:t>
      </w:r>
    </w:p>
    <w:p w14:paraId="1A291E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14:paraId="367AAD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 லோரா விலங்கிய</w:t>
      </w:r>
    </w:p>
    <w:p w14:paraId="1B52A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புன்றா ளோமைய சுரனிறந் தோரே.</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வாய்நெகிழ்ந் L1, C1+3, G1+2, Cām.; வாய்ஞெகிழ்ந் C2, EA, I,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வண்டேர்த் L1, C1+2+3, G1v+2, EA, Cām.; வண்டத்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வழையம லடுக்கத்துக் C2+3v, G2, Cām.; வழையம ரடுக்கத்துக் L1, C3v, Cām.v; வளையம ரடுக்கத்துக் C3, G1; </w:t>
      </w:r>
      <w:bookmarkStart w:id="212" w:name="DDE_LINK73"/>
      <w:r>
        <w:rPr>
          <w:rFonts w:ascii="Gandhari Unicode" w:hAnsi="Gandhari Unicode" w:cs="e-Tamil OTC"/>
          <w:lang w:val="en-GB"/>
        </w:rPr>
        <w:t>வளையம</w:t>
      </w:r>
      <w:bookmarkEnd w:id="212"/>
      <w:r>
        <w:rPr>
          <w:rFonts w:ascii="Gandhari Unicode" w:hAnsi="Gandhari Unicode" w:cs="e-Tamil OTC"/>
          <w:lang w:val="en-GB"/>
        </w:rPr>
        <w:t xml:space="preserve"> தடுக்கத்துக் C1; வழைமல ரடுகத்துக் Cām.v; வழையமல ரடுகத்துக்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லோரா C2v, G2, EA, Cām.; லேரா C1, Cām.v; லோர்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3" w:author="Narmada Hansani Polgampalage" w:date="2023-12-07T14:13:00Z">
            <w:rPr/>
          </w:rPrChange>
        </w:rPr>
        <w:t>kuruk*-um iru vicump* ivarum putal-um</w:t>
      </w:r>
    </w:p>
    <w:p w14:paraId="639DAAF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4" w:author="Narmada Hansani Polgampalage" w:date="2023-12-07T14:13:00Z">
            <w:rPr/>
          </w:rPrChange>
        </w:rPr>
        <w:t xml:space="preserve">vari vaṇṭ* ūta vāy </w:t>
      </w:r>
      <w:r w:rsidRPr="001E7872">
        <w:rPr>
          <w:rFonts w:ascii="Gandhari Unicode" w:hAnsi="Gandhari Unicode" w:cs="e-Tamil OTC"/>
          <w:i/>
          <w:iCs/>
          <w:lang w:val="de-DE"/>
          <w:rPrChange w:id="215" w:author="Narmada Hansani Polgampalage" w:date="2023-12-07T14:13:00Z">
            <w:rPr>
              <w:i/>
              <w:iCs/>
            </w:rPr>
          </w:rPrChange>
        </w:rPr>
        <w:t>nekiḻntaṉa-~ē</w:t>
      </w:r>
    </w:p>
    <w:p w14:paraId="32B48BF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6" w:author="Narmada Hansani Polgampalage" w:date="2023-12-07T14:13:00Z">
            <w:rPr/>
          </w:rPrChange>
        </w:rPr>
        <w:t>curi vaḷai</w:t>
      </w:r>
      <w:ins w:id="217"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218" w:author="Narmada Hansani Polgampalage" w:date="2023-12-07T14:13:00Z">
            <w:rPr/>
          </w:rPrChange>
        </w:rPr>
        <w:t xml:space="preserve"> polinta tōḷ-um ceṟṟ*-um</w:t>
      </w:r>
    </w:p>
    <w:p w14:paraId="5369579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9" w:author="Narmada Hansani Polgampalage" w:date="2023-12-07T14:13:00Z">
            <w:rPr/>
          </w:rPrChange>
        </w:rPr>
        <w:t>varuvar-kol vāḻi tōḻi poruvār</w:t>
      </w:r>
    </w:p>
    <w:p w14:paraId="0B52412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0" w:author="Narmada Hansani Polgampalage" w:date="2023-12-07T14:13:00Z">
            <w:rPr/>
          </w:rPrChange>
        </w:rPr>
        <w:t>maṇ +eṭutt* uṇṇum aṇṇal yāṉai</w:t>
      </w:r>
    </w:p>
    <w:p w14:paraId="6D9A54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1" w:author="Narmada Hansani Polgampalage" w:date="2023-12-07T14:13:00Z">
            <w:rPr/>
          </w:rPrChange>
        </w:rPr>
        <w:t>vaḷ tēr</w:t>
      </w:r>
      <w:ins w:id="222"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223" w:author="Narmada Hansani Polgampalage" w:date="2023-12-07T14:13:00Z">
            <w:rPr/>
          </w:rPrChange>
        </w:rPr>
        <w:t xml:space="preserve"> toṇṭaiyar vaḻai ~</w:t>
      </w:r>
      <w:r w:rsidRPr="001E7872">
        <w:rPr>
          <w:rFonts w:ascii="Gandhari Unicode" w:hAnsi="Gandhari Unicode" w:cs="e-Tamil OTC"/>
          <w:i/>
          <w:iCs/>
          <w:lang w:val="de-DE"/>
          <w:rPrChange w:id="224" w:author="Narmada Hansani Polgampalage" w:date="2023-12-07T14:13:00Z">
            <w:rPr>
              <w:i/>
              <w:iCs/>
            </w:rPr>
          </w:rPrChange>
        </w:rPr>
        <w:t>amal</w:t>
      </w:r>
      <w:r w:rsidRPr="001E7872">
        <w:rPr>
          <w:rFonts w:ascii="Gandhari Unicode" w:hAnsi="Gandhari Unicode" w:cs="e-Tamil OTC"/>
          <w:lang w:val="de-DE"/>
          <w:rPrChange w:id="225" w:author="Narmada Hansani Polgampalage" w:date="2023-12-07T14:13:00Z">
            <w:rPr/>
          </w:rPrChange>
        </w:rPr>
        <w:t xml:space="preserve"> aṭukkattu+</w:t>
      </w:r>
    </w:p>
    <w:p w14:paraId="54A1E83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6" w:author="Narmada Hansani Polgampalage" w:date="2023-12-07T14:13:00Z">
            <w:rPr/>
          </w:rPrChange>
        </w:rPr>
        <w:t>kaṉṟ*</w:t>
      </w:r>
      <w:ins w:id="227" w:author="Narmada Hansani Polgampalage" w:date="2023-11-23T14:12:00Z">
        <w:r>
          <w:rPr>
            <w:rFonts w:ascii="Gandhari Unicode" w:hAnsi="Gandhari Unicode" w:cs="e-Tamil OTC"/>
            <w:lang w:val="de-DE"/>
          </w:rPr>
          <w:t>-</w:t>
        </w:r>
      </w:ins>
      <w:del w:id="228"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229" w:author="Narmada Hansani Polgampalage" w:date="2023-12-07T14:13:00Z">
            <w:rPr/>
          </w:rPrChange>
        </w:rPr>
        <w:t>il ōr* ā vilaṅkiya</w:t>
      </w:r>
    </w:p>
    <w:p w14:paraId="62566DC1"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0" w:author="Narmada Hansani Polgampalage" w:date="2023-12-07T14:13:00Z">
            <w:rPr/>
          </w:rPrChange>
        </w:rPr>
        <w:t>puṉ tāḷ ōmaiya curaṉ iṟantōr-ē.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231"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shrub</w:t>
      </w:r>
      <w:r>
        <w:rPr>
          <w:rFonts w:ascii="Gandhari Unicode" w:hAnsi="Gandhari Unicode" w:cs="e-Tamil OTC"/>
          <w:position w:val="6"/>
          <w:lang w:val="en-GB"/>
        </w:rPr>
        <w:t>um</w:t>
      </w:r>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they-became-loose</w:t>
      </w:r>
      <w:r>
        <w:rPr>
          <w:rFonts w:ascii="Gandhari Unicode" w:hAnsi="Gandhari Unicode" w:cs="e-Tamil OTC"/>
          <w:position w:val="6"/>
          <w:lang w:val="en-GB"/>
        </w:rPr>
        <w:t>ē</w:t>
      </w:r>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resisted</w:t>
      </w:r>
      <w:r>
        <w:rPr>
          <w:rFonts w:ascii="Gandhari Unicode" w:hAnsi="Gandhari Unicode" w:cs="e-Tamil OTC"/>
          <w:vertAlign w:val="superscript"/>
          <w:lang w:val="en-GB"/>
        </w:rPr>
        <w:t>um</w:t>
      </w:r>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Fonts w:ascii="Gandhari Unicode" w:hAnsi="Gandhari Unicode" w:cs="e-Tamil OTC"/>
          <w:position w:val="6"/>
          <w:lang w:val="en-GB"/>
        </w:rPr>
        <w:t>kol</w:t>
      </w:r>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earth raised eating- superiority elephant</w:t>
      </w:r>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abundant chariot Toṇṭaiyar(h.) Vaḻai(-tree)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foot Ōmai(-tree)</w:t>
      </w:r>
      <w:r>
        <w:rPr>
          <w:rFonts w:ascii="Gandhari Unicode" w:hAnsi="Gandhari Unicode" w:cs="e-Tamil OTC"/>
          <w:position w:val="6"/>
          <w:lang w:val="en-GB"/>
        </w:rPr>
        <w:t>a</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shrubs</w:t>
      </w:r>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have opened [their blossom] mouths</w:t>
      </w:r>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Even though [my] upper arms glittering with winding bangles</w:t>
      </w:r>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of low-based Ōmai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from the mountainside thick with Vaḻai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Toṇṭaiyar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which prevented a calfless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(கழார்க்) கீரன் எயிற்றி: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14:paraId="151122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14:paraId="4D5DEA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சேற்றுநிலை முனைஇய செங்கட் காரா</w:t>
      </w:r>
    </w:p>
    <w:p w14:paraId="27045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னள்ளென் யாமத் தையெனக் கரையு</w:t>
      </w:r>
    </w:p>
    <w:p w14:paraId="6CC953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14:paraId="02986A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டுஞ்சா வாழி தோழி காவலர்</w:t>
      </w:r>
    </w:p>
    <w:p w14:paraId="2C33BA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கணக்காய் வகையின் வருந்தியென்</w:t>
      </w:r>
    </w:p>
    <w:p w14:paraId="57963E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 L1, C1+2+3, G1+2, EA, Cām.; படுமழை C3v, Cām.v</w:t>
      </w:r>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சில்பெயற் C2v+3v, ATv, Cām.;</w:t>
      </w:r>
      <w:r>
        <w:rPr>
          <w:rStyle w:val="FootnoteReference1"/>
          <w:rFonts w:ascii="Gandhari Unicode" w:hAnsi="Gandhari Unicode" w:cs="e-Tamil OTC"/>
          <w:lang w:val="en-GB"/>
        </w:rPr>
        <w:footnoteReference w:id="250"/>
      </w:r>
      <w:r>
        <w:rPr>
          <w:rFonts w:ascii="Gandhari Unicode" w:hAnsi="Gandhari Unicode" w:cs="e-Tamil OTC"/>
          <w:lang w:val="en-GB"/>
        </w:rPr>
        <w:t xml:space="preserve"> விற்பெயற் L1, C1+2+3, G1+2, AT, EA, I, Cām.v; பிற்பெயர் IV; விற்பெயர்க்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பொழுதி னானு L1, C1+2, Cām.; பொழுதி னாணு C3, G1+2, EA,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விழுமத் C1+2, G2, Cām.; விழுமந் L1, C3, G1+2v, EA, Cām.v</w:t>
      </w:r>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paḻa</w:t>
      </w:r>
      <w:r>
        <w:rPr>
          <w:rFonts w:ascii="Gandhari Unicode" w:hAnsi="Gandhari Unicode" w:cs="e-Tamil OTC"/>
          <w:lang w:val="en-GB"/>
        </w:rPr>
        <w:t xml:space="preserve"> maḻai poḻinteṉa+ pataṉ aḻint* urukiya</w:t>
      </w:r>
    </w:p>
    <w:p w14:paraId="49FD77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citaṭṭu+ kāy eṇṇiṉ </w:t>
      </w:r>
      <w:r>
        <w:rPr>
          <w:rFonts w:ascii="Gandhari Unicode" w:hAnsi="Gandhari Unicode" w:cs="e-Tamil OTC"/>
          <w:i/>
          <w:iCs/>
          <w:lang w:val="en-GB"/>
        </w:rPr>
        <w:t>cil peyal</w:t>
      </w:r>
      <w:r>
        <w:rPr>
          <w:rFonts w:ascii="Gandhari Unicode" w:hAnsi="Gandhari Unicode" w:cs="e-Tamil OTC"/>
          <w:lang w:val="en-GB"/>
        </w:rPr>
        <w:t xml:space="preserve"> kaṭai nāḷ</w:t>
      </w:r>
    </w:p>
    <w:p w14:paraId="1BCF85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cēṟṟu nilai muṉaiiya cem kaṇ kārāṉ</w:t>
      </w:r>
    </w:p>
    <w:p w14:paraId="033024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naḷḷeṉ yāmatt* ai ~eṉa+ karaiyum</w:t>
      </w:r>
    </w:p>
    <w:p w14:paraId="68FC02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añcu-varu </w:t>
      </w:r>
      <w:r>
        <w:rPr>
          <w:rFonts w:ascii="Gandhari Unicode" w:hAnsi="Gandhari Unicode" w:cs="e-Tamil OTC"/>
          <w:i/>
          <w:iCs/>
          <w:lang w:val="en-GB"/>
        </w:rPr>
        <w:t>poḻutiṉāṉ-um</w:t>
      </w:r>
      <w:r>
        <w:rPr>
          <w:rFonts w:ascii="Gandhari Unicode" w:hAnsi="Gandhari Unicode" w:cs="e-Tamil OTC"/>
          <w:lang w:val="en-GB"/>
        </w:rPr>
        <w:t xml:space="preserve"> eṉ kaṇ</w:t>
      </w:r>
    </w:p>
    <w:p w14:paraId="27005E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tuñcā vāḻi tōḻi kāvalar</w:t>
      </w:r>
    </w:p>
    <w:p w14:paraId="543829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kaṇakk* āy vakaiyiṉ varunti ~eṉ</w:t>
      </w:r>
    </w:p>
    <w:p w14:paraId="09A3C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neñcu puṇ</w:t>
      </w:r>
      <w:ins w:id="232"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uṟṟa </w:t>
      </w:r>
      <w:r>
        <w:rPr>
          <w:rFonts w:ascii="Gandhari Unicode" w:hAnsi="Gandhari Unicode" w:cs="e-Tamil OTC"/>
          <w:i/>
          <w:iCs/>
          <w:lang w:val="en-GB"/>
        </w:rPr>
        <w:t>viḻumattāṉ-ē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consider-if/Eḷ(-corn)</w:t>
      </w:r>
      <w:r>
        <w:rPr>
          <w:rFonts w:ascii="Gandhari Unicode" w:hAnsi="Gandhari Unicode" w:cs="e-Tamil OTC"/>
          <w:position w:val="6"/>
          <w:lang w:val="en-GB"/>
        </w:rPr>
        <w:t>iṉ</w:t>
      </w:r>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buffalo-cow</w:t>
      </w:r>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time(loc.)</w:t>
      </w:r>
      <w:r>
        <w:rPr>
          <w:rFonts w:ascii="Gandhari Unicode" w:hAnsi="Gandhari Unicode" w:cs="e-Tamil OTC"/>
          <w:position w:val="6"/>
          <w:lang w:val="en-GB"/>
        </w:rPr>
        <w:t>um</w:t>
      </w:r>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r>
        <w:rPr>
          <w:rFonts w:ascii="Gandhari Unicode" w:hAnsi="Gandhari Unicode" w:cs="e-Tamil OTC"/>
          <w:position w:val="6"/>
          <w:lang w:val="en-GB"/>
        </w:rPr>
        <w:t>iṉ</w:t>
      </w:r>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(loc.)</w:t>
      </w:r>
      <w:r>
        <w:rPr>
          <w:rFonts w:ascii="Gandhari Unicode" w:hAnsi="Gandhari Unicode" w:cs="e-Tamil OTC"/>
          <w:position w:val="6"/>
          <w:lang w:val="en-GB"/>
        </w:rPr>
        <w:t>ē</w:t>
      </w:r>
      <w:del w:id="233"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troubled because of the special manner of [time] calculation</w:t>
      </w:r>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on the last days of the little rain on the Eḷ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which have become soft [and] rotting because the old rains have</w:t>
      </w:r>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ஊஉ ரலரெழச் சேரி கல்லென</w:t>
      </w:r>
    </w:p>
    <w:p w14:paraId="58C5C0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தலைக்கு மறனி லன்னை</w:t>
      </w:r>
    </w:p>
    <w:p w14:paraId="3583D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14:paraId="1E815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 தின்ற முள்ளெயிறு தயங்க</w:t>
      </w:r>
    </w:p>
    <w:p w14:paraId="6243C2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வுணலாய்ந் திசினா லவரொடு சேய்நாட்டு</w:t>
      </w:r>
    </w:p>
    <w:p w14:paraId="5C7E8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விண்டொட நிவந்த விலங்குமலைக் கவாஅற்</w:t>
      </w:r>
    </w:p>
    <w:p w14:paraId="7E343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கரும்புநடு பாத்தி யன்ன</w:t>
      </w:r>
    </w:p>
    <w:p w14:paraId="34FDB5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பெருங்களிற் றடிவழி நிலைஇய நீரே.</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ஊஉ L1, C1+2+3, G1+2, EA, Cām.;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யிருக்க தன்மனை L1, C1+2+3v, Cām.; யிருக்கத் தன்மனை C3, G2v; யிருக்கத்தன் மனையே G1, Nacc., Cām.v; யிருக்கத் தன்மகன் G2; </w:t>
      </w:r>
      <w:bookmarkStart w:id="234" w:name="DDE_LINK71"/>
      <w:r>
        <w:rPr>
          <w:rFonts w:ascii="Gandhari Unicode" w:hAnsi="Gandhari Unicode" w:cs="e-Tamil OTC"/>
          <w:lang w:val="en-GB"/>
        </w:rPr>
        <w:t>யிருக்க தன்மகன்</w:t>
      </w:r>
      <w:bookmarkEnd w:id="234"/>
      <w:r>
        <w:rPr>
          <w:rFonts w:ascii="Gandhari Unicode" w:hAnsi="Gandhari Unicode" w:cs="e-Tamil OTC"/>
          <w:lang w:val="en-GB"/>
        </w:rPr>
        <w:t xml:space="preserve"> EA;</w:t>
      </w:r>
      <w:r>
        <w:rPr>
          <w:rFonts w:ascii="Gandhari Unicode" w:hAnsi="Gandhari Unicode" w:cs="e-Tamil OTC"/>
          <w:color w:val="FF0000"/>
          <w:lang w:val="en-GB"/>
        </w:rPr>
        <w:t xml:space="preserve"> </w:t>
      </w:r>
      <w:r>
        <w:rPr>
          <w:rFonts w:ascii="Gandhari Unicode" w:hAnsi="Gandhari Unicode" w:cs="e-Tamil OTC"/>
          <w:color w:val="000000"/>
          <w:lang w:val="en-GB"/>
        </w:rPr>
        <w:t>யிருக்கத் தன்மகள்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லவரொடு C1+2+3, G1+2, EA, Cām.;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கரும்புநடு C2+3v, G1v+2, EA, Cām.; கரும்புநடுப்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றடிவழி L1, C1+2+3v, G1+2, EA, Cām.; றழுவழி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நிலைஇய நீரே L1, C1+2+3, G1+2, EA, Cām.; நிலைஇ யோரே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ūur alar eḻa+ cēri kalleṉa</w:t>
      </w:r>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~āṉāt* alaikkum aṟaṉ</w:t>
      </w:r>
      <w:ins w:id="235" w:author="Narmada Hansani Polgampalage" w:date="2023-11-23T14:33:00Z">
        <w:r>
          <w:rPr>
            <w:rFonts w:ascii="Gandhari Unicode" w:hAnsi="Gandhari Unicode" w:cs="e-Tamil OTC"/>
            <w:lang w:val="en-GB"/>
          </w:rPr>
          <w:t>-</w:t>
        </w:r>
      </w:ins>
      <w:del w:id="236"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il aṉṉai</w:t>
      </w:r>
    </w:p>
    <w:p w14:paraId="4DD838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tāṉ-ē </w:t>
      </w:r>
      <w:ins w:id="237" w:author="Narmada Hansani Polgampalage" w:date="2023-11-23T14:34:00Z">
        <w:r>
          <w:rPr>
            <w:rFonts w:ascii="Gandhari Unicode" w:hAnsi="Gandhari Unicode" w:cs="e-Tamil OTC"/>
            <w:lang w:val="en-GB"/>
          </w:rPr>
          <w:t>~</w:t>
        </w:r>
      </w:ins>
      <w:r>
        <w:rPr>
          <w:rFonts w:ascii="Gandhari Unicode" w:hAnsi="Gandhari Unicode" w:cs="e-Tamil OTC"/>
          <w:lang w:val="en-GB"/>
        </w:rPr>
        <w:t xml:space="preserve">irukka taṉ </w:t>
      </w:r>
      <w:r>
        <w:rPr>
          <w:rFonts w:ascii="Gandhari Unicode" w:hAnsi="Gandhari Unicode" w:cs="e-Tamil OTC"/>
          <w:i/>
          <w:iCs/>
          <w:lang w:val="en-GB"/>
        </w:rPr>
        <w:t>maṉai</w:t>
      </w:r>
      <w:r>
        <w:rPr>
          <w:rFonts w:ascii="Gandhari Unicode" w:hAnsi="Gandhari Unicode" w:cs="e-Tamil OTC"/>
          <w:lang w:val="en-GB"/>
        </w:rPr>
        <w:t xml:space="preserve"> yāṉ-ē</w:t>
      </w:r>
    </w:p>
    <w:p w14:paraId="7B0E4C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 tiṉṟa muḷ +eyiṟu tayaṅka</w:t>
      </w:r>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~uṇal āynticiṉ-āl avaroṭu cēy nāṭṭu</w:t>
      </w:r>
    </w:p>
    <w:p w14:paraId="48CEB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toṭa nivanta vilaṅku malai</w:t>
      </w:r>
      <w:ins w:id="238"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kavāaṉ</w:t>
      </w:r>
    </w:p>
    <w:p w14:paraId="3DFA2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karumpu naṭu pātti ~aṉṉa</w:t>
      </w:r>
    </w:p>
    <w:p w14:paraId="4063FB7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perum kaḷiṟṟ* aṭi vaḻi nilaiiya nīr-ē.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end-not slapping- duty-not/(loc.) mother</w:t>
      </w:r>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I</w:t>
      </w:r>
      <w:r>
        <w:rPr>
          <w:rFonts w:ascii="Gandhari Unicode" w:hAnsi="Gandhari Unicode" w:cs="e-Tamil OTC"/>
          <w:position w:val="6"/>
          <w:lang w:val="en-GB"/>
        </w:rPr>
        <w:t>ē</w:t>
      </w:r>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r>
        <w:rPr>
          <w:rFonts w:ascii="Gandhari Unicode" w:hAnsi="Gandhari Unicode" w:cs="e-Tamil OTC"/>
          <w:position w:val="6"/>
          <w:lang w:val="en-GB"/>
        </w:rPr>
        <w:t>āl</w:t>
      </w:r>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touch(inf.) come-up- transverse- mountain slope</w:t>
      </w:r>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So that gossip arise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have chosen to drink</w:t>
      </w:r>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r>
        <w:rPr>
          <w:rFonts w:ascii="e-Tamil OTC" w:hAnsi="e-Tamil OTC" w:cs="e-Tamil OTC"/>
          <w:i w:val="0"/>
          <w:iCs w:val="0"/>
          <w:color w:val="auto"/>
        </w:rPr>
        <w:t xml:space="preserve">பெருஞ்சாத்தன்: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இப்பாட்டன்னை வெறி (C2: அன்னை வெறியாட்டு) எடுக்கக் கருதா நின்றாள் “இனி யாம் இதற்கு என் கொலோ செயற் பாலது” எனத் தோழி தலைமகட்குத் தலைமகன் சிறைப்புறமாகக் கூறியது.</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14:paraId="509DA0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14:paraId="4A2DD8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தோற்ற மல்லது நோய்க்குமருந் தாகா</w:t>
      </w:r>
    </w:p>
    <w:p w14:paraId="5BD470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14:paraId="7FF8C3A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14:paraId="057629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னோதக் கன்றே தோழி மால்வரை</w:t>
      </w:r>
    </w:p>
    <w:p w14:paraId="21239C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மழைவிளை யாடு நாடனைப்</w:t>
      </w:r>
    </w:p>
    <w:p w14:paraId="6E49C5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தினைப்பிரப் L1, C1+2+3, G1v+2, EA, Cām.; தினைப்பிரிப்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பிரீஇச் L1, C1+3, G1+2, EA, Cām.; பிரீஇ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தெய்வம் L1, C1+2+3, G2, EA, Cām.; தெய்வப்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பலவுடன் L1, C1+2+3, G1+2, EA, Cām.; புலவுடன்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பேஎய்க் கொளீஇய C2+3, Cām.; பேஎய் கொளீஇய C2v; பேய்க்கொ ளீஇய EA, I; பொய்க்கொள் ளீஇய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மழைவிளை C2+3, G1+2, EA, Cām.; மளைவிளை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நாமிதற் L1, C1+2+3, G2, EA, Cām.; நாமிகற் C2v+3v, Cām.v [line 8 missing in G1 apart from பிழை + யே மாகிய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படவே L1, C1+2+3, G1+2, EA, Cām.; படலே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maṟi</w:t>
      </w:r>
      <w:ins w:id="23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kural aṟuttu+ tiṉai</w:t>
      </w:r>
      <w:ins w:id="240"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pirapp* irīi+</w:t>
      </w:r>
    </w:p>
    <w:p w14:paraId="64919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 +āṟṟu+ kavalai+ pal +iyam kaṟaṅka+</w:t>
      </w:r>
    </w:p>
    <w:p w14:paraId="41B3A9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tōṟṟam allatu nōykku marunt* ākā</w:t>
      </w:r>
    </w:p>
    <w:p w14:paraId="24868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vēṟṟu</w:t>
      </w:r>
      <w:ins w:id="241"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perum teyvam </w:t>
      </w:r>
      <w:r>
        <w:rPr>
          <w:rFonts w:ascii="Gandhari Unicode" w:hAnsi="Gandhari Unicode" w:cs="e-Tamil OTC"/>
          <w:i/>
          <w:iCs/>
          <w:lang w:val="en-GB"/>
        </w:rPr>
        <w:t>pala</w:t>
      </w:r>
      <w:r>
        <w:rPr>
          <w:rFonts w:ascii="Gandhari Unicode" w:hAnsi="Gandhari Unicode" w:cs="e-Tamil OTC"/>
          <w:lang w:val="en-GB"/>
        </w:rPr>
        <w:t xml:space="preserve"> ~uṭaṉ vāḻtti+</w:t>
      </w:r>
    </w:p>
    <w:p w14:paraId="583EAE7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pēey</w:t>
      </w:r>
      <w:ins w:id="242"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r>
        <w:rPr>
          <w:rFonts w:ascii="Gandhari Unicode" w:hAnsi="Gandhari Unicode" w:cs="e-Tamil OTC"/>
          <w:lang w:val="en-GB"/>
        </w:rPr>
        <w:t>koḷīiyaḷ ivaḷ eṉa+ paṭutal</w:t>
      </w:r>
    </w:p>
    <w:p w14:paraId="77B77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 takkaṉṟ*-ē tōḻi māl varai</w:t>
      </w:r>
    </w:p>
    <w:p w14:paraId="55264A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viḷaiyāṭu nāṭaṉai+</w:t>
      </w:r>
    </w:p>
    <w:p w14:paraId="38F705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piḻaiyēm ākiya nām </w:t>
      </w:r>
      <w:r>
        <w:rPr>
          <w:rFonts w:ascii="Gandhari Unicode" w:hAnsi="Gandhari Unicode" w:cs="e-Tamil OTC"/>
          <w:i/>
          <w:iCs/>
          <w:lang w:val="en-GB"/>
        </w:rPr>
        <w:t>itaṉ</w:t>
      </w:r>
      <w:r>
        <w:rPr>
          <w:rFonts w:ascii="Gandhari Unicode" w:hAnsi="Gandhari Unicode" w:cs="e-Tamil OTC"/>
          <w:lang w:val="en-GB"/>
        </w:rPr>
        <w:t xml:space="preserve"> paṭa-~ē.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while HE is behind the hedge, to HER, by the confidante, saying “Mother is [still] irresolute [whether] to take up the Veṟi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 river- bifurcation many instrument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become-not</w:t>
      </w:r>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different- big god many(n.pl.) together praised</w:t>
      </w:r>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spirit taken-she this(f.) say(inf.) happening</w:t>
      </w:r>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mountain</w:t>
      </w:r>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we-don't-fail become- we this(obl.) happen(inf.)</w:t>
      </w:r>
      <w:r>
        <w:rPr>
          <w:rFonts w:ascii="Gandhari Unicode" w:hAnsi="Gandhari Unicode" w:cs="e-Tamil OTC"/>
          <w:position w:val="6"/>
          <w:lang w:val="en-GB"/>
        </w:rPr>
        <w:t>ē</w:t>
      </w:r>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யொலிநெடும் பீலி துயல்வர வியலி</w:t>
      </w:r>
    </w:p>
    <w:p w14:paraId="7DD52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யாடுமயி லகவு நாட னம்மொடு</w:t>
      </w:r>
    </w:p>
    <w:p w14:paraId="755BA7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நயந்தனன் கொண்ட கேண்மை</w:t>
      </w:r>
    </w:p>
    <w:p w14:paraId="583FD1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றிகுகரை C1+2+3, G1+2, EA, Cām.; றிடுகரை G1v, Cām.v; றிருங்கரை Cām.v; றிருகரை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துயல்வர L1, C1+2+3v, G1+2, EA, Cām.; துயரல்வர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நாட னம்மொடு C2, G2, EA, Cām.; நாடன் நம்மொடு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பசந்தக் ... பசப்பொல் L1, C1+2+3, G1+2, EA, Cām.v; பயந்தக் ... பயப்பொல் C2v, Cām.,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maḻai keḻīiya kāṉ yāṟṟ* </w:t>
      </w:r>
      <w:r>
        <w:rPr>
          <w:rFonts w:ascii="Gandhari Unicode" w:hAnsi="Gandhari Unicode" w:cs="e-Tamil OTC"/>
          <w:i/>
          <w:iCs/>
          <w:lang w:val="en-GB"/>
        </w:rPr>
        <w:t>iku</w:t>
      </w:r>
      <w:r>
        <w:rPr>
          <w:rFonts w:ascii="Gandhari Unicode" w:hAnsi="Gandhari Unicode" w:cs="e-Tamil OTC"/>
          <w:lang w:val="en-GB"/>
        </w:rPr>
        <w:t xml:space="preserve"> karai</w:t>
      </w:r>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neṭum pīli tuyal vara ~iyali</w:t>
      </w:r>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~āṭu mayil akavum nāṭaṉ nammoṭu</w:t>
      </w:r>
    </w:p>
    <w:p w14:paraId="2EB6AE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nayantaṉaṉ koṇṭa kēṇmai</w:t>
      </w:r>
    </w:p>
    <w:p w14:paraId="3159591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pacanta</w:t>
      </w:r>
      <w:ins w:id="243"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kāl-um </w:t>
      </w:r>
      <w:r>
        <w:rPr>
          <w:rFonts w:ascii="Gandhari Unicode" w:hAnsi="Gandhari Unicode" w:cs="e-Tamil OTC"/>
          <w:i/>
          <w:iCs/>
          <w:lang w:val="en-GB"/>
        </w:rPr>
        <w:t>pacapp*</w:t>
      </w:r>
      <w:r>
        <w:rPr>
          <w:rFonts w:ascii="Gandhari Unicode" w:hAnsi="Gandhari Unicode" w:cs="e-Tamil OTC"/>
          <w:lang w:val="en-GB"/>
        </w:rPr>
        <w:t xml:space="preserve"> ollāt*-ē.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saying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clamour- rain been-full- forest river- break- shore</w:t>
      </w:r>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moved-forward</w:t>
      </w:r>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he-longed taken- intimacy</w:t>
      </w:r>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For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காந்தளங் கொழுமுகை காவல் செல்லாது</w:t>
      </w:r>
    </w:p>
    <w:p w14:paraId="2C919A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வண்டுவாய் திறக்கும் பொழுதிற் பண்டுந்</w:t>
      </w:r>
    </w:p>
    <w:p w14:paraId="68DC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தாமறி செம்மைச் சான்றோர்க் கண்ட</w:t>
      </w:r>
    </w:p>
    <w:p w14:paraId="5EBFF9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கடனறி மாக்கள் போல விடன்விட்</w:t>
      </w:r>
    </w:p>
    <w:p w14:paraId="05CA9E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டிதழ்தளை யவிழ்ந்த வேகல் வெற்ப</w:t>
      </w:r>
    </w:p>
    <w:p w14:paraId="494032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னன்னர் நெஞ்சத்தன் றோழி நின்னிலை</w:t>
      </w:r>
    </w:p>
    <w:p w14:paraId="3EF0A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யான்றனக் குரைத்தனெ னாகத்</w:t>
      </w:r>
    </w:p>
    <w:p w14:paraId="303E9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 ணினனிஃ தாகா வாறே.</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சான்றோர்க் C2+3v, Cām.; சான்றோர்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ணினனிஃ C2+3v, G2, EA, Cām.; ணினன்னிஃ L1, C3; ணினன்னிஃ· C1; ணின்னனிஃ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kāntaḷam koḻu mukai kāval cellātu</w:t>
      </w:r>
    </w:p>
    <w:p w14:paraId="68A7CA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vāy tiṟakkum poḻutiṉ paṇṭ*-um</w:t>
      </w:r>
    </w:p>
    <w:p w14:paraId="07FE1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tām aṟi cemmai+ cāṉṟōr</w:t>
      </w:r>
      <w:ins w:id="244"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kaṇṭa</w:t>
      </w:r>
    </w:p>
    <w:p w14:paraId="3AF610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kaṭaṉ aṟi mākkaḷ pōla ~iṭaṉ viṭṭ*</w:t>
      </w:r>
    </w:p>
    <w:p w14:paraId="0CEEF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itaḻ taḷai ~aviḻnta ~ē kal veṟpaṉ</w:t>
      </w:r>
    </w:p>
    <w:p w14:paraId="479DF5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naṉṉar neñcattaṉ tōḻi niṉ nilai</w:t>
      </w:r>
    </w:p>
    <w:p w14:paraId="11DB9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taṉakk* uraittaṉeṉ āka+</w:t>
      </w:r>
    </w:p>
    <w:p w14:paraId="30A2687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nāṇiṉaṉ iḵt* ākā ~āṟ*-ē.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go-not</w:t>
      </w:r>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r>
        <w:rPr>
          <w:rFonts w:ascii="Gandhari Unicode" w:hAnsi="Gandhari Unicode" w:cs="e-Tamil OTC"/>
          <w:position w:val="6"/>
          <w:lang w:val="en-GB"/>
        </w:rPr>
        <w:t>iṉ</w:t>
      </w:r>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heart-he friend your- state</w:t>
      </w:r>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have seen noble ones of an impartiality</w:t>
      </w:r>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t>unguardable</w:t>
      </w:r>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பிரிந்தவிடத்தத் தோழிக்குக் கிழத்தி உரைத்தது (G2: கூறியது).</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நமக்கொன் றுரையா ராயினுந் தமக்கொன்</w:t>
      </w:r>
    </w:p>
    <w:p w14:paraId="0412AE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றின்னா விரவி னின்றுணை யாகிய</w:t>
      </w:r>
    </w:p>
    <w:p w14:paraId="5BBA61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படப்பை வேங்கைக்கு மறந்தனர் கொல்லோ</w:t>
      </w:r>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[மறப்பரும் பணைத்தோள் மரீஇத்]</w:t>
      </w:r>
    </w:p>
    <w:p w14:paraId="05FAD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துறத்தல் வல்லியோர் புள்வாய்த் தூதே.</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IrV,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namakk* oṉṟ* uraiyār āyiṉum tamakk* oṉṟ*</w:t>
      </w:r>
    </w:p>
    <w:p w14:paraId="10B6FD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~iraviṉ iṉ tuṇai ~ākiya</w:t>
      </w:r>
    </w:p>
    <w:p w14:paraId="5719C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paṭappai vēṅkaikku maṟantaṉar-kollō</w:t>
      </w:r>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[maṟapp* arum paṇai+ tōḷ marīi+]</w:t>
      </w:r>
    </w:p>
    <w:p w14:paraId="29A6377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tuṟattal valliyōr puḷ vāy</w:t>
      </w:r>
      <w:ins w:id="245"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tūt*-ē.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us(dat.) one told-not-he(h.) if-even self(pl.dat.) one</w:t>
      </w:r>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r>
        <w:rPr>
          <w:rFonts w:ascii="Gandhari Unicode" w:hAnsi="Gandhari Unicode" w:cs="e-Tamil OTC"/>
          <w:position w:val="6"/>
          <w:lang w:val="en-GB"/>
        </w:rPr>
        <w:t>iṉ</w:t>
      </w:r>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garden Vēṅkai(-tree)(dat.) he-forgot(h.)</w:t>
      </w:r>
      <w:r>
        <w:rPr>
          <w:rFonts w:ascii="Gandhari Unicode" w:hAnsi="Gandhari Unicode" w:cs="e-Tamil OTC"/>
          <w:position w:val="6"/>
          <w:lang w:val="en-GB"/>
        </w:rPr>
        <w:t>kollō</w:t>
      </w:r>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the Vēṅkai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to him in undear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[after joining with [my] bamboo shoulders</w:t>
      </w:r>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r>
        <w:rPr>
          <w:rFonts w:ascii="e-Tamil OTC" w:hAnsi="e-Tamil OTC" w:cs="e-Tamil OTC"/>
          <w:i w:val="0"/>
          <w:iCs w:val="0"/>
          <w:color w:val="auto"/>
        </w:rPr>
        <w:t>காலெறி (</w:t>
      </w:r>
      <w:r>
        <w:rPr>
          <w:rFonts w:ascii="Gandhari Unicode" w:hAnsi="Gandhari Unicode"/>
          <w:i w:val="0"/>
          <w:iCs w:val="0"/>
          <w:color w:val="auto"/>
        </w:rPr>
        <w:t>C1</w:t>
      </w:r>
      <w:r>
        <w:rPr>
          <w:rFonts w:ascii="e-Tamil OTC" w:hAnsi="e-Tamil OTC" w:cs="e-Tamil OTC"/>
          <w:i w:val="0"/>
          <w:iCs w:val="0"/>
          <w:color w:val="auto"/>
        </w:rPr>
        <w:t xml:space="preserve">: காலறி) கடிகையார்: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14:paraId="6A7605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மொருங்குட னியைவ தாயினுங் கரும்பின்</w:t>
      </w:r>
    </w:p>
    <w:p w14:paraId="4CCBB7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14:paraId="3E54C0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வாலெயி றூறிய வசையி றீநீர்க்</w:t>
      </w:r>
    </w:p>
    <w:p w14:paraId="546220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 குறுந்தொடிக் குறுமக ளொழிய</w:t>
      </w:r>
    </w:p>
    <w:p w14:paraId="53807A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வாள்வினை மருங்கிற் பிரியார் நாளு</w:t>
      </w:r>
    </w:p>
    <w:p w14:paraId="02DC34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முறன்முறை மரபிற் கூற்றத்</w:t>
      </w:r>
    </w:p>
    <w:p w14:paraId="54CC0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தறனில் கோணற் கறிந்திசி னோரே.</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பெருவள C2+3, G1+2, EA, Cām.; பெறுவள L1, C1 • </w:t>
      </w:r>
      <w:r>
        <w:rPr>
          <w:rFonts w:ascii="Gandhari Unicode" w:hAnsi="Gandhari Unicode" w:cs="e-Tamil OTC"/>
          <w:b/>
          <w:bCs/>
          <w:lang w:val="en-GB"/>
        </w:rPr>
        <w:t>3a</w:t>
      </w:r>
      <w:r>
        <w:rPr>
          <w:rFonts w:ascii="Gandhari Unicode" w:hAnsi="Gandhari Unicode" w:cs="e-Tamil OTC"/>
          <w:lang w:val="en-GB"/>
        </w:rPr>
        <w:t xml:space="preserve"> காலெறி C2+3v, Cām.; காலறி L1, C1+3, G1+2, EA, I, Cām.v; காலரி AT, Cām.v</w:t>
      </w:r>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கூற்றத் C2+3v, G1+2, EA, Cām.; கூற்த் C3; கூற்ற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கறிந்திசி C2+3, G1+2, EA, Cām.; கறிதிசி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irum kaṇ ñālatt* īṇṭu paya+ </w:t>
      </w:r>
      <w:r>
        <w:rPr>
          <w:rFonts w:ascii="Gandhari Unicode" w:hAnsi="Gandhari Unicode" w:cs="e-Tamil OTC"/>
          <w:i/>
          <w:iCs/>
          <w:lang w:val="en-GB"/>
        </w:rPr>
        <w:t>peru</w:t>
      </w:r>
      <w:r>
        <w:rPr>
          <w:rFonts w:ascii="Gandhari Unicode" w:hAnsi="Gandhari Unicode" w:cs="e-Tamil OTC"/>
          <w:lang w:val="en-GB"/>
        </w:rPr>
        <w:t xml:space="preserve"> vaḷam</w:t>
      </w:r>
    </w:p>
    <w:p w14:paraId="051DAD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oruṅk*</w:t>
      </w:r>
      <w:del w:id="246"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 iyaivat* āyiṉum karumpiṉ</w:t>
      </w:r>
    </w:p>
    <w:p w14:paraId="5EA0D9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kāl </w:t>
      </w:r>
      <w:r>
        <w:rPr>
          <w:rFonts w:ascii="Gandhari Unicode" w:hAnsi="Gandhari Unicode" w:cs="e-Tamil OTC"/>
          <w:i/>
          <w:iCs/>
          <w:lang w:val="en-GB"/>
        </w:rPr>
        <w:t>eṟi</w:t>
      </w:r>
      <w:r>
        <w:rPr>
          <w:rFonts w:ascii="Gandhari Unicode" w:hAnsi="Gandhari Unicode" w:cs="e-Tamil OTC"/>
          <w:lang w:val="en-GB"/>
        </w:rPr>
        <w:t xml:space="preserve"> kaṭikai+-kaṇ +ayiṉṟ* aṉṉa</w:t>
      </w:r>
    </w:p>
    <w:p w14:paraId="5BCAA9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vāl eyiṟ* ūṟiya vacai</w:t>
      </w:r>
      <w:del w:id="247"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 tīm nīr</w:t>
      </w:r>
      <w:ins w:id="248"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kōl amai kuṟum toṭi+ kuṟu makaḷ oḻiya</w:t>
      </w:r>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~āḷ viṉai maruṅkiṉ piriyār nāḷ-um</w:t>
      </w:r>
    </w:p>
    <w:p w14:paraId="10E6A5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uṟal muṟai marapiṉ kūṟṟatt*</w:t>
      </w:r>
    </w:p>
    <w:p w14:paraId="7B6EFC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aṟaṉ</w:t>
      </w:r>
      <w:ins w:id="249" w:author="Narmada Hansani Polgampalage" w:date="2023-11-23T15:37:00Z">
        <w:r>
          <w:rPr>
            <w:rFonts w:ascii="Gandhari Unicode" w:hAnsi="Gandhari Unicode" w:cs="e-Tamil OTC"/>
            <w:lang w:val="en-GB"/>
          </w:rPr>
          <w:t>-</w:t>
        </w:r>
      </w:ins>
      <w:del w:id="250"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il kōḷ naṟk* aṟinticiṉōr-ē.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big/dark place world- here/gather- gain big wealth</w:t>
      </w:r>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r>
        <w:rPr>
          <w:rFonts w:ascii="Gandhari Unicode" w:hAnsi="Gandhari Unicode" w:cs="e-Tamil OTC"/>
          <w:position w:val="6"/>
          <w:lang w:val="en-GB"/>
        </w:rPr>
        <w:t>iṉ</w:t>
      </w:r>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pure tooth wetted- defect-not sweet water</w:t>
      </w:r>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251" w:author="Narmada Hansani Polgampalage" w:date="2023-11-23T15:37:00Z">
        <w:r>
          <w:rPr>
            <w:rFonts w:ascii="Gandhari Unicode" w:hAnsi="Gandhari Unicode" w:cs="e-Tamil OTC"/>
            <w:lang w:val="en-GB"/>
          </w:rPr>
          <w:t>-</w:t>
        </w:r>
      </w:ins>
      <w:del w:id="252"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r>
        <w:rPr>
          <w:rFonts w:ascii="Gandhari Unicode" w:hAnsi="Gandhari Unicode" w:cs="e-Tamil OTC"/>
          <w:position w:val="6"/>
          <w:lang w:val="en-GB"/>
        </w:rPr>
        <w:t>iṉ</w:t>
      </w:r>
      <w:r>
        <w:rPr>
          <w:rFonts w:ascii="Gandhari Unicode" w:hAnsi="Gandhari Unicode" w:cs="e-Tamil OTC"/>
          <w:lang w:val="en-GB"/>
        </w:rPr>
        <w:t xml:space="preserve"> separate-not-he(h.) day</w:t>
      </w:r>
      <w:r>
        <w:rPr>
          <w:rFonts w:ascii="Gandhari Unicode" w:hAnsi="Gandhari Unicode" w:cs="e-Tamil OTC"/>
          <w:position w:val="6"/>
          <w:lang w:val="en-GB"/>
        </w:rPr>
        <w:t>um</w:t>
      </w:r>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r>
        <w:rPr>
          <w:rFonts w:ascii="Gandhari Unicode" w:hAnsi="Gandhari Unicode" w:cs="e-Tamil OTC"/>
          <w:position w:val="6"/>
          <w:lang w:val="en-GB"/>
        </w:rPr>
        <w:t>iṉ</w:t>
      </w:r>
      <w:r>
        <w:rPr>
          <w:rFonts w:ascii="Gandhari Unicode" w:hAnsi="Gandhari Unicode" w:cs="e-Tamil OTC"/>
          <w:lang w:val="en-GB"/>
        </w:rPr>
        <w:t xml:space="preserve"> word/god-of-death-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known-they(h.)</w:t>
      </w:r>
      <w:r>
        <w:rPr>
          <w:rFonts w:ascii="Gandhari Unicode" w:hAnsi="Gandhari Unicode" w:cs="e-Tamil OTC"/>
          <w:position w:val="6"/>
          <w:lang w:val="en-GB"/>
        </w:rPr>
        <w:t>ē</w:t>
      </w:r>
      <w:r>
        <w:rPr>
          <w:rFonts w:ascii="Gandhari Unicode" w:hAnsi="Gandhari Unicode" w:cs="e-Tamil OTC"/>
          <w:lang w:val="en-GB"/>
        </w:rPr>
        <w:t>.</w:t>
      </w:r>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who understands well the dutiful taking</w:t>
      </w:r>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woman of] defectless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as if [she were]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r>
        <w:rPr>
          <w:rFonts w:ascii="e-Tamil OTC" w:hAnsi="e-Tamil OTC" w:cs="e-Tamil OTC"/>
          <w:i w:val="0"/>
          <w:iCs w:val="0"/>
          <w:color w:val="auto"/>
        </w:rPr>
        <w:t>கருவூர்ச் சேரமான் (</w:t>
      </w:r>
      <w:r>
        <w:rPr>
          <w:rFonts w:ascii="Gandhari Unicode" w:hAnsi="Gandhari Unicode"/>
          <w:i w:val="0"/>
          <w:iCs w:val="0"/>
          <w:color w:val="auto"/>
        </w:rPr>
        <w:t>C2</w:t>
      </w:r>
      <w:r>
        <w:rPr>
          <w:rFonts w:ascii="e-Tamil OTC" w:hAnsi="e-Tamil OTC" w:cs="e-Tamil OTC"/>
          <w:i w:val="0"/>
          <w:iCs w:val="0"/>
          <w:color w:val="auto"/>
        </w:rPr>
        <w:t xml:space="preserve">: சேமாறன்) சாத்தன்: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14:paraId="7FC93FD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14:paraId="66A2A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வாங்கொ றோழி பாம்பின்</w:t>
      </w:r>
    </w:p>
    <w:p w14:paraId="098699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14:paraId="0BB146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நடுநா ளென்னார் வந்து</w:t>
      </w:r>
    </w:p>
    <w:p w14:paraId="2AF5DC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நெடுமென் பணைத்தோ ளடைந்திசி னோரே.</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சேறி C1+2+3, G2, EA, Cām.; சேறீ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ரோவெனச் L1, C2+3, G1+2, EA, Cām.; ரோவென C1 • </w:t>
      </w:r>
      <w:r>
        <w:rPr>
          <w:rFonts w:ascii="Gandhari Unicode" w:hAnsi="Gandhari Unicode" w:cs="e-Tamil OTC"/>
          <w:b/>
          <w:bCs/>
          <w:lang w:val="en-GB"/>
        </w:rPr>
        <w:t>1df.</w:t>
      </w:r>
      <w:r>
        <w:rPr>
          <w:rFonts w:ascii="Gandhari Unicode" w:hAnsi="Gandhari Unicode" w:cs="e-Tamil OTC"/>
          <w:lang w:val="en-GB"/>
        </w:rPr>
        <w:t xml:space="preserve"> மாற்றாம் </w:t>
      </w:r>
      <w:bookmarkStart w:id="253" w:name="DDE_LINK34"/>
      <w:r>
        <w:rPr>
          <w:rFonts w:ascii="Gandhari Unicode" w:hAnsi="Gandhari Unicode" w:cs="e-Tamil OTC"/>
          <w:lang w:val="en-GB"/>
        </w:rPr>
        <w:t>|</w:t>
      </w:r>
      <w:bookmarkEnd w:id="253"/>
      <w:r>
        <w:rPr>
          <w:rFonts w:ascii="Gandhari Unicode" w:hAnsi="Gandhari Unicode" w:cs="e-Tamil OTC"/>
          <w:lang w:val="en-GB"/>
        </w:rPr>
        <w:t xml:space="preserve"> வருவி C1+2+3, Cām.; மாற்றாம் </w:t>
      </w:r>
      <w:bookmarkStart w:id="254" w:name="DDE_LINK341"/>
      <w:r>
        <w:rPr>
          <w:rFonts w:ascii="Gandhari Unicode" w:hAnsi="Gandhari Unicode" w:cs="e-Tamil OTC"/>
          <w:lang w:val="en-GB"/>
        </w:rPr>
        <w:t>|</w:t>
      </w:r>
      <w:bookmarkEnd w:id="254"/>
      <w:r>
        <w:rPr>
          <w:rFonts w:ascii="Gandhari Unicode" w:hAnsi="Gandhari Unicode" w:cs="e-Tamil OTC"/>
          <w:lang w:val="en-GB"/>
        </w:rPr>
        <w:t xml:space="preserve"> வருவீ L1; மாற்றாம் | மருவி G1; மாற்றா | மருவி G1v+2, EA, I,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பாம்பின் L1, C1+2+3, G1v+2, EA, Cām.; பாம்வின்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மேறொடு L1, C1+2+3, G1+2, Cām.v; மேற்றொடு C2v, EA, I, AT, Cām.,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நடுநா ளென்னார் C2+3v, G1v+2, EA, Cām.; நடுநா ணென்னார் C3, G1; நா ணென்னார்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cēṟir-ō</w:t>
      </w:r>
      <w:r>
        <w:rPr>
          <w:rFonts w:ascii="Gandhari Unicode" w:hAnsi="Gandhari Unicode" w:cs="e-Tamil OTC"/>
          <w:lang w:val="en-GB"/>
        </w:rPr>
        <w:t xml:space="preserve"> ~eṉa</w:t>
      </w:r>
      <w:del w:id="255" w:author="Narmada Hansani Polgampalage" w:date="2023-12-07T14:33:00Z">
        <w:r w:rsidDel="00751307">
          <w:rPr>
            <w:rFonts w:ascii="Gandhari Unicode" w:hAnsi="Gandhari Unicode" w:cs="e-Tamil OTC"/>
            <w:lang w:val="en-GB"/>
          </w:rPr>
          <w:delText>-</w:delText>
        </w:r>
      </w:del>
      <w:ins w:id="256"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ceppal-um āṟṟām</w:t>
      </w:r>
    </w:p>
    <w:p w14:paraId="012B06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varuvir-ō</w:t>
      </w:r>
      <w:r>
        <w:rPr>
          <w:rFonts w:ascii="Gandhari Unicode" w:hAnsi="Gandhari Unicode" w:cs="e-Tamil OTC"/>
          <w:lang w:val="en-GB"/>
        </w:rPr>
        <w:t xml:space="preserve"> ~eṉa viṉaval-um viṉavām</w:t>
      </w:r>
    </w:p>
    <w:p w14:paraId="6A9845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w:t>
      </w:r>
      <w:ins w:id="257"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ceyvām-kol tōḻi pāmpiṉ</w:t>
      </w:r>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pai ~uṭai ~irum talai tumikkum </w:t>
      </w:r>
      <w:r>
        <w:rPr>
          <w:rFonts w:ascii="Gandhari Unicode" w:hAnsi="Gandhari Unicode" w:cs="e-Tamil OTC"/>
          <w:i/>
          <w:iCs/>
          <w:lang w:val="en-GB"/>
        </w:rPr>
        <w:t>ēṟoṭu</w:t>
      </w:r>
    </w:p>
    <w:p w14:paraId="6FEBD7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naṭu-nāḷ eṉṉār vantu</w:t>
      </w:r>
    </w:p>
    <w:p w14:paraId="45BCCAF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mel paṇai+ tōḷ aṭainticinōr-ē.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r>
        <w:rPr>
          <w:rFonts w:ascii="Gandhari Unicode" w:hAnsi="Gandhari Unicode" w:cs="e-Tamil OTC"/>
          <w:position w:val="6"/>
          <w:lang w:val="en-GB"/>
        </w:rPr>
        <w:t>ō</w:t>
      </w:r>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you-come(pl.)</w:t>
      </w:r>
      <w:r>
        <w:rPr>
          <w:rFonts w:ascii="Gandhari Unicode" w:hAnsi="Gandhari Unicode" w:cs="e-Tamil OTC"/>
          <w:position w:val="6"/>
          <w:lang w:val="en-GB"/>
        </w:rPr>
        <w:t>ō</w:t>
      </w:r>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snake</w:t>
      </w:r>
      <w:r>
        <w:rPr>
          <w:rFonts w:ascii="Gandhari Unicode" w:hAnsi="Gandhari Unicode" w:cs="e-Tamil OTC"/>
          <w:position w:val="6"/>
          <w:lang w:val="en-GB"/>
        </w:rPr>
        <w:t>iṉ</w:t>
      </w:r>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hood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enjoyed-he(h.)</w:t>
      </w:r>
      <w:r>
        <w:rPr>
          <w:rFonts w:ascii="Gandhari Unicode" w:hAnsi="Gandhari Unicode" w:cs="e-Tamil OTC"/>
          <w:position w:val="6"/>
          <w:lang w:val="en-GB"/>
        </w:rPr>
        <w:t>ē</w:t>
      </w:r>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14:paraId="02B85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துசாவுநர்ப் பெறினே நன்றுமற் றில்ல</w:t>
      </w:r>
    </w:p>
    <w:p w14:paraId="7505D9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வெறிந்த புண்டணிந் தெந்தையு</w:t>
      </w:r>
    </w:p>
    <w:p w14:paraId="7C6F6D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நீனிறப் பெருங்கடல் புக்கனன் யாயு</w:t>
      </w:r>
    </w:p>
    <w:p w14:paraId="59CF17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14:paraId="78B831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வுப்புவிளை கழனிச் சென்றன ளதனாற்</w:t>
      </w:r>
    </w:p>
    <w:p w14:paraId="4D5E17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பனியிரும் பரப்பிற் சேர்ப்பற்</w:t>
      </w:r>
    </w:p>
    <w:p w14:paraId="2DC2BF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கினிவரி னெளிய ளென்னுந் தூதே.</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துனைபரி யசாவா C2v+3v, Cām.; துணையரி யசாவா L1, C1+3, G1+2, EA, I, AT; துணைபரி யசாவா Cām.v; புனையரி யசாவா Cām.v; துணைவ ரசாவா C2, Cām.v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புண்டணிந் தெந்தையு L1, C2+3, G1+2, EA, Cām.; புண்டணி தெந்தை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நீனிறப் L1, C1+2+3, G1v+2, EA, Cām.; நீநிறப்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258" w:name="DDE_LINK35"/>
      <w:r>
        <w:rPr>
          <w:rFonts w:ascii="Gandhari Unicode" w:hAnsi="Gandhari Unicode" w:cs="e-Tamil OTC"/>
          <w:lang w:val="en-GB"/>
        </w:rPr>
        <w:t>றரீஇ</w:t>
      </w:r>
      <w:bookmarkEnd w:id="258"/>
      <w:r>
        <w:rPr>
          <w:rFonts w:ascii="Gandhari Unicode" w:hAnsi="Gandhari Unicode" w:cs="e-Tamil OTC"/>
          <w:lang w:val="en-GB"/>
        </w:rPr>
        <w:t xml:space="preserve">ய C1+2+3, G1+2, EA, Cām.; றரீஇ L1; றறீஇய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கழனிச் C2, Cām.; கழனி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ளதனாற் L1, C1+2+3v, G1+2, EA, Cām.; ளாதனாற்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 āṟu ceṉṟu </w:t>
      </w:r>
      <w:r>
        <w:rPr>
          <w:rFonts w:ascii="Gandhari Unicode" w:hAnsi="Gandhari Unicode" w:cs="e-Tamil OTC"/>
          <w:i/>
          <w:iCs/>
          <w:lang w:val="en-GB"/>
        </w:rPr>
        <w:t>tuṉai pari</w:t>
      </w:r>
      <w:r>
        <w:rPr>
          <w:rFonts w:ascii="Gandhari Unicode" w:hAnsi="Gandhari Unicode" w:cs="e-Tamil OTC"/>
          <w:lang w:val="en-GB"/>
        </w:rPr>
        <w:t xml:space="preserve"> ~acāvā</w:t>
      </w:r>
    </w:p>
    <w:p w14:paraId="32F9B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tucāvunar</w:t>
      </w:r>
      <w:ins w:id="259"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peṟiṉ-ē naṉṟu-maṉ-tilla</w:t>
      </w:r>
    </w:p>
    <w:p w14:paraId="3129C7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~eṟinta puṇ taṇint* entai-~um</w:t>
      </w:r>
    </w:p>
    <w:p w14:paraId="2ADDF2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nīl niṟam perum kaṭal pukkaṉaṉ yāy-um</w:t>
      </w:r>
    </w:p>
    <w:p w14:paraId="1F9F35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uppai māṟi veḷ nel </w:t>
      </w:r>
      <w:r>
        <w:rPr>
          <w:rFonts w:ascii="Gandhari Unicode" w:hAnsi="Gandhari Unicode" w:cs="e-Tamil OTC"/>
          <w:i/>
          <w:iCs/>
          <w:lang w:val="en-GB"/>
        </w:rPr>
        <w:t>tarīiya</w:t>
      </w:r>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~uppu viḷai kaḻaṉi+ ceṉṟaṉaḷ ataṉāl</w:t>
      </w:r>
    </w:p>
    <w:p w14:paraId="11E52E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~irum parappiṉ cērppaṟk*</w:t>
      </w:r>
    </w:p>
    <w:p w14:paraId="203C610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iṉi variṉ eḷiyaḷ eṉṉum tūt*-ē.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speaking as if speaking to the confidante, when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tarry-not</w:t>
      </w:r>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r>
        <w:rPr>
          <w:rFonts w:ascii="Gandhari Unicode" w:hAnsi="Gandhari Unicode" w:cs="e-Tamil OTC"/>
          <w:position w:val="6"/>
          <w:lang w:val="en-GB"/>
        </w:rPr>
        <w:t>maṉ-tilla</w:t>
      </w:r>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my-father</w:t>
      </w:r>
      <w:r>
        <w:rPr>
          <w:rFonts w:ascii="Gandhari Unicode" w:hAnsi="Gandhari Unicode" w:cs="e-Tamil OTC"/>
          <w:position w:val="6"/>
          <w:lang w:val="en-GB"/>
        </w:rPr>
        <w:t>um</w:t>
      </w:r>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colour big sea he-entered mother</w:t>
      </w:r>
      <w:r>
        <w:rPr>
          <w:rFonts w:ascii="Gandhari Unicode" w:hAnsi="Gandhari Unicode" w:cs="e-Tamil OTC"/>
          <w:position w:val="6"/>
          <w:lang w:val="en-GB"/>
        </w:rPr>
        <w:t>um</w:t>
      </w:r>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r>
        <w:rPr>
          <w:rFonts w:ascii="Gandhari Unicode" w:hAnsi="Gandhari Unicode" w:cs="e-Tamil OTC"/>
          <w:position w:val="6"/>
          <w:lang w:val="en-GB"/>
        </w:rPr>
        <w:t>iṉ</w:t>
      </w:r>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come-if easy-she saying-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it would be good if one could get someone</w:t>
      </w:r>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goes the way into the distance</w:t>
      </w:r>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order to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a messenger who says, if [he were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r>
        <w:rPr>
          <w:rFonts w:ascii="e-Tamil OTC" w:hAnsi="e-Tamil OTC" w:cs="e-Tamil OTC"/>
          <w:i w:val="0"/>
          <w:iCs w:val="0"/>
          <w:color w:val="auto"/>
        </w:rPr>
        <w:t>பாண்டியன் பன்னாடு தந்தன் (</w:t>
      </w:r>
      <w:r>
        <w:rPr>
          <w:rFonts w:ascii="Gandhari Unicode" w:hAnsi="Gandhari Unicode"/>
          <w:i w:val="0"/>
          <w:iCs w:val="0"/>
          <w:color w:val="auto"/>
        </w:rPr>
        <w:t>C1</w:t>
      </w:r>
      <w:r>
        <w:rPr>
          <w:rFonts w:ascii="e-Tamil OTC" w:hAnsi="e-Tamil OTC" w:cs="e-Tamil OTC"/>
          <w:i w:val="0"/>
          <w:iCs w:val="0"/>
          <w:color w:val="auto"/>
        </w:rPr>
        <w:t xml:space="preserve">: பன்னொடுத் தந்தான்):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தாழிரு டுமிய மின்னித் தண்ணென</w:t>
      </w:r>
    </w:p>
    <w:p w14:paraId="1F5C26C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14:paraId="2D47A23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14:paraId="3025F0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14:paraId="3A917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w:t>
      </w:r>
    </w:p>
    <w:p w14:paraId="78E945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14:paraId="282B1D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குறுந்தா ணாண்மலர் நாறு</w:t>
      </w:r>
    </w:p>
    <w:p w14:paraId="1904C6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நறுமென் கூந்தன் மெல்லணை யேமே.</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வீழுறை L1, C1+2+3, G1+2, Nacc., EA, Cām.; வீழ்முறை G1v, Nacc.v,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யூழியிற் L1, C1+2+3, G1+2, EA, Cām.v; யூழிற் C1v+2v, Cām.,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கடிப்பிகு C2v+3v, Iḷ.v, ATv, Cām.; கடிப்பிடு L1, C1+2+3, G1+2, Iḷ., EA, I,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பெய்தினி L1, C1+2+3, G1+2, EA, Cām.; பெய்கினி G2v, Cām.v, VP, ER; பெய்யினி C3v, Iḷ.,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பெருவான் L1, C1+2+3, G1+2, Nacc., EA, Cām.; பெருமான் CP; பெருமவான் G1v, Nacc.v, PP; பெருவரன்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மேவின மாகிக் C2+3v, Cām.; மேவல மாகிக் G1v, Nacc., EA, Cām.v; மேவுத லாகிக் C3, G1+2, Cām.v; மேவுத லாகி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குவளைக் L1, C2+3, G1+2, EA, Cām.; வளைக்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கூந்தன் C2, G2, EA, Cām.; கூந்தல்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tāḻ iruḷ tumiya miṉṉi+ taṇṇeṉa</w:t>
      </w:r>
    </w:p>
    <w:p w14:paraId="05D1E7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vīḻ </w:t>
      </w:r>
      <w:r>
        <w:rPr>
          <w:rFonts w:ascii="Gandhari Unicode" w:hAnsi="Gandhari Unicode" w:cs="e-Tamil OTC"/>
          <w:i/>
          <w:iCs/>
          <w:lang w:val="en-GB"/>
        </w:rPr>
        <w:t>uṟai</w:t>
      </w:r>
      <w:r>
        <w:rPr>
          <w:rFonts w:ascii="Gandhari Unicode" w:hAnsi="Gandhari Unicode" w:cs="e-Tamil OTC"/>
          <w:lang w:val="en-GB"/>
        </w:rPr>
        <w:t xml:space="preserve"> ~iṉiya citaṟi ~</w:t>
      </w:r>
      <w:r>
        <w:rPr>
          <w:rFonts w:ascii="Gandhari Unicode" w:hAnsi="Gandhari Unicode" w:cs="e-Tamil OTC"/>
          <w:i/>
          <w:iCs/>
          <w:lang w:val="en-GB"/>
        </w:rPr>
        <w:t>ūḻiyiṉ</w:t>
      </w:r>
    </w:p>
    <w:p w14:paraId="60BDAC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kaṭipp* </w:t>
      </w:r>
      <w:r>
        <w:rPr>
          <w:rFonts w:ascii="Gandhari Unicode" w:hAnsi="Gandhari Unicode" w:cs="e-Tamil OTC"/>
          <w:i/>
          <w:iCs/>
          <w:lang w:val="en-GB"/>
        </w:rPr>
        <w:t>iku</w:t>
      </w:r>
      <w:r>
        <w:rPr>
          <w:rFonts w:ascii="Gandhari Unicode" w:hAnsi="Gandhari Unicode" w:cs="e-Tamil OTC"/>
          <w:lang w:val="en-GB"/>
        </w:rPr>
        <w:t xml:space="preserve"> muraciṉ muḻaṅki ~iṭitt* iṭittu+</w:t>
      </w:r>
    </w:p>
    <w:p w14:paraId="677E521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peyt*</w:t>
      </w:r>
      <w:r>
        <w:rPr>
          <w:rFonts w:ascii="Gandhari Unicode" w:hAnsi="Gandhari Unicode" w:cs="e-Tamil OTC"/>
          <w:lang w:val="en-GB"/>
        </w:rPr>
        <w:t xml:space="preserve"> iṉi vāḻi-~ō </w:t>
      </w:r>
      <w:r>
        <w:rPr>
          <w:rFonts w:ascii="Gandhari Unicode" w:hAnsi="Gandhari Unicode" w:cs="e-Tamil OTC"/>
          <w:i/>
          <w:iCs/>
          <w:lang w:val="en-GB"/>
        </w:rPr>
        <w:t>peru vāṉ</w:t>
      </w:r>
      <w:r>
        <w:rPr>
          <w:rFonts w:ascii="Gandhari Unicode" w:hAnsi="Gandhari Unicode" w:cs="e-Tamil OTC"/>
          <w:lang w:val="en-GB"/>
        </w:rPr>
        <w:t xml:space="preserve"> yām-ē</w:t>
      </w:r>
    </w:p>
    <w:p w14:paraId="741F9D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uḷḷamōṭ*</w:t>
      </w:r>
    </w:p>
    <w:p w14:paraId="7BEC5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ivaḷiṉ </w:t>
      </w:r>
      <w:r>
        <w:rPr>
          <w:rFonts w:ascii="Gandhari Unicode" w:hAnsi="Gandhari Unicode" w:cs="e-Tamil OTC"/>
          <w:i/>
          <w:iCs/>
          <w:lang w:val="en-GB"/>
        </w:rPr>
        <w:t>mēviṉam</w:t>
      </w:r>
      <w:r>
        <w:rPr>
          <w:rFonts w:ascii="Gandhari Unicode" w:hAnsi="Gandhari Unicode" w:cs="e-Tamil OTC"/>
          <w:lang w:val="en-GB"/>
        </w:rPr>
        <w:t xml:space="preserve"> āki+ kuvaḷai+</w:t>
      </w:r>
    </w:p>
    <w:p w14:paraId="35E0F0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kuṟum tāḷ nāḷ malar nāṟum</w:t>
      </w:r>
    </w:p>
    <w:p w14:paraId="116A543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60" w:author="Narmada Hansani Polgampalage" w:date="2023-12-07T14:13:00Z">
            <w:rPr/>
          </w:rPrChange>
        </w:rPr>
        <w:t>naṟu mel kūntal mel +aṇaiyēm-ē.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261"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long-time</w:t>
      </w:r>
      <w:r>
        <w:rPr>
          <w:rFonts w:ascii="Gandhari Unicode" w:hAnsi="Gandhari Unicode" w:cs="e-Tamil OTC"/>
          <w:position w:val="6"/>
          <w:lang w:val="en-GB"/>
        </w:rPr>
        <w:t>iṉ</w:t>
      </w:r>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r>
        <w:rPr>
          <w:rFonts w:ascii="Gandhari Unicode" w:hAnsi="Gandhari Unicode" w:cs="e-Tamil OTC"/>
          <w:position w:val="6"/>
          <w:lang w:val="en-GB"/>
        </w:rPr>
        <w:t>iṉ</w:t>
      </w:r>
      <w:r>
        <w:rPr>
          <w:rFonts w:ascii="Gandhari Unicode" w:hAnsi="Gandhari Unicode" w:cs="e-Tamil OTC"/>
          <w:lang w:val="en-GB"/>
        </w:rPr>
        <w:t xml:space="preserve"> thundered</w:t>
      </w:r>
      <w:r>
        <w:rPr>
          <w:rFonts w:ascii="Gandhari Unicode" w:hAnsi="Gandhari Unicode" w:cs="e-Tamil OTC"/>
          <w:position w:val="6"/>
          <w:lang w:val="en-GB"/>
        </w:rPr>
        <w:t>(1)</w:t>
      </w:r>
      <w:r>
        <w:rPr>
          <w:rFonts w:ascii="Gandhari Unicode" w:hAnsi="Gandhari Unicode" w:cs="e-Tamil OTC"/>
          <w:lang w:val="en-GB"/>
        </w:rPr>
        <w:t xml:space="preserve"> thundered-</w:t>
      </w:r>
      <w:ins w:id="262"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we</w:t>
      </w:r>
      <w:r>
        <w:rPr>
          <w:rFonts w:ascii="Gandhari Unicode" w:hAnsi="Gandhari Unicode" w:cs="e-Tamil OTC"/>
          <w:position w:val="6"/>
          <w:lang w:val="en-GB"/>
        </w:rPr>
        <w:t>ē</w:t>
      </w:r>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r>
        <w:rPr>
          <w:rFonts w:ascii="Gandhari Unicode" w:hAnsi="Gandhari Unicode" w:cs="e-Tamil OTC"/>
          <w:position w:val="6"/>
          <w:lang w:val="en-GB"/>
        </w:rPr>
        <w:t>iṉ</w:t>
      </w:r>
      <w:r>
        <w:rPr>
          <w:rFonts w:ascii="Gandhari Unicode" w:hAnsi="Gandhari Unicode" w:cs="e-Tamil OTC"/>
          <w:lang w:val="en-GB"/>
        </w:rPr>
        <w:t xml:space="preserve"> we-wished become(abs.)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May you live, great sky, now that you've rained</w:t>
      </w:r>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a long time pouring out the descending, dripping sweetness</w:t>
      </w:r>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r>
        <w:rPr>
          <w:rFonts w:ascii="e-Tamil OTC" w:hAnsi="e-Tamil OTC" w:cs="e-Tamil OTC"/>
          <w:i w:val="0"/>
          <w:iCs w:val="0"/>
          <w:color w:val="auto"/>
        </w:rPr>
        <w:t xml:space="preserve">அழிசி நச்சாதனார்: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(C2, G2: தலைமகற்கு) வாயில் நேர்ந்து புக்க தோழிக்குத் தலைமகள் சொல்லியது.</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அருவி யன்ன பருவுறை சிதறி</w:t>
      </w:r>
    </w:p>
    <w:p w14:paraId="3BBE71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14:paraId="1416E4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14:paraId="4D44DD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14:paraId="65E0CD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வௌவும் பண்பி னோயா கின்றே.</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தேறி | யுற்றது C2v+3v, Cām.; தேறி | யுற்றஃது L1, C1+2+3; தேறி தேறி | யுற்றஃது G1; தெரியுற் | றஃது G2, EA, I, AT; தெரி | யுற்றது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மயங்கி L1, C1+2+3, G1+2, Cām.; மயக்கி EA, I,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வௌவும் L1, C1+2+3, G1+2, EA, Cām.; வெழவும்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~aṉṉa paru ~uṟai citaṟi</w:t>
      </w:r>
    </w:p>
    <w:p w14:paraId="1071C0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yāṟu niṟai pakarum nāṭaṉai+ </w:t>
      </w:r>
      <w:r>
        <w:rPr>
          <w:rFonts w:ascii="Gandhari Unicode" w:hAnsi="Gandhari Unicode" w:cs="e-Tamil OTC"/>
          <w:i/>
          <w:iCs/>
          <w:lang w:val="en-GB"/>
        </w:rPr>
        <w:t>tēṟi</w:t>
      </w:r>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~uṟṟatu-</w:t>
      </w:r>
      <w:r>
        <w:rPr>
          <w:rFonts w:ascii="Gandhari Unicode" w:hAnsi="Gandhari Unicode" w:cs="e-Tamil OTC"/>
          <w:lang w:val="en-GB"/>
        </w:rPr>
        <w:t>maṉ-</w:t>
      </w:r>
      <w:del w:id="263" w:author="Narmada Hansani Polgampalage" w:date="2023-11-30T16:14:00Z">
        <w:r>
          <w:rPr>
            <w:rFonts w:ascii="Gandhari Unicode" w:hAnsi="Gandhari Unicode" w:cs="e-Tamil OTC"/>
            <w:lang w:val="en-GB"/>
          </w:rPr>
          <w:delText>~</w:delText>
        </w:r>
      </w:del>
      <w:ins w:id="264" w:author="Narmada Hansani Polgampalage" w:date="2023-11-23T16:21:00Z">
        <w:r>
          <w:rPr>
            <w:rFonts w:ascii="Gandhari Unicode" w:hAnsi="Gandhari Unicode" w:cs="e-Tamil OTC"/>
            <w:lang w:val="en-GB"/>
          </w:rPr>
          <w:t>+</w:t>
        </w:r>
      </w:ins>
      <w:r>
        <w:rPr>
          <w:rFonts w:ascii="Gandhari Unicode" w:hAnsi="Gandhari Unicode" w:cs="e-Tamil OTC"/>
          <w:lang w:val="en-GB"/>
        </w:rPr>
        <w:t>um oru nāḷ maṟṟ*</w:t>
      </w:r>
      <w:ins w:id="265" w:author="Narmada Hansani Polgampalage" w:date="2023-11-30T16:09:00Z">
        <w:r>
          <w:rPr>
            <w:rFonts w:ascii="Gandhari Unicode" w:hAnsi="Gandhari Unicode" w:cs="e-Tamil OTC"/>
            <w:lang w:val="en-GB"/>
          </w:rPr>
          <w:t>-</w:t>
        </w:r>
      </w:ins>
      <w:del w:id="266"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267"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nāḷ tōḷ </w:t>
      </w:r>
      <w:r>
        <w:rPr>
          <w:rFonts w:ascii="Gandhari Unicode" w:hAnsi="Gandhari Unicode" w:cs="e-Tamil OTC"/>
          <w:i/>
          <w:iCs/>
          <w:lang w:val="en-GB"/>
        </w:rPr>
        <w:t>mayaṅki</w:t>
      </w:r>
    </w:p>
    <w:p w14:paraId="09ADB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vauvum paṇpiṉ nōy ākiṉṟ*-ē.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waterfall like big drop strewn</w:t>
      </w:r>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river fullness uttering- land-he(acc.) believed</w:t>
      </w:r>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r>
        <w:rPr>
          <w:rFonts w:ascii="Gandhari Unicode" w:hAnsi="Gandhari Unicode" w:cs="e-Tamil OTC"/>
          <w:position w:val="6"/>
          <w:lang w:val="en-GB"/>
        </w:rPr>
        <w:t>maṉ-um</w:t>
      </w:r>
      <w:r>
        <w:rPr>
          <w:rFonts w:ascii="Gandhari Unicode" w:hAnsi="Gandhari Unicode" w:cs="e-Tamil OTC"/>
          <w:lang w:val="en-GB"/>
        </w:rPr>
        <w:t xml:space="preserve"> one day</w:t>
      </w:r>
      <w:ins w:id="268" w:author="Narmada Hansani Polgampalage" w:date="2023-11-30T16:10:00Z">
        <w:r>
          <w:rPr>
            <w:rFonts w:ascii="Gandhari Unicode" w:hAnsi="Gandhari Unicode" w:cs="e-Tamil OTC"/>
            <w:lang w:val="en-GB"/>
          </w:rPr>
          <w:t xml:space="preserve"> </w:t>
        </w:r>
      </w:ins>
      <w:r>
        <w:rPr>
          <w:rFonts w:ascii="Gandhari Unicode" w:hAnsi="Gandhari Unicode" w:cs="e-Tamil OTC"/>
          <w:position w:val="6"/>
          <w:lang w:val="en-GB"/>
        </w:rPr>
        <w:t>maṟṟu</w:t>
      </w:r>
      <w:del w:id="269" w:author="Narmada Hansani Polgampalage" w:date="2023-11-30T16:10:00Z">
        <w:r>
          <w:rPr>
            <w:rFonts w:ascii="Gandhari Unicode" w:hAnsi="Gandhari Unicode" w:cs="e-Tamil OTC"/>
            <w:lang w:val="en-GB"/>
          </w:rPr>
          <w:delText xml:space="preserve"> </w:delText>
        </w:r>
      </w:del>
      <w:r>
        <w:rPr>
          <w:rFonts w:ascii="Gandhari Unicode" w:hAnsi="Gandhari Unicode" w:cs="e-Tamil OTC"/>
          <w:lang w:val="en-GB"/>
        </w:rPr>
        <w:t>that</w:t>
      </w:r>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very many day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r>
        <w:rPr>
          <w:rFonts w:ascii="Gandhari Unicode" w:hAnsi="Gandhari Unicode" w:cs="e-Tamil OTC"/>
          <w:position w:val="6"/>
          <w:lang w:val="en-GB"/>
        </w:rPr>
        <w:t>iṉ</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confused</w:t>
      </w:r>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r>
        <w:rPr>
          <w:rFonts w:ascii="e-Tamil OTC" w:hAnsi="e-Tamil OTC" w:cs="e-Tamil OTC"/>
          <w:i w:val="0"/>
          <w:iCs w:val="0"/>
          <w:color w:val="auto"/>
        </w:rPr>
        <w:t xml:space="preserve">ஒருசிறைப் பெரியன்: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தீண்டலு மியைவது கொல்லோ மாண்ட</w:t>
      </w:r>
    </w:p>
    <w:p w14:paraId="19305B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14:paraId="6F31C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நனந்தலைக் கானத் தினந்தலைப் பிரிந்த</w:t>
      </w:r>
    </w:p>
    <w:p w14:paraId="633B7F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14:paraId="7CA52A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சிலைமாண் கடுவிசைக் கலைநிறத் தழுத்திக்</w:t>
      </w:r>
    </w:p>
    <w:p w14:paraId="6758D1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குருதியொடு பறித்த செங்கோல் வாளி</w:t>
      </w:r>
    </w:p>
    <w:p w14:paraId="5579DAD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14:paraId="3ECD6C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ணாறிருங் கூந்தற் கொடிச்சி தோளே.</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தீண்டலு L1, C1+2+3, G1+2, EA, Cām.; கீண்டலு G1v • </w:t>
      </w:r>
      <w:r>
        <w:rPr>
          <w:rFonts w:ascii="Gandhari Unicode" w:hAnsi="Gandhari Unicode" w:cs="e-Tamil OTC"/>
          <w:b/>
          <w:bCs/>
          <w:lang w:val="en-GB"/>
        </w:rPr>
        <w:t>2b</w:t>
      </w:r>
      <w:r>
        <w:rPr>
          <w:rFonts w:ascii="Gandhari Unicode" w:hAnsi="Gandhari Unicode" w:cs="e-Tamil OTC"/>
          <w:lang w:val="en-GB"/>
        </w:rPr>
        <w:t xml:space="preserve"> வீளையர் C2+3v, Iḷ., Nam., AT, Cām.; யிளையர் L1, C1+3, G1+2, Iḷ.v, Nam.v, EA, I, ATv,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கல்லிடு C1+2+3, G1+2, EA, Cām.; கெல்லிடு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னேர்படத் தன்னையர் C2+3v, G2, Nacc., EA, ATv, Cām.; னே(ர்)___ தன்னையர் L1, C1()+3; னேர்படத் தகைந்த AT; னோர்படத் ததைந்த PP; னேர்பட நசைஇ (தன்னைய) G1+1v(), Nacc.v; னேர்பட நசை(இச்) C3v,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கடுவிசைக் கலைநிறத் C1+2+3, G2, Cām.; கடுவிசை கலைநிறத் G1v, EA; கடுவிசைத் தலைநிறழ்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வாளி C2, G1+2, EA, Cām.; வாளி______ C3; வாழி_______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மாறுகொண் L1, C1+2+3, G1, AT, Cām.; மாறுகண் G2, EA, I, ATv,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வுண்கண் L1, C1+2+3, G2; வுண்க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கூந்தற் L1, C1+2+3, G1+2v, EA, Cām.; __நுதற் G2, Cām.v</w:t>
      </w:r>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tīṇṭal-um iyaivatu-kollō māṇṭa</w:t>
      </w:r>
    </w:p>
    <w:p w14:paraId="4F1472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vil</w:t>
      </w:r>
      <w:ins w:id="270"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uṭai </w:t>
      </w:r>
      <w:r>
        <w:rPr>
          <w:rFonts w:ascii="Gandhari Unicode" w:hAnsi="Gandhari Unicode" w:cs="e-Tamil OTC"/>
          <w:i/>
          <w:iCs/>
          <w:lang w:val="en-GB"/>
        </w:rPr>
        <w:t>vīḷaiyar</w:t>
      </w:r>
      <w:r>
        <w:rPr>
          <w:rFonts w:ascii="Gandhari Unicode" w:hAnsi="Gandhari Unicode" w:cs="e-Tamil OTC"/>
          <w:lang w:val="en-GB"/>
        </w:rPr>
        <w:t xml:space="preserve"> kal</w:t>
      </w:r>
      <w:ins w:id="271"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iṭup* eṭutta</w:t>
      </w:r>
    </w:p>
    <w:p w14:paraId="5E7DD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naṉam talai+ kāṉatt* iṉam talai+ pirinta</w:t>
      </w:r>
    </w:p>
    <w:p w14:paraId="1DBF83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puṉkaṇ maṭa māṉ ērpaṭa+ </w:t>
      </w:r>
      <w:r>
        <w:rPr>
          <w:rFonts w:ascii="Gandhari Unicode" w:hAnsi="Gandhari Unicode" w:cs="e-Tamil OTC"/>
          <w:i/>
          <w:iCs/>
          <w:lang w:val="en-GB"/>
        </w:rPr>
        <w:t>taṉ +aiyar</w:t>
      </w:r>
    </w:p>
    <w:p w14:paraId="57308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cilai māṇ kaṭu vicai+ kalai niṟatt* aḻutti+</w:t>
      </w:r>
    </w:p>
    <w:p w14:paraId="7B5DB6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kurutiyoṭu paṟitta cem kōl vāḷi</w:t>
      </w:r>
    </w:p>
    <w:p w14:paraId="551F45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w:t>
      </w:r>
      <w:r>
        <w:rPr>
          <w:rFonts w:ascii="Gandhari Unicode" w:hAnsi="Gandhari Unicode" w:cs="e-Tamil OTC"/>
          <w:i/>
          <w:iCs/>
          <w:lang w:val="en-GB"/>
        </w:rPr>
        <w:t>koṇṭaṉṉa</w:t>
      </w:r>
      <w:del w:id="272"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 kaṇ</w:t>
      </w:r>
    </w:p>
    <w:p w14:paraId="2BB6715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nāṟ* irum kūntal koṭicci tōḷ-ē.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r>
        <w:rPr>
          <w:rFonts w:ascii="Gandhari Unicode" w:hAnsi="Gandhari Unicode" w:cs="e-Tamil OTC"/>
          <w:position w:val="6"/>
          <w:lang w:val="en-GB"/>
        </w:rPr>
        <w:t>kollō</w:t>
      </w:r>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sorrow inexperience stag meet(inf.)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resound- glory quick speed male-monkey vital-spot- pressed</w:t>
      </w:r>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arrow </w:t>
      </w:r>
    </w:p>
    <w:p w14:paraId="53282F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been-opposed-like collyrium eye</w:t>
      </w:r>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whistling, lift [and] aim stones</w:t>
      </w:r>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14:paraId="7B188B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14:paraId="77A4B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தண்ணிய கமழு மொண்ணுத லோயே</w:t>
      </w:r>
    </w:p>
    <w:p w14:paraId="04C78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நொந்தனை யாயிற் கண்டது மொழிவல்</w:t>
      </w:r>
    </w:p>
    <w:p w14:paraId="75720A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பெருந்தேன் கண்படு வரையின் முதுமால்</w:t>
      </w:r>
    </w:p>
    <w:p w14:paraId="330D11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 தேறிய மடவோன் போல</w:t>
      </w:r>
    </w:p>
    <w:p w14:paraId="1771DD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வேமாந் தன்றிவ் வுலக</w:t>
      </w:r>
    </w:p>
    <w:p w14:paraId="0641443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றாதுமுகை C2+3v, Cām.; புறாதுமுகை L1, C1+3, G1+2, EA, I, AT; புதுமுகை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பெருங்கா டுள்ளு C1+3, G1+2, EA; பெருங்கா டுள்ள L1; பெருங்காட் டுளரு C2v, Cām.; பெருங்காட் டுள்ளுறு C2+3v, Cām.v; பெருங்கா டுள்ளுறு Cām.v</w:t>
      </w:r>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மசைவளி C2+3, G1+2, EA, Cām.; மசைவழி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நொந்தனை C1+2+3, G1+2, EA, Cām.; நேர்ந்தனை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தன்றிவ் L1, C1+2+3, G2, EA, Cām.; தென்றிவ்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வுலக C1+2+3, G1+2, EA, Cām.; வுலவு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நாமுளே L1, C2+3, G2, EA, Cām.; நாமுளெ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பிரியலெந் தெளிமே L1, C1+2+3, G1, EA, Cām.v; பிரியலேந் தெளிமே G2, AT, VP; பிரியலன் றெளிமே Cām.,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alk* uṟu poḻutiṉ </w:t>
      </w:r>
      <w:r>
        <w:rPr>
          <w:rFonts w:ascii="Gandhari Unicode" w:hAnsi="Gandhari Unicode" w:cs="e-Tamil OTC"/>
          <w:i/>
          <w:iCs/>
          <w:lang w:val="en-GB"/>
        </w:rPr>
        <w:t>tātu</w:t>
      </w:r>
      <w:r>
        <w:rPr>
          <w:rFonts w:ascii="Gandhari Unicode" w:hAnsi="Gandhari Unicode" w:cs="e-Tamil OTC"/>
          <w:lang w:val="en-GB"/>
        </w:rPr>
        <w:t xml:space="preserve"> mukai tayaṅka+</w:t>
      </w:r>
    </w:p>
    <w:p w14:paraId="6329E4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kāṭ* uḷḷum</w:t>
      </w:r>
      <w:r>
        <w:rPr>
          <w:rFonts w:ascii="Gandhari Unicode" w:hAnsi="Gandhari Unicode" w:cs="e-Tamil OTC"/>
          <w:lang w:val="en-GB"/>
        </w:rPr>
        <w:t xml:space="preserve"> acai vaḷi pōla+</w:t>
      </w:r>
    </w:p>
    <w:p w14:paraId="592C7B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taṇṇiya kamaḻum oḷ nutalōy-ē</w:t>
      </w:r>
    </w:p>
    <w:p w14:paraId="1A82BC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nontaṉai ~āyiṉ kaṇṭatu moḻival</w:t>
      </w:r>
    </w:p>
    <w:p w14:paraId="24805C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tēṉ kaṇ paṭu varaiyiṉ mutu mālp*</w:t>
      </w:r>
    </w:p>
    <w:p w14:paraId="6B688C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aṟiyāt* ēṟiya maṭavōṉ pōla</w:t>
      </w:r>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~ēmāntaṉṟ* i+ ~ulakam</w:t>
      </w:r>
    </w:p>
    <w:p w14:paraId="62DD82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uḷēm</w:t>
      </w:r>
      <w:r>
        <w:rPr>
          <w:rFonts w:ascii="Gandhari Unicode" w:hAnsi="Gandhari Unicode" w:cs="e-Tamil OTC"/>
          <w:lang w:val="en-GB"/>
        </w:rPr>
        <w:t xml:space="preserve"> āka+ </w:t>
      </w:r>
      <w:r>
        <w:rPr>
          <w:rFonts w:ascii="Gandhari Unicode" w:hAnsi="Gandhari Unicode" w:cs="e-Tamil OTC"/>
          <w:i/>
          <w:iCs/>
          <w:lang w:val="en-GB"/>
        </w:rPr>
        <w:t>piriyalem</w:t>
      </w:r>
      <w:r>
        <w:rPr>
          <w:rFonts w:ascii="Gandhari Unicode" w:hAnsi="Gandhari Unicode" w:cs="e-Tamil OTC"/>
          <w:lang w:val="en-GB"/>
        </w:rPr>
        <w:t xml:space="preserve"> teḷim-ē.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r>
        <w:rPr>
          <w:rFonts w:ascii="Gandhari Unicode" w:hAnsi="Gandhari Unicode" w:cs="e-Tamil OTC"/>
          <w:position w:val="6"/>
          <w:lang w:val="en-GB"/>
        </w:rPr>
        <w:t>iṉ</w:t>
      </w:r>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be-similar</w:t>
      </w:r>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I-speak</w:t>
      </w:r>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r>
        <w:rPr>
          <w:rFonts w:ascii="Gandhari Unicode" w:hAnsi="Gandhari Unicode" w:cs="e-Tamil OTC"/>
          <w:position w:val="6"/>
          <w:lang w:val="en-GB"/>
        </w:rPr>
        <w:t>iṉ</w:t>
      </w:r>
      <w:r>
        <w:rPr>
          <w:rFonts w:ascii="Gandhari Unicode" w:hAnsi="Gandhari Unicode" w:cs="e-Tamil OTC"/>
          <w:lang w:val="en-GB"/>
        </w:rPr>
        <w:t xml:space="preserve"> old bamboo-ladder</w:t>
      </w:r>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be-similar</w:t>
      </w:r>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world</w:t>
      </w:r>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be-clear-(ipt.)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 that buds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an old bamboo ladder on the mountain, where a great honey[comb] is visible to the eye.</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r>
        <w:rPr>
          <w:rFonts w:ascii="e-Tamil OTC" w:hAnsi="e-Tamil OTC" w:cs="e-Tamil OTC"/>
          <w:i w:val="0"/>
          <w:iCs w:val="0"/>
          <w:color w:val="auto"/>
        </w:rPr>
        <w:t xml:space="preserve">உருத்திரன்: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14:paraId="750DC0D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14:paraId="2BAB44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வருநர்ப் பார்க்கும் வன்க ணாடவர்</w:t>
      </w:r>
    </w:p>
    <w:p w14:paraId="4919A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14:paraId="77AB91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மின்னாக் கானமு மினிய பொன்னொடு</w:t>
      </w:r>
    </w:p>
    <w:p w14:paraId="0BEE68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மணிமிடை யல்குன் மடந்தை</w:t>
      </w:r>
    </w:p>
    <w:p w14:paraId="54237D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புறவுபுறத் L1, C1+2+3, EA, Cām.; புறவுப்புறத்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r>
        <w:rPr>
          <w:rFonts w:ascii="Gandhari Unicode" w:hAnsi="Gandhari Unicode" w:cs="e-Tamil OTC"/>
          <w:lang w:val="en-GB"/>
        </w:rPr>
        <w:t xml:space="preserve">புன்கா லுகாஅய்க் | காசினை C2v, Cām.; புன்கா லுகாஅத் | துச்சினை L1, C1+3, G1+2, EA, I, Cām.v; புன்கா லுகாஅத் | துரவுச்சினை AT; புன்கா வுகாஅய்த் | தூச்சினை C3; புன்கா யுகாஅத் | துச்சினை C2; புன்கா லுகாஅத் | திறவுச்சினை </w:t>
      </w:r>
      <w:r>
        <w:rPr>
          <w:rFonts w:ascii="Gandhari Unicode" w:hAnsi="Gandhari Unicode" w:cs="e-Tamil OTC"/>
          <w:color w:val="000000"/>
          <w:lang w:val="en-GB"/>
        </w:rPr>
        <w:t>VP</w:t>
      </w:r>
      <w:r>
        <w:rPr>
          <w:rFonts w:ascii="Gandhari Unicode" w:hAnsi="Gandhari Unicode" w:cs="e-Tamil OTC"/>
          <w:lang w:val="en-GB"/>
        </w:rPr>
        <w:t>, ER; புன்கா யுகாய்க் | காசினை Cām.v</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யுதிர L1, C1+2+3, G2, EA, Cām.; யுதி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கொடியவர் L1, C1+2+3, G1+2, EA, Cām.v</w:t>
      </w:r>
      <w:r>
        <w:rPr>
          <w:rStyle w:val="FootnoteReference1"/>
          <w:rFonts w:ascii="Gandhari Unicode" w:hAnsi="Gandhari Unicode" w:cs="e-Tamil OTC"/>
          <w:lang w:val="en-GB"/>
        </w:rPr>
        <w:footnoteReference w:id="305"/>
      </w:r>
      <w:r>
        <w:rPr>
          <w:rFonts w:ascii="Gandhari Unicode" w:hAnsi="Gandhari Unicode" w:cs="e-Tamil OTC"/>
          <w:lang w:val="en-GB"/>
        </w:rPr>
        <w:t xml:space="preserve">; கோடிவர்பு C2v, Cām.,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வன்க L1, C1+2+3, G1, EA, Cām.; வண்க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னார்மென்று L1, C1+2+3, Cām.; னார்மென்ப G2, EA, I, AT; னார்மெனத்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மணிமிடை L1, C1+2+3, G1+2, EA, Cām.; மணிவிடை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யல்குன் L1, C1+2+3, G1+2, Cām.; மருங்குன்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முள்கினஞ் C2+3v, Cām.; மூழ்கினஞ் L1, C1+3, G2v, I, ATv, Cām.v; முழ்கினஞ் G1; முயங்கினஞ் AT, Cām.v, </w:t>
      </w:r>
      <w:r>
        <w:rPr>
          <w:rFonts w:ascii="Gandhari Unicode" w:hAnsi="Gandhari Unicode" w:cs="e-Tamil OTC"/>
          <w:color w:val="000000"/>
          <w:lang w:val="en-GB"/>
        </w:rPr>
        <w:t>VP</w:t>
      </w:r>
      <w:r>
        <w:rPr>
          <w:rFonts w:ascii="Gandhari Unicode" w:hAnsi="Gandhari Unicode" w:cs="e-Tamil OTC"/>
          <w:lang w:val="en-GB"/>
        </w:rPr>
        <w:t xml:space="preserve">, ER; முழக்கினஞ் G2, EA,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செலினே C1+2+3, G1+2, EA, Cām.; சொலினே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puṟavu puṟatt* aṉṉa puṉ </w:t>
      </w:r>
      <w:r>
        <w:rPr>
          <w:rFonts w:ascii="Gandhari Unicode" w:hAnsi="Gandhari Unicode" w:cs="e-Tamil OTC"/>
          <w:i/>
          <w:iCs/>
          <w:lang w:val="en-GB"/>
        </w:rPr>
        <w:t>kāl</w:t>
      </w:r>
      <w:r>
        <w:rPr>
          <w:rFonts w:ascii="Gandhari Unicode" w:hAnsi="Gandhari Unicode" w:cs="e-Tamil OTC"/>
          <w:lang w:val="en-GB"/>
        </w:rPr>
        <w:t xml:space="preserve"> ukāay+</w:t>
      </w:r>
    </w:p>
    <w:p w14:paraId="18544B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kāciṉai</w:t>
      </w:r>
      <w:r>
        <w:rPr>
          <w:rFonts w:ascii="Gandhari Unicode" w:hAnsi="Gandhari Unicode" w:cs="e-Tamil OTC"/>
          <w:lang w:val="en-GB"/>
        </w:rPr>
        <w:t xml:space="preserve"> ~aṉṉa naḷi kaṉi ~utira</w:t>
      </w:r>
    </w:p>
    <w:p w14:paraId="74F038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kaṇai villoṭu paṟṟi+ </w:t>
      </w:r>
      <w:r>
        <w:rPr>
          <w:rFonts w:ascii="Gandhari Unicode" w:hAnsi="Gandhari Unicode" w:cs="e-Tamil OTC"/>
          <w:i/>
          <w:iCs/>
          <w:lang w:val="en-GB"/>
        </w:rPr>
        <w:t>koṭiyavar</w:t>
      </w:r>
    </w:p>
    <w:p w14:paraId="3EBFFB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varunar</w:t>
      </w:r>
      <w:ins w:id="273"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pārkkum vaṉkaṇ/val kaṇ āṭavar</w:t>
      </w:r>
    </w:p>
    <w:p w14:paraId="6621F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nacai vēṭkaiyiṉ nār </w:t>
      </w:r>
      <w:r>
        <w:rPr>
          <w:rFonts w:ascii="Gandhari Unicode" w:hAnsi="Gandhari Unicode" w:cs="e-Tamil OTC"/>
          <w:i/>
          <w:iCs/>
          <w:lang w:val="en-GB"/>
        </w:rPr>
        <w:t>meṉṟu</w:t>
      </w:r>
      <w:r>
        <w:rPr>
          <w:rFonts w:ascii="Gandhari Unicode" w:hAnsi="Gandhari Unicode" w:cs="e-Tamil OTC"/>
          <w:lang w:val="en-GB"/>
        </w:rPr>
        <w:t xml:space="preserve"> taṇiyum</w:t>
      </w:r>
    </w:p>
    <w:p w14:paraId="3F7698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kāṉam-um iṉiya poṉṉoṭu</w:t>
      </w:r>
    </w:p>
    <w:p w14:paraId="43C1C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miṭai ~alkul maṭantai</w:t>
      </w:r>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~aṇi mulai ~ākam </w:t>
      </w:r>
      <w:r>
        <w:rPr>
          <w:rFonts w:ascii="Gandhari Unicode" w:hAnsi="Gandhari Unicode" w:cs="e-Tamil OTC"/>
          <w:i/>
          <w:iCs/>
          <w:lang w:val="en-GB"/>
        </w:rPr>
        <w:t>uḷkiṉam</w:t>
      </w:r>
      <w:r>
        <w:rPr>
          <w:rFonts w:ascii="Gandhari Unicode" w:hAnsi="Gandhari Unicode" w:cs="e-Tamil OTC"/>
          <w:lang w:val="en-GB"/>
        </w:rPr>
        <w:t xml:space="preserve"> celiṉ-ē.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dove back- like low leg Ukāay(-tree)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274"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r>
        <w:rPr>
          <w:rFonts w:ascii="Gandhari Unicode" w:hAnsi="Gandhari Unicode" w:cs="e-Tamil OTC"/>
          <w:position w:val="6"/>
          <w:lang w:val="en-GB"/>
        </w:rPr>
        <w:t>iṉ</w:t>
      </w:r>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we would remember the bosom with adorning breasts</w:t>
      </w:r>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the girl with hips, where sapphires are set close</w:t>
      </w:r>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from the Ukāay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மாசாத்தி: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14:paraId="725344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கண்டனம் வருகஞ் சென்மோ தோழி</w:t>
      </w:r>
    </w:p>
    <w:p w14:paraId="7F7A7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14:paraId="1916076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14:paraId="7D25D1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லுள்ளமொடு</w:t>
      </w:r>
    </w:p>
    <w:p w14:paraId="2EF27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வல்வி லிளையர் பக்கம் போற்ற</w:t>
      </w:r>
    </w:p>
    <w:p w14:paraId="26E1B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வீர்மணற் காட்டாறு வரூஉந்</w:t>
      </w:r>
    </w:p>
    <w:p w14:paraId="3C567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தேர்மணி கொல்லாண் டியம்பிய வுளவே.</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கல்லுயர் பேறிக் L1, C1+2+3, G1+2, EA, Cām.v; கல்லுய ரேறிக் C2v+3v, Cām.</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யெல்லூர்ச் L1, C2+3, G1+2, EA, Cām.; யெல்லூர் C1; யெல்லார்ச்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மேறுடை L1, C2+3v, G1+2, EA, Cām.; மேருடை C3; யேறுடை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யினத்துப் C2+3v, G2, EA, Cām.; யினத்து L1; யினத்ததுப்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புல்லார் C2v, Cām.; புல்லூர் L1, C1+2+3, G1+2, EA,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பூண்மணி C2v, Cām.; பூமணி L1, C1+2+3, G1+2, EA, I, AT, Cām.v</w:t>
      </w:r>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வீர்மணற் C1+2+3, G1+2, EA, Cām.; விர்மணற்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தேர்மணி L1, C1+2+3, G1v+2, EA, Cām.; தோழணி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கொல்லாண் C2+3v, EA, Cām.; சொல்லான் L1, C1+3, G1+2; தொல்லான்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mullai ~ūrnta kal</w:t>
      </w:r>
      <w:ins w:id="275"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uyarp*</w:t>
      </w:r>
      <w:r>
        <w:rPr>
          <w:rFonts w:ascii="Gandhari Unicode" w:hAnsi="Gandhari Unicode" w:cs="e-Tamil OTC"/>
          <w:lang w:val="en-GB"/>
        </w:rPr>
        <w:t xml:space="preserve"> ēṟi+</w:t>
      </w:r>
    </w:p>
    <w:p w14:paraId="02725B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 varukam ceṉmō tōḻi</w:t>
      </w:r>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+ūr+ cēr-tarum ēṟ* uṭai ~</w:t>
      </w:r>
      <w:r>
        <w:rPr>
          <w:rFonts w:ascii="Gandhari Unicode" w:hAnsi="Gandhari Unicode" w:cs="e-Tamil OTC"/>
          <w:i/>
          <w:iCs/>
          <w:lang w:val="en-GB"/>
        </w:rPr>
        <w:t>iṉattu+</w:t>
      </w:r>
    </w:p>
    <w:p w14:paraId="775DFE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 +</w:t>
      </w:r>
      <w:r>
        <w:rPr>
          <w:rFonts w:ascii="Gandhari Unicode" w:hAnsi="Gandhari Unicode" w:cs="e-Tamil OTC"/>
          <w:i/>
          <w:iCs/>
          <w:lang w:val="en-GB"/>
        </w:rPr>
        <w:t>ār</w:t>
      </w:r>
      <w:r>
        <w:rPr>
          <w:rFonts w:ascii="Gandhari Unicode" w:hAnsi="Gandhari Unicode" w:cs="e-Tamil OTC"/>
          <w:lang w:val="en-GB"/>
        </w:rPr>
        <w:t xml:space="preserve"> nal +āṉ </w:t>
      </w:r>
      <w:r>
        <w:rPr>
          <w:rFonts w:ascii="Gandhari Unicode" w:hAnsi="Gandhari Unicode" w:cs="e-Tamil OTC"/>
          <w:i/>
          <w:iCs/>
          <w:lang w:val="en-GB"/>
        </w:rPr>
        <w:t>pūṇ</w:t>
      </w:r>
      <w:r>
        <w:rPr>
          <w:rFonts w:ascii="Gandhari Unicode" w:hAnsi="Gandhari Unicode" w:cs="e-Tamil OTC"/>
          <w:lang w:val="en-GB"/>
        </w:rPr>
        <w:t xml:space="preserve"> maṇi-kollō</w:t>
      </w:r>
    </w:p>
    <w:p w14:paraId="6BF2B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uḷḷamoṭu</w:t>
      </w:r>
    </w:p>
    <w:p w14:paraId="59AC4E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val vil iḷaiyar pakkam pōṟṟa</w:t>
      </w:r>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~īr maṇal kāṭṭ* āṟu varūum</w:t>
      </w:r>
    </w:p>
    <w:p w14:paraId="7FCED4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tēr maṇi-kol +āṇṭ* iyampiya ~uḷa-~ē.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jasmine crept- stone height mounted</w:t>
      </w:r>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we-saw(sub.) we-come(sub.) go friend</w:t>
      </w:r>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276"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 become-full- good cow wear- bell</w:t>
      </w:r>
      <w:r>
        <w:rPr>
          <w:rFonts w:ascii="Gandhari Unicode" w:hAnsi="Gandhari Unicode" w:cs="e-Tamil OTC"/>
          <w:position w:val="6"/>
          <w:lang w:val="en-GB"/>
        </w:rPr>
        <w:t>kollō</w:t>
      </w:r>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r>
        <w:rPr>
          <w:rFonts w:ascii="Gandhari Unicode" w:hAnsi="Gandhari Unicode" w:cs="e-Tamil OTC"/>
          <w:position w:val="6"/>
          <w:lang w:val="en-GB"/>
        </w:rPr>
        <w:t>kol</w:t>
      </w:r>
      <w:r>
        <w:rPr>
          <w:rFonts w:ascii="Gandhari Unicode" w:hAnsi="Gandhari Unicode" w:cs="e-Tamil OTC"/>
          <w:lang w:val="en-GB"/>
        </w:rPr>
        <w:t xml:space="preserve"> there sounded-they(n.pl.) they-are(n.pl.)</w:t>
      </w:r>
      <w:r>
        <w:rPr>
          <w:rFonts w:ascii="Gandhari Unicode" w:hAnsi="Gandhari Unicode" w:cs="e-Tamil OTC"/>
          <w:position w:val="6"/>
          <w:lang w:val="en-GB"/>
        </w:rPr>
        <w:t>ē</w:t>
      </w:r>
      <w:r>
        <w:rPr>
          <w:rFonts w:ascii="Gandhari Unicode" w:hAnsi="Gandhari Unicode" w:cs="e-Tamil OTC"/>
          <w:lang w:val="en-GB"/>
        </w:rPr>
        <w:t>.</w:t>
      </w:r>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worn by the good cows eating grass</w:t>
      </w:r>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sand</w:t>
      </w:r>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with an exalted mind that completed the work to be done?</w:t>
      </w:r>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r>
        <w:rPr>
          <w:rFonts w:ascii="e-Tamil OTC" w:hAnsi="e-Tamil OTC" w:cs="e-Tamil OTC"/>
          <w:i w:val="0"/>
          <w:iCs w:val="0"/>
          <w:color w:val="auto"/>
        </w:rPr>
        <w:t>கோழிக் (</w:t>
      </w:r>
      <w:r>
        <w:rPr>
          <w:rFonts w:ascii="Gandhari Unicode" w:hAnsi="Gandhari Unicode"/>
          <w:i w:val="0"/>
          <w:iCs w:val="0"/>
          <w:color w:val="auto"/>
        </w:rPr>
        <w:t>C1</w:t>
      </w:r>
      <w:r>
        <w:rPr>
          <w:rFonts w:ascii="e-Tamil OTC" w:hAnsi="e-Tamil OTC" w:cs="e-Tamil OTC"/>
          <w:i w:val="0"/>
          <w:iCs w:val="0"/>
          <w:color w:val="auto"/>
        </w:rPr>
        <w:t xml:space="preserve">: கூழிக்; </w:t>
      </w:r>
      <w:r>
        <w:rPr>
          <w:rFonts w:ascii="Gandhari Unicode" w:hAnsi="Gandhari Unicode"/>
          <w:i w:val="0"/>
          <w:iCs w:val="0"/>
          <w:color w:val="auto"/>
        </w:rPr>
        <w:t>C2</w:t>
      </w:r>
      <w:r>
        <w:rPr>
          <w:rFonts w:ascii="e-Tamil OTC" w:hAnsi="e-Tamil OTC" w:cs="e-Tamil OTC"/>
          <w:i w:val="0"/>
          <w:iCs w:val="0"/>
          <w:color w:val="auto"/>
        </w:rPr>
        <w:t xml:space="preserve">: கூளிக்) கொற்றன்: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தோழிக்குக் குறைமறாமல் தலைமகன் கூறியது.</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14:paraId="4C026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பஞ்சாய்ப் பள்ளஞ் சூழ்ந்து மற்றிவ</w:t>
      </w:r>
    </w:p>
    <w:p w14:paraId="132499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14:paraId="7E2FBC67"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14:paraId="085BA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14:paraId="3EC9FC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தியான்றற் </w:t>
      </w:r>
      <w:bookmarkStart w:id="277" w:name="DDE_LINK36"/>
      <w:r>
        <w:rPr>
          <w:rFonts w:ascii="Gandhari Unicode" w:hAnsi="Gandhari Unicode" w:cs="e-Tamil OTC"/>
          <w:lang w:val="en-GB"/>
        </w:rPr>
        <w:t>கடவின்</w:t>
      </w:r>
      <w:bookmarkEnd w:id="277"/>
      <w:r>
        <w:rPr>
          <w:rFonts w:ascii="Gandhari Unicode" w:hAnsi="Gandhari Unicode" w:cs="e-Tamil OTC"/>
          <w:lang w:val="en-GB"/>
        </w:rPr>
        <w:t xml:space="preserve"> யாங்கா வதுகொல்</w:t>
      </w:r>
    </w:p>
    <w:p w14:paraId="65D88D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பெரிதும் பேதை மன்ற</w:t>
      </w:r>
    </w:p>
    <w:p w14:paraId="3FA7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வளிதோ தானேயிவ் வழுங்க லூரே.</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தைஇயும் C2+3v, G1v+2, EA, Cām.; தையும்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பஞ்சாய்ப் C2+3v, G1v, EA, Cām.; பஞ்சாய்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வனமுலை L1, C2+3, G1v+2, Cām.; வன்முலை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தொய்யில் (தொய்யிற்) காப்போ ரறிதலு மறியார் C2()+2v+3v, Iḷ. EA, Cām.; தொய்யில் காப்போ ரறிதலு மறிவில்லார் Iḷ.v; ... மறியாது Iḷ.??; தொய்மின் மிகுதி காப்போ ரறியார் G1v, Cām.v; தொய்யில் (தொய்யின்) மிகுதிகாப்போ ரறிதலு மறியாது L1, C1+3, G1+2(),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செங்கோ லவையத் C2, Cam; செங்கோல் வையத் L1, C3, G1+2, Iḷ.,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கடவின் L1, C1+2+3, G1+2, EA, Cām.; கடவினி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வதுகொல் C1+2+3, G1+2, EA, Cām.; வதுகொலம்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paṇai+ tōḷ kuṟu makaḷ pāvai </w:t>
      </w:r>
      <w:r>
        <w:rPr>
          <w:rFonts w:ascii="Gandhari Unicode" w:hAnsi="Gandhari Unicode" w:cs="e-Tamil OTC"/>
          <w:i/>
          <w:iCs/>
          <w:lang w:val="en-GB"/>
        </w:rPr>
        <w:t>taii</w:t>
      </w:r>
      <w:ins w:id="278" w:author="Narmada Hansani Polgampalage" w:date="2023-11-30T16:35:00Z">
        <w:r>
          <w:rPr>
            <w:rFonts w:ascii="Gandhari Unicode" w:hAnsi="Gandhari Unicode" w:cs="e-Tamil OTC"/>
            <w:i/>
            <w:iCs/>
            <w:lang w:val="en-GB"/>
          </w:rPr>
          <w:t>-</w:t>
        </w:r>
      </w:ins>
      <w:del w:id="279" w:author="Narmada Hansani Polgampalage" w:date="2023-11-30T16:37:00Z">
        <w:r>
          <w:rPr>
            <w:rFonts w:ascii="Gandhari Unicode" w:hAnsi="Gandhari Unicode" w:cs="e-Tamil OTC"/>
            <w:i/>
            <w:iCs/>
            <w:lang w:val="en-GB"/>
          </w:rPr>
          <w:delText>y</w:delText>
        </w:r>
      </w:del>
      <w:ins w:id="280"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pañcāy</w:t>
      </w:r>
      <w:ins w:id="281"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paḷḷam cūḻntu maṟṟ*</w:t>
      </w:r>
      <w:ins w:id="282" w:author="Narmada Hansani Polgampalage" w:date="2023-11-30T16:31:00Z">
        <w:r>
          <w:rPr>
            <w:rFonts w:ascii="Gandhari Unicode" w:hAnsi="Gandhari Unicode" w:cs="e-Tamil OTC"/>
            <w:lang w:val="en-GB"/>
          </w:rPr>
          <w:t>-</w:t>
        </w:r>
      </w:ins>
      <w:del w:id="283" w:author="Narmada Hansani Polgampalage" w:date="2023-11-30T16:31:00Z">
        <w:r>
          <w:rPr>
            <w:rFonts w:ascii="Gandhari Unicode" w:hAnsi="Gandhari Unicode" w:cs="e-Tamil OTC"/>
            <w:lang w:val="en-GB"/>
          </w:rPr>
          <w:delText xml:space="preserve"> </w:delText>
        </w:r>
      </w:del>
      <w:ins w:id="284" w:author="Narmada Hansani Polgampalage" w:date="2023-11-30T16:44:00Z">
        <w:r>
          <w:rPr>
            <w:rFonts w:ascii="Gandhari Unicode" w:hAnsi="Gandhari Unicode" w:cs="e-Tamil OTC"/>
            <w:lang w:val="en-GB"/>
          </w:rPr>
          <w:t xml:space="preserve"> </w:t>
        </w:r>
      </w:ins>
      <w:r>
        <w:rPr>
          <w:rFonts w:ascii="Gandhari Unicode" w:hAnsi="Gandhari Unicode" w:cs="e-Tamil OTC"/>
          <w:lang w:val="en-GB"/>
        </w:rPr>
        <w:t>ivaḷ</w:t>
      </w:r>
    </w:p>
    <w:p w14:paraId="2406D5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urutt* eḻu </w:t>
      </w:r>
      <w:r>
        <w:rPr>
          <w:rFonts w:ascii="Gandhari Unicode" w:hAnsi="Gandhari Unicode" w:cs="e-Tamil OTC"/>
          <w:i/>
          <w:iCs/>
          <w:lang w:val="en-GB"/>
        </w:rPr>
        <w:t>vaṉam</w:t>
      </w:r>
      <w:r>
        <w:rPr>
          <w:rFonts w:ascii="Gandhari Unicode" w:hAnsi="Gandhari Unicode" w:cs="e-Tamil OTC"/>
          <w:lang w:val="en-GB"/>
        </w:rPr>
        <w:t xml:space="preserve"> mulai </w:t>
      </w:r>
      <w:ins w:id="285" w:author="Narmada Hansani Polgampalage" w:date="2023-11-24T16:17:00Z">
        <w:r>
          <w:rPr>
            <w:rFonts w:ascii="Gandhari Unicode" w:hAnsi="Gandhari Unicode" w:cs="e-Tamil OTC"/>
            <w:lang w:val="en-GB"/>
          </w:rPr>
          <w:t>~</w:t>
        </w:r>
      </w:ins>
      <w:r>
        <w:rPr>
          <w:rFonts w:ascii="Gandhari Unicode" w:hAnsi="Gandhari Unicode" w:cs="e-Tamil OTC"/>
          <w:lang w:val="en-GB"/>
        </w:rPr>
        <w:t>oḷi peṟa ~eḻutiya</w:t>
      </w:r>
    </w:p>
    <w:p w14:paraId="353E9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toyyil </w:t>
      </w:r>
      <w:r>
        <w:rPr>
          <w:rFonts w:ascii="Gandhari Unicode" w:hAnsi="Gandhari Unicode" w:cs="e-Tamil OTC"/>
          <w:i/>
          <w:iCs/>
          <w:lang w:val="en-GB"/>
        </w:rPr>
        <w:t>kāppōr aṟital-um</w:t>
      </w:r>
      <w:r>
        <w:rPr>
          <w:rFonts w:ascii="Gandhari Unicode" w:hAnsi="Gandhari Unicode" w:cs="e-Tamil OTC"/>
          <w:lang w:val="en-GB"/>
        </w:rPr>
        <w:t xml:space="preserve"> </w:t>
      </w:r>
      <w:r>
        <w:rPr>
          <w:rFonts w:ascii="Gandhari Unicode" w:hAnsi="Gandhari Unicode" w:cs="e-Tamil OTC"/>
          <w:i/>
          <w:iCs/>
          <w:lang w:val="en-GB"/>
        </w:rPr>
        <w:t>aṟiyār</w:t>
      </w:r>
    </w:p>
    <w:p w14:paraId="3CD974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muṟai </w:t>
      </w:r>
      <w:ins w:id="286" w:author="Narmada Hansani Polgampalage" w:date="2023-11-24T16:18:00Z">
        <w:r>
          <w:rPr>
            <w:rFonts w:ascii="Gandhari Unicode" w:hAnsi="Gandhari Unicode" w:cs="e-Tamil OTC"/>
            <w:lang w:val="en-GB"/>
          </w:rPr>
          <w:t>~</w:t>
        </w:r>
      </w:ins>
      <w:r>
        <w:rPr>
          <w:rFonts w:ascii="Gandhari Unicode" w:hAnsi="Gandhari Unicode" w:cs="e-Tamil OTC"/>
          <w:lang w:val="en-GB"/>
        </w:rPr>
        <w:t xml:space="preserve">uṭai ~aracaṉ cem kōl </w:t>
      </w:r>
      <w:r>
        <w:rPr>
          <w:rFonts w:ascii="Gandhari Unicode" w:hAnsi="Gandhari Unicode" w:cs="e-Tamil OTC"/>
          <w:i/>
          <w:iCs/>
          <w:lang w:val="en-GB"/>
        </w:rPr>
        <w:t>avaiyatt(</w:t>
      </w:r>
      <w:del w:id="287" w:author="Narmada Hansani Polgampalage" w:date="2023-11-24T16:20:00Z">
        <w:r>
          <w:rPr>
            <w:rFonts w:ascii="Gandhari Unicode" w:hAnsi="Gandhari Unicode" w:cs="e-Tamil OTC"/>
            <w:i/>
            <w:iCs/>
            <w:lang w:val="en-GB"/>
          </w:rPr>
          <w:delText>u</w:delText>
        </w:r>
      </w:del>
      <w:ins w:id="288" w:author="Narmada Hansani Polgampalage" w:date="2023-11-24T16:20:00Z">
        <w:r>
          <w:rPr>
            <w:rFonts w:ascii="Gandhari Unicode" w:hAnsi="Gandhari Unicode" w:cs="e-Tamil OTC"/>
            <w:i/>
            <w:iCs/>
            <w:lang w:val="en-GB"/>
          </w:rPr>
          <w:t>i</w:t>
        </w:r>
      </w:ins>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 kaṭaviṉ yāṅk* āvatu-kol</w:t>
      </w:r>
    </w:p>
    <w:p w14:paraId="29064F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perit*-um pētai-maṉṟa</w:t>
      </w:r>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~aḷit*-ō tāṉ-ē </w:t>
      </w:r>
      <w:ins w:id="289" w:author="Narmada Hansani Polgampalage" w:date="2023-11-24T16:23:00Z">
        <w:r>
          <w:rPr>
            <w:rFonts w:ascii="Gandhari Unicode" w:hAnsi="Gandhari Unicode" w:cs="e-Tamil OTC"/>
            <w:lang w:val="en-GB"/>
          </w:rPr>
          <w:t>~</w:t>
        </w:r>
      </w:ins>
      <w:r>
        <w:rPr>
          <w:rFonts w:ascii="Gandhari Unicode" w:hAnsi="Gandhari Unicode" w:cs="e-Tamil OTC"/>
          <w:lang w:val="en-GB"/>
        </w:rPr>
        <w:t>i+ ~aḻuṅkal ūr-ē.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Pañcāy(-grass) ditch selected/surrounded</w:t>
      </w:r>
      <w:commentRangeStart w:id="290"/>
      <w:r>
        <w:rPr>
          <w:rFonts w:ascii="Gandhari Unicode" w:hAnsi="Gandhari Unicode" w:cs="e-Tamil OTC"/>
          <w:position w:val="6"/>
          <w:lang w:val="en-GB"/>
        </w:rPr>
        <w:t>um</w:t>
      </w:r>
      <w:commentRangeEnd w:id="290"/>
      <w:r>
        <w:commentReference w:id="290"/>
      </w:r>
      <w:r>
        <w:rPr>
          <w:rFonts w:ascii="Gandhari Unicode" w:hAnsi="Gandhari Unicode" w:cs="e-Tamil OTC"/>
          <w:position w:val="6"/>
          <w:lang w:val="en-GB"/>
        </w:rPr>
        <w:t>-</w:t>
      </w:r>
      <w:ins w:id="291" w:author="Narmada Hansani Polgampalage" w:date="2023-11-24T16:13:00Z">
        <w:r>
          <w:rPr>
            <w:rFonts w:ascii="Gandhari Unicode" w:hAnsi="Gandhari Unicode" w:cs="e-Tamil OTC"/>
            <w:position w:val="6"/>
            <w:lang w:val="en-GB"/>
          </w:rPr>
          <w:t xml:space="preserve"> </w:t>
        </w:r>
      </w:ins>
      <w:r>
        <w:rPr>
          <w:rFonts w:ascii="Gandhari Unicode" w:hAnsi="Gandhari Unicode" w:cs="e-Tamil OTC"/>
          <w:position w:val="6"/>
          <w:lang w:val="en-GB"/>
        </w:rPr>
        <w:t>maṟṟu</w:t>
      </w:r>
      <w:del w:id="292"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taken-form rise- pretty breast brightness obtain(inf.)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r>
        <w:rPr>
          <w:rFonts w:ascii="Gandhari Unicode" w:hAnsi="Gandhari Unicode" w:cs="e-Tamil OTC"/>
          <w:position w:val="6"/>
          <w:lang w:val="en-GB"/>
        </w:rPr>
        <w:t>kol</w:t>
      </w:r>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r>
        <w:rPr>
          <w:rFonts w:ascii="Gandhari Unicode" w:hAnsi="Gandhari Unicode" w:cs="e-Tamil OTC"/>
          <w:position w:val="6"/>
          <w:lang w:val="en-GB"/>
        </w:rPr>
        <w:t>maṉṟa</w:t>
      </w:r>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Pañcāy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shoulders has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[my] fashioning a doll for the small woman with bamboo shoulders</w:t>
      </w:r>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my] selecting (for this purpose) Pañcāy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r>
        <w:rPr>
          <w:rFonts w:ascii="e-Tamil OTC" w:hAnsi="e-Tamil OTC" w:cs="e-Tamil OTC"/>
          <w:i w:val="0"/>
          <w:iCs w:val="0"/>
          <w:color w:val="auto"/>
        </w:rPr>
        <w:t xml:space="preserve">ஓரிற் பிச்சையார்: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14:paraId="185A7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செந்நெ லமலை வெண்மை வெள்ளிழு</w:t>
      </w:r>
    </w:p>
    <w:p w14:paraId="62292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தோரிற் பிச்சை யார மாந்தி</w:t>
      </w:r>
    </w:p>
    <w:p w14:paraId="5ECD8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யற்சிர வெய்ய வெப்பத் தண்ணீர்ச்</w:t>
      </w:r>
    </w:p>
    <w:p w14:paraId="0EB75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சேமச் செப்பிற் பெறீஇயரோ நீயே</w:t>
      </w:r>
    </w:p>
    <w:p w14:paraId="2BCFB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மின்னிடை நடுங்குங் கடைப்பெயல் வாடை</w:t>
      </w:r>
    </w:p>
    <w:p w14:paraId="59F1C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14:paraId="2B4B8D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யக்கால் வருவரெங் காத லோரே.</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னாயில் L1, C1+2+3, G1+2, EA Cām.; னாசில்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வியன்கடைச் C2, G1+2, EA, Cām.; வியன்கடை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வெள்ளிழு L1, C1+2+3, G1v+2, EA, Cām.; யெள்ளிழு C2v; வெள்ளிரு G1 • </w:t>
      </w:r>
      <w:r>
        <w:rPr>
          <w:rFonts w:ascii="Gandhari Unicode" w:hAnsi="Gandhari Unicode" w:cs="e-Tamil OTC"/>
          <w:b/>
          <w:bCs/>
          <w:lang w:val="en-GB"/>
        </w:rPr>
        <w:t>4a</w:t>
      </w:r>
      <w:r>
        <w:rPr>
          <w:rFonts w:ascii="Gandhari Unicode" w:hAnsi="Gandhari Unicode" w:cs="e-Tamil OTC"/>
          <w:lang w:val="en-GB"/>
        </w:rPr>
        <w:t xml:space="preserve"> யற்சிர C2, Cām.; யற்சிரை L1, C1+2v+3, G1+2, EA, Cām.v</w:t>
      </w:r>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தண்ணீர்ச் L1, C1+2+3, G1+2, EA, Cām.v; தண்ணீர் Cām.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நீயே L1, C1+2+3, G1v+2, EA, Cām.; நீயோ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கடைப்பெயல் C2, EA, Cām.; கடைபெயல்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வருவ தென்றி C2+3v, Cām.; வருவ ரென்றி L1, C1+2v+3, G1+2, EA, I, Cām.v, VP; வருவ ரென்றிர் PP</w:t>
      </w:r>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āc*</w:t>
      </w:r>
      <w:ins w:id="293" w:author="Narmada Hansani Polgampalage" w:date="2023-11-24T16:31:00Z">
        <w:r>
          <w:rPr>
            <w:rFonts w:ascii="Gandhari Unicode" w:hAnsi="Gandhari Unicode" w:cs="e-Tamil OTC"/>
            <w:lang w:val="en-GB"/>
          </w:rPr>
          <w:t>-</w:t>
        </w:r>
      </w:ins>
      <w:del w:id="294"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teruviṉ </w:t>
      </w:r>
      <w:r>
        <w:rPr>
          <w:rFonts w:ascii="Gandhari Unicode" w:hAnsi="Gandhari Unicode" w:cs="e-Tamil OTC"/>
          <w:i/>
          <w:iCs/>
          <w:lang w:val="en-GB"/>
        </w:rPr>
        <w:t>nāy</w:t>
      </w:r>
      <w:ins w:id="295" w:author="Narmada Hansani Polgampalage" w:date="2023-11-24T16:31:00Z">
        <w:r>
          <w:rPr>
            <w:rFonts w:ascii="Gandhari Unicode" w:hAnsi="Gandhari Unicode" w:cs="e-Tamil OTC"/>
            <w:lang w:val="en-GB"/>
          </w:rPr>
          <w:t>-</w:t>
        </w:r>
      </w:ins>
      <w:del w:id="296"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il viyal kaṭai+</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nel amalai veṇmai veḷ +iḻut*</w:t>
      </w:r>
    </w:p>
    <w:p w14:paraId="6DC521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 il piccai ~āra mānti</w:t>
      </w:r>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~aṟciram veyya veppam taṇṇīr</w:t>
      </w:r>
      <w:ins w:id="297"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cēmam ceppiṉ peṟīiyar-ō nī-~ē</w:t>
      </w:r>
    </w:p>
    <w:p w14:paraId="29AE1F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 +iṭai naṭuṅkum kaṭai</w:t>
      </w:r>
      <w:ins w:id="298"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peyal vāṭai</w:t>
      </w:r>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kāl </w:t>
      </w:r>
      <w:r>
        <w:rPr>
          <w:rFonts w:ascii="Gandhari Unicode" w:hAnsi="Gandhari Unicode" w:cs="e-Tamil OTC"/>
          <w:i/>
          <w:iCs/>
          <w:lang w:val="en-GB"/>
        </w:rPr>
        <w:t>varuvat* eṉṟi</w:t>
      </w:r>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 kāl varuvar em kātalōr-ē.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r>
        <w:rPr>
          <w:rFonts w:ascii="Gandhari Unicode" w:hAnsi="Gandhari Unicode" w:cs="e-Tamil OTC"/>
          <w:position w:val="6"/>
          <w:lang w:val="en-GB"/>
        </w:rPr>
        <w:t>iṉ</w:t>
      </w:r>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ghee</w:t>
      </w:r>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house alms become-full(inf.) fed</w:t>
      </w:r>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r>
        <w:rPr>
          <w:rFonts w:ascii="Gandhari Unicode" w:hAnsi="Gandhari Unicode" w:cs="e-Tamil OTC"/>
          <w:position w:val="6"/>
          <w:lang w:val="en-GB"/>
        </w:rPr>
        <w:t>iṉ</w:t>
      </w:r>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299"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limit raining north wind</w:t>
      </w:r>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lover(h.)</w:t>
      </w:r>
      <w:r>
        <w:rPr>
          <w:rFonts w:ascii="Gandhari Unicode" w:hAnsi="Gandhari Unicode" w:cs="e-Tamil OTC"/>
          <w:position w:val="6"/>
          <w:lang w:val="en-GB"/>
        </w:rPr>
        <w:t>ē</w:t>
      </w:r>
      <w:r>
        <w:rPr>
          <w:rFonts w:ascii="Gandhari Unicode" w:hAnsi="Gandhari Unicode" w:cs="e-Tamil OTC"/>
          <w:lang w:val="en-GB"/>
        </w:rPr>
        <w:t>.</w:t>
      </w:r>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 may you obtain in a safe vessel</w:t>
      </w:r>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At that time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r>
        <w:rPr>
          <w:rFonts w:ascii="e-Tamil OTC" w:hAnsi="e-Tamil OTC" w:cs="e-Tamil OTC"/>
          <w:i w:val="0"/>
          <w:iCs w:val="0"/>
          <w:color w:val="auto"/>
        </w:rPr>
        <w:t>பேரி (</w:t>
      </w:r>
      <w:r>
        <w:rPr>
          <w:rFonts w:ascii="Gandhari Unicode" w:hAnsi="Gandhari Unicode"/>
          <w:i w:val="0"/>
          <w:iCs w:val="0"/>
          <w:color w:val="auto"/>
        </w:rPr>
        <w:t>C2v</w:t>
      </w:r>
      <w:r>
        <w:rPr>
          <w:rFonts w:ascii="e-Tamil OTC" w:hAnsi="e-Tamil OTC" w:cs="e-Tamil OTC"/>
          <w:i w:val="0"/>
          <w:iCs w:val="0"/>
          <w:color w:val="auto"/>
        </w:rPr>
        <w:t xml:space="preserve">: வேரி) சாத்தன்: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14:paraId="0CC66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முறிகண் டன்ன மெல்லென் சீறடிச்</w:t>
      </w:r>
    </w:p>
    <w:p w14:paraId="3174EA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14:paraId="6D45F8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வாழி தோழி கடுவ</w:t>
      </w:r>
    </w:p>
    <w:p w14:paraId="3066DF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னூழுறு தீங்கனி யுதிர்ப்பக் கீழிருந்</w:t>
      </w:r>
    </w:p>
    <w:p w14:paraId="7593B5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14:paraId="3E9D102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யுளரிய L1, C1+2+3, G2, EA, Cām.; யுள்ளிய G1+2,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வந்தளிர் L1, C1+2+3, G1+2v, EA, Cām.; வந்தண்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மாஅத்து C2+3v, G2, EA, Cām.; மாஅது C1+3, G1; மாது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மெம்மு C2+3, G1+2, EA, Cām.; மேமமு L1; மெம்/மேம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தோழி கடுவ | னூழுறு</w:t>
      </w:r>
      <w:r>
        <w:rPr>
          <w:rFonts w:ascii="Gandhari Unicode" w:eastAsia="URW Palladio UNI" w:hAnsi="Gandhari Unicode" w:cs="e-Tamil OTC"/>
          <w:lang w:val="en-GB"/>
        </w:rPr>
        <w:t xml:space="preserve"> C2v, G2, EA, Cām.;  தோழி கடுவன் | னூழுறு C2; தோழி கடுவ | லழுறு C3, G1; தோழி கவல | ழுறு L1; தோழிக்கு கடுவ | லழுறு C1 • </w:t>
      </w:r>
      <w:r>
        <w:rPr>
          <w:rFonts w:ascii="Gandhari Unicode" w:hAnsi="Gandhari Unicode" w:cs="e-Tamil OTC"/>
          <w:b/>
          <w:bCs/>
          <w:lang w:val="en-GB"/>
        </w:rPr>
        <w:t>6ab</w:t>
      </w:r>
      <w:r>
        <w:rPr>
          <w:rFonts w:ascii="Gandhari Unicode" w:hAnsi="Gandhari Unicode" w:cs="e-Tamil OTC"/>
          <w:lang w:val="en-GB"/>
        </w:rPr>
        <w:t xml:space="preserve"> தேற்பன வேற்பன C2+3v, G2, EA, Cām.; தேர்ப்பன வேர்ப்பன L1, C1+3, Cām.v; தொப்பன வொப்பன L1, C1, G1, Cām.v; தோர்ப்பன வொர்ப்பன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பார்ப்புடை L1, C1+2, G2, EA, Cām.; பார்ப்புடைய C2v+3; பார்படை G1; பார்ப்படை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மந்திய C2+3, G2, EA, Cām.; மந்தியம்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 vaḷi ~</w:t>
      </w:r>
      <w:r>
        <w:rPr>
          <w:rFonts w:ascii="Gandhari Unicode" w:hAnsi="Gandhari Unicode" w:cs="e-Tamil OTC"/>
          <w:i/>
          <w:iCs/>
          <w:lang w:val="en-GB"/>
        </w:rPr>
        <w:t>uḷariya</w:t>
      </w:r>
      <w:r>
        <w:rPr>
          <w:rFonts w:ascii="Gandhari Unicode" w:hAnsi="Gandhari Unicode" w:cs="e-Tamil OTC"/>
          <w:lang w:val="en-GB"/>
        </w:rPr>
        <w:t xml:space="preserve"> ~am </w:t>
      </w:r>
      <w:r>
        <w:rPr>
          <w:rFonts w:ascii="Gandhari Unicode" w:hAnsi="Gandhari Unicode" w:cs="e-Tamil OTC"/>
          <w:i/>
          <w:iCs/>
          <w:lang w:val="en-GB"/>
        </w:rPr>
        <w:t>taḷir</w:t>
      </w:r>
      <w:r>
        <w:rPr>
          <w:rFonts w:ascii="Gandhari Unicode" w:hAnsi="Gandhari Unicode" w:cs="e-Tamil OTC"/>
          <w:lang w:val="en-GB"/>
        </w:rPr>
        <w:t xml:space="preserve"> māattu</w:t>
      </w:r>
    </w:p>
    <w:p w14:paraId="189B8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muṟi kaṇṭaṉṉa mel +eṉ cīṟ* aṭi+</w:t>
      </w:r>
    </w:p>
    <w:p w14:paraId="20E71C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ciṟu pacum pāvai-~um </w:t>
      </w:r>
      <w:r>
        <w:rPr>
          <w:rFonts w:ascii="Gandhari Unicode" w:hAnsi="Gandhari Unicode" w:cs="e-Tamil OTC"/>
          <w:i/>
          <w:iCs/>
          <w:lang w:val="en-GB"/>
        </w:rPr>
        <w:t>em-+um</w:t>
      </w:r>
      <w:r>
        <w:rPr>
          <w:rFonts w:ascii="Gandhari Unicode" w:hAnsi="Gandhari Unicode" w:cs="e-Tamil OTC"/>
          <w:lang w:val="en-GB"/>
        </w:rPr>
        <w:t xml:space="preserve"> uḷḷār</w:t>
      </w:r>
    </w:p>
    <w:p w14:paraId="5D36E4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koṭiyar vāḻi tōḻi kaṭuvaṉ</w:t>
      </w:r>
    </w:p>
    <w:p w14:paraId="1DE664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ūḻ uṟu tīm kaṉi ~utirppa+ kīḻ irunt*</w:t>
      </w:r>
    </w:p>
    <w:p w14:paraId="2AA36A2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ēṟpaṉa ~ēṟpaṉa</w:t>
      </w:r>
      <w:r>
        <w:rPr>
          <w:rFonts w:ascii="Gandhari Unicode" w:hAnsi="Gandhari Unicode" w:cs="e-Tamil OTC"/>
          <w:lang w:val="en-GB"/>
        </w:rPr>
        <w:t xml:space="preserve"> ~uṇṇum</w:t>
      </w:r>
    </w:p>
    <w:p w14:paraId="5A2BC4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pārpp* </w:t>
      </w:r>
      <w:r>
        <w:rPr>
          <w:rFonts w:ascii="Gandhari Unicode" w:hAnsi="Gandhari Unicode" w:cs="e-Tamil OTC"/>
          <w:i/>
          <w:iCs/>
          <w:lang w:val="en-GB"/>
        </w:rPr>
        <w:t>uṭai</w:t>
      </w:r>
      <w:r>
        <w:rPr>
          <w:rFonts w:ascii="Gandhari Unicode" w:hAnsi="Gandhari Unicode" w:cs="e-Tamil OTC"/>
          <w:lang w:val="en-GB"/>
        </w:rPr>
        <w:t xml:space="preserve"> mantiya malai ~iṟantōr-ē.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wind blown-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shoot seen-like tender say- little foot</w:t>
      </w:r>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ripeness have-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traversed-he(h.)</w:t>
      </w:r>
      <w:r>
        <w:rPr>
          <w:rFonts w:ascii="Gandhari Unicode" w:hAnsi="Gandhari Unicode" w:cs="e-Tamil OTC"/>
          <w:position w:val="6"/>
          <w:lang w:val="en-GB"/>
        </w:rPr>
        <w:t>ē</w:t>
      </w:r>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 small feet, tender as if [one] had seen the shoot</w:t>
      </w:r>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 of she-monkeys with young ones</w:t>
      </w:r>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இளநாகனார்: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வற்புறுக்குந் (C2, G2: வற்புறுத்துந்) தோழிக்குக் கிழத்தி உரைத்தது.</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திரிமருப் பெருமை யிருணிற மையான்</w:t>
      </w:r>
    </w:p>
    <w:p w14:paraId="0EFDB8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வருமிட றியாத்த பகுவாய்த் தெண்மணி</w:t>
      </w:r>
    </w:p>
    <w:p w14:paraId="36A1CA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14:paraId="77F065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மிதுபொழு தாகவும் வாரார் கொல்லோ</w:t>
      </w:r>
    </w:p>
    <w:p w14:paraId="5C67BC2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14:paraId="12AA27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றுகள்சூழ் யானையிற் பொலியத் தோன்று</w:t>
      </w:r>
    </w:p>
    <w:p w14:paraId="24CC1BF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14:paraId="455A19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திருந்திறைப் பணைதோ ளுள்ளா தோரே.</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தெண்மணி L1, C1+2+3, G1v+2, EA, Cām.; தென்மணி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தியங்குதொ றிசைக்கு C2+3v, Cām.; தியம்புதொ (தியம்புதோ) றிசைக்கு L1, C1+3, G1v+2(), EA, I, AT; தியம்புதொ ரிடைக்கு G1 • </w:t>
      </w:r>
      <w:r>
        <w:rPr>
          <w:rFonts w:ascii="Gandhari Unicode" w:hAnsi="Gandhari Unicode" w:cs="e-Tamil OTC"/>
          <w:b/>
          <w:bCs/>
          <w:lang w:val="en-GB"/>
        </w:rPr>
        <w:t>5a</w:t>
      </w:r>
      <w:r>
        <w:rPr>
          <w:rFonts w:ascii="Gandhari Unicode" w:hAnsi="Gandhari Unicode" w:cs="e-Tamil OTC"/>
          <w:lang w:val="en-GB"/>
        </w:rPr>
        <w:t xml:space="preserve"> மழைகெழு L1, C1+2+3, G1+2, EA, Cām.v; மழைகழூஉ C2v, I, Cām.,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மறந்த L1, C1+2, G1+2, Cām.; மறைந்த G2v, EA,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மாயிருந் C2, G2, EA, Cām.; மாயிரு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மிரும்பல் L1, C1+2+3, G1+2, EA, Cām.; மரும்பல் G1v,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போகித் C2+3v, Cām.; போக்கித் L1, C1+3, G2, EA, I, Cām.v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tiri marupp* erumai ~iruḷ niṟam maiyāṉ</w:t>
      </w:r>
    </w:p>
    <w:p w14:paraId="5C8EE6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 miṭaṟ(</w:t>
      </w:r>
      <w:del w:id="300" w:author="Narmada Hansani Polgampalage" w:date="2023-11-24T16:54:00Z">
        <w:r>
          <w:rPr>
            <w:rFonts w:ascii="Gandhari Unicode" w:hAnsi="Gandhari Unicode" w:cs="e-Tamil OTC"/>
            <w:lang w:val="en-GB"/>
          </w:rPr>
          <w:delText>u</w:delText>
        </w:r>
      </w:del>
      <w:ins w:id="301" w:author="Narmada Hansani Polgampalage" w:date="2023-11-24T16:54:00Z">
        <w:r>
          <w:rPr>
            <w:rFonts w:ascii="Gandhari Unicode" w:hAnsi="Gandhari Unicode" w:cs="e-Tamil OTC"/>
            <w:lang w:val="en-GB"/>
          </w:rPr>
          <w:t>i</w:t>
        </w:r>
      </w:ins>
      <w:r>
        <w:rPr>
          <w:rFonts w:ascii="Gandhari Unicode" w:hAnsi="Gandhari Unicode" w:cs="e-Tamil OTC"/>
          <w:lang w:val="en-GB"/>
        </w:rPr>
        <w:t>) yātta paku vāy</w:t>
      </w:r>
      <w:ins w:id="302"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teḷ maṇi</w:t>
      </w:r>
    </w:p>
    <w:p w14:paraId="712DF9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pulampu koḷ yāmatt* </w:t>
      </w:r>
      <w:r>
        <w:rPr>
          <w:rFonts w:ascii="Gandhari Unicode" w:hAnsi="Gandhari Unicode" w:cs="e-Tamil OTC"/>
          <w:i/>
          <w:iCs/>
          <w:lang w:val="en-GB"/>
        </w:rPr>
        <w:t>iyaṅku-toṟ*</w:t>
      </w:r>
      <w:r>
        <w:rPr>
          <w:rFonts w:ascii="Gandhari Unicode" w:hAnsi="Gandhari Unicode" w:cs="e-Tamil OTC"/>
          <w:lang w:val="en-GB"/>
        </w:rPr>
        <w:t xml:space="preserve"> icaikkum</w:t>
      </w:r>
    </w:p>
    <w:p w14:paraId="0BC84E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itu poḻut* āka-~um vārār-kollō</w:t>
      </w:r>
    </w:p>
    <w:p w14:paraId="1E6C0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maḻai </w:t>
      </w:r>
      <w:r>
        <w:rPr>
          <w:rFonts w:ascii="Gandhari Unicode" w:hAnsi="Gandhari Unicode" w:cs="e-Tamil OTC"/>
          <w:i/>
          <w:iCs/>
          <w:lang w:val="en-GB"/>
        </w:rPr>
        <w:t>keḻu maṟanta</w:t>
      </w:r>
      <w:r>
        <w:rPr>
          <w:rFonts w:ascii="Gandhari Unicode" w:hAnsi="Gandhari Unicode" w:cs="e-Tamil OTC"/>
          <w:lang w:val="en-GB"/>
        </w:rPr>
        <w:t xml:space="preserve"> mā ~irum tuṟu kal</w:t>
      </w:r>
    </w:p>
    <w:p w14:paraId="329F7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tukaḷ cūḻ yāṉaiyiṉ poliya</w:t>
      </w:r>
      <w:ins w:id="303"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tōṉṟum</w:t>
      </w:r>
    </w:p>
    <w:p w14:paraId="2BE87BC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irum</w:t>
      </w:r>
      <w:r>
        <w:rPr>
          <w:rFonts w:ascii="Gandhari Unicode" w:hAnsi="Gandhari Unicode" w:cs="e-Tamil OTC"/>
          <w:lang w:val="en-GB"/>
        </w:rPr>
        <w:t xml:space="preserve"> pal kuṉṟam </w:t>
      </w:r>
      <w:r>
        <w:rPr>
          <w:rFonts w:ascii="Gandhari Unicode" w:hAnsi="Gandhari Unicode" w:cs="e-Tamil OTC"/>
          <w:i/>
          <w:iCs/>
          <w:lang w:val="en-GB"/>
        </w:rPr>
        <w:t>pōki+</w:t>
      </w:r>
    </w:p>
    <w:p w14:paraId="10E21CF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tirunt* iṟai</w:t>
      </w:r>
      <w:ins w:id="304"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paṇai</w:t>
      </w:r>
      <w:del w:id="305"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tōḷ uḷḷātōr-ē.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twisted- horn buffalo darkness colour buffalo</w:t>
      </w:r>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 neck tied- split- mouth clear bell</w:t>
      </w:r>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become(inf.)</w:t>
      </w:r>
      <w:r>
        <w:rPr>
          <w:rFonts w:ascii="Gandhari Unicode" w:hAnsi="Gandhari Unicode" w:cs="e-Tamil OTC"/>
          <w:position w:val="6"/>
          <w:lang w:val="en-GB"/>
        </w:rPr>
        <w:t>um</w:t>
      </w:r>
      <w:r>
        <w:rPr>
          <w:rFonts w:ascii="Gandhari Unicode" w:hAnsi="Gandhari Unicode" w:cs="e-Tamil OTC"/>
          <w:lang w:val="en-GB"/>
        </w:rPr>
        <w:t xml:space="preserve"> come-not-he(h.)</w:t>
      </w:r>
      <w:r>
        <w:rPr>
          <w:rFonts w:ascii="Gandhari Unicode" w:hAnsi="Gandhari Unicode" w:cs="e-Tamil OTC"/>
          <w:position w:val="6"/>
          <w:lang w:val="en-GB"/>
        </w:rPr>
        <w:t>kollō</w:t>
      </w:r>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have- forgotten- big/black big/dark thick stone</w:t>
      </w:r>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r>
        <w:rPr>
          <w:rFonts w:ascii="Gandhari Unicode" w:hAnsi="Gandhari Unicode" w:cs="e-Tamil OTC"/>
          <w:position w:val="6"/>
          <w:lang w:val="en-GB"/>
        </w:rPr>
        <w:t>iṉ</w:t>
      </w:r>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dark many hill gone</w:t>
      </w:r>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neck</w:t>
      </w:r>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doesn't remember the bamboo shoulder with perfect joints</w:t>
      </w:r>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has gone [across] many dark hills</w:t>
      </w:r>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big, dark, thick stones, that were forgotten</w:t>
      </w:r>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நக்கீரர்: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கழற்றெதிர்மறை.</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கேளிர் வாழியோ கேளிர் நாளுமென்</w:t>
      </w:r>
    </w:p>
    <w:p w14:paraId="1E32D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னெஞ்சுபிணிக் கொண்ட வஞ்சி லோதிப்</w:t>
      </w:r>
    </w:p>
    <w:p w14:paraId="1E78B5B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14:paraId="17E072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14:paraId="18A84C9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நாளுமென் C2, G1+2, EA, Cām.; நாளுநாமென்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னெஞ்சுபிணிக் C2+3v, G1v+2, EA, Cām.; னெஞ்சுபிணி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பெருந்தோட் குறுமகள் L1, C1+2+3, G1+2, Nacc.v, EA, Cām.; பெருநா ணணிந்த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லாக C2, G1v+2, EA, Cām.; லாகம்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புணரப் புணரி | னரைநாள் C2, G1v+2, EA, Cām.; புணரப் புணர | நிரைநாள் C1; புணரப் புணரப் புணர | னின்னரைநாள் G1; புணர்ப் புணர்னி | னரைநாள் C3; புணர | னினரை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வாழ்க்கையும் C1+2+3v, G1v+2, EA, Cām.; வாளட்கையும் C3v; வாளட்கையும் வாளட்கையும் L1; வாழ்க்கையும் வாளட்கையும் G1 • </w:t>
      </w:r>
      <w:r>
        <w:rPr>
          <w:rFonts w:ascii="Gandhari Unicode" w:hAnsi="Gandhari Unicode" w:cs="e-Tamil OTC"/>
          <w:b/>
          <w:bCs/>
          <w:lang w:val="en-GB"/>
        </w:rPr>
        <w:t>5c</w:t>
      </w:r>
      <w:r>
        <w:rPr>
          <w:rFonts w:ascii="Gandhari Unicode" w:hAnsi="Gandhari Unicode" w:cs="e-Tamil OTC"/>
          <w:lang w:val="en-GB"/>
        </w:rPr>
        <w:t xml:space="preserve"> வேண்டலன் L1, C1+2+3, G1+2, Nacc., EA, AT, Cām.v; வேண்டலென் IV, Cām.,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kēḷir vāḻi-~ō kēḷir nāḷ-um eṉ</w:t>
      </w:r>
    </w:p>
    <w:p w14:paraId="0FBAFD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piṇi+ koṇṭa ~am cil </w:t>
      </w:r>
      <w:del w:id="306" w:author="Narmada Hansani Polgampalage" w:date="2023-11-24T17:05:00Z">
        <w:r>
          <w:rPr>
            <w:rFonts w:ascii="Gandhari Unicode" w:hAnsi="Gandhari Unicode" w:cs="e-Tamil OTC"/>
            <w:lang w:val="en-GB"/>
          </w:rPr>
          <w:delText>+</w:delText>
        </w:r>
      </w:del>
      <w:r>
        <w:rPr>
          <w:rFonts w:ascii="Gandhari Unicode" w:hAnsi="Gandhari Unicode" w:cs="e-Tamil OTC"/>
          <w:lang w:val="en-GB"/>
        </w:rPr>
        <w:t>ōti+</w:t>
      </w:r>
    </w:p>
    <w:p w14:paraId="1390BF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tōḷ kuṟu makaḷ</w:t>
      </w:r>
      <w:r>
        <w:rPr>
          <w:rFonts w:ascii="Gandhari Unicode" w:hAnsi="Gandhari Unicode" w:cs="e-Tamil OTC"/>
          <w:lang w:val="en-GB"/>
        </w:rPr>
        <w:t xml:space="preserve"> ciṟu mel +ākam</w:t>
      </w:r>
    </w:p>
    <w:p w14:paraId="33147A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oru nāḷ puṇara+ </w:t>
      </w:r>
      <w:r>
        <w:rPr>
          <w:rFonts w:ascii="Gandhari Unicode" w:hAnsi="Gandhari Unicode" w:cs="e-Tamil OTC"/>
          <w:i/>
          <w:iCs/>
          <w:lang w:val="en-GB"/>
        </w:rPr>
        <w:t>puṇariṉ</w:t>
      </w:r>
    </w:p>
    <w:p w14:paraId="33AB5E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arai</w:t>
      </w:r>
      <w:r>
        <w:rPr>
          <w:rFonts w:ascii="Gandhari Unicode" w:hAnsi="Gandhari Unicode" w:cs="e-Tamil OTC"/>
          <w:lang w:val="en-GB"/>
        </w:rPr>
        <w:t xml:space="preserve"> nāḷ vāḻkkai-~um </w:t>
      </w:r>
      <w:r>
        <w:rPr>
          <w:rFonts w:ascii="Gandhari Unicode" w:hAnsi="Gandhari Unicode" w:cs="e-Tamil OTC"/>
          <w:i/>
          <w:iCs/>
          <w:lang w:val="en-GB"/>
        </w:rPr>
        <w:t>vēṇṭalaṉ</w:t>
      </w:r>
      <w:r>
        <w:rPr>
          <w:rFonts w:ascii="Gandhari Unicode" w:hAnsi="Gandhari Unicode" w:cs="e-Tamil OTC"/>
          <w:lang w:val="en-GB"/>
        </w:rPr>
        <w:t xml:space="preserve"> yāṉ-ē.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fetter taken- pretty few hair</w:t>
      </w:r>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unite-if</w:t>
      </w:r>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[and] pretty, few hair,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வெண்மணற் பொதுளிய பைங்காற் கருக்கின்</w:t>
      </w:r>
    </w:p>
    <w:p w14:paraId="77A6C5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14:paraId="53FDE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டத்த வேம்பி னமலை வான்பூச்</w:t>
      </w:r>
    </w:p>
    <w:p w14:paraId="4F55DF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சுரியா ருளைத்தலை பொலியச் சூடிக்</w:t>
      </w:r>
    </w:p>
    <w:p w14:paraId="2C59F8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குன்றுதலை மணந்த கானஞ்</w:t>
      </w:r>
    </w:p>
    <w:p w14:paraId="12A86B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கொல்லோ சேயிழை நமரே.</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வெண்டோ L1, C1+2+3, G1+2, EA, Cām.v; வெண்டோட் C2v, Cām.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கொல்லோ L1, C1+2+3v, G1+2, EA, Cām.; கொல்லே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maṇal potuḷiya paim kāl karukkiṉ</w:t>
      </w:r>
    </w:p>
    <w:p w14:paraId="75C25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kommai+ pōntai+ kuṭumi veḷ </w:t>
      </w:r>
      <w:r>
        <w:rPr>
          <w:rFonts w:ascii="Gandhari Unicode" w:hAnsi="Gandhari Unicode" w:cs="e-Tamil OTC"/>
          <w:i/>
          <w:iCs/>
          <w:lang w:val="en-GB"/>
        </w:rPr>
        <w:t>tōṭ*</w:t>
      </w:r>
    </w:p>
    <w:p w14:paraId="3AE30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attam vēmpiṉ amalai vāṉ pū+</w:t>
      </w:r>
    </w:p>
    <w:p w14:paraId="32FCF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curi ~ār uḷai+ talai poliya</w:t>
      </w:r>
      <w:ins w:id="307"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cūṭi+</w:t>
      </w:r>
    </w:p>
    <w:p w14:paraId="2EDFE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kuṉṟu talai maṇanta kāṉam</w:t>
      </w:r>
    </w:p>
    <w:p w14:paraId="5F395A9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ceṉṟaṉar-kollō cē ~iḻai namar-ē.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sharp-edge</w:t>
      </w:r>
      <w:r>
        <w:rPr>
          <w:rFonts w:ascii="Gandhari Unicode" w:hAnsi="Gandhari Unicode" w:cs="e-Tamil OTC"/>
          <w:position w:val="6"/>
          <w:lang w:val="en-GB"/>
        </w:rPr>
        <w:t>iṉ</w:t>
      </w:r>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r>
        <w:rPr>
          <w:rFonts w:ascii="Gandhari Unicode" w:hAnsi="Gandhari Unicode" w:cs="e-Tamil OTC"/>
          <w:position w:val="6"/>
          <w:lang w:val="en-GB"/>
        </w:rPr>
        <w:t>iṉ</w:t>
      </w:r>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he-went(h.)</w:t>
      </w:r>
      <w:r>
        <w:rPr>
          <w:rFonts w:ascii="Gandhari Unicode" w:hAnsi="Gandhari Unicode" w:cs="e-Tamil OTC"/>
          <w:position w:val="6"/>
          <w:lang w:val="en-GB"/>
        </w:rPr>
        <w:t>kollō</w:t>
      </w:r>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red-jewel[led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thriving</w:t>
      </w:r>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(Cām.,T.V.G.: HE also is the subject of the abs. </w:t>
      </w:r>
      <w:r>
        <w:rPr>
          <w:rFonts w:ascii="Gandhari Unicode" w:hAnsi="Gandhari Unicode" w:cs="e-Tamil OTC"/>
          <w:i/>
          <w:lang w:val="en-GB"/>
        </w:rPr>
        <w:t>cūṭi</w:t>
      </w:r>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red-jewel[led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r>
        <w:rPr>
          <w:rFonts w:ascii="e-Tamil OTC" w:hAnsi="e-Tamil OTC" w:cs="e-Tamil OTC"/>
          <w:i w:val="0"/>
          <w:iCs w:val="0"/>
          <w:color w:val="auto"/>
        </w:rPr>
        <w:t xml:space="preserve">நாகம் போத்தன்: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செவ்விகொள் வரகின் செஞ்சுவற் கலித்த</w:t>
      </w:r>
    </w:p>
    <w:p w14:paraId="2590BA5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14:paraId="3C4986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14:paraId="6BCC09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காரெதிர் தண்புனங் காணிற் கைவளை</w:t>
      </w:r>
    </w:p>
    <w:p w14:paraId="0DA1B7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14:paraId="1014E6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 தாளத் தந்தூம்பு புதுமல</w:t>
      </w:r>
    </w:p>
    <w:p w14:paraId="0CD5C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14:paraId="00D8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செவ்விகொள் L1, C1+2+3v, G1+2, EA, Cām.; செவ்விதொள்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கௌவை L1, C1+2+3, G1+2, EA, Cām.; கவ்வை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ளோரிலை L1, C1+2v+3, G1+2, EA, Cām.; ளோலை C2 • </w:t>
      </w:r>
      <w:r>
        <w:rPr>
          <w:rFonts w:ascii="Gandhari Unicode" w:eastAsia="URW Palladio UNI" w:hAnsi="Gandhari Unicode" w:cs="e-Tamil OTC"/>
          <w:b/>
          <w:bCs/>
          <w:lang w:val="en-GB"/>
        </w:rPr>
        <w:t xml:space="preserve">3a </w:t>
      </w:r>
      <w:r>
        <w:rPr>
          <w:rFonts w:ascii="Gandhari Unicode" w:eastAsia="URW Palladio UNI" w:hAnsi="Gandhari Unicode" w:cs="e-Tamil OTC"/>
          <w:lang w:val="en-GB"/>
        </w:rPr>
        <w:t xml:space="preserve">நவ்வி L1, C1+2+3, G1, EA, Cām.; நௌவி G2 • </w:t>
      </w:r>
      <w:r>
        <w:rPr>
          <w:rFonts w:ascii="Gandhari Unicode" w:hAnsi="Gandhari Unicode" w:cs="e-Tamil OTC"/>
          <w:b/>
          <w:bCs/>
          <w:lang w:val="en-GB"/>
        </w:rPr>
        <w:t>3b</w:t>
      </w:r>
      <w:r>
        <w:rPr>
          <w:rFonts w:ascii="Gandhari Unicode" w:hAnsi="Gandhari Unicode" w:cs="e-Tamil OTC"/>
          <w:lang w:val="en-GB"/>
        </w:rPr>
        <w:t xml:space="preserve"> நாண்மறி L1, C1+2+3, G1v+2, EA, Cām.; நான்மறி G1; நன்மறி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கவ்விக் L1, C1+2+3, G1, Cām.; கௌவிக்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கடன்கழிக்குங் L1, C1+2+3, G1v+2, EA, Cām.; கடன்கழிக்கும்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தண்புனங் L1, C2+3, G1+2, EA, Cām.; கண்புனங்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னோராங் கவிழ்ந்த C2+3v, Cām.; னோராங் கவிந்த L1, C1+3, G1+2, EA, I, AT, Cām.v; னோராங்கு விரிந்த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தந்தூம்பு L1, C1+2+3, G1v, EA, Cām.; தந்தூம்ப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ரார்கழல் L1, C1+2v+3, G2, EA, Cām.; ரார்தழல் C2; .... கழல்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புகுவீ L1, C1+2+3, G2, EA, Cām.v; புருவி G1; புகுவ C2v+3v, Cām.,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போலச் L1, C1+2+3, G1, EA, Cām.; போல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சோர்குவ வல்ல C2+3v, AT, Cām.; சோர்குபு வல்ல L1, C1+3; சோர்கு புவல G1+2, சோர்கு வவல EA; சேர்குவ வல்ல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வென்பர்கொ லவரே L1, C1+2+3, G1+2, EA, Cām.v; வென்பர்கொ னமரே Cām.,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cevvi koḷ varakiṉ cem cuval kalitta</w:t>
      </w:r>
    </w:p>
    <w:p w14:paraId="4A27332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kauvai</w:t>
      </w:r>
      <w:r>
        <w:rPr>
          <w:rFonts w:ascii="Gandhari Unicode" w:hAnsi="Gandhari Unicode" w:cs="e-Tamil OTC"/>
          <w:lang w:val="en-GB"/>
        </w:rPr>
        <w:t xml:space="preserve"> nāṟṟiṉ kār iruḷ </w:t>
      </w:r>
      <w:r>
        <w:rPr>
          <w:rFonts w:ascii="Gandhari Unicode" w:hAnsi="Gandhari Unicode" w:cs="e-Tamil OTC"/>
          <w:i/>
          <w:iCs/>
          <w:lang w:val="en-GB"/>
        </w:rPr>
        <w:t>ōr* ilai</w:t>
      </w:r>
    </w:p>
    <w:p w14:paraId="5CE30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navvi </w:t>
      </w:r>
      <w:r>
        <w:rPr>
          <w:rFonts w:ascii="Gandhari Unicode" w:hAnsi="Gandhari Unicode" w:cs="e-Tamil OTC"/>
          <w:i/>
          <w:iCs/>
          <w:lang w:val="en-GB"/>
        </w:rPr>
        <w:t>nāḷ</w:t>
      </w:r>
      <w:r>
        <w:rPr>
          <w:rFonts w:ascii="Gandhari Unicode" w:hAnsi="Gandhari Unicode" w:cs="e-Tamil OTC"/>
          <w:lang w:val="en-GB"/>
        </w:rPr>
        <w:t xml:space="preserve"> maṟi </w:t>
      </w:r>
      <w:r>
        <w:rPr>
          <w:rFonts w:ascii="Gandhari Unicode" w:hAnsi="Gandhari Unicode" w:cs="e-Tamil OTC"/>
          <w:i/>
          <w:iCs/>
          <w:lang w:val="en-GB"/>
        </w:rPr>
        <w:t>kavvi+</w:t>
      </w:r>
      <w:r>
        <w:rPr>
          <w:rFonts w:ascii="Gandhari Unicode" w:hAnsi="Gandhari Unicode" w:cs="e-Tamil OTC"/>
          <w:lang w:val="en-GB"/>
        </w:rPr>
        <w:t xml:space="preserve"> kaṭaṉ kaḻikkum</w:t>
      </w:r>
    </w:p>
    <w:p w14:paraId="0D296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kār etir taṇ puṉam kāṇiṉ kai vaḷai</w:t>
      </w:r>
    </w:p>
    <w:p w14:paraId="08FA7F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tikaḻ cilampiṉ ōr* āṅk* </w:t>
      </w:r>
      <w:r>
        <w:rPr>
          <w:rFonts w:ascii="Gandhari Unicode" w:hAnsi="Gandhari Unicode" w:cs="e-Tamil OTC"/>
          <w:i/>
          <w:iCs/>
          <w:lang w:val="en-GB"/>
        </w:rPr>
        <w:t>aviḻnta</w:t>
      </w:r>
    </w:p>
    <w:p w14:paraId="0CF524F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08" w:author="Narmada Hansani Polgampalage" w:date="2023-12-07T14:14:00Z">
            <w:rPr/>
          </w:rPrChange>
        </w:rPr>
        <w:t>veḷ kūtāḷatt* am tūmpu putu malar</w:t>
      </w:r>
    </w:p>
    <w:p w14:paraId="3398268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09" w:author="Narmada Hansani Polgampalage" w:date="2023-12-07T14:14:00Z">
            <w:rPr/>
          </w:rPrChange>
        </w:rPr>
        <w:t xml:space="preserve">ār kaḻalp* </w:t>
      </w:r>
      <w:r w:rsidRPr="001E7872">
        <w:rPr>
          <w:rFonts w:ascii="Gandhari Unicode" w:hAnsi="Gandhari Unicode" w:cs="e-Tamil OTC"/>
          <w:i/>
          <w:iCs/>
          <w:lang w:val="de-DE"/>
          <w:rPrChange w:id="310" w:author="Narmada Hansani Polgampalage" w:date="2023-12-07T14:14:00Z">
            <w:rPr>
              <w:i/>
              <w:iCs/>
            </w:rPr>
          </w:rPrChange>
        </w:rPr>
        <w:t>uku vī</w:t>
      </w:r>
      <w:r w:rsidRPr="001E7872">
        <w:rPr>
          <w:rFonts w:ascii="Gandhari Unicode" w:hAnsi="Gandhari Unicode" w:cs="e-Tamil OTC"/>
          <w:lang w:val="de-DE"/>
          <w:rPrChange w:id="311" w:author="Narmada Hansani Polgampalage" w:date="2023-12-07T14:14:00Z">
            <w:rPr/>
          </w:rPrChange>
        </w:rPr>
        <w:t xml:space="preserve"> pōla+</w:t>
      </w:r>
    </w:p>
    <w:p w14:paraId="6F0B8446"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12" w:author="Narmada Hansani Polgampalage" w:date="2023-12-07T14:14:00Z">
            <w:rPr/>
          </w:rPrChange>
        </w:rPr>
        <w:t xml:space="preserve">cōrkuva ~alla ~eṉpar-kol </w:t>
      </w:r>
      <w:r w:rsidRPr="001E7872">
        <w:rPr>
          <w:rFonts w:ascii="Gandhari Unicode" w:hAnsi="Gandhari Unicode" w:cs="e-Tamil OTC"/>
          <w:i/>
          <w:iCs/>
          <w:lang w:val="de-DE"/>
          <w:rPrChange w:id="313" w:author="Narmada Hansani Polgampalage" w:date="2023-12-07T14:14:00Z">
            <w:rPr>
              <w:i/>
              <w:iCs/>
            </w:rPr>
          </w:rPrChange>
        </w:rPr>
        <w:t>avar-ē</w:t>
      </w:r>
      <w:r w:rsidRPr="001E7872">
        <w:rPr>
          <w:rFonts w:ascii="Gandhari Unicode" w:hAnsi="Gandhari Unicode" w:cs="e-Tamil OTC"/>
          <w:lang w:val="de-DE"/>
          <w:rPrChange w:id="314"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315"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r>
        <w:rPr>
          <w:rFonts w:ascii="Gandhari Unicode" w:hAnsi="Gandhari Unicode" w:cs="e-Tamil OTC"/>
          <w:position w:val="6"/>
          <w:lang w:val="en-GB"/>
        </w:rPr>
        <w:t>iṉ</w:t>
      </w:r>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r>
        <w:rPr>
          <w:rFonts w:ascii="Gandhari Unicode" w:hAnsi="Gandhari Unicode" w:cs="e-Tamil OTC"/>
          <w:position w:val="6"/>
          <w:lang w:val="en-GB"/>
        </w:rPr>
        <w:t>iṉ</w:t>
      </w:r>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r>
        <w:rPr>
          <w:rFonts w:ascii="Gandhari Unicode" w:hAnsi="Gandhari Unicode" w:cs="e-Tamil OTC"/>
          <w:position w:val="6"/>
          <w:lang w:val="en-GB"/>
        </w:rPr>
        <w:t>iṉ</w:t>
      </w:r>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Kūtāḷam(-tree)-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be-similar</w:t>
      </w:r>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saying-he(h.)</w:t>
      </w:r>
      <w:r>
        <w:rPr>
          <w:rFonts w:ascii="Gandhari Unicode" w:hAnsi="Gandhari Unicode" w:cs="e-Tamil OTC"/>
          <w:position w:val="6"/>
          <w:lang w:val="en-GB"/>
        </w:rPr>
        <w:t>kol</w:t>
      </w:r>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pretty-tubed new flowers of the white Kūtāḷam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உள்ளது சிதைப்போ ருளரெனப் படாஅ</w:t>
      </w:r>
    </w:p>
    <w:p w14:paraId="3A6A79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14:paraId="21C355A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14:paraId="5DB9A5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வாழி தோழி யென்றுங்</w:t>
      </w:r>
    </w:p>
    <w:p w14:paraId="3616F9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கூற்றத் தன்ன கொலைவேன் மறவ</w:t>
      </w:r>
    </w:p>
    <w:p w14:paraId="2A7D00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ராற்றிருந் தல்கி வழங்குநர்ச் செகுத்த</w:t>
      </w:r>
    </w:p>
    <w:p w14:paraId="188957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படுமுடை பருந்துபார்த் திருக்கு</w:t>
      </w:r>
    </w:p>
    <w:p w14:paraId="67FE79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 திடைய நீரி லாறே.</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படாஅ L1, C2+3, G1+2, EA, Cām.; படா C1 • </w:t>
      </w:r>
      <w:r>
        <w:rPr>
          <w:rFonts w:ascii="Gandhari Unicode" w:hAnsi="Gandhari Unicode" w:cs="e-Tamil OTC"/>
          <w:b/>
          <w:bCs/>
          <w:lang w:val="en-GB"/>
        </w:rPr>
        <w:t>2cd</w:t>
      </w:r>
      <w:r>
        <w:rPr>
          <w:rFonts w:ascii="Gandhari Unicode" w:hAnsi="Gandhari Unicode" w:cs="e-Tamil OTC"/>
          <w:lang w:val="en-GB"/>
        </w:rPr>
        <w:t xml:space="preserve"> யிரவினு மிளிவெனச் C2v, G2, EA, Cām.; யிறவினு மிளிவெனச் L1, C1+2+3, G1; யிறவினு மிழிவெனச்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சொல்லிய வன்மை L1, C1+3, G1+2, EA, Cām.; சொல்லிய வண்மை C2+3v; சொல்லி வண்மை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காட்டிச் L1, C1+2+3, G1, EA, Cām.; காட்டி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கூற்றத் L1, C1+2+3, G1v+2, EA, Cām.; காற்றத்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தல்கி வழங்குநர்ச் C2+3v, G2, EA, Cām.; தல்கி ழங்குநர்ச் L1, C1+3. G1; டல்கு கிழங்குநர்ச்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படுமுடை C1+2v, Cām.; படுமுடைப் L1, C2+3, G1+2, EA, Cām.v,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திடைய L1, C1+2+3, G1+2, EA, ATv, Cām.; ருடைய AT, Cām.v</w:t>
      </w:r>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uḷḷatu citaippōr uḷar eṉa+ paṭāar</w:t>
      </w:r>
    </w:p>
    <w:p w14:paraId="2943B8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illōr vāḻkkai ~</w:t>
      </w:r>
      <w:r>
        <w:rPr>
          <w:rFonts w:ascii="Gandhari Unicode" w:hAnsi="Gandhari Unicode" w:cs="e-Tamil OTC"/>
          <w:i/>
          <w:iCs/>
          <w:lang w:val="en-GB"/>
        </w:rPr>
        <w:t>iraviṉum</w:t>
      </w:r>
      <w:r>
        <w:rPr>
          <w:rFonts w:ascii="Gandhari Unicode" w:hAnsi="Gandhari Unicode" w:cs="e-Tamil OTC"/>
          <w:lang w:val="en-GB"/>
        </w:rPr>
        <w:t xml:space="preserve"> </w:t>
      </w:r>
      <w:r>
        <w:rPr>
          <w:rFonts w:ascii="Gandhari Unicode" w:hAnsi="Gandhari Unicode" w:cs="e-Tamil OTC"/>
          <w:i/>
          <w:iCs/>
          <w:lang w:val="en-GB"/>
        </w:rPr>
        <w:t>iḷiv*</w:t>
      </w:r>
      <w:r>
        <w:rPr>
          <w:rFonts w:ascii="Gandhari Unicode" w:hAnsi="Gandhari Unicode" w:cs="e-Tamil OTC"/>
          <w:lang w:val="en-GB"/>
        </w:rPr>
        <w:t xml:space="preserve"> eṉa+</w:t>
      </w:r>
    </w:p>
    <w:p w14:paraId="26014E1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colliya</w:t>
      </w:r>
      <w:r>
        <w:rPr>
          <w:rFonts w:ascii="Gandhari Unicode" w:hAnsi="Gandhari Unicode" w:cs="e-Tamil OTC"/>
          <w:lang w:val="en-GB"/>
        </w:rPr>
        <w:t xml:space="preserve"> </w:t>
      </w:r>
      <w:r>
        <w:rPr>
          <w:rFonts w:ascii="Gandhari Unicode" w:hAnsi="Gandhari Unicode" w:cs="e-Tamil OTC"/>
          <w:i/>
          <w:iCs/>
          <w:lang w:val="en-GB"/>
        </w:rPr>
        <w:t>vaṉmai</w:t>
      </w:r>
      <w:r>
        <w:rPr>
          <w:rFonts w:ascii="Gandhari Unicode" w:hAnsi="Gandhari Unicode" w:cs="e-Tamil OTC"/>
          <w:lang w:val="en-GB"/>
        </w:rPr>
        <w:t xml:space="preserve"> teḷiya</w:t>
      </w:r>
      <w:ins w:id="316"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kāṭṭi+</w:t>
      </w:r>
    </w:p>
    <w:p w14:paraId="1B1CA6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ceṉṟaṉar vāḻi tōḻi </w:t>
      </w:r>
      <w:ins w:id="317" w:author="Narmada Hansani Polgampalage" w:date="2023-11-24T17:28:00Z">
        <w:r>
          <w:rPr>
            <w:rFonts w:ascii="Gandhari Unicode" w:hAnsi="Gandhari Unicode" w:cs="e-Tamil OTC"/>
            <w:lang w:val="en-GB"/>
          </w:rPr>
          <w:t>~</w:t>
        </w:r>
      </w:ins>
      <w:r>
        <w:rPr>
          <w:rFonts w:ascii="Gandhari Unicode" w:hAnsi="Gandhari Unicode" w:cs="e-Tamil OTC"/>
          <w:lang w:val="en-GB"/>
        </w:rPr>
        <w:t>eṉṟ*-um</w:t>
      </w:r>
    </w:p>
    <w:p w14:paraId="352F9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kūṟṟatt* aṉṉa kolai vēl maṟavar</w:t>
      </w:r>
    </w:p>
    <w:p w14:paraId="7E84D3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āṟṟ* irunt* alki vaḻaṅkunar</w:t>
      </w:r>
      <w:ins w:id="318"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cekutta</w:t>
      </w:r>
    </w:p>
    <w:p w14:paraId="48AA6D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muṭai paruntu pārtt* irukkum</w:t>
      </w:r>
    </w:p>
    <w:p w14:paraId="4D3ECE9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mūt* iṭaiya nīr</w:t>
      </w:r>
      <w:ins w:id="319" w:author="Narmada Hansani Polgampalage" w:date="2023-11-24T17:27:00Z">
        <w:r>
          <w:rPr>
            <w:rFonts w:ascii="Gandhari Unicode" w:hAnsi="Gandhari Unicode" w:cs="e-Tamil OTC"/>
            <w:lang w:val="en-GB"/>
          </w:rPr>
          <w:t>-</w:t>
        </w:r>
      </w:ins>
      <w:del w:id="320"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il āṟ*-ē.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by HER [with the words] “As he separates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r>
        <w:rPr>
          <w:rFonts w:ascii="Gandhari Unicode" w:hAnsi="Gandhari Unicode" w:cs="e-Tamil OTC"/>
          <w:position w:val="6"/>
          <w:lang w:val="en-GB"/>
        </w:rPr>
        <w:t>iṉum</w:t>
      </w:r>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strength become-clear(inf.) showed</w:t>
      </w:r>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he-went-(h.) live friend always</w:t>
      </w:r>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“more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since they are wasters</w:t>
      </w:r>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where kites are perched [and] look out for flesh, coming up</w:t>
      </w:r>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r>
        <w:rPr>
          <w:rFonts w:ascii="e-Tamil OTC" w:hAnsi="e-Tamil OTC" w:cs="e-Tamil OTC"/>
          <w:i w:val="0"/>
          <w:iCs w:val="0"/>
          <w:color w:val="auto"/>
        </w:rPr>
        <w:t xml:space="preserve">மிளைவேள் தித்தன்: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 யானைப் புகர்முகங் கடுப்ப</w:t>
      </w:r>
    </w:p>
    <w:p w14:paraId="3B811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மன்றத் துறுகன் மீமிசைப் பலவுட</w:t>
      </w:r>
    </w:p>
    <w:p w14:paraId="638F5F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14:paraId="0E3F4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14:paraId="2C0B94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நம்மே சுவரோ தம்மிலர் கொல்லோ</w:t>
      </w:r>
    </w:p>
    <w:p w14:paraId="533AB7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14:paraId="0E8D0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கொன்னிலைக் குரம்பையி னிழிதரு</w:t>
      </w:r>
    </w:p>
    <w:p w14:paraId="54489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 திருந்தவிச் சிறுகுடி யோரே.</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பொருத L1, C1+2+3v, G1+2, EA, Cām.; பொருந்த C3 • </w:t>
      </w:r>
      <w:r>
        <w:rPr>
          <w:rFonts w:ascii="Gandhari Unicode" w:hAnsi="Gandhari Unicode" w:cs="e-Tamil OTC"/>
          <w:b/>
          <w:bCs/>
          <w:lang w:val="en-GB"/>
        </w:rPr>
        <w:t>3bc</w:t>
      </w:r>
      <w:r>
        <w:rPr>
          <w:rFonts w:ascii="Gandhari Unicode" w:hAnsi="Gandhari Unicode" w:cs="e-Tamil OTC"/>
          <w:lang w:val="en-GB"/>
        </w:rPr>
        <w:t xml:space="preserve"> காந்த ளவிழு L1, C1+2+3, G2, EA, Cām.; காந்தள் வீழு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னறவ L1, C1+2+3v, G1+2, EA, Cām.; னறன்வ C3; னவல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னாயினு L1, C1+2+3, G2, EA, Cām.; நாயினு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றாழ்ந்த C1+2+3, G1+2, EA, Cām.; றாள்ந்த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வால்வெள் L1, C1+2+3, G1+2, EA, Cām.; வாள்வெள் AT, Cām.v</w:t>
      </w:r>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poruta yāṉai</w:t>
      </w:r>
      <w:ins w:id="321"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pukar mukam kaṭuppa</w:t>
      </w:r>
    </w:p>
    <w:p w14:paraId="38AD8D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tuṟu kal mī micai+ pala ~uṭaṉ</w:t>
      </w:r>
    </w:p>
    <w:p w14:paraId="751E0F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cem kāntaḷ </w:t>
      </w:r>
      <w:r>
        <w:rPr>
          <w:rFonts w:ascii="Gandhari Unicode" w:hAnsi="Gandhari Unicode" w:cs="e-Tamil OTC"/>
          <w:i/>
          <w:iCs/>
          <w:lang w:val="en-GB"/>
        </w:rPr>
        <w:t>aviḻum</w:t>
      </w:r>
      <w:r>
        <w:rPr>
          <w:rFonts w:ascii="Gandhari Unicode" w:hAnsi="Gandhari Unicode" w:cs="e-Tamil OTC"/>
          <w:lang w:val="en-GB"/>
        </w:rPr>
        <w:t xml:space="preserve"> nāṭaṉ</w:t>
      </w:r>
    </w:p>
    <w:p w14:paraId="1D4A86A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aṟavaṉ</w:t>
      </w:r>
      <w:r>
        <w:rPr>
          <w:rFonts w:ascii="Gandhari Unicode" w:hAnsi="Gandhari Unicode" w:cs="e-Tamil OTC"/>
          <w:lang w:val="en-GB"/>
        </w:rPr>
        <w:t xml:space="preserve"> āyiṉum allaṉ āyiṉum</w:t>
      </w:r>
    </w:p>
    <w:p w14:paraId="4F1C958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2" w:author="Narmada Hansani Polgampalage" w:date="2023-12-07T14:14:00Z">
            <w:rPr/>
          </w:rPrChange>
        </w:rPr>
        <w:t>nam +ēcuvar-ō tam +ilar-kollō</w:t>
      </w:r>
    </w:p>
    <w:p w14:paraId="16A216BF"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3" w:author="Narmada Hansani Polgampalage" w:date="2023-12-07T14:14:00Z">
            <w:rPr/>
          </w:rPrChange>
        </w:rPr>
        <w:t xml:space="preserve">varaiyiṉ tāḻnta </w:t>
      </w:r>
      <w:r w:rsidRPr="001E7872">
        <w:rPr>
          <w:rFonts w:ascii="Gandhari Unicode" w:hAnsi="Gandhari Unicode" w:cs="e-Tamil OTC"/>
          <w:i/>
          <w:iCs/>
          <w:lang w:val="de-DE"/>
          <w:rPrChange w:id="324" w:author="Narmada Hansani Polgampalage" w:date="2023-12-07T14:14:00Z">
            <w:rPr>
              <w:i/>
              <w:iCs/>
            </w:rPr>
          </w:rPrChange>
        </w:rPr>
        <w:t>vāl</w:t>
      </w:r>
      <w:r w:rsidRPr="001E7872">
        <w:rPr>
          <w:rFonts w:ascii="Gandhari Unicode" w:hAnsi="Gandhari Unicode" w:cs="e-Tamil OTC"/>
          <w:lang w:val="de-DE"/>
          <w:rPrChange w:id="325" w:author="Narmada Hansani Polgampalage" w:date="2023-12-07T14:14:00Z">
            <w:rPr/>
          </w:rPrChange>
        </w:rPr>
        <w:t xml:space="preserve"> veḷ +aruvi</w:t>
      </w:r>
    </w:p>
    <w:p w14:paraId="634F4CAA"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6" w:author="Narmada Hansani Polgampalage" w:date="2023-12-07T14:14:00Z">
            <w:rPr/>
          </w:rPrChange>
        </w:rPr>
        <w:t>koṉ</w:t>
      </w:r>
      <w:ins w:id="327" w:author="Narmada Hansani Polgampalage" w:date="2023-11-30T16:50:00Z">
        <w:r>
          <w:rPr>
            <w:rFonts w:ascii="Gandhari Unicode" w:hAnsi="Gandhari Unicode" w:cs="e-Tamil OTC"/>
            <w:lang w:val="de-DE"/>
          </w:rPr>
          <w:t>-</w:t>
        </w:r>
      </w:ins>
      <w:del w:id="328"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329" w:author="Narmada Hansani Polgampalage" w:date="2023-12-07T14:14:00Z">
            <w:rPr/>
          </w:rPrChange>
        </w:rPr>
        <w:t>nilai</w:t>
      </w:r>
      <w:ins w:id="330"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331" w:author="Narmada Hansani Polgampalage" w:date="2023-12-07T14:14:00Z">
            <w:rPr/>
          </w:rPrChange>
        </w:rPr>
        <w:t xml:space="preserve"> kurampaiyiṉ iḻi-tarum</w:t>
      </w:r>
    </w:p>
    <w:p w14:paraId="743D073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32" w:author="Narmada Hansani Polgampalage" w:date="2023-12-07T14:14:00Z">
            <w:rPr/>
          </w:rPrChange>
        </w:rPr>
        <w:t>iṉṉāt* irunta ~i+ ciṟu kuṭiyōr-ē.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333"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struck- elephant spot face resemble(inf.)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abuse-they(h.)</w:t>
      </w:r>
      <w:r>
        <w:rPr>
          <w:rFonts w:ascii="Gandhari Unicode" w:hAnsi="Gandhari Unicode" w:cs="e-Tamil OTC"/>
          <w:position w:val="6"/>
          <w:lang w:val="en-GB"/>
        </w:rPr>
        <w:t>ō</w:t>
      </w:r>
      <w:r>
        <w:rPr>
          <w:rFonts w:ascii="Gandhari Unicode" w:hAnsi="Gandhari Unicode" w:cs="e-Tamil OTC"/>
          <w:lang w:val="en-GB"/>
        </w:rPr>
        <w:t xml:space="preserve"> self(pl.)- not-they(h.)</w:t>
      </w:r>
      <w:r>
        <w:rPr>
          <w:rFonts w:ascii="Gandhari Unicode" w:hAnsi="Gandhari Unicode" w:cs="e-Tamil OTC"/>
          <w:position w:val="6"/>
          <w:lang w:val="en-GB"/>
        </w:rPr>
        <w:t>kollō</w:t>
      </w:r>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r>
        <w:rPr>
          <w:rFonts w:ascii="Gandhari Unicode" w:hAnsi="Gandhari Unicode" w:cs="e-Tamil OTC"/>
          <w:position w:val="6"/>
          <w:lang w:val="en-GB"/>
        </w:rPr>
        <w:t>iṉ</w:t>
      </w:r>
      <w:r>
        <w:rPr>
          <w:rFonts w:ascii="Gandhari Unicode" w:hAnsi="Gandhari Unicode" w:cs="e-Tamil OTC"/>
          <w:lang w:val="en-GB"/>
        </w:rPr>
        <w:t xml:space="preserve"> hung-down- pure white waterfall</w:t>
      </w:r>
    </w:p>
    <w:p w14:paraId="7FA470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koṉ</w:t>
      </w:r>
      <w:del w:id="334"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r>
        <w:rPr>
          <w:rFonts w:ascii="Gandhari Unicode" w:hAnsi="Gandhari Unicode" w:cs="e-Tamil OTC"/>
          <w:position w:val="6"/>
          <w:lang w:val="en-GB"/>
        </w:rPr>
        <w:t>iṉ</w:t>
      </w:r>
      <w:r>
        <w:rPr>
          <w:rFonts w:ascii="Gandhari Unicode" w:hAnsi="Gandhari Unicode" w:cs="e-Tamil OTC"/>
          <w:lang w:val="en-GB"/>
        </w:rPr>
        <w:t xml:space="preserve"> fall-</w:t>
      </w:r>
      <w:del w:id="335"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home-they(h.)</w:t>
      </w:r>
      <w:r>
        <w:rPr>
          <w:rFonts w:ascii="Gandhari Unicode" w:hAnsi="Gandhari Unicode" w:cs="e-Tamil OTC"/>
          <w:position w:val="6"/>
          <w:lang w:val="en-GB"/>
        </w:rPr>
        <w:t>ē</w:t>
      </w:r>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r>
        <w:rPr>
          <w:rFonts w:ascii="e-Tamil OTC" w:hAnsi="e-Tamil OTC" w:cs="e-Tamil OTC"/>
          <w:i w:val="0"/>
          <w:iCs w:val="0"/>
          <w:color w:val="auto"/>
        </w:rPr>
        <w:t xml:space="preserve">பூதத் (பூதன்) தேவன்: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வேறுபட்டவிடத்து வற்புறுத்துந் தோழிக்கு வன்பொறை (C2: வன்புறை) எதிரழிந்து தலைமகள் சொல்லியது.</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14:paraId="3277D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14:paraId="3B1932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14:paraId="50A290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சொல்லிய பருவமோ விதுவே பல்லூழ்</w:t>
      </w:r>
    </w:p>
    <w:p w14:paraId="07873A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14:paraId="69E03B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14:paraId="5A5A6C7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14:paraId="5A00DB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வானுயர் பிறங்கன் மலையிறந் தோரே.</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வைகல் C2+3v, Cām.; வைகா L1, C1+3,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யெல்லையுந் C2+3v, Cām.; யெல்லவுந் L1, C1+2v+3, G2, EA, I, AT, Cām.v, VP, ER; யெல்லையெல்லவுந்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யாண்டுளர் L1, C1+2+3, G2v, EA, ATv, Cām.; யாணரோ G1; யாணரோர் G1v+2; யாண்டோர்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பெடையொடு பயிரி C2, Cām.; பேடையொடு பயிரி G2, EA, Cām.v; பெடையோ பெயிரி L1; பெடையோ பேயிரி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யின்புற L1, C1+2+3, G1v+2, EA, Cām.; யின்பிற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விமைக்க ணேதா L1, C1+2, Cām.; விமைக்கண் ணேதா C3v, G1+2, EA; விமைக்கண னேதா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ஞெமைத்தலை C2+3v, Cām.; வமைத்தலை G2, EA, I, Cām.v; மைத்தலை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யூனசைஇ C2v, G2, EA, Cām.; யூனசை C2; யூயானசை L1; யூனசையொடு AT; யுயானசை C1, G1; பூயானசை</w:t>
      </w:r>
      <w:r>
        <w:rPr>
          <w:rFonts w:ascii="Gandhari Unicode" w:eastAsia="URW Palladio UNI" w:hAnsi="Gandhari Unicode" w:cs="e-Tamil OTC"/>
          <w:lang w:val="en-GB"/>
        </w:rPr>
        <w:t>‡</w:t>
      </w:r>
      <w:r>
        <w:rPr>
          <w:rFonts w:ascii="Gandhari Unicode" w:hAnsi="Gandhari Unicode" w:cs="e-Tamil OTC"/>
          <w:lang w:val="en-GB"/>
        </w:rPr>
        <w:t xml:space="preserve"> C3; பூனசை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யொருபருந் திருக்கும் C2v, Cām.; யொருபருந் திறுக்கும் C2+3v, Cām.v; பருந்திருந் துயக்கும் AT, Cām.v, VP, ER; யொருபரு திருந்துறுக்கும் L1, C1+3, G1; யொருபருந் திருந்துவக்கும்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தோரே L1, C1+2+3v, G1+2, EA, Cām.; தேரே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vaikal</w:t>
      </w:r>
      <w:r>
        <w:rPr>
          <w:rFonts w:ascii="Gandhari Unicode" w:hAnsi="Gandhari Unicode" w:cs="e-Tamil OTC"/>
          <w:lang w:val="en-GB"/>
        </w:rPr>
        <w:t xml:space="preserve"> vaikal vaika-~um vārār</w:t>
      </w:r>
    </w:p>
    <w:p w14:paraId="27E2A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ellā ~ellai ~</w:t>
      </w:r>
      <w:r>
        <w:rPr>
          <w:rFonts w:ascii="Gandhari Unicode" w:hAnsi="Gandhari Unicode" w:cs="e-Tamil OTC"/>
          <w:i/>
          <w:iCs/>
          <w:lang w:val="en-GB"/>
        </w:rPr>
        <w:t>ellai-~um</w:t>
      </w:r>
      <w:r>
        <w:rPr>
          <w:rFonts w:ascii="Gandhari Unicode" w:hAnsi="Gandhari Unicode" w:cs="e-Tamil OTC"/>
          <w:lang w:val="en-GB"/>
        </w:rPr>
        <w:t xml:space="preserve"> tōṉṟār</w:t>
      </w:r>
    </w:p>
    <w:p w14:paraId="3C7DDC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yāṇṭ* uḷar-</w:t>
      </w:r>
      <w:r>
        <w:rPr>
          <w:rFonts w:ascii="Gandhari Unicode" w:hAnsi="Gandhari Unicode" w:cs="e-Tamil OTC"/>
          <w:lang w:val="en-GB"/>
        </w:rPr>
        <w:t>kollō tōḻi ~īṇṭ* ivar</w:t>
      </w:r>
    </w:p>
    <w:p w14:paraId="4388CC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colliya paruvam-ō </w:t>
      </w:r>
      <w:ins w:id="336" w:author="Narmada Hansani Polgampalage" w:date="2023-11-24T17:43:00Z">
        <w:r>
          <w:rPr>
            <w:rFonts w:ascii="Gandhari Unicode" w:hAnsi="Gandhari Unicode" w:cs="e-Tamil OTC"/>
            <w:lang w:val="en-GB"/>
          </w:rPr>
          <w:t>~</w:t>
        </w:r>
      </w:ins>
      <w:r>
        <w:rPr>
          <w:rFonts w:ascii="Gandhari Unicode" w:hAnsi="Gandhari Unicode" w:cs="e-Tamil OTC"/>
          <w:lang w:val="en-GB"/>
        </w:rPr>
        <w:t>itu-~ē pal +ūḻ</w:t>
      </w:r>
    </w:p>
    <w:p w14:paraId="721CB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puṟam </w:t>
      </w:r>
      <w:r>
        <w:rPr>
          <w:rFonts w:ascii="Gandhari Unicode" w:hAnsi="Gandhari Unicode" w:cs="e-Tamil OTC"/>
          <w:i/>
          <w:iCs/>
          <w:lang w:val="en-GB"/>
        </w:rPr>
        <w:t>peṭaiyoṭu</w:t>
      </w:r>
      <w:r>
        <w:rPr>
          <w:rFonts w:ascii="Gandhari Unicode" w:hAnsi="Gandhari Unicode" w:cs="e-Tamil OTC"/>
          <w:lang w:val="en-GB"/>
        </w:rPr>
        <w:t xml:space="preserve"> payiri ~iṉp* uṟa</w:t>
      </w:r>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~imaikkaṇ ēt* ākiṉṟ*-ō </w:t>
      </w:r>
      <w:r>
        <w:rPr>
          <w:rFonts w:ascii="Gandhari Unicode" w:hAnsi="Gandhari Unicode" w:cs="e-Tamil OTC"/>
          <w:i/>
          <w:iCs/>
          <w:lang w:val="en-GB"/>
        </w:rPr>
        <w:t>ñemai+</w:t>
      </w:r>
      <w:r>
        <w:rPr>
          <w:rFonts w:ascii="Gandhari Unicode" w:hAnsi="Gandhari Unicode" w:cs="e-Tamil OTC"/>
          <w:lang w:val="en-GB"/>
        </w:rPr>
        <w:t>-talai</w:t>
      </w:r>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~ūṉ </w:t>
      </w:r>
      <w:r>
        <w:rPr>
          <w:rFonts w:ascii="Gandhari Unicode" w:hAnsi="Gandhari Unicode" w:cs="e-Tamil OTC"/>
          <w:i/>
          <w:iCs/>
          <w:lang w:val="en-GB"/>
        </w:rPr>
        <w:t>nacaii</w:t>
      </w:r>
      <w:r>
        <w:rPr>
          <w:rFonts w:ascii="Gandhari Unicode" w:hAnsi="Gandhari Unicode" w:cs="e-Tamil OTC"/>
          <w:lang w:val="en-GB"/>
        </w:rPr>
        <w:t xml:space="preserve"> ~</w:t>
      </w:r>
      <w:r>
        <w:rPr>
          <w:rFonts w:ascii="Gandhari Unicode" w:hAnsi="Gandhari Unicode" w:cs="e-Tamil OTC"/>
          <w:i/>
          <w:iCs/>
          <w:lang w:val="en-GB"/>
        </w:rPr>
        <w:t>oru</w:t>
      </w:r>
      <w:r>
        <w:rPr>
          <w:rFonts w:ascii="Gandhari Unicode" w:hAnsi="Gandhari Unicode" w:cs="e-Tamil OTC"/>
          <w:lang w:val="en-GB"/>
        </w:rPr>
        <w:t xml:space="preserve"> parunt* </w:t>
      </w:r>
      <w:r>
        <w:rPr>
          <w:rFonts w:ascii="Gandhari Unicode" w:hAnsi="Gandhari Unicode" w:cs="e-Tamil OTC"/>
          <w:i/>
          <w:iCs/>
          <w:lang w:val="en-GB"/>
        </w:rPr>
        <w:t>irukkum</w:t>
      </w:r>
    </w:p>
    <w:p w14:paraId="70A1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vāṉ uyar piṟaṅkal malai ~iṟantōr-ē.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day being-kept(inf.)</w:t>
      </w:r>
      <w:r>
        <w:rPr>
          <w:rFonts w:ascii="Gandhari Unicode" w:hAnsi="Gandhari Unicode" w:cs="e-Tamil OTC"/>
          <w:position w:val="6"/>
          <w:lang w:val="en-GB"/>
        </w:rPr>
        <w:t>um</w:t>
      </w:r>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he-is(h.)</w:t>
      </w:r>
      <w:r>
        <w:rPr>
          <w:rFonts w:ascii="Gandhari Unicode" w:hAnsi="Gandhari Unicode" w:cs="e-Tamil OTC"/>
          <w:position w:val="6"/>
          <w:lang w:val="en-GB"/>
        </w:rPr>
        <w:t>kollō</w:t>
      </w:r>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turn</w:t>
      </w:r>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back she-bird-with called pleasant dove</w:t>
      </w:r>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Ñemai-tree(loc.)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traversed-he(h.)</w:t>
      </w:r>
      <w:r>
        <w:rPr>
          <w:rFonts w:ascii="Gandhari Unicode" w:hAnsi="Gandhari Unicode" w:cs="e-Tamil OTC"/>
          <w:position w:val="6"/>
          <w:lang w:val="en-GB"/>
        </w:rPr>
        <w:t>ē</w:t>
      </w:r>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Day by day being kept back he does not come</w:t>
      </w:r>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on the top of a Ñemai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r>
        <w:rPr>
          <w:rFonts w:ascii="e-Tamil OTC" w:hAnsi="e-Tamil OTC" w:cs="e-Tamil OTC"/>
          <w:i w:val="0"/>
          <w:iCs w:val="0"/>
          <w:color w:val="auto"/>
        </w:rPr>
        <w:t xml:space="preserve">எயிற்றியனார்: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இரந்து பின்னின்ற கிழவன் குறைமறாமல் கூறியது.</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பாங்கற்குச் சொல்லியதூஉமாம்.</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14:paraId="6B7973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14:paraId="2D5E4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14:paraId="14F10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14:paraId="7EC6C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உள்ளிக் L1, C1+2+3, G1v+2, EA, Cām.; உள்ளிற் C2v+3v, Cām.v; எளிக்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காண்பென் C2+3, G1+2, EA, Cām.; காண்பேன் L1; காண்பெண்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றமிழ்த C2v, G2, EA, AT, Cām.; றமிர்த L1, C1+2+3, G1, I, Cām.v; றமுத ATv,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மூறுமஞ் C2, G1, Cām.; மூறுஞ் L1, C1+3, G2, Iḷ.,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மறல்போற் C2+3v, G2, EA, Cām.; மழைபோற் Cām.v; </w:t>
      </w:r>
      <w:r>
        <w:rPr>
          <w:rFonts w:ascii="Gandhari Unicode" w:eastAsia="URW Palladio UNI" w:hAnsi="Gandhari Unicode" w:cs="e-Tamil OTC"/>
          <w:lang w:val="en-GB"/>
        </w:rPr>
        <w:t>‡</w:t>
      </w:r>
      <w:r>
        <w:rPr>
          <w:rFonts w:ascii="Gandhari Unicode" w:hAnsi="Gandhari Unicode" w:cs="e-Tamil OTC"/>
          <w:lang w:val="en-GB"/>
        </w:rPr>
        <w:t xml:space="preserve">லற்போல் C1; மலற்போல் G1; மலற்போல L1; மலர்ப்போல்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பேரமர் L1, C1+2+3, G2, EA, Cām.; யெர்மா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மழைக்கண் மடந்தை L1, C1+2+3, G1+2, Nam., EA, AT, Cām.v; மழைக்கட் கொடிச்சி C2v+3v, Nam.v, IV, ATv, Cām.,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மதைஇய L1, C1+2+3, G1+2, EA, Cām.; தைஇய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uḷḷi+</w:t>
      </w:r>
      <w:r>
        <w:rPr>
          <w:rFonts w:ascii="Gandhari Unicode" w:hAnsi="Gandhari Unicode" w:cs="e-Tamil OTC"/>
          <w:lang w:val="en-GB"/>
        </w:rPr>
        <w:t xml:space="preserve"> kāṇpeṉ pōlvaṉ muḷ +eyiṟṟ*</w:t>
      </w:r>
    </w:p>
    <w:p w14:paraId="1E7CD3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w:t>
      </w:r>
      <w:r>
        <w:rPr>
          <w:rFonts w:ascii="Gandhari Unicode" w:hAnsi="Gandhari Unicode" w:cs="e-Tamil OTC"/>
          <w:i/>
          <w:iCs/>
          <w:lang w:val="en-GB"/>
        </w:rPr>
        <w:t>ūṟum</w:t>
      </w:r>
      <w:r>
        <w:rPr>
          <w:rFonts w:ascii="Gandhari Unicode" w:hAnsi="Gandhari Unicode" w:cs="e-Tamil OTC"/>
          <w:lang w:val="en-GB"/>
        </w:rPr>
        <w:t xml:space="preserve"> am ce+ vāy+ kamaḻ akil</w:t>
      </w:r>
    </w:p>
    <w:p w14:paraId="35D275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āram nāṟum </w:t>
      </w:r>
      <w:r>
        <w:rPr>
          <w:rFonts w:ascii="Gandhari Unicode" w:hAnsi="Gandhari Unicode" w:cs="e-Tamil OTC"/>
          <w:i/>
          <w:iCs/>
          <w:lang w:val="en-GB"/>
        </w:rPr>
        <w:t>aṟal</w:t>
      </w:r>
      <w:r>
        <w:rPr>
          <w:rFonts w:ascii="Gandhari Unicode" w:hAnsi="Gandhari Unicode" w:cs="e-Tamil OTC"/>
          <w:lang w:val="en-GB"/>
        </w:rPr>
        <w:t xml:space="preserve"> pōl kūntal</w:t>
      </w:r>
    </w:p>
    <w:p w14:paraId="66014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pēr* amar maḻai+ kaṇ </w:t>
      </w:r>
      <w:r>
        <w:rPr>
          <w:rFonts w:ascii="Gandhari Unicode" w:hAnsi="Gandhari Unicode" w:cs="e-Tamil OTC"/>
          <w:i/>
          <w:iCs/>
          <w:lang w:val="en-GB"/>
        </w:rPr>
        <w:t>maṭantai</w:t>
      </w:r>
    </w:p>
    <w:p w14:paraId="596516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mūral muṟuvaloṭu </w:t>
      </w:r>
      <w:r>
        <w:rPr>
          <w:rFonts w:ascii="Gandhari Unicode" w:hAnsi="Gandhari Unicode" w:cs="e-Tamil OTC"/>
          <w:i/>
          <w:iCs/>
          <w:lang w:val="en-GB"/>
        </w:rPr>
        <w:t>mataiiya</w:t>
      </w:r>
      <w:r>
        <w:rPr>
          <w:rFonts w:ascii="Gandhari Unicode" w:hAnsi="Gandhari Unicode" w:cs="e-Tamil OTC"/>
          <w:lang w:val="en-GB"/>
        </w:rPr>
        <w:t xml:space="preserve"> nōkk*-ē.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oozing- pretty red mouth smell- eagle-wood</w:t>
      </w:r>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Remembering, I seem to see</w:t>
      </w:r>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tresses like black sand, smelling of sandal [and] fragrant</w:t>
      </w:r>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 நன்னாகையார்: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காதல</w:t>
      </w:r>
    </w:p>
    <w:p w14:paraId="5CDF0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ரின்னே கண்டுந் துறக்குவர் கொல்லோ</w:t>
      </w:r>
    </w:p>
    <w:p w14:paraId="72AE4FE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14:paraId="243D7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யொதுங்கல் செல்லாப் பசும்புளி வேட்கைக்</w:t>
      </w:r>
    </w:p>
    <w:p w14:paraId="66131C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கடுஞ்சூன் மகளிர் போல நீர்கொண்டு</w:t>
      </w:r>
    </w:p>
    <w:p w14:paraId="064856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விசும்பிவர் கல்லாது தாங்குபு புணரிச்</w:t>
      </w:r>
    </w:p>
    <w:p w14:paraId="202001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செழும்பல் குன்ற நோக்கிப்</w:t>
      </w:r>
    </w:p>
    <w:p w14:paraId="06D33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முந்நாற் றிங்க L1, C1+2+3, G1+2, AT, Cām.; முந்நாட் டிங்கள் EA, I, AT, Cām.v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பசும்புளி L1, C1+2+3v, G1+2, EA, Cām.; பசும்புலி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கடுஞ்சூன் C1+2+3, G1+2, EA, Cām.; கடுசூன்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தாங்குபு C1+2+3, EA, Cām.; தாங்குப்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மேர்தரும் L1, C1+2+3, G1+2, EA, Cām.; மெழுதரும்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337" w:author="Narmada Hansani Polgampalage" w:date="2023-12-04T17:35:00Z">
        <w:r>
          <w:rPr>
            <w:rFonts w:ascii="Gandhari Unicode" w:hAnsi="Gandhari Unicode" w:cs="e-Tamil OTC"/>
            <w:lang w:val="en-GB"/>
          </w:rPr>
          <w:t>a</w:t>
        </w:r>
      </w:ins>
      <w:del w:id="338"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339" w:author="Narmada Hansani Polgampalage" w:date="2023-12-01T16:56:00Z">
        <w:r>
          <w:rPr>
            <w:rFonts w:ascii="Gandhari Unicode" w:hAnsi="Gandhari Unicode" w:cs="e-Tamil OTC"/>
            <w:lang w:val="en-GB"/>
          </w:rPr>
          <w:t>-</w:t>
        </w:r>
      </w:ins>
      <w:del w:id="340"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 tōḻi kātalar</w:t>
      </w:r>
    </w:p>
    <w:p w14:paraId="430E5A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iṉṉē kaṇṭ*-um tuṟakkuvar-kollō</w:t>
      </w:r>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r>
        <w:rPr>
          <w:rFonts w:ascii="Gandhari Unicode" w:hAnsi="Gandhari Unicode" w:cs="e-Tamil OTC"/>
          <w:i/>
          <w:iCs/>
          <w:lang w:val="en-GB"/>
        </w:rPr>
        <w:t>nāl</w:t>
      </w:r>
      <w:r>
        <w:rPr>
          <w:rFonts w:ascii="Gandhari Unicode" w:hAnsi="Gandhari Unicode" w:cs="e-Tamil OTC"/>
          <w:lang w:val="en-GB"/>
        </w:rPr>
        <w:t xml:space="preserve"> tiṅkaḷ niṟai poṟutt* acaii</w:t>
      </w:r>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~otuṅkal cellā+ pacum puḷi vēṭkai+</w:t>
      </w:r>
    </w:p>
    <w:p w14:paraId="5076C2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kaṭum cūl makaḷir pōla nīr koṇṭu</w:t>
      </w:r>
    </w:p>
    <w:p w14:paraId="76FF4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ivar kallātu tāṅkupu puṇari+</w:t>
      </w:r>
    </w:p>
    <w:p w14:paraId="3973DD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ceḻum pal kuṉṟam nōkki+</w:t>
      </w:r>
    </w:p>
    <w:p w14:paraId="2CFD7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perum kali vāṉam </w:t>
      </w:r>
      <w:r>
        <w:rPr>
          <w:rFonts w:ascii="Gandhari Unicode" w:hAnsi="Gandhari Unicode" w:cs="e-Tamil OTC"/>
          <w:i/>
          <w:iCs/>
          <w:lang w:val="en-GB"/>
        </w:rPr>
        <w:t>ēr</w:t>
      </w:r>
      <w:r>
        <w:rPr>
          <w:rFonts w:ascii="Gandhari Unicode" w:hAnsi="Gandhari Unicode" w:cs="e-Tamil OTC"/>
          <w:lang w:val="en-GB"/>
        </w:rPr>
        <w:t xml:space="preserve"> tarum poḻut*-ē.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in order to say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341" w:author="Narmada Hansani Polgampalage" w:date="2023-12-04T17:35:00Z">
        <w:r>
          <w:rPr>
            <w:rFonts w:ascii="Gandhari Unicode" w:hAnsi="Gandhari Unicode" w:cs="e-Tamil OTC"/>
            <w:position w:val="6"/>
            <w:lang w:val="en-GB"/>
          </w:rPr>
          <w:t>a</w:t>
        </w:r>
      </w:ins>
      <w:del w:id="342"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343" w:author="Narmada Hansani Polgampalage" w:date="2023-12-01T16:56:00Z">
        <w:r>
          <w:rPr>
            <w:rFonts w:ascii="Gandhari Unicode" w:hAnsi="Gandhari Unicode" w:cs="e-Tamil OTC"/>
            <w:lang w:val="en-GB"/>
          </w:rPr>
          <w:t>-</w:t>
        </w:r>
      </w:ins>
      <w:del w:id="344"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he-abandons(h.)</w:t>
      </w:r>
      <w:r>
        <w:rPr>
          <w:rFonts w:ascii="Gandhari Unicode" w:hAnsi="Gandhari Unicode" w:cs="e-Tamil OTC"/>
          <w:position w:val="6"/>
          <w:lang w:val="en-GB"/>
        </w:rPr>
        <w:t>kollō</w:t>
      </w:r>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three four moon fullness borne wearied</w:t>
      </w:r>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stepping-aside go-not green sourness demand</w:t>
      </w:r>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pregnancy women be-similar water taken</w:t>
      </w:r>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climb- learn-not endured united</w:t>
      </w:r>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flourishing many hill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give [me] up, even now that he has seen</w:t>
      </w:r>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taught</w:t>
      </w:r>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தலைமகனது வரவுணர்ந்து “நம் பெருமான் நமக்கு அன்பிலர் (C2, G2: அன்பிலன்)” என்ற தோழிக்குக் கிழத்தி உரைத்தது.</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14:paraId="2D84C3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14:paraId="593A4E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14:paraId="2CDF0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மையினு மினிதோ</w:t>
      </w:r>
    </w:p>
    <w:p w14:paraId="03880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வினிதெனப் படூஉம் புத்தே ணாடே.</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முறியருந்து L1, C1+2+3v, G1v, EA, Cām.; முறியிருந்து G2; முறியறிந்து C3; முன்றியருந்து G1 • </w:t>
      </w:r>
      <w:r>
        <w:rPr>
          <w:rFonts w:ascii="Gandhari Unicode" w:hAnsi="Gandhari Unicode" w:cs="e-Tamil OTC"/>
          <w:b/>
          <w:bCs/>
          <w:lang w:val="en-GB"/>
        </w:rPr>
        <w:t>2b</w:t>
      </w:r>
      <w:r>
        <w:rPr>
          <w:rFonts w:ascii="Gandhari Unicode" w:hAnsi="Gandhari Unicode" w:cs="e-Tamil OTC"/>
          <w:lang w:val="en-GB"/>
        </w:rPr>
        <w:t xml:space="preserve"> கிருக்கும் L1, C1+2+3, G2, EA, Cām.; கிகுக்கும்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பெருங்க L1, C1+2+3, G1, EA, Cām.; பெருங்கன்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345" w:name="DDE_LINK38"/>
      <w:r>
        <w:rPr>
          <w:rFonts w:ascii="Gandhari Unicode" w:hAnsi="Gandhari Unicode" w:cs="e-Tamil OTC"/>
          <w:lang w:val="en-GB"/>
        </w:rPr>
        <w:t>னாகலி</w:t>
      </w:r>
      <w:bookmarkEnd w:id="345"/>
      <w:r>
        <w:rPr>
          <w:rFonts w:ascii="Gandhari Unicode" w:hAnsi="Gandhari Unicode" w:cs="e-Tamil OTC"/>
          <w:lang w:val="en-GB"/>
        </w:rPr>
        <w:t xml:space="preserve"> னினத்தி னியன்ற C2+3, Cām.; னாக லினினத் தியன்ற L1, C1+3v,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மினிதோ L1, C1+2+3, G1v+2, EA, Cām.; மிளிதோ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ணாடே C2+3, G1+2, EA, Cām.; னாடே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kaṟi vaḷar aṭukkatt* āṅkaṇ muṟi ~</w:t>
      </w:r>
      <w:r>
        <w:rPr>
          <w:rFonts w:ascii="Gandhari Unicode" w:hAnsi="Gandhari Unicode" w:cs="e-Tamil OTC"/>
          <w:i/>
          <w:iCs/>
          <w:lang w:val="en-GB"/>
        </w:rPr>
        <w:t>aruntu</w:t>
      </w:r>
    </w:p>
    <w:p w14:paraId="718391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46" w:author="Narmada Hansani Polgampalage" w:date="2023-12-07T14:15:00Z">
            <w:rPr/>
          </w:rPrChange>
        </w:rPr>
        <w:t xml:space="preserve">kuraṅk* oruṅk* </w:t>
      </w:r>
      <w:r w:rsidRPr="001E7872">
        <w:rPr>
          <w:rFonts w:ascii="Gandhari Unicode" w:hAnsi="Gandhari Unicode" w:cs="e-Tamil OTC"/>
          <w:i/>
          <w:iCs/>
          <w:lang w:val="de-DE"/>
          <w:rPrChange w:id="347" w:author="Narmada Hansani Polgampalage" w:date="2023-12-07T14:15:00Z">
            <w:rPr>
              <w:i/>
              <w:iCs/>
            </w:rPr>
          </w:rPrChange>
        </w:rPr>
        <w:t>irukkum</w:t>
      </w:r>
      <w:r w:rsidRPr="001E7872">
        <w:rPr>
          <w:rFonts w:ascii="Gandhari Unicode" w:hAnsi="Gandhari Unicode" w:cs="e-Tamil OTC"/>
          <w:lang w:val="de-DE"/>
          <w:rPrChange w:id="348" w:author="Narmada Hansani Polgampalage" w:date="2023-12-07T14:15:00Z">
            <w:rPr/>
          </w:rPrChange>
        </w:rPr>
        <w:t xml:space="preserve"> perum kal nāṭaṉ</w:t>
      </w:r>
    </w:p>
    <w:p w14:paraId="5F6B247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49" w:author="Narmada Hansani Polgampalage" w:date="2023-12-07T14:15:00Z">
            <w:rPr/>
          </w:rPrChange>
        </w:rPr>
        <w:t xml:space="preserve">iṉiyaṉ ākaliṉ </w:t>
      </w:r>
      <w:r w:rsidRPr="001E7872">
        <w:rPr>
          <w:rFonts w:ascii="Gandhari Unicode" w:hAnsi="Gandhari Unicode" w:cs="e-Tamil OTC"/>
          <w:i/>
          <w:iCs/>
          <w:lang w:val="de-DE"/>
          <w:rPrChange w:id="350" w:author="Narmada Hansani Polgampalage" w:date="2023-12-07T14:15:00Z">
            <w:rPr>
              <w:i/>
              <w:iCs/>
            </w:rPr>
          </w:rPrChange>
        </w:rPr>
        <w:t>iṉattiṉ</w:t>
      </w:r>
      <w:r w:rsidRPr="001E7872">
        <w:rPr>
          <w:rFonts w:ascii="Gandhari Unicode" w:hAnsi="Gandhari Unicode" w:cs="e-Tamil OTC"/>
          <w:lang w:val="de-DE"/>
          <w:rPrChange w:id="351" w:author="Narmada Hansani Polgampalage" w:date="2023-12-07T14:15:00Z">
            <w:rPr/>
          </w:rPrChange>
        </w:rPr>
        <w:t xml:space="preserve"> iyaṉṟa</w:t>
      </w:r>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2" w:author="Narmada Hansani Polgampalage" w:date="2023-12-07T14:15:00Z">
            <w:rPr/>
          </w:rPrChange>
        </w:rPr>
        <w:t>~iṉṉāmaiyiṉum iṉit*-ō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53" w:author="Narmada Hansani Polgampalage" w:date="2023-12-07T14:15:00Z">
            <w:rPr/>
          </w:rPrChange>
        </w:rPr>
        <w:t>~iṉit* eṉa+ paṭūum puttēḷ nāṭ*-ē.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354"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r>
        <w:rPr>
          <w:rFonts w:ascii="Gandhari Unicode" w:hAnsi="Gandhari Unicode" w:cs="e-Tamil OTC"/>
          <w:position w:val="6"/>
          <w:lang w:val="en-GB"/>
        </w:rPr>
        <w:t>iṉ</w:t>
      </w:r>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r>
        <w:rPr>
          <w:rFonts w:ascii="Gandhari Unicode" w:hAnsi="Gandhari Unicode" w:cs="e-Tamil OTC"/>
          <w:position w:val="6"/>
          <w:lang w:val="en-GB"/>
        </w:rPr>
        <w:t>iṉum</w:t>
      </w:r>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pleasant-it say(inf.) happening- god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more pleasing than the unpleasantness</w:t>
      </w:r>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of big stones, where monkeys are together</w:t>
      </w:r>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[and] eat from the shoots at the mountain side</w:t>
      </w:r>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வளர்பிறை போல வழிவழி பெருகி</w:t>
      </w:r>
    </w:p>
    <w:p w14:paraId="1D4E9A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யிறைவளை நெகிழ்த்த வெவ்வ நோயொடு</w:t>
      </w:r>
    </w:p>
    <w:p w14:paraId="6B953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குழைபிசைந் தனையே மாகிச் சாஅ</w:t>
      </w:r>
    </w:p>
    <w:p w14:paraId="56B604D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14:paraId="1FE461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மழையுந் தோழி மான்றுபட் டன்றே</w:t>
      </w:r>
    </w:p>
    <w:p w14:paraId="178425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14:paraId="43932E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மவர்திறத் திரங்கு நம்மினு</w:t>
      </w:r>
    </w:p>
    <w:p w14:paraId="007747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நந்திறத் திரங்குமிவ் வழுங்க லூரே.</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வழிவழி L1, C2+3, G1+2, EA, Cām.v; வழிவழிப் Cām.;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யுழைய ரன்மையி C2, Cām.; யுழையா னமையி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னுழப்ப L1, C1+2+3v, G1+2, EA, Cām.; னுழைப்ப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பட்ட C1+2+3, G1+2, EA, Cām.; பட்டே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கண்ணு C2+3v, Cām.; கண்ண L1, C1+3, G1+2, EA, AT, Cām.v</w:t>
      </w:r>
      <w:r>
        <w:rPr>
          <w:rStyle w:val="FootnoteReference1"/>
          <w:rFonts w:ascii="Gandhari Unicode" w:hAnsi="Gandhari Unicode" w:cs="e-Tamil OTC"/>
          <w:lang w:val="en-GB"/>
        </w:rPr>
        <w:footnoteReference w:id="379"/>
      </w:r>
      <w:r>
        <w:rPr>
          <w:rFonts w:ascii="Gandhari Unicode" w:hAnsi="Gandhari Unicode" w:cs="e-Tamil OTC"/>
          <w:lang w:val="en-GB"/>
        </w:rPr>
        <w:t xml:space="preserve">; கண்ணே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திரங்கு நம்மினு C2+3, G1+2, EA, Cām.; திறங்கு நம்மினு L1; திசங்கு நம்மிதுனு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திரங்குமிவ் L1, C1+2+3v, G1+2, EA, Cām.; திறங்குமிவ்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vaḷar piṟai pōla vaḻi vaḻi peruki</w:t>
      </w:r>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~iṟai vaḷai nekiḻtta ~evvam nōyoṭu</w:t>
      </w:r>
    </w:p>
    <w:p w14:paraId="397B14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kuḻai picaintaṉaiyēm āki+ cāay</w:t>
      </w:r>
    </w:p>
    <w:p w14:paraId="41E038F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uḻaiyar aṉmaiyiṉ</w:t>
      </w:r>
      <w:r>
        <w:rPr>
          <w:rFonts w:ascii="Gandhari Unicode" w:hAnsi="Gandhari Unicode" w:cs="e-Tamil OTC"/>
          <w:lang w:val="en-GB"/>
        </w:rPr>
        <w:t xml:space="preserve"> uḻappat* aṉṟi-~um</w:t>
      </w:r>
    </w:p>
    <w:p w14:paraId="51F587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maḻai-~um tōḻi māṉṟu paṭṭaṉṟ*-ē</w:t>
      </w:r>
    </w:p>
    <w:p w14:paraId="5356C0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paṭṭa māri paṭāa+ </w:t>
      </w:r>
      <w:r>
        <w:rPr>
          <w:rFonts w:ascii="Gandhari Unicode" w:hAnsi="Gandhari Unicode" w:cs="e-Tamil OTC"/>
          <w:i/>
          <w:iCs/>
          <w:lang w:val="en-GB"/>
        </w:rPr>
        <w:t>kaṇ-+um</w:t>
      </w:r>
    </w:p>
    <w:p w14:paraId="421FB2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 tiṟatt* iraṅkum nammiṉum</w:t>
      </w:r>
    </w:p>
    <w:p w14:paraId="5517F0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nam-tiṟatt* iraṅkum i+ ~aḻuṅkal ūr-ē.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grow- crescent-moon be-similar way way become-big</w:t>
      </w:r>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exhausted</w:t>
      </w:r>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r>
        <w:rPr>
          <w:rFonts w:ascii="Gandhari Unicode" w:hAnsi="Gandhari Unicode" w:cs="e-Tamil OTC"/>
          <w:position w:val="6"/>
          <w:lang w:val="en-GB"/>
        </w:rPr>
        <w:t>iṉ</w:t>
      </w:r>
      <w:r>
        <w:rPr>
          <w:rFonts w:ascii="Gandhari Unicode" w:hAnsi="Gandhari Unicode" w:cs="e-Tamil OTC"/>
          <w:lang w:val="en-GB"/>
        </w:rPr>
        <w:t xml:space="preserve"> bearing-it besides</w:t>
      </w:r>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it-happened</w:t>
      </w:r>
      <w:r>
        <w:rPr>
          <w:rFonts w:ascii="Gandhari Unicode" w:hAnsi="Gandhari Unicode" w:cs="e-Tamil OTC"/>
          <w:position w:val="6"/>
          <w:lang w:val="en-GB"/>
        </w:rPr>
        <w:t>ē</w:t>
      </w:r>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happened- shower happen-not eye</w:t>
      </w:r>
      <w:r>
        <w:rPr>
          <w:rFonts w:ascii="Gandhari Unicode" w:hAnsi="Gandhari Unicode" w:cs="e-Tamil OTC"/>
          <w:position w:val="6"/>
          <w:lang w:val="en-GB"/>
        </w:rPr>
        <w:t>um</w:t>
      </w:r>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r>
        <w:rPr>
          <w:rFonts w:ascii="Gandhari Unicode" w:hAnsi="Gandhari Unicode" w:cs="e-Tamil OTC"/>
          <w:position w:val="6"/>
          <w:lang w:val="en-GB"/>
        </w:rPr>
        <w:t>iṉum</w:t>
      </w:r>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troubling pain, grown bit by bit like the waxing crescent</w:t>
      </w:r>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r>
        <w:rPr>
          <w:rFonts w:ascii="e-Tamil OTC" w:hAnsi="e-Tamil OTC" w:cs="e-Tamil OTC"/>
          <w:i w:val="0"/>
          <w:iCs w:val="0"/>
          <w:color w:val="auto"/>
        </w:rPr>
        <w:t xml:space="preserve">கல்பொரு சிறுநுரையார்: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காமந் தாங்குமதி யென்போர் தாமஃ</w:t>
      </w:r>
    </w:p>
    <w:p w14:paraId="10A19C0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14:paraId="22EC52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யாமெங் காதலர்க் காணே மாயிற்</w:t>
      </w:r>
    </w:p>
    <w:p w14:paraId="5F1A403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14:paraId="0D1DBD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கல்பொரு சிறுநுரை போல</w:t>
      </w:r>
    </w:p>
    <w:p w14:paraId="490BAE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தறியலர் L1, C1+2+3, G1+2, Nacc., EA, ATv, Cām.; தறியுநர் Nacc.v, AT, Cām.v,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வனைமது கையர்கொல் L1, C1+2+3, G1+2, EA, Cām.; வனைய மதுகையர் G1v, Cām.v; வெனை மதுகையர்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காதலர்க் C1+2+3, G1+2, EA, Cām.; காதலர்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செறிதுனி L1, C1+2+3, G1+2, EA, Cām.; சிறுதுனி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வில்லா குதுமே L1, C1+2+3, G1+2, EA, Cām.; வில்லா கும்மே Cām.v</w:t>
      </w:r>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tāṅkumati </w:t>
      </w:r>
      <w:ins w:id="355" w:author="Narmada Hansani Polgampalage" w:date="2023-11-24T18:11:00Z">
        <w:r>
          <w:rPr>
            <w:rFonts w:ascii="Gandhari Unicode" w:hAnsi="Gandhari Unicode" w:cs="e-Tamil OTC"/>
            <w:lang w:val="en-GB"/>
          </w:rPr>
          <w:t>~</w:t>
        </w:r>
      </w:ins>
      <w:r>
        <w:rPr>
          <w:rFonts w:ascii="Gandhari Unicode" w:hAnsi="Gandhari Unicode" w:cs="e-Tamil OTC"/>
          <w:lang w:val="en-GB"/>
        </w:rPr>
        <w:t>eṉpōr tām aḵt*</w:t>
      </w:r>
    </w:p>
    <w:p w14:paraId="0AC07E8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aṟiyalar-</w:t>
      </w:r>
      <w:r>
        <w:rPr>
          <w:rFonts w:ascii="Gandhari Unicode" w:hAnsi="Gandhari Unicode" w:cs="e-Tamil OTC"/>
          <w:lang w:val="en-GB"/>
        </w:rPr>
        <w:t>kollō ~</w:t>
      </w:r>
      <w:r>
        <w:rPr>
          <w:rFonts w:ascii="Gandhari Unicode" w:hAnsi="Gandhari Unicode" w:cs="e-Tamil OTC"/>
          <w:i/>
          <w:iCs/>
          <w:lang w:val="en-GB"/>
        </w:rPr>
        <w:t>aṉai</w:t>
      </w:r>
      <w:r>
        <w:rPr>
          <w:rFonts w:ascii="Gandhari Unicode" w:hAnsi="Gandhari Unicode" w:cs="e-Tamil OTC"/>
          <w:lang w:val="en-GB"/>
        </w:rPr>
        <w:t xml:space="preserve"> matukaiyar-kol</w:t>
      </w:r>
    </w:p>
    <w:p w14:paraId="15C1BF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yām em kātalar</w:t>
      </w:r>
      <w:ins w:id="356"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kāṇēm āyiṉ</w:t>
      </w:r>
    </w:p>
    <w:p w14:paraId="44DF6AC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ceṟi</w:t>
      </w:r>
      <w:r>
        <w:rPr>
          <w:rFonts w:ascii="Gandhari Unicode" w:hAnsi="Gandhari Unicode" w:cs="e-Tamil OTC"/>
          <w:lang w:val="en-GB"/>
        </w:rPr>
        <w:t xml:space="preserve"> tuṉi perukiya neñcamoṭu peru nīr+</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poru ciṟu nurai pōla</w:t>
      </w:r>
    </w:p>
    <w:p w14:paraId="482583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mella mella ~il +</w:t>
      </w:r>
      <w:r>
        <w:rPr>
          <w:rFonts w:ascii="Gandhari Unicode" w:hAnsi="Gandhari Unicode" w:cs="e-Tamil OTC"/>
          <w:i/>
          <w:iCs/>
          <w:lang w:val="en-GB"/>
        </w:rPr>
        <w:t>ākutum-ē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endure(ipt.) saying-they(h.) self(pl.) that</w:t>
      </w:r>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know-not-they(h.)</w:t>
      </w:r>
      <w:r>
        <w:rPr>
          <w:rFonts w:ascii="Gandhari Unicode" w:hAnsi="Gandhari Unicode" w:cs="e-Tamil OTC"/>
          <w:position w:val="6"/>
          <w:lang w:val="en-GB"/>
        </w:rPr>
        <w:t>kollō</w:t>
      </w:r>
      <w:r>
        <w:rPr>
          <w:rFonts w:ascii="Gandhari Unicode" w:hAnsi="Gandhari Unicode" w:cs="e-Tamil OTC"/>
          <w:lang w:val="en-GB"/>
        </w:rPr>
        <w:t xml:space="preserve"> such strength-they(h.)</w:t>
      </w:r>
      <w:r>
        <w:rPr>
          <w:rFonts w:ascii="Gandhari Unicode" w:hAnsi="Gandhari Unicode" w:cs="e-Tamil OTC"/>
          <w:position w:val="6"/>
          <w:lang w:val="en-GB"/>
        </w:rPr>
        <w:t>kol</w:t>
      </w:r>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our- lover we-don't-see if</w:t>
      </w:r>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dense disgust become-big- heart-with big water</w:t>
      </w:r>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be-similar</w:t>
      </w:r>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gently gently be-not- we-become(sub.)</w:t>
      </w:r>
      <w:r>
        <w:rPr>
          <w:rFonts w:ascii="Gandhari Unicode" w:hAnsi="Gandhari Unicode" w:cs="e-Tamil OTC"/>
          <w:position w:val="6"/>
          <w:lang w:val="en-GB"/>
        </w:rPr>
        <w:t>ē</w:t>
      </w:r>
      <w:r>
        <w:rPr>
          <w:rFonts w:ascii="Gandhari Unicode" w:hAnsi="Gandhari Unicode" w:cs="e-Tamil OTC"/>
          <w:lang w:val="en-GB"/>
        </w:rPr>
        <w:t>.</w:t>
      </w:r>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பாங்கற்கு உரைத்தது.</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14:paraId="3C00AE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படுகிளி கடியுங் கொடிச்சிகைக் குளிரே</w:t>
      </w:r>
    </w:p>
    <w:p w14:paraId="01422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14:paraId="62A0FD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14:paraId="55173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14:paraId="761DEC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குண்டுநீர்ப் பைஞ்சுனைப் பூத்த குவளை</w:t>
      </w:r>
    </w:p>
    <w:p w14:paraId="7514C0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14:paraId="382C2B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சுடுபுன C2+3v, G2, EA, Cām.; சுடும்புன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யிசையி C2, G1, EA, Cām.; யிசைஇயி L1, C1+3, G1v+2,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னிசையா யின்பா L1, C1+2+3, G1+2, EA, Cām.v; னிசையா வின்பா C2v, Cām.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வெழலொல் லாவே C2v, Cām.; விழலோல் லாவே L1, C1+2+3, G1+2, EA, I, Cām.v; விழலோ வாவே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யதுபுலந் L1, C1+2+3, G1+2, EA, Cām.; வெய்துபுலந்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குண்டுநீர்ப் L1, C1+2+3, G1v+2, EA, Cām.; குண்டுநீரிப்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பல்லிதழ் கலைஇத் C2v, EA, Cām.; பல்லிதழ்க் கலைஇத் L1, C1+2+3v, G1+2; பல்லிதழ்க் கலைத் C2; பல்லிதழ்க் கலைஇய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மலர்போன் றனவே L1, C1+2+3, G1+2, EA, ATv, Cām.; மலர்போன் றவ்வே AT, Cām.v,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cuṭu</w:t>
      </w:r>
      <w:r>
        <w:rPr>
          <w:rFonts w:ascii="Gandhari Unicode" w:hAnsi="Gandhari Unicode" w:cs="e-Tamil OTC"/>
          <w:lang w:val="en-GB"/>
        </w:rPr>
        <w:t xml:space="preserve"> puṉam maruṅkiṉ kalitta ~ēṉal</w:t>
      </w:r>
    </w:p>
    <w:p w14:paraId="204E53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kiḷi kaṭiyum koṭicci kai+ kuḷir-ē</w:t>
      </w:r>
    </w:p>
    <w:p w14:paraId="77DDF866" w14:textId="77777777" w:rsidR="00544225" w:rsidRDefault="00000000">
      <w:pPr>
        <w:pStyle w:val="Textbody"/>
        <w:spacing w:after="29"/>
        <w:rPr>
          <w:rFonts w:ascii="Gandhari Unicode" w:hAnsi="Gandhari Unicode" w:cs="e-Tamil OTC"/>
          <w:lang w:val="en-GB"/>
        </w:rPr>
      </w:pPr>
      <w:ins w:id="357" w:author="Narmada Hansani Polgampalage" w:date="2023-11-24T18:24:00Z">
        <w:r>
          <w:rPr>
            <w:rFonts w:ascii="Gandhari Unicode" w:hAnsi="Gandhari Unicode" w:cs="e-Tamil OTC"/>
            <w:lang w:val="en-GB"/>
          </w:rPr>
          <w:t>~</w:t>
        </w:r>
      </w:ins>
      <w:r>
        <w:rPr>
          <w:rFonts w:ascii="Gandhari Unicode" w:hAnsi="Gandhari Unicode" w:cs="e-Tamil OTC"/>
          <w:i/>
          <w:iCs/>
          <w:lang w:val="en-GB"/>
        </w:rPr>
        <w:t>icaiyiṉ</w:t>
      </w:r>
      <w:r>
        <w:rPr>
          <w:rFonts w:ascii="Gandhari Unicode" w:hAnsi="Gandhari Unicode" w:cs="e-Tamil OTC"/>
          <w:lang w:val="en-GB"/>
        </w:rPr>
        <w:t xml:space="preserve"> </w:t>
      </w:r>
      <w:r>
        <w:rPr>
          <w:rFonts w:ascii="Gandhari Unicode" w:hAnsi="Gandhari Unicode" w:cs="e-Tamil OTC"/>
          <w:i/>
          <w:iCs/>
          <w:lang w:val="en-GB"/>
        </w:rPr>
        <w:t>icai ~āy</w:t>
      </w:r>
      <w:r>
        <w:rPr>
          <w:rFonts w:ascii="Gandhari Unicode" w:hAnsi="Gandhari Unicode" w:cs="e-Tamil OTC"/>
          <w:lang w:val="en-GB"/>
        </w:rPr>
        <w:t xml:space="preserve"> iṉ pāṇitt*-ē</w:t>
      </w:r>
    </w:p>
    <w:p w14:paraId="198F5B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kiḷi ~avaḷ viḷi ~eṉa ~</w:t>
      </w:r>
      <w:r>
        <w:rPr>
          <w:rFonts w:ascii="Gandhari Unicode" w:hAnsi="Gandhari Unicode" w:cs="e-Tamil OTC"/>
          <w:i/>
          <w:iCs/>
          <w:lang w:val="en-GB"/>
        </w:rPr>
        <w:t>eḻal ollā-~ē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~atu</w:t>
      </w:r>
      <w:r>
        <w:rPr>
          <w:rFonts w:ascii="Gandhari Unicode" w:hAnsi="Gandhari Unicode" w:cs="e-Tamil OTC"/>
          <w:lang w:val="en-GB"/>
        </w:rPr>
        <w:t xml:space="preserve"> pulant* aḻuta kaṇ-+ē cāral</w:t>
      </w:r>
    </w:p>
    <w:p w14:paraId="06EC45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paim cuṉai+ pūtta kuvaḷai</w:t>
      </w:r>
    </w:p>
    <w:p w14:paraId="313173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vaṇṭu payil pal +itaḻ </w:t>
      </w:r>
      <w:r>
        <w:rPr>
          <w:rFonts w:ascii="Gandhari Unicode" w:hAnsi="Gandhari Unicode" w:cs="e-Tamil OTC"/>
          <w:i/>
          <w:iCs/>
          <w:lang w:val="en-GB"/>
        </w:rPr>
        <w:t>kalaii+</w:t>
      </w:r>
    </w:p>
    <w:p w14:paraId="512888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tuḷikk* ēṟṟa malar </w:t>
      </w:r>
      <w:r>
        <w:rPr>
          <w:rFonts w:ascii="Gandhari Unicode" w:hAnsi="Gandhari Unicode" w:cs="e-Tamil OTC"/>
          <w:i/>
          <w:iCs/>
          <w:lang w:val="en-GB"/>
        </w:rPr>
        <w:t>pōṉṟaṉa-~ē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r>
        <w:rPr>
          <w:rFonts w:ascii="Gandhari Unicode" w:hAnsi="Gandhari Unicode" w:cs="e-Tamil OTC"/>
          <w:position w:val="6"/>
          <w:lang w:val="en-GB"/>
        </w:rPr>
        <w:t>iṉ</w:t>
      </w:r>
      <w:r>
        <w:rPr>
          <w:rFonts w:ascii="Gandhari Unicode" w:hAnsi="Gandhari Unicode" w:cs="e-Tamil OTC"/>
          <w:lang w:val="en-GB"/>
        </w:rPr>
        <w:t xml:space="preserve"> swollen- millet</w:t>
      </w:r>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kettle-drum</w:t>
      </w:r>
      <w:r>
        <w:rPr>
          <w:rFonts w:ascii="Gandhari Unicode" w:hAnsi="Gandhari Unicode" w:cs="e-Tamil OTC"/>
          <w:position w:val="6"/>
          <w:lang w:val="en-GB"/>
        </w:rPr>
        <w:t>ē</w:t>
      </w:r>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r>
        <w:rPr>
          <w:rFonts w:ascii="Gandhari Unicode" w:hAnsi="Gandhari Unicode" w:cs="e-Tamil OTC"/>
          <w:position w:val="6"/>
          <w:lang w:val="en-GB"/>
        </w:rPr>
        <w:t>iṉ</w:t>
      </w:r>
      <w:r>
        <w:rPr>
          <w:rFonts w:ascii="Gandhari Unicode" w:hAnsi="Gandhari Unicode" w:cs="e-Tamil OTC"/>
          <w:lang w:val="en-GB"/>
        </w:rPr>
        <w:t xml:space="preserve"> sound become(abs.) pleasant beat-it</w:t>
      </w:r>
      <w:r>
        <w:rPr>
          <w:rFonts w:ascii="Gandhari Unicode" w:hAnsi="Gandhari Unicode" w:cs="e-Tamil OTC"/>
          <w:position w:val="6"/>
          <w:lang w:val="en-GB"/>
        </w:rPr>
        <w:t>ē</w:t>
      </w:r>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r>
        <w:rPr>
          <w:rFonts w:ascii="Gandhari Unicode" w:hAnsi="Gandhari Unicode" w:cs="e-Tamil OTC"/>
          <w:position w:val="6"/>
          <w:lang w:val="en-GB"/>
        </w:rPr>
        <w:t>ē</w:t>
      </w:r>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been-vexed cried- eye</w:t>
      </w:r>
      <w:r>
        <w:rPr>
          <w:rFonts w:ascii="Gandhari Unicode" w:hAnsi="Gandhari Unicode" w:cs="e-Tamil OTC"/>
          <w:position w:val="6"/>
          <w:lang w:val="en-GB"/>
        </w:rPr>
        <w:t>ē</w:t>
      </w:r>
      <w:r>
        <w:rPr>
          <w:rFonts w:ascii="Gandhari Unicode" w:hAnsi="Gandhari Unicode" w:cs="e-Tamil OTC"/>
          <w:lang w:val="en-GB"/>
        </w:rPr>
        <w:t xml:space="preserve"> slope</w:t>
      </w:r>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water fresh mountain-pool flowered- waterlily</w:t>
      </w:r>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become-dense- many petal dispersed</w:t>
      </w:r>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r>
        <w:rPr>
          <w:rFonts w:ascii="Gandhari Unicode" w:hAnsi="Gandhari Unicode" w:cs="e-Tamil OTC"/>
          <w:position w:val="6"/>
          <w:lang w:val="en-GB"/>
        </w:rPr>
        <w:t>ē</w:t>
      </w:r>
      <w:r>
        <w:rPr>
          <w:rFonts w:ascii="Gandhari Unicode" w:hAnsi="Gandhari Unicode" w:cs="e-Tamil OTC"/>
          <w:lang w:val="en-GB"/>
        </w:rPr>
        <w:t>.</w:t>
      </w:r>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drops</w:t>
      </w:r>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disorder the many petals dense with bees</w:t>
      </w:r>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14:paraId="4221F9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14:paraId="2C70D7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கொன்பதிற் றொன்பது களிற்றோ டவணிறை</w:t>
      </w:r>
    </w:p>
    <w:p w14:paraId="00107A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14:paraId="1340CC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பெண்கொலை புரிந்த நன்னன் போல</w:t>
      </w:r>
    </w:p>
    <w:p w14:paraId="37F6B9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14:paraId="0F2B74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யொருநா</w:t>
      </w:r>
    </w:p>
    <w:p w14:paraId="1124D3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ணகைமுக விருந்தினன் வந்தெனப்</w:t>
      </w:r>
    </w:p>
    <w:p w14:paraId="4CC509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பகைமுக வூரிற் றுஞ்சலோ விலளே.</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வொண்ணுத L1, C1+2+3, G1+2, EA, Cām.; பொன்னுத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தின்றதன் C1+2+3, G1+2, EA, Cām.; தீன்றதன்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றப்பற் L1, C1+2v, G2, Nacc.v, EA, AT, Cām.; றப்பிற் C2+3, G1+2v, Nacc., ATv,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களிற்றோ L1, G1; களிற்றொ C2, EA,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கொடுப்பவுங் C2v, G2, Nam., EA, Cām.; கொடுப்பினுங்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செலீஇயரோ C2, G1v+2v, Nacc., EA, AT, Cām.; செலீயரோ C3v, ATv; செலியரோ Nacc.v; செலீஇயளோ L1, C1, G1+2, Cām.v; செலீயளோ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யொருநா ணகைமுக L1, C2, G1v, EA, Cām.; யொருநாள், நகைமுக G2, AT; யொருனா னகைமுக C1+3, G1; நகைமுக IV, ATv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C2+3v, G1v+2, EA, Cām.; விலனே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maṇṇiya ceṉṟa ~</w:t>
      </w:r>
      <w:r>
        <w:rPr>
          <w:rFonts w:ascii="Gandhari Unicode" w:hAnsi="Gandhari Unicode" w:cs="e-Tamil OTC"/>
          <w:i/>
          <w:iCs/>
          <w:lang w:val="en-GB"/>
        </w:rPr>
        <w:t>oḷ</w:t>
      </w:r>
      <w:r>
        <w:rPr>
          <w:rFonts w:ascii="Gandhari Unicode" w:hAnsi="Gandhari Unicode" w:cs="e-Tamil OTC"/>
          <w:lang w:val="en-GB"/>
        </w:rPr>
        <w:t xml:space="preserve"> nutal arivai</w:t>
      </w:r>
    </w:p>
    <w:p w14:paraId="70917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puṉal taru pacum kāy tiṉṟa taṉ </w:t>
      </w:r>
      <w:r>
        <w:rPr>
          <w:rFonts w:ascii="Gandhari Unicode" w:hAnsi="Gandhari Unicode" w:cs="e-Tamil OTC"/>
          <w:i/>
          <w:iCs/>
          <w:lang w:val="en-GB"/>
        </w:rPr>
        <w:t>tappaṟk*</w:t>
      </w:r>
    </w:p>
    <w:p w14:paraId="170D60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oṉpatiṟṟ* oṉpatu kaḷiṟṟōṭ* avaḷ niṟai</w:t>
      </w:r>
    </w:p>
    <w:p w14:paraId="772B6D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cey pāvai </w:t>
      </w:r>
      <w:r>
        <w:rPr>
          <w:rFonts w:ascii="Gandhari Unicode" w:hAnsi="Gandhari Unicode" w:cs="e-Tamil OTC"/>
          <w:i/>
          <w:iCs/>
          <w:lang w:val="en-GB"/>
        </w:rPr>
        <w:t>koṭuppa-~um</w:t>
      </w:r>
      <w:r>
        <w:rPr>
          <w:rFonts w:ascii="Gandhari Unicode" w:hAnsi="Gandhari Unicode" w:cs="e-Tamil OTC"/>
          <w:lang w:val="en-GB"/>
        </w:rPr>
        <w:t xml:space="preserve"> koḷḷāṉ</w:t>
      </w:r>
    </w:p>
    <w:p w14:paraId="58065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peṇ kolai purinta naṉṉaṉ pōla</w:t>
      </w:r>
    </w:p>
    <w:p w14:paraId="060F64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varaiyā niraiyattu+ </w:t>
      </w:r>
      <w:r>
        <w:rPr>
          <w:rFonts w:ascii="Gandhari Unicode" w:hAnsi="Gandhari Unicode" w:cs="e-Tamil OTC"/>
          <w:i/>
          <w:iCs/>
          <w:lang w:val="en-GB"/>
        </w:rPr>
        <w:t>celīiyar-ō</w:t>
      </w:r>
      <w:r>
        <w:rPr>
          <w:rFonts w:ascii="Gandhari Unicode" w:hAnsi="Gandhari Unicode" w:cs="e-Tamil OTC"/>
          <w:lang w:val="en-GB"/>
        </w:rPr>
        <w:t xml:space="preserve"> ~aṉṉai</w:t>
      </w:r>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 nāḷ</w:t>
      </w:r>
    </w:p>
    <w:p w14:paraId="7A4B3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nakai mukam viruntiṉaṉ vanteṉa+</w:t>
      </w:r>
    </w:p>
    <w:p w14:paraId="331323D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pakai mukam ūriṉ tuñcal-ō </w:t>
      </w:r>
      <w:ins w:id="358" w:author="Narmada Hansani Polgampalage" w:date="2023-11-24T18:31:00Z">
        <w:r>
          <w:rPr>
            <w:rFonts w:ascii="Gandhari Unicode" w:hAnsi="Gandhari Unicode" w:cs="e-Tamil OTC"/>
            <w:lang w:val="en-GB"/>
          </w:rPr>
          <w:t>~</w:t>
        </w:r>
      </w:ins>
      <w:r>
        <w:rPr>
          <w:rFonts w:ascii="Gandhari Unicode" w:hAnsi="Gandhari Unicode" w:cs="e-Tamil OTC"/>
          <w:lang w:val="en-GB"/>
        </w:rPr>
        <w:t>ilaḷ-ē.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young-woman</w:t>
      </w:r>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r>
        <w:rPr>
          <w:rFonts w:ascii="Gandhari Unicode" w:hAnsi="Gandhari Unicode" w:cs="e-Tamil OTC"/>
          <w:position w:val="6"/>
          <w:lang w:val="en-GB"/>
        </w:rPr>
        <w:t>iṟṟu</w:t>
      </w:r>
      <w:r>
        <w:rPr>
          <w:rFonts w:ascii="Gandhari Unicode" w:hAnsi="Gandhari Unicode" w:cs="e-Tamil OTC"/>
          <w:lang w:val="en-GB"/>
        </w:rPr>
        <w:t xml:space="preserve"> nine elephant-bull-with she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offer(inf.)</w:t>
      </w:r>
      <w:r>
        <w:rPr>
          <w:rFonts w:ascii="Gandhari Unicode" w:hAnsi="Gandhari Unicode" w:cs="e-Tamil OTC"/>
          <w:position w:val="6"/>
          <w:lang w:val="en-GB"/>
        </w:rPr>
        <w:t>um</w:t>
      </w:r>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woman murder desired- Naṉṉaṉ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come-say</w:t>
      </w:r>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r>
        <w:rPr>
          <w:rFonts w:ascii="Gandhari Unicode" w:hAnsi="Gandhari Unicode" w:cs="e-Tamil OTC"/>
          <w:position w:val="6"/>
          <w:lang w:val="en-GB"/>
        </w:rPr>
        <w:t>iṉ</w:t>
      </w:r>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359"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like Naṉṉaṉ,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without taking, even when it was offered [him], a gold-made image</w:t>
      </w:r>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who had gone to bath, had eaten a green unripe fruit given</w:t>
      </w:r>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r>
        <w:rPr>
          <w:rFonts w:ascii="e-Tamil OTC" w:hAnsi="e-Tamil OTC" w:cs="e-Tamil OTC"/>
          <w:i w:val="0"/>
          <w:iCs w:val="0"/>
          <w:color w:val="auto"/>
        </w:rPr>
        <w:t>கள்ளில் ஆத்திரையன் (</w:t>
      </w:r>
      <w:r>
        <w:rPr>
          <w:rFonts w:ascii="Gandhari Unicode" w:hAnsi="Gandhari Unicode"/>
          <w:i w:val="0"/>
          <w:iCs w:val="0"/>
          <w:color w:val="auto"/>
        </w:rPr>
        <w:t>C1</w:t>
      </w:r>
      <w:r>
        <w:rPr>
          <w:rFonts w:ascii="e-Tamil OTC" w:hAnsi="e-Tamil OTC" w:cs="e-Tamil OTC"/>
          <w:i w:val="0"/>
          <w:iCs w:val="0"/>
          <w:color w:val="auto"/>
        </w:rPr>
        <w:t xml:space="preserve">: கள்ளி வாத்திரையன்):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14:paraId="31EFD1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14:paraId="5837AA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யோங்கிரும் பெண்ணை நுங்கொடு பெயரு</w:t>
      </w:r>
    </w:p>
    <w:p w14:paraId="6A854E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 யருமன் மூதூ ரன்ன</w:t>
      </w:r>
    </w:p>
    <w:p w14:paraId="1718174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14:paraId="12414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தித்திக் குறங்கி னூழ்மா றலைப்ப</w:t>
      </w:r>
    </w:p>
    <w:p w14:paraId="6CF36FF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14:paraId="521A500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ராத்திரை யுள்ளூர்ப் C2v+3v, Cām.; ராத்திய வுள்ளூர்ப் L1, C1+3, G1+2, EA, Cām.v; ரார்த்திய வுள்ளூர்ப்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பாளை L1, C1+2+3v, G1+2, EA, Cām.; பள்ளை C2v+3,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r>
        <w:rPr>
          <w:rFonts w:ascii="Gandhari Unicode" w:hAnsi="Gandhari Unicode" w:cs="e-Tamil OTC"/>
          <w:lang w:val="en-GB"/>
        </w:rPr>
        <w:t xml:space="preserve">பஞ்சியங் L1, C1+2+3, G1+2, EA, Cām.; வஞ்சியங்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யோங்கிரும் L1, C1+2+3, G1, EA, Cām.; ஞங்கிய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வயல்வெள் L1, C2v+3, G1+2, EA, Cām.v;</w:t>
      </w:r>
      <w:r>
        <w:rPr>
          <w:rStyle w:val="FootnoteReference1"/>
          <w:rFonts w:ascii="Gandhari Unicode" w:hAnsi="Gandhari Unicode" w:cs="e-Tamil OTC"/>
          <w:lang w:val="en-GB"/>
        </w:rPr>
        <w:footnoteReference w:id="390"/>
      </w:r>
      <w:r>
        <w:rPr>
          <w:rFonts w:ascii="Gandhari Unicode" w:hAnsi="Gandhari Unicode" w:cs="e-Tamil OTC"/>
          <w:lang w:val="en-GB"/>
        </w:rPr>
        <w:t xml:space="preserve"> வயவெள் C2, Cām., ER; </w:t>
      </w:r>
      <w:r>
        <w:rPr>
          <w:rFonts w:ascii="Gandhari Unicode" w:eastAsia="URW Palladio UNI" w:hAnsi="Gandhari Unicode" w:cs="e-Tamil OTC"/>
          <w:lang w:val="en-GB"/>
        </w:rPr>
        <w:t>‡‡ல்வெள்</w:t>
      </w:r>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ளாம்ப லம்பகை நெறித்தழை C2+3v, Cām.; ளாம்பல் பகைநெறித் தழை(த்) L1(), C1+3, G1+2, EA;  ளாம்பல் பகைநெ றித்தழை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 C2v, Iḷ., Cēn., Cām.; வருமோ L1, C1+2+3, G1+2, May., Kūḻ., EA, AT, Cām.v,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கொழுநற் C2+3v, G2, Cām.; கொழுநர்க் C1+3, G1, EA, I, Cām.v; கொழுநகர்க்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காணிய C2+3, G1+2, EA, Cām.; காணி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 +il kēḷir </w:t>
      </w:r>
      <w:r>
        <w:rPr>
          <w:rFonts w:ascii="Gandhari Unicode" w:hAnsi="Gandhari Unicode" w:cs="e-Tamil OTC"/>
          <w:i/>
          <w:iCs/>
          <w:lang w:val="en-GB"/>
        </w:rPr>
        <w:t>āttirai</w:t>
      </w:r>
      <w:r>
        <w:rPr>
          <w:rFonts w:ascii="Gandhari Unicode" w:hAnsi="Gandhari Unicode" w:cs="e-Tamil OTC"/>
          <w:lang w:val="en-GB"/>
        </w:rPr>
        <w:t xml:space="preserve"> ~uḷ +ūr+</w:t>
      </w:r>
    </w:p>
    <w:p w14:paraId="6586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pāḷai tanta </w:t>
      </w:r>
      <w:r>
        <w:rPr>
          <w:rFonts w:ascii="Gandhari Unicode" w:hAnsi="Gandhari Unicode" w:cs="e-Tamil OTC"/>
          <w:i/>
          <w:iCs/>
          <w:lang w:val="en-GB"/>
        </w:rPr>
        <w:t>pañciyam</w:t>
      </w:r>
      <w:r>
        <w:rPr>
          <w:rFonts w:ascii="Gandhari Unicode" w:hAnsi="Gandhari Unicode" w:cs="e-Tamil OTC"/>
          <w:lang w:val="en-GB"/>
        </w:rPr>
        <w:t xml:space="preserve"> kuṟum kāy</w:t>
      </w:r>
    </w:p>
    <w:p w14:paraId="70F0C7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 irum peṇṇai nuṅkoṭu peyarum</w:t>
      </w:r>
    </w:p>
    <w:p w14:paraId="601A9D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ātiyarumaṉ mūt* ūr aṉṉa</w:t>
      </w:r>
    </w:p>
    <w:p w14:paraId="7813718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vayal</w:t>
      </w:r>
      <w:r>
        <w:rPr>
          <w:rFonts w:ascii="Gandhari Unicode" w:hAnsi="Gandhari Unicode" w:cs="e-Tamil OTC"/>
          <w:lang w:val="en-GB"/>
        </w:rPr>
        <w:t xml:space="preserve"> veḷ</w:t>
      </w:r>
      <w:ins w:id="360"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āmpalam</w:t>
      </w:r>
      <w:r>
        <w:rPr>
          <w:rFonts w:ascii="Gandhari Unicode" w:hAnsi="Gandhari Unicode" w:cs="e-Tamil OTC"/>
          <w:lang w:val="en-GB"/>
        </w:rPr>
        <w:t xml:space="preserve"> pakai neṟi+ taḻai</w:t>
      </w:r>
    </w:p>
    <w:p w14:paraId="1CF6BD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titti+ kuṟaṅkiṉ ūḻ māṟ* alaippa</w:t>
      </w:r>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cē ~iḻai </w:t>
      </w:r>
      <w:ins w:id="361" w:author="Narmada Hansani Polgampalage" w:date="2023-11-24T18:38:00Z">
        <w:r>
          <w:rPr>
            <w:rFonts w:ascii="Gandhari Unicode" w:hAnsi="Gandhari Unicode" w:cs="e-Tamil OTC"/>
            <w:lang w:val="en-GB"/>
          </w:rPr>
          <w:t>~</w:t>
        </w:r>
      </w:ins>
      <w:r>
        <w:rPr>
          <w:rFonts w:ascii="Gandhari Unicode" w:hAnsi="Gandhari Unicode" w:cs="e-Tamil OTC"/>
          <w:lang w:val="en-GB"/>
        </w:rPr>
        <w:t>antil</w:t>
      </w:r>
    </w:p>
    <w:p w14:paraId="12AD11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koḻunaṉ</w:t>
      </w:r>
      <w:r>
        <w:rPr>
          <w:rFonts w:ascii="Gandhari Unicode" w:hAnsi="Gandhari Unicode" w:cs="e-Tamil OTC"/>
          <w:lang w:val="en-GB"/>
        </w:rPr>
        <w:t xml:space="preserve"> kāṇiya vaḷiyēṉ yāṉ-ē.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toddy house friends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Palmyra-spath given-</w:t>
      </w:r>
      <w:del w:id="362"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363"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unripe-fruit</w:t>
      </w:r>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Ātiyarumaṉ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r>
        <w:rPr>
          <w:rFonts w:ascii="Gandhari Unicode" w:hAnsi="Gandhari Unicode" w:cs="e-Tamil OTC"/>
          <w:position w:val="6"/>
          <w:lang w:val="en-GB"/>
        </w:rPr>
        <w:t>iṉ</w:t>
      </w:r>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husband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like the old village of Ātiyarumaṉ, where</w:t>
      </w:r>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of small unripe fruits with fibre, given for spaths.</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r>
        <w:rPr>
          <w:rFonts w:ascii="e-Tamil OTC" w:hAnsi="e-Tamil OTC" w:cs="e-Tamil OTC"/>
          <w:i w:val="0"/>
          <w:iCs w:val="0"/>
          <w:color w:val="auto"/>
        </w:rPr>
        <w:t>அஞ்சிலாந்தை (</w:t>
      </w:r>
      <w:r>
        <w:rPr>
          <w:rFonts w:ascii="Gandhari Unicode" w:hAnsi="Gandhari Unicode"/>
          <w:i w:val="0"/>
          <w:iCs w:val="0"/>
          <w:color w:val="auto"/>
        </w:rPr>
        <w:t>C1</w:t>
      </w:r>
      <w:r>
        <w:rPr>
          <w:rFonts w:ascii="e-Tamil OTC" w:hAnsi="e-Tamil OTC" w:cs="e-Tamil OTC"/>
          <w:i w:val="0"/>
          <w:iCs w:val="0"/>
          <w:color w:val="auto"/>
        </w:rPr>
        <w:t xml:space="preserve">: அஞ்சியாந்தை):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கடலுட னாடியுங் கான லல்கியுந்</w:t>
      </w:r>
    </w:p>
    <w:p w14:paraId="74D1D8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தொடலை யாயமொடு தழுவணி யயர்ந்து</w:t>
      </w:r>
    </w:p>
    <w:p w14:paraId="315FDB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போலக் கதுமென வந்து</w:t>
      </w:r>
    </w:p>
    <w:p w14:paraId="45621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முயங்கினன் செலினே யலர்ந்தன்று மன்னே</w:t>
      </w:r>
    </w:p>
    <w:p w14:paraId="5ED3285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14:paraId="65BEF5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14:paraId="69D1D2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தழையினு முழையிற் போகான்</w:t>
      </w:r>
    </w:p>
    <w:p w14:paraId="31785B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றான்றந் தனன்யாய் காத்தோம் பல்லே.</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தழுவணி L1, C1+2+3v, G1v+2, EA, Cām.; தழுவனி C3, G1; தழூஉவணி Cām.v,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தித்தி பரந்த L1, C1+2+3, G1+2, EA, ATv, Cām.; துத்திப் பாந்தள் G1v, VP, ER; துத்திப் பாந்தட் Nacc.,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பைத்தக லல்குற் L1, C1+2+3, G1+2, Cām.; பைதக லல்குற் Cām.v; பணையெழின் மென்றோ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றிருந்திழை C2v, G1v, Cām.; டிருந்திழை EA; றிருந்திழைத்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துயல்வுக்கோட் C1+2+3, G1+2, EA, Cām.; துயிலவுக்கோட் L1; துயவுக்கோட் G1,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பசுங்குழைத் C2v+3v, Cām.; பசுங்கழைத் L1, C1+2+3, G1+2, EA, I,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முழையிற் L1, C2+3, G1+2, EA, Cām.; முறையிற்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தனன்யாய் C1+2+3, G1+2, EA, Cām.; தன்னய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 uṭaṉ āṭi-~um kāṉal alki-~um</w:t>
      </w:r>
    </w:p>
    <w:p w14:paraId="7F72AC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toṭalai ~āyamoṭu taḻuv* aṇi ~ayarnt*-um</w:t>
      </w:r>
    </w:p>
    <w:p w14:paraId="6D635A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notumalar pōla+ katumeṉa vantu</w:t>
      </w:r>
    </w:p>
    <w:p w14:paraId="178DE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muyaṅkiṉaṉ celiṉ-ē </w:t>
      </w:r>
      <w:ins w:id="364" w:author="Narmada Hansani Polgampalage" w:date="2023-11-24T18:45:00Z">
        <w:r>
          <w:rPr>
            <w:rFonts w:ascii="Gandhari Unicode" w:hAnsi="Gandhari Unicode" w:cs="e-Tamil OTC"/>
            <w:lang w:val="en-GB"/>
          </w:rPr>
          <w:t>~</w:t>
        </w:r>
      </w:ins>
      <w:r>
        <w:rPr>
          <w:rFonts w:ascii="Gandhari Unicode" w:hAnsi="Gandhari Unicode" w:cs="e-Tamil OTC"/>
          <w:lang w:val="en-GB"/>
        </w:rPr>
        <w:t>alarntaṉṟu-maṉ-+ē</w:t>
      </w:r>
    </w:p>
    <w:p w14:paraId="3ABCF1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titti paranta</w:t>
      </w:r>
      <w:r>
        <w:rPr>
          <w:rFonts w:ascii="Gandhari Unicode" w:hAnsi="Gandhari Unicode" w:cs="e-Tamil OTC"/>
          <w:lang w:val="en-GB"/>
        </w:rPr>
        <w:t xml:space="preserve"> paitt* akal alkul</w:t>
      </w:r>
    </w:p>
    <w:p w14:paraId="7D8E65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tirunt* iḻai </w:t>
      </w:r>
      <w:r>
        <w:rPr>
          <w:rFonts w:ascii="Gandhari Unicode" w:hAnsi="Gandhari Unicode" w:cs="e-Tamil OTC"/>
          <w:i/>
          <w:iCs/>
          <w:lang w:val="en-GB"/>
        </w:rPr>
        <w:t>tuyalvu+</w:t>
      </w:r>
      <w:r>
        <w:rPr>
          <w:rFonts w:ascii="Gandhari Unicode" w:hAnsi="Gandhari Unicode" w:cs="e-Tamil OTC"/>
          <w:lang w:val="en-GB"/>
        </w:rPr>
        <w:t xml:space="preserve"> kōṭṭ* acaitta pacum </w:t>
      </w:r>
      <w:r>
        <w:rPr>
          <w:rFonts w:ascii="Gandhari Unicode" w:hAnsi="Gandhari Unicode" w:cs="e-Tamil OTC"/>
          <w:i/>
          <w:iCs/>
          <w:lang w:val="en-GB"/>
        </w:rPr>
        <w:t>kuḻai+</w:t>
      </w:r>
    </w:p>
    <w:p w14:paraId="5AEB4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taḻaiyiṉum uḻaiyiṉ pōkāṉ</w:t>
      </w:r>
    </w:p>
    <w:p w14:paraId="0FEBC0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tantaṉaṉ yāy kātt* ōmpal</w:t>
      </w:r>
      <w:del w:id="365" w:author="Narmada Hansani Polgampalage" w:date="2023-11-24T18:46:00Z">
        <w:r>
          <w:rPr>
            <w:rFonts w:ascii="Gandhari Unicode" w:hAnsi="Gandhari Unicode" w:cs="e-Tamil OTC"/>
            <w:lang w:val="en-GB"/>
          </w:rPr>
          <w:delText>-</w:delText>
        </w:r>
      </w:del>
      <w:ins w:id="366" w:author="Narmada Hansani Polgampalage" w:date="2023-11-24T18:46:00Z">
        <w:r>
          <w:rPr>
            <w:rFonts w:ascii="Gandhari Unicode" w:hAnsi="Gandhari Unicode" w:cs="e-Tamil OTC"/>
            <w:lang w:val="en-GB"/>
          </w:rPr>
          <w:t>+</w:t>
        </w:r>
      </w:ins>
      <w:r>
        <w:rPr>
          <w:rFonts w:ascii="Gandhari Unicode" w:hAnsi="Gandhari Unicode" w:cs="e-Tamil OTC"/>
          <w:lang w:val="en-GB"/>
        </w:rPr>
        <w:t>ē.</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informing [him] of confinement, when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r>
        <w:rPr>
          <w:rFonts w:ascii="Gandhari Unicode" w:hAnsi="Gandhari Unicode" w:cs="e-Tamil OTC"/>
          <w:position w:val="6"/>
          <w:lang w:val="en-GB"/>
        </w:rPr>
        <w:t>maṉṉē</w:t>
      </w:r>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spread- greened widen- hip</w:t>
      </w:r>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jewel swinging branch- moved-/tied- green sprout</w:t>
      </w:r>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r>
        <w:rPr>
          <w:rFonts w:ascii="Gandhari Unicode" w:hAnsi="Gandhari Unicode" w:cs="e-Tamil OTC"/>
          <w:position w:val="6"/>
          <w:lang w:val="en-GB"/>
        </w:rPr>
        <w:t>iṉum</w:t>
      </w:r>
      <w:r>
        <w:rPr>
          <w:rFonts w:ascii="Gandhari Unicode" w:hAnsi="Gandhari Unicode" w:cs="e-Tamil OTC"/>
          <w:lang w:val="en-GB"/>
        </w:rPr>
        <w:t xml:space="preserve"> side</w:t>
      </w:r>
      <w:r>
        <w:rPr>
          <w:rFonts w:ascii="Gandhari Unicode" w:hAnsi="Gandhari Unicode" w:cs="e-Tamil OTC"/>
          <w:position w:val="6"/>
          <w:lang w:val="en-GB"/>
        </w:rPr>
        <w:t>iṉ</w:t>
      </w:r>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[we] bathed together in the sea, dwelt in the seashore grove</w:t>
      </w:r>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were engaged in embracing [and] adorning, with companions</w:t>
      </w:r>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he came quickly like a stranger</w:t>
      </w:r>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course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doesn't go from [my] side any more than the foliage</w:t>
      </w:r>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r>
        <w:rPr>
          <w:rFonts w:ascii="e-Tamil OTC" w:hAnsi="e-Tamil OTC" w:cs="e-Tamil OTC"/>
          <w:i w:val="0"/>
          <w:iCs w:val="0"/>
          <w:color w:val="auto"/>
        </w:rPr>
        <w:t xml:space="preserve">தூங்கலோரி: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உடுத்துந் தொடுத்தும் பூண்டுஞ் செரீஇயுந்</w:t>
      </w:r>
    </w:p>
    <w:p w14:paraId="371B3F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தழையணிப் பொலிந்த வாயமொடு துவன்றி</w:t>
      </w:r>
    </w:p>
    <w:p w14:paraId="2B52278A"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14:paraId="09C39C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14:paraId="3051B3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பெருநலக் குறுமகள் வந்தென</w:t>
      </w:r>
    </w:p>
    <w:p w14:paraId="4953FC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செரீஇயுந் C2+3v, G1v+2, EA, Cām.; செறீஇயுந் Cām.v; செறீயுந்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வருதி C2+3, Nacc., ATv, Cām.; நின்றாய் நீயோர் வின்பயன் வருதி L1, C1, G1; நின்றாய் Nacc.v, EA, I, AT [extra line in G2: விழவொடு நின்றாய் நீயோர் வினைபயன் | வருதி விரிதி நீயே யிஃதே யோரா]</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வோரான் C1+2v+3v, G1, Cām.; வோரா C2, G1v+2, Nacc., EA, I, AT, Cām.v; வோரன்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வல்சிச் C2+3v, G1v+2, EA, Cām.; வல்சி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சீரில் L1, C1+2+3v, G1+2, EA, Cām.; சீறில்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வாழ்க்கை L1, C2v+3v, EA, Cām.; வாழ்க்கைப் C1+2+3, G1+2, Iḷ., Nacc.; யாக்கை Nacc.v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குறுமகள் L1, C2+3, G1, Cām.; குறுமகளை C1; குறுமகன்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வினிவிழ (வினிவள) வாயிற் றென்னுமிவ் வூரே L1(), C1+2+3, G1+2, Iḷ., EA, Cām.; வின்விழ வாயிற் றென்னுமிவ ளூரே Iḷ.v</w:t>
      </w:r>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67" w:author="Narmada Hansani Polgampalage" w:date="2023-12-07T14:16:00Z">
            <w:rPr/>
          </w:rPrChange>
        </w:rPr>
        <w:t>uṭutt*-um toṭutt*-um pūṇṭ*-um cerīi-~um</w:t>
      </w:r>
    </w:p>
    <w:p w14:paraId="5C3AB40E"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68" w:author="Narmada Hansani Polgampalage" w:date="2023-12-07T14:16:00Z">
            <w:rPr/>
          </w:rPrChange>
        </w:rPr>
        <w:t>taḻai ~aṇi</w:t>
      </w:r>
      <w:ins w:id="369"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370" w:author="Narmada Hansani Polgampalage" w:date="2023-12-07T14:16:00Z">
            <w:rPr/>
          </w:rPrChange>
        </w:rPr>
        <w:t xml:space="preserve"> polinta ~āyamoṭu tuvaṉṟi</w:t>
      </w:r>
    </w:p>
    <w:p w14:paraId="531A541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371" w:author="Narmada Hansani Polgampalage" w:date="2023-12-07T14:16:00Z">
            <w:rPr>
              <w:i/>
              <w:iCs/>
            </w:rPr>
          </w:rPrChange>
        </w:rPr>
        <w:t>viḻavoṭu varuti</w:t>
      </w:r>
      <w:r w:rsidRPr="00751307">
        <w:rPr>
          <w:rFonts w:ascii="Gandhari Unicode" w:hAnsi="Gandhari Unicode" w:cs="e-Tamil OTC"/>
          <w:lang w:val="de-DE"/>
          <w:rPrChange w:id="372" w:author="Narmada Hansani Polgampalage" w:date="2023-12-07T14:16:00Z">
            <w:rPr/>
          </w:rPrChange>
        </w:rPr>
        <w:t xml:space="preserve"> nī-~ē </w:t>
      </w:r>
      <w:ins w:id="373" w:author="Narmada Hansani Polgampalage" w:date="2023-11-24T18:55:00Z">
        <w:r>
          <w:rPr>
            <w:rFonts w:ascii="Gandhari Unicode" w:hAnsi="Gandhari Unicode" w:cs="e-Tamil OTC"/>
            <w:lang w:val="de-DE"/>
          </w:rPr>
          <w:t>~</w:t>
        </w:r>
      </w:ins>
      <w:r w:rsidRPr="00751307">
        <w:rPr>
          <w:rFonts w:ascii="Gandhari Unicode" w:hAnsi="Gandhari Unicode" w:cs="e-Tamil OTC"/>
          <w:lang w:val="de-DE"/>
          <w:rPrChange w:id="374" w:author="Narmada Hansani Polgampalage" w:date="2023-12-07T14:16:00Z">
            <w:rPr/>
          </w:rPrChange>
        </w:rPr>
        <w:t>iḵt*-ō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5" w:author="Narmada Hansani Polgampalage" w:date="2023-12-07T14:16:00Z">
            <w:rPr/>
          </w:rPrChange>
        </w:rPr>
        <w:t xml:space="preserve">~ōr* </w:t>
      </w:r>
      <w:r w:rsidRPr="00751307">
        <w:rPr>
          <w:rFonts w:ascii="Gandhari Unicode" w:hAnsi="Gandhari Unicode" w:cs="e-Tamil OTC"/>
          <w:i/>
          <w:iCs/>
          <w:lang w:val="de-DE"/>
          <w:rPrChange w:id="376" w:author="Narmada Hansani Polgampalage" w:date="2023-12-07T14:16:00Z">
            <w:rPr>
              <w:i/>
              <w:iCs/>
            </w:rPr>
          </w:rPrChange>
        </w:rPr>
        <w:t>āṉ</w:t>
      </w:r>
      <w:r w:rsidRPr="00751307">
        <w:rPr>
          <w:rFonts w:ascii="Gandhari Unicode" w:hAnsi="Gandhari Unicode" w:cs="e-Tamil OTC"/>
          <w:lang w:val="de-DE"/>
          <w:rPrChange w:id="377" w:author="Narmada Hansani Polgampalage" w:date="2023-12-07T14:16:00Z">
            <w:rPr/>
          </w:rPrChange>
        </w:rPr>
        <w:t xml:space="preserve"> valci+ </w:t>
      </w:r>
      <w:r w:rsidRPr="00751307">
        <w:rPr>
          <w:rFonts w:ascii="Gandhari Unicode" w:hAnsi="Gandhari Unicode" w:cs="e-Tamil OTC"/>
          <w:i/>
          <w:iCs/>
          <w:lang w:val="de-DE"/>
          <w:rPrChange w:id="378" w:author="Narmada Hansani Polgampalage" w:date="2023-12-07T14:16:00Z">
            <w:rPr>
              <w:i/>
              <w:iCs/>
            </w:rPr>
          </w:rPrChange>
        </w:rPr>
        <w:t>cīr</w:t>
      </w:r>
      <w:ins w:id="379" w:author="Narmada Hansani Polgampalage" w:date="2023-11-24T18:53:00Z">
        <w:r>
          <w:rPr>
            <w:rFonts w:ascii="Gandhari Unicode" w:hAnsi="Gandhari Unicode" w:cs="e-Tamil OTC"/>
            <w:lang w:val="de-DE"/>
          </w:rPr>
          <w:t>-</w:t>
        </w:r>
      </w:ins>
      <w:del w:id="380"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381" w:author="Narmada Hansani Polgampalage" w:date="2023-12-07T14:16:00Z">
            <w:rPr/>
          </w:rPrChange>
        </w:rPr>
        <w:t xml:space="preserve">il </w:t>
      </w:r>
      <w:r w:rsidRPr="00751307">
        <w:rPr>
          <w:rFonts w:ascii="Gandhari Unicode" w:hAnsi="Gandhari Unicode" w:cs="e-Tamil OTC"/>
          <w:i/>
          <w:iCs/>
          <w:lang w:val="de-DE"/>
          <w:rPrChange w:id="382" w:author="Narmada Hansani Polgampalage" w:date="2023-12-07T14:16:00Z">
            <w:rPr>
              <w:i/>
              <w:iCs/>
            </w:rPr>
          </w:rPrChange>
        </w:rPr>
        <w:t>vāḻkkai</w:t>
      </w:r>
    </w:p>
    <w:p w14:paraId="250F0E1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83" w:author="Narmada Hansani Polgampalage" w:date="2023-12-07T14:16:00Z">
            <w:rPr/>
          </w:rPrChange>
        </w:rPr>
        <w:t>peru nalam kuṟu makaḷ vanteṉa</w:t>
      </w:r>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384" w:author="Narmada Hansani Polgampalage" w:date="2023-12-07T14:16:00Z">
            <w:rPr>
              <w:i/>
              <w:iCs/>
            </w:rPr>
          </w:rPrChange>
        </w:rPr>
        <w:t>~iṉi</w:t>
      </w:r>
      <w:r w:rsidRPr="00751307">
        <w:rPr>
          <w:rFonts w:ascii="Gandhari Unicode" w:hAnsi="Gandhari Unicode" w:cs="e-Tamil OTC"/>
          <w:lang w:val="de-DE"/>
          <w:rPrChange w:id="385" w:author="Narmada Hansani Polgampalage" w:date="2023-12-07T14:16:00Z">
            <w:rPr/>
          </w:rPrChange>
        </w:rPr>
        <w:t xml:space="preserve"> viḻav* āyiṟṟ* eṉṉum </w:t>
      </w:r>
      <w:r w:rsidRPr="00751307">
        <w:rPr>
          <w:rFonts w:ascii="Gandhari Unicode" w:hAnsi="Gandhari Unicode" w:cs="e-Tamil OTC"/>
          <w:i/>
          <w:iCs/>
          <w:lang w:val="de-DE"/>
          <w:rPrChange w:id="386" w:author="Narmada Hansani Polgampalage" w:date="2023-12-07T14:16:00Z">
            <w:rPr>
              <w:i/>
              <w:iCs/>
            </w:rPr>
          </w:rPrChange>
        </w:rPr>
        <w:t>i+</w:t>
      </w:r>
      <w:r w:rsidRPr="00751307">
        <w:rPr>
          <w:rFonts w:ascii="Gandhari Unicode" w:hAnsi="Gandhari Unicode" w:cs="e-Tamil OTC"/>
          <w:lang w:val="de-DE"/>
          <w:rPrChange w:id="387" w:author="Narmada Hansani Polgampalage" w:date="2023-12-07T14:16:00Z">
            <w:rPr/>
          </w:rPrChange>
        </w:rPr>
        <w:t xml:space="preserve"> ~ūr-ē.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388"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inserted</w:t>
      </w:r>
      <w:r>
        <w:rPr>
          <w:rFonts w:ascii="Gandhari Unicode" w:hAnsi="Gandhari Unicode" w:cs="e-Tamil OTC"/>
          <w:position w:val="6"/>
          <w:lang w:val="en-GB"/>
        </w:rPr>
        <w:t>um</w:t>
      </w:r>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filled-up</w:t>
      </w:r>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come-say</w:t>
      </w:r>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festival become-it saying-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full with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This village says now it has become a festival ,</w:t>
      </w:r>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r>
        <w:rPr>
          <w:rFonts w:ascii="e-Tamil OTC" w:hAnsi="e-Tamil OTC" w:cs="e-Tamil OTC"/>
          <w:i w:val="0"/>
          <w:iCs w:val="0"/>
          <w:color w:val="auto"/>
        </w:rPr>
        <w:t>பெரும்பாக்கன் (</w:t>
      </w:r>
      <w:r>
        <w:rPr>
          <w:rFonts w:ascii="Gandhari Unicode" w:hAnsi="Gandhari Unicode"/>
          <w:i w:val="0"/>
          <w:iCs w:val="0"/>
          <w:color w:val="auto"/>
        </w:rPr>
        <w:t>C1</w:t>
      </w:r>
      <w:r>
        <w:rPr>
          <w:rFonts w:ascii="e-Tamil OTC" w:hAnsi="e-Tamil OTC" w:cs="e-Tamil OTC"/>
          <w:i w:val="0"/>
          <w:iCs w:val="0"/>
          <w:color w:val="auto"/>
        </w:rPr>
        <w:t xml:space="preserve">: பெரும்பாகன்):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புன்னை</w:t>
      </w:r>
    </w:p>
    <w:p w14:paraId="6085E2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யலங்குசினை யிருந்த வஞ்சிறை நாரை</w:t>
      </w:r>
    </w:p>
    <w:p w14:paraId="0B50BF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14:paraId="33D20C0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14:paraId="1C24F1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தண்ணந் துறைவற் காணின் முன்னின்று</w:t>
      </w:r>
    </w:p>
    <w:p w14:paraId="5045AD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கழற லோம்புமதி தொடியோ</w:t>
      </w:r>
    </w:p>
    <w:p w14:paraId="1C2008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ளின்ன ளாகத் துறத்த</w:t>
      </w:r>
    </w:p>
    <w:p w14:paraId="13FC00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புன்னை | யலங்குசினை L1, C1+2+3, G1v+2, EA, Cām.; புன்னைய | வங்குறனை G1 • </w:t>
      </w:r>
      <w:r>
        <w:rPr>
          <w:rFonts w:ascii="Gandhari Unicode" w:hAnsi="Gandhari Unicode" w:cs="e-Tamil OTC"/>
          <w:b/>
          <w:bCs/>
          <w:lang w:val="en-GB"/>
        </w:rPr>
        <w:t>3a</w:t>
      </w:r>
      <w:r>
        <w:rPr>
          <w:rFonts w:ascii="Gandhari Unicode" w:hAnsi="Gandhari Unicode" w:cs="e-Tamil OTC"/>
          <w:lang w:val="en-GB"/>
        </w:rPr>
        <w:t xml:space="preserve"> யுறுகழிச் C2+3v, Cām.; யறுகழிச் L1, C1+3, G1+2, EA, AT, Cām.v,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முனையிற் L1, C1+2+3, G1+2, EA, Cām.; முணையிற் C3v,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கண்ணாறு L1, C1+2+3, G1, EA, Cām.; கண்ணா Cām.v; கண்ணார் C2v; கண்ணுறு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நயக்குந் L1, C1+2+3, G1, EA; நயக்கும்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கழற C1+2+3v, G2, EA, Cām.; கழ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ளாகத் L1, C2+3, G1+2, EA, Cām.; னாகத்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னும்மிற் C2v, EA, Cām.; னும்மிதிற் C2+3v, Cām.v; னும்மினிற் Cām.v; னும்மிதற் L1, G1+2, Cām.v; ணும்மிடற்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r>
        <w:rPr>
          <w:rFonts w:ascii="Gandhari Unicode" w:hAnsi="Gandhari Unicode" w:cs="e-Tamil OTC"/>
          <w:lang w:val="en-GB"/>
        </w:rPr>
        <w:t>றகுமோ L1, C1+2+3, G2, EA, Cām.; றருமோ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389" w:author="Narmada Hansani Polgampalage" w:date="2023-12-04T17:39:00Z">
        <w:r>
          <w:rPr>
            <w:rFonts w:ascii="Gandhari Unicode" w:hAnsi="Gandhari Unicode" w:cs="e-Tamil OTC"/>
            <w:lang w:val="en-GB"/>
          </w:rPr>
          <w:t>a</w:t>
        </w:r>
      </w:ins>
      <w:del w:id="390"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391" w:author="Narmada Hansani Polgampalage" w:date="2023-12-04T17:39:00Z">
        <w:r>
          <w:rPr>
            <w:rFonts w:ascii="Gandhari Unicode" w:hAnsi="Gandhari Unicode" w:cs="e-Tamil OTC"/>
            <w:lang w:val="en-GB"/>
          </w:rPr>
          <w:t>-</w:t>
        </w:r>
      </w:ins>
      <w:del w:id="392"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 tōḻi puṉṉai</w:t>
      </w:r>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~alaṅku ciṉai ~irunta ~am ciṟai nārai</w:t>
      </w:r>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~uṟu</w:t>
      </w:r>
      <w:r>
        <w:rPr>
          <w:rFonts w:ascii="Gandhari Unicode" w:hAnsi="Gandhari Unicode" w:cs="e-Tamil OTC"/>
          <w:lang w:val="en-GB"/>
        </w:rPr>
        <w:t xml:space="preserve"> kaḻi</w:t>
      </w:r>
      <w:ins w:id="393"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ciṟu mīṉ </w:t>
      </w:r>
      <w:r>
        <w:rPr>
          <w:rFonts w:ascii="Gandhari Unicode" w:hAnsi="Gandhari Unicode" w:cs="e-Tamil OTC"/>
          <w:i/>
          <w:iCs/>
          <w:lang w:val="en-GB"/>
        </w:rPr>
        <w:t>muṉaiyiṉ</w:t>
      </w:r>
      <w:r>
        <w:rPr>
          <w:rFonts w:ascii="Gandhari Unicode" w:hAnsi="Gandhari Unicode" w:cs="e-Tamil OTC"/>
          <w:lang w:val="en-GB"/>
        </w:rPr>
        <w:t xml:space="preserve"> ceṟuviṉ</w:t>
      </w:r>
    </w:p>
    <w:p w14:paraId="09A7AE5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kaḷ nāṟu</w:t>
      </w:r>
      <w:r>
        <w:rPr>
          <w:rFonts w:ascii="Gandhari Unicode" w:hAnsi="Gandhari Unicode" w:cs="e-Tamil OTC"/>
          <w:lang w:val="en-GB"/>
        </w:rPr>
        <w:t xml:space="preserve"> neytal katiroṭu nayakkum</w:t>
      </w:r>
    </w:p>
    <w:p w14:paraId="00D8E2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taṇṇam tuṟaivaṉ kāṇiṉ muṉ niṉṟu</w:t>
      </w:r>
    </w:p>
    <w:p w14:paraId="1B7DE0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kaṭiya kaḻaṟal ōmpumati toṭiyōḷ</w:t>
      </w:r>
    </w:p>
    <w:p w14:paraId="4722B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iṉṉaḷ āka+ tuṟattal</w:t>
      </w:r>
    </w:p>
    <w:p w14:paraId="19EE56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nummiṉ</w:t>
      </w:r>
      <w:r>
        <w:rPr>
          <w:rFonts w:ascii="Gandhari Unicode" w:hAnsi="Gandhari Unicode" w:cs="e-Tamil OTC"/>
          <w:lang w:val="en-GB"/>
        </w:rPr>
        <w:t xml:space="preserve"> takum-ō ~eṉṟ* aṉai tuṇint*-ē.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394" w:author="Narmada Hansani Polgampalage" w:date="2023-12-04T17:39:00Z">
        <w:r>
          <w:rPr>
            <w:rFonts w:ascii="Gandhari Unicode" w:hAnsi="Gandhari Unicode" w:cs="e-Tamil OTC"/>
            <w:position w:val="6"/>
            <w:lang w:val="en-GB"/>
          </w:rPr>
          <w:t>a</w:t>
        </w:r>
      </w:ins>
      <w:del w:id="395"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396" w:author="Narmada Hansani Polgampalage" w:date="2023-12-04T17:39:00Z">
        <w:r>
          <w:rPr>
            <w:rFonts w:ascii="Gandhari Unicode" w:hAnsi="Gandhari Unicode" w:cs="e-Tamil OTC"/>
            <w:lang w:val="en-GB"/>
          </w:rPr>
          <w:t>-</w:t>
        </w:r>
      </w:ins>
      <w:del w:id="397"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live friend Puṉṉai(-tree)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sway- twig been- pretty wing wader</w:t>
      </w:r>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r>
        <w:rPr>
          <w:rFonts w:ascii="Gandhari Unicode" w:hAnsi="Gandhari Unicode" w:cs="e-Tamil OTC"/>
          <w:position w:val="6"/>
          <w:lang w:val="en-GB"/>
        </w:rPr>
        <w:t>iṉ</w:t>
      </w:r>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beware(ipt.)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such-she become(inf.) abandoning</w:t>
      </w:r>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you(pl.)</w:t>
      </w:r>
      <w:r>
        <w:rPr>
          <w:rFonts w:ascii="Gandhari Unicode" w:hAnsi="Gandhari Unicode" w:cs="e-Tamil OTC"/>
          <w:position w:val="6"/>
          <w:lang w:val="en-GB"/>
        </w:rPr>
        <w:t>iṉ</w:t>
      </w:r>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if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where the pretty-winged heron, perched on the swaying</w:t>
      </w:r>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Puṉṉai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corn] from the field, when it is fed up with the little fish</w:t>
      </w:r>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having resolved [to say] such things as “is it fitting for you</w:t>
      </w:r>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 பட்டினத்துக் காரிக் கண்ணன்: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வரைவு மலிந்தது.</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அவ்விளிம் புரீஇய கொடுஞ்சிலை மறவர்</w:t>
      </w:r>
    </w:p>
    <w:p w14:paraId="3EE37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வைவார் வாளி விறற்பகை பேணார்</w:t>
      </w:r>
    </w:p>
    <w:p w14:paraId="38109C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14:paraId="705DE7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ருவலிடு பதுக்கை யூரிற் றோன்றுங்</w:t>
      </w:r>
    </w:p>
    <w:p w14:paraId="5D8AF6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கல்லுயர் நனந்தலை நல்ல கூறிப்</w:t>
      </w:r>
    </w:p>
    <w:p w14:paraId="372655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புணர்ந்துடன் போதல் பொருளென</w:t>
      </w:r>
    </w:p>
    <w:p w14:paraId="54A0F1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வுணர்ந்தேன் மன்றவவ ருணரா வூங்கே.</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மாறுநின் L1, C1+2+3, G2, EA, Cām.; மாயநின்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றிறந்த L1, C1+2+3, G1, Cām.; றெதிர்ந்த G2, EA, AT, Cām.v,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வாறுசெல் வம்பல L1, C1+2+3, G1, EA, Cām.; வாறு செல்வமியல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வுணர்ந்தேன் C1+2+3, G1+2, EA, Cām.; புணர்ந்தென்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 viḷimp* urīiya koṭum cilai maṟavar</w:t>
      </w:r>
    </w:p>
    <w:p w14:paraId="685201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 vār vāḷi viṟal pakai pēṇār</w:t>
      </w:r>
    </w:p>
    <w:p w14:paraId="2D1136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niṉṟ* </w:t>
      </w:r>
      <w:r>
        <w:rPr>
          <w:rFonts w:ascii="Gandhari Unicode" w:hAnsi="Gandhari Unicode" w:cs="e-Tamil OTC"/>
          <w:i/>
          <w:iCs/>
          <w:lang w:val="en-GB"/>
        </w:rPr>
        <w:t>iṟanta</w:t>
      </w:r>
      <w:r>
        <w:rPr>
          <w:rFonts w:ascii="Gandhari Unicode" w:hAnsi="Gandhari Unicode" w:cs="e-Tamil OTC"/>
          <w:lang w:val="en-GB"/>
        </w:rPr>
        <w:t xml:space="preserve"> ~āṟu cel vampalar</w:t>
      </w:r>
    </w:p>
    <w:p w14:paraId="085204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uval iṭu patukkai ~ūriṉ tōṉṟum</w:t>
      </w:r>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+uyar naṉam talai nalla kūṟi+</w:t>
      </w:r>
    </w:p>
    <w:p w14:paraId="0294B3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puṇarnt* uṭaṉ pōtal poruḷ eṉa</w:t>
      </w:r>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~uṇarntēṉ-maṉṟa ~avar uṇarā-~ūṅk*-ē.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r>
        <w:rPr>
          <w:rFonts w:ascii="Gandhari Unicode" w:hAnsi="Gandhari Unicode" w:cs="e-Tamil OTC"/>
          <w:position w:val="6"/>
          <w:lang w:val="en-GB"/>
        </w:rPr>
        <w:t>iṉ</w:t>
      </w:r>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height width place good-they(n.pl.) spoken</w:t>
      </w:r>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r>
        <w:rPr>
          <w:rFonts w:ascii="Gandhari Unicode" w:hAnsi="Gandhari Unicode" w:cs="e-Tamil OTC"/>
          <w:position w:val="6"/>
          <w:lang w:val="en-GB"/>
        </w:rPr>
        <w:t>maṉṟa</w:t>
      </w:r>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398" w:author="Narmada Hansani Polgampalage" w:date="2023-11-24T19:16:00Z">
        <w:r>
          <w:rPr>
            <w:rFonts w:ascii="Gandhari Unicode" w:hAnsi="Gandhari Unicode" w:cs="e-Tamil OTC"/>
            <w:lang w:val="en-GB"/>
          </w:rPr>
          <w:t>-</w:t>
        </w:r>
      </w:ins>
      <w:del w:id="399"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realised before he did [what actually deserves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[namely] that he would speak good [words], unite [with her</w:t>
      </w:r>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கிழத்திக்குத் தோழி குறைமறாமல் கூறியது.</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சேர மெல்ல வந்துவந்</w:t>
      </w:r>
    </w:p>
    <w:p w14:paraId="60F773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தரிது வாய்விட் டினிய கூறி</w:t>
      </w:r>
    </w:p>
    <w:p w14:paraId="101F77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வைக றோறு நிறம்பெயர்ந் துறையுமவன்</w:t>
      </w:r>
    </w:p>
    <w:p w14:paraId="22323D7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14:paraId="7C6CD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14:paraId="7695D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வெண்கடைச் சிறுகோ லகவன் மகளிர்</w:t>
      </w:r>
    </w:p>
    <w:p w14:paraId="6E5097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மடப்பிடிப் பரிசின் மானப்</w:t>
      </w:r>
    </w:p>
    <w:p w14:paraId="24DE32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துறையுமவன் | பைத C2+3v, Cām.; துறையுமவன் | மைத L1, C1+3, G1; துறையுமவன் | மைய Cām.v; துறையும் | வன்மைத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கள்ளி (கள்ளின்) னகுதை பின்றை C2v(), Cām.; கள்ளி னஃதை பின்றை G2v; களிற்றி ன_குதை _____ C2; களிற்றி னஃகுதை பின்றை L1, C1+3, G1, Cām.v; களிற்றி னகுதை (னஃதை) தந்தை G2(), EA, AT, Cām.v; கள்ளி னகுதை தந்தை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வெண்கடைச் C1+2+3, G1+2, EA, Cām.; வேண்டைச்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மானப் C1+2+3v, G2, EA, Cām.; யானப் L1, C3, G1, Cām.v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குறித்ததவ னெடும்புற னிலையே C3v, Cām.; குறித்தவன் நெடும்புற நிலையே L1, C1+3, G1; குறித்ததவ னெடும்புற நிலையே C2, G2, EA, AT, Cām.v</w:t>
      </w:r>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cēra mella vantu vant*</w:t>
      </w:r>
    </w:p>
    <w:p w14:paraId="4D2E3D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aritu vāy viṭṭ* iṉiya kūṟi</w:t>
      </w:r>
    </w:p>
    <w:p w14:paraId="01FAFE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vaikal-tōṟu niṟam peyarnt* uṟaiyum avaṉ</w:t>
      </w:r>
    </w:p>
    <w:p w14:paraId="14F9669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paital</w:t>
      </w:r>
      <w:r>
        <w:rPr>
          <w:rFonts w:ascii="Gandhari Unicode" w:hAnsi="Gandhari Unicode" w:cs="e-Tamil OTC"/>
          <w:lang w:val="en-GB"/>
        </w:rPr>
        <w:t xml:space="preserve"> nōkkam niṉaiyāy tōḻi</w:t>
      </w:r>
    </w:p>
    <w:p w14:paraId="3EE0D026" w14:textId="77777777" w:rsidR="00544225" w:rsidRDefault="00000000">
      <w:pPr>
        <w:pStyle w:val="Textbody"/>
        <w:spacing w:after="29"/>
        <w:rPr>
          <w:rFonts w:ascii="Gandhari Unicode" w:hAnsi="Gandhari Unicode" w:cs="e-Tamil OTC"/>
          <w:lang w:val="en-GB"/>
        </w:rPr>
      </w:pPr>
      <w:ins w:id="400" w:author="Narmada Hansani Polgampalage" w:date="2023-11-24T19:48:00Z">
        <w:r>
          <w:rPr>
            <w:rFonts w:ascii="Gandhari Unicode" w:hAnsi="Gandhari Unicode" w:cs="e-Tamil OTC"/>
            <w:lang w:val="en-GB"/>
          </w:rPr>
          <w:t>~</w:t>
        </w:r>
      </w:ins>
      <w:r>
        <w:rPr>
          <w:rFonts w:ascii="Gandhari Unicode" w:hAnsi="Gandhari Unicode" w:cs="e-Tamil OTC"/>
          <w:lang w:val="en-GB"/>
        </w:rPr>
        <w:t xml:space="preserve">iṉ kaṭum </w:t>
      </w:r>
      <w:r>
        <w:rPr>
          <w:rFonts w:ascii="Gandhari Unicode" w:hAnsi="Gandhari Unicode" w:cs="e-Tamil OTC"/>
          <w:i/>
          <w:iCs/>
          <w:lang w:val="en-GB"/>
        </w:rPr>
        <w:t>kaḷḷiṉ akutai</w:t>
      </w:r>
      <w:r>
        <w:rPr>
          <w:rFonts w:ascii="Gandhari Unicode" w:hAnsi="Gandhari Unicode" w:cs="e-Tamil OTC"/>
          <w:lang w:val="en-GB"/>
        </w:rPr>
        <w:t xml:space="preserve"> piṉṟai</w:t>
      </w:r>
    </w:p>
    <w:p w14:paraId="519E1B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kaṭai+ ciṟu kōl akaval makaḷir</w:t>
      </w:r>
    </w:p>
    <w:p w14:paraId="399FFA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 piṭi+ paricil māṉa+</w:t>
      </w:r>
    </w:p>
    <w:p w14:paraId="494F50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piṟit* oṉṟu kuṟittat* avaṉ neṭum </w:t>
      </w:r>
      <w:r>
        <w:rPr>
          <w:rFonts w:ascii="Gandhari Unicode" w:hAnsi="Gandhari Unicode" w:cs="e-Tamil OTC"/>
          <w:i/>
          <w:iCs/>
          <w:lang w:val="en-GB"/>
        </w:rPr>
        <w:t>puṟaṉ</w:t>
      </w:r>
      <w:r>
        <w:rPr>
          <w:rFonts w:ascii="Gandhari Unicode" w:hAnsi="Gandhari Unicode" w:cs="e-Tamil OTC"/>
          <w:lang w:val="en-GB"/>
        </w:rPr>
        <w:t xml:space="preserve"> nilai-~ē.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difficult-it mouth let(abs.) pleasant-they(n.pl.) spoken</w:t>
      </w:r>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think(ipt.) friend</w:t>
      </w:r>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Akutai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limit little stalk Akaval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Akutai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r>
        <w:rPr>
          <w:rFonts w:ascii="e-Tamil OTC" w:hAnsi="e-Tamil OTC" w:cs="e-Tamil OTC"/>
          <w:i w:val="0"/>
          <w:iCs w:val="0"/>
          <w:color w:val="auto"/>
        </w:rPr>
        <w:t xml:space="preserve">வெண்மணிப் பூதி: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14:paraId="55B34D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 திளைக்கும் புள்ளிமிழ் கான</w:t>
      </w:r>
    </w:p>
    <w:p w14:paraId="5AB967B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14:paraId="15CC5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புணர்குறி வாய்த்த ஞான்றைக் கொண்கற்</w:t>
      </w:r>
    </w:p>
    <w:p w14:paraId="5B75C1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மன்னெங் கண்ணே யவன்சொற்</w:t>
      </w:r>
    </w:p>
    <w:p w14:paraId="4F866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கேட்டன மன்னெஞ் செவியே மற்றவன்</w:t>
      </w:r>
    </w:p>
    <w:p w14:paraId="71F07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மணப்பின் மாணல மெய்தித்</w:t>
      </w:r>
    </w:p>
    <w:p w14:paraId="3066AA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இதுமற் L1, C1+2+3, G1+2, EA, Cām.; இதுவுமற் C2v+3v, Cām.v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லிணர்வீழ் L1, C1+2+3, G1+2, EA, Cām.v; லிணரவிழ் Cām.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நீழற் C1+2+3, G1+2, EA, Cām.; நிழற்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வாய்த்த C2+3v, G2, EA, Cām.; வாய்த்தை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மன்னெங் L1, C1+2+3, G2, EA, Cām.; மன்னங்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செவியே C2+3v, G1v+2, EA, Cām.; செவியெனை C1; செவியென L1, C3; சேவிஇயன்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மற்றவன் L1, C1+2+3v, G1+2, EA, Cām.; மற்றெவன்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ஞெகிழ்பவென் L1, C1+2+3, G1, Cām.; ஞெகிழ்பவன் Cām.v; ஞெகிழ்பவெந் G2, AT, VP, ER; ஞெகிழ்ப EA, I,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றடமென் L1, C1+2+3v, G1+2, EA, Cām.; றடாமென்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401" w:author="Narmada Hansani Polgampalage" w:date="2023-12-05T14:45:00Z">
        <w:r>
          <w:rPr>
            <w:rFonts w:ascii="Gandhari Unicode" w:hAnsi="Gandhari Unicode" w:cs="e-Tamil OTC"/>
            <w:lang w:val="en-GB"/>
          </w:rPr>
          <w:t xml:space="preserve"> -</w:t>
        </w:r>
      </w:ins>
      <w:del w:id="402"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del w:id="403"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evaṉ-ō tōḻi mutu nīr+</w:t>
      </w:r>
    </w:p>
    <w:p w14:paraId="302657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puṇari tiḷaikkum puḷ +imiḻ kāṉal</w:t>
      </w:r>
    </w:p>
    <w:p w14:paraId="49EFE8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iṇar </w:t>
      </w:r>
      <w:r>
        <w:rPr>
          <w:rFonts w:ascii="Gandhari Unicode" w:hAnsi="Gandhari Unicode" w:cs="e-Tamil OTC"/>
          <w:i/>
          <w:iCs/>
          <w:lang w:val="en-GB"/>
        </w:rPr>
        <w:t>vīḻ</w:t>
      </w:r>
      <w:r>
        <w:rPr>
          <w:rFonts w:ascii="Gandhari Unicode" w:hAnsi="Gandhari Unicode" w:cs="e-Tamil OTC"/>
          <w:lang w:val="en-GB"/>
        </w:rPr>
        <w:t xml:space="preserve"> puṉṉai ~ekkar nīḻal</w:t>
      </w:r>
    </w:p>
    <w:p w14:paraId="13C7E9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 kuṟi vāytta ñāṉṟai</w:t>
      </w:r>
      <w:ins w:id="404"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koṇkaṉ</w:t>
      </w:r>
    </w:p>
    <w:p w14:paraId="774266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kaṇṭaṉam-maṉ +em kaṇ-+ē ~avaṉ col</w:t>
      </w:r>
    </w:p>
    <w:p w14:paraId="49543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kēṭṭaṉam-maṉ +em cevi-~ē maṟṟ*</w:t>
      </w:r>
      <w:ins w:id="405" w:author="Narmada Hansani Polgampalage" w:date="2023-12-05T14:46:00Z">
        <w:r>
          <w:rPr>
            <w:rFonts w:ascii="Gandhari Unicode" w:hAnsi="Gandhari Unicode" w:cs="e-Tamil OTC"/>
            <w:lang w:val="en-GB"/>
          </w:rPr>
          <w:t>-</w:t>
        </w:r>
      </w:ins>
      <w:del w:id="406"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
    <w:p w14:paraId="3F535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maṇappiṉ māṇ nalam eyti+</w:t>
      </w:r>
    </w:p>
    <w:p w14:paraId="7C674AE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taṇappiṉ ñekiḻpa ~</w:t>
      </w:r>
      <w:r>
        <w:rPr>
          <w:rFonts w:ascii="Gandhari Unicode" w:hAnsi="Gandhari Unicode" w:cs="e-Tamil OTC"/>
          <w:i/>
          <w:iCs/>
          <w:lang w:val="en-GB"/>
        </w:rPr>
        <w:t>eṉ</w:t>
      </w:r>
      <w:r>
        <w:rPr>
          <w:rFonts w:ascii="Gandhari Unicode" w:hAnsi="Gandhari Unicode" w:cs="e-Tamil OTC"/>
          <w:lang w:val="en-GB"/>
        </w:rPr>
        <w:t xml:space="preserve"> taṭa mel tōḷ-ē.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407" w:author="Narmada Hansani Polgampalage" w:date="2023-12-05T14:12:00Z">
        <w:r>
          <w:rPr>
            <w:rFonts w:ascii="Gandhari Unicode" w:hAnsi="Gandhari Unicode" w:cs="e-Tamil OTC"/>
            <w:lang w:val="en-GB"/>
          </w:rPr>
          <w:t>-</w:t>
        </w:r>
      </w:ins>
      <w:r>
        <w:rPr>
          <w:rFonts w:ascii="Gandhari Unicode" w:hAnsi="Gandhari Unicode" w:cs="e-Tamil OTC"/>
          <w:position w:val="6"/>
          <w:lang w:val="en-GB"/>
        </w:rPr>
        <w:t>maṟṟu</w:t>
      </w:r>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cluster descend- Puṉṉai dune shade</w:t>
      </w:r>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r>
        <w:rPr>
          <w:rFonts w:ascii="Gandhari Unicode" w:hAnsi="Gandhari Unicode" w:cs="e-Tamil OTC"/>
          <w:position w:val="6"/>
          <w:lang w:val="en-GB"/>
        </w:rPr>
        <w:t>maṉ</w:t>
      </w:r>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r>
        <w:rPr>
          <w:rFonts w:ascii="Gandhari Unicode" w:hAnsi="Gandhari Unicode" w:cs="e-Tamil OTC"/>
          <w:position w:val="6"/>
          <w:lang w:val="en-GB"/>
        </w:rPr>
        <w:t>maṉ</w:t>
      </w:r>
      <w:r>
        <w:rPr>
          <w:rFonts w:ascii="Gandhari Unicode" w:hAnsi="Gandhari Unicode" w:cs="e-Tamil OTC"/>
          <w:lang w:val="en-GB"/>
        </w:rPr>
        <w:t xml:space="preserve"> our- ear</w:t>
      </w:r>
      <w:r>
        <w:rPr>
          <w:rFonts w:ascii="Gandhari Unicode" w:hAnsi="Gandhari Unicode" w:cs="e-Tamil OTC"/>
          <w:position w:val="6"/>
          <w:lang w:val="en-GB"/>
        </w:rPr>
        <w:t>ē maṟṟu</w:t>
      </w:r>
      <w:ins w:id="408"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shade of the dunes, by the Puṉṉai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இயற்கைப் புணர்ச்சி புணர்ந்த தலைமகன் பிரிவு அச்சமும் வன்பொறையும் (C2, G2: வன்புறையும்) கூறியது.</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குவளை நாறுங் குவையிருங் கூந்த</w:t>
      </w:r>
    </w:p>
    <w:p w14:paraId="7B3797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14:paraId="1EACC3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குண்டுநீர்த் தாமரைக் கொங்கி னன்ன</w:t>
      </w:r>
    </w:p>
    <w:p w14:paraId="64CC0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14:paraId="033297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 யஞ்ச லென்றவென் சொல்லஞ் சலையே</w:t>
      </w:r>
    </w:p>
    <w:p w14:paraId="46DC79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 குறுங்கா லன்னங் குவவுமணற் சேக்குங்</w:t>
      </w:r>
    </w:p>
    <w:p w14:paraId="133672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14:paraId="2AD522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நாறுங் குவையிருங் C1+2+3, G1+2, EA, Cām.; நாறு கையிருங்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தேம்பொதி துவர்வாய்க் L1, C1+2+3, G1+2, EA, Cām.; தேம்பொதி கிளவி IV, Caṅ.; தீமபொதி கிளவி Kūḻ.,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னன்ன C2+3v, G1+2, EA, Cām.; னன L1, C1+3 • </w:t>
      </w:r>
      <w:r>
        <w:rPr>
          <w:rFonts w:ascii="Gandhari Unicode" w:hAnsi="Gandhari Unicode" w:cs="e-Tamil OTC"/>
          <w:b/>
          <w:bCs/>
          <w:lang w:val="en-GB"/>
        </w:rPr>
        <w:t>4ab</w:t>
      </w:r>
      <w:r>
        <w:rPr>
          <w:rFonts w:ascii="Gandhari Unicode" w:hAnsi="Gandhari Unicode" w:cs="e-Tamil OTC"/>
          <w:lang w:val="en-GB"/>
        </w:rPr>
        <w:t xml:space="preserve"> நுண்பஃ றித்தி C2+3v, G1v+2, Nacc.v, KKv, EA, Cām.; நுண்பஃ றுத்தி Nacc., KK, I; நுண்ப குறுத்தி L1, C1, G1, Cām.v; நுண்ப கறுத்தி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மாஅ L1, C1+2+3v, G1+2, EA, Cām.; மா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நீயே யஞ்ச L1, C1+2+3, G1; நீயே, அஞ்ச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லென்றவென் சொல்லஞ் G2, EA, Cām.; லென்ற வென்சொலஞ்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மண்டிலம் L1, C1+2+3, G1+2, EA, Cām.; மண்டலம்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ழலன்யா னின்னுடை L1, C1+2+3, Cām.v; ழிலன்யா னின்னுடை G1+2, Nacc. EA; </w:t>
      </w:r>
      <w:r>
        <w:rPr>
          <w:rFonts w:ascii="Gandhari Unicode" w:hAnsi="Gandhari Unicode" w:cs="e-Tamil OTC"/>
          <w:color w:val="000000"/>
          <w:lang w:val="en-GB"/>
        </w:rPr>
        <w:t>ழிலனா னின்னுடை I</w:t>
      </w:r>
      <w:r>
        <w:rPr>
          <w:rFonts w:ascii="Gandhari Unicode" w:hAnsi="Gandhari Unicode" w:cs="e-Tamil OTC"/>
          <w:lang w:val="en-GB"/>
        </w:rPr>
        <w:t>; ழலனா னின்னுடை C2v, Cām.; ழலென் னின்னுடை Cām.v; ழிலன் னின்னுடை AT, Cām.v; ழலனே நின்னுடை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kuvaḷai nāṟum kuvai ~irum kūntal</w:t>
      </w:r>
    </w:p>
    <w:p w14:paraId="6F4AE1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āmpal nāṟum </w:t>
      </w:r>
      <w:r>
        <w:rPr>
          <w:rFonts w:ascii="Gandhari Unicode" w:hAnsi="Gandhari Unicode" w:cs="e-Tamil OTC"/>
          <w:i/>
          <w:iCs/>
          <w:lang w:val="en-GB"/>
        </w:rPr>
        <w:t>tēm</w:t>
      </w:r>
      <w:r>
        <w:rPr>
          <w:rFonts w:ascii="Gandhari Unicode" w:hAnsi="Gandhari Unicode" w:cs="e-Tamil OTC"/>
          <w:lang w:val="en-GB"/>
        </w:rPr>
        <w:t xml:space="preserve"> poti </w:t>
      </w:r>
      <w:r>
        <w:rPr>
          <w:rFonts w:ascii="Gandhari Unicode" w:hAnsi="Gandhari Unicode" w:cs="e-Tamil OTC"/>
          <w:i/>
          <w:iCs/>
          <w:lang w:val="en-GB"/>
        </w:rPr>
        <w:t>tuvar vāy+</w:t>
      </w:r>
    </w:p>
    <w:p w14:paraId="26BA5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tāmarai+ koṅkiṉ aṉṉa</w:t>
      </w:r>
    </w:p>
    <w:p w14:paraId="5682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nuṇ pal </w:t>
      </w:r>
      <w:r>
        <w:rPr>
          <w:rFonts w:ascii="Gandhari Unicode" w:hAnsi="Gandhari Unicode" w:cs="e-Tamil OTC"/>
          <w:i/>
          <w:iCs/>
          <w:lang w:val="en-GB"/>
        </w:rPr>
        <w:t>titti</w:t>
      </w:r>
      <w:r>
        <w:rPr>
          <w:rFonts w:ascii="Gandhari Unicode" w:hAnsi="Gandhari Unicode" w:cs="e-Tamil OTC"/>
          <w:lang w:val="en-GB"/>
        </w:rPr>
        <w:t xml:space="preserve"> māayōy-ē</w:t>
      </w:r>
    </w:p>
    <w:p w14:paraId="76E924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nī-~ē, ~añcal eṉṟa ~eṉ col +añcalai-~ē</w:t>
      </w:r>
    </w:p>
    <w:p w14:paraId="691E51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 kuṟum kāl aṉṉam kuvavu maṇal cēkkum</w:t>
      </w:r>
    </w:p>
    <w:p w14:paraId="4B3421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cūḻ </w:t>
      </w:r>
      <w:r>
        <w:rPr>
          <w:rFonts w:ascii="Gandhari Unicode" w:hAnsi="Gandhari Unicode" w:cs="e-Tamil OTC"/>
          <w:i/>
          <w:iCs/>
          <w:lang w:val="en-GB"/>
        </w:rPr>
        <w:t>maṇṭilam</w:t>
      </w:r>
      <w:r>
        <w:rPr>
          <w:rFonts w:ascii="Gandhari Unicode" w:hAnsi="Gandhari Unicode" w:cs="e-Tamil OTC"/>
          <w:lang w:val="en-GB"/>
        </w:rPr>
        <w:t xml:space="preserve"> peṟiṉum</w:t>
      </w:r>
    </w:p>
    <w:p w14:paraId="29F130C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viṭal </w:t>
      </w:r>
      <w:r>
        <w:rPr>
          <w:rFonts w:ascii="Gandhari Unicode" w:hAnsi="Gandhari Unicode" w:cs="e-Tamil OTC"/>
          <w:i/>
          <w:iCs/>
          <w:lang w:val="en-GB"/>
        </w:rPr>
        <w:t>cūḻalaṉ yāṉ</w:t>
      </w:r>
      <w:r>
        <w:rPr>
          <w:rFonts w:ascii="Gandhari Unicode" w:hAnsi="Gandhari Unicode" w:cs="e-Tamil OTC"/>
          <w:lang w:val="en-GB"/>
        </w:rPr>
        <w:t xml:space="preserve"> niṉ +uṭai naṭp*-ē.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blue-waterlily smelling- mass dark tresses</w:t>
      </w:r>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waterlily smelling- honey hoard coral mouth</w:t>
      </w:r>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r>
        <w:rPr>
          <w:rFonts w:ascii="Gandhari Unicode" w:hAnsi="Gandhari Unicode" w:cs="e-Tamil OTC"/>
          <w:position w:val="6"/>
          <w:lang w:val="en-GB"/>
        </w:rPr>
        <w:t>iṉ</w:t>
      </w:r>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fear-not(ipt.) said- my- word you-don't-fear</w:t>
      </w:r>
      <w:r>
        <w:rPr>
          <w:rFonts w:ascii="Gandhari Unicode" w:hAnsi="Gandhari Unicode" w:cs="e-Tamil OTC"/>
          <w:position w:val="6"/>
          <w:lang w:val="en-GB"/>
        </w:rPr>
        <w:t>ē</w:t>
      </w:r>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409"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r>
        <w:rPr>
          <w:rFonts w:ascii="e-Tamil OTC" w:hAnsi="e-Tamil OTC" w:cs="e-Tamil OTC"/>
          <w:i w:val="0"/>
          <w:iCs w:val="0"/>
          <w:color w:val="auto"/>
        </w:rPr>
        <w:t xml:space="preserve">குன்றியன(ார்):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14:paraId="023E34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14:paraId="2770A7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கருங்கா லன்றிற் காமர் கடுஞ்சூல்</w:t>
      </w:r>
    </w:p>
    <w:p w14:paraId="27CD4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வயவுப்பெடை யகவும் பானாட் கங்குன்</w:t>
      </w:r>
    </w:p>
    <w:p w14:paraId="0A4A0F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14:paraId="56546E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தாயினும் வருவது போலச்</w:t>
      </w:r>
    </w:p>
    <w:p w14:paraId="002594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செவிமுத லிசைக்கு மரவமொடு</w:t>
      </w:r>
    </w:p>
    <w:p w14:paraId="3CCFD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முழவுமுத L1, C1+2+3, G1+2, Cām.; முழவுத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லரைய C2+3v, G2, EA, Cām.; லசைய L1, C1+3, G1v; வசைய G1; லசையக்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தடவுநிலைப் L1, C1+2+3v, EA, Cām.; கடவுநிலப் C3, G1+2 • </w:t>
      </w:r>
      <w:r>
        <w:rPr>
          <w:rFonts w:ascii="Gandhari Unicode" w:hAnsi="Gandhari Unicode" w:cs="e-Tamil OTC"/>
          <w:b/>
          <w:bCs/>
          <w:lang w:val="en-GB"/>
        </w:rPr>
        <w:t>2c</w:t>
      </w:r>
      <w:r>
        <w:rPr>
          <w:rFonts w:ascii="Gandhari Unicode" w:hAnsi="Gandhari Unicode" w:cs="e-Tamil OTC"/>
          <w:lang w:val="en-GB"/>
        </w:rPr>
        <w:t xml:space="preserve"> சிறுகோற் C2v+3v, Nacc., Cām.;</w:t>
      </w:r>
      <w:r>
        <w:rPr>
          <w:rStyle w:val="FootnoteReference1"/>
          <w:rFonts w:ascii="Gandhari Unicode" w:hAnsi="Gandhari Unicode" w:cs="e-Tamil OTC"/>
          <w:lang w:val="en-GB"/>
        </w:rPr>
        <w:footnoteReference w:id="426"/>
      </w:r>
      <w:r>
        <w:rPr>
          <w:rFonts w:ascii="Gandhari Unicode" w:hAnsi="Gandhari Unicode" w:cs="e-Tamil OTC"/>
          <w:lang w:val="en-GB"/>
        </w:rPr>
        <w:t xml:space="preserve"> சிறுபொற் L1, C1+2+3, G1+2, Nacc.v, EA, I,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லன்றிற் G1v+2, EA, Cām.; லன்றில் C2+3v; லன்றிக்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 மினமணி C2+3, G2, EA, ATv, Cām.; போழு மின்மணி L1, VP, ER; போழு மீன்மணி C1; போழு மணியுடை Cām.v; போழின் மணியுடை AT; பொழின்மணி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துயிறுறந் தனவா C2+3v, Nacc., Cām.; துயின்மறந் தனவாற் L1, C1+3, G1+2, Pēr., Nacc.v, IV, EA, I, AT, Cām.v,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muḻavu mutal </w:t>
      </w:r>
      <w:r>
        <w:rPr>
          <w:rFonts w:ascii="Gandhari Unicode" w:hAnsi="Gandhari Unicode" w:cs="e-Tamil OTC"/>
          <w:i/>
          <w:iCs/>
          <w:lang w:val="en-GB"/>
        </w:rPr>
        <w:t>araiya</w:t>
      </w:r>
      <w:r>
        <w:rPr>
          <w:rFonts w:ascii="Gandhari Unicode" w:hAnsi="Gandhari Unicode" w:cs="e-Tamil OTC"/>
          <w:lang w:val="en-GB"/>
        </w:rPr>
        <w:t xml:space="preserve"> taṭavu nilai+ peṇṇai+</w:t>
      </w:r>
    </w:p>
    <w:p w14:paraId="40A7FA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koḻu maṭal iḻaitta ciṟu </w:t>
      </w:r>
      <w:r>
        <w:rPr>
          <w:rFonts w:ascii="Gandhari Unicode" w:hAnsi="Gandhari Unicode" w:cs="e-Tamil OTC"/>
          <w:i/>
          <w:iCs/>
          <w:lang w:val="en-GB"/>
        </w:rPr>
        <w:t>kōl</w:t>
      </w:r>
      <w:r>
        <w:rPr>
          <w:rFonts w:ascii="Gandhari Unicode" w:hAnsi="Gandhari Unicode" w:cs="e-Tamil OTC"/>
          <w:lang w:val="en-GB"/>
        </w:rPr>
        <w:t xml:space="preserve"> kuṭampai+</w:t>
      </w:r>
    </w:p>
    <w:p w14:paraId="074A5F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aṉṟil kāmar kaṭum cūl</w:t>
      </w:r>
    </w:p>
    <w:p w14:paraId="4B331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vayavu+ peṭai ~akavum pāl-nāḷ kaṅkul</w:t>
      </w:r>
    </w:p>
    <w:p w14:paraId="02577B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maṉṟam pōḻum </w:t>
      </w:r>
      <w:r>
        <w:rPr>
          <w:rFonts w:ascii="Gandhari Unicode" w:hAnsi="Gandhari Unicode" w:cs="e-Tamil OTC"/>
          <w:i/>
          <w:iCs/>
          <w:lang w:val="en-GB"/>
        </w:rPr>
        <w:t>iṉam</w:t>
      </w:r>
      <w:r>
        <w:rPr>
          <w:rFonts w:ascii="Gandhari Unicode" w:hAnsi="Gandhari Unicode" w:cs="e-Tamil OTC"/>
          <w:lang w:val="en-GB"/>
        </w:rPr>
        <w:t xml:space="preserve"> maṇi neṭum tēr</w:t>
      </w:r>
    </w:p>
    <w:p w14:paraId="7136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vārāt* āyiṉum varuvatu pōla+</w:t>
      </w:r>
    </w:p>
    <w:p w14:paraId="45370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cevi-mutal icaikkum aravamoṭu</w:t>
      </w:r>
    </w:p>
    <w:p w14:paraId="6A70056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tuyil </w:t>
      </w:r>
      <w:r>
        <w:rPr>
          <w:rFonts w:ascii="Gandhari Unicode" w:hAnsi="Gandhari Unicode" w:cs="e-Tamil OTC"/>
          <w:i/>
          <w:iCs/>
          <w:lang w:val="en-GB"/>
        </w:rPr>
        <w:t>tuṟantaṉa-~āl</w:t>
      </w:r>
      <w:r>
        <w:rPr>
          <w:rFonts w:ascii="Gandhari Unicode" w:hAnsi="Gandhari Unicode" w:cs="e-Tamil OTC"/>
          <w:lang w:val="en-GB"/>
        </w:rPr>
        <w:t xml:space="preserve"> tōḻi </w:t>
      </w:r>
      <w:ins w:id="410" w:author="Narmada Hansani Polgampalage" w:date="2023-11-27T17:21:00Z">
        <w:r>
          <w:rPr>
            <w:rFonts w:ascii="Gandhari Unicode" w:hAnsi="Gandhari Unicode" w:cs="e-Tamil OTC"/>
            <w:i/>
            <w:iCs/>
            <w:lang w:val="en-GB"/>
          </w:rPr>
          <w:t>~</w:t>
        </w:r>
      </w:ins>
      <w:r>
        <w:rPr>
          <w:rFonts w:ascii="Gandhari Unicode" w:hAnsi="Gandhari Unicode" w:cs="e-Tamil OTC"/>
          <w:lang w:val="en-GB"/>
        </w:rPr>
        <w:t>eṉ kaṇ-+ē.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said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Palmyra-palm</w:t>
      </w:r>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rich Palmyra-stem made- little stalk nest</w:t>
      </w:r>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pregnancy-longings she-bird calling- part-day night</w:t>
      </w:r>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be-similar</w:t>
      </w:r>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r>
        <w:rPr>
          <w:rFonts w:ascii="Gandhari Unicode" w:hAnsi="Gandhari Unicode" w:cs="e-Tamil OTC"/>
          <w:position w:val="6"/>
          <w:lang w:val="en-GB"/>
        </w:rPr>
        <w:t>āl</w:t>
      </w:r>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r>
        <w:rPr>
          <w:rFonts w:ascii="e-Tamil OTC" w:hAnsi="e-Tamil OTC" w:cs="e-Tamil OTC"/>
          <w:i w:val="0"/>
          <w:iCs w:val="0"/>
          <w:color w:val="auto"/>
        </w:rPr>
        <w:t xml:space="preserve">மாங்குடி கீழார்: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14:paraId="2D03D4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14:paraId="06EA5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14:paraId="6641F1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14:paraId="0AD8A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14:paraId="3584265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14:paraId="29BEDB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றுஞ்சூர் யாமத் தானுமெ</w:t>
      </w:r>
    </w:p>
    <w:p w14:paraId="19E7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பெருமபிறி தாக C1+2+3, G1+2v, EA, Cām.; பிறி தாக L1, பெருமபிறி தாத G2; பேருமபிறி தாக AT • </w:t>
      </w:r>
      <w:r>
        <w:rPr>
          <w:rFonts w:ascii="Gandhari Unicode" w:hAnsi="Gandhari Unicode" w:cs="e-Tamil OTC"/>
          <w:b/>
          <w:bCs/>
          <w:lang w:val="en-GB"/>
        </w:rPr>
        <w:t>4b</w:t>
      </w:r>
      <w:r>
        <w:rPr>
          <w:rFonts w:ascii="Gandhari Unicode" w:hAnsi="Gandhari Unicode" w:cs="e-Tamil OTC"/>
          <w:lang w:val="en-GB"/>
        </w:rPr>
        <w:t xml:space="preserve"> வின்னு C2v, G1v+2, EA, Cām.; வின்னும் L1, C1+3, G1; பின்னும் C2+3v, G1v,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நண்பின ரிருவரு C2+3v, Nacc.v, EA, Cām.; நண்பி னிருவரு L1, C1+3, G1+2, Cām.v; வன்பின ரிருவரு Nacc., Cām.v; வன்பி னருவரு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யாமத் C2+3, G1+2, EA, Cām.; யாத்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தானுமெ C1+3, EA, Cām.; தானுமென்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வரவறி யோனே L1, C1+2+3, G1+2, Cām.v; வரவறி யானே G1v, EA, I, Cām.,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uraitticiṉ tōḻi ~atu puraitt*-ō </w:t>
      </w:r>
      <w:ins w:id="411" w:author="Narmada Hansani Polgampalage" w:date="2023-11-27T17:27:00Z">
        <w:r>
          <w:rPr>
            <w:rFonts w:ascii="Gandhari Unicode" w:hAnsi="Gandhari Unicode" w:cs="e-Tamil OTC"/>
            <w:lang w:val="en-GB"/>
          </w:rPr>
          <w:t>~</w:t>
        </w:r>
      </w:ins>
      <w:r>
        <w:rPr>
          <w:rFonts w:ascii="Gandhari Unicode" w:hAnsi="Gandhari Unicode" w:cs="e-Tamil OTC"/>
          <w:lang w:val="en-GB"/>
        </w:rPr>
        <w:t>aṉṟ*-ē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tuyar uḻattal-um āṟṟām ataṉ-talai+</w:t>
      </w:r>
    </w:p>
    <w:p w14:paraId="0B3C5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piṟit* ākal ataṉiṉum añcutum</w:t>
      </w:r>
    </w:p>
    <w:p w14:paraId="25BF61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aṉṉō </w:t>
      </w:r>
      <w:ins w:id="412" w:author="Narmada Hansani Polgampalage" w:date="2023-11-27T17:28:00Z">
        <w:r>
          <w:rPr>
            <w:rFonts w:ascii="Gandhari Unicode" w:hAnsi="Gandhari Unicode" w:cs="e-Tamil OTC"/>
            <w:lang w:val="en-GB"/>
          </w:rPr>
          <w:t>~</w:t>
        </w:r>
      </w:ins>
      <w:r>
        <w:rPr>
          <w:rFonts w:ascii="Gandhari Unicode" w:hAnsi="Gandhari Unicode" w:cs="e-Tamil OTC"/>
          <w:i/>
          <w:iCs/>
          <w:lang w:val="en-GB"/>
        </w:rPr>
        <w:t>iṉṉum</w:t>
      </w:r>
      <w:r>
        <w:rPr>
          <w:rFonts w:ascii="Gandhari Unicode" w:hAnsi="Gandhari Unicode" w:cs="e-Tamil OTC"/>
          <w:lang w:val="en-GB"/>
        </w:rPr>
        <w:t xml:space="preserve"> nal malai nāṭaṉ</w:t>
      </w:r>
    </w:p>
    <w:p w14:paraId="3A0D88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piriyā </w:t>
      </w:r>
      <w:r>
        <w:rPr>
          <w:rFonts w:ascii="Gandhari Unicode" w:hAnsi="Gandhari Unicode" w:cs="e-Tamil OTC"/>
          <w:i/>
          <w:iCs/>
          <w:lang w:val="en-GB"/>
        </w:rPr>
        <w:t>naṇpiṉar iruvar-um</w:t>
      </w:r>
      <w:r>
        <w:rPr>
          <w:rFonts w:ascii="Gandhari Unicode" w:hAnsi="Gandhari Unicode" w:cs="e-Tamil OTC"/>
          <w:lang w:val="en-GB"/>
        </w:rPr>
        <w:t xml:space="preserve"> eṉṉum</w:t>
      </w:r>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alar ataṟk* añciṉaṉ-kollō palar uṭaṉ</w:t>
      </w:r>
    </w:p>
    <w:p w14:paraId="5B8F44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tuñc* ūr yāmattāṉ-um eṉ</w:t>
      </w:r>
    </w:p>
    <w:p w14:paraId="223C216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neñcatt* allatu varav* </w:t>
      </w:r>
      <w:r>
        <w:rPr>
          <w:rFonts w:ascii="Gandhari Unicode" w:hAnsi="Gandhari Unicode" w:cs="e-Tamil OTC"/>
          <w:i/>
          <w:iCs/>
          <w:lang w:val="en-GB"/>
        </w:rPr>
        <w:t>aṟiyōṉ-ē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r>
        <w:rPr>
          <w:rFonts w:ascii="Gandhari Unicode" w:hAnsi="Gandhari Unicode" w:cs="e-Tamil OTC"/>
          <w:position w:val="6"/>
          <w:lang w:val="en-GB"/>
        </w:rPr>
        <w:t>ticiṉ</w:t>
      </w:r>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that-top</w:t>
      </w:r>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that(obl.)</w:t>
      </w:r>
      <w:r>
        <w:rPr>
          <w:rFonts w:ascii="Gandhari Unicode" w:hAnsi="Gandhari Unicode" w:cs="e-Tamil OTC"/>
          <w:position w:val="6"/>
          <w:lang w:val="en-GB"/>
        </w:rPr>
        <w:t>iṉum</w:t>
      </w:r>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two-they(h.)</w:t>
      </w:r>
      <w:r>
        <w:rPr>
          <w:rFonts w:ascii="Gandhari Unicode" w:hAnsi="Gandhari Unicode" w:cs="e-Tamil OTC"/>
          <w:position w:val="6"/>
          <w:lang w:val="en-GB"/>
        </w:rPr>
        <w:t>um</w:t>
      </w:r>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r>
        <w:rPr>
          <w:rFonts w:ascii="Gandhari Unicode" w:hAnsi="Gandhari Unicode" w:cs="e-Tamil OTC"/>
          <w:position w:val="6"/>
          <w:lang w:val="en-GB"/>
        </w:rPr>
        <w:t>kollō</w:t>
      </w:r>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midnight(loc.)</w:t>
      </w:r>
      <w:r>
        <w:rPr>
          <w:rFonts w:ascii="Gandhari Unicode" w:hAnsi="Gandhari Unicode" w:cs="e-Tamil OTC"/>
          <w:position w:val="6"/>
          <w:lang w:val="en-GB"/>
        </w:rPr>
        <w:t>um</w:t>
      </w:r>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bear the heavy misery and on top of that</w:t>
      </w:r>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which says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அம்மூவன்: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செறிப்பறிவுறீஇ வரைவு கடாயது.</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14:paraId="377208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14:paraId="2CAB8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14:paraId="4BA655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14:paraId="47353E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14:paraId="6098AB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14:paraId="5BFBAA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பொன்வரி யலவ னாட்டிய ஞான்றே.</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கழிதேர்ந் L1, C1+2+3, G1+2, EA, Cām.; கழிசேர்ந் IV • </w:t>
      </w:r>
      <w:r>
        <w:rPr>
          <w:rFonts w:ascii="Gandhari Unicode" w:hAnsi="Gandhari Unicode" w:cs="e-Tamil OTC"/>
          <w:b/>
          <w:bCs/>
          <w:lang w:val="en-GB"/>
        </w:rPr>
        <w:t>1c</w:t>
      </w:r>
      <w:r>
        <w:rPr>
          <w:rFonts w:ascii="Gandhari Unicode" w:hAnsi="Gandhari Unicode" w:cs="e-Tamil OTC"/>
          <w:lang w:val="en-GB"/>
        </w:rPr>
        <w:t xml:space="preserve"> கருங்கால் L1, C1+2+3, G2, EA, Cām.; குறுங்கால் G1,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குழீஇப் L1, C1+2+3v, G1+2, EA, Cām.; குழீப்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லுடைதிரை C2v, Cām.; லுடைகரை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 C2+3v, Cām.; துறைவர்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ளீங்குப் L1, C1+2+3, G1+2, EA, Cām.; ளிங்குப்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பசந்தனண் C2+3v, G2, EA, Cām.; பசந்தனன்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kaḻi </w:t>
      </w:r>
      <w:r>
        <w:rPr>
          <w:rFonts w:ascii="Gandhari Unicode" w:hAnsi="Gandhari Unicode" w:cs="e-Tamil OTC"/>
          <w:i/>
          <w:iCs/>
          <w:lang w:val="en-GB"/>
        </w:rPr>
        <w:t>tērnt*</w:t>
      </w:r>
      <w:r>
        <w:rPr>
          <w:rFonts w:ascii="Gandhari Unicode" w:hAnsi="Gandhari Unicode" w:cs="e-Tamil OTC"/>
          <w:lang w:val="en-GB"/>
        </w:rPr>
        <w:t xml:space="preserve"> acaiiya </w:t>
      </w:r>
      <w:r>
        <w:rPr>
          <w:rFonts w:ascii="Gandhari Unicode" w:hAnsi="Gandhari Unicode" w:cs="e-Tamil OTC"/>
          <w:i/>
          <w:iCs/>
          <w:lang w:val="en-GB"/>
        </w:rPr>
        <w:t>karum</w:t>
      </w:r>
      <w:r>
        <w:rPr>
          <w:rFonts w:ascii="Gandhari Unicode" w:hAnsi="Gandhari Unicode" w:cs="e-Tamil OTC"/>
          <w:lang w:val="en-GB"/>
        </w:rPr>
        <w:t xml:space="preserve"> kāl veḷ kuruk*</w:t>
      </w:r>
    </w:p>
    <w:p w14:paraId="1A38F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aṭai karai+ tāḻai+ kuḻīi+ perum kaṭal</w:t>
      </w:r>
    </w:p>
    <w:p w14:paraId="156B4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uṭai </w:t>
      </w:r>
      <w:r>
        <w:rPr>
          <w:rFonts w:ascii="Gandhari Unicode" w:hAnsi="Gandhari Unicode" w:cs="e-Tamil OTC"/>
          <w:i/>
          <w:iCs/>
          <w:lang w:val="en-GB"/>
        </w:rPr>
        <w:t>tirai</w:t>
      </w:r>
      <w:r>
        <w:rPr>
          <w:rFonts w:ascii="Gandhari Unicode" w:hAnsi="Gandhari Unicode" w:cs="e-Tamil OTC"/>
          <w:lang w:val="en-GB"/>
        </w:rPr>
        <w:t xml:space="preserve"> ~oliyiṉ tuñcum tuṟaiva</w:t>
      </w:r>
    </w:p>
    <w:p w14:paraId="505AF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nilai nekiḻnta vaḷaiyaḷ īṅku+</w:t>
      </w:r>
    </w:p>
    <w:p w14:paraId="4CF24D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pacantaṉaḷ-maṉ +eṉ tōḻi ~eṉṉoṭu</w:t>
      </w:r>
    </w:p>
    <w:p w14:paraId="068C30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miṉṉ* iṇar</w:t>
      </w:r>
      <w:ins w:id="413"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puṉṉaiyam pukar niḻal</w:t>
      </w:r>
    </w:p>
    <w:p w14:paraId="4B23162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poṉ vari ~alavaṉ āṭṭiya ñāṉṟ*-ē.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searched rested- black leg white wader</w:t>
      </w:r>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 shore Tāḻai(-tree) crowded big sea</w:t>
      </w:r>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r>
        <w:rPr>
          <w:rFonts w:ascii="Gandhari Unicode" w:hAnsi="Gandhari Unicode" w:cs="e-Tamil OTC"/>
          <w:position w:val="6"/>
          <w:lang w:val="en-GB"/>
        </w:rPr>
        <w:t>iṉ</w:t>
      </w:r>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state loosened- bangle-she(f.) here</w:t>
      </w:r>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r>
        <w:rPr>
          <w:rFonts w:ascii="Gandhari Unicode" w:hAnsi="Gandhari Unicode" w:cs="e-Tamil OTC"/>
          <w:position w:val="6"/>
          <w:lang w:val="en-GB"/>
        </w:rPr>
        <w:t>maṉ</w:t>
      </w:r>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flash- cluster Puṉṉai</w:t>
      </w:r>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have come to rest after searching the backwaters, are sleeping</w:t>
      </w:r>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crowded on the Tāḻai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in the spotty shade of the Puṉṉai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r>
        <w:rPr>
          <w:rFonts w:ascii="e-Tamil OTC" w:hAnsi="e-Tamil OTC" w:cs="e-Tamil OTC"/>
          <w:i w:val="0"/>
          <w:iCs w:val="0"/>
          <w:color w:val="auto"/>
        </w:rPr>
        <w:t xml:space="preserve">கணக்காயன் தத்தன்: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14:paraId="3BF8CD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14:paraId="52FB1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14:paraId="062E6D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14:paraId="3E313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14:paraId="023068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வெண்டோ டிரியும் வீததை கானற்</w:t>
      </w:r>
    </w:p>
    <w:p w14:paraId="161528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கைதையந் தண்புனற் சேர்ப்பனொடு</w:t>
      </w:r>
    </w:p>
    <w:p w14:paraId="44B8AA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கொல்வினைப் C2+3v, G2, EA, Cām.; தொல்வினைப்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முளிவெதிர் L1, C1+2+3v, G2, EA, Cām.; முனிவெதிர் C3, G1,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நீர்ச்சுரத் தெறிந்து C2, G2, Cām.; நீர்சுரத் தெறிந்து EA, AT; வாய்நீர் சுரத்தெறிந்து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கோட்டுமீ னெறிய C1+2+3, G1+2, EA, Cām.; கோட்டு மீனெறி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வீததை C1+2+3, G2, EA, Cām.; வித்தை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கைதையந் C2+3, G1+2, EA, Cām.; கையதையந்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செய்தன மன்றவோர் L1, C1+2+3, G1+2, EA; செய்தனெ மன்றவோர் Cām., ER; செறுதன் மறையோர்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kol</w:t>
      </w:r>
      <w:r>
        <w:rPr>
          <w:rFonts w:ascii="Gandhari Unicode" w:hAnsi="Gandhari Unicode" w:cs="e-Tamil OTC"/>
          <w:lang w:val="en-GB"/>
        </w:rPr>
        <w:t xml:space="preserve"> viṉai+ polinta kūr vāy eṟi ~uḷi</w:t>
      </w:r>
    </w:p>
    <w:p w14:paraId="785E4A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mukam paṭa maṭutta </w:t>
      </w:r>
      <w:r>
        <w:rPr>
          <w:rFonts w:ascii="Gandhari Unicode" w:hAnsi="Gandhari Unicode" w:cs="e-Tamil OTC"/>
          <w:i/>
          <w:iCs/>
          <w:lang w:val="en-GB"/>
        </w:rPr>
        <w:t>muḷi</w:t>
      </w:r>
      <w:r>
        <w:rPr>
          <w:rFonts w:ascii="Gandhari Unicode" w:hAnsi="Gandhari Unicode" w:cs="e-Tamil OTC"/>
          <w:lang w:val="en-GB"/>
        </w:rPr>
        <w:t xml:space="preserve"> vetir nōṉ kāḻ</w:t>
      </w:r>
    </w:p>
    <w:p w14:paraId="546DCF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tāṅk* aru </w:t>
      </w:r>
      <w:r>
        <w:rPr>
          <w:rFonts w:ascii="Gandhari Unicode" w:hAnsi="Gandhari Unicode" w:cs="e-Tamil OTC"/>
          <w:i/>
          <w:iCs/>
          <w:lang w:val="en-GB"/>
        </w:rPr>
        <w:t>nīr</w:t>
      </w:r>
      <w:ins w:id="414"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curatt* eṟintu vāṅku vicai+</w:t>
      </w:r>
    </w:p>
    <w:p w14:paraId="13CF73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timil paratavar kōṭṭu mīṉ eṟiya</w:t>
      </w:r>
    </w:p>
    <w:p w14:paraId="1889D2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karai ~irunta kuṟum kāl aṉṉattu</w:t>
      </w:r>
    </w:p>
    <w:p w14:paraId="7A4B8A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ṭōṭ* iriyum vī tatai kāṉal</w:t>
      </w:r>
    </w:p>
    <w:p w14:paraId="3F1C55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kaitaiyam taṇ puṉal cērppaṉoṭu</w:t>
      </w:r>
    </w:p>
    <w:p w14:paraId="3CF78FE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ceytaṉam-maṉṟa ~ōr</w:t>
      </w:r>
      <w:r>
        <w:rPr>
          <w:rFonts w:ascii="Gandhari Unicode" w:hAnsi="Gandhari Unicode" w:cs="e-Tamil OTC"/>
          <w:lang w:val="en-GB"/>
        </w:rPr>
        <w:t xml:space="preserve"> pakai taru naṭp*-ē.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kill- work prospered- sharpness mouth throw- chisel</w:t>
      </w:r>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core</w:t>
      </w:r>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endure- difficult water desert(obl.) thrown drag- speed</w:t>
      </w:r>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shore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seashore-grove</w:t>
      </w:r>
    </w:p>
    <w:p w14:paraId="38C8D9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Kaitai(-tree)</w:t>
      </w:r>
      <w:r>
        <w:rPr>
          <w:rFonts w:ascii="Gandhari Unicode" w:hAnsi="Gandhari Unicode" w:cs="e-Tamil OTC"/>
          <w:position w:val="6"/>
          <w:lang w:val="en-GB"/>
        </w:rPr>
        <w:t>am</w:t>
      </w:r>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r>
        <w:rPr>
          <w:rFonts w:ascii="Gandhari Unicode" w:hAnsi="Gandhari Unicode" w:cs="e-Tamil OTC"/>
          <w:position w:val="6"/>
          <w:lang w:val="en-GB"/>
        </w:rPr>
        <w:t>maṉṟa</w:t>
      </w:r>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Friendship that gives only enmity we made indeed</w:t>
      </w:r>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cool-flooded Kaitai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desert</w:t>
      </w:r>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r>
        <w:rPr>
          <w:rFonts w:ascii="e-Tamil OTC" w:hAnsi="e-Tamil OTC" w:cs="e-Tamil OTC"/>
          <w:i w:val="0"/>
          <w:iCs w:val="0"/>
          <w:color w:val="auto"/>
        </w:rPr>
        <w:t xml:space="preserve">குப்பை கோழியார்: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காப்புமிகுதிக்கண் தோழி அறத்தொடு நிற்பாளாகத் தனது ஆற்றாமை தோன்றத் தலைமகள் (G2: தலைவி) தன்னுள்ளே கூறியது (G2: சொல்லியது).</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14:paraId="507FB8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14:paraId="4EE4BA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14:paraId="37C25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14:paraId="35F1F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14:paraId="1E4365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குப்பைக் கோழித் தனிப்போர் போல</w:t>
      </w:r>
    </w:p>
    <w:p w14:paraId="1A9096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விளிவாங்கு விளியி னல்லது</w:t>
      </w:r>
    </w:p>
    <w:p w14:paraId="37F71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கண்டர C2+3, G1+2, EA, Cām.; கண்டரா C1; கண்டார்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 C1+2+3, G1+2, EA, Cām.; தாம் L1 • </w:t>
      </w:r>
      <w:r>
        <w:rPr>
          <w:rFonts w:ascii="Gandhari Unicode" w:hAnsi="Gandhari Unicode" w:cs="e-Tamil OTC"/>
          <w:b/>
          <w:bCs/>
          <w:lang w:val="en-GB"/>
        </w:rPr>
        <w:t>1d</w:t>
      </w:r>
      <w:r>
        <w:rPr>
          <w:rFonts w:ascii="Gandhari Unicode" w:hAnsi="Gandhari Unicode" w:cs="e-Tamil OTC"/>
          <w:lang w:val="en-GB"/>
        </w:rPr>
        <w:t xml:space="preserve"> வொள்ளெரி C2+3v, G2, EA, Cām.; வெள்ளெரி L1, C1+3, G1,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யுய்த்தனர் விடாஅர் C2+3v, G2, EA, Cām.; யுத்தனர் விடாஅர் C3, G1; யுத்தனர் விடார்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களையார் C1+2+3v, EA, Cām.; களைஇயார் L1; களைஅயார்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போல | விளிவாங்கு L1, C1+2+3v, EA, Cām.; பொல்லி | விளிவாங்கு  C3; பொலிவிளி | வாங்கு  G1+2v; பொதுவினி | வாங்கு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415" w:name="DDE_LINK39"/>
      <w:r>
        <w:rPr>
          <w:rFonts w:ascii="Gandhari Unicode" w:hAnsi="Gandhari Unicode" w:cs="e-Tamil OTC"/>
          <w:lang w:val="en-GB"/>
        </w:rPr>
        <w:t>ரி</w:t>
      </w:r>
      <w:bookmarkEnd w:id="415"/>
      <w:r>
        <w:rPr>
          <w:rFonts w:ascii="Gandhari Unicode" w:hAnsi="Gandhari Unicode" w:cs="e-Tamil OTC"/>
          <w:lang w:val="en-GB"/>
        </w:rPr>
        <w:t xml:space="preserve">லையா C1, G2, EA, Cām.; ரில்லையா L1, C2+3, G1,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நோயே C1+2+3, G1+2, EA, Cām.; னோயே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000000">
      <w:pPr>
        <w:pStyle w:val="Textbody"/>
        <w:spacing w:after="29"/>
        <w:jc w:val="both"/>
        <w:rPr>
          <w:rFonts w:ascii="Gandhari Unicode" w:hAnsi="Gandhari Unicode" w:cs="e-Tamil OTC"/>
          <w:noProof/>
          <w:lang w:val="en-GB"/>
        </w:rPr>
      </w:pPr>
      <w:r>
        <w:rPr>
          <w:rFonts w:ascii="Gandhari Unicode" w:hAnsi="Gandhari Unicode" w:cs="e-Tamil OTC"/>
          <w:lang w:val="en-GB"/>
        </w:rPr>
        <w:t>kaṇ tara vanta kāma</w:t>
      </w:r>
      <w:del w:id="416"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417" w:author="Narmada Hansani Polgampalage" w:date="2023-12-11T13:18:00Z">
        <w:r w:rsidR="006472E4">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+eri</w:t>
      </w:r>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~eṉp* uṟa naliyiṉum avaroṭu pēṇi+</w:t>
      </w:r>
    </w:p>
    <w:p w14:paraId="0E2E78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ceṉṟu nām muyaṅkaṟk* arum kāṭciyam-ē</w:t>
      </w:r>
    </w:p>
    <w:p w14:paraId="27D405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 añar kaḷaitalai ~avar āṟṟalar-ē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~uyttaṉar viṭāar piritt* iṭai kaḷaiyār</w:t>
      </w:r>
    </w:p>
    <w:p w14:paraId="44D7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Kuppai</w:t>
      </w:r>
      <w:ins w:id="418"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kōḻi</w:t>
      </w:r>
      <w:ins w:id="419"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taṉi</w:t>
      </w:r>
      <w:ins w:id="420"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pōr pōla</w:t>
      </w:r>
    </w:p>
    <w:p w14:paraId="1B1391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viḷiv* āṅku viḷiyiṉ allatu</w:t>
      </w:r>
    </w:p>
    <w:p w14:paraId="58C3A8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kaḷaivōr </w:t>
      </w:r>
      <w:r>
        <w:rPr>
          <w:rFonts w:ascii="Gandhari Unicode" w:hAnsi="Gandhari Unicode" w:cs="e-Tamil OTC"/>
          <w:i/>
          <w:iCs/>
          <w:lang w:val="en-GB"/>
        </w:rPr>
        <w:t>ilai</w:t>
      </w:r>
      <w:r>
        <w:rPr>
          <w:rFonts w:ascii="Gandhari Unicode" w:hAnsi="Gandhari Unicode" w:cs="e-Tamil OTC"/>
          <w:lang w:val="en-GB"/>
        </w:rPr>
        <w:t xml:space="preserve"> yāṉ uṟṟa nōy-ē.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give(inf.) come- desire bright flame</w:t>
      </w:r>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gone we embracing(dat.)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able-not-he(h.)</w:t>
      </w:r>
      <w:r>
        <w:rPr>
          <w:rFonts w:ascii="Gandhari Unicode" w:hAnsi="Gandhari Unicode" w:cs="e-Tamil OTC"/>
          <w:position w:val="6"/>
          <w:lang w:val="en-GB"/>
        </w:rPr>
        <w:t>ē</w:t>
      </w:r>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be-similar</w:t>
      </w:r>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not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மெல்லிய வினிய மேவரு தகுந</w:t>
      </w:r>
    </w:p>
    <w:p w14:paraId="45CA62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14:paraId="002810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14:paraId="1C077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14:paraId="65DF31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14:paraId="3E726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யாமெனச் L1, C2+3, G1+2, EA, Cām.; யாமென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வாழியென் L1, C1+2+3, G1, EA, Cām.; வாழியெ G2 • </w:t>
      </w:r>
      <w:r>
        <w:rPr>
          <w:rFonts w:ascii="Gandhari Unicode" w:hAnsi="Gandhari Unicode" w:cs="e-Tamil OTC"/>
          <w:b/>
          <w:bCs/>
          <w:lang w:val="en-GB"/>
        </w:rPr>
        <w:t>4ab</w:t>
      </w:r>
      <w:r>
        <w:rPr>
          <w:rFonts w:ascii="Gandhari Unicode" w:hAnsi="Gandhari Unicode" w:cs="e-Tamil OTC"/>
          <w:lang w:val="en-GB"/>
        </w:rPr>
        <w:t xml:space="preserve"> காமர் மாஅத்துத் Cām.; காமர் மராஅத்துத் C2v+3v; காமர் மாஅத் C2, G2, EA, I, AT, Cām.v, VP; காமர் மாத் C1+3, G1; காமர்த்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வண்டுவீழ் பயருங் C2, Cām.; வண்டு (றுண்டு) வீழ்வ பயருங் L1, C1v+1()+3, Cām.v; வண்டு வீழ்வ பயிருங் G1; வண்டுவீழ் பயிருங்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றண்கடற் C2, EA, Cām.; றெண்கடற் L1, C1+3, G1+2, Cām.v,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~iṉiya mēvaru takuna</w:t>
      </w:r>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~ivai moḻiyām eṉa+ colliṉum avai nī</w:t>
      </w:r>
    </w:p>
    <w:p w14:paraId="102E2D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maṟatti-~ō vāḻi ~eṉ neñc*-ē pala ~uṭaṉ</w:t>
      </w:r>
    </w:p>
    <w:p w14:paraId="569A67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kāmar </w:t>
      </w:r>
      <w:r>
        <w:rPr>
          <w:rFonts w:ascii="Gandhari Unicode" w:hAnsi="Gandhari Unicode" w:cs="e-Tamil OTC"/>
          <w:i/>
          <w:iCs/>
          <w:lang w:val="en-GB"/>
        </w:rPr>
        <w:t>māattu+</w:t>
      </w:r>
      <w:r>
        <w:rPr>
          <w:rFonts w:ascii="Gandhari Unicode" w:hAnsi="Gandhari Unicode" w:cs="e-Tamil OTC"/>
          <w:lang w:val="en-GB"/>
        </w:rPr>
        <w:t xml:space="preserve"> tāt* amar pūviṉ</w:t>
      </w:r>
    </w:p>
    <w:p w14:paraId="7C84D2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vaṇṭu </w:t>
      </w:r>
      <w:r>
        <w:rPr>
          <w:rFonts w:ascii="Gandhari Unicode" w:hAnsi="Gandhari Unicode" w:cs="e-Tamil OTC"/>
          <w:i/>
          <w:iCs/>
          <w:lang w:val="en-GB"/>
        </w:rPr>
        <w:t>vīḻ payarum</w:t>
      </w:r>
      <w:r>
        <w:rPr>
          <w:rFonts w:ascii="Gandhari Unicode" w:hAnsi="Gandhari Unicode" w:cs="e-Tamil OTC"/>
          <w:lang w:val="en-GB"/>
        </w:rPr>
        <w:t xml:space="preserve"> kāṉal</w:t>
      </w:r>
    </w:p>
    <w:p w14:paraId="0E8710B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taṇ</w:t>
      </w:r>
      <w:r>
        <w:rPr>
          <w:rFonts w:ascii="Gandhari Unicode" w:hAnsi="Gandhari Unicode" w:cs="e-Tamil OTC"/>
          <w:lang w:val="en-GB"/>
        </w:rPr>
        <w:t xml:space="preserve"> kaṭal cērppaṉai+ kaṇṭa piṉ-+ē.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421"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you-forget(sub.)</w:t>
      </w:r>
      <w:r>
        <w:rPr>
          <w:rFonts w:ascii="Gandhari Unicode" w:hAnsi="Gandhari Unicode" w:cs="e-Tamil OTC"/>
          <w:position w:val="6"/>
          <w:lang w:val="en-GB"/>
        </w:rPr>
        <w:t>ō</w:t>
      </w:r>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mango-tree(obl.) pollen abide- flower</w:t>
      </w:r>
      <w:r>
        <w:rPr>
          <w:rFonts w:ascii="Gandhari Unicode" w:hAnsi="Gandhari Unicode" w:cs="e-Tamil OTC"/>
          <w:position w:val="6"/>
          <w:lang w:val="en-GB"/>
        </w:rPr>
        <w:t>iṉ</w:t>
      </w:r>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seashore-grove</w:t>
      </w:r>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sea coast-he(acc.)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[I/you] say: “we don't say [to ourselves] these</w:t>
      </w:r>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would you forget those [words], live, my heart</w:t>
      </w:r>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422" w:name="DDE_LINK44"/>
      <w:r>
        <w:rPr>
          <w:rFonts w:ascii="Gandhari Unicode" w:eastAsia="URW Palladio UNI" w:hAnsi="Gandhari Unicode" w:cs="e-Tamil OTC"/>
          <w:lang w:val="en-GB"/>
        </w:rPr>
        <w:t>–</w:t>
      </w:r>
      <w:bookmarkEnd w:id="422"/>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Even if [I] say: “we won't say [to him] these</w:t>
      </w:r>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will you forget those [words], live, my heart</w:t>
      </w:r>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seashore groves, where bees descend [and] immerse themselves</w:t>
      </w:r>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r>
        <w:rPr>
          <w:rFonts w:ascii="e-Tamil OTC" w:hAnsi="e-Tamil OTC" w:cs="e-Tamil OTC"/>
          <w:i w:val="0"/>
          <w:iCs w:val="0"/>
          <w:color w:val="auto"/>
        </w:rPr>
        <w:t>கடம்பனூர்ச் சாண்டிலியன் (</w:t>
      </w:r>
      <w:r>
        <w:rPr>
          <w:rFonts w:ascii="Gandhari Unicode" w:hAnsi="Gandhari Unicode"/>
          <w:i w:val="0"/>
          <w:iCs w:val="0"/>
          <w:color w:val="auto"/>
        </w:rPr>
        <w:t>C1, G2</w:t>
      </w:r>
      <w:r>
        <w:rPr>
          <w:rFonts w:ascii="e-Tamil OTC" w:hAnsi="e-Tamil OTC" w:cs="e-Tamil OTC"/>
          <w:i w:val="0"/>
          <w:iCs w:val="0"/>
          <w:color w:val="auto"/>
        </w:rPr>
        <w:t xml:space="preserve">: சாண்டலியன்):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14:paraId="61400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செவ்வாய் வானத் தையெனத் தோன்றி</w:t>
      </w:r>
    </w:p>
    <w:p w14:paraId="7089249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14:paraId="584C93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14:paraId="0CCA8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14:paraId="507632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14:paraId="6186F7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14:paraId="11D96E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தழுங்க னெஞ்சமொடு முழங்கு</w:t>
      </w:r>
    </w:p>
    <w:p w14:paraId="5D6116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மத்த நீளிடை யழப்பிரிந் தோரே.</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தையெனத் C2+3, G1+2, EA, Cām.; தையென்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யின்னம் L1, C1+2+3, G1+2, EA, Cām.; யின்னாப்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யன்னோ C2v, G2, EA, Cām.; யன்னோய் L1, C1+3, G1; யந்நோய் C2+3v, Cām.v; நன்னோய்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தாமே C1+2+3, G1+2, EA, Cām.; தாமெக்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யாஅந் தொலையக் C2v, Cām.; யாஅ தொலையக் C2+3v; யாஅத் துலையக் C2v, G2, EA, I, AT, Cām.v; யாஅ துலையக் L1, C1, G1; யா துலையக்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வெண்ணார் L1, C1+2+3, G1v+2, EA, Cām.; வெண்ணாக்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கைசுவைத் L1, C1+2+3, G2, EA, Cām.; கைவைத்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னெஞ்சமொடு C1+2+3, G1+2, EA, Cām.; நெஞ்சமொடு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vaḷai ~uṭaitt* aṉaiyat* āki</w:t>
      </w:r>
      <w:ins w:id="423"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palar toḻa+</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vāy vāṉatt* aiyeṉa+ tōṉṟi</w:t>
      </w:r>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~iṉṉam</w:t>
      </w:r>
      <w:r>
        <w:rPr>
          <w:rFonts w:ascii="Gandhari Unicode" w:hAnsi="Gandhari Unicode" w:cs="e-Tamil OTC"/>
          <w:lang w:val="en-GB"/>
        </w:rPr>
        <w:t xml:space="preserve"> piṟantaṉṟu piṟai-~ē </w:t>
      </w:r>
      <w:ins w:id="424" w:author="Narmada Hansani Polgampalage" w:date="2023-11-27T18:16:00Z">
        <w:r>
          <w:rPr>
            <w:rFonts w:ascii="Gandhari Unicode" w:hAnsi="Gandhari Unicode" w:cs="e-Tamil OTC"/>
            <w:lang w:val="en-GB"/>
          </w:rPr>
          <w:t>~</w:t>
        </w:r>
      </w:ins>
      <w:r>
        <w:rPr>
          <w:rFonts w:ascii="Gandhari Unicode" w:hAnsi="Gandhari Unicode" w:cs="e-Tamil OTC"/>
          <w:i/>
          <w:iCs/>
          <w:lang w:val="en-GB"/>
        </w:rPr>
        <w:t>aṉṉō</w:t>
      </w:r>
    </w:p>
    <w:p w14:paraId="02589F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maṟantaṉar-kollō tām-ē kaḷiṟu taṉ</w:t>
      </w:r>
      <w:ins w:id="425"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uyaṅku naṭai maṭa+ piṭi varuttam nōṉātu</w:t>
      </w:r>
    </w:p>
    <w:p w14:paraId="1E3D8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nilai ~uyar </w:t>
      </w:r>
      <w:r>
        <w:rPr>
          <w:rFonts w:ascii="Gandhari Unicode" w:hAnsi="Gandhari Unicode" w:cs="e-Tamil OTC"/>
          <w:i/>
          <w:iCs/>
          <w:lang w:val="en-GB"/>
        </w:rPr>
        <w:t>yāam tolaiya+</w:t>
      </w:r>
      <w:r>
        <w:rPr>
          <w:rFonts w:ascii="Gandhari Unicode" w:hAnsi="Gandhari Unicode" w:cs="e-Tamil OTC"/>
          <w:lang w:val="en-GB"/>
        </w:rPr>
        <w:t xml:space="preserve"> kutti</w:t>
      </w:r>
    </w:p>
    <w:p w14:paraId="3A0129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nār koṇṭu kai cuvaitt* aṇṇānt*</w:t>
      </w:r>
    </w:p>
    <w:p w14:paraId="59913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aḻuṅkal neñcamoṭu muḻaṅkum</w:t>
      </w:r>
    </w:p>
    <w:p w14:paraId="33DB427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attam nīḷ iṭai ~aḻa+ pirintōr-ē.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red mouth sky- wonderfully appeared</w:t>
      </w:r>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he-forgot(h.)</w:t>
      </w:r>
      <w:r>
        <w:rPr>
          <w:rFonts w:ascii="Gandhari Unicode" w:hAnsi="Gandhari Unicode" w:cs="e-Tamil OTC"/>
          <w:position w:val="6"/>
          <w:lang w:val="en-GB"/>
        </w:rPr>
        <w:t>kollō</w:t>
      </w:r>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endure-not</w:t>
      </w:r>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standing height Yām-tree get-lost(inf.) pierced</w:t>
      </w:r>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looked-up</w:t>
      </w:r>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separated-he(h.)</w:t>
      </w:r>
      <w:r>
        <w:rPr>
          <w:rFonts w:ascii="Gandhari Unicode" w:hAnsi="Gandhari Unicode" w:cs="e-Tamil OTC"/>
          <w:position w:val="6"/>
          <w:lang w:val="en-GB"/>
        </w:rPr>
        <w:t>ē</w:t>
      </w:r>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piercing to death the Yām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r>
        <w:rPr>
          <w:rFonts w:ascii="e-Tamil OTC" w:hAnsi="e-Tamil OTC" w:cs="e-Tamil OTC"/>
          <w:i w:val="0"/>
          <w:iCs w:val="0"/>
          <w:color w:val="auto"/>
        </w:rPr>
        <w:t xml:space="preserve">பெருந்தோள் குறுஞ்சாத்தன்: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14:paraId="4A870D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14:paraId="3A2A7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மயங்குதுய ருற்ற மையல் வேழ</w:t>
      </w:r>
    </w:p>
    <w:p w14:paraId="0A4D4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14:paraId="519B13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14:paraId="4553C2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மாமலை நாடன் கேண்மை</w:t>
      </w:r>
    </w:p>
    <w:p w14:paraId="3948E6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வாழைச் சுரிநுகும் பினைய C2v+3v, Cām.; வாழைச் சுரிநுகும் பினிய C2+3v; வாழை சுரித்துகும் பிணிய L1, C1+3, G1v+2, EA, I, AT, Cām.v; வாழைச் சுரிநுகும்பு பிணிய C2v; வாழி சுரித்துகும் பிணிய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யருந்தலை L1, C1+2+3, G1, Cām.; யிருந்தலை G2, EA, I, AT, Cām.v,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முயங்குயிர் C1+2+3, G2, EA, Cām.; முழங்குயிர்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யுலைபுறந் L1, C2+3v, G1+2, EA, Cām.; யுலையுறந் C1+3, G2v; யுலையுரந்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426" w:name="DDE_LINK75"/>
      <w:r>
        <w:rPr>
          <w:rFonts w:ascii="Gandhari Unicode" w:hAnsi="Gandhari Unicode" w:cs="e-Tamil OTC"/>
          <w:lang w:val="en-GB"/>
        </w:rPr>
        <w:t>படுக்_</w:t>
      </w:r>
      <w:r>
        <w:rPr>
          <w:rFonts w:ascii="Gandhari Unicode" w:hAnsi="Gandhari Unicode" w:cs="e-Tamil OTC"/>
          <w:b/>
          <w:bCs/>
          <w:lang w:val="en-GB"/>
        </w:rPr>
        <w:t xml:space="preserve"> </w:t>
      </w:r>
      <w:r>
        <w:rPr>
          <w:rFonts w:ascii="Gandhari Unicode" w:hAnsi="Gandhari Unicode" w:cs="e-Tamil OTC"/>
          <w:lang w:val="en-GB"/>
        </w:rPr>
        <w:t>|</w:t>
      </w:r>
      <w:bookmarkEnd w:id="426"/>
      <w:r>
        <w:rPr>
          <w:rFonts w:ascii="Gandhari Unicode" w:hAnsi="Gandhari Unicode" w:cs="e-Tamil OTC"/>
          <w:lang w:val="en-GB"/>
        </w:rPr>
        <w:t xml:space="preserve"> __மலை நாடன் (கேண்)___மை; C3: படுக் _______________ ருவதோர...; G1: படுக்</w:t>
      </w:r>
      <w:r>
        <w:rPr>
          <w:rFonts w:ascii="Gandhari Unicode" w:hAnsi="Gandhari Unicode" w:cs="e-Tamil OTC"/>
          <w:b/>
          <w:bCs/>
          <w:lang w:val="en-GB"/>
        </w:rPr>
        <w:t xml:space="preserve"> </w:t>
      </w:r>
      <w:r>
        <w:rPr>
          <w:rFonts w:ascii="Gandhari Unicode" w:hAnsi="Gandhari Unicode" w:cs="e-Tamil OTC"/>
          <w:lang w:val="en-GB"/>
        </w:rPr>
        <w:t xml:space="preserve">| கெண்மை காமந்...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தருவதோர் C1+2+3, G1+2, EA, Cām.; தகுவதோர் C2v+3v; தாழ்வதோர்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cōlai vāḻai</w:t>
      </w:r>
      <w:ins w:id="427"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curi nukump* </w:t>
      </w:r>
      <w:r>
        <w:rPr>
          <w:rFonts w:ascii="Gandhari Unicode" w:hAnsi="Gandhari Unicode" w:cs="e-Tamil OTC"/>
          <w:i/>
          <w:iCs/>
          <w:lang w:val="en-GB"/>
        </w:rPr>
        <w:t>iṉaiya</w:t>
      </w:r>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~aṇaṅk* uṭai ~</w:t>
      </w:r>
      <w:r>
        <w:rPr>
          <w:rFonts w:ascii="Gandhari Unicode" w:hAnsi="Gandhari Unicode" w:cs="e-Tamil OTC"/>
          <w:i/>
          <w:iCs/>
          <w:lang w:val="en-GB"/>
        </w:rPr>
        <w:t>arum</w:t>
      </w:r>
      <w:r>
        <w:rPr>
          <w:rFonts w:ascii="Gandhari Unicode" w:hAnsi="Gandhari Unicode" w:cs="e-Tamil OTC"/>
          <w:lang w:val="en-GB"/>
        </w:rPr>
        <w:t xml:space="preserve"> talai nīvaliṉ mataṉ aḻintu</w:t>
      </w:r>
    </w:p>
    <w:p w14:paraId="78ADB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tuyar uṟṟa maiyal vēḻam</w:t>
      </w:r>
    </w:p>
    <w:p w14:paraId="3B112D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uyaṅk* uyir maṭa+ piṭi ~ulai </w:t>
      </w:r>
      <w:r>
        <w:rPr>
          <w:rFonts w:ascii="Gandhari Unicode" w:hAnsi="Gandhari Unicode" w:cs="e-Tamil OTC"/>
          <w:i/>
          <w:iCs/>
          <w:lang w:val="en-GB"/>
        </w:rPr>
        <w:t>puṟam</w:t>
      </w:r>
      <w:r>
        <w:rPr>
          <w:rFonts w:ascii="Gandhari Unicode" w:hAnsi="Gandhari Unicode" w:cs="e-Tamil OTC"/>
          <w:lang w:val="en-GB"/>
        </w:rPr>
        <w:t xml:space="preserve"> taivara</w:t>
      </w:r>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~ām iḻi cilampiṉ aritu kaṇ paṭukkum</w:t>
      </w:r>
    </w:p>
    <w:p w14:paraId="6F4F55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 malai nāṭaṉ kēṇmai</w:t>
      </w:r>
    </w:p>
    <w:p w14:paraId="518A4EC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kāmam </w:t>
      </w:r>
      <w:r>
        <w:rPr>
          <w:rFonts w:ascii="Gandhari Unicode" w:hAnsi="Gandhari Unicode" w:cs="e-Tamil OTC"/>
          <w:i/>
          <w:iCs/>
          <w:lang w:val="en-GB"/>
        </w:rPr>
        <w:t>taruvat*</w:t>
      </w:r>
      <w:r>
        <w:rPr>
          <w:rFonts w:ascii="Gandhari Unicode" w:hAnsi="Gandhari Unicode" w:cs="e-Tamil OTC"/>
          <w:lang w:val="en-GB"/>
        </w:rPr>
        <w:t xml:space="preserve"> ōr kai tāḻntaṉṟ*-ē.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r>
        <w:rPr>
          <w:rFonts w:ascii="Gandhari Unicode" w:hAnsi="Gandhari Unicode" w:cs="e-Tamil OTC"/>
          <w:position w:val="6"/>
          <w:lang w:val="en-GB"/>
        </w:rPr>
        <w:t>iṉ</w:t>
      </w:r>
      <w:r>
        <w:rPr>
          <w:rFonts w:ascii="Gandhari Unicode" w:hAnsi="Gandhari Unicode" w:cs="e-Tamil OTC"/>
          <w:lang w:val="en-GB"/>
        </w:rPr>
        <w:t xml:space="preserve"> rut perished</w:t>
      </w:r>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elephant-bull</w:t>
      </w:r>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fall- mountain-slope</w:t>
      </w:r>
      <w:r>
        <w:rPr>
          <w:rFonts w:ascii="Gandhari Unicode" w:hAnsi="Gandhari Unicode" w:cs="e-Tamil OTC"/>
          <w:position w:val="6"/>
          <w:lang w:val="en-GB"/>
        </w:rPr>
        <w:t>iṉ</w:t>
      </w:r>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beset by confusing misery</w:t>
      </w:r>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6+7b The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r>
        <w:rPr>
          <w:rFonts w:ascii="e-Tamil OTC" w:hAnsi="e-Tamil OTC" w:cs="e-Tamil OTC"/>
          <w:i w:val="0"/>
          <w:iCs w:val="0"/>
          <w:color w:val="auto"/>
        </w:rPr>
        <w:t xml:space="preserve">உறையூர்ச் சல்லியன் குமாரன்: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14:paraId="4A8081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14:paraId="3EE3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14:paraId="446D5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14:paraId="31B27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14:paraId="26EED8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14:paraId="33E2D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14:paraId="206276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கீழ்ப்பட C2+3v, Cām.; கீழ்ப்ப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r>
        <w:rPr>
          <w:rFonts w:ascii="Gandhari Unicode" w:hAnsi="Gandhari Unicode" w:cs="e-Tamil OTC"/>
          <w:lang w:val="en-GB"/>
        </w:rPr>
        <w:t xml:space="preserve">நீடின C2+3v, Cām.; நீடிய PP, I, </w:t>
      </w:r>
      <w:r>
        <w:rPr>
          <w:rFonts w:ascii="Gandhari Unicode" w:hAnsi="Gandhari Unicode" w:cs="e-Tamil OTC"/>
          <w:color w:val="000000"/>
          <w:lang w:val="en-GB"/>
        </w:rPr>
        <w:t>VP</w:t>
      </w:r>
      <w:r>
        <w:rPr>
          <w:rFonts w:ascii="Gandhari Unicode" w:hAnsi="Gandhari Unicode" w:cs="e-Tamil OTC"/>
          <w:lang w:val="en-GB"/>
        </w:rPr>
        <w:t xml:space="preserve">, ER; நடன L1, C1+3, G1+2, EA, AT, Cām.v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வாடிய C2v+3v, G2, EA, Cām.; வாட Cām.v; வாடி L1, C1+2+3,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கொடியரோ L1, C1+2+3, G1+2, Cām.; கொடியரேர் EA, I; கொடியோர்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நின்னூர் C1+2+3, G1+2, EA, Cām.; நினதூர்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நெய்த L1, C1+2+3v, G1+2, EA, Cām.; செய்த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லனையேம் பெரும C2v+3v, Cām.; லனையம் பெரும I, VP; லன்னையெம் பெரும C2; லன்னையம் பெருநீ L1, C1+3, G1; லன்னையம் பெரும AT; லனையை பெரும ATv; லனையை யெம்பெரும நீயெமக்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நீயெமக் கின்னா தனபல செய்யினு C2v, Cām.; கின்னா கியபல செய்யினு C2, G2, EA; யெக்கின் னாகிய பலசெயினு L1, C1, Cām.v; யெமக்கின் னாகிய (னாதன்) பலசெயினு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வல்லா மாறே C2+3v, G2, EA, Cām.; வல்லா மாற்றே C1+2v+3, G1, Cām.v; வல்லர் மாற்றே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viṉai mākkaḷ tam cey viṉai muṭimār</w:t>
      </w:r>
    </w:p>
    <w:p w14:paraId="44638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curump* uṇa malarnta vācam </w:t>
      </w:r>
      <w:r>
        <w:rPr>
          <w:rFonts w:ascii="Gandhari Unicode" w:hAnsi="Gandhari Unicode" w:cs="e-Tamil OTC"/>
          <w:i/>
          <w:iCs/>
          <w:lang w:val="en-GB"/>
        </w:rPr>
        <w:t>kīḻ</w:t>
      </w:r>
      <w:ins w:id="428"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
    <w:p w14:paraId="38996C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nīṭiṉa</w:t>
      </w:r>
      <w:r>
        <w:rPr>
          <w:rFonts w:ascii="Gandhari Unicode" w:hAnsi="Gandhari Unicode" w:cs="e-Tamil OTC"/>
          <w:lang w:val="en-GB"/>
        </w:rPr>
        <w:t xml:space="preserve"> varampiṉ </w:t>
      </w:r>
      <w:r>
        <w:rPr>
          <w:rFonts w:ascii="Gandhari Unicode" w:hAnsi="Gandhari Unicode" w:cs="e-Tamil OTC"/>
          <w:i/>
          <w:iCs/>
          <w:lang w:val="en-GB"/>
        </w:rPr>
        <w:t>vāṭiya</w:t>
      </w:r>
      <w:r>
        <w:rPr>
          <w:rFonts w:ascii="Gandhari Unicode" w:hAnsi="Gandhari Unicode" w:cs="e-Tamil OTC"/>
          <w:lang w:val="en-GB"/>
        </w:rPr>
        <w:t xml:space="preserve"> viṭiṉum</w:t>
      </w:r>
    </w:p>
    <w:p w14:paraId="70E497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koṭiyar-ō</w:t>
      </w:r>
      <w:r>
        <w:rPr>
          <w:rFonts w:ascii="Gandhari Unicode" w:hAnsi="Gandhari Unicode" w:cs="e-Tamil OTC"/>
          <w:lang w:val="en-GB"/>
        </w:rPr>
        <w:t xml:space="preserve"> nilam peyarnt* uṟaivēm eṉṉātu</w:t>
      </w:r>
    </w:p>
    <w:p w14:paraId="0C953F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peyarttum kaṭinta ceṟuviṉ pūkkum</w:t>
      </w:r>
    </w:p>
    <w:p w14:paraId="54BA92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+ūr neytal </w:t>
      </w:r>
      <w:r>
        <w:rPr>
          <w:rFonts w:ascii="Gandhari Unicode" w:hAnsi="Gandhari Unicode" w:cs="e-Tamil OTC"/>
          <w:i/>
          <w:iCs/>
          <w:lang w:val="en-GB"/>
        </w:rPr>
        <w:t>aṉaiyēm peruma</w:t>
      </w:r>
    </w:p>
    <w:p w14:paraId="149F4A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~emakk* iṉṉātaṉa pala ceyyiṉum</w:t>
      </w:r>
    </w:p>
    <w:p w14:paraId="3DF4EE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niṉ +iṉṟ* amaital </w:t>
      </w:r>
      <w:r>
        <w:rPr>
          <w:rFonts w:ascii="Gandhari Unicode" w:hAnsi="Gandhari Unicode" w:cs="e-Tamil OTC"/>
          <w:i/>
          <w:iCs/>
          <w:lang w:val="en-GB"/>
        </w:rPr>
        <w:t>vallā-māṟ*-ē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bee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r>
        <w:rPr>
          <w:rFonts w:ascii="Gandhari Unicode" w:hAnsi="Gandhari Unicode" w:cs="e-Tamil OTC"/>
          <w:position w:val="6"/>
          <w:lang w:val="en-GB"/>
        </w:rPr>
        <w:t>iṉ</w:t>
      </w:r>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cruel-he(h.)</w:t>
      </w:r>
      <w:r>
        <w:rPr>
          <w:rFonts w:ascii="Gandhari Unicode" w:hAnsi="Gandhari Unicode" w:cs="e-Tamil OTC"/>
          <w:position w:val="6"/>
          <w:lang w:val="en-GB"/>
        </w:rPr>
        <w:t>ō</w:t>
      </w:r>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r>
        <w:rPr>
          <w:rFonts w:ascii="Gandhari Unicode" w:hAnsi="Gandhari Unicode" w:cs="e-Tamil OTC"/>
          <w:position w:val="6"/>
          <w:lang w:val="en-GB"/>
        </w:rPr>
        <w:t>iṉ</w:t>
      </w:r>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429"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flowering in the field, chased away [ever] again,without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“as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14:paraId="1631D3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14:paraId="10817B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 போலு மம்மர்த் தாகி</w:t>
      </w:r>
    </w:p>
    <w:p w14:paraId="52710A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கழியப் புல்லென் றன்றே</w:t>
      </w:r>
    </w:p>
    <w:p w14:paraId="559B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14:paraId="541084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தண்ணிய கமழு ஞாழற்</w:t>
      </w:r>
    </w:p>
    <w:p w14:paraId="18BEA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430" w:name="DDE_LINK40"/>
      <w:r>
        <w:rPr>
          <w:rFonts w:ascii="Gandhari Unicode" w:hAnsi="Gandhari Unicode" w:cs="e-Tamil OTC"/>
          <w:lang w:val="en-GB"/>
        </w:rPr>
        <w:t>குரைக்குநர்ப்</w:t>
      </w:r>
      <w:bookmarkEnd w:id="430"/>
      <w:r>
        <w:rPr>
          <w:rFonts w:ascii="Gandhari Unicode" w:hAnsi="Gandhari Unicode" w:cs="e-Tamil OTC"/>
          <w:lang w:val="en-GB"/>
        </w:rPr>
        <w:t xml:space="preserve"> பெறினே.</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புலம்புநனி யுடைத்தே C2+3v, AT, Cām.; புலம்புபெரி துடைத்தே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வானமு C1+2+3, G1+2, EA, Cām.; வானமும்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கழியப் C2+3v, G2, EA, Cām.; கழிய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யின்னு C1+2+3, G1+2, EA, Cām.; லின்னு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முளெனே C1+2+3v, G1+2, Cām.; முளனே L1, C3, EA, I, Cām.v; முளேனே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யிந்நிலை C1+2v, G2, EA, Cām.; யின்னிலை L1, C2v+3, G1; முன்னிலை(த்) C2v+3v(), Cām.v;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r>
        <w:rPr>
          <w:rFonts w:ascii="Gandhari Unicode" w:hAnsi="Gandhari Unicode" w:cs="e-Tamil OTC"/>
          <w:lang w:val="en-GB"/>
        </w:rPr>
        <w:t xml:space="preserve">துறைவர்க் C2, EA, Cām.; துறையவர்க் Cām.v; துறையவற் C3; துறைவற்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குரைக்குநர்ப் L1, C1+2+3, G1+2, Cām.; குரைக்குநர்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puḷ-+um pulampiṉa pū-~um kūmpiṉa</w:t>
      </w:r>
    </w:p>
    <w:p w14:paraId="3C72FF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kāṉal-um pulampu </w:t>
      </w:r>
      <w:r>
        <w:rPr>
          <w:rFonts w:ascii="Gandhari Unicode" w:hAnsi="Gandhari Unicode" w:cs="e-Tamil OTC"/>
          <w:i/>
          <w:iCs/>
          <w:lang w:val="en-GB"/>
        </w:rPr>
        <w:t>naṉi</w:t>
      </w:r>
      <w:r>
        <w:rPr>
          <w:rFonts w:ascii="Gandhari Unicode" w:hAnsi="Gandhari Unicode" w:cs="e-Tamil OTC"/>
          <w:lang w:val="en-GB"/>
        </w:rPr>
        <w:t xml:space="preserve"> </w:t>
      </w:r>
      <w:ins w:id="431" w:author="Narmada Hansani Polgampalage" w:date="2023-11-27T18:58:00Z">
        <w:r>
          <w:rPr>
            <w:rFonts w:ascii="Gandhari Unicode" w:hAnsi="Gandhari Unicode" w:cs="e-Tamil OTC"/>
            <w:lang w:val="en-GB"/>
          </w:rPr>
          <w:t>~</w:t>
        </w:r>
      </w:ins>
      <w:r>
        <w:rPr>
          <w:rFonts w:ascii="Gandhari Unicode" w:hAnsi="Gandhari Unicode" w:cs="e-Tamil OTC"/>
          <w:lang w:val="en-GB"/>
        </w:rPr>
        <w:t>uṭaitt*-ē vāṉam-um</w:t>
      </w:r>
    </w:p>
    <w:p w14:paraId="22B70C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nam-+ē pōlum mammartt* āki</w:t>
      </w:r>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pulleṉṟaṉṟ*-ē</w:t>
      </w:r>
    </w:p>
    <w:p w14:paraId="41831D16" w14:textId="77777777" w:rsidR="00544225" w:rsidRDefault="00000000">
      <w:pPr>
        <w:pStyle w:val="Textbody"/>
        <w:spacing w:after="29"/>
        <w:jc w:val="both"/>
        <w:rPr>
          <w:rFonts w:ascii="Gandhari Unicode" w:hAnsi="Gandhari Unicode" w:cs="e-Tamil OTC"/>
          <w:lang w:val="en-GB"/>
        </w:rPr>
      </w:pPr>
      <w:ins w:id="432" w:author="Narmada Hansani Polgampalage" w:date="2023-11-27T18:59:00Z">
        <w:r>
          <w:rPr>
            <w:rFonts w:ascii="Gandhari Unicode" w:hAnsi="Gandhari Unicode" w:cs="e-Tamil OTC"/>
            <w:lang w:val="en-GB"/>
          </w:rPr>
          <w:t>~</w:t>
        </w:r>
      </w:ins>
      <w:r>
        <w:rPr>
          <w:rFonts w:ascii="Gandhari Unicode" w:hAnsi="Gandhari Unicode" w:cs="e-Tamil OTC"/>
          <w:lang w:val="en-GB"/>
        </w:rPr>
        <w:t xml:space="preserve">iṉ-+um </w:t>
      </w:r>
      <w:r>
        <w:rPr>
          <w:rFonts w:ascii="Gandhari Unicode" w:hAnsi="Gandhari Unicode" w:cs="e-Tamil OTC"/>
          <w:i/>
          <w:iCs/>
          <w:lang w:val="en-GB"/>
        </w:rPr>
        <w:t>uḷeṉ-ē</w:t>
      </w:r>
      <w:r>
        <w:rPr>
          <w:rFonts w:ascii="Gandhari Unicode" w:hAnsi="Gandhari Unicode" w:cs="e-Tamil OTC"/>
          <w:lang w:val="en-GB"/>
        </w:rPr>
        <w:t xml:space="preserve"> tōḻi ~</w:t>
      </w:r>
      <w:r>
        <w:rPr>
          <w:rFonts w:ascii="Gandhari Unicode" w:hAnsi="Gandhari Unicode" w:cs="e-Tamil OTC"/>
          <w:i/>
          <w:iCs/>
          <w:lang w:val="en-GB"/>
        </w:rPr>
        <w:t>i+</w:t>
      </w:r>
      <w:r>
        <w:rPr>
          <w:rFonts w:ascii="Gandhari Unicode" w:hAnsi="Gandhari Unicode" w:cs="e-Tamil OTC"/>
          <w:lang w:val="en-GB"/>
        </w:rPr>
        <w:t xml:space="preserve"> nilai</w:t>
      </w:r>
    </w:p>
    <w:p w14:paraId="5DFFA3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taṇṇiya kamaḻum ñāḻal</w:t>
      </w:r>
    </w:p>
    <w:p w14:paraId="332B26D7"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t xml:space="preserve">taṇṇam </w:t>
      </w:r>
      <w:r>
        <w:rPr>
          <w:rFonts w:ascii="Gandhari Unicode" w:hAnsi="Gandhari Unicode" w:cs="e-Tamil OTC"/>
          <w:i/>
          <w:iCs/>
          <w:lang w:val="en-GB"/>
        </w:rPr>
        <w:t>tuṟaivarkk*</w:t>
      </w:r>
      <w:r>
        <w:rPr>
          <w:rFonts w:ascii="Gandhari Unicode" w:hAnsi="Gandhari Unicode" w:cs="e-Tamil OTC"/>
          <w:lang w:val="en-GB"/>
        </w:rPr>
        <w:t xml:space="preserve"> uraikkunar</w:t>
      </w:r>
      <w:ins w:id="433"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peṟiṉ-ē.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sky</w:t>
      </w:r>
      <w:r>
        <w:rPr>
          <w:rFonts w:ascii="Gandhari Unicode" w:hAnsi="Gandhari Unicode" w:cs="e-Tamil OTC"/>
          <w:position w:val="6"/>
          <w:lang w:val="en-GB"/>
        </w:rPr>
        <w:t>um</w:t>
      </w:r>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434" w:author="Narmada Hansani Polgampalage" w:date="2023-11-27T18:57:00Z">
        <w:r>
          <w:rPr>
            <w:rFonts w:ascii="Gandhari Unicode" w:hAnsi="Gandhari Unicode" w:cs="e-Tamil OTC"/>
            <w:lang w:val="en-GB"/>
          </w:rPr>
          <w:t>-</w:t>
        </w:r>
      </w:ins>
      <w:del w:id="435"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436" w:author="Narmada Hansani Polgampalage" w:date="2023-11-27T18:57:00Z">
        <w:r>
          <w:rPr>
            <w:rFonts w:ascii="Gandhari Unicode" w:hAnsi="Gandhari Unicode" w:cs="e-Tamil OTC"/>
            <w:lang w:val="en-GB"/>
          </w:rPr>
          <w:t>-</w:t>
        </w:r>
      </w:ins>
      <w:del w:id="437"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not-so-it/it-said</w:t>
      </w:r>
      <w:r>
        <w:rPr>
          <w:rFonts w:ascii="Gandhari Unicode" w:hAnsi="Gandhari Unicode" w:cs="e-Tamil OTC"/>
          <w:position w:val="6"/>
          <w:lang w:val="en-GB"/>
        </w:rPr>
        <w:t>ē</w:t>
      </w:r>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cool-they(n.pl.) smelling- Ñāḻal-tree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The birds began to lament and the flowers closed</w:t>
      </w:r>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has become difuse</w:t>
      </w:r>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Ñāḻal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r>
        <w:rPr>
          <w:rFonts w:ascii="e-Tamil OTC" w:hAnsi="e-Tamil OTC" w:cs="e-Tamil OTC"/>
          <w:i w:val="0"/>
          <w:iCs w:val="0"/>
          <w:color w:val="auto"/>
        </w:rPr>
        <w:t xml:space="preserve">சேந்தன்கீரன்: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அஞ்சிய தலைமகள் தலைமகன் சிறைப்புறத்தானாகத் தோழிக்குச் (C2, G2: சொல்லுவாளாயச்) சொற்றது  (C2: சொல்லியது).</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14:paraId="6399D2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14:paraId="1F3118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14:paraId="398A21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14:paraId="0333AC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14:paraId="706106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தாதுசேர் நிகர்மலர் கொய்யு</w:t>
      </w:r>
    </w:p>
    <w:p w14:paraId="5536B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 மெல்லா முடன்கண் டன்றே.</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கொழிவ L1, C1+2+3, G1+2, EA, Cām.; கொல்வ C2v, Cām.v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யான்கண் டன்றோ </w:t>
      </w:r>
      <w:bookmarkStart w:id="438" w:name="DDE_LINK37"/>
      <w:r>
        <w:rPr>
          <w:rFonts w:ascii="Gandhari Unicode" w:hAnsi="Gandhari Unicode" w:cs="e-Tamil OTC"/>
          <w:lang w:val="en-GB"/>
        </w:rPr>
        <w:t>விலனே</w:t>
      </w:r>
      <w:bookmarkEnd w:id="438"/>
      <w:r>
        <w:rPr>
          <w:rFonts w:ascii="Gandhari Unicode" w:hAnsi="Gandhari Unicode" w:cs="e-Tamil OTC"/>
          <w:lang w:val="en-GB"/>
        </w:rPr>
        <w:t xml:space="preserve"> L1, C1+2+3, G1, Cām.v, ER; யான்கண் டன்றோ விலன்றோ C2v; யான்கண் டனனோ விலனே C2v, G2, EA; யான்கண் டனனோ விலனோ C3v, AT, Cām.</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முடன்கண் L1, C1+2+3v, G1+2, EA, Cām.; உடன்கண்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yāṅk* </w:t>
      </w:r>
      <w:r>
        <w:rPr>
          <w:rFonts w:ascii="Gandhari Unicode" w:hAnsi="Gandhari Unicode" w:cs="e-Tamil OTC"/>
          <w:i/>
          <w:iCs/>
          <w:lang w:val="en-GB"/>
        </w:rPr>
        <w:t>oḻiva</w:t>
      </w:r>
      <w:r>
        <w:rPr>
          <w:rFonts w:ascii="Gandhari Unicode" w:hAnsi="Gandhari Unicode" w:cs="e-Tamil OTC"/>
          <w:lang w:val="en-GB"/>
        </w:rPr>
        <w:t xml:space="preserve"> tōḻi perum kaṭal</w:t>
      </w:r>
    </w:p>
    <w:p w14:paraId="4D5EEA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pulavu nāṟ* akal tuṟai valavaṉ tāṅka-~um</w:t>
      </w:r>
    </w:p>
    <w:p w14:paraId="4D565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nillātu kaḻinta kalleṉ kaṭum tēr</w:t>
      </w:r>
    </w:p>
    <w:p w14:paraId="03645D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w:t>
      </w:r>
      <w:r>
        <w:rPr>
          <w:rFonts w:ascii="Gandhari Unicode" w:hAnsi="Gandhari Unicode" w:cs="e-Tamil OTC"/>
          <w:i/>
          <w:iCs/>
          <w:lang w:val="en-GB"/>
        </w:rPr>
        <w:t xml:space="preserve">kaṇṭaṉṟ*-ō </w:t>
      </w:r>
      <w:ins w:id="439" w:author="Narmada Hansani Polgampalage" w:date="2023-11-27T19:09:00Z">
        <w:r>
          <w:rPr>
            <w:rFonts w:ascii="Gandhari Unicode" w:hAnsi="Gandhari Unicode" w:cs="e-Tamil OTC"/>
            <w:lang w:val="en-GB"/>
          </w:rPr>
          <w:t>~</w:t>
        </w:r>
      </w:ins>
      <w:r>
        <w:rPr>
          <w:rFonts w:ascii="Gandhari Unicode" w:hAnsi="Gandhari Unicode" w:cs="e-Tamil OTC"/>
          <w:i/>
          <w:iCs/>
          <w:lang w:val="en-GB"/>
        </w:rPr>
        <w:t>ilaṉ-ē</w:t>
      </w:r>
      <w:r>
        <w:rPr>
          <w:rFonts w:ascii="Gandhari Unicode" w:hAnsi="Gandhari Unicode" w:cs="e-Tamil OTC"/>
          <w:lang w:val="en-GB"/>
        </w:rPr>
        <w:t xml:space="preserve"> pāl-nāḷ</w:t>
      </w:r>
    </w:p>
    <w:p w14:paraId="3C6853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ōṅkal veḷ maṇal tāḻnta puṉṉai+</w:t>
      </w:r>
    </w:p>
    <w:p w14:paraId="094561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tātu cēr nikar malar koyyum</w:t>
      </w:r>
    </w:p>
    <w:p w14:paraId="45A8E3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āyam ellām uṭaṉ kaṇṭaṉṟ*-ē.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endure(inf.)</w:t>
      </w:r>
      <w:r>
        <w:rPr>
          <w:rFonts w:ascii="Gandhari Unicode" w:hAnsi="Gandhari Unicode" w:cs="e-Tamil OTC"/>
          <w:position w:val="6"/>
          <w:lang w:val="en-GB"/>
        </w:rPr>
        <w:t>um</w:t>
      </w:r>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stand-not passed-by- 'kal'-say- quick chariot</w:t>
      </w:r>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seen-it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part-day</w:t>
      </w:r>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becoming-high white sand hung-down- Puṉṉai(-tree)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seeing the rattling, quick chariot</w:t>
      </w:r>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plucking lustrous blossoms joined with pollen</w:t>
      </w:r>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Puṉṉai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14:paraId="49835B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14:paraId="4F68CF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14:paraId="02FDC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14:paraId="5DC94F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14:paraId="0F0DF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14:paraId="26EEB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14:paraId="2FA4F3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கள்விநங் C2v+3v, G2v, Nacc., Cām.; களவினங் L1, C1+3, G1, Iḷ., Pēr., EA, I, AT, Cām.v; களவினள் C2v, Cām.v; கிளவிநங்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நாற L1, C1+2+3, G2, EA, Cām.; நண்ணுற Iḷ., Cām.v, VP; நள்ளுற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நள்ளென் C2+3, G1+2, EA, Cām.; நள்ளெனக்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ரன்னள் L1, C1+2+3, G1, EA, Cām.; ரன்னாள் G2; ரன்னோள்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முகத்த C2, G1v+2, EA, Cām.; முகத்தா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லாகித் C1+2+3v, G1v+2, EA, Cām.; லகித்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தமரோ C1+2+3v, G1v+2, EA, Cām.; தமரே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iraṇṭ* aṟi </w:t>
      </w:r>
      <w:r>
        <w:rPr>
          <w:rFonts w:ascii="Gandhari Unicode" w:hAnsi="Gandhari Unicode" w:cs="e-Tamil OTC"/>
          <w:i/>
          <w:iCs/>
          <w:lang w:val="en-GB"/>
        </w:rPr>
        <w:t>kaḷvi</w:t>
      </w:r>
      <w:r>
        <w:rPr>
          <w:rFonts w:ascii="Gandhari Unicode" w:hAnsi="Gandhari Unicode" w:cs="e-Tamil OTC"/>
          <w:lang w:val="en-GB"/>
        </w:rPr>
        <w:t xml:space="preserve"> nam kātalōḷ-ē</w:t>
      </w:r>
    </w:p>
    <w:p w14:paraId="437FCE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muraṇ koḷ tuppiṉ ce+ vēl malaiyaṉ</w:t>
      </w:r>
    </w:p>
    <w:p w14:paraId="1931C4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muḷḷūr</w:t>
      </w:r>
      <w:ins w:id="440"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kāṉam </w:t>
      </w:r>
      <w:r>
        <w:rPr>
          <w:rFonts w:ascii="Gandhari Unicode" w:hAnsi="Gandhari Unicode" w:cs="e-Tamil OTC"/>
          <w:i/>
          <w:iCs/>
          <w:lang w:val="en-GB"/>
        </w:rPr>
        <w:t>nāṟa</w:t>
      </w:r>
      <w:r>
        <w:rPr>
          <w:rFonts w:ascii="Gandhari Unicode" w:hAnsi="Gandhari Unicode" w:cs="e-Tamil OTC"/>
          <w:lang w:val="en-GB"/>
        </w:rPr>
        <w:t xml:space="preserve"> vantu</w:t>
      </w:r>
    </w:p>
    <w:p w14:paraId="254CF0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naḷḷeṉ</w:t>
      </w:r>
      <w:r>
        <w:rPr>
          <w:rFonts w:ascii="Gandhari Unicode" w:hAnsi="Gandhari Unicode" w:cs="e-Tamil OTC"/>
          <w:lang w:val="en-GB"/>
        </w:rPr>
        <w:t xml:space="preserve"> kaṅkul nam ōr*</w:t>
      </w:r>
      <w:del w:id="441"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
    <w:p w14:paraId="13A67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kūntal vēynta viravu malar utirttu+</w:t>
      </w:r>
    </w:p>
    <w:p w14:paraId="7345E1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cānt* uḷar naṟum katupp* eṇṇey nīvi</w:t>
      </w:r>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~amarā </w:t>
      </w:r>
      <w:r>
        <w:rPr>
          <w:rFonts w:ascii="Gandhari Unicode" w:hAnsi="Gandhari Unicode" w:cs="e-Tamil OTC"/>
          <w:i/>
          <w:iCs/>
          <w:lang w:val="en-GB"/>
        </w:rPr>
        <w:t>mukattaḷ</w:t>
      </w:r>
      <w:r>
        <w:rPr>
          <w:rFonts w:ascii="Gandhari Unicode" w:hAnsi="Gandhari Unicode" w:cs="e-Tamil OTC"/>
          <w:lang w:val="en-GB"/>
        </w:rPr>
        <w:t xml:space="preserve"> āki+</w:t>
      </w:r>
    </w:p>
    <w:p w14:paraId="421BA85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tamar ō</w:t>
      </w:r>
      <w:r>
        <w:rPr>
          <w:rFonts w:ascii="Gandhari Unicode" w:hAnsi="Gandhari Unicode" w:cs="e-Tamil OTC"/>
          <w:i/>
          <w:iCs/>
          <w:lang w:val="en-GB"/>
        </w:rPr>
        <w:t>r*</w:t>
      </w:r>
      <w:del w:id="442"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 vaikaṟaiyāṉ-ē.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two know- robberess our(obl.) lady-love</w:t>
      </w:r>
      <w:r>
        <w:rPr>
          <w:rFonts w:ascii="Gandhari Unicode" w:hAnsi="Gandhari Unicode" w:cs="e-Tamil OTC"/>
          <w:position w:val="6"/>
          <w:lang w:val="en-GB"/>
        </w:rPr>
        <w:t>ē</w:t>
      </w:r>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r>
        <w:rPr>
          <w:rFonts w:ascii="Gandhari Unicode" w:hAnsi="Gandhari Unicode" w:cs="e-Tamil OTC"/>
          <w:position w:val="6"/>
          <w:lang w:val="en-GB"/>
        </w:rPr>
        <w:t>iṉ</w:t>
      </w:r>
      <w:r>
        <w:rPr>
          <w:rFonts w:ascii="Gandhari Unicode" w:hAnsi="Gandhari Unicode" w:cs="e-Tamil OTC"/>
          <w:lang w:val="en-GB"/>
        </w:rPr>
        <w:t xml:space="preserve"> red spear Malaiyaṉ</w:t>
      </w:r>
    </w:p>
    <w:p w14:paraId="000003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Muḷḷūr(-mountain)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thrown-off</w:t>
      </w:r>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sandal-paste smooth- fragrant tresses sesame-oil applied</w:t>
      </w:r>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dawn(loc.)</w:t>
      </w:r>
      <w:r>
        <w:rPr>
          <w:rFonts w:ascii="Gandhari Unicode" w:hAnsi="Gandhari Unicode" w:cs="e-Tamil OTC"/>
          <w:position w:val="6"/>
          <w:lang w:val="en-GB"/>
        </w:rPr>
        <w:t>ē</w:t>
      </w:r>
      <w:r>
        <w:rPr>
          <w:rFonts w:ascii="Gandhari Unicode" w:hAnsi="Gandhari Unicode" w:cs="e-Tamil OTC"/>
          <w:lang w:val="en-GB"/>
        </w:rPr>
        <w:t>.</w:t>
      </w:r>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 double-faced robberess</w:t>
      </w:r>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come to be fragrant in the forest on the Muḷḷūr mountain</w:t>
      </w:r>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Malaiyaṉ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sesame oil applied to the fragrant hair, smoothed</w:t>
      </w:r>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of Malaiyaṉ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7A931E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14:paraId="78F6A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14:paraId="299A0E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டியாத்தேம் யாத்தன்று நட்பே</w:t>
      </w:r>
    </w:p>
    <w:p w14:paraId="16278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Nacc.v, Cām.; றிரையது C2v,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பொதும்பிற் சேக்குந் C2, G2, EA, Cām.; பொதும்பிற் பாச்சேக்குந் L1, C1, G1; பொதும்பிற் பாச சேங்குந் C3; பொதும்பர்ச் சேக்குந்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துறைவனோ L1, C2+3, G1; துறைவனொ EA, Cām.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யாத்தன்று C2+3v, G2, EA, Cām.; யாத்தென்று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கரிதது L1, C1+2+3, G1+2, EA, Cām.; கரிது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முடிந்தமைந் தன்றே L1, C1+2+3v, G1v, EA, Cām.; முடிந்தமைத் தன்றே G2, முடிந்தமைந் தனன்றே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A578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nīttu nīr irum kaḻi ~irai tērnt* uṇṭu</w:t>
      </w:r>
    </w:p>
    <w:p w14:paraId="6A8146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kamaḻ </w:t>
      </w:r>
      <w:r>
        <w:rPr>
          <w:rFonts w:ascii="Gandhari Unicode" w:hAnsi="Gandhari Unicode" w:cs="e-Tamil OTC"/>
          <w:i/>
          <w:iCs/>
          <w:lang w:val="en-GB"/>
        </w:rPr>
        <w:t>potumpiṉ</w:t>
      </w:r>
      <w:r>
        <w:rPr>
          <w:rFonts w:ascii="Gandhari Unicode" w:hAnsi="Gandhari Unicode" w:cs="e-Tamil OTC"/>
          <w:lang w:val="en-GB"/>
        </w:rPr>
        <w:t xml:space="preserve"> cēkkum tuṟaivaṉoṭ(</w:t>
      </w:r>
      <w:del w:id="443" w:author="Narmada Hansani Polgampalage" w:date="2023-11-27T19:32:00Z">
        <w:r>
          <w:rPr>
            <w:rFonts w:ascii="Gandhari Unicode" w:hAnsi="Gandhari Unicode" w:cs="e-Tamil OTC"/>
            <w:lang w:val="en-GB"/>
          </w:rPr>
          <w:delText>u</w:delText>
        </w:r>
      </w:del>
      <w:ins w:id="444" w:author="Narmada Hansani Polgampalage" w:date="2023-11-27T19:32:00Z">
        <w:r>
          <w:rPr>
            <w:rFonts w:ascii="Gandhari Unicode" w:hAnsi="Gandhari Unicode" w:cs="e-Tamil OTC"/>
            <w:lang w:val="en-GB"/>
          </w:rPr>
          <w:t>i</w:t>
        </w:r>
      </w:ins>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yāttēm yāttaṉṟu naṭp*-ē</w:t>
      </w:r>
    </w:p>
    <w:p w14:paraId="2DD223CE" w14:textId="77777777" w:rsidR="00544225" w:rsidRDefault="00000000">
      <w:pPr>
        <w:pStyle w:val="Textbody"/>
        <w:spacing w:after="29" w:line="260" w:lineRule="exact"/>
        <w:jc w:val="both"/>
        <w:rPr>
          <w:rFonts w:ascii="Gandhari Unicode" w:hAnsi="Gandhari Unicode" w:cs="e-Tamil OTC"/>
          <w:lang w:val="en-GB"/>
        </w:rPr>
      </w:pPr>
      <w:ins w:id="445" w:author="Narmada Hansani Polgampalage" w:date="2023-11-27T19:33:00Z">
        <w:r>
          <w:rPr>
            <w:rFonts w:ascii="Gandhari Unicode" w:hAnsi="Gandhari Unicode" w:cs="e-Tamil OTC"/>
            <w:lang w:val="en-GB"/>
          </w:rPr>
          <w:t>~</w:t>
        </w:r>
      </w:ins>
      <w:r>
        <w:rPr>
          <w:rFonts w:ascii="Gandhari Unicode" w:hAnsi="Gandhari Unicode" w:cs="e-Tamil OTC"/>
          <w:lang w:val="en-GB"/>
        </w:rPr>
        <w:t xml:space="preserve">aviḻttaṟk* arit* </w:t>
      </w:r>
      <w:r>
        <w:rPr>
          <w:rFonts w:ascii="Gandhari Unicode" w:hAnsi="Gandhari Unicode" w:cs="e-Tamil OTC"/>
          <w:i/>
          <w:iCs/>
          <w:lang w:val="en-GB"/>
        </w:rPr>
        <w:t>atu</w:t>
      </w:r>
      <w:r>
        <w:rPr>
          <w:rFonts w:ascii="Gandhari Unicode" w:hAnsi="Gandhari Unicode" w:cs="e-Tamil OTC"/>
          <w:lang w:val="en-GB"/>
        </w:rPr>
        <w:t xml:space="preserve"> muṭint* </w:t>
      </w:r>
      <w:r>
        <w:rPr>
          <w:rFonts w:ascii="Gandhari Unicode" w:hAnsi="Gandhari Unicode" w:cs="e-Tamil OTC"/>
          <w:i/>
          <w:iCs/>
          <w:lang w:val="en-GB"/>
        </w:rPr>
        <w:t>amaintaṉṟ*-ē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swimming water dark/big backwaters prey searched eaten</w:t>
      </w:r>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r>
        <w:rPr>
          <w:rFonts w:ascii="Gandhari Unicode" w:hAnsi="Gandhari Unicode" w:cs="e-Tamil OTC"/>
          <w:position w:val="6"/>
          <w:lang w:val="en-GB"/>
        </w:rPr>
        <w:t>iṉ</w:t>
      </w:r>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we-bound it-bound intimacy</w:t>
      </w:r>
      <w:r>
        <w:rPr>
          <w:rFonts w:ascii="Gandhari Unicode" w:hAnsi="Gandhari Unicode" w:cs="e-Tamil OTC"/>
          <w:position w:val="6"/>
          <w:lang w:val="en-GB"/>
        </w:rPr>
        <w:t>ē</w:t>
      </w:r>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little white crow of the great sea shore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(பெருஞ்சாத்தன், பேறிசாத்தன், பேரிச்சாத்தன்):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14:paraId="25E499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14:paraId="4DF284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14:paraId="6BCFF7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வாரார் வாழி தோழி வரூஉ</w:t>
      </w:r>
    </w:p>
    <w:p w14:paraId="245EC2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14:paraId="626AE4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னீருறு C1+2+3, G1+2, EA, Cām.; நீருறு L1 • </w:t>
      </w:r>
      <w:r>
        <w:rPr>
          <w:rFonts w:ascii="Gandhari Unicode" w:hAnsi="Gandhari Unicode" w:cs="e-Tamil OTC"/>
          <w:b/>
          <w:bCs/>
          <w:lang w:val="en-GB"/>
        </w:rPr>
        <w:t>2d</w:t>
      </w:r>
      <w:r>
        <w:rPr>
          <w:rFonts w:ascii="Gandhari Unicode" w:hAnsi="Gandhari Unicode" w:cs="e-Tamil OTC"/>
          <w:lang w:val="en-GB"/>
        </w:rPr>
        <w:t xml:space="preserve"> ரிமைப்பப் L1, C1+2+3, G1+2, EA, Cām.; ரிழைப்பப் C2v,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பெயறாழ் பிருளிய C2+3v, Cām.; பெயறாம் பிருளிய L1, C3, G1; பெயரும் பிருளிய C1, G2; பெயரு மிருளிய I, AT, Cām.v; பெயரும் மிருளிய EA; பெயல்லாழ் பிருளிய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மாலையும் C1+2+3, G1+2, EA, Cām.; மாரியும்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மின்னுற ழிளமுலை C1+2+3v, G2, EA, Cām.; மின்னு மிளமுலை C3, G1, Cām.v; மின்னுடி மிளமுலை L1; மின்னுற லிளமுலை C2v, Cām.v,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வைப்பிற் L1, C2+3v, G1v+2, EA, Cām.; வைப்பிறன் C3, G1; வைடைப்பிறன்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சுரனிறந் தோரே C2v, G2, EA, Cām.; சுரமிறந் தோரே L1, C1+2+3, G1, Cām.v</w:t>
      </w:r>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cēy uyar vicumpiṉ nīr uṟu kamam cūl</w:t>
      </w:r>
    </w:p>
    <w:p w14:paraId="36BC8B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kural eḻili ~oḷ cuṭar </w:t>
      </w:r>
      <w:r>
        <w:rPr>
          <w:rFonts w:ascii="Gandhari Unicode" w:hAnsi="Gandhari Unicode" w:cs="e-Tamil OTC"/>
          <w:i/>
          <w:iCs/>
          <w:lang w:val="en-GB"/>
        </w:rPr>
        <w:t>imaippa+</w:t>
      </w:r>
    </w:p>
    <w:p w14:paraId="7A4657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peyal tāḻp*</w:t>
      </w:r>
      <w:r>
        <w:rPr>
          <w:rFonts w:ascii="Gandhari Unicode" w:hAnsi="Gandhari Unicode" w:cs="e-Tamil OTC"/>
          <w:lang w:val="en-GB"/>
        </w:rPr>
        <w:t xml:space="preserve"> iruḷiya pulampu koḷ </w:t>
      </w:r>
      <w:r>
        <w:rPr>
          <w:rFonts w:ascii="Gandhari Unicode" w:hAnsi="Gandhari Unicode" w:cs="e-Tamil OTC"/>
          <w:i/>
          <w:iCs/>
          <w:lang w:val="en-GB"/>
        </w:rPr>
        <w:t>mālai-~um</w:t>
      </w:r>
    </w:p>
    <w:p w14:paraId="778E9E1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vāḻi tōḻi varūum</w:t>
      </w:r>
    </w:p>
    <w:p w14:paraId="355503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w:t>
      </w:r>
      <w:r>
        <w:rPr>
          <w:rFonts w:ascii="Gandhari Unicode" w:hAnsi="Gandhari Unicode" w:cs="e-Tamil OTC"/>
          <w:i/>
          <w:iCs/>
          <w:lang w:val="en-GB"/>
        </w:rPr>
        <w:t xml:space="preserve"> uṟaḻ</w:t>
      </w:r>
      <w:r>
        <w:rPr>
          <w:rFonts w:ascii="Gandhari Unicode" w:hAnsi="Gandhari Unicode" w:cs="e-Tamil OTC"/>
          <w:lang w:val="en-GB"/>
        </w:rPr>
        <w:t xml:space="preserve"> iḷa mulai ñemuṅka</w:t>
      </w:r>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vaippiṉ </w:t>
      </w:r>
      <w:r>
        <w:rPr>
          <w:rFonts w:ascii="Gandhari Unicode" w:hAnsi="Gandhari Unicode" w:cs="e-Tamil OTC"/>
          <w:i/>
          <w:iCs/>
          <w:lang w:val="en-GB"/>
        </w:rPr>
        <w:t>curaṉ</w:t>
      </w:r>
      <w:r>
        <w:rPr>
          <w:rFonts w:ascii="Gandhari Unicode" w:hAnsi="Gandhari Unicode" w:cs="e-Tamil OTC"/>
          <w:lang w:val="en-GB"/>
        </w:rPr>
        <w:t xml:space="preserve"> iṟantōr-ē.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r>
        <w:rPr>
          <w:rFonts w:ascii="Gandhari Unicode" w:hAnsi="Gandhari Unicode" w:cs="e-Tamil OTC"/>
          <w:position w:val="6"/>
          <w:lang w:val="en-GB"/>
        </w:rPr>
        <w:t>iṉ</w:t>
      </w:r>
      <w:r>
        <w:rPr>
          <w:rFonts w:ascii="Gandhari Unicode" w:hAnsi="Gandhari Unicode" w:cs="e-Tamil OTC"/>
          <w:lang w:val="en-GB"/>
        </w:rPr>
        <w:t xml:space="preserve"> water have- fullness pregnancy</w:t>
      </w:r>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hung-down darkened- loneliness take- evening</w:t>
      </w:r>
      <w:r>
        <w:rPr>
          <w:rFonts w:ascii="Gandhari Unicode" w:hAnsi="Gandhari Unicode" w:cs="e-Tamil OTC"/>
          <w:position w:val="6"/>
          <w:lang w:val="en-GB"/>
        </w:rPr>
        <w:t>um</w:t>
      </w:r>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r>
        <w:rPr>
          <w:rFonts w:ascii="Gandhari Unicode" w:hAnsi="Gandhari Unicode" w:cs="e-Tamil OTC"/>
          <w:position w:val="6"/>
          <w:lang w:val="en-GB"/>
        </w:rPr>
        <w:t>iṉ</w:t>
      </w:r>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r>
        <w:rPr>
          <w:rFonts w:ascii="e-Tamil OTC" w:hAnsi="e-Tamil OTC" w:cs="e-Tamil OTC"/>
          <w:i w:val="0"/>
          <w:iCs w:val="0"/>
          <w:color w:val="auto"/>
        </w:rPr>
        <w:t xml:space="preserve">மதுரை வேளாதத்தன் (தும்பிசேர்கீரன்):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“ஆற்றகிற்றியோ (G2: வேறுபடுகின்றாய்)” என்ற தோழிக்குக் கிழத்தி உரைத்தது.</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14:paraId="0FA46E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14:paraId="323E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14:paraId="1A13BB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ஞாயி C2+3v, Cām.; ஞாயிற் L1, C1+3, G1+2, EA, I • </w:t>
      </w:r>
      <w:r>
        <w:rPr>
          <w:rFonts w:ascii="Gandhari Unicode" w:hAnsi="Gandhari Unicode" w:cs="e-Tamil OTC"/>
          <w:b/>
          <w:bCs/>
          <w:lang w:val="en-GB"/>
        </w:rPr>
        <w:t>3b</w:t>
      </w:r>
      <w:r>
        <w:rPr>
          <w:rFonts w:ascii="Gandhari Unicode" w:hAnsi="Gandhari Unicode" w:cs="e-Tamil OTC"/>
          <w:lang w:val="en-GB"/>
        </w:rPr>
        <w:t xml:space="preserve"> றனையனென் L1, C1+2+3, G1+2v, TV, EA, Cām.v; றனையன் C2v, Cām., VP, ER; றனையவென்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நெருஞ்சி யனையவென் C2+3, G1+2, EA, Cām.; நெருஞ்சி னையவென் L1; நெருஞ்சி னையனென்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eḻu-taru matiyam kaṭal kaṇṭāaṅk*</w:t>
      </w:r>
    </w:p>
    <w:p w14:paraId="1094F7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oḻuku veḷ +aruvi ~ōṅku malai nāṭaṉ</w:t>
      </w:r>
    </w:p>
    <w:p w14:paraId="3DD496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ñāyiṟ*</w:t>
      </w:r>
      <w:r>
        <w:rPr>
          <w:rFonts w:ascii="Gandhari Unicode" w:hAnsi="Gandhari Unicode" w:cs="e-Tamil OTC"/>
          <w:lang w:val="en-GB"/>
        </w:rPr>
        <w:t xml:space="preserve"> aṉaiyaṉ </w:t>
      </w:r>
      <w:r>
        <w:rPr>
          <w:rFonts w:ascii="Gandhari Unicode" w:hAnsi="Gandhari Unicode" w:cs="e-Tamil OTC"/>
          <w:i/>
          <w:iCs/>
          <w:lang w:val="en-GB"/>
        </w:rPr>
        <w:t>eṉ</w:t>
      </w:r>
      <w:r>
        <w:rPr>
          <w:rFonts w:ascii="Gandhari Unicode" w:hAnsi="Gandhari Unicode" w:cs="e-Tamil OTC"/>
          <w:lang w:val="en-GB"/>
        </w:rPr>
        <w:t xml:space="preserve"> tōḻi</w:t>
      </w:r>
    </w:p>
    <w:p w14:paraId="1F928B7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neruñci ~aṉaiya ~eṉ perum paṇai+ tōḷ-ē.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446"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Neruñci(-plant)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Neruñci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14:paraId="5BB753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நோய்மலி வருத்த மன்னை யறியி</w:t>
      </w:r>
    </w:p>
    <w:p w14:paraId="22FC27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14:paraId="3E7A80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14:paraId="7C8FE0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14:paraId="36A062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14:paraId="41FC14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14:paraId="7EA33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துறைவன் சொல்லோ பிறவா யினவே.</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ஞெகிழவு C2+3, Cām.; நெகிழவு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மயர்வுமெய் L1, C1+2+3v, EA, Cām.; மயாஅமெய் C3 • </w:t>
      </w:r>
      <w:r>
        <w:rPr>
          <w:rFonts w:ascii="Gandhari Unicode" w:hAnsi="Gandhari Unicode" w:cs="e-Tamil OTC"/>
          <w:b/>
          <w:bCs/>
          <w:lang w:val="en-GB"/>
        </w:rPr>
        <w:t>1d</w:t>
      </w:r>
      <w:r>
        <w:rPr>
          <w:rFonts w:ascii="Gandhari Unicode" w:hAnsi="Gandhari Unicode" w:cs="e-Tamil OTC"/>
          <w:lang w:val="en-GB"/>
        </w:rPr>
        <w:t xml:space="preserve"> நிறுப்பவு C2+3v, Cām.; நிற்பவு L1, C1+3, EA, I,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னுளெனோ C2v+3, Cām.; னுளேனோ L1; நுலெனோ C1; னுளெனே C2, Cām.v; னுளனே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துரவுக்கடல் பொருத C2+3v, Cām.; துரவுக் கடல்பொரு L1, C1, EA, I, AT; துரவுக் கடல்பொறா C3,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ரோராங் L1, C2+3v, Cām.; ரோராங்கு C1, Cām.v; ரோராங்குக் C3, EA, AT; ரொராங்குக்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துனைப்பரி L1, C1+2+3, EA, Cām.v; துனைபரி Cām.,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யோங்குவரல் C2+3v, Cām.; யோங்குவா லருவி C1+3, EA, I, AT; யோங்கு வாலரு L1; வோங்குவரல் C2v,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சொல்லோ C2+3v, EA, Cām.; கொல்லோ L1, C1+3; சொன்னனி AT, Cām.v</w:t>
      </w:r>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āy vaḷai </w:t>
      </w:r>
      <w:r>
        <w:rPr>
          <w:rFonts w:ascii="Gandhari Unicode" w:hAnsi="Gandhari Unicode" w:cs="e-Tamil OTC"/>
          <w:i/>
          <w:iCs/>
          <w:lang w:val="en-GB"/>
        </w:rPr>
        <w:t>ñekiḻa-~um</w:t>
      </w:r>
      <w:r>
        <w:rPr>
          <w:rFonts w:ascii="Gandhari Unicode" w:hAnsi="Gandhari Unicode" w:cs="e-Tamil OTC"/>
          <w:lang w:val="en-GB"/>
        </w:rPr>
        <w:t xml:space="preserve"> ayarvu mey </w:t>
      </w:r>
      <w:r>
        <w:rPr>
          <w:rFonts w:ascii="Gandhari Unicode" w:hAnsi="Gandhari Unicode" w:cs="e-Tamil OTC"/>
          <w:i/>
          <w:iCs/>
          <w:lang w:val="en-GB"/>
        </w:rPr>
        <w:t>niṟuppa-~um</w:t>
      </w:r>
    </w:p>
    <w:p w14:paraId="7D2B8A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mali varuttam aṉṉai ~aṟiyiṉ</w:t>
      </w:r>
    </w:p>
    <w:p w14:paraId="0A6BA1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uḷeṉ-ō</w:t>
      </w:r>
      <w:r>
        <w:rPr>
          <w:rFonts w:ascii="Gandhari Unicode" w:hAnsi="Gandhari Unicode" w:cs="e-Tamil OTC"/>
          <w:lang w:val="en-GB"/>
        </w:rPr>
        <w:t xml:space="preserve"> vāḻi tōḻi viḷiyā</w:t>
      </w:r>
    </w:p>
    <w:p w14:paraId="5E168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turavu+ kaṭal </w:t>
      </w:r>
      <w:r>
        <w:rPr>
          <w:rFonts w:ascii="Gandhari Unicode" w:hAnsi="Gandhari Unicode" w:cs="e-Tamil OTC"/>
          <w:i/>
          <w:iCs/>
          <w:lang w:val="en-GB"/>
        </w:rPr>
        <w:t>poruta</w:t>
      </w:r>
      <w:r>
        <w:rPr>
          <w:rFonts w:ascii="Gandhari Unicode" w:hAnsi="Gandhari Unicode" w:cs="e-Tamil OTC"/>
          <w:lang w:val="en-GB"/>
        </w:rPr>
        <w:t xml:space="preserve"> viravu maṇal aṭai karai</w:t>
      </w:r>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~ōrai makaḷir ōr* āṅku </w:t>
      </w:r>
      <w:r>
        <w:rPr>
          <w:rFonts w:ascii="Gandhari Unicode" w:hAnsi="Gandhari Unicode" w:cs="e-Tamil OTC"/>
          <w:i/>
          <w:iCs/>
          <w:lang w:val="en-GB"/>
        </w:rPr>
        <w:t>āṭṭa</w:t>
      </w:r>
    </w:p>
    <w:p w14:paraId="258AE97B" w14:textId="77777777" w:rsidR="00544225" w:rsidRDefault="00000000">
      <w:pPr>
        <w:pStyle w:val="Textbody"/>
        <w:spacing w:after="29"/>
        <w:jc w:val="both"/>
        <w:rPr>
          <w:rFonts w:ascii="Gandhari Unicode" w:hAnsi="Gandhari Unicode" w:cs="e-Tamil OTC"/>
          <w:lang w:val="en-GB"/>
        </w:rPr>
      </w:pPr>
      <w:ins w:id="447" w:author="Narmada Hansani Polgampalage" w:date="2023-11-27T20:12:00Z">
        <w:r>
          <w:rPr>
            <w:rFonts w:ascii="Gandhari Unicode" w:hAnsi="Gandhari Unicode" w:cs="e-Tamil OTC"/>
            <w:lang w:val="en-GB"/>
          </w:rPr>
          <w:t>~</w:t>
        </w:r>
      </w:ins>
      <w:r>
        <w:rPr>
          <w:rFonts w:ascii="Gandhari Unicode" w:hAnsi="Gandhari Unicode" w:cs="e-Tamil OTC"/>
          <w:lang w:val="en-GB"/>
        </w:rPr>
        <w:t>āynta valavaṉ tuṉp* uṟu tuṉai+ pari</w:t>
      </w:r>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~ōṅku </w:t>
      </w:r>
      <w:r>
        <w:rPr>
          <w:rFonts w:ascii="Gandhari Unicode" w:hAnsi="Gandhari Unicode" w:cs="e-Tamil OTC"/>
          <w:i/>
          <w:iCs/>
          <w:lang w:val="en-GB"/>
        </w:rPr>
        <w:t>varal viri</w:t>
      </w:r>
      <w:r>
        <w:rPr>
          <w:rFonts w:ascii="Gandhari Unicode" w:hAnsi="Gandhari Unicode" w:cs="e-Tamil OTC"/>
          <w:lang w:val="en-GB"/>
        </w:rPr>
        <w:t xml:space="preserve"> tirai kaḷaiyum</w:t>
      </w:r>
    </w:p>
    <w:p w14:paraId="74B7D3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tuṟaivaṉ col-+ō piṟa </w:t>
      </w:r>
      <w:ins w:id="448" w:author="Narmada Hansani Polgampalage" w:date="2023-11-27T20:13:00Z">
        <w:r>
          <w:rPr>
            <w:rFonts w:ascii="Gandhari Unicode" w:hAnsi="Gandhari Unicode" w:cs="e-Tamil OTC"/>
            <w:lang w:val="en-GB"/>
          </w:rPr>
          <w:t>~</w:t>
        </w:r>
      </w:ins>
      <w:r>
        <w:rPr>
          <w:rFonts w:ascii="Gandhari Unicode" w:hAnsi="Gandhari Unicode" w:cs="e-Tamil OTC"/>
          <w:lang w:val="en-GB"/>
        </w:rPr>
        <w:t>āyiṉa-~ē.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said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become-loose(inf.)</w:t>
      </w:r>
      <w:r>
        <w:rPr>
          <w:rFonts w:ascii="Gandhari Unicode" w:hAnsi="Gandhari Unicode" w:cs="e-Tamil OTC"/>
          <w:position w:val="6"/>
          <w:lang w:val="en-GB"/>
        </w:rPr>
        <w:t>um</w:t>
      </w:r>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know-if</w:t>
      </w:r>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perish-not</w:t>
      </w:r>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power sea struck- mix- sand settle- shore</w:t>
      </w:r>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selected- crab distress have- haste- motion</w:t>
      </w:r>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r>
        <w:rPr>
          <w:rFonts w:ascii="Gandhari Unicode" w:hAnsi="Gandhari Unicode" w:cs="e-Tamil OTC"/>
          <w:position w:val="6"/>
          <w:lang w:val="en-GB"/>
        </w:rPr>
        <w:t>ē</w:t>
      </w:r>
      <w:r>
        <w:rPr>
          <w:rFonts w:ascii="Gandhari Unicode" w:hAnsi="Gandhari Unicode" w:cs="e-Tamil OTC"/>
          <w:lang w:val="en-GB"/>
        </w:rPr>
        <w:t>.</w:t>
      </w:r>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broad waves, that come in high, snatch away</w:t>
      </w:r>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distressed hasty motion of crabs selected</w:t>
      </w:r>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incessantly beaten by the powerful sea?</w:t>
      </w:r>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r>
        <w:rPr>
          <w:rFonts w:ascii="e-Tamil OTC" w:hAnsi="e-Tamil OTC" w:cs="e-Tamil OTC"/>
          <w:i w:val="0"/>
          <w:iCs w:val="0"/>
          <w:color w:val="auto"/>
        </w:rPr>
        <w:t>மதுரைக் கண்டரதத்தன் (</w:t>
      </w:r>
      <w:r>
        <w:rPr>
          <w:rFonts w:ascii="Gandhari Unicode" w:hAnsi="Gandhari Unicode"/>
          <w:i w:val="0"/>
          <w:iCs w:val="0"/>
          <w:color w:val="auto"/>
        </w:rPr>
        <w:t>C1, G2</w:t>
      </w:r>
      <w:r>
        <w:rPr>
          <w:rFonts w:ascii="e-Tamil OTC" w:hAnsi="e-Tamil OTC" w:cs="e-Tamil OTC"/>
          <w:i w:val="0"/>
          <w:iCs w:val="0"/>
          <w:color w:val="auto"/>
        </w:rPr>
        <w:t xml:space="preserve">: கண்டரகத்தன்):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கிழத்தியைத் தோழி வற்புறுத்தியது.</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14:paraId="60049C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தீம்புளி நெல்லி மாந்தி யயலது</w:t>
      </w:r>
    </w:p>
    <w:p w14:paraId="2BE245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14:paraId="22942F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14:paraId="29FBDB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14:paraId="3E2F87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வடபுல வாடைக் கழிமழை</w:t>
      </w:r>
    </w:p>
    <w:p w14:paraId="4074E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தென்புலம் படருந் தண்பனி நாளே.</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தீம்புளி C2+3v, G2, EA, Cām.; தீம்புலி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தேம்பாய் L1, C1+2+3, G1v+2, EA, Cām.; தேம்பிய G1,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நடுங்க C1+2+3, G1+2, EA, Cām.; நடுக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னம்மைவிட் C1+2+3, G1+2, EA, Cām.; நம்மைவிட்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வாடைக் L1, C1+2+3, G1+2, EA, Cām.; வாடை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puri maṭa maraiyāṉ karu narai nal +ēṟu</w:t>
      </w:r>
    </w:p>
    <w:p w14:paraId="75524B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tīm puḷi nelli mānti ~ayalatu</w:t>
      </w:r>
    </w:p>
    <w:p w14:paraId="711CF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tēm pāy</w:t>
      </w:r>
      <w:r>
        <w:rPr>
          <w:rFonts w:ascii="Gandhari Unicode" w:hAnsi="Gandhari Unicode" w:cs="e-Tamil OTC"/>
          <w:lang w:val="en-GB"/>
        </w:rPr>
        <w:t xml:space="preserve"> mā malar naṭuṅka veyt* uyirtt*</w:t>
      </w:r>
    </w:p>
    <w:p w14:paraId="7FF24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ōṅku malai</w:t>
      </w:r>
      <w:ins w:id="449"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paim cuṉai parukum nāṭaṉ</w:t>
      </w:r>
    </w:p>
    <w:p w14:paraId="0D402B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nammai viṭṭ* amaiyum-ō maṟṟ*-ē kai+ mika</w:t>
      </w:r>
    </w:p>
    <w:p w14:paraId="71C56B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vaṭa pulam vāṭaikk* aḻi maḻai</w:t>
      </w:r>
    </w:p>
    <w:p w14:paraId="3DCAA3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teṉ pulam paṭarum taṇ paṉi nāḷ-ē.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neighbourhood-it</w:t>
      </w:r>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 spread- big/black blossom tremble(inf.) hot-it breathed</w:t>
      </w:r>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ō-maṟṟ*-ē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450" w:author="Narmada Hansani Polgampalage" w:date="2023-11-27T20:23:00Z">
        <w:r>
          <w:rPr>
            <w:rFonts w:ascii="Gandhari Unicode" w:hAnsi="Gandhari Unicode" w:cs="e-Tamil OTC"/>
            <w:lang w:val="en-GB"/>
          </w:rPr>
          <w:t>-</w:t>
        </w:r>
      </w:ins>
      <w:del w:id="451"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wind(dat.) perish- rain</w:t>
      </w:r>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On a day with cool dew, when the decreasing rain sets out</w:t>
      </w:r>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breathing hot for big blossoms spread with honey</w:t>
      </w:r>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அண்மையனாகத் (G2: அண்மை கையானாகத்) தோழிக்குக் கிழத்தி உரைத்தது.</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14:paraId="1182051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னறுவீ ஞாழலொடு புன்னை தாஅய்</w:t>
      </w:r>
    </w:p>
    <w:p w14:paraId="440AEC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14:paraId="721DB3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14:paraId="786D80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14:paraId="1BEF6E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14:paraId="4B6F21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பிழையா வஞ்சினஞ் செய்த</w:t>
      </w:r>
    </w:p>
    <w:p w14:paraId="0155E5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எறிசுறாக் C2+3v, Cām.; எறிதருக்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புன்னை L1, C1+2+3v, G1+2, EA, Cām.; புன்னைத்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தாஅய் C1+2+3, G1+2, EA, Cām.; தாஅய L1; தாய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பிறிதொன் | றறியார்க் L1, C1+2+3, G1+2, EA, Cām.v; பிறிதொன் | றறியாற் C2v, Cām., ER; பிறிதொன்று | மறியார்க்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யெய்த்தவிப் C2+3v, Cām.; வேய்கவிப் EA, I, AT, Cām.v; வேய்கவ்விப் G2; வெய்யக்கவிப் L1, C1+3, G1; வெய்த்தவிப்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பணையெழின் L1, C1+2+3, G1+2, EA, AT, Cām.; பணியெழின் ATv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ளணைஇய L1, C1+2+3v, G1+2, EA, Cām.; ளனைஇய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கள்வனுங் L1, C2, G2, Cām.; களவனுங்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புணைவனுந் C1+2v+3v, G2, EA, Cām.; புனைவனுந் L1, C2+3, G1, Cām.v</w:t>
      </w:r>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w:t>
      </w:r>
      <w:r>
        <w:rPr>
          <w:rFonts w:ascii="Gandhari Unicode" w:hAnsi="Gandhari Unicode" w:cs="e-Tamil OTC"/>
          <w:i/>
          <w:iCs/>
          <w:lang w:val="en-GB"/>
        </w:rPr>
        <w:t>cuṟā+</w:t>
      </w:r>
      <w:r>
        <w:rPr>
          <w:rFonts w:ascii="Gandhari Unicode" w:hAnsi="Gandhari Unicode" w:cs="e-Tamil OTC"/>
          <w:lang w:val="en-GB"/>
        </w:rPr>
        <w:t xml:space="preserve"> kalitta vilaṅku nīr</w:t>
      </w:r>
      <w:ins w:id="452"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parappiṉ</w:t>
      </w:r>
    </w:p>
    <w:p w14:paraId="2D351F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 vī ñāḻaloṭu puṉṉai tāay</w:t>
      </w:r>
    </w:p>
    <w:p w14:paraId="6A0D4D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~ayar kaḷattiṉiṉ tōṉṟun tuṟaivaṉ</w:t>
      </w:r>
    </w:p>
    <w:p w14:paraId="1B5A41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kuṟiyāṉ āyiṉum kuṟippiṉum piṟit* oṉṟ*</w:t>
      </w:r>
    </w:p>
    <w:p w14:paraId="70A131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aṟiyārkk*</w:t>
      </w:r>
      <w:r>
        <w:rPr>
          <w:rFonts w:ascii="Gandhari Unicode" w:hAnsi="Gandhari Unicode" w:cs="e-Tamil OTC"/>
          <w:lang w:val="en-GB"/>
        </w:rPr>
        <w:t xml:space="preserve"> uraippal-ō yāṉ-ē </w:t>
      </w:r>
      <w:ins w:id="453" w:author="Narmada Hansani Polgampalage" w:date="2023-11-27T20:40:00Z">
        <w:r>
          <w:rPr>
            <w:rFonts w:ascii="Gandhari Unicode" w:hAnsi="Gandhari Unicode" w:cs="e-Tamil OTC"/>
            <w:lang w:val="en-GB"/>
          </w:rPr>
          <w:t>~</w:t>
        </w:r>
      </w:ins>
      <w:r>
        <w:rPr>
          <w:rFonts w:ascii="Gandhari Unicode" w:hAnsi="Gandhari Unicode" w:cs="e-Tamil OTC"/>
          <w:i/>
          <w:iCs/>
          <w:lang w:val="en-GB"/>
        </w:rPr>
        <w:t>eytta</w:t>
      </w:r>
      <w:r>
        <w:rPr>
          <w:rFonts w:ascii="Gandhari Unicode" w:hAnsi="Gandhari Unicode" w:cs="e-Tamil OTC"/>
          <w:lang w:val="en-GB"/>
        </w:rPr>
        <w:t xml:space="preserve"> ~i+</w:t>
      </w:r>
    </w:p>
    <w:p w14:paraId="72F28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paṇai ~eḻil mel tōḷ aṇaiiya ~a+ nāḷ</w:t>
      </w:r>
    </w:p>
    <w:p w14:paraId="5C95DE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piḻaiyā vañciṉam ceyta</w:t>
      </w:r>
    </w:p>
    <w:p w14:paraId="7C80AA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kaḷvaṉ-um kaṭavaṉ-um </w:t>
      </w:r>
      <w:r>
        <w:rPr>
          <w:rFonts w:ascii="Gandhari Unicode" w:hAnsi="Gandhari Unicode" w:cs="e-Tamil OTC"/>
          <w:i/>
          <w:iCs/>
          <w:lang w:val="en-GB"/>
        </w:rPr>
        <w:t>puṇaivaṉ-um</w:t>
      </w:r>
      <w:r>
        <w:rPr>
          <w:rFonts w:ascii="Gandhari Unicode" w:hAnsi="Gandhari Unicode" w:cs="e-Tamil OTC"/>
          <w:lang w:val="en-GB"/>
        </w:rPr>
        <w:t xml:space="preserve"> tāṉ-ē.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shark swollen- shine- water extension</w:t>
      </w:r>
      <w:r>
        <w:rPr>
          <w:rFonts w:ascii="Gandhari Unicode" w:hAnsi="Gandhari Unicode" w:cs="e-Tamil OTC"/>
          <w:position w:val="6"/>
          <w:lang w:val="en-GB"/>
        </w:rPr>
        <w:t>iṉ</w:t>
      </w:r>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blossom Ñāḻal(-tree)-with Puṉṉai(-tree) spread(abs.)</w:t>
      </w:r>
    </w:p>
    <w:p w14:paraId="22AF7C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engage- space</w:t>
      </w:r>
      <w:r>
        <w:rPr>
          <w:rFonts w:ascii="Gandhari Unicode" w:hAnsi="Gandhari Unicode" w:cs="e-Tamil OTC"/>
          <w:position w:val="6"/>
          <w:lang w:val="en-GB"/>
        </w:rPr>
        <w:t>iṉiṉ</w:t>
      </w:r>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me, will I tell him who does not know</w:t>
      </w:r>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Puṉṉai has been spread together with Ñāḻal</w:t>
      </w:r>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appears like the floor, where they engage in the Veṟi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has made an unfailing oath</w:t>
      </w:r>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Puṉṉai trees with the Ñāḻal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appear like the floor, where they engage in the Veṟi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தாயங்கண்ணன்: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14:paraId="6A8D7A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14:paraId="508ED4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14:paraId="12756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14:paraId="3CD3F7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14:paraId="2AD5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454" w:name="DDE_LINK41"/>
      <w:r>
        <w:rPr>
          <w:rFonts w:ascii="Gandhari Unicode" w:hAnsi="Gandhari Unicode" w:cs="e-Tamil OTC"/>
          <w:u w:val="wave"/>
          <w:lang w:val="en-GB"/>
        </w:rPr>
        <w:t>நன்னலஞ்</w:t>
      </w:r>
      <w:bookmarkEnd w:id="454"/>
      <w:r>
        <w:rPr>
          <w:rFonts w:ascii="Gandhari Unicode" w:hAnsi="Gandhari Unicode" w:cs="e-Tamil OTC"/>
          <w:lang w:val="en-GB"/>
        </w:rPr>
        <w:t xml:space="preserve"> சிதைத்தோ</w:t>
      </w:r>
    </w:p>
    <w:p w14:paraId="616DA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ரின்னும் வாரா ராயி</w:t>
      </w:r>
    </w:p>
    <w:p w14:paraId="46B037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னென்னாந் தோழிநம் மின்னுயிர் நிலையே.</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தழீஇ C2+3v, G2, EA, Cām.; தழீ L1, C1+3, G1 • </w:t>
      </w:r>
      <w:r>
        <w:rPr>
          <w:rFonts w:ascii="Gandhari Unicode" w:hAnsi="Gandhari Unicode" w:cs="e-Tamil OTC"/>
          <w:b/>
          <w:bCs/>
          <w:lang w:val="en-GB"/>
        </w:rPr>
        <w:t>3df.</w:t>
      </w:r>
      <w:r>
        <w:rPr>
          <w:rFonts w:ascii="Gandhari Unicode" w:hAnsi="Gandhari Unicode" w:cs="e-Tamil OTC"/>
          <w:lang w:val="en-GB"/>
        </w:rPr>
        <w:t xml:space="preserve"> பொருந்தி | மையணி C2+3v, Cām.; பொருந்திய | மையணி L1, C1+3, Cām.v, VP; பொருந்தி | யமையணி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மாமழை G2, EA, Cām.; மாமழைப் C2v+3v; மாழை L1, C1+3, G1; மா_ழைப் C2,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நன்னலஞ் L1, C1+2+3, G1+2, EA, ATv, Cām.; நன்னிறஞ் AT, Cām.v</w:t>
      </w:r>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māṉ ēṟu maṭa+ piṇai taḻīi maruḷ kūrntu</w:t>
      </w:r>
    </w:p>
    <w:p w14:paraId="6397B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putal maṟaint* oṭuṅka-~um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~uṭai nal mā+ piṭiyoṭu </w:t>
      </w:r>
      <w:r>
        <w:rPr>
          <w:rFonts w:ascii="Gandhari Unicode" w:hAnsi="Gandhari Unicode" w:cs="e-Tamil OTC"/>
          <w:i/>
          <w:iCs/>
          <w:lang w:val="en-GB"/>
        </w:rPr>
        <w:t>porunti</w:t>
      </w:r>
    </w:p>
    <w:p w14:paraId="3DF1A3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mai</w:t>
      </w:r>
      <w:r>
        <w:rPr>
          <w:rFonts w:ascii="Gandhari Unicode" w:hAnsi="Gandhari Unicode" w:cs="e-Tamil OTC"/>
          <w:lang w:val="en-GB"/>
        </w:rPr>
        <w:t xml:space="preserve"> ~aṇi maruṅkiṉ malai ~akam cēra-~um</w:t>
      </w:r>
    </w:p>
    <w:p w14:paraId="7A23A7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vantaṉṟu māri </w:t>
      </w:r>
      <w:r>
        <w:rPr>
          <w:rFonts w:ascii="Gandhari Unicode" w:hAnsi="Gandhari Unicode" w:cs="e-Tamil OTC"/>
          <w:i/>
          <w:iCs/>
          <w:lang w:val="en-GB"/>
        </w:rPr>
        <w:t>mā maḻai</w:t>
      </w:r>
    </w:p>
    <w:p w14:paraId="44ED61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+ēr mēṉi nal </w:t>
      </w:r>
      <w:r>
        <w:rPr>
          <w:rFonts w:ascii="Gandhari Unicode" w:hAnsi="Gandhari Unicode" w:cs="e-Tamil OTC"/>
          <w:i/>
          <w:iCs/>
          <w:lang w:val="en-GB"/>
        </w:rPr>
        <w:t>nalam</w:t>
      </w:r>
      <w:r>
        <w:rPr>
          <w:rFonts w:ascii="Gandhari Unicode" w:hAnsi="Gandhari Unicode" w:cs="e-Tamil OTC"/>
          <w:lang w:val="en-GB"/>
        </w:rPr>
        <w:t xml:space="preserve"> citaittōr</w:t>
      </w:r>
    </w:p>
    <w:p w14:paraId="61B2D2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iṉ-+um vārār āyiṉ</w:t>
      </w:r>
    </w:p>
    <w:p w14:paraId="244716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 +ām tōḻi nam</w:t>
      </w:r>
      <w:ins w:id="455"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iṉ +uyir nilai-~ē.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been-in-abundance</w:t>
      </w:r>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be-restrained(inf.)</w:t>
      </w:r>
      <w:r>
        <w:rPr>
          <w:rFonts w:ascii="Gandhari Unicode" w:hAnsi="Gandhari Unicode" w:cs="e-Tamil OTC"/>
          <w:position w:val="6"/>
          <w:lang w:val="en-GB"/>
        </w:rPr>
        <w:t>um</w:t>
      </w:r>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r>
        <w:rPr>
          <w:rFonts w:ascii="Gandhari Unicode" w:hAnsi="Gandhari Unicode" w:cs="e-Tamil OTC"/>
          <w:position w:val="6"/>
          <w:lang w:val="en-GB"/>
        </w:rPr>
        <w:t>iṉ</w:t>
      </w:r>
      <w:r>
        <w:rPr>
          <w:rFonts w:ascii="Gandhari Unicode" w:hAnsi="Gandhari Unicode" w:cs="e-Tamil OTC"/>
          <w:lang w:val="en-GB"/>
        </w:rPr>
        <w:t xml:space="preserve"> mountain inside join(inf.)</w:t>
      </w:r>
      <w:r>
        <w:rPr>
          <w:rFonts w:ascii="Gandhari Unicode" w:hAnsi="Gandhari Unicode" w:cs="e-Tamil OTC"/>
          <w:position w:val="6"/>
          <w:lang w:val="en-GB"/>
        </w:rPr>
        <w:t>um</w:t>
      </w:r>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it-came shower big rain</w:t>
      </w:r>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if</w:t>
      </w:r>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(-தீரன், தும்பி மோசி கீரன்):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 ஆற்றாளாகிய தலைமகள் தலைமகன் (C2, G2: தலைவன்) கேட்பானாகத் தோழிக்குக் கூறியது.</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14:paraId="2B1E9A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14:paraId="501E9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14:paraId="412890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4C467F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14:paraId="479CEC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14:paraId="6A3691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புன்னையஞ் சேரி யிவ்வூர்</w:t>
      </w:r>
    </w:p>
    <w:p w14:paraId="4A6C57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கொண்மீ L1, C2, G1+2, EA, Cām.; கோண்மீ C2v, IV, AT, VP, ER • </w:t>
      </w:r>
      <w:r>
        <w:rPr>
          <w:rFonts w:ascii="Gandhari Unicode" w:hAnsi="Gandhari Unicode" w:cs="e-Tamil OTC"/>
          <w:b/>
          <w:bCs/>
          <w:lang w:val="en-GB"/>
        </w:rPr>
        <w:t>1df.</w:t>
      </w:r>
      <w:r>
        <w:rPr>
          <w:rFonts w:ascii="Gandhari Unicode" w:hAnsi="Gandhari Unicode" w:cs="e-Tamil OTC"/>
          <w:lang w:val="en-GB"/>
        </w:rPr>
        <w:t xml:space="preserve"> னுணங்கலி | னருங்கழி L1, C1+2+3, G1+2, EA, AT, Cām.v; னுணங்கலி | னிருங்கழிக் C3v, IV, </w:t>
      </w:r>
      <w:r>
        <w:rPr>
          <w:rFonts w:ascii="Gandhari Unicode" w:hAnsi="Gandhari Unicode" w:cs="e-Tamil OTC"/>
          <w:color w:val="000000"/>
          <w:lang w:val="en-GB"/>
        </w:rPr>
        <w:t>VP, ER</w:t>
      </w:r>
      <w:r>
        <w:rPr>
          <w:rFonts w:ascii="Gandhari Unicode" w:hAnsi="Gandhari Unicode" w:cs="e-Tamil OTC"/>
          <w:lang w:val="en-GB"/>
        </w:rPr>
        <w:t xml:space="preserve">; னுணங்க | லருங்கழிக் C2v, Cām.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புலவப் L1, C1+3, G1+2v, Cām.; புல்லப்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பலவுட L1, C1+2+3, G1, EA, Cām.; பலவுடன்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னெக்கர்தொறும் C2+3v, G1+2, EA, Cām.; னெக்கர்தொறு C1+3; னெக்கர்தோறு L1</w:t>
      </w:r>
      <w:bookmarkStart w:id="456"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456"/>
      <w:r>
        <w:rPr>
          <w:rFonts w:ascii="Gandhari Unicode" w:hAnsi="Gandhari Unicode" w:cs="e-Tamil OTC"/>
          <w:b/>
          <w:bCs/>
          <w:lang w:val="en-GB"/>
        </w:rPr>
        <w:t>b</w:t>
      </w:r>
      <w:r>
        <w:rPr>
          <w:rFonts w:ascii="Gandhari Unicode" w:hAnsi="Gandhari Unicode" w:cs="e-Tamil OTC"/>
          <w:lang w:val="en-GB"/>
        </w:rPr>
        <w:t xml:space="preserve"> பரிக்குந் L1, C1+3, G1+2, EA, Cām.v; பரக்குந் C2+3v,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L1, G2; துறைவனொ C2, G1, EA,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புள்ளிமிழ் C2+3v, G2v, EA, Cām.; புள்ளுமிழ் C1, G2, Cām.v; புள்ளுமிழ்ப்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யிவ்வூர் C2v, G2, EA, Cām.; யிவ்வூர்க்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தூற்றுந்தன் C2v, G2, Cām.; தூற்றுங் C2v, EA, I; தூற்றததன் L1, C1+2+3, Cām.v; தூர்த்தன G1, Cām.v</w:t>
      </w:r>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paratavar </w:t>
      </w:r>
      <w:r>
        <w:rPr>
          <w:rFonts w:ascii="Gandhari Unicode" w:hAnsi="Gandhari Unicode" w:cs="e-Tamil OTC"/>
          <w:i/>
          <w:iCs/>
          <w:lang w:val="en-GB"/>
        </w:rPr>
        <w:t>koḷ</w:t>
      </w:r>
      <w:r>
        <w:rPr>
          <w:rFonts w:ascii="Gandhari Unicode" w:hAnsi="Gandhari Unicode" w:cs="e-Tamil OTC"/>
          <w:lang w:val="en-GB"/>
        </w:rPr>
        <w:t xml:space="preserve"> mīṉ </w:t>
      </w:r>
      <w:r>
        <w:rPr>
          <w:rFonts w:ascii="Gandhari Unicode" w:hAnsi="Gandhari Unicode" w:cs="e-Tamil OTC"/>
          <w:i/>
          <w:iCs/>
          <w:lang w:val="en-GB"/>
        </w:rPr>
        <w:t>uṇaṅkaliṉ</w:t>
      </w:r>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kaḻi</w:t>
      </w:r>
      <w:ins w:id="457"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koṇṭa viṟaviṉ vāṭaloṭu</w:t>
      </w:r>
    </w:p>
    <w:p w14:paraId="6A53EF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nilavu niṟam veḷ maṇal </w:t>
      </w:r>
      <w:r>
        <w:rPr>
          <w:rFonts w:ascii="Gandhari Unicode" w:hAnsi="Gandhari Unicode" w:cs="e-Tamil OTC"/>
          <w:i/>
          <w:iCs/>
          <w:lang w:val="en-GB"/>
        </w:rPr>
        <w:t>pulava+</w:t>
      </w:r>
      <w:r>
        <w:rPr>
          <w:rFonts w:ascii="Gandhari Unicode" w:hAnsi="Gandhari Unicode" w:cs="e-Tamil OTC"/>
          <w:lang w:val="en-GB"/>
        </w:rPr>
        <w:t xml:space="preserve"> pala ~uṭaṉ</w:t>
      </w:r>
    </w:p>
    <w:p w14:paraId="311C92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ekkar-</w:t>
      </w:r>
      <w:r>
        <w:rPr>
          <w:rFonts w:ascii="Gandhari Unicode" w:hAnsi="Gandhari Unicode" w:cs="e-Tamil OTC"/>
          <w:i/>
          <w:iCs/>
          <w:lang w:val="en-GB"/>
        </w:rPr>
        <w:t>toṟum</w:t>
      </w:r>
      <w:r>
        <w:rPr>
          <w:rFonts w:ascii="Gandhari Unicode" w:hAnsi="Gandhari Unicode" w:cs="e-Tamil OTC"/>
          <w:lang w:val="en-GB"/>
        </w:rPr>
        <w:t xml:space="preserve">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303046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nakkat* ōr paḻi-~um ilam-ē pōt* aviḻ</w:t>
      </w:r>
    </w:p>
    <w:p w14:paraId="47107D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poṉ +iṇar marīiya puḷ +</w:t>
      </w:r>
      <w:r>
        <w:rPr>
          <w:rFonts w:ascii="Gandhari Unicode" w:hAnsi="Gandhari Unicode" w:cs="e-Tamil OTC"/>
          <w:i/>
          <w:iCs/>
          <w:lang w:val="en-GB"/>
        </w:rPr>
        <w:t>imiḻ</w:t>
      </w:r>
      <w:r>
        <w:rPr>
          <w:rFonts w:ascii="Gandhari Unicode" w:hAnsi="Gandhari Unicode" w:cs="e-Tamil OTC"/>
          <w:lang w:val="en-GB"/>
        </w:rPr>
        <w:t xml:space="preserve"> poṅkar</w:t>
      </w:r>
      <w:ins w:id="458"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puṉṉaiyam cēri ~i+ ~ūr</w:t>
      </w:r>
    </w:p>
    <w:p w14:paraId="37612A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koṉ</w:t>
      </w:r>
      <w:ins w:id="459" w:author="Narmada Hansani Polgampalage" w:date="2023-12-05T15:15:00Z">
        <w:r>
          <w:rPr>
            <w:rFonts w:ascii="Gandhari Unicode" w:hAnsi="Gandhari Unicode" w:cs="e-Tamil OTC"/>
            <w:lang w:val="en-GB"/>
          </w:rPr>
          <w:t>-</w:t>
        </w:r>
      </w:ins>
      <w:del w:id="460"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r>
        <w:rPr>
          <w:rFonts w:ascii="Gandhari Unicode" w:hAnsi="Gandhari Unicode" w:cs="e-Tamil OTC"/>
          <w:i/>
          <w:iCs/>
          <w:lang w:val="en-GB"/>
        </w:rPr>
        <w:t>tūṟṟum taṉ</w:t>
      </w:r>
      <w:r>
        <w:rPr>
          <w:rFonts w:ascii="Gandhari Unicode" w:hAnsi="Gandhari Unicode" w:cs="e-Tamil OTC"/>
          <w:lang w:val="en-GB"/>
        </w:rPr>
        <w:t xml:space="preserve"> koṭumaiyāṉ-ē.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r>
        <w:rPr>
          <w:rFonts w:ascii="Gandhari Unicode" w:hAnsi="Gandhari Unicode" w:cs="e-Tamil OTC"/>
          <w:position w:val="6"/>
          <w:lang w:val="en-GB"/>
        </w:rPr>
        <w:t>iṉ</w:t>
      </w:r>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moonlight colour white sand reek-of-fish(inf.)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dune-ever spreading-over- ghat-he-with one day</w:t>
      </w:r>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open</w:t>
      </w:r>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cluster joined- bird buzz- branch</w:t>
      </w:r>
    </w:p>
    <w:p w14:paraId="5040F0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Puṉṉai</w:t>
      </w:r>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koṉ</w:t>
      </w:r>
      <w:r>
        <w:rPr>
          <w:rStyle w:val="FootnoteReference1"/>
          <w:rFonts w:ascii="Gandhari Unicode" w:hAnsi="Gandhari Unicode" w:cs="e-Tamil OTC"/>
          <w:lang w:val="en-GB"/>
        </w:rPr>
        <w:footnoteReference w:id="488"/>
      </w:r>
      <w:ins w:id="461" w:author="Narmada Hansani Polgampalage" w:date="2023-12-05T15:15:00Z">
        <w:r>
          <w:rPr>
            <w:rFonts w:ascii="Gandhari Unicode" w:hAnsi="Gandhari Unicode" w:cs="e-Tamil OTC"/>
            <w:lang w:val="en-GB"/>
          </w:rPr>
          <w:t>-</w:t>
        </w:r>
      </w:ins>
      <w:del w:id="462"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cruelty(loc.)</w:t>
      </w:r>
      <w:r>
        <w:rPr>
          <w:rFonts w:ascii="Gandhari Unicode" w:hAnsi="Gandhari Unicode" w:cs="e-Tamil OTC"/>
          <w:position w:val="6"/>
          <w:lang w:val="en-GB"/>
        </w:rPr>
        <w:t>ē</w:t>
      </w:r>
      <w:r>
        <w:rPr>
          <w:rFonts w:ascii="Gandhari Unicode" w:hAnsi="Gandhari Unicode" w:cs="e-Tamil OTC"/>
          <w:lang w:val="en-GB"/>
        </w:rPr>
        <w:t>.</w:t>
      </w:r>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day</w:t>
      </w:r>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ghat, where they spread over every dune</w:t>
      </w:r>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village of streets [planted] with Puṉṉai,</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clusters</w:t>
      </w:r>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கிழத்திக்கு நொதுமலர் வரையுமிடத்து “அறத்தொடு நிற்பேன் (G2: நிற்பன்)” என்றது,</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14:paraId="53AEA7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14:paraId="6E6B9B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14:paraId="3139C7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14:paraId="10AA7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மரையா விரிய வேறட்டுச்</w:t>
      </w:r>
    </w:p>
    <w:p w14:paraId="7648DB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14:paraId="6410A1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மறைத்தற் காலையோ வன்றே</w:t>
      </w:r>
    </w:p>
    <w:p w14:paraId="6D212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மலைச்செஞ் சாந்தி C2+3v, Cām.; மலைச்சே ரஞ்சாந்தி L1, C1+3, G1+2v, ATv; மலைச்சே ரஞ்சாந்த G1v; மலைச்சே ரஞ்செஞ் சாந்தி G2, EA, AT, Cām.v; மலைச்சேரஞ் செஞ்சாந்தின்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சுனைப்பூங் L1, C2+3, G1+2, EA, Cām.; னைப்பூங்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மடவர லரிவைநின் C2, EA, Cām.;</w:t>
      </w:r>
      <w:r>
        <w:rPr>
          <w:rStyle w:val="FootnoteReference1"/>
          <w:rFonts w:ascii="Gandhari Unicode" w:hAnsi="Gandhari Unicode" w:cs="e-Tamil OTC"/>
          <w:lang w:val="en-GB"/>
        </w:rPr>
        <w:footnoteReference w:id="492"/>
      </w:r>
      <w:r>
        <w:rPr>
          <w:rFonts w:ascii="Gandhari Unicode" w:hAnsi="Gandhari Unicode" w:cs="e-Tamil OTC"/>
          <w:lang w:val="en-GB"/>
        </w:rPr>
        <w:t xml:space="preserve"> மடமா வரிவை L1, C1+2v+3, G1+2, ER; மடமா ரரிவைநின்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மரையா L1, C1+2+3v, G1+2, EA, Cām.; மாரையா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463" w:name="DDE_LINK42"/>
      <w:r>
        <w:rPr>
          <w:rFonts w:ascii="Gandhari Unicode" w:hAnsi="Gandhari Unicode" w:cs="e-Tamil OTC"/>
          <w:lang w:val="en-GB"/>
        </w:rPr>
        <w:t>வேறட்டு</w:t>
      </w:r>
      <w:bookmarkEnd w:id="463"/>
      <w:r>
        <w:rPr>
          <w:rFonts w:ascii="Gandhari Unicode" w:hAnsi="Gandhari Unicode" w:cs="e-Tamil OTC"/>
          <w:lang w:val="en-GB"/>
        </w:rPr>
        <w:t xml:space="preserve">ச் C2, G1+2, EA, Cām.; வேறட்டு L1, C1+3; </w:t>
      </w:r>
      <w:bookmarkStart w:id="464" w:name="DDE_LINK421"/>
      <w:r>
        <w:rPr>
          <w:rFonts w:ascii="Gandhari Unicode" w:hAnsi="Gandhari Unicode" w:cs="e-Tamil OTC"/>
          <w:lang w:val="en-GB"/>
        </w:rPr>
        <w:t>வேரட்டு</w:t>
      </w:r>
      <w:bookmarkEnd w:id="464"/>
      <w:r>
        <w:rPr>
          <w:rFonts w:ascii="Gandhari Unicode" w:hAnsi="Gandhari Unicode" w:cs="e-Tamil OTC"/>
          <w:lang w:val="en-GB"/>
        </w:rPr>
        <w:t xml:space="preserve">ச்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வன்றே L1, C1+2+3v, G1+2, EA, Cām.; வென்றே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திறப்பல் C2+3v, G2, EA, Cām.; திறம்பல் G1v, Cām.v; திரப்பல்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465"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cāntiṉ āra mārpiṉaṉ</w:t>
      </w:r>
    </w:p>
    <w:p w14:paraId="1F7CEB6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cuṉai+ pūm kuvaḷai+ curump* ār kaṇṇiyaṉ</w:t>
      </w:r>
    </w:p>
    <w:p w14:paraId="1660C1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naṭu-nāḷ vantu nam maṉai+ peyarum</w:t>
      </w:r>
    </w:p>
    <w:p w14:paraId="18DC5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maṭa </w:t>
      </w:r>
      <w:r>
        <w:rPr>
          <w:rFonts w:ascii="Gandhari Unicode" w:hAnsi="Gandhari Unicode" w:cs="e-Tamil OTC"/>
          <w:i/>
          <w:iCs/>
          <w:lang w:val="en-GB"/>
        </w:rPr>
        <w:t>varal</w:t>
      </w:r>
      <w:r>
        <w:rPr>
          <w:rFonts w:ascii="Gandhari Unicode" w:hAnsi="Gandhari Unicode" w:cs="e-Tamil OTC"/>
          <w:lang w:val="en-GB"/>
        </w:rPr>
        <w:t xml:space="preserve"> arivai niṉ mārp* amar iṉ tuṇai</w:t>
      </w:r>
    </w:p>
    <w:p w14:paraId="584CB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 maraiyā ~iriya ~ēṟ* aṭṭu+</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kaṇ irum puli kuḻumum ataṉāl</w:t>
      </w:r>
    </w:p>
    <w:p w14:paraId="45305D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maṟaittal kālai-~ō </w:t>
      </w:r>
      <w:ins w:id="466" w:author="Narmada Hansani Polgampalage" w:date="2023-11-28T14:58:00Z">
        <w:r>
          <w:rPr>
            <w:rFonts w:ascii="Gandhari Unicode" w:hAnsi="Gandhari Unicode" w:cs="e-Tamil OTC"/>
            <w:lang w:val="en-GB"/>
          </w:rPr>
          <w:t>~</w:t>
        </w:r>
      </w:ins>
      <w:r>
        <w:rPr>
          <w:rFonts w:ascii="Gandhari Unicode" w:hAnsi="Gandhari Unicode" w:cs="e-Tamil OTC"/>
          <w:lang w:val="en-GB"/>
        </w:rPr>
        <w:t>aṉṟ*-ē</w:t>
      </w:r>
    </w:p>
    <w:p w14:paraId="6B82BF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tiṟappal</w:t>
      </w:r>
      <w:r>
        <w:rPr>
          <w:rFonts w:ascii="Gandhari Unicode" w:hAnsi="Gandhari Unicode" w:cs="e-Tamil OTC"/>
          <w:lang w:val="en-GB"/>
        </w:rPr>
        <w:t xml:space="preserve"> vāḻi vēṇṭ* aṉṉai nam katav*-ē.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 when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r>
        <w:rPr>
          <w:rFonts w:ascii="Gandhari Unicode" w:hAnsi="Gandhari Unicode" w:cs="e-Tamil OTC"/>
          <w:position w:val="6"/>
          <w:lang w:val="en-GB"/>
        </w:rPr>
        <w:t>iṉ</w:t>
      </w:r>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467"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wild-cow retreat(inf.) bull killed</w:t>
      </w:r>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eye dark/big tiger roaring- that(obl.inst.)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be-necessary(ipt.)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வரவுணர்ந்து (G2: வரைவுணர்ந்து) தோழிக்குத் தலைமகள் இனற்பட மொழிந்தது.</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14:paraId="3BC696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14:paraId="4C768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14:paraId="7A177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14:paraId="71B6BF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மனையுறை வாழ்க்கை வல்லி யாங்கு</w:t>
      </w:r>
    </w:p>
    <w:p w14:paraId="0AEAEE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 னினியவு முளவோ</w:t>
      </w:r>
    </w:p>
    <w:p w14:paraId="71C5E8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வெரீஇ L1, C1+2+3, G1+2, EA, Cām.; வொரீஇ C2v,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யொல்வாங்கு L1, C1+2v+3, G1+2, EA, Cām.; யொல்லாங்கு C2+3v, AT, Cām.v</w:t>
      </w:r>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468"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kaṇ āmāṉ am cevi+ kuḻavi</w:t>
      </w:r>
      <w:del w:id="469"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kāṉavar eṭuppa </w:t>
      </w:r>
      <w:r>
        <w:rPr>
          <w:rFonts w:ascii="Gandhari Unicode" w:hAnsi="Gandhari Unicode" w:cs="e-Tamil OTC"/>
          <w:i/>
          <w:iCs/>
          <w:lang w:val="en-GB"/>
        </w:rPr>
        <w:t>verīi</w:t>
      </w:r>
      <w:r>
        <w:rPr>
          <w:rFonts w:ascii="Gandhari Unicode" w:hAnsi="Gandhari Unicode" w:cs="e-Tamil OTC"/>
          <w:lang w:val="en-GB"/>
        </w:rPr>
        <w:t xml:space="preserve"> ~iṉam tīrntu</w:t>
      </w:r>
    </w:p>
    <w:p w14:paraId="5BCB2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ciṟu kuṭi+ paṭṭeṉa</w:t>
      </w:r>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~iḷaiyar ōmpa marīi ~avaṇ nayantu</w:t>
      </w:r>
    </w:p>
    <w:p w14:paraId="4F5F77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maṉai ~uṟai vāḻkkai valli ~āṅku</w:t>
      </w:r>
    </w:p>
    <w:p w14:paraId="1C695C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maruviṉ iṉiya-~um uḷa-~ō</w:t>
      </w:r>
    </w:p>
    <w:p w14:paraId="11094AE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celvām tōḻi </w:t>
      </w:r>
      <w:ins w:id="470" w:author="Narmada Hansani Polgampalage" w:date="2023-11-28T15:06:00Z">
        <w:r>
          <w:rPr>
            <w:rFonts w:ascii="Gandhari Unicode" w:hAnsi="Gandhari Unicode" w:cs="e-Tamil OTC"/>
            <w:lang w:val="en-GB"/>
          </w:rPr>
          <w:t>~</w:t>
        </w:r>
      </w:ins>
      <w:r>
        <w:rPr>
          <w:rFonts w:ascii="Gandhari Unicode" w:hAnsi="Gandhari Unicode" w:cs="e-Tamil OTC"/>
          <w:i/>
          <w:iCs/>
          <w:lang w:val="en-GB"/>
        </w:rPr>
        <w:t>olv*</w:t>
      </w:r>
      <w:r>
        <w:rPr>
          <w:rFonts w:ascii="Gandhari Unicode" w:hAnsi="Gandhari Unicode" w:cs="e-Tamil OTC"/>
          <w:lang w:val="en-GB"/>
        </w:rPr>
        <w:t xml:space="preserve"> āṅku naṭant*-ē.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wish eye wild-cow pretty ear calf</w:t>
      </w:r>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forest-they(h.) rouse(inf.) frightened group ended</w:t>
      </w:r>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happened-because</w:t>
      </w:r>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young-they(h.) take-care(inf.) joined there desired</w:t>
      </w:r>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r>
        <w:rPr>
          <w:rFonts w:ascii="Gandhari Unicode" w:hAnsi="Gandhari Unicode" w:cs="e-Tamil OTC"/>
          <w:position w:val="6"/>
          <w:lang w:val="en-GB"/>
        </w:rPr>
        <w:t>iṉ</w:t>
      </w:r>
      <w:r>
        <w:rPr>
          <w:rFonts w:ascii="Gandhari Unicode" w:hAnsi="Gandhari Unicode" w:cs="e-Tamil OTC"/>
          <w:lang w:val="en-GB"/>
        </w:rPr>
        <w:t xml:space="preserve"> pleasant-they(n.pl.)</w:t>
      </w:r>
      <w:r>
        <w:rPr>
          <w:rFonts w:ascii="Gandhari Unicode" w:hAnsi="Gandhari Unicode" w:cs="e-Tamil OTC"/>
          <w:position w:val="6"/>
          <w:lang w:val="en-GB"/>
        </w:rPr>
        <w:t>um</w:t>
      </w:r>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joining the children [for them] to take care [and then] loving</w:t>
      </w:r>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r>
        <w:rPr>
          <w:rFonts w:ascii="e-Tamil OTC" w:hAnsi="e-Tamil OTC" w:cs="e-Tamil OTC"/>
          <w:i w:val="0"/>
          <w:iCs w:val="0"/>
          <w:color w:val="auto"/>
        </w:rPr>
        <w:t xml:space="preserve">பதடி வைகலார்: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வினைமுற்றினான் பாகற்கு உரைத்து.</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14:paraId="2717D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14:paraId="58888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14:paraId="091F3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14:paraId="0DDAF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பசுமுகைத் தாது நாறு நறுநுத</w:t>
      </w:r>
    </w:p>
    <w:p w14:paraId="2433CC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14:paraId="723F51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மெவனோ L1, C1+2+3, G1+2, EA, Cām.; வெவனோ G2v </w:t>
      </w:r>
      <w:bookmarkStart w:id="471"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471"/>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வெழாலின் L1, C1+2+3, G1v+2, EA, Cām.; வெழாவின் G1 • </w:t>
      </w:r>
      <w:r>
        <w:rPr>
          <w:rFonts w:ascii="Gandhari Unicode" w:hAnsi="Gandhari Unicode" w:cs="e-Tamil OTC"/>
          <w:b/>
          <w:bCs/>
          <w:lang w:val="en-GB"/>
        </w:rPr>
        <w:t>3b</w:t>
      </w:r>
      <w:r>
        <w:rPr>
          <w:rFonts w:ascii="Gandhari Unicode" w:hAnsi="Gandhari Unicode" w:cs="e-Tamil OTC"/>
          <w:lang w:val="en-GB"/>
        </w:rPr>
        <w:t xml:space="preserve"> தெழுஞ்சுவர் C2+3v, Cām.; தெடுஞ்சுவர் L1, C1+3, G1, EA, I, Cām.v; தெருஞ்சுவர் G2; தஞ்சுவா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நறுநுத C1+2+3, G1+2, EA, Cām.; நறுநு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தோளிணைத் C2, EA, Cām.; தோளணைத் I, </w:t>
      </w:r>
      <w:r>
        <w:rPr>
          <w:rFonts w:ascii="Gandhari Unicode" w:hAnsi="Gandhari Unicode" w:cs="e-Tamil OTC"/>
          <w:color w:val="000000"/>
          <w:lang w:val="en-GB"/>
        </w:rPr>
        <w:t>VP</w:t>
      </w:r>
      <w:r>
        <w:rPr>
          <w:rFonts w:ascii="Gandhari Unicode" w:hAnsi="Gandhari Unicode" w:cs="e-Tamil OTC"/>
          <w:lang w:val="en-GB"/>
        </w:rPr>
        <w:t xml:space="preserve">, ER; தோழினைத்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கழிந்த C2+3, G1+2, EA, Cām.; களிந்த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வாழு L1, C1+2+3, G1, EA, Cām.; வாழ்ந்த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ellām </w:t>
      </w:r>
      <w:r>
        <w:rPr>
          <w:rFonts w:ascii="Gandhari Unicode" w:hAnsi="Gandhari Unicode" w:cs="e-Tamil OTC"/>
          <w:i/>
          <w:iCs/>
          <w:lang w:val="en-GB"/>
        </w:rPr>
        <w:t>evaṉ-ō</w:t>
      </w:r>
      <w:r>
        <w:rPr>
          <w:rFonts w:ascii="Gandhari Unicode" w:hAnsi="Gandhari Unicode" w:cs="e-Tamil OTC"/>
          <w:lang w:val="en-GB"/>
        </w:rPr>
        <w:t xml:space="preserve"> pataṭi vaikal</w:t>
      </w:r>
    </w:p>
    <w:p w14:paraId="67FF91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pāṇar paṭumalai paṇṇiya veḻāliṉ</w:t>
      </w:r>
    </w:p>
    <w:p w14:paraId="526C13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vāṉatt* </w:t>
      </w:r>
      <w:r>
        <w:rPr>
          <w:rFonts w:ascii="Gandhari Unicode" w:hAnsi="Gandhari Unicode" w:cs="e-Tamil OTC"/>
          <w:i/>
          <w:iCs/>
          <w:lang w:val="en-GB"/>
        </w:rPr>
        <w:t>eḻum</w:t>
      </w:r>
      <w:r>
        <w:rPr>
          <w:rFonts w:ascii="Gandhari Unicode" w:hAnsi="Gandhari Unicode" w:cs="e-Tamil OTC"/>
          <w:lang w:val="en-GB"/>
        </w:rPr>
        <w:t xml:space="preserve"> cuvar nal +icai vīḻa+</w:t>
      </w:r>
    </w:p>
    <w:p w14:paraId="17354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peyta pulattu+ pūtta mullai+</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pacu mukai</w:t>
      </w:r>
      <w:ins w:id="472"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tātu nāṟu naṟu nutal</w:t>
      </w:r>
    </w:p>
    <w:p w14:paraId="16F167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arivai tōḷ </w:t>
      </w:r>
      <w:r>
        <w:rPr>
          <w:rFonts w:ascii="Gandhari Unicode" w:hAnsi="Gandhari Unicode" w:cs="e-Tamil OTC"/>
          <w:i/>
          <w:iCs/>
          <w:lang w:val="en-GB"/>
        </w:rPr>
        <w:t>iṇai+</w:t>
      </w:r>
      <w:r>
        <w:rPr>
          <w:rFonts w:ascii="Gandhari Unicode" w:hAnsi="Gandhari Unicode" w:cs="e-Tamil OTC"/>
          <w:lang w:val="en-GB"/>
        </w:rPr>
        <w:t xml:space="preserve"> tuñci+</w:t>
      </w:r>
    </w:p>
    <w:p w14:paraId="4612A8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kaḻinta nāḷ ivaṇ </w:t>
      </w:r>
      <w:r>
        <w:rPr>
          <w:rFonts w:ascii="Gandhari Unicode" w:hAnsi="Gandhari Unicode" w:cs="e-Tamil OTC"/>
          <w:i/>
          <w:iCs/>
          <w:lang w:val="en-GB"/>
        </w:rPr>
        <w:t>vāḻum</w:t>
      </w:r>
      <w:r>
        <w:rPr>
          <w:rFonts w:ascii="Gandhari Unicode" w:hAnsi="Gandhari Unicode" w:cs="e-Tamil OTC"/>
          <w:lang w:val="en-GB"/>
        </w:rPr>
        <w:t xml:space="preserve"> nāḷ-ē.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bard(h.) Paṭumalai produced- (Yāḻ-)note</w:t>
      </w:r>
      <w:r>
        <w:rPr>
          <w:rFonts w:ascii="Gandhari Unicode" w:hAnsi="Gandhari Unicode" w:cs="e-Tamil OTC"/>
          <w:position w:val="6"/>
          <w:lang w:val="en-GB"/>
        </w:rPr>
        <w:t>iṉ</w:t>
      </w:r>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sky(obl.) rising- wall good sound descend(inf.)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rained- field(obl.) flowered- jasmine</w:t>
      </w:r>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young-woman shoulder pair slept</w:t>
      </w:r>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Paṭumalai</w:t>
      </w:r>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கவைமகன்: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செறிப்பறிவுறுக்கப்பட்டு “இரா வாரா வரைவல்” என்றாற்குத் (C1: என்றாட்குத்; C2: எனறார்க்குத்) தோழி அது மறுத்து வரைவு கடாயது.</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14:paraId="112B09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14:paraId="3B2570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யினமீ னிருங்கழி நீந்தி நீநின்</w:t>
      </w:r>
    </w:p>
    <w:p w14:paraId="265C67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னயனுடை மையின் வருதி யிவடன்</w:t>
      </w:r>
    </w:p>
    <w:p w14:paraId="41F5F1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14:paraId="133E23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கவைமக நஞ்சுண் டாஅங்</w:t>
      </w:r>
    </w:p>
    <w:p w14:paraId="51EB60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கஞ்சுவல் பெருமவென் னெஞ்சத் தானே.</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கொடுங்கான் L1, C1+2+3, G1+2, EA, Cām.; கொடுந்தாண்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லேற்றை C1+2+3, G1+2, EA, Cām.; லேற்றைக்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னுயங்கும் C2v, Cām.;</w:t>
      </w:r>
      <w:r>
        <w:rPr>
          <w:rStyle w:val="FootnoteReference1"/>
          <w:rFonts w:ascii="Gandhari Unicode" w:hAnsi="Gandhari Unicode" w:cs="e-Tamil OTC"/>
          <w:lang w:val="en-GB"/>
        </w:rPr>
        <w:footnoteReference w:id="504"/>
      </w:r>
      <w:r>
        <w:rPr>
          <w:rFonts w:ascii="Gandhari Unicode" w:hAnsi="Gandhari Unicode" w:cs="e-Tamil OTC"/>
          <w:lang w:val="en-GB"/>
        </w:rPr>
        <w:t xml:space="preserve"> னுயக்கும் L1, C1+2+3, G1+2, EA, I, AT, Cām.v; னயக்கும் C2v; னுவககும்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koṭum </w:t>
      </w:r>
      <w:r>
        <w:rPr>
          <w:rFonts w:ascii="Gandhari Unicode" w:hAnsi="Gandhari Unicode" w:cs="e-Tamil OTC"/>
          <w:i/>
          <w:iCs/>
          <w:lang w:val="en-GB"/>
        </w:rPr>
        <w:t>kāl</w:t>
      </w:r>
      <w:r>
        <w:rPr>
          <w:rFonts w:ascii="Gandhari Unicode" w:hAnsi="Gandhari Unicode" w:cs="e-Tamil OTC"/>
          <w:lang w:val="en-GB"/>
        </w:rPr>
        <w:t xml:space="preserve"> mutalai+ kōḷ val </w:t>
      </w:r>
      <w:del w:id="473" w:author="Narmada Hansani Polgampalage" w:date="2023-11-28T15:17:00Z">
        <w:r>
          <w:rPr>
            <w:rFonts w:ascii="Gandhari Unicode" w:hAnsi="Gandhari Unicode" w:cs="e-Tamil OTC"/>
            <w:lang w:val="en-GB"/>
          </w:rPr>
          <w:delText>+</w:delText>
        </w:r>
      </w:del>
      <w:r>
        <w:rPr>
          <w:rFonts w:ascii="Gandhari Unicode" w:hAnsi="Gandhari Unicode" w:cs="e-Tamil OTC"/>
          <w:lang w:val="en-GB"/>
        </w:rPr>
        <w:t>ēṟṟai</w:t>
      </w:r>
    </w:p>
    <w:p w14:paraId="7682A3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vaḻi vaḻakk* aṟukkum kāṉalam perum tuṟai</w:t>
      </w:r>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~iṉam mīṉ irum kaḻi nīnti nī niṉ</w:t>
      </w:r>
    </w:p>
    <w:p w14:paraId="6C295C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uṭaimaiyiṉ varuti ~ivaḷ taṉ</w:t>
      </w:r>
    </w:p>
    <w:p w14:paraId="09DE1A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maṭaṉ uṭaimaiyiṉ uyaṅkum yāṉ atu</w:t>
      </w:r>
    </w:p>
    <w:p w14:paraId="28B81C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kavai maka nañc* uṇṭāaṅk*</w:t>
      </w:r>
    </w:p>
    <w:p w14:paraId="3A205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añcuval peruma </w:t>
      </w:r>
      <w:ins w:id="474" w:author="Narmada Hansani Polgampalage" w:date="2023-11-28T15:18:00Z">
        <w:r>
          <w:rPr>
            <w:rFonts w:ascii="Gandhari Unicode" w:hAnsi="Gandhari Unicode" w:cs="e-Tamil OTC"/>
            <w:lang w:val="en-GB"/>
          </w:rPr>
          <w:t>~</w:t>
        </w:r>
      </w:ins>
      <w:r>
        <w:rPr>
          <w:rFonts w:ascii="Gandhari Unicode" w:hAnsi="Gandhari Unicode" w:cs="e-Tamil OTC"/>
          <w:lang w:val="en-GB"/>
        </w:rPr>
        <w:t>eṉ neñcattāṉ-ē.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r>
        <w:rPr>
          <w:rFonts w:ascii="Gandhari Unicode" w:hAnsi="Gandhari Unicode" w:cs="e-Tamil OTC"/>
          <w:i/>
          <w:lang w:val="en-GB"/>
        </w:rPr>
        <w:t>atu</w:t>
      </w:r>
      <w:r>
        <w:rPr>
          <w:rFonts w:ascii="Gandhari Unicode" w:hAnsi="Gandhari Unicode" w:cs="e-Tamil OTC"/>
          <w:lang w:val="en-GB"/>
        </w:rPr>
        <w:t>?) to him who said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leg crocodile taking strong male</w:t>
      </w:r>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r>
        <w:rPr>
          <w:rFonts w:ascii="Gandhari Unicode" w:hAnsi="Gandhari Unicode" w:cs="e-Tamil OTC"/>
          <w:position w:val="6"/>
          <w:lang w:val="en-GB"/>
        </w:rPr>
        <w:t>iṉ</w:t>
      </w:r>
      <w:r>
        <w:rPr>
          <w:rFonts w:ascii="Gandhari Unicode" w:hAnsi="Gandhari Unicode" w:cs="e-Tamil OTC"/>
          <w:lang w:val="en-GB"/>
        </w:rPr>
        <w:t xml:space="preserve"> you-come(sub.) she self-</w:t>
      </w:r>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r>
        <w:rPr>
          <w:rFonts w:ascii="Gandhari Unicode" w:hAnsi="Gandhari Unicode" w:cs="e-Tamil OTC"/>
          <w:position w:val="6"/>
          <w:lang w:val="en-GB"/>
        </w:rPr>
        <w:t>iṉ</w:t>
      </w:r>
      <w:r>
        <w:rPr>
          <w:rFonts w:ascii="Gandhari Unicode" w:hAnsi="Gandhari Unicode" w:cs="e-Tamil OTC"/>
          <w:lang w:val="en-GB"/>
        </w:rPr>
        <w:t xml:space="preserve"> being-weakened- I that</w:t>
      </w:r>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heart(loc.)</w:t>
      </w:r>
      <w:r>
        <w:rPr>
          <w:rFonts w:ascii="Gandhari Unicode" w:hAnsi="Gandhari Unicode" w:cs="e-Tamil OTC"/>
          <w:position w:val="6"/>
          <w:lang w:val="en-GB"/>
        </w:rPr>
        <w:t>ē</w:t>
      </w:r>
      <w:r>
        <w:rPr>
          <w:rFonts w:ascii="Gandhari Unicode" w:hAnsi="Gandhari Unicode" w:cs="e-Tamil OTC"/>
          <w:lang w:val="en-GB"/>
        </w:rPr>
        <w:t>.</w:t>
      </w:r>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where the murderous, strong male of  the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swim the dark backwaters with fishes in swarms</w:t>
      </w:r>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r>
        <w:rPr>
          <w:rFonts w:ascii="e-Tamil OTC" w:hAnsi="e-Tamil OTC" w:cs="e-Tamil OTC"/>
          <w:i w:val="0"/>
          <w:iCs w:val="0"/>
          <w:color w:val="auto"/>
        </w:rPr>
        <w:t xml:space="preserve">நன்னாகையார்: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14:paraId="151E1C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14:paraId="3F46BD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14:paraId="17D828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வாசா கெந்தை யாண்டுளன் கொல்லோ</w:t>
      </w:r>
    </w:p>
    <w:p w14:paraId="5AA802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கருங்கால் வெண்குருகு மேயும்</w:t>
      </w:r>
    </w:p>
    <w:p w14:paraId="7A754E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பண்டைத்தன் C2v, Cām.;</w:t>
      </w:r>
      <w:r>
        <w:rPr>
          <w:rStyle w:val="FootnoteReference1"/>
          <w:rFonts w:ascii="Gandhari Unicode" w:hAnsi="Gandhari Unicode" w:cs="e-Tamil OTC"/>
          <w:lang w:val="en-GB"/>
        </w:rPr>
        <w:footnoteReference w:id="507"/>
      </w:r>
      <w:r>
        <w:rPr>
          <w:rFonts w:ascii="Gandhari Unicode" w:hAnsi="Gandhari Unicode" w:cs="e-Tamil OTC"/>
          <w:lang w:val="en-GB"/>
        </w:rPr>
        <w:t xml:space="preserve"> பண்டைத்தம் L1, C1+2+3,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செலவாச் C2v, Cām.; செலவா C1+3, Cām.v; செல்வர்ச் C2; செல்வர் L1, G2, EA, I; செலவு C2v; செவ்வா G1; செலவர்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செத்து L1, C1+2+3, G2, EA, Cām.; </w:t>
      </w:r>
      <w:r>
        <w:rPr>
          <w:rFonts w:ascii="Gandhari Unicode" w:eastAsia="TSCu_Times" w:hAnsi="Gandhari Unicode" w:cs="e-Tamil OTC"/>
          <w:lang w:val="en-GB"/>
        </w:rPr>
        <w:t>¦</w:t>
      </w:r>
      <w:r>
        <w:rPr>
          <w:rFonts w:ascii="Gandhari Unicode" w:hAnsi="Gandhari Unicode" w:cs="e-Tamil OTC"/>
          <w:lang w:val="en-GB"/>
        </w:rPr>
        <w:t xml:space="preserve">_த்து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றேனே L1, C1+2+3, G1+2, AT, Cām.; றேனோ EA, I, ATv; தேறேனே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வாசா C1+2+3, G1v+2, EA, Cām.; வாகா G1; யரசர்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நிறைந்தே C2, G1v, EA, ATv, Cām.; நனைந்தே L1, C1+3, G1+2, AT, Cām.v</w:t>
      </w:r>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cēṟum cēṟum eṉṟaliṉ paṇṭai+ </w:t>
      </w:r>
      <w:r>
        <w:rPr>
          <w:rFonts w:ascii="Gandhari Unicode" w:hAnsi="Gandhari Unicode" w:cs="e-Tamil OTC"/>
          <w:i/>
          <w:iCs/>
          <w:lang w:val="en-GB"/>
        </w:rPr>
        <w:t>taṉ</w:t>
      </w:r>
    </w:p>
    <w:p w14:paraId="6182D3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māya</w:t>
      </w:r>
      <w:ins w:id="475"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celav* ā+</w:t>
      </w:r>
      <w:r>
        <w:rPr>
          <w:rFonts w:ascii="Gandhari Unicode" w:hAnsi="Gandhari Unicode" w:cs="e-Tamil OTC"/>
          <w:lang w:val="en-GB"/>
        </w:rPr>
        <w:t xml:space="preserve"> cett*-um maruṅk* aṟṟu</w:t>
      </w:r>
    </w:p>
    <w:p w14:paraId="730059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maṉṉi</w:t>
      </w:r>
      <w:ins w:id="476"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kaḻik* </w:t>
      </w:r>
      <w:r>
        <w:rPr>
          <w:rFonts w:ascii="Gandhari Unicode" w:hAnsi="Gandhari Unicode" w:cs="e-Tamil OTC"/>
          <w:i/>
          <w:iCs/>
          <w:lang w:val="en-GB"/>
        </w:rPr>
        <w:t>eṉṟēṉ-ē</w:t>
      </w:r>
      <w:r>
        <w:rPr>
          <w:rFonts w:ascii="Gandhari Unicode" w:hAnsi="Gandhari Unicode" w:cs="e-Tamil OTC"/>
          <w:lang w:val="en-GB"/>
        </w:rPr>
        <w:t xml:space="preserve"> </w:t>
      </w:r>
      <w:ins w:id="477" w:author="Narmada Hansani Polgampalage" w:date="2023-11-28T15:26:00Z">
        <w:r>
          <w:rPr>
            <w:rFonts w:ascii="Gandhari Unicode" w:hAnsi="Gandhari Unicode" w:cs="e-Tamil OTC"/>
            <w:lang w:val="en-GB"/>
          </w:rPr>
          <w:t>~</w:t>
        </w:r>
      </w:ins>
      <w:r>
        <w:rPr>
          <w:rFonts w:ascii="Gandhari Unicode" w:hAnsi="Gandhari Unicode" w:cs="e-Tamil OTC"/>
          <w:lang w:val="en-GB"/>
        </w:rPr>
        <w:t>aṉṉō</w:t>
      </w:r>
    </w:p>
    <w:p w14:paraId="6F78B37D" w14:textId="77777777" w:rsidR="00544225" w:rsidRDefault="00000000">
      <w:pPr>
        <w:pStyle w:val="Textbody"/>
        <w:spacing w:after="29"/>
        <w:jc w:val="both"/>
        <w:rPr>
          <w:rFonts w:ascii="Gandhari Unicode" w:hAnsi="Gandhari Unicode" w:cs="e-Tamil OTC"/>
          <w:lang w:val="en-GB"/>
        </w:rPr>
      </w:pPr>
      <w:ins w:id="478" w:author="Narmada Hansani Polgampalage" w:date="2023-11-28T15:26:00Z">
        <w:r>
          <w:rPr>
            <w:rFonts w:ascii="Gandhari Unicode" w:hAnsi="Gandhari Unicode" w:cs="e-Tamil OTC"/>
            <w:lang w:val="en-GB"/>
          </w:rPr>
          <w:t>~</w:t>
        </w:r>
      </w:ins>
      <w:r>
        <w:rPr>
          <w:rFonts w:ascii="Gandhari Unicode" w:hAnsi="Gandhari Unicode" w:cs="e-Tamil OTC"/>
          <w:lang w:val="en-GB"/>
        </w:rPr>
        <w:t>āc* āk* entai yāṇṭ* uḷaṉ-kollō</w:t>
      </w:r>
    </w:p>
    <w:p w14:paraId="048AB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veḷ kuruku mēyum</w:t>
      </w:r>
    </w:p>
    <w:p w14:paraId="595BDE2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kuḷam āyiṟṟ* eṉ +iṭai mulai </w:t>
      </w:r>
      <w:r>
        <w:rPr>
          <w:rFonts w:ascii="Gandhari Unicode" w:hAnsi="Gandhari Unicode" w:cs="e-Tamil OTC"/>
          <w:i/>
          <w:iCs/>
          <w:lang w:val="en-GB"/>
        </w:rPr>
        <w:t>niṟaint*-ē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we-go(sub. saying</w:t>
      </w:r>
      <w:r>
        <w:rPr>
          <w:rFonts w:ascii="Gandhari Unicode" w:hAnsi="Gandhari Unicode" w:cs="e-Tamil OTC"/>
          <w:position w:val="6"/>
          <w:lang w:val="en-GB"/>
        </w:rPr>
        <w:t>iṉ</w:t>
      </w:r>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thus-it/torn</w:t>
      </w:r>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he-is</w:t>
      </w:r>
      <w:r>
        <w:rPr>
          <w:rFonts w:ascii="Gandhari Unicode" w:hAnsi="Gandhari Unicode" w:cs="e-Tamil OTC"/>
          <w:position w:val="6"/>
          <w:lang w:val="en-GB"/>
        </w:rPr>
        <w:t>kollō</w:t>
      </w:r>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said</w:t>
      </w:r>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14:paraId="7D4B5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கடலாடு மகளிர் கான லிழைத்த</w:t>
      </w:r>
    </w:p>
    <w:p w14:paraId="4EC7C5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14:paraId="60F95EC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யொருநாட் டுறைவன் றுறப்பிற்</w:t>
      </w:r>
    </w:p>
    <w:p w14:paraId="59B64C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பன்னாள் வரூஉ மின்னா மைத்தே.</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கோதைப் பணைப்பெருந் C2v+3v, Cām.; தோகைப் பணைப்பெருந் G2, EA, I; தோகைப் பிணைப்பெருந்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டுறைவன் L1, C1+2+3, G1v+2, EA, Cām.; டுரைவன்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tuṇaitta </w:t>
      </w:r>
      <w:r>
        <w:rPr>
          <w:rFonts w:ascii="Gandhari Unicode" w:hAnsi="Gandhari Unicode" w:cs="e-Tamil OTC"/>
          <w:i/>
          <w:iCs/>
          <w:lang w:val="en-GB"/>
        </w:rPr>
        <w:t>kōtai+ paṇai+</w:t>
      </w:r>
      <w:r>
        <w:rPr>
          <w:rFonts w:ascii="Gandhari Unicode" w:hAnsi="Gandhari Unicode" w:cs="e-Tamil OTC"/>
          <w:lang w:val="en-GB"/>
        </w:rPr>
        <w:t xml:space="preserve"> perum tōḷ iṉar</w:t>
      </w:r>
    </w:p>
    <w:p w14:paraId="4B39C6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kaṭal āṭu makaḷir kāṉal iḻaitta</w:t>
      </w:r>
    </w:p>
    <w:p w14:paraId="028729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maṉai+ puṇarnta naṭp*-ē tōḻi</w:t>
      </w:r>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nāḷ tuṟaivaṉ tuṟappiṉ</w:t>
      </w:r>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pal nāḷ varūum iṉṉāmaitt*-ē.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wound- garland bamboo big shoulder-</w:t>
      </w:r>
      <w:ins w:id="479"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give-up-if</w:t>
      </w:r>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day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friendship, friend, bound in the little house</w:t>
      </w:r>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an unsweetness</w:t>
      </w:r>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 அவன் மலையின் இன்று உகுவரும் (C2, G2: வரும்) யாற்றிற்கு உரைப்பாளாய் உரைத்தது.</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14:paraId="0A7B32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14:paraId="333D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நாடன் றன்னினு நன்று</w:t>
      </w:r>
    </w:p>
    <w:p w14:paraId="5F35B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14:paraId="2B29B7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14:paraId="7A64EE2B" w14:textId="77777777" w:rsidR="00544225" w:rsidRDefault="00000000">
      <w:pPr>
        <w:pStyle w:val="Textbody"/>
        <w:spacing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14:paraId="0D11EA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றீய கலுழி C2v, Cām.; றீங்க லுழுதி L1, C1+2+3, Cām.v; றீங்கலு ழுந்தி G2, VP, ER; றீங்க லுழுத EA, I, ATv; றீங்க லுழுக G1; றீய கலுழ்தி C2v+3v, Cām.v; றீங்க லுழிநீ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சாயல ளளிய ளென்னாய் C2v, Cām.; சாய லளிய ளென்னாய் G2, EA, AT, Cām.v, VP; சாய லளிய வென்னாய்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nalkiṉ vāḻum nalkūrntōr-vayiṉ</w:t>
      </w:r>
    </w:p>
    <w:p w14:paraId="78A094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ilar ākutal naṉṟ* eṉa ~uṇarnta</w:t>
      </w:r>
    </w:p>
    <w:p w14:paraId="435ABC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nāṭaṉ taṉṉiṉum naṉṟ*-um</w:t>
      </w:r>
    </w:p>
    <w:p w14:paraId="0B065D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nilai koṭit*-āl </w:t>
      </w:r>
      <w:r>
        <w:rPr>
          <w:rFonts w:ascii="Gandhari Unicode" w:hAnsi="Gandhari Unicode" w:cs="e-Tamil OTC"/>
          <w:i/>
          <w:iCs/>
          <w:lang w:val="en-GB"/>
        </w:rPr>
        <w:t>tīya kaluḻi</w:t>
      </w:r>
    </w:p>
    <w:p w14:paraId="0E4080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 maṉai maṭa makaḷ iṉṉa meṉmai+</w:t>
      </w:r>
    </w:p>
    <w:p w14:paraId="5B8E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cāyalaḷ aḷiyaḷ</w:t>
      </w:r>
      <w:r>
        <w:rPr>
          <w:rFonts w:ascii="Gandhari Unicode" w:hAnsi="Gandhari Unicode" w:cs="e-Tamil OTC"/>
          <w:lang w:val="en-GB"/>
        </w:rPr>
        <w:t xml:space="preserve"> eṉṉāy</w:t>
      </w:r>
    </w:p>
    <w:p w14:paraId="0F57987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vāḻai tantaṉai-~āl cilampu pulleṉa-~ē.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r>
        <w:rPr>
          <w:rFonts w:ascii="Gandhari Unicode" w:hAnsi="Gandhari Unicode" w:cs="e-Tamil OTC"/>
          <w:position w:val="6"/>
          <w:lang w:val="en-GB"/>
        </w:rPr>
        <w:t>iṉum</w:t>
      </w:r>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r>
        <w:rPr>
          <w:rFonts w:ascii="Gandhari Unicode" w:hAnsi="Gandhari Unicode" w:cs="e-Tamil OTC"/>
          <w:position w:val="6"/>
          <w:lang w:val="en-GB"/>
        </w:rPr>
        <w:t>āl</w:t>
      </w:r>
      <w:r>
        <w:rPr>
          <w:rFonts w:ascii="Gandhari Unicode" w:hAnsi="Gandhari Unicode" w:cs="e-Tamil OTC"/>
          <w:lang w:val="en-GB"/>
        </w:rPr>
        <w:t xml:space="preserve"> bad muddy-water</w:t>
      </w:r>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say-not-you</w:t>
      </w:r>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r>
        <w:rPr>
          <w:rFonts w:ascii="Gandhari Unicode" w:hAnsi="Gandhari Unicode" w:cs="e-Tamil OTC"/>
          <w:position w:val="6"/>
          <w:lang w:val="en-GB"/>
        </w:rPr>
        <w:t>āl</w:t>
      </w:r>
      <w:r>
        <w:rPr>
          <w:rFonts w:ascii="Gandhari Unicode" w:hAnsi="Gandhari Unicode" w:cs="e-Tamil OTC"/>
          <w:lang w:val="en-GB"/>
        </w:rPr>
        <w:t xml:space="preserve"> mountain-side grass</w:t>
      </w:r>
      <w:ins w:id="480" w:author="Narmada Hansani Polgampalage" w:date="2023-11-28T15:43:00Z">
        <w:r>
          <w:rPr>
            <w:rFonts w:ascii="Gandhari Unicode" w:hAnsi="Gandhari Unicode" w:cs="e-Tamil OTC"/>
            <w:lang w:val="en-GB"/>
          </w:rPr>
          <w:t>-</w:t>
        </w:r>
      </w:ins>
      <w:del w:id="481"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say(inf.)</w:t>
      </w:r>
      <w:r>
        <w:rPr>
          <w:rFonts w:ascii="Gandhari Unicode" w:hAnsi="Gandhari Unicode" w:cs="e-Tamil OTC"/>
          <w:position w:val="6"/>
          <w:lang w:val="en-GB"/>
        </w:rPr>
        <w:t>ē</w:t>
      </w:r>
      <w:r>
        <w:rPr>
          <w:rFonts w:ascii="Gandhari Unicode" w:hAnsi="Gandhari Unicode" w:cs="e-Tamil OTC"/>
          <w:lang w:val="en-GB"/>
        </w:rPr>
        <w:t>.</w:t>
      </w:r>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ஞாழல் வேரளைப் பள்ளி</w:t>
      </w:r>
    </w:p>
    <w:p w14:paraId="5040D7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14:paraId="62A3B8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14:paraId="3DDD74F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னல்கிய நாடவச் சிலவே யலரே</w:t>
      </w:r>
    </w:p>
    <w:p w14:paraId="73DDAA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14:paraId="19EF8B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14:paraId="15C9F9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14:paraId="0078ED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கலிகெழு </w:t>
      </w:r>
      <w:bookmarkStart w:id="482" w:name="DDE_LINK43"/>
      <w:r>
        <w:rPr>
          <w:rFonts w:ascii="Gandhari Unicode" w:hAnsi="Gandhari Unicode" w:cs="e-Tamil OTC"/>
          <w:u w:val="wave"/>
          <w:lang w:val="en-GB"/>
        </w:rPr>
        <w:t>குறும்பூ</w:t>
      </w:r>
      <w:bookmarkEnd w:id="482"/>
      <w:r>
        <w:rPr>
          <w:rFonts w:ascii="Gandhari Unicode" w:hAnsi="Gandhari Unicode" w:cs="e-Tamil OTC"/>
          <w:lang w:val="en-GB"/>
        </w:rPr>
        <w:t xml:space="preserve"> ரார்ப்பினும் பெரிதே.</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முரசி L1v, C2+3v, G1v+2, EA, Cām.; முதிரசி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பாணர் L1, C1+2+3, G1+2, EA, ATv, Cām.; பரணர் C2v, AT • </w:t>
      </w:r>
      <w:r>
        <w:rPr>
          <w:rFonts w:ascii="Gandhari Unicode" w:hAnsi="Gandhari Unicode" w:cs="e-Tamil OTC"/>
          <w:b/>
          <w:bCs/>
          <w:lang w:val="en-GB"/>
        </w:rPr>
        <w:t>7ab</w:t>
      </w:r>
      <w:r>
        <w:rPr>
          <w:rFonts w:ascii="Gandhari Unicode" w:hAnsi="Gandhari Unicode" w:cs="e-Tamil OTC"/>
          <w:lang w:val="en-GB"/>
        </w:rPr>
        <w:t xml:space="preserve"> புலிநோக் குறழ்நிலை L1, C1+2+3, G1+2, Cām.; புலிநேர் குறழனிலை EA, I, Cām.v; புலிநேர் குறழ்நிலை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குறும்பூ L1, C1+2+3, G1, EA, Cām.; குறும்ப C2v, Cām.v</w:t>
      </w:r>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ñāḻal vēr aḷai+ paḷḷi</w:t>
      </w:r>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~alavaṉ ciṟu maṉai citaiya+ puṇari</w:t>
      </w:r>
    </w:p>
    <w:p w14:paraId="47828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kuṇil vāy muraciṉ iraṅkum tuṟaivaṉ</w:t>
      </w:r>
    </w:p>
    <w:p w14:paraId="76A72C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nalkiya nāḷ tava</w:t>
      </w:r>
      <w:ins w:id="483"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cila-~ē </w:t>
      </w:r>
      <w:ins w:id="484"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keḻu tāṉai vicciyar peru makaṉ</w:t>
      </w:r>
    </w:p>
    <w:p w14:paraId="3438A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vēntaroṭu poruta ñāṉṟai+ pāṇar</w:t>
      </w:r>
    </w:p>
    <w:p w14:paraId="7CC683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puli </w:t>
      </w:r>
      <w:r>
        <w:rPr>
          <w:rFonts w:ascii="Gandhari Unicode" w:hAnsi="Gandhari Unicode" w:cs="e-Tamil OTC"/>
          <w:i/>
          <w:iCs/>
          <w:lang w:val="en-GB"/>
        </w:rPr>
        <w:t>nōkk* uṟaḻ</w:t>
      </w:r>
      <w:r>
        <w:rPr>
          <w:rFonts w:ascii="Gandhari Unicode" w:hAnsi="Gandhari Unicode" w:cs="e-Tamil OTC"/>
          <w:lang w:val="en-GB"/>
        </w:rPr>
        <w:t xml:space="preserve"> nilai kaṇṭa</w:t>
      </w:r>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keḻu </w:t>
      </w:r>
      <w:r>
        <w:rPr>
          <w:rFonts w:ascii="Gandhari Unicode" w:hAnsi="Gandhari Unicode" w:cs="e-Tamil OTC"/>
          <w:i/>
          <w:iCs/>
          <w:lang w:val="en-GB"/>
        </w:rPr>
        <w:t>kuṟumpūr</w:t>
      </w:r>
      <w:r>
        <w:rPr>
          <w:rFonts w:ascii="Gandhari Unicode" w:hAnsi="Gandhari Unicode" w:cs="e-Tamil OTC"/>
          <w:lang w:val="en-GB"/>
        </w:rPr>
        <w:t xml:space="preserve"> ārppiṉum perit*-ē.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order to say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Ñāḻal-(tree)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crab little house be-wasted(inf.) ocean</w:t>
      </w:r>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r>
        <w:rPr>
          <w:rFonts w:ascii="Gandhari Unicode" w:hAnsi="Gandhari Unicode" w:cs="e-Tamil OTC"/>
          <w:position w:val="6"/>
          <w:lang w:val="en-GB"/>
        </w:rPr>
        <w:t>iṉ</w:t>
      </w:r>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have- army Vicciyar(h.)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tiger look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bustle have- Kuṟumpūr roaring</w:t>
      </w:r>
      <w:r>
        <w:rPr>
          <w:rFonts w:ascii="Gandhari Unicode" w:hAnsi="Gandhari Unicode" w:cs="e-Tamil OTC"/>
          <w:position w:val="6"/>
          <w:lang w:val="en-GB"/>
        </w:rPr>
        <w:t xml:space="preserve">iṉum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sleeping places in the root holes of small-blossomed Ñāḻal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bustling Kuṟumpūr</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which has seen the posture of bards, resembling tigers</w:t>
      </w:r>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at a time when the great son of the Vicciyar</w:t>
      </w:r>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r>
        <w:rPr>
          <w:rFonts w:ascii="e-Tamil OTC" w:hAnsi="e-Tamil OTC" w:cs="e-Tamil OTC"/>
          <w:i w:val="0"/>
          <w:iCs w:val="0"/>
          <w:color w:val="auto"/>
        </w:rPr>
        <w:t xml:space="preserve">ஓதலாந்தையார்: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14:paraId="4E0F3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14:paraId="39BED8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14:paraId="69813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14:paraId="1C8B6E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14:paraId="2C197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தெண்ணீர் நிகர்மலர் புரையு</w:t>
      </w:r>
    </w:p>
    <w:p w14:paraId="6949D5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வேனில் L1, C1+2+3, G1+2, EA, Cām.v; வேனல் C2v+3v, Cām.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யுகுத்தலி னார்கழல்பு C2v, Cām.; யுகுத்தலி னானாது C2v+3v, Cām.v; யுகுத்தலி _____ C2; யுஞற்றலி னாகஞாழல் L1, C1+3, G1, Cām.v; யுஞற்றலி னார்கழல்பு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களிறுவழங்கு C2+3, G2, EA, Cām.; களிறுவழங்குஞ் L1, C1,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தாஅம் C2+3v, G2, EA, Cām.; தாவும்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யருஞ்சுர L1, C1+2+3v, G1+2, EA, Cām.; யருசுர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ணடுநாட் C1+2+3v, G1+2, EA, Cām.; ணடுநா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டுயிலரி C2+3v, G1v+2, EA, Cām.; டுயிலரு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 G1; நிதமலர்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நன்மலர் மழைக்கணிற் C2v+3v, G2, EA, Cām.; நன்மலர் மழைக்கண்ணிற் C2; நன்மலர் மழைக்கணிக் Cām.v; நன்மல ரழைக்கணிற் C1+3; நன்மல ரழைக்கண்ணிற்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kāṉam iruppai </w:t>
      </w:r>
      <w:r>
        <w:rPr>
          <w:rFonts w:ascii="Gandhari Unicode" w:hAnsi="Gandhari Unicode" w:cs="e-Tamil OTC"/>
          <w:i/>
          <w:iCs/>
          <w:lang w:val="en-GB"/>
        </w:rPr>
        <w:t>vēṉil</w:t>
      </w:r>
      <w:r>
        <w:rPr>
          <w:rFonts w:ascii="Gandhari Unicode" w:hAnsi="Gandhari Unicode" w:cs="e-Tamil OTC"/>
          <w:lang w:val="en-GB"/>
        </w:rPr>
        <w:t xml:space="preserve"> veḷ pū</w:t>
      </w:r>
    </w:p>
    <w:p w14:paraId="7783BA4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vaḷi poru neṭum ciṉai ~</w:t>
      </w:r>
      <w:r>
        <w:rPr>
          <w:rFonts w:ascii="Gandhari Unicode" w:hAnsi="Gandhari Unicode" w:cs="e-Tamil OTC"/>
          <w:i/>
          <w:iCs/>
          <w:lang w:val="en-GB"/>
        </w:rPr>
        <w:t>ukuttaliṉ</w:t>
      </w:r>
      <w:r>
        <w:rPr>
          <w:rFonts w:ascii="Gandhari Unicode" w:hAnsi="Gandhari Unicode" w:cs="e-Tamil OTC"/>
          <w:lang w:val="en-GB"/>
        </w:rPr>
        <w:t xml:space="preserve"> </w:t>
      </w:r>
      <w:r>
        <w:rPr>
          <w:rFonts w:ascii="Gandhari Unicode" w:hAnsi="Gandhari Unicode" w:cs="e-Tamil OTC"/>
          <w:i/>
          <w:iCs/>
          <w:lang w:val="en-GB"/>
        </w:rPr>
        <w:t>ār kaḻalpu</w:t>
      </w:r>
    </w:p>
    <w:p w14:paraId="138F6E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kaḷiṟu </w:t>
      </w:r>
      <w:r>
        <w:rPr>
          <w:rFonts w:ascii="Gandhari Unicode" w:hAnsi="Gandhari Unicode" w:cs="e-Tamil OTC"/>
          <w:i/>
          <w:iCs/>
          <w:lang w:val="en-GB"/>
        </w:rPr>
        <w:t>vaḻaṅku</w:t>
      </w:r>
      <w:r>
        <w:rPr>
          <w:rFonts w:ascii="Gandhari Unicode" w:hAnsi="Gandhari Unicode" w:cs="e-Tamil OTC"/>
          <w:lang w:val="en-GB"/>
        </w:rPr>
        <w:t xml:space="preserve"> ciṟu neṟi putaiya</w:t>
      </w:r>
      <w:ins w:id="485"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tāam</w:t>
      </w:r>
    </w:p>
    <w:p w14:paraId="00A10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piṟaṅku malai ~arum curam iṟantavar</w:t>
      </w:r>
      <w:ins w:id="486"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paṭarntu</w:t>
      </w:r>
    </w:p>
    <w:p w14:paraId="3D80F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payil iruḷ naṭu-ṉāḷ tuyil arit* āki+</w:t>
      </w:r>
    </w:p>
    <w:p w14:paraId="177920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teḷ nīr nikar malar puraiyum</w:t>
      </w:r>
    </w:p>
    <w:p w14:paraId="1CE214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nal malar maḻai</w:t>
      </w:r>
      <w:ins w:id="487"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kaṇiṟk* eḷiya-~āl paṉi-~ē.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Iruppai(-tree)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r>
        <w:rPr>
          <w:rFonts w:ascii="Gandhari Unicode" w:hAnsi="Gandhari Unicode" w:cs="e-Tamil OTC"/>
          <w:position w:val="6"/>
          <w:lang w:val="en-GB"/>
        </w:rPr>
        <w:t>iṉ</w:t>
      </w:r>
      <w:r>
        <w:rPr>
          <w:rFonts w:ascii="Gandhari Unicode" w:hAnsi="Gandhari Unicode" w:cs="e-Tamil OTC"/>
          <w:lang w:val="en-GB"/>
        </w:rPr>
        <w:t xml:space="preserve"> stem loosened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488" w:author="Narmada Hansani Polgampalage" w:date="2023-11-28T15:59:00Z">
        <w:r>
          <w:rPr>
            <w:rFonts w:ascii="Gandhari Unicode" w:hAnsi="Gandhari Unicode" w:cs="e-Tamil OTC"/>
            <w:lang w:val="en-GB"/>
          </w:rPr>
          <w:t>-</w:t>
        </w:r>
      </w:ins>
      <w:del w:id="489"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r>
        <w:rPr>
          <w:rFonts w:ascii="Gandhari Unicode" w:hAnsi="Gandhari Unicode" w:cs="e-Tamil OTC"/>
          <w:position w:val="6"/>
          <w:lang w:val="en-GB"/>
        </w:rPr>
        <w:t>āl</w:t>
      </w:r>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summery white flowers of the Iruppai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loosened from [their] stems when shed by the long twigs struck</w:t>
      </w:r>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dew[drops] are easy indeed to the rain eyes, good blossoms</w:t>
      </w:r>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கிழாற்</w:t>
      </w:r>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கிரார்க்; </w:t>
      </w:r>
      <w:r>
        <w:rPr>
          <w:rFonts w:ascii="Gandhari Unicode" w:hAnsi="Gandhari Unicode"/>
          <w:i w:val="0"/>
          <w:iCs w:val="0"/>
          <w:color w:val="auto"/>
        </w:rPr>
        <w:t>Cām</w:t>
      </w:r>
      <w:r>
        <w:rPr>
          <w:rFonts w:ascii="e-Tamil OTC" w:hAnsi="e-Tamil OTC" w:cs="e-Tamil OTC"/>
          <w:i w:val="0"/>
          <w:iCs w:val="0"/>
          <w:color w:val="auto"/>
        </w:rPr>
        <w:t>.:</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கீரன் எயிற்றியன்: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14:paraId="147222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14:paraId="799D32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14:paraId="1E9D0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14:paraId="09854E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14:paraId="5A17E5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புன்கண் மாலையும் புலம்பு</w:t>
      </w:r>
    </w:p>
    <w:p w14:paraId="61BE3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490" w:name="DDE_LINK46"/>
      <w:r>
        <w:rPr>
          <w:rFonts w:ascii="Gandhari Unicode" w:hAnsi="Gandhari Unicode" w:cs="e-Tamil OTC"/>
          <w:u w:val="wave"/>
          <w:lang w:val="en-GB"/>
        </w:rPr>
        <w:t>நாட்டே</w:t>
      </w:r>
      <w:bookmarkEnd w:id="490"/>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புலைத்தி L1, C1+2+3, G1+2, EA, Cām.; புலைச்சி Cām.v; புலத்தி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தண்கயத் C2+3v, G2, EA, Cām.; தண்ணயத் L1, C1+2v+3, G1+2v,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பிரியாப் L1, C1+2+3, G2, EA, Cām.; பிரியாய்ப்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பரூஉத்திரி L1, C1+2+3, G1, AT, Cām.; பரூஉக்கிரி EA, ATv, Cām.v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கமழும் C1+2+3, G1+2, EA, Cām.; கமழு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மின்றுகொ C1+2+3, G1+2, EA, Cām.; மின்கொ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நாட்டே L1, C1+2+3v, G1+2, EA, Cām.; நாடே C3, Cām.v</w:t>
      </w:r>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nalam takai+ </w:t>
      </w:r>
      <w:r>
        <w:rPr>
          <w:rFonts w:ascii="Gandhari Unicode" w:hAnsi="Gandhari Unicode" w:cs="e-Tamil OTC"/>
          <w:i/>
          <w:iCs/>
          <w:lang w:val="en-GB"/>
        </w:rPr>
        <w:t>pulaitti</w:t>
      </w:r>
      <w:r>
        <w:rPr>
          <w:rFonts w:ascii="Gandhari Unicode" w:hAnsi="Gandhari Unicode" w:cs="e-Tamil OTC"/>
          <w:lang w:val="en-GB"/>
        </w:rPr>
        <w:t xml:space="preserve"> pacai tōytt* eṭuttu+</w:t>
      </w:r>
    </w:p>
    <w:p w14:paraId="585C3E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talai+ puṭai+ pōkki+ taṇ </w:t>
      </w:r>
      <w:r>
        <w:rPr>
          <w:rFonts w:ascii="Gandhari Unicode" w:hAnsi="Gandhari Unicode" w:cs="e-Tamil OTC"/>
          <w:i/>
          <w:iCs/>
          <w:lang w:val="en-GB"/>
        </w:rPr>
        <w:t>kayatt*</w:t>
      </w:r>
      <w:r>
        <w:rPr>
          <w:rFonts w:ascii="Gandhari Unicode" w:hAnsi="Gandhari Unicode" w:cs="e-Tamil OTC"/>
          <w:lang w:val="en-GB"/>
        </w:rPr>
        <w:t xml:space="preserve"> iṭṭa</w:t>
      </w:r>
    </w:p>
    <w:p w14:paraId="65D3F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w:t>
      </w:r>
      <w:ins w:id="491" w:author="Narmada Hansani Polgampalage" w:date="2023-11-28T16:13:00Z">
        <w:r>
          <w:rPr>
            <w:rFonts w:ascii="Gandhari Unicode" w:hAnsi="Gandhari Unicode" w:cs="e-Tamil OTC"/>
            <w:lang w:val="en-GB"/>
          </w:rPr>
          <w:t>-</w:t>
        </w:r>
      </w:ins>
      <w:del w:id="492"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il piriyā+ parūu</w:t>
      </w:r>
      <w:ins w:id="493"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tiri kaṭukkum</w:t>
      </w:r>
    </w:p>
    <w:p w14:paraId="0EEE53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pēr* ilai</w:t>
      </w:r>
      <w:ins w:id="494"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pakaṉṟai+ poti ~aviḻ vāṉ pū</w:t>
      </w:r>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kaṭum kaḷḷiṉ maṇam ila kamaḻum</w:t>
      </w:r>
    </w:p>
    <w:p w14:paraId="63577A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puṉkaṇ mālai-~um pulampum</w:t>
      </w:r>
    </w:p>
    <w:p w14:paraId="2DF0BB2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iṉṟu-kol tōḻi ~avar ceṉṟa </w:t>
      </w:r>
      <w:r>
        <w:rPr>
          <w:rFonts w:ascii="Gandhari Unicode" w:hAnsi="Gandhari Unicode" w:cs="e-Tamil OTC"/>
          <w:i/>
          <w:iCs/>
          <w:lang w:val="en-GB"/>
        </w:rPr>
        <w:t>nāṭṭ*-ē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goodness fitting washer-woman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r>
        <w:rPr>
          <w:rFonts w:ascii="Gandhari Unicode" w:hAnsi="Gandhari Unicode" w:cs="e-Tamil OTC"/>
          <w:position w:val="6"/>
          <w:lang w:val="en-GB"/>
        </w:rPr>
        <w:t>iṉ</w:t>
      </w:r>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leaf Pakaṉṟai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r>
        <w:rPr>
          <w:rFonts w:ascii="Gandhari Unicode" w:hAnsi="Gandhari Unicode" w:cs="e-Tamil OTC"/>
          <w:position w:val="6"/>
          <w:lang w:val="en-GB"/>
        </w:rPr>
        <w:t>kol</w:t>
      </w:r>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bud-opening sky flowers of the big-leaved Pakaṉṟai</w:t>
      </w:r>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aren't there, friend, sorrowful evenings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r>
        <w:rPr>
          <w:rFonts w:ascii="e-Tamil OTC" w:hAnsi="e-Tamil OTC" w:cs="e-Tamil OTC"/>
          <w:i w:val="0"/>
          <w:iCs w:val="0"/>
          <w:color w:val="auto"/>
        </w:rPr>
        <w:t xml:space="preserve">வாடாப் பிரமந்தன் (பிரபந்தன், பிரமாந்தன்):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14:paraId="600954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14:paraId="60FA1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14:paraId="74B4E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கடுங்கண் யானைக் கான நீந்தி</w:t>
      </w:r>
    </w:p>
    <w:p w14:paraId="5A697C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14:paraId="1BE9E3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14:paraId="76DB5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14:paraId="575C55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தொலைய C1+2+3, G1+2, EA, Cām.; கொலைய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கடறுகூட் L1, C1+2+3, G1v+2, EA, Cām.; கடறுகட் G1 • </w:t>
      </w:r>
      <w:r>
        <w:rPr>
          <w:rFonts w:ascii="Gandhari Unicode" w:hAnsi="Gandhari Unicode" w:cs="e-Tamil OTC"/>
          <w:b/>
          <w:bCs/>
          <w:lang w:val="en-GB"/>
        </w:rPr>
        <w:t>4b</w:t>
      </w:r>
      <w:r>
        <w:rPr>
          <w:rFonts w:ascii="Gandhari Unicode" w:hAnsi="Gandhari Unicode" w:cs="e-Tamil OTC"/>
          <w:lang w:val="en-GB"/>
        </w:rPr>
        <w:t xml:space="preserve"> யானைக் C2+3v, EA, Cām.; யானை L1, C1+3, G1+2,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பைங்கான் L1, C1+2+3, G1, AT, Cām.; பைங்கண் C2v, G2, EA, I, ATv,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மாஅத் L1, C1+2+3v, G1+2, EA, Cām.; மாத்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மேனி L1, C1+2+3v, G1+2, EA, Cām.; மேலி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பசப்ப C2+3, G1+2, EA, Cām.; பரிப்ப G1; ப்ப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kaḻai tiraṅkiya nīr</w:t>
      </w:r>
      <w:ins w:id="495" w:author="Narmada Hansani Polgampalage" w:date="2023-11-28T16:28:00Z">
        <w:r>
          <w:rPr>
            <w:rFonts w:ascii="Gandhari Unicode" w:hAnsi="Gandhari Unicode" w:cs="e-Tamil OTC"/>
            <w:lang w:val="en-GB"/>
          </w:rPr>
          <w:t>-</w:t>
        </w:r>
      </w:ins>
      <w:del w:id="496"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il ār* iṭai</w:t>
      </w:r>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tolaiya māṟu niṉṟu</w:t>
      </w:r>
    </w:p>
    <w:p w14:paraId="49DB28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cilai maṟavar kaṭaṟu kūṭṭ* uṇṇum</w:t>
      </w:r>
    </w:p>
    <w:p w14:paraId="77B72C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kaṇ yāṉai</w:t>
      </w:r>
      <w:ins w:id="497"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kāṉam nīnti</w:t>
      </w:r>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~iṟappar-kol vāḻi tōḻi naṟu vaṭi+</w:t>
      </w:r>
    </w:p>
    <w:p w14:paraId="0D53E5B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498" w:author="Narmada Hansani Polgampalage" w:date="2023-12-07T14:18:00Z">
            <w:rPr/>
          </w:rPrChange>
        </w:rPr>
        <w:t xml:space="preserve">paim </w:t>
      </w:r>
      <w:r w:rsidRPr="00751307">
        <w:rPr>
          <w:rFonts w:ascii="Gandhari Unicode" w:hAnsi="Gandhari Unicode" w:cs="e-Tamil OTC"/>
          <w:i/>
          <w:iCs/>
          <w:lang w:val="de-DE"/>
          <w:rPrChange w:id="499" w:author="Narmada Hansani Polgampalage" w:date="2023-12-07T14:18:00Z">
            <w:rPr>
              <w:i/>
              <w:iCs/>
            </w:rPr>
          </w:rPrChange>
        </w:rPr>
        <w:t>kāl</w:t>
      </w:r>
      <w:r w:rsidRPr="00751307">
        <w:rPr>
          <w:rFonts w:ascii="Gandhari Unicode" w:hAnsi="Gandhari Unicode" w:cs="e-Tamil OTC"/>
          <w:lang w:val="de-DE"/>
          <w:rPrChange w:id="500" w:author="Narmada Hansani Polgampalage" w:date="2023-12-07T14:18:00Z">
            <w:rPr/>
          </w:rPrChange>
        </w:rPr>
        <w:t xml:space="preserve"> māatt* am taḷir aṉṉa</w:t>
      </w:r>
    </w:p>
    <w:p w14:paraId="66A047E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1" w:author="Narmada Hansani Polgampalage" w:date="2023-12-07T14:18:00Z">
            <w:rPr/>
          </w:rPrChange>
        </w:rPr>
        <w:t xml:space="preserve">nal mā mēṉi </w:t>
      </w:r>
      <w:r w:rsidRPr="00751307">
        <w:rPr>
          <w:rFonts w:ascii="Gandhari Unicode" w:hAnsi="Gandhari Unicode" w:cs="e-Tamil OTC"/>
          <w:i/>
          <w:iCs/>
          <w:lang w:val="de-DE"/>
          <w:rPrChange w:id="502" w:author="Narmada Hansani Polgampalage" w:date="2023-12-07T14:18:00Z">
            <w:rPr>
              <w:i/>
              <w:iCs/>
            </w:rPr>
          </w:rPrChange>
        </w:rPr>
        <w:t>pacappa</w:t>
      </w:r>
    </w:p>
    <w:p w14:paraId="2DF2C85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03" w:author="Narmada Hansani Polgampalage" w:date="2023-12-07T14:18:00Z">
            <w:rPr/>
          </w:rPrChange>
        </w:rPr>
        <w:t>nammiṉum ciṟanta ~arum poruḷ taraṟk*-ē.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04"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way go- traveller(h.) get-lost(inf.) opposition stood</w:t>
      </w:r>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eye elephant forest swum</w:t>
      </w:r>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traversing-he(h.)</w:t>
      </w:r>
      <w:r>
        <w:rPr>
          <w:rFonts w:ascii="Gandhari Unicode" w:hAnsi="Gandhari Unicode" w:cs="e-Tamil OTC"/>
          <w:position w:val="6"/>
          <w:lang w:val="en-GB"/>
        </w:rPr>
        <w:t>kol</w:t>
      </w:r>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black body become-pale(inf.)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r>
        <w:rPr>
          <w:rFonts w:ascii="Gandhari Unicode" w:hAnsi="Gandhari Unicode" w:cs="e-Tamil OTC"/>
          <w:position w:val="6"/>
          <w:lang w:val="en-GB"/>
        </w:rPr>
        <w:t>iṉum</w:t>
      </w:r>
      <w:r>
        <w:rPr>
          <w:rFonts w:ascii="Gandhari Unicode" w:hAnsi="Gandhari Unicode" w:cs="e-Tamil OTC"/>
          <w:lang w:val="en-GB"/>
        </w:rPr>
        <w:t xml:space="preserve"> been-superior- difficult wealth giving(dat.)</w:t>
      </w:r>
      <w:r>
        <w:rPr>
          <w:rFonts w:ascii="Gandhari Unicode" w:hAnsi="Gandhari Unicode" w:cs="e-Tamil OTC"/>
          <w:position w:val="6"/>
          <w:lang w:val="en-GB"/>
        </w:rPr>
        <w:t>ē</w:t>
      </w:r>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where the Maṟavar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they get lost, [and] plunder [them] in the wilderness</w:t>
      </w:r>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மருதங்கிழார் மகன் இளம்போத்தன்: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 வாடைச் சில்பெயற் கடைநா</w:t>
      </w:r>
    </w:p>
    <w:p w14:paraId="16FCC9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14:paraId="7AD8F9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14:paraId="70E3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14:paraId="6E333C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14:paraId="3EA383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கடைநா | ணோய்நீந் C1+2+3, G1+2, EA, Cām.; கடைநாள் | நோய்நீந்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நீநயந்து L1, C1+2+3, G1v+2, EA, Cām.; நீநயது G1 • </w:t>
      </w:r>
      <w:r>
        <w:rPr>
          <w:rFonts w:ascii="Gandhari Unicode" w:hAnsi="Gandhari Unicode" w:cs="e-Tamil OTC"/>
          <w:b/>
          <w:bCs/>
          <w:lang w:val="en-GB"/>
        </w:rPr>
        <w:t>3d</w:t>
      </w:r>
      <w:r>
        <w:rPr>
          <w:rFonts w:ascii="Gandhari Unicode" w:hAnsi="Gandhari Unicode" w:cs="e-Tamil OTC"/>
          <w:lang w:val="en-GB"/>
        </w:rPr>
        <w:t xml:space="preserve"> நாறுயிர் L1, C1+2v+3, G1+2, EA, Cām.; நாறுமயிர் C2+3v,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தழீஇத் C2+3, G1+2, EA, Cām.; தழீஇ L1; தமீஇத்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குன்றச் G1+2, EA, Cām.; குன்றகச் L1, C1+2+3, Cām.v,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மன்ற நண்ணிய L1, C1+2+3, G1+2, EA, Cām.; மன்ற னண்ணிய C3v, Cām.v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மலைகிழ வோற்கே L1, C2+3v, G2, EA, Cām.; மலைகிழ வோர்க்கே C1+3, G1; மலைகிழ வோனே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vanta vāṭai+ cil peyal kaṭai nāḷ</w:t>
      </w:r>
    </w:p>
    <w:p w14:paraId="33172D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nīnt* arum paṭar tīra nī nayantu</w:t>
      </w:r>
    </w:p>
    <w:p w14:paraId="1B4A00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kūṟiṉ evaṉ-ō tōḻi nāṟ* </w:t>
      </w:r>
      <w:r>
        <w:rPr>
          <w:rFonts w:ascii="Gandhari Unicode" w:hAnsi="Gandhari Unicode" w:cs="e-Tamil OTC"/>
          <w:i/>
          <w:iCs/>
          <w:lang w:val="en-GB"/>
        </w:rPr>
        <w:t>uyir</w:t>
      </w:r>
    </w:p>
    <w:p w14:paraId="010867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piṭi taḻīi+ taṭa+ kai yāṉai</w:t>
      </w:r>
    </w:p>
    <w:p w14:paraId="3A7B6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kuṉṟa+</w:t>
      </w:r>
      <w:r>
        <w:rPr>
          <w:rFonts w:ascii="Gandhari Unicode" w:hAnsi="Gandhari Unicode" w:cs="e-Tamil OTC"/>
          <w:lang w:val="en-GB"/>
        </w:rPr>
        <w:t xml:space="preserve"> ciṟu kuṭi ~iḻi-tarum</w:t>
      </w:r>
    </w:p>
    <w:p w14:paraId="2AAD95D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maṉṟam</w:t>
      </w:r>
      <w:r>
        <w:rPr>
          <w:rFonts w:ascii="Gandhari Unicode" w:hAnsi="Gandhari Unicode" w:cs="e-Tamil OTC"/>
          <w:lang w:val="en-GB"/>
        </w:rPr>
        <w:t xml:space="preserve"> naṇṇiya malai </w:t>
      </w:r>
      <w:r>
        <w:rPr>
          <w:rFonts w:ascii="Gandhari Unicode" w:hAnsi="Gandhari Unicode" w:cs="e-Tamil OTC"/>
          <w:i/>
          <w:iCs/>
          <w:lang w:val="en-GB"/>
        </w:rPr>
        <w:t>kiḻavōṟk*-ē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to HER for HIM to hear in a time that was ccoming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505" w:author="Narmada Hansani Polgampalage" w:date="2023-11-28T16:40:00Z">
        <w:r>
          <w:rPr>
            <w:rFonts w:ascii="Gandhari Unicode" w:hAnsi="Gandhari Unicode" w:cs="e-Tamil OTC"/>
            <w:lang w:val="en-GB"/>
          </w:rPr>
          <w:t>-</w:t>
        </w:r>
      </w:ins>
      <w:del w:id="506"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wind few raining limit day</w:t>
      </w:r>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swum difficult affliction end(inf.) you longed</w:t>
      </w:r>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she-elephant embraced broad hand elephant</w:t>
      </w:r>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507"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master(dat.)</w:t>
      </w:r>
      <w:r>
        <w:rPr>
          <w:rFonts w:ascii="Gandhari Unicode" w:hAnsi="Gandhari Unicode" w:cs="e-Tamil OTC"/>
          <w:position w:val="6"/>
          <w:lang w:val="en-GB"/>
        </w:rPr>
        <w:t>ē</w:t>
      </w:r>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on the last day of few rain,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descends upon the little homes on the hills?</w:t>
      </w:r>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உழந்தினம்</w:t>
      </w:r>
      <w:r>
        <w:rPr>
          <w:rFonts w:ascii="e-Tamil OTC" w:hAnsi="e-Tamil OTC" w:cs="e-Tamil OTC"/>
          <w:i w:val="0"/>
          <w:iCs w:val="0"/>
          <w:color w:val="auto"/>
        </w:rPr>
        <w:t xml:space="preserve"> புலவன் (</w:t>
      </w:r>
      <w:r>
        <w:rPr>
          <w:rFonts w:ascii="Gandhari Unicode" w:hAnsi="Gandhari Unicode"/>
          <w:i w:val="0"/>
          <w:iCs w:val="0"/>
          <w:color w:val="auto"/>
        </w:rPr>
        <w:t>C1, G2</w:t>
      </w:r>
      <w:r>
        <w:rPr>
          <w:rFonts w:ascii="e-Tamil OTC" w:hAnsi="e-Tamil OTC" w:cs="e-Tamil OTC"/>
          <w:i w:val="0"/>
          <w:iCs w:val="0"/>
          <w:color w:val="auto"/>
        </w:rPr>
        <w:t xml:space="preserve">: புல்லன்):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நிற்பல்” எனக் கிழத்திக்குத் தோழி உரைத்தது.</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14:paraId="4BE8F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14:paraId="42FA6A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14:paraId="1BE454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14:paraId="218A5C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பணிக்குறை வருத்தம் வீடத்</w:t>
      </w:r>
    </w:p>
    <w:p w14:paraId="540CC9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கானவன் L1, C1+2+3v, G1+2, EA, Cām.; காணவன் C3 • </w:t>
      </w:r>
      <w:r>
        <w:rPr>
          <w:rFonts w:ascii="Gandhari Unicode" w:hAnsi="Gandhari Unicode" w:cs="e-Tamil OTC"/>
          <w:b/>
          <w:bCs/>
          <w:lang w:val="en-GB"/>
        </w:rPr>
        <w:t>2b</w:t>
      </w:r>
      <w:r>
        <w:rPr>
          <w:rFonts w:ascii="Gandhari Unicode" w:hAnsi="Gandhari Unicode" w:cs="e-Tamil OTC"/>
          <w:lang w:val="en-GB"/>
        </w:rPr>
        <w:t xml:space="preserve"> கடிந்த G2, EA, Cām.; கழிந்த C2v, Cām.v; படிந்த L1, C1+2+3, G1, AT,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துணியி லெவனோ L1, C1+2+3, G1+2, EA, Cām.v; துணியி னெவனோ C2v, Cām.,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kuṟum paṭai+ pakaḻi+ koṭu vil </w:t>
      </w:r>
      <w:r>
        <w:rPr>
          <w:rFonts w:ascii="Gandhari Unicode" w:hAnsi="Gandhari Unicode" w:cs="e-Tamil OTC"/>
          <w:i/>
          <w:iCs/>
          <w:lang w:val="en-GB"/>
        </w:rPr>
        <w:t>kāṉavaṉ</w:t>
      </w:r>
    </w:p>
    <w:p w14:paraId="03DD8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puṉam uṇṭu </w:t>
      </w:r>
      <w:r>
        <w:rPr>
          <w:rFonts w:ascii="Gandhari Unicode" w:hAnsi="Gandhari Unicode" w:cs="e-Tamil OTC"/>
          <w:i/>
          <w:iCs/>
          <w:lang w:val="en-GB"/>
        </w:rPr>
        <w:t>kaṭinta</w:t>
      </w:r>
      <w:r>
        <w:rPr>
          <w:rFonts w:ascii="Gandhari Unicode" w:hAnsi="Gandhari Unicode" w:cs="e-Tamil OTC"/>
          <w:lang w:val="en-GB"/>
        </w:rPr>
        <w:t xml:space="preserve"> paim kaṇ yāṉai</w:t>
      </w:r>
    </w:p>
    <w:p w14:paraId="650B949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naṟum taḻai makaḷir ōppum kiḷḷaiyoṭu</w:t>
      </w:r>
    </w:p>
    <w:p w14:paraId="0850BC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poṟaikk* aṇavum kuṉṟam nāṭaṉ</w:t>
      </w:r>
    </w:p>
    <w:p w14:paraId="1C4DEB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paṇi</w:t>
      </w:r>
      <w:ins w:id="508"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kuṟai varuttam vīṭa+</w:t>
      </w:r>
    </w:p>
    <w:p w14:paraId="745D9D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tuṇiyil</w:t>
      </w:r>
      <w:r>
        <w:rPr>
          <w:rFonts w:ascii="Gandhari Unicode" w:hAnsi="Gandhari Unicode" w:cs="e-Tamil OTC"/>
          <w:lang w:val="en-GB"/>
        </w:rPr>
        <w:t xml:space="preserve"> evaṉ-ō tōḻi nam maṟai-~ē.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eaten chased-away- fresh eye elephant</w:t>
      </w:r>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he ate from the fields, by the man of the forest</w:t>
      </w:r>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lifting [his] head to the short height, together</w:t>
      </w:r>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r>
        <w:rPr>
          <w:rFonts w:ascii="e-Tamil OTC" w:hAnsi="e-Tamil OTC" w:cs="e-Tamil OTC"/>
          <w:i w:val="0"/>
          <w:iCs w:val="0"/>
          <w:color w:val="auto"/>
        </w:rPr>
        <w:t xml:space="preserve">இளம்பூதனார்: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14:paraId="374A2E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14:paraId="33D99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14:paraId="3E87C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14:paraId="7A4BA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ரல்லது பிறிதொன்</w:t>
      </w:r>
    </w:p>
    <w:p w14:paraId="445CC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றெவனோ தோழி நாமிழப் பதுவே.</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பெருந்தோ L1, C1+2+3, G2v, Cām.; பெருந்தோட் G1, Cām.v; பைந்தோ G2,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டெறிதிரைத் L1, C1+2+3, G1, EA, Cām.; டெறிதிலைத்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யீர்ம்புற C2+3v, G1v+2, EA, Cām.; யீரன்புற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பனிபுலந் L1, C2+3, G1+2, EA, Cām.; பணிபுலந்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கானல் | விரிநீர்ச் C2+3v, G1v, Nacc., Cām.; கானல | விருநீர்ச் L1, C1+3, G1, Cām.v; கானற் | பெருநீர்ச் Nacc.v, EA, I, ATv; கான | லவிரும் பெருநீர்ச் G2; கான | லிருநீர்ச்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னீப்பி L1, C2+3v, G1v, EA, Cām.;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மின்னுயி C1+2+3, G1+2, EA, Cām.; பின்னுயி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veḷ kākkai+ cem vāy</w:t>
      </w:r>
      <w:ins w:id="509"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perum</w:t>
      </w:r>
      <w:r>
        <w:rPr>
          <w:rFonts w:ascii="Gandhari Unicode" w:hAnsi="Gandhari Unicode" w:cs="e-Tamil OTC"/>
          <w:lang w:val="en-GB"/>
        </w:rPr>
        <w:t xml:space="preserve"> tōḷ</w:t>
      </w:r>
    </w:p>
    <w:p w14:paraId="42070F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teṟi tirai+ tivalai ~īr</w:t>
      </w:r>
      <w:ins w:id="510" w:author="Narmada Hansani Polgampalage" w:date="2023-11-28T16:54:00Z">
        <w:r>
          <w:rPr>
            <w:rFonts w:ascii="Gandhari Unicode" w:hAnsi="Gandhari Unicode" w:cs="e-Tamil OTC"/>
            <w:lang w:val="en-GB"/>
          </w:rPr>
          <w:t>m</w:t>
        </w:r>
      </w:ins>
      <w:r>
        <w:rPr>
          <w:rFonts w:ascii="Gandhari Unicode" w:hAnsi="Gandhari Unicode" w:cs="e-Tamil OTC"/>
          <w:lang w:val="en-GB"/>
        </w:rPr>
        <w:t xml:space="preserve"> puṟam naṉaippa+</w:t>
      </w:r>
    </w:p>
    <w:p w14:paraId="23E150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pulant* uṟaiyum pal pūm kāṉal</w:t>
      </w:r>
    </w:p>
    <w:p w14:paraId="15E5F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viri</w:t>
      </w:r>
      <w:r>
        <w:rPr>
          <w:rFonts w:ascii="Gandhari Unicode" w:hAnsi="Gandhari Unicode" w:cs="e-Tamil OTC"/>
          <w:lang w:val="en-GB"/>
        </w:rPr>
        <w:t xml:space="preserve"> nīr+ cērppaṉ nīppiṉ oru nam</w:t>
      </w:r>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+uyir allatu piṟit* oṉṟ*</w:t>
      </w:r>
    </w:p>
    <w:p w14:paraId="00433E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evaṉ-ō tōḻi nām iḻappatu-~ē.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seashore-grove</w:t>
      </w:r>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he leaves [us], the man from the coast of the broad water</w:t>
      </w:r>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r>
        <w:rPr>
          <w:rFonts w:ascii="e-Tamil OTC" w:hAnsi="e-Tamil OTC" w:cs="e-Tamil OTC"/>
          <w:i w:val="0"/>
          <w:iCs w:val="0"/>
          <w:color w:val="auto"/>
        </w:rPr>
        <w:t xml:space="preserve">இருந்தையூர்க் கொற்றன் புலவன்: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நிரைவளை முன்கை நேரிழை மகளி</w:t>
      </w:r>
    </w:p>
    <w:p w14:paraId="00FDA8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14:paraId="1E4864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14:paraId="5A35E9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14:paraId="61434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14:paraId="6C7B2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வல்விற் கானவர் தங்கைப்</w:t>
      </w:r>
    </w:p>
    <w:p w14:paraId="4C087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பெருந்தோட் கொடிச்சி யிருந்த வூரே.</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செந்தினை L1, C2+3v, G1+2, EA, Cām.; செந்தினைப்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பார்ப்பொடு கவரும் L1, C1+2+3, G2, EA, Cām.; பார்ப்பொடு கவருந G1v; பர்ப்பொடும் வரு G1 • </w:t>
      </w:r>
      <w:r>
        <w:rPr>
          <w:rFonts w:ascii="Gandhari Unicode" w:hAnsi="Gandhari Unicode" w:cs="e-Tamil OTC"/>
          <w:b/>
          <w:bCs/>
          <w:lang w:val="en-GB"/>
        </w:rPr>
        <w:t>5ab</w:t>
      </w:r>
      <w:r>
        <w:rPr>
          <w:rFonts w:ascii="Gandhari Unicode" w:hAnsi="Gandhari Unicode" w:cs="e-Tamil OTC"/>
          <w:lang w:val="en-GB"/>
        </w:rPr>
        <w:t xml:space="preserve"> வெற்பிடை நண்ணி C2+3v, Cām.; வெற்பய னண்ணி C2v, Cām.v, VP, ER; வெற்ப னண்ணி G2, EA, I, AT, Cām.v; வெறபன் நண்ணி L1, C1+3, G1, Cām.v</w:t>
      </w:r>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யதுவே C1+2+3, G1+2, EA, Cām.; யவே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தங்கைப் C1+2+3, G1+2, EA, Cām.; தங்கை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nirai vaḷai muṉkai nēr iḻai makaḷir</w:t>
      </w:r>
    </w:p>
    <w:p w14:paraId="3102869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1" w:author="Narmada Hansani Polgampalage" w:date="2023-12-07T14:18:00Z">
            <w:rPr/>
          </w:rPrChange>
        </w:rPr>
        <w:t>irum kal viyal aṟai+ cem tiṉai parappi+</w:t>
      </w:r>
    </w:p>
    <w:p w14:paraId="48F185C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2" w:author="Narmada Hansani Polgampalage" w:date="2023-12-07T14:18:00Z">
            <w:rPr/>
          </w:rPrChange>
        </w:rPr>
        <w:t>cuṉai pāy cōrv* iṭai nōkki+ ciṉai ~iḻintu</w:t>
      </w:r>
    </w:p>
    <w:p w14:paraId="74A6DF7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3" w:author="Narmada Hansani Polgampalage" w:date="2023-12-07T14:18:00Z">
            <w:rPr/>
          </w:rPrChange>
        </w:rPr>
        <w:t>paim kaṇ manti pārppoṭu kavarum</w:t>
      </w:r>
    </w:p>
    <w:p w14:paraId="40D8AC55"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14" w:author="Narmada Hansani Polgampalage" w:date="2023-12-07T14:18:00Z">
            <w:rPr>
              <w:i/>
              <w:iCs/>
            </w:rPr>
          </w:rPrChange>
        </w:rPr>
        <w:t>veṟp*</w:t>
      </w:r>
      <w:r w:rsidRPr="00751307">
        <w:rPr>
          <w:rFonts w:ascii="Gandhari Unicode" w:hAnsi="Gandhari Unicode" w:cs="e-Tamil OTC"/>
          <w:lang w:val="de-DE"/>
          <w:rPrChange w:id="515" w:author="Narmada Hansani Polgampalage" w:date="2023-12-07T14:18:00Z">
            <w:rPr/>
          </w:rPrChange>
        </w:rPr>
        <w:t xml:space="preserve"> </w:t>
      </w:r>
      <w:r w:rsidRPr="00751307">
        <w:rPr>
          <w:rFonts w:ascii="Gandhari Unicode" w:hAnsi="Gandhari Unicode" w:cs="e-Tamil OTC"/>
          <w:i/>
          <w:iCs/>
          <w:lang w:val="de-DE"/>
          <w:rPrChange w:id="516" w:author="Narmada Hansani Polgampalage" w:date="2023-12-07T14:18:00Z">
            <w:rPr>
              <w:i/>
              <w:iCs/>
            </w:rPr>
          </w:rPrChange>
        </w:rPr>
        <w:t>iṭai</w:t>
      </w:r>
      <w:r w:rsidRPr="00751307">
        <w:rPr>
          <w:rFonts w:ascii="Gandhari Unicode" w:hAnsi="Gandhari Unicode" w:cs="e-Tamil OTC"/>
          <w:lang w:val="de-DE"/>
          <w:rPrChange w:id="517" w:author="Narmada Hansani Polgampalage" w:date="2023-12-07T14:18:00Z">
            <w:rPr/>
          </w:rPrChange>
        </w:rPr>
        <w:t xml:space="preserve"> naṇṇiyatu-~ē vār kōl</w:t>
      </w:r>
    </w:p>
    <w:p w14:paraId="5357FE56"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8" w:author="Narmada Hansani Polgampalage" w:date="2023-12-07T14:18:00Z">
            <w:rPr/>
          </w:rPrChange>
        </w:rPr>
        <w:t>val vil kāṉavar taṅkai+</w:t>
      </w:r>
    </w:p>
    <w:p w14:paraId="71C511B1"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19" w:author="Narmada Hansani Polgampalage" w:date="2023-12-07T14:18:00Z">
            <w:rPr/>
          </w:rPrChange>
        </w:rPr>
        <w:t>perum tōḷ koṭicci ~irunta ~ūr-ē.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20"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stone width rock red millet spread</w:t>
      </w:r>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mountain-pool jump- negligence time looked twig fallen</w:t>
      </w:r>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stem</w:t>
      </w:r>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[their] forearms with bangles in row, after having spread red millet</w:t>
      </w:r>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14:paraId="50D250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14:paraId="2F5F3C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14:paraId="739024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கடுமா நெடுந்தேர் நேமி போகிய</w:t>
      </w:r>
    </w:p>
    <w:p w14:paraId="7BD34C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விருங்கழி நெய்தல் போல</w:t>
      </w:r>
    </w:p>
    <w:p w14:paraId="742BE7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செறுவார்க் L1, C1+2+3, G1+2, EA, Cām.v; செறுவர்க் Cām.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குவகை C2+3, G1+2, EA, Cām.; குறுகை L1, C1; குறுநகை IV; குறுவகை PP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வீங்கினம் L1, C1+3, G1+2, EA, Cām.v; வீங்ஙனம் Cām.; வீங்கனம் C2+3v, VP, ER; வீங்கும்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 C2+3v, G1+2, EA, Cām.; கடுமோ C1+3; கடுமே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வருந்தின C2+3, G1+2, EA, Cām.; வரிந்தின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பிரிந்திசி L1, C1+2+3, G1+2, EA, Cām.; யறிந்திசி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ceṟuvārkk*</w:t>
      </w:r>
      <w:r>
        <w:rPr>
          <w:rFonts w:ascii="Gandhari Unicode" w:hAnsi="Gandhari Unicode" w:cs="e-Tamil OTC"/>
          <w:lang w:val="en-GB"/>
        </w:rPr>
        <w:t xml:space="preserve"> </w:t>
      </w:r>
      <w:r>
        <w:rPr>
          <w:rFonts w:ascii="Gandhari Unicode" w:hAnsi="Gandhari Unicode" w:cs="e-Tamil OTC"/>
          <w:i/>
          <w:iCs/>
          <w:lang w:val="en-GB"/>
        </w:rPr>
        <w:t>uvakai</w:t>
      </w:r>
      <w:r>
        <w:rPr>
          <w:rFonts w:ascii="Gandhari Unicode" w:hAnsi="Gandhari Unicode" w:cs="e-Tamil OTC"/>
          <w:lang w:val="en-GB"/>
        </w:rPr>
        <w:t xml:space="preserve"> ~āka+ teṟu-vara</w:t>
      </w:r>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~īṅk* iṉam</w:t>
      </w:r>
      <w:r>
        <w:rPr>
          <w:rFonts w:ascii="Gandhari Unicode" w:hAnsi="Gandhari Unicode" w:cs="e-Tamil OTC"/>
          <w:lang w:val="en-GB"/>
        </w:rPr>
        <w:t xml:space="preserve"> varupa-~ō tēm pāy tuṟaiva</w:t>
      </w:r>
    </w:p>
    <w:p w14:paraId="35BF10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nā ~oḷ maṇi viḷari ~ārppa+</w:t>
      </w:r>
    </w:p>
    <w:p w14:paraId="7DFAB6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 mā neṭum tēr nēmi pōkiya</w:t>
      </w:r>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~irum kaḻi neytal pōla</w:t>
      </w:r>
    </w:p>
    <w:p w14:paraId="15D4E91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varuntiṉaḷ aḷiyaḷ nī </w:t>
      </w:r>
      <w:r>
        <w:rPr>
          <w:rFonts w:ascii="Gandhari Unicode" w:hAnsi="Gandhari Unicode" w:cs="e-Tamil OTC"/>
          <w:i/>
          <w:iCs/>
          <w:lang w:val="en-GB"/>
        </w:rPr>
        <w:t>pirinticiṉōḷ-ē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521"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tongue bright bell Viḷari(-melody)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be-similar</w:t>
      </w:r>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small-tongued bright bells boom the Viḷari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r>
        <w:rPr>
          <w:rFonts w:ascii="e-Tamil OTC" w:hAnsi="e-Tamil OTC" w:cs="e-Tamil OTC"/>
          <w:i w:val="0"/>
          <w:iCs w:val="0"/>
          <w:color w:val="auto"/>
        </w:rPr>
        <w:t xml:space="preserve">பொதுக்கயத்துக் கீரந்தை: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14:paraId="5C6B16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14:paraId="1351C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14:paraId="43831F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14:paraId="184E99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14:paraId="1A673D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 குவள்கொ றானே</w:t>
      </w:r>
    </w:p>
    <w:p w14:paraId="05A2C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முகிழ்முகிழ்த் தனவே C2+3v, G1v+2, EA, Cām.; முகிழ்முகுத் தனவே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தலையே L1, C2+3, G1+2, EA, AT, Cām.; தலைஇய C1, ATv, Cām.v,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கிளைஇய C2+3v, G2, EA, AT, Cām.; கிளையே L1, C1+3, G1, ATv; கிளையேய்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மென்குரல் C2v, ATv, Cām.; குரலே C2v, G2, Iḷ., Cēn., EA, I, AT, Cām.v, </w:t>
      </w:r>
      <w:r>
        <w:rPr>
          <w:rFonts w:ascii="Gandhari Unicode" w:hAnsi="Gandhari Unicode" w:cs="e-Tamil OTC"/>
          <w:color w:val="000000"/>
          <w:lang w:val="en-GB"/>
        </w:rPr>
        <w:t>VP</w:t>
      </w:r>
      <w:r>
        <w:rPr>
          <w:rFonts w:ascii="Gandhari Unicode" w:hAnsi="Gandhari Unicode" w:cs="e-Tamil OTC"/>
          <w:lang w:val="en-GB"/>
        </w:rPr>
        <w:t xml:space="preserve">, ER; குரல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செறிநிரை L1, C1+2+3, G1+2, Iḷ., AT, Cām.; செறிநிறை EA, ATv, Cām.v; செறிமுறை Iḷ.v,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வெண்பலும் C2+3v, G2, EA, Cām.; வேணலும் C1+3, G1; வேனலும் IV; வெணலு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யணங்குதற் L1, C1+2+3, G1+2, Iḷ.; EA, Cām.; யணங்கெனதா Iḷ.v; யணங்கென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கியான்ற(ன்) னறிவலே தானறி யலளே C2+3v, G2(), Pēr.v, EA, AT(), Cām.; கியான்ற னறிவ றானறி யலளே Pēr., IV, VP, ER; கியான்றன் னறிவ லென்னறி யலளே ATv, Cām.v; கியான்றன் னறிவலே யான்னறி யலளே L1, C1+3, G1; கியான்றன் னறிவலது தானறி யலளே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செல்வ ரொருமட L1, C1+2+3, G1+2, EA, AT, Cām.; செல்வ னொருமட C2v, Iḷ., Nam., ATv, Cām.v</w:t>
      </w:r>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mulai-~ē mukiḻ mukiḻttaṉa-~ē </w:t>
      </w:r>
      <w:r>
        <w:rPr>
          <w:rFonts w:ascii="Gandhari Unicode" w:hAnsi="Gandhari Unicode" w:cs="e-Tamil OTC"/>
          <w:i/>
          <w:iCs/>
          <w:lang w:val="en-GB"/>
        </w:rPr>
        <w:t>talai-~ē</w:t>
      </w:r>
    </w:p>
    <w:p w14:paraId="52578E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kiḷaiiya</w:t>
      </w:r>
      <w:r>
        <w:rPr>
          <w:rFonts w:ascii="Gandhari Unicode" w:hAnsi="Gandhari Unicode" w:cs="e-Tamil OTC"/>
          <w:lang w:val="en-GB"/>
        </w:rPr>
        <w:t xml:space="preserve"> mel </w:t>
      </w:r>
      <w:r>
        <w:rPr>
          <w:rFonts w:ascii="Gandhari Unicode" w:hAnsi="Gandhari Unicode" w:cs="e-Tamil OTC"/>
          <w:i/>
          <w:iCs/>
          <w:lang w:val="en-GB"/>
        </w:rPr>
        <w:t>kural</w:t>
      </w:r>
      <w:r>
        <w:rPr>
          <w:rFonts w:ascii="Gandhari Unicode" w:hAnsi="Gandhari Unicode" w:cs="e-Tamil OTC"/>
          <w:lang w:val="en-GB"/>
        </w:rPr>
        <w:t xml:space="preserve"> kiḻakku vīḻntaṉa-~ē</w:t>
      </w:r>
    </w:p>
    <w:p w14:paraId="03F43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ceṟi </w:t>
      </w:r>
      <w:r>
        <w:rPr>
          <w:rFonts w:ascii="Gandhari Unicode" w:hAnsi="Gandhari Unicode" w:cs="e-Tamil OTC"/>
          <w:i/>
          <w:iCs/>
          <w:lang w:val="en-GB"/>
        </w:rPr>
        <w:t>nirai</w:t>
      </w:r>
      <w:r>
        <w:rPr>
          <w:rFonts w:ascii="Gandhari Unicode" w:hAnsi="Gandhari Unicode" w:cs="e-Tamil OTC"/>
          <w:lang w:val="en-GB"/>
        </w:rPr>
        <w:t xml:space="preserve"> veḷ pal-um paṟi muṟai nirampiṉa</w:t>
      </w:r>
    </w:p>
    <w:p w14:paraId="4BD953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cuṇaṅk*-um cila tōṉṟiṉa-~ē ~</w:t>
      </w:r>
      <w:r>
        <w:rPr>
          <w:rFonts w:ascii="Gandhari Unicode" w:hAnsi="Gandhari Unicode" w:cs="e-Tamil OTC"/>
          <w:i/>
          <w:iCs/>
          <w:lang w:val="en-GB"/>
        </w:rPr>
        <w:t>aṇaṅkutaṟk(</w:t>
      </w:r>
      <w:del w:id="522" w:author="Narmada Hansani Polgampalage" w:date="2023-11-28T17:29:00Z">
        <w:r>
          <w:rPr>
            <w:rFonts w:ascii="Gandhari Unicode" w:hAnsi="Gandhari Unicode" w:cs="e-Tamil OTC"/>
            <w:i/>
            <w:iCs/>
            <w:lang w:val="en-GB"/>
          </w:rPr>
          <w:delText>u</w:delText>
        </w:r>
      </w:del>
      <w:ins w:id="523" w:author="Narmada Hansani Polgampalage" w:date="2023-11-28T17:29:00Z">
        <w:r>
          <w:rPr>
            <w:rFonts w:ascii="Gandhari Unicode" w:hAnsi="Gandhari Unicode" w:cs="e-Tamil OTC"/>
            <w:i/>
            <w:iCs/>
            <w:lang w:val="en-GB"/>
          </w:rPr>
          <w:t>i</w:t>
        </w:r>
      </w:ins>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taṉ </w:t>
      </w:r>
      <w:r>
        <w:rPr>
          <w:rFonts w:ascii="Gandhari Unicode" w:hAnsi="Gandhari Unicode" w:cs="e-Tamil OTC"/>
          <w:i/>
          <w:iCs/>
          <w:lang w:val="en-GB"/>
        </w:rPr>
        <w:t>aṟival-ē tāṉ</w:t>
      </w:r>
      <w:r>
        <w:rPr>
          <w:rFonts w:ascii="Gandhari Unicode" w:hAnsi="Gandhari Unicode" w:cs="e-Tamil OTC"/>
          <w:lang w:val="en-GB"/>
        </w:rPr>
        <w:t xml:space="preserve"> aṟiyalaḷ-ē</w:t>
      </w:r>
    </w:p>
    <w:p w14:paraId="180B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 ākuvaḷ-kol tāṉ-ē</w:t>
      </w:r>
    </w:p>
    <w:p w14:paraId="02D83E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 mutu </w:t>
      </w:r>
      <w:r>
        <w:rPr>
          <w:rFonts w:ascii="Gandhari Unicode" w:hAnsi="Gandhari Unicode" w:cs="e-Tamil OTC"/>
          <w:i/>
          <w:iCs/>
          <w:lang w:val="en-GB"/>
        </w:rPr>
        <w:t>celvar</w:t>
      </w:r>
      <w:r>
        <w:rPr>
          <w:rFonts w:ascii="Gandhari Unicode" w:hAnsi="Gandhari Unicode" w:cs="e-Tamil OTC"/>
          <w:lang w:val="en-GB"/>
        </w:rPr>
        <w:t xml:space="preserve"> oru maṭa makaḷ-ē.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r>
        <w:rPr>
          <w:rFonts w:ascii="Gandhari Unicode" w:hAnsi="Gandhari Unicode" w:cs="e-Tamil OTC"/>
          <w:position w:val="6"/>
          <w:lang w:val="en-GB"/>
        </w:rPr>
        <w:t>ē</w:t>
      </w:r>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r>
        <w:rPr>
          <w:rFonts w:ascii="Gandhari Unicode" w:hAnsi="Gandhari Unicode" w:cs="e-Tamil OTC"/>
          <w:position w:val="6"/>
          <w:lang w:val="en-GB"/>
        </w:rPr>
        <w:t>ē</w:t>
      </w:r>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r>
        <w:rPr>
          <w:rFonts w:ascii="Gandhari Unicode" w:hAnsi="Gandhari Unicode" w:cs="e-Tamil OTC"/>
          <w:position w:val="6"/>
          <w:lang w:val="en-GB"/>
        </w:rPr>
        <w:t>ē</w:t>
      </w:r>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way of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Of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பெருங்குன்றூர் கிழார்: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திரிமருப் பிரலை யண்ண னல்லே</w:t>
      </w:r>
    </w:p>
    <w:p w14:paraId="3E4540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14:paraId="01C3D1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14:paraId="505B76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14:paraId="5FF04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14:paraId="207F40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14:paraId="4CEA9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விளங்குநக ரடங்கிய கற்பி</w:t>
      </w:r>
    </w:p>
    <w:p w14:paraId="5F5536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றரிமடப் L1, C1+2+3, G1v+2, EA, Cām.; ரரிமடப் G1 • </w:t>
      </w:r>
      <w:r>
        <w:rPr>
          <w:rFonts w:ascii="Gandhari Unicode" w:hAnsi="Gandhari Unicode" w:cs="e-Tamil OTC"/>
          <w:b/>
          <w:bCs/>
          <w:lang w:val="en-GB"/>
        </w:rPr>
        <w:t>5d</w:t>
      </w:r>
      <w:r>
        <w:rPr>
          <w:rFonts w:ascii="Gandhari Unicode" w:hAnsi="Gandhari Unicode" w:cs="e-Tamil OTC"/>
          <w:lang w:val="en-GB"/>
        </w:rPr>
        <w:t xml:space="preserve"> யச்சிரம் L1, C1+3, G1+2, EA, Cām.; யற்சிரம் C2+3v, Cām.v,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றேரே C2+3v, G2, EA, Cām.; றேரென்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னலங்கே ழரிவை C2v, G2, EA, Cām.; நலங்கொ ளரிவை C2+3v, Cām.v; னலங்கே ளரிவை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tiri marupp* iralai ~aṇṇal nal +ēṟ*</w:t>
      </w:r>
    </w:p>
    <w:p w14:paraId="48E92F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maṭa+ piṇaiyōṭ* alku niḻal acaii</w:t>
      </w:r>
    </w:p>
    <w:p w14:paraId="34C78D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vī tatai viyal aril tuñci+ poḻutu cela+</w:t>
      </w:r>
    </w:p>
    <w:p w14:paraId="66972D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ceḻum payaṟu kaṟikkum puṉkaṇ mālai+</w:t>
      </w:r>
    </w:p>
    <w:p w14:paraId="50B6FE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piṉ paṉi+ kaṭai nāḷ taṇ paṉi ~</w:t>
      </w:r>
      <w:r>
        <w:rPr>
          <w:rFonts w:ascii="Gandhari Unicode" w:hAnsi="Gandhari Unicode" w:cs="e-Tamil OTC"/>
          <w:i/>
          <w:iCs/>
          <w:lang w:val="en-GB"/>
        </w:rPr>
        <w:t>acciram</w:t>
      </w:r>
    </w:p>
    <w:p w14:paraId="1743B7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vantaṉṟu peru viṟal </w:t>
      </w:r>
      <w:r>
        <w:rPr>
          <w:rFonts w:ascii="Gandhari Unicode" w:hAnsi="Gandhari Unicode" w:cs="e-Tamil OTC"/>
          <w:i/>
          <w:iCs/>
          <w:lang w:val="en-GB"/>
        </w:rPr>
        <w:t>tēr-ē</w:t>
      </w:r>
      <w:r>
        <w:rPr>
          <w:rFonts w:ascii="Gandhari Unicode" w:hAnsi="Gandhari Unicode" w:cs="e-Tamil OTC"/>
          <w:lang w:val="en-GB"/>
        </w:rPr>
        <w:t xml:space="preserve"> paṇai+ tōḷ</w:t>
      </w:r>
    </w:p>
    <w:p w14:paraId="1BD29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viḷaṅku nakar aṭaṅkiya kaṟpiṉ</w:t>
      </w:r>
    </w:p>
    <w:p w14:paraId="7941E48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nalam </w:t>
      </w:r>
      <w:r>
        <w:rPr>
          <w:rFonts w:ascii="Gandhari Unicode" w:hAnsi="Gandhari Unicode" w:cs="e-Tamil OTC"/>
          <w:i/>
          <w:iCs/>
          <w:lang w:val="en-GB"/>
        </w:rPr>
        <w:t>kēḻ</w:t>
      </w:r>
      <w:r>
        <w:rPr>
          <w:rFonts w:ascii="Gandhari Unicode" w:hAnsi="Gandhari Unicode" w:cs="e-Tamil OTC"/>
          <w:lang w:val="en-GB"/>
        </w:rPr>
        <w:t xml:space="preserve"> arivai pulamp* acā viṭa-~ē.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twisted- horn Iralai superiority good bull</w:t>
      </w:r>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softness inexperience doe-with last- shade rested</w:t>
      </w:r>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after dew limit day cool dew cold-season</w:t>
      </w:r>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shoulder</w:t>
      </w:r>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mansion been-still- fidelity</w:t>
      </w:r>
      <w:r>
        <w:rPr>
          <w:rFonts w:ascii="Gandhari Unicode" w:hAnsi="Gandhari Unicode" w:cs="e-Tamil OTC"/>
          <w:position w:val="6"/>
          <w:lang w:val="en-GB"/>
        </w:rPr>
        <w:t>iṉ</w:t>
      </w:r>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let(inf.)</w:t>
      </w:r>
      <w:r>
        <w:rPr>
          <w:rFonts w:ascii="Gandhari Unicode" w:hAnsi="Gandhari Unicode" w:cs="e-Tamil OTC"/>
          <w:position w:val="6"/>
          <w:lang w:val="en-GB"/>
        </w:rPr>
        <w:t>ē</w:t>
      </w:r>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sorrowful evening, when the majestic good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Iralai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while time passes, having slept in the wide thicket full of blossoms</w:t>
      </w:r>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r>
        <w:rPr>
          <w:rFonts w:ascii="e-Tamil OTC" w:hAnsi="e-Tamil OTC" w:cs="e-Tamil OTC"/>
          <w:i w:val="0"/>
          <w:iCs w:val="0"/>
          <w:color w:val="auto"/>
        </w:rPr>
        <w:t xml:space="preserve">பேயார்: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14:paraId="785065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14:paraId="3F5663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14:paraId="702BFD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14:paraId="62A710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14:paraId="3E2C06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யுண்கண் கலுழப்</w:t>
      </w:r>
    </w:p>
    <w:p w14:paraId="39FF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பசலை யாகா வூங்கலங் கடையே.</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நறும்புகை C2+3v, EA, Cām.; னறும்புகை L1, C1+3, G1, AT, Cām.v; னுறும்புகை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யுறையறு மையிற் C2, Cām.; யுறையுறு (யுறையறு) மகளிர் மையிற் L1(), C1+3, G1()+2, EA, I, AT, Cām.v; யுறையறுண் மையிற் C3v; யுறையுறு மையிற்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நன்மார்பு L1, C1+2+3v, G1+2, EA, Cām.; நான்மார்பு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லினிதுமன் L1, C1+2+3, G1, EA, Cām.; னினிதுமன்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மாயிதழ்க் C2+3v, Cām.; நறுவிதழ்க் EA, I, AT, Cām.v; நறுமாயிதழ்க் Cām.v; நறுமாயதழ்க் G2; நறுமாவிவிதழ்க் C1; நறுமாயிலிதழ்க் C3; நறுமாயிவிதழக் L1, G1; யவிழிதழ்க்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கடையே L1, C1+2+3, G2, EA, Cām.; கிடையே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naṟai ~akil vayaṅkiya naḷi </w:t>
      </w:r>
      <w:r>
        <w:rPr>
          <w:rFonts w:ascii="Gandhari Unicode" w:hAnsi="Gandhari Unicode" w:cs="e-Tamil OTC"/>
          <w:i/>
          <w:iCs/>
          <w:lang w:val="en-GB"/>
        </w:rPr>
        <w:t>puṉam</w:t>
      </w:r>
      <w:r>
        <w:rPr>
          <w:rFonts w:ascii="Gandhari Unicode" w:hAnsi="Gandhari Unicode" w:cs="e-Tamil OTC"/>
          <w:lang w:val="en-GB"/>
        </w:rPr>
        <w:t xml:space="preserve"> naṟum pukai</w:t>
      </w:r>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~uṟai ~</w:t>
      </w:r>
      <w:r>
        <w:rPr>
          <w:rFonts w:ascii="Gandhari Unicode" w:hAnsi="Gandhari Unicode" w:cs="e-Tamil OTC"/>
          <w:i/>
          <w:iCs/>
          <w:lang w:val="en-GB"/>
        </w:rPr>
        <w:t>aṟu</w:t>
      </w:r>
      <w:r>
        <w:rPr>
          <w:rFonts w:ascii="Gandhari Unicode" w:hAnsi="Gandhari Unicode" w:cs="e-Tamil OTC"/>
          <w:lang w:val="en-GB"/>
        </w:rPr>
        <w:t xml:space="preserve"> maiyiṉ pōki+ cāral</w:t>
      </w:r>
    </w:p>
    <w:p w14:paraId="031B5D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kuṟavar pākkatt* iḻi-tarum nāṭaṉ</w:t>
      </w:r>
    </w:p>
    <w:p w14:paraId="4BE91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524"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kōtai nal mārpu muyaṅkal</w:t>
      </w:r>
    </w:p>
    <w:p w14:paraId="47CBF1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iṉitu-maṉ vāḻi tōḻi </w:t>
      </w:r>
      <w:r>
        <w:rPr>
          <w:rFonts w:ascii="Gandhari Unicode" w:hAnsi="Gandhari Unicode" w:cs="e-Tamil OTC"/>
          <w:i/>
          <w:iCs/>
          <w:lang w:val="en-GB"/>
        </w:rPr>
        <w:t>mā</w:t>
      </w:r>
      <w:r>
        <w:rPr>
          <w:rFonts w:ascii="Gandhari Unicode" w:hAnsi="Gandhari Unicode" w:cs="e-Tamil OTC"/>
          <w:lang w:val="en-GB"/>
        </w:rPr>
        <w:t xml:space="preserve"> ~itaḻ</w:t>
      </w:r>
      <w:ins w:id="525"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~uṇ kaṇ kaluḻa+</w:t>
      </w:r>
    </w:p>
    <w:p w14:paraId="4710589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pacalai ~ākā-~ūṅk* alam kaṭai-~ē.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fragrance eagle-wood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r>
        <w:rPr>
          <w:rFonts w:ascii="Gandhari Unicode" w:hAnsi="Gandhari Unicode" w:cs="e-Tamil OTC"/>
          <w:position w:val="6"/>
          <w:lang w:val="en-GB"/>
        </w:rPr>
        <w:t>iṉ</w:t>
      </w:r>
      <w:r>
        <w:rPr>
          <w:rFonts w:ascii="Gandhari Unicode" w:hAnsi="Gandhari Unicode" w:cs="e-Tamil OTC"/>
          <w:lang w:val="en-GB"/>
        </w:rPr>
        <w:t xml:space="preserve"> gone slope</w:t>
      </w:r>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526"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good chest embracing</w:t>
      </w:r>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maṉ</w:t>
      </w:r>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527" w:author="Narmada Hansani Polgampalage" w:date="2023-11-28T17:42:00Z">
        <w:r>
          <w:rPr>
            <w:rFonts w:ascii="Gandhari Unicode" w:hAnsi="Gandhari Unicode" w:cs="e-Tamil OTC"/>
            <w:lang w:val="en-GB"/>
          </w:rPr>
          <w:t>-</w:t>
        </w:r>
      </w:ins>
      <w:del w:id="528"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goes like dropless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before pallor comes,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14:paraId="3E67F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14:paraId="3593AA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யொருபாற் படுதல் செல்லா தாயிடை</w:t>
      </w:r>
    </w:p>
    <w:p w14:paraId="7D023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14:paraId="59BD5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14:paraId="51084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பெயர்தரப் பெயர்தந் தாங்கு</w:t>
      </w:r>
    </w:p>
    <w:p w14:paraId="45E9DF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காதலர்ப் L1, C1+2+3, G1v+2, EA, Cām.; காதலற் C2v; காதலார்ப்ப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படர்ந்து L1, C1+2+3v, G1v+2, EA, Cām.; பரந்து G1; படந்து C3 • </w:t>
      </w:r>
      <w:r>
        <w:rPr>
          <w:rFonts w:ascii="Gandhari Unicode" w:hAnsi="Gandhari Unicode" w:cs="e-Tamil OTC"/>
          <w:b/>
          <w:bCs/>
          <w:lang w:val="en-GB"/>
        </w:rPr>
        <w:t>2a</w:t>
      </w:r>
      <w:r>
        <w:rPr>
          <w:rFonts w:ascii="Gandhari Unicode" w:hAnsi="Gandhari Unicode" w:cs="e-Tamil OTC"/>
          <w:lang w:val="en-GB"/>
        </w:rPr>
        <w:t xml:space="preserve"> நாமவர்ப் C2v, EA, Cām.; நாமவற் L1, C1+2+3, G2, Cām.v</w:t>
      </w:r>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புலம்பி L1, C1+2+3, G1+2, EA, Cām.; புலப்பி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யொருபாற் L1, C1+2+3v, G1+2, EA, Cām.; யொருபால்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செல்லா C2+3v, G1v+2, EA, Cām.; செல்ல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யழுவ நின்ற C2+3v, G2v, Cām.; யழுவி நின்ற L1, C1+3, G1+2, EA; யழுவி னின்ற AT, Cām.v; யழிவி னின்ற ATv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வலர்வேய் C2+3v, Cām.; வலர்வேக் C1+3, G1; வலரவெக் L1; வலர்வேர்க் C2v, G2,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கழிபெயர் L1, C2+3, G1+2, EA, Cām.; களிபெயர்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வருந்துந் C2+3, G1+2, EA, Cām.; வந்துந்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தோழியவ ரிருந்தவென் C2; தோழியிவ ரிருந்தவென் Cām.;</w:t>
      </w:r>
      <w:r>
        <w:rPr>
          <w:rStyle w:val="FootnoteReference1"/>
          <w:rFonts w:ascii="Gandhari Unicode" w:hAnsi="Gandhari Unicode" w:cs="e-Tamil OTC"/>
          <w:lang w:val="en-GB"/>
        </w:rPr>
        <w:footnoteReference w:id="550"/>
      </w:r>
      <w:r>
        <w:rPr>
          <w:rFonts w:ascii="Gandhari Unicode" w:hAnsi="Gandhari Unicode" w:cs="e-Tamil OTC"/>
          <w:lang w:val="en-GB"/>
        </w:rPr>
        <w:t xml:space="preserve"> தோழியிவ ரருந்தவென் C3v, EA; தோழியவ ரருந்தவென் L1, C1+2v, G1; தோழியவர் வருந்தவென் C3, G2, AT, Cām.v; தோழி யலருந்தவென்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kāmam kaṭaiyiṉ </w:t>
      </w:r>
      <w:r>
        <w:rPr>
          <w:rFonts w:ascii="Gandhari Unicode" w:hAnsi="Gandhari Unicode" w:cs="e-Tamil OTC"/>
          <w:i/>
          <w:iCs/>
          <w:lang w:val="en-GB"/>
        </w:rPr>
        <w:t>kātalar+</w:t>
      </w:r>
      <w:r>
        <w:rPr>
          <w:rFonts w:ascii="Gandhari Unicode" w:hAnsi="Gandhari Unicode" w:cs="e-Tamil OTC"/>
          <w:lang w:val="en-GB"/>
        </w:rPr>
        <w:t xml:space="preserve"> paṭarntu</w:t>
      </w:r>
    </w:p>
    <w:p w14:paraId="57F57A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avar</w:t>
      </w:r>
      <w:ins w:id="529"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pulampiṉ</w:t>
      </w:r>
      <w:r>
        <w:rPr>
          <w:rFonts w:ascii="Gandhari Unicode" w:hAnsi="Gandhari Unicode" w:cs="e-Tamil OTC"/>
          <w:lang w:val="en-GB"/>
        </w:rPr>
        <w:t xml:space="preserve"> nammōṭ* āki</w:t>
      </w:r>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pāl paṭutal cellāt* āyiṭai</w:t>
      </w:r>
    </w:p>
    <w:p w14:paraId="61172C9A" w14:textId="77777777" w:rsidR="00544225" w:rsidRDefault="00000000">
      <w:pPr>
        <w:pStyle w:val="Textbody"/>
        <w:spacing w:after="29"/>
        <w:jc w:val="both"/>
        <w:rPr>
          <w:rFonts w:ascii="Gandhari Unicode" w:hAnsi="Gandhari Unicode" w:cs="e-Tamil OTC"/>
          <w:lang w:val="en-GB"/>
        </w:rPr>
      </w:pPr>
      <w:ins w:id="530" w:author="Narmada Hansani Polgampalage" w:date="2023-11-28T17:51:00Z">
        <w:r>
          <w:rPr>
            <w:rFonts w:ascii="Gandhari Unicode" w:hAnsi="Gandhari Unicode" w:cs="e-Tamil OTC"/>
            <w:lang w:val="en-GB"/>
          </w:rPr>
          <w:t>~</w:t>
        </w:r>
      </w:ins>
      <w:r>
        <w:rPr>
          <w:rFonts w:ascii="Gandhari Unicode" w:hAnsi="Gandhari Unicode" w:cs="e-Tamil OTC"/>
          <w:i/>
          <w:iCs/>
          <w:lang w:val="en-GB"/>
        </w:rPr>
        <w:t>aḻuvam</w:t>
      </w:r>
      <w:r>
        <w:rPr>
          <w:rFonts w:ascii="Gandhari Unicode" w:hAnsi="Gandhari Unicode" w:cs="e-Tamil OTC"/>
          <w:lang w:val="en-GB"/>
        </w:rPr>
        <w:t xml:space="preserve"> niṉṟa ~alar </w:t>
      </w:r>
      <w:r>
        <w:rPr>
          <w:rFonts w:ascii="Gandhari Unicode" w:hAnsi="Gandhari Unicode" w:cs="e-Tamil OTC"/>
          <w:i/>
          <w:iCs/>
          <w:lang w:val="en-GB"/>
        </w:rPr>
        <w:t>vēy</w:t>
      </w:r>
      <w:r>
        <w:rPr>
          <w:rFonts w:ascii="Gandhari Unicode" w:hAnsi="Gandhari Unicode" w:cs="e-Tamil OTC"/>
          <w:lang w:val="en-GB"/>
        </w:rPr>
        <w:t xml:space="preserve"> kaṇṭal</w:t>
      </w:r>
    </w:p>
    <w:p w14:paraId="5116F2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kaḻi peyar maruṅkiṉ olki ~ōtam</w:t>
      </w:r>
    </w:p>
    <w:p w14:paraId="787245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peyar-tara+ peyar-tantāṅku</w:t>
      </w:r>
    </w:p>
    <w:p w14:paraId="52F0F75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varuntum tōḻi ~</w:t>
      </w:r>
      <w:r>
        <w:rPr>
          <w:rFonts w:ascii="Gandhari Unicode" w:hAnsi="Gandhari Unicode" w:cs="e-Tamil OTC"/>
          <w:i/>
          <w:iCs/>
          <w:lang w:val="en-GB"/>
        </w:rPr>
        <w:t>avar irunta</w:t>
      </w:r>
      <w:r>
        <w:rPr>
          <w:rFonts w:ascii="Gandhari Unicode" w:hAnsi="Gandhari Unicode" w:cs="e-Tamil OTC"/>
          <w:lang w:val="en-GB"/>
        </w:rPr>
        <w:t xml:space="preserve"> ~eṉ neñc*-ē.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depth stood- blossom cover- mangrove</w:t>
      </w:r>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r>
        <w:rPr>
          <w:rFonts w:ascii="Gandhari Unicode" w:hAnsi="Gandhari Unicode" w:cs="e-Tamil OTC"/>
          <w:position w:val="6"/>
          <w:lang w:val="en-GB"/>
        </w:rPr>
        <w:t>iṉ</w:t>
      </w:r>
      <w:r>
        <w:rPr>
          <w:rFonts w:ascii="Gandhari Unicode" w:hAnsi="Gandhari Unicode" w:cs="e-Tamil OTC"/>
          <w:lang w:val="en-GB"/>
        </w:rPr>
        <w:t xml:space="preserve"> become-weak(abs.) flood</w:t>
      </w:r>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531"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532"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given-like</w:t>
      </w:r>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At a time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becoming weak on the side where the backwaters stir</w:t>
      </w:r>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r>
        <w:rPr>
          <w:rFonts w:ascii="e-Tamil OTC" w:hAnsi="e-Tamil OTC" w:cs="e-Tamil OTC"/>
          <w:i w:val="0"/>
          <w:iCs w:val="0"/>
          <w:color w:val="auto"/>
        </w:rPr>
        <w:t xml:space="preserve">மிளைகிழான் நல்வேட்டன்: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14:paraId="781B5B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14:paraId="4C814F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14:paraId="17D88C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14:paraId="6998F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14:paraId="2CAB4F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14:paraId="4315A5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பல்வீ பட்ட C2+3v, Cām.; பல்லி பயந்த Cām.v; பல்லி படீஇய G2, EA, I, AT, Cām.v; பல்லி படீய C1; பல்லிப் பய C3; பல்லி படன G1; பல்லி பட L1; பல்லி படரிய Cām.v; பல்வீ படரிய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பொழிலணிக் கொளாஅச் C2+3v, G2, EA, Cām.; பொழிலணி கொளாஅச்(சினை) L1(), C3, G1; பொழிலணி கொளவுச்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கண்ணிய வாண்மை C2+3v, G2, EA, Cām.; கண்ணிய லாண்மை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வலியா C2+3v, Cām.; வலிய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வாழ்வேன் C1+2+3, G1+2, EA, Cām.; வாழ்வென் L1; வாழலே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வன்க L1, C2+3, G1+2, EA, Cām.; வண்க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pal vī</w:t>
      </w:r>
      <w:r>
        <w:rPr>
          <w:rFonts w:ascii="Gandhari Unicode" w:hAnsi="Gandhari Unicode" w:cs="e-Tamil OTC"/>
          <w:lang w:val="en-GB"/>
        </w:rPr>
        <w:t xml:space="preserve"> </w:t>
      </w:r>
      <w:r>
        <w:rPr>
          <w:rFonts w:ascii="Gandhari Unicode" w:hAnsi="Gandhari Unicode" w:cs="e-Tamil OTC"/>
          <w:i/>
          <w:iCs/>
          <w:lang w:val="en-GB"/>
        </w:rPr>
        <w:t>paṭṭa</w:t>
      </w:r>
      <w:r>
        <w:rPr>
          <w:rFonts w:ascii="Gandhari Unicode" w:hAnsi="Gandhari Unicode" w:cs="e-Tamil OTC"/>
          <w:lang w:val="en-GB"/>
        </w:rPr>
        <w:t xml:space="preserve"> pacu naṉai+ kuravam</w:t>
      </w:r>
    </w:p>
    <w:p w14:paraId="2F8B46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pori</w:t>
      </w:r>
      <w:ins w:id="533"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pūm puṉkoṭu poḻil aṇi</w:t>
      </w:r>
      <w:ins w:id="534"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koḷāa+</w:t>
      </w:r>
    </w:p>
    <w:p w14:paraId="0D1897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ciṉai ~iṉit* ākiya kālai-~um kātalar</w:t>
      </w:r>
    </w:p>
    <w:p w14:paraId="037867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pēṇār āyiṉum periyōr neñcattu+</w:t>
      </w:r>
    </w:p>
    <w:p w14:paraId="3D26C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kaṇṇiya</w:t>
      </w:r>
      <w:r>
        <w:rPr>
          <w:rFonts w:ascii="Gandhari Unicode" w:hAnsi="Gandhari Unicode" w:cs="e-Tamil OTC"/>
          <w:lang w:val="en-GB"/>
        </w:rPr>
        <w:t xml:space="preserve"> ~āṇmai kaṭavat* aṉṟ* eṉa</w:t>
      </w:r>
    </w:p>
    <w:p w14:paraId="13D589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valiyā</w:t>
      </w:r>
      <w:r>
        <w:rPr>
          <w:rFonts w:ascii="Gandhari Unicode" w:hAnsi="Gandhari Unicode" w:cs="e-Tamil OTC"/>
          <w:lang w:val="en-GB"/>
        </w:rPr>
        <w:t xml:space="preserve"> neñcam valippa</w:t>
      </w:r>
    </w:p>
    <w:p w14:paraId="0218C5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vāḻvēṉ</w:t>
      </w:r>
      <w:r>
        <w:rPr>
          <w:rFonts w:ascii="Gandhari Unicode" w:hAnsi="Gandhari Unicode" w:cs="e-Tamil OTC"/>
          <w:lang w:val="en-GB"/>
        </w:rPr>
        <w:t xml:space="preserve"> tōḻi ~eṉ vaṉkaṇāṉ-ē.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blossom happened- green bud Kuravam(-tree)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be-parched flower Puṉku(-tree)-with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lover</w:t>
      </w:r>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compel-not heart compel(inf.)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strength(loc./inst.)</w:t>
      </w:r>
      <w:r>
        <w:rPr>
          <w:rFonts w:ascii="Gandhari Unicode" w:hAnsi="Gandhari Unicode" w:cs="e-Tamil OTC"/>
          <w:position w:val="6"/>
          <w:lang w:val="en-GB"/>
        </w:rPr>
        <w:t>ē</w:t>
      </w:r>
      <w:r>
        <w:rPr>
          <w:rFonts w:ascii="Gandhari Unicode" w:hAnsi="Gandhari Unicode" w:cs="e-Tamil OTC"/>
          <w:lang w:val="en-GB"/>
        </w:rPr>
        <w:t>.</w:t>
      </w:r>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also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Kuravam tree</w:t>
      </w:r>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together with the Puṉku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will live, friend, by my strength</w:t>
      </w:r>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“the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காவிரிப்பூம்பட்டினத்துக் கந்தரத்தனார்: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செறிப்பறிவுறுக்கப்பட்டாள் (C2v: -டான்) வரைவின்கண் செல்லாது பின்னும் வரவு (C1, G2: வரைவு) வேண்டின தலைமகனைத் தோழி நெருங்கிச் சொல்லி வரைவு கடாயது.</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14:paraId="59113F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14:paraId="05B6B9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14:paraId="4DFE04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 தகுமோ பைஞ்சுனைக்</w:t>
      </w:r>
    </w:p>
    <w:p w14:paraId="2511D0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14:paraId="377B64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நயந்தோர் புன்கண் டீர்க்கும்</w:t>
      </w:r>
    </w:p>
    <w:p w14:paraId="13CB7F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கலைகை C1+2+3, G1+2, EA, Cām.; கலகை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கமழ்சுளைப் C2+3v, G2v, EA, Cām.; கமழ்சுனைப் C1+3, G1+2; கமழ்சனப்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ஞாங்கர்க் L1, C1, EA, Cām.; ஞாங்கர்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தண்டழை L1, C2+3, G1+2, EA, Cām.; தண்டளை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நயந்தோர் L1, C1+2+3v, G1, EA, Cām.; யந்தோர்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படாஅப் L1, C1+2+3, G1v+2, EA, Cām.; பாடாஅப் G1 • </w:t>
      </w:r>
      <w:r>
        <w:rPr>
          <w:rFonts w:ascii="Gandhari Unicode" w:hAnsi="Gandhari Unicode" w:cs="e-Tamil OTC"/>
          <w:b/>
          <w:bCs/>
          <w:lang w:val="en-GB"/>
        </w:rPr>
        <w:t>7c</w:t>
      </w:r>
      <w:r>
        <w:rPr>
          <w:rFonts w:ascii="Gandhari Unicode" w:hAnsi="Gandhari Unicode" w:cs="e-Tamil OTC"/>
          <w:lang w:val="en-GB"/>
        </w:rPr>
        <w:t xml:space="preserve"> பண்பினை L1, C1+2+3v, G2, EA, Cām.; பனைபினை C3, G1; பணிவினை Cām.v</w:t>
      </w:r>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kalai kai toṭṭa kamaḻ </w:t>
      </w:r>
      <w:r>
        <w:rPr>
          <w:rFonts w:ascii="Gandhari Unicode" w:hAnsi="Gandhari Unicode" w:cs="e-Tamil OTC"/>
          <w:i/>
          <w:iCs/>
          <w:lang w:val="en-GB"/>
        </w:rPr>
        <w:t>cuḷai+</w:t>
      </w:r>
      <w:r>
        <w:rPr>
          <w:rFonts w:ascii="Gandhari Unicode" w:hAnsi="Gandhari Unicode" w:cs="e-Tamil OTC"/>
          <w:lang w:val="en-GB"/>
        </w:rPr>
        <w:t xml:space="preserve"> perum paḻam</w:t>
      </w:r>
    </w:p>
    <w:p w14:paraId="6609A9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kāvaṉ maṟanta kāṉavaṉ ñāṅkar+</w:t>
      </w:r>
    </w:p>
    <w:p w14:paraId="1BAF0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kaṭi ~uṭai maram-toṟum paṭu valai māṭṭum</w:t>
      </w:r>
    </w:p>
    <w:p w14:paraId="25B2A1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 takum-ō paim cuṉai+</w:t>
      </w:r>
    </w:p>
    <w:p w14:paraId="50F65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taṇ taḻai ~ivaḷ īṇṭu varunta</w:t>
      </w:r>
    </w:p>
    <w:p w14:paraId="169778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nayantōr puṉkaṇ tīrkkum</w:t>
      </w:r>
    </w:p>
    <w:p w14:paraId="4C06430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talaippaṭāa+ </w:t>
      </w:r>
      <w:r>
        <w:rPr>
          <w:rFonts w:ascii="Gandhari Unicode" w:hAnsi="Gandhari Unicode" w:cs="e-Tamil OTC"/>
          <w:i/>
          <w:iCs/>
          <w:lang w:val="en-GB"/>
        </w:rPr>
        <w:t>paṇpiṉai</w:t>
      </w:r>
      <w:r>
        <w:rPr>
          <w:rFonts w:ascii="Gandhari Unicode" w:hAnsi="Gandhari Unicode" w:cs="e-Tamil OTC"/>
          <w:lang w:val="en-GB"/>
        </w:rPr>
        <w:t xml:space="preserve"> ~eṉiṉ-ē.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Inquired about marriage, the confidante speaking, approaching HIM, who wanted to come again without entering into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male-monkey hand touched-/dug- smell- pulp big fruit</w:t>
      </w:r>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watch forgotten- forest-he henceforth</w:t>
      </w:r>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forest man, who forgot to watch</w:t>
      </w:r>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thereafter attaches catching nets to every tree under [his] protection</w:t>
      </w:r>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r>
        <w:rPr>
          <w:rFonts w:ascii="e-Tamil OTC" w:hAnsi="e-Tamil OTC" w:cs="e-Tamil OTC"/>
          <w:i w:val="0"/>
          <w:iCs w:val="0"/>
          <w:color w:val="auto"/>
        </w:rPr>
        <w:t>ஈழத்துப் (</w:t>
      </w:r>
      <w:r>
        <w:rPr>
          <w:rFonts w:ascii="Gandhari Unicode" w:hAnsi="Gandhari Unicode"/>
          <w:i w:val="0"/>
          <w:iCs w:val="0"/>
          <w:color w:val="auto"/>
        </w:rPr>
        <w:t>C1</w:t>
      </w:r>
      <w:r>
        <w:rPr>
          <w:rFonts w:ascii="e-Tamil OTC" w:hAnsi="e-Tamil OTC" w:cs="e-Tamil OTC"/>
          <w:i w:val="0"/>
          <w:iCs w:val="0"/>
          <w:color w:val="auto"/>
        </w:rPr>
        <w:t xml:space="preserve">: ஈலத்துப்) பூதன்றேவன்: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நினையாய் வாழி தோழி நனைகவு</w:t>
      </w:r>
    </w:p>
    <w:p w14:paraId="5C4FD1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14:paraId="7D336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14:paraId="38138D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14:paraId="612462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 யொற்றிய கருங்கால் வேங்கை</w:t>
      </w:r>
    </w:p>
    <w:p w14:paraId="4BF465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வாடுபூஞ் சினையிற் கிடக்கு</w:t>
      </w:r>
    </w:p>
    <w:p w14:paraId="79EE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முயர்வரை நாடனொடு பெயரு மாறே.</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ளண்ணல் யானை C2, G2, EA, Cām.; ளண்ண லியானை L1, C1+3v, G1v, Cām.v; ழண்ண லியானை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பாய்ந்தென C2+3v, G2, EA, Cām.; பாய்ந்தெ_ C1+3; பாய்ந்தே L1,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மிகுவலி யிரும்புலிப் L1, C1+2+3, G1, Cām.; மிகுவ லிரும்புலி C2v, G2, EA, I,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பகுவா L1, C1+2+3, G2, EA, Cām.; பருவா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செம்மறுக் L1, C1+2+3v, G1, EA, Cām.;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கொளீஇ C2+3v, Cām.; கொளீஇய L1, C1, G1+2, EA, I, AT, Cām.v, ER; கொளீய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யொற்றிய L1, C1+2+3, G2, EA, Cām.; போற்றிய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பெயரு மாறே C2+3v, G2, EA, Cām.; பெ__ மாறே L1, C1; பேரு மாறே C3, G1, Cām.v</w:t>
      </w:r>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niṉaiyāy vāḻi tōḻi naṉai kavuḷ</w:t>
      </w:r>
    </w:p>
    <w:p w14:paraId="402181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aṇṇal yāṉai ~aṇi mukam </w:t>
      </w:r>
      <w:r>
        <w:rPr>
          <w:rFonts w:ascii="Gandhari Unicode" w:hAnsi="Gandhari Unicode" w:cs="e-Tamil OTC"/>
          <w:i/>
          <w:iCs/>
          <w:lang w:val="en-GB"/>
        </w:rPr>
        <w:t>pāynteṉa</w:t>
      </w:r>
    </w:p>
    <w:p w14:paraId="606CD7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miku </w:t>
      </w:r>
      <w:r>
        <w:rPr>
          <w:rFonts w:ascii="Gandhari Unicode" w:hAnsi="Gandhari Unicode" w:cs="e-Tamil OTC"/>
          <w:i/>
          <w:iCs/>
          <w:lang w:val="en-GB"/>
        </w:rPr>
        <w:t>vali</w:t>
      </w:r>
      <w:r>
        <w:rPr>
          <w:rFonts w:ascii="Gandhari Unicode" w:hAnsi="Gandhari Unicode" w:cs="e-Tamil OTC"/>
          <w:lang w:val="en-GB"/>
        </w:rPr>
        <w:t xml:space="preserve"> ~irum puli+ </w:t>
      </w:r>
      <w:r>
        <w:rPr>
          <w:rFonts w:ascii="Gandhari Unicode" w:hAnsi="Gandhari Unicode" w:cs="e-Tamil OTC"/>
          <w:i/>
          <w:iCs/>
          <w:lang w:val="en-GB"/>
        </w:rPr>
        <w:t>paku</w:t>
      </w:r>
      <w:r>
        <w:rPr>
          <w:rFonts w:ascii="Gandhari Unicode" w:hAnsi="Gandhari Unicode" w:cs="e-Tamil OTC"/>
          <w:lang w:val="en-GB"/>
        </w:rPr>
        <w:t xml:space="preserve"> vāy ēṟṟai</w:t>
      </w:r>
    </w:p>
    <w:p w14:paraId="4A87C5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veḷ kōṭu cem maṟu+ </w:t>
      </w:r>
      <w:r>
        <w:rPr>
          <w:rFonts w:ascii="Gandhari Unicode" w:hAnsi="Gandhari Unicode" w:cs="e-Tamil OTC"/>
          <w:i/>
          <w:iCs/>
          <w:lang w:val="en-GB"/>
        </w:rPr>
        <w:t>koḷīi</w:t>
      </w:r>
      <w:r>
        <w:rPr>
          <w:rFonts w:ascii="Gandhari Unicode" w:hAnsi="Gandhari Unicode" w:cs="e-Tamil OTC"/>
          <w:lang w:val="en-GB"/>
        </w:rPr>
        <w:t xml:space="preserve"> viṭar mukai</w:t>
      </w:r>
      <w:ins w:id="535"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kōṭai ~oṟṟiya karum kāl vēṅkai</w:t>
      </w:r>
    </w:p>
    <w:p w14:paraId="49848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vāṭu pūm ciṉaiyiṉ kiṭakkum</w:t>
      </w:r>
    </w:p>
    <w:p w14:paraId="7B33DE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uyar varai nāṭaṉoṭu peyarum āṟ*-ē.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in order to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think(ipt.) live friend become-wet(r.)- temple</w:t>
      </w:r>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superiority elephant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become-much(r.)- strength big/dark tiger split- mouth male</w:t>
      </w:r>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white tusk red fault made-take cleft cave</w:t>
      </w:r>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536" w:author="Narmada Hansani Polgampalage" w:date="2023-11-28T18:13:00Z">
        <w:r>
          <w:rPr>
            <w:rFonts w:ascii="Gandhari Unicode" w:hAnsi="Gandhari Unicode" w:cs="e-Tamil OTC"/>
            <w:lang w:val="en-GB"/>
          </w:rPr>
          <w:t>-</w:t>
        </w:r>
      </w:ins>
      <w:del w:id="537"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wind pressed- black leg Vēṅkai(-tree)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r>
        <w:rPr>
          <w:rFonts w:ascii="Gandhari Unicode" w:hAnsi="Gandhari Unicode" w:cs="e-Tamil OTC"/>
          <w:position w:val="6"/>
          <w:lang w:val="en-GB"/>
        </w:rPr>
        <w:t>iṉ</w:t>
      </w:r>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Think, oh friend, of the way</w:t>
      </w:r>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resting, like a twig with fading flowers</w:t>
      </w:r>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of the black-trunked Vēṅkai</w:t>
      </w:r>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r>
        <w:rPr>
          <w:rFonts w:ascii="e-Tamil OTC" w:hAnsi="e-Tamil OTC" w:cs="e-Tamil OTC"/>
          <w:i w:val="0"/>
          <w:iCs w:val="0"/>
          <w:color w:val="auto"/>
        </w:rPr>
        <w:t xml:space="preserve">குறுங்குடி மருதன்: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14:paraId="39C8EA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14:paraId="6BDE96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14:paraId="553ECA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14:paraId="64DE87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14:paraId="48141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14:paraId="463E0B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பொருட்பிணிப் போகிப்</w:t>
      </w:r>
    </w:p>
    <w:p w14:paraId="554029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பிரிந்துறை காதலர் வரக்காண் போரே.</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நோற்றோர் C2+3, G1+2, EA, Cām.; நோற்றார்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தண்ணெனத் C1+2+3, G1+2, EA, Cām.; தண்ணென L1 • </w:t>
      </w:r>
      <w:r>
        <w:rPr>
          <w:rFonts w:ascii="Gandhari Unicode" w:hAnsi="Gandhari Unicode" w:cs="e-Tamil OTC"/>
          <w:b/>
          <w:bCs/>
          <w:lang w:val="en-GB"/>
        </w:rPr>
        <w:t>2b</w:t>
      </w:r>
      <w:r>
        <w:rPr>
          <w:rFonts w:ascii="Gandhari Unicode" w:hAnsi="Gandhari Unicode" w:cs="e-Tamil OTC"/>
          <w:lang w:val="en-GB"/>
        </w:rPr>
        <w:t xml:space="preserve"> துவலைப் L1, C1+2+3, G1+2, Cām.; திவலைப் EA, I, Cām.v</w:t>
      </w:r>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புலம்பயி ரருந்த L1, C1+2v+3, G1+2, EA, Cām.; </w:t>
      </w:r>
      <w:bookmarkStart w:id="538" w:name="DDE_LINK95"/>
      <w:r>
        <w:rPr>
          <w:rFonts w:ascii="Gandhari Unicode" w:hAnsi="Gandhari Unicode" w:cs="e-Tamil OTC"/>
          <w:lang w:val="en-GB"/>
        </w:rPr>
        <w:t>புலம்பயி ரருந்தி</w:t>
      </w:r>
      <w:bookmarkEnd w:id="538"/>
      <w:r>
        <w:rPr>
          <w:rFonts w:ascii="Gandhari Unicode" w:hAnsi="Gandhari Unicode" w:cs="e-Tamil OTC"/>
          <w:lang w:val="en-GB"/>
        </w:rPr>
        <w:t xml:space="preserve">ய C2+3v; புலம்பயி ரருந்தி I; புலம்பா யிருந்த IV, VP; புலம்பயிர்க் குவந்த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வண்ண லேறொடு L1, C1+2+3, G1+2, Pēr.v, EA, Cām.v; வண்ண லேற்றொடு Cām.; வண்ண னல்லேறு Pēr.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பால்வார் L1, C1+2+3, G1+2, EA, Cām.v; பால்வார்பு C2v, Cām.,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யுள்ளி நிரையிறந் Cām.;</w:t>
      </w:r>
      <w:r>
        <w:rPr>
          <w:rStyle w:val="FootnoteReference1"/>
          <w:rFonts w:ascii="Gandhari Unicode" w:hAnsi="Gandhari Unicode" w:cs="e-Tamil OTC"/>
          <w:lang w:val="en-GB"/>
        </w:rPr>
        <w:footnoteReference w:id="566"/>
      </w:r>
      <w:r>
        <w:rPr>
          <w:rFonts w:ascii="Gandhari Unicode" w:hAnsi="Gandhari Unicode" w:cs="e-Tamil OTC"/>
          <w:lang w:val="en-GB"/>
        </w:rPr>
        <w:t xml:space="preserve"> யாளி நிரையிறந் L1, C1+3, G1+2, AT; யாளி னிரையிறந் C3v, G2, EA, Cām.v; யானாளி னிரையிறந் C2v; யானிரையிறந் C2+3v, Cām.v; யானி னிரையிறந் I, Cām.v; யாநா ளிறையிறந் Cām.v</w:t>
      </w:r>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பிரிந்துறை L1, C1+2+3v, G1+2, EA, Cām.; பிறிந்துறை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போரே C1+2+3, G1+2, EA, Cām.; பேரே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nōṟṟōr</w:t>
      </w:r>
      <w:r>
        <w:rPr>
          <w:rFonts w:ascii="Gandhari Unicode" w:hAnsi="Gandhari Unicode" w:cs="e-Tamil OTC"/>
          <w:lang w:val="en-GB"/>
        </w:rPr>
        <w:t>-maṉṟa tōḻi taṇṇeṉa+</w:t>
      </w:r>
    </w:p>
    <w:p w14:paraId="430698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tūṟṟum </w:t>
      </w:r>
      <w:r>
        <w:rPr>
          <w:rFonts w:ascii="Gandhari Unicode" w:hAnsi="Gandhari Unicode" w:cs="e-Tamil OTC"/>
          <w:i/>
          <w:iCs/>
          <w:lang w:val="en-GB"/>
        </w:rPr>
        <w:t>tuvalai+</w:t>
      </w:r>
      <w:r>
        <w:rPr>
          <w:rFonts w:ascii="Gandhari Unicode" w:hAnsi="Gandhari Unicode" w:cs="e-Tamil OTC"/>
          <w:lang w:val="en-GB"/>
        </w:rPr>
        <w:t xml:space="preserve"> paṉi+ kaṭum tiṅkaḷ</w:t>
      </w:r>
    </w:p>
    <w:p w14:paraId="6F1DB9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pulam </w:t>
      </w:r>
      <w:r>
        <w:rPr>
          <w:rFonts w:ascii="Gandhari Unicode" w:hAnsi="Gandhari Unicode" w:cs="e-Tamil OTC"/>
          <w:i/>
          <w:iCs/>
          <w:lang w:val="en-GB"/>
        </w:rPr>
        <w:t>payir arunta</w:t>
      </w:r>
      <w:r>
        <w:rPr>
          <w:rFonts w:ascii="Gandhari Unicode" w:hAnsi="Gandhari Unicode" w:cs="e-Tamil OTC"/>
          <w:lang w:val="en-GB"/>
        </w:rPr>
        <w:t xml:space="preserve"> ~aṇṇal ēṟoṭu</w:t>
      </w:r>
    </w:p>
    <w:p w14:paraId="62659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nilam tūṅk* aṇala vīṅku mulai</w:t>
      </w:r>
      <w:ins w:id="539"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ceruttal</w:t>
      </w:r>
    </w:p>
    <w:p w14:paraId="6EFE74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pāl vār</w:t>
      </w:r>
      <w:r>
        <w:rPr>
          <w:rFonts w:ascii="Gandhari Unicode" w:hAnsi="Gandhari Unicode" w:cs="e-Tamil OTC"/>
          <w:lang w:val="en-GB"/>
        </w:rPr>
        <w:t xml:space="preserve"> kuḻavi ~</w:t>
      </w:r>
      <w:r>
        <w:rPr>
          <w:rFonts w:ascii="Gandhari Unicode" w:hAnsi="Gandhari Unicode" w:cs="e-Tamil OTC"/>
          <w:i/>
          <w:iCs/>
          <w:lang w:val="en-GB"/>
        </w:rPr>
        <w:t>uḷḷi</w:t>
      </w:r>
      <w:r>
        <w:rPr>
          <w:rFonts w:ascii="Gandhari Unicode" w:hAnsi="Gandhari Unicode" w:cs="e-Tamil OTC"/>
          <w:lang w:val="en-GB"/>
        </w:rPr>
        <w:t xml:space="preserve"> nirai ~iṟant*</w:t>
      </w:r>
    </w:p>
    <w:p w14:paraId="32D573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ūr-vayiṉ peyarum puṉkaṇ mālai</w:t>
      </w:r>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poruḷ piṇi+ pōki+</w:t>
      </w:r>
    </w:p>
    <w:p w14:paraId="496F2A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pirint* uṟai kātalar vara</w:t>
      </w:r>
      <w:ins w:id="540"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kāṇpōr-ē.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done-penance/endured-they(h.)</w:t>
      </w:r>
      <w:r>
        <w:rPr>
          <w:rFonts w:ascii="Gandhari Unicode" w:hAnsi="Gandhari Unicode" w:cs="e-Tamil OTC"/>
          <w:position w:val="6"/>
          <w:lang w:val="en-GB"/>
        </w:rPr>
        <w:t>maṉṟa</w:t>
      </w:r>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 flow-over- calf remembered row traversed</w:t>
      </w:r>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village-at moving- sorrow evening</w:t>
      </w:r>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wealth fetter gone</w:t>
      </w:r>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seeing-they(h.)</w:t>
      </w:r>
      <w:r>
        <w:rPr>
          <w:rFonts w:ascii="Gandhari Unicode" w:hAnsi="Gandhari Unicode" w:cs="e-Tamil OTC"/>
          <w:position w:val="6"/>
          <w:lang w:val="en-GB"/>
        </w:rPr>
        <w:t>ē</w:t>
      </w:r>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are returning to the village</w:t>
      </w:r>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r>
        <w:rPr>
          <w:rFonts w:ascii="e-Tamil OTC" w:hAnsi="e-Tamil OTC" w:cs="e-Tamil OTC"/>
          <w:i w:val="0"/>
          <w:iCs w:val="0"/>
          <w:color w:val="auto"/>
        </w:rPr>
        <w:t xml:space="preserve">அண்டர்மகன் குறுவழுதி: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4594AA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14:paraId="735E70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14:paraId="09073E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14:paraId="7601DA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14:paraId="4017F8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14:paraId="729D5C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பெருநீர் வேலியெஞ் சிறுநல் லூரே.</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கொடிஞ்சி L1, C1+2+3, G1+2, EA, Cām.v; கொடுஞ்சி Cām.,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ணெடுமணற் L1, C2+3, G1+2, EA, Cām.; ணெடுமனற்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றவிர்த்துநின் றசைஇத் C2+3v, Cām.; றவிர்த்த நிரையசைஇத் L1, C1+3, G1+2, EA, I, Cām.v; றவிர்த்த னிரசைஇத் AT, Cām.v,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றவறோ தெய்ய C2v, Cām.; றவறோ தகைய G1v+2, EA, I, Cām.v, VP, ER; றவறோ றதைய L1, C3; றவறோ றகை G1; றவறே தைய Cām.v; றவறோ தைஇய Cām.v; றவறோ ததைஇய C2; றவறோ றதையன்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தழைதா ழல்கு L1, C1+2+3, G1+2, Cām.; தழைதாழ் மருங்கு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வொலிக்கு L1, C1+2v+3, G1+2, EA, Cām.; வொலிதகு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iḻai ~aṇint* iyal-varum </w:t>
      </w:r>
      <w:r>
        <w:rPr>
          <w:rFonts w:ascii="Gandhari Unicode" w:hAnsi="Gandhari Unicode" w:cs="e-Tamil OTC"/>
          <w:i/>
          <w:iCs/>
          <w:lang w:val="en-GB"/>
        </w:rPr>
        <w:t>koṭiñci</w:t>
      </w:r>
      <w:r>
        <w:rPr>
          <w:rFonts w:ascii="Gandhari Unicode" w:hAnsi="Gandhari Unicode" w:cs="e-Tamil OTC"/>
          <w:lang w:val="en-GB"/>
        </w:rPr>
        <w:t xml:space="preserve"> neṭum tēr</w:t>
      </w:r>
    </w:p>
    <w:p w14:paraId="19794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varai maruḷ neṭu maṇal </w:t>
      </w:r>
      <w:r>
        <w:rPr>
          <w:rFonts w:ascii="Gandhari Unicode" w:hAnsi="Gandhari Unicode" w:cs="e-Tamil OTC"/>
          <w:i/>
          <w:iCs/>
          <w:lang w:val="en-GB"/>
        </w:rPr>
        <w:t>tavirttu niṉṟ*</w:t>
      </w:r>
      <w:r>
        <w:rPr>
          <w:rFonts w:ascii="Gandhari Unicode" w:hAnsi="Gandhari Unicode" w:cs="e-Tamil OTC"/>
          <w:lang w:val="en-GB"/>
        </w:rPr>
        <w:t xml:space="preserve"> acaii+</w:t>
      </w:r>
    </w:p>
    <w:p w14:paraId="5CB98E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taṅkiṉir āyiṉ tavaṟ*-ō-</w:t>
      </w:r>
      <w:r>
        <w:rPr>
          <w:rFonts w:ascii="Gandhari Unicode" w:hAnsi="Gandhari Unicode" w:cs="e-Tamil OTC"/>
          <w:i/>
          <w:iCs/>
          <w:lang w:val="en-GB"/>
        </w:rPr>
        <w:t>teyya</w:t>
      </w:r>
    </w:p>
    <w:p w14:paraId="55A2BE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taḻai tāḻ alkul ivaḷ pulamp* akala+</w:t>
      </w:r>
    </w:p>
    <w:p w14:paraId="5F84C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tāḻai taiiya tayaṅku tirai+ koṭum kaḻi</w:t>
      </w:r>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~iḻumeṉa ~</w:t>
      </w:r>
      <w:r>
        <w:rPr>
          <w:rFonts w:ascii="Gandhari Unicode" w:hAnsi="Gandhari Unicode" w:cs="e-Tamil OTC"/>
          <w:i/>
          <w:iCs/>
          <w:lang w:val="en-GB"/>
        </w:rPr>
        <w:t>olikkum</w:t>
      </w:r>
      <w:r>
        <w:rPr>
          <w:rFonts w:ascii="Gandhari Unicode" w:hAnsi="Gandhari Unicode" w:cs="e-Tamil OTC"/>
          <w:lang w:val="en-GB"/>
        </w:rPr>
        <w:t xml:space="preserve"> āṅkaṇ</w:t>
      </w:r>
    </w:p>
    <w:p w14:paraId="295810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 nīr vēli ~em ciṟu nal +ūr-ē.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saying “come at night” to the one who unexpectedly came at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541"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coming- handle long chariot</w:t>
      </w:r>
    </w:p>
    <w:p w14:paraId="10E88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ō-teyya</w:t>
      </w:r>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Tāḻai(-tree) knitted- glitter- wave bent backwaters</w:t>
      </w:r>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'iḻum'-say(inf.) sounding- there</w:t>
      </w:r>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water hedge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long chariot with the handle, coming forward adorned</w:t>
      </w:r>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Tāḻai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வாயிலிளங் கண்ணன்: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14:paraId="6F560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நண்ணிக் குறவ ரார்ப்ப</w:t>
      </w:r>
    </w:p>
    <w:p w14:paraId="52B8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மன்றம் போழு நாடன் றோழி</w:t>
      </w:r>
    </w:p>
    <w:p w14:paraId="087F0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14:paraId="0B5020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14:paraId="1BFDC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 வந்து மாலைப் பொழுதி</w:t>
      </w:r>
    </w:p>
    <w:p w14:paraId="7222F6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14:paraId="4259BC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முளைக்கோட் C2+3v, G1v, Nacc., Cām.; முனைக்கோட் L1, C1+3, G1+2, Nacc.v, EA, AT,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டிளங்களிறு C2+3, G1, EA, Cām.; டிள்ளங்களிறு C1; டினங்களிறு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குறவ L1, C1+2+3, G1+2, EA, Cām.; குரவ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யோப்பியுங் C2, G2, EA; யோப்பியும்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னல்லக C2v+3v, G1, EA, Cām.; னல்ல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நயந்துதா னுயங்கிச் L1, C1+2+3, G1+2, Nacc.v, EA, ATv, Cām.; நயந்துதான் மயங்கிச் G1v, Nacc., AT,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சொல்லவு L1, C1+2+3v, G1+2, EA, Cām.; செல்லவு C3,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தஃகி L1, C1+2+3, G1+2, EA, Cām.; தெஃகி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nāku piṭi nayanta </w:t>
      </w:r>
      <w:r>
        <w:rPr>
          <w:rFonts w:ascii="Gandhari Unicode" w:hAnsi="Gandhari Unicode" w:cs="e-Tamil OTC"/>
          <w:i/>
          <w:iCs/>
          <w:lang w:val="en-GB"/>
        </w:rPr>
        <w:t>muḷai+</w:t>
      </w:r>
      <w:r>
        <w:rPr>
          <w:rFonts w:ascii="Gandhari Unicode" w:hAnsi="Gandhari Unicode" w:cs="e-Tamil OTC"/>
          <w:lang w:val="en-GB"/>
        </w:rPr>
        <w:t xml:space="preserve"> kōṭṭ* iḷam kaḷiṟu</w:t>
      </w:r>
    </w:p>
    <w:p w14:paraId="3B12FF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naṇṇi+ kuṟavar ārppa</w:t>
      </w:r>
    </w:p>
    <w:p w14:paraId="62DE3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maṉṟam pōḻum nāṭaṉ tōḻi</w:t>
      </w:r>
    </w:p>
    <w:p w14:paraId="01B139A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2" w:author="Narmada Hansani Polgampalage" w:date="2023-12-07T14:19:00Z">
            <w:rPr/>
          </w:rPrChange>
        </w:rPr>
        <w:t>cuṉai+ pūm kuvaḷai</w:t>
      </w:r>
      <w:ins w:id="543"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544" w:author="Narmada Hansani Polgampalage" w:date="2023-12-07T14:19:00Z">
            <w:rPr/>
          </w:rPrChange>
        </w:rPr>
        <w:t xml:space="preserve"> toṭalai tant*-um</w:t>
      </w:r>
    </w:p>
    <w:p w14:paraId="06FD767E"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5" w:author="Narmada Hansani Polgampalage" w:date="2023-12-07T14:19:00Z">
            <w:rPr/>
          </w:rPrChange>
        </w:rPr>
        <w:t xml:space="preserve">tiṉai+ puṉam maruṅkiṉ paṭu kiḷi </w:t>
      </w:r>
      <w:ins w:id="546" w:author="Narmada Hansani Polgampalage" w:date="2023-11-28T18:35:00Z">
        <w:r>
          <w:rPr>
            <w:rFonts w:ascii="Gandhari Unicode" w:hAnsi="Gandhari Unicode" w:cs="e-Tamil OTC"/>
            <w:lang w:val="de-DE"/>
          </w:rPr>
          <w:t>~</w:t>
        </w:r>
      </w:ins>
      <w:r w:rsidRPr="00751307">
        <w:rPr>
          <w:rFonts w:ascii="Gandhari Unicode" w:hAnsi="Gandhari Unicode" w:cs="e-Tamil OTC"/>
          <w:lang w:val="de-DE"/>
          <w:rPrChange w:id="547" w:author="Narmada Hansani Polgampalage" w:date="2023-12-07T14:19:00Z">
            <w:rPr/>
          </w:rPrChange>
        </w:rPr>
        <w:t>ōppi-~um</w:t>
      </w:r>
    </w:p>
    <w:p w14:paraId="44B7637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8" w:author="Narmada Hansani Polgampalage" w:date="2023-12-07T14:19:00Z">
            <w:rPr/>
          </w:rPrChange>
        </w:rPr>
        <w:t>kālai vantu mālai</w:t>
      </w:r>
      <w:ins w:id="549"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550" w:author="Narmada Hansani Polgampalage" w:date="2023-12-07T14:19:00Z">
            <w:rPr/>
          </w:rPrChange>
        </w:rPr>
        <w:t xml:space="preserve"> poḻutiṉ</w:t>
      </w:r>
    </w:p>
    <w:p w14:paraId="4A6EC234"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51" w:author="Narmada Hansani Polgampalage" w:date="2023-12-07T14:19:00Z">
            <w:rPr>
              <w:i/>
              <w:iCs/>
            </w:rPr>
          </w:rPrChange>
        </w:rPr>
        <w:t>nal +akam</w:t>
      </w:r>
      <w:r w:rsidRPr="00751307">
        <w:rPr>
          <w:rFonts w:ascii="Gandhari Unicode" w:hAnsi="Gandhari Unicode" w:cs="e-Tamil OTC"/>
          <w:lang w:val="de-DE"/>
          <w:rPrChange w:id="552" w:author="Narmada Hansani Polgampalage" w:date="2023-12-07T14:19:00Z">
            <w:rPr/>
          </w:rPrChange>
        </w:rPr>
        <w:t xml:space="preserve"> nayantu tāṉ </w:t>
      </w:r>
      <w:r w:rsidRPr="00751307">
        <w:rPr>
          <w:rFonts w:ascii="Gandhari Unicode" w:hAnsi="Gandhari Unicode" w:cs="e-Tamil OTC"/>
          <w:i/>
          <w:iCs/>
          <w:lang w:val="de-DE"/>
          <w:rPrChange w:id="553" w:author="Narmada Hansani Polgampalage" w:date="2023-12-07T14:19:00Z">
            <w:rPr>
              <w:i/>
              <w:iCs/>
            </w:rPr>
          </w:rPrChange>
        </w:rPr>
        <w:t>uyaṅki+</w:t>
      </w:r>
    </w:p>
    <w:p w14:paraId="161D1F7B"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554" w:author="Narmada Hansani Polgampalage" w:date="2023-12-07T14:19:00Z">
            <w:rPr>
              <w:i/>
              <w:iCs/>
            </w:rPr>
          </w:rPrChange>
        </w:rPr>
        <w:t>colla.~um</w:t>
      </w:r>
      <w:r w:rsidRPr="00751307">
        <w:rPr>
          <w:rFonts w:ascii="Gandhari Unicode" w:hAnsi="Gandhari Unicode" w:cs="e-Tamil OTC"/>
          <w:lang w:val="de-DE"/>
          <w:rPrChange w:id="555" w:author="Narmada Hansani Polgampalage" w:date="2023-12-07T14:19:00Z">
            <w:rPr/>
          </w:rPrChange>
        </w:rPr>
        <w:t xml:space="preserve"> ākāt* aḵkiyōṉ-ē.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56"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elephant-bull</w:t>
      </w:r>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r>
        <w:rPr>
          <w:rFonts w:ascii="Gandhari Unicode" w:hAnsi="Gandhari Unicode" w:cs="e-Tamil OTC"/>
          <w:position w:val="6"/>
          <w:lang w:val="en-GB"/>
        </w:rPr>
        <w:t>iṉ</w:t>
      </w:r>
      <w:r>
        <w:rPr>
          <w:rFonts w:ascii="Gandhari Unicode" w:hAnsi="Gandhari Unicode" w:cs="e-Tamil OTC"/>
          <w:lang w:val="en-GB"/>
        </w:rPr>
        <w:t xml:space="preserve"> happen- parakeet scared-away</w:t>
      </w:r>
      <w:r>
        <w:rPr>
          <w:rFonts w:ascii="Gandhari Unicode" w:hAnsi="Gandhari Unicode" w:cs="e-Tamil OTC"/>
          <w:position w:val="6"/>
          <w:lang w:val="en-GB"/>
        </w:rPr>
        <w:t>um</w:t>
      </w:r>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longed self become-weak(abs.)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say(inf.)</w:t>
      </w:r>
      <w:r>
        <w:rPr>
          <w:rFonts w:ascii="Gandhari Unicode" w:hAnsi="Gandhari Unicode" w:cs="e-Tamil OTC"/>
          <w:position w:val="6"/>
          <w:lang w:val="en-GB"/>
        </w:rPr>
        <w:t>um</w:t>
      </w:r>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longed in [his] good mind, became weak himself</w:t>
      </w:r>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காவிரிப்பூம்பட்டினத்துச் சேந்தன் கண்ணன்: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14:paraId="689FF7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14:paraId="5BED7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14:paraId="400B4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நீளிடைத் தானு நம்மோ</w:t>
      </w:r>
    </w:p>
    <w:p w14:paraId="0C6771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டொன்றுமணஞ் செய்தன ளிவளெனின்</w:t>
      </w:r>
    </w:p>
    <w:p w14:paraId="7770A1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நெஞ்ச நயந்தநின் றுணிவே.</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மல்குசுனை G2, EA, Cām.; மல்குசுனைப் L1, C1+2+3, G1, EA,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r>
        <w:rPr>
          <w:rFonts w:ascii="Gandhari Unicode" w:hAnsi="Gandhari Unicode" w:cs="e-Tamil OTC"/>
          <w:lang w:val="en-GB"/>
        </w:rPr>
        <w:t xml:space="preserve">புலர்ந்த L1, C1+2+3, G1+2, EA, Cām.; புலந்த Cām.v; யுலர்ந்த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கோலுடை C2+3v, AT, Cām.; கொல்லுடை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நீளிடைத் C2+3v, G1v+2, EA, Cām.; நீடைத்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நம்மோ C2+3, G2, EA; நம்மொ C2v,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டொன்றுமணஞ் L1, C1+2+3, G1+2, EA, Cām.; டொன்றுமனஞ்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ளிவளெனின் C1, G2, EA, Cām.; ளிவளெனி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malku cuṉai </w:t>
      </w:r>
      <w:r>
        <w:rPr>
          <w:rFonts w:ascii="Gandhari Unicode" w:hAnsi="Gandhari Unicode" w:cs="e-Tamil OTC"/>
          <w:i/>
          <w:iCs/>
          <w:lang w:val="en-GB"/>
        </w:rPr>
        <w:t>pularnta</w:t>
      </w:r>
      <w:r>
        <w:rPr>
          <w:rFonts w:ascii="Gandhari Unicode" w:hAnsi="Gandhari Unicode" w:cs="e-Tamil OTC"/>
          <w:lang w:val="en-GB"/>
        </w:rPr>
        <w:t xml:space="preserve"> nalkūr curam mutal</w:t>
      </w:r>
    </w:p>
    <w:p w14:paraId="5FFF42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kumari vākai+ </w:t>
      </w:r>
      <w:r>
        <w:rPr>
          <w:rFonts w:ascii="Gandhari Unicode" w:hAnsi="Gandhari Unicode" w:cs="e-Tamil OTC"/>
          <w:i/>
          <w:iCs/>
          <w:lang w:val="en-GB"/>
        </w:rPr>
        <w:t>kōl</w:t>
      </w:r>
      <w:r>
        <w:rPr>
          <w:rFonts w:ascii="Gandhari Unicode" w:hAnsi="Gandhari Unicode" w:cs="e-Tamil OTC"/>
          <w:lang w:val="en-GB"/>
        </w:rPr>
        <w:t xml:space="preserve"> uṭai naṟu vī</w:t>
      </w:r>
    </w:p>
    <w:p w14:paraId="5EB9BC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mā+ tōkai+ kuṭumiyiṉ tōṉṟum</w:t>
      </w:r>
    </w:p>
    <w:p w14:paraId="168902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nīḷ iṭai+ tāṉ-um nammōṭ*</w:t>
      </w:r>
    </w:p>
    <w:p w14:paraId="21277E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oṉṟu maṇam ceytaṉaḷ ivaḷ eṉiṉ</w:t>
      </w:r>
    </w:p>
    <w:p w14:paraId="031F8D8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neñcam nayanta niṉ tuṇiv*-ē.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girl Sirissa(-tree) stalk possess- fragrant blossom</w:t>
      </w:r>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r>
        <w:rPr>
          <w:rFonts w:ascii="Gandhari Unicode" w:hAnsi="Gandhari Unicode" w:cs="e-Tamil OTC"/>
          <w:position w:val="6"/>
          <w:lang w:val="en-GB"/>
        </w:rPr>
        <w:t>iṉ</w:t>
      </w:r>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one-it union made-she she say-if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Sirissa</w:t>
      </w:r>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appears like the crest of a youthful big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r>
        <w:rPr>
          <w:rFonts w:ascii="e-Tamil OTC" w:hAnsi="e-Tamil OTC" w:cs="e-Tamil OTC"/>
          <w:i w:val="0"/>
          <w:iCs w:val="0"/>
          <w:color w:val="auto"/>
        </w:rPr>
        <w:t xml:space="preserve">மாவளத்தன்: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 செல்ப வாயிற் கானத்துப்</w:t>
      </w:r>
    </w:p>
    <w:p w14:paraId="080AA9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14:paraId="1C0B63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முல்லைக் கொம்பிற் றாஅ</w:t>
      </w:r>
    </w:p>
    <w:p w14:paraId="7BF5E7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14:paraId="23C92D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14:paraId="77D45C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காணார் கொல்லோ மாணிழை நமரே.</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புலந்தேர் L1, C1+2+3, G1+2, EA, Cām.; பொலந்தேர் Cām.v;</w:t>
      </w:r>
      <w:r>
        <w:rPr>
          <w:rStyle w:val="FootnoteReference1"/>
          <w:rFonts w:ascii="Gandhari Unicode" w:hAnsi="Gandhari Unicode" w:cs="e-Tamil OTC"/>
          <w:lang w:val="en-GB"/>
        </w:rPr>
        <w:footnoteReference w:id="587"/>
      </w:r>
      <w:r>
        <w:rPr>
          <w:rFonts w:ascii="Gandhari Unicode" w:hAnsi="Gandhari Unicode" w:cs="e-Tamil OTC"/>
          <w:lang w:val="en-GB"/>
        </w:rPr>
        <w:t xml:space="preserve"> புலந்தோர்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றாஅ C1+2+3, G1+2, EA, Cām.; றா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வனமுலை L1, C2, G2, Cām.; வன்முலை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மாணிழை C1+2+3, G1+2, EA, Cām.; மணிழை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tām-ē celpa ~āyiṉ kāṉattu+</w:t>
      </w:r>
    </w:p>
    <w:p w14:paraId="48E4B0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pulam</w:t>
      </w:r>
      <w:r>
        <w:rPr>
          <w:rFonts w:ascii="Gandhari Unicode" w:hAnsi="Gandhari Unicode" w:cs="e-Tamil OTC"/>
          <w:lang w:val="en-GB"/>
        </w:rPr>
        <w:t xml:space="preserve"> </w:t>
      </w:r>
      <w:r>
        <w:rPr>
          <w:rFonts w:ascii="Gandhari Unicode" w:hAnsi="Gandhari Unicode" w:cs="e-Tamil OTC"/>
          <w:i/>
          <w:iCs/>
          <w:lang w:val="en-GB"/>
        </w:rPr>
        <w:t>tēr</w:t>
      </w:r>
      <w:r>
        <w:rPr>
          <w:rFonts w:ascii="Gandhari Unicode" w:hAnsi="Gandhari Unicode" w:cs="e-Tamil OTC"/>
          <w:lang w:val="en-GB"/>
        </w:rPr>
        <w:t xml:space="preserve"> yāṉai+ kōṭṭ* iṭai </w:t>
      </w:r>
      <w:ins w:id="557" w:author="Narmada Hansani Polgampalage" w:date="2023-11-28T18:57:00Z">
        <w:r>
          <w:rPr>
            <w:rFonts w:ascii="Gandhari Unicode" w:hAnsi="Gandhari Unicode" w:cs="e-Tamil OTC"/>
            <w:lang w:val="en-GB"/>
          </w:rPr>
          <w:t>~</w:t>
        </w:r>
      </w:ins>
      <w:r>
        <w:rPr>
          <w:rFonts w:ascii="Gandhari Unicode" w:hAnsi="Gandhari Unicode" w:cs="e-Tamil OTC"/>
          <w:lang w:val="en-GB"/>
        </w:rPr>
        <w:t>oḻinta</w:t>
      </w:r>
    </w:p>
    <w:p w14:paraId="0849A5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mullai+ kompiṉ tāay</w:t>
      </w:r>
    </w:p>
    <w:p w14:paraId="0C5A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itaḻ aḻint* ūṟum kaṇ paṉi matar eḻil</w:t>
      </w:r>
    </w:p>
    <w:p w14:paraId="160F9AD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8" w:author="Narmada Hansani Polgampalage" w:date="2023-12-07T14:19:00Z">
            <w:rPr/>
          </w:rPrChange>
        </w:rPr>
        <w:t xml:space="preserve">pūṇ akam </w:t>
      </w:r>
      <w:r w:rsidRPr="00751307">
        <w:rPr>
          <w:rFonts w:ascii="Gandhari Unicode" w:hAnsi="Gandhari Unicode" w:cs="e-Tamil OTC"/>
          <w:i/>
          <w:iCs/>
          <w:lang w:val="de-DE"/>
          <w:rPrChange w:id="559" w:author="Narmada Hansani Polgampalage" w:date="2023-12-07T14:19:00Z">
            <w:rPr>
              <w:i/>
              <w:iCs/>
            </w:rPr>
          </w:rPrChange>
        </w:rPr>
        <w:t>vaṉa</w:t>
      </w:r>
      <w:r w:rsidRPr="00751307">
        <w:rPr>
          <w:rFonts w:ascii="Gandhari Unicode" w:hAnsi="Gandhari Unicode" w:cs="e-Tamil OTC"/>
          <w:lang w:val="de-DE"/>
          <w:rPrChange w:id="560" w:author="Narmada Hansani Polgampalage" w:date="2023-12-07T14:19:00Z">
            <w:rPr/>
          </w:rPrChange>
        </w:rPr>
        <w:t xml:space="preserve"> mulai naṉaittal-um</w:t>
      </w:r>
    </w:p>
    <w:p w14:paraId="6FB34D1E"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61" w:author="Narmada Hansani Polgampalage" w:date="2023-12-07T14:19:00Z">
            <w:rPr/>
          </w:rPrChange>
        </w:rPr>
        <w:t>kāṇār-kollō māṇ iḻai namar-ē.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62"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self(pl.)</w:t>
      </w:r>
      <w:r>
        <w:rPr>
          <w:rFonts w:ascii="Gandhari Unicode" w:hAnsi="Gandhari Unicode" w:cs="e-Tamil OTC"/>
          <w:position w:val="6"/>
          <w:lang w:val="en-GB"/>
        </w:rPr>
        <w:t>ē</w:t>
      </w:r>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r>
        <w:rPr>
          <w:rFonts w:ascii="Gandhari Unicode" w:hAnsi="Gandhari Unicode" w:cs="e-Tamil OTC"/>
          <w:position w:val="6"/>
          <w:lang w:val="en-GB"/>
        </w:rPr>
        <w:t>iṉ</w:t>
      </w:r>
      <w:r>
        <w:rPr>
          <w:rFonts w:ascii="Gandhari Unicode" w:hAnsi="Gandhari Unicode" w:cs="e-Tamil OTC"/>
          <w:lang w:val="en-GB"/>
        </w:rPr>
        <w:t xml:space="preserve"> spread</w:t>
      </w:r>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petal perished oozing- eye dew flourish- grace</w:t>
      </w:r>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getting-wet</w:t>
      </w:r>
      <w:r>
        <w:rPr>
          <w:rFonts w:ascii="Gandhari Unicode" w:hAnsi="Gandhari Unicode" w:cs="e-Tamil OTC"/>
          <w:position w:val="6"/>
          <w:lang w:val="en-GB"/>
        </w:rPr>
        <w:t>um</w:t>
      </w:r>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see-not-he(h.)</w:t>
      </w:r>
      <w:r>
        <w:rPr>
          <w:rFonts w:ascii="Gandhari Unicode" w:hAnsi="Gandhari Unicode" w:cs="e-Tamil OTC"/>
          <w:position w:val="6"/>
          <w:lang w:val="en-GB"/>
        </w:rPr>
        <w:t>kollō</w:t>
      </w:r>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r>
        <w:rPr>
          <w:rFonts w:ascii="e-Tamil OTC" w:hAnsi="e-Tamil OTC" w:cs="e-Tamil OTC"/>
          <w:i w:val="0"/>
          <w:iCs w:val="0"/>
          <w:color w:val="auto"/>
        </w:rPr>
        <w:t xml:space="preserve">சாத்தன்: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14:paraId="071723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14:paraId="1DAC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14:paraId="096535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கொள்வா மென்றி தோழி கொள்வா</w:t>
      </w:r>
    </w:p>
    <w:p w14:paraId="0AB6A4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14:paraId="1BC4D9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14:paraId="69E30D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அடும்பவி C2v+3v, AT, Cām.;</w:t>
      </w:r>
      <w:r>
        <w:rPr>
          <w:rStyle w:val="FootnoteReference1"/>
          <w:rFonts w:ascii="Gandhari Unicode" w:hAnsi="Gandhari Unicode" w:cs="e-Tamil OTC"/>
          <w:lang w:val="en-GB"/>
        </w:rPr>
        <w:footnoteReference w:id="594"/>
      </w:r>
      <w:r>
        <w:rPr>
          <w:rFonts w:ascii="Gandhari Unicode" w:hAnsi="Gandhari Unicode" w:cs="e-Tamil OTC"/>
          <w:lang w:val="en-GB"/>
        </w:rPr>
        <w:t xml:space="preserve"> அரும்பவி L1, C1+2+3,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சிதைய மீனருந்துந் L1, C1+2+3v, G1+2, EA, Cām.v; சிதைமீன ருந்துந் C3; சிதைஇ மீனருந்துந் C2v, Cām.; சிதைஇய மீனருந்தி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ணாரை L1, C1+2+3v, G1+2, EA, Cām.; னாரை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மெக்கர்த் C1+2+3, G1+2, EA, Cām.; மேக்கத்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நந்நலங் C1+2+3, G1+2, EA, Cām.; நன்னலங்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தாவெனச் சொல்லினு L1, C1+2v+3, G2v, EA; தரவெனச் சொல்லினு C2v, Cām.v; தாவென் சொல்லினு Cām.; தாவென் சொல்லலு Cām.v; தாவெனச் சொல்லலு C2+3v, G1v+2; தாவென ச் செ_____ G1; தாவெனக் கூறலின் Cām.v,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ரிழப்பே C2v, Cām.; ரிழவே Cām.v, VP; ரழிந்தே L1, C1; ரிழந்தே C2+3v, G1+2, EA, I, AT; ரழந்தே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w:t>
      </w:r>
      <w:r>
        <w:rPr>
          <w:rFonts w:ascii="Gandhari Unicode" w:hAnsi="Gandhari Unicode" w:cs="e-Tamil OTC"/>
          <w:lang w:val="en-GB"/>
        </w:rPr>
        <w:t xml:space="preserve"> aviḻ aṇi malar </w:t>
      </w:r>
      <w:r>
        <w:rPr>
          <w:rFonts w:ascii="Gandhari Unicode" w:hAnsi="Gandhari Unicode" w:cs="e-Tamil OTC"/>
          <w:i/>
          <w:iCs/>
          <w:lang w:val="en-GB"/>
        </w:rPr>
        <w:t>citaiya</w:t>
      </w:r>
      <w:r>
        <w:rPr>
          <w:rFonts w:ascii="Gandhari Unicode" w:hAnsi="Gandhari Unicode" w:cs="e-Tamil OTC"/>
          <w:lang w:val="en-GB"/>
        </w:rPr>
        <w:t xml:space="preserve"> mīṉ </w:t>
      </w:r>
      <w:r>
        <w:rPr>
          <w:rFonts w:ascii="Gandhari Unicode" w:hAnsi="Gandhari Unicode" w:cs="e-Tamil OTC"/>
          <w:i/>
          <w:iCs/>
          <w:lang w:val="en-GB"/>
        </w:rPr>
        <w:t>aruntum</w:t>
      </w:r>
    </w:p>
    <w:p w14:paraId="6DC48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taṭam tāḷ nārai ~irukkum ekkar+</w:t>
      </w:r>
    </w:p>
    <w:p w14:paraId="28AAFF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taṇṇam tuṟaivaṉ toṭuttu </w:t>
      </w:r>
      <w:r>
        <w:rPr>
          <w:rFonts w:ascii="Gandhari Unicode" w:hAnsi="Gandhari Unicode" w:cs="e-Tamil OTC"/>
          <w:i/>
          <w:iCs/>
          <w:lang w:val="en-GB"/>
        </w:rPr>
        <w:t>nam</w:t>
      </w:r>
      <w:r>
        <w:rPr>
          <w:rFonts w:ascii="Gandhari Unicode" w:hAnsi="Gandhari Unicode" w:cs="e-Tamil OTC"/>
          <w:lang w:val="en-GB"/>
        </w:rPr>
        <w:t xml:space="preserve"> nalam</w:t>
      </w:r>
    </w:p>
    <w:p w14:paraId="432500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koḷvām eṉṟi tōḻi koḷvām</w:t>
      </w:r>
    </w:p>
    <w:p w14:paraId="7D9D30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iṭukkaṇ añci ~irantōr vēṇṭiya</w:t>
      </w:r>
    </w:p>
    <w:p w14:paraId="1259E7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koṭutt* avai </w:t>
      </w:r>
      <w:r>
        <w:rPr>
          <w:rFonts w:ascii="Gandhari Unicode" w:hAnsi="Gandhari Unicode" w:cs="e-Tamil OTC"/>
          <w:i/>
          <w:iCs/>
          <w:lang w:val="en-GB"/>
        </w:rPr>
        <w:t>tā ~eṉa+ colliṉum</w:t>
      </w:r>
    </w:p>
    <w:p w14:paraId="1E1BAC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iṉṉāt*-ō nam</w:t>
      </w:r>
      <w:ins w:id="563"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iṉ +uyir </w:t>
      </w:r>
      <w:r>
        <w:rPr>
          <w:rFonts w:ascii="Gandhari Unicode" w:hAnsi="Gandhari Unicode" w:cs="e-Tamil OTC"/>
          <w:i/>
          <w:iCs/>
          <w:lang w:val="en-GB"/>
        </w:rPr>
        <w:t>iḻapp*-ē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broad foot wader being- dune</w:t>
      </w:r>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linked our- goodness</w:t>
      </w:r>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we-take</w:t>
      </w:r>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give(ipt.)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that eat fish [and] spoil the opening adorning blossoms</w:t>
      </w:r>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Aṭumpu,</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Even if [we] said “give those things [back]”, having offered</w:t>
      </w:r>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that] less undear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r>
        <w:rPr>
          <w:rFonts w:ascii="e-Tamil OTC" w:hAnsi="e-Tamil OTC" w:cs="e-Tamil OTC"/>
          <w:i w:val="0"/>
          <w:iCs w:val="0"/>
          <w:color w:val="auto"/>
        </w:rPr>
        <w:t xml:space="preserve">ஆலத்தூர் கிழார்: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நேர்ந்த தலைமகள் அவனது நீக்கத்துக்கண் வேறுபட்டாரைத் (C2, G2: டாளைத்) தோழி வற்புறீஇயது.</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முன்னின்று</w:t>
      </w:r>
    </w:p>
    <w:p w14:paraId="77DFE7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14:paraId="63B543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14:paraId="3BF50D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14:paraId="431FE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14:paraId="3A24DE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14:paraId="337A23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மலையுடைக் கான நீந்தி</w:t>
      </w:r>
    </w:p>
    <w:p w14:paraId="6FAD2D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பனிக்கடுங் குரையஞ் L1, C1+2+3, G1+2v, Cām.; பனிக்கடுங் குன்றஞ் C2v+3v, G2, EA, I, AT; பனிவெங் குன்றஞ்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r>
        <w:rPr>
          <w:rFonts w:ascii="Gandhari Unicode" w:hAnsi="Gandhari Unicode" w:cs="e-Tamil OTC"/>
          <w:lang w:val="en-GB"/>
        </w:rPr>
        <w:t xml:space="preserve">மாயிற் L1, C2+3, G1+2, EA, Cām.; மரபிற்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செல்வர் C2+3v, Cām.; செலவார் C2v; செல்லார் C1, G2, EA, I, AT, Cām.v, VP; சொல்லார்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விருந்தோட் C2v+3v, EA, ATv, Cām.; விருங்கோட்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கணந்து C2+3v, G2v, Cām.; கணத்து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வுறீஇ | யாறுசெல் C2+3v, G1v+2, EA, Cām.; வுறியி | னாறுசெல்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பெயர்க்கு L1, C1+2+3v, G1+2, EA, Cām.; பெய்க்கு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நிலையாப் L1, C1+2+3, G2, EA, Cām.; நிலையார் G1v, Cām.v; நிலையால்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564" w:author="Narmada Hansani Polgampalage" w:date="2023-12-04T17:49:00Z">
        <w:r>
          <w:rPr>
            <w:rFonts w:ascii="Gandhari Unicode" w:hAnsi="Gandhari Unicode" w:cs="e-Tamil OTC"/>
            <w:lang w:val="en-GB"/>
          </w:rPr>
          <w:t>a</w:t>
        </w:r>
      </w:ins>
      <w:del w:id="565"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566" w:author="Narmada Hansani Polgampalage" w:date="2023-12-04T17:49:00Z">
        <w:r>
          <w:rPr>
            <w:rFonts w:ascii="Gandhari Unicode" w:hAnsi="Gandhari Unicode" w:cs="e-Tamil OTC"/>
            <w:lang w:val="en-GB"/>
          </w:rPr>
          <w:t>-</w:t>
        </w:r>
      </w:ins>
      <w:del w:id="567"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 tōḻi muṉ niṉṟu</w:t>
      </w:r>
    </w:p>
    <w:p w14:paraId="7C0AFF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paṉi+ </w:t>
      </w:r>
      <w:r>
        <w:rPr>
          <w:rFonts w:ascii="Gandhari Unicode" w:hAnsi="Gandhari Unicode" w:cs="e-Tamil OTC"/>
          <w:i/>
          <w:iCs/>
          <w:lang w:val="en-GB"/>
        </w:rPr>
        <w:t>kaṭum kuraiyam</w:t>
      </w:r>
      <w:r>
        <w:rPr>
          <w:rFonts w:ascii="Gandhari Unicode" w:hAnsi="Gandhari Unicode" w:cs="e-Tamil OTC"/>
          <w:lang w:val="en-GB"/>
        </w:rPr>
        <w:t xml:space="preserve"> cellātīm eṉa+</w:t>
      </w:r>
    </w:p>
    <w:p w14:paraId="4D038B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colliṉam āyiṉ </w:t>
      </w:r>
      <w:r>
        <w:rPr>
          <w:rFonts w:ascii="Gandhari Unicode" w:hAnsi="Gandhari Unicode" w:cs="e-Tamil OTC"/>
          <w:i/>
          <w:iCs/>
          <w:lang w:val="en-GB"/>
        </w:rPr>
        <w:t>celvar-</w:t>
      </w:r>
      <w:r>
        <w:rPr>
          <w:rFonts w:ascii="Gandhari Unicode" w:hAnsi="Gandhari Unicode" w:cs="e-Tamil OTC"/>
          <w:lang w:val="en-GB"/>
        </w:rPr>
        <w:t>kollō</w:t>
      </w:r>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~āṟṟ* ayal irunta ~irum </w:t>
      </w:r>
      <w:r>
        <w:rPr>
          <w:rFonts w:ascii="Gandhari Unicode" w:hAnsi="Gandhari Unicode" w:cs="e-Tamil OTC"/>
          <w:i/>
          <w:iCs/>
          <w:lang w:val="en-GB"/>
        </w:rPr>
        <w:t>tōṭṭ*</w:t>
      </w:r>
      <w:r>
        <w:rPr>
          <w:rFonts w:ascii="Gandhari Unicode" w:hAnsi="Gandhari Unicode" w:cs="e-Tamil OTC"/>
          <w:lang w:val="en-GB"/>
        </w:rPr>
        <w:t xml:space="preserve"> am ciṟai</w:t>
      </w:r>
    </w:p>
    <w:p w14:paraId="0178E0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neṭum kāl </w:t>
      </w:r>
      <w:r>
        <w:rPr>
          <w:rFonts w:ascii="Gandhari Unicode" w:hAnsi="Gandhari Unicode" w:cs="e-Tamil OTC"/>
          <w:i/>
          <w:iCs/>
          <w:lang w:val="en-GB"/>
        </w:rPr>
        <w:t>kaṇantuḷ</w:t>
      </w:r>
      <w:r>
        <w:rPr>
          <w:rFonts w:ascii="Gandhari Unicode" w:hAnsi="Gandhari Unicode" w:cs="e-Tamil OTC"/>
          <w:lang w:val="en-GB"/>
        </w:rPr>
        <w:t xml:space="preserve"> āḷ aṟiv* uṟīi</w:t>
      </w:r>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paṭai talaipeyarkkum</w:t>
      </w:r>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~uṭai+ kāṉam nīnti</w:t>
      </w:r>
    </w:p>
    <w:p w14:paraId="0C093E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nilaiyā+</w:t>
      </w:r>
      <w:r>
        <w:rPr>
          <w:rFonts w:ascii="Gandhari Unicode" w:hAnsi="Gandhari Unicode" w:cs="e-Tamil OTC"/>
          <w:lang w:val="en-GB"/>
        </w:rPr>
        <w:t xml:space="preserve"> poruḷ piṇi+ pirinticiṉōr-ē.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568" w:author="Narmada Hansani Polgampalage" w:date="2023-12-04T17:49:00Z">
        <w:r>
          <w:rPr>
            <w:rFonts w:ascii="Gandhari Unicode" w:hAnsi="Gandhari Unicode" w:cs="e-Tamil OTC"/>
            <w:position w:val="6"/>
            <w:lang w:val="en-GB"/>
          </w:rPr>
          <w:t>a</w:t>
        </w:r>
      </w:ins>
      <w:del w:id="569"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570" w:author="Narmada Hansani Polgampalage" w:date="2023-12-04T17:49:00Z">
        <w:r>
          <w:rPr>
            <w:rFonts w:ascii="Gandhari Unicode" w:hAnsi="Gandhari Unicode" w:cs="e-Tamil OTC"/>
            <w:lang w:val="en-GB"/>
          </w:rPr>
          <w:t>-</w:t>
        </w:r>
      </w:ins>
      <w:del w:id="571"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live friend in-front stood</w:t>
      </w:r>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go-not(ipt.)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going-he(h.)</w:t>
      </w:r>
      <w:r>
        <w:rPr>
          <w:rFonts w:ascii="Gandhari Unicode" w:hAnsi="Gandhari Unicode" w:cs="e-Tamil OTC"/>
          <w:position w:val="6"/>
          <w:lang w:val="en-GB"/>
        </w:rPr>
        <w:t>kollō</w:t>
      </w:r>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neighbourhood been- big/dark mass- pretty wing</w:t>
      </w:r>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leg Kaṇantuḷ(-bird) man knowledge made-have</w:t>
      </w:r>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separated-he(h.)</w:t>
      </w:r>
      <w:r>
        <w:rPr>
          <w:rFonts w:ascii="Gandhari Unicode" w:hAnsi="Gandhari Unicode" w:cs="e-Tamil OTC"/>
          <w:position w:val="6"/>
          <w:lang w:val="en-GB"/>
        </w:rPr>
        <w:t>ē</w:t>
      </w:r>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would he have gone, if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informed about [the coming] of men by long-legged Kaṇantuḷ birds</w:t>
      </w:r>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with pretty wings, in a big mass perched by the way?</w:t>
      </w:r>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வளையோ யுவந்திசின் விரைவுறு</w:t>
      </w:r>
      <w:r>
        <w:rPr>
          <w:rFonts w:ascii="Gandhari Unicode" w:hAnsi="Gandhari Unicode" w:cs="e-Tamil OTC"/>
          <w:sz w:val="24"/>
          <w:szCs w:val="24"/>
          <w:lang w:val="en-GB"/>
        </w:rPr>
        <w:t xml:space="preserve"> கொடுந்தா</w:t>
      </w:r>
    </w:p>
    <w:p w14:paraId="0D47E77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ளளைவா ழலவன் கூருகிர் வரித்த</w:t>
      </w:r>
    </w:p>
    <w:p w14:paraId="1A86A9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வீர்மணன் மலிர்நெறி</w:t>
      </w:r>
      <w:r>
        <w:rPr>
          <w:rFonts w:ascii="Gandhari Unicode" w:hAnsi="Gandhari Unicode" w:cs="e-Tamil OTC"/>
          <w:sz w:val="24"/>
          <w:szCs w:val="24"/>
          <w:lang w:val="en-GB"/>
        </w:rPr>
        <w:t xml:space="preserve"> சிதைய விழுமென</w:t>
      </w:r>
    </w:p>
    <w:p w14:paraId="3B17D5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வுருமிசைப் புணரி யுடைதருந் </w:t>
      </w:r>
      <w:r>
        <w:rPr>
          <w:rFonts w:ascii="Gandhari Unicode" w:hAnsi="Gandhari Unicode" w:cs="e-Tamil OTC"/>
          <w:sz w:val="24"/>
          <w:szCs w:val="24"/>
          <w:u w:val="wave"/>
          <w:lang w:val="en-GB"/>
        </w:rPr>
        <w:t>துறைவர்க்</w:t>
      </w:r>
    </w:p>
    <w:p w14:paraId="1C74626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குரிமை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செப்பினர் நமரே</w:t>
      </w:r>
      <w:r>
        <w:rPr>
          <w:rFonts w:ascii="Gandhari Unicode" w:hAnsi="Gandhari Unicode" w:cs="e-Tamil OTC"/>
          <w:sz w:val="24"/>
          <w:szCs w:val="24"/>
          <w:lang w:val="en-GB"/>
        </w:rPr>
        <w:t xml:space="preserve"> விரியலர்ப்</w:t>
      </w:r>
    </w:p>
    <w:p w14:paraId="37F062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புன்னை யோங்கிய புலாலஞ் </w:t>
      </w:r>
      <w:r>
        <w:rPr>
          <w:rFonts w:ascii="Gandhari Unicode" w:hAnsi="Gandhari Unicode" w:cs="e-Tamil OTC"/>
          <w:sz w:val="24"/>
          <w:szCs w:val="24"/>
          <w:u w:val="wave"/>
          <w:lang w:val="en-GB"/>
        </w:rPr>
        <w:t>சேரி</w:t>
      </w:r>
    </w:p>
    <w:p w14:paraId="1BF67172"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யின்னகை யாயத் தாரோ</w:t>
      </w:r>
    </w:p>
    <w:p w14:paraId="586AD25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டின்னு மற்றோவிவ் வழுங்க லூரே.</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வளையோ யுவந்திசின் விரைவுறு C2v, Cām.</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xml:space="preserve">; வளையோ யுவந்திசின் விரவுங் C2+3, I; வளையோய் வந்திசின்(சின்) விரவுங் L1, C1, G1()+2, EA,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வீர்மணன் மலிர்நெறி C2+3v, Cām.; வீர்மண லிரநெறி C1, G1; வீர்மண லீர்நெறி L1, C3, G2,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துறைவர்க் | குரிமை C1+2+3, G1, Cām.v; துறைவர்க்கு | வரைவு L1</w:t>
      </w:r>
      <w:bookmarkStart w:id="572" w:name="DDE_LINK88"/>
      <w:r>
        <w:rPr>
          <w:rFonts w:ascii="Gandhari Unicode" w:hAnsi="Gandhari Unicode" w:cs="e-Tamil OTC"/>
          <w:sz w:val="24"/>
          <w:szCs w:val="24"/>
          <w:lang w:val="en-GB"/>
        </w:rPr>
        <w:t>; துறைவற் | குரி</w:t>
      </w:r>
      <w:bookmarkEnd w:id="572"/>
      <w:r>
        <w:rPr>
          <w:rFonts w:ascii="Gandhari Unicode" w:hAnsi="Gandhari Unicode" w:cs="e-Tamil OTC"/>
          <w:sz w:val="24"/>
          <w:szCs w:val="24"/>
          <w:lang w:val="en-GB"/>
        </w:rPr>
        <w:t xml:space="preserve">மை G2, EA, I, ATv, Cām.v, VP, ER; துறைவற் | குரிய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செப்பினர் நமரே C1+2+3, G1+2, EA, Cām.; நேரார் கொல்லோ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சேரி | யின்னகை யாயத் தாரோ C2+3v, G2, EA, Cām.; சேரியி | னகையாய்த் தாயத் தாரே (தாரோ) G1v(), Cām.v; சேரியி | னகையாய்த் தாய தரோ (தரே)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vaḷaiyōy </w:t>
      </w:r>
      <w:r>
        <w:rPr>
          <w:rFonts w:ascii="Gandhari Unicode" w:hAnsi="Gandhari Unicode" w:cs="e-Tamil OTC"/>
          <w:i/>
          <w:iCs/>
          <w:lang w:val="en-GB"/>
        </w:rPr>
        <w:t>uvanticiṉ viraiv* uṟu</w:t>
      </w:r>
      <w:r>
        <w:rPr>
          <w:rFonts w:ascii="Gandhari Unicode" w:hAnsi="Gandhari Unicode" w:cs="e-Tamil OTC"/>
          <w:lang w:val="en-GB"/>
        </w:rPr>
        <w:t xml:space="preserve"> koṭum tāḷ</w:t>
      </w:r>
    </w:p>
    <w:p w14:paraId="278C00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aḷai vāḻ alavaṉ kūr ukir varitta</w:t>
      </w:r>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~īr maṇal </w:t>
      </w:r>
      <w:r>
        <w:rPr>
          <w:rFonts w:ascii="Gandhari Unicode" w:hAnsi="Gandhari Unicode" w:cs="e-Tamil OTC"/>
          <w:i/>
          <w:iCs/>
          <w:lang w:val="en-GB"/>
        </w:rPr>
        <w:t>malir</w:t>
      </w:r>
      <w:r>
        <w:rPr>
          <w:rFonts w:ascii="Gandhari Unicode" w:hAnsi="Gandhari Unicode" w:cs="e-Tamil OTC"/>
          <w:lang w:val="en-GB"/>
        </w:rPr>
        <w:t xml:space="preserve"> neṟi citaiya viḻum-eṉa</w:t>
      </w:r>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~urum icai+ puṇari ~uṭai-tarum </w:t>
      </w:r>
      <w:r>
        <w:rPr>
          <w:rFonts w:ascii="Gandhari Unicode" w:hAnsi="Gandhari Unicode" w:cs="e-Tamil OTC"/>
          <w:i/>
          <w:iCs/>
          <w:lang w:val="en-GB"/>
        </w:rPr>
        <w:t>tuṟaivark</w:t>
      </w:r>
      <w:del w:id="573" w:author="Narmada Hansani Polgampalage" w:date="2023-11-28T19:31:00Z">
        <w:r>
          <w:rPr>
            <w:rFonts w:ascii="Gandhari Unicode" w:hAnsi="Gandhari Unicode" w:cs="e-Tamil OTC"/>
            <w:i/>
            <w:iCs/>
            <w:lang w:val="en-GB"/>
          </w:rPr>
          <w:delText>*</w:delText>
        </w:r>
      </w:del>
      <w:ins w:id="574"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urimai</w:t>
      </w:r>
      <w:r>
        <w:rPr>
          <w:rFonts w:ascii="Gandhari Unicode" w:hAnsi="Gandhari Unicode" w:cs="e-Tamil OTC"/>
          <w:lang w:val="en-GB"/>
        </w:rPr>
        <w:t xml:space="preserve"> </w:t>
      </w:r>
      <w:r>
        <w:rPr>
          <w:rFonts w:ascii="Gandhari Unicode" w:hAnsi="Gandhari Unicode" w:cs="e-Tamil OTC"/>
          <w:i/>
          <w:iCs/>
          <w:lang w:val="en-GB"/>
        </w:rPr>
        <w:t>ceppiṉar namar-ē</w:t>
      </w:r>
      <w:r>
        <w:rPr>
          <w:rFonts w:ascii="Gandhari Unicode" w:hAnsi="Gandhari Unicode" w:cs="e-Tamil OTC"/>
          <w:lang w:val="en-GB"/>
        </w:rPr>
        <w:t xml:space="preserve"> viri ~alar</w:t>
      </w:r>
      <w:ins w:id="575"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puṉṉai ~ōṅkiya pulālam </w:t>
      </w:r>
      <w:r>
        <w:rPr>
          <w:rFonts w:ascii="Gandhari Unicode" w:hAnsi="Gandhari Unicode" w:cs="e-Tamil OTC"/>
          <w:i/>
          <w:iCs/>
          <w:lang w:val="en-GB"/>
        </w:rPr>
        <w:t>cēri</w:t>
      </w:r>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~iṉ </w:t>
      </w:r>
      <w:r>
        <w:rPr>
          <w:rFonts w:ascii="Gandhari Unicode" w:hAnsi="Gandhari Unicode" w:cs="e-Tamil OTC"/>
          <w:lang w:val="en-GB"/>
        </w:rPr>
        <w:t>nakai</w:t>
      </w:r>
      <w:r>
        <w:rPr>
          <w:rFonts w:ascii="Gandhari Unicode" w:hAnsi="Gandhari Unicode" w:cs="e-Tamil OTC"/>
          <w:i/>
          <w:iCs/>
          <w:lang w:val="en-GB"/>
        </w:rPr>
        <w:t xml:space="preserve"> </w:t>
      </w:r>
      <w:ins w:id="576" w:author="Narmada Hansani Polgampalage" w:date="2023-11-28T19:32:00Z">
        <w:r>
          <w:rPr>
            <w:rFonts w:ascii="Gandhari Unicode" w:hAnsi="Gandhari Unicode" w:cs="e-Tamil OTC"/>
            <w:i/>
            <w:iCs/>
            <w:lang w:val="en-GB"/>
          </w:rPr>
          <w:t>~</w:t>
        </w:r>
      </w:ins>
      <w:r>
        <w:rPr>
          <w:rFonts w:ascii="Gandhari Unicode" w:hAnsi="Gandhari Unicode" w:cs="e-Tamil OTC"/>
          <w:i/>
          <w:iCs/>
          <w:lang w:val="en-GB"/>
        </w:rPr>
        <w:t>āyattārōṭ*</w:t>
      </w:r>
    </w:p>
    <w:p w14:paraId="565768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iṉ-+um aṟṟ*-ō ~i+ ~aḻuṅkal ūr-ē.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be-delighted(ipt.) haste have- bent foot</w:t>
      </w:r>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'iḻum'-say(inf.)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577"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our-they(h.)</w:t>
      </w:r>
      <w:r>
        <w:rPr>
          <w:rFonts w:ascii="Gandhari Unicode" w:hAnsi="Gandhari Unicode" w:cs="e-Tamil OTC"/>
          <w:position w:val="6"/>
          <w:lang w:val="en-GB"/>
        </w:rPr>
        <w:t>ē</w:t>
      </w:r>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Puṉṉai(-tree) become-high- smell-of-fish</w:t>
      </w:r>
      <w:r>
        <w:rPr>
          <w:rFonts w:ascii="Gandhari Unicode" w:hAnsi="Gandhari Unicode" w:cs="e-Tamil OTC"/>
          <w:position w:val="6"/>
          <w:lang w:val="en-GB"/>
        </w:rPr>
        <w:t>am</w:t>
      </w:r>
      <w:r>
        <w:rPr>
          <w:rFonts w:ascii="Gandhari Unicode" w:hAnsi="Gandhari Unicode" w:cs="e-Tamil OTC"/>
          <w:lang w:val="en-GB"/>
        </w:rPr>
        <w:t xml:space="preserve"> quarter</w:t>
      </w:r>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Our people granted [your] possession</w:t>
      </w:r>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they destroy, by flooding the moist sand, the ways scratched</w:t>
      </w:r>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in the fish-reeking quarter, where broad-blossomed Puṉṉai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r>
        <w:rPr>
          <w:rFonts w:ascii="e-Tamil OTC" w:hAnsi="e-Tamil OTC" w:cs="e-Tamil OTC"/>
          <w:i w:val="0"/>
          <w:iCs w:val="0"/>
          <w:color w:val="auto"/>
        </w:rPr>
        <w:t>கடியலூர் உருத்திரன் (</w:t>
      </w:r>
      <w:r>
        <w:rPr>
          <w:rFonts w:ascii="Gandhari Unicode" w:hAnsi="Gandhari Unicode"/>
          <w:i w:val="0"/>
          <w:iCs w:val="0"/>
          <w:color w:val="auto"/>
        </w:rPr>
        <w:t>C1</w:t>
      </w:r>
      <w:r>
        <w:rPr>
          <w:rFonts w:ascii="e-Tamil OTC" w:hAnsi="e-Tamil OTC" w:cs="e-Tamil OTC"/>
          <w:i w:val="0"/>
          <w:iCs w:val="0"/>
          <w:color w:val="auto"/>
        </w:rPr>
        <w:t xml:space="preserve">: உத்திரனங்) கண்ணன(ார்):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நெடுநீ ராம்ப லடைப்புறத் தன்ன</w:t>
      </w:r>
    </w:p>
    <w:p w14:paraId="170750D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கொடுமென் சிறைய கூருகிர்ப் பறவை</w:t>
      </w:r>
    </w:p>
    <w:p w14:paraId="0EB4B21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யகலிலைப் பலவின் சாரன் முன்னிப்</w:t>
      </w:r>
    </w:p>
    <w:p w14:paraId="452073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பகலுறை முதுமரம் புலம்பப் போகுஞ்</w:t>
      </w:r>
    </w:p>
    <w:p w14:paraId="09024F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சிறுபுன் மாலை யுண்மை</w:t>
      </w:r>
    </w:p>
    <w:p w14:paraId="38A2369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யறிவேன் </w:t>
      </w:r>
      <w:r>
        <w:rPr>
          <w:rFonts w:ascii="Gandhari Unicode" w:hAnsi="Gandhari Unicode" w:cs="e-Tamil OTC"/>
          <w:sz w:val="24"/>
          <w:szCs w:val="24"/>
          <w:u w:val="wave"/>
          <w:lang w:val="en-GB"/>
        </w:rPr>
        <w:t>றோழியவர்க்</w:t>
      </w:r>
      <w:r>
        <w:rPr>
          <w:rFonts w:ascii="Gandhari Unicode" w:hAnsi="Gandhari Unicode" w:cs="e-Tamil OTC"/>
          <w:sz w:val="24"/>
          <w:szCs w:val="24"/>
          <w:lang w:val="en-GB"/>
        </w:rPr>
        <w:t xml:space="preserve"> காணா வூங்கே.</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r>
        <w:rPr>
          <w:rFonts w:ascii="Gandhari Unicode" w:hAnsi="Gandhari Unicode" w:cs="e-Tamil OTC"/>
          <w:sz w:val="24"/>
          <w:szCs w:val="24"/>
          <w:lang w:val="en-GB"/>
        </w:rPr>
        <w:t xml:space="preserve">கூருகிர்ப் L1, C2+3v, G1+2, EA; கூருகிர் Cām.; கூருகிற் C3; கூருகிற்வ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றோழியவர்க் C2+3, G1, Cām.; றோழியவர் L1, C1; றொழியவற்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 nīr āmpal aṭai+ puṟatt* aṉṉa</w:t>
      </w:r>
    </w:p>
    <w:p w14:paraId="07F31D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 mel ciṟaiya kūr ukir+ paṟavai</w:t>
      </w:r>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~akal ilai palaviṉ cāral muṉṉi+</w:t>
      </w:r>
    </w:p>
    <w:p w14:paraId="49AA20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pakal uṟai mutu maram pulampa+ pōkum</w:t>
      </w:r>
    </w:p>
    <w:p w14:paraId="1EB4CC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pul mālai ~uṇmai</w:t>
      </w:r>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~aṟivēṉ tōḻi ~</w:t>
      </w:r>
      <w:r>
        <w:rPr>
          <w:rFonts w:ascii="Gandhari Unicode" w:hAnsi="Gandhari Unicode" w:cs="e-Tamil OTC"/>
          <w:i/>
          <w:iCs/>
          <w:lang w:val="en-GB"/>
        </w:rPr>
        <w:t>avar</w:t>
      </w:r>
      <w:ins w:id="578"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kāṇā-</w:t>
      </w:r>
      <w:ins w:id="579"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~ūṅk*-ē.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bat</w:t>
      </w:r>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r>
        <w:rPr>
          <w:rFonts w:ascii="Gandhari Unicode" w:hAnsi="Gandhari Unicode" w:cs="e-Tamil OTC"/>
          <w:position w:val="6"/>
          <w:lang w:val="en-GB"/>
        </w:rPr>
        <w:t>iṉ</w:t>
      </w:r>
      <w:r>
        <w:rPr>
          <w:rFonts w:ascii="Gandhari Unicode" w:hAnsi="Gandhari Unicode" w:cs="e-Tamil OTC"/>
          <w:lang w:val="en-GB"/>
        </w:rPr>
        <w:t xml:space="preserve"> slope approached</w:t>
      </w:r>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know</w:t>
      </w:r>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when the sharp-nailed bats with soft wings, curved</w:t>
      </w:r>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r>
        <w:rPr>
          <w:rFonts w:ascii="e-Tamil OTC" w:hAnsi="e-Tamil OTC" w:cs="e-Tamil OTC"/>
          <w:i w:val="0"/>
          <w:iCs w:val="0"/>
          <w:color w:val="auto"/>
        </w:rPr>
        <w:t>உறையூர் முதுகூற்றன் (</w:t>
      </w:r>
      <w:r>
        <w:rPr>
          <w:rFonts w:ascii="Gandhari Unicode" w:hAnsi="Gandhari Unicode"/>
          <w:i w:val="0"/>
          <w:iCs w:val="0"/>
          <w:color w:val="auto"/>
        </w:rPr>
        <w:t>C2</w:t>
      </w:r>
      <w:r>
        <w:rPr>
          <w:rFonts w:ascii="e-Tamil OTC" w:hAnsi="e-Tamil OTC" w:cs="e-Tamil OTC"/>
          <w:i w:val="0"/>
          <w:iCs w:val="0"/>
          <w:color w:val="auto"/>
        </w:rPr>
        <w:t xml:space="preserve">: முதுகூட்டன்):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 (G2: பகற்குறி வந்தொழுகுந் தலைமகன் தலைமகன் சிறைப்புறத்தானாக வரைவு கடாயது.)</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ஆர்கலி வெற்பன் மார்புபுணை யாகக்</w:t>
      </w:r>
    </w:p>
    <w:p w14:paraId="33E0D69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நெடுவரைக் கவாஅற் பகலே</w:t>
      </w:r>
    </w:p>
    <w:p w14:paraId="5395AA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பாடின் னருவி யாடுத லினிதே</w:t>
      </w:r>
    </w:p>
    <w:p w14:paraId="2FACD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நிரையிதழ்</w:t>
      </w:r>
      <w:r>
        <w:rPr>
          <w:rFonts w:ascii="Gandhari Unicode" w:hAnsi="Gandhari Unicode" w:cs="e-Tamil OTC"/>
          <w:sz w:val="24"/>
          <w:szCs w:val="24"/>
          <w:lang w:val="en-GB"/>
        </w:rPr>
        <w:t xml:space="preserve"> பொருந்தாக் கண்ணோ டிரவிற்</w:t>
      </w:r>
    </w:p>
    <w:p w14:paraId="1415B9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பஞ்சி</w:t>
      </w:r>
      <w:r>
        <w:rPr>
          <w:rFonts w:ascii="Gandhari Unicode" w:hAnsi="Gandhari Unicode" w:cs="e-Tamil OTC"/>
          <w:sz w:val="24"/>
          <w:szCs w:val="24"/>
          <w:lang w:val="en-GB"/>
        </w:rPr>
        <w:t xml:space="preserve"> வெண்டிரிச் செஞ்சுடர் நல்லிற்</w:t>
      </w:r>
    </w:p>
    <w:p w14:paraId="206ABA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பின்னுவீழ்</w:t>
      </w:r>
      <w:r>
        <w:rPr>
          <w:rFonts w:ascii="Gandhari Unicode" w:hAnsi="Gandhari Unicode" w:cs="e-Tamil OTC"/>
          <w:sz w:val="24"/>
          <w:szCs w:val="24"/>
          <w:lang w:val="en-GB"/>
        </w:rPr>
        <w:t xml:space="preserve"> சிறுபுறந் தழீஇ</w:t>
      </w:r>
    </w:p>
    <w:p w14:paraId="3970EA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யன்னை முயங்கத் துயிலின் னாதே.</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பாடின் C1, G1v+2, EA, Cām.; பாடி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நிரையிதழ் L1, C1+2+3, G1+2, EA, Cām.; நிறையிதழ்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பொருந்தாக் C2+3, G1+2, EA, Cām.; பொருந்தா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பஞ்சி C1+2+3, G1+2, EA, Cām.; பஞ்ச L1; பஞ்சு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பின்னுவீழ் C1+2+3v, G1v+2, EA, Cām.; பின்னும்வீழ்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தழீஇ C2, G1+2, EA, Cām.; தழீ C1+3; தழி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kali veṟpaṉ mārpu puṇai ~āka+</w:t>
      </w:r>
    </w:p>
    <w:p w14:paraId="40B1FB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 uyar neṭu varai+ kavāaṉ pakal-ē</w:t>
      </w:r>
    </w:p>
    <w:p w14:paraId="0704E5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pāṭ* iṉ</w:t>
      </w:r>
      <w:ins w:id="580"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aruvi ~āṭutal iṉit*-ē</w:t>
      </w:r>
    </w:p>
    <w:p w14:paraId="61D785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nirai</w:t>
      </w:r>
      <w:r>
        <w:rPr>
          <w:rFonts w:ascii="Gandhari Unicode" w:hAnsi="Gandhari Unicode" w:cs="e-Tamil OTC"/>
          <w:lang w:val="en-GB"/>
        </w:rPr>
        <w:t xml:space="preserve"> ~itaḻ poruntā+ kaṇṇōṭ* iraviṉ</w:t>
      </w:r>
    </w:p>
    <w:p w14:paraId="242656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pañci</w:t>
      </w:r>
      <w:r>
        <w:rPr>
          <w:rFonts w:ascii="Gandhari Unicode" w:hAnsi="Gandhari Unicode" w:cs="e-Tamil OTC"/>
          <w:lang w:val="en-GB"/>
        </w:rPr>
        <w:t xml:space="preserve"> veḷ tiri+ cem cuṭar nal +il</w:t>
      </w:r>
    </w:p>
    <w:p w14:paraId="6DE1A2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piṉṉu</w:t>
      </w:r>
      <w:r>
        <w:rPr>
          <w:rFonts w:ascii="Gandhari Unicode" w:hAnsi="Gandhari Unicode" w:cs="e-Tamil OTC"/>
          <w:lang w:val="en-GB"/>
        </w:rPr>
        <w:t xml:space="preserve"> vīḻ ciṟu-puṟam taḻīi</w:t>
      </w:r>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~aṉṉai muyaṅka+ tuyil iṉṉāt*-ē.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exposure,  when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mountain-he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pleasant-it</w:t>
      </w:r>
      <w:r>
        <w:rPr>
          <w:rFonts w:ascii="Gandhari Unicode" w:hAnsi="Gandhari Unicode" w:cs="e-Tamil OTC"/>
          <w:position w:val="6"/>
          <w:lang w:val="en-GB"/>
        </w:rPr>
        <w:t>ē</w:t>
      </w:r>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petal come-together-not- eye-with night</w:t>
      </w:r>
      <w:r>
        <w:rPr>
          <w:rFonts w:ascii="Gandhari Unicode" w:hAnsi="Gandhari Unicode" w:cs="e-Tamil OTC"/>
          <w:position w:val="6"/>
          <w:lang w:val="en-GB"/>
        </w:rPr>
        <w:t>iṉ</w:t>
      </w:r>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embraced</w:t>
      </w:r>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embrace(inf.) sleep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r>
        <w:rPr>
          <w:rFonts w:ascii="e-Tamil OTC" w:hAnsi="e-Tamil OTC" w:cs="e-Tamil OTC"/>
          <w:i w:val="0"/>
          <w:iCs w:val="0"/>
          <w:color w:val="auto"/>
        </w:rPr>
        <w:t>கயத்தூர் கிழார் (</w:t>
      </w:r>
      <w:r>
        <w:rPr>
          <w:rFonts w:ascii="Gandhari Unicode" w:hAnsi="Gandhari Unicode"/>
          <w:i w:val="0"/>
          <w:iCs w:val="0"/>
          <w:color w:val="auto"/>
        </w:rPr>
        <w:t>C1</w:t>
      </w:r>
      <w:r>
        <w:rPr>
          <w:rFonts w:ascii="e-Tamil OTC" w:hAnsi="e-Tamil OTC" w:cs="e-Tamil OTC"/>
          <w:i w:val="0"/>
          <w:iCs w:val="0"/>
          <w:color w:val="auto"/>
        </w:rPr>
        <w:t xml:space="preserve">: கீழான்; </w:t>
      </w:r>
      <w:r>
        <w:rPr>
          <w:rFonts w:ascii="Gandhari Unicode" w:hAnsi="Gandhari Unicode"/>
          <w:i w:val="0"/>
          <w:iCs w:val="0"/>
          <w:color w:val="auto"/>
        </w:rPr>
        <w:t>C2, G2</w:t>
      </w:r>
      <w:r>
        <w:rPr>
          <w:rFonts w:ascii="e-Tamil OTC" w:hAnsi="e-Tamil OTC" w:cs="e-Tamil OTC"/>
          <w:i w:val="0"/>
          <w:iCs w:val="0"/>
          <w:color w:val="auto"/>
        </w:rPr>
        <w:t xml:space="preserve">: கிழான்):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நீர்நீ டாடிற் கண்ணுஞ் சிவக்கு</w:t>
      </w:r>
    </w:p>
    <w:p w14:paraId="215F03B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மார்ந்தோர் வாயிற் றேனும் புளிக்குந்</w:t>
      </w:r>
    </w:p>
    <w:p w14:paraId="551DF1D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தணந்தனை யாயினெம்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மில்லுய்த்துக்</w:t>
      </w:r>
      <w:r>
        <w:rPr>
          <w:rFonts w:ascii="Gandhari Unicode" w:hAnsi="Gandhari Unicode" w:cs="e-Tamil OTC"/>
          <w:sz w:val="24"/>
          <w:szCs w:val="24"/>
          <w:lang w:val="en-GB"/>
        </w:rPr>
        <w:t xml:space="preserve"> கொடுமோ</w:t>
      </w:r>
    </w:p>
    <w:p w14:paraId="78D4DDE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வந்தண் பொய்கை யெந்தை யெம்மூர்க்</w:t>
      </w:r>
    </w:p>
    <w:p w14:paraId="195235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கடும்பாம்பு வழங்குந் தெருவி</w:t>
      </w:r>
    </w:p>
    <w:p w14:paraId="01C9DB8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னடுங்கஞ ரெவ்வங் களைந்த வெம்மே.</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நீர்நீ டாடிற் C1+2+3, G1+2, EA, Cām.; நீர்நீ ராடிற்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தணந்தனை யாயினெம் L1, C2v+3, G1+2, Iḷ.v, EA, Cām.; </w:t>
      </w:r>
      <w:r>
        <w:rPr>
          <w:rFonts w:ascii="Gandhari Unicode" w:eastAsia="URW Palladio UNI" w:hAnsi="Gandhari Unicode" w:cs="e-Tamil OTC"/>
          <w:sz w:val="24"/>
          <w:szCs w:val="24"/>
          <w:lang w:val="en-GB"/>
        </w:rPr>
        <w:t>‡‡‡‡‡‡ ‡‡</w:t>
      </w:r>
      <w:r>
        <w:rPr>
          <w:rFonts w:ascii="Gandhari Unicode" w:hAnsi="Gandhari Unicode" w:cs="e-Tamil OTC"/>
          <w:sz w:val="24"/>
          <w:szCs w:val="24"/>
          <w:lang w:val="en-GB"/>
        </w:rPr>
        <w:t xml:space="preserve">யினெம் C1; தணந்தனி ராயினெம் C2+3, Cām.v; தணிந்தனை யாயினெம்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மில்லுய்த்துக் C2+3v, G1v+2, EA, Cām.; முய்த்துக் L1, C1+3, G1, Cām.v</w:t>
      </w:r>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nīṭ* āṭiṉ kaṇ-+um civakkum</w:t>
      </w:r>
    </w:p>
    <w:p w14:paraId="02DAAA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ārntōr vāyiṉ tēṉ-um puḷikkum</w:t>
      </w:r>
    </w:p>
    <w:p w14:paraId="19C222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taṇantaṉai</w:t>
      </w:r>
      <w:r>
        <w:rPr>
          <w:rFonts w:ascii="Gandhari Unicode" w:hAnsi="Gandhari Unicode" w:cs="e-Tamil OTC"/>
          <w:lang w:val="en-GB"/>
        </w:rPr>
        <w:t xml:space="preserve"> ~āyiṉ em +</w:t>
      </w:r>
      <w:r>
        <w:rPr>
          <w:rFonts w:ascii="Gandhari Unicode" w:hAnsi="Gandhari Unicode" w:cs="e-Tamil OTC"/>
          <w:i/>
          <w:iCs/>
          <w:lang w:val="en-GB"/>
        </w:rPr>
        <w:t>il</w:t>
      </w:r>
      <w:r>
        <w:rPr>
          <w:rFonts w:ascii="Gandhari Unicode" w:hAnsi="Gandhari Unicode" w:cs="e-Tamil OTC"/>
          <w:lang w:val="en-GB"/>
        </w:rPr>
        <w:t xml:space="preserve"> +uyttu+ koṭumō</w:t>
      </w:r>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 taṇ poykai ~entai ~em +ūr+</w:t>
      </w:r>
    </w:p>
    <w:p w14:paraId="70D97E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pāmpu vaḻaṅkum teruviṉ</w:t>
      </w:r>
    </w:p>
    <w:p w14:paraId="62CFCE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naṭuṅk* añar evvam kaḷainta ~em-+ē.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r>
        <w:rPr>
          <w:rFonts w:ascii="Gandhari Unicode" w:hAnsi="Gandhari Unicode" w:cs="e-Tamil OTC"/>
          <w:position w:val="6"/>
          <w:lang w:val="en-GB"/>
        </w:rPr>
        <w:t>iṉ</w:t>
      </w:r>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give(ipt.)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r>
        <w:rPr>
          <w:rFonts w:ascii="Gandhari Unicode" w:hAnsi="Gandhari Unicode" w:cs="e-Tamil OTC"/>
          <w:position w:val="6"/>
          <w:lang w:val="en-GB"/>
        </w:rPr>
        <w:t>iṉ</w:t>
      </w:r>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us(obl.)</w:t>
      </w:r>
      <w:r>
        <w:rPr>
          <w:rFonts w:ascii="Gandhari Unicode" w:hAnsi="Gandhari Unicode" w:cs="e-Tamil OTC"/>
          <w:position w:val="6"/>
          <w:lang w:val="en-GB"/>
        </w:rPr>
        <w:t>ē</w:t>
      </w:r>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If you should depart, send [us] back to our house</w:t>
      </w:r>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(C1, G2: நேர்ந்த) தலைமகற்குத் தோழி நேர்ந்து கூறியது.</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பெயல்கண்</w:t>
      </w:r>
      <w:r>
        <w:rPr>
          <w:rFonts w:ascii="Gandhari Unicode" w:hAnsi="Gandhari Unicode" w:cs="e-Tamil OTC"/>
          <w:sz w:val="24"/>
          <w:szCs w:val="24"/>
          <w:lang w:val="en-GB"/>
        </w:rPr>
        <w:t xml:space="preserve"> மறைத்தலின் விசும்புகா </w:t>
      </w:r>
      <w:r>
        <w:rPr>
          <w:rFonts w:ascii="Gandhari Unicode" w:hAnsi="Gandhari Unicode" w:cs="e-Tamil OTC"/>
          <w:sz w:val="24"/>
          <w:szCs w:val="24"/>
          <w:u w:val="wave"/>
          <w:lang w:val="en-GB"/>
        </w:rPr>
        <w:t>ணலையே</w:t>
      </w:r>
    </w:p>
    <w:p w14:paraId="74300C4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நீர்பரந்</w:t>
      </w:r>
      <w:r>
        <w:rPr>
          <w:rFonts w:ascii="Gandhari Unicode" w:hAnsi="Gandhari Unicode" w:cs="e-Tamil OTC"/>
          <w:sz w:val="24"/>
          <w:szCs w:val="24"/>
          <w:lang w:val="en-GB"/>
        </w:rPr>
        <w:t xml:space="preserve"> தொழுகலி னிலங்கா </w:t>
      </w:r>
      <w:r>
        <w:rPr>
          <w:rFonts w:ascii="Gandhari Unicode" w:hAnsi="Gandhari Unicode" w:cs="e-Tamil OTC"/>
          <w:sz w:val="24"/>
          <w:szCs w:val="24"/>
          <w:u w:val="wave"/>
          <w:lang w:val="en-GB"/>
        </w:rPr>
        <w:t>ணலையே</w:t>
      </w:r>
    </w:p>
    <w:p w14:paraId="7254095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யெல்லை </w:t>
      </w:r>
      <w:r>
        <w:rPr>
          <w:rFonts w:ascii="Gandhari Unicode" w:hAnsi="Gandhari Unicode" w:cs="e-Tamil OTC"/>
          <w:sz w:val="24"/>
          <w:szCs w:val="24"/>
          <w:u w:val="wave"/>
          <w:lang w:val="en-GB"/>
        </w:rPr>
        <w:t>சேறலி</w:t>
      </w:r>
      <w:r>
        <w:rPr>
          <w:rFonts w:ascii="Gandhari Unicode" w:hAnsi="Gandhari Unicode" w:cs="e-Tamil OTC"/>
          <w:sz w:val="24"/>
          <w:szCs w:val="24"/>
          <w:lang w:val="en-GB"/>
        </w:rPr>
        <w:t xml:space="preserve"> னிருள்பெரிது பட்டன்று</w:t>
      </w:r>
    </w:p>
    <w:p w14:paraId="1CF7FB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பல்லோர் துஞ்சும் பானாட் கங்குல்</w:t>
      </w:r>
    </w:p>
    <w:p w14:paraId="706A837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யாங்குவந் தனையோ வோங்கல் வெற்ப</w:t>
      </w:r>
    </w:p>
    <w:p w14:paraId="41437C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 </w:t>
      </w:r>
      <w:bookmarkStart w:id="581" w:name="DDE_LINK45"/>
      <w:r>
        <w:rPr>
          <w:rFonts w:ascii="Gandhari Unicode" w:hAnsi="Gandhari Unicode" w:cs="e-Tamil OTC"/>
          <w:sz w:val="24"/>
          <w:szCs w:val="24"/>
          <w:u w:val="wave"/>
          <w:lang w:val="en-GB"/>
        </w:rPr>
        <w:t>கமழுமெஞ்</w:t>
      </w:r>
      <w:bookmarkEnd w:id="581"/>
      <w:r>
        <w:rPr>
          <w:rFonts w:ascii="Gandhari Unicode" w:hAnsi="Gandhari Unicode" w:cs="e-Tamil OTC"/>
          <w:sz w:val="24"/>
          <w:szCs w:val="24"/>
          <w:lang w:val="en-GB"/>
        </w:rPr>
        <w:t xml:space="preserve"> சிறுகுடி</w:t>
      </w:r>
    </w:p>
    <w:p w14:paraId="55177A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யாங்கறிந் தனையோ நோகோ யானே.</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பெயல்கண் C2+3v, Iḷ., AT, Cām.; பெயல்கான் G1, EA, Iḷ.v, IV, I, ATv, Cām.v, VP, ER; பெயல்பெயல்கான்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ணலையே C2+3v, ATv, Cām.; ணலரே L1, C3, G1+2, Nacc., IV, EA, I, AT, Cām.v,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நீர்பரந் L1, C1+2+3, G1+2, EA, Cām.; நீர்பறந்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ணலையே C2+3v, AT, Cām.; ணலரே L1, C1+3, G1+2, Nacc., IV, EA, ATv,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சேறலி C2, C3, G1+2, EA, Cām.; சேரலி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கமழுமெஞ் C2+3v, Cām.; கமழுஞ் C1+3, G1+2, EA, I, Cām.v; கமழு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peyal </w:t>
      </w:r>
      <w:r>
        <w:rPr>
          <w:rFonts w:ascii="Gandhari Unicode" w:hAnsi="Gandhari Unicode" w:cs="e-Tamil OTC"/>
          <w:i/>
          <w:iCs/>
          <w:lang w:val="en-GB"/>
        </w:rPr>
        <w:t>kaṇ</w:t>
      </w:r>
      <w:r>
        <w:rPr>
          <w:rFonts w:ascii="Gandhari Unicode" w:hAnsi="Gandhari Unicode" w:cs="e-Tamil OTC"/>
          <w:lang w:val="en-GB"/>
        </w:rPr>
        <w:t xml:space="preserve"> maṟaittaliṉ vicumpu </w:t>
      </w:r>
      <w:r>
        <w:rPr>
          <w:rFonts w:ascii="Gandhari Unicode" w:hAnsi="Gandhari Unicode" w:cs="e-Tamil OTC"/>
          <w:i/>
          <w:iCs/>
          <w:lang w:val="en-GB"/>
        </w:rPr>
        <w:t>kāṇalai-~ē</w:t>
      </w:r>
    </w:p>
    <w:p w14:paraId="073D92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nīr </w:t>
      </w:r>
      <w:r>
        <w:rPr>
          <w:rFonts w:ascii="Gandhari Unicode" w:hAnsi="Gandhari Unicode" w:cs="e-Tamil OTC"/>
          <w:i/>
          <w:iCs/>
          <w:lang w:val="en-GB"/>
        </w:rPr>
        <w:t>parant*</w:t>
      </w:r>
      <w:r>
        <w:rPr>
          <w:rFonts w:ascii="Gandhari Unicode" w:hAnsi="Gandhari Unicode" w:cs="e-Tamil OTC"/>
          <w:lang w:val="en-GB"/>
        </w:rPr>
        <w:t xml:space="preserve"> oḻukaliṉ nilam </w:t>
      </w:r>
      <w:r>
        <w:rPr>
          <w:rFonts w:ascii="Gandhari Unicode" w:hAnsi="Gandhari Unicode" w:cs="e-Tamil OTC"/>
          <w:i/>
          <w:iCs/>
          <w:lang w:val="en-GB"/>
        </w:rPr>
        <w:t>kāṇalai-~ē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~ellai </w:t>
      </w:r>
      <w:r>
        <w:rPr>
          <w:rFonts w:ascii="Gandhari Unicode" w:hAnsi="Gandhari Unicode" w:cs="e-Tamil OTC"/>
          <w:i/>
          <w:iCs/>
          <w:lang w:val="en-GB"/>
        </w:rPr>
        <w:t>cēṟaliṉ</w:t>
      </w:r>
      <w:r>
        <w:rPr>
          <w:rFonts w:ascii="Gandhari Unicode" w:hAnsi="Gandhari Unicode" w:cs="e-Tamil OTC"/>
          <w:lang w:val="en-GB"/>
        </w:rPr>
        <w:t xml:space="preserve"> iruḷ peritu paṭṭaṉṟu</w:t>
      </w:r>
    </w:p>
    <w:p w14:paraId="25B3F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pallōr tuñcum pāl-nāḷ kaṅkul</w:t>
      </w:r>
    </w:p>
    <w:p w14:paraId="033932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 vantaṉai-~ō ~ōṅkal veṟpa</w:t>
      </w:r>
    </w:p>
    <w:p w14:paraId="444CA3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vēṅkai </w:t>
      </w:r>
      <w:r>
        <w:rPr>
          <w:rFonts w:ascii="Gandhari Unicode" w:hAnsi="Gandhari Unicode" w:cs="e-Tamil OTC"/>
          <w:i/>
          <w:iCs/>
          <w:lang w:val="en-GB"/>
        </w:rPr>
        <w:t>kamaḻum</w:t>
      </w:r>
      <w:r>
        <w:rPr>
          <w:rFonts w:ascii="Gandhari Unicode" w:hAnsi="Gandhari Unicode" w:cs="e-Tamil OTC"/>
          <w:lang w:val="en-GB"/>
        </w:rPr>
        <w:t xml:space="preserve"> em ciṟu kuṭi</w:t>
      </w:r>
    </w:p>
    <w:p w14:paraId="4B2BF6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yāṅk* aṟintaṉai-~ō nōk*-ō yāṉ-ē.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r>
        <w:rPr>
          <w:rFonts w:ascii="Gandhari Unicode" w:hAnsi="Gandhari Unicode" w:cs="e-Tamil OTC"/>
          <w:position w:val="6"/>
          <w:lang w:val="en-GB"/>
        </w:rPr>
        <w:t>iṉ</w:t>
      </w:r>
      <w:r>
        <w:rPr>
          <w:rFonts w:ascii="Gandhari Unicode" w:hAnsi="Gandhari Unicode" w:cs="e-Tamil OTC"/>
          <w:lang w:val="en-GB"/>
        </w:rPr>
        <w:t xml:space="preserve"> sky you-don't-see</w:t>
      </w:r>
      <w:r>
        <w:rPr>
          <w:rFonts w:ascii="Gandhari Unicode" w:hAnsi="Gandhari Unicode" w:cs="e-Tamil OTC"/>
          <w:position w:val="6"/>
          <w:lang w:val="en-GB"/>
        </w:rPr>
        <w:t>ē</w:t>
      </w:r>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r>
        <w:rPr>
          <w:rFonts w:ascii="Gandhari Unicode" w:hAnsi="Gandhari Unicode" w:cs="e-Tamil OTC"/>
          <w:position w:val="6"/>
          <w:lang w:val="en-GB"/>
        </w:rPr>
        <w:t>iṉ</w:t>
      </w:r>
      <w:r>
        <w:rPr>
          <w:rFonts w:ascii="Gandhari Unicode" w:hAnsi="Gandhari Unicode" w:cs="e-Tamil OTC"/>
          <w:lang w:val="en-GB"/>
        </w:rPr>
        <w:t xml:space="preserve"> ground you-don't-see</w:t>
      </w:r>
      <w:r>
        <w:rPr>
          <w:rFonts w:ascii="Gandhari Unicode" w:hAnsi="Gandhari Unicode" w:cs="e-Tamil OTC"/>
          <w:position w:val="6"/>
          <w:lang w:val="en-GB"/>
        </w:rPr>
        <w:t>ē</w:t>
      </w:r>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r>
        <w:rPr>
          <w:rFonts w:ascii="Gandhari Unicode" w:hAnsi="Gandhari Unicode" w:cs="e-Tamil OTC"/>
          <w:position w:val="6"/>
          <w:lang w:val="en-GB"/>
        </w:rPr>
        <w:t>iṉ</w:t>
      </w:r>
      <w:r>
        <w:rPr>
          <w:rFonts w:ascii="Gandhari Unicode" w:hAnsi="Gandhari Unicode" w:cs="e-Tamil OTC"/>
          <w:lang w:val="en-GB"/>
        </w:rPr>
        <w:t xml:space="preserve"> darkness big-it it-happened</w:t>
      </w:r>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many(h.) sleeping- part-day night</w:t>
      </w:r>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Vēṅkai smelling- our- little home</w:t>
      </w:r>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I-ache(sub.)</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many are sleeping, at midnight</w:t>
      </w:r>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way to] our little home smelling of Vēṅkai,</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செவிலித்தாய் உரைத்தது.</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நிழலான் </w:t>
      </w:r>
      <w:r>
        <w:rPr>
          <w:rFonts w:ascii="Gandhari Unicode" w:hAnsi="Gandhari Unicode" w:cs="e-Tamil OTC"/>
          <w:sz w:val="24"/>
          <w:szCs w:val="24"/>
          <w:u w:val="wave"/>
          <w:lang w:val="en-GB"/>
        </w:rPr>
        <w:t>றவிந்த</w:t>
      </w:r>
      <w:r>
        <w:rPr>
          <w:rFonts w:ascii="Gandhari Unicode" w:hAnsi="Gandhari Unicode" w:cs="e-Tamil OTC"/>
          <w:sz w:val="24"/>
          <w:szCs w:val="24"/>
          <w:lang w:val="en-GB"/>
        </w:rPr>
        <w:t xml:space="preserve"> நீரி லாரிடைக்</w:t>
      </w:r>
    </w:p>
    <w:p w14:paraId="0B8B533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கழலோன் காப்பக் கடுகுபு போகி</w:t>
      </w:r>
    </w:p>
    <w:p w14:paraId="7B051E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யறுசுனை மருங்கின் மறுகுபு வெந்த</w:t>
      </w:r>
    </w:p>
    <w:p w14:paraId="0E668E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வெவ்வங்</w:t>
      </w:r>
      <w:r>
        <w:rPr>
          <w:rFonts w:ascii="Gandhari Unicode" w:hAnsi="Gandhari Unicode" w:cs="e-Tamil OTC"/>
          <w:sz w:val="24"/>
          <w:szCs w:val="24"/>
          <w:lang w:val="en-GB"/>
        </w:rPr>
        <w:t xml:space="preserve"> கலுழி தவ்வெனக் </w:t>
      </w:r>
      <w:r>
        <w:rPr>
          <w:rFonts w:ascii="Gandhari Unicode" w:hAnsi="Gandhari Unicode" w:cs="e-Tamil OTC"/>
          <w:sz w:val="24"/>
          <w:szCs w:val="24"/>
          <w:u w:val="wave"/>
          <w:lang w:val="en-GB"/>
        </w:rPr>
        <w:t>குடித்தி</w:t>
      </w:r>
    </w:p>
    <w:p w14:paraId="0F6E5F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யாங்குவல் லுநள்கொ றானே யேந்திய</w:t>
      </w:r>
    </w:p>
    <w:p w14:paraId="185AC2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செம்பொற் புனைகலத் தம்பொரிக் கலந்த</w:t>
      </w:r>
    </w:p>
    <w:p w14:paraId="6CDECC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பாலும் பலவென வுண்ணாள்</w:t>
      </w:r>
    </w:p>
    <w:p w14:paraId="3A57B06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கோலமை குறுந்தொடித் தளிரன் னோளே.</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நிழலான் றவிந்த C2+3v, G2, EA, ATv, Cām.; நிழலான் றரிந்த G2v; நிழலான்று விரிந்த AT, Cām.v; நீழலன்ற விரிந்த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காபபக் L1, C1+2+3, G1, EA, Cām.; காப்ப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வெவ்வங் L1, C1+2+3v, G1+2, EA, Cām.v;</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வெவங் C3; வெவ்வெங் C2v, Cām.,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கலுழி C2v+3v, G2, AT, Cām.; கலுழித் C2; காகா</w:t>
      </w:r>
      <w:r>
        <w:rPr>
          <w:rFonts w:ascii="Gandhari Unicode" w:eastAsia="URW Palladio UNI" w:hAnsi="Gandhari Unicode" w:cs="e-Tamil OTC"/>
          <w:sz w:val="24"/>
          <w:szCs w:val="24"/>
          <w:lang w:val="en-GB"/>
        </w:rPr>
        <w:t>‡ழி</w:t>
      </w:r>
      <w:r>
        <w:rPr>
          <w:rFonts w:ascii="Gandhari Unicode" w:hAnsi="Gandhari Unicode" w:cs="e-Tamil OTC"/>
          <w:sz w:val="24"/>
          <w:szCs w:val="24"/>
          <w:lang w:val="en-GB"/>
        </w:rPr>
        <w:t xml:space="preserve"> C1; காலுழி L1, C3, ATv; காலுழித்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தவ்வெனக் C1+2+3, G1+2, EA, Cām.; தவ்வனெக்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குடித்தி L1, C2+3, G1+2, EA, Cām.v; குடித்திய Cām.v; குடிக்கிய Cām.,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குடிக்கி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புனைகலத் C1+2+3, G1+2, EA, Cām.; புனைத்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பாலும் பலவென L1, C2, G2, Cām.; பரலும் பலவென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வுண்ணாள் L1, C1+2+3, G1v+2, EA, Cām.; ஒண்ணாள்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குறுந்தொடித் C1+2+3v, G1v+2, EA, Cām.; குடிந்தொடித்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தளிரன் னோளே L1, C1+2+3, G1+2, EA, Cām.; தளிரன் றோளே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niḻal āṉṟ* </w:t>
      </w:r>
      <w:r>
        <w:rPr>
          <w:rFonts w:ascii="Gandhari Unicode" w:hAnsi="Gandhari Unicode" w:cs="e-Tamil OTC"/>
          <w:i/>
          <w:iCs/>
          <w:lang w:val="en-GB"/>
        </w:rPr>
        <w:t>avinta</w:t>
      </w:r>
      <w:r>
        <w:rPr>
          <w:rFonts w:ascii="Gandhari Unicode" w:hAnsi="Gandhari Unicode" w:cs="e-Tamil OTC"/>
          <w:lang w:val="en-GB"/>
        </w:rPr>
        <w:t xml:space="preserve"> nīr</w:t>
      </w:r>
      <w:ins w:id="582" w:author="Narmada Hansani Polgampalage" w:date="2023-11-29T14:36:00Z">
        <w:r>
          <w:rPr>
            <w:rFonts w:ascii="Gandhari Unicode" w:hAnsi="Gandhari Unicode" w:cs="e-Tamil OTC"/>
            <w:lang w:val="en-GB"/>
          </w:rPr>
          <w:t>-</w:t>
        </w:r>
      </w:ins>
      <w:del w:id="583"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il ār* iṭai+</w:t>
      </w:r>
    </w:p>
    <w:p w14:paraId="63D12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kaḻalōṉ kāppa+ kaṭukupu pōki</w:t>
      </w:r>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~aṟu cuṉai maruṅkiṉ maṟukupu venta</w:t>
      </w:r>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~evvam</w:t>
      </w:r>
      <w:r>
        <w:rPr>
          <w:rFonts w:ascii="Gandhari Unicode" w:hAnsi="Gandhari Unicode" w:cs="e-Tamil OTC"/>
          <w:lang w:val="en-GB"/>
        </w:rPr>
        <w:t xml:space="preserve"> kaluḻi tavveṉa</w:t>
      </w:r>
      <w:ins w:id="584"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kuṭitt(</w:t>
      </w:r>
      <w:del w:id="585" w:author="Narmada Hansani Polgampalage" w:date="2023-11-29T14:36:00Z">
        <w:r>
          <w:rPr>
            <w:rFonts w:ascii="Gandhari Unicode" w:hAnsi="Gandhari Unicode" w:cs="e-Tamil OTC"/>
            <w:i/>
            <w:iCs/>
            <w:lang w:val="en-GB"/>
          </w:rPr>
          <w:delText>u</w:delText>
        </w:r>
      </w:del>
      <w:ins w:id="586" w:author="Narmada Hansani Polgampalage" w:date="2023-11-29T14:37:00Z">
        <w:r>
          <w:rPr>
            <w:rFonts w:ascii="Gandhari Unicode" w:hAnsi="Gandhari Unicode" w:cs="e-Tamil OTC"/>
            <w:i/>
            <w:iCs/>
            <w:lang w:val="en-GB"/>
          </w:rPr>
          <w:t>i</w:t>
        </w:r>
      </w:ins>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yāṅku vallunaḷ-kol tāṉ-ē </w:t>
      </w:r>
      <w:ins w:id="587" w:author="Narmada Hansani Polgampalage" w:date="2023-11-29T14:41:00Z">
        <w:r>
          <w:rPr>
            <w:rFonts w:ascii="Gandhari Unicode" w:hAnsi="Gandhari Unicode" w:cs="e-Tamil OTC"/>
            <w:lang w:val="en-GB"/>
          </w:rPr>
          <w:t>~</w:t>
        </w:r>
      </w:ins>
      <w:r>
        <w:rPr>
          <w:rFonts w:ascii="Gandhari Unicode" w:hAnsi="Gandhari Unicode" w:cs="e-Tamil OTC"/>
          <w:lang w:val="en-GB"/>
        </w:rPr>
        <w:t>ēntiya</w:t>
      </w:r>
    </w:p>
    <w:p w14:paraId="7F7C17B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88" w:author="Narmada Hansani Polgampalage" w:date="2023-12-07T14:20:00Z">
            <w:rPr/>
          </w:rPrChange>
        </w:rPr>
        <w:t>cem poṉ puṉai kalatt* am pori+ kalanta</w:t>
      </w:r>
    </w:p>
    <w:p w14:paraId="56A5EB18"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89" w:author="Narmada Hansani Polgampalage" w:date="2023-12-07T14:20:00Z">
            <w:rPr/>
          </w:rPrChange>
        </w:rPr>
        <w:t>pāl-um pala ~eṉa ~uṇṇāḷ</w:t>
      </w:r>
    </w:p>
    <w:p w14:paraId="3638D30F" w14:textId="77777777" w:rsidR="00544225" w:rsidRDefault="00000000">
      <w:pPr>
        <w:pStyle w:val="Textbody"/>
        <w:spacing w:after="29" w:line="260" w:lineRule="exact"/>
        <w:rPr>
          <w:rFonts w:ascii="Gandhari Unicode" w:hAnsi="Gandhari Unicode" w:cs="e-Tamil OTC"/>
          <w:lang w:val="de-DE"/>
        </w:rPr>
      </w:pPr>
      <w:bookmarkStart w:id="590" w:name="_Hlk116753675"/>
      <w:r w:rsidRPr="00751307">
        <w:rPr>
          <w:rFonts w:ascii="Gandhari Unicode" w:hAnsi="Gandhari Unicode" w:cs="e-Tamil OTC"/>
          <w:lang w:val="de-DE"/>
          <w:rPrChange w:id="591" w:author="Narmada Hansani Polgampalage" w:date="2023-12-07T14:20:00Z">
            <w:rPr/>
          </w:rPrChange>
        </w:rPr>
        <w:t>kōl amai kuṟum toṭi+ taḷir aṉṉōḷ-ē.</w:t>
      </w:r>
      <w:bookmarkEnd w:id="590"/>
    </w:p>
    <w:p w14:paraId="3D05AA09" w14:textId="77777777" w:rsidR="00544225" w:rsidRDefault="00000000">
      <w:pPr>
        <w:rPr>
          <w:rFonts w:ascii="Gandhari Unicode" w:hAnsi="Gandhari Unicode" w:cs="e-Tamil OTC"/>
          <w:lang w:val="de-DE"/>
        </w:rPr>
      </w:pPr>
      <w:r w:rsidRPr="00751307">
        <w:rPr>
          <w:lang w:val="de-DE"/>
          <w:rPrChange w:id="592"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shade ended ceased- water-not difficult place</w:t>
      </w:r>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anklet-he watch(inf.) hasted gone</w:t>
      </w:r>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r>
        <w:rPr>
          <w:rFonts w:ascii="Gandhari Unicode" w:hAnsi="Gandhari Unicode" w:cs="e-Tamil OTC"/>
          <w:position w:val="6"/>
          <w:lang w:val="en-GB"/>
        </w:rPr>
        <w:t>iṉ</w:t>
      </w:r>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'tav'-say(inf.) drunk</w:t>
      </w:r>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593"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pools</w:t>
      </w:r>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saying “[too] much”, does not eat even milk</w:t>
      </w:r>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593"/>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முனிபட ருழந்த பாடி லுண்கட்</w:t>
      </w:r>
    </w:p>
    <w:p w14:paraId="1071D6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பனிகால் போழ்ந்து பணையெழின் ஞெகிழ்தோண்</w:t>
      </w:r>
    </w:p>
    <w:p w14:paraId="7A4F441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வாகலின் மேவரத் திரண்டு</w:t>
      </w:r>
    </w:p>
    <w:p w14:paraId="4DF45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நல்ல</w:t>
      </w:r>
      <w:r>
        <w:rPr>
          <w:rFonts w:ascii="Gandhari Unicode" w:hAnsi="Gandhari Unicode" w:cs="e-Tamil OTC"/>
          <w:sz w:val="24"/>
          <w:szCs w:val="24"/>
          <w:lang w:val="en-GB"/>
        </w:rPr>
        <w:t xml:space="preserve"> வென்னுஞ் சொல்லை மன்னிய</w:t>
      </w:r>
    </w:p>
    <w:p w14:paraId="310F61D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வேனலஞ் சிறுதினை காக்குஞ் </w:t>
      </w:r>
      <w:r>
        <w:rPr>
          <w:rFonts w:ascii="Gandhari Unicode" w:hAnsi="Gandhari Unicode" w:cs="e-Tamil OTC"/>
          <w:sz w:val="24"/>
          <w:szCs w:val="24"/>
          <w:u w:val="wave"/>
          <w:lang w:val="en-GB"/>
        </w:rPr>
        <w:t>சேணோன்</w:t>
      </w:r>
    </w:p>
    <w:p w14:paraId="3629F3B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ஞெகிழியிற் பெயர்ந்த நெடுநல் யானை</w:t>
      </w:r>
    </w:p>
    <w:p w14:paraId="02776F3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மீன்படு</w:t>
      </w:r>
      <w:r>
        <w:rPr>
          <w:rFonts w:ascii="Gandhari Unicode" w:hAnsi="Gandhari Unicode" w:cs="e-Tamil OTC"/>
          <w:sz w:val="24"/>
          <w:szCs w:val="24"/>
          <w:lang w:val="en-GB"/>
        </w:rPr>
        <w:t xml:space="preserve"> சுடரொளி வெரூஉம்</w:t>
      </w:r>
    </w:p>
    <w:p w14:paraId="3AF1C8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வான்றோய் வெற்பன் மணவா வூங்கே.</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பாடி லுண்கட் L1, C2+3, G1+2, EA, Cām.; பாடி லுண்கண் C3; பாடி னுண்கட்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ஞெகிழ்தோண் L1, C1+2+3, G1+2, EA, Cām.; ஞெகிழ்தோன்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திரண்டு L1, C1+2+3, G1v+2, EA, Cām.; திரண்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நல்ல வென்னுஞ் L1, C1+2v+3, G1+2, EA, Cām.; நல்லை யென்னுஞ்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மண்ணிய C1+2+3, G1+2, EA, Cām.; மண்ணியவே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சிறுதினை காக்குஞ் L1, C1+2+3v, G2, EA, Cām.; சிறுதினைக் காக்குஞ் C3, G1; சிறுத்தினைக் கொக்குஞ்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சேணோன் C1+2+3, G1+2, EA, Cām.; சேணான்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ஞெகிழியிற் L1, C1+2+3, G1v+2, EA, Cām.; ஞெகிழிற்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நெடுநல் C1+2+3, G2, EA, Cām.; நடுநல்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மீன்படு L1, C1+2v+3, G1+2, EA, Cām.; மின்படு C2,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r>
        <w:rPr>
          <w:rFonts w:ascii="Gandhari Unicode" w:hAnsi="Gandhari Unicode" w:cs="e-Tamil OTC"/>
          <w:sz w:val="24"/>
          <w:szCs w:val="24"/>
          <w:lang w:val="en-GB"/>
        </w:rPr>
        <w:t xml:space="preserve">வெற்பன்  C2+3, G1v+2, EA, Cām.; வென்றபன்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மணவா C2+3v, G1v+2, EA, Cām.; மணம்வா C1+3, G1; மணம்வர C1+3, G1, IV; மணமவர்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muṉi paṭar uḻanta pāṭ*</w:t>
      </w:r>
      <w:ins w:id="594" w:author="Narmada Hansani Polgampalage" w:date="2023-11-29T14:50:00Z">
        <w:r>
          <w:rPr>
            <w:rFonts w:ascii="Gandhari Unicode" w:hAnsi="Gandhari Unicode" w:cs="e-Tamil OTC"/>
            <w:lang w:val="en-GB"/>
          </w:rPr>
          <w:t>-</w:t>
        </w:r>
      </w:ins>
      <w:del w:id="595"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il uṇ kaṇ</w:t>
      </w:r>
    </w:p>
    <w:p w14:paraId="7DDAE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kāl pōḻntu paṇai ~eḻil ñekiḻ tōḷ</w:t>
      </w:r>
    </w:p>
    <w:p w14:paraId="519FCE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~ākaliṉ mēvara</w:t>
      </w:r>
      <w:ins w:id="596"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tiraṇṭu</w:t>
      </w:r>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~eṉṉum collai maṉṉiya</w:t>
      </w:r>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~ēṉalam ciṟu tiṉai kākkum </w:t>
      </w:r>
      <w:r>
        <w:rPr>
          <w:rFonts w:ascii="Gandhari Unicode" w:hAnsi="Gandhari Unicode" w:cs="e-Tamil OTC"/>
          <w:i/>
          <w:iCs/>
          <w:lang w:val="en-GB"/>
        </w:rPr>
        <w:t>cēṇōṉ</w:t>
      </w:r>
    </w:p>
    <w:p w14:paraId="44F21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ñekiḻiyiṉ peyarnta neṭu nal yāṉai</w:t>
      </w:r>
    </w:p>
    <w:p w14:paraId="1733E8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mīṉ</w:t>
      </w:r>
      <w:r>
        <w:rPr>
          <w:rFonts w:ascii="Gandhari Unicode" w:hAnsi="Gandhari Unicode" w:cs="e-Tamil OTC"/>
          <w:lang w:val="en-GB"/>
        </w:rPr>
        <w:t xml:space="preserve"> paṭu cuṭar oḷi verūum</w:t>
      </w:r>
    </w:p>
    <w:p w14:paraId="3D79905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vāṉ tōy veṟpaṉ maṇavā-~ūṅk*-ē.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hate- affliction endured- sleeping-not collyrium eye</w:t>
      </w:r>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time crossed bamboo grace become-loose- shoulder</w:t>
      </w:r>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597"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come(inf.)/being-fitted-for(inf.) rounded</w:t>
      </w:r>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r>
        <w:rPr>
          <w:rFonts w:ascii="Gandhari Unicode" w:hAnsi="Gandhari Unicode" w:cs="e-Tamil OTC"/>
          <w:position w:val="6"/>
          <w:lang w:val="en-GB"/>
        </w:rPr>
        <w:t>iṉ</w:t>
      </w:r>
      <w:r>
        <w:rPr>
          <w:rFonts w:ascii="Gandhari Unicode" w:hAnsi="Gandhari Unicode" w:cs="e-Tamil OTC"/>
          <w:lang w:val="en-GB"/>
        </w:rPr>
        <w:t xml:space="preserve"> moved- long good elephant</w:t>
      </w:r>
    </w:p>
    <w:p w14:paraId="018C4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star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598" w:author="Narmada Hansani Polgampalage" w:date="2023-11-29T14:52:00Z">
        <w:r>
          <w:rPr>
            <w:rFonts w:ascii="Gandhari Unicode" w:hAnsi="Gandhari Unicode" w:cs="e-Tamil OTC"/>
            <w:lang w:val="en-GB"/>
          </w:rPr>
          <w:t>-</w:t>
        </w:r>
      </w:ins>
      <w:del w:id="599"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the] collyrium eyes without sleeping, enduring hateful affliction</w:t>
      </w:r>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tall good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of the watchman who guards the little Ēṉal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r>
        <w:rPr>
          <w:rFonts w:ascii="e-Tamil OTC" w:hAnsi="e-Tamil OTC" w:cs="e-Tamil OTC"/>
          <w:i w:val="0"/>
          <w:iCs w:val="0"/>
          <w:color w:val="auto"/>
        </w:rPr>
        <w:t xml:space="preserve">கொற்றன்: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வீங்கிழை நெகிழ </w:t>
      </w:r>
      <w:r>
        <w:rPr>
          <w:rFonts w:ascii="Gandhari Unicode" w:hAnsi="Gandhari Unicode" w:cs="e-Tamil OTC"/>
          <w:sz w:val="24"/>
          <w:szCs w:val="24"/>
          <w:u w:val="wave"/>
          <w:lang w:val="en-GB"/>
        </w:rPr>
        <w:t>விம்மி</w:t>
      </w:r>
      <w:r>
        <w:rPr>
          <w:rFonts w:ascii="Gandhari Unicode" w:hAnsi="Gandhari Unicode" w:cs="e-Tamil OTC"/>
          <w:sz w:val="24"/>
          <w:szCs w:val="24"/>
          <w:lang w:val="en-GB"/>
        </w:rPr>
        <w:t xml:space="preserve"> யீங்கே</w:t>
      </w:r>
    </w:p>
    <w:p w14:paraId="631BAE4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யெறிகட் </w:t>
      </w:r>
      <w:r>
        <w:rPr>
          <w:rFonts w:ascii="Gandhari Unicode" w:hAnsi="Gandhari Unicode" w:cs="e-Tamil OTC"/>
          <w:sz w:val="24"/>
          <w:szCs w:val="24"/>
          <w:u w:val="wave"/>
          <w:lang w:val="en-GB"/>
        </w:rPr>
        <w:t>பேதுற லாய்கோ</w:t>
      </w:r>
      <w:r>
        <w:rPr>
          <w:rFonts w:ascii="Gandhari Unicode" w:hAnsi="Gandhari Unicode" w:cs="e-Tamil OTC"/>
          <w:sz w:val="24"/>
          <w:szCs w:val="24"/>
          <w:lang w:val="en-GB"/>
        </w:rPr>
        <w:t xml:space="preserve"> டிட்டு</w:t>
      </w:r>
      <w:r>
        <w:rPr>
          <w:rFonts w:ascii="Gandhari Unicode" w:hAnsi="Gandhari Unicode" w:cs="e-Tamil OTC"/>
          <w:sz w:val="24"/>
          <w:szCs w:val="24"/>
          <w:u w:val="wave"/>
          <w:lang w:val="en-GB"/>
        </w:rPr>
        <w:t>ச்</w:t>
      </w:r>
    </w:p>
    <w:p w14:paraId="37F98F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சுவர்வாய்</w:t>
      </w:r>
      <w:r>
        <w:rPr>
          <w:rFonts w:ascii="Gandhari Unicode" w:hAnsi="Gandhari Unicode" w:cs="e-Tamil OTC"/>
          <w:sz w:val="24"/>
          <w:szCs w:val="24"/>
          <w:lang w:val="en-GB"/>
        </w:rPr>
        <w:t xml:space="preserve"> பற்றுநின் படர்சே ணீங்க</w:t>
      </w:r>
    </w:p>
    <w:p w14:paraId="7BF25E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வருவே மென்ற பருவ முதுக்காண்</w:t>
      </w:r>
    </w:p>
    <w:p w14:paraId="1C25566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டனியோ ரிரங்கும் பனிகூர் மாலைப்</w:t>
      </w:r>
    </w:p>
    <w:p w14:paraId="5F716AE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பல்லான் கோவலர் கண்ணிச்</w:t>
      </w:r>
    </w:p>
    <w:p w14:paraId="1D1E77C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சொல்லுப</w:t>
      </w:r>
      <w:r>
        <w:rPr>
          <w:rFonts w:ascii="Gandhari Unicode" w:hAnsi="Gandhari Unicode" w:cs="e-Tamil OTC"/>
          <w:sz w:val="24"/>
          <w:szCs w:val="24"/>
          <w:lang w:val="en-GB"/>
        </w:rPr>
        <w:t xml:space="preserve"> வன்ன </w:t>
      </w:r>
      <w:r>
        <w:rPr>
          <w:rFonts w:ascii="Gandhari Unicode" w:hAnsi="Gandhari Unicode" w:cs="e-Tamil OTC"/>
          <w:sz w:val="24"/>
          <w:szCs w:val="24"/>
          <w:u w:val="wave"/>
          <w:lang w:val="en-GB"/>
        </w:rPr>
        <w:t>முல்லைவெண்</w:t>
      </w:r>
      <w:r>
        <w:rPr>
          <w:rFonts w:ascii="Gandhari Unicode" w:hAnsi="Gandhari Unicode" w:cs="e-Tamil OTC"/>
          <w:sz w:val="24"/>
          <w:szCs w:val="24"/>
          <w:lang w:val="en-GB"/>
        </w:rPr>
        <w:t xml:space="preserve"> முகையே.</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விம்மி யீங்கே C2+3v, Cām.; விம்ம வீங்கே L1, C1+3v, G1+2, EA, Cām.v; விம்மி வீங்கே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யெறிகட் L1, C1+2+3, G1, EA, Cām.; லெறிகட்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பேதுற லாய்கோ C2+3v, G1+2, EA, Cām.; பேதுற வாய்கோ Cām.v; பேதுறல் யாங்கோ L1, C1+3,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டிட்டுச் | சுவர்வாய் C2v, Cām.; டிட்டு | வாய L1, C1+2+3, G1+2, EA, I, AT, Cām.v; டிட்டு | வாஅய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படர்சே ணீங்க L1, C1+2+3, Cām.; படர்தே ணீங்க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முதுக்காண் C2+3, G1+2, EA, Cām.; முதுக்கண்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பல்லான் C2+3v, G2, EA, Cām.; பல்லோன் C1+3, G1; பல்லென்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கோவலர் L1, C2v, Cām.; கோவலர்க் C1+2+3,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சொல்லுப C2+3, Cām.; சொல்லுவ C2v, Cām.v; சொல்லு L1, C1, G1+2,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முல்லைவெண் L1, C1+3, G2, AT, VP, ER; முல்லைமென் C2, EA, I, Cām.; முல்லைவென்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vīṅk* iḻai nekiḻa </w:t>
      </w:r>
      <w:r>
        <w:rPr>
          <w:rFonts w:ascii="Gandhari Unicode" w:hAnsi="Gandhari Unicode" w:cs="e-Tamil OTC"/>
          <w:i/>
          <w:iCs/>
          <w:lang w:val="en-GB"/>
        </w:rPr>
        <w:t>vimmi</w:t>
      </w:r>
      <w:r>
        <w:rPr>
          <w:rFonts w:ascii="Gandhari Unicode" w:hAnsi="Gandhari Unicode" w:cs="e-Tamil OTC"/>
          <w:lang w:val="en-GB"/>
        </w:rPr>
        <w:t xml:space="preserve"> ~īṅk*-ē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kaṇ pēt* </w:t>
      </w:r>
      <w:r>
        <w:rPr>
          <w:rFonts w:ascii="Gandhari Unicode" w:hAnsi="Gandhari Unicode" w:cs="e-Tamil OTC"/>
          <w:i/>
          <w:iCs/>
          <w:lang w:val="en-GB"/>
        </w:rPr>
        <w:t>uṟal āy</w:t>
      </w:r>
      <w:r>
        <w:rPr>
          <w:rFonts w:ascii="Gandhari Unicode" w:hAnsi="Gandhari Unicode" w:cs="e-Tamil OTC"/>
          <w:lang w:val="en-GB"/>
        </w:rPr>
        <w:t xml:space="preserve"> kōṭ* iṭṭu+</w:t>
      </w:r>
    </w:p>
    <w:p w14:paraId="5EEEC0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cuvar vāy</w:t>
      </w:r>
      <w:r>
        <w:rPr>
          <w:rFonts w:ascii="Gandhari Unicode" w:hAnsi="Gandhari Unicode" w:cs="e-Tamil OTC"/>
          <w:lang w:val="en-GB"/>
        </w:rPr>
        <w:t xml:space="preserve"> paṟṟu niṉ paṭar cēṇ nīṅka</w:t>
      </w:r>
    </w:p>
    <w:p w14:paraId="085092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varuvēm eṉṟa paruvam utu+ kāṇ</w:t>
      </w:r>
    </w:p>
    <w:p w14:paraId="161A1C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taṉiyōr iraṅkum paṉi kūr mālai+</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+āṉ kōvalar kaṇṇi+</w:t>
      </w:r>
    </w:p>
    <w:p w14:paraId="019AA7C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collupa</w:t>
      </w:r>
      <w:r>
        <w:rPr>
          <w:rFonts w:ascii="Gandhari Unicode" w:hAnsi="Gandhari Unicode" w:cs="e-Tamil OTC"/>
          <w:lang w:val="en-GB"/>
        </w:rPr>
        <w:t xml:space="preserve"> ~aṉṉa mullai </w:t>
      </w:r>
      <w:r>
        <w:rPr>
          <w:rFonts w:ascii="Gandhari Unicode" w:hAnsi="Gandhari Unicode" w:cs="e-Tamil OTC"/>
          <w:i/>
          <w:iCs/>
          <w:lang w:val="en-GB"/>
        </w:rPr>
        <w:t>veḷ</w:t>
      </w:r>
      <w:r>
        <w:rPr>
          <w:rFonts w:ascii="Gandhari Unicode" w:hAnsi="Gandhari Unicode" w:cs="e-Tamil OTC"/>
          <w:lang w:val="en-GB"/>
        </w:rPr>
        <w:t xml:space="preserve"> mukai-~ē.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so/here</w:t>
      </w:r>
      <w:r>
        <w:rPr>
          <w:rFonts w:ascii="Gandhari Unicode" w:hAnsi="Gandhari Unicode" w:cs="e-Tamil OTC"/>
          <w:position w:val="6"/>
          <w:lang w:val="en-GB"/>
        </w:rPr>
        <w:t>ē</w:t>
      </w:r>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don't-have(ipt.) select- horn placed</w:t>
      </w:r>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see(ipt.)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cow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So [much] sobbing that tight jewels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பேயன்: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பரத்தையிற் பிரிந்து வந்த தலைமகன் வாயில் வேண்டிப் பெறாது தானே புக்குக் கூடியது கண்டு தோழி பாணர்க்குச் (C2, G2: பாணற்குச்) சொல்லியது.</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கண்டிசிற் பாண பண்புடைத் தம்ம</w:t>
      </w:r>
    </w:p>
    <w:p w14:paraId="7C727D8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 விரிந்த பசுவெண் ணிலவிற்</w:t>
      </w:r>
    </w:p>
    <w:p w14:paraId="4F45ED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குறுங்காற் கட்டி னறும்பூஞ் சேக்கைப்</w:t>
      </w:r>
    </w:p>
    <w:p w14:paraId="48BD91A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பள்ளி யானையி </w:t>
      </w:r>
      <w:r>
        <w:rPr>
          <w:rFonts w:ascii="Gandhari Unicode" w:hAnsi="Gandhari Unicode" w:cs="e-Tamil OTC"/>
          <w:sz w:val="24"/>
          <w:szCs w:val="24"/>
          <w:u w:val="wave"/>
          <w:lang w:val="en-GB"/>
        </w:rPr>
        <w:t>னுயிர்த்தன னசையிற்</w:t>
      </w:r>
    </w:p>
    <w:p w14:paraId="2B8A478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புதல்வற் </w:t>
      </w:r>
      <w:r>
        <w:rPr>
          <w:rFonts w:ascii="Gandhari Unicode" w:hAnsi="Gandhari Unicode" w:cs="e-Tamil OTC"/>
          <w:sz w:val="24"/>
          <w:szCs w:val="24"/>
          <w:u w:val="wave"/>
          <w:lang w:val="en-GB"/>
        </w:rPr>
        <w:t>றழீஇயினன்</w:t>
      </w:r>
      <w:r>
        <w:rPr>
          <w:rFonts w:ascii="Gandhari Unicode" w:hAnsi="Gandhari Unicode" w:cs="e-Tamil OTC"/>
          <w:sz w:val="24"/>
          <w:szCs w:val="24"/>
          <w:lang w:val="en-GB"/>
        </w:rPr>
        <w:t xml:space="preserve"> விறலவன்</w:t>
      </w:r>
    </w:p>
    <w:p w14:paraId="72E7E4C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புதல்வன் றாயவன் </w:t>
      </w:r>
      <w:r>
        <w:rPr>
          <w:rFonts w:ascii="Gandhari Unicode" w:hAnsi="Gandhari Unicode" w:cs="e-Tamil OTC"/>
          <w:sz w:val="24"/>
          <w:szCs w:val="24"/>
          <w:u w:val="wave"/>
          <w:lang w:val="en-GB"/>
        </w:rPr>
        <w:t>புறங்கவைஇ யினளே</w:t>
      </w:r>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பண்புடைத் L1, C1+2+3v, G2, EA, Cām.; பண்புடை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கட்டி C1+2+3v, G2, EA, Cām.; காட்டி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னறும்பூஞ் L1, C1+2+3, G1, EA, Cām.; னறும்பூச் G2, Iḷ.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னுயிர்த்தன னசையிற் C2v, Cām.; னுயிரா வசைஇப் L1, C1+2+3, G1+2, EA, I, AT, Cām.v; னுயிர்த்தன னசைஇப்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றழீஇயினன் C2+3, G1+2, EA, Cām.; றழிஇயினன் C1; றழீஇனன் Iḷ.v, புல்லினன் Iḷ.,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புறங்கவைஇ யினளே C2, G2, EA, ATv, Cām.; புறங்கவை யினளே I; புறங்கவை யினனே (யின்னே) L1(), C1+3, G1, AT; புறங்கவ வினளே Iḷ.</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kaṇṭiciṉ pāṇa paṇp* uṭaitt*-amma</w:t>
      </w:r>
    </w:p>
    <w:p w14:paraId="160939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mālai virinta pacu veḷ nilaviṉ</w:t>
      </w:r>
    </w:p>
    <w:p w14:paraId="7AF0F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kāl kaṭṭil naṟum pūm cēkkai+</w:t>
      </w:r>
    </w:p>
    <w:p w14:paraId="0A73B9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paḷḷi yāṉaiyiṉ </w:t>
      </w:r>
      <w:r>
        <w:rPr>
          <w:rFonts w:ascii="Gandhari Unicode" w:hAnsi="Gandhari Unicode" w:cs="e-Tamil OTC"/>
          <w:i/>
          <w:iCs/>
          <w:lang w:val="en-GB"/>
        </w:rPr>
        <w:t>uyirttaṉaṉ nacaiyiṉ</w:t>
      </w:r>
    </w:p>
    <w:p w14:paraId="14902D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putalvaṉ </w:t>
      </w:r>
      <w:r>
        <w:rPr>
          <w:rFonts w:ascii="Gandhari Unicode" w:hAnsi="Gandhari Unicode" w:cs="e-Tamil OTC"/>
          <w:i/>
          <w:iCs/>
          <w:lang w:val="en-GB"/>
        </w:rPr>
        <w:t>taḻīiyiṉaṉ</w:t>
      </w:r>
      <w:r>
        <w:rPr>
          <w:rFonts w:ascii="Gandhari Unicode" w:hAnsi="Gandhari Unicode" w:cs="e-Tamil OTC"/>
          <w:lang w:val="en-GB"/>
        </w:rPr>
        <w:t xml:space="preserve"> viṟal avaṉ</w:t>
      </w:r>
    </w:p>
    <w:p w14:paraId="7A3CBC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putalvaṉ tāy avaṉ puṟam </w:t>
      </w:r>
      <w:r>
        <w:rPr>
          <w:rFonts w:ascii="Gandhari Unicode" w:hAnsi="Gandhari Unicode" w:cs="e-Tamil OTC"/>
          <w:i/>
          <w:iCs/>
          <w:lang w:val="en-GB"/>
        </w:rPr>
        <w:t>kavaiiyiṉaḷ-ē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see(ipt.) bard(voc.) nature possess-it</w:t>
      </w:r>
      <w:r>
        <w:rPr>
          <w:rFonts w:ascii="Gandhari Unicode" w:hAnsi="Gandhari Unicode" w:cs="e-Tamil OTC"/>
          <w:position w:val="6"/>
          <w:lang w:val="en-GB"/>
        </w:rPr>
        <w:t>amma</w:t>
      </w:r>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expanded- green white moonlight</w:t>
      </w:r>
      <w:r>
        <w:rPr>
          <w:rFonts w:ascii="Gandhari Unicode" w:hAnsi="Gandhari Unicode" w:cs="e-Tamil OTC"/>
          <w:position w:val="6"/>
          <w:lang w:val="en-GB"/>
        </w:rPr>
        <w:t>iṉ</w:t>
      </w:r>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r>
        <w:rPr>
          <w:rFonts w:ascii="Gandhari Unicode" w:hAnsi="Gandhari Unicode" w:cs="e-Tamil OTC"/>
          <w:position w:val="6"/>
          <w:lang w:val="en-GB"/>
        </w:rPr>
        <w:t>iṉ</w:t>
      </w:r>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As he was yearning, he breathing</w:t>
      </w:r>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The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r>
        <w:rPr>
          <w:rFonts w:ascii="e-Tamil OTC" w:hAnsi="e-Tamil OTC" w:cs="e-Tamil OTC"/>
          <w:i w:val="0"/>
          <w:iCs w:val="0"/>
          <w:color w:val="auto"/>
        </w:rPr>
        <w:t>மதுரை ஓழத்துப் (</w:t>
      </w:r>
      <w:r>
        <w:rPr>
          <w:rFonts w:ascii="Gandhari Unicode" w:hAnsi="Gandhari Unicode"/>
          <w:i w:val="0"/>
          <w:iCs w:val="0"/>
          <w:color w:val="auto"/>
        </w:rPr>
        <w:t>C1+2, G2</w:t>
      </w:r>
      <w:r>
        <w:rPr>
          <w:rFonts w:ascii="e-Tamil OTC" w:hAnsi="e-Tamil OTC" w:cs="e-Tamil OTC"/>
          <w:i w:val="0"/>
          <w:iCs w:val="0"/>
          <w:color w:val="auto"/>
        </w:rPr>
        <w:t xml:space="preserve">: ஈழத்துப்) பூதன்றேவன்: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வெறியென வுணர்ந்த வேல னோய்மருந்</w:t>
      </w:r>
    </w:p>
    <w:p w14:paraId="591E6E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தறியா னாகுத லன்னை காணிய</w:t>
      </w:r>
    </w:p>
    <w:p w14:paraId="7F888B8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வரும்பட ரெவ்வ </w:t>
      </w:r>
      <w:r>
        <w:rPr>
          <w:rFonts w:ascii="Gandhari Unicode" w:hAnsi="Gandhari Unicode" w:cs="e-Tamil OTC"/>
          <w:sz w:val="24"/>
          <w:szCs w:val="24"/>
          <w:u w:val="wave"/>
          <w:lang w:val="en-GB"/>
        </w:rPr>
        <w:t>மின்றுநா</w:t>
      </w:r>
      <w:r>
        <w:rPr>
          <w:rFonts w:ascii="Gandhari Unicode" w:hAnsi="Gandhari Unicode" w:cs="e-Tamil OTC"/>
          <w:sz w:val="24"/>
          <w:szCs w:val="24"/>
          <w:lang w:val="en-GB"/>
        </w:rPr>
        <w:t xml:space="preserve"> முழப்பினும்</w:t>
      </w:r>
    </w:p>
    <w:p w14:paraId="345DD2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வாரற்க தில்ல தோழி சாரற்</w:t>
      </w:r>
    </w:p>
    <w:p w14:paraId="0E5F4A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பிடிக்கை யன்ன பெருங்குர லேன</w:t>
      </w:r>
    </w:p>
    <w:p w14:paraId="78CAA5C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லுண்கிளி</w:t>
      </w:r>
      <w:r>
        <w:rPr>
          <w:rFonts w:ascii="Gandhari Unicode" w:hAnsi="Gandhari Unicode" w:cs="e-Tamil OTC"/>
          <w:sz w:val="24"/>
          <w:szCs w:val="24"/>
          <w:lang w:val="en-GB"/>
        </w:rPr>
        <w:t xml:space="preserve"> கடியுங் கொடிச்சிகைக் குளிரே</w:t>
      </w:r>
    </w:p>
    <w:p w14:paraId="1146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சிலம்பிற் சிலம்புஞ் சோலை</w:t>
      </w:r>
    </w:p>
    <w:p w14:paraId="49B111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யிலங்குமலை நாட னிரவி னானே.</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காணிய | வரும்பட C2, G2, EA, Cām.; காணி | யரும்பட L1, C1+3, G1,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மின்றுநா L1, C1+2+3, G1+2v, EA, Cām.; மின்னுநா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வாரற்க L1, C1+2+3, G1v+2, EA, Cām.; வாராக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தில்ல C2+3v, G1v+2, EA, Cām.; தில்லை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சாரற் C2+3v, G1v+2, EA, Cām.; சாரப்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லுண்கிளி C1+2+3, G1+2, EA, Cām.; லொண்கிளி Cām.v; லுண்கிழ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~eṉa ~uṇarnta vēlaṉ nōy marunt*</w:t>
      </w:r>
    </w:p>
    <w:p w14:paraId="54DFB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aṟiyāṉ ākutal aṉṉai kāṇiya</w:t>
      </w:r>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paṭar evvam </w:t>
      </w:r>
      <w:r>
        <w:rPr>
          <w:rFonts w:ascii="Gandhari Unicode" w:hAnsi="Gandhari Unicode" w:cs="e-Tamil OTC"/>
          <w:i/>
          <w:iCs/>
          <w:lang w:val="en-GB"/>
        </w:rPr>
        <w:t>iṉṟu</w:t>
      </w:r>
      <w:r>
        <w:rPr>
          <w:rFonts w:ascii="Gandhari Unicode" w:hAnsi="Gandhari Unicode" w:cs="e-Tamil OTC"/>
          <w:lang w:val="en-GB"/>
        </w:rPr>
        <w:t xml:space="preserve"> nām uḻappiṉum</w:t>
      </w:r>
    </w:p>
    <w:p w14:paraId="774E9D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vāraṟka-tilla tōḻi cāral</w:t>
      </w:r>
    </w:p>
    <w:p w14:paraId="1E0709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piṭi+ kai ~aṉṉa perum kural ēṉal</w:t>
      </w:r>
    </w:p>
    <w:p w14:paraId="0F08F3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uṇ</w:t>
      </w:r>
      <w:r>
        <w:rPr>
          <w:rFonts w:ascii="Gandhari Unicode" w:hAnsi="Gandhari Unicode" w:cs="e-Tamil OTC"/>
          <w:lang w:val="en-GB"/>
        </w:rPr>
        <w:t xml:space="preserve"> kiḷi kaṭiyum koṭicci kai+ kuḷir-ē</w:t>
      </w:r>
    </w:p>
    <w:p w14:paraId="6566CE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cilampiṉ cilampum cōlai</w:t>
      </w:r>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~ilaṅku malai nāṭaṉ iraviṉāṉ-ē.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as one who speaks to the confidante, who fears the Veṟi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say(inf.) realised- spear-he pain remedy</w:t>
      </w:r>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kettle-drum</w:t>
      </w:r>
      <w:r>
        <w:rPr>
          <w:rFonts w:ascii="Gandhari Unicode" w:hAnsi="Gandhari Unicode" w:cs="e-Tamil OTC"/>
          <w:position w:val="6"/>
          <w:lang w:val="en-GB"/>
        </w:rPr>
        <w:t>ē</w:t>
      </w:r>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iṉ</w:t>
      </w:r>
      <w:r>
        <w:rPr>
          <w:rFonts w:ascii="Gandhari Unicode" w:hAnsi="Gandhari Unicode" w:cs="e-Tamil OTC"/>
          <w:lang w:val="en-GB"/>
        </w:rPr>
        <w:t>/mountain-slope</w:t>
      </w:r>
      <w:r>
        <w:rPr>
          <w:rFonts w:ascii="Gandhari Unicode" w:hAnsi="Gandhari Unicode" w:cs="e-Tamil OTC"/>
          <w:position w:val="6"/>
          <w:lang w:val="en-GB"/>
        </w:rPr>
        <w:t>iṉ</w:t>
      </w:r>
      <w:r>
        <w:rPr>
          <w:rFonts w:ascii="Gandhari Unicode" w:hAnsi="Gandhari Unicode" w:cs="e-Tamil OTC"/>
          <w:lang w:val="en-GB"/>
        </w:rPr>
        <w:t xml:space="preserve"> ringing- grove</w:t>
      </w:r>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night(loc.)</w:t>
      </w:r>
      <w:r>
        <w:rPr>
          <w:rFonts w:ascii="Gandhari Unicode" w:hAnsi="Gandhari Unicode" w:cs="e-Tamil OTC"/>
          <w:position w:val="6"/>
          <w:lang w:val="en-GB"/>
        </w:rPr>
        <w:t>ē</w:t>
      </w:r>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if we endure today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who contemplates [suggesting] the Veṟi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parakeets</w:t>
      </w:r>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அம்ம வாழி தோழி யன்னைக்</w:t>
      </w:r>
    </w:p>
    <w:p w14:paraId="77B1AB3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குயர்நிலை யுலகமுஞ் சிறிதா </w:t>
      </w:r>
      <w:r>
        <w:rPr>
          <w:rFonts w:ascii="Gandhari Unicode" w:hAnsi="Gandhari Unicode" w:cs="e-Tamil OTC"/>
          <w:sz w:val="24"/>
          <w:szCs w:val="24"/>
          <w:u w:val="wave"/>
          <w:lang w:val="en-GB"/>
        </w:rPr>
        <w:t>லவர்மலை</w:t>
      </w:r>
    </w:p>
    <w:p w14:paraId="76032BE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மாலைப் பெய்த</w:t>
      </w:r>
      <w:r>
        <w:rPr>
          <w:rFonts w:ascii="Gandhari Unicode" w:hAnsi="Gandhari Unicode" w:cs="e-Tamil OTC"/>
          <w:sz w:val="24"/>
          <w:szCs w:val="24"/>
          <w:lang w:val="en-GB"/>
        </w:rPr>
        <w:t xml:space="preserve"> மணங்கம ழுந்தியொடு</w:t>
      </w:r>
    </w:p>
    <w:p w14:paraId="72B8611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காலை</w:t>
      </w:r>
      <w:r>
        <w:rPr>
          <w:rFonts w:ascii="Gandhari Unicode" w:hAnsi="Gandhari Unicode" w:cs="e-Tamil OTC"/>
          <w:sz w:val="24"/>
          <w:szCs w:val="24"/>
          <w:lang w:val="en-GB"/>
        </w:rPr>
        <w:t xml:space="preserve"> வந்த </w:t>
      </w:r>
      <w:r>
        <w:rPr>
          <w:rFonts w:ascii="Gandhari Unicode" w:hAnsi="Gandhari Unicode" w:cs="e-Tamil OTC"/>
          <w:sz w:val="24"/>
          <w:szCs w:val="24"/>
          <w:u w:val="wave"/>
          <w:lang w:val="en-GB"/>
        </w:rPr>
        <w:t>காந்தண் முழுமுதன்</w:t>
      </w:r>
    </w:p>
    <w:p w14:paraId="267161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மெல்லிலை</w:t>
      </w:r>
      <w:r>
        <w:rPr>
          <w:rFonts w:ascii="Gandhari Unicode" w:hAnsi="Gandhari Unicode" w:cs="e-Tamil OTC"/>
          <w:sz w:val="24"/>
          <w:szCs w:val="24"/>
          <w:lang w:val="en-GB"/>
        </w:rPr>
        <w:t xml:space="preserve"> குழைய </w:t>
      </w:r>
      <w:r>
        <w:rPr>
          <w:rFonts w:ascii="Gandhari Unicode" w:hAnsi="Gandhari Unicode" w:cs="e-Tamil OTC"/>
          <w:sz w:val="24"/>
          <w:szCs w:val="24"/>
          <w:u w:val="wave"/>
          <w:lang w:val="en-GB"/>
        </w:rPr>
        <w:t>முயங்கலு</w:t>
      </w:r>
    </w:p>
    <w:p w14:paraId="66C6D8A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மில்லுய்த்து நடுதலுங் கடியா </w:t>
      </w:r>
      <w:r>
        <w:rPr>
          <w:rFonts w:ascii="Gandhari Unicode" w:hAnsi="Gandhari Unicode" w:cs="e-Tamil OTC"/>
          <w:sz w:val="24"/>
          <w:szCs w:val="24"/>
          <w:u w:val="wave"/>
          <w:lang w:val="en-GB"/>
        </w:rPr>
        <w:t>தோளே</w:t>
      </w:r>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லவர்மலை L1, C1+2+3, G1+2, EA, Cām.; லவர்நாட்டு Pēr.,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மாலைப் பெய்த L1. C1+2+3, G1+2, EA, Cām.; மாலை தந்த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ழுந்தியொடு | காலை வந்த C2+3v, G1v, Pēr., Cām.; ழுத்தியொடு | காலை வந்த L1, C1, Cām.v; ழுத்தியோ | கோலை வந்த C3, G1; ழுந்தி | யேர்குலை நிவந்த G2, EA, Pēr.v, Nacc.,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காந்தண் முழுமுதல் C2+3v, Cām.; முழுமுதற் காந்தண் L1, C1+3, G1+2, Nacc., EA, I, AT,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மெல்லிலை L1, C1+2+3, G1+2, EA, Cām.; மெல்விரல் G1v,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முயங்கலு L1, C1+2+3, G1+2, EA, Cām.; முயங்கவு Pēr.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நடுதலுங் C2+3, G1+2, Pēr.v, EA, Cām.; நடுதலு C1; ந்தெலு L1; நடவுங் Pēr.; விடுதலுங்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கடியா தோளே C2v+3v, Pēr., Cām.; கடியா தோட்கே L1, C2+3, G1+2, Pēr.v, Nacc., EA, I, AT, Cām.v; சுடியா தோட்கே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600" w:author="Narmada Hansani Polgampalage" w:date="2023-12-04T17:55:00Z">
        <w:r>
          <w:rPr>
            <w:rFonts w:ascii="Gandhari Unicode" w:hAnsi="Gandhari Unicode" w:cs="e-Tamil OTC"/>
            <w:lang w:val="en-GB"/>
          </w:rPr>
          <w:t>a</w:t>
        </w:r>
      </w:ins>
      <w:del w:id="601"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602" w:author="Narmada Hansani Polgampalage" w:date="2023-12-04T17:55:00Z">
        <w:r>
          <w:rPr>
            <w:rFonts w:ascii="Gandhari Unicode" w:hAnsi="Gandhari Unicode" w:cs="e-Tamil OTC"/>
            <w:lang w:val="en-GB"/>
          </w:rPr>
          <w:t>-</w:t>
        </w:r>
      </w:ins>
      <w:del w:id="603"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 tōḻi ~aṉṉaikk*</w:t>
      </w:r>
    </w:p>
    <w:p w14:paraId="138F69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uyar nilai ~ulakam-um ciṟit*-āl avar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w:t>
      </w:r>
      <w:r>
        <w:rPr>
          <w:rFonts w:ascii="Gandhari Unicode" w:hAnsi="Gandhari Unicode" w:cs="e-Tamil OTC"/>
          <w:i/>
          <w:iCs/>
          <w:lang w:val="en-GB"/>
        </w:rPr>
        <w:t>peyta</w:t>
      </w:r>
      <w:r>
        <w:rPr>
          <w:rFonts w:ascii="Gandhari Unicode" w:hAnsi="Gandhari Unicode" w:cs="e-Tamil OTC"/>
          <w:lang w:val="en-GB"/>
        </w:rPr>
        <w:t xml:space="preserve"> maṇam kamaḻ untiyoṭu</w:t>
      </w:r>
    </w:p>
    <w:p w14:paraId="1B206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kālai</w:t>
      </w:r>
      <w:r>
        <w:rPr>
          <w:rFonts w:ascii="Gandhari Unicode" w:hAnsi="Gandhari Unicode" w:cs="e-Tamil OTC"/>
          <w:lang w:val="en-GB"/>
        </w:rPr>
        <w:t xml:space="preserve"> vanta </w:t>
      </w:r>
      <w:r>
        <w:rPr>
          <w:rFonts w:ascii="Gandhari Unicode" w:hAnsi="Gandhari Unicode" w:cs="e-Tamil OTC"/>
          <w:i/>
          <w:iCs/>
          <w:lang w:val="en-GB"/>
        </w:rPr>
        <w:t>kāntaḷ muḻu mutal</w:t>
      </w:r>
    </w:p>
    <w:p w14:paraId="4486A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w:t>
      </w:r>
      <w:r>
        <w:rPr>
          <w:rFonts w:ascii="Gandhari Unicode" w:hAnsi="Gandhari Unicode" w:cs="e-Tamil OTC"/>
          <w:i/>
          <w:iCs/>
          <w:lang w:val="en-GB"/>
        </w:rPr>
        <w:t>ilai</w:t>
      </w:r>
      <w:r>
        <w:rPr>
          <w:rFonts w:ascii="Gandhari Unicode" w:hAnsi="Gandhari Unicode" w:cs="e-Tamil OTC"/>
          <w:lang w:val="en-GB"/>
        </w:rPr>
        <w:t xml:space="preserve"> kuḻaiya </w:t>
      </w:r>
      <w:r>
        <w:rPr>
          <w:rFonts w:ascii="Gandhari Unicode" w:hAnsi="Gandhari Unicode" w:cs="e-Tamil OTC"/>
          <w:i/>
          <w:iCs/>
          <w:lang w:val="en-GB"/>
        </w:rPr>
        <w:t>muyaṅkal-um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 +uyttu naṭutal-um </w:t>
      </w:r>
      <w:r>
        <w:rPr>
          <w:rFonts w:ascii="Gandhari Unicode" w:hAnsi="Gandhari Unicode" w:cs="e-Tamil OTC"/>
          <w:i/>
          <w:iCs/>
          <w:lang w:val="en-GB"/>
        </w:rPr>
        <w:t>kaṭiyātōḷ-ē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604" w:author="Narmada Hansani Polgampalage" w:date="2023-12-04T17:55:00Z">
        <w:r>
          <w:rPr>
            <w:rFonts w:ascii="Gandhari Unicode" w:hAnsi="Gandhari Unicode" w:cs="e-Tamil OTC"/>
            <w:position w:val="6"/>
            <w:lang w:val="en-GB"/>
          </w:rPr>
          <w:t>a</w:t>
        </w:r>
      </w:ins>
      <w:del w:id="605"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606" w:author="Narmada Hansani Polgampalage" w:date="2023-12-04T17:55:00Z">
        <w:r>
          <w:rPr>
            <w:rFonts w:ascii="Gandhari Unicode" w:hAnsi="Gandhari Unicode" w:cs="e-Tamil OTC"/>
            <w:lang w:val="en-GB"/>
          </w:rPr>
          <w:t>-</w:t>
        </w:r>
      </w:ins>
      <w:del w:id="607"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r>
        <w:rPr>
          <w:rFonts w:ascii="Gandhari Unicode" w:hAnsi="Gandhari Unicode" w:cs="e-Tamil OTC"/>
          <w:position w:val="6"/>
          <w:lang w:val="en-GB"/>
        </w:rPr>
        <w:t>āl</w:t>
      </w:r>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 Malabar-lily whole base</w:t>
      </w:r>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 leaf become-soft(inf.) embracing</w:t>
      </w:r>
      <w:r>
        <w:rPr>
          <w:rFonts w:ascii="Gandhari Unicode" w:hAnsi="Gandhari Unicode" w:cs="e-Tamil OTC"/>
          <w:position w:val="6"/>
          <w:lang w:val="en-GB"/>
        </w:rPr>
        <w:t>um</w:t>
      </w:r>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 for mother</w:t>
      </w:r>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house</w:t>
      </w:r>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whole stem of the Malabar lily, come in the morning</w:t>
      </w:r>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evening</w:t>
      </w:r>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r>
        <w:rPr>
          <w:rFonts w:ascii="e-Tamil OTC" w:hAnsi="e-Tamil OTC" w:cs="e-Tamil OTC"/>
          <w:i w:val="0"/>
          <w:iCs w:val="0"/>
          <w:color w:val="auto"/>
        </w:rPr>
        <w:t>வேம்பற்றூர்க் (</w:t>
      </w:r>
      <w:r>
        <w:rPr>
          <w:rFonts w:ascii="Gandhari Unicode" w:hAnsi="Gandhari Unicode"/>
          <w:i w:val="0"/>
          <w:iCs w:val="0"/>
          <w:color w:val="auto"/>
        </w:rPr>
        <w:t>C1+2</w:t>
      </w:r>
      <w:r>
        <w:rPr>
          <w:rFonts w:ascii="e-Tamil OTC" w:hAnsi="e-Tamil OTC" w:cs="e-Tamil OTC"/>
          <w:i w:val="0"/>
          <w:iCs w:val="0"/>
          <w:color w:val="auto"/>
        </w:rPr>
        <w:t>: வேற்பற்றூர்க்) கண்ணன் (</w:t>
      </w:r>
      <w:r>
        <w:rPr>
          <w:rFonts w:ascii="Gandhari Unicode" w:hAnsi="Gandhari Unicode"/>
          <w:i w:val="0"/>
          <w:iCs w:val="0"/>
          <w:color w:val="auto"/>
        </w:rPr>
        <w:t>C2, G2v</w:t>
      </w:r>
      <w:r>
        <w:rPr>
          <w:rFonts w:ascii="e-Tamil OTC" w:hAnsi="e-Tamil OTC" w:cs="e-Tamil OTC"/>
          <w:i w:val="0"/>
          <w:iCs w:val="0"/>
          <w:color w:val="auto"/>
        </w:rPr>
        <w:t xml:space="preserve">: கண்ணகன்) கூத்தன்: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 விலக்கித் தோழி அறத்தொடு நின்றது.</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முருகயர்ந்து வந்த முதுவாய் </w:t>
      </w:r>
      <w:r>
        <w:rPr>
          <w:rFonts w:ascii="Gandhari Unicode" w:hAnsi="Gandhari Unicode" w:cs="e-Tamil OTC"/>
          <w:sz w:val="24"/>
          <w:szCs w:val="24"/>
          <w:u w:val="wave"/>
          <w:lang w:val="en-GB"/>
        </w:rPr>
        <w:t>வேல</w:t>
      </w:r>
    </w:p>
    <w:p w14:paraId="45E017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சினவ லோம்புமதி </w:t>
      </w:r>
      <w:r>
        <w:rPr>
          <w:rFonts w:ascii="Gandhari Unicode" w:hAnsi="Gandhari Unicode" w:cs="e-Tamil OTC"/>
          <w:sz w:val="24"/>
          <w:szCs w:val="24"/>
          <w:u w:val="wave"/>
          <w:lang w:val="en-GB"/>
        </w:rPr>
        <w:t>வினவுவ துடையேன்</w:t>
      </w:r>
    </w:p>
    <w:p w14:paraId="40E9346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பல்வே றுருவிற் </w:t>
      </w:r>
      <w:r>
        <w:rPr>
          <w:rFonts w:ascii="Gandhari Unicode" w:hAnsi="Gandhari Unicode" w:cs="e-Tamil OTC"/>
          <w:sz w:val="24"/>
          <w:szCs w:val="24"/>
          <w:u w:val="wave"/>
          <w:lang w:val="en-GB"/>
        </w:rPr>
        <w:t>சில்லவிழ் மடையொடு</w:t>
      </w:r>
    </w:p>
    <w:p w14:paraId="4D8BAC0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சிறுமறி </w:t>
      </w:r>
      <w:r>
        <w:rPr>
          <w:rFonts w:ascii="Gandhari Unicode" w:hAnsi="Gandhari Unicode" w:cs="e-Tamil OTC"/>
          <w:sz w:val="24"/>
          <w:szCs w:val="24"/>
          <w:u w:val="wave"/>
          <w:lang w:val="en-GB"/>
        </w:rPr>
        <w:t>கொன்றிவ ணறுநுத</w:t>
      </w:r>
      <w:r>
        <w:rPr>
          <w:rFonts w:ascii="Gandhari Unicode" w:hAnsi="Gandhari Unicode" w:cs="e-Tamil OTC"/>
          <w:sz w:val="24"/>
          <w:szCs w:val="24"/>
          <w:lang w:val="en-GB"/>
        </w:rPr>
        <w:t xml:space="preserve"> னீவி</w:t>
      </w:r>
    </w:p>
    <w:p w14:paraId="02528DB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வணங்கினை கொடுத்தி யாயி னணங்கிய</w:t>
      </w:r>
    </w:p>
    <w:p w14:paraId="34144A4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விண்டோய்</w:t>
      </w:r>
      <w:r>
        <w:rPr>
          <w:rFonts w:ascii="Gandhari Unicode" w:hAnsi="Gandhari Unicode" w:cs="e-Tamil OTC"/>
          <w:sz w:val="24"/>
          <w:szCs w:val="24"/>
          <w:lang w:val="en-GB"/>
        </w:rPr>
        <w:t xml:space="preserve"> மாமலைச் </w:t>
      </w:r>
      <w:r>
        <w:rPr>
          <w:rFonts w:ascii="Gandhari Unicode" w:hAnsi="Gandhari Unicode" w:cs="e-Tamil OTC"/>
          <w:sz w:val="24"/>
          <w:szCs w:val="24"/>
          <w:u w:val="wave"/>
          <w:lang w:val="en-GB"/>
        </w:rPr>
        <w:t>சிலம்ப</w:t>
      </w:r>
    </w:p>
    <w:p w14:paraId="097340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னொண்டா</w:t>
      </w:r>
      <w:r>
        <w:rPr>
          <w:rFonts w:ascii="Gandhari Unicode" w:hAnsi="Gandhari Unicode" w:cs="e-Tamil OTC"/>
          <w:sz w:val="24"/>
          <w:szCs w:val="24"/>
          <w:lang w:val="en-GB"/>
        </w:rPr>
        <w:t xml:space="preserve"> ரகலமு முண்ணுமோ பலியே.</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வேல G1v, Cām.; வேலன் C1+2+3, G1+2, Nacc., EA, Cām.v</w:t>
      </w:r>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வினவுவ துடையேன் C1+2v+3, AT, Cām.; வினவுத லுடையேன் C2, G2, EA, ATv, Cām.v; வினவுவ துடையவென் G1; வினவுத லுடையவென் G1v; வினவுல துடையென் L1; வினவ லுடையேன்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றுருவிற் L1, C2+3, G1+2, EA, Cām.; றுயிர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சில்லவிழ் மடையொடு C2+3v, G1v+2, EA, Cām.; சில்லவி ழடையொடு L1, C1+3, G1, Cām.v</w:t>
      </w:r>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கொன்றிவ ணறுநுத L1, C2+3, G1+2, Iḷ.v, EA, Cām.; கொன்றன னறுநுத C1; தோன்றிய வன்றுநுத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வணங்கினை L1, C2+3, G1+2, Iḷ., EA, Cām.; வணங்கினைக் C1; யணங்கினை Iḷ.v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யாயி L1, C1+2+3, G1, EA, Cām.; யாவி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விண்டோய் L1, C1+2+3, G1+2, Iḷ.v, EA, Cām.; விண்டேர்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சிலம்ப C2, EA, Cām.; சிலம்பன் L1, C3, G1+2, AT; சிலம்பின்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னொண்டா C2, EA, Cām.; ஒண்டா G1; றண்டா L1 C1+3, G2, Iḷ.,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முண்ணுமோ பலியே C2+3v, G2, Iḷ.; EA, Cām.; முண்ணும்மோ பலியே L1, C1+3, G1; முண்ணுமொப் பிவியே Iḷ.v</w:t>
      </w:r>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muruk* ayarntu vanta mutu vāy </w:t>
      </w:r>
      <w:r>
        <w:rPr>
          <w:rFonts w:ascii="Gandhari Unicode" w:hAnsi="Gandhari Unicode" w:cs="e-Tamil OTC"/>
          <w:i/>
          <w:iCs/>
          <w:lang w:val="en-GB"/>
        </w:rPr>
        <w:t>vēla</w:t>
      </w:r>
    </w:p>
    <w:p w14:paraId="7C3EBF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ciṉaval ōmpumati </w:t>
      </w:r>
      <w:r>
        <w:rPr>
          <w:rFonts w:ascii="Gandhari Unicode" w:hAnsi="Gandhari Unicode" w:cs="e-Tamil OTC"/>
          <w:i/>
          <w:iCs/>
          <w:lang w:val="en-GB"/>
        </w:rPr>
        <w:t>viṉavuvat*</w:t>
      </w:r>
      <w:r>
        <w:rPr>
          <w:rFonts w:ascii="Gandhari Unicode" w:hAnsi="Gandhari Unicode" w:cs="e-Tamil OTC"/>
          <w:lang w:val="en-GB"/>
        </w:rPr>
        <w:t xml:space="preserve"> uṭaiyēṉ</w:t>
      </w:r>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vēṟ* uruviṉ cil +</w:t>
      </w:r>
      <w:r>
        <w:rPr>
          <w:rFonts w:ascii="Gandhari Unicode" w:hAnsi="Gandhari Unicode" w:cs="e-Tamil OTC"/>
          <w:i/>
          <w:iCs/>
          <w:lang w:val="en-GB"/>
        </w:rPr>
        <w:t>aviḻ</w:t>
      </w:r>
      <w:r>
        <w:rPr>
          <w:rFonts w:ascii="Gandhari Unicode" w:hAnsi="Gandhari Unicode" w:cs="e-Tamil OTC"/>
          <w:lang w:val="en-GB"/>
        </w:rPr>
        <w:t xml:space="preserve"> </w:t>
      </w:r>
      <w:r>
        <w:rPr>
          <w:rFonts w:ascii="Gandhari Unicode" w:hAnsi="Gandhari Unicode" w:cs="e-Tamil OTC"/>
          <w:i/>
          <w:iCs/>
          <w:lang w:val="en-GB"/>
        </w:rPr>
        <w:t>maṭaiyoṭu</w:t>
      </w:r>
    </w:p>
    <w:p w14:paraId="3C2B30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ciṟu maṟi </w:t>
      </w:r>
      <w:r>
        <w:rPr>
          <w:rFonts w:ascii="Gandhari Unicode" w:hAnsi="Gandhari Unicode" w:cs="e-Tamil OTC"/>
          <w:i/>
          <w:iCs/>
          <w:lang w:val="en-GB"/>
        </w:rPr>
        <w:t>koṉṟ* ivaḷ naṟu</w:t>
      </w:r>
      <w:r>
        <w:rPr>
          <w:rFonts w:ascii="Gandhari Unicode" w:hAnsi="Gandhari Unicode" w:cs="e-Tamil OTC"/>
          <w:lang w:val="en-GB"/>
        </w:rPr>
        <w:t xml:space="preserve"> nutal nīvi</w:t>
      </w:r>
    </w:p>
    <w:p w14:paraId="5FF952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vaṇaṅkiṉai koṭutti ~āyiṉ aṇaṅkiya</w:t>
      </w:r>
    </w:p>
    <w:p w14:paraId="7AF1CB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viṇ </w:t>
      </w:r>
      <w:r>
        <w:rPr>
          <w:rFonts w:ascii="Gandhari Unicode" w:hAnsi="Gandhari Unicode" w:cs="e-Tamil OTC"/>
          <w:i/>
          <w:iCs/>
          <w:lang w:val="en-GB"/>
        </w:rPr>
        <w:t>tōy</w:t>
      </w:r>
      <w:r>
        <w:rPr>
          <w:rFonts w:ascii="Gandhari Unicode" w:hAnsi="Gandhari Unicode" w:cs="e-Tamil OTC"/>
          <w:lang w:val="en-GB"/>
        </w:rPr>
        <w:t xml:space="preserve"> mā malai</w:t>
      </w:r>
      <w:ins w:id="608"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cilampaṉ</w:t>
      </w:r>
    </w:p>
    <w:p w14:paraId="290726A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609" w:author="Narmada Hansani Polgampalage" w:date="2023-12-07T14:20:00Z">
            <w:rPr>
              <w:i/>
              <w:iCs/>
            </w:rPr>
          </w:rPrChange>
        </w:rPr>
        <w:t>oḷ</w:t>
      </w:r>
      <w:r w:rsidRPr="00751307">
        <w:rPr>
          <w:rFonts w:ascii="Gandhari Unicode" w:hAnsi="Gandhari Unicode" w:cs="e-Tamil OTC"/>
          <w:lang w:val="de-DE"/>
          <w:rPrChange w:id="610" w:author="Narmada Hansani Polgampalage" w:date="2023-12-07T14:20:00Z">
            <w:rPr/>
          </w:rPrChange>
        </w:rPr>
        <w:t xml:space="preserve"> tār akalam-um uṇṇum-ō pali-~ē.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611"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preventing the Veṟi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Murukaṉ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beware(ipt.) asking-it possess-I</w:t>
      </w:r>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r>
        <w:rPr>
          <w:rFonts w:ascii="Gandhari Unicode" w:hAnsi="Gandhari Unicode" w:cs="e-Tamil OTC"/>
          <w:position w:val="6"/>
          <w:lang w:val="en-GB"/>
        </w:rPr>
        <w:t>iṉ</w:t>
      </w:r>
      <w:r>
        <w:rPr>
          <w:rFonts w:ascii="Gandhari Unicode" w:hAnsi="Gandhari Unicode" w:cs="e-Tamil OTC"/>
          <w:lang w:val="en-GB"/>
        </w:rPr>
        <w:t xml:space="preserve"> few rice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lamb felled she fragrant forehead stroked</w:t>
      </w:r>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spear-carrying [priest] with old truth, come in worship of Murukaṉ</w:t>
      </w:r>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grains</w:t>
      </w:r>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[his] chest also eat the offering</w:t>
      </w:r>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r>
        <w:rPr>
          <w:rFonts w:ascii="e-Tamil OTC" w:hAnsi="e-Tamil OTC" w:cs="e-Tamil OTC"/>
          <w:i w:val="0"/>
          <w:iCs w:val="0"/>
          <w:color w:val="auto"/>
        </w:rPr>
        <w:t xml:space="preserve">செல்லூர்க் கொற்றன்: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கண்ணி மருப்பி னண்ண னல்லேறு</w:t>
      </w:r>
    </w:p>
    <w:p w14:paraId="6DA936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செங்கோற்</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பதவின்</w:t>
      </w:r>
      <w:r>
        <w:rPr>
          <w:rFonts w:ascii="Gandhari Unicode" w:hAnsi="Gandhari Unicode" w:cs="e-Tamil OTC"/>
          <w:sz w:val="24"/>
          <w:szCs w:val="24"/>
          <w:lang w:val="en-GB"/>
        </w:rPr>
        <w:t xml:space="preserve"> வார்குரல் கறிக்கு</w:t>
      </w:r>
    </w:p>
    <w:p w14:paraId="0F8DC98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மடக்கண் வரையா நோக்கி வெய்துற்றுப்</w:t>
      </w:r>
    </w:p>
    <w:p w14:paraId="4D7A30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புல்லரை யுகாஅய் </w:t>
      </w:r>
      <w:r>
        <w:rPr>
          <w:rFonts w:ascii="Gandhari Unicode" w:hAnsi="Gandhari Unicode" w:cs="e-Tamil OTC"/>
          <w:sz w:val="24"/>
          <w:szCs w:val="24"/>
          <w:u w:val="wave"/>
          <w:lang w:val="en-GB"/>
        </w:rPr>
        <w:t>வரிநிழல்</w:t>
      </w:r>
      <w:r>
        <w:rPr>
          <w:rFonts w:ascii="Gandhari Unicode" w:hAnsi="Gandhari Unicode" w:cs="e-Tamil OTC"/>
          <w:sz w:val="24"/>
          <w:szCs w:val="24"/>
          <w:lang w:val="en-GB"/>
        </w:rPr>
        <w:t xml:space="preserve"> வதியு</w:t>
      </w:r>
    </w:p>
    <w:p w14:paraId="639C643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மின்னா வருஞ்சுர மிறத்த</w:t>
      </w:r>
    </w:p>
    <w:p w14:paraId="01BCCB0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லினிதோ பெரும வின்றுணைப் பிரிந்தே.</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னண்ண L1, C1+2+3, G2, EA, Cām.; னண்ணை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னல்லேறு C1+2+3, G1+2, EA, Cām.; லலெறு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செங்கோற் L1, C1+2+3, G1+2, EA, Cām.; செங்காற்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பதவின் AT, Cām.; புதவின் L1, C1+2+3, G1+2, EA, ATv, Cām.v; புல்லின்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வெய்துற்றுப் C2+3v, G2v, EA, Cām.; யெய்துற்றுப் L1, C1+3, G1+2,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வரிநிழல் C2v, Cām.; வருநிழல் L1, C1+2+3, G1+2, EA, I, AT; வறுநிழல்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வின்றுணைப் C1+2+3v, G1+2, EA, Cām.; வின்றுனைப் L1, C3, G1v, Cām.v</w:t>
      </w:r>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kaṇṇi maruppiṉ aṇṇal nal +ēṟu</w:t>
      </w:r>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r>
        <w:rPr>
          <w:rFonts w:ascii="Gandhari Unicode" w:hAnsi="Gandhari Unicode" w:cs="e-Tamil OTC"/>
          <w:i/>
          <w:iCs/>
          <w:lang w:val="en-GB"/>
        </w:rPr>
        <w:t>kōl</w:t>
      </w:r>
      <w:r>
        <w:rPr>
          <w:rFonts w:ascii="Gandhari Unicode" w:hAnsi="Gandhari Unicode" w:cs="e-Tamil OTC"/>
          <w:lang w:val="en-GB"/>
        </w:rPr>
        <w:t xml:space="preserve"> </w:t>
      </w:r>
      <w:r>
        <w:rPr>
          <w:rFonts w:ascii="Gandhari Unicode" w:hAnsi="Gandhari Unicode" w:cs="e-Tamil OTC"/>
          <w:i/>
          <w:iCs/>
          <w:lang w:val="en-GB"/>
        </w:rPr>
        <w:t>pataviṉ</w:t>
      </w:r>
      <w:r>
        <w:rPr>
          <w:rFonts w:ascii="Gandhari Unicode" w:hAnsi="Gandhari Unicode" w:cs="e-Tamil OTC"/>
          <w:lang w:val="en-GB"/>
        </w:rPr>
        <w:t xml:space="preserve"> vār kural kaṟikkum</w:t>
      </w:r>
    </w:p>
    <w:p w14:paraId="4B9892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kaṇ varaiyā nōkki veyt* uṟṟu+</w:t>
      </w:r>
    </w:p>
    <w:p w14:paraId="373A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 +arai ~ukāay </w:t>
      </w:r>
      <w:r>
        <w:rPr>
          <w:rFonts w:ascii="Gandhari Unicode" w:hAnsi="Gandhari Unicode" w:cs="e-Tamil OTC"/>
          <w:i/>
          <w:iCs/>
          <w:lang w:val="en-GB"/>
        </w:rPr>
        <w:t>vari</w:t>
      </w:r>
      <w:r>
        <w:rPr>
          <w:rFonts w:ascii="Gandhari Unicode" w:hAnsi="Gandhari Unicode" w:cs="e-Tamil OTC"/>
          <w:lang w:val="en-GB"/>
        </w:rPr>
        <w:t xml:space="preserve"> niḻal vatiyum</w:t>
      </w:r>
    </w:p>
    <w:p w14:paraId="5B0AA5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iṉṉā ~arum curam iṟattal</w:t>
      </w:r>
    </w:p>
    <w:p w14:paraId="4281056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iṉit*-ō peruma ~iṉ tuṇai</w:t>
      </w:r>
      <w:ins w:id="612"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pirint*-ē.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r>
        <w:rPr>
          <w:rFonts w:ascii="Gandhari Unicode" w:hAnsi="Gandhari Unicode" w:cs="e-Tamil OTC"/>
          <w:position w:val="6"/>
          <w:lang w:val="en-GB"/>
        </w:rPr>
        <w:t>iṉ</w:t>
      </w:r>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stem Patavu-grass</w:t>
      </w:r>
      <w:r>
        <w:rPr>
          <w:rFonts w:ascii="Gandhari Unicode" w:hAnsi="Gandhari Unicode" w:cs="e-Tamil OTC"/>
          <w:position w:val="6"/>
          <w:lang w:val="en-GB"/>
        </w:rPr>
        <w:t>iṉ</w:t>
      </w:r>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eye limit-not looked hot-it had</w:t>
      </w:r>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low trunk Ukāay(-tree)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who is chewing at the plentiful ears of red-stemmed Patavu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gets hot [and] abides in the dappled shade</w:t>
      </w:r>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low-trunked Ukāay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அவ்வையார் </w:t>
      </w:r>
      <w:r>
        <w:rPr>
          <w:rFonts w:ascii="e-Tamil OTC" w:hAnsi="e-Tamil OTC" w:cs="e-Tamil OTC"/>
          <w:i w:val="0"/>
          <w:iCs w:val="0"/>
          <w:color w:val="auto"/>
        </w:rPr>
        <w:t>(</w:t>
      </w:r>
      <w:r>
        <w:rPr>
          <w:rFonts w:ascii="e-Tamil OTC" w:hAnsi="e-Tamil OTC" w:cs="e-Tamil OTC"/>
          <w:b/>
          <w:i w:val="0"/>
          <w:iCs w:val="0"/>
          <w:color w:val="auto"/>
        </w:rPr>
        <w:t>ஔவையார்</w:t>
      </w:r>
      <w:r>
        <w:rPr>
          <w:rFonts w:ascii="e-Tamil OTC" w:hAnsi="e-Tamil OTC" w:cs="e-Tamil OTC"/>
          <w:i w:val="0"/>
          <w:iCs w:val="0"/>
          <w:color w:val="auto"/>
        </w:rPr>
        <w:t xml:space="preserve">): </w:t>
      </w:r>
      <w:r>
        <w:rPr>
          <w:rFonts w:ascii="Gandhari Unicode" w:hAnsi="Gandhari Unicode"/>
          <w:i w:val="0"/>
          <w:iCs w:val="0"/>
          <w:color w:val="auto"/>
        </w:rPr>
        <w:t>The house-courtesan/other woman</w:t>
      </w:r>
    </w:p>
    <w:p w14:paraId="037750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வேறோர் பரத்தை தன்னைப் புறங்கூறினாள் எனக் கேட்ட இற்பரத்தை அவர்க்குப் (C2, G2: அவட்குப்) பாங்காயினார் கேட்பக் கூறியது.</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அரிற்பவர்ப்</w:t>
      </w:r>
      <w:r>
        <w:rPr>
          <w:rFonts w:ascii="Gandhari Unicode" w:hAnsi="Gandhari Unicode" w:cs="e-Tamil OTC"/>
          <w:sz w:val="24"/>
          <w:szCs w:val="24"/>
          <w:lang w:val="en-GB"/>
        </w:rPr>
        <w:t xml:space="preserve"> பிரம்பின் வரிப்புற நீர்நாய்</w:t>
      </w:r>
    </w:p>
    <w:p w14:paraId="78292D4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வாளை நாளிரை பெறூஉ மூரன்</w:t>
      </w:r>
    </w:p>
    <w:p w14:paraId="5EBB05F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பொற்கோ </w:t>
      </w:r>
      <w:r>
        <w:rPr>
          <w:rFonts w:ascii="Gandhari Unicode" w:hAnsi="Gandhari Unicode" w:cs="e-Tamil OTC"/>
          <w:sz w:val="24"/>
          <w:szCs w:val="24"/>
          <w:u w:val="wave"/>
          <w:lang w:val="en-GB"/>
        </w:rPr>
        <w:t>லவிர்தொடித்</w:t>
      </w:r>
      <w:r>
        <w:rPr>
          <w:rFonts w:ascii="Gandhari Unicode" w:hAnsi="Gandhari Unicode" w:cs="e-Tamil OTC"/>
          <w:sz w:val="24"/>
          <w:szCs w:val="24"/>
          <w:lang w:val="en-GB"/>
        </w:rPr>
        <w:t xml:space="preserve"> தற்கெழு தகுவி</w:t>
      </w:r>
    </w:p>
    <w:p w14:paraId="47E184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யெற்புறங் கூறு மென்ப </w:t>
      </w:r>
      <w:r>
        <w:rPr>
          <w:rFonts w:ascii="Gandhari Unicode" w:hAnsi="Gandhari Unicode" w:cs="e-Tamil OTC"/>
          <w:sz w:val="24"/>
          <w:szCs w:val="24"/>
          <w:u w:val="wave"/>
          <w:lang w:val="en-GB"/>
        </w:rPr>
        <w:t>தெற்றென</w:t>
      </w:r>
    </w:p>
    <w:p w14:paraId="31B2F6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வணங்கிறைப் பணைத்தோ ளெல்வளை மகளிர்</w:t>
      </w:r>
    </w:p>
    <w:p w14:paraId="39B466C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துணங்கை நாளும் வந்தன வவ்வரைக்</w:t>
      </w:r>
    </w:p>
    <w:p w14:paraId="58D8B85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கண்பொர</w:t>
      </w:r>
      <w:r>
        <w:rPr>
          <w:rFonts w:ascii="Gandhari Unicode" w:hAnsi="Gandhari Unicode" w:cs="e-Tamil OTC"/>
          <w:sz w:val="24"/>
          <w:szCs w:val="24"/>
          <w:lang w:val="en-GB"/>
        </w:rPr>
        <w:t xml:space="preserve"> மற்றதன் </w:t>
      </w:r>
      <w:r>
        <w:rPr>
          <w:rFonts w:ascii="Gandhari Unicode" w:hAnsi="Gandhari Unicode" w:cs="e-Tamil OTC"/>
          <w:sz w:val="24"/>
          <w:szCs w:val="24"/>
          <w:u w:val="wave"/>
          <w:lang w:val="en-GB"/>
        </w:rPr>
        <w:t>கள்வர்</w:t>
      </w:r>
    </w:p>
    <w:p w14:paraId="0D25A53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மண்கொளற்</w:t>
      </w:r>
      <w:r>
        <w:rPr>
          <w:rFonts w:ascii="Gandhari Unicode" w:hAnsi="Gandhari Unicode" w:cs="e-Tamil OTC"/>
          <w:sz w:val="24"/>
          <w:szCs w:val="24"/>
          <w:lang w:val="en-GB"/>
        </w:rPr>
        <w:t xml:space="preserve"> கிவரும் </w:t>
      </w:r>
      <w:r>
        <w:rPr>
          <w:rFonts w:ascii="Gandhari Unicode" w:hAnsi="Gandhari Unicode" w:cs="e-Tamil OTC"/>
          <w:sz w:val="24"/>
          <w:szCs w:val="24"/>
          <w:u w:val="wave"/>
          <w:lang w:val="en-GB"/>
        </w:rPr>
        <w:t>மன்னர்</w:t>
      </w:r>
      <w:r>
        <w:rPr>
          <w:rFonts w:ascii="Gandhari Unicode" w:hAnsi="Gandhari Unicode" w:cs="e-Tamil OTC"/>
          <w:sz w:val="24"/>
          <w:szCs w:val="24"/>
          <w:lang w:val="en-GB"/>
        </w:rPr>
        <w:t xml:space="preserve"> போரே.</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அரிற்பவர்ப் L1, C1+2+3, G1+2, EA, Cām.; அரிப்பவர் C3v, G2v,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வாளை L1, C1+2+3, G1v+2, EA, Cām.; வாழை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பொற்கோ லவிர்தொடித் L1, C2v, G2, EA, Cām.; பொற்கோ லவிர்தொடி C2+3v, AT, Cām.v; பொற்கோல் விற்கொடித் Cām.v; பொற்கோ லவிர்கொடி C3, G1; பொ</w:t>
      </w:r>
      <w:r>
        <w:rPr>
          <w:rFonts w:ascii="Gandhari Unicode" w:eastAsia="URW Palladio UNI" w:hAnsi="Gandhari Unicode" w:cs="e-Tamil OTC"/>
          <w:sz w:val="24"/>
          <w:szCs w:val="24"/>
          <w:lang w:val="en-GB"/>
        </w:rPr>
        <w:t>‡கொ 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தகுவி C1+2+3v, G2, EA, Cām.; தற்குவி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மென்ப தெற்றென C2+3v, G2, EA, Cām.; மென்ப தேற்றேன் G1v, Cām.v; மென்ப கெற்றென L1, G1; மென்பக் கெற்றென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வந்தன L1, C1+2+3, G1+2, EA, Cām.; வந்தகன்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வவ்வரைக் C2v, Cām.; வவரைக்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கண்பொர C1+2v+3, Cām.; கண்பொர் L1; கண்போர் G1; கண்போன் C2, G2, EA, I,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கள்வர் L1, C1+2+3, G1+2, EA, Cām.v; கண்ணவர் Cām.; கணவர் C2v, Cām.v; களவர் VP; களவா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மண்கொளற் C2, G2, EA, AT, Cām.v, VP; மணங்கொளற் Cām.; மண்கொணற் L1, C1+2v+3, G1, Cām.v; மண்கொணர்க்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மன்னர் போரே C2+3, G1+2, EA, Cām.v; மன்னர் பேரே L1, C1; மள்ளர் போரே C2v, Cām.,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pavar</w:t>
      </w:r>
      <w:ins w:id="613"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pirampiṉ vari</w:t>
      </w:r>
      <w:ins w:id="614"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puṟam nīr-nāy</w:t>
      </w:r>
    </w:p>
    <w:p w14:paraId="28170B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vāḷai nāḷ irai peṟūum ūraṉ</w:t>
      </w:r>
    </w:p>
    <w:p w14:paraId="172228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kōl </w:t>
      </w:r>
      <w:r>
        <w:rPr>
          <w:rFonts w:ascii="Gandhari Unicode" w:hAnsi="Gandhari Unicode" w:cs="e-Tamil OTC"/>
          <w:i/>
          <w:iCs/>
          <w:lang w:val="en-GB"/>
        </w:rPr>
        <w:t>avir toṭi+</w:t>
      </w:r>
      <w:r>
        <w:rPr>
          <w:rFonts w:ascii="Gandhari Unicode" w:hAnsi="Gandhari Unicode" w:cs="e-Tamil OTC"/>
          <w:lang w:val="en-GB"/>
        </w:rPr>
        <w:t xml:space="preserve"> taṉ keḻu takuvi</w:t>
      </w:r>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~eṉ puṟam kūṟum eṉpa </w:t>
      </w:r>
      <w:r>
        <w:rPr>
          <w:rFonts w:ascii="Gandhari Unicode" w:hAnsi="Gandhari Unicode" w:cs="e-Tamil OTC"/>
          <w:i/>
          <w:iCs/>
          <w:lang w:val="en-GB"/>
        </w:rPr>
        <w:t>teṟṟeṉa</w:t>
      </w:r>
    </w:p>
    <w:p w14:paraId="5D85C3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 iṟai</w:t>
      </w:r>
      <w:ins w:id="615"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paṇai+ tōḷ el vaḷai makaḷir</w:t>
      </w:r>
    </w:p>
    <w:p w14:paraId="6FA056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tuṇaṅkai nāḷ-um vantaṉa ~a+ varai+</w:t>
      </w:r>
    </w:p>
    <w:p w14:paraId="752DD2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pora</w:t>
      </w:r>
      <w:ins w:id="616" w:author="Narmada Hansani Polgampalage" w:date="2023-12-05T15:33:00Z">
        <w:r>
          <w:rPr>
            <w:rFonts w:ascii="Gandhari Unicode" w:hAnsi="Gandhari Unicode" w:cs="e-Tamil OTC"/>
            <w:i/>
            <w:iCs/>
            <w:lang w:val="en-GB"/>
          </w:rPr>
          <w:t xml:space="preserve"> </w:t>
        </w:r>
      </w:ins>
      <w:ins w:id="617" w:author="Narmada Hansani Polgampalage" w:date="2023-12-05T15:24:00Z">
        <w:r>
          <w:rPr>
            <w:rFonts w:ascii="Gandhari Unicode" w:hAnsi="Gandhari Unicode" w:cs="e-Tamil OTC"/>
            <w:lang w:val="en-GB"/>
          </w:rPr>
          <w:t>-</w:t>
        </w:r>
      </w:ins>
      <w:del w:id="618"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ins w:id="619" w:author="Narmada Hansani Polgampalage" w:date="2023-12-05T15:33:00Z">
        <w:r>
          <w:rPr>
            <w:rFonts w:ascii="Gandhari Unicode" w:hAnsi="Gandhari Unicode" w:cs="e-Tamil OTC"/>
            <w:lang w:val="en-GB"/>
          </w:rPr>
          <w:t>-</w:t>
        </w:r>
      </w:ins>
      <w:del w:id="620"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 kaḷvar</w:t>
      </w:r>
      <w:del w:id="621"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maṇ koḷaṟk*</w:t>
      </w:r>
      <w:r>
        <w:rPr>
          <w:rFonts w:ascii="Gandhari Unicode" w:hAnsi="Gandhari Unicode" w:cs="e-Tamil OTC"/>
          <w:lang w:val="en-GB"/>
        </w:rPr>
        <w:t xml:space="preserve"> ivarum </w:t>
      </w:r>
      <w:r>
        <w:rPr>
          <w:rFonts w:ascii="Gandhari Unicode" w:hAnsi="Gandhari Unicode" w:cs="e-Tamil OTC"/>
          <w:i/>
          <w:iCs/>
          <w:lang w:val="en-GB"/>
        </w:rPr>
        <w:t>maṉṉar</w:t>
      </w:r>
      <w:r>
        <w:rPr>
          <w:rFonts w:ascii="Gandhari Unicode" w:hAnsi="Gandhari Unicode" w:cs="e-Tamil OTC"/>
          <w:lang w:val="en-GB"/>
        </w:rPr>
        <w:t xml:space="preserve"> pōr-ē.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r>
        <w:rPr>
          <w:rFonts w:ascii="Gandhari Unicode" w:hAnsi="Gandhari Unicode" w:cs="e-Tamil OTC"/>
          <w:position w:val="6"/>
          <w:lang w:val="en-GB"/>
        </w:rPr>
        <w:t>iṉ</w:t>
      </w:r>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Vāḷai(-fish)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622"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Tuṇaṅkai(-dance) day</w:t>
      </w:r>
      <w:r>
        <w:rPr>
          <w:rFonts w:ascii="Gandhari Unicode" w:hAnsi="Gandhari Unicode" w:cs="e-Tamil OTC"/>
          <w:position w:val="6"/>
          <w:lang w:val="en-GB"/>
        </w:rPr>
        <w:t>um</w:t>
      </w:r>
      <w:r>
        <w:rPr>
          <w:rFonts w:ascii="Gandhari Unicode" w:hAnsi="Gandhari Unicode" w:cs="e-Tamil OTC"/>
          <w:lang w:val="en-GB"/>
        </w:rPr>
        <w:t xml:space="preserve"> they-came(n.pl.) that- measure</w:t>
      </w:r>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623" w:author="Narmada Hansani Polgampalage" w:date="2023-12-05T15:34:00Z">
        <w:r>
          <w:rPr>
            <w:rFonts w:ascii="Gandhari Unicode" w:hAnsi="Gandhari Unicode" w:cs="e-Tamil OTC"/>
            <w:lang w:val="en-GB"/>
          </w:rPr>
          <w:t xml:space="preserve"> </w:t>
        </w:r>
      </w:ins>
      <w:ins w:id="624" w:author="Narmada Hansani Polgampalage" w:date="2023-12-05T15:23:00Z">
        <w:r>
          <w:rPr>
            <w:rFonts w:ascii="Gandhari Unicode" w:hAnsi="Gandhari Unicode" w:cs="e-Tamil OTC"/>
            <w:lang w:val="en-GB"/>
          </w:rPr>
          <w:t>-</w:t>
        </w:r>
      </w:ins>
      <w:del w:id="625" w:author="Narmada Hansani Polgampalage" w:date="2023-12-05T15:23:00Z">
        <w:r>
          <w:rPr>
            <w:rFonts w:ascii="Gandhari Unicode" w:hAnsi="Gandhari Unicode" w:cs="e-Tamil OTC"/>
            <w:lang w:val="en-GB"/>
          </w:rPr>
          <w:delText xml:space="preserve"> </w:delText>
        </w:r>
      </w:del>
      <w:r>
        <w:rPr>
          <w:rFonts w:ascii="Gandhari Unicode" w:hAnsi="Gandhari Unicode" w:cs="e-Tamil OTC"/>
          <w:position w:val="6"/>
          <w:lang w:val="en-GB"/>
        </w:rPr>
        <w:t>maṟṟu</w:t>
      </w:r>
      <w:ins w:id="626" w:author="Narmada Hansani Polgampalage" w:date="2023-12-05T15:34:00Z">
        <w:r>
          <w:rPr>
            <w:rFonts w:ascii="Gandhari Unicode" w:hAnsi="Gandhari Unicode" w:cs="e-Tamil OTC"/>
            <w:lang w:val="en-GB"/>
          </w:rPr>
          <w:t>-</w:t>
        </w:r>
      </w:ins>
      <w:del w:id="627"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628" w:author="Narmada Hansani Polgampalage" w:date="2023-11-29T16:53:00Z">
        <w:del w:id="629" w:author="Unknown Author" w:date="2023-12-07T13:19:00Z">
          <w:r>
            <w:rPr>
              <w:rFonts w:ascii="Gandhari Unicode" w:hAnsi="Gandhari Unicode" w:cs="e-Tamil OTC"/>
              <w:lang w:val="en-GB"/>
            </w:rPr>
            <w:delText xml:space="preserve"> </w:delText>
          </w:r>
        </w:del>
      </w:ins>
      <w:commentRangeStart w:id="630"/>
      <w:r>
        <w:rPr>
          <w:rFonts w:ascii="Gandhari Unicode" w:hAnsi="Gandhari Unicode" w:cs="e-Tamil OTC"/>
          <w:lang w:val="en-GB"/>
        </w:rPr>
        <w:t>(h.)</w:t>
      </w:r>
      <w:commentRangeEnd w:id="630"/>
      <w:del w:id="631" w:author="Unknown Author" w:date="2023-12-07T13:19:00Z">
        <w:r>
          <w:commentReference w:id="630"/>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who has on herself shining bangles in a golden row, befitting</w:t>
      </w:r>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the man from the village, where Vāḷai fish is obtained as daily prey</w:t>
      </w:r>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also the days of the Tuṇaṅkai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r>
        <w:rPr>
          <w:rFonts w:ascii="e-Tamil OTC" w:hAnsi="e-Tamil OTC" w:cs="e-Tamil OTC"/>
          <w:i w:val="0"/>
          <w:iCs w:val="0"/>
          <w:color w:val="auto"/>
        </w:rPr>
        <w:t xml:space="preserve">மதுரை நல்வெள்ளி: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வரையுந் துணையும் ஆற்றவல்லளோ” என வினாய கிழவற்குத் தோழி சொல்லியது.</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ரிலங்குவளை </w:t>
      </w:r>
      <w:r>
        <w:rPr>
          <w:rFonts w:ascii="Gandhari Unicode" w:hAnsi="Gandhari Unicode" w:cs="e-Tamil OTC"/>
          <w:sz w:val="24"/>
          <w:szCs w:val="24"/>
          <w:u w:val="wave"/>
          <w:lang w:val="en-GB"/>
        </w:rPr>
        <w:t>நெகிழ</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நாளும்</w:t>
      </w:r>
    </w:p>
    <w:p w14:paraId="1837C7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பாடில </w:t>
      </w:r>
      <w:r>
        <w:rPr>
          <w:rFonts w:ascii="Gandhari Unicode" w:hAnsi="Gandhari Unicode" w:cs="e-Tamil OTC"/>
          <w:sz w:val="24"/>
          <w:szCs w:val="24"/>
          <w:u w:val="wave"/>
          <w:lang w:val="en-GB"/>
        </w:rPr>
        <w:t>கலிழ்ந்து பனியா னாவே</w:t>
      </w:r>
    </w:p>
    <w:p w14:paraId="2EDCA3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துன்னரு நெடுவரைத் </w:t>
      </w:r>
      <w:r>
        <w:rPr>
          <w:rFonts w:ascii="Gandhari Unicode" w:hAnsi="Gandhari Unicode" w:cs="e-Tamil OTC"/>
          <w:sz w:val="24"/>
          <w:szCs w:val="24"/>
          <w:u w:val="wave"/>
          <w:lang w:val="en-GB"/>
        </w:rPr>
        <w:t>ததும்பிய</w:t>
      </w:r>
      <w:r>
        <w:rPr>
          <w:rFonts w:ascii="Gandhari Unicode" w:hAnsi="Gandhari Unicode" w:cs="e-Tamil OTC"/>
          <w:sz w:val="24"/>
          <w:szCs w:val="24"/>
          <w:lang w:val="en-GB"/>
        </w:rPr>
        <w:t xml:space="preserve"> வருவி</w:t>
      </w:r>
    </w:p>
    <w:p w14:paraId="61800F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தண்ணென் </w:t>
      </w:r>
      <w:r>
        <w:rPr>
          <w:rFonts w:ascii="Gandhari Unicode" w:hAnsi="Gandhari Unicode" w:cs="e-Tamil OTC"/>
          <w:sz w:val="24"/>
          <w:szCs w:val="24"/>
          <w:u w:val="wave"/>
          <w:lang w:val="en-GB"/>
        </w:rPr>
        <w:t>முரசி</w:t>
      </w:r>
      <w:r>
        <w:rPr>
          <w:rFonts w:ascii="Gandhari Unicode" w:hAnsi="Gandhari Unicode" w:cs="e-Tamil OTC"/>
          <w:sz w:val="24"/>
          <w:szCs w:val="24"/>
          <w:lang w:val="en-GB"/>
        </w:rPr>
        <w:t xml:space="preserve"> னிமிழிசை காட்டு</w:t>
      </w:r>
    </w:p>
    <w:p w14:paraId="08D1DC7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மருங்கிற் கொண்ட பலவிற்</w:t>
      </w:r>
    </w:p>
    <w:p w14:paraId="76040C9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பெருங்க </w:t>
      </w:r>
      <w:r>
        <w:rPr>
          <w:rFonts w:ascii="Gandhari Unicode" w:hAnsi="Gandhari Unicode" w:cs="e-Tamil OTC"/>
          <w:sz w:val="24"/>
          <w:szCs w:val="24"/>
          <w:u w:val="wave"/>
          <w:lang w:val="en-GB"/>
        </w:rPr>
        <w:t>னாடநீ நயந்தோள்</w:t>
      </w:r>
      <w:r>
        <w:rPr>
          <w:rFonts w:ascii="Gandhari Unicode" w:hAnsi="Gandhari Unicode" w:cs="e-Tamil OTC"/>
          <w:sz w:val="24"/>
          <w:szCs w:val="24"/>
          <w:lang w:val="en-GB"/>
        </w:rPr>
        <w:t xml:space="preserve"> கண்ணே.</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நெகிழ L1, C1+2+3, G1+2, EA, Cām.; ஞெகிழ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நாளும் L1, C1+2+3, G1+2, EA, Cām.; நாடொறும் G1v, Cām.v</w:t>
      </w:r>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கலிழ்ந்து </w:t>
      </w:r>
      <w:bookmarkStart w:id="632" w:name="DDE_LINK48"/>
      <w:r>
        <w:rPr>
          <w:rFonts w:ascii="Gandhari Unicode" w:hAnsi="Gandhari Unicode" w:cs="e-Tamil OTC"/>
          <w:sz w:val="24"/>
          <w:szCs w:val="24"/>
          <w:lang w:val="en-GB"/>
        </w:rPr>
        <w:t>பனியா னாவே</w:t>
      </w:r>
      <w:bookmarkEnd w:id="632"/>
      <w:r>
        <w:rPr>
          <w:rFonts w:ascii="Gandhari Unicode" w:hAnsi="Gandhari Unicode" w:cs="e-Tamil OTC"/>
          <w:sz w:val="24"/>
          <w:szCs w:val="24"/>
          <w:lang w:val="en-GB"/>
        </w:rPr>
        <w:t xml:space="preserve"> C2+3v, Nacc., Cām.; கழிந்து பனியா னாவே AT; கழிந்துகண் பனியா னாவே G2, EA, I, ATv; கழிந்து பணியா னோவே (நொவெ) L1(), C3, G1; கழிந்து பணியா நோவே C1, Cām.v; கலுழ்ந் துனியா (துளியா) னாவே G1v, Nacc.v(),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ததும்பிய வருவி C2+3v, G1v+2, EA, Cām.; ததும்பி யருவி L1, C1+3, AT, Cām.v, VP, ER; தண்பி யருவி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முரசி L1, C1+2+3, G1+2, Nacc.v, EA, Cām.; முழவி C2v, G1v, Nacc., I, Cām.v,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னாடநீ</w:t>
      </w:r>
      <w:bookmarkStart w:id="633" w:name="DDE_LINK78"/>
      <w:r>
        <w:rPr>
          <w:rFonts w:ascii="Gandhari Unicode" w:hAnsi="Gandhari Unicode" w:cs="e-Tamil OTC"/>
          <w:sz w:val="24"/>
          <w:szCs w:val="24"/>
          <w:lang w:val="en-GB"/>
        </w:rPr>
        <w:t xml:space="preserve"> நயந்தோள்</w:t>
      </w:r>
      <w:bookmarkEnd w:id="633"/>
      <w:r>
        <w:rPr>
          <w:rFonts w:ascii="Gandhari Unicode" w:hAnsi="Gandhari Unicode" w:cs="e-Tamil OTC"/>
          <w:sz w:val="24"/>
          <w:szCs w:val="24"/>
          <w:lang w:val="en-GB"/>
        </w:rPr>
        <w:t xml:space="preserve"> L1, C2v, G2, AT, Cām.; ணாடநீ நயந்தோள் C1; னாடனீ நயந்தோள் C3, G1, Cām.v; னாடநின் னயந்தோள் C2, G1v, Nacc. EA, I, ATv, Cām.v</w:t>
      </w:r>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 īr ilaṅku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nāḷ-um</w:t>
      </w:r>
    </w:p>
    <w:p w14:paraId="354A00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pāṭ* ila </w:t>
      </w:r>
      <w:r>
        <w:rPr>
          <w:rFonts w:ascii="Gandhari Unicode" w:hAnsi="Gandhari Unicode" w:cs="e-Tamil OTC"/>
          <w:i/>
          <w:iCs/>
          <w:lang w:val="en-GB"/>
        </w:rPr>
        <w:t>kaliḻntu paṉi ~āṉā-~ē</w:t>
      </w:r>
    </w:p>
    <w:p w14:paraId="72F3CE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tuṉṉ* aru neṭu varai</w:t>
      </w:r>
      <w:ins w:id="634"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tatumpiya</w:t>
      </w:r>
      <w:r>
        <w:rPr>
          <w:rFonts w:ascii="Gandhari Unicode" w:hAnsi="Gandhari Unicode" w:cs="e-Tamil OTC"/>
          <w:lang w:val="en-GB"/>
        </w:rPr>
        <w:t xml:space="preserve"> ~aruvi</w:t>
      </w:r>
    </w:p>
    <w:p w14:paraId="0E411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taṇṇeṉ </w:t>
      </w:r>
      <w:r>
        <w:rPr>
          <w:rFonts w:ascii="Gandhari Unicode" w:hAnsi="Gandhari Unicode" w:cs="e-Tamil OTC"/>
          <w:i/>
          <w:iCs/>
          <w:lang w:val="en-GB"/>
        </w:rPr>
        <w:t>muraciṉ</w:t>
      </w:r>
      <w:r>
        <w:rPr>
          <w:rFonts w:ascii="Gandhari Unicode" w:hAnsi="Gandhari Unicode" w:cs="e-Tamil OTC"/>
          <w:lang w:val="en-GB"/>
        </w:rPr>
        <w:t xml:space="preserve"> imiḻ icai kāṭṭum</w:t>
      </w:r>
    </w:p>
    <w:p w14:paraId="71412A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maruṅkiṉ koṇṭa palaviṉ</w:t>
      </w:r>
    </w:p>
    <w:p w14:paraId="6C0C7DA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kal nāṭa </w:t>
      </w:r>
      <w:r>
        <w:rPr>
          <w:rFonts w:ascii="Gandhari Unicode" w:hAnsi="Gandhari Unicode" w:cs="e-Tamil OTC"/>
          <w:i/>
          <w:iCs/>
          <w:lang w:val="en-GB"/>
        </w:rPr>
        <w:t>nī</w:t>
      </w:r>
      <w:r>
        <w:rPr>
          <w:rFonts w:ascii="Gandhari Unicode" w:hAnsi="Gandhari Unicode" w:cs="e-Tamil OTC"/>
          <w:lang w:val="en-GB"/>
        </w:rPr>
        <w:t xml:space="preserve"> nayantōḷ kaṇ-+ē.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conch cut- shine- bangle loosen day</w:t>
      </w:r>
      <w:r>
        <w:rPr>
          <w:rFonts w:ascii="Gandhari Unicode" w:hAnsi="Gandhari Unicode" w:cs="e-Tamil OTC"/>
          <w:position w:val="6"/>
          <w:lang w:val="en-GB"/>
        </w:rPr>
        <w:t>um</w:t>
      </w:r>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r>
        <w:rPr>
          <w:rFonts w:ascii="Gandhari Unicode" w:hAnsi="Gandhari Unicode" w:cs="e-Tamil OTC"/>
          <w:position w:val="6"/>
          <w:lang w:val="en-GB"/>
        </w:rPr>
        <w:t>ē</w:t>
      </w:r>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near- difficult long mountain resounded- waterfall</w:t>
      </w:r>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r>
        <w:rPr>
          <w:rFonts w:ascii="Gandhari Unicode" w:hAnsi="Gandhari Unicode" w:cs="e-Tamil OTC"/>
          <w:position w:val="6"/>
          <w:lang w:val="en-GB"/>
        </w:rPr>
        <w:t>iṉ</w:t>
      </w:r>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r>
        <w:rPr>
          <w:rFonts w:ascii="Gandhari Unicode" w:hAnsi="Gandhari Unicode" w:cs="e-Tamil OTC"/>
          <w:position w:val="6"/>
          <w:lang w:val="en-GB"/>
        </w:rPr>
        <w:t>iṉ</w:t>
      </w:r>
      <w:r>
        <w:rPr>
          <w:rFonts w:ascii="Gandhari Unicode" w:hAnsi="Gandhari Unicode" w:cs="e-Tamil OTC"/>
          <w:lang w:val="en-GB"/>
        </w:rPr>
        <w:t xml:space="preserve"> taken- jackfruit-tree</w:t>
      </w:r>
      <w:r>
        <w:rPr>
          <w:rFonts w:ascii="Gandhari Unicode" w:hAnsi="Gandhari Unicode" w:cs="e-Tamil OTC"/>
          <w:position w:val="6"/>
          <w:lang w:val="en-GB"/>
        </w:rPr>
        <w:t>iṉ</w:t>
      </w:r>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eyes of the one you longed for, o man from a land of big stones</w:t>
      </w:r>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where the waterfall, resounding from the long mountain</w:t>
      </w:r>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(பெரிச்சாத்தன்; </w:t>
      </w:r>
      <w:r>
        <w:rPr>
          <w:rFonts w:ascii="Gandhari Unicode" w:hAnsi="Gandhari Unicode"/>
          <w:i w:val="0"/>
          <w:iCs w:val="0"/>
          <w:color w:val="auto"/>
        </w:rPr>
        <w:t>C1</w:t>
      </w:r>
      <w:r>
        <w:rPr>
          <w:rFonts w:ascii="e-Tamil OTC" w:hAnsi="e-Tamil OTC" w:cs="e-Tamil OTC"/>
          <w:i w:val="0"/>
          <w:iCs w:val="0"/>
          <w:color w:val="auto"/>
        </w:rPr>
        <w:t xml:space="preserve">: பிரிசாத்தன்):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மிகுதிக்கண் வேறுபட்ட தலைமகளது வேறுபாடு கண்டு “இவ்வேறுபாடு எற்றினானாயது” (G2 stops here) என்று செவிலி வினாவத் தோழி கூறியது.</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பால்வரைத்</w:t>
      </w:r>
      <w:r>
        <w:rPr>
          <w:rFonts w:ascii="Gandhari Unicode" w:hAnsi="Gandhari Unicode" w:cs="e-Tamil OTC"/>
          <w:sz w:val="24"/>
          <w:szCs w:val="24"/>
          <w:lang w:val="en-GB"/>
        </w:rPr>
        <w:t xml:space="preserve"> தமைத்த லல்ல தவர்வயிற்</w:t>
      </w:r>
    </w:p>
    <w:p w14:paraId="6B1EA5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சால்பளந் தறிதற் கியாஅம் யாரோ</w:t>
      </w:r>
    </w:p>
    <w:p w14:paraId="11BF63C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வெறியாள்</w:t>
      </w:r>
      <w:r>
        <w:rPr>
          <w:rFonts w:ascii="Gandhari Unicode" w:hAnsi="Gandhari Unicode" w:cs="e-Tamil OTC"/>
          <w:sz w:val="24"/>
          <w:szCs w:val="24"/>
          <w:lang w:val="en-GB"/>
        </w:rPr>
        <w:t xml:space="preserve"> கூறவு மமையா ளதன்றலைப்</w:t>
      </w:r>
    </w:p>
    <w:p w14:paraId="7663D2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பைங்கண் மாச்சுனைப் பல்பிணி யவிழ்ந்த</w:t>
      </w:r>
    </w:p>
    <w:p w14:paraId="6E8ECF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வள்ளிதழ் நீல நோக்கி </w:t>
      </w:r>
      <w:r>
        <w:rPr>
          <w:rFonts w:ascii="Gandhari Unicode" w:hAnsi="Gandhari Unicode" w:cs="e-Tamil OTC"/>
          <w:sz w:val="24"/>
          <w:szCs w:val="24"/>
          <w:u w:val="wave"/>
          <w:lang w:val="en-GB"/>
        </w:rPr>
        <w:t>யுள்ளகைப்</w:t>
      </w:r>
    </w:p>
    <w:p w14:paraId="77B3279D"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பழுத கண்ண ளாகிப்</w:t>
      </w:r>
    </w:p>
    <w:p w14:paraId="2F03BB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பழுதன் றம்மவிவ்</w:t>
      </w:r>
      <w:r>
        <w:rPr>
          <w:rFonts w:ascii="Gandhari Unicode" w:hAnsi="Gandhari Unicode" w:cs="e-Tamil OTC"/>
          <w:sz w:val="24"/>
          <w:szCs w:val="24"/>
          <w:lang w:val="en-GB"/>
        </w:rPr>
        <w:t xml:space="preserve"> வாயிழை </w:t>
      </w:r>
      <w:r>
        <w:rPr>
          <w:rFonts w:ascii="Gandhari Unicode" w:hAnsi="Gandhari Unicode" w:cs="e-Tamil OTC"/>
          <w:sz w:val="24"/>
          <w:szCs w:val="24"/>
          <w:u w:val="wave"/>
          <w:lang w:val="en-GB"/>
        </w:rPr>
        <w:t>துணிவே</w:t>
      </w:r>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பால்வரைத் L1, C1+2+3, G1+2, EA, Cām.v; பால்வரைந் Cām.,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லல்ல C2+3, G1+2, EA, Cām.; லல C1; மைத்தலல்ல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கியாஅம் யாரோ L1, C1+2+3, G2, EA, Cām.; கியாஅ டியாரோ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வெறியாள் L1, C1+2+3, G1+2, EA, Cām.; வேறியான்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யுள்ளகைப் L1, C1+2+3, G1+2, EA; யுள்ளகை C2v,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பழுத கண்ண C2, Cām.; பொழுகு கண்ண AT, Cām.v, VP, ER; பொழுத கண்ண G2, EA, I; பொழுத கண்ணா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ளாகிப் L1, C2+3, G1+2, EA, Cām.; ளாகிய C2v, Cām.v; ளாகிற்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பழுதன் றம்மவிவ் C2+3, G1+2, EA, Cām.; பழுதன் றம்ம_______விவ் L1; பழுதா லம்மவிவ் C2v, Cām.v; </w:t>
      </w:r>
      <w:r>
        <w:rPr>
          <w:rFonts w:ascii="Gandhari Unicode" w:eastAsia="URW Palladio UNI" w:hAnsi="Gandhari Unicode" w:cs="e-Tamil OTC"/>
          <w:sz w:val="24"/>
          <w:szCs w:val="24"/>
          <w:lang w:val="en-GB"/>
        </w:rPr>
        <w:t>‡‡‡‡ ‡ம்மவிவ</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துணிவே L1, C1+2+3, G1+2, EA, Cām.; துனிவே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 </w:t>
      </w:r>
      <w:r>
        <w:rPr>
          <w:rFonts w:ascii="Gandhari Unicode" w:hAnsi="Gandhari Unicode" w:cs="e-Tamil OTC"/>
          <w:i/>
          <w:iCs/>
          <w:lang w:val="en-GB"/>
        </w:rPr>
        <w:t>varaitt*</w:t>
      </w:r>
      <w:r>
        <w:rPr>
          <w:rFonts w:ascii="Gandhari Unicode" w:hAnsi="Gandhari Unicode" w:cs="e-Tamil OTC"/>
          <w:lang w:val="en-GB"/>
        </w:rPr>
        <w:t xml:space="preserve"> amaittal allat* avar-vayiṉ</w:t>
      </w:r>
    </w:p>
    <w:p w14:paraId="33B2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cālp* aḷant* aṟitaṟk(</w:t>
      </w:r>
      <w:del w:id="635" w:author="Narmada Hansani Polgampalage" w:date="2023-11-29T17:10:00Z">
        <w:r>
          <w:rPr>
            <w:rFonts w:ascii="Gandhari Unicode" w:hAnsi="Gandhari Unicode" w:cs="e-Tamil OTC"/>
            <w:lang w:val="en-GB"/>
          </w:rPr>
          <w:delText>u</w:delText>
        </w:r>
      </w:del>
      <w:ins w:id="636" w:author="Narmada Hansani Polgampalage" w:date="2023-11-29T17:10:00Z">
        <w:r>
          <w:rPr>
            <w:rFonts w:ascii="Gandhari Unicode" w:hAnsi="Gandhari Unicode" w:cs="e-Tamil OTC"/>
            <w:lang w:val="en-GB"/>
          </w:rPr>
          <w:t>i</w:t>
        </w:r>
      </w:ins>
      <w:r>
        <w:rPr>
          <w:rFonts w:ascii="Gandhari Unicode" w:hAnsi="Gandhari Unicode" w:cs="e-Tamil OTC"/>
          <w:lang w:val="en-GB"/>
        </w:rPr>
        <w:t>) yāam yār-ō</w:t>
      </w:r>
    </w:p>
    <w:p w14:paraId="73D255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veṟiyāḷ</w:t>
      </w:r>
      <w:r>
        <w:rPr>
          <w:rFonts w:ascii="Gandhari Unicode" w:hAnsi="Gandhari Unicode" w:cs="e-Tamil OTC"/>
          <w:lang w:val="en-GB"/>
        </w:rPr>
        <w:t xml:space="preserve"> kūṟa-~um amaiyāḷ ataṉ-talai+</w:t>
      </w:r>
    </w:p>
    <w:p w14:paraId="672C6E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paim kaṇ mā+ cuṉai+ pal piṇi ~aviḻnta</w:t>
      </w:r>
    </w:p>
    <w:p w14:paraId="2E91B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 +itaḻ nīlam nōkki ~uḷ +</w:t>
      </w:r>
      <w:r>
        <w:rPr>
          <w:rFonts w:ascii="Gandhari Unicode" w:hAnsi="Gandhari Unicode" w:cs="e-Tamil OTC"/>
          <w:i/>
          <w:iCs/>
          <w:lang w:val="en-GB"/>
        </w:rPr>
        <w:t>akaipp*</w:t>
      </w:r>
    </w:p>
    <w:p w14:paraId="278733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aḻuta</w:t>
      </w:r>
      <w:r>
        <w:rPr>
          <w:rFonts w:ascii="Gandhari Unicode" w:hAnsi="Gandhari Unicode" w:cs="e-Tamil OTC"/>
          <w:lang w:val="en-GB"/>
        </w:rPr>
        <w:t xml:space="preserve"> </w:t>
      </w:r>
      <w:r>
        <w:rPr>
          <w:rFonts w:ascii="Gandhari Unicode" w:hAnsi="Gandhari Unicode" w:cs="e-Tamil OTC"/>
          <w:i/>
          <w:iCs/>
          <w:lang w:val="en-GB"/>
        </w:rPr>
        <w:t>kaṇṇaḷ</w:t>
      </w:r>
      <w:r>
        <w:rPr>
          <w:rFonts w:ascii="Gandhari Unicode" w:hAnsi="Gandhari Unicode" w:cs="e-Tamil OTC"/>
          <w:lang w:val="en-GB"/>
        </w:rPr>
        <w:t xml:space="preserve"> </w:t>
      </w:r>
      <w:r>
        <w:rPr>
          <w:rFonts w:ascii="Gandhari Unicode" w:hAnsi="Gandhari Unicode" w:cs="e-Tamil OTC"/>
          <w:i/>
          <w:iCs/>
          <w:lang w:val="en-GB"/>
        </w:rPr>
        <w:t>āki+</w:t>
      </w:r>
    </w:p>
    <w:p w14:paraId="08C33BF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paḻut* aṉṟ*-</w:t>
      </w:r>
      <w:r>
        <w:rPr>
          <w:rFonts w:ascii="Gandhari Unicode" w:hAnsi="Gandhari Unicode" w:cs="e-Tamil OTC"/>
          <w:lang w:val="en-GB"/>
        </w:rPr>
        <w:t xml:space="preserve">amma ~i+ ~āy iḻai </w:t>
      </w:r>
      <w:r>
        <w:rPr>
          <w:rFonts w:ascii="Gandhari Unicode" w:hAnsi="Gandhari Unicode" w:cs="e-Tamil OTC"/>
          <w:i/>
          <w:iCs/>
          <w:lang w:val="en-GB"/>
        </w:rPr>
        <w:t>tuṇiv*-ē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fate limit-it appointing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Veṟi-she talk(inf.)</w:t>
      </w:r>
      <w:r>
        <w:rPr>
          <w:rFonts w:ascii="Gandhari Unicode" w:hAnsi="Gandhari Unicode" w:cs="e-Tamil OTC"/>
          <w:position w:val="6"/>
          <w:lang w:val="en-GB"/>
        </w:rPr>
        <w:t>um</w:t>
      </w:r>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eye big mountain-pool many fetter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abundance petal blue looked inside oppressed</w:t>
      </w:r>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when they say, “she [is] one for the Veṟi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[woman</w:t>
      </w:r>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She is not quiet even when the Murukaṉ priestess pronounces</w:t>
      </w:r>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 வரைவுணர்த்திய தோழி தலைமகட்குக் (C2: தலைவிக்குக்) கழியுவகை மீதூராமை உணர்த்தியது. 2. வரைவு நீட்டித்தவிடத்து ஆற்றாளாகிய தலைமகளைத் தோழி ஆற்றும் வகையான் ஆற்றுவித்ததூஉமாம்.</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நல்கா ராயினும் யாழநின்</w:t>
      </w:r>
    </w:p>
    <w:p w14:paraId="61DA2B8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றொடிவிளங்</w:t>
      </w:r>
      <w:r>
        <w:rPr>
          <w:rFonts w:ascii="Gandhari Unicode" w:hAnsi="Gandhari Unicode" w:cs="e-Tamil OTC"/>
          <w:sz w:val="24"/>
          <w:szCs w:val="24"/>
          <w:lang w:val="en-GB"/>
        </w:rPr>
        <w:t xml:space="preserve"> கிறைய தோள்கவின் </w:t>
      </w:r>
      <w:r>
        <w:rPr>
          <w:rFonts w:ascii="Gandhari Unicode" w:hAnsi="Gandhari Unicode" w:cs="e-Tamil OTC"/>
          <w:sz w:val="24"/>
          <w:szCs w:val="24"/>
          <w:u w:val="wave"/>
          <w:lang w:val="en-GB"/>
        </w:rPr>
        <w:t>பெறீஇய</w:t>
      </w:r>
    </w:p>
    <w:p w14:paraId="09C4B6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ருவக்காண் டோழி </w:t>
      </w:r>
      <w:r>
        <w:rPr>
          <w:rFonts w:ascii="Gandhari Unicode" w:hAnsi="Gandhari Unicode" w:cs="e-Tamil OTC"/>
          <w:sz w:val="24"/>
          <w:szCs w:val="24"/>
          <w:u w:val="wave"/>
          <w:lang w:val="en-GB"/>
        </w:rPr>
        <w:t>யவ்வந் திசினே</w:t>
      </w:r>
    </w:p>
    <w:p w14:paraId="5A91B2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தொய்யன் மாமழை </w:t>
      </w:r>
      <w:r>
        <w:rPr>
          <w:rFonts w:ascii="Gandhari Unicode" w:hAnsi="Gandhari Unicode" w:cs="e-Tamil OTC"/>
          <w:sz w:val="24"/>
          <w:szCs w:val="24"/>
          <w:u w:val="wave"/>
          <w:lang w:val="en-GB"/>
        </w:rPr>
        <w:t>தொடங்கலி</w:t>
      </w:r>
      <w:r>
        <w:rPr>
          <w:rFonts w:ascii="Gandhari Unicode" w:hAnsi="Gandhari Unicode" w:cs="e-Tamil OTC"/>
          <w:sz w:val="24"/>
          <w:szCs w:val="24"/>
          <w:lang w:val="en-GB"/>
        </w:rPr>
        <w:t xml:space="preserve"> னவர்நாட்டுப்</w:t>
      </w:r>
    </w:p>
    <w:p w14:paraId="227EDFD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பூச லாயம் புகன்றிழி </w:t>
      </w:r>
      <w:r>
        <w:rPr>
          <w:rFonts w:ascii="Gandhari Unicode" w:hAnsi="Gandhari Unicode" w:cs="e-Tamil OTC"/>
          <w:sz w:val="24"/>
          <w:szCs w:val="24"/>
          <w:u w:val="wave"/>
          <w:lang w:val="en-GB"/>
        </w:rPr>
        <w:t>யருவி</w:t>
      </w:r>
    </w:p>
    <w:p w14:paraId="785D558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மண்ணுறு மணியிற் றோன்றுந்</w:t>
      </w:r>
    </w:p>
    <w:p w14:paraId="2FA6040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தண்ணறுந் துறுக லோங்கிய மலையே.</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றொடிவிளங் C2, G2, EA, Cām.; றொடிவளங் C1+3, G1; றொடிவழங் C2v+3v, Cām.v; றோழிடிவளங்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பெறீஇய | ருவக்காண் Cām.; பெறீஇய | வுவக்காண் C2v, Cām.v; பெறீஇ | யுவக்காண் C2+3v, G2, EA; பெறீஇ | யுருவக்கொண்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யவ்வந் L1, C1+2+3, G1+2, EA, Cām.; யொழியவந் IV; யலம்வந் PP; யவர்வந்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தொடங்கலி G2, EA, Cām.; துடங்கலி L1, C1+2+3, G1, Cām.v; துணங்கலி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லாயம் C2+3v, Cām.; லாய L1, C1+2v+3,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யருவி L1, C1+2+3, G1+2, EA, Cām.v; யருவியின் C2v, Cām.</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koṭiyōr nalkār āyiṉum</w:t>
      </w:r>
      <w:ins w:id="637" w:author="Narmada Hansani Polgampalage" w:date="2023-11-29T17:24:00Z">
        <w:r>
          <w:rPr>
            <w:rFonts w:ascii="Gandhari Unicode" w:hAnsi="Gandhari Unicode" w:cs="e-Tamil OTC"/>
            <w:lang w:val="en-GB"/>
          </w:rPr>
          <w:t>-</w:t>
        </w:r>
      </w:ins>
      <w:del w:id="638"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 niṉ</w:t>
      </w:r>
    </w:p>
    <w:p w14:paraId="3648C0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viḷaṅk*</w:t>
      </w:r>
      <w:r>
        <w:rPr>
          <w:rFonts w:ascii="Gandhari Unicode" w:hAnsi="Gandhari Unicode" w:cs="e-Tamil OTC"/>
          <w:lang w:val="en-GB"/>
        </w:rPr>
        <w:t xml:space="preserve"> iṟaiya tōḷ kaviṉ </w:t>
      </w:r>
      <w:r>
        <w:rPr>
          <w:rFonts w:ascii="Gandhari Unicode" w:hAnsi="Gandhari Unicode" w:cs="e-Tamil OTC"/>
          <w:i/>
          <w:iCs/>
          <w:lang w:val="en-GB"/>
        </w:rPr>
        <w:t>peṟīiyar</w:t>
      </w:r>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uva+ kāṇ tōḻi ~</w:t>
      </w:r>
      <w:r>
        <w:rPr>
          <w:rFonts w:ascii="Gandhari Unicode" w:hAnsi="Gandhari Unicode" w:cs="e-Tamil OTC"/>
          <w:i/>
          <w:iCs/>
          <w:lang w:val="en-GB"/>
        </w:rPr>
        <w:t>a+</w:t>
      </w:r>
      <w:r>
        <w:rPr>
          <w:rFonts w:ascii="Gandhari Unicode" w:hAnsi="Gandhari Unicode" w:cs="e-Tamil OTC"/>
          <w:lang w:val="en-GB"/>
        </w:rPr>
        <w:t xml:space="preserve"> </w:t>
      </w:r>
      <w:r>
        <w:rPr>
          <w:rFonts w:ascii="Gandhari Unicode" w:hAnsi="Gandhari Unicode" w:cs="e-Tamil OTC"/>
          <w:i/>
          <w:iCs/>
          <w:lang w:val="en-GB"/>
        </w:rPr>
        <w:t>vanticiṉ-ē</w:t>
      </w:r>
    </w:p>
    <w:p w14:paraId="6CEF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toyyal mā maḻai </w:t>
      </w:r>
      <w:r>
        <w:rPr>
          <w:rFonts w:ascii="Gandhari Unicode" w:hAnsi="Gandhari Unicode" w:cs="e-Tamil OTC"/>
          <w:i/>
          <w:iCs/>
          <w:lang w:val="en-GB"/>
        </w:rPr>
        <w:t>toṭaṅkaliṉ</w:t>
      </w:r>
      <w:r>
        <w:rPr>
          <w:rFonts w:ascii="Gandhari Unicode" w:hAnsi="Gandhari Unicode" w:cs="e-Tamil OTC"/>
          <w:lang w:val="en-GB"/>
        </w:rPr>
        <w:t xml:space="preserve"> avar nāṭṭu+</w:t>
      </w:r>
    </w:p>
    <w:p w14:paraId="3879F5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pūcal āyam pukaṉṟ* iḻi </w:t>
      </w:r>
      <w:ins w:id="639" w:author="Narmada Hansani Polgampalage" w:date="2023-11-29T17:21:00Z">
        <w:r>
          <w:rPr>
            <w:rFonts w:ascii="Gandhari Unicode" w:hAnsi="Gandhari Unicode" w:cs="e-Tamil OTC"/>
            <w:lang w:val="en-GB"/>
          </w:rPr>
          <w:t>~</w:t>
        </w:r>
      </w:ins>
      <w:r>
        <w:rPr>
          <w:rFonts w:ascii="Gandhari Unicode" w:hAnsi="Gandhari Unicode" w:cs="e-Tamil OTC"/>
          <w:i/>
          <w:iCs/>
          <w:lang w:val="en-GB"/>
        </w:rPr>
        <w:t>aruvi</w:t>
      </w:r>
    </w:p>
    <w:p w14:paraId="39C47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maṇṇ* uṟu maṇiyiṉ tōṉṟum</w:t>
      </w:r>
    </w:p>
    <w:p w14:paraId="40B7F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 naṟum tuṟu kal ōṅkiya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2. The confidante reassuring HER, who didn't have the strength [anymore], by the way of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r>
        <w:rPr>
          <w:rFonts w:ascii="Gandhari Unicode" w:hAnsi="Gandhari Unicode" w:cs="e-Tamil OTC"/>
          <w:position w:val="6"/>
          <w:lang w:val="en-GB"/>
        </w:rPr>
        <w:t>yāḻa</w:t>
      </w:r>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see(ipt.) friend that- come</w:t>
      </w:r>
      <w:r>
        <w:rPr>
          <w:rFonts w:ascii="Gandhari Unicode" w:hAnsi="Gandhari Unicode" w:cs="e-Tamil OTC"/>
          <w:position w:val="6"/>
          <w:lang w:val="en-GB"/>
        </w:rPr>
        <w:t>ē</w:t>
      </w:r>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r>
        <w:rPr>
          <w:rFonts w:ascii="Gandhari Unicode" w:hAnsi="Gandhari Unicode" w:cs="e-Tamil OTC"/>
          <w:position w:val="6"/>
          <w:lang w:val="en-GB"/>
        </w:rPr>
        <w:t>iṉ</w:t>
      </w:r>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fight attendant been-delighted fall- waterfall</w:t>
      </w:r>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Even if he [is] a cruel and ungranting</w:t>
      </w:r>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waterfall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 தோழிக்குக் கிழத்தி கூறியது.</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லோயே மெல்லிய லோயே</w:t>
      </w:r>
    </w:p>
    <w:p w14:paraId="4934600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நன்னா ணீத்த பழிதீர் மாமை</w:t>
      </w:r>
    </w:p>
    <w:p w14:paraId="7954E0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வன்பி</w:t>
      </w:r>
      <w:r>
        <w:rPr>
          <w:rFonts w:ascii="Gandhari Unicode" w:hAnsi="Gandhari Unicode" w:cs="e-Tamil OTC"/>
          <w:sz w:val="24"/>
          <w:szCs w:val="24"/>
          <w:lang w:val="en-GB"/>
        </w:rPr>
        <w:t xml:space="preserve"> னாற்றுத லல்லது செப்பிற்</w:t>
      </w:r>
    </w:p>
    <w:p w14:paraId="482B22A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சொல்ல </w:t>
      </w:r>
      <w:r>
        <w:rPr>
          <w:rFonts w:ascii="Gandhari Unicode" w:hAnsi="Gandhari Unicode" w:cs="e-Tamil OTC"/>
          <w:sz w:val="24"/>
          <w:szCs w:val="24"/>
          <w:u w:val="wave"/>
          <w:lang w:val="en-GB"/>
        </w:rPr>
        <w:t>கிற்றா</w:t>
      </w:r>
      <w:r>
        <w:rPr>
          <w:rFonts w:ascii="Gandhari Unicode" w:hAnsi="Gandhari Unicode" w:cs="e-Tamil OTC"/>
          <w:sz w:val="24"/>
          <w:szCs w:val="24"/>
          <w:lang w:val="en-GB"/>
        </w:rPr>
        <w:t xml:space="preserve"> மெல்லிய லோயே</w:t>
      </w:r>
    </w:p>
    <w:p w14:paraId="39DD5E2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சிறியரும் பெரியரும் வாழு மூர்க்கே</w:t>
      </w:r>
    </w:p>
    <w:p w14:paraId="7C72A15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நாளிடைப் படாஅ நளிநீர் நீத்தத்</w:t>
      </w:r>
    </w:p>
    <w:p w14:paraId="54A45AE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திண்கரைப்</w:t>
      </w:r>
      <w:r>
        <w:rPr>
          <w:rFonts w:ascii="Gandhari Unicode" w:hAnsi="Gandhari Unicode" w:cs="e-Tamil OTC"/>
          <w:sz w:val="24"/>
          <w:szCs w:val="24"/>
          <w:lang w:val="en-GB"/>
        </w:rPr>
        <w:t xml:space="preserve"> பெருமரம் போலத்</w:t>
      </w:r>
    </w:p>
    <w:p w14:paraId="404010B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தீதி னிலைமை முயங்குகம் பலவே.</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வன்பி L1, C2v, Cām.; வனப்பி C2+3, G1+2, EA, I, AT, Cām.v; பன்பி C1; வற்பி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கிற்றா L1, C1+2+3, G1+2, EA, Cām.; கிற்றோ IV; லாற்றா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நளிநீர் L1, C1+2+3, G1, EA, Cām.; நளநீர்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திண்கரைப் C2+3v, G2, EA, Cām.; திகண்கரைப் L1, C1+3, G1; திகல்கரைப் Cām.v; திடிகரைப்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+iyalōy-ē mel +iyalōy-ē</w:t>
      </w:r>
    </w:p>
    <w:p w14:paraId="142434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nāḷ nītta paḻi tīr māmai</w:t>
      </w:r>
    </w:p>
    <w:p w14:paraId="4C0E1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vaṉpiṉ</w:t>
      </w:r>
      <w:r>
        <w:rPr>
          <w:rFonts w:ascii="Gandhari Unicode" w:hAnsi="Gandhari Unicode" w:cs="e-Tamil OTC"/>
          <w:lang w:val="en-GB"/>
        </w:rPr>
        <w:t xml:space="preserve"> āṟṟutal allatu ceppiṉ</w:t>
      </w:r>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r>
        <w:rPr>
          <w:rFonts w:ascii="Gandhari Unicode" w:hAnsi="Gandhari Unicode" w:cs="e-Tamil OTC"/>
          <w:i/>
          <w:iCs/>
          <w:lang w:val="en-GB"/>
        </w:rPr>
        <w:t>kiṟṟām</w:t>
      </w:r>
      <w:r>
        <w:rPr>
          <w:rFonts w:ascii="Gandhari Unicode" w:hAnsi="Gandhari Unicode" w:cs="e-Tamil OTC"/>
          <w:lang w:val="en-GB"/>
        </w:rPr>
        <w:t xml:space="preserve"> mel +iyalōy-ē</w:t>
      </w:r>
    </w:p>
    <w:p w14:paraId="01DDCA46"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0" w:author="Narmada Hansani Polgampalage" w:date="2023-12-07T14:07:00Z">
            <w:rPr/>
          </w:rPrChange>
        </w:rPr>
        <w:t>ciṟiyar-um periyar-um vāḻum ūrkk*-ē</w:t>
      </w:r>
    </w:p>
    <w:p w14:paraId="34A59082"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1" w:author="Narmada Hansani Polgampalage" w:date="2023-12-07T14:07:00Z">
            <w:rPr/>
          </w:rPrChange>
        </w:rPr>
        <w:t>nāḷ iṭai</w:t>
      </w:r>
      <w:ins w:id="642"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643" w:author="Narmada Hansani Polgampalage" w:date="2023-12-07T14:07:00Z">
            <w:rPr/>
          </w:rPrChange>
        </w:rPr>
        <w:t xml:space="preserve">-paṭāa naḷi nīr </w:t>
      </w:r>
      <w:r w:rsidRPr="001E7872">
        <w:rPr>
          <w:rFonts w:ascii="Gandhari Unicode" w:hAnsi="Gandhari Unicode" w:cs="e-Tamil OTC"/>
          <w:i/>
          <w:iCs/>
          <w:lang w:val="de-DE"/>
          <w:rPrChange w:id="644" w:author="Narmada Hansani Polgampalage" w:date="2023-12-07T14:07:00Z">
            <w:rPr>
              <w:i/>
              <w:iCs/>
            </w:rPr>
          </w:rPrChange>
        </w:rPr>
        <w:t>nīttam</w:t>
      </w:r>
    </w:p>
    <w:p w14:paraId="4EA5A418"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645" w:author="Narmada Hansani Polgampalage" w:date="2023-12-07T14:07:00Z">
            <w:rPr>
              <w:i/>
              <w:iCs/>
            </w:rPr>
          </w:rPrChange>
        </w:rPr>
        <w:t>tiṇ</w:t>
      </w:r>
      <w:r w:rsidRPr="001E7872">
        <w:rPr>
          <w:rFonts w:ascii="Gandhari Unicode" w:hAnsi="Gandhari Unicode" w:cs="e-Tamil OTC"/>
          <w:lang w:val="de-DE"/>
          <w:rPrChange w:id="646" w:author="Narmada Hansani Polgampalage" w:date="2023-12-07T14:07:00Z">
            <w:rPr/>
          </w:rPrChange>
        </w:rPr>
        <w:t xml:space="preserve"> karai+ peru maram pōla+</w:t>
      </w:r>
    </w:p>
    <w:p w14:paraId="43950788"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47" w:author="Narmada Hansani Polgampalage" w:date="2023-12-07T14:07:00Z">
            <w:rPr/>
          </w:rPrChange>
        </w:rPr>
        <w:t>tīt*</w:t>
      </w:r>
      <w:ins w:id="648" w:author="Narmada Hansani Polgampalage" w:date="2023-11-29T17:41:00Z">
        <w:r>
          <w:rPr>
            <w:rFonts w:ascii="Gandhari Unicode" w:hAnsi="Gandhari Unicode" w:cs="e-Tamil OTC"/>
            <w:lang w:val="de-DE"/>
          </w:rPr>
          <w:t>-</w:t>
        </w:r>
      </w:ins>
      <w:del w:id="649"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650" w:author="Narmada Hansani Polgampalage" w:date="2023-12-07T14:07:00Z">
            <w:rPr/>
          </w:rPrChange>
        </w:rPr>
        <w:t>il nilaimai muyaṅkukam pala-~ē.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51"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day left- blame end- blackness</w:t>
      </w:r>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r>
        <w:rPr>
          <w:rFonts w:ascii="Gandhari Unicode" w:hAnsi="Gandhari Unicode" w:cs="e-Tamil OTC"/>
          <w:position w:val="6"/>
          <w:lang w:val="en-GB"/>
        </w:rPr>
        <w:t>iṉ</w:t>
      </w:r>
      <w:r>
        <w:rPr>
          <w:rFonts w:ascii="Gandhari Unicode" w:hAnsi="Gandhari Unicode" w:cs="e-Tamil OTC"/>
          <w:lang w:val="en-GB"/>
        </w:rPr>
        <w:t xml:space="preserve"> being-able-to-bear besides word</w:t>
      </w:r>
      <w:r>
        <w:rPr>
          <w:rFonts w:ascii="Gandhari Unicode" w:hAnsi="Gandhari Unicode" w:cs="e-Tamil OTC"/>
          <w:position w:val="6"/>
          <w:lang w:val="en-GB"/>
        </w:rPr>
        <w:t>iṉ</w:t>
      </w:r>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nature-you</w:t>
      </w:r>
      <w:r>
        <w:rPr>
          <w:rFonts w:ascii="Gandhari Unicode" w:hAnsi="Gandhari Unicode" w:cs="e-Tamil OTC"/>
          <w:position w:val="6"/>
          <w:lang w:val="en-GB"/>
        </w:rPr>
        <w:t>ē</w:t>
      </w:r>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little-they(h.)</w:t>
      </w:r>
      <w:r>
        <w:rPr>
          <w:rFonts w:ascii="Gandhari Unicode" w:hAnsi="Gandhari Unicode" w:cs="e-Tamil OTC"/>
          <w:position w:val="6"/>
          <w:lang w:val="en-GB"/>
        </w:rPr>
        <w:t>um</w:t>
      </w:r>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 between-appear-not denseness water flood</w:t>
      </w:r>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be-similar</w:t>
      </w:r>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r>
        <w:rPr>
          <w:rFonts w:ascii="Gandhari Unicode" w:hAnsi="Gandhari Unicode" w:cs="e-Tamil OTC"/>
          <w:position w:val="6"/>
          <w:lang w:val="en-GB"/>
        </w:rPr>
        <w:t>ē</w:t>
      </w:r>
      <w:r>
        <w:rPr>
          <w:rFonts w:ascii="Gandhari Unicode" w:hAnsi="Gandhari Unicode" w:cs="e-Tamil OTC"/>
          <w:lang w:val="en-GB"/>
        </w:rPr>
        <w:t>.</w:t>
      </w:r>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கீரத்தனார்: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கிழத்திக்கு உடன்போக்கு உணர்த்தியது.</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அத்த வாகை யமலை </w:t>
      </w:r>
      <w:r>
        <w:rPr>
          <w:rFonts w:ascii="Gandhari Unicode" w:hAnsi="Gandhari Unicode" w:cs="e-Tamil OTC"/>
          <w:sz w:val="24"/>
          <w:szCs w:val="24"/>
          <w:u w:val="wave"/>
          <w:lang w:val="en-GB"/>
        </w:rPr>
        <w:t>வானெற்</w:t>
      </w:r>
    </w:p>
    <w:p w14:paraId="27F37F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w:t>
      </w:r>
      <w:r>
        <w:rPr>
          <w:rFonts w:ascii="Gandhari Unicode" w:hAnsi="Gandhari Unicode" w:cs="e-Tamil OTC"/>
          <w:sz w:val="24"/>
          <w:szCs w:val="24"/>
          <w:lang w:val="en-GB"/>
        </w:rPr>
        <w:t>ரியார் சிலம்பி னரிசி யார்ப்பக்</w:t>
      </w:r>
    </w:p>
    <w:p w14:paraId="4380001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w:t>
      </w:r>
      <w:r>
        <w:rPr>
          <w:rFonts w:ascii="Gandhari Unicode" w:hAnsi="Gandhari Unicode" w:cs="e-Tamil OTC"/>
          <w:sz w:val="24"/>
          <w:szCs w:val="24"/>
          <w:u w:val="wave"/>
          <w:lang w:val="en-GB"/>
        </w:rPr>
        <w:t>தூக்குங்</w:t>
      </w:r>
      <w:r>
        <w:rPr>
          <w:rFonts w:ascii="Gandhari Unicode" w:hAnsi="Gandhari Unicode" w:cs="e-Tamil OTC"/>
          <w:sz w:val="24"/>
          <w:szCs w:val="24"/>
          <w:lang w:val="en-GB"/>
        </w:rPr>
        <w:t xml:space="preserve"> கானஞ்</w:t>
      </w:r>
    </w:p>
    <w:p w14:paraId="20904D6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செல்வாந் தோழி நல்கினர் நமரே.</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வாகை C2, Cām.; வரைகை L1, C1+3, G1+2v, EA; வராகை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வானெற் | றரியார் C2+3v, Cām.; வானெற்றி | யரியார் L1, C1+3v, G2, EA, I, AT; வானெற்றி | யரியர்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தூக்குங் C2+3, G1+2, Cām.; தூங்குங் L1, C1, EA, I, AT,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கானஞ் C2+3, G1+2, EA, Cām.; கானலஞ்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vākai ~amalai vāl </w:t>
      </w:r>
      <w:r>
        <w:rPr>
          <w:rFonts w:ascii="Gandhari Unicode" w:hAnsi="Gandhari Unicode" w:cs="e-Tamil OTC"/>
          <w:i/>
          <w:iCs/>
          <w:lang w:val="en-GB"/>
        </w:rPr>
        <w:t>neṟṟ*</w:t>
      </w:r>
    </w:p>
    <w:p w14:paraId="7D476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~ār cilampiṉ arici ~ārppa+</w:t>
      </w:r>
    </w:p>
    <w:p w14:paraId="37191B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r>
        <w:rPr>
          <w:rFonts w:ascii="Gandhari Unicode" w:hAnsi="Gandhari Unicode" w:cs="e-Tamil OTC"/>
          <w:i/>
          <w:iCs/>
          <w:lang w:val="en-GB"/>
        </w:rPr>
        <w:t>tūkkum</w:t>
      </w:r>
      <w:r>
        <w:rPr>
          <w:rFonts w:ascii="Gandhari Unicode" w:hAnsi="Gandhari Unicode" w:cs="e-Tamil OTC"/>
          <w:lang w:val="en-GB"/>
        </w:rPr>
        <w:t xml:space="preserve"> kāṉam</w:t>
      </w:r>
    </w:p>
    <w:p w14:paraId="594A6A1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celvām tōḻi nalkiṉar namar-ē.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road Sirissa-tree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r>
        <w:rPr>
          <w:rFonts w:ascii="Gandhari Unicode" w:hAnsi="Gandhari Unicode" w:cs="e-Tamil OTC"/>
          <w:position w:val="6"/>
          <w:lang w:val="en-GB"/>
        </w:rPr>
        <w:t>iṉ</w:t>
      </w:r>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652" w:author="Narmada Hansani Polgampalage" w:date="2023-11-29T18:05:00Z">
        <w:r>
          <w:rPr>
            <w:rFonts w:ascii="Gandhari Unicode" w:hAnsi="Gandhari Unicode" w:cs="e-Tamil OTC"/>
            <w:lang w:val="en-GB"/>
          </w:rPr>
          <w:t>-</w:t>
        </w:r>
      </w:ins>
      <w:del w:id="653"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wind lifting- forest</w:t>
      </w:r>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our-they(h.)</w:t>
      </w:r>
      <w:r>
        <w:rPr>
          <w:rFonts w:ascii="Gandhari Unicode" w:hAnsi="Gandhari Unicode" w:cs="e-Tamil OTC"/>
          <w:position w:val="6"/>
          <w:lang w:val="en-GB"/>
        </w:rPr>
        <w:t>ē</w:t>
      </w:r>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many bright nuts on the Sirissa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r>
        <w:rPr>
          <w:rFonts w:ascii="e-Tamil OTC" w:hAnsi="e-Tamil OTC" w:cs="e-Tamil OTC"/>
          <w:i w:val="0"/>
          <w:iCs w:val="0"/>
          <w:color w:val="auto"/>
        </w:rPr>
        <w:t xml:space="preserve">வில்லகவிரலினாற்: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பொய்கை யாம்ப லணிநிறக் கொழுமுகை</w:t>
      </w:r>
    </w:p>
    <w:p w14:paraId="5A0BA5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வண்டுவாய் திறக்குந் தண்டுறை யூரனோ</w:t>
      </w:r>
    </w:p>
    <w:p w14:paraId="0BDE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டிருப்பி னிருமருங் கினமே கிடப்பின்</w:t>
      </w:r>
    </w:p>
    <w:p w14:paraId="62E912F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வில்லக விரலிற் </w:t>
      </w:r>
      <w:r>
        <w:rPr>
          <w:rFonts w:ascii="Gandhari Unicode" w:hAnsi="Gandhari Unicode" w:cs="e-Tamil OTC"/>
          <w:sz w:val="24"/>
          <w:szCs w:val="24"/>
          <w:u w:val="wave"/>
          <w:lang w:val="en-GB"/>
        </w:rPr>
        <w:t>பொருந்தியவ</w:t>
      </w:r>
    </w:p>
    <w:p w14:paraId="228A9CA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னல்லகஞ் சேரி னொருமருங் </w:t>
      </w:r>
      <w:r>
        <w:rPr>
          <w:rFonts w:ascii="Gandhari Unicode" w:hAnsi="Gandhari Unicode" w:cs="e-Tamil OTC"/>
          <w:sz w:val="24"/>
          <w:szCs w:val="24"/>
          <w:u w:val="wave"/>
          <w:lang w:val="en-GB"/>
        </w:rPr>
        <w:t>கினமே</w:t>
      </w:r>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யூரனோ C2+3, G1, EA; யூரனொ C2v, Cām.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விரலிற் C2+3v, G1v+2, EA, Cām.; விரிதலிற்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654" w:name="DDE_LINK74"/>
      <w:r>
        <w:rPr>
          <w:rFonts w:ascii="Gandhari Unicode" w:eastAsia="URW Palladio UNI" w:hAnsi="Gandhari Unicode" w:cs="e-Tamil OTC"/>
          <w:sz w:val="24"/>
          <w:szCs w:val="24"/>
          <w:lang w:val="en-GB"/>
        </w:rPr>
        <w:t>பொருந்தியவ | னல்லகஞ் சேரி னொருமருங்</w:t>
      </w:r>
      <w:bookmarkEnd w:id="654"/>
      <w:r>
        <w:rPr>
          <w:rFonts w:ascii="Gandhari Unicode" w:eastAsia="URW Palladio UNI" w:hAnsi="Gandhari Unicode" w:cs="e-Tamil OTC"/>
          <w:sz w:val="24"/>
          <w:szCs w:val="24"/>
          <w:lang w:val="en-GB"/>
        </w:rPr>
        <w:t xml:space="preserve"> C2+3v, Cām.; பொருந்தி | யவர்நல் லகஞ்சே னொருமருங் (ணொருமருங்) AT, ATv(); பொருந்தியவர் | நல்லகஞ் சேரி னொருமருங் Cēn.; பொருந்தயல்வி | னல்ல்கஞ் கஞ்சே ணோருமருங் C1; பொருநதியலவ | னல்லகஞ் சேணோ ருமருங் L1, C3, G1; பொருடியவர் | </w:t>
      </w:r>
      <w:bookmarkStart w:id="655" w:name="DDE_LINK50"/>
      <w:r>
        <w:rPr>
          <w:rFonts w:ascii="Gandhari Unicode" w:eastAsia="URW Palladio UNI" w:hAnsi="Gandhari Unicode" w:cs="e-Tamil OTC"/>
          <w:sz w:val="24"/>
          <w:szCs w:val="24"/>
          <w:lang w:val="en-GB"/>
        </w:rPr>
        <w:t>ந</w:t>
      </w:r>
      <w:bookmarkEnd w:id="655"/>
      <w:r>
        <w:rPr>
          <w:rFonts w:ascii="Gandhari Unicode" w:eastAsia="URW Palladio UNI" w:hAnsi="Gandhari Unicode" w:cs="e-Tamil OTC"/>
          <w:sz w:val="24"/>
          <w:szCs w:val="24"/>
          <w:lang w:val="en-GB"/>
        </w:rPr>
        <w:t xml:space="preserve">ல்ல கஞ்சே ணோருமருங் (ணொருமருங்) G2(), EA; பொருடியவர் | </w:t>
      </w:r>
      <w:bookmarkStart w:id="656" w:name="DDE_LINK501"/>
      <w:r>
        <w:rPr>
          <w:rFonts w:ascii="Gandhari Unicode" w:eastAsia="URW Palladio UNI" w:hAnsi="Gandhari Unicode" w:cs="e-Tamil OTC"/>
          <w:sz w:val="24"/>
          <w:szCs w:val="24"/>
          <w:lang w:val="en-GB"/>
        </w:rPr>
        <w:t>ந</w:t>
      </w:r>
      <w:bookmarkEnd w:id="656"/>
      <w:r>
        <w:rPr>
          <w:rFonts w:ascii="Gandhari Unicode" w:eastAsia="URW Palladio UNI" w:hAnsi="Gandhari Unicode" w:cs="e-Tamil OTC"/>
          <w:sz w:val="24"/>
          <w:szCs w:val="24"/>
          <w:lang w:val="en-GB"/>
        </w:rPr>
        <w:t xml:space="preserve">ல்லகஞ் சேணா மொருமருங்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கினமே L1, C1+2, G1+2, EA, Cām.; கிலமே Cām.v</w:t>
      </w:r>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poykai ~āmpal aṇi niṟa+ koḻu mukai</w:t>
      </w:r>
    </w:p>
    <w:p w14:paraId="4DA024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vaṇṭu vāy tiṟakkum taṇ tuṟai ~ūraṉōṭ*</w:t>
      </w:r>
    </w:p>
    <w:p w14:paraId="139B02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iruppiṉ iru maruṅkiṉam-ē kiṭappiṉ</w:t>
      </w:r>
    </w:p>
    <w:p w14:paraId="3CC11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+akam viraliṉ porunti ~</w:t>
      </w:r>
      <w:r>
        <w:rPr>
          <w:rFonts w:ascii="Gandhari Unicode" w:hAnsi="Gandhari Unicode" w:cs="e-Tamil OTC"/>
          <w:i/>
          <w:iCs/>
          <w:lang w:val="en-GB"/>
        </w:rPr>
        <w:t>avaṉ</w:t>
      </w:r>
    </w:p>
    <w:p w14:paraId="567CE34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 +akam cēriṉ oru </w:t>
      </w:r>
      <w:r>
        <w:rPr>
          <w:rFonts w:ascii="Gandhari Unicode" w:hAnsi="Gandhari Unicode" w:cs="e-Tamil OTC"/>
          <w:i/>
          <w:iCs/>
          <w:lang w:val="en-GB"/>
        </w:rPr>
        <w:t>maruṅkiṉam-ē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pond waterlily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r>
        <w:rPr>
          <w:rFonts w:ascii="Gandhari Unicode" w:hAnsi="Gandhari Unicode" w:cs="e-Tamil OTC"/>
          <w:position w:val="6"/>
          <w:lang w:val="en-GB"/>
        </w:rPr>
        <w:t>iṉ</w:t>
      </w:r>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r>
        <w:rPr>
          <w:rFonts w:ascii="Gandhari Unicode" w:hAnsi="Gandhari Unicode" w:cs="e-Tamil OTC"/>
          <w:position w:val="6"/>
          <w:lang w:val="en-GB"/>
        </w:rPr>
        <w:t>iṉ</w:t>
      </w:r>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14:paraId="7F25BB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மைபடு சிலம்பி னைவனம் வித்தி</w:t>
      </w:r>
    </w:p>
    <w:p w14:paraId="659187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யருவியின் விளைக்கு நாடனொடு</w:t>
      </w:r>
    </w:p>
    <w:p w14:paraId="1B02A8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மருவேன் றோழியது காமமோ பெரிதே.</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யருவியின் C2+3v, G1v+2, EA, Cām.; யருவின்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57" w:author="Narmada Hansani Polgampalage" w:date="2023-12-07T14:07:00Z">
            <w:rPr/>
          </w:rPrChange>
        </w:rPr>
        <w:t>kai vaḷai nekiḻtal-um mey pacapp* ūrtal-um</w:t>
      </w:r>
    </w:p>
    <w:p w14:paraId="6E97ABC4"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58" w:author="Narmada Hansani Polgampalage" w:date="2023-12-07T14:07:00Z">
            <w:rPr/>
          </w:rPrChange>
        </w:rPr>
        <w:t>mai paṭu cilampiṉ aivaṉam vitti</w:t>
      </w:r>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59" w:author="Narmada Hansani Polgampalage" w:date="2023-12-07T14:07:00Z">
            <w:rPr/>
          </w:rPrChange>
        </w:rPr>
        <w:t>~aruviyiṉ viḷaikkum nāṭaṉoṭu</w:t>
      </w:r>
    </w:p>
    <w:p w14:paraId="25068384"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60" w:author="Narmada Hansani Polgampalage" w:date="2023-12-07T14:07:00Z">
            <w:rPr/>
          </w:rPrChange>
        </w:rPr>
        <w:t>maruvēṉ tōḻi ~atu kāmam-ō perit*-ē.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61"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r>
        <w:rPr>
          <w:rFonts w:ascii="Gandhari Unicode" w:hAnsi="Gandhari Unicode" w:cs="e-Tamil OTC"/>
          <w:position w:val="6"/>
          <w:lang w:val="en-GB"/>
        </w:rPr>
        <w:t>iṉ</w:t>
      </w:r>
      <w:r>
        <w:rPr>
          <w:rFonts w:ascii="Gandhari Unicode" w:hAnsi="Gandhari Unicode" w:cs="e-Tamil OTC"/>
          <w:lang w:val="en-GB"/>
        </w:rPr>
        <w:t xml:space="preserve"> wild-rice sown</w:t>
      </w:r>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r>
        <w:rPr>
          <w:rFonts w:ascii="Gandhari Unicode" w:hAnsi="Gandhari Unicode" w:cs="e-Tamil OTC"/>
          <w:position w:val="6"/>
          <w:lang w:val="en-GB"/>
        </w:rPr>
        <w:t>iṉ</w:t>
      </w:r>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a land, where they sow wild rice on the mountain side</w:t>
      </w:r>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don't join together,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because of the man from a land, where they sow wild rice</w:t>
      </w:r>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r>
        <w:rPr>
          <w:rFonts w:ascii="e-Tamil OTC" w:hAnsi="e-Tamil OTC" w:cs="e-Tamil OTC"/>
          <w:i w:val="0"/>
          <w:iCs w:val="0"/>
          <w:color w:val="auto"/>
        </w:rPr>
        <w:t xml:space="preserve">விற்றூற்று மூதெயின்னார் (வீற்றினாத் தேயினான்; </w:t>
      </w:r>
      <w:r>
        <w:rPr>
          <w:rFonts w:ascii="Gandhari Unicode" w:hAnsi="Gandhari Unicode"/>
          <w:i w:val="0"/>
          <w:iCs w:val="0"/>
          <w:color w:val="auto"/>
        </w:rPr>
        <w:t>C2</w:t>
      </w:r>
      <w:r>
        <w:rPr>
          <w:rFonts w:ascii="e-Tamil OTC" w:hAnsi="e-Tamil OTC" w:cs="e-Tamil OTC"/>
          <w:i w:val="0"/>
          <w:iCs w:val="0"/>
          <w:color w:val="auto"/>
        </w:rPr>
        <w:t xml:space="preserve">: விற்றுளுத் தேயினார்; </w:t>
      </w:r>
      <w:r>
        <w:rPr>
          <w:rFonts w:ascii="Gandhari Unicode" w:hAnsi="Gandhari Unicode"/>
          <w:i w:val="0"/>
          <w:iCs w:val="0"/>
          <w:color w:val="auto"/>
        </w:rPr>
        <w:t>C1</w:t>
      </w:r>
      <w:r>
        <w:rPr>
          <w:rFonts w:ascii="e-Tamil OTC" w:hAnsi="e-Tamil OTC" w:cs="e-Tamil OTC"/>
          <w:i w:val="0"/>
          <w:iCs w:val="0"/>
          <w:color w:val="auto"/>
        </w:rPr>
        <w:t xml:space="preserve">: வீற்றுனாத்தெயினான்):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14:paraId="23FC43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14:paraId="1FC778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14:paraId="425B1B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14:paraId="3C47B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14:paraId="2712B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புலர்பதங் கொள்ளா வளவை</w:t>
      </w:r>
    </w:p>
    <w:p w14:paraId="13AAF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யலரெழுந் தன்றிவ் வழுந்க லூரே.</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குருத்தொடு C2+3v, G2v, Cām.; குருந்தொடு L1, C1+3, G2, EA,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கடுவளி L1, C2+3, G1+2, EA, Cām.; கருவளி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நெடுவெண் குப்பைக் C2+3v, G2, EA, Cām.; நெடுவெணி குப்பைக் C1+3; நெடுவெ ணிப்பைக் L1; நெதுவேனி குப்பைக் G1; நெடுவெளிக் குப்பைக்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சிமைய L1, C1+2+3, G1, Cām.; சிமய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வணங்குங் C2v, EA, Cām.; வுணங்குங்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வீசிய C2+3, G1+2, EA, Cām.; வீசி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வயிர்ச்சேற் L1, C1+2+3, G1, EA, Cām.; வயிற்சேற்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கூழைபெ யெக்கர்க் C2+3v, Cām.; கூழைபெ யக்கர்க் L1, C1+3, G1+2; கூழை பெயக்காக்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பதுக்கை C2+3v, Cām.; பூதுக்கை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புலர்பதங் L1, C1+2+3, G1v+2, EA, Cām.; யுலர்பதங்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வளவை C2v, Cām.; யிரவை C1+3, G1v, Cām.v</w:t>
      </w:r>
      <w:r>
        <w:rPr>
          <w:rFonts w:ascii="Gandhari Unicode" w:eastAsia="URW Palladio UNI" w:hAnsi="Gandhari Unicode" w:cs="e-Tamil OTC"/>
          <w:lang w:val="en-GB"/>
        </w:rPr>
        <w:t>;</w:t>
      </w:r>
      <w:r>
        <w:rPr>
          <w:rFonts w:ascii="Gandhari Unicode" w:hAnsi="Gandhari Unicode" w:cs="e-Tamil OTC"/>
          <w:lang w:val="en-GB"/>
        </w:rPr>
        <w:t xml:space="preserve"> விரவை C2, G2, EA, Cām.v; யிறவை L1; யிரவ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paṉai+ talai+ karukk* uṭai neṭu maṭal </w:t>
      </w:r>
      <w:r>
        <w:rPr>
          <w:rFonts w:ascii="Gandhari Unicode" w:hAnsi="Gandhari Unicode" w:cs="e-Tamil OTC"/>
          <w:i/>
          <w:iCs/>
          <w:lang w:val="en-GB"/>
        </w:rPr>
        <w:t>kuruttoṭu</w:t>
      </w:r>
      <w:r>
        <w:rPr>
          <w:rFonts w:ascii="Gandhari Unicode" w:hAnsi="Gandhari Unicode" w:cs="e-Tamil OTC"/>
          <w:lang w:val="en-GB"/>
        </w:rPr>
        <w:t xml:space="preserve"> māya+</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 vaḷi tokutta neṭu </w:t>
      </w:r>
      <w:r>
        <w:rPr>
          <w:rFonts w:ascii="Gandhari Unicode" w:hAnsi="Gandhari Unicode" w:cs="e-Tamil OTC"/>
          <w:i/>
          <w:iCs/>
          <w:lang w:val="en-GB"/>
        </w:rPr>
        <w:t>veḷ</w:t>
      </w:r>
      <w:r>
        <w:rPr>
          <w:rFonts w:ascii="Gandhari Unicode" w:hAnsi="Gandhari Unicode" w:cs="e-Tamil OTC"/>
          <w:lang w:val="en-GB"/>
        </w:rPr>
        <w:t xml:space="preserve"> kuppai+</w:t>
      </w:r>
    </w:p>
    <w:p w14:paraId="0E175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kaṇam koḷ </w:t>
      </w:r>
      <w:r>
        <w:rPr>
          <w:rFonts w:ascii="Gandhari Unicode" w:hAnsi="Gandhari Unicode" w:cs="e-Tamil OTC"/>
          <w:i/>
          <w:iCs/>
          <w:lang w:val="en-GB"/>
        </w:rPr>
        <w:t>cimaiyam</w:t>
      </w:r>
      <w:r>
        <w:rPr>
          <w:rFonts w:ascii="Gandhari Unicode" w:hAnsi="Gandhari Unicode" w:cs="e-Tamil OTC"/>
          <w:lang w:val="en-GB"/>
        </w:rPr>
        <w:t xml:space="preserve"> </w:t>
      </w:r>
      <w:r>
        <w:rPr>
          <w:rFonts w:ascii="Gandhari Unicode" w:hAnsi="Gandhari Unicode" w:cs="e-Tamil OTC"/>
          <w:i/>
          <w:iCs/>
          <w:lang w:val="en-GB"/>
        </w:rPr>
        <w:t>vaṇaṅkum</w:t>
      </w:r>
      <w:r>
        <w:rPr>
          <w:rFonts w:ascii="Gandhari Unicode" w:hAnsi="Gandhari Unicode" w:cs="e-Tamil OTC"/>
          <w:lang w:val="en-GB"/>
        </w:rPr>
        <w:t xml:space="preserve"> kāṉal</w:t>
      </w:r>
    </w:p>
    <w:p w14:paraId="31AF1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āḻi talai </w:t>
      </w:r>
      <w:r>
        <w:rPr>
          <w:rFonts w:ascii="Gandhari Unicode" w:hAnsi="Gandhari Unicode" w:cs="e-Tamil OTC"/>
          <w:i/>
          <w:iCs/>
          <w:lang w:val="en-GB"/>
        </w:rPr>
        <w:t>vīciya</w:t>
      </w:r>
      <w:r>
        <w:rPr>
          <w:rFonts w:ascii="Gandhari Unicode" w:hAnsi="Gandhari Unicode" w:cs="e-Tamil OTC"/>
          <w:lang w:val="en-GB"/>
        </w:rPr>
        <w:t xml:space="preserve"> ~ayir</w:t>
      </w:r>
      <w:ins w:id="662"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cēṟṟ* aruvi+</w:t>
      </w:r>
    </w:p>
    <w:p w14:paraId="247299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kūḻai pey ekkar+ kuḻīiya patukkai</w:t>
      </w:r>
    </w:p>
    <w:p w14:paraId="5B682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pular patam koḷḷā ~aḷavai</w:t>
      </w:r>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~alar eḻuntaṉṟ* i+ ~aḻunkal ūr-ē.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wind collected- long white heap</w:t>
      </w:r>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seashore-grove</w:t>
      </w:r>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head flung- fine-sand mud(obl.) waterfall</w:t>
      </w:r>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short[-hair] rain- dune accumulated- heap</w:t>
      </w:r>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proper-consistency take-not measure</w:t>
      </w:r>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r>
        <w:rPr>
          <w:rFonts w:ascii="e-Tamil OTC" w:hAnsi="e-Tamil OTC" w:cs="e-Tamil OTC"/>
          <w:i w:val="0"/>
          <w:iCs w:val="0"/>
          <w:color w:val="auto"/>
        </w:rPr>
        <w:t>மதுரைக் கொல்லன் (</w:t>
      </w:r>
      <w:r>
        <w:rPr>
          <w:rFonts w:ascii="Gandhari Unicode" w:hAnsi="Gandhari Unicode"/>
          <w:i w:val="0"/>
          <w:iCs w:val="0"/>
          <w:color w:val="auto"/>
        </w:rPr>
        <w:t>C2, G2</w:t>
      </w:r>
      <w:r>
        <w:rPr>
          <w:rFonts w:ascii="e-Tamil OTC" w:hAnsi="e-Tamil OTC" w:cs="e-Tamil OTC"/>
          <w:i w:val="0"/>
          <w:iCs w:val="0"/>
          <w:color w:val="auto"/>
        </w:rPr>
        <w:t xml:space="preserve">: கொல்லம்) புல்லன்: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14:paraId="2ABE71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14:paraId="671CD3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14:paraId="57D91F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14:paraId="3FA85D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14:paraId="391591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14:paraId="0B6B0A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14:paraId="248EE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நீர்தீப் பிறழினு C2+3v, Cām.; நீர்திரிந்து பிறழினு G2, EA, ீ, AT, Cām.v, VP, ER; நீர்த்தி பிறனு L1, C1, G1; நிர்த்தி பிறனு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 C1+2+3v, G1+2, EA, Cām.; கொள்வை L1; கோவை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லூகக் C2+3v, EA, Cām.; லூக்க G2; லூரக் C1+3; லூர்க்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கறைவிர L1, G1+2, Cām., I, AT; கறைவிற C1+2v, EA; கருவிர C2; கறைவா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புடைத்தொடு C2, Cām.; புடைத்தோடு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புடைஇப் பூநாறு C2v, Cām.; புடையூ நாறு C2v+3v, G2, EA, I, AT, Cām.v; புடையூப் பூநாறு ER; புடைய பூநாறு VP; புடைபூ நாறு L1, C1+3, G1; புடை___நாறு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காந்தளஞ் C2+3v, G1v+2, EA, Cām.; காந்தள்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நாடனோ C2, G2, EA; நாடனொ Cām.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டமைந்தநந் C2, G2, EA, Cām.; டமைந்த L1, C1+3, G1, Cām.v</w:t>
      </w:r>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puṭai peyariṉum nīr </w:t>
      </w:r>
      <w:r>
        <w:rPr>
          <w:rFonts w:ascii="Gandhari Unicode" w:hAnsi="Gandhari Unicode" w:cs="e-Tamil OTC"/>
          <w:i/>
          <w:iCs/>
          <w:lang w:val="en-GB"/>
        </w:rPr>
        <w:t>tī+</w:t>
      </w:r>
      <w:r>
        <w:rPr>
          <w:rFonts w:ascii="Gandhari Unicode" w:hAnsi="Gandhari Unicode" w:cs="e-Tamil OTC"/>
          <w:lang w:val="en-GB"/>
        </w:rPr>
        <w:t xml:space="preserve"> piṟaḻiṉum</w:t>
      </w:r>
    </w:p>
    <w:p w14:paraId="6D0E1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ilaṅku tirai</w:t>
      </w:r>
      <w:ins w:id="663"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perum kaṭaṟk* ellai tōṉṟiṉum</w:t>
      </w:r>
    </w:p>
    <w:p w14:paraId="4FFFC4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vem vāy</w:t>
      </w:r>
      <w:ins w:id="664"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peṇṭir kauvai ~añci+</w:t>
      </w:r>
    </w:p>
    <w:p w14:paraId="222FDB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kēṭ* evaṉ uṭaitt*-ō tōḻi nīṭu mayir+</w:t>
      </w:r>
    </w:p>
    <w:p w14:paraId="2104A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kaṭum pal ūka+ </w:t>
      </w:r>
      <w:r>
        <w:rPr>
          <w:rFonts w:ascii="Gandhari Unicode" w:hAnsi="Gandhari Unicode" w:cs="e-Tamil OTC"/>
          <w:i/>
          <w:iCs/>
          <w:lang w:val="en-GB"/>
        </w:rPr>
        <w:t>kaṟai</w:t>
      </w:r>
      <w:r>
        <w:rPr>
          <w:rFonts w:ascii="Gandhari Unicode" w:hAnsi="Gandhari Unicode" w:cs="e-Tamil OTC"/>
          <w:lang w:val="en-GB"/>
        </w:rPr>
        <w:t xml:space="preserve"> viral ēṟṟai</w:t>
      </w:r>
    </w:p>
    <w:p w14:paraId="4A25BF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puṭa</w:t>
      </w:r>
      <w:ins w:id="665"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i toṭupu </w:t>
      </w:r>
      <w:r>
        <w:rPr>
          <w:rFonts w:ascii="Gandhari Unicode" w:hAnsi="Gandhari Unicode" w:cs="e-Tamil OTC"/>
          <w:i/>
          <w:iCs/>
          <w:lang w:val="en-GB"/>
        </w:rPr>
        <w:t>uṭaii+ pū</w:t>
      </w:r>
      <w:r>
        <w:rPr>
          <w:rFonts w:ascii="Gandhari Unicode" w:hAnsi="Gandhari Unicode" w:cs="e-Tamil OTC"/>
          <w:lang w:val="en-GB"/>
        </w:rPr>
        <w:t xml:space="preserve"> nāṟu palavu+ kaṉi</w:t>
      </w:r>
    </w:p>
    <w:p w14:paraId="2535FE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kāntaḷam</w:t>
      </w:r>
      <w:r>
        <w:rPr>
          <w:rFonts w:ascii="Gandhari Unicode" w:hAnsi="Gandhari Unicode" w:cs="e-Tamil OTC"/>
          <w:lang w:val="en-GB"/>
        </w:rPr>
        <w:t xml:space="preserve"> ciṟu kuṭi</w:t>
      </w:r>
      <w:ins w:id="666"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kamaḻum</w:t>
      </w:r>
    </w:p>
    <w:p w14:paraId="235FFB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ōṅku malai nāṭaṉōṭ* </w:t>
      </w:r>
      <w:r>
        <w:rPr>
          <w:rFonts w:ascii="Gandhari Unicode" w:hAnsi="Gandhari Unicode" w:cs="e-Tamil OTC"/>
          <w:i/>
          <w:iCs/>
          <w:lang w:val="en-GB"/>
        </w:rPr>
        <w:t>amainta</w:t>
      </w:r>
      <w:r>
        <w:rPr>
          <w:rFonts w:ascii="Gandhari Unicode" w:hAnsi="Gandhari Unicode" w:cs="e-Tamil OTC"/>
          <w:lang w:val="en-GB"/>
        </w:rPr>
        <w:t xml:space="preserve"> nam toṭarp*-ē.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hot mouth women scandal feared</w:t>
      </w:r>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fur</w:t>
      </w:r>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ripe-fruit</w:t>
      </w:r>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for our attachment, established with the man from a land</w:t>
      </w:r>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r>
        <w:rPr>
          <w:rFonts w:ascii="e-Tamil OTC" w:hAnsi="e-Tamil OTC" w:cs="e-Tamil OTC"/>
          <w:i w:val="0"/>
          <w:iCs w:val="0"/>
          <w:color w:val="auto"/>
        </w:rPr>
        <w:t xml:space="preserve">உறையூர்ப் பல்காயனார் (பலாகா., அலார்கா., பராயனார்; </w:t>
      </w:r>
      <w:r>
        <w:rPr>
          <w:rFonts w:ascii="Gandhari Unicode" w:hAnsi="Gandhari Unicode"/>
          <w:i w:val="0"/>
          <w:iCs w:val="0"/>
          <w:color w:val="auto"/>
        </w:rPr>
        <w:t>C1</w:t>
      </w:r>
      <w:r>
        <w:rPr>
          <w:rFonts w:ascii="e-Tamil OTC" w:hAnsi="e-Tamil OTC" w:cs="e-Tamil OTC"/>
          <w:i w:val="0"/>
          <w:iCs w:val="0"/>
          <w:color w:val="auto"/>
        </w:rPr>
        <w:t xml:space="preserve">: பல்லார் கா.; </w:t>
      </w:r>
      <w:r>
        <w:rPr>
          <w:rFonts w:ascii="Gandhari Unicode" w:hAnsi="Gandhari Unicode"/>
          <w:i w:val="0"/>
          <w:iCs w:val="0"/>
          <w:color w:val="auto"/>
        </w:rPr>
        <w:t>C2, G2</w:t>
      </w:r>
      <w:r>
        <w:rPr>
          <w:rFonts w:ascii="e-Tamil OTC" w:hAnsi="e-Tamil OTC" w:cs="e-Tamil OTC"/>
          <w:i w:val="0"/>
          <w:iCs w:val="0"/>
          <w:color w:val="auto"/>
        </w:rPr>
        <w:t xml:space="preserve">: பல்லர் கா.):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எந்தையும் யாயு முணரக் காட்டி</w:t>
      </w:r>
    </w:p>
    <w:p w14:paraId="378F82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14:paraId="178425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14:paraId="43A7C9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14:paraId="16DF97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14:paraId="1AC5E2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நீடிரும் பெண்ணைத் தொடுத்த</w:t>
      </w:r>
    </w:p>
    <w:p w14:paraId="3480C0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யொளித்த செய்தி C2+3v, G1v, EA, Cām.; யொழித்த செய்தியின் L1, C1+3, G1+2; யொளித்த செய்தியின்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வெளிப்படக் L1, C2+3, G2, EA, Cām.; வெளிப்பட C1; வெளிப்படத்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கிளந்தபின் C1+2+3v, EA, Cām.; கிளர்ந்தபின் L1, C3; தளர்ந்தபின் G1; தளந்தபின் G1v; கரைந்தபின்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திரப்ப L1, C1+2+3, G1+2, EA, Cām.; திறப்ப G1v • </w:t>
      </w:r>
      <w:r>
        <w:rPr>
          <w:rFonts w:ascii="Gandhari Unicode" w:hAnsi="Gandhari Unicode" w:cs="e-Tamil OTC"/>
          <w:b/>
          <w:bCs/>
          <w:lang w:val="en-GB"/>
        </w:rPr>
        <w:t>4cd</w:t>
      </w:r>
      <w:r>
        <w:rPr>
          <w:rFonts w:ascii="Gandhari Unicode" w:hAnsi="Gandhari Unicode" w:cs="e-Tamil OTC"/>
          <w:lang w:val="en-GB"/>
        </w:rPr>
        <w:t xml:space="preserve"> னொன்றா யின்றே G1v, EA, ATv, Cām.v; னொன்றா கின்றே Cām., ER; னன்றா கின்றே C2v; னொன்றோ யின்றே L1, C3, G1+2v; னொன்றோ வின்றே C1+2+3v, G2,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தூங்கணங் L1, C1+2+3, G1+2, Cām.; தூக்கணங்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நீடிரும் L1, C1+2+3v, G1+2, EA, Cām.; நீழுரும்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பெண்ணைத் C2+3v, G1+2, EA, Cām.; பெண்ணை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கூடினு C1+2+3v, G1v+2, EA, Cām.; கூடினும் L1, C3, G1; கூட்டினு Nacc., Cām.v</w:t>
      </w:r>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entai-~um yāy-um uṇara+ kāṭṭi</w:t>
      </w:r>
    </w:p>
    <w:p w14:paraId="656EC8AC" w14:textId="77777777" w:rsidR="00544225" w:rsidRDefault="00000000">
      <w:pPr>
        <w:pStyle w:val="Textbody"/>
        <w:spacing w:after="29"/>
        <w:jc w:val="both"/>
        <w:rPr>
          <w:rFonts w:ascii="Gandhari Unicode" w:hAnsi="Gandhari Unicode" w:cs="e-Tamil OTC"/>
          <w:lang w:val="en-GB"/>
        </w:rPr>
      </w:pPr>
      <w:ins w:id="667" w:author="Narmada Hansani Polgampalage" w:date="2023-11-30T14:04:00Z">
        <w:r>
          <w:rPr>
            <w:rFonts w:ascii="Gandhari Unicode" w:hAnsi="Gandhari Unicode" w:cs="e-Tamil OTC"/>
            <w:lang w:val="en-GB"/>
          </w:rPr>
          <w:t>~</w:t>
        </w:r>
      </w:ins>
      <w:r>
        <w:rPr>
          <w:rFonts w:ascii="Gandhari Unicode" w:hAnsi="Gandhari Unicode" w:cs="e-Tamil OTC"/>
          <w:i/>
          <w:iCs/>
          <w:lang w:val="en-GB"/>
        </w:rPr>
        <w:t>oḷitta ceyti</w:t>
      </w:r>
      <w:r>
        <w:rPr>
          <w:rFonts w:ascii="Gandhari Unicode" w:hAnsi="Gandhari Unicode" w:cs="e-Tamil OTC"/>
          <w:lang w:val="en-GB"/>
        </w:rPr>
        <w:t xml:space="preserve"> veḷippaṭa+ </w:t>
      </w:r>
      <w:r>
        <w:rPr>
          <w:rFonts w:ascii="Gandhari Unicode" w:hAnsi="Gandhari Unicode" w:cs="e-Tamil OTC"/>
          <w:i/>
          <w:iCs/>
          <w:lang w:val="en-GB"/>
        </w:rPr>
        <w:t>kiḷanta-piṉ</w:t>
      </w:r>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keḻu veṟpaṉ talaivant* </w:t>
      </w:r>
      <w:r>
        <w:rPr>
          <w:rFonts w:ascii="Gandhari Unicode" w:hAnsi="Gandhari Unicode" w:cs="e-Tamil OTC"/>
          <w:i/>
          <w:iCs/>
          <w:lang w:val="en-GB"/>
        </w:rPr>
        <w:t>irappa</w:t>
      </w:r>
    </w:p>
    <w:p w14:paraId="5F1069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naṉṟu puri koḷkaiyiṉ </w:t>
      </w:r>
      <w:r>
        <w:rPr>
          <w:rFonts w:ascii="Gandhari Unicode" w:hAnsi="Gandhari Unicode" w:cs="e-Tamil OTC"/>
          <w:i/>
          <w:iCs/>
          <w:lang w:val="en-GB"/>
        </w:rPr>
        <w:t>oṉṟ* āyiṉṟ*-ē</w:t>
      </w:r>
    </w:p>
    <w:p w14:paraId="13BCF3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muṭaṅkal iṟaiya </w:t>
      </w:r>
      <w:r>
        <w:rPr>
          <w:rFonts w:ascii="Gandhari Unicode" w:hAnsi="Gandhari Unicode" w:cs="e-Tamil OTC"/>
          <w:i/>
          <w:iCs/>
          <w:lang w:val="en-GB"/>
        </w:rPr>
        <w:t>tūṅkaṇaṅkurīi</w:t>
      </w:r>
    </w:p>
    <w:p w14:paraId="52C4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nīṭ* irum peṇṇai+ toṭutta</w:t>
      </w:r>
    </w:p>
    <w:p w14:paraId="4E0D57B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kūṭiṉum</w:t>
      </w:r>
      <w:r>
        <w:rPr>
          <w:rFonts w:ascii="Gandhari Unicode" w:hAnsi="Gandhari Unicode" w:cs="e-Tamil OTC"/>
          <w:lang w:val="en-GB"/>
        </w:rPr>
        <w:t xml:space="preserve"> mayaṅkiya maiyal ūr-ē.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shown</w:t>
      </w:r>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r>
        <w:rPr>
          <w:rFonts w:ascii="Gandhari Unicode" w:hAnsi="Gandhari Unicode" w:cs="e-Tamil OTC"/>
          <w:position w:val="6"/>
          <w:lang w:val="en-GB"/>
        </w:rPr>
        <w:t>iṉ</w:t>
      </w:r>
      <w:r>
        <w:rPr>
          <w:rFonts w:ascii="Gandhari Unicode" w:hAnsi="Gandhari Unicode" w:cs="e-Tamil OTC"/>
          <w:lang w:val="en-GB"/>
        </w:rPr>
        <w:t xml:space="preserve"> one-it it-became</w:t>
      </w:r>
      <w:r>
        <w:rPr>
          <w:rFonts w:ascii="Gandhari Unicode" w:hAnsi="Gandhari Unicode" w:cs="e-Tamil OTC"/>
          <w:position w:val="6"/>
          <w:lang w:val="en-GB"/>
        </w:rPr>
        <w:t>ē</w:t>
      </w:r>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Tūṅkaṇam</w:t>
      </w:r>
      <w:ins w:id="668" w:author="Narmada Hansani Polgampalage" w:date="2023-11-30T14:03:00Z">
        <w:r>
          <w:rPr>
            <w:rFonts w:ascii="Gandhari Unicode" w:hAnsi="Gandhari Unicode" w:cs="e-Tamil OTC"/>
            <w:lang w:val="en-GB"/>
          </w:rPr>
          <w:t>-</w:t>
        </w:r>
      </w:ins>
      <w:del w:id="669"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r>
        <w:rPr>
          <w:rFonts w:ascii="Gandhari Unicode" w:hAnsi="Gandhari Unicode" w:cs="e-Tamil OTC"/>
          <w:position w:val="6"/>
          <w:lang w:val="en-GB"/>
        </w:rPr>
        <w:t>iṉum</w:t>
      </w:r>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the Tūṅkanam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Cām.</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யின்றவர்</w:t>
      </w:r>
    </w:p>
    <w:p w14:paraId="49838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ராயினோ நன்றே சாரற்</w:t>
      </w:r>
    </w:p>
    <w:p w14:paraId="572C30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14:paraId="553A51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14:paraId="3951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14:paraId="154D08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திரவரி L1, C1+3, G1+2, EA, Cām.; திரவறி C2v+3v; திரவரு C2+3v, Cām.v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வாரிற் L1, C1+2+3, G1+2, EA, Cām.; வாவ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யாமத்துங் C2+3v, G2, EA, Cām.; யாமத்துக்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ரவியா மாறே C2v, Cām.; ரவியன்மா ரன்றே C2+3v, AT, Cām.v, VP; ரவியன் மான்றே L1, C1+3, G1+2, EA, I, Cām.v</w:t>
      </w:r>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670" w:author="Narmada Hansani Polgampalage" w:date="2023-12-04T18:01:00Z">
        <w:r>
          <w:rPr>
            <w:rFonts w:ascii="Gandhari Unicode" w:hAnsi="Gandhari Unicode" w:cs="e-Tamil OTC"/>
            <w:lang w:val="en-GB"/>
          </w:rPr>
          <w:t>a</w:t>
        </w:r>
      </w:ins>
      <w:del w:id="671"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672" w:author="Narmada Hansani Polgampalage" w:date="2023-12-04T18:01:00Z">
        <w:r>
          <w:rPr>
            <w:rFonts w:ascii="Gandhari Unicode" w:hAnsi="Gandhari Unicode" w:cs="e-Tamil OTC"/>
            <w:lang w:val="en-GB"/>
          </w:rPr>
          <w:t>-</w:t>
        </w:r>
      </w:ins>
      <w:del w:id="673"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 tōḻi ~iṉṟ* avar</w:t>
      </w:r>
    </w:p>
    <w:p w14:paraId="4C30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āyiṉ-ō naṉṟ*-ē cāral</w:t>
      </w:r>
    </w:p>
    <w:p w14:paraId="07664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tiṉai viḷainta viyal kaṇ irum puṉatt*</w:t>
      </w:r>
    </w:p>
    <w:p w14:paraId="79A0B6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irav* arivāriṉ toṇṭakam ciṟu paṟai</w:t>
      </w:r>
    </w:p>
    <w:p w14:paraId="258CC6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pāl-nāḷ </w:t>
      </w:r>
      <w:r>
        <w:rPr>
          <w:rFonts w:ascii="Gandhari Unicode" w:hAnsi="Gandhari Unicode" w:cs="e-Tamil OTC"/>
          <w:i/>
          <w:iCs/>
          <w:lang w:val="en-GB"/>
        </w:rPr>
        <w:t>yāmatt*-um</w:t>
      </w:r>
      <w:r>
        <w:rPr>
          <w:rFonts w:ascii="Gandhari Unicode" w:hAnsi="Gandhari Unicode" w:cs="e-Tamil OTC"/>
          <w:lang w:val="en-GB"/>
        </w:rPr>
        <w:t xml:space="preserve"> kaṟaṅkum</w:t>
      </w:r>
    </w:p>
    <w:p w14:paraId="24AD599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yāmam kāvalar </w:t>
      </w:r>
      <w:r>
        <w:rPr>
          <w:rFonts w:ascii="Gandhari Unicode" w:hAnsi="Gandhari Unicode" w:cs="e-Tamil OTC"/>
          <w:i/>
          <w:iCs/>
          <w:lang w:val="en-GB"/>
        </w:rPr>
        <w:t>aviyā-māṟ*-ē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also the [meeting at] night time,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674" w:author="Narmada Hansani Polgampalage" w:date="2023-12-04T18:02:00Z">
        <w:r>
          <w:rPr>
            <w:rFonts w:ascii="Gandhari Unicode" w:hAnsi="Gandhari Unicode" w:cs="e-Tamil OTC"/>
            <w:position w:val="6"/>
            <w:lang w:val="en-GB"/>
          </w:rPr>
          <w:t>a</w:t>
        </w:r>
      </w:ins>
      <w:del w:id="675"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676" w:author="Narmada Hansani Polgampalage" w:date="2023-12-04T18:01:00Z">
        <w:r>
          <w:rPr>
            <w:rFonts w:ascii="Gandhari Unicode" w:hAnsi="Gandhari Unicode" w:cs="e-Tamil OTC"/>
            <w:lang w:val="en-GB"/>
          </w:rPr>
          <w:t>-</w:t>
        </w:r>
      </w:ins>
      <w:del w:id="677"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slope</w:t>
      </w:r>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cut-they(h.)</w:t>
      </w:r>
      <w:r>
        <w:rPr>
          <w:rFonts w:ascii="Gandhari Unicode" w:hAnsi="Gandhari Unicode" w:cs="e-Tamil OTC"/>
          <w:position w:val="6"/>
          <w:lang w:val="en-GB"/>
        </w:rPr>
        <w:t>iṉ</w:t>
      </w:r>
      <w:r>
        <w:rPr>
          <w:rFonts w:ascii="Gandhari Unicode" w:hAnsi="Gandhari Unicode" w:cs="e-Tamil OTC"/>
          <w:lang w:val="en-GB"/>
        </w:rPr>
        <w:t xml:space="preserve"> Toṇṭakam(-drum)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midnight(obl.)</w:t>
      </w:r>
      <w:r>
        <w:rPr>
          <w:rFonts w:ascii="Gandhari Unicode" w:hAnsi="Gandhari Unicode" w:cs="e-Tamil OTC"/>
          <w:position w:val="6"/>
          <w:lang w:val="en-GB"/>
        </w:rPr>
        <w:t>um</w:t>
      </w:r>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 if he doesn't come</w:t>
      </w:r>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small Toṇṭakam drums of those who harvest at night</w:t>
      </w:r>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sounding</w:t>
      </w:r>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r>
        <w:rPr>
          <w:rFonts w:ascii="e-Tamil OTC" w:hAnsi="e-Tamil OTC" w:cs="e-Tamil OTC"/>
          <w:i w:val="0"/>
          <w:iCs w:val="0"/>
          <w:color w:val="auto"/>
        </w:rPr>
        <w:t>படுமரத்து மோசிக் (</w:t>
      </w:r>
      <w:r>
        <w:rPr>
          <w:rFonts w:ascii="Gandhari Unicode" w:hAnsi="Gandhari Unicode"/>
          <w:i w:val="0"/>
          <w:iCs w:val="0"/>
          <w:color w:val="auto"/>
        </w:rPr>
        <w:t>C1</w:t>
      </w:r>
      <w:r>
        <w:rPr>
          <w:rFonts w:ascii="e-Tamil OTC" w:hAnsi="e-Tamil OTC" w:cs="e-Tamil OTC"/>
          <w:i w:val="0"/>
          <w:iCs w:val="0"/>
          <w:color w:val="auto"/>
        </w:rPr>
        <w:t xml:space="preserve">: மோகிக்) கொற்றன் (படுமாற்றூர் மோசிகீரன் கொற்றனார், ப. மோகிக் க்., படுமாத்து ம். க்.):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14:paraId="60D34D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14:paraId="255B44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 லானே தண்ணியள் பனியே</w:t>
      </w:r>
    </w:p>
    <w:p w14:paraId="396D2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14:paraId="2A9FC9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14:paraId="4EF170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யுள்ளகத் தன்ன சிறுவெம் மையளே.</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தாரங் C2+3v, Cām.; தாஅங் G2, EA, I, Cām.v; தாங்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வாங்குகதிர் தொகுப்பக் L1, C1+2+3, G1v+2, EA, AT, Cām.; வாங்குதொகு கதிர்ப்பக் G1; வாங்குகதிர் தொடுப்பக் ATv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பொதிந்த L1, C1+2+3, G1+2, AT, Cām.; பொலிந்த C2v, EA, I, ATv, Cām.v</w:t>
      </w:r>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 uyir aṟiyā+ tuṉṉ* arum potiyil</w:t>
      </w:r>
    </w:p>
    <w:p w14:paraId="7C86D4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cūr uṭai ~aṭukkatt* </w:t>
      </w:r>
      <w:r>
        <w:rPr>
          <w:rFonts w:ascii="Gandhari Unicode" w:hAnsi="Gandhari Unicode" w:cs="e-Tamil OTC"/>
          <w:i/>
          <w:iCs/>
          <w:lang w:val="en-GB"/>
        </w:rPr>
        <w:t>āram</w:t>
      </w:r>
      <w:r>
        <w:rPr>
          <w:rFonts w:ascii="Gandhari Unicode" w:hAnsi="Gandhari Unicode" w:cs="e-Tamil OTC"/>
          <w:lang w:val="en-GB"/>
        </w:rPr>
        <w:t xml:space="preserve"> kaṭuppa</w:t>
      </w:r>
    </w:p>
    <w:p w14:paraId="5B96C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vēṉilāṉ-ē taṇṇiyaḷ paṉi-~ē</w:t>
      </w:r>
    </w:p>
    <w:p w14:paraId="427146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vāṅku katir tokuppa+</w:t>
      </w:r>
      <w:r>
        <w:rPr>
          <w:rFonts w:ascii="Gandhari Unicode" w:hAnsi="Gandhari Unicode" w:cs="e-Tamil OTC"/>
          <w:lang w:val="en-GB"/>
        </w:rPr>
        <w:t xml:space="preserve"> kūmpi ~aiyeṉa</w:t>
      </w:r>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~alaṅku veyil </w:t>
      </w:r>
      <w:r>
        <w:rPr>
          <w:rFonts w:ascii="Gandhari Unicode" w:hAnsi="Gandhari Unicode" w:cs="e-Tamil OTC"/>
          <w:i/>
          <w:iCs/>
          <w:lang w:val="en-GB"/>
        </w:rPr>
        <w:t>potinta</w:t>
      </w:r>
      <w:r>
        <w:rPr>
          <w:rFonts w:ascii="Gandhari Unicode" w:hAnsi="Gandhari Unicode" w:cs="e-Tamil OTC"/>
          <w:lang w:val="en-GB"/>
        </w:rPr>
        <w:t xml:space="preserve"> tāmarai</w:t>
      </w:r>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~uḷ +akatt* aṉṉa ciṟu vemmaiyaḷ-ē.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dispensing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be-permanent- life know-not near- difficult Potiyil(-mountain)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fear/deity possess- mountain-side(obl.)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summer(loc.)</w:t>
      </w:r>
      <w:r>
        <w:rPr>
          <w:rFonts w:ascii="Gandhari Unicode" w:hAnsi="Gandhari Unicode" w:cs="e-Tamil OTC"/>
          <w:position w:val="6"/>
          <w:lang w:val="en-GB"/>
        </w:rPr>
        <w:t>ē</w:t>
      </w:r>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bend- beam collect(inf.) closed wonderfully</w:t>
      </w:r>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sway- sunlight bundled- lotus</w:t>
      </w:r>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Resembling the sandal on the slope possessed by [fearful] deities</w:t>
      </w:r>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mount Potiyil,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hot a little like a lotus</w:t>
      </w:r>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r>
        <w:rPr>
          <w:rFonts w:ascii="e-Tamil OTC" w:hAnsi="e-Tamil OTC" w:cs="e-Tamil OTC"/>
          <w:i w:val="0"/>
          <w:iCs w:val="0"/>
          <w:color w:val="auto"/>
        </w:rPr>
        <w:t xml:space="preserve">மோசி கொற்றன் (மோசிற்றன்):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 ருண்கண் மாணலந் தொலைய</w:t>
      </w:r>
    </w:p>
    <w:p w14:paraId="377919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14:paraId="3BE4C1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மாற்றா கின்றே தோழியாற் றலையே</w:t>
      </w:r>
    </w:p>
    <w:p w14:paraId="51CD6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14:paraId="50B8FD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வளையேர் C1+2+3, G1+2, EA, Cām.; வளையொடு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மென்றோண் L1, C1+2+3, G1+2, EA, Cām.; மென்றோள்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றலையு C2+3v, G2, EA, Cām.; றலைய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யறிதற் கமையா C2+3v, G1v+2, EA, Cām.; யறிதற்கு கமையா L1, C1+3, G1; யதறிதற் கமையா AT; யெய்தற் கமையா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னட்பே L1, C1+2+3, G2v, AT, Cām.; னடயே G1; னடையே G1v+2, EA, ATv, Cām.v</w:t>
      </w:r>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malar ēr uṇ kaṇ māṇ nalam tolaiya</w:t>
      </w:r>
    </w:p>
    <w:p w14:paraId="30F384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vaḷai ~ēr</w:t>
      </w:r>
      <w:r>
        <w:rPr>
          <w:rFonts w:ascii="Gandhari Unicode" w:hAnsi="Gandhari Unicode" w:cs="e-Tamil OTC"/>
          <w:lang w:val="en-GB"/>
        </w:rPr>
        <w:t xml:space="preserve"> mel tōḷ ñekiḻntataṉ-talai-~um</w:t>
      </w:r>
    </w:p>
    <w:p w14:paraId="0940E6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māṟṟ* ākiṉṟ*-ē tōḻi ~āṟṟalai-~ē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~aṟitaṟk*</w:t>
      </w:r>
      <w:r>
        <w:rPr>
          <w:rFonts w:ascii="Gandhari Unicode" w:hAnsi="Gandhari Unicode" w:cs="e-Tamil OTC"/>
          <w:lang w:val="en-GB"/>
        </w:rPr>
        <w:t xml:space="preserve"> amaiyā nāṭaṉoṭu</w:t>
      </w:r>
    </w:p>
    <w:p w14:paraId="23F087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ceytu koṇṭatōr ciṟu nal </w:t>
      </w:r>
      <w:r>
        <w:rPr>
          <w:rFonts w:ascii="Gandhari Unicode" w:hAnsi="Gandhari Unicode" w:cs="e-Tamil OTC"/>
          <w:i/>
          <w:iCs/>
          <w:lang w:val="en-GB"/>
        </w:rPr>
        <w:t>naṭp*-ē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become-loose-it-top</w:t>
      </w:r>
      <w:r>
        <w:rPr>
          <w:rFonts w:ascii="Gandhari Unicode" w:hAnsi="Gandhari Unicode" w:cs="e-Tamil OTC"/>
          <w:position w:val="6"/>
          <w:lang w:val="en-GB"/>
        </w:rPr>
        <w:t>um</w:t>
      </w:r>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bear-not-you</w:t>
      </w:r>
      <w:r>
        <w:rPr>
          <w:rFonts w:ascii="Gandhari Unicode" w:hAnsi="Gandhari Unicode" w:cs="e-Tamil OTC"/>
          <w:position w:val="6"/>
          <w:lang w:val="en-GB"/>
        </w:rPr>
        <w:t>ē</w:t>
      </w:r>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r>
        <w:rPr>
          <w:rFonts w:ascii="e-Tamil OTC" w:hAnsi="e-Tamil OTC" w:cs="e-Tamil OTC"/>
          <w:i w:val="0"/>
          <w:iCs w:val="0"/>
          <w:color w:val="auto"/>
        </w:rPr>
        <w:t xml:space="preserve">கயமனார்: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14:paraId="783C18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14:paraId="3476EA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14:paraId="510B5C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14:paraId="3BEDD6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காயாது மரநிழற் பட்டு (பபடு) L1, C1+2v+3, G1()+1v, EA, Nam., Cām.; காயாது மாநிழற் பட்டு G2; காயாது மாநிழற் படினிய (படீஇய) AT, ATv(); காணாத மாணிழற் படீஇ Nam.v, Cām.v; காணாத மாணிழற் படீஇய C2, </w:t>
      </w:r>
      <w:r>
        <w:rPr>
          <w:rFonts w:ascii="Gandhari Unicode" w:hAnsi="Gandhari Unicode" w:cs="e-Tamil OTC"/>
          <w:color w:val="000000"/>
          <w:lang w:val="en-GB"/>
        </w:rPr>
        <w:t>VP</w:t>
      </w:r>
      <w:r>
        <w:rPr>
          <w:rFonts w:ascii="Gandhari Unicode" w:hAnsi="Gandhari Unicode" w:cs="e-Tamil OTC"/>
          <w:lang w:val="en-GB"/>
        </w:rPr>
        <w:t xml:space="preserve">, ER; காணாத மாணிழற் படூஉ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மணன்மிகத் C2+3v, EA, Cām.; மன்மிகத் L1, C1, G2; மன்பிகத் C3; மனகத்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தண்மழை L1, C1+2+3, G1v+2, EA, Cām.; தன்மதை G1; தண்ணளிச் Namv, Cām.v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தலையின் றாக நந்நீத்துச் C2v, Nam., Cām.; தலைய வாகுக நந்நீத்துச் VP, ER; தலையின் றாக தண்ணளிச் C2, ATv; தலையலாரைக் குகந்த தீறித்துச் Cām.v; தலையல ரரைக்குகந்</w:t>
      </w:r>
      <w:r>
        <w:rPr>
          <w:rFonts w:ascii="Gandhari Unicode" w:eastAsia="URW Palladio UNI" w:hAnsi="Gandhari Unicode" w:cs="e-Tamil OTC"/>
          <w:lang w:val="en-GB"/>
        </w:rPr>
        <w:t>‡</w:t>
      </w:r>
      <w:r>
        <w:rPr>
          <w:rFonts w:ascii="Gandhari Unicode" w:hAnsi="Gandhari Unicode" w:cs="e-Tamil OTC"/>
          <w:lang w:val="en-GB"/>
        </w:rPr>
        <w:t xml:space="preserve"> தீறீத்துச் C1; தலையல ரரைக்குகந்த தீறித்துச் L1, C3, G1+2; தலையல ரரைக்குகந்த தீத்துச்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சுடர்வாய் L1, C1+2+3, G1+2, Nam., EA, AT, Cām.; சுடர்படு Nam.v, ATv,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மடமா வரிவை L1, C1+2+3, G1+2, Nam.v, EA, ATv, Cām.; மடவர லரிவை Nam.,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சுரனே C1+2+3v, G2, EA, Cām.; கானே L1, C3, G1, Cām.v</w:t>
      </w:r>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ñāyiṟu </w:t>
      </w:r>
      <w:r>
        <w:rPr>
          <w:rFonts w:ascii="Gandhari Unicode" w:hAnsi="Gandhari Unicode" w:cs="e-Tamil OTC"/>
          <w:i/>
          <w:iCs/>
          <w:lang w:val="en-GB"/>
        </w:rPr>
        <w:t>kāyātu maram</w:t>
      </w:r>
      <w:r>
        <w:rPr>
          <w:rFonts w:ascii="Gandhari Unicode" w:hAnsi="Gandhari Unicode" w:cs="e-Tamil OTC"/>
          <w:lang w:val="en-GB"/>
        </w:rPr>
        <w:t xml:space="preserve"> niḻal </w:t>
      </w:r>
      <w:r>
        <w:rPr>
          <w:rFonts w:ascii="Gandhari Unicode" w:hAnsi="Gandhari Unicode" w:cs="e-Tamil OTC"/>
          <w:i/>
          <w:iCs/>
          <w:lang w:val="en-GB"/>
        </w:rPr>
        <w:t>paṭṭu</w:t>
      </w:r>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mutal ciṟu neṟi maṇal mika+ tāay+</w:t>
      </w:r>
    </w:p>
    <w:p w14:paraId="354B6D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w:t>
      </w:r>
      <w:r>
        <w:rPr>
          <w:rFonts w:ascii="Gandhari Unicode" w:hAnsi="Gandhari Unicode" w:cs="e-Tamil OTC"/>
          <w:i/>
          <w:iCs/>
          <w:lang w:val="en-GB"/>
        </w:rPr>
        <w:t>maḻai</w:t>
      </w:r>
      <w:r>
        <w:rPr>
          <w:rFonts w:ascii="Gandhari Unicode" w:hAnsi="Gandhari Unicode" w:cs="e-Tamil OTC"/>
          <w:lang w:val="en-GB"/>
        </w:rPr>
        <w:t xml:space="preserve"> talai ~</w:t>
      </w:r>
      <w:r>
        <w:rPr>
          <w:rFonts w:ascii="Gandhari Unicode" w:hAnsi="Gandhari Unicode" w:cs="e-Tamil OTC"/>
          <w:i/>
          <w:iCs/>
          <w:lang w:val="en-GB"/>
        </w:rPr>
        <w:t>iṉṟ* āka nam nīttu+</w:t>
      </w:r>
    </w:p>
    <w:p w14:paraId="29C70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vāy</w:t>
      </w:r>
      <w:r>
        <w:rPr>
          <w:rFonts w:ascii="Gandhari Unicode" w:hAnsi="Gandhari Unicode" w:cs="e-Tamil OTC"/>
          <w:lang w:val="en-GB"/>
        </w:rPr>
        <w:t xml:space="preserve"> neṭu vēl kāḷaiyoṭu</w:t>
      </w:r>
    </w:p>
    <w:p w14:paraId="53D8923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maṭa mā</w:t>
      </w:r>
      <w:r>
        <w:rPr>
          <w:rFonts w:ascii="Gandhari Unicode" w:hAnsi="Gandhari Unicode" w:cs="e-Tamil OTC"/>
          <w:lang w:val="en-GB"/>
        </w:rPr>
        <w:t xml:space="preserve"> ~arivai pōkiya </w:t>
      </w:r>
      <w:r>
        <w:rPr>
          <w:rFonts w:ascii="Gandhari Unicode" w:hAnsi="Gandhari Unicode" w:cs="e-Tamil OTC"/>
          <w:i/>
          <w:iCs/>
          <w:lang w:val="en-GB"/>
        </w:rPr>
        <w:t>curaṉ-ē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mountain base/(loc.) little way sand be-much(inf.) spread</w:t>
      </w:r>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today it be a place of cool rain</w:t>
      </w:r>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mountain</w:t>
      </w:r>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shade fall from a tree without the sun being hot</w:t>
      </w:r>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14:paraId="65208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14:paraId="2D008D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14:paraId="093B53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14:paraId="4402B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14:paraId="36BC7B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பொம்ம லோதி நீவி யோனே.</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இன்றியாண் டையனோ C1+2+3, G1+2, EA, Cām.; இன்றியாண் டயனோ L1, G1v • </w:t>
      </w:r>
      <w:r>
        <w:rPr>
          <w:rFonts w:ascii="Gandhari Unicode" w:hAnsi="Gandhari Unicode" w:cs="e-Tamil OTC"/>
          <w:b/>
          <w:bCs/>
          <w:lang w:val="en-GB"/>
        </w:rPr>
        <w:t>2d</w:t>
      </w:r>
      <w:r>
        <w:rPr>
          <w:rFonts w:ascii="Gandhari Unicode" w:hAnsi="Gandhari Unicode" w:cs="e-Tamil OTC"/>
          <w:lang w:val="en-GB"/>
        </w:rPr>
        <w:t xml:space="preserve"> கிழங்கினொடு C2v+3v, Cām.; கிழங்கினொ L1; கிழங்கி C2+3, G1+2, EA, AT, Cām.v; கிளங்கி C1, I; கிழங்கின்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678" w:name="DDE_LINK51"/>
      <w:r>
        <w:rPr>
          <w:rFonts w:ascii="Gandhari Unicode" w:hAnsi="Gandhari Unicode" w:cs="e-Tamil OTC"/>
          <w:lang w:val="en-GB"/>
        </w:rPr>
        <w:t>கண்ணகன்</w:t>
      </w:r>
      <w:bookmarkEnd w:id="678"/>
      <w:r>
        <w:rPr>
          <w:rFonts w:ascii="Gandhari Unicode" w:hAnsi="Gandhari Unicode" w:cs="e-Tamil OTC"/>
          <w:lang w:val="en-GB"/>
        </w:rPr>
        <w:t xml:space="preserve"> றூமணி பெறூஉ C2v, Cām.; கண்ண மைதுணி பெறூஉ C3v, Cām.v; னேர்கண் ணகன்மத் துணிபெறூஉ C1+3, G1+2, EA, Cām.v; னேர்கண் ணகன்மா மணிபெறூஉ I; கண்ணகன் மத்துணி பெறூஉ L1; கண்ணகன் மத்துளி பெறூஉ Cām.v; டுண்ணமை மதுத்துளி (/துணி) பெறூஉ Iḷ.(v); கண்ணமை தூமணி பெறூஉ Iḷ.v; னேஎ ரகன்மை துணிபெறூஉ C2, ATv; னேஎ ரகன்மதுத் துளிபெறூஉ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சிறுதொடி L1, C1+2+3, G1+2, EA, Cām.v; செறிதொடி C2v, AT,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யெம்மில் C2+3v, Cām.; யெம்மின் C3v, Cām.v; யெம்பின் L1, C1+3, G1+2, EA, I, Cām.v</w:t>
      </w:r>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iṉṟ(</w:t>
      </w:r>
      <w:del w:id="679" w:author="Narmada Hansani Polgampalage" w:date="2023-11-30T14:30:00Z">
        <w:r>
          <w:rPr>
            <w:rFonts w:ascii="Gandhari Unicode" w:hAnsi="Gandhari Unicode" w:cs="e-Tamil OTC"/>
            <w:lang w:val="en-GB"/>
          </w:rPr>
          <w:delText>u</w:delText>
        </w:r>
      </w:del>
      <w:ins w:id="680" w:author="Narmada Hansani Polgampalage" w:date="2023-11-30T14:30:00Z">
        <w:r>
          <w:rPr>
            <w:rFonts w:ascii="Gandhari Unicode" w:hAnsi="Gandhari Unicode" w:cs="e-Tamil OTC"/>
            <w:lang w:val="en-GB"/>
          </w:rPr>
          <w:t>i</w:t>
        </w:r>
      </w:ins>
      <w:r>
        <w:rPr>
          <w:rFonts w:ascii="Gandhari Unicode" w:hAnsi="Gandhari Unicode" w:cs="e-Tamil OTC"/>
          <w:lang w:val="en-GB"/>
        </w:rPr>
        <w:t>) yāṇṭaiyaṉ-ō tōḻi kuṉṟattu+</w:t>
      </w:r>
    </w:p>
    <w:p w14:paraId="0FEB21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paḻam kuḻi ~akaḻnta kāṉavaṉ </w:t>
      </w:r>
      <w:r>
        <w:rPr>
          <w:rFonts w:ascii="Gandhari Unicode" w:hAnsi="Gandhari Unicode" w:cs="e-Tamil OTC"/>
          <w:i/>
          <w:iCs/>
          <w:lang w:val="en-GB"/>
        </w:rPr>
        <w:t>kiḻaṅkiṉoṭu</w:t>
      </w:r>
    </w:p>
    <w:p w14:paraId="4A813D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 +akal tū maṇi</w:t>
      </w:r>
      <w:r>
        <w:rPr>
          <w:rFonts w:ascii="Gandhari Unicode" w:hAnsi="Gandhari Unicode" w:cs="e-Tamil OTC"/>
          <w:lang w:val="en-GB"/>
        </w:rPr>
        <w:t xml:space="preserve"> peṟūum nāṭaṉ</w:t>
      </w:r>
    </w:p>
    <w:p w14:paraId="5B1DED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aṟivu kāḻkkoḷḷum aḷavai+ </w:t>
      </w:r>
      <w:r>
        <w:rPr>
          <w:rFonts w:ascii="Gandhari Unicode" w:hAnsi="Gandhari Unicode" w:cs="e-Tamil OTC"/>
          <w:i/>
          <w:iCs/>
          <w:lang w:val="en-GB"/>
        </w:rPr>
        <w:t>ciṟu</w:t>
      </w:r>
      <w:r>
        <w:rPr>
          <w:rFonts w:ascii="Gandhari Unicode" w:hAnsi="Gandhari Unicode" w:cs="e-Tamil OTC"/>
          <w:lang w:val="en-GB"/>
        </w:rPr>
        <w:t xml:space="preserve"> toṭi</w:t>
      </w:r>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~em +</w:t>
      </w:r>
      <w:r>
        <w:rPr>
          <w:rFonts w:ascii="Gandhari Unicode" w:hAnsi="Gandhari Unicode" w:cs="e-Tamil OTC"/>
          <w:i/>
          <w:iCs/>
          <w:lang w:val="en-GB"/>
        </w:rPr>
        <w:t>il</w:t>
      </w:r>
      <w:r>
        <w:rPr>
          <w:rFonts w:ascii="Gandhari Unicode" w:hAnsi="Gandhari Unicode" w:cs="e-Tamil OTC"/>
          <w:lang w:val="en-GB"/>
        </w:rPr>
        <w:t xml:space="preserve"> varukuvai nī ~eṉa</w:t>
      </w:r>
      <w:del w:id="681"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pommal ōti nīviyōṉ-ē.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when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 coming-to-a-climax- measure small bracelet</w:t>
      </w:r>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[and] obtains, together with the bulbous roots, a jewel</w:t>
      </w:r>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ascii="Gandhari Unicode" w:hAnsi="Gandhari Unicode" w:cs="e-Tamil OTC"/>
          <w:lang w:val="en-GB"/>
        </w:rPr>
        <w:softHyphen/>
        <w:t>ளாய்க் கூதிர்ப் பருவத்துத் தலைமகள்/ன் கேட்பத் தனது ஆற்றாமை விளங்கத் தோழி சொல்லியது.</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14:paraId="35E14D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14:paraId="1F6770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 னாதே வானங் காதலர்</w:t>
      </w:r>
    </w:p>
    <w:p w14:paraId="5E54F8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14:paraId="7CC8AA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14:paraId="395227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14:paraId="1FB6DF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விசும்புகண் புதையப் பாஅய் C2+3v, G2, EA, Cām.; விசும்பு கண்புதைப் பாஅ L1, C1+3, G1,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வென்றெறி முரசி C2+3v, G2, EA, Cām.; வென்ற றிகி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னலரே L1, C1+2+3, G2, EA, Cām.; னவரே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யாங்குச்செய் C2+3v, G2, Cām.; யாங்குசெய்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யீங்கைய | வண்ணத் C2v+3v, Cām.; யீர்ங்கை | வண்ணத் C2, யீங்கை | யத்துத் Cām.v; யீங்க | யதுத் L1, C1+3, G1; யீ(இ)ரங் | கயத்துத் EA, I; யீர்ங்கயத் | கயத்துத் G2; யீங்கக் | கயத்துத்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r>
        <w:rPr>
          <w:rFonts w:ascii="Gandhari Unicode" w:hAnsi="Gandhari Unicode" w:cs="e-Tamil OTC"/>
          <w:lang w:val="en-GB"/>
        </w:rPr>
        <w:t xml:space="preserve">துய்ம்மல L1, C1+2, EA, Cām.; துய்ய்ம்மல G2; துய்மல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ருதிர L1, C1+2+3, G1+2, EA, Cām.; ருதிரா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முன்னர்த் தோன்றும் C2v, Cām.; முன்னர் தோன்றும் C3; முன்னா தென்ப C1+3, G1v+2, EA, I, AT, Cām.v; முன்னர் தென்ப L1, G1+2; முன்னர்த் தென்ப C2, Cām.v</w:t>
      </w:r>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vicumpu kaṇ </w:t>
      </w:r>
      <w:r>
        <w:rPr>
          <w:rFonts w:ascii="Gandhari Unicode" w:hAnsi="Gandhari Unicode" w:cs="e-Tamil OTC"/>
          <w:i/>
          <w:iCs/>
          <w:lang w:val="en-GB"/>
        </w:rPr>
        <w:t>putaiya+</w:t>
      </w:r>
      <w:r>
        <w:rPr>
          <w:rFonts w:ascii="Gandhari Unicode" w:hAnsi="Gandhari Unicode" w:cs="e-Tamil OTC"/>
          <w:lang w:val="en-GB"/>
        </w:rPr>
        <w:t xml:space="preserve"> pāay vēntar</w:t>
      </w:r>
    </w:p>
    <w:p w14:paraId="7957F5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veṉṟ* eṟi muraciṉ nal pala muḻaṅki+</w:t>
      </w:r>
    </w:p>
    <w:p w14:paraId="3E7B4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peyal āṉāt*-ē vāṉam kātalar</w:t>
      </w:r>
    </w:p>
    <w:p w14:paraId="198CD6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naṉi cēy nāṭṭar nam muṉṉalar-ē</w:t>
      </w:r>
    </w:p>
    <w:p w14:paraId="4B18F6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w:t>
      </w:r>
      <w:ins w:id="682" w:author="Narmada Hansani Polgampalage" w:date="2023-11-30T14:38:00Z">
        <w:r>
          <w:rPr>
            <w:rFonts w:ascii="Gandhari Unicode" w:hAnsi="Gandhari Unicode" w:cs="e-Tamil OTC"/>
            <w:lang w:val="en-GB"/>
          </w:rPr>
          <w:t>ca</w:t>
        </w:r>
      </w:ins>
      <w:r>
        <w:rPr>
          <w:rFonts w:ascii="Gandhari Unicode" w:hAnsi="Gandhari Unicode" w:cs="e-Tamil OTC"/>
          <w:lang w:val="en-GB"/>
        </w:rPr>
        <w:t xml:space="preserve"> ceyvām-kol tōḻi </w:t>
      </w:r>
      <w:ins w:id="683" w:author="Narmada Hansani Polgampalage" w:date="2023-11-30T14:39:00Z">
        <w:r>
          <w:rPr>
            <w:rFonts w:ascii="Gandhari Unicode" w:hAnsi="Gandhari Unicode" w:cs="e-Tamil OTC"/>
            <w:lang w:val="en-GB"/>
          </w:rPr>
          <w:t>~</w:t>
        </w:r>
      </w:ins>
      <w:r>
        <w:rPr>
          <w:rFonts w:ascii="Gandhari Unicode" w:hAnsi="Gandhari Unicode" w:cs="e-Tamil OTC"/>
          <w:i/>
          <w:iCs/>
          <w:lang w:val="en-GB"/>
        </w:rPr>
        <w:t>īṅkaiya</w:t>
      </w:r>
    </w:p>
    <w:p w14:paraId="17C599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vaṇṇam</w:t>
      </w:r>
      <w:r>
        <w:rPr>
          <w:rFonts w:ascii="Gandhari Unicode" w:hAnsi="Gandhari Unicode" w:cs="e-Tamil OTC"/>
          <w:lang w:val="en-GB"/>
        </w:rPr>
        <w:t xml:space="preserve"> tuy</w:t>
      </w:r>
      <w:ins w:id="684"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r>
        <w:rPr>
          <w:rFonts w:ascii="Gandhari Unicode" w:hAnsi="Gandhari Unicode" w:cs="e-Tamil OTC"/>
          <w:i/>
          <w:iCs/>
          <w:lang w:val="en-GB"/>
        </w:rPr>
        <w:t>utira</w:t>
      </w:r>
    </w:p>
    <w:p w14:paraId="128C34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muṉṉar</w:t>
      </w:r>
      <w:ins w:id="685"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tōṉṟum</w:t>
      </w:r>
      <w:r>
        <w:rPr>
          <w:rFonts w:ascii="Gandhari Unicode" w:hAnsi="Gandhari Unicode" w:cs="e-Tamil OTC"/>
          <w:lang w:val="en-GB"/>
        </w:rPr>
        <w:t xml:space="preserve"> paṉi</w:t>
      </w:r>
      <w:ins w:id="686"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kaṭu nāḷ-ē.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r>
        <w:rPr>
          <w:rFonts w:ascii="Gandhari Unicode" w:hAnsi="Gandhari Unicode" w:cs="e-Tamil OTC"/>
          <w:position w:val="6"/>
          <w:lang w:val="en-GB"/>
        </w:rPr>
        <w:t>iṉ</w:t>
      </w:r>
      <w:r>
        <w:rPr>
          <w:rFonts w:ascii="Gandhari Unicode" w:hAnsi="Gandhari Unicode" w:cs="e-Tamil OTC"/>
          <w:lang w:val="en-GB"/>
        </w:rPr>
        <w:t xml:space="preserve"> good many(n.pl.) thundered</w:t>
      </w:r>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approach-not-he(h.)</w:t>
      </w:r>
      <w:r>
        <w:rPr>
          <w:rFonts w:ascii="Gandhari Unicode" w:hAnsi="Gandhari Unicode" w:cs="e-Tamil OTC"/>
          <w:position w:val="6"/>
          <w:lang w:val="en-GB"/>
        </w:rPr>
        <w:t>ē</w:t>
      </w:r>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 so that the sky's eye is buried, [and] thundering</w:t>
      </w:r>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14:paraId="13E4D6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14:paraId="4D01D3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14:paraId="5A2679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14:paraId="110FCE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14:paraId="267DB4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விலங்குதிரை யுடைதருந் துறைவனோ</w:t>
      </w:r>
    </w:p>
    <w:p w14:paraId="3F85D3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யல்ல னெஞ்சமோ C2, G2, EA, Cām.; யல்லல் நெஞ்சமோ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பசலை யாகி C1+2+3, G2, EA, Cām.; பகலை யாகி L1, C3, G1; பசலை யாகிய Cām.v • </w:t>
      </w:r>
      <w:r>
        <w:rPr>
          <w:rFonts w:ascii="Gandhari Unicode" w:hAnsi="Gandhari Unicode" w:cs="e-Tamil OTC"/>
          <w:b/>
          <w:bCs/>
          <w:lang w:val="en-GB"/>
        </w:rPr>
        <w:t>5c</w:t>
      </w:r>
      <w:r>
        <w:rPr>
          <w:rFonts w:ascii="Gandhari Unicode" w:hAnsi="Gandhari Unicode" w:cs="e-Tamil OTC"/>
          <w:lang w:val="en-GB"/>
        </w:rPr>
        <w:t xml:space="preserve"> நாண்மலர் C2+3v, Cām.; நன்மலர் L1, C1, G1+2, EA, I, AT, Cām.v; நன்மனர்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துறைவனோ C2, G1+2,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தோன்ற நக்கதன் C2+3v, G2, EA, Cām.; தோன்ற னக்கதன் G1v, Cām.v; தோன்ற நகத்தன் C1+3; தோன்ற னகத்தன்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kaviṉ tolaintu tōḷ nalam cāay</w:t>
      </w:r>
    </w:p>
    <w:p w14:paraId="34E75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allal neñcamōṭ* alkal-um tuñcātu</w:t>
      </w:r>
    </w:p>
    <w:p w14:paraId="29C00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pacalai ~</w:t>
      </w:r>
      <w:r>
        <w:rPr>
          <w:rFonts w:ascii="Gandhari Unicode" w:hAnsi="Gandhari Unicode" w:cs="e-Tamil OTC"/>
          <w:i/>
          <w:iCs/>
          <w:lang w:val="en-GB"/>
        </w:rPr>
        <w:t>āki</w:t>
      </w:r>
      <w:r>
        <w:rPr>
          <w:rFonts w:ascii="Gandhari Unicode" w:hAnsi="Gandhari Unicode" w:cs="e-Tamil OTC"/>
          <w:lang w:val="en-GB"/>
        </w:rPr>
        <w:t xml:space="preserve"> viḷivatu-kollō</w:t>
      </w:r>
    </w:p>
    <w:p w14:paraId="4826A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kuruku naralum taṇ kamaḻ kāṉal</w:t>
      </w:r>
    </w:p>
    <w:p w14:paraId="0EC4DF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mali potumpar </w:t>
      </w:r>
      <w:r>
        <w:rPr>
          <w:rFonts w:ascii="Gandhari Unicode" w:hAnsi="Gandhari Unicode" w:cs="e-Tamil OTC"/>
          <w:i/>
          <w:iCs/>
          <w:lang w:val="en-GB"/>
        </w:rPr>
        <w:t>nāḷ</w:t>
      </w:r>
      <w:r>
        <w:rPr>
          <w:rFonts w:ascii="Gandhari Unicode" w:hAnsi="Gandhari Unicode" w:cs="e-Tamil OTC"/>
          <w:lang w:val="en-GB"/>
        </w:rPr>
        <w:t xml:space="preserve"> malar mayakki</w:t>
      </w:r>
    </w:p>
    <w:p w14:paraId="31C6F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vilaṅku tirai ~uṭai-tarum tuṟaivaṉoṭu</w:t>
      </w:r>
    </w:p>
    <w:p w14:paraId="3887B3E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ilaṅk* eyiṟu </w:t>
      </w:r>
      <w:r>
        <w:rPr>
          <w:rFonts w:ascii="Gandhari Unicode" w:hAnsi="Gandhari Unicode" w:cs="e-Tamil OTC"/>
          <w:i/>
          <w:iCs/>
          <w:lang w:val="en-GB"/>
        </w:rPr>
        <w:t>tōṉṟa</w:t>
      </w:r>
      <w:r>
        <w:rPr>
          <w:rFonts w:ascii="Gandhari Unicode" w:hAnsi="Gandhari Unicode" w:cs="e-Tamil OTC"/>
          <w:lang w:val="en-GB"/>
        </w:rPr>
        <w:t xml:space="preserve"> nakkataṉ payaṉ-ē.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old beauty got-lost shoulder goodness exhausted</w:t>
      </w:r>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it-perishes</w:t>
      </w:r>
      <w:r>
        <w:rPr>
          <w:rFonts w:ascii="Gandhari Unicode" w:hAnsi="Gandhari Unicode" w:cs="e-Tamil OTC"/>
          <w:position w:val="6"/>
          <w:lang w:val="en-GB"/>
        </w:rPr>
        <w:t>kollō</w:t>
      </w:r>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seashore-grove</w:t>
      </w:r>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grove day blossom confused</w:t>
      </w:r>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687"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white egrets are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r>
        <w:rPr>
          <w:rFonts w:ascii="e-Tamil OTC" w:hAnsi="e-Tamil OTC" w:cs="e-Tamil OTC"/>
          <w:i w:val="0"/>
          <w:iCs w:val="0"/>
          <w:color w:val="auto"/>
        </w:rPr>
        <w:t xml:space="preserve">குறுங்கீரன்: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14:paraId="317186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14:paraId="6B3A92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14:paraId="41148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14:paraId="4C4DB9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காரிது பருவ மாயின்</w:t>
      </w:r>
    </w:p>
    <w:p w14:paraId="5CCC51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ரோநங் காத லோரே.</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தண்டுளிக் கேற்ற C2+3v, Cām.; கண்டுழிக் கொற்றம் L1, C1+3, G1+2, EA, I, AT; கண்டிசிற் றோழி C2v+3v, Cām.v</w:t>
      </w:r>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முகைதலை L1, C1+2+3, G1, Cām.; முகைத்தலை G1v+2, EA,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நாற்றம் L1, C1+2+3v, G1+2, EA, Cām.; நாற்றமன்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புதன்மிசைப் C2, G2, EA, Cām.; புதன்மிசை C1+3, G1; புனமிசை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பூமலி C1+2+3v, Cām.; பூமல C3, G1; மல L1; பூமலர் G1v+2, EA, I, AT, Cām.v; பூமலர்பு Cām.v; பூவமல்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தேங்கமழ்பு கஞல C2+3v, Cām.; தேங்கமழ்புக் கருஞல C1; தேங்கமழ்புக் கஞல L1, C3, G1; தேங்கமழ் பூக்கால் EA, I; தேங்கமழ் பூக்கஞல் G2, Cām.v; தேங்கமழ் பூக்கரல்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வம்பும் பெய்யுமார் L1, C1+2+3, G1+2, EA; வம்புப் பெய்யுமார் C2, VP, ER; வம்பம் பெய்யுமார் Cām.v; வம்புப் பெய்யுமான் C2v, Cām.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வம்பன்று C2v, Cām.; வம்பழன்று L1, C1+3, G1+2, EA, Cām.v; வெம்பழற்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 ரோநங் L1, C1v+2+3, G1+2, EA, Cām.; வாரா நோநங்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லோரே L1, C1+2+3v, G1+2, EA, Cām.; ரே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 tuḷikk* ēṟṟa</w:t>
      </w:r>
      <w:r>
        <w:rPr>
          <w:rFonts w:ascii="Gandhari Unicode" w:hAnsi="Gandhari Unicode" w:cs="e-Tamil OTC"/>
          <w:lang w:val="en-GB"/>
        </w:rPr>
        <w:t xml:space="preserve"> paim koṭi mullai</w:t>
      </w:r>
    </w:p>
    <w:p w14:paraId="3D55A0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mukai talai tiṟanta nāṟṟam putal</w:t>
      </w:r>
      <w:del w:id="688" w:author="Narmada Hansani Polgampalage" w:date="2023-12-01T16:10:00Z">
        <w:r>
          <w:rPr>
            <w:rFonts w:ascii="Gandhari Unicode" w:hAnsi="Gandhari Unicode" w:cs="e-Tamil OTC"/>
            <w:lang w:val="en-GB"/>
          </w:rPr>
          <w:delText xml:space="preserve"> </w:delText>
        </w:r>
      </w:del>
      <w:ins w:id="689" w:author="Narmada Hansani Polgampalage" w:date="2023-12-01T16:10:00Z">
        <w:r>
          <w:rPr>
            <w:rFonts w:ascii="Gandhari Unicode" w:hAnsi="Gandhari Unicode" w:cs="e-Tamil OTC"/>
            <w:lang w:val="en-GB"/>
          </w:rPr>
          <w:t>-</w:t>
        </w:r>
      </w:ins>
      <w:r>
        <w:rPr>
          <w:rFonts w:ascii="Gandhari Unicode" w:hAnsi="Gandhari Unicode" w:cs="e-Tamil OTC"/>
          <w:lang w:val="en-GB"/>
        </w:rPr>
        <w:t>micai</w:t>
      </w:r>
      <w:ins w:id="690"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mali</w:t>
      </w:r>
      <w:r>
        <w:rPr>
          <w:rFonts w:ascii="Gandhari Unicode" w:hAnsi="Gandhari Unicode" w:cs="e-Tamil OTC"/>
          <w:lang w:val="en-GB"/>
        </w:rPr>
        <w:t xml:space="preserve"> taḷavamoṭu tēm </w:t>
      </w:r>
      <w:r>
        <w:rPr>
          <w:rFonts w:ascii="Gandhari Unicode" w:hAnsi="Gandhari Unicode" w:cs="e-Tamil OTC"/>
          <w:i/>
          <w:iCs/>
          <w:lang w:val="en-GB"/>
        </w:rPr>
        <w:t>kamaḻpu kañala</w:t>
      </w:r>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r>
        <w:rPr>
          <w:rFonts w:ascii="Gandhari Unicode" w:hAnsi="Gandhari Unicode" w:cs="e-Tamil OTC"/>
          <w:i/>
          <w:iCs/>
          <w:lang w:val="en-GB"/>
        </w:rPr>
        <w:t>peyyumār</w:t>
      </w:r>
      <w:r>
        <w:rPr>
          <w:rFonts w:ascii="Gandhari Unicode" w:hAnsi="Gandhari Unicode" w:cs="e-Tamil OTC"/>
          <w:lang w:val="en-GB"/>
        </w:rPr>
        <w:t xml:space="preserve"> maḻai-~ē vamp* aṉṟu</w:t>
      </w:r>
    </w:p>
    <w:p w14:paraId="26A20D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kār itu paruvam āyiṉ</w:t>
      </w:r>
    </w:p>
    <w:p w14:paraId="31EBFF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vārār-ō nam kātalōr-ē.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drop(dat.) exposed- fresh creeper jasmine</w:t>
      </w:r>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instability</w:t>
      </w:r>
      <w:r>
        <w:rPr>
          <w:rFonts w:ascii="Gandhari Unicode" w:hAnsi="Gandhari Unicode" w:cs="e-Tamil OTC"/>
          <w:vertAlign w:val="superscript"/>
          <w:lang w:val="en-GB"/>
        </w:rPr>
        <w:t>um</w:t>
      </w:r>
      <w:r>
        <w:rPr>
          <w:rFonts w:ascii="Gandhari Unicode" w:hAnsi="Gandhari Unicode" w:cs="e-Tamil OTC"/>
          <w:lang w:val="en-GB"/>
        </w:rPr>
        <w:t xml:space="preserve"> raining-</w:t>
      </w:r>
      <w:r>
        <w:rPr>
          <w:rFonts w:ascii="Gandhari Unicode" w:hAnsi="Gandhari Unicode" w:cs="e-Tamil OTC"/>
          <w:position w:val="6"/>
          <w:lang w:val="en-GB"/>
        </w:rPr>
        <w:t>ār</w:t>
      </w:r>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not-so-it</w:t>
      </w:r>
    </w:p>
    <w:p w14:paraId="67006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rainy-season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w:t>
      </w:r>
      <w:r>
        <w:rPr>
          <w:rFonts w:ascii="Gandhari Unicode" w:hAnsi="Gandhari Unicode" w:cs="e-Tamil OTC"/>
          <w:position w:val="6"/>
          <w:lang w:val="en-GB"/>
        </w:rPr>
        <w:t>ō</w:t>
      </w:r>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dense, smelling of honey, together with the red jasmine</w:t>
      </w:r>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r>
        <w:rPr>
          <w:rFonts w:ascii="e-Tamil OTC" w:hAnsi="e-Tamil OTC" w:cs="e-Tamil OTC"/>
          <w:i w:val="0"/>
          <w:iCs w:val="0"/>
          <w:color w:val="auto"/>
        </w:rPr>
        <w:t xml:space="preserve">படுமரத்து மோசிகீரன்: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உடன்போக்[C2v: கு நேர்வித்து வந்த தோழிக்கு நானால்] வருந்துந் தலைமகனை நாணுடைக் கேட்பச் சொல்லியது.</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14:paraId="6EC169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குறிநின் றனனே குன்ற நாட</w:t>
      </w:r>
    </w:p>
    <w:p w14:paraId="0CE9AF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14:paraId="7BEEB2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14:paraId="0F32E0B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தீயுறு தளிரி னடுங்கி</w:t>
      </w:r>
    </w:p>
    <w:p w14:paraId="2DE2B2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யான்றர C1+2+3, G1+2, EA, Cām.; யான்றற L1 • </w:t>
      </w:r>
      <w:r>
        <w:rPr>
          <w:rFonts w:ascii="Gandhari Unicode" w:hAnsi="Gandhari Unicode" w:cs="e-Tamil OTC"/>
          <w:b/>
          <w:bCs/>
          <w:lang w:val="en-GB"/>
        </w:rPr>
        <w:t>3cd</w:t>
      </w:r>
      <w:r>
        <w:rPr>
          <w:rFonts w:ascii="Gandhari Unicode" w:hAnsi="Gandhari Unicode" w:cs="e-Tamil OTC"/>
          <w:lang w:val="en-GB"/>
        </w:rPr>
        <w:t xml:space="preserve"> சென்றைக் கென்றி L1, C1+2+3v, G2, EA, Cām.; சென்றக் கென்றி C3, G1; சென்றைக்க சென்றி G1v,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வழுங்கத் C2v, Cām.; வழுங்கித் C2; வொழுங்கத் L1, C1+3v, Cām.v; வொழுங்கித் C3, Cām.v; வொழுங்கிகத் G1; வொழுகத் G1v, Nacc.; வொடுங்கித் G2, Nacc.v, EA, I, AT, Cām.v; வொடுங்கத்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யாவது </w:t>
      </w:r>
      <w:bookmarkStart w:id="691" w:name="DDE_LINK52"/>
      <w:r>
        <w:rPr>
          <w:rFonts w:ascii="Gandhari Unicode" w:hAnsi="Gandhari Unicode" w:cs="e-Tamil OTC"/>
          <w:lang w:val="en-GB"/>
        </w:rPr>
        <w:t>மிலையான்</w:t>
      </w:r>
      <w:bookmarkEnd w:id="691"/>
      <w:r>
        <w:rPr>
          <w:rFonts w:ascii="Gandhari Unicode" w:hAnsi="Gandhari Unicode" w:cs="e-Tamil OTC"/>
          <w:lang w:val="en-GB"/>
        </w:rPr>
        <w:t xml:space="preserve"> C2+3v, EA, Cām.; யானாவது மிலையான் L1, C1+3, G1+2; யாது மில்லையான் G1v, Cām.v</w:t>
      </w:r>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~uṭampaṭutaliṉ yāṉ tara vantu</w:t>
      </w:r>
    </w:p>
    <w:p w14:paraId="41D2C7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 niṉṟaṉaṉ-ē kuṉṟam nāṭaṉ</w:t>
      </w:r>
    </w:p>
    <w:p w14:paraId="4E43B9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iṉṟai ~aḷavai ceṉṟaikk(a) </w:t>
      </w:r>
      <w:r>
        <w:rPr>
          <w:rFonts w:ascii="Gandhari Unicode" w:hAnsi="Gandhari Unicode" w:cs="e-Tamil OTC"/>
          <w:i/>
          <w:iCs/>
          <w:lang w:val="en-GB"/>
        </w:rPr>
        <w:t>eṉṟi</w:t>
      </w:r>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kai-~um kāl-um ōyvaṉa ~</w:t>
      </w:r>
      <w:r>
        <w:rPr>
          <w:rFonts w:ascii="Gandhari Unicode" w:hAnsi="Gandhari Unicode" w:cs="e-Tamil OTC"/>
          <w:i/>
          <w:iCs/>
          <w:lang w:val="en-GB"/>
        </w:rPr>
        <w:t>aḻuṅka+</w:t>
      </w:r>
    </w:p>
    <w:p w14:paraId="41546F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 ~uṟu taḷiriṉ naṭuṅki</w:t>
      </w:r>
    </w:p>
    <w:p w14:paraId="5F51F90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yāvat*-um</w:t>
      </w:r>
      <w:r>
        <w:rPr>
          <w:rFonts w:ascii="Gandhari Unicode" w:hAnsi="Gandhari Unicode" w:cs="e-Tamil OTC"/>
          <w:lang w:val="en-GB"/>
        </w:rPr>
        <w:t xml:space="preserve"> ilai yāṉ ceyaṟk* uriyatu-~ē.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r>
        <w:rPr>
          <w:rFonts w:ascii="Gandhari Unicode" w:hAnsi="Gandhari Unicode" w:cs="e-Tamil OTC"/>
          <w:position w:val="6"/>
          <w:lang w:val="en-GB"/>
        </w:rPr>
        <w:t>iṉ</w:t>
      </w:r>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r>
        <w:rPr>
          <w:rFonts w:ascii="Gandhari Unicode" w:hAnsi="Gandhari Unicode" w:cs="e-Tamil OTC"/>
          <w:position w:val="6"/>
          <w:lang w:val="en-GB"/>
        </w:rPr>
        <w:t>iṉ</w:t>
      </w:r>
      <w:r>
        <w:rPr>
          <w:rFonts w:ascii="Gandhari Unicode" w:hAnsi="Gandhari Unicode" w:cs="e-Tamil OTC"/>
          <w:lang w:val="en-GB"/>
        </w:rPr>
        <w:t xml:space="preserve"> trembled</w:t>
      </w:r>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anything not-it I doing(dat.)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gave [him] your agreement, he came</w:t>
      </w:r>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There is nothing can I do</w:t>
      </w:r>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r>
        <w:rPr>
          <w:rFonts w:ascii="e-Tamil OTC" w:hAnsi="e-Tamil OTC" w:cs="e-Tamil OTC"/>
          <w:i w:val="0"/>
          <w:iCs w:val="0"/>
          <w:color w:val="auto"/>
        </w:rPr>
        <w:t>ஓரம்போகியார் (</w:t>
      </w:r>
      <w:r>
        <w:rPr>
          <w:rFonts w:ascii="Gandhari Unicode" w:hAnsi="Gandhari Unicode"/>
          <w:i w:val="0"/>
          <w:iCs w:val="0"/>
          <w:color w:val="auto"/>
        </w:rPr>
        <w:t>C2, G2</w:t>
      </w:r>
      <w:r>
        <w:rPr>
          <w:rFonts w:ascii="e-Tamil OTC" w:hAnsi="e-Tamil OTC" w:cs="e-Tamil OTC"/>
          <w:i w:val="0"/>
          <w:iCs w:val="0"/>
          <w:color w:val="auto"/>
        </w:rPr>
        <w:t xml:space="preserve">: காம்போதியார்):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 பரத்தையற்கு (C2, G2: பரத்தையர்க்கு) நீ உற்ற சூளுறவு நன்றாய் இருந்தது” என்று நகையாடித் தோழி வாயின் மறுத்தது.</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14:paraId="4A96E0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14:paraId="19218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நலனுண்டு துறத்தி யாயின்</w:t>
      </w:r>
    </w:p>
    <w:p w14:paraId="3767CB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மிகநன் றம்ம மகிழ்நநின் சூளே.</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கழுதிற் C1+2+3, G1+2, EA, Cām.v</w:t>
      </w:r>
      <w:r>
        <w:rPr>
          <w:rStyle w:val="FootnoteReference1"/>
          <w:rFonts w:ascii="Gandhari Unicode" w:hAnsi="Gandhari Unicode" w:cs="e-Tamil OTC"/>
          <w:lang w:val="en-GB"/>
        </w:rPr>
        <w:footnoteReference w:id="716"/>
      </w:r>
      <w:r>
        <w:rPr>
          <w:rFonts w:ascii="Gandhari Unicode" w:hAnsi="Gandhari Unicode" w:cs="e-Tamil OTC"/>
          <w:lang w:val="en-GB"/>
        </w:rPr>
        <w:t xml:space="preserve">; கழுந்திற் C2v, Cām., VP, ER; கழுத்திற் I,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பணைத்தோ C1+2+3, G1v+2, EA, Cām.; பளைத்தோ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குறுந்தொடி C2+3v, G1v+2, EA, Cām.; குறுந்தொ C1; குறுந்தோ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நலனுண்டு துறத்தி C2+3v, G2, EA, Cām.; நலனுண்டு துறக்கி L1, C1+3, G1v; நலனூண் டுறைக்கி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மகிழ்நநின் C2, Cām.; மகிழ்ந்தநின் Cām.v; மகிழ்ந்த L1, C1+3, G1, EA; மகிழ்நதஞ் G2; மகிழ்ந்துஞ்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uḻunt* uṭai+ </w:t>
      </w:r>
      <w:r>
        <w:rPr>
          <w:rFonts w:ascii="Gandhari Unicode" w:hAnsi="Gandhari Unicode" w:cs="e-Tamil OTC"/>
          <w:i/>
          <w:iCs/>
          <w:lang w:val="en-GB"/>
        </w:rPr>
        <w:t>kaḻutiṉ</w:t>
      </w:r>
      <w:r>
        <w:rPr>
          <w:rFonts w:ascii="Gandhari Unicode" w:hAnsi="Gandhari Unicode" w:cs="e-Tamil OTC"/>
          <w:lang w:val="en-GB"/>
        </w:rPr>
        <w:t xml:space="preserve"> karump* uṭai+ paṇai+ tōḷ</w:t>
      </w:r>
    </w:p>
    <w:p w14:paraId="75A5DB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pal kūntal kuṟum toṭi makaḷir</w:t>
      </w:r>
    </w:p>
    <w:p w14:paraId="76E37A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nalaṉ uṇṭu tuṟatti ~āyiṉ</w:t>
      </w:r>
    </w:p>
    <w:p w14:paraId="0FDD4E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mika naṉṟ*-amma makiḻna niṉ cūḷ-ē.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r>
        <w:rPr>
          <w:rFonts w:ascii="Gandhari Unicode" w:hAnsi="Gandhari Unicode" w:cs="e-Tamil OTC"/>
          <w:position w:val="6"/>
          <w:lang w:val="en-GB"/>
        </w:rPr>
        <w:t>iṉ</w:t>
      </w:r>
      <w:r>
        <w:rPr>
          <w:rFonts w:ascii="Gandhari Unicode" w:hAnsi="Gandhari Unicode" w:cs="e-Tamil OTC"/>
          <w:lang w:val="en-GB"/>
        </w:rPr>
        <w:t xml:space="preserve"> sugarcane possess- bamboo shoulder</w:t>
      </w:r>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innocence eaten you-give-up(sub.) if</w:t>
      </w:r>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வேற்று வரைவு மாற்றியது.</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14:paraId="2D5F25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14:paraId="362C9A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14:paraId="681DA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14:paraId="554C06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14:paraId="60A671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யன்ன நட்பினன்</w:t>
      </w:r>
    </w:p>
    <w:p w14:paraId="6C51AC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பழமா ரினக்கலை C2+3v, G2, EA, Cām.; பழம ரினக்கலை L1, C1+3, G1; பழமருந் தினக்கலை C3v, Cām.v; பழந்தி னினக்கலை G1v,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சிலைவிற் L1, C1+2+3, G1+2, EA, Cām.; சிலையிற் C2v, G1v,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கானவன் C2+3, G1+2, EA, Cām.; கான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வெரீஇச் C2, G1v+2, EA, Cām.; வெரீச்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கிழவ L1, C1+2+3, G1+2, EA, Cām.; கிழவோ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மன்றை C2+3v, G1v+2, EA, Cām.; மறை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தம்மவிவ் C2+3, G1v+2, EA, Cām.; தாமவிவ் L1, C3, G1; தாமிவ் C1,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வழுங்க லூரே L1, C1+2+3, G1+2, Nacc., EA, Cām.; பழங்கே ளூரே G1v, Nacc.v, Cām.v</w:t>
      </w:r>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palaviṉ cērnta paḻam </w:t>
      </w:r>
      <w:r>
        <w:rPr>
          <w:rFonts w:ascii="Gandhari Unicode" w:hAnsi="Gandhari Unicode" w:cs="e-Tamil OTC"/>
          <w:i/>
          <w:iCs/>
          <w:lang w:val="en-GB"/>
        </w:rPr>
        <w:t>ār</w:t>
      </w:r>
      <w:r>
        <w:rPr>
          <w:rFonts w:ascii="Gandhari Unicode" w:hAnsi="Gandhari Unicode" w:cs="e-Tamil OTC"/>
          <w:lang w:val="en-GB"/>
        </w:rPr>
        <w:t xml:space="preserve"> iṉam kalai</w:t>
      </w:r>
    </w:p>
    <w:p w14:paraId="49C01A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cilai vil</w:t>
      </w:r>
      <w:r>
        <w:rPr>
          <w:rFonts w:ascii="Gandhari Unicode" w:hAnsi="Gandhari Unicode" w:cs="e-Tamil OTC"/>
          <w:lang w:val="en-GB"/>
        </w:rPr>
        <w:t xml:space="preserve"> kāṉavaṉ cem toṭai verīi+</w:t>
      </w:r>
    </w:p>
    <w:p w14:paraId="69CB9B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ceruv* uṟu kutiraiyiṉ poṅki+ cāral</w:t>
      </w:r>
    </w:p>
    <w:p w14:paraId="4322E8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 vetir nīṭ* amai tayaṅka+ pāyum</w:t>
      </w:r>
    </w:p>
    <w:p w14:paraId="2D3F13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 varai ~aṭukkattu+ </w:t>
      </w:r>
      <w:r>
        <w:rPr>
          <w:rFonts w:ascii="Gandhari Unicode" w:hAnsi="Gandhari Unicode" w:cs="e-Tamil OTC"/>
          <w:i/>
          <w:iCs/>
          <w:lang w:val="en-GB"/>
        </w:rPr>
        <w:t>kiḻavaṉ</w:t>
      </w:r>
      <w:r>
        <w:rPr>
          <w:rFonts w:ascii="Gandhari Unicode" w:hAnsi="Gandhari Unicode" w:cs="e-Tamil OTC"/>
          <w:lang w:val="en-GB"/>
        </w:rPr>
        <w:t xml:space="preserve"> eṉṟ*-um</w:t>
      </w:r>
    </w:p>
    <w:p w14:paraId="67C8DB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aṉṟai ~aṉṉa naṭpiṉaṉ</w:t>
      </w:r>
    </w:p>
    <w:p w14:paraId="1F917C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putuvōrtt*-</w:t>
      </w:r>
      <w:r>
        <w:rPr>
          <w:rFonts w:ascii="Gandhari Unicode" w:hAnsi="Gandhari Unicode" w:cs="e-Tamil OTC"/>
          <w:i/>
          <w:iCs/>
          <w:lang w:val="en-GB"/>
        </w:rPr>
        <w:t>amma</w:t>
      </w:r>
      <w:r>
        <w:rPr>
          <w:rFonts w:ascii="Gandhari Unicode" w:hAnsi="Gandhari Unicode" w:cs="e-Tamil OTC"/>
          <w:lang w:val="en-GB"/>
        </w:rPr>
        <w:t xml:space="preserve"> ~i+ ~</w:t>
      </w:r>
      <w:r>
        <w:rPr>
          <w:rFonts w:ascii="Gandhari Unicode" w:hAnsi="Gandhari Unicode" w:cs="e-Tamil OTC"/>
          <w:i/>
          <w:iCs/>
          <w:lang w:val="en-GB"/>
        </w:rPr>
        <w:t>aḻuṅkal</w:t>
      </w:r>
      <w:r>
        <w:rPr>
          <w:rFonts w:ascii="Gandhari Unicode" w:hAnsi="Gandhari Unicode" w:cs="e-Tamil OTC"/>
          <w:lang w:val="en-GB"/>
        </w:rPr>
        <w:t xml:space="preserve"> ūr-ē.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r>
        <w:rPr>
          <w:rFonts w:ascii="Gandhari Unicode" w:hAnsi="Gandhari Unicode" w:cs="e-Tamil OTC"/>
          <w:position w:val="6"/>
          <w:lang w:val="en-GB"/>
        </w:rPr>
        <w:t>iṉ</w:t>
      </w:r>
      <w:r>
        <w:rPr>
          <w:rFonts w:ascii="Gandhari Unicode" w:hAnsi="Gandhari Unicode" w:cs="e-Tamil OTC"/>
          <w:lang w:val="en-GB"/>
        </w:rPr>
        <w:t xml:space="preserve"> joined- fruit become-full- group male-monkey</w:t>
      </w:r>
    </w:p>
    <w:p w14:paraId="301FBC2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Cilai[-tree]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quarrel have- horse</w:t>
      </w:r>
      <w:r>
        <w:rPr>
          <w:rFonts w:ascii="Gandhari Unicode" w:hAnsi="Gandhari Unicode" w:cs="e-Tamil OTC"/>
          <w:position w:val="6"/>
          <w:lang w:val="en-GB"/>
        </w:rPr>
        <w:t>iṉ</w:t>
      </w:r>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mountain-side(obl.)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man</w:t>
      </w:r>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[his] Cilai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r>
        <w:rPr>
          <w:rFonts w:ascii="e-Tamil OTC" w:hAnsi="e-Tamil OTC" w:cs="e-Tamil OTC"/>
          <w:i w:val="0"/>
          <w:iCs w:val="0"/>
          <w:color w:val="auto"/>
        </w:rPr>
        <w:t xml:space="preserve">வெள்ளி வீதியார்: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(C2: வன்புறையெதிர்) அழிந்தது (G2: அழிந்து கூறியது).</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14:paraId="3AA6B1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றண்ணந் துறைவன் றணவா வூங்கே</w:t>
      </w:r>
    </w:p>
    <w:p w14:paraId="27F573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வாலிழை மகளிர் விழவணி கூட்டு</w:t>
      </w:r>
    </w:p>
    <w:p w14:paraId="0E56A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 வறிவேன் மன்னே மாலை</w:t>
      </w:r>
    </w:p>
    <w:p w14:paraId="2E76A1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14:paraId="182BB4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புலம்புடைத் தாகுத லறியேன் யானே.</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வீததைக்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றணவா L1, C1+2+3, G1+2, EA, Cām.; றனவா G1v • </w:t>
      </w:r>
      <w:r>
        <w:rPr>
          <w:rFonts w:ascii="Gandhari Unicode" w:hAnsi="Gandhari Unicode" w:cs="e-Tamil OTC"/>
          <w:b/>
          <w:bCs/>
          <w:lang w:val="en-GB"/>
        </w:rPr>
        <w:t>3c</w:t>
      </w:r>
      <w:r>
        <w:rPr>
          <w:rFonts w:ascii="Gandhari Unicode" w:hAnsi="Gandhari Unicode" w:cs="e-Tamil OTC"/>
          <w:lang w:val="en-GB"/>
        </w:rPr>
        <w:t xml:space="preserve"> விழவணி L1, C1+3, G1, Cām.; விழவணிக் C2+3v, G2, EA,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புன்கணொடும் L1, C1+2v+3, G1, Cām.v; புன்க ணோடும் C2, G2, EA; புன்கணொடு(ம்) C2v, AT, Cām.,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புலம்புடைத் C2+3v, C2, EA, Cām.; பும்புடைத் C1+3, G1v; பும்புடைத்த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தாகுத L1, C1+2+3, G1, EA, Cām.; தகுத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maṇal virinta vī tatai kāṉal</w:t>
      </w:r>
    </w:p>
    <w:p w14:paraId="2C132A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taṇṇam tuṟaivaṉ taṇavā-~ūṅk*-ē</w:t>
      </w:r>
    </w:p>
    <w:p w14:paraId="76506AC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vāl iḻai makaḷir viḻav* aṇi kūṭṭum</w:t>
      </w:r>
    </w:p>
    <w:p w14:paraId="061DF8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mālai-~ō </w:t>
      </w:r>
      <w:ins w:id="692" w:author="Narmada Hansani Polgampalage" w:date="2023-12-01T17:35:00Z">
        <w:r>
          <w:rPr>
            <w:rFonts w:ascii="Gandhari Unicode" w:hAnsi="Gandhari Unicode" w:cs="e-Tamil OTC"/>
            <w:lang w:val="en-GB"/>
          </w:rPr>
          <w:t>~</w:t>
        </w:r>
      </w:ins>
      <w:r>
        <w:rPr>
          <w:rFonts w:ascii="Gandhari Unicode" w:hAnsi="Gandhari Unicode" w:cs="e-Tamil OTC"/>
          <w:lang w:val="en-GB"/>
        </w:rPr>
        <w:t>aṟivēṉ-maṉ-+ē mālai</w:t>
      </w:r>
    </w:p>
    <w:p w14:paraId="46E4E2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parantaṉṉa </w:t>
      </w:r>
      <w:r>
        <w:rPr>
          <w:rFonts w:ascii="Gandhari Unicode" w:hAnsi="Gandhari Unicode" w:cs="e-Tamil OTC"/>
          <w:i/>
          <w:iCs/>
          <w:lang w:val="en-GB"/>
        </w:rPr>
        <w:t>puṉkaṇoṭ*-um</w:t>
      </w:r>
    </w:p>
    <w:p w14:paraId="55C25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pulamp* uṭaitt* ākutal aṟiyēṉ yāṉ-ē.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seashore-grove</w:t>
      </w:r>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693" w:author="Narmada Hansani Polgampalage" w:date="2023-12-01T17:34:00Z">
        <w:r>
          <w:rPr>
            <w:rFonts w:ascii="Gandhari Unicode" w:hAnsi="Gandhari Unicode" w:cs="e-Tamil OTC"/>
            <w:lang w:val="en-GB"/>
          </w:rPr>
          <w:t>-</w:t>
        </w:r>
      </w:ins>
      <w:del w:id="694" w:author="Narmada Hansani Polgampalage" w:date="2023-12-01T17:34: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r>
        <w:rPr>
          <w:rFonts w:ascii="Gandhari Unicode" w:hAnsi="Gandhari Unicode" w:cs="e-Tamil OTC"/>
          <w:position w:val="6"/>
          <w:lang w:val="en-GB"/>
        </w:rPr>
        <w:t>maṉṉē</w:t>
      </w:r>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sorrow-with</w:t>
      </w:r>
      <w:r>
        <w:rPr>
          <w:rFonts w:ascii="Gandhari Unicode" w:hAnsi="Gandhari Unicode" w:cs="e-Tamil OTC"/>
          <w:vertAlign w:val="superscript"/>
          <w:lang w:val="en-GB"/>
        </w:rPr>
        <w:t>um</w:t>
      </w:r>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loneliness possess-it becoming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sorrow</w:t>
      </w:r>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r>
        <w:rPr>
          <w:rFonts w:ascii="e-Tamil OTC" w:hAnsi="e-Tamil OTC" w:cs="e-Tamil OTC"/>
          <w:i w:val="0"/>
          <w:iCs w:val="0"/>
          <w:color w:val="auto"/>
        </w:rPr>
        <w:t xml:space="preserve">கங்குல் வெள்ளத்தார்: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 (C1+2, G2: இதுவும் அது.)</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கழிய முல்லை மலரக்</w:t>
      </w:r>
    </w:p>
    <w:p w14:paraId="2B562F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14:paraId="2466DB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14:paraId="19002C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னெவன்கொல் வாழி தோழி</w:t>
      </w:r>
    </w:p>
    <w:p w14:paraId="36AA75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கங்குல் வெள்ளங் கடலினும் பெரிதே.</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மாலையு | மிரவரம் பாக C2, Cām.; மாலையு | நிறைவரம் பாக C2v, Cām.v; மாலை | யுயிரை வரம்பாக L1, C1+3, G1+2v, EA, I, Cām.v</w:t>
      </w:r>
      <w:r>
        <w:rPr>
          <w:rFonts w:ascii="Gandhari Unicode" w:eastAsia="URW Palladio UNI" w:hAnsi="Gandhari Unicode" w:cs="e-Tamil OTC"/>
          <w:lang w:val="en-GB"/>
        </w:rPr>
        <w:t>;</w:t>
      </w:r>
      <w:r>
        <w:rPr>
          <w:rFonts w:ascii="Gandhari Unicode" w:hAnsi="Gandhari Unicode" w:cs="e-Tamil OTC"/>
          <w:lang w:val="en-GB"/>
        </w:rPr>
        <w:t xml:space="preserve"> மாலை | யுயிர்வரம் பாக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வெள்ளங் L1, C1+2+3, G1+2v, EA, Cām.; வெள்ளக் G1v+2, Cām.v</w:t>
      </w:r>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mullai malara+</w:t>
      </w:r>
    </w:p>
    <w:p w14:paraId="12ED32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katir ciṉam taṇinta kai ~aṟu </w:t>
      </w:r>
      <w:r>
        <w:rPr>
          <w:rFonts w:ascii="Gandhari Unicode" w:hAnsi="Gandhari Unicode" w:cs="e-Tamil OTC"/>
          <w:i/>
          <w:iCs/>
          <w:lang w:val="en-GB"/>
        </w:rPr>
        <w:t>mālai-~um</w:t>
      </w:r>
    </w:p>
    <w:p w14:paraId="30B6F1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ira </w:t>
      </w:r>
      <w:r>
        <w:rPr>
          <w:rFonts w:ascii="Gandhari Unicode" w:hAnsi="Gandhari Unicode" w:cs="e-Tamil OTC"/>
          <w:lang w:val="en-GB"/>
        </w:rPr>
        <w:t>varamp* āka nīntiṉam āyiṉ</w:t>
      </w:r>
    </w:p>
    <w:p w14:paraId="75681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evaṉ-kol vāḻi tōḻi</w:t>
      </w:r>
    </w:p>
    <w:p w14:paraId="34EC2A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kaṅkul veḷḷam kaṭaliṉum perit*-ē.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beam anger decreased- action subside- evening</w:t>
      </w:r>
      <w:r>
        <w:rPr>
          <w:rFonts w:ascii="Gandhari Unicode" w:hAnsi="Gandhari Unicode" w:cs="e-Tamil OTC"/>
          <w:position w:val="6"/>
          <w:lang w:val="en-GB"/>
        </w:rPr>
        <w:t>um</w:t>
      </w:r>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border become(inf.) we-swum if</w:t>
      </w:r>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kol</w:t>
      </w:r>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அவ்வையார் (ஔவையார்):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14:paraId="1FD201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14:paraId="569784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14:paraId="0DB742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14:paraId="4A6D45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கைமடித் துயவுங்</w:t>
      </w:r>
    </w:p>
    <w:p w14:paraId="484FD4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கானமு மினியவா நும்மொடு வரினே.</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நீர்கால் C2+3v, G2, EA, Cām.; நீர்க்கால்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யொற்றினும் C2+3v, Cām.; யெற்றினும் L1, C1+3v, AT, Cām.v; யேற்றினும் C3, G1+2, EA; யேறினும்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C1+2+3, G1+2, EA, Cām.; தாகும்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கவணை C1+2+3v, Cām.; கவண L1; கவனை C3; களைவணை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பூட்டுப்பொரு தசாஅ | வுமணெருத் தொழுகைத் C2, Cām.; பூட்டுப்பொரு தசாவ | துமண ரொழுகை Cām.v; பூட்டுப் பொருசா | வுமண ரொழுகைத் G2, EA; பூட்டுப் பொருத சாவா | வுமண ரொழுகைத் (வுமணெருத் தொழுகைத்) AT, ATv(); பூட்டுப் பொதசா | வுமண ரொழுகைத் I; பூட்டுப் பொருசா | வாமண ரொழுதைத் C1; பூட்டுப் பொருகசா | வாமண ரொழுதைத் C3, G1; பூட்டுப்பொரு கசாஅ | வுமண ரொழுகைத் C3v; பூட்ப்பொரு சாவா | மண ரொழுதைத் L1; பூட்டுப்பொரு தசாவா | வுமண ரொழுகைத்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தோடுநிரைத் தன்னC2, G1, Cām.; தோடுநிரைந் தன்னை L1, C1+3; தோடுநிரைத் தன்னை G2; தோடு நிரைத்த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முளிசினை C2+3v, EA, Cām.; முழிசினை L1, G1; மு</w:t>
      </w:r>
      <w:r>
        <w:rPr>
          <w:rFonts w:ascii="Gandhari Unicode" w:eastAsia="URW Palladio UNI" w:hAnsi="Gandhari Unicode" w:cs="e-Tamil OTC"/>
          <w:lang w:val="en-GB"/>
        </w:rPr>
        <w:t xml:space="preserve">‡சினை </w:t>
      </w:r>
      <w:r>
        <w:rPr>
          <w:rFonts w:ascii="Gandhari Unicode" w:hAnsi="Gandhari Unicode" w:cs="e-Tamil OTC"/>
          <w:lang w:val="en-GB"/>
        </w:rPr>
        <w:t>C1; முழுசினை G1v; முழுச்சினை C3, Cām.v</w:t>
      </w:r>
      <w:bookmarkStart w:id="695" w:name="DDE_LINK79"/>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695"/>
      <w:r>
        <w:rPr>
          <w:rFonts w:ascii="Gandhari Unicode" w:hAnsi="Gandhari Unicode" w:cs="e-Tamil OTC"/>
          <w:b/>
          <w:bCs/>
          <w:lang w:val="en-GB"/>
        </w:rPr>
        <w:t>b</w:t>
      </w:r>
      <w:r>
        <w:rPr>
          <w:rFonts w:ascii="Gandhari Unicode" w:hAnsi="Gandhari Unicode" w:cs="e-Tamil OTC"/>
          <w:lang w:val="en-GB"/>
        </w:rPr>
        <w:t xml:space="preserve"> கைமடித் L1, C1+2+3, G1, Cām.; கைம்மடித்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துயவுங் C1+2+3, G1+2, EA, Cām.; துய்யவுங்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நும்மொடு L1, C1+2+3v, G1+2, EA, Cām.; நு_மொடு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kāl yātta nirai ~itaḻ</w:t>
      </w:r>
      <w:ins w:id="696"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kuvaḷai</w:t>
      </w:r>
    </w:p>
    <w:p w14:paraId="198805F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ins w:id="697" w:author="Narmada Hansani Polgampalage" w:date="2023-12-01T17:51:00Z">
        <w:r>
          <w:rPr>
            <w:rFonts w:ascii="Gandhari Unicode" w:hAnsi="Gandhari Unicode" w:cs="e-Tamil OTC"/>
            <w:lang w:val="en-GB"/>
          </w:rPr>
          <w:t>~</w:t>
        </w:r>
      </w:ins>
      <w:r>
        <w:rPr>
          <w:rFonts w:ascii="Gandhari Unicode" w:hAnsi="Gandhari Unicode" w:cs="e-Tamil OTC"/>
          <w:i/>
          <w:iCs/>
          <w:lang w:val="en-GB"/>
        </w:rPr>
        <w:t>oṟṟiṉum</w:t>
      </w:r>
      <w:r>
        <w:rPr>
          <w:rFonts w:ascii="Gandhari Unicode" w:hAnsi="Gandhari Unicode" w:cs="e-Tamil OTC"/>
          <w:lang w:val="en-GB"/>
        </w:rPr>
        <w:t xml:space="preserve"> vāṭāt* ākum</w:t>
      </w:r>
    </w:p>
    <w:p w14:paraId="1258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kavaṇai ~aṉṉa pūṭṭu+ porut* </w:t>
      </w:r>
      <w:r>
        <w:rPr>
          <w:rFonts w:ascii="Gandhari Unicode" w:hAnsi="Gandhari Unicode" w:cs="e-Tamil OTC"/>
          <w:i/>
          <w:iCs/>
          <w:lang w:val="en-GB"/>
        </w:rPr>
        <w:t>acāa</w:t>
      </w:r>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~umaṇ erutt*</w:t>
      </w:r>
      <w:r>
        <w:rPr>
          <w:rFonts w:ascii="Gandhari Unicode" w:hAnsi="Gandhari Unicode" w:cs="e-Tamil OTC"/>
          <w:lang w:val="en-GB"/>
        </w:rPr>
        <w:t xml:space="preserve"> oḻukai+ tōṭu </w:t>
      </w:r>
      <w:r>
        <w:rPr>
          <w:rFonts w:ascii="Gandhari Unicode" w:hAnsi="Gandhari Unicode" w:cs="e-Tamil OTC"/>
          <w:i/>
          <w:iCs/>
          <w:lang w:val="en-GB"/>
        </w:rPr>
        <w:t>niraittaṉṉa</w:t>
      </w:r>
    </w:p>
    <w:p w14:paraId="207253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muḷi</w:t>
      </w:r>
      <w:r>
        <w:rPr>
          <w:rFonts w:ascii="Gandhari Unicode" w:hAnsi="Gandhari Unicode" w:cs="e-Tamil OTC"/>
          <w:lang w:val="en-GB"/>
        </w:rPr>
        <w:t xml:space="preserve"> ciṉai piḷakkum muṉp* iṉmaiyiṉ</w:t>
      </w:r>
    </w:p>
    <w:p w14:paraId="5CF274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yāṉai kai maṭitt* uyavum</w:t>
      </w:r>
    </w:p>
    <w:p w14:paraId="5C7145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kāṉam-um iṉiya ~ām nummoṭu variṉ-ē.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realised HER consent to going away together, the confidante speaking of not avoiding to him, who thinks of avoiding to go,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foot tied- row petal waterlily</w:t>
      </w:r>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west-wind press-if-even pale-not-it becoming-</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sling like fasten- struck languor</w:t>
      </w:r>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r>
        <w:rPr>
          <w:rFonts w:ascii="Gandhari Unicode" w:hAnsi="Gandhari Unicode" w:cs="e-Tamil OTC"/>
          <w:position w:val="6"/>
          <w:lang w:val="en-GB"/>
        </w:rPr>
        <w:t>iṉ</w:t>
      </w:r>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ox-carts,</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r>
        <w:rPr>
          <w:rFonts w:ascii="e-Tamil OTC" w:hAnsi="e-Tamil OTC" w:cs="e-Tamil OTC"/>
          <w:i w:val="0"/>
          <w:iCs w:val="0"/>
          <w:color w:val="auto"/>
        </w:rPr>
        <w:t xml:space="preserve">வேட்டக் கண்ணன்: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குற்றேவன்மகனான்மை (C2: -மகனால்) வரைவு மலிந்த தோழி தலைமகட்குச் சொல்லியது.</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நெய்கனி குறும்பூழ் காய மாக</w:t>
      </w:r>
    </w:p>
    <w:p w14:paraId="739E0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வார்புதம் பெறுக தோழி யத்தை</w:t>
      </w:r>
    </w:p>
    <w:p w14:paraId="11B28A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14:paraId="0980F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14:paraId="342B26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போலு மென்றுரைத் தோனே.</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r>
        <w:rPr>
          <w:rFonts w:ascii="Gandhari Unicode" w:eastAsia="URW Palladio UNI" w:hAnsi="Gandhari Unicode" w:cs="e-Tamil OTC"/>
          <w:lang w:val="en-GB"/>
        </w:rPr>
        <w:t xml:space="preserve">குறும்பூழ் C2+3v, G2, EA, Cām.; குறும்பூழ்க்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யத்தை G2, EA, Cām.; யத்தைப் L1, C1+2, Cām.v: _____யத்தைப்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பெருங்க னாடன் C1+2+3, G1, Cām.; பெருங்கன் னாடன் G2, EA; பெருங்க ணாடன்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வவனெதிர் L1, C1+2+3, G1+2, EA, Cām.; வந்தெதிர்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யென்றனெ C2+3v, Cām.; யென்றன G1v, Cām.v; யென்றலி L1, C1+3, G1+2, Nacc., EA, I, AT, Cām.v,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 kaṉi kuṟum pūḻ kāyam āka</w:t>
      </w:r>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patam peṟuka tōḻi~attai</w:t>
      </w:r>
    </w:p>
    <w:p w14:paraId="2D2742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kal nāṭaṉ varainteṉa ~</w:t>
      </w:r>
      <w:r>
        <w:rPr>
          <w:rFonts w:ascii="Gandhari Unicode" w:hAnsi="Gandhari Unicode" w:cs="e-Tamil OTC"/>
          <w:i/>
          <w:iCs/>
          <w:lang w:val="en-GB"/>
        </w:rPr>
        <w:t>avaṉ</w:t>
      </w:r>
      <w:r>
        <w:rPr>
          <w:rFonts w:ascii="Gandhari Unicode" w:hAnsi="Gandhari Unicode" w:cs="e-Tamil OTC"/>
          <w:lang w:val="en-GB"/>
        </w:rPr>
        <w:t>-etir</w:t>
      </w:r>
    </w:p>
    <w:p w14:paraId="561DB6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naṉṟ*-ō makaṉ-ē </w:t>
      </w:r>
      <w:ins w:id="698" w:author="Narmada Hansani Polgampalage" w:date="2023-12-01T18:19:00Z">
        <w:r>
          <w:rPr>
            <w:rFonts w:ascii="Gandhari Unicode" w:hAnsi="Gandhari Unicode" w:cs="e-Tamil OTC"/>
            <w:lang w:val="en-GB"/>
          </w:rPr>
          <w:t>~</w:t>
        </w:r>
      </w:ins>
      <w:r>
        <w:rPr>
          <w:rFonts w:ascii="Gandhari Unicode" w:hAnsi="Gandhari Unicode" w:cs="e-Tamil OTC"/>
          <w:i/>
          <w:iCs/>
          <w:lang w:val="en-GB"/>
        </w:rPr>
        <w:t>eṉṟaṉeṉ</w:t>
      </w:r>
    </w:p>
    <w:p w14:paraId="4CF8CF4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pōlum eṉṟ* uraittōṉ-ē.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r>
        <w:rPr>
          <w:rFonts w:ascii="Gandhari Unicode" w:hAnsi="Gandhari Unicode" w:cs="e-Tamil OTC"/>
          <w:position w:val="6"/>
          <w:lang w:val="en-GB"/>
        </w:rPr>
        <w:t>attai</w:t>
      </w:r>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699" w:author="Narmada Hansani Polgampalage" w:date="2023-12-01T18:18:00Z">
        <w:r>
          <w:rPr>
            <w:rFonts w:ascii="Gandhari Unicode" w:hAnsi="Gandhari Unicode" w:cs="e-Tamil OTC"/>
            <w:lang w:val="en-GB"/>
          </w:rPr>
          <w:t>-</w:t>
        </w:r>
      </w:ins>
      <w:del w:id="700"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மெல்லின்று பாடுங் கேளாய்</w:t>
      </w:r>
    </w:p>
    <w:p w14:paraId="10B0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14:paraId="69ABFF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14:paraId="0674AC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வளையணி நெடுவே லேந்தி</w:t>
      </w:r>
    </w:p>
    <w:p w14:paraId="450512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செல்லா தீமோ L1, C1+2+3, EA, Cām.; சொல்லா தீமோ G1, Cām.v; செல்லா தீயோ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சாத்துவந் C2+3v, Cām.; சாதுவந் L1, C1+3, G1+2; சரத்துவந் G2v; சார்ந்துவந்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மிளைவந்து C2+3v, EA, Cām.; யிளைவந்து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701" w:name="DDE_LINK53"/>
      <w:r>
        <w:rPr>
          <w:rFonts w:ascii="Gandhari Unicode" w:hAnsi="Gandhari Unicode" w:cs="e-Tamil OTC"/>
          <w:lang w:val="en-GB"/>
        </w:rPr>
        <w:t>தண்ணுமை</w:t>
      </w:r>
      <w:bookmarkEnd w:id="701"/>
      <w:r>
        <w:rPr>
          <w:rFonts w:ascii="Gandhari Unicode" w:hAnsi="Gandhari Unicode" w:cs="e-Tamil OTC"/>
          <w:lang w:val="en-GB"/>
        </w:rPr>
        <w:t>க் C2+3v, Cām.; தண்ணுமை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02" w:author="Narmada Hansani Polgampalage" w:date="2023-12-07T14:07:00Z">
            <w:rPr/>
          </w:rPrChange>
        </w:rPr>
        <w:t>el-+um el +iṉṟu pāṭ*-um kēḷāy</w:t>
      </w:r>
    </w:p>
    <w:p w14:paraId="122A900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703" w:author="Narmada Hansani Polgampalage" w:date="2023-12-07T14:07:00Z">
            <w:rPr>
              <w:i/>
              <w:iCs/>
            </w:rPr>
          </w:rPrChange>
        </w:rPr>
        <w:t>cellātīmō</w:t>
      </w:r>
      <w:r w:rsidRPr="001E7872">
        <w:rPr>
          <w:rFonts w:ascii="Gandhari Unicode" w:hAnsi="Gandhari Unicode" w:cs="e-Tamil OTC"/>
          <w:lang w:val="de-DE"/>
          <w:rPrChange w:id="704" w:author="Narmada Hansani Polgampalage" w:date="2023-12-07T14:07:00Z">
            <w:rPr/>
          </w:rPrChange>
        </w:rPr>
        <w:t xml:space="preserve"> ciṟu piṭi tuṇai-~ē</w:t>
      </w:r>
    </w:p>
    <w:p w14:paraId="05E3BB6E"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05" w:author="Narmada Hansani Polgampalage" w:date="2023-12-07T14:07:00Z">
            <w:rPr/>
          </w:rPrChange>
        </w:rPr>
        <w:t xml:space="preserve">vēṟṟu muṉai vemmaiyiṉ </w:t>
      </w:r>
      <w:r w:rsidRPr="001E7872">
        <w:rPr>
          <w:rFonts w:ascii="Gandhari Unicode" w:hAnsi="Gandhari Unicode" w:cs="e-Tamil OTC"/>
          <w:i/>
          <w:iCs/>
          <w:lang w:val="de-DE"/>
          <w:rPrChange w:id="706" w:author="Narmada Hansani Polgampalage" w:date="2023-12-07T14:07:00Z">
            <w:rPr>
              <w:i/>
              <w:iCs/>
            </w:rPr>
          </w:rPrChange>
        </w:rPr>
        <w:t>cāttu</w:t>
      </w:r>
      <w:r w:rsidRPr="001E7872">
        <w:rPr>
          <w:rFonts w:ascii="Gandhari Unicode" w:hAnsi="Gandhari Unicode" w:cs="e-Tamil OTC"/>
          <w:lang w:val="de-DE"/>
          <w:rPrChange w:id="707" w:author="Narmada Hansani Polgampalage" w:date="2023-12-07T14:07:00Z">
            <w:rPr/>
          </w:rPrChange>
        </w:rPr>
        <w:t xml:space="preserve"> vant* iṟutteṉa</w:t>
      </w:r>
    </w:p>
    <w:p w14:paraId="0C9A1380"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08" w:author="Narmada Hansani Polgampalage" w:date="2023-12-07T14:07:00Z">
            <w:rPr/>
          </w:rPrChange>
        </w:rPr>
        <w:t>vaḷai ~aṇi neṭu vēl ēnti</w:t>
      </w:r>
    </w:p>
    <w:p w14:paraId="0DEAD33F"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i/>
          <w:iCs/>
          <w:lang w:val="de-DE"/>
          <w:rPrChange w:id="709" w:author="Narmada Hansani Polgampalage" w:date="2023-12-07T14:07:00Z">
            <w:rPr>
              <w:i/>
              <w:iCs/>
            </w:rPr>
          </w:rPrChange>
        </w:rPr>
        <w:t>miḷai</w:t>
      </w:r>
      <w:r w:rsidRPr="001E7872">
        <w:rPr>
          <w:rFonts w:ascii="Gandhari Unicode" w:hAnsi="Gandhari Unicode" w:cs="e-Tamil OTC"/>
          <w:lang w:val="de-DE"/>
          <w:rPrChange w:id="710" w:author="Narmada Hansani Polgampalage" w:date="2023-12-07T14:07:00Z">
            <w:rPr/>
          </w:rPrChange>
        </w:rPr>
        <w:t xml:space="preserve"> vantu peyarum taṇṇumai</w:t>
      </w:r>
      <w:ins w:id="711"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712" w:author="Narmada Hansani Polgampalage" w:date="2023-12-07T14:07:00Z">
            <w:rPr/>
          </w:rPrChange>
        </w:rPr>
        <w:t xml:space="preserve"> kural-ē.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713"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happening(?)</w:t>
      </w:r>
      <w:r>
        <w:rPr>
          <w:rFonts w:ascii="Gandhari Unicode" w:hAnsi="Gandhari Unicode" w:cs="e-Tamil OTC"/>
          <w:position w:val="6"/>
          <w:lang w:val="en-GB"/>
        </w:rPr>
        <w:t>um</w:t>
      </w:r>
      <w:r>
        <w:rPr>
          <w:rFonts w:ascii="Gandhari Unicode" w:hAnsi="Gandhari Unicode" w:cs="e-Tamil OTC"/>
          <w:lang w:val="en-GB"/>
        </w:rPr>
        <w:t xml:space="preserve"> hear(ipt.)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companion</w:t>
      </w:r>
      <w:r>
        <w:rPr>
          <w:rFonts w:ascii="Gandhari Unicode" w:hAnsi="Gandhari Unicode" w:cs="e-Tamil OTC"/>
          <w:position w:val="6"/>
          <w:lang w:val="en-GB"/>
        </w:rPr>
        <w:t>ē</w:t>
      </w:r>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r>
        <w:rPr>
          <w:rFonts w:ascii="Gandhari Unicode" w:hAnsi="Gandhari Unicode" w:cs="e-Tamil OTC"/>
          <w:position w:val="6"/>
          <w:lang w:val="en-GB"/>
        </w:rPr>
        <w:t>iṉ</w:t>
      </w:r>
      <w:r>
        <w:rPr>
          <w:rFonts w:ascii="Gandhari Unicode" w:hAnsi="Gandhari Unicode" w:cs="e-Tamil OTC"/>
          <w:lang w:val="en-GB"/>
        </w:rPr>
        <w:t xml:space="preserve"> caravan come(abs.) broken-because</w:t>
      </w:r>
    </w:p>
    <w:p w14:paraId="50A200A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enclosure come(abs.) moving- Taṇṇumai-drum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on</w:t>
      </w:r>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voice of the Taṇṇumai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r>
        <w:rPr>
          <w:rFonts w:ascii="e-Tamil OTC" w:hAnsi="e-Tamil OTC" w:cs="e-Tamil OTC"/>
          <w:i w:val="0"/>
          <w:iCs w:val="0"/>
          <w:color w:val="auto"/>
        </w:rPr>
        <w:t xml:space="preserve">பொன்மணியார்: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14:paraId="0B131B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14:paraId="7713B6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14:paraId="4A4F1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14:paraId="56E61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14:paraId="53889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கையற வந்த பையுண் மாலைப்</w:t>
      </w:r>
    </w:p>
    <w:p w14:paraId="39AAB7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14:paraId="655C1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14:paraId="18ECA3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லுழாது L1, C1+2+3, G1v, Cām.; லுழாஅது G2, EA, I, Cām.v, VP, ER; லுழுாது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புயனீங்கு C2, G2, EA, Cām.; புயல்நீங்கு C3v; புயநீங்கு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பாம்புபை யவிய | விடியொடு C2+3v, Cām., பாம்பு பையவிந் | திடியொடு G2, EA, I, AT, Cām.v; பாம்பையை | விடியொடு L1; பாம்பை</w:t>
      </w:r>
      <w:r>
        <w:rPr>
          <w:rFonts w:ascii="Gandhari Unicode" w:eastAsia="URW Palladio UNI" w:hAnsi="Gandhari Unicode" w:cs="e-Tamil OTC"/>
          <w:lang w:val="en-GB"/>
        </w:rPr>
        <w:t>‡யவி</w:t>
      </w:r>
      <w:r>
        <w:rPr>
          <w:rFonts w:ascii="Gandhari Unicode" w:hAnsi="Gandhari Unicode" w:cs="e-Tamil OTC"/>
          <w:lang w:val="en-GB"/>
        </w:rPr>
        <w:t xml:space="preserve"> | யிடியொடு C1; பாம்ப </w:t>
      </w:r>
      <w:r>
        <w:rPr>
          <w:rFonts w:ascii="Gandhari Unicode" w:eastAsia="URW Palladio UNI" w:hAnsi="Gandhari Unicode" w:cs="e-Tamil OTC"/>
          <w:lang w:val="en-GB"/>
        </w:rPr>
        <w:t>யைவி</w:t>
      </w:r>
      <w:r>
        <w:rPr>
          <w:rFonts w:ascii="Gandhari Unicode" w:hAnsi="Gandhari Unicode" w:cs="e-Tamil OTC"/>
          <w:lang w:val="en-GB"/>
        </w:rPr>
        <w:t xml:space="preserve"> | யிடியொடு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தழீஇப் L1, C1+3, G1+2, EA, Cām., தழீஇயப்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வந்த C2+3v, Cām.;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தாநீர் L1, C1+2+3, G1+2, EA, Cām.; தாஅநீர்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கூஉந் L1, C1+2+3, G2, EA, Cām.; கூவுந் G1, Cām.v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தையவே C1+2+3v, G2, EA, Cām.; தையேவே L1, C3; தையெவெ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uvari ~oruttal </w:t>
      </w:r>
      <w:r>
        <w:rPr>
          <w:rFonts w:ascii="Gandhari Unicode" w:hAnsi="Gandhari Unicode" w:cs="e-Tamil OTC"/>
          <w:i/>
          <w:iCs/>
          <w:lang w:val="en-GB"/>
        </w:rPr>
        <w:t>uḻātu</w:t>
      </w:r>
      <w:r>
        <w:rPr>
          <w:rFonts w:ascii="Gandhari Unicode" w:hAnsi="Gandhari Unicode" w:cs="e-Tamil OTC"/>
          <w:lang w:val="en-GB"/>
        </w:rPr>
        <w:t xml:space="preserve"> maṭiya+</w:t>
      </w:r>
    </w:p>
    <w:p w14:paraId="1C65C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pukari puḻuṅkiya puyal nīṅku puṟaviṉ</w:t>
      </w:r>
    </w:p>
    <w:p w14:paraId="07CB5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kaṭit* iṭi </w:t>
      </w:r>
      <w:ins w:id="714" w:author="Narmada Hansani Polgampalage" w:date="2023-12-01T18:54:00Z">
        <w:r>
          <w:rPr>
            <w:rFonts w:ascii="Gandhari Unicode" w:hAnsi="Gandhari Unicode" w:cs="e-Tamil OTC"/>
            <w:lang w:val="en-GB"/>
          </w:rPr>
          <w:t>~</w:t>
        </w:r>
      </w:ins>
      <w:r>
        <w:rPr>
          <w:rFonts w:ascii="Gandhari Unicode" w:hAnsi="Gandhari Unicode" w:cs="e-Tamil OTC"/>
          <w:lang w:val="en-GB"/>
        </w:rPr>
        <w:t>urumiṉ pāmpu pai ~</w:t>
      </w:r>
      <w:r>
        <w:rPr>
          <w:rFonts w:ascii="Gandhari Unicode" w:hAnsi="Gandhari Unicode" w:cs="e-Tamil OTC"/>
          <w:i/>
          <w:iCs/>
          <w:lang w:val="en-GB"/>
        </w:rPr>
        <w:t>aviya</w:t>
      </w:r>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~iṭiyoṭu mayaṅki ~iṉitu vīḻntaṉṟ*-ē</w:t>
      </w:r>
    </w:p>
    <w:p w14:paraId="54C8E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vīḻnta mā maḻai </w:t>
      </w:r>
      <w:r>
        <w:rPr>
          <w:rFonts w:ascii="Gandhari Unicode" w:hAnsi="Gandhari Unicode" w:cs="e-Tamil OTC"/>
          <w:i/>
          <w:iCs/>
          <w:lang w:val="en-GB"/>
        </w:rPr>
        <w:t>taḻīi+</w:t>
      </w:r>
      <w:r>
        <w:rPr>
          <w:rFonts w:ascii="Gandhari Unicode" w:hAnsi="Gandhari Unicode" w:cs="e-Tamil OTC"/>
          <w:lang w:val="en-GB"/>
        </w:rPr>
        <w:t xml:space="preserve"> pirintōr</w:t>
      </w:r>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~aṟa vanta paiyuḷ mālai</w:t>
      </w:r>
      <w:ins w:id="715"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pūm ciṉai ~irunta pōḻ kaṇ maññai</w:t>
      </w:r>
    </w:p>
    <w:p w14:paraId="22DFC4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 nīr naṉam talai pulampa+</w:t>
      </w:r>
    </w:p>
    <w:p w14:paraId="7D9052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kūum</w:t>
      </w:r>
      <w:r>
        <w:rPr>
          <w:rFonts w:ascii="Gandhari Unicode" w:hAnsi="Gandhari Unicode" w:cs="e-Tamil OTC"/>
          <w:lang w:val="en-GB"/>
        </w:rPr>
        <w:t xml:space="preserve"> tōḻi perum pētaiya-~ē.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woodlands</w:t>
      </w:r>
      <w:r>
        <w:rPr>
          <w:rFonts w:ascii="Gandhari Unicode" w:hAnsi="Gandhari Unicode" w:cs="e-Tamil OTC"/>
          <w:position w:val="6"/>
          <w:lang w:val="en-GB"/>
        </w:rPr>
        <w:t>iṉ</w:t>
      </w:r>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r>
        <w:rPr>
          <w:rFonts w:ascii="Gandhari Unicode" w:hAnsi="Gandhari Unicode" w:cs="e-Tamil OTC"/>
          <w:position w:val="6"/>
          <w:lang w:val="en-GB"/>
        </w:rPr>
        <w:t>iṉ</w:t>
      </w:r>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subside come- sorrow evening</w:t>
      </w:r>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twig been- split- eye peacock</w:t>
      </w:r>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r>
        <w:rPr>
          <w:rFonts w:ascii="Gandhari Unicode" w:hAnsi="Gandhari Unicode" w:cs="e-Tamil OTC"/>
          <w:position w:val="6"/>
          <w:lang w:val="en-GB"/>
        </w:rPr>
        <w:t>ē</w:t>
      </w:r>
      <w:r>
        <w:rPr>
          <w:rFonts w:ascii="Gandhari Unicode" w:hAnsi="Gandhari Unicode" w:cs="e-Tamil OTC"/>
          <w:lang w:val="en-GB"/>
        </w:rPr>
        <w:t>.</w:t>
      </w:r>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sorrowful evening, so that action subsides</w:t>
      </w:r>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r>
        <w:rPr>
          <w:rFonts w:ascii="e-Tamil OTC" w:hAnsi="e-Tamil OTC" w:cs="e-Tamil OTC"/>
          <w:i w:val="0"/>
          <w:iCs w:val="0"/>
          <w:color w:val="auto"/>
        </w:rPr>
        <w:t>தும்பிசேர் கீரனார் (</w:t>
      </w:r>
      <w:r>
        <w:rPr>
          <w:rFonts w:ascii="Gandhari Unicode" w:hAnsi="Gandhari Unicode"/>
          <w:i w:val="0"/>
          <w:iCs w:val="0"/>
          <w:color w:val="auto"/>
        </w:rPr>
        <w:t>C1</w:t>
      </w:r>
      <w:r>
        <w:rPr>
          <w:rFonts w:ascii="e-Tamil OTC" w:hAnsi="e-Tamil OTC" w:cs="e-Tamil OTC"/>
          <w:i w:val="0"/>
          <w:iCs w:val="0"/>
          <w:color w:val="auto"/>
        </w:rPr>
        <w:t xml:space="preserve">: தும்பிசேர்கினார்):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சொல்லுவாளாய்cb சிறைப்புறமாகத் தோழி சொல்லியது.</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14:paraId="1CE53D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14:paraId="217F2D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14:paraId="26F68C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14:paraId="5B8609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14:paraId="402ADE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14:paraId="47B4AB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14:paraId="79258C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வணிச்சிறைத் C2+3v, Cām.; மணிச்சிறைத் L1, C1+2v+3,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நன்மொழிக் L1, C1+2+3, G1, EA, Cām.; நன்மொழ்க்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யவர்நாட்| டண்ண C2+3v, G2, Cām.; யவர்நாட்| டண்ெண L1, C1+3, G1, EA, AT; யவர்நாட்டுத் | தண்ெண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r>
        <w:rPr>
          <w:rFonts w:ascii="Gandhari Unicode" w:hAnsi="Gandhari Unicode" w:cs="e-Tamil OTC"/>
          <w:lang w:val="en-GB"/>
        </w:rPr>
        <w:t>கடவை C1+2v+3, G1+2, EA, Cām.v, ER; கபவை L1; கடமை C2+3v, Cām.</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r>
        <w:rPr>
          <w:rFonts w:ascii="Gandhari Unicode" w:hAnsi="Gandhari Unicode" w:cs="e-Tamil OTC"/>
          <w:lang w:val="en-GB"/>
        </w:rPr>
        <w:t xml:space="preserve">துடவையஞ் C2+3v, G2, EA, Cām.; துடவைய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துளரெறி C2v, Cām.; துளிரெறி C2+3v, G2, EA, Cām.v; துள்ளிரெறி G2v; துனிரெறி L1, C1+3, G1; தளிரெறி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தமரிற் C2+3v, Cām.; தமராற் EA, I, AT, Cām.v; தமரற் C1+3, G1; தாமாற் L1; தரமாற்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நிரைசெல னுண்டோல் C2v+3v, Cām.; நிரைசெ னுண்டோல் C2, VP; நிரைசே றுண்டோ L1, C1+3, G1; நிரைசேர் நுண்டேர் G2v, EA, I, AT, Cām.v; நிரைசோ நுண்டர்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மலைகிழ வோர்க்கே C2+3v, Cām.; மலை(க்)கிழ வோற்கே L1, C1+2v+3, G1+2, EA, I(), AT, Cām.v,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717" w:author="Narmada Hansani Polgampalage" w:date="2023-12-01T19:18:00Z">
        <w:r>
          <w:rPr>
            <w:rFonts w:ascii="Gandhari Unicode" w:hAnsi="Gandhari Unicode" w:cs="e-Tamil OTC"/>
            <w:lang w:val="en-GB"/>
          </w:rPr>
          <w:t>-</w:t>
        </w:r>
      </w:ins>
      <w:del w:id="718"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vāḻi-~ō ~</w:t>
      </w:r>
      <w:r>
        <w:rPr>
          <w:rFonts w:ascii="Gandhari Unicode" w:hAnsi="Gandhari Unicode" w:cs="e-Tamil OTC"/>
          <w:i/>
          <w:iCs/>
          <w:lang w:val="en-GB"/>
        </w:rPr>
        <w:t>aṇi+</w:t>
      </w:r>
      <w:r>
        <w:rPr>
          <w:rFonts w:ascii="Gandhari Unicode" w:hAnsi="Gandhari Unicode" w:cs="e-Tamil OTC"/>
          <w:lang w:val="en-GB"/>
        </w:rPr>
        <w:t xml:space="preserve"> ciṟai</w:t>
      </w:r>
      <w:ins w:id="719"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tumpi</w:t>
      </w:r>
    </w:p>
    <w:p w14:paraId="231894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moḻikk* accam illai ~avar nāṭṭ*</w:t>
      </w:r>
    </w:p>
    <w:p w14:paraId="010FC3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aṇṇal</w:t>
      </w:r>
      <w:r>
        <w:rPr>
          <w:rFonts w:ascii="Gandhari Unicode" w:hAnsi="Gandhari Unicode" w:cs="e-Tamil OTC"/>
          <w:lang w:val="en-GB"/>
        </w:rPr>
        <w:t xml:space="preserve"> neṭu varai</w:t>
      </w:r>
      <w:ins w:id="720"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cēṟi ~āyiṉ</w:t>
      </w:r>
    </w:p>
    <w:p w14:paraId="54BA84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kaṭavai miṭainta </w:t>
      </w:r>
      <w:r>
        <w:rPr>
          <w:rFonts w:ascii="Gandhari Unicode" w:hAnsi="Gandhari Unicode" w:cs="e-Tamil OTC"/>
          <w:i/>
          <w:iCs/>
          <w:lang w:val="en-GB"/>
        </w:rPr>
        <w:t>tuṭavaiyam</w:t>
      </w:r>
      <w:r>
        <w:rPr>
          <w:rFonts w:ascii="Gandhari Unicode" w:hAnsi="Gandhari Unicode" w:cs="e-Tamil OTC"/>
          <w:lang w:val="en-GB"/>
        </w:rPr>
        <w:t xml:space="preserve"> ciṟu tiṉai+</w:t>
      </w:r>
    </w:p>
    <w:p w14:paraId="128432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tuḷar eṟi nuṇ tukaḷ kaḷaiñar taṅkai</w:t>
      </w:r>
    </w:p>
    <w:p w14:paraId="74845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tamariṉ</w:t>
      </w:r>
      <w:r>
        <w:rPr>
          <w:rFonts w:ascii="Gandhari Unicode" w:hAnsi="Gandhari Unicode" w:cs="e-Tamil OTC"/>
          <w:lang w:val="en-GB"/>
        </w:rPr>
        <w:t xml:space="preserve"> tīrāḷ eṉmō ~aracar</w:t>
      </w:r>
    </w:p>
    <w:p w14:paraId="137DF6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nirai </w:t>
      </w:r>
      <w:r>
        <w:rPr>
          <w:rFonts w:ascii="Gandhari Unicode" w:hAnsi="Gandhari Unicode" w:cs="e-Tamil OTC"/>
          <w:i/>
          <w:iCs/>
          <w:lang w:val="en-GB"/>
        </w:rPr>
        <w:t>celal</w:t>
      </w:r>
      <w:r>
        <w:rPr>
          <w:rFonts w:ascii="Gandhari Unicode" w:hAnsi="Gandhari Unicode" w:cs="e-Tamil OTC"/>
          <w:lang w:val="en-GB"/>
        </w:rPr>
        <w:t xml:space="preserve"> nuṇ tōl pōla+</w:t>
      </w:r>
    </w:p>
    <w:p w14:paraId="625E4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piracam tūṅkum malai </w:t>
      </w:r>
      <w:r>
        <w:rPr>
          <w:rFonts w:ascii="Gandhari Unicode" w:hAnsi="Gandhari Unicode" w:cs="e-Tamil OTC"/>
          <w:i/>
          <w:iCs/>
          <w:lang w:val="en-GB"/>
        </w:rPr>
        <w:t>kiḻavōrkk*-ē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721" w:author="Narmada Hansani Polgampalage" w:date="2023-12-01T19:18:00Z">
        <w:r>
          <w:rPr>
            <w:rFonts w:ascii="Gandhari Unicode" w:hAnsi="Gandhari Unicode" w:cs="e-Tamil OTC"/>
            <w:lang w:val="en-GB"/>
          </w:rPr>
          <w:t>-</w:t>
        </w:r>
      </w:ins>
      <w:del w:id="722"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superiority long mountain you-go(sub.) if</w:t>
      </w:r>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younger-sister</w:t>
      </w:r>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w:t>
      </w:r>
      <w:r>
        <w:rPr>
          <w:rFonts w:ascii="Gandhari Unicode" w:hAnsi="Gandhari Unicode" w:cs="e-Tamil OTC"/>
          <w:position w:val="6"/>
          <w:lang w:val="en-GB"/>
        </w:rPr>
        <w:t>iṉ</w:t>
      </w:r>
      <w:r>
        <w:rPr>
          <w:rFonts w:ascii="Gandhari Unicode" w:hAnsi="Gandhari Unicode" w:cs="e-Tamil OTC"/>
          <w:lang w:val="en-GB"/>
        </w:rPr>
        <w:t xml:space="preserve"> end-not-she say(ipt.)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be-similar</w:t>
      </w:r>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r>
        <w:rPr>
          <w:rFonts w:ascii="Gandhari Unicode" w:hAnsi="Gandhari Unicode" w:cs="e-Tamil OTC"/>
          <w:position w:val="6"/>
          <w:lang w:val="en-GB"/>
        </w:rPr>
        <w:t>ē</w:t>
      </w:r>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 to the master of the mountain, where honeycombs are hanging</w:t>
      </w:r>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சிறைப்புறமாகத் தோழி அலர் மலிவு வரைத்த (C2, G2: மலிவுரைத்து) வரைவு கடாயது.</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14:paraId="446C19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14:paraId="0229D1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கூகைக் கோழி வாகைப் பறந்தலைப்</w:t>
      </w:r>
    </w:p>
    <w:p w14:paraId="1962E2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14:paraId="01A445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14:paraId="161DF8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சிலவே C1+2+3, G1+2, EA, Cām.; சிலைவெ L1 </w:t>
      </w:r>
      <w:bookmarkStart w:id="723"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723"/>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பறந்தலைப் C3v, G2, EA, Cām.; பிறந்தலை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வினைவ L1, C1v+2+3, G1+2, EA, Cām.; வினைவி C1 • </w:t>
      </w:r>
      <w:r>
        <w:rPr>
          <w:rFonts w:ascii="Gandhari Unicode" w:hAnsi="Gandhari Unicode" w:cs="e-Tamil OTC"/>
          <w:b/>
          <w:bCs/>
          <w:lang w:val="en-GB"/>
        </w:rPr>
        <w:t>5c</w:t>
      </w:r>
      <w:r>
        <w:rPr>
          <w:rFonts w:ascii="Gandhari Unicode" w:hAnsi="Gandhari Unicode" w:cs="e-Tamil OTC"/>
          <w:lang w:val="en-GB"/>
        </w:rPr>
        <w:t xml:space="preserve"> ஞான்றை C2+3v, G2, EA, Cām.; ஞான்றே L1, C1+3, G1, Cām.v</w:t>
      </w:r>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724"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kōtai kuḻaiya makiḻnaṉ</w:t>
      </w:r>
    </w:p>
    <w:p w14:paraId="3A83AC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muyaṅkiya nāḷ tava+ cila-~ē </w:t>
      </w:r>
      <w:ins w:id="725"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kūkai</w:t>
      </w:r>
      <w:ins w:id="726"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kōḻi vākai</w:t>
      </w:r>
      <w:ins w:id="727"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paṟantalai+</w:t>
      </w:r>
    </w:p>
    <w:p w14:paraId="449033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pacum pūṇ pāṇṭiyaṉ viṉai </w:t>
      </w:r>
      <w:r>
        <w:rPr>
          <w:rFonts w:ascii="Gandhari Unicode" w:hAnsi="Gandhari Unicode" w:cs="e-Tamil OTC"/>
          <w:i/>
          <w:iCs/>
          <w:lang w:val="en-GB"/>
        </w:rPr>
        <w:t>val</w:t>
      </w:r>
      <w:r>
        <w:rPr>
          <w:rFonts w:ascii="Gandhari Unicode" w:hAnsi="Gandhari Unicode" w:cs="e-Tamil OTC"/>
          <w:lang w:val="en-GB"/>
        </w:rPr>
        <w:t xml:space="preserve"> atikaṉ</w:t>
      </w:r>
    </w:p>
    <w:p w14:paraId="6B1786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kaḷiṟoṭu paṭṭa </w:t>
      </w:r>
      <w:r>
        <w:rPr>
          <w:rFonts w:ascii="Gandhari Unicode" w:hAnsi="Gandhari Unicode" w:cs="e-Tamil OTC"/>
          <w:i/>
          <w:iCs/>
          <w:lang w:val="en-GB"/>
        </w:rPr>
        <w:t>ñāṉṟai</w:t>
      </w:r>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~oḷiṟu vāḷ koṅkar ārppiṉum perit*-ē.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r>
        <w:rPr>
          <w:rFonts w:ascii="Gandhari Unicode" w:hAnsi="Gandhari Unicode" w:cs="e-Tamil OTC"/>
          <w:position w:val="6"/>
          <w:lang w:val="en-GB"/>
        </w:rPr>
        <w:t>ē</w:t>
      </w:r>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owl fowl Vākai/Sirissa(-tree)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ornament Pāṇṭiya work strong Atikaṉ</w:t>
      </w:r>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elephant-bull-with happened- when</w:t>
      </w:r>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brightness sword Koṅkar(h.) roaring</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the Koṅkars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the energetic Atikaṉ, the Pāṇṭiya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desert place of Vākai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r>
        <w:rPr>
          <w:rFonts w:ascii="e-Tamil OTC" w:hAnsi="e-Tamil OTC" w:cs="e-Tamil OTC"/>
          <w:i w:val="0"/>
          <w:iCs w:val="0"/>
          <w:color w:val="auto"/>
        </w:rPr>
        <w:t>குறியிறையார் (</w:t>
      </w:r>
      <w:r>
        <w:rPr>
          <w:rFonts w:ascii="Gandhari Unicode" w:hAnsi="Gandhari Unicode"/>
          <w:i w:val="0"/>
          <w:iCs w:val="0"/>
          <w:color w:val="auto"/>
        </w:rPr>
        <w:t>C1</w:t>
      </w:r>
      <w:r>
        <w:rPr>
          <w:rFonts w:ascii="e-Tamil OTC" w:hAnsi="e-Tamil OTC" w:cs="e-Tamil OTC"/>
          <w:i w:val="0"/>
          <w:iCs w:val="0"/>
          <w:color w:val="auto"/>
        </w:rPr>
        <w:t xml:space="preserve">: குறையிறையார்):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14:paraId="380D1A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14:paraId="69CFC7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14:paraId="6319D1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 ளினிய தாகிப் பின்னா</w:t>
      </w:r>
    </w:p>
    <w:p w14:paraId="2034A8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14:paraId="1F2DDF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பகையா கின்றவர் நகைவிளை யாட்டே.</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பாக்கத்துக் C2v, G2, EA, Cām.; யாகத்துக் L1, C1+2+3,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குறியிறைப் C1+2+3v, G2, EA, Cām.; குறியிற்றைப்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மறுவந் தோடி C2v, G2, EA, Cām.; மறுவந் தோடிக் C2; மறுவர வந்தோடி(க்) C1+3(), G1(), Cām.v; மறுவர வந்கொடிக்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ளவர்தினை L1, C1+2+3, G1+2, Cām.; வார்தினைப் C2v+3v, EA, AT, Cām.v, VP; வார்தினை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மேய்தந் தாங்குப் AT, Cām.; மேய்[த]ந் தாங்குப்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மேஎய்ந் தாங்குப் I; __மேய்ந்தாங்குப் L1, C1+2+3, G1+2; புனமேய்ந் தாங்குப் C2v+3v, Cām.v,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muḻam tāḷ irum piṭi+ kayam talai+ kuḻavi</w:t>
      </w:r>
    </w:p>
    <w:p w14:paraId="34382D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naṟavu mali </w:t>
      </w:r>
      <w:r>
        <w:rPr>
          <w:rFonts w:ascii="Gandhari Unicode" w:hAnsi="Gandhari Unicode" w:cs="e-Tamil OTC"/>
          <w:i/>
          <w:iCs/>
          <w:lang w:val="en-GB"/>
        </w:rPr>
        <w:t>pākkattu+</w:t>
      </w:r>
      <w:r>
        <w:rPr>
          <w:rFonts w:ascii="Gandhari Unicode" w:hAnsi="Gandhari Unicode" w:cs="e-Tamil OTC"/>
          <w:lang w:val="en-GB"/>
        </w:rPr>
        <w:t xml:space="preserve"> kuṟa makaḷ īṉṟa</w:t>
      </w:r>
    </w:p>
    <w:p w14:paraId="6A3EB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kuṟiy(a) iṟai+ putalvaroṭu </w:t>
      </w:r>
      <w:r>
        <w:rPr>
          <w:rFonts w:ascii="Gandhari Unicode" w:hAnsi="Gandhari Unicode" w:cs="e-Tamil OTC"/>
          <w:i/>
          <w:iCs/>
          <w:lang w:val="en-GB"/>
        </w:rPr>
        <w:t>maṟuvant*</w:t>
      </w:r>
      <w:r>
        <w:rPr>
          <w:rFonts w:ascii="Gandhari Unicode" w:hAnsi="Gandhari Unicode" w:cs="e-Tamil OTC"/>
          <w:lang w:val="en-GB"/>
        </w:rPr>
        <w:t xml:space="preserve"> ōṭi</w:t>
      </w:r>
    </w:p>
    <w:p w14:paraId="03D3EC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kūrai muṟṟum cāral nāṭaṉ</w:t>
      </w:r>
    </w:p>
    <w:p w14:paraId="74127F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 nāḷ iṉiyat* āki+ piṉ nāḷ</w:t>
      </w:r>
    </w:p>
    <w:p w14:paraId="04B697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avar</w:t>
      </w:r>
      <w:r>
        <w:rPr>
          <w:rFonts w:ascii="Gandhari Unicode" w:hAnsi="Gandhari Unicode" w:cs="e-Tamil OTC"/>
          <w:lang w:val="en-GB"/>
        </w:rPr>
        <w:t xml:space="preserve"> tiṉai </w:t>
      </w:r>
      <w:r>
        <w:rPr>
          <w:rFonts w:ascii="Gandhari Unicode" w:hAnsi="Gandhari Unicode" w:cs="e-Tamil OTC"/>
          <w:i/>
          <w:iCs/>
          <w:lang w:val="en-GB"/>
        </w:rPr>
        <w:t>mēy tantāṅku+</w:t>
      </w:r>
    </w:p>
    <w:p w14:paraId="6BD678B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pakai ~ākiṉṟ* avar nakai viḷaiyāṭṭ*-ē.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toddy be-much- village(obl.) Kuṟava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hut entirely slope searching</w:t>
      </w:r>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given-like</w:t>
      </w:r>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brought forth by the Kuṟava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நெஞ்சே நிறையொல் லாதே யவரே</w:t>
      </w:r>
    </w:p>
    <w:p w14:paraId="405BF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14:paraId="2420CF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14:paraId="19BD84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14:paraId="1683BB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14:paraId="56BA87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ரஞ்ச லென்மரு மில்லை யந்தி</w:t>
      </w:r>
    </w:p>
    <w:p w14:paraId="4CE9AB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லளிதோ தானே நாணே</w:t>
      </w:r>
    </w:p>
    <w:p w14:paraId="3B58A3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யாங்கவர் வதிவயி னீங்கப் படினே.</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யரவுறு மதியிற் கிவணோர்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யரவு(து) மதியிற் கிவனோர் L1, C3, G1(); யரவுமறு மதியிற் கிவணோர் C1, Cām.v; யரவுநுங்கு மதியினுக் கிவணோர் Cām.; யரவுநுங்கு மதியிற் கிவணோர் VP, ER; யாவது மதியிற் கிவறோர் EA, AT, Cām.v; யாவது மதியிற் கிவறார் I; யா(அ)வது மதியிற் கிவணோர்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களையா C1+2+3v, Cām.; கனைய L1, C3, G2, EA; களையல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ராயினுங் L1, C1+2+3v, G1+2, EA, Cām.; ரானுங்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கண்ணினிது படீஇய C2+3v, G2, EA, Cām.; கண்ணினது படீஇய L1, C1+3; கண்ணினது படீஇ G1; கண்ணின்று படீஇ Cām.v; கண்ணினிது படீஇ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ரஞ்ச லென்மரு C2+3v, Cām.; ரஞ்செ லன்மரு L1, C1+3; ரஞ்சே லென்மரு G2, EA, Cām.v; யாஞ்செ வன்மரு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யாங்கவர் வதிவயி னீங்கப் C2v, Cām.; யாங்கவர் வதுவை நீங்கப் C2+3v; யாங்கா வாவதுவை நீங்கப் Cām.v; யாங்க வாவது நீங்கப் L1, C1+3, G1+2; யாங்கா வாவது  நீங்கப் EA, Cām.v</w:t>
      </w:r>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neñc*-ē niṟai </w:t>
      </w:r>
      <w:ins w:id="728" w:author="Narmada Hansani Polgampalage" w:date="2023-12-04T14:44:00Z">
        <w:r>
          <w:rPr>
            <w:rFonts w:ascii="Gandhari Unicode" w:hAnsi="Gandhari Unicode" w:cs="e-Tamil OTC"/>
            <w:lang w:val="en-GB"/>
          </w:rPr>
          <w:t>~</w:t>
        </w:r>
      </w:ins>
      <w:r>
        <w:rPr>
          <w:rFonts w:ascii="Gandhari Unicode" w:hAnsi="Gandhari Unicode" w:cs="e-Tamil OTC"/>
          <w:lang w:val="en-GB"/>
        </w:rPr>
        <w:t xml:space="preserve">ollāt*-ē </w:t>
      </w:r>
      <w:ins w:id="729" w:author="Narmada Hansani Polgampalage" w:date="2023-12-04T14:45:00Z">
        <w:r>
          <w:rPr>
            <w:rFonts w:ascii="Gandhari Unicode" w:hAnsi="Gandhari Unicode" w:cs="e-Tamil OTC"/>
            <w:lang w:val="en-GB"/>
          </w:rPr>
          <w:t>~</w:t>
        </w:r>
      </w:ins>
      <w:r>
        <w:rPr>
          <w:rFonts w:ascii="Gandhari Unicode" w:hAnsi="Gandhari Unicode" w:cs="e-Tamil OTC"/>
          <w:lang w:val="en-GB"/>
        </w:rPr>
        <w:t>avar-ē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~aṉp* iṉmaiyiṉ aruḷ poruḷ eṉṉār</w:t>
      </w:r>
    </w:p>
    <w:p w14:paraId="7C1C03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vaṉkaṇ koṇṭu valittu vallunar-ē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~arav* uṟu matiyiṟk*</w:t>
      </w:r>
      <w:r>
        <w:rPr>
          <w:rFonts w:ascii="Gandhari Unicode" w:hAnsi="Gandhari Unicode" w:cs="e-Tamil OTC"/>
          <w:lang w:val="en-GB"/>
        </w:rPr>
        <w:t xml:space="preserve"> ivaṇōr pōla+</w:t>
      </w:r>
    </w:p>
    <w:p w14:paraId="4617F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kaḷaiyār āyiṉum kaṇ </w:t>
      </w:r>
      <w:ins w:id="730" w:author="Narmada Hansani Polgampalage" w:date="2023-12-04T14:47:00Z">
        <w:r>
          <w:rPr>
            <w:rFonts w:ascii="Gandhari Unicode" w:hAnsi="Gandhari Unicode" w:cs="e-Tamil OTC"/>
            <w:lang w:val="en-GB"/>
          </w:rPr>
          <w:t>+</w:t>
        </w:r>
      </w:ins>
      <w:r>
        <w:rPr>
          <w:rFonts w:ascii="Gandhari Unicode" w:hAnsi="Gandhari Unicode" w:cs="e-Tamil OTC"/>
          <w:lang w:val="en-GB"/>
        </w:rPr>
        <w:t>iṉitu paṭīiyar</w:t>
      </w:r>
    </w:p>
    <w:p w14:paraId="214218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añcal eṉmar-um illai ~antil</w:t>
      </w:r>
    </w:p>
    <w:p w14:paraId="7FAB2D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aḷit*-ō tāṉ-ē nāṇ-ē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~āṅk* avar vati vayiṉ nīṅka</w:t>
      </w:r>
      <w:ins w:id="731"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paṭiṉ-ē.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confidante, saying “we are going there!” by HER, who doesn”t have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he(h.)</w:t>
      </w:r>
      <w:r>
        <w:rPr>
          <w:rFonts w:ascii="Gandhari Unicode" w:hAnsi="Gandhari Unicode" w:cs="e-Tamil OTC"/>
          <w:position w:val="6"/>
          <w:lang w:val="en-GB"/>
        </w:rPr>
        <w:t>ē</w:t>
      </w:r>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r>
        <w:rPr>
          <w:rFonts w:ascii="Gandhari Unicode" w:hAnsi="Gandhari Unicode" w:cs="e-Tamil OTC"/>
          <w:position w:val="6"/>
          <w:lang w:val="en-GB"/>
        </w:rPr>
        <w:t>iṉ</w:t>
      </w:r>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being-able-he(h.)</w:t>
      </w:r>
      <w:r>
        <w:rPr>
          <w:rFonts w:ascii="Gandhari Unicode" w:hAnsi="Gandhari Unicode" w:cs="e-Tamil OTC"/>
          <w:position w:val="6"/>
          <w:lang w:val="en-GB"/>
        </w:rPr>
        <w:t>ē</w:t>
      </w:r>
    </w:p>
    <w:p w14:paraId="0881AC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snake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don't-fear(ipt.) say-he(h.)</w:t>
      </w:r>
      <w:r>
        <w:rPr>
          <w:rStyle w:val="FootnoteReference1"/>
          <w:rFonts w:ascii="Gandhari Unicode" w:hAnsi="Gandhari Unicode" w:cs="e-Tamil OTC"/>
          <w:lang w:val="en-GB"/>
        </w:rPr>
        <w:footnoteReference w:id="763"/>
      </w:r>
      <w:ins w:id="732"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there</w:t>
      </w:r>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there he(h.) abide-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no one is there who says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தாய் உரைத்தது.</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 முண்ணாள் பந்துடன் மேவாள்</w:t>
      </w:r>
    </w:p>
    <w:p w14:paraId="775D09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டாயமோ டயர்வோ ளினியே</w:t>
      </w:r>
    </w:p>
    <w:p w14:paraId="47520B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14:paraId="319BC7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14:paraId="404F1D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14:paraId="362ED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14:paraId="3DB1A5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முண்ணாள் L1, C1+2+3, G1v+2, EA, Cām.; முண்ணான்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யெளிதென C1+2, G2, EA, Cām.; யெழிதன L1, G1; யெழதன C3 • </w:t>
      </w:r>
      <w:r>
        <w:rPr>
          <w:rFonts w:ascii="Gandhari Unicode" w:hAnsi="Gandhari Unicode" w:cs="e-Tamil OTC"/>
          <w:b/>
          <w:bCs/>
          <w:lang w:val="en-GB"/>
        </w:rPr>
        <w:t>3b</w:t>
      </w:r>
      <w:r>
        <w:rPr>
          <w:rFonts w:ascii="Gandhari Unicode" w:hAnsi="Gandhari Unicode" w:cs="e-Tamil OTC"/>
          <w:lang w:val="en-GB"/>
        </w:rPr>
        <w:t xml:space="preserve"> வுணர்ந்தனள் L1, C2+3, G1+2v, EA, Cām.; </w:t>
      </w:r>
      <w:r>
        <w:rPr>
          <w:rFonts w:ascii="Gandhari Unicode" w:eastAsia="URW Palladio UNI" w:hAnsi="Gandhari Unicode" w:cs="e-Tamil OTC"/>
          <w:lang w:val="en-GB"/>
        </w:rPr>
        <w:t>‡‡‡ந்தணள்</w:t>
      </w:r>
      <w:r>
        <w:rPr>
          <w:rFonts w:ascii="Gandhari Unicode" w:hAnsi="Gandhari Unicode" w:cs="e-Tamil OTC"/>
          <w:lang w:val="en-GB"/>
        </w:rPr>
        <w:t xml:space="preserve"> C1; வுரைத்தனள் G1v+2,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முளிசினை L1, C1+2+3, G1+2, EA, ATv, Cām.; முறிசினை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யோமை C2+3v, G2, Cām.; யோமைக் C1, G1v, EA, Cām.v; யோமக்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வுயர்கோட் C1+2+3, G1+2, EA, Cām.; வுயர்கேட்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டொருத்தல் C2+3v, G2, EA, Cām.; டொருத்தனல் L1, C1+3, G1v, Cām.v; டொருத்தநல்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வெவ்வரைக் C2+3v, Cām.; வெவரைக் G1; வெவறைக் L1, C1; வேவறைக் C3; வெவ்வறைக் G2, EA, I, AT,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கவாஅன் C2, G2, EA, Cam: கவான்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செலவே L1, C1+2+3, G1+2, EA, Cām.; செலலே Cām.v</w:t>
      </w:r>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pāl-um uṇṇāḷ pant*</w:t>
      </w:r>
      <w:ins w:id="733" w:author="Narmada Hansani Polgampalage" w:date="2023-12-04T14:55:00Z">
        <w:r>
          <w:rPr>
            <w:rFonts w:ascii="Gandhari Unicode" w:hAnsi="Gandhari Unicode" w:cs="e-Tamil OTC"/>
            <w:lang w:val="en-GB"/>
          </w:rPr>
          <w:t>-</w:t>
        </w:r>
      </w:ins>
      <w:del w:id="734"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 mēvāḷ</w:t>
      </w:r>
    </w:p>
    <w:p w14:paraId="607A32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viḷaiyāṭ* āyamōṭ* ayarvōḷ iṉi-~ē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~eḷit* eṉa ~</w:t>
      </w:r>
      <w:r>
        <w:rPr>
          <w:rFonts w:ascii="Gandhari Unicode" w:hAnsi="Gandhari Unicode" w:cs="e-Tamil OTC"/>
          <w:i/>
          <w:iCs/>
          <w:lang w:val="en-GB"/>
        </w:rPr>
        <w:t>uṇarntaṉaḷ-</w:t>
      </w:r>
      <w:r>
        <w:rPr>
          <w:rFonts w:ascii="Gandhari Unicode" w:hAnsi="Gandhari Unicode" w:cs="e-Tamil OTC"/>
          <w:lang w:val="en-GB"/>
        </w:rPr>
        <w:t xml:space="preserve">kollō </w:t>
      </w:r>
      <w:r>
        <w:rPr>
          <w:rFonts w:ascii="Gandhari Unicode" w:hAnsi="Gandhari Unicode" w:cs="e-Tamil OTC"/>
          <w:i/>
          <w:iCs/>
          <w:lang w:val="en-GB"/>
        </w:rPr>
        <w:t>muḷi</w:t>
      </w:r>
      <w:r>
        <w:rPr>
          <w:rFonts w:ascii="Gandhari Unicode" w:hAnsi="Gandhari Unicode" w:cs="e-Tamil OTC"/>
          <w:lang w:val="en-GB"/>
        </w:rPr>
        <w:t xml:space="preserve"> ciṉai</w:t>
      </w:r>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~ōmai kuttiya ~uyar kōṭṭ* </w:t>
      </w:r>
      <w:r>
        <w:rPr>
          <w:rFonts w:ascii="Gandhari Unicode" w:hAnsi="Gandhari Unicode" w:cs="e-Tamil OTC"/>
          <w:i/>
          <w:iCs/>
          <w:lang w:val="en-GB"/>
        </w:rPr>
        <w:t>oruttal</w:t>
      </w:r>
    </w:p>
    <w:p w14:paraId="769C29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vēṉil kuṉṟattu vem </w:t>
      </w:r>
      <w:r>
        <w:rPr>
          <w:rFonts w:ascii="Gandhari Unicode" w:hAnsi="Gandhari Unicode" w:cs="e-Tamil OTC"/>
          <w:i/>
          <w:iCs/>
          <w:lang w:val="en-GB"/>
        </w:rPr>
        <w:t>varai</w:t>
      </w:r>
      <w:ins w:id="735"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kavāaṉ</w:t>
      </w:r>
    </w:p>
    <w:p w14:paraId="5FFD09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maḻai muḻaṅku kaṭum kural ōrkkum</w:t>
      </w:r>
    </w:p>
    <w:p w14:paraId="09708C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kaḻai tiraṅk* ār* iṭai ~avaṉoṭu </w:t>
      </w:r>
      <w:r>
        <w:rPr>
          <w:rFonts w:ascii="Gandhari Unicode" w:hAnsi="Gandhari Unicode" w:cs="e-Tamil OTC"/>
          <w:i/>
          <w:iCs/>
          <w:lang w:val="en-GB"/>
        </w:rPr>
        <w:t>celav*-ē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attendant-with be-engaged-she now</w:t>
      </w:r>
      <w:r>
        <w:rPr>
          <w:rFonts w:ascii="Gandhari Unicode" w:hAnsi="Gandhari Unicode" w:cs="e-Tamil OTC"/>
          <w:position w:val="6"/>
          <w:lang w:val="en-GB"/>
        </w:rPr>
        <w:t>ē</w:t>
      </w:r>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r>
        <w:rPr>
          <w:rFonts w:ascii="Gandhari Unicode" w:hAnsi="Gandhari Unicode" w:cs="e-Tamil OTC"/>
          <w:position w:val="6"/>
          <w:lang w:val="en-GB"/>
        </w:rPr>
        <w:t>kollō</w:t>
      </w:r>
      <w:r>
        <w:rPr>
          <w:rFonts w:ascii="Gandhari Unicode" w:hAnsi="Gandhari Unicode" w:cs="e-Tamil OTC"/>
          <w:lang w:val="en-GB"/>
        </w:rPr>
        <w:t xml:space="preserve"> dry- twig</w:t>
      </w:r>
    </w:p>
    <w:p w14:paraId="102107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Ōmai(-tree) pierced- height tusk- male</w:t>
      </w:r>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pierced the dry-leaved Ōmai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listens to the thundering, heavy voice of rain</w:t>
      </w:r>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14:paraId="60DC9D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14:paraId="0A8F80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14:paraId="3E524F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14:paraId="76B08E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14:paraId="6E5A95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14:paraId="241B2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14:paraId="402F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நனைமுதிர் L1, C1+2+3, G1+2, EA, Cām.; நனைமுது Cām.v; நனைமரு C3v,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சினைமரு C2v+3v, G1v+2, EA, Cām.; றினைமரு L1, C1+2+3, G1,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டிரள்வீ L1, C1+2+3, G1+2, EA, Cām.; திரள்வீ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பெய்தல் C2+3v, Cām.; பெய்த L1, C1+3, G1+2, Nakk., Nacc.,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டன்னா யென்னும் L1, C1+2+3, G1+2, EA, Cām.v; டன்னா வென்னுங் C2v, Cām.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செயினு L1, C1+2+3, G1+2, EA, Cām.; செய்யினு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நின்வரைப் பினளென் C1+2+3, G1+2, EA, Cām.; நின்வரைப் பினனென் L1; நின்னல திலளென் C2v+3v, Cām.v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தன்னுறு விழுமங் C2, G1v+2, Cām.; தன்னுறு விழுங் L1, C1+3, G1, EA; தன்னுடை யின்னல் C2v+3v,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களைஞரோ C2, G1v, EA, Cām.; கனைஞரோ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L1, C1+2+3, G1+2, EA, Cām.; விலரே G2v, I, Cām.v</w:t>
      </w:r>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naṉai </w:t>
      </w:r>
      <w:r>
        <w:rPr>
          <w:rFonts w:ascii="Gandhari Unicode" w:hAnsi="Gandhari Unicode" w:cs="e-Tamil OTC"/>
          <w:i/>
          <w:iCs/>
          <w:lang w:val="en-GB"/>
        </w:rPr>
        <w:t>mutir</w:t>
      </w:r>
      <w:r>
        <w:rPr>
          <w:rFonts w:ascii="Gandhari Unicode" w:hAnsi="Gandhari Unicode" w:cs="e-Tamil OTC"/>
          <w:lang w:val="en-GB"/>
        </w:rPr>
        <w:t xml:space="preserve"> ñāḻal </w:t>
      </w:r>
      <w:r>
        <w:rPr>
          <w:rFonts w:ascii="Gandhari Unicode" w:hAnsi="Gandhari Unicode" w:cs="e-Tamil OTC"/>
          <w:i/>
          <w:iCs/>
          <w:lang w:val="en-GB"/>
        </w:rPr>
        <w:t>ciṉai</w:t>
      </w:r>
      <w:r>
        <w:rPr>
          <w:rFonts w:ascii="Gandhari Unicode" w:hAnsi="Gandhari Unicode" w:cs="e-Tamil OTC"/>
          <w:lang w:val="en-GB"/>
        </w:rPr>
        <w:t xml:space="preserve"> maruḷ tiraḷ vī</w:t>
      </w:r>
    </w:p>
    <w:p w14:paraId="5967B5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neytal mā malar</w:t>
      </w:r>
      <w:ins w:id="736"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peytal</w:t>
      </w:r>
      <w:r>
        <w:rPr>
          <w:rFonts w:ascii="Gandhari Unicode" w:hAnsi="Gandhari Unicode" w:cs="e-Tamil OTC"/>
          <w:lang w:val="en-GB"/>
        </w:rPr>
        <w:t xml:space="preserve"> pōla</w:t>
      </w:r>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~ūtai tūṟṟum uravu nīr+ cērppa</w:t>
      </w:r>
    </w:p>
    <w:p w14:paraId="14C12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tāy uṭaṉṟ* alaikkum kālai-~um vāy viṭṭ*</w:t>
      </w:r>
    </w:p>
    <w:p w14:paraId="50DE7E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aṉṉāy</w:t>
      </w:r>
      <w:r>
        <w:rPr>
          <w:rFonts w:ascii="Gandhari Unicode" w:hAnsi="Gandhari Unicode" w:cs="e-Tamil OTC"/>
          <w:lang w:val="en-GB"/>
        </w:rPr>
        <w:t xml:space="preserve"> eṉṉum kuḻavi pōla</w:t>
      </w:r>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ceyiṉum</w:t>
      </w:r>
      <w:r>
        <w:rPr>
          <w:rFonts w:ascii="Gandhari Unicode" w:hAnsi="Gandhari Unicode" w:cs="e-Tamil OTC"/>
          <w:lang w:val="en-GB"/>
        </w:rPr>
        <w:t xml:space="preserve"> iṉitu talaiyaḷippiṉum</w:t>
      </w:r>
    </w:p>
    <w:p w14:paraId="06BBFA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w:t>
      </w:r>
      <w:r>
        <w:rPr>
          <w:rFonts w:ascii="Gandhari Unicode" w:hAnsi="Gandhari Unicode" w:cs="e-Tamil OTC"/>
          <w:i/>
          <w:iCs/>
          <w:lang w:val="en-GB"/>
        </w:rPr>
        <w:t>varaippiṉaḷ</w:t>
      </w:r>
      <w:r>
        <w:rPr>
          <w:rFonts w:ascii="Gandhari Unicode" w:hAnsi="Gandhari Unicode" w:cs="e-Tamil OTC"/>
          <w:lang w:val="en-GB"/>
        </w:rPr>
        <w:t xml:space="preserve"> eṉ tōḻi</w:t>
      </w:r>
    </w:p>
    <w:p w14:paraId="748CAA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taṉ +</w:t>
      </w:r>
      <w:r>
        <w:rPr>
          <w:rFonts w:ascii="Gandhari Unicode" w:hAnsi="Gandhari Unicode" w:cs="e-Tamil OTC"/>
          <w:i/>
          <w:iCs/>
          <w:lang w:val="en-GB"/>
        </w:rPr>
        <w:t>uṟu viḻumam</w:t>
      </w:r>
      <w:r>
        <w:rPr>
          <w:rFonts w:ascii="Gandhari Unicode" w:hAnsi="Gandhari Unicode" w:cs="e-Tamil OTC"/>
          <w:lang w:val="en-GB"/>
        </w:rPr>
        <w:t xml:space="preserve"> kaḷaiñar-ō </w:t>
      </w:r>
      <w:ins w:id="737" w:author="Narmada Hansani Polgampalage" w:date="2023-12-04T15:07:00Z">
        <w:r>
          <w:rPr>
            <w:rFonts w:ascii="Gandhari Unicode" w:hAnsi="Gandhari Unicode" w:cs="e-Tamil OTC"/>
            <w:lang w:val="en-GB"/>
          </w:rPr>
          <w:t>~</w:t>
        </w:r>
      </w:ins>
      <w:r>
        <w:rPr>
          <w:rFonts w:ascii="Gandhari Unicode" w:hAnsi="Gandhari Unicode" w:cs="e-Tamil OTC"/>
          <w:i/>
          <w:iCs/>
          <w:lang w:val="en-GB"/>
        </w:rPr>
        <w:t>ilaḷ-ē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ripen- Ñāḻal egg resemble- be-round- blossom</w:t>
      </w:r>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be-similar</w:t>
      </w:r>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be-similar</w:t>
      </w:r>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removing-they(h.)</w:t>
      </w:r>
      <w:r>
        <w:rPr>
          <w:rFonts w:ascii="Gandhari Unicode" w:hAnsi="Gandhari Unicode" w:cs="e-Tamil OTC"/>
          <w:position w:val="6"/>
          <w:lang w:val="en-GB"/>
        </w:rPr>
        <w:t>ō</w:t>
      </w:r>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Ñāḻal,</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“mummy”</w:t>
      </w:r>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பிரிவுணர்த்திய தோழியிற் “தலைமகன் பிரிந்து வினைமுடித்து வருந் துணையும் ஆற்றியுளராவர் (G2: அற்றியுளராது)” என்று உலகியன்மேல் வைத்து உரைத்தாட்குத் தலைமகள் ஆற்றாமை மீதூரச் சொல்லியது.</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14:paraId="5AB752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14:paraId="45DF2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14:paraId="1D79C7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14:paraId="63EFE8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14:paraId="05B5D2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14:paraId="2B483F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14:paraId="0DA97E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தேற்றா C2+3v, Cām., செற்றா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தூற்றுந் C1+2+3v, G2, EA, Cām.; துற்றுந் L1, C3, G2v,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துவலைத் L1, C1+2+3, G1+2, Cām.; திவலைத்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காலைக் L1, C1+2, G1+2, EA, Cām.; காலை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ருண்கட் L1, C1+2+3, G1, Cām.; ருண்கண்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கைபுணை C2+3v, Cām.; கையுணை L1, C1+3; கையுனை G1; கையுறை G1v+2,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மாட்டிய C2, G2, EA, Cām.; மாட்டியே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சுடர்துய ரெடுப்பும் C2+3v, Cām.; சுடர்துயி லெடுப்பும் C1+3, G1+2, EA, I, AT, Cām.v; சுடர்துயி லேப்பும்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மெய்ம்மலி C1, Cām.; மெய்மலி C2+3v, I; மெய்வலி L1, C3, G1v+2, EA, AT, Cām.v; மெயலி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யுவகையி L1, C1+2+3v, Cām.; யுவகைமி C3, G1+2v; யுவகைமீ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னெழுதரு C2+3, G1+2, EA, Cām.; னெழுதறு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கண்கலி ழுகுபனி C2v, Cām.; கண்கலி மூங்குபனி C2+3v; கண்கலி முங்குபனி L1, C1+3, G1+2v; கண்கலி முழங்குபணி EA, I, AT; கண்க லிழுங்குபனி Cām.v; கண்கலி முங்குபிணி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யரக்கு C2v, Cām.; யாக்கு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tēṟṟām</w:t>
      </w:r>
      <w:r>
        <w:rPr>
          <w:rFonts w:ascii="Gandhari Unicode" w:hAnsi="Gandhari Unicode" w:cs="e-Tamil OTC"/>
          <w:lang w:val="en-GB"/>
        </w:rPr>
        <w:t xml:space="preserve"> aṉṟ*-ē tōḻi taṇṇeṉa+</w:t>
      </w:r>
    </w:p>
    <w:p w14:paraId="0BDC4F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tūṟṟum</w:t>
      </w:r>
      <w:r>
        <w:rPr>
          <w:rFonts w:ascii="Gandhari Unicode" w:hAnsi="Gandhari Unicode" w:cs="e-Tamil OTC"/>
          <w:lang w:val="en-GB"/>
        </w:rPr>
        <w:t xml:space="preserve"> </w:t>
      </w:r>
      <w:r>
        <w:rPr>
          <w:rFonts w:ascii="Gandhari Unicode" w:hAnsi="Gandhari Unicode" w:cs="e-Tamil OTC"/>
          <w:i/>
          <w:iCs/>
          <w:lang w:val="en-GB"/>
        </w:rPr>
        <w:t>tuvalai+</w:t>
      </w:r>
      <w:r>
        <w:rPr>
          <w:rFonts w:ascii="Gandhari Unicode" w:hAnsi="Gandhari Unicode" w:cs="e-Tamil OTC"/>
          <w:lang w:val="en-GB"/>
        </w:rPr>
        <w:t xml:space="preserve"> tuyar kūr kālai+</w:t>
      </w:r>
    </w:p>
    <w:p w14:paraId="1DF0E6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kayal ēr uṇ kaṉ kaṉam kuḻai makaḷir</w:t>
      </w:r>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kai puṇai</w:t>
      </w:r>
      <w:r>
        <w:rPr>
          <w:rFonts w:ascii="Gandhari Unicode" w:hAnsi="Gandhari Unicode" w:cs="e-Tamil OTC"/>
          <w:lang w:val="en-GB"/>
        </w:rPr>
        <w:t xml:space="preserve"> ~āka ney peytu māṭṭiya</w:t>
      </w:r>
    </w:p>
    <w:p w14:paraId="5965F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tuyar</w:t>
      </w:r>
      <w:r>
        <w:rPr>
          <w:rFonts w:ascii="Gandhari Unicode" w:hAnsi="Gandhari Unicode" w:cs="e-Tamil OTC"/>
          <w:lang w:val="en-GB"/>
        </w:rPr>
        <w:t xml:space="preserve"> eṭuppum puṉkaṇ mālai</w:t>
      </w:r>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kātalar vanteṉa virunt* ayarpu</w:t>
      </w:r>
    </w:p>
    <w:p w14:paraId="6985DE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mey+ </w:t>
      </w:r>
      <w:r>
        <w:rPr>
          <w:rFonts w:ascii="Gandhari Unicode" w:hAnsi="Gandhari Unicode" w:cs="e-Tamil OTC"/>
          <w:i/>
          <w:iCs/>
          <w:lang w:val="en-GB"/>
        </w:rPr>
        <w:t>mali</w:t>
      </w:r>
      <w:r>
        <w:rPr>
          <w:rFonts w:ascii="Gandhari Unicode" w:hAnsi="Gandhari Unicode" w:cs="e-Tamil OTC"/>
          <w:lang w:val="en-GB"/>
        </w:rPr>
        <w:t xml:space="preserve"> ~</w:t>
      </w:r>
      <w:r>
        <w:rPr>
          <w:rFonts w:ascii="Gandhari Unicode" w:hAnsi="Gandhari Unicode" w:cs="e-Tamil OTC"/>
          <w:i/>
          <w:iCs/>
          <w:lang w:val="en-GB"/>
        </w:rPr>
        <w:t>uvakaiyiṉ</w:t>
      </w:r>
      <w:r>
        <w:rPr>
          <w:rFonts w:ascii="Gandhari Unicode" w:hAnsi="Gandhari Unicode" w:cs="e-Tamil OTC"/>
          <w:lang w:val="en-GB"/>
        </w:rPr>
        <w:t xml:space="preserve"> eḻu-taru</w:t>
      </w:r>
    </w:p>
    <w:p w14:paraId="4FC1655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kaliḻ uku paṉi</w:t>
      </w:r>
      <w:r>
        <w:rPr>
          <w:rFonts w:ascii="Gandhari Unicode" w:hAnsi="Gandhari Unicode" w:cs="e-Tamil OTC"/>
          <w:lang w:val="en-GB"/>
        </w:rPr>
        <w:t xml:space="preserve"> ~</w:t>
      </w:r>
      <w:r>
        <w:rPr>
          <w:rFonts w:ascii="Gandhari Unicode" w:hAnsi="Gandhari Unicode" w:cs="e-Tamil OTC"/>
          <w:i/>
          <w:iCs/>
          <w:lang w:val="en-GB"/>
        </w:rPr>
        <w:t>arakkuvōr-ē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order to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cool-say</w:t>
      </w:r>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carp resemble- collyrium eye thickness earring women</w:t>
      </w:r>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glow misery raising- sorrow evening</w:t>
      </w:r>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obtaining lover come(abs.)-because feast engaged</w:t>
      </w:r>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r>
        <w:rPr>
          <w:rFonts w:ascii="Gandhari Unicode" w:hAnsi="Gandhari Unicode" w:cs="e-Tamil OTC"/>
          <w:position w:val="6"/>
          <w:lang w:val="en-GB"/>
        </w:rPr>
        <w:t>iṉ</w:t>
      </w:r>
      <w:r>
        <w:rPr>
          <w:rFonts w:ascii="Gandhari Unicode" w:hAnsi="Gandhari Unicode" w:cs="e-Tamil OTC"/>
          <w:lang w:val="en-GB"/>
        </w:rPr>
        <w:t xml:space="preserve"> rise-</w:t>
      </w:r>
      <w:del w:id="738"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wiping-away-they(h.)</w:t>
      </w:r>
      <w:r>
        <w:rPr>
          <w:rFonts w:ascii="Gandhari Unicode" w:hAnsi="Gandhari Unicode" w:cs="e-Tamil OTC"/>
          <w:position w:val="6"/>
          <w:lang w:val="en-GB"/>
        </w:rPr>
        <w:t>ē</w:t>
      </w:r>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friend, that we don't know someone</w:t>
      </w:r>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sorrowful evening, which raises misery with the glow</w:t>
      </w:r>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of women with thick ear-rings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ஊருண் கேணி யுண்டுறைத் தொக்க</w:t>
      </w:r>
    </w:p>
    <w:p w14:paraId="3F5562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 யற்றே பசலை காதலர்</w:t>
      </w:r>
    </w:p>
    <w:p w14:paraId="49B777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தொடுவுழித் தொடுவுழி நீங்கி</w:t>
      </w:r>
    </w:p>
    <w:p w14:paraId="1E8309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விடுவுழி விடுவுழிப் பரத்த லானே.</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யுண்டுறைத் L1, C1+2v+3, G1+2, Cām., யுண்டுறை C2, EA,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தொக்க C2, G2, EA, Cām.; தொக்கப் L1, C1+3v, G1; தோக்கப்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பசலை C2+3v, G2, EA, Cām.; பரிசலை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தொடுவுழித் L1, C1+2v+3, G1+2, EA, Cām.; தொடுவுழி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விடுவுழிப் C2+3, G2, EA, Cām.; விடுவுழி L1, C1, G1, Cām.v</w:t>
      </w:r>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 uṇ kēṇi ~uṇ tuṟai+ tokka</w:t>
      </w:r>
    </w:p>
    <w:p w14:paraId="5EF5A9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pāci ~aṟṟ*-ē pacalai kātalar</w:t>
      </w:r>
    </w:p>
    <w:p w14:paraId="11695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toṭu-~uḻi+ toṭu-~uḻi nīṅki</w:t>
      </w:r>
    </w:p>
    <w:p w14:paraId="1096DE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viṭu-~uḻi viṭu-~uḻi+ parattalāṉ-ē.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touch-while touch-while left</w:t>
      </w:r>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let-while let-while spreading(inst.)</w:t>
      </w:r>
      <w:r>
        <w:rPr>
          <w:rFonts w:ascii="Gandhari Unicode" w:hAnsi="Gandhari Unicode" w:cs="e-Tamil OTC"/>
          <w:position w:val="6"/>
          <w:lang w:val="en-GB"/>
        </w:rPr>
        <w:t>ē</w:t>
      </w:r>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Pallor [is] like lichen, gathered</w:t>
      </w:r>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பேயனார்: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14:paraId="0005F9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14:paraId="0045A9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14:paraId="0B823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14:paraId="1C949E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14:paraId="0C877E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14:paraId="4504B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நோயுழந் துறைவியை நல்க லானே.</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செல்லா L1, C1+2+3, G1+2, EA, Cām.; செல்வா C2v, Cām.v,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களைகலங் C2v, Cām., கனைக Cām.v; களைக C1+2+3, G1, Cām.v; கனைஇக் G2, EA, I, AT, Cām.v; தளைக்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கென்று L1, C1+2+3, G1, EA, Cām.; டென்று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யாகி L1, C2+3, G1+2, EA, Cām.; யாகிய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வேகிக் கரம்பைப் C2, Cām.; வேகிக் களரிக் கரம்பைப் G2, EA, Cām.v; வேகிக் கள்ளரிக் கரம்பைப்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தந்தனை L1, C1+2+3, G1, EA, Cām.; தந்தனைத்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தேரோ L1, C1+2+3, G1, Cām.; தேரேர் G2, EA, I; தேரே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நோயுழந் L1, C2+3v, G1+2, EA, Cām.; நோயுழைந்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துறைவியை L1, C1+2v+3, G1+2, EA, Cām.; திறைவியை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நல்க லானே C2+3v, G2, EA, Cām.; நல்கானே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cēy āṟu </w:t>
      </w:r>
      <w:r>
        <w:rPr>
          <w:rFonts w:ascii="Gandhari Unicode" w:hAnsi="Gandhari Unicode" w:cs="e-Tamil OTC"/>
          <w:i/>
          <w:iCs/>
          <w:lang w:val="en-GB"/>
        </w:rPr>
        <w:t>cellām</w:t>
      </w:r>
      <w:r>
        <w:rPr>
          <w:rFonts w:ascii="Gandhari Unicode" w:hAnsi="Gandhari Unicode" w:cs="e-Tamil OTC"/>
          <w:lang w:val="en-GB"/>
        </w:rPr>
        <w:t xml:space="preserve"> āyiṉ iṭar iṉṟu</w:t>
      </w:r>
    </w:p>
    <w:p w14:paraId="370F9A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kaḷaikalam</w:t>
      </w:r>
      <w:r>
        <w:rPr>
          <w:rFonts w:ascii="Gandhari Unicode" w:hAnsi="Gandhari Unicode" w:cs="e-Tamil OTC"/>
          <w:lang w:val="en-GB"/>
        </w:rPr>
        <w:t xml:space="preserve"> kāmam perum tōṭk* eṉṟu</w:t>
      </w:r>
    </w:p>
    <w:p w14:paraId="6CB687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naṉṟu purint* eṇṇiya maṉattai ~āki</w:t>
      </w:r>
    </w:p>
    <w:p w14:paraId="31793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murampu-kaṇ +uṭaiya ~</w:t>
      </w:r>
      <w:r>
        <w:rPr>
          <w:rFonts w:ascii="Gandhari Unicode" w:hAnsi="Gandhari Unicode" w:cs="e-Tamil OTC"/>
          <w:i/>
          <w:iCs/>
          <w:lang w:val="en-GB"/>
        </w:rPr>
        <w:t>ēki+</w:t>
      </w:r>
      <w:r>
        <w:rPr>
          <w:rFonts w:ascii="Gandhari Unicode" w:hAnsi="Gandhari Unicode" w:cs="e-Tamil OTC"/>
          <w:lang w:val="en-GB"/>
        </w:rPr>
        <w:t xml:space="preserve"> karampai+</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putu vaḻi+ paṭutta mati ~uṭai valavōy</w:t>
      </w:r>
    </w:p>
    <w:p w14:paraId="589E1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iṉṟu tantaṉai </w:t>
      </w:r>
      <w:r>
        <w:rPr>
          <w:rFonts w:ascii="Gandhari Unicode" w:hAnsi="Gandhari Unicode" w:cs="e-Tamil OTC"/>
          <w:i/>
          <w:iCs/>
          <w:lang w:val="en-GB"/>
        </w:rPr>
        <w:t>tēr-ō</w:t>
      </w:r>
    </w:p>
    <w:p w14:paraId="44C21B7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nōy uḻant* uṟaiviyai nalkalāṉ-ē.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not-it</w:t>
      </w:r>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remove-not-we desire big shoulder(dat.) said</w:t>
      </w:r>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mound-of-gravel(loc.) break(inf.) gone wasteland</w:t>
      </w:r>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charioteer-you</w:t>
      </w:r>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you-gave chariot</w:t>
      </w:r>
      <w:r>
        <w:rPr>
          <w:rFonts w:ascii="Gandhari Unicode" w:hAnsi="Gandhari Unicode" w:cs="e-Tamil OTC"/>
          <w:position w:val="6"/>
          <w:lang w:val="en-GB"/>
        </w:rPr>
        <w:t>ō</w:t>
      </w:r>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granting(inst.)</w:t>
      </w:r>
      <w:r>
        <w:rPr>
          <w:rFonts w:ascii="Gandhari Unicode" w:hAnsi="Gandhari Unicode" w:cs="e-Tamil OTC"/>
          <w:position w:val="6"/>
          <w:lang w:val="en-GB"/>
        </w:rPr>
        <w:t>ē</w:t>
      </w:r>
      <w:r>
        <w:rPr>
          <w:rFonts w:ascii="Gandhari Unicode" w:hAnsi="Gandhari Unicode" w:cs="e-Tamil OTC"/>
          <w:lang w:val="en-GB"/>
        </w:rPr>
        <w:t>.</w:t>
      </w:r>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wasteland, setting of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14:paraId="72EC5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14:paraId="708BFA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 மகளி ரஞ்சி யீர்ஞெண்டு</w:t>
      </w:r>
    </w:p>
    <w:p w14:paraId="451618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7BA6A2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14:paraId="42BFE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அடும்பி L1, C1+2+3, G1+2, Cām.; அடம்பி EA • </w:t>
      </w:r>
      <w:r>
        <w:rPr>
          <w:rFonts w:ascii="Gandhari Unicode" w:hAnsi="Gandhari Unicode" w:cs="e-Tamil OTC"/>
          <w:b/>
          <w:bCs/>
          <w:lang w:val="en-GB"/>
        </w:rPr>
        <w:t>1b</w:t>
      </w:r>
      <w:r>
        <w:rPr>
          <w:rFonts w:ascii="Gandhari Unicode" w:hAnsi="Gandhari Unicode" w:cs="e-Tamil OTC"/>
          <w:lang w:val="en-GB"/>
        </w:rPr>
        <w:t xml:space="preserve"> னாய்மலர் C2+3v, G1v, EA, Cām.; னார்மலர் L1, C1+3, G1+2,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னெடுந்தொடை C1+2+3v, G1v+2, EA, Cām.; னெடுதொடை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வேய்ந்த C2+3v, G1v+2, EA, Cām.; வேந்த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பரிக்குந் L1, C1+2+3, G1+2, EA, Cām.; பரக்குந் C2v,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C2, G2,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ணக்குவிளை C2+3v, G1v+2, EA, Cām.; ணக்குவளை L1, C1+3, Cām.v; ணகுவளை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கடிந்தன் L1, C1+2, G1+2, Cām.; கடிதன் G1v, EA,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றைதே கம்ம C2, G1v, Cām.; றைதெமக் கம்ம Nacc., EA, I, AT, Cām.v; றைதேய் கம்ம C3v, Cām.v; றைதேய் காமம் G2; றைதே யம்ம C2v, Cām.v; றைதெய் கம் L1; றைதே காமம் C3v, Cām.v;</w:t>
      </w:r>
      <w:r>
        <w:rPr>
          <w:rStyle w:val="FootnoteReference1"/>
          <w:rFonts w:ascii="Gandhari Unicode" w:hAnsi="Gandhari Unicode" w:cs="e-Tamil OTC"/>
          <w:lang w:val="en-GB"/>
        </w:rPr>
        <w:footnoteReference w:id="783"/>
      </w:r>
      <w:r>
        <w:rPr>
          <w:rFonts w:ascii="Gandhari Unicode" w:hAnsi="Gandhari Unicode" w:cs="e-Tamil OTC"/>
          <w:lang w:val="en-GB"/>
        </w:rPr>
        <w:t xml:space="preserve"> றைதே மகம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aṭumpiṉ</w:t>
      </w:r>
      <w:r>
        <w:rPr>
          <w:rFonts w:ascii="Gandhari Unicode" w:hAnsi="Gandhari Unicode" w:cs="e-Tamil OTC"/>
          <w:lang w:val="en-GB"/>
        </w:rPr>
        <w:t xml:space="preserve"> </w:t>
      </w:r>
      <w:r>
        <w:rPr>
          <w:rFonts w:ascii="Gandhari Unicode" w:hAnsi="Gandhari Unicode" w:cs="e-Tamil OTC"/>
          <w:i/>
          <w:iCs/>
          <w:lang w:val="en-GB"/>
        </w:rPr>
        <w:t>āy</w:t>
      </w:r>
      <w:r>
        <w:rPr>
          <w:rFonts w:ascii="Gandhari Unicode" w:hAnsi="Gandhari Unicode" w:cs="e-Tamil OTC"/>
          <w:lang w:val="en-GB"/>
        </w:rPr>
        <w:t xml:space="preserve"> malar viraii neytal</w:t>
      </w:r>
    </w:p>
    <w:p w14:paraId="0066F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toṭai vēynta nīr vār kūntal</w:t>
      </w:r>
    </w:p>
    <w:p w14:paraId="092159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ōrai makaḷir añci ~īr ñeṇṭu</w:t>
      </w:r>
    </w:p>
    <w:p w14:paraId="5F6B27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kaṭaliṉ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2CC41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nakku </w:t>
      </w:r>
      <w:r>
        <w:rPr>
          <w:rFonts w:ascii="Gandhari Unicode" w:hAnsi="Gandhari Unicode" w:cs="e-Tamil OTC"/>
          <w:i/>
          <w:iCs/>
          <w:lang w:val="en-GB"/>
        </w:rPr>
        <w:t>viḷaiyāṭal-um</w:t>
      </w:r>
      <w:r>
        <w:rPr>
          <w:rFonts w:ascii="Gandhari Unicode" w:hAnsi="Gandhari Unicode" w:cs="e-Tamil OTC"/>
          <w:lang w:val="en-GB"/>
        </w:rPr>
        <w:t xml:space="preserve"> kaṭintaṉṟ*</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ait*-ēk*-amma</w:t>
      </w:r>
      <w:r>
        <w:rPr>
          <w:rFonts w:ascii="Gandhari Unicode" w:hAnsi="Gandhari Unicode" w:cs="e-Tamil OTC"/>
          <w:lang w:val="en-GB"/>
        </w:rPr>
        <w:t xml:space="preserve"> mey tōy naṭp*-ē.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w:t>
      </w:r>
      <w:r>
        <w:rPr>
          <w:rFonts w:ascii="Gandhari Unicode" w:hAnsi="Gandhari Unicode" w:cs="e-Tamil OTC"/>
          <w:position w:val="6"/>
          <w:lang w:val="en-GB"/>
        </w:rPr>
        <w:t>iṉ</w:t>
      </w:r>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wreath covered- water overflow- tresses</w:t>
      </w:r>
    </w:p>
    <w:p w14:paraId="3A132C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Ōrai(-game) women feared wetness crab</w:t>
      </w:r>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iṉ</w:t>
      </w:r>
      <w:r>
        <w:rPr>
          <w:rFonts w:ascii="Gandhari Unicode" w:hAnsi="Gandhari Unicode" w:cs="e-Tamil OTC"/>
          <w:lang w:val="en-GB"/>
        </w:rPr>
        <w:t xml:space="preserve"> running- ghat-he-with one day</w:t>
      </w:r>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it-chased-away</w:t>
      </w:r>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ēku-amma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are running to the sea for fear of women in the Ōrai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tresses overflowing from water, covered by long wreaths</w:t>
      </w:r>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blue waterlily, smelling of choice Aṭumpu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5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5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6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290"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630"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BF43D" w14:textId="77777777" w:rsidR="00D22C32" w:rsidRDefault="00D22C32">
      <w:r>
        <w:separator/>
      </w:r>
    </w:p>
  </w:endnote>
  <w:endnote w:type="continuationSeparator" w:id="0">
    <w:p w14:paraId="4DEFF0FD" w14:textId="77777777" w:rsidR="00D22C32" w:rsidRDefault="00D22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28FF0" w14:textId="77777777" w:rsidR="00D22C32" w:rsidRDefault="00D22C32">
      <w:pPr>
        <w:rPr>
          <w:sz w:val="12"/>
        </w:rPr>
      </w:pPr>
      <w:r>
        <w:separator/>
      </w:r>
    </w:p>
  </w:footnote>
  <w:footnote w:type="continuationSeparator" w:id="0">
    <w:p w14:paraId="4BAAF310" w14:textId="77777777" w:rsidR="00D22C32" w:rsidRDefault="00D22C32">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mānti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mūṅkil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394.3 (cf. also NA 64.5, 207.2, 218.11). Whether we have to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Alternatively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is connected with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so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has to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has to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have to take </w:t>
      </w:r>
      <w:r>
        <w:rPr>
          <w:rFonts w:ascii="Gandhari Unicode" w:hAnsi="Gandhari Unicode"/>
          <w:i/>
          <w:lang w:val="en-GB"/>
        </w:rPr>
        <w:t>palar</w:t>
      </w:r>
      <w:r>
        <w:rPr>
          <w:rFonts w:ascii="Gandhari Unicode" w:hAnsi="Gandhari Unicode"/>
          <w:lang w:val="en-GB"/>
        </w:rPr>
        <w:t xml:space="preserve"> as a predicate noun. In the embedded sentence too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The actual agent, the man, has to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That even the women can now reach the branches now that the tree is crushed?</w:t>
      </w:r>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fruit? Or do we have to assume that it relates, in spite of being far separated from it,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fact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strange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an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has to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the meaning is: "who cried that a feast will come". So, either we have to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Generally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and also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means the bee returns again and again to the single flower cluster. Is this a play on the bee-flower symbolism with a double twist? Unlike the bee, that does not give up, SHE lets go of an unfulfilled love?</w:t>
      </w:r>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actually the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alternative means SHE is not speaking about her own desire, but about HIS, and she is not willing to accept him, which would not be totally uncommon as well (see KT 74, 298, 346). T.V.G. even gives this a further twist (in order to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Cām. is lexicalised. In order to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r>
        <w:rPr>
          <w:rFonts w:ascii="Gandhari Unicode" w:hAnsi="Gandhari Unicode"/>
          <w:lang w:val="en-GB"/>
        </w:rPr>
        <w:t xml:space="preserve">), but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says "bowstring hemp", which would be better suited from the point of view of content; the point seems to be that lesser plants are from confusion preferred to higher ones. Moreover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Alternatively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provided that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take a look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conditional presumably has to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poetological interpretation here, namely that HE listens to the confidante's words and is ready to flee with HER? (So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all of Caṅkam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Certainly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have to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again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mysterious, since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a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has to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rendezvous?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anything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r>
        <w:rPr>
          <w:rFonts w:ascii="Gandhari Unicode" w:hAnsi="Gandhari Unicode"/>
          <w:lang w:val="en-GB"/>
        </w:rPr>
        <w:t xml:space="preserve">, by the way, is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puts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longingly-surprised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has to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occurring, besides in the Tolkāppiyam, only in this particular place,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in order to explain a failed meeting: the women would have noticed the traces his chariot left on the lilies and thus have known he had tried to come and see them. All of this seems rather far-fetched, and actually the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all the major witnesses seem to read a second sentence which is hard to make sense of: "is he close to [my] heart, in the land by the cool sea?" Since Cām.'s reading is not supported anywhere else it most probably has to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an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have to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grown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actually neither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problem, if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a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Moreover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So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has to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(a fairly unclear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this means the Koṉṟai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as so often, is problematic as an attribute here. Does it refer to her outer appearance, that is, "good" in the sense of "lovely" or something similar? Does it refer to her social status, that is, she is acceptable in spite of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has to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either the heart has actually made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an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(and impact) as well as the precise construction of the lines 1-3 are quite unclear. T.V.G.'s explanation is that the region of Toṇṭi is so fertile that the women do not need to work too much, but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r>
        <w:rPr>
          <w:rFonts w:ascii="Gandhari Unicode" w:hAnsi="Gandhari Unicode"/>
          <w:i/>
          <w:lang w:val="en-GB"/>
        </w:rPr>
        <w:t>um</w:t>
      </w:r>
      <w:r>
        <w:rPr>
          <w:rFonts w:ascii="Gandhari Unicode" w:hAnsi="Gandhari Unicode"/>
          <w:lang w:val="en-GB"/>
        </w:rPr>
        <w:t xml:space="preserve">,  (cf. KT 377.2 </w:t>
      </w:r>
      <w:r>
        <w:rPr>
          <w:rFonts w:ascii="Gandhari Unicode" w:hAnsi="Gandhari Unicode"/>
          <w:i/>
          <w:lang w:val="en-GB"/>
        </w:rPr>
        <w:t>ñekiḻntataṉṟalaiyum</w:t>
      </w:r>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see NA 173.6f.: </w:t>
      </w:r>
      <w:r>
        <w:rPr>
          <w:rFonts w:ascii="Gandhari Unicode" w:hAnsi="Gandhari Unicode"/>
          <w:i/>
          <w:lang w:val="en-GB"/>
        </w:rPr>
        <w:t>maṇiyiṉ tōṉṟum | ammalai kiḻavōṉ</w:t>
      </w:r>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otherwise used more or less similar to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in order to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SHE has decided not to remember HIM any more,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actually past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in order to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is this a standing phrase to denote a seagull, which is a white bird of the seashore, by size, voice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has to be read as an independent sentence which comments on the </w:t>
      </w:r>
      <w:r>
        <w:rPr>
          <w:rFonts w:ascii="Gandhari Unicode" w:hAnsi="Gandhari Unicode"/>
          <w:i/>
          <w:lang w:val="en-GB"/>
        </w:rPr>
        <w:t>makaḷir</w:t>
      </w:r>
      <w:r>
        <w:rPr>
          <w:rFonts w:ascii="Gandhari Unicode" w:hAnsi="Gandhari Unicode"/>
          <w:lang w:val="en-GB"/>
        </w:rPr>
        <w:t xml:space="preserve">. So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"near".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syntax? And what is the relation to the rest of the poem? SHE is content that HE has gone abroad because this is his duty?</w:t>
      </w:r>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actually be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has to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an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"in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them, if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a the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be connected with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distinguish  </w:t>
      </w:r>
      <w:r>
        <w:rPr>
          <w:rFonts w:ascii="Gandhari Unicode" w:hAnsi="Gandhari Unicode"/>
          <w:i/>
          <w:iCs/>
          <w:lang w:val="en-GB"/>
        </w:rPr>
        <w:t>iṉavaṇṭu</w:t>
      </w:r>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together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only attested as a correction in C2, is a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The weight of the many fruit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fall down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message of the first three lines are far from clear. Some kind of word-play,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on the basis of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fettering of elephants to particular trees seems to be a topos in Sanskrit Kāvya literature, as is pointed out by D.G., to be found, for example, 4 times alone in Raghuvaṃśa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has to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have to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or,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Therefore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has to lie along several of them in order to get some shade? T.V.G. prefers to take it as a metaphor: the Ōmai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in order to have room for the new one), which is not what the poem is dealing with. If taken as "fruit", we have to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is this a single footprint or is it a downtrodden path? And what does it suggest? The danger of a path also used by elephants?</w:t>
      </w:r>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I.e. to this, pain is the proper reaction on her part?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actually is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in spite of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exact construction? What is the meaning of this comparison, which has to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it is not really clear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Cām./T.V.G.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an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however, there are no less than three parallels in the NA (7.5 51.4 261.2 ).</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While elsewhere there there are descriptions of salt merchants, who are on their way with carts in order to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Cām./T.V.G.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actually after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protected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goes against the unequivocally transmitted text, possibly in order to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DEDR, but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has to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abstract noun reading transmitted by all three ms. strands is definitely superior to Cām.'s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xml:space="preserve">: here the imperative rather has the flavour of a particle of invitation (similar to Skt. </w:t>
      </w:r>
      <w:r>
        <w:rPr>
          <w:rFonts w:ascii="Gandhari Unicode" w:hAnsi="Gandhari Unicode"/>
          <w:i/>
          <w:lang w:val="en-GB"/>
        </w:rPr>
        <w:t>hanta</w:t>
      </w:r>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has to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These four lines definitely look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formula has originally been one of mourning, if seems likely that in some cases it is just transmitted with the formula. Of course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the sandal paste. Usually it is HIS chest which is said to be smeared with sandal paste. So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Cām./T.V.G.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has to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So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Actually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r>
        <w:rPr>
          <w:rFonts w:ascii="Gandhari Unicode" w:hAnsi="Gandhari Unicode"/>
          <w:i/>
          <w:lang w:val="en-GB"/>
        </w:rPr>
        <w:t>pars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So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hand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at the moment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really enough to justify the conjecture of His wearing a flower garland and going to war for them? Certainly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Actually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"flower/leaf-stalk)",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an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definitely odd.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So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of,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again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construe, unless we take </w:t>
      </w:r>
      <w:r>
        <w:rPr>
          <w:rFonts w:ascii="Gandhari Unicode" w:hAnsi="Gandhari Unicode"/>
          <w:i/>
          <w:lang w:val="en-GB"/>
        </w:rPr>
        <w:t>nōkki</w:t>
      </w:r>
      <w:r>
        <w:rPr>
          <w:rFonts w:ascii="Gandhari Unicode" w:hAnsi="Gandhari Unicode"/>
          <w:lang w:val="en-GB"/>
        </w:rPr>
        <w:t xml:space="preserve"> in a transferred sense of "facing". Otherwise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that is, with an elliptical subject "clouds",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clouds have to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-derivations. So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has to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topos.</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a adverbial modification: "the rain has fallen profusely". The latter seems to be Cām.’s interpretation, since his gloss is </w:t>
      </w:r>
      <w:r>
        <w:rPr>
          <w:rFonts w:ascii="Gandhari Unicode" w:hAnsi="Gandhari Unicode"/>
          <w:i/>
          <w:lang w:val="en-GB"/>
        </w:rPr>
        <w:t>mayaṅki peyttu</w:t>
      </w:r>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hand the shower happening (or not) to the eyes could, of course, be tears. So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Usually it refers to the negative feelings towards another person due to quarrelling (cf. KT 84.12, 181.1). So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the p.a. presumably is to be understood to be perfective: by crying, the eyes have become similar to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has to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legend rather alluded to than told here seems to have no fuller version, at least not in Caṅkam literature. What is made of it by tradition is the story of king Naṉṉaṉ, who had a woman killed because she had unknowingly eaten a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Cām./T.V.G.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Actually one would expect it the other way round: "when [my] husband sees the [one with] red jewels", but that would mean reading an unmarked direct object as preceding its subject. Still one could argue that the context is clear. Moreover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hand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actually the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fact two of three transmissional lines (except for C2 which is generally followed by Cām.)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you life] has become a pleasant festival, because ..., you with the livelihood of ...!". This seems to be contextualisation by fantasy, since neither the addressee nor the speaker are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Moreover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Cām./T.V.G. read here too a negative imperative (as </w:t>
      </w:r>
      <w:r>
        <w:rPr>
          <w:rFonts w:ascii="Gandhari Unicode" w:hAnsi="Gandhari Unicode"/>
          <w:i/>
          <w:lang w:val="en-GB"/>
        </w:rPr>
        <w:t>añcal</w:t>
      </w:r>
      <w:r>
        <w:rPr>
          <w:rFonts w:ascii="Gandhari Unicode" w:hAnsi="Gandhari Unicode"/>
          <w:lang w:val="en-GB"/>
        </w:rPr>
        <w:t>), but formally it rather looks like an indicative (for this and similar cases see Agesthialingom p. 77). As for the sentence, it would be nicer with two imperatives: HE begs HER to put trust into his words of reconciliation at the time he has to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in order to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clearly a fresh water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be connected with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strange, but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probably has to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has to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a adverbial formation of the type </w:t>
      </w:r>
      <w:r>
        <w:rPr>
          <w:rFonts w:ascii="Gandhari Unicode" w:hAnsi="Gandhari Unicode"/>
          <w:i/>
          <w:iCs/>
          <w:lang w:val="en-GB"/>
        </w:rPr>
        <w:t>teṟṟeṉa</w:t>
      </w:r>
      <w:r>
        <w:rPr>
          <w:rFonts w:ascii="Gandhari Unicode" w:hAnsi="Gandhari Unicode"/>
          <w:lang w:val="en-GB"/>
        </w:rPr>
        <w:t>. Thus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subtle syntax as well as the intention of lines 1-4 are fairly hard to understand. Is the point of the whole an erotic transfer? Like the elephant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falling down,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has to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has to be taken in a concessive sense. But what is the impact of this line? That HE actually wanted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has to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definitely unsatisfactory,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position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have to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that is to say that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have to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means,  </w:t>
      </w:r>
      <w:r>
        <w:rPr>
          <w:rFonts w:ascii="Gandhari Unicode" w:hAnsi="Gandhari Unicode"/>
          <w:i/>
          <w:lang w:val="en-GB"/>
        </w:rPr>
        <w:t>māri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has to be taken in an adverbial sense, that is, in a way that the animals cannot be seen. Cām.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definitely the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xml:space="preserve">, "dark",  clearly is the </w:t>
      </w:r>
      <w:r>
        <w:rPr>
          <w:rFonts w:ascii="Gandhari Unicode" w:hAnsi="Gandhari Unicode"/>
          <w:i/>
          <w:iCs/>
          <w:lang w:val="en-GB"/>
        </w:rPr>
        <w:t>lectio facilior</w:t>
      </w:r>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open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has to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has to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has to be taken here, as Cām.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not be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-clause and what does it mean? In any case it seems to be an aphorism. Is it that men fulfil a social duty when they go abroad in spite of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point in this accusation? The river has brought a tree/trees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really satisfactory.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have to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actually transitive/causative,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demonstrative of close proximity, does not make sense, since apparently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have to read this form as positive and </w:t>
      </w:r>
      <w:r>
        <w:rPr>
          <w:rFonts w:ascii="Gandhari Unicode" w:hAnsi="Gandhari Unicode"/>
          <w:i/>
          <w:lang w:val="en-GB"/>
        </w:rPr>
        <w:t>peyareccam.</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Thus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And is the third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that is, when HE is on his way his heart thinks of the one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The blossom sticks out just like the crest of the peacock, because the stalks are so long?</w:t>
      </w:r>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would give a different note: in spite of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a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has to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Her decoration is wet through and through?</w:t>
      </w:r>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hand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attractive, since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r>
      <w:r>
        <w:rPr>
          <w:rFonts w:ascii="Gandhari Unicode" w:hAnsi="Gandhari Unicode"/>
          <w:lang w:val="en-GB"/>
        </w:rPr>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to see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have to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presumably have to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In any case here the p.a. seems to determine the tense of the preceding lines: it was bad weather yesterday night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was in need of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am</w:t>
      </w:r>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has to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Actually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 unless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has to be the cot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taking the particle marking seriously, this either has to be read as an inserted exclamation with a subordination, or as an antepositioned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be connected with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entrance  with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actually horns,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has to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Cām./T.V.G.,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has to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it might refer either to her who is the object of the Veṟi dance, or to the priestess who is actually performing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has to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fairly dubious.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similar to the passage in KT 113. But if something like this is meant, it is expressed in a fairly elliptical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conveyed by the image here? A trace of fear, contrary to the superlatives? She is no longer in safety, like the fruit taken from the tree by the inconstant monkey, and the consequences of her actions betray her, as the smell betrays the fruit?</w:t>
      </w:r>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actually be there and would not have to be taken as implied. But from the point of view of contents this seems less probable and in any case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both of them simply was to make sense in the context. There is a number of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While the first rendering explains the situation by referring to the secret state of the affair (SHE has become emaciated, because they still have to conceal their connection from the public), the second amounts to HER realising that he is not a gentleman, a topos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have to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a "fruit pit", that is, a pit which actually does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have to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is without any particle marking, but it has to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really convincing.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the future has to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has to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actually absolutive,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3 can either be connected with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 but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has to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r>
        <w:rPr>
          <w:rFonts w:ascii="Gandhari Unicode" w:hAnsi="Gandhari Unicode"/>
          <w:i/>
          <w:iCs/>
          <w:lang w:val="en-GB"/>
        </w:rPr>
        <w:t xml:space="preserve">cīr </w:t>
      </w:r>
      <w:r>
        <w:rPr>
          <w:rFonts w:ascii="Gandhari Unicode" w:hAnsi="Gandhari Unicode"/>
          <w:lang w:val="en-GB"/>
        </w:rPr>
        <w:t xml:space="preserve"> penultimate), whereas Cām.'s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716" w:name="DDE_LINK90_Copy_1"/>
      <w:r>
        <w:rPr>
          <w:rFonts w:ascii="Gandhari Unicode" w:hAnsi="Gandhari Unicode"/>
          <w:vertAlign w:val="superscript"/>
          <w:lang w:val="en-GB"/>
        </w:rPr>
        <w:t>th</w:t>
      </w:r>
      <w:bookmarkEnd w:id="716"/>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a number of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particular </w:t>
      </w:r>
      <w:r>
        <w:rPr>
          <w:rFonts w:ascii="Gandhari Unicode" w:hAnsi="Gandhari Unicode"/>
          <w:i/>
          <w:lang w:val="en-GB"/>
        </w:rPr>
        <w:t>sandhi</w:t>
      </w:r>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Moreover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So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It might either be wishing nothing in addition to a ball (as above), or,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tree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similar to that of </w:t>
      </w:r>
      <w:r>
        <w:rPr>
          <w:rFonts w:ascii="Gandhari Unicode" w:hAnsi="Gandhari Unicode"/>
          <w:i/>
          <w:lang w:val="en-GB"/>
        </w:rPr>
        <w:t>maṉṟa</w:t>
      </w:r>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Moreover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r>
      <w:r>
        <w:rPr>
          <w:rFonts w:ascii="Gandhari Unicode" w:hAnsi="Gandhari Unicode"/>
          <w:i/>
          <w:iCs/>
          <w:lang w:val="en-GB"/>
        </w:rPr>
        <w:tab/>
      </w:r>
      <w:r>
        <w:rPr>
          <w:rFonts w:ascii="Gandhari Unicode" w:hAnsi="Gandhari Unicode"/>
          <w:i/>
          <w:iCs/>
          <w:lang w:val="en-GB"/>
        </w:rPr>
        <w:tab/>
        <w:t>uṇ-</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r>
      <w:r>
        <w:rPr>
          <w:rFonts w:ascii="Gandhari Unicode" w:hAnsi="Gandhari Unicode"/>
          <w:i/>
          <w:iCs/>
          <w:lang w:val="en-GB"/>
        </w:rPr>
        <w:tab/>
      </w:r>
      <w:r>
        <w:rPr>
          <w:rFonts w:ascii="Gandhari Unicode" w:hAnsi="Gandhari Unicode"/>
          <w:i/>
          <w:iCs/>
          <w:lang w:val="en-GB"/>
        </w:rPr>
        <w:tab/>
        <w:t>toṭu-</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viṭu- </w:t>
      </w:r>
      <w:r>
        <w:rPr>
          <w:rFonts w:ascii="Gandhari Unicode" w:hAnsi="Gandhari Unicode"/>
          <w:i/>
          <w:lang w:val="en-GB"/>
        </w:rPr>
        <w:tab/>
      </w:r>
      <w:r>
        <w:rPr>
          <w:rFonts w:ascii="Gandhari Unicode" w:hAnsi="Gandhari Unicode"/>
          <w:i/>
          <w:lang w:val="en-GB"/>
        </w:rPr>
        <w:tab/>
        <w:t>viṭu-</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both of them certainly Sanskritisms?</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has to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expletive, unless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1E7872"/>
    <w:rsid w:val="00323BDF"/>
    <w:rsid w:val="003469C9"/>
    <w:rsid w:val="004871EE"/>
    <w:rsid w:val="00544225"/>
    <w:rsid w:val="006472E4"/>
    <w:rsid w:val="00751307"/>
    <w:rsid w:val="00D22C32"/>
    <w:rsid w:val="00D968A4"/>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52151</Words>
  <Characters>328554</Characters>
  <Application>Microsoft Office Word</Application>
  <DocSecurity>0</DocSecurity>
  <Lines>2737</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87</cp:revision>
  <cp:lastPrinted>2010-02-25T13:38:00Z</cp:lastPrinted>
  <dcterms:created xsi:type="dcterms:W3CDTF">2023-11-06T10:41:00Z</dcterms:created>
  <dcterms:modified xsi:type="dcterms:W3CDTF">2023-12-11T12:19:00Z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