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9D08E"/>
  <w:body>
    <w:p w14:paraId="6260CFFB" w14:textId="77777777" w:rsidR="003B7D00" w:rsidRDefault="00000000">
      <w:pPr>
        <w:spacing w:after="40" w:line="240" w:lineRule="auto"/>
        <w:rPr>
          <w:color w:val="595959"/>
          <w:sz w:val="52"/>
          <w:szCs w:val="52"/>
        </w:rPr>
      </w:pPr>
      <w:r>
        <w:rPr>
          <w:color w:val="595959"/>
          <w:sz w:val="52"/>
          <w:szCs w:val="52"/>
        </w:rPr>
        <w:t>SE358.R11 – NHÓM 13</w:t>
      </w:r>
    </w:p>
    <w:p w14:paraId="3717BFE7" w14:textId="77777777" w:rsidR="003B7D00" w:rsidRDefault="00000000">
      <w:pPr>
        <w:spacing w:after="40" w:line="240" w:lineRule="auto"/>
        <w:rPr>
          <w:color w:val="000000"/>
          <w:sz w:val="16"/>
          <w:szCs w:val="16"/>
        </w:rPr>
      </w:pPr>
      <w:r>
        <w:rPr>
          <w:b/>
          <w:color w:val="FFFFFF"/>
          <w:sz w:val="32"/>
        </w:rPr>
        <w:t>Project:  NEXTTURN – Hệ thống đặt lịch và quản lý hàng đợi trực tuyến</w:t>
      </w:r>
    </w:p>
    <w:p w14:paraId="2529D417" w14:textId="77777777" w:rsidR="003B7D00" w:rsidRDefault="00000000">
      <w:pPr>
        <w:spacing w:after="60" w:line="240" w:lineRule="auto"/>
        <w:rPr>
          <w:color w:val="000000"/>
          <w:sz w:val="16"/>
          <w:szCs w:val="16"/>
        </w:rPr>
      </w:pPr>
      <w:r>
        <w:rPr>
          <w:b/>
          <w:color w:val="FFFFFF"/>
          <w:sz w:val="20"/>
        </w:rPr>
        <w:t>Thời gian:  21/09/2026 – 27/12/2026   |   7 Sprint × 14 ngày (Agile/Scrum)   |   Phương pháp lập tiến độ: Đường găng (CPM), phụ thuộc Kết thúc – Bắt đầu (FS)</w:t>
      </w:r>
    </w:p>
    <w:p w14:paraId="50BA41A8" w14:textId="77777777" w:rsidR="003B7D00" w:rsidRDefault="00000000">
      <w:pPr>
        <w:spacing w:after="100" w:line="240" w:lineRule="auto"/>
        <w:rPr>
          <w:color w:val="000000"/>
          <w:sz w:val="16"/>
          <w:szCs w:val="16"/>
        </w:rPr>
      </w:pPr>
      <w:r>
        <w:rPr>
          <w:color w:val="595959"/>
          <w:sz w:val="44"/>
        </w:rPr>
        <w:t xml:space="preserve">Gantt Chart     </w:t>
      </w:r>
      <w:r>
        <w:rPr>
          <w:sz w:val="18"/>
          <w:shd w:val="clear" w:color="auto" w:fill="000000"/>
        </w:rPr>
        <w:t xml:space="preserve">      </w:t>
      </w:r>
      <w:r>
        <w:rPr>
          <w:b/>
          <w:color w:val="FFFFFF"/>
          <w:sz w:val="18"/>
        </w:rPr>
        <w:t xml:space="preserve">  Sprint        </w:t>
      </w:r>
      <w:r>
        <w:rPr>
          <w:sz w:val="18"/>
          <w:shd w:val="clear" w:color="auto" w:fill="C00000"/>
        </w:rPr>
        <w:t xml:space="preserve">      </w:t>
      </w:r>
      <w:r>
        <w:rPr>
          <w:b/>
          <w:color w:val="FFFFFF"/>
          <w:sz w:val="18"/>
        </w:rPr>
        <w:t xml:space="preserve">  Công việc găng (TF = 0)        </w:t>
      </w:r>
      <w:r>
        <w:rPr>
          <w:sz w:val="18"/>
          <w:shd w:val="clear" w:color="auto" w:fill="BF8F00"/>
        </w:rPr>
        <w:t xml:space="preserve">      </w:t>
      </w:r>
      <w:r>
        <w:rPr>
          <w:b/>
          <w:color w:val="FFFFFF"/>
          <w:sz w:val="18"/>
        </w:rPr>
        <w:t xml:space="preserve">  Cận găng (0 &lt; TF ≤ 5)        </w:t>
      </w:r>
      <w:r>
        <w:rPr>
          <w:sz w:val="18"/>
          <w:shd w:val="clear" w:color="auto" w:fill="595959"/>
        </w:rPr>
        <w:t xml:space="preserve">      </w:t>
      </w:r>
      <w:r>
        <w:rPr>
          <w:b/>
          <w:color w:val="FFFFFF"/>
          <w:sz w:val="18"/>
        </w:rPr>
        <w:t xml:space="preserve">  Có dự trữ (TF &gt; 5)        </w:t>
      </w:r>
    </w:p>
    <w:tbl>
      <w:tblPr>
        <w:tblW w:w="15608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40"/>
        <w:gridCol w:w="3790"/>
        <w:gridCol w:w="1000"/>
        <w:gridCol w:w="1000"/>
        <w:gridCol w:w="700"/>
        <w:gridCol w:w="1350"/>
        <w:gridCol w:w="560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</w:tblGrid>
      <w:tr w:rsidR="003B7D00" w14:paraId="13760121" w14:textId="77777777">
        <w:trPr>
          <w:cantSplit/>
          <w:trHeight w:hRule="exact" w:val="400"/>
          <w:tblHeader/>
          <w:jc w:val="center"/>
        </w:trPr>
        <w:tc>
          <w:tcPr>
            <w:tcW w:w="723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000000"/>
            <w:vAlign w:val="center"/>
          </w:tcPr>
          <w:p w14:paraId="1475B8EE" w14:textId="77777777" w:rsidR="003B7D00" w:rsidRDefault="00000000">
            <w:pPr>
              <w:spacing w:after="0" w:line="240" w:lineRule="auto"/>
              <w:jc w:val="center"/>
              <w:rPr>
                <w:color w:val="FFFFFF"/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</w:rPr>
              <w:t>HOẠT ĐỘNG DỰ ÁN (WBS)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442F59" w14:textId="0393F6FE" w:rsidR="003B7D00" w:rsidRPr="00D97D00" w:rsidRDefault="00D97D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lang w:val="vi-VN"/>
              </w:rPr>
            </w:pPr>
            <w:r>
              <w:rPr>
                <w:color w:val="000000"/>
                <w:sz w:val="16"/>
                <w:szCs w:val="16"/>
              </w:rPr>
              <w:t>YÊU</w:t>
            </w:r>
            <w:r>
              <w:rPr>
                <w:color w:val="000000"/>
                <w:sz w:val="16"/>
                <w:szCs w:val="16"/>
                <w:lang w:val="vi-VN"/>
              </w:rPr>
              <w:t xml:space="preserve"> CẦU</w:t>
            </w:r>
          </w:p>
        </w:tc>
        <w:tc>
          <w:tcPr>
            <w:tcW w:w="5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69D9153D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TF</w:t>
            </w:r>
          </w:p>
          <w:p w14:paraId="4810AFEF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(ngày)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nil"/>
            </w:tcBorders>
            <w:shd w:val="clear" w:color="auto" w:fill="548235"/>
            <w:vAlign w:val="center"/>
          </w:tcPr>
          <w:p w14:paraId="433A4E73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1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nil"/>
            </w:tcBorders>
            <w:shd w:val="clear" w:color="auto" w:fill="548235"/>
            <w:vAlign w:val="center"/>
          </w:tcPr>
          <w:p w14:paraId="2EE05776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2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nil"/>
            </w:tcBorders>
            <w:shd w:val="clear" w:color="auto" w:fill="548235"/>
            <w:vAlign w:val="center"/>
          </w:tcPr>
          <w:p w14:paraId="6F8820DB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3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nil"/>
            </w:tcBorders>
            <w:shd w:val="clear" w:color="auto" w:fill="548235"/>
            <w:vAlign w:val="center"/>
          </w:tcPr>
          <w:p w14:paraId="54616D57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4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nil"/>
            </w:tcBorders>
            <w:shd w:val="clear" w:color="auto" w:fill="548235"/>
            <w:vAlign w:val="center"/>
          </w:tcPr>
          <w:p w14:paraId="38AC7F25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5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nil"/>
            </w:tcBorders>
            <w:shd w:val="clear" w:color="auto" w:fill="548235"/>
            <w:vAlign w:val="center"/>
          </w:tcPr>
          <w:p w14:paraId="4C966E6E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6</w:t>
            </w:r>
          </w:p>
        </w:tc>
        <w:tc>
          <w:tcPr>
            <w:tcW w:w="924" w:type="dxa"/>
            <w:gridSpan w:val="2"/>
            <w:tcBorders>
              <w:top w:val="single" w:sz="8" w:space="0" w:color="000000"/>
              <w:left w:val="single" w:sz="4" w:space="0" w:color="FFFFFF"/>
              <w:bottom w:val="nil"/>
              <w:right w:val="single" w:sz="8" w:space="0" w:color="000000"/>
            </w:tcBorders>
            <w:shd w:val="clear" w:color="auto" w:fill="548235"/>
            <w:vAlign w:val="center"/>
          </w:tcPr>
          <w:p w14:paraId="42175072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7</w:t>
            </w:r>
          </w:p>
        </w:tc>
      </w:tr>
      <w:tr w:rsidR="003B7D00" w14:paraId="3A2443BD" w14:textId="77777777">
        <w:trPr>
          <w:cantSplit/>
          <w:trHeight w:hRule="exact" w:val="400"/>
          <w:tblHeader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D9D9"/>
            <w:vAlign w:val="center"/>
          </w:tcPr>
          <w:p w14:paraId="31160F0E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MÃ WBS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vAlign w:val="center"/>
          </w:tcPr>
          <w:p w14:paraId="364C4B2D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MÔ TẢ CÔNG VIỆC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vAlign w:val="center"/>
          </w:tcPr>
          <w:p w14:paraId="27ECD4F1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BẮT ĐẦU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vAlign w:val="center"/>
          </w:tcPr>
          <w:p w14:paraId="43B1E1FD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KẾT THÚC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vAlign w:val="center"/>
          </w:tcPr>
          <w:p w14:paraId="1A3788D8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THỜI LƯỢNG (ngày)</w:t>
            </w:r>
          </w:p>
        </w:tc>
        <w:tc>
          <w:tcPr>
            <w:tcW w:w="13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89897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56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3A6B0FD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384A9540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21/09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204C874D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28/09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32EF60A7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05/10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245BABAE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12/10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6BD5F0D9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19/10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0985AF58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26/10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68A475D8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02/11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0849C620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09/11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11426742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16/11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3B801A35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23/11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3C7A24D1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30/11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34E33D4B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07/12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0CB33825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14/12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bottom"/>
          </w:tcPr>
          <w:p w14:paraId="527DAB5F" w14:textId="77777777" w:rsidR="003B7D00" w:rsidRDefault="00000000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21/12</w:t>
            </w:r>
          </w:p>
        </w:tc>
      </w:tr>
      <w:tr w:rsidR="003B7D00" w14:paraId="069E38B5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1C47768A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7C9B4D8B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1: Tìm hiểu đề tài &amp; Đặc tả yêu cầu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6CFABD49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21/09/2026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6A3C9A05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04/10/2026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31ED9F70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040A5B91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—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1C676EEB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16EB69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1" behindDoc="0" locked="0" layoutInCell="1" allowOverlap="1" wp14:anchorId="611F37C7" wp14:editId="05ABAF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01" name="Ba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01" name="Bar fallback 10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5204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7A9ED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2C54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AFCDE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7A53B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EA23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55D45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C0D66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ED95A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9384B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56E77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F9FC9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5B462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049B102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EF22DA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D43F8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Tìm hiểu đề tài, xác định phạm vi 10 nhóm chức năng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549D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21/09/2026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EF1F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23/09/2026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F6169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BCE0BC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—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1AA6B89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0571C0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2" behindDoc="0" locked="0" layoutInCell="1" allowOverlap="1" wp14:anchorId="266E070F" wp14:editId="66118C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02" name="Ba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02" name="Bar fallback 10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E978E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CF87C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9821E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5866A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667A5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714B5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64A86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9DD9D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BB56E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01226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90838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12DD4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BF19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21D72CA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618706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29D98C7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Vẽ Use Case Diagram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2FAF75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24/09/2026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0EE9CE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26/09/2026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D06A99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3A48B2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6A7C133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FA04F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3" behindDoc="0" locked="0" layoutInCell="1" allowOverlap="1" wp14:anchorId="4A51E52A" wp14:editId="42D14B4F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03" name="Ba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3" behindDoc="0" locked="0" layoutInCell="1" allowOverlap="1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03" name="Bar fallback 10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9D455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7A94C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AAF66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BBB2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B2EDA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5367A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BB1DB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6F14D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7EB08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46142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7F634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11399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DC488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076978B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6D7B7D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4720C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Viết User Stories kèm Acceptance Criteria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8000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27/09/2026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5622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29/09/2026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42938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022B8E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0F1B358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E05E52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4" behindDoc="0" locked="0" layoutInCell="1" allowOverlap="1" wp14:anchorId="7242E160" wp14:editId="0ACD0B40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04" name="Ba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4" behindDoc="0" locked="0" layoutInCell="1" allowOverlap="1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04" name="Bar fallback 10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8F3C1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002E9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075B1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3DBF0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D6EC5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360CF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9D2D0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D4A38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9271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104E3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9662C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579C3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0FFD5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A70F5B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0A09E6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CE93592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Tổng hợp tài liệu đặc tả yêu cầu (SRS)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9B91AB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30/09/2026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D44032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04/10/2026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538D8A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5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0DBC24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79B8E83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B0AE2A" w14:textId="4DCAB14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5" behindDoc="0" locked="0" layoutInCell="1" allowOverlap="1" wp14:anchorId="773554F6" wp14:editId="3760D6C6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28321</wp:posOffset>
                      </wp:positionV>
                      <wp:extent cx="209550" cy="109728"/>
                      <wp:effectExtent l="0" t="0" r="0" b="0"/>
                      <wp:wrapNone/>
                      <wp:docPr id="105" name="Ba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37141E" id="Bar 105" o:spid="_x0000_s1026" style="position:absolute;margin-left:29.7pt;margin-top:2.25pt;width:16.5pt;height:8.65pt;z-index:25166010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" fillcolor="#c00000" stroked="f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165F98" w14:textId="10B6BF04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5E17F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CB59F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46574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8E374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EA558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E046F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0EE4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6E030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76946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283F7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17580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97D26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E720945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A9058F6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1.1.2.1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18E29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Thiết kế máy trạng thái (FSM) Lịch hẹn &amp; Vé chờ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7AEF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27/09/2026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FD4C8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29/09/2026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6C2C629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938F401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1.1.1.2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68F58D6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3F57E1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6" behindDoc="0" locked="0" layoutInCell="1" allowOverlap="1" wp14:anchorId="0721CD84" wp14:editId="36D5FAA6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06" name="Ba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6" behindDoc="0" locked="0" layoutInCell="1" allowOverlap="1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06" name="Bar fallback 10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1B1EF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7ED2F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7088F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43B59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9A225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25590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D6069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C7918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274E4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F39A7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7AA84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971AE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EF67E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B37889B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7DA7BA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1.1.2.2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3C76D00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Thiết kế lược đồ CSDL (ERD) cho MySQL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4AD419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30/09/2026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5BAE8B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03/10/2026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E7FB08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3A39C96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1.1.1.3, 1.1.2.1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36BAD7D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F85463" w14:textId="03B1FD3B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7" behindDoc="0" locked="0" layoutInCell="1" allowOverlap="1" wp14:anchorId="49FD86E6" wp14:editId="38016C8E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07" name="Ba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C253AC" id="Bar 107" o:spid="_x0000_s1026" style="position:absolute;margin-left:29.7pt;margin-top:2.25pt;width:13.2pt;height:8.65pt;z-index:25166010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" fillcolor="#bf8f00" stroked="f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CA33A8" w14:textId="6B219DDC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2C77C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FB7BD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CA8E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BECD2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D0ACF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88D6E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AA0F5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1BAD9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DF2EA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0EA53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E557A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6029F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2B55946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2C80770E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57641845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2: Hạ tầng, UI Prototype &amp; Xác thực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3603F425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05/10/2026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50BA0A8E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18/10/2026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0C33BEA2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3825068C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7F78FD73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A027C0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8" behindDoc="0" locked="0" layoutInCell="1" allowOverlap="1" wp14:anchorId="3FB8F294" wp14:editId="353EF22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08" name="Ba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8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08" name="Bar fallback 10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21DE1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5132E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1AA40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129D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2830E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E95A7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40A92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A604C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12F8D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E094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9DFD3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08E08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9B87C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C785FB6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2ECD2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818C1D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Khởi tạo Base Project Backend (Spring Boot)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915C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05/10/2026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5DDB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07/10/2026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748A96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998878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1.1.2.2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1B94F49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78A39E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09" behindDoc="0" locked="0" layoutInCell="1" allowOverlap="1" wp14:anchorId="4ADBB813" wp14:editId="6A3193CE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09" name="Ba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09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09" name="Bar fallback 10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29BEE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8DDAA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0AACD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964C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0125B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1089D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84C4F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84F2A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5CB51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9D4DA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B93FB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CDF17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B680D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EE69622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10FCB32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97146BE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Thiết lập kết nối MySQL &amp; Valkey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9B3B89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08/10/2026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EBE7E2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09/10/2026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CFBA36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CB9319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57B12388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AD0DE5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0" behindDoc="0" locked="0" layoutInCell="1" allowOverlap="1" wp14:anchorId="0B003D0D" wp14:editId="2332CED3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10" name="Ba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0" behindDoc="0" locked="0" layoutInCell="1" allowOverlap="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10" name="Bar fallback 11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FADCD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F6E4F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BBC9A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33DC4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96F9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E7158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323C6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44989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9DE40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40DD1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6FB12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ECC6B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8F48B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5CCA3B4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F1A92E2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1BDBE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Deploy Keycloak, cấu hình Realm/Client/Roles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91377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05/10/2026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4C9638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08/10/2026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22BC1F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3BC7EC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1.1.1.4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3158DA5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BDC022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1" behindDoc="0" locked="0" layoutInCell="1" allowOverlap="1" wp14:anchorId="6F3549D8" wp14:editId="6A5ED176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11" name="Ba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1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11" name="Bar fallback 11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80A17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BFD0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A764B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D0217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A1A42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23740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267CF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95F75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3D862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4FD0E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0DB56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F55D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08485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4584964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6B0DF4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A733536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Auth module Backend (Spring Security + OIDC)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0CD20D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10/10/2026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872029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13/10/2026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8D9576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4FC0062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1.2.1.2, 1.2.1.3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62A79F3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95001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2" behindDoc="0" locked="0" layoutInCell="1" allowOverlap="1" wp14:anchorId="52968E95" wp14:editId="74E8C77D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12" name="Ba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2" behindDoc="0" locked="0" layoutInCell="1" allowOverlap="1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12" name="Bar fallback 11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3141C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B55DC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DCCB5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713C8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2C70F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F6B71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DA641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3DA5E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139FC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E5B35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1D075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AF511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C60FC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276202F5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A04641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1.2.2.1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0630E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Khởi tạo Base Project Frontend (Next.js)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4D97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05/10/2026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6973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07/10/2026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B14312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AEC85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1.1.1.4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6C4962C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5FB26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3" behindDoc="0" locked="0" layoutInCell="1" allowOverlap="1" wp14:anchorId="2139ECB1" wp14:editId="4639F387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13" name="Ba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3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13" name="Bar fallback 11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4BFD2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3B6B9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9ADF4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73E6B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67623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306A8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73382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3ED1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EE08A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CF7D7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0CDC9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76E2E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EB4FD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8ACAFE5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618386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1.2.2.2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A38F1F5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Design System &amp; UI prototype các luồng chính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5A7075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08/10/2026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3D25FF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18/10/2026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8B75C4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11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D5B93F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1.2.2.1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2D49315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F6CE0A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4" behindDoc="0" locked="0" layoutInCell="1" allowOverlap="1" wp14:anchorId="384068D8" wp14:editId="1A03086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28321</wp:posOffset>
                      </wp:positionV>
                      <wp:extent cx="461010" cy="109728"/>
                      <wp:effectExtent l="0" t="0" r="0" b="0"/>
                      <wp:wrapNone/>
                      <wp:docPr id="114" name="Ba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101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4" behindDoc="0" locked="0" layoutInCell="1" allowOverlap="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28321</wp:posOffset>
                      </wp:positionV>
                      <wp:extent cx="461010" cy="109728"/>
                      <wp:effectExtent l="0" t="0" r="0" b="0"/>
                      <wp:wrapNone/>
                      <wp:docPr id="5114" name="Bar fallback 11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101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4B440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7CA3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905DD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6DD24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28FCA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7287F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D6BFA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838CD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BE556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DEB5F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F7C05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9B7E6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4C643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2BC5B04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3E4ED5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1.2.2.3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0D91F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Auth module Frontend (Đăng nhập/Đăng xuất)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669E8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14/10/2026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59B57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17/10/2026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8942578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66E5B1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1.2.1.4, 1.2.2.1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02AA3E4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24F6FF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5" behindDoc="0" locked="0" layoutInCell="1" allowOverlap="1" wp14:anchorId="01661A68" wp14:editId="450FCA18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15" name="Ba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5" behindDoc="0" locked="0" layoutInCell="1" allowOverlap="1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15" name="Bar fallback 11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248B7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0794F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E9E8A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8EEEE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6F585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9D3F0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87AA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99BC1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D0F2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EC662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182C3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64A3A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E712B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329F17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5A0762D0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68669E0D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3: Dịch vụ, Nhân viên &amp; Calendar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3CA466B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19/10/2026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1FC4DB7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01/11/2026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073E2CF7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774FBE25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493E770B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69C685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6" behindDoc="0" locked="0" layoutInCell="1" allowOverlap="1" wp14:anchorId="09C8CB0C" wp14:editId="77223F82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16" name="Ba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6" behindDoc="0" locked="0" layoutInCell="1" allowOverlap="1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16" name="Bar fallback 11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F1E1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5AC3F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1DB12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220E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88472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1E375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3D3FA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C07F2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D9E01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75C65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45D89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93A19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AA7A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7F1767C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B20426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FA07F1F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CRUD API Quản lý Dịch vụ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B39C55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19/10/2026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253946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21/10/2026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B714DC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4C15F4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1.2.1.4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2971EA8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4044C5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7" behindDoc="0" locked="0" layoutInCell="1" allowOverlap="1" wp14:anchorId="77EB483F" wp14:editId="183F99FE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17" name="Ba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7" behindDoc="0" locked="0" layoutInCell="1" allowOverlap="1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17" name="Bar fallback 11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9B04B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10E7C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997EF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A874E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991A4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9212A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E14F4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AB37C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869C3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24A1A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5B820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981D0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9DC7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6B48BB4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55B282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0F182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CRUD API Quản lý Nhân viên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DD3A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22/10/2026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E90A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24/10/2026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1D12E5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0EC86B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4CFA028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3F2D1D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8" behindDoc="0" locked="0" layoutInCell="1" allowOverlap="1" wp14:anchorId="5B03578D" wp14:editId="2A42917E">
                      <wp:simplePos x="0" y="0"/>
                      <wp:positionH relativeFrom="column">
                        <wp:posOffset>1299210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18" name="Ba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8" behindDoc="0" locked="0" layoutInCell="1" allowOverlap="1">
                      <wp:simplePos x="0" y="0"/>
                      <wp:positionH relativeFrom="column">
                        <wp:posOffset>1299210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18" name="Bar fallback 11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B27CF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71CC6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BA703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70CD8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8A483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01C72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41837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5D992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C9C2C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4293C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2B1AF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B67D5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F3B6B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DF42C99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1760455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3510959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API Calendar &amp; chặn trùng lặp ca trực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6E0870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25/10/2026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EA80BE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28/10/2026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FDC7A6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85075B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41C0E59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34B24A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19" behindDoc="0" locked="0" layoutInCell="1" allowOverlap="1" wp14:anchorId="56D45D5F" wp14:editId="2C0EF41B">
                      <wp:simplePos x="0" y="0"/>
                      <wp:positionH relativeFrom="column">
                        <wp:posOffset>1424940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19" name="Bar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19" behindDoc="0" locked="0" layoutInCell="1" allowOverlap="1">
                      <wp:simplePos x="0" y="0"/>
                      <wp:positionH relativeFrom="column">
                        <wp:posOffset>1424940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19" name="Bar fallback 11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A891F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F42C0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4937E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F321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58A09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147A3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A1A23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D9ED9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7C24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8E456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08ADF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07F0F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B4322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2A3F89C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B5FD92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A727A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Unit Test: Dịch vụ, Nhân viên, Calendar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A68CD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29/10/2026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5B16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01/11/2026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A23971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267D26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73FE8D3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7D00E8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0" behindDoc="0" locked="0" layoutInCell="1" allowOverlap="1" wp14:anchorId="54B78D8B" wp14:editId="20BDF041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20" name="Ba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0" behindDoc="0" locked="0" layoutInCell="1" allowOverlap="1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20" name="Bar fallback 12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986A1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2BF6B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A3861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5C1D7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E404E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9DBAA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0DBE1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41EE5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60663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3E9FF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8B282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90828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ECB3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4639BB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78531E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1.3.2.1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BD8D586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Quản lý Dịch vụ &amp; Nhân viên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8841E4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19/10/2026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F8AE7F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22/10/2026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EF16B2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EA7DBF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1.2.2.2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08AF03D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3389C1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1" behindDoc="0" locked="0" layoutInCell="1" allowOverlap="1" wp14:anchorId="31B6B087" wp14:editId="489EE663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21" name="Ba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1" behindDoc="0" locked="0" layoutInCell="1" allowOverlap="1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21" name="Bar fallback 12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38767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26C79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C4DE6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93EAF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A989E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1D298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CF177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C491D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1BBBE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0340E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DD2D5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222E0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4C123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3FD316B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C5AF17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1.3.2.2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ED23B0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Calendar ca trực nhân viên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EF427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23/10/2026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92E2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26/10/2026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1C213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C32809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1.3.2.1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387CCDC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EEC40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2" behindDoc="0" locked="0" layoutInCell="1" allowOverlap="1" wp14:anchorId="12F93869" wp14:editId="7DF5E2D1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22" name="Ba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2" behindDoc="0" locked="0" layoutInCell="1" allowOverlap="1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22" name="Bar fallback 12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E302A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E8BC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8B7E7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7FFF3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6F96C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F9605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F1949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DF2EE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17A5B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3D4E1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E9EF2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88450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CC9DE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E2F4065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01A415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1.3.2.3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A4A8E6A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Nối endpoint Dịch vụ, Nhân viên, Calendar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946352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29/10/2026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570E47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01/11/2026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6F8986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9FB304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1.3.1.3, 1.3.2.2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34773E7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A39FF6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3" behindDoc="0" locked="0" layoutInCell="1" allowOverlap="1" wp14:anchorId="5D0B617D" wp14:editId="18A7D21A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23" name="Bar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3" behindDoc="0" locked="0" layoutInCell="1" allowOverlap="1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23" name="Bar fallback 12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3C869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035F9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76E17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B3B8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AA36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0723A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EEE0F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39E2F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C3DE4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33933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A2EEF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B608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67FBA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E82BDFB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45C611AC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5AA0C90D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4: Appointment, Queue Ticket &amp; Check-in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654DE232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02/11/2026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77EB7645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15/11/2026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1F253AAA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72486080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5DAAF90C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21269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4" behindDoc="0" locked="0" layoutInCell="1" allowOverlap="1" wp14:anchorId="7933F32D" wp14:editId="59050D57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24" name="Ba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4" behindDoc="0" locked="0" layoutInCell="1" allowOverlap="1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24" name="Bar fallback 12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D2318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C36E4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6B516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1F60C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D12D4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C3CF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09686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F66C6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A9FF2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AED43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10E3E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02FFB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19B6B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131EFC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BF0E9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E95FB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API tra cứu lịch trống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CBF1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02/11/2026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A8C7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03/11/2026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59BD89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6D2345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1.3.1.3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492F9D2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AC4140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5" behindDoc="0" locked="0" layoutInCell="1" allowOverlap="1" wp14:anchorId="31DDB685" wp14:editId="21AFE615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25" name="Ba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5" behindDoc="0" locked="0" layoutInCell="1" allowOverlap="1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25" name="Bar fallback 1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4FFF8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0BB31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E3592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DFB2B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D7DAE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F5307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507A8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79634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E2C40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88337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2A2E2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3A29B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5E781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3C2C5AFD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3C9AFC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B69BF2E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API đặt/hủy lịch hẹn + khóa phân tán Valkey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2D8500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04/11/2026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F821FC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07/11/2026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1E0A51A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CEBB2F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493D56C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3771E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6" behindDoc="0" locked="0" layoutInCell="1" allowOverlap="1" wp14:anchorId="741A7E54" wp14:editId="376D6064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26" name="Ba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6" behindDoc="0" locked="0" layoutInCell="1" allowOverlap="1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26" name="Bar fallback 1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1981A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90FD7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580DA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118B1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1140F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F59D9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AB989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0A114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44C52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4B46A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E228F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4A9A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1D680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C8BFBDD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CAB673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37183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Thuật toán cấp phát Queue Ticket (chống trùng)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681D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08/11/2026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FC10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10/11/2026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6CC7AD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9243E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1F43EA0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760B2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7" behindDoc="0" locked="0" layoutInCell="1" allowOverlap="1" wp14:anchorId="7A17AA2D" wp14:editId="78E875FB">
                      <wp:simplePos x="0" y="0"/>
                      <wp:positionH relativeFrom="column">
                        <wp:posOffset>2011680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27" name="Ba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7" behindDoc="0" locked="0" layoutInCell="1" allowOverlap="1">
                      <wp:simplePos x="0" y="0"/>
                      <wp:positionH relativeFrom="column">
                        <wp:posOffset>2011680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27" name="Bar fallback 12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968D4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B649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1EB39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DCCFE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21545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ACA17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BBE7C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B71C3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C3991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D5F40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FFB27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6E7E1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E7D96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CB0DA8E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14A370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72D2CF5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API Check-in QR &amp; lấy số khách vãng lai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B2275B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11/11/2026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409D41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13/11/2026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81ACA4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6CDED2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65103E0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2836E2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8" behindDoc="0" locked="0" layoutInCell="1" allowOverlap="1" wp14:anchorId="09032548" wp14:editId="58BA01D0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28" name="Ba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8" behindDoc="0" locked="0" layoutInCell="1" allowOverlap="1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28" name="Bar fallback 1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CE599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50A9E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9238B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978B3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C5A88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DF4F8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FB04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E5924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298EF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5ED6D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652E5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B025A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A0AA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2C52AC2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BD49F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1.4.1.5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C1E90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Unit Test: Appointment, Queue Ticket, Check-in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D683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14/11/2026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48B4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15/11/2026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76F252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DF0987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0215E48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ECB39C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29" behindDoc="0" locked="0" layoutInCell="1" allowOverlap="1" wp14:anchorId="72E46D6A" wp14:editId="40466814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29" name="Ba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29" behindDoc="0" locked="0" layoutInCell="1" allowOverlap="1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29" name="Bar fallback 12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B333B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D43F0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84102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6C324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D1E20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D7FEC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55FDE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FA1FB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9FB46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D8B61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CEBF6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911EC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5725D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3630208A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AA2225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1.4.2.1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90D225A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tra cứu &amp; đặt lịch hẹn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7EBA52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02/11/2026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62B5D1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05/11/2026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89F6E0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74E1774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1.3.2.3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69E6AD7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99460F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0" behindDoc="0" locked="0" layoutInCell="1" allowOverlap="1" wp14:anchorId="6813A8BF" wp14:editId="553D8D4A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30" name="Ba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0" behindDoc="0" locked="0" layoutInCell="1" allowOverlap="1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30" name="Bar fallback 13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217E2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F1435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B0F15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2685B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E3CC4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20150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D2D2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DFA49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BA44F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F3B6B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B4F99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D9279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D1D6F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327C5D2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F5D161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lastRenderedPageBreak/>
              <w:t>1.4.2.2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44C09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vé điện tử trên trình duyệt di động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85E89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06/11/2026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88AD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08/11/2026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3478B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006AC17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1.4.2.1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0B04B20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2E1E1E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1" behindDoc="0" locked="0" layoutInCell="1" allowOverlap="1" wp14:anchorId="35622AEC" wp14:editId="12156DD0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31" name="Ba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1" behindDoc="0" locked="0" layoutInCell="1" allowOverlap="1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31" name="Bar fallback 13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46367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A5788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0ED84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8CA6F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EF076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FC16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EF27B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D3585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F1F38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1852A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282EA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93AAC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0B0E1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676AF7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7DCD7B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1.4.2.3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E4D4E51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Check-in bằng mã QR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6C25F8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09/11/2026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9D8943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11/11/2026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4BBD734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53BC71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1.4.2.2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2150EDE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C4AEFC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2" behindDoc="0" locked="0" layoutInCell="1" allowOverlap="1" wp14:anchorId="5B228261" wp14:editId="55F09775">
                      <wp:simplePos x="0" y="0"/>
                      <wp:positionH relativeFrom="column">
                        <wp:posOffset>2053590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32" name="Ba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2" behindDoc="0" locked="0" layoutInCell="1" allowOverlap="1">
                      <wp:simplePos x="0" y="0"/>
                      <wp:positionH relativeFrom="column">
                        <wp:posOffset>2053590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32" name="Bar fallback 13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79C61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B2858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B9660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8C208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C8391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43696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3019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3F84C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D5EF6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4E413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2801E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DD62C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23CCD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FBF83D3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2376EF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1.4.2.4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976D7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Nối endpoint Appointment, Ticket, Check-in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40DFE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14/11/2026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AC44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15/11/2026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9A8174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91F00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1.4.1.4, 1.4.2.3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19B1682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F64BF5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3" behindDoc="0" locked="0" layoutInCell="1" allowOverlap="1" wp14:anchorId="09EF43A4" wp14:editId="3B029FC7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33" name="Bar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3" behindDoc="0" locked="0" layoutInCell="1" allowOverlap="1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33" name="Bar fallback 13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CCC60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D5D41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3605C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89004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DBB0B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16C33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4C801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DB653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C623C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566ED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E806A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53090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8D749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C47C0C1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013118DD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1.5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53937647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5: Queue Calling, Notification &amp; Integration Test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5B2D7123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16/11/2026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795A2DDE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29/11/2026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139E9BE8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46CFC94E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2C6A8DC1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CCE57B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4" behindDoc="0" locked="0" layoutInCell="1" allowOverlap="1" wp14:anchorId="6EB86DC8" wp14:editId="34587F5A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34" name="Bar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4" behindDoc="0" locked="0" layoutInCell="1" allowOverlap="1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34" name="Bar fallback 13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8C544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8A3BA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1E516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26967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6650C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35D96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E3237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D418D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C8F78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CD85B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9048E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4983F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58372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DE10A37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7BAAF29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FDEAC41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Logic Queue Calling theo FSM, xử lý no-show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C833D31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16/11/2026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1CF32C6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19/11/2026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4DBDC0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195BDF4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1.4.1.4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18A534A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E28E38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5" behindDoc="0" locked="0" layoutInCell="1" allowOverlap="1" wp14:anchorId="421A768A" wp14:editId="0C42539E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35" name="Bar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5" behindDoc="0" locked="0" layoutInCell="1" allowOverlap="1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35" name="Bar fallback 13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76A4C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9B529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BD03F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4EC82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61E97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4778B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EFCF1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E781F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70A7F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E83E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B9DA3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F5B9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D30E8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22C61A6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D51AA3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C99DD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Kênh realtime đồng bộ quầy → màn hình sảnh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A7738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20/11/2026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6C287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22/11/2026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2618464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220D7E2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4106ADA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3FB9A1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6" behindDoc="0" locked="0" layoutInCell="1" allowOverlap="1" wp14:anchorId="678E92D0" wp14:editId="63A31B2A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36" name="Bar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6" behindDoc="0" locked="0" layoutInCell="1" allowOverlap="1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36" name="Bar fallback 13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C1328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BD15A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F3833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FD20D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E1550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8802F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E6057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6C49E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5BC1B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23562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AC294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B9255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DB828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B02CB0B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BAACBA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254E31F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Job/Worker gửi Notification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D9A186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20/11/2026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BA799E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22/11/2026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7C76B3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868D6FA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290BFF1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4555F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7" behindDoc="0" locked="0" layoutInCell="1" allowOverlap="1" wp14:anchorId="0355FFCA" wp14:editId="1542A095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37" name="Bar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7" behindDoc="0" locked="0" layoutInCell="1" allowOverlap="1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37" name="Bar fallback 13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FFCB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2762B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0348E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1146E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DAA69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37084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44DEC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22B25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1F67E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E0DAC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36342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7B7B8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3FEA0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F1D8BA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534221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B9B13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Unit Test: Queue Calling, Notification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90AE1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23/11/2026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3357E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24/11/2026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9C0A7B8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EEEED0D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1.5.1.2, 1.5.1.3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7F08CFD4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9FC7E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8" behindDoc="0" locked="0" layoutInCell="1" allowOverlap="1" wp14:anchorId="38173072" wp14:editId="6CAA67B8">
                      <wp:simplePos x="0" y="0"/>
                      <wp:positionH relativeFrom="column">
                        <wp:posOffset>2640330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38" name="Bar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8" behindDoc="0" locked="0" layoutInCell="1" allowOverlap="1">
                      <wp:simplePos x="0" y="0"/>
                      <wp:positionH relativeFrom="column">
                        <wp:posOffset>2640330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38" name="Bar fallback 13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F826A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EF5C9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C0B04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36708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87A66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06F86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74A2D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97217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EC921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ADB34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C2AD3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7BE05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5A16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85EFFD3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B847CF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4BBA32B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UI quầy nhân viên (gọi số)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D6F776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16/11/2026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8434DA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18/11/2026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907E1B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E6A99E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1.4.2.4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4A9EC86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7BB618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39" behindDoc="0" locked="0" layoutInCell="1" allowOverlap="1" wp14:anchorId="6059E3AB" wp14:editId="738011A0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39" name="Bar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39" behindDoc="0" locked="0" layoutInCell="1" allowOverlap="1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39" name="Bar fallback 13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058EE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48527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90868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86E1E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965A5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140D7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54D2D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284DD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3E96C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2C400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A1AC5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5DE81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9E7E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78B0007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F89049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0EA06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UI màn hình hiển thị sảnh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E964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19/11/2026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7570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21/11/2026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BD203A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2E2F74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5835684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EE9E4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0" behindDoc="0" locked="0" layoutInCell="1" allowOverlap="1" wp14:anchorId="133126A8" wp14:editId="5FA4B480">
                      <wp:simplePos x="0" y="0"/>
                      <wp:positionH relativeFrom="column">
                        <wp:posOffset>2472690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40" name="Ba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0" behindDoc="0" locked="0" layoutInCell="1" allowOverlap="1">
                      <wp:simplePos x="0" y="0"/>
                      <wp:positionH relativeFrom="column">
                        <wp:posOffset>2472690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40" name="Bar fallback 14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3AC78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05A00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D8C41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E6C1B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A2D89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35BA81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4B692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0D898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61FF2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85248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D60CF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BCC1C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63539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79F031B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A8CF88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1.5.2.3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D26AFFA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UI hiển thị thông báo trên Web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039E35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22/11/2026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7D41C9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23/11/2026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F596A0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444751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514CCD3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68C8D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1" behindDoc="0" locked="0" layoutInCell="1" allowOverlap="1" wp14:anchorId="4CAD788D" wp14:editId="35F6A233">
                      <wp:simplePos x="0" y="0"/>
                      <wp:positionH relativeFrom="column">
                        <wp:posOffset>2598420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41" name="Ba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1" behindDoc="0" locked="0" layoutInCell="1" allowOverlap="1">
                      <wp:simplePos x="0" y="0"/>
                      <wp:positionH relativeFrom="column">
                        <wp:posOffset>2598420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41" name="Bar fallback 14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ED932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324D9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D6F28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22A44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05B22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8F708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DC00D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1A36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99EA5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C0119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6F2BE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F47EF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B84E4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EB12BA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A47077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1.5.2.4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52B5A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Nối endpoint Queue Calling, Notification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D097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24/11/2026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0F81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25/11/2026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62B613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93DCF1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3"/>
                <w:szCs w:val="13"/>
              </w:rPr>
            </w:pPr>
            <w:r>
              <w:rPr>
                <w:color w:val="C00000"/>
                <w:sz w:val="13"/>
                <w:szCs w:val="13"/>
              </w:rPr>
              <w:t>1.5.1.2, 1.5.1.3, 1.5.2.3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733EFAE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2C3D51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2" behindDoc="0" locked="0" layoutInCell="1" allowOverlap="1" wp14:anchorId="51B9445C" wp14:editId="4B80625A">
                      <wp:simplePos x="0" y="0"/>
                      <wp:positionH relativeFrom="column">
                        <wp:posOffset>2682240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42" name="Bar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2" behindDoc="0" locked="0" layoutInCell="1" allowOverlap="1">
                      <wp:simplePos x="0" y="0"/>
                      <wp:positionH relativeFrom="column">
                        <wp:posOffset>2682240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42" name="Bar fallback 14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393E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26E6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5AA49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6A3D0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B42A8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CF857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3FB7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6581E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35D74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90C6D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29E0B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9F349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B213E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46BCD8A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DE37C4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1.5.3.1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B22AF5E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Integration Test các luồng quan trọng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CAE763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26/11/2026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BFB4B90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28/11/2026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28EDD1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DC5302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1.5.1.4, 1.5.2.4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40D4E57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73E0F8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3" behindDoc="0" locked="0" layoutInCell="1" allowOverlap="1" wp14:anchorId="1749E3E0" wp14:editId="08B7BF4D">
                      <wp:simplePos x="0" y="0"/>
                      <wp:positionH relativeFrom="column">
                        <wp:posOffset>2766060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43" name="Ba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3" behindDoc="0" locked="0" layoutInCell="1" allowOverlap="1">
                      <wp:simplePos x="0" y="0"/>
                      <wp:positionH relativeFrom="column">
                        <wp:posOffset>2766060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43" name="Bar fallback 14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8A62A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F7BB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E86E7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E273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7D2A7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D1DC0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F40F5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FCE83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65C35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03214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2101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40A1D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8E916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269F95C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6B913C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1.5.3.2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8A1D1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Smoke Test toàn hệ thống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4B7A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29/11/2026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73F2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29/11/2026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6AE130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F1BFFC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1.5.3.1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30305D2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7224D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4" behindDoc="0" locked="0" layoutInCell="1" allowOverlap="1" wp14:anchorId="0C32A5EC" wp14:editId="0E140403">
                      <wp:simplePos x="0" y="0"/>
                      <wp:positionH relativeFrom="column">
                        <wp:posOffset>2891790</wp:posOffset>
                      </wp:positionH>
                      <wp:positionV relativeFrom="paragraph">
                        <wp:posOffset>28321</wp:posOffset>
                      </wp:positionV>
                      <wp:extent cx="41910" cy="109728"/>
                      <wp:effectExtent l="0" t="0" r="0" b="0"/>
                      <wp:wrapNone/>
                      <wp:docPr id="144" name="Bar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4" behindDoc="0" locked="0" layoutInCell="1" allowOverlap="1">
                      <wp:simplePos x="0" y="0"/>
                      <wp:positionH relativeFrom="column">
                        <wp:posOffset>2891790</wp:posOffset>
                      </wp:positionH>
                      <wp:positionV relativeFrom="paragraph">
                        <wp:posOffset>28321</wp:posOffset>
                      </wp:positionV>
                      <wp:extent cx="41910" cy="109728"/>
                      <wp:effectExtent l="0" t="0" r="0" b="0"/>
                      <wp:wrapNone/>
                      <wp:docPr id="5144" name="Bar fallback 14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91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FC222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B5ED2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58E97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010EF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A8BF7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C579D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DF150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35852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430A0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E3AF7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CF3FA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CA82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FA5A6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3D269DF2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368FE1CA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1.6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8D5D209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6: Feedback, Dashboard &amp; Kiểm thử hiệu năng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DE770F8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30/11/2026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2E5C1CB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13/12/2026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03487193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0D39CC4D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1.5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7D5F6CC7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DD1813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5" behindDoc="0" locked="0" layoutInCell="1" allowOverlap="1" wp14:anchorId="30EAA030" wp14:editId="341014A6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45" name="Bar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5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45" name="Bar fallback 14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F1835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47A2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294E3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A983D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32D6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6908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56D077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C41F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06837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EEA94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E0C6F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3E82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17766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8CBC6F7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D8613C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BB24C81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API Feedback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22DD11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30/11/2026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2BA821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01/12/2026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81CC0E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221725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1.5.3.2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482CBA0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E904B1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6" behindDoc="0" locked="0" layoutInCell="1" allowOverlap="1" wp14:anchorId="67F4FB85" wp14:editId="3C6207A4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46" name="Ba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6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46" name="Bar fallback 14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65E0F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73C4C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512C2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18E6C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5978A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770A0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C829D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F94C7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F7F9C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37159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45612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AE1B8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638AA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4BF318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9CF3C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20C43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Truy vấn tổng hợp chỉ số Dashboard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D4BD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02/12/2026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4623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05/12/2026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3286E1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1140BD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5918531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38C99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7" behindDoc="0" locked="0" layoutInCell="1" allowOverlap="1" wp14:anchorId="17CBEEC1" wp14:editId="0593233B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47" name="Bar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7" behindDoc="0" locked="0" layoutInCell="1" allowOverlap="1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47" name="Bar fallback 14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9A61B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A3D51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31C55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6D78F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C6A96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5E5A3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B7E2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8663C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AE34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16E0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AC8E6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DF4F2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ED115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D4CBE31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5DD3DF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3A053FF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Unit Test: Feedback, Dashboard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8C3613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06/12/2026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A752CF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07/12/2026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C4A92C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3ED21E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3B3B47E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425BB5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8" behindDoc="0" locked="0" layoutInCell="1" allowOverlap="1" wp14:anchorId="78BB3BFD" wp14:editId="41F94389">
                      <wp:simplePos x="0" y="0"/>
                      <wp:positionH relativeFrom="column">
                        <wp:posOffset>3185160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48" name="Ba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8" behindDoc="0" locked="0" layoutInCell="1" allowOverlap="1">
                      <wp:simplePos x="0" y="0"/>
                      <wp:positionH relativeFrom="column">
                        <wp:posOffset>3185160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48" name="Bar fallback 14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C5131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79EED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CD4CC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076C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E792A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F1F7F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C3B7A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681B6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F0846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13530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65330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62396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41EDC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D1B7E06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294D26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1.6.2.1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15B23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biểu mẫu Feedback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20742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30/11/2026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D5C0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01/12/2026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02F2A91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80C9D9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1.5.3.2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23CC8D7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5C8710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49" behindDoc="0" locked="0" layoutInCell="1" allowOverlap="1" wp14:anchorId="12A0A488" wp14:editId="37D4AD0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49" name="Ba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49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49" name="Bar fallback 14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B679C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6AC8F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ADA24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3818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08072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0829B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34CED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F09A0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52AD2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CA89F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1C854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32C55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CAA4A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1CFBAC2E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42BE80A0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1.6.2.2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15948CD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UI Dashboard quản trị (biểu đồ)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794AAFA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02/12/2026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1423319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04/12/2026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3AF2937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3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11CCE25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1.6.2.1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7C15239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04145A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0" behindDoc="0" locked="0" layoutInCell="1" allowOverlap="1" wp14:anchorId="74FDD0A8" wp14:editId="483AC04E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150" name="Bar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0" behindDoc="0" locked="0" layoutInCell="1" allowOverlap="1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28321</wp:posOffset>
                      </wp:positionV>
                      <wp:extent cx="125730" cy="109728"/>
                      <wp:effectExtent l="0" t="0" r="0" b="0"/>
                      <wp:wrapNone/>
                      <wp:docPr id="5150" name="Bar fallback 15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73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8DA42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DE3AE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85F97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BF6DB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E182E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67244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E8255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EC66C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2F85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9F75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32EE6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F0631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1677B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08DB940F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E092E8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1.6.2.3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4C1996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Nối endpoint Feedback, Dashboard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E703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06/12/2026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427A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07/12/2026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4920F8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6B84E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1.6.1.2, 1.6.2.2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61D6E60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43F018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1" behindDoc="0" locked="0" layoutInCell="1" allowOverlap="1" wp14:anchorId="10F0532B" wp14:editId="6EB3627F">
                      <wp:simplePos x="0" y="0"/>
                      <wp:positionH relativeFrom="column">
                        <wp:posOffset>3185160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51" name="Bar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1" behindDoc="0" locked="0" layoutInCell="1" allowOverlap="1">
                      <wp:simplePos x="0" y="0"/>
                      <wp:positionH relativeFrom="column">
                        <wp:posOffset>3185160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51" name="Bar fallback 15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5E6FC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F2314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5A504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C6B6E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642A4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B644E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7E0F5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20142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B274A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3161E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86198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8E7A3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F30A3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37EA7E0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ACBC03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1.6.3.1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599E3BC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Stress Test &amp; Load Test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1BC2708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08/12/2026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D648F1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11/12/2026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5D326B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081633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1.6.1.3, 1.6.2.3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2EC8374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FD9A33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2" behindDoc="0" locked="0" layoutInCell="1" allowOverlap="1" wp14:anchorId="72D6A615" wp14:editId="2FAE6EE3">
                      <wp:simplePos x="0" y="0"/>
                      <wp:positionH relativeFrom="column">
                        <wp:posOffset>3268980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52" name="Bar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2" behindDoc="0" locked="0" layoutInCell="1" allowOverlap="1">
                      <wp:simplePos x="0" y="0"/>
                      <wp:positionH relativeFrom="column">
                        <wp:posOffset>3268980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52" name="Bar fallback 15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1769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FF2D1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71819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85DE4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ACB11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11B54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63AE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2077B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9E40C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274E0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E976E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8348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785C6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14CF52D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FB13E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1.6.3.2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6F1A9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Đo độ trễ đồng bộ gọi số → màn hình sảnh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E1C68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12/12/2026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9CC5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13/12/2026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A70C7E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3B289E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1.6.3.1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5361C666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052293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3" behindDoc="0" locked="0" layoutInCell="1" allowOverlap="1" wp14:anchorId="51E0CCA9" wp14:editId="38185333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53" name="Ba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3" behindDoc="0" locked="0" layoutInCell="1" allowOverlap="1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53" name="Bar fallback 15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0C545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0C7FD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9267E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A9C7B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6072E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25E31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84A50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BC74B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D70CB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0EA53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E4EA5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FE469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E72A4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936732B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106698F7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1.7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B06F87F" w14:textId="77777777" w:rsidR="003B7D00" w:rsidRDefault="00000000">
            <w:pPr>
              <w:spacing w:after="0" w:line="240" w:lineRule="auto"/>
              <w:ind w:left="4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Sprint 7: Tối ưu, Hoàn thiện tài liệu &amp; Nghiệm thu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657805E3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48235"/>
            <w:vAlign w:val="center"/>
          </w:tcPr>
          <w:p w14:paraId="4886C8EE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27/12/2026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75D728C6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548235"/>
            <w:vAlign w:val="center"/>
          </w:tcPr>
          <w:p w14:paraId="5A443DB9" w14:textId="77777777" w:rsidR="003B7D00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1.6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548235"/>
            <w:vAlign w:val="center"/>
          </w:tcPr>
          <w:p w14:paraId="0700BD8C" w14:textId="77777777" w:rsidR="003B7D00" w:rsidRDefault="003B7D00">
            <w:pPr>
              <w:spacing w:after="0"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746772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4" behindDoc="0" locked="0" layoutInCell="1" allowOverlap="1" wp14:anchorId="183CA345" wp14:editId="69505C70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154" name="Ba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4" behindDoc="0" locked="0" layoutInCell="1" allowOverlap="1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42037</wp:posOffset>
                      </wp:positionV>
                      <wp:extent cx="586740" cy="82296"/>
                      <wp:effectExtent l="0" t="0" r="0" b="0"/>
                      <wp:wrapNone/>
                      <wp:docPr id="5154" name="Bar fallback 15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740" cy="822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B1541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F48BE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A77BE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48163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8A288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40D0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991BE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D1401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95A3C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B7E95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7ED03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05ED1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65B75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2841CAD6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68ED232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1.7.1.1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C6B0DB2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Refactor giảm latency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1F9672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14/12/2026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37F6A51F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19/12/2026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C29765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6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2DACFC62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1.6.3.2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605B1836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BCBCF1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5" behindDoc="0" locked="0" layoutInCell="1" allowOverlap="1" wp14:anchorId="4AF734BD" wp14:editId="08AF20C3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28321</wp:posOffset>
                      </wp:positionV>
                      <wp:extent cx="251460" cy="109728"/>
                      <wp:effectExtent l="0" t="0" r="0" b="0"/>
                      <wp:wrapNone/>
                      <wp:docPr id="155" name="Bar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5" behindDoc="0" locked="0" layoutInCell="1" allowOverlap="1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28321</wp:posOffset>
                      </wp:positionV>
                      <wp:extent cx="251460" cy="109728"/>
                      <wp:effectExtent l="0" t="0" r="0" b="0"/>
                      <wp:wrapNone/>
                      <wp:docPr id="5155" name="Bar fallback 15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146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A91D8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DF864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30679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03762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D8B60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CACCD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20CF0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B2727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DD366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7D406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1D46C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30139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6C212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441013C7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F0F478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1.7.2.1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74948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Hoàn thiện tài liệu Project Manager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2F6CB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14/12/2026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2A6F5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18/12/2026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E8BDD5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5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6B758B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1.6.3.2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22D3B6A8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1311C4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6" behindDoc="0" locked="0" layoutInCell="1" allowOverlap="1" wp14:anchorId="4188941C" wp14:editId="2FA6C3A6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28321</wp:posOffset>
                      </wp:positionV>
                      <wp:extent cx="209550" cy="109728"/>
                      <wp:effectExtent l="0" t="0" r="0" b="0"/>
                      <wp:wrapNone/>
                      <wp:docPr id="156" name="Bar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6" behindDoc="0" locked="0" layoutInCell="1" allowOverlap="1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28321</wp:posOffset>
                      </wp:positionV>
                      <wp:extent cx="209550" cy="109728"/>
                      <wp:effectExtent l="0" t="0" r="0" b="0"/>
                      <wp:wrapNone/>
                      <wp:docPr id="5156" name="Bar fallback 15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955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9D51A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52A8D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24484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F49AB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E1162F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1CD48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12158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D00D9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A66A3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464B2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BECCF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CB2FB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F1B09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4202B83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7D3965B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1.7.2.2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4B3BEB76" w14:textId="77777777" w:rsidR="003B7D00" w:rsidRDefault="00000000">
            <w:pPr>
              <w:spacing w:after="0" w:line="240" w:lineRule="auto"/>
              <w:ind w:left="40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Hoàn thiện tài liệu Tester &amp; kết quả kiểm thử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4C4F5DE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14/12/2026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231923FC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17/12/2026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16864853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4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3891607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1.6.3.2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3C2E4D35" w14:textId="77777777" w:rsidR="003B7D00" w:rsidRDefault="00000000">
            <w:pPr>
              <w:spacing w:after="0" w:line="240" w:lineRule="auto"/>
              <w:jc w:val="center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54C8E3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7" behindDoc="0" locked="0" layoutInCell="1" allowOverlap="1" wp14:anchorId="2BAC8A1A" wp14:editId="153AD646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157" name="Ba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8F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7" behindDoc="0" locked="0" layoutInCell="1" allowOverlap="1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28321</wp:posOffset>
                      </wp:positionV>
                      <wp:extent cx="167640" cy="109728"/>
                      <wp:effectExtent l="0" t="0" r="0" b="0"/>
                      <wp:wrapNone/>
                      <wp:docPr id="5157" name="Bar fallback 15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AAB961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AAB4B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E3DD0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A3E5E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B7D93C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15B8A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58A64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EF7E3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CA7D1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2EC00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89244E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42AFC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5E77A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323FF2D4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1321A2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1.7.2.3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14027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Tài liệu đồ án; cập nhật SRS, ERD, Use Case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A6DBAE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19/12/2026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66EF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23/12/2026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D1AC70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5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7522937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1.7.2.1, 1.7.2.2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3603FC5F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F596BC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8" behindDoc="0" locked="0" layoutInCell="1" allowOverlap="1" wp14:anchorId="0D3AF235" wp14:editId="296A8644">
                      <wp:simplePos x="0" y="0"/>
                      <wp:positionH relativeFrom="column">
                        <wp:posOffset>3729990</wp:posOffset>
                      </wp:positionH>
                      <wp:positionV relativeFrom="paragraph">
                        <wp:posOffset>28321</wp:posOffset>
                      </wp:positionV>
                      <wp:extent cx="209550" cy="109728"/>
                      <wp:effectExtent l="0" t="0" r="0" b="0"/>
                      <wp:wrapNone/>
                      <wp:docPr id="158" name="Bar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8" behindDoc="0" locked="0" layoutInCell="1" allowOverlap="1">
                      <wp:simplePos x="0" y="0"/>
                      <wp:positionH relativeFrom="column">
                        <wp:posOffset>3729990</wp:posOffset>
                      </wp:positionH>
                      <wp:positionV relativeFrom="paragraph">
                        <wp:posOffset>28321</wp:posOffset>
                      </wp:positionV>
                      <wp:extent cx="209550" cy="109728"/>
                      <wp:effectExtent l="0" t="0" r="0" b="0"/>
                      <wp:wrapNone/>
                      <wp:docPr id="5158" name="Bar fallback 15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955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A49C6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115A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C927E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0DA9F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3ED7D3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EAAB1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B291D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926C1A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4A10B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700C3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910AEB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5CC60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256FD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7023C865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5A538E8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1.7.3.1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52908167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Demo thực tế qua 3 giao diện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0CC11F8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24/12/2026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vAlign w:val="center"/>
          </w:tcPr>
          <w:p w14:paraId="67E2CF49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25/12/2026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0337168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C6E0B4"/>
            <w:vAlign w:val="center"/>
          </w:tcPr>
          <w:p w14:paraId="736858A3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1.7.1.1, 1.7.2.3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C6E0B4"/>
            <w:vAlign w:val="center"/>
          </w:tcPr>
          <w:p w14:paraId="051D616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2D6987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59" behindDoc="0" locked="0" layoutInCell="1" allowOverlap="1" wp14:anchorId="76AD9C37" wp14:editId="7D4EEF0D">
                      <wp:simplePos x="0" y="0"/>
                      <wp:positionH relativeFrom="column">
                        <wp:posOffset>3939540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59" name="Bar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59" behindDoc="0" locked="0" layoutInCell="1" allowOverlap="1">
                      <wp:simplePos x="0" y="0"/>
                      <wp:positionH relativeFrom="column">
                        <wp:posOffset>3939540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59" name="Bar fallback 15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364F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84E02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98E86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7179665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F193A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B979E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867AC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20A81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DE44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F6551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2B197D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7DAAD9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1029E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6EA80FA3" w14:textId="77777777">
        <w:trPr>
          <w:cantSplit/>
          <w:trHeight w:hRule="exact" w:val="262"/>
          <w:jc w:val="center"/>
        </w:trPr>
        <w:tc>
          <w:tcPr>
            <w:tcW w:w="74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CBD04A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1.7.3.2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027BA0" w14:textId="77777777" w:rsidR="003B7D00" w:rsidRDefault="00000000">
            <w:pPr>
              <w:spacing w:after="0" w:line="240" w:lineRule="auto"/>
              <w:ind w:left="40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Bàn giao &amp; nghiệm thu với Sponsor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D93AC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26/12/2026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71291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27/12/2026</w:t>
            </w:r>
          </w:p>
        </w:tc>
        <w:tc>
          <w:tcPr>
            <w:tcW w:w="70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3FFF96D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2</w:t>
            </w:r>
          </w:p>
        </w:tc>
        <w:tc>
          <w:tcPr>
            <w:tcW w:w="1350" w:type="dxa"/>
            <w:tcBorders>
              <w:top w:val="nil"/>
              <w:left w:val="dotted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E109FA4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1.7.3.1</w:t>
            </w:r>
          </w:p>
        </w:tc>
        <w:tc>
          <w:tcPr>
            <w:tcW w:w="560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FFFFFF"/>
            <w:vAlign w:val="center"/>
          </w:tcPr>
          <w:p w14:paraId="6EC936A2" w14:textId="77777777" w:rsidR="003B7D00" w:rsidRDefault="00000000">
            <w:pPr>
              <w:spacing w:after="0" w:line="240" w:lineRule="auto"/>
              <w:jc w:val="center"/>
              <w:rPr>
                <w:color w:val="C00000"/>
                <w:sz w:val="16"/>
                <w:szCs w:val="16"/>
              </w:rPr>
            </w:pPr>
            <w:r>
              <w:rPr>
                <w:color w:val="C00000"/>
                <w:sz w:val="16"/>
                <w:szCs w:val="16"/>
              </w:rPr>
              <w:t>0</w: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41DFCF" w14:textId="77777777" w:rsidR="003B7D00" w:rsidRDefault="000000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160" behindDoc="0" locked="0" layoutInCell="1" allowOverlap="1" wp14:anchorId="5835B657" wp14:editId="1FA101BF">
                      <wp:simplePos x="0" y="0"/>
                      <wp:positionH relativeFrom="column">
                        <wp:posOffset>4023360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160" name="Bar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0" distR="0" simplePos="0" relativeHeight="251660160" behindDoc="0" locked="0" layoutInCell="1" allowOverlap="1">
                      <wp:simplePos x="0" y="0"/>
                      <wp:positionH relativeFrom="column">
                        <wp:posOffset>4023360</wp:posOffset>
                      </wp:positionH>
                      <wp:positionV relativeFrom="paragraph">
                        <wp:posOffset>28321</wp:posOffset>
                      </wp:positionV>
                      <wp:extent cx="83820" cy="109728"/>
                      <wp:effectExtent l="0" t="0" r="0" b="0"/>
                      <wp:wrapNone/>
                      <wp:docPr id="5160" name="Bar fallback 16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ar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" cy="1097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3E4E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E0A66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5C209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5A5D80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C1D6E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5D7EB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D2C11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46796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AB58E7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7E678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560561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190638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left w:val="single" w:sz="4" w:space="0" w:color="808080"/>
              <w:bottom w:val="nil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108416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3B7D00" w14:paraId="59AE48ED" w14:textId="77777777">
        <w:trPr>
          <w:cantSplit/>
          <w:trHeight w:hRule="exact" w:val="120"/>
          <w:jc w:val="center"/>
        </w:trPr>
        <w:tc>
          <w:tcPr>
            <w:tcW w:w="914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06CE3A4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6468" w:type="dxa"/>
            <w:gridSpan w:val="1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65D522" w14:textId="77777777" w:rsidR="003B7D00" w:rsidRDefault="003B7D00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</w:tbl>
    <w:p w14:paraId="0E308232" w14:textId="77777777" w:rsidR="003B7D00" w:rsidRDefault="00000000">
      <w:pPr>
        <w:spacing w:before="80" w:after="0" w:line="24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Ghi chú: Thời lượng tính theo ngày lịch, bao gồm cả ngày bắt đầu và ngày kết thúc. TF (Total Float) được tính bằng lượt tính xuôi/ngược của CPM với ràng buộc timebox: mỗi công việc không bắt đầu trước ngày mở Sprint và phải xong trước ngày đóng Sprint. Công việc găng và cận găng được theo dõi hằng ngày/hằng tuần theo Schedule Management Plan.</w:t>
      </w:r>
    </w:p>
    <w:p w14:paraId="75FF6053" w14:textId="77777777" w:rsidR="003B7D00" w:rsidRDefault="00000000">
      <w:pPr>
        <w:spacing w:after="0" w:line="240" w:lineRule="auto"/>
        <w:jc w:val="right"/>
        <w:rPr>
          <w:color w:val="000000"/>
          <w:sz w:val="16"/>
          <w:szCs w:val="16"/>
        </w:rPr>
      </w:pPr>
      <w:r>
        <w:rPr>
          <w:sz w:val="16"/>
        </w:rPr>
        <w:t xml:space="preserve">Template © </w:t>
      </w:r>
      <w:hyperlink r:id="rId10">
        <w:r>
          <w:rPr>
            <w:color w:val="000000"/>
            <w:sz w:val="16"/>
            <w:u w:val="single"/>
          </w:rPr>
          <w:t>templatelab.com</w:t>
        </w:r>
      </w:hyperlink>
    </w:p>
    <w:sectPr w:rsidR="003B7D00">
      <w:pgSz w:w="16838" w:h="11906" w:orient="landscape"/>
      <w:pgMar w:top="567" w:right="565" w:bottom="567" w:left="565" w:header="284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85E3C6F7-FE9A-4B80-B9AA-843777B73F52}"/>
    <w:embedBold r:id="rId2" w:fontKey="{A20EE5B8-D36B-4F15-B76C-5943BD3A21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A7DA420-8E26-4CB0-B070-3AA2A86DA1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D3472AE-9BB0-427B-B623-9638D70087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05E"/>
    <w:rsid w:val="001548AA"/>
    <w:rsid w:val="0015585C"/>
    <w:rsid w:val="003B741E"/>
    <w:rsid w:val="003B7D00"/>
    <w:rsid w:val="0056505E"/>
    <w:rsid w:val="00D9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1D47"/>
  <w15:docId w15:val="{F9F7FE58-05A2-471E-85B7-CAE32ACC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0124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10" Type="http://schemas.openxmlformats.org/officeDocument/2006/relationships/hyperlink" Target="https://templatelab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Gzx1WizzWwIezwcpeH8i5J9Jjw==">CgMxLjAyDmguZjlhc28zbGFoanJuOAByITFNT245eDRFdXRmYUFpR1ZnelBzMDNlYkFwTzVHeUdYcQ==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Bratislav Milojevic</dc:creator>
  <cp:lastModifiedBy>Nguyễn Đức Hoàng Thuận</cp:lastModifiedBy>
  <cp:revision>3</cp:revision>
  <dcterms:created xsi:type="dcterms:W3CDTF">2020-05-08T14:34:00Z</dcterms:created>
  <dcterms:modified xsi:type="dcterms:W3CDTF">2026-10-05T01:38:00Z</dcterms:modified>
</cp:coreProperties>
</file>