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0952B" w14:textId="77777777" w:rsidR="000547F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0256291" wp14:editId="62F607CC">
            <wp:simplePos x="0" y="0"/>
            <wp:positionH relativeFrom="column">
              <wp:posOffset>-189865</wp:posOffset>
            </wp:positionH>
            <wp:positionV relativeFrom="paragraph">
              <wp:posOffset>158750</wp:posOffset>
            </wp:positionV>
            <wp:extent cx="1195388" cy="1421882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16312" t="8582" r="16312" b="11414"/>
                    <a:stretch>
                      <a:fillRect/>
                    </a:stretch>
                  </pic:blipFill>
                  <pic:spPr>
                    <a:xfrm>
                      <a:off x="0" y="0"/>
                      <a:ext cx="1195388" cy="14218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B78F14" w14:textId="77777777" w:rsidR="000547FC" w:rsidRDefault="000547FC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4F8C0CA" w14:textId="77777777" w:rsidR="000547FC" w:rsidRDefault="000547FC">
      <w:pPr>
        <w:ind w:left="720" w:firstLine="720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608ED03" w14:textId="77777777" w:rsidR="000547FC" w:rsidRDefault="00000000">
      <w:pPr>
        <w:ind w:left="720" w:firstLine="72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E3A5F"/>
          <w:sz w:val="40"/>
          <w:szCs w:val="40"/>
        </w:rPr>
        <w:t>ChefOPs</w:t>
      </w:r>
      <w:proofErr w:type="spellEnd"/>
      <w:r>
        <w:rPr>
          <w:rFonts w:ascii="Times New Roman" w:eastAsia="Times New Roman" w:hAnsi="Times New Roman" w:cs="Times New Roman"/>
          <w:b/>
          <w:bCs/>
          <w:color w:val="1E3A5F"/>
          <w:sz w:val="40"/>
          <w:szCs w:val="40"/>
        </w:rPr>
        <w:t xml:space="preserve"> </w:t>
      </w:r>
    </w:p>
    <w:p w14:paraId="6F794795" w14:textId="77777777" w:rsidR="000547FC" w:rsidRDefault="00000000">
      <w:pPr>
        <w:tabs>
          <w:tab w:val="right" w:pos="9360"/>
        </w:tabs>
        <w:ind w:left="72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Cyber Security Team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Blue Team 05</w:t>
      </w:r>
    </w:p>
    <w:p w14:paraId="1ABC0183" w14:textId="77777777" w:rsidR="000547F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5E8D01FD">
          <v:rect id="_x0000_i1025" style="width:0;height:1.5pt" o:hralign="center" o:hrstd="t" o:hr="t" fillcolor="#a0a0a0" stroked="f"/>
        </w:pict>
      </w:r>
    </w:p>
    <w:p w14:paraId="3992C519" w14:textId="77777777" w:rsidR="000547FC" w:rsidRDefault="00000000">
      <w:pPr>
        <w:rPr>
          <w:rFonts w:ascii="Times New Roman" w:eastAsia="Times New Roman" w:hAnsi="Times New Roman" w:cs="Times New Roman"/>
          <w:color w:val="1E3A5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E3A5F"/>
          <w:sz w:val="24"/>
          <w:szCs w:val="24"/>
        </w:rPr>
        <w:t>Recipient</w:t>
      </w:r>
      <w:r>
        <w:rPr>
          <w:rFonts w:ascii="Times New Roman" w:eastAsia="Times New Roman" w:hAnsi="Times New Roman" w:cs="Times New Roman"/>
          <w:color w:val="1E3A5F"/>
          <w:sz w:val="24"/>
          <w:szCs w:val="24"/>
        </w:rPr>
        <w:t xml:space="preserve">: </w:t>
      </w:r>
    </w:p>
    <w:p w14:paraId="4EA02700" w14:textId="77777777" w:rsidR="000547F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SENDER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104F972" w14:textId="77777777" w:rsidR="000547F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ChefOPs</w:t>
      </w:r>
      <w:proofErr w:type="spellEnd"/>
    </w:p>
    <w:p w14:paraId="66E2916F" w14:textId="77777777" w:rsidR="000547F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E3A5F"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color w:val="1E3A5F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Month Day, 2026</w:t>
      </w:r>
    </w:p>
    <w:p w14:paraId="1CF23574" w14:textId="77777777" w:rsidR="000547F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E3A5F"/>
          <w:sz w:val="24"/>
          <w:szCs w:val="24"/>
        </w:rPr>
        <w:t>Subject: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Incident Response #</w:t>
      </w:r>
    </w:p>
    <w:p w14:paraId="12F96CB9" w14:textId="77777777" w:rsidR="000547FC" w:rsidRDefault="000547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CCB6EC" w14:textId="77777777" w:rsidR="000547FC" w:rsidRDefault="000547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923AAD" w14:textId="77777777" w:rsidR="000547FC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Month Day, 2026</w:t>
      </w:r>
    </w:p>
    <w:p w14:paraId="19E1C881" w14:textId="77777777" w:rsidR="000547FC" w:rsidRDefault="000547F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D5C58C" w14:textId="77777777" w:rsidR="000547FC" w:rsidRDefault="00000000">
      <w:pPr>
        <w:rPr>
          <w:rFonts w:ascii="Times New Roman" w:eastAsia="Times New Roman" w:hAnsi="Times New Roman" w:cs="Times New Roman"/>
          <w:color w:val="CC0000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Dear [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SENDER</w:t>
      </w:r>
      <w:r>
        <w:rPr>
          <w:rFonts w:ascii="Times New Roman" w:eastAsia="Times New Roman" w:hAnsi="Times New Roman" w:cs="Times New Roman"/>
          <w:sz w:val="24"/>
          <w:szCs w:val="24"/>
        </w:rPr>
        <w:t>],</w:t>
      </w:r>
    </w:p>
    <w:p w14:paraId="750846AD" w14:textId="77777777" w:rsidR="000547FC" w:rsidRDefault="000547FC">
      <w:pPr>
        <w:rPr>
          <w:rFonts w:ascii="Times New Roman" w:eastAsia="Times New Roman" w:hAnsi="Times New Roman" w:cs="Times New Roman"/>
          <w:color w:val="CC0000"/>
          <w:sz w:val="28"/>
          <w:szCs w:val="28"/>
        </w:rPr>
      </w:pPr>
    </w:p>
    <w:p w14:paraId="598C4B3D" w14:textId="77777777" w:rsidR="000547FC" w:rsidRDefault="00000000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Must contain a description of what occurred (including source and destination IP addresses, timelines of activity, passwords cracked, access obtained, damage done, </w:t>
      </w:r>
      <w:proofErr w:type="spell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), a discussion of what was affected, and a remediation plan.</w:t>
      </w:r>
    </w:p>
    <w:p w14:paraId="762F4EAE" w14:textId="77777777" w:rsidR="000547FC" w:rsidRDefault="000547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EA5C27" w14:textId="77777777" w:rsidR="000547F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report details red team activity on our [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Linux / Windows / Kubernetes</w:t>
      </w:r>
      <w:r>
        <w:rPr>
          <w:rFonts w:ascii="Times New Roman" w:eastAsia="Times New Roman" w:hAnsi="Times New Roman" w:cs="Times New Roman"/>
          <w:sz w:val="24"/>
          <w:szCs w:val="24"/>
        </w:rPr>
        <w:t>] systems, first identified at [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TIME FOUND</w:t>
      </w:r>
      <w:r>
        <w:rPr>
          <w:rFonts w:ascii="Times New Roman" w:eastAsia="Times New Roman" w:hAnsi="Times New Roman" w:cs="Times New Roman"/>
          <w:sz w:val="24"/>
          <w:szCs w:val="24"/>
        </w:rPr>
        <w:t>]. The incident is [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under investigation / ongoing / fully resolved</w:t>
      </w:r>
      <w:r>
        <w:rPr>
          <w:rFonts w:ascii="Times New Roman" w:eastAsia="Times New Roman" w:hAnsi="Times New Roman" w:cs="Times New Roman"/>
          <w:sz w:val="24"/>
          <w:szCs w:val="24"/>
        </w:rPr>
        <w:t>] as of [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TIME REMEDIATED</w:t>
      </w:r>
      <w:r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2CDE1039" w14:textId="77777777" w:rsidR="000547FC" w:rsidRDefault="000547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211C31" w14:textId="77777777" w:rsidR="000547F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was a [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Minimal / Moderate / Severe / Catastrophic</w:t>
      </w:r>
      <w:r>
        <w:rPr>
          <w:rFonts w:ascii="Times New Roman" w:eastAsia="Times New Roman" w:hAnsi="Times New Roman" w:cs="Times New Roman"/>
          <w:sz w:val="24"/>
          <w:szCs w:val="24"/>
        </w:rPr>
        <w:t>] incident. The attackers obtained [remote access / root access / data access] to our systems. We were [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fully / partially / not</w:t>
      </w:r>
      <w:r>
        <w:rPr>
          <w:rFonts w:ascii="Times New Roman" w:eastAsia="Times New Roman" w:hAnsi="Times New Roman" w:cs="Times New Roman"/>
          <w:sz w:val="24"/>
          <w:szCs w:val="24"/>
        </w:rPr>
        <w:t>] able to recover control of the affected systems.</w:t>
      </w:r>
    </w:p>
    <w:p w14:paraId="37437A90" w14:textId="77777777" w:rsidR="000547F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2923ECB">
          <v:rect id="_x0000_i1026" style="width:0;height:1.5pt" o:hralign="center" o:hrstd="t" o:hr="t" fillcolor="#a0a0a0" stroked="f"/>
        </w:pict>
      </w:r>
    </w:p>
    <w:p w14:paraId="32C1BC55" w14:textId="77777777" w:rsidR="000547FC" w:rsidRDefault="000547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62D06F" w14:textId="77777777" w:rsidR="000547FC" w:rsidRDefault="000547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E31E12" w14:textId="77777777" w:rsidR="000547FC" w:rsidRDefault="000547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057A05" w14:textId="77777777" w:rsidR="000547FC" w:rsidRDefault="000547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26F7B7" w14:textId="77777777" w:rsidR="000547FC" w:rsidRDefault="000547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FA28E2" w14:textId="77777777" w:rsidR="000547FC" w:rsidRDefault="000547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FF3440" w14:textId="77777777" w:rsidR="000547FC" w:rsidRDefault="000547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46666" w14:textId="77777777" w:rsidR="000547FC" w:rsidRDefault="000547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59274D" w14:textId="77777777" w:rsidR="000547FC" w:rsidRDefault="00000000">
      <w:pPr>
        <w:pStyle w:val="Heading1"/>
        <w:keepNext w:val="0"/>
        <w:keepLines w:val="0"/>
        <w:spacing w:after="200" w:line="240" w:lineRule="auto"/>
        <w:rPr>
          <w:rFonts w:ascii="Times New Roman" w:eastAsia="Times New Roman" w:hAnsi="Times New Roman" w:cs="Times New Roman"/>
          <w:b/>
          <w:bCs/>
          <w:color w:val="1F4E79"/>
          <w:sz w:val="36"/>
          <w:szCs w:val="36"/>
        </w:rPr>
      </w:pPr>
      <w:bookmarkStart w:id="0" w:name="_qrfqxtch77ap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1F4E79"/>
          <w:sz w:val="36"/>
          <w:szCs w:val="36"/>
        </w:rPr>
        <w:lastRenderedPageBreak/>
        <w:t>Executive Summary</w:t>
      </w:r>
    </w:p>
    <w:p w14:paraId="6D45A36A" w14:textId="77777777" w:rsidR="000547FC" w:rsidRDefault="0000000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</w:t>
      </w:r>
    </w:p>
    <w:p w14:paraId="239B0FD2" w14:textId="77777777" w:rsidR="000547FC" w:rsidRDefault="00000000">
      <w:pPr>
        <w:pStyle w:val="Heading2"/>
        <w:keepNext w:val="0"/>
        <w:keepLines w:val="0"/>
        <w:spacing w:before="300" w:after="150" w:line="240" w:lineRule="auto"/>
        <w:rPr>
          <w:rFonts w:ascii="Times New Roman" w:eastAsia="Times New Roman" w:hAnsi="Times New Roman" w:cs="Times New Roman"/>
        </w:rPr>
      </w:pPr>
      <w:bookmarkStart w:id="1" w:name="_gupovu3lviao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2E75B6"/>
          <w:sz w:val="28"/>
          <w:szCs w:val="28"/>
        </w:rPr>
        <w:t>Business Impact</w:t>
      </w:r>
    </w:p>
    <w:p w14:paraId="0EBABDF0" w14:textId="77777777" w:rsidR="000547FC" w:rsidRDefault="0000000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</w:t>
      </w:r>
    </w:p>
    <w:p w14:paraId="2D156114" w14:textId="77777777" w:rsidR="000547F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1F7FE391">
          <v:rect id="_x0000_i1027" style="width:0;height:1.5pt" o:hralign="center" o:hrstd="t" o:hr="t" fillcolor="#a0a0a0" stroked="f"/>
        </w:pict>
      </w:r>
    </w:p>
    <w:p w14:paraId="2839FB48" w14:textId="77777777" w:rsidR="000547FC" w:rsidRDefault="00000000">
      <w:pPr>
        <w:pStyle w:val="Title"/>
        <w:rPr>
          <w:rFonts w:ascii="Times New Roman" w:eastAsia="Times New Roman" w:hAnsi="Times New Roman" w:cs="Times New Roman"/>
        </w:rPr>
      </w:pPr>
      <w:bookmarkStart w:id="2" w:name="_76ao4x77x6vt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1F4E79"/>
          <w:sz w:val="36"/>
          <w:szCs w:val="36"/>
        </w:rPr>
        <w:t>[Incident Name]</w:t>
      </w:r>
    </w:p>
    <w:p w14:paraId="5369C9C7" w14:textId="77777777" w:rsidR="000547FC" w:rsidRDefault="00000000">
      <w:pPr>
        <w:pStyle w:val="Heading2"/>
        <w:keepNext w:val="0"/>
        <w:keepLines w:val="0"/>
        <w:spacing w:before="300" w:after="150" w:line="240" w:lineRule="auto"/>
        <w:rPr>
          <w:rFonts w:ascii="Times New Roman" w:eastAsia="Times New Roman" w:hAnsi="Times New Roman" w:cs="Times New Roman"/>
          <w:b/>
          <w:bCs/>
          <w:color w:val="2E75B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8"/>
          <w:szCs w:val="28"/>
        </w:rPr>
        <w:t>Systems Affected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547FC" w14:paraId="65B6AF7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C238" w14:textId="77777777" w:rsidR="000547FC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9989" w14:textId="77777777" w:rsidR="000547FC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09A3" w14:textId="77777777" w:rsidR="000547FC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547FC" w14:paraId="34A435BD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6997" w14:textId="77777777" w:rsidR="000547FC" w:rsidRDefault="000547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8025" w14:textId="77777777" w:rsidR="000547FC" w:rsidRDefault="000547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17C9" w14:textId="77777777" w:rsidR="000547FC" w:rsidRDefault="000547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47FC" w14:paraId="592816F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6496" w14:textId="77777777" w:rsidR="000547FC" w:rsidRDefault="000547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8890" w14:textId="77777777" w:rsidR="000547FC" w:rsidRDefault="000547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CD62" w14:textId="77777777" w:rsidR="000547FC" w:rsidRDefault="000547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06175C" w14:textId="77777777" w:rsidR="000547FC" w:rsidRDefault="000547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BB1A82" w14:textId="77777777" w:rsidR="000547FC" w:rsidRDefault="00000000">
      <w:pPr>
        <w:spacing w:after="400" w:line="240" w:lineRule="auto"/>
        <w:rPr>
          <w:rFonts w:ascii="Times New Roman" w:eastAsia="Times New Roman" w:hAnsi="Times New Roman" w:cs="Times New Roman"/>
          <w:b/>
          <w:bCs/>
          <w:color w:val="2E75B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8"/>
          <w:szCs w:val="28"/>
        </w:rPr>
        <w:t>Indicators of Compromise</w:t>
      </w:r>
    </w:p>
    <w:p w14:paraId="1AF4D142" w14:textId="77777777" w:rsidR="000547FC" w:rsidRDefault="00000000">
      <w:pPr>
        <w:numPr>
          <w:ilvl w:val="0"/>
          <w:numId w:val="2"/>
        </w:numPr>
        <w:spacing w:after="4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0C9756" w14:textId="77777777" w:rsidR="000547FC" w:rsidRDefault="00000000">
      <w:pPr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888888"/>
          <w:sz w:val="24"/>
          <w:szCs w:val="24"/>
        </w:rPr>
        <w:t>[Insert Figure/Screenshot Here]</w:t>
      </w:r>
    </w:p>
    <w:p w14:paraId="27168739" w14:textId="77777777" w:rsidR="000547FC" w:rsidRDefault="00000000">
      <w:pPr>
        <w:spacing w:after="4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 #: [Figure Caption]</w:t>
      </w:r>
    </w:p>
    <w:p w14:paraId="264E6C67" w14:textId="77777777" w:rsidR="000547FC" w:rsidRDefault="00000000">
      <w:pPr>
        <w:numPr>
          <w:ilvl w:val="0"/>
          <w:numId w:val="2"/>
        </w:numPr>
        <w:spacing w:after="4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164F7" w14:textId="77777777" w:rsidR="000547FC" w:rsidRDefault="00000000">
      <w:pPr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888888"/>
          <w:sz w:val="24"/>
          <w:szCs w:val="24"/>
        </w:rPr>
        <w:t>[Insert Figure/Screenshot Here]</w:t>
      </w:r>
    </w:p>
    <w:p w14:paraId="2FAB1E64" w14:textId="77777777" w:rsidR="000547FC" w:rsidRDefault="00000000">
      <w:pPr>
        <w:spacing w:after="4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 #: [Figure Caption]</w:t>
      </w:r>
    </w:p>
    <w:p w14:paraId="52B9A0D1" w14:textId="77777777" w:rsidR="000547FC" w:rsidRDefault="000547FC">
      <w:pPr>
        <w:spacing w:after="400"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365B5E7F" w14:textId="77777777" w:rsidR="000547FC" w:rsidRDefault="000547FC">
      <w:pPr>
        <w:spacing w:after="400"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6A450F8B" w14:textId="77777777" w:rsidR="000547FC" w:rsidRDefault="000547FC">
      <w:pPr>
        <w:spacing w:after="400"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7672266D" w14:textId="77777777" w:rsidR="000547FC" w:rsidRDefault="000547FC">
      <w:pPr>
        <w:spacing w:after="400"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1439291F" w14:textId="77777777" w:rsidR="000547FC" w:rsidRDefault="000547FC">
      <w:pPr>
        <w:spacing w:after="400"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6FEB581C" w14:textId="77777777" w:rsidR="000547FC" w:rsidRDefault="000547FC">
      <w:pPr>
        <w:spacing w:after="400"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32A01FCF" w14:textId="77777777" w:rsidR="000547FC" w:rsidRDefault="00000000">
      <w:pPr>
        <w:spacing w:after="400" w:line="240" w:lineRule="auto"/>
        <w:rPr>
          <w:rFonts w:ascii="Times New Roman" w:eastAsia="Times New Roman" w:hAnsi="Times New Roman" w:cs="Times New Roman"/>
          <w:b/>
          <w:bCs/>
          <w:color w:val="2E75B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8"/>
          <w:szCs w:val="28"/>
        </w:rPr>
        <w:lastRenderedPageBreak/>
        <w:t>Root Cause of the incident</w:t>
      </w:r>
    </w:p>
    <w:p w14:paraId="43F128EF" w14:textId="77777777" w:rsidR="000547FC" w:rsidRDefault="00000000">
      <w:pPr>
        <w:numPr>
          <w:ilvl w:val="0"/>
          <w:numId w:val="1"/>
        </w:numPr>
        <w:spacing w:after="4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BC1F69" w14:textId="77777777" w:rsidR="000547FC" w:rsidRDefault="00000000">
      <w:pPr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888888"/>
          <w:sz w:val="24"/>
          <w:szCs w:val="24"/>
        </w:rPr>
        <w:t>[Insert Figure/Screenshot Here]</w:t>
      </w:r>
    </w:p>
    <w:p w14:paraId="6D0DB6AA" w14:textId="77777777" w:rsidR="000547FC" w:rsidRDefault="00000000">
      <w:pPr>
        <w:spacing w:after="4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 #: [Figure Caption]</w:t>
      </w:r>
    </w:p>
    <w:p w14:paraId="42258873" w14:textId="77777777" w:rsidR="000547FC" w:rsidRDefault="00000000">
      <w:pPr>
        <w:numPr>
          <w:ilvl w:val="0"/>
          <w:numId w:val="1"/>
        </w:numPr>
        <w:spacing w:after="4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F084CF" w14:textId="77777777" w:rsidR="000547FC" w:rsidRDefault="00000000">
      <w:pPr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888888"/>
          <w:sz w:val="24"/>
          <w:szCs w:val="24"/>
        </w:rPr>
        <w:t>[Insert Figure/Screenshot Here]</w:t>
      </w:r>
    </w:p>
    <w:p w14:paraId="0A23DBA9" w14:textId="77777777" w:rsidR="000547FC" w:rsidRDefault="00000000">
      <w:pPr>
        <w:spacing w:after="400"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 #: [Figure Caption]</w:t>
      </w:r>
    </w:p>
    <w:p w14:paraId="1CAE896F" w14:textId="77777777" w:rsidR="000547FC" w:rsidRDefault="00000000">
      <w:pPr>
        <w:spacing w:after="400" w:line="240" w:lineRule="auto"/>
        <w:rPr>
          <w:rFonts w:ascii="Times New Roman" w:eastAsia="Times New Roman" w:hAnsi="Times New Roman" w:cs="Times New Roman"/>
          <w:b/>
          <w:bCs/>
          <w:color w:val="2E75B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8"/>
          <w:szCs w:val="28"/>
        </w:rPr>
        <w:t>Remediation</w:t>
      </w:r>
    </w:p>
    <w:p w14:paraId="6EDB3326" w14:textId="77777777" w:rsidR="000547FC" w:rsidRDefault="00000000">
      <w:pPr>
        <w:numPr>
          <w:ilvl w:val="0"/>
          <w:numId w:val="3"/>
        </w:numPr>
        <w:spacing w:after="4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46321D" w14:textId="77777777" w:rsidR="000547FC" w:rsidRDefault="00000000">
      <w:pPr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888888"/>
          <w:sz w:val="24"/>
          <w:szCs w:val="24"/>
        </w:rPr>
        <w:t>[Insert Figure/Screenshot Here]</w:t>
      </w:r>
    </w:p>
    <w:p w14:paraId="21FD5F60" w14:textId="77777777" w:rsidR="000547FC" w:rsidRDefault="00000000">
      <w:pPr>
        <w:spacing w:after="4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 #: [Figure Caption]</w:t>
      </w:r>
    </w:p>
    <w:p w14:paraId="10409B61" w14:textId="77777777" w:rsidR="000547FC" w:rsidRDefault="00000000">
      <w:pPr>
        <w:numPr>
          <w:ilvl w:val="0"/>
          <w:numId w:val="3"/>
        </w:numPr>
        <w:spacing w:after="4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957FE1" w14:textId="77777777" w:rsidR="000547FC" w:rsidRDefault="00000000">
      <w:pPr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888888"/>
          <w:sz w:val="24"/>
          <w:szCs w:val="24"/>
        </w:rPr>
        <w:t>[Insert Figure/Screenshot Here]</w:t>
      </w:r>
    </w:p>
    <w:p w14:paraId="17579197" w14:textId="77777777" w:rsidR="000547FC" w:rsidRDefault="00000000">
      <w:pPr>
        <w:spacing w:after="4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Figure #: [Figure Caption]</w:t>
      </w:r>
    </w:p>
    <w:p w14:paraId="1578FFD6" w14:textId="77777777" w:rsidR="000547FC" w:rsidRDefault="000547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FB6E23" w14:textId="77777777" w:rsidR="000547FC" w:rsidRDefault="00000000">
      <w:pPr>
        <w:rPr>
          <w:rFonts w:ascii="Times New Roman" w:eastAsia="Times New Roman" w:hAnsi="Times New Roman" w:cs="Times New Roman"/>
          <w:b/>
          <w:bCs/>
          <w:color w:val="2E75B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E75B6"/>
          <w:sz w:val="28"/>
          <w:szCs w:val="28"/>
        </w:rPr>
        <w:t>Lessons Learned</w:t>
      </w:r>
    </w:p>
    <w:p w14:paraId="11BD13CD" w14:textId="77777777" w:rsidR="000547F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</w:t>
      </w:r>
    </w:p>
    <w:p w14:paraId="1DAD6635" w14:textId="77777777" w:rsidR="000547FC" w:rsidRDefault="000547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36C4B7" w14:textId="77777777" w:rsidR="000547FC" w:rsidRDefault="00000000">
      <w:pPr>
        <w:rPr>
          <w:rFonts w:ascii="Times New Roman" w:eastAsia="Times New Roman" w:hAnsi="Times New Roman" w:cs="Times New Roman"/>
        </w:rPr>
      </w:pPr>
      <w:r>
        <w:pict w14:anchorId="0849E1C9">
          <v:rect id="_x0000_i1028" style="width:0;height:1.5pt" o:hralign="center" o:hrstd="t" o:hr="t" fillcolor="#a0a0a0" stroked="f"/>
        </w:pict>
      </w:r>
    </w:p>
    <w:sectPr w:rsidR="000547FC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EA234" w14:textId="77777777" w:rsidR="00CD1FAF" w:rsidRDefault="00CD1FAF">
      <w:pPr>
        <w:spacing w:line="240" w:lineRule="auto"/>
      </w:pPr>
      <w:r>
        <w:separator/>
      </w:r>
    </w:p>
  </w:endnote>
  <w:endnote w:type="continuationSeparator" w:id="0">
    <w:p w14:paraId="49A88BF6" w14:textId="77777777" w:rsidR="00CD1FAF" w:rsidRDefault="00CD1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B85759-1E17-4702-9232-FA3F193A26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47E7A1-7BDD-4948-9D9A-D920F3A2D44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0E476D" w14:textId="77777777" w:rsidR="00CD1FAF" w:rsidRDefault="00CD1FAF">
      <w:pPr>
        <w:spacing w:line="240" w:lineRule="auto"/>
      </w:pPr>
      <w:r>
        <w:separator/>
      </w:r>
    </w:p>
  </w:footnote>
  <w:footnote w:type="continuationSeparator" w:id="0">
    <w:p w14:paraId="6191D506" w14:textId="77777777" w:rsidR="00CD1FAF" w:rsidRDefault="00CD1F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9D674B" w14:textId="77777777" w:rsidR="000547FC" w:rsidRDefault="000547F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5F64F7"/>
    <w:multiLevelType w:val="multilevel"/>
    <w:tmpl w:val="68E222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5B80B32"/>
    <w:multiLevelType w:val="multilevel"/>
    <w:tmpl w:val="5F744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44A2BDD"/>
    <w:multiLevelType w:val="multilevel"/>
    <w:tmpl w:val="F68E3B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72889026">
    <w:abstractNumId w:val="0"/>
  </w:num>
  <w:num w:numId="2" w16cid:durableId="535392921">
    <w:abstractNumId w:val="2"/>
  </w:num>
  <w:num w:numId="3" w16cid:durableId="1471052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7FC"/>
    <w:rsid w:val="000547FC"/>
    <w:rsid w:val="00A125E6"/>
    <w:rsid w:val="00CD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1AAC"/>
  <w15:docId w15:val="{D84F5CFC-F157-4A60-B223-E23B41DC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אלדד ון קרפלד</cp:lastModifiedBy>
  <cp:revision>2</cp:revision>
  <dcterms:created xsi:type="dcterms:W3CDTF">2026-02-24T01:34:00Z</dcterms:created>
  <dcterms:modified xsi:type="dcterms:W3CDTF">2026-02-24T01:34:00Z</dcterms:modified>
</cp:coreProperties>
</file>