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41730B69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CE568C">
        <w:rPr>
          <w:b/>
        </w:rPr>
        <w:t>7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6D5E0EE7" w:rsidR="00693603" w:rsidRDefault="00840C2F" w:rsidP="00693603">
      <w:pPr>
        <w:jc w:val="center"/>
      </w:pPr>
      <w:r>
        <w:t>Quan Le</w:t>
      </w:r>
    </w:p>
    <w:p w14:paraId="51C64FBA" w14:textId="40047F94" w:rsidR="00693603" w:rsidRDefault="00C24E44" w:rsidP="00693603">
      <w:pPr>
        <w:jc w:val="center"/>
      </w:pPr>
      <w:hyperlink r:id="rId6" w:history="1">
        <w:r w:rsidR="00840C2F" w:rsidRPr="00A872E8">
          <w:rPr>
            <w:rStyle w:val="Hyperlink"/>
          </w:rPr>
          <w:t>lmmquan@umich.edu</w:t>
        </w:r>
      </w:hyperlink>
    </w:p>
    <w:p w14:paraId="3FED6BCF" w14:textId="4666B38F" w:rsidR="00693603" w:rsidRDefault="00840C2F" w:rsidP="00693603">
      <w:pPr>
        <w:jc w:val="center"/>
      </w:pPr>
      <w:r>
        <w:t>March</w:t>
      </w:r>
      <w:r w:rsidR="009B1BB7">
        <w:t xml:space="preserve"> </w:t>
      </w:r>
      <w:r w:rsidR="00C24E44">
        <w:t>5</w:t>
      </w:r>
      <w:r w:rsidR="009B1BB7">
        <w:t>, 20</w:t>
      </w:r>
      <w:r>
        <w:t>24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E21FBB1" w14:textId="25A1B345" w:rsidR="00766935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84008" w:history="1">
            <w:r w:rsidR="00766935" w:rsidRPr="00222389">
              <w:rPr>
                <w:rStyle w:val="Hyperlink"/>
                <w:noProof/>
              </w:rPr>
              <w:t>Question 1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_Toc160184008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3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08C1A3AD" w14:textId="5AFE69D7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09" w:history="1">
            <w:r w:rsidR="00766935" w:rsidRPr="00222389">
              <w:rPr>
                <w:rStyle w:val="Hyperlink"/>
                <w:noProof/>
              </w:rPr>
              <w:t>Test Cases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_Toc160184009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3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07B0C652" w14:textId="2D4994FD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0" w:history="1">
            <w:r w:rsidR="00766935" w:rsidRPr="00222389">
              <w:rPr>
                <w:rStyle w:val="Hyperlink"/>
                <w:noProof/>
              </w:rPr>
              <w:t>Source Code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_Toc160184010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4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23B4DA2F" w14:textId="14BC901E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1" w:history="1">
            <w:r w:rsidR="00766935" w:rsidRPr="00222389">
              <w:rPr>
                <w:rStyle w:val="Hyperlink"/>
                <w:noProof/>
              </w:rPr>
              <w:t>Screenshots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_Toc160184011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4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6C22FEDC" w14:textId="5B051826" w:rsidR="00766935" w:rsidRDefault="00C24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2" w:history="1">
            <w:r w:rsidR="00766935" w:rsidRPr="00222389">
              <w:rPr>
                <w:rStyle w:val="Hyperlink"/>
                <w:noProof/>
              </w:rPr>
              <w:t>Question 2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_Toc160184012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6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15982A32" w14:textId="412626C4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3" w:history="1">
            <w:r w:rsidR="00766935" w:rsidRPr="00222389">
              <w:rPr>
                <w:rStyle w:val="Hyperlink"/>
                <w:noProof/>
              </w:rPr>
              <w:t>Test Cases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_Toc160184013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6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099785C7" w14:textId="6BF69B22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4" w:history="1">
            <w:r w:rsidR="00766935" w:rsidRPr="00222389">
              <w:rPr>
                <w:rStyle w:val="Hyperlink"/>
                <w:noProof/>
              </w:rPr>
              <w:t>Source Code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_Toc160184014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7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14F3CCF5" w14:textId="624849F2" w:rsidR="00766935" w:rsidRDefault="00C24E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4015" w:history="1">
            <w:r w:rsidR="00766935" w:rsidRPr="00222389">
              <w:rPr>
                <w:rStyle w:val="Hyperlink"/>
                <w:noProof/>
              </w:rPr>
              <w:t>Screenshot</w:t>
            </w:r>
            <w:r w:rsidR="00766935">
              <w:rPr>
                <w:noProof/>
                <w:webHidden/>
              </w:rPr>
              <w:tab/>
            </w:r>
            <w:r w:rsidR="00766935">
              <w:rPr>
                <w:noProof/>
                <w:webHidden/>
              </w:rPr>
              <w:fldChar w:fldCharType="begin"/>
            </w:r>
            <w:r w:rsidR="00766935">
              <w:rPr>
                <w:noProof/>
                <w:webHidden/>
              </w:rPr>
              <w:instrText xml:space="preserve"> PAGEREF _Toc160184015 \h </w:instrText>
            </w:r>
            <w:r w:rsidR="00766935">
              <w:rPr>
                <w:noProof/>
                <w:webHidden/>
              </w:rPr>
            </w:r>
            <w:r w:rsidR="00766935">
              <w:rPr>
                <w:noProof/>
                <w:webHidden/>
              </w:rPr>
              <w:fldChar w:fldCharType="separate"/>
            </w:r>
            <w:r w:rsidR="00766935">
              <w:rPr>
                <w:noProof/>
                <w:webHidden/>
              </w:rPr>
              <w:t>7</w:t>
            </w:r>
            <w:r w:rsidR="00766935">
              <w:rPr>
                <w:noProof/>
                <w:webHidden/>
              </w:rPr>
              <w:fldChar w:fldCharType="end"/>
            </w:r>
          </w:hyperlink>
        </w:p>
        <w:p w14:paraId="5E61F943" w14:textId="680A862E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60184008"/>
      <w:r>
        <w:lastRenderedPageBreak/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160184009"/>
      <w:r>
        <w:t>Test Cases</w:t>
      </w:r>
      <w:bookmarkEnd w:id="1"/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3123"/>
        <w:gridCol w:w="2147"/>
        <w:gridCol w:w="2245"/>
        <w:gridCol w:w="774"/>
      </w:tblGrid>
      <w:tr w:rsidR="00633DAF" w14:paraId="2CE7EC71" w14:textId="77777777" w:rsidTr="00D25FC7">
        <w:trPr>
          <w:trHeight w:val="1280"/>
          <w:jc w:val="center"/>
        </w:trPr>
        <w:tc>
          <w:tcPr>
            <w:tcW w:w="593" w:type="dxa"/>
            <w:shd w:val="clear" w:color="auto" w:fill="D0CECE"/>
          </w:tcPr>
          <w:p w14:paraId="246A5A26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752" w:type="dxa"/>
            <w:shd w:val="clear" w:color="auto" w:fill="D0CECE"/>
          </w:tcPr>
          <w:p w14:paraId="1F113B53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150" w:type="dxa"/>
            <w:shd w:val="clear" w:color="auto" w:fill="D0CECE"/>
          </w:tcPr>
          <w:p w14:paraId="731D989F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160" w:type="dxa"/>
            <w:shd w:val="clear" w:color="auto" w:fill="D0CECE"/>
          </w:tcPr>
          <w:p w14:paraId="5174F1D0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260" w:type="dxa"/>
            <w:shd w:val="clear" w:color="auto" w:fill="D0CECE"/>
          </w:tcPr>
          <w:p w14:paraId="0E6DA1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776" w:type="dxa"/>
            <w:shd w:val="clear" w:color="auto" w:fill="D0CECE"/>
          </w:tcPr>
          <w:p w14:paraId="1EE0B0B6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633DAF" w14:paraId="68F88A5B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586678FA" w14:textId="77777777" w:rsidR="009B1BB7" w:rsidRDefault="009B1BB7" w:rsidP="00790ED9">
            <w:r>
              <w:t>1</w:t>
            </w:r>
          </w:p>
        </w:tc>
        <w:tc>
          <w:tcPr>
            <w:tcW w:w="752" w:type="dxa"/>
            <w:shd w:val="clear" w:color="auto" w:fill="auto"/>
          </w:tcPr>
          <w:p w14:paraId="6E3BE50F" w14:textId="638D37B7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0ACF7347" w14:textId="264925B7" w:rsidR="009B1BB7" w:rsidRDefault="00633DAF" w:rsidP="00790ED9">
            <w:r>
              <w:t>Testing to see if the program correctly prints the name and salary of each employee in the new file</w:t>
            </w:r>
          </w:p>
        </w:tc>
        <w:tc>
          <w:tcPr>
            <w:tcW w:w="2160" w:type="dxa"/>
            <w:shd w:val="clear" w:color="auto" w:fill="auto"/>
          </w:tcPr>
          <w:p w14:paraId="5A020D3A" w14:textId="77777777" w:rsidR="00633DAF" w:rsidRDefault="00633DAF" w:rsidP="00633DAF">
            <w:r>
              <w:t>John Tourn 10 15</w:t>
            </w:r>
          </w:p>
          <w:p w14:paraId="1BC25F7C" w14:textId="77777777" w:rsidR="00633DAF" w:rsidRDefault="00633DAF" w:rsidP="00633DAF">
            <w:r>
              <w:t>Sasha Johnson 40 12</w:t>
            </w:r>
          </w:p>
          <w:p w14:paraId="0AD5E3BA" w14:textId="77777777" w:rsidR="00633DAF" w:rsidRDefault="00633DAF" w:rsidP="00633DAF">
            <w:r>
              <w:t>Stephan Taylor 27 13</w:t>
            </w:r>
          </w:p>
          <w:p w14:paraId="538623F6" w14:textId="4A8E1B94" w:rsidR="009B1BB7" w:rsidRDefault="00633DAF" w:rsidP="00633DAF">
            <w:r>
              <w:t>Jim Mcpherson 25 8</w:t>
            </w:r>
          </w:p>
        </w:tc>
        <w:tc>
          <w:tcPr>
            <w:tcW w:w="2260" w:type="dxa"/>
            <w:shd w:val="clear" w:color="auto" w:fill="auto"/>
          </w:tcPr>
          <w:p w14:paraId="7D353C90" w14:textId="77777777" w:rsidR="00633DAF" w:rsidRDefault="00633DAF" w:rsidP="00633DAF">
            <w:r>
              <w:t>John Tourn 150</w:t>
            </w:r>
          </w:p>
          <w:p w14:paraId="7E616335" w14:textId="77777777" w:rsidR="00633DAF" w:rsidRDefault="00633DAF" w:rsidP="00633DAF">
            <w:r>
              <w:t>Sasha Johnson 480</w:t>
            </w:r>
          </w:p>
          <w:p w14:paraId="7927F50A" w14:textId="77777777" w:rsidR="00633DAF" w:rsidRDefault="00633DAF" w:rsidP="00633DAF">
            <w:r>
              <w:t>Stephan Taylor 351</w:t>
            </w:r>
          </w:p>
          <w:p w14:paraId="5C1E84E8" w14:textId="0CF08C87" w:rsidR="009B1BB7" w:rsidRDefault="00633DAF" w:rsidP="00633DAF">
            <w:r>
              <w:t>Jim Mcpherson 200</w:t>
            </w:r>
          </w:p>
        </w:tc>
        <w:tc>
          <w:tcPr>
            <w:tcW w:w="776" w:type="dxa"/>
            <w:shd w:val="clear" w:color="auto" w:fill="auto"/>
          </w:tcPr>
          <w:p w14:paraId="19DDB1BE" w14:textId="271CDADA" w:rsidR="009B1BB7" w:rsidRDefault="00633DAF" w:rsidP="00790ED9">
            <w:r>
              <w:t>Pass</w:t>
            </w:r>
          </w:p>
        </w:tc>
      </w:tr>
      <w:tr w:rsidR="00633DAF" w14:paraId="5C97A09A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21E0B813" w14:textId="77777777" w:rsidR="009B1BB7" w:rsidRDefault="009B1BB7" w:rsidP="00790ED9">
            <w:r>
              <w:t>2</w:t>
            </w:r>
          </w:p>
        </w:tc>
        <w:tc>
          <w:tcPr>
            <w:tcW w:w="752" w:type="dxa"/>
            <w:shd w:val="clear" w:color="auto" w:fill="auto"/>
          </w:tcPr>
          <w:p w14:paraId="450283C6" w14:textId="6B630EE3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0C8618BA" w14:textId="789F2645" w:rsidR="009B1BB7" w:rsidRDefault="00633DAF" w:rsidP="00790ED9">
            <w:r>
              <w:t>Testing to see if the program correctly prints the name and salary of each employee in the new file</w:t>
            </w:r>
          </w:p>
        </w:tc>
        <w:tc>
          <w:tcPr>
            <w:tcW w:w="2160" w:type="dxa"/>
            <w:shd w:val="clear" w:color="auto" w:fill="auto"/>
          </w:tcPr>
          <w:p w14:paraId="34D290C8" w14:textId="77777777" w:rsidR="00633DAF" w:rsidRDefault="00633DAF" w:rsidP="00633DAF">
            <w:r>
              <w:t>John Tourn 23 2</w:t>
            </w:r>
          </w:p>
          <w:p w14:paraId="0D09092C" w14:textId="77777777" w:rsidR="00633DAF" w:rsidRDefault="00633DAF" w:rsidP="00633DAF">
            <w:r>
              <w:t>Sasha Johnson 44 9</w:t>
            </w:r>
          </w:p>
          <w:p w14:paraId="2EB19F86" w14:textId="77777777" w:rsidR="00633DAF" w:rsidRDefault="00633DAF" w:rsidP="00633DAF">
            <w:r>
              <w:t>Stephan Taylor 30 12</w:t>
            </w:r>
          </w:p>
          <w:p w14:paraId="0F6F4A3A" w14:textId="6F41968B" w:rsidR="009B1BB7" w:rsidRDefault="00633DAF" w:rsidP="00633DAF">
            <w:r>
              <w:t>Jim Mcpherson 25 15</w:t>
            </w:r>
          </w:p>
        </w:tc>
        <w:tc>
          <w:tcPr>
            <w:tcW w:w="2260" w:type="dxa"/>
            <w:shd w:val="clear" w:color="auto" w:fill="auto"/>
          </w:tcPr>
          <w:p w14:paraId="4567322F" w14:textId="77777777" w:rsidR="00633DAF" w:rsidRDefault="00633DAF" w:rsidP="00633DAF">
            <w:r>
              <w:t>John Tourn 46</w:t>
            </w:r>
          </w:p>
          <w:p w14:paraId="22FCFF08" w14:textId="77777777" w:rsidR="00633DAF" w:rsidRDefault="00633DAF" w:rsidP="00633DAF">
            <w:r>
              <w:t>Sasha Johnson 396</w:t>
            </w:r>
          </w:p>
          <w:p w14:paraId="5ED09418" w14:textId="77777777" w:rsidR="00633DAF" w:rsidRDefault="00633DAF" w:rsidP="00633DAF">
            <w:r>
              <w:t>Stephan Taylor 360</w:t>
            </w:r>
          </w:p>
          <w:p w14:paraId="3B7F3E74" w14:textId="02CE53C9" w:rsidR="009B1BB7" w:rsidRDefault="00633DAF" w:rsidP="00633DAF">
            <w:r>
              <w:t>Jim Mcpherson 375</w:t>
            </w:r>
          </w:p>
        </w:tc>
        <w:tc>
          <w:tcPr>
            <w:tcW w:w="776" w:type="dxa"/>
            <w:shd w:val="clear" w:color="auto" w:fill="auto"/>
          </w:tcPr>
          <w:p w14:paraId="1B8BC880" w14:textId="007CF4A7" w:rsidR="009B1BB7" w:rsidRDefault="00633DAF" w:rsidP="00790ED9">
            <w:r>
              <w:t>Pass</w:t>
            </w:r>
          </w:p>
        </w:tc>
      </w:tr>
      <w:tr w:rsidR="00633DAF" w14:paraId="4970A3B1" w14:textId="77777777" w:rsidTr="00D25FC7">
        <w:trPr>
          <w:trHeight w:val="545"/>
          <w:jc w:val="center"/>
        </w:trPr>
        <w:tc>
          <w:tcPr>
            <w:tcW w:w="593" w:type="dxa"/>
            <w:shd w:val="clear" w:color="auto" w:fill="auto"/>
          </w:tcPr>
          <w:p w14:paraId="3FF92670" w14:textId="77777777" w:rsidR="009B1BB7" w:rsidRDefault="009B1BB7" w:rsidP="00790ED9">
            <w:r>
              <w:t>3</w:t>
            </w:r>
          </w:p>
        </w:tc>
        <w:tc>
          <w:tcPr>
            <w:tcW w:w="752" w:type="dxa"/>
            <w:shd w:val="clear" w:color="auto" w:fill="auto"/>
          </w:tcPr>
          <w:p w14:paraId="54445F24" w14:textId="138AA053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5E02DAB8" w14:textId="0C8C177C" w:rsidR="009B1BB7" w:rsidRDefault="00633DAF" w:rsidP="00790ED9">
            <w:r>
              <w:t>Testing to see if the program correctly prints the name and salary of each employee in the new file</w:t>
            </w:r>
          </w:p>
        </w:tc>
        <w:tc>
          <w:tcPr>
            <w:tcW w:w="2160" w:type="dxa"/>
            <w:shd w:val="clear" w:color="auto" w:fill="auto"/>
          </w:tcPr>
          <w:p w14:paraId="74D3DDC1" w14:textId="77777777" w:rsidR="00633DAF" w:rsidRDefault="00633DAF" w:rsidP="00633DAF">
            <w:r>
              <w:t>Richard Huang 4 23</w:t>
            </w:r>
          </w:p>
          <w:p w14:paraId="7EEF18B1" w14:textId="77777777" w:rsidR="00633DAF" w:rsidRDefault="00633DAF" w:rsidP="00633DAF">
            <w:r>
              <w:t>Timothy Tanaka 0 11</w:t>
            </w:r>
          </w:p>
          <w:p w14:paraId="35932793" w14:textId="77777777" w:rsidR="00633DAF" w:rsidRDefault="00633DAF" w:rsidP="00633DAF">
            <w:r>
              <w:t>Edward Seo 21 0</w:t>
            </w:r>
          </w:p>
          <w:p w14:paraId="2E8D9B3D" w14:textId="6962142E" w:rsidR="009B1BB7" w:rsidRDefault="00633DAF" w:rsidP="00633DAF">
            <w:r>
              <w:t>Freddy Murphy 2 15</w:t>
            </w:r>
          </w:p>
        </w:tc>
        <w:tc>
          <w:tcPr>
            <w:tcW w:w="2260" w:type="dxa"/>
            <w:shd w:val="clear" w:color="auto" w:fill="auto"/>
          </w:tcPr>
          <w:p w14:paraId="7202AA2D" w14:textId="77777777" w:rsidR="00D25FC7" w:rsidRDefault="00D25FC7" w:rsidP="00D25FC7">
            <w:r>
              <w:t>Richard Huang 92</w:t>
            </w:r>
          </w:p>
          <w:p w14:paraId="6B477A54" w14:textId="77777777" w:rsidR="00D25FC7" w:rsidRDefault="00D25FC7" w:rsidP="00D25FC7">
            <w:r>
              <w:t>Timothy Tanaka 0</w:t>
            </w:r>
          </w:p>
          <w:p w14:paraId="302CDDA1" w14:textId="77777777" w:rsidR="00D25FC7" w:rsidRDefault="00D25FC7" w:rsidP="00D25FC7">
            <w:r>
              <w:t>Edward Seo 0</w:t>
            </w:r>
          </w:p>
          <w:p w14:paraId="09893733" w14:textId="443F3FBB" w:rsidR="009B1BB7" w:rsidRDefault="00D25FC7" w:rsidP="00D25FC7">
            <w:r>
              <w:t>Freddy Murphy 30</w:t>
            </w:r>
          </w:p>
        </w:tc>
        <w:tc>
          <w:tcPr>
            <w:tcW w:w="776" w:type="dxa"/>
            <w:shd w:val="clear" w:color="auto" w:fill="auto"/>
          </w:tcPr>
          <w:p w14:paraId="7017504E" w14:textId="0268B091" w:rsidR="009B1BB7" w:rsidRDefault="00D25FC7" w:rsidP="00790ED9">
            <w:r>
              <w:t>Pass</w:t>
            </w:r>
          </w:p>
        </w:tc>
      </w:tr>
      <w:tr w:rsidR="00633DAF" w14:paraId="0513588F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014491C0" w14:textId="77777777" w:rsidR="009B1BB7" w:rsidRDefault="009B1BB7" w:rsidP="00790ED9">
            <w:r>
              <w:t>4</w:t>
            </w:r>
          </w:p>
        </w:tc>
        <w:tc>
          <w:tcPr>
            <w:tcW w:w="752" w:type="dxa"/>
            <w:shd w:val="clear" w:color="auto" w:fill="auto"/>
          </w:tcPr>
          <w:p w14:paraId="3E981B10" w14:textId="45515BD9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6C530403" w14:textId="756DB19B" w:rsidR="009B1BB7" w:rsidRDefault="00633DAF" w:rsidP="00790ED9">
            <w:r>
              <w:t>Testing to see if the program correctly prints the name and salary of each employee in the new file</w:t>
            </w:r>
          </w:p>
        </w:tc>
        <w:tc>
          <w:tcPr>
            <w:tcW w:w="2160" w:type="dxa"/>
            <w:shd w:val="clear" w:color="auto" w:fill="auto"/>
          </w:tcPr>
          <w:p w14:paraId="45A1656B" w14:textId="77777777" w:rsidR="00D25FC7" w:rsidRDefault="00D25FC7" w:rsidP="00D25FC7">
            <w:r>
              <w:t>Richard Huang 40 50</w:t>
            </w:r>
          </w:p>
          <w:p w14:paraId="5BBC90B6" w14:textId="77777777" w:rsidR="00D25FC7" w:rsidRDefault="00D25FC7" w:rsidP="00D25FC7">
            <w:r>
              <w:t>Timothy Tanaka 25 16</w:t>
            </w:r>
          </w:p>
          <w:p w14:paraId="6C0883F6" w14:textId="77777777" w:rsidR="00D25FC7" w:rsidRDefault="00D25FC7" w:rsidP="00D25FC7">
            <w:r>
              <w:t>Edward Seo 18 12</w:t>
            </w:r>
          </w:p>
          <w:p w14:paraId="47CDCC2B" w14:textId="1DBB5926" w:rsidR="009B1BB7" w:rsidRDefault="00D25FC7" w:rsidP="00D25FC7">
            <w:r>
              <w:t>Freddy Murphy 40 80</w:t>
            </w:r>
          </w:p>
        </w:tc>
        <w:tc>
          <w:tcPr>
            <w:tcW w:w="2260" w:type="dxa"/>
            <w:shd w:val="clear" w:color="auto" w:fill="auto"/>
          </w:tcPr>
          <w:p w14:paraId="5A645391" w14:textId="77777777" w:rsidR="00D25FC7" w:rsidRDefault="00D25FC7" w:rsidP="00D25FC7">
            <w:r>
              <w:t>Richard Huang 2000</w:t>
            </w:r>
          </w:p>
          <w:p w14:paraId="55E6C7F4" w14:textId="77777777" w:rsidR="00D25FC7" w:rsidRDefault="00D25FC7" w:rsidP="00D25FC7">
            <w:r>
              <w:t>Timothy Tanaka 400</w:t>
            </w:r>
          </w:p>
          <w:p w14:paraId="1191B329" w14:textId="77777777" w:rsidR="00D25FC7" w:rsidRDefault="00D25FC7" w:rsidP="00D25FC7">
            <w:r>
              <w:t>Edward Seo 216</w:t>
            </w:r>
          </w:p>
          <w:p w14:paraId="3D1E68CF" w14:textId="1D92E55E" w:rsidR="009B1BB7" w:rsidRDefault="00D25FC7" w:rsidP="00D25FC7">
            <w:r>
              <w:t>Freddy Murphy 3200</w:t>
            </w:r>
          </w:p>
        </w:tc>
        <w:tc>
          <w:tcPr>
            <w:tcW w:w="776" w:type="dxa"/>
            <w:shd w:val="clear" w:color="auto" w:fill="auto"/>
          </w:tcPr>
          <w:p w14:paraId="52A7A936" w14:textId="5E29812D" w:rsidR="009B1BB7" w:rsidRDefault="00D25FC7" w:rsidP="00790ED9">
            <w: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587DE996" w:rsidR="001E36D0" w:rsidRDefault="001E36D0" w:rsidP="001E36D0"/>
    <w:p w14:paraId="71770E75" w14:textId="7F729F14" w:rsidR="00D25FC7" w:rsidRDefault="00D25FC7" w:rsidP="001E36D0"/>
    <w:p w14:paraId="6B4DB6C7" w14:textId="03503214" w:rsidR="00D25FC7" w:rsidRDefault="00D25FC7" w:rsidP="001E36D0"/>
    <w:p w14:paraId="369DD733" w14:textId="77777777" w:rsidR="00D25FC7" w:rsidRPr="001E36D0" w:rsidRDefault="00D25FC7" w:rsidP="001E36D0"/>
    <w:p w14:paraId="7A4EB6CE" w14:textId="77777777" w:rsidR="00693603" w:rsidRDefault="00693603" w:rsidP="00693603">
      <w:pPr>
        <w:pStyle w:val="Heading2"/>
      </w:pPr>
      <w:bookmarkStart w:id="2" w:name="_Toc160184010"/>
      <w:r>
        <w:lastRenderedPageBreak/>
        <w:t>Source Code</w:t>
      </w:r>
      <w:bookmarkEnd w:id="2"/>
    </w:p>
    <w:p w14:paraId="38C7F1F3" w14:textId="10489F94" w:rsidR="00693603" w:rsidRDefault="00CE568C" w:rsidP="00D25FC7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59157F">
        <w:rPr>
          <w:rFonts w:ascii="Calibri" w:hAnsi="Calibri" w:cs="Calibri"/>
          <w:color w:val="000000" w:themeColor="text1"/>
          <w:sz w:val="24"/>
          <w:szCs w:val="24"/>
        </w:rPr>
        <w:t>7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59157F">
        <w:rPr>
          <w:rFonts w:ascii="Calibri" w:hAnsi="Calibri" w:cs="Calibri"/>
          <w:color w:val="000000" w:themeColor="text1"/>
          <w:sz w:val="24"/>
          <w:szCs w:val="24"/>
        </w:rPr>
        <w:t>1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36F8B774" w14:textId="77777777" w:rsidR="00693603" w:rsidRDefault="00693603" w:rsidP="00693603"/>
    <w:p w14:paraId="7EA2B87A" w14:textId="0975FB59" w:rsidR="00693603" w:rsidRDefault="00693603" w:rsidP="00693603">
      <w:pPr>
        <w:pStyle w:val="Heading2"/>
      </w:pPr>
      <w:bookmarkStart w:id="3" w:name="_Toc160184011"/>
      <w:r>
        <w:t>Screenshots</w:t>
      </w:r>
      <w:bookmarkEnd w:id="3"/>
    </w:p>
    <w:p w14:paraId="0E3837D6" w14:textId="1DC2D08E" w:rsidR="00CE568C" w:rsidRDefault="00CE568C" w:rsidP="00CE568C"/>
    <w:p w14:paraId="6564FD01" w14:textId="77777777" w:rsidR="00CE568C" w:rsidRDefault="00CE568C" w:rsidP="00CE568C">
      <w:r>
        <w:t>Test Case #1</w:t>
      </w:r>
    </w:p>
    <w:p w14:paraId="55C799D2" w14:textId="77777777" w:rsidR="00CE568C" w:rsidRPr="00CE568C" w:rsidRDefault="00CE568C" w:rsidP="00CE568C"/>
    <w:p w14:paraId="438C0A45" w14:textId="14C244D5" w:rsidR="00693603" w:rsidRDefault="001B0CBF" w:rsidP="00693603">
      <w:r w:rsidRPr="001B0CBF">
        <w:rPr>
          <w:noProof/>
        </w:rPr>
        <w:drawing>
          <wp:inline distT="0" distB="0" distL="0" distR="0" wp14:anchorId="7BD74FDB" wp14:editId="01C03D84">
            <wp:extent cx="5943600" cy="1040765"/>
            <wp:effectExtent l="0" t="0" r="0" b="6985"/>
            <wp:docPr id="16168209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096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4536" w14:textId="7A972D68" w:rsidR="00633DAF" w:rsidRDefault="00633DAF" w:rsidP="00693603"/>
    <w:p w14:paraId="6059972F" w14:textId="3AFB6EDD" w:rsidR="00633DAF" w:rsidRDefault="00090493" w:rsidP="00693603">
      <w:r w:rsidRPr="00090493">
        <w:rPr>
          <w:noProof/>
        </w:rPr>
        <w:drawing>
          <wp:inline distT="0" distB="0" distL="0" distR="0" wp14:anchorId="5AD8F16B" wp14:editId="05842CF5">
            <wp:extent cx="6088134" cy="731520"/>
            <wp:effectExtent l="0" t="0" r="8255" b="0"/>
            <wp:docPr id="10904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2596" name=""/>
                    <pic:cNvPicPr/>
                  </pic:nvPicPr>
                  <pic:blipFill rotWithShape="1">
                    <a:blip r:embed="rId8"/>
                    <a:srcRect l="513" r="257" b="888"/>
                    <a:stretch/>
                  </pic:blipFill>
                  <pic:spPr bwMode="auto">
                    <a:xfrm>
                      <a:off x="0" y="0"/>
                      <a:ext cx="6105864" cy="7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DC2EC" w14:textId="77777777" w:rsidR="0059157F" w:rsidRDefault="0059157F" w:rsidP="00693603"/>
    <w:p w14:paraId="0EB8325E" w14:textId="3F218D5D" w:rsidR="000F0764" w:rsidRDefault="0059157F" w:rsidP="00693603">
      <w:r w:rsidRPr="0059157F">
        <w:rPr>
          <w:noProof/>
        </w:rPr>
        <w:drawing>
          <wp:inline distT="0" distB="0" distL="0" distR="0" wp14:anchorId="29DE71DB" wp14:editId="217FB45A">
            <wp:extent cx="6083809" cy="762000"/>
            <wp:effectExtent l="0" t="0" r="0" b="0"/>
            <wp:docPr id="129559328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93284" name="Picture 1" descr="A white background with black lines&#10;&#10;Description automatically generated"/>
                    <pic:cNvPicPr/>
                  </pic:nvPicPr>
                  <pic:blipFill rotWithShape="1">
                    <a:blip r:embed="rId9"/>
                    <a:srcRect l="503" b="1980"/>
                    <a:stretch/>
                  </pic:blipFill>
                  <pic:spPr bwMode="auto">
                    <a:xfrm>
                      <a:off x="0" y="0"/>
                      <a:ext cx="6096213" cy="76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222D" w14:textId="77777777" w:rsidR="0059157F" w:rsidRDefault="0059157F" w:rsidP="00693603"/>
    <w:p w14:paraId="16238A99" w14:textId="77777777" w:rsidR="0059157F" w:rsidRDefault="0059157F" w:rsidP="00693603"/>
    <w:p w14:paraId="5873084E" w14:textId="77777777" w:rsidR="0059157F" w:rsidRDefault="0059157F" w:rsidP="00693603"/>
    <w:p w14:paraId="71EED4C5" w14:textId="77777777" w:rsidR="0059157F" w:rsidRDefault="0059157F" w:rsidP="00693603"/>
    <w:p w14:paraId="3CADD8F4" w14:textId="77777777" w:rsidR="0059157F" w:rsidRDefault="0059157F" w:rsidP="00693603"/>
    <w:p w14:paraId="7333437A" w14:textId="77777777" w:rsidR="0059157F" w:rsidRDefault="0059157F" w:rsidP="00693603"/>
    <w:p w14:paraId="63BF1F99" w14:textId="77777777" w:rsidR="0059157F" w:rsidRDefault="0059157F" w:rsidP="00693603"/>
    <w:p w14:paraId="52A14284" w14:textId="77777777" w:rsidR="0059157F" w:rsidRDefault="0059157F" w:rsidP="00693603"/>
    <w:p w14:paraId="7E16C050" w14:textId="77777777" w:rsidR="0059157F" w:rsidRDefault="0059157F" w:rsidP="00693603"/>
    <w:p w14:paraId="3663B3DC" w14:textId="77777777" w:rsidR="0059157F" w:rsidRDefault="0059157F" w:rsidP="00693603"/>
    <w:p w14:paraId="4B1E6593" w14:textId="49DCCAFA" w:rsidR="00633DAF" w:rsidRDefault="00633DAF" w:rsidP="00693603">
      <w:r>
        <w:lastRenderedPageBreak/>
        <w:t>Test Case #</w:t>
      </w:r>
      <w:r w:rsidR="00CE568C">
        <w:t>2</w:t>
      </w:r>
    </w:p>
    <w:p w14:paraId="2C9BEE0F" w14:textId="75088672" w:rsidR="00633DAF" w:rsidRDefault="00633DAF" w:rsidP="00693603"/>
    <w:p w14:paraId="631AC1D1" w14:textId="481881AC" w:rsidR="00633DAF" w:rsidRDefault="00E00338" w:rsidP="00693603">
      <w:r w:rsidRPr="00E00338">
        <w:rPr>
          <w:noProof/>
        </w:rPr>
        <w:drawing>
          <wp:inline distT="0" distB="0" distL="0" distR="0" wp14:anchorId="6F33863D" wp14:editId="3FB48B43">
            <wp:extent cx="5943600" cy="1020445"/>
            <wp:effectExtent l="0" t="0" r="0" b="8255"/>
            <wp:docPr id="6447837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374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40B" w14:textId="3ED92C54" w:rsidR="00633DAF" w:rsidRDefault="00633DAF" w:rsidP="00693603"/>
    <w:p w14:paraId="18FFB44A" w14:textId="5ADAA34F" w:rsidR="0048791E" w:rsidRDefault="00311010" w:rsidP="00693603">
      <w:r w:rsidRPr="00311010">
        <w:rPr>
          <w:noProof/>
        </w:rPr>
        <w:drawing>
          <wp:inline distT="0" distB="0" distL="0" distR="0" wp14:anchorId="10B7F301" wp14:editId="6107538F">
            <wp:extent cx="5943600" cy="713105"/>
            <wp:effectExtent l="0" t="0" r="0" b="0"/>
            <wp:docPr id="105601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8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CC3" w14:textId="6E8EE724" w:rsidR="00311010" w:rsidRDefault="007160F5" w:rsidP="00693603">
      <w:r w:rsidRPr="007160F5">
        <w:rPr>
          <w:noProof/>
        </w:rPr>
        <w:drawing>
          <wp:inline distT="0" distB="0" distL="0" distR="0" wp14:anchorId="7B46494F" wp14:editId="08799E76">
            <wp:extent cx="5943600" cy="728345"/>
            <wp:effectExtent l="0" t="0" r="0" b="0"/>
            <wp:docPr id="161293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BCC" w14:textId="77777777" w:rsidR="00CE568C" w:rsidRDefault="00CE568C" w:rsidP="00693603"/>
    <w:p w14:paraId="558CD55D" w14:textId="0040A60B" w:rsidR="00D25FC7" w:rsidRDefault="00633DAF" w:rsidP="00693603">
      <w:r>
        <w:t xml:space="preserve">Test Case </w:t>
      </w:r>
      <w:r w:rsidR="00D25FC7">
        <w:t>#</w:t>
      </w:r>
      <w:r w:rsidR="00CE568C">
        <w:t>3</w:t>
      </w:r>
      <w:r w:rsidR="00D25FC7">
        <w:t xml:space="preserve"> </w:t>
      </w:r>
    </w:p>
    <w:p w14:paraId="24149854" w14:textId="4EE94C59" w:rsidR="00D25FC7" w:rsidRDefault="00E6640F" w:rsidP="00693603">
      <w:r w:rsidRPr="00E6640F">
        <w:rPr>
          <w:noProof/>
        </w:rPr>
        <w:drawing>
          <wp:inline distT="0" distB="0" distL="0" distR="0" wp14:anchorId="6722E259" wp14:editId="395BB7D8">
            <wp:extent cx="5943600" cy="1042035"/>
            <wp:effectExtent l="0" t="0" r="0" b="5715"/>
            <wp:docPr id="19806452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520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6F19" w14:textId="57E888DA" w:rsidR="00D25FC7" w:rsidRDefault="00D25FC7" w:rsidP="00693603"/>
    <w:p w14:paraId="2CDE25F9" w14:textId="1B10FFE4" w:rsidR="00D25FC7" w:rsidRDefault="00D67F29" w:rsidP="00693603">
      <w:r w:rsidRPr="00D67F29">
        <w:rPr>
          <w:noProof/>
        </w:rPr>
        <w:drawing>
          <wp:inline distT="0" distB="0" distL="0" distR="0" wp14:anchorId="76359D2D" wp14:editId="480F216E">
            <wp:extent cx="5943600" cy="713105"/>
            <wp:effectExtent l="0" t="0" r="0" b="0"/>
            <wp:docPr id="7520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D7E" w14:textId="29F988AB" w:rsidR="00D67F29" w:rsidRDefault="00D67F29" w:rsidP="00693603">
      <w:r w:rsidRPr="00D67F29">
        <w:rPr>
          <w:noProof/>
        </w:rPr>
        <w:drawing>
          <wp:inline distT="0" distB="0" distL="0" distR="0" wp14:anchorId="64FCC530" wp14:editId="2A2FB4D7">
            <wp:extent cx="5943600" cy="720725"/>
            <wp:effectExtent l="0" t="0" r="0" b="3175"/>
            <wp:docPr id="15757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9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BDF5" w14:textId="77777777" w:rsidR="00D67F29" w:rsidRDefault="00D67F29"/>
    <w:p w14:paraId="1CE9D4C6" w14:textId="77777777" w:rsidR="00D67F29" w:rsidRDefault="00D67F29"/>
    <w:p w14:paraId="4859B48D" w14:textId="77777777" w:rsidR="00D67F29" w:rsidRDefault="00D67F29"/>
    <w:p w14:paraId="40C855ED" w14:textId="51947BAE" w:rsidR="00693603" w:rsidRDefault="00D25FC7">
      <w:r>
        <w:lastRenderedPageBreak/>
        <w:t>Test Case #</w:t>
      </w:r>
      <w:r w:rsidR="00CE568C">
        <w:t>4</w:t>
      </w:r>
    </w:p>
    <w:p w14:paraId="2391BDE9" w14:textId="5FCD5E78" w:rsidR="00D25FC7" w:rsidRDefault="005A7654">
      <w:r w:rsidRPr="005A7654">
        <w:rPr>
          <w:noProof/>
        </w:rPr>
        <w:drawing>
          <wp:inline distT="0" distB="0" distL="0" distR="0" wp14:anchorId="64AE05EC" wp14:editId="7FDE1BFA">
            <wp:extent cx="5943600" cy="1046480"/>
            <wp:effectExtent l="0" t="0" r="0" b="1270"/>
            <wp:docPr id="14723790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79005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745" w14:textId="4F4F665F" w:rsidR="00D25FC7" w:rsidRDefault="00D25FC7"/>
    <w:p w14:paraId="0878F72E" w14:textId="0E1AF4B5" w:rsidR="00D25FC7" w:rsidRDefault="00702F3B">
      <w:r w:rsidRPr="00702F3B">
        <w:rPr>
          <w:noProof/>
        </w:rPr>
        <w:drawing>
          <wp:inline distT="0" distB="0" distL="0" distR="0" wp14:anchorId="3B2A76EE" wp14:editId="0BF5C546">
            <wp:extent cx="5913120" cy="743585"/>
            <wp:effectExtent l="0" t="0" r="0" b="0"/>
            <wp:docPr id="3627903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034" name="Picture 1" descr="A white background with black lines&#10;&#10;Description automatically generated"/>
                    <pic:cNvPicPr/>
                  </pic:nvPicPr>
                  <pic:blipFill rotWithShape="1">
                    <a:blip r:embed="rId17"/>
                    <a:srcRect l="513"/>
                    <a:stretch/>
                  </pic:blipFill>
                  <pic:spPr bwMode="auto">
                    <a:xfrm>
                      <a:off x="0" y="0"/>
                      <a:ext cx="591312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197D1" w14:textId="61F63F60" w:rsidR="00D25FC7" w:rsidRDefault="00D25FC7" w:rsidP="00D25FC7"/>
    <w:p w14:paraId="3EEA2D6D" w14:textId="20716142" w:rsidR="002C1E45" w:rsidRDefault="00266670" w:rsidP="00D25FC7">
      <w:r w:rsidRPr="00266670">
        <w:rPr>
          <w:noProof/>
        </w:rPr>
        <w:drawing>
          <wp:inline distT="0" distB="0" distL="0" distR="0" wp14:anchorId="38ACD50D" wp14:editId="4C6F285A">
            <wp:extent cx="5943600" cy="662305"/>
            <wp:effectExtent l="0" t="0" r="0" b="4445"/>
            <wp:docPr id="126407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4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B07" w14:textId="77777777" w:rsidR="00D25FC7" w:rsidRPr="00D25FC7" w:rsidRDefault="00D25FC7" w:rsidP="00D25FC7"/>
    <w:p w14:paraId="5A375C5D" w14:textId="49021E66" w:rsidR="00693603" w:rsidRDefault="00693603" w:rsidP="00282D1B">
      <w:pPr>
        <w:pStyle w:val="Heading1"/>
      </w:pPr>
      <w:bookmarkStart w:id="4" w:name="_Toc160184012"/>
      <w:r>
        <w:t>Question 2</w:t>
      </w:r>
      <w:bookmarkEnd w:id="4"/>
    </w:p>
    <w:p w14:paraId="59CC17B0" w14:textId="77777777" w:rsidR="001E36D0" w:rsidRDefault="001E36D0" w:rsidP="001E36D0">
      <w:pPr>
        <w:pStyle w:val="Heading2"/>
      </w:pPr>
      <w:bookmarkStart w:id="5" w:name="_Toc160184013"/>
      <w:r>
        <w:t>Test Cases</w:t>
      </w:r>
      <w:bookmarkEnd w:id="5"/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2656"/>
        <w:gridCol w:w="2146"/>
        <w:gridCol w:w="2878"/>
        <w:gridCol w:w="608"/>
      </w:tblGrid>
      <w:tr w:rsidR="00883DC2" w14:paraId="5617BF84" w14:textId="77777777" w:rsidTr="00883DC2">
        <w:trPr>
          <w:trHeight w:val="1264"/>
          <w:jc w:val="center"/>
        </w:trPr>
        <w:tc>
          <w:tcPr>
            <w:tcW w:w="594" w:type="dxa"/>
            <w:shd w:val="clear" w:color="auto" w:fill="D0CECE"/>
          </w:tcPr>
          <w:p w14:paraId="57D21F50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3081961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2656" w:type="dxa"/>
            <w:shd w:val="clear" w:color="auto" w:fill="D0CECE"/>
          </w:tcPr>
          <w:p w14:paraId="58C2657E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146" w:type="dxa"/>
            <w:shd w:val="clear" w:color="auto" w:fill="D0CECE"/>
          </w:tcPr>
          <w:p w14:paraId="34BC8903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878" w:type="dxa"/>
            <w:shd w:val="clear" w:color="auto" w:fill="D0CECE"/>
          </w:tcPr>
          <w:p w14:paraId="3FE103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608" w:type="dxa"/>
            <w:shd w:val="clear" w:color="auto" w:fill="D0CECE"/>
          </w:tcPr>
          <w:p w14:paraId="365781B5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883DC2" w14:paraId="1A41A3A3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81AFEB9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AADBE4" w14:textId="494CCDB0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2BC2AE1E" w14:textId="526AFB43" w:rsidR="009B1BB7" w:rsidRDefault="00D25FC7" w:rsidP="00790ED9">
            <w:r>
              <w:t xml:space="preserve">Testing to see if the program can correctly </w:t>
            </w:r>
            <w:r w:rsidR="00883DC2">
              <w:t>calculate</w:t>
            </w:r>
            <w:r>
              <w:t xml:space="preserve"> the average score and the highest score</w:t>
            </w:r>
          </w:p>
        </w:tc>
        <w:tc>
          <w:tcPr>
            <w:tcW w:w="2146" w:type="dxa"/>
            <w:shd w:val="clear" w:color="auto" w:fill="auto"/>
          </w:tcPr>
          <w:p w14:paraId="5AF632B5" w14:textId="77777777" w:rsidR="00883DC2" w:rsidRDefault="00883DC2" w:rsidP="00883DC2">
            <w:r>
              <w:t>Matthew Williams 80</w:t>
            </w:r>
          </w:p>
          <w:p w14:paraId="320421A5" w14:textId="77777777" w:rsidR="00883DC2" w:rsidRDefault="00883DC2" w:rsidP="00883DC2">
            <w:r>
              <w:t>Joe Castleton 67</w:t>
            </w:r>
          </w:p>
          <w:p w14:paraId="638B9340" w14:textId="77777777" w:rsidR="00883DC2" w:rsidRDefault="00883DC2" w:rsidP="00883DC2">
            <w:r>
              <w:t>George Cook 62</w:t>
            </w:r>
          </w:p>
          <w:p w14:paraId="7C9CF60F" w14:textId="77777777" w:rsidR="00883DC2" w:rsidRDefault="00883DC2" w:rsidP="00883DC2">
            <w:r>
              <w:t>Tom Dawson 98</w:t>
            </w:r>
          </w:p>
          <w:p w14:paraId="669E8B24" w14:textId="2C98884C" w:rsidR="009B1BB7" w:rsidRDefault="00883DC2" w:rsidP="00883DC2">
            <w:r>
              <w:t>Alfred Mallard 40</w:t>
            </w:r>
          </w:p>
        </w:tc>
        <w:tc>
          <w:tcPr>
            <w:tcW w:w="2878" w:type="dxa"/>
            <w:shd w:val="clear" w:color="auto" w:fill="auto"/>
          </w:tcPr>
          <w:p w14:paraId="1C2927F8" w14:textId="77777777" w:rsidR="009B1BB7" w:rsidRDefault="00883DC2" w:rsidP="00790ED9">
            <w:r>
              <w:t>The average is: 69.4</w:t>
            </w:r>
          </w:p>
          <w:p w14:paraId="1BF80A09" w14:textId="77777777" w:rsidR="00883DC2" w:rsidRDefault="00883DC2" w:rsidP="00790ED9">
            <w:r>
              <w:t>The highest is: 98</w:t>
            </w:r>
          </w:p>
          <w:p w14:paraId="6B4CC08A" w14:textId="019A6A98" w:rsidR="00883DC2" w:rsidRDefault="00883DC2" w:rsidP="00790ED9"/>
        </w:tc>
        <w:tc>
          <w:tcPr>
            <w:tcW w:w="608" w:type="dxa"/>
            <w:shd w:val="clear" w:color="auto" w:fill="auto"/>
          </w:tcPr>
          <w:p w14:paraId="7A834D83" w14:textId="1D78FD01" w:rsidR="00D25FC7" w:rsidRDefault="00D25FC7" w:rsidP="00790ED9">
            <w:r>
              <w:t xml:space="preserve">Pass </w:t>
            </w:r>
          </w:p>
        </w:tc>
      </w:tr>
      <w:tr w:rsidR="00883DC2" w14:paraId="3CE4FA24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32F603B" w14:textId="77777777" w:rsidR="009B1BB7" w:rsidRDefault="009B1BB7" w:rsidP="00790ED9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2B8BA43B" w14:textId="177EC39F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27283B62" w14:textId="07A9D354" w:rsidR="009B1BB7" w:rsidRDefault="00883DC2" w:rsidP="00790ED9">
            <w:r>
              <w:t>Testing to see if the program can correctly calculate the average score and the highest score</w:t>
            </w:r>
          </w:p>
        </w:tc>
        <w:tc>
          <w:tcPr>
            <w:tcW w:w="2146" w:type="dxa"/>
            <w:shd w:val="clear" w:color="auto" w:fill="auto"/>
          </w:tcPr>
          <w:p w14:paraId="32F8688D" w14:textId="77777777" w:rsidR="00883DC2" w:rsidRDefault="00883DC2" w:rsidP="00883DC2">
            <w:r>
              <w:t>Matthew Williams 0</w:t>
            </w:r>
          </w:p>
          <w:p w14:paraId="7ECFC96D" w14:textId="77777777" w:rsidR="00883DC2" w:rsidRDefault="00883DC2" w:rsidP="00883DC2">
            <w:r>
              <w:t>Joe Castleton 50</w:t>
            </w:r>
          </w:p>
          <w:p w14:paraId="046F637F" w14:textId="77777777" w:rsidR="00883DC2" w:rsidRDefault="00883DC2" w:rsidP="00883DC2">
            <w:r>
              <w:t>George Cook 50</w:t>
            </w:r>
          </w:p>
          <w:p w14:paraId="4048AD38" w14:textId="77777777" w:rsidR="00883DC2" w:rsidRDefault="00883DC2" w:rsidP="00883DC2">
            <w:r>
              <w:t>Tom Dawson 50</w:t>
            </w:r>
          </w:p>
          <w:p w14:paraId="4D7AF12C" w14:textId="3F2A0C05" w:rsidR="009B1BB7" w:rsidRDefault="00883DC2" w:rsidP="00883DC2">
            <w:r>
              <w:t>Alfred Mallard 100</w:t>
            </w:r>
          </w:p>
        </w:tc>
        <w:tc>
          <w:tcPr>
            <w:tcW w:w="2878" w:type="dxa"/>
            <w:shd w:val="clear" w:color="auto" w:fill="auto"/>
          </w:tcPr>
          <w:p w14:paraId="16C377EB" w14:textId="3D58411B" w:rsidR="00883DC2" w:rsidRDefault="00883DC2" w:rsidP="00883DC2">
            <w:r>
              <w:t>The average is: 50</w:t>
            </w:r>
          </w:p>
          <w:p w14:paraId="63DC3A43" w14:textId="471AF9CD" w:rsidR="00883DC2" w:rsidRDefault="00883DC2" w:rsidP="00883DC2">
            <w:r>
              <w:t>The highest is: 100</w:t>
            </w:r>
          </w:p>
          <w:p w14:paraId="00830545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3D6DEB34" w14:textId="1A72CBA1" w:rsidR="009B1BB7" w:rsidRDefault="00D25FC7" w:rsidP="00790ED9">
            <w:r>
              <w:t>Pass</w:t>
            </w:r>
          </w:p>
        </w:tc>
      </w:tr>
      <w:tr w:rsidR="00883DC2" w14:paraId="5CF09DB8" w14:textId="77777777" w:rsidTr="00883DC2">
        <w:trPr>
          <w:trHeight w:val="539"/>
          <w:jc w:val="center"/>
        </w:trPr>
        <w:tc>
          <w:tcPr>
            <w:tcW w:w="594" w:type="dxa"/>
            <w:shd w:val="clear" w:color="auto" w:fill="auto"/>
          </w:tcPr>
          <w:p w14:paraId="375D0AA0" w14:textId="77777777" w:rsidR="009B1BB7" w:rsidRDefault="009B1BB7" w:rsidP="00790ED9">
            <w:r>
              <w:lastRenderedPageBreak/>
              <w:t>3</w:t>
            </w:r>
          </w:p>
        </w:tc>
        <w:tc>
          <w:tcPr>
            <w:tcW w:w="809" w:type="dxa"/>
            <w:shd w:val="clear" w:color="auto" w:fill="auto"/>
          </w:tcPr>
          <w:p w14:paraId="076D63E9" w14:textId="3BE06369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0A9E9593" w14:textId="191CFA36" w:rsidR="009B1BB7" w:rsidRDefault="00883DC2" w:rsidP="00790ED9">
            <w:r>
              <w:t>Testing to see if the program can correctly calculate the average score and the highest score</w:t>
            </w:r>
          </w:p>
        </w:tc>
        <w:tc>
          <w:tcPr>
            <w:tcW w:w="2146" w:type="dxa"/>
            <w:shd w:val="clear" w:color="auto" w:fill="auto"/>
          </w:tcPr>
          <w:p w14:paraId="3B03C0B1" w14:textId="77777777" w:rsidR="00883DC2" w:rsidRDefault="00883DC2" w:rsidP="00883DC2">
            <w:r>
              <w:t>James Ramsey 64</w:t>
            </w:r>
          </w:p>
          <w:p w14:paraId="1A040851" w14:textId="77777777" w:rsidR="00883DC2" w:rsidRDefault="00883DC2" w:rsidP="00883DC2">
            <w:r>
              <w:t>Sabrina Joy 89</w:t>
            </w:r>
          </w:p>
          <w:p w14:paraId="27BFBFE1" w14:textId="77777777" w:rsidR="00883DC2" w:rsidRDefault="00883DC2" w:rsidP="00883DC2">
            <w:r>
              <w:t>Diana Simple 50</w:t>
            </w:r>
          </w:p>
          <w:p w14:paraId="0230D3EA" w14:textId="77777777" w:rsidR="00883DC2" w:rsidRDefault="00883DC2" w:rsidP="00883DC2">
            <w:r>
              <w:t>Arun Annamalai 42</w:t>
            </w:r>
          </w:p>
          <w:p w14:paraId="00DCD729" w14:textId="263E5BD3" w:rsidR="009B1BB7" w:rsidRDefault="00883DC2" w:rsidP="00883DC2">
            <w:r>
              <w:t>Benjamin Lore 76</w:t>
            </w:r>
          </w:p>
        </w:tc>
        <w:tc>
          <w:tcPr>
            <w:tcW w:w="2878" w:type="dxa"/>
            <w:shd w:val="clear" w:color="auto" w:fill="auto"/>
          </w:tcPr>
          <w:p w14:paraId="4F73F5EC" w14:textId="3E26B0F4" w:rsidR="00883DC2" w:rsidRDefault="00883DC2" w:rsidP="00883DC2">
            <w:r>
              <w:t>The average is: 64.2</w:t>
            </w:r>
          </w:p>
          <w:p w14:paraId="2EAE3427" w14:textId="3D9DAD5B" w:rsidR="00883DC2" w:rsidRDefault="00883DC2" w:rsidP="00883DC2">
            <w:r>
              <w:t>The highest is: 89</w:t>
            </w:r>
          </w:p>
          <w:p w14:paraId="3337008F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601D3E6C" w14:textId="5B66BEFA" w:rsidR="009B1BB7" w:rsidRDefault="00D25FC7" w:rsidP="00790ED9">
            <w:r>
              <w:t>Pass</w:t>
            </w:r>
          </w:p>
        </w:tc>
      </w:tr>
      <w:tr w:rsidR="00883DC2" w14:paraId="1A55B596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15DF9455" w14:textId="77777777" w:rsidR="009B1BB7" w:rsidRDefault="009B1BB7" w:rsidP="00790ED9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D4A375A" w14:textId="4EC3A07E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633A538E" w14:textId="07B7A20B" w:rsidR="009B1BB7" w:rsidRDefault="00883DC2" w:rsidP="00790ED9">
            <w:r>
              <w:t>Testing to see if the program can correctly calculate the average score and the highest score</w:t>
            </w:r>
          </w:p>
        </w:tc>
        <w:tc>
          <w:tcPr>
            <w:tcW w:w="2146" w:type="dxa"/>
            <w:shd w:val="clear" w:color="auto" w:fill="auto"/>
          </w:tcPr>
          <w:p w14:paraId="30C220E2" w14:textId="77777777" w:rsidR="00883DC2" w:rsidRDefault="00883DC2" w:rsidP="00883DC2">
            <w:r>
              <w:t>James Ramsey 81</w:t>
            </w:r>
          </w:p>
          <w:p w14:paraId="227445E3" w14:textId="77777777" w:rsidR="00883DC2" w:rsidRDefault="00883DC2" w:rsidP="00883DC2">
            <w:r>
              <w:t>Sabrina Joy 35</w:t>
            </w:r>
          </w:p>
          <w:p w14:paraId="61A9C963" w14:textId="77777777" w:rsidR="00883DC2" w:rsidRDefault="00883DC2" w:rsidP="00883DC2">
            <w:r>
              <w:t>Diana Simple 5</w:t>
            </w:r>
          </w:p>
          <w:p w14:paraId="499FD672" w14:textId="77777777" w:rsidR="00883DC2" w:rsidRDefault="00883DC2" w:rsidP="00883DC2">
            <w:r>
              <w:t>Arun Annamalai 97</w:t>
            </w:r>
          </w:p>
          <w:p w14:paraId="4FA462F3" w14:textId="13F2BA72" w:rsidR="009B1BB7" w:rsidRDefault="00883DC2" w:rsidP="00883DC2">
            <w:r>
              <w:t>Benjamin Lore 43</w:t>
            </w:r>
          </w:p>
        </w:tc>
        <w:tc>
          <w:tcPr>
            <w:tcW w:w="2878" w:type="dxa"/>
            <w:shd w:val="clear" w:color="auto" w:fill="auto"/>
          </w:tcPr>
          <w:p w14:paraId="6C1398B4" w14:textId="7C5CF8B5" w:rsidR="00883DC2" w:rsidRDefault="00883DC2" w:rsidP="00883DC2">
            <w:r>
              <w:t>The average is: 52.2</w:t>
            </w:r>
          </w:p>
          <w:p w14:paraId="46D617BE" w14:textId="3BC65726" w:rsidR="00883DC2" w:rsidRDefault="00883DC2" w:rsidP="00883DC2">
            <w:r>
              <w:t>The highest is: 97</w:t>
            </w:r>
          </w:p>
          <w:p w14:paraId="7074E17C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4EFB50C0" w14:textId="139A492E" w:rsidR="009B1BB7" w:rsidRDefault="00D25FC7" w:rsidP="00790ED9">
            <w: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4583B0E8" w:rsidR="00693603" w:rsidRDefault="00693603" w:rsidP="00693603">
      <w:pPr>
        <w:pStyle w:val="Heading2"/>
      </w:pPr>
      <w:bookmarkStart w:id="6" w:name="_Toc160184014"/>
      <w:r>
        <w:t>Source Code</w:t>
      </w:r>
      <w:bookmarkEnd w:id="6"/>
    </w:p>
    <w:p w14:paraId="68267B3C" w14:textId="38BF925C" w:rsidR="002C1E45" w:rsidRPr="002C1E45" w:rsidRDefault="002C1E45" w:rsidP="002C1E45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75778F">
        <w:rPr>
          <w:rFonts w:ascii="Calibri" w:hAnsi="Calibri" w:cs="Calibri"/>
          <w:color w:val="000000" w:themeColor="text1"/>
          <w:sz w:val="24"/>
          <w:szCs w:val="24"/>
        </w:rPr>
        <w:t>7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75778F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7227C0AD" w14:textId="0CBDF25A" w:rsidR="00883DC2" w:rsidRDefault="00693603" w:rsidP="009B1BB7">
      <w:pPr>
        <w:pStyle w:val="Heading2"/>
      </w:pPr>
      <w:bookmarkStart w:id="7" w:name="_Toc160184015"/>
      <w:r>
        <w:t>Screenshot</w:t>
      </w:r>
      <w:bookmarkEnd w:id="7"/>
    </w:p>
    <w:p w14:paraId="307118C5" w14:textId="77777777" w:rsidR="002C1E45" w:rsidRDefault="002C1E45" w:rsidP="002C1E45"/>
    <w:p w14:paraId="0622878A" w14:textId="04D2A60D" w:rsidR="002C1E45" w:rsidRDefault="002C1E45" w:rsidP="00883DC2">
      <w:r>
        <w:t>Test Case #1</w:t>
      </w:r>
    </w:p>
    <w:p w14:paraId="73D5DE4E" w14:textId="77777777" w:rsidR="002C1E45" w:rsidRDefault="002C1E45" w:rsidP="00883DC2"/>
    <w:p w14:paraId="68813337" w14:textId="0B360634" w:rsidR="004E2629" w:rsidRDefault="00F4649B" w:rsidP="00883DC2">
      <w:r w:rsidRPr="00891D2F">
        <w:rPr>
          <w:noProof/>
        </w:rPr>
        <w:drawing>
          <wp:inline distT="0" distB="0" distL="0" distR="0" wp14:anchorId="3298A9DB" wp14:editId="398A4D32">
            <wp:extent cx="5943600" cy="718185"/>
            <wp:effectExtent l="0" t="0" r="0" b="5715"/>
            <wp:docPr id="7379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0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6C06" w14:textId="457AA098" w:rsidR="00F4649B" w:rsidRDefault="00F4649B" w:rsidP="00883DC2">
      <w:r w:rsidRPr="004E2629">
        <w:rPr>
          <w:noProof/>
        </w:rPr>
        <w:drawing>
          <wp:inline distT="0" distB="0" distL="0" distR="0" wp14:anchorId="0C6FC170" wp14:editId="365C8D7A">
            <wp:extent cx="5913120" cy="678180"/>
            <wp:effectExtent l="0" t="0" r="0" b="7620"/>
            <wp:docPr id="33321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4884" name=""/>
                    <pic:cNvPicPr/>
                  </pic:nvPicPr>
                  <pic:blipFill rotWithShape="1">
                    <a:blip r:embed="rId20"/>
                    <a:srcRect l="256" t="5254" r="256" b="1226"/>
                    <a:stretch/>
                  </pic:blipFill>
                  <pic:spPr bwMode="auto">
                    <a:xfrm>
                      <a:off x="0" y="0"/>
                      <a:ext cx="591312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D0352" w14:textId="77777777" w:rsidR="00F90960" w:rsidRDefault="00F90960" w:rsidP="00883DC2"/>
    <w:p w14:paraId="1527D39C" w14:textId="77777777" w:rsidR="002C1E45" w:rsidRDefault="002C1E45" w:rsidP="00883DC2"/>
    <w:p w14:paraId="4464958B" w14:textId="77777777" w:rsidR="00F4649B" w:rsidRDefault="00F4649B" w:rsidP="00883DC2"/>
    <w:p w14:paraId="607511B1" w14:textId="437363FE" w:rsidR="00883DC2" w:rsidRDefault="00883DC2" w:rsidP="00883DC2">
      <w:r>
        <w:lastRenderedPageBreak/>
        <w:t>Test Case #</w:t>
      </w:r>
      <w:r w:rsidR="002C1E45">
        <w:t>2</w:t>
      </w:r>
    </w:p>
    <w:p w14:paraId="782AE7C1" w14:textId="17734257" w:rsidR="00883DC2" w:rsidRDefault="002A1625" w:rsidP="00883DC2">
      <w:r w:rsidRPr="002A1625">
        <w:rPr>
          <w:noProof/>
        </w:rPr>
        <w:drawing>
          <wp:inline distT="0" distB="0" distL="0" distR="0" wp14:anchorId="3BC4C000" wp14:editId="0B7B56C2">
            <wp:extent cx="5943600" cy="794385"/>
            <wp:effectExtent l="0" t="0" r="0" b="5715"/>
            <wp:docPr id="1965250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0755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4E55" w14:textId="03304B6C" w:rsidR="002C1E45" w:rsidRDefault="00BB4610" w:rsidP="00883DC2">
      <w:r w:rsidRPr="00BB4610">
        <w:rPr>
          <w:noProof/>
        </w:rPr>
        <w:drawing>
          <wp:inline distT="0" distB="0" distL="0" distR="0" wp14:anchorId="3095809F" wp14:editId="064590BA">
            <wp:extent cx="5920740" cy="788670"/>
            <wp:effectExtent l="0" t="0" r="3810" b="0"/>
            <wp:docPr id="132765806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8066" name="Picture 1" descr="A white background with black and white clouds&#10;&#10;Description automatically generated"/>
                    <pic:cNvPicPr/>
                  </pic:nvPicPr>
                  <pic:blipFill rotWithShape="1">
                    <a:blip r:embed="rId22"/>
                    <a:srcRect l="385"/>
                    <a:stretch/>
                  </pic:blipFill>
                  <pic:spPr bwMode="auto">
                    <a:xfrm>
                      <a:off x="0" y="0"/>
                      <a:ext cx="5920740" cy="7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35A92" w14:textId="77777777" w:rsidR="002C1E45" w:rsidRDefault="002C1E45" w:rsidP="00883DC2"/>
    <w:p w14:paraId="65F8D7A6" w14:textId="6D664850" w:rsidR="00883DC2" w:rsidRDefault="00883DC2" w:rsidP="00883DC2">
      <w:r>
        <w:t>Test Case #</w:t>
      </w:r>
      <w:r w:rsidR="002C1E45">
        <w:t>3</w:t>
      </w:r>
    </w:p>
    <w:p w14:paraId="7BAC4E8C" w14:textId="32E4C6A3" w:rsidR="00883DC2" w:rsidRDefault="00A14771" w:rsidP="00883DC2">
      <w:r w:rsidRPr="00A14771">
        <w:rPr>
          <w:noProof/>
        </w:rPr>
        <w:drawing>
          <wp:inline distT="0" distB="0" distL="0" distR="0" wp14:anchorId="0DA52FF6" wp14:editId="72940C08">
            <wp:extent cx="5943600" cy="751205"/>
            <wp:effectExtent l="0" t="0" r="0" b="0"/>
            <wp:docPr id="10101564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6453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511" w14:textId="6F5A1FC7" w:rsidR="00883DC2" w:rsidRDefault="00A14771" w:rsidP="00883DC2">
      <w:r w:rsidRPr="00A14771">
        <w:rPr>
          <w:noProof/>
        </w:rPr>
        <w:drawing>
          <wp:inline distT="0" distB="0" distL="0" distR="0" wp14:anchorId="6F81FFD7" wp14:editId="48303BFF">
            <wp:extent cx="5928360" cy="792480"/>
            <wp:effectExtent l="0" t="0" r="0" b="7620"/>
            <wp:docPr id="2576363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6386" name="Picture 1" descr="A white background with black text&#10;&#10;Description automatically generated"/>
                    <pic:cNvPicPr/>
                  </pic:nvPicPr>
                  <pic:blipFill rotWithShape="1">
                    <a:blip r:embed="rId24"/>
                    <a:srcRect l="257" t="2773" r="-1" b="1079"/>
                    <a:stretch/>
                  </pic:blipFill>
                  <pic:spPr bwMode="auto">
                    <a:xfrm>
                      <a:off x="0" y="0"/>
                      <a:ext cx="592836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F34E" w14:textId="77777777" w:rsidR="002C1E45" w:rsidRDefault="002C1E45" w:rsidP="00883DC2"/>
    <w:p w14:paraId="42DFD4AE" w14:textId="561ED080" w:rsidR="00883DC2" w:rsidRDefault="00883DC2" w:rsidP="00883DC2">
      <w:r>
        <w:t>Test Case #</w:t>
      </w:r>
      <w:r w:rsidR="002C1E45">
        <w:t>4</w:t>
      </w:r>
    </w:p>
    <w:p w14:paraId="0608111C" w14:textId="702ED4C0" w:rsidR="00883DC2" w:rsidRDefault="00361AF9" w:rsidP="00883DC2">
      <w:r w:rsidRPr="00361AF9">
        <w:rPr>
          <w:noProof/>
        </w:rPr>
        <w:drawing>
          <wp:inline distT="0" distB="0" distL="0" distR="0" wp14:anchorId="1F2377B1" wp14:editId="146A02E2">
            <wp:extent cx="5943600" cy="778510"/>
            <wp:effectExtent l="0" t="0" r="0" b="2540"/>
            <wp:docPr id="8623702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0238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0CEF4D64" w:rsidR="00693603" w:rsidRPr="00693603" w:rsidRDefault="00361AF9" w:rsidP="00883DC2">
      <w:r w:rsidRPr="00361AF9">
        <w:rPr>
          <w:noProof/>
        </w:rPr>
        <w:drawing>
          <wp:inline distT="0" distB="0" distL="0" distR="0" wp14:anchorId="5378AC06" wp14:editId="3F852DD2">
            <wp:extent cx="5943600" cy="737235"/>
            <wp:effectExtent l="0" t="0" r="0" b="5715"/>
            <wp:docPr id="573333367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367" name="Picture 1" descr="A white background with black and white cloud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E3FAC" w14:textId="77777777" w:rsidR="00383FE5" w:rsidRDefault="00383FE5" w:rsidP="00693603">
      <w:pPr>
        <w:spacing w:after="0" w:line="240" w:lineRule="auto"/>
      </w:pPr>
      <w:r>
        <w:separator/>
      </w:r>
    </w:p>
  </w:endnote>
  <w:endnote w:type="continuationSeparator" w:id="0">
    <w:p w14:paraId="7886FAE8" w14:textId="77777777" w:rsidR="00383FE5" w:rsidRDefault="00383FE5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7EA18" w14:textId="77777777" w:rsidR="00383FE5" w:rsidRDefault="00383FE5" w:rsidP="00693603">
      <w:pPr>
        <w:spacing w:after="0" w:line="240" w:lineRule="auto"/>
      </w:pPr>
      <w:r>
        <w:separator/>
      </w:r>
    </w:p>
  </w:footnote>
  <w:footnote w:type="continuationSeparator" w:id="0">
    <w:p w14:paraId="3310DA00" w14:textId="77777777" w:rsidR="00383FE5" w:rsidRDefault="00383FE5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90493"/>
    <w:rsid w:val="000B799F"/>
    <w:rsid w:val="000F0764"/>
    <w:rsid w:val="0013296F"/>
    <w:rsid w:val="001B0CBF"/>
    <w:rsid w:val="001E36D0"/>
    <w:rsid w:val="00266670"/>
    <w:rsid w:val="00282D1B"/>
    <w:rsid w:val="002A1625"/>
    <w:rsid w:val="002C1E45"/>
    <w:rsid w:val="002E7734"/>
    <w:rsid w:val="002F55D0"/>
    <w:rsid w:val="00311010"/>
    <w:rsid w:val="00360A35"/>
    <w:rsid w:val="00361AF9"/>
    <w:rsid w:val="00383FE5"/>
    <w:rsid w:val="00430166"/>
    <w:rsid w:val="0048791E"/>
    <w:rsid w:val="004E2629"/>
    <w:rsid w:val="0059157F"/>
    <w:rsid w:val="005A7654"/>
    <w:rsid w:val="00633DAF"/>
    <w:rsid w:val="00693603"/>
    <w:rsid w:val="00702F3B"/>
    <w:rsid w:val="007160F5"/>
    <w:rsid w:val="0075778F"/>
    <w:rsid w:val="00766935"/>
    <w:rsid w:val="00840C2F"/>
    <w:rsid w:val="00883DC2"/>
    <w:rsid w:val="00891D2F"/>
    <w:rsid w:val="008B48E5"/>
    <w:rsid w:val="009B1BB7"/>
    <w:rsid w:val="009D165A"/>
    <w:rsid w:val="009D2132"/>
    <w:rsid w:val="009F6689"/>
    <w:rsid w:val="00A14771"/>
    <w:rsid w:val="00B266F5"/>
    <w:rsid w:val="00B51F95"/>
    <w:rsid w:val="00B563AF"/>
    <w:rsid w:val="00BB4610"/>
    <w:rsid w:val="00C24E44"/>
    <w:rsid w:val="00C40100"/>
    <w:rsid w:val="00CE568C"/>
    <w:rsid w:val="00D12D24"/>
    <w:rsid w:val="00D25FC7"/>
    <w:rsid w:val="00D67F29"/>
    <w:rsid w:val="00DB6D91"/>
    <w:rsid w:val="00E00338"/>
    <w:rsid w:val="00E6640F"/>
    <w:rsid w:val="00EF3A91"/>
    <w:rsid w:val="00F4649B"/>
    <w:rsid w:val="00F90960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9B1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mmquan@umich.ed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37</cp:revision>
  <dcterms:created xsi:type="dcterms:W3CDTF">2020-10-20T15:47:00Z</dcterms:created>
  <dcterms:modified xsi:type="dcterms:W3CDTF">2024-03-05T15:33:00Z</dcterms:modified>
</cp:coreProperties>
</file>