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77777777" w:rsidR="006D25D5" w:rsidRDefault="0000000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4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5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 w:rsidR="006D25D5"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5FB4C" w14:textId="58D63006" w:rsidR="00DB1BBC" w:rsidRDefault="00DB1BBC">
      <w:pPr>
        <w:spacing w:after="58" w:line="24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BBC">
        <w:rPr>
          <w:rFonts w:ascii="Times New Roman" w:eastAsia="Times New Roman" w:hAnsi="Times New Roman" w:cs="Times New Roman"/>
          <w:b/>
          <w:bCs/>
          <w:sz w:val="24"/>
          <w:szCs w:val="24"/>
        </w:rPr>
        <w:t>Title or Rank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Professor</w:t>
      </w:r>
    </w:p>
    <w:p w14:paraId="2C6FB2BF" w14:textId="66B74EB0" w:rsidR="00DB1BBC" w:rsidRDefault="00DB1BBC">
      <w:pPr>
        <w:spacing w:after="58"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1BBC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Contact Method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Zoom (http://14567)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B1BBC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B1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Pr="00FD031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Pr="00FD0316">
          <w:rPr>
            <w:rStyle w:val="Hyperlink"/>
            <w:rFonts w:ascii="Times New Roman" w:eastAsia="Times New Roman" w:hAnsi="Times New Roman" w:cs="Times New Roman"/>
            <w:spacing w:val="2"/>
            <w:sz w:val="24"/>
            <w:szCs w:val="24"/>
          </w:rPr>
          <w:t>a</w:t>
        </w:r>
        <w:r w:rsidRPr="00FD031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lp</w:t>
        </w:r>
        <w:r w:rsidRPr="00FD0316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</w:rPr>
          <w:t>i</w:t>
        </w:r>
        <w:r w:rsidRPr="00FD031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</w:t>
        </w:r>
        <w:r w:rsidRPr="00FD031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@und.edu</w:t>
        </w:r>
      </w:hyperlink>
    </w:p>
    <w:p w14:paraId="639730FE" w14:textId="14EA069F" w:rsidR="00DB1BBC" w:rsidRDefault="00DB1BBC">
      <w:pPr>
        <w:spacing w:after="58" w:line="24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BB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(Physical or Remote)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Remote</w:t>
      </w:r>
    </w:p>
    <w:p w14:paraId="12633660" w14:textId="4B5F3057" w:rsidR="00DB1BBC" w:rsidRDefault="00DB1BBC">
      <w:pPr>
        <w:spacing w:after="58" w:line="24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BBC">
        <w:rPr>
          <w:rFonts w:ascii="Times New Roman" w:eastAsia="Times New Roman" w:hAnsi="Times New Roman" w:cs="Times New Roman"/>
          <w:b/>
          <w:bCs/>
          <w:sz w:val="24"/>
          <w:szCs w:val="24"/>
        </w:rPr>
        <w:t>Course SLOs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Students will get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handson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experience</w:t>
      </w:r>
    </w:p>
    <w:p w14:paraId="120A6F91" w14:textId="07FA8D28" w:rsidR="00DB1BBC" w:rsidRDefault="00DB1BBC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B1BBC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 &amp; Delivery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must submit on time</w:t>
      </w: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7"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8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9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0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1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 Live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 Live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2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3"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4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5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6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7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 w:rsidR="006D25D5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8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 w:rsidR="006D25D5"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9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6D25D5">
      <w:pPr>
        <w:widowControl w:val="0"/>
        <w:spacing w:line="240" w:lineRule="auto"/>
        <w:ind w:left="99" w:right="-20"/>
      </w:pPr>
      <w:hyperlink r:id="rId20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proofErr w:type="gramStart"/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proofErr w:type="gramEnd"/>
      <w:r>
        <w:rPr>
          <w:color w:val="00000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6D25D5"/>
    <w:rsid w:val="008020E2"/>
    <w:rsid w:val="00C50109"/>
    <w:rsid w:val="00D57CA3"/>
    <w:rsid w:val="00DB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bncollege.com/c/BIOL-414-PRINCIPLES-BIOLOGY-II-LAB/p/235_844005865_used?currentCampus=235M&amp;rental=false" TargetMode="External"/><Relationship Id="rId13" Type="http://schemas.openxmlformats.org/officeDocument/2006/relationships/hyperlink" Target="mailto:unhm.library@unh.edu" TargetMode="External"/><Relationship Id="rId18" Type="http://schemas.openxmlformats.org/officeDocument/2006/relationships/hyperlink" Target="mailto:sas.office@unh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unh.bncollege.com/c/BIOL-414-PRINCIPLES-BIOLOGY-II-LAB/p/235_844005865_used?currentCampus=235M&amp;rental=false" TargetMode="External"/><Relationship Id="rId12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17" Type="http://schemas.openxmlformats.org/officeDocument/2006/relationships/hyperlink" Target="https://libraryguides.unh.edu/remoteaccess/studyroo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braryguides.unh.edu/remoteaccess" TargetMode="External"/><Relationship Id="rId20" Type="http://schemas.openxmlformats.org/officeDocument/2006/relationships/hyperlink" Target="https://manchester.unh.edu/academics/academic-services/student-wellness" TargetMode="External"/><Relationship Id="rId1" Type="http://schemas.openxmlformats.org/officeDocument/2006/relationships/styles" Target="styles.xml"/><Relationship Id="rId6" Type="http://schemas.openxmlformats.org/officeDocument/2006/relationships/hyperlink" Target="mailto:Halpin@und.edu" TargetMode="External"/><Relationship Id="rId11" Type="http://schemas.openxmlformats.org/officeDocument/2006/relationships/hyperlink" Target="https://www.unh.edu/dean-of-students/processes-policies-protocols/absence-letters-dean-students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libraryguides.unh.edu/index.php?b=s" TargetMode="External"/><Relationship Id="rId10" Type="http://schemas.openxmlformats.org/officeDocument/2006/relationships/hyperlink" Target="https://www.unh.edu/dean-of-students/processes-policies-protocols/absence-letters-dean-students" TargetMode="External"/><Relationship Id="rId19" Type="http://schemas.openxmlformats.org/officeDocument/2006/relationships/hyperlink" Target="https://manchester.unh.edu/academics/academic-services/student-wellness" TargetMode="External"/><Relationship Id="rId4" Type="http://schemas.openxmlformats.org/officeDocument/2006/relationships/hyperlink" Target="mailto:Patricia.Halpin@unh.edu" TargetMode="External"/><Relationship Id="rId9" Type="http://schemas.openxmlformats.org/officeDocument/2006/relationships/hyperlink" Target="https://unh.zoom.us/j/6832251062" TargetMode="External"/><Relationship Id="rId14" Type="http://schemas.openxmlformats.org/officeDocument/2006/relationships/hyperlink" Target="https://manchester.unh.edu/libra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Punnulatha Rout</cp:lastModifiedBy>
  <cp:revision>2</cp:revision>
  <dcterms:created xsi:type="dcterms:W3CDTF">2025-04-09T06:44:00Z</dcterms:created>
  <dcterms:modified xsi:type="dcterms:W3CDTF">2025-04-09T06:44:00Z</dcterms:modified>
</cp:coreProperties>
</file>