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2FFB" w:rsidRDefault="00FE2D60" w14:paraId="563EECAA" w14:textId="77777777">
      <w:pPr>
        <w:tabs>
          <w:tab w:val="left" w:pos="7088"/>
        </w:tabs>
        <w:jc w:val="center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Proposta Nº____/2025</w:t>
      </w:r>
    </w:p>
    <w:p w:rsidR="000D2FFB" w:rsidRDefault="00FE2D60" w14:paraId="470A100C" w14:textId="77777777">
      <w:pPr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PROPOSTA DE ATIVIDADE EXTENSIONISTA</w:t>
      </w:r>
    </w:p>
    <w:p w:rsidR="000D2FFB" w:rsidRDefault="00FE2D60" w14:paraId="6816717A" w14:textId="77777777">
      <w:pPr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CURRICULARIZAÇÃO DA EXTENSÃO</w:t>
      </w:r>
    </w:p>
    <w:p w:rsidR="000D2FFB" w:rsidRDefault="00FE2D60" w14:paraId="400C3C59" w14:textId="77777777">
      <w:pPr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Resolução CNE/CES Nº 7 de 18/12/2018</w:t>
      </w:r>
    </w:p>
    <w:p w:rsidR="000D2FFB" w:rsidRDefault="00FE2D60" w14:paraId="3073F2CE" w14:textId="7777777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 Proposta deve ser encaminhada em formato word para o e-mail “</w:t>
      </w:r>
      <w:r>
        <w:rPr>
          <w:b/>
          <w:sz w:val="20"/>
          <w:szCs w:val="20"/>
          <w:highlight w:val="white"/>
        </w:rPr>
        <w:t>extensao@univem.edu.br</w:t>
      </w:r>
      <w:r>
        <w:rPr>
          <w:sz w:val="20"/>
          <w:szCs w:val="20"/>
          <w:highlight w:val="white"/>
        </w:rPr>
        <w:t>”</w:t>
      </w:r>
    </w:p>
    <w:p w:rsidR="000D2FFB" w:rsidRDefault="000D2FFB" w14:paraId="6B36A5D2" w14:textId="77777777">
      <w:pPr>
        <w:spacing w:after="0" w:line="240" w:lineRule="auto"/>
        <w:jc w:val="center"/>
        <w:rPr>
          <w:sz w:val="20"/>
          <w:szCs w:val="20"/>
        </w:rPr>
      </w:pPr>
    </w:p>
    <w:tbl>
      <w:tblPr>
        <w:tblStyle w:val="a"/>
        <w:tblW w:w="90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065"/>
      </w:tblGrid>
      <w:tr w:rsidR="000D2FFB" w:rsidTr="74A905EC" w14:paraId="31745F1D" w14:textId="77777777">
        <w:tc>
          <w:tcPr>
            <w:tcW w:w="9065" w:type="dxa"/>
            <w:tcMar/>
          </w:tcPr>
          <w:p w:rsidR="000D2FFB" w:rsidRDefault="00FE2D60" w14:paraId="2A845317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Identificação</w:t>
            </w:r>
          </w:p>
        </w:tc>
      </w:tr>
      <w:tr w:rsidR="000D2FFB" w:rsidTr="74A905EC" w14:paraId="1DE60E70" w14:textId="77777777">
        <w:tc>
          <w:tcPr>
            <w:tcW w:w="9065" w:type="dxa"/>
            <w:tcMar/>
          </w:tcPr>
          <w:p w:rsidR="000D2FFB" w:rsidRDefault="00FE2D60" w14:paraId="5871B97E" w14:textId="6B4896F4">
            <w:pPr>
              <w:spacing w:after="0" w:line="240" w:lineRule="auto"/>
              <w:rPr>
                <w:sz w:val="20"/>
                <w:szCs w:val="20"/>
              </w:rPr>
            </w:pPr>
            <w:r w:rsidRPr="74A905EC" w:rsidR="00FE2D60">
              <w:rPr>
                <w:sz w:val="20"/>
                <w:szCs w:val="20"/>
              </w:rPr>
              <w:t xml:space="preserve">Título: </w:t>
            </w:r>
            <w:r w:rsidRPr="74A905EC" w:rsidR="07E73F43">
              <w:rPr>
                <w:sz w:val="20"/>
                <w:szCs w:val="20"/>
              </w:rPr>
              <w:t>In Music</w:t>
            </w:r>
          </w:p>
        </w:tc>
      </w:tr>
      <w:tr w:rsidR="000D2FFB" w:rsidTr="74A905EC" w14:paraId="199E01A1" w14:textId="77777777">
        <w:tc>
          <w:tcPr>
            <w:tcW w:w="9065" w:type="dxa"/>
            <w:tcMar/>
          </w:tcPr>
          <w:p w:rsidR="000D2FFB" w:rsidRDefault="00FE2D60" w14:paraId="1DC4953D" w14:textId="4C14538E">
            <w:pPr>
              <w:spacing w:after="0" w:line="240" w:lineRule="auto"/>
              <w:rPr>
                <w:sz w:val="20"/>
                <w:szCs w:val="20"/>
              </w:rPr>
            </w:pPr>
            <w:r w:rsidRPr="74A905EC" w:rsidR="00FE2D60">
              <w:rPr>
                <w:sz w:val="20"/>
                <w:szCs w:val="20"/>
              </w:rPr>
              <w:t xml:space="preserve">Período: </w:t>
            </w:r>
            <w:r w:rsidRPr="74A905EC" w:rsidR="1D2B2359">
              <w:rPr>
                <w:sz w:val="20"/>
                <w:szCs w:val="20"/>
              </w:rPr>
              <w:t>Ag</w:t>
            </w:r>
            <w:r w:rsidRPr="74A905EC" w:rsidR="1D2B2359">
              <w:rPr>
                <w:sz w:val="20"/>
                <w:szCs w:val="20"/>
              </w:rPr>
              <w:t>o</w:t>
            </w:r>
            <w:r w:rsidRPr="74A905EC" w:rsidR="1D2B2359">
              <w:rPr>
                <w:sz w:val="20"/>
                <w:szCs w:val="20"/>
              </w:rPr>
              <w:t>sto</w:t>
            </w:r>
            <w:r w:rsidRPr="74A905EC" w:rsidR="00FE2D60">
              <w:rPr>
                <w:sz w:val="20"/>
                <w:szCs w:val="20"/>
              </w:rPr>
              <w:t xml:space="preserve"> a </w:t>
            </w:r>
            <w:r w:rsidRPr="74A905EC" w:rsidR="4DC3FAA1">
              <w:rPr>
                <w:sz w:val="20"/>
                <w:szCs w:val="20"/>
              </w:rPr>
              <w:t>Novem</w:t>
            </w:r>
            <w:r w:rsidRPr="74A905EC" w:rsidR="4DC3FAA1">
              <w:rPr>
                <w:sz w:val="20"/>
                <w:szCs w:val="20"/>
              </w:rPr>
              <w:t>bro</w:t>
            </w:r>
            <w:r w:rsidRPr="74A905EC" w:rsidR="00FE2D60">
              <w:rPr>
                <w:sz w:val="20"/>
                <w:szCs w:val="20"/>
              </w:rPr>
              <w:t xml:space="preserve"> de 2025.</w:t>
            </w:r>
          </w:p>
        </w:tc>
      </w:tr>
      <w:tr w:rsidR="000D2FFB" w:rsidTr="74A905EC" w14:paraId="750BBEBB" w14:textId="77777777">
        <w:tc>
          <w:tcPr>
            <w:tcW w:w="9065" w:type="dxa"/>
            <w:tcMar/>
          </w:tcPr>
          <w:p w:rsidR="000D2FFB" w:rsidRDefault="00FE2D60" w14:paraId="5DB1475E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Professor(es) envolvidos:Luis Hilário Tobler Garcia</w:t>
            </w:r>
          </w:p>
        </w:tc>
      </w:tr>
      <w:tr w:rsidR="000D2FFB" w:rsidTr="74A905EC" w14:paraId="065A0771" w14:textId="77777777">
        <w:tc>
          <w:tcPr>
            <w:tcW w:w="9065" w:type="dxa"/>
            <w:tcMar/>
          </w:tcPr>
          <w:p w:rsidR="000D2FFB" w:rsidRDefault="00FE2D60" w14:paraId="5EA1071D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Alunos envolvidos:</w:t>
            </w:r>
          </w:p>
          <w:tbl>
            <w:tblPr>
              <w:tblStyle w:val="a0"/>
              <w:tblW w:w="8373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128"/>
              <w:gridCol w:w="1559"/>
              <w:gridCol w:w="2686"/>
            </w:tblGrid>
            <w:tr w:rsidR="000D2FFB" w:rsidTr="74A905EC" w14:paraId="6D6462AC" w14:textId="77777777">
              <w:tc>
                <w:tcPr>
                  <w:tcW w:w="4128" w:type="dxa"/>
                  <w:tcMar/>
                </w:tcPr>
                <w:p w:rsidR="000D2FFB" w:rsidRDefault="00FE2D60" w14:paraId="629AD50D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Nome Completo</w:t>
                  </w:r>
                </w:p>
              </w:tc>
              <w:tc>
                <w:tcPr>
                  <w:tcW w:w="1559" w:type="dxa"/>
                  <w:tcMar/>
                </w:tcPr>
                <w:p w:rsidR="000D2FFB" w:rsidRDefault="00FE2D60" w14:paraId="68EC34AD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R.A</w:t>
                  </w:r>
                </w:p>
                <w:p w:rsidR="000D2FFB" w:rsidRDefault="000D2FFB" w14:paraId="48ADD2B3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86" w:type="dxa"/>
                  <w:tcMar/>
                </w:tcPr>
                <w:p w:rsidR="000D2FFB" w:rsidRDefault="00FE2D60" w14:paraId="4F78EE8C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Curso</w:t>
                  </w:r>
                </w:p>
              </w:tc>
            </w:tr>
            <w:tr w:rsidR="000D2FFB" w:rsidTr="74A905EC" w14:paraId="0A3085EB" w14:textId="77777777">
              <w:tc>
                <w:tcPr>
                  <w:tcW w:w="4128" w:type="dxa"/>
                  <w:tcMar/>
                </w:tcPr>
                <w:p w:rsidR="000D2FFB" w:rsidRDefault="000D2FFB" w14:paraId="3F2A5D51" w14:textId="76B3BD8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64DCAB31">
                    <w:rPr>
                      <w:sz w:val="20"/>
                      <w:szCs w:val="20"/>
                    </w:rPr>
                    <w:t>Stefany</w:t>
                  </w:r>
                  <w:r w:rsidRPr="74A905EC" w:rsidR="64DCAB31">
                    <w:rPr>
                      <w:sz w:val="20"/>
                      <w:szCs w:val="20"/>
                    </w:rPr>
                    <w:t xml:space="preserve"> Maria Garcia Vassulera</w:t>
                  </w:r>
                </w:p>
              </w:tc>
              <w:tc>
                <w:tcPr>
                  <w:tcW w:w="1559" w:type="dxa"/>
                  <w:tcMar/>
                </w:tcPr>
                <w:p w:rsidR="000D2FFB" w:rsidRDefault="000D2FFB" w14:paraId="574AB76E" w14:textId="2B70E14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41D83AC2">
                    <w:rPr>
                      <w:sz w:val="20"/>
                      <w:szCs w:val="20"/>
                    </w:rPr>
                    <w:t>639693</w:t>
                  </w:r>
                </w:p>
              </w:tc>
              <w:tc>
                <w:tcPr>
                  <w:tcW w:w="2686" w:type="dxa"/>
                  <w:tcMar/>
                </w:tcPr>
                <w:p w:rsidR="000D2FFB" w:rsidRDefault="000D2FFB" w14:paraId="686BC9FB" w14:textId="5D17DAE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4212812D">
                    <w:rPr>
                      <w:sz w:val="20"/>
                      <w:szCs w:val="20"/>
                    </w:rPr>
                    <w:t>BCC</w:t>
                  </w:r>
                </w:p>
              </w:tc>
            </w:tr>
            <w:tr w:rsidR="000D2FFB" w:rsidTr="74A905EC" w14:paraId="727F1D4E" w14:textId="77777777">
              <w:tc>
                <w:tcPr>
                  <w:tcW w:w="4128" w:type="dxa"/>
                  <w:tcMar/>
                </w:tcPr>
                <w:p w:rsidR="000D2FFB" w:rsidRDefault="000D2FFB" w14:paraId="028E32C9" w14:textId="0A8FCC3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639FCEC5">
                    <w:rPr>
                      <w:sz w:val="20"/>
                      <w:szCs w:val="20"/>
                    </w:rPr>
                    <w:t>Emerson Sebastião Teles da Silva</w:t>
                  </w:r>
                </w:p>
              </w:tc>
              <w:tc>
                <w:tcPr>
                  <w:tcW w:w="1559" w:type="dxa"/>
                  <w:tcMar/>
                </w:tcPr>
                <w:p w:rsidR="000D2FFB" w:rsidRDefault="000D2FFB" w14:paraId="243EF528" w14:textId="7BA991D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639FCEC5">
                    <w:rPr>
                      <w:sz w:val="20"/>
                      <w:szCs w:val="20"/>
                    </w:rPr>
                    <w:t>639635</w:t>
                  </w:r>
                </w:p>
              </w:tc>
              <w:tc>
                <w:tcPr>
                  <w:tcW w:w="2686" w:type="dxa"/>
                  <w:tcMar/>
                </w:tcPr>
                <w:p w:rsidR="000D2FFB" w:rsidRDefault="000D2FFB" w14:paraId="1E4FB27D" w14:textId="1981E79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4212812D">
                    <w:rPr>
                      <w:sz w:val="20"/>
                      <w:szCs w:val="20"/>
                    </w:rPr>
                    <w:t>BCC</w:t>
                  </w:r>
                </w:p>
              </w:tc>
            </w:tr>
            <w:tr w:rsidR="000D2FFB" w:rsidTr="74A905EC" w14:paraId="085301B0" w14:textId="77777777">
              <w:tc>
                <w:tcPr>
                  <w:tcW w:w="4128" w:type="dxa"/>
                  <w:tcMar/>
                </w:tcPr>
                <w:p w:rsidR="000D2FFB" w:rsidRDefault="000D2FFB" w14:paraId="11942682" w14:textId="290E62C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324FD708">
                    <w:rPr>
                      <w:sz w:val="20"/>
                      <w:szCs w:val="20"/>
                    </w:rPr>
                    <w:t xml:space="preserve">Miguel </w:t>
                  </w:r>
                  <w:r w:rsidRPr="74A905EC" w:rsidR="324FD708">
                    <w:rPr>
                      <w:sz w:val="20"/>
                      <w:szCs w:val="20"/>
                    </w:rPr>
                    <w:t>Morilh</w:t>
                  </w:r>
                  <w:r w:rsidRPr="74A905EC" w:rsidR="324FD708">
                    <w:rPr>
                      <w:sz w:val="20"/>
                      <w:szCs w:val="20"/>
                    </w:rPr>
                    <w:t>a Hermosilla</w:t>
                  </w:r>
                </w:p>
              </w:tc>
              <w:tc>
                <w:tcPr>
                  <w:tcW w:w="1559" w:type="dxa"/>
                  <w:tcMar/>
                </w:tcPr>
                <w:p w:rsidR="000D2FFB" w:rsidRDefault="000D2FFB" w14:paraId="7B9615BA" w14:textId="20A3C5D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324FD708">
                    <w:rPr>
                      <w:sz w:val="20"/>
                      <w:szCs w:val="20"/>
                    </w:rPr>
                    <w:t>639357</w:t>
                  </w:r>
                </w:p>
              </w:tc>
              <w:tc>
                <w:tcPr>
                  <w:tcW w:w="2686" w:type="dxa"/>
                  <w:tcMar/>
                </w:tcPr>
                <w:p w:rsidR="000D2FFB" w:rsidRDefault="000D2FFB" w14:paraId="47CC6BDE" w14:textId="3A666044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4212812D">
                    <w:rPr>
                      <w:sz w:val="20"/>
                      <w:szCs w:val="20"/>
                    </w:rPr>
                    <w:t>BCC</w:t>
                  </w:r>
                </w:p>
              </w:tc>
            </w:tr>
            <w:tr w:rsidR="000D2FFB" w:rsidTr="74A905EC" w14:paraId="69648948" w14:textId="77777777">
              <w:tc>
                <w:tcPr>
                  <w:tcW w:w="4128" w:type="dxa"/>
                  <w:tcMar/>
                </w:tcPr>
                <w:p w:rsidR="000D2FFB" w:rsidRDefault="000D2FFB" w14:paraId="73746ED6" w14:textId="5A78282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71EC562F">
                    <w:rPr>
                      <w:sz w:val="20"/>
                      <w:szCs w:val="20"/>
                    </w:rPr>
                    <w:t>Heitor Cardoso Julio</w:t>
                  </w:r>
                </w:p>
              </w:tc>
              <w:tc>
                <w:tcPr>
                  <w:tcW w:w="1559" w:type="dxa"/>
                  <w:tcMar/>
                </w:tcPr>
                <w:p w:rsidR="000D2FFB" w:rsidRDefault="000D2FFB" w14:paraId="54CD06E5" w14:textId="7F5BF4A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71EC562F">
                    <w:rPr>
                      <w:sz w:val="20"/>
                      <w:szCs w:val="20"/>
                    </w:rPr>
                    <w:t>639417</w:t>
                  </w:r>
                </w:p>
              </w:tc>
              <w:tc>
                <w:tcPr>
                  <w:tcW w:w="2686" w:type="dxa"/>
                  <w:tcMar/>
                </w:tcPr>
                <w:p w:rsidR="000D2FFB" w:rsidRDefault="000D2FFB" w14:paraId="588E6278" w14:textId="3316B45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4212812D">
                    <w:rPr>
                      <w:sz w:val="20"/>
                      <w:szCs w:val="20"/>
                    </w:rPr>
                    <w:t>BCC</w:t>
                  </w:r>
                </w:p>
              </w:tc>
            </w:tr>
            <w:tr w:rsidR="000D2FFB" w:rsidTr="74A905EC" w14:paraId="104B2FA0" w14:textId="77777777">
              <w:tc>
                <w:tcPr>
                  <w:tcW w:w="4128" w:type="dxa"/>
                  <w:tcMar/>
                </w:tcPr>
                <w:p w:rsidR="000D2FFB" w:rsidRDefault="000D2FFB" w14:paraId="50F37A61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Mar/>
                </w:tcPr>
                <w:p w:rsidR="000D2FFB" w:rsidRDefault="000D2FFB" w14:paraId="27AAB24F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86" w:type="dxa"/>
                  <w:tcMar/>
                </w:tcPr>
                <w:p w:rsidR="000D2FFB" w:rsidRDefault="000D2FFB" w14:paraId="5A8736B9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0D2FFB" w:rsidTr="74A905EC" w14:paraId="7803317B" w14:textId="77777777">
              <w:tc>
                <w:tcPr>
                  <w:tcW w:w="4128" w:type="dxa"/>
                  <w:tcMar/>
                </w:tcPr>
                <w:p w:rsidR="000D2FFB" w:rsidRDefault="000D2FFB" w14:paraId="2F6ECD7D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Mar/>
                </w:tcPr>
                <w:p w:rsidR="000D2FFB" w:rsidRDefault="000D2FFB" w14:paraId="48CE0F5F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86" w:type="dxa"/>
                  <w:tcMar/>
                </w:tcPr>
                <w:p w:rsidR="000D2FFB" w:rsidRDefault="000D2FFB" w14:paraId="24309CFC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0D2FFB" w:rsidTr="74A905EC" w14:paraId="3F4418B4" w14:textId="77777777">
              <w:tc>
                <w:tcPr>
                  <w:tcW w:w="4128" w:type="dxa"/>
                  <w:tcMar/>
                </w:tcPr>
                <w:p w:rsidR="000D2FFB" w:rsidRDefault="000D2FFB" w14:paraId="2D8E35E5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Mar/>
                </w:tcPr>
                <w:p w:rsidR="000D2FFB" w:rsidRDefault="000D2FFB" w14:paraId="43B64F8F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86" w:type="dxa"/>
                  <w:tcMar/>
                </w:tcPr>
                <w:p w:rsidR="000D2FFB" w:rsidRDefault="000D2FFB" w14:paraId="4416F1B9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0D2FFB" w:rsidTr="74A905EC" w14:paraId="4DC4DA55" w14:textId="77777777">
              <w:tc>
                <w:tcPr>
                  <w:tcW w:w="4128" w:type="dxa"/>
                  <w:tcMar/>
                </w:tcPr>
                <w:p w:rsidR="000D2FFB" w:rsidRDefault="000D2FFB" w14:paraId="32748AB5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Mar/>
                </w:tcPr>
                <w:p w:rsidR="000D2FFB" w:rsidRDefault="000D2FFB" w14:paraId="3BFA0903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86" w:type="dxa"/>
                  <w:tcMar/>
                </w:tcPr>
                <w:p w:rsidR="000D2FFB" w:rsidRDefault="000D2FFB" w14:paraId="023887F8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0D2FFB" w:rsidTr="74A905EC" w14:paraId="35FA1038" w14:textId="77777777">
              <w:tc>
                <w:tcPr>
                  <w:tcW w:w="4128" w:type="dxa"/>
                  <w:tcMar/>
                </w:tcPr>
                <w:p w:rsidR="000D2FFB" w:rsidRDefault="000D2FFB" w14:paraId="13F8D34A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Mar/>
                </w:tcPr>
                <w:p w:rsidR="000D2FFB" w:rsidRDefault="000D2FFB" w14:paraId="4BCE7149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86" w:type="dxa"/>
                  <w:tcMar/>
                </w:tcPr>
                <w:p w:rsidR="000D2FFB" w:rsidRDefault="000D2FFB" w14:paraId="49DCC839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D2FFB" w:rsidRDefault="000D2FFB" w14:paraId="554D0231" w14:textId="777777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D2FFB" w:rsidTr="74A905EC" w14:paraId="3F24C97C" w14:textId="77777777">
        <w:tc>
          <w:tcPr>
            <w:tcW w:w="9065" w:type="dxa"/>
            <w:tcMar/>
          </w:tcPr>
          <w:p w:rsidR="000D2FFB" w:rsidRDefault="00FE2D60" w14:paraId="46DC3445" w14:textId="3DD0C4F8">
            <w:pPr>
              <w:spacing w:after="0" w:line="240" w:lineRule="auto"/>
              <w:rPr>
                <w:sz w:val="20"/>
                <w:szCs w:val="20"/>
              </w:rPr>
            </w:pPr>
            <w:r w:rsidRPr="74A905EC" w:rsidR="00FE2D60">
              <w:rPr>
                <w:sz w:val="20"/>
                <w:szCs w:val="20"/>
              </w:rPr>
              <w:t>Público Alvo</w:t>
            </w:r>
            <w:r w:rsidRPr="74A905EC" w:rsidR="00FE2D60">
              <w:rPr>
                <w:sz w:val="20"/>
                <w:szCs w:val="20"/>
              </w:rPr>
              <w:t xml:space="preserve"> da Atividade Extensionista: </w:t>
            </w:r>
            <w:r w:rsidRPr="74A905EC" w:rsidR="6BF318F4">
              <w:rPr>
                <w:sz w:val="20"/>
                <w:szCs w:val="20"/>
              </w:rPr>
              <w:t>Público em geral com interesses musicais.</w:t>
            </w:r>
          </w:p>
          <w:p w:rsidR="000D2FFB" w:rsidRDefault="000D2FFB" w14:paraId="08CE1A14" w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0D2FFB" w:rsidRDefault="000D2FFB" w14:paraId="65CB3107" w14:textId="777777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D2FFB" w:rsidTr="74A905EC" w14:paraId="620F6906" w14:textId="77777777">
        <w:tc>
          <w:tcPr>
            <w:tcW w:w="9065" w:type="dxa"/>
            <w:tcMar/>
          </w:tcPr>
          <w:p w:rsidR="000D2FFB" w:rsidRDefault="00FE2D60" w14:paraId="01528220" w14:textId="41066BCD">
            <w:pPr>
              <w:spacing w:after="0" w:line="240" w:lineRule="auto"/>
              <w:rPr>
                <w:sz w:val="20"/>
                <w:szCs w:val="20"/>
              </w:rPr>
            </w:pPr>
            <w:r w:rsidRPr="74A905EC" w:rsidR="00FE2D60">
              <w:rPr>
                <w:sz w:val="20"/>
                <w:szCs w:val="20"/>
              </w:rPr>
              <w:t xml:space="preserve">Período da realização do projeto de Atividade Extensionista: </w:t>
            </w:r>
            <w:r w:rsidRPr="74A905EC" w:rsidR="1FFBD446">
              <w:rPr>
                <w:sz w:val="20"/>
                <w:szCs w:val="20"/>
              </w:rPr>
              <w:t>04/08/2025 a 20/11/2025</w:t>
            </w:r>
          </w:p>
          <w:p w:rsidR="000D2FFB" w:rsidRDefault="000D2FFB" w14:paraId="5556C490" w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0D2FFB" w:rsidRDefault="000D2FFB" w14:paraId="7CBFB854" w14:textId="777777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0D2FFB" w:rsidRDefault="000D2FFB" w14:paraId="043CE46C" w14:textId="77777777">
      <w:pPr>
        <w:rPr>
          <w:sz w:val="20"/>
          <w:szCs w:val="20"/>
        </w:rPr>
      </w:pPr>
    </w:p>
    <w:tbl>
      <w:tblPr>
        <w:tblStyle w:val="a1"/>
        <w:tblW w:w="90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32"/>
        <w:gridCol w:w="4533"/>
      </w:tblGrid>
      <w:tr w:rsidR="000D2FFB" w:rsidTr="74A905EC" w14:paraId="7C498FD3" w14:textId="77777777">
        <w:tc>
          <w:tcPr>
            <w:tcW w:w="9065" w:type="dxa"/>
            <w:gridSpan w:val="2"/>
            <w:tcMar/>
          </w:tcPr>
          <w:p w:rsidR="000D2FFB" w:rsidP="74A905EC" w:rsidRDefault="00FE2D60" w14:paraId="2F13C386" w14:textId="4BA58784">
            <w:pPr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i w:val="1"/>
                <w:iCs w:val="1"/>
                <w:sz w:val="20"/>
                <w:szCs w:val="20"/>
              </w:rPr>
            </w:pPr>
            <w:r w:rsidRPr="74A905EC" w:rsidR="00FE2D60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Introdução</w:t>
            </w:r>
            <w:r w:rsidRPr="74A905EC" w:rsidR="00FE2D60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4A905EC" w:rsidR="00FE2D60">
              <w:rPr>
                <w:i w:val="1"/>
                <w:iCs w:val="1"/>
                <w:sz w:val="20"/>
                <w:szCs w:val="20"/>
              </w:rPr>
              <w:t>:</w:t>
            </w:r>
            <w:r w:rsidRPr="74A905EC" w:rsidR="00FE2D60">
              <w:rPr>
                <w:i w:val="1"/>
                <w:iCs w:val="1"/>
                <w:sz w:val="20"/>
                <w:szCs w:val="20"/>
              </w:rPr>
              <w:t xml:space="preserve"> </w:t>
            </w:r>
            <w:r w:rsidRPr="74A905EC" w:rsidR="021FCDAF">
              <w:rPr>
                <w:i w:val="1"/>
                <w:iCs w:val="1"/>
                <w:sz w:val="20"/>
                <w:szCs w:val="20"/>
              </w:rPr>
              <w:t>O Projeto Web-Crawler In Music é desenvolvido para</w:t>
            </w:r>
            <w:r w:rsidRPr="74A905EC" w:rsidR="05209450">
              <w:rPr>
                <w:i w:val="1"/>
                <w:iCs w:val="1"/>
                <w:sz w:val="20"/>
                <w:szCs w:val="20"/>
              </w:rPr>
              <w:t xml:space="preserve"> auxiliar na procura de </w:t>
            </w:r>
            <w:r w:rsidRPr="74A905EC" w:rsidR="05209450">
              <w:rPr>
                <w:i w:val="1"/>
                <w:iCs w:val="1"/>
                <w:sz w:val="20"/>
                <w:szCs w:val="20"/>
              </w:rPr>
              <w:t>cifras</w:t>
            </w:r>
            <w:r w:rsidRPr="74A905EC" w:rsidR="406E888C">
              <w:rPr>
                <w:i w:val="1"/>
                <w:iCs w:val="1"/>
                <w:sz w:val="20"/>
                <w:szCs w:val="20"/>
              </w:rPr>
              <w:t>,</w:t>
            </w:r>
            <w:r w:rsidRPr="74A905EC" w:rsidR="05209450">
              <w:rPr>
                <w:i w:val="1"/>
                <w:iCs w:val="1"/>
                <w:sz w:val="20"/>
                <w:szCs w:val="20"/>
              </w:rPr>
              <w:t>letras</w:t>
            </w:r>
            <w:r w:rsidRPr="74A905EC" w:rsidR="05209450">
              <w:rPr>
                <w:i w:val="1"/>
                <w:iCs w:val="1"/>
                <w:sz w:val="20"/>
                <w:szCs w:val="20"/>
              </w:rPr>
              <w:t xml:space="preserve">, </w:t>
            </w:r>
            <w:r w:rsidRPr="74A905EC" w:rsidR="05209450">
              <w:rPr>
                <w:i w:val="1"/>
                <w:iCs w:val="1"/>
                <w:sz w:val="20"/>
                <w:szCs w:val="20"/>
              </w:rPr>
              <w:t>cantores</w:t>
            </w:r>
            <w:r w:rsidRPr="74A905EC" w:rsidR="1F56A1F7">
              <w:rPr>
                <w:i w:val="1"/>
                <w:iCs w:val="1"/>
                <w:sz w:val="20"/>
                <w:szCs w:val="20"/>
              </w:rPr>
              <w:t xml:space="preserve"> </w:t>
            </w:r>
            <w:r w:rsidRPr="74A905EC" w:rsidR="05209450">
              <w:rPr>
                <w:i w:val="1"/>
                <w:iCs w:val="1"/>
                <w:sz w:val="20"/>
                <w:szCs w:val="20"/>
              </w:rPr>
              <w:t>,</w:t>
            </w:r>
            <w:r w:rsidRPr="74A905EC" w:rsidR="17864572">
              <w:rPr>
                <w:i w:val="1"/>
                <w:iCs w:val="1"/>
                <w:sz w:val="20"/>
                <w:szCs w:val="20"/>
              </w:rPr>
              <w:t xml:space="preserve"> </w:t>
            </w:r>
            <w:r w:rsidRPr="74A905EC" w:rsidR="05209450">
              <w:rPr>
                <w:i w:val="1"/>
                <w:iCs w:val="1"/>
                <w:sz w:val="20"/>
                <w:szCs w:val="20"/>
              </w:rPr>
              <w:t>gêneros</w:t>
            </w:r>
            <w:r w:rsidRPr="74A905EC" w:rsidR="6A9EE68C">
              <w:rPr>
                <w:i w:val="1"/>
                <w:iCs w:val="1"/>
                <w:sz w:val="20"/>
                <w:szCs w:val="20"/>
              </w:rPr>
              <w:t xml:space="preserve"> musicais</w:t>
            </w:r>
            <w:r w:rsidRPr="74A905EC" w:rsidR="56153A2C">
              <w:rPr>
                <w:i w:val="1"/>
                <w:iCs w:val="1"/>
                <w:sz w:val="20"/>
                <w:szCs w:val="20"/>
              </w:rPr>
              <w:t xml:space="preserve"> em apenas um local.</w:t>
            </w:r>
          </w:p>
          <w:p w:rsidR="000D2FFB" w:rsidRDefault="000D2FFB" w14:paraId="2440BFAD" w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0D2FFB" w:rsidRDefault="000D2FFB" w14:paraId="63061B13" w14:textId="777777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D2FFB" w:rsidTr="74A905EC" w14:paraId="7068D62F" w14:textId="77777777">
        <w:tc>
          <w:tcPr>
            <w:tcW w:w="9065" w:type="dxa"/>
            <w:gridSpan w:val="2"/>
            <w:tcMar/>
          </w:tcPr>
          <w:p w:rsidR="000D2FFB" w:rsidP="74A905EC" w:rsidRDefault="000D2FFB" w14:paraId="1A1E119B" w14:textId="42A2C754">
            <w:pPr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74A905EC" w:rsidR="00FE2D60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Objetivos do Projeto</w:t>
            </w:r>
            <w:r w:rsidRPr="74A905EC" w:rsidR="08CBBE9A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</w:t>
            </w:r>
            <w:r w:rsidRPr="74A905EC" w:rsidR="1968BB6D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</w:t>
            </w:r>
            <w:r w:rsidRPr="74A905EC" w:rsidR="4C66B2B7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Auxiliar na procura de </w:t>
            </w:r>
            <w:r w:rsidRPr="74A905EC" w:rsidR="4C66B2B7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cifras ,</w:t>
            </w:r>
            <w:r w:rsidRPr="74A905EC" w:rsidR="4C66B2B7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4A905EC" w:rsidR="4C66B2B7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letras ,</w:t>
            </w:r>
            <w:r w:rsidRPr="74A905EC" w:rsidR="4C66B2B7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cantores e gêneros musicais.</w:t>
            </w:r>
          </w:p>
          <w:p w:rsidR="000D2FFB" w:rsidP="74A905EC" w:rsidRDefault="000D2FFB" w14:paraId="749E1A6E" w14:textId="47D4B4E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720"/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00D2FFB" w:rsidTr="74A905EC" w14:paraId="15CDBB4D" w14:textId="77777777">
        <w:tc>
          <w:tcPr>
            <w:tcW w:w="9065" w:type="dxa"/>
            <w:gridSpan w:val="2"/>
            <w:tcMar/>
          </w:tcPr>
          <w:p w:rsidR="000D2FFB" w:rsidP="74A905EC" w:rsidRDefault="00FE2D60" w14:paraId="00EDBC65" w14:textId="1B6532A6">
            <w:pPr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sz w:val="20"/>
                <w:szCs w:val="20"/>
              </w:rPr>
            </w:pPr>
            <w:r w:rsidRPr="74A905EC" w:rsidR="00FE2D60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Justificativa do </w:t>
            </w:r>
            <w:r w:rsidRPr="74A905EC" w:rsidR="00FE2D60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Projeto</w:t>
            </w:r>
            <w:r w:rsidRPr="74A905EC" w:rsidR="00FE2D60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4A905EC" w:rsidR="00FE2D60">
              <w:rPr>
                <w:sz w:val="20"/>
                <w:szCs w:val="20"/>
              </w:rPr>
              <w:t>:</w:t>
            </w:r>
            <w:r w:rsidRPr="74A905EC" w:rsidR="00FE2D60">
              <w:rPr>
                <w:sz w:val="20"/>
                <w:szCs w:val="20"/>
              </w:rPr>
              <w:t xml:space="preserve"> </w:t>
            </w:r>
            <w:r w:rsidRPr="74A905EC" w:rsidR="4C73F688">
              <w:rPr>
                <w:sz w:val="20"/>
                <w:szCs w:val="20"/>
              </w:rPr>
              <w:t xml:space="preserve">Criação focada para otimizar a procura de </w:t>
            </w:r>
            <w:r w:rsidRPr="74A905EC" w:rsidR="4C73F688">
              <w:rPr>
                <w:sz w:val="20"/>
                <w:szCs w:val="20"/>
              </w:rPr>
              <w:t>musicas</w:t>
            </w:r>
            <w:r w:rsidRPr="74A905EC" w:rsidR="4C73F688">
              <w:rPr>
                <w:sz w:val="20"/>
                <w:szCs w:val="20"/>
              </w:rPr>
              <w:t xml:space="preserve"> e</w:t>
            </w:r>
            <w:r w:rsidRPr="74A905EC" w:rsidR="130F8869">
              <w:rPr>
                <w:sz w:val="20"/>
                <w:szCs w:val="20"/>
              </w:rPr>
              <w:t xml:space="preserve"> entregar entretenimento para o público alvo.</w:t>
            </w:r>
          </w:p>
          <w:p w:rsidR="000D2FFB" w:rsidRDefault="000D2FFB" w14:paraId="3B6110C9" w14:textId="77777777">
            <w:pPr>
              <w:spacing w:after="0" w:line="240" w:lineRule="auto"/>
              <w:ind w:left="-624"/>
              <w:rPr>
                <w:sz w:val="20"/>
                <w:szCs w:val="20"/>
              </w:rPr>
            </w:pPr>
          </w:p>
        </w:tc>
      </w:tr>
      <w:tr w:rsidR="000D2FFB" w:rsidTr="74A905EC" w14:paraId="78929C77" w14:textId="77777777">
        <w:tc>
          <w:tcPr>
            <w:tcW w:w="9065" w:type="dxa"/>
            <w:gridSpan w:val="2"/>
            <w:tcMar/>
          </w:tcPr>
          <w:p w:rsidR="000D2FFB" w:rsidRDefault="00FE2D60" w14:paraId="10973478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Metodologia </w:t>
            </w:r>
            <w:r>
              <w:rPr>
                <w:sz w:val="20"/>
                <w:szCs w:val="20"/>
              </w:rPr>
              <w:t>: Metodologia de Scrum , com acompanhamento do docente citado.</w:t>
            </w:r>
          </w:p>
          <w:p w:rsidR="000D2FFB" w:rsidRDefault="000D2FFB" w14:paraId="13C49B9D" w14:textId="777777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D2FFB" w:rsidTr="74A905EC" w14:paraId="7373529B" w14:textId="77777777">
        <w:tc>
          <w:tcPr>
            <w:tcW w:w="9065" w:type="dxa"/>
            <w:gridSpan w:val="2"/>
            <w:tcMar/>
          </w:tcPr>
          <w:p w:rsidR="000D2FFB" w:rsidRDefault="00FE2D60" w14:paraId="2B89778B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Atividades a serem desenvolvidas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i/>
                <w:color w:val="000000"/>
                <w:sz w:val="20"/>
                <w:szCs w:val="20"/>
              </w:rPr>
              <w:t>relacione todas as atividades que serão desenvolvidas - o que vai fazer: o que fazer, como fazer e carga horária).</w:t>
            </w:r>
          </w:p>
          <w:tbl>
            <w:tblPr>
              <w:tblStyle w:val="a2"/>
              <w:tblW w:w="8526" w:type="dxa"/>
              <w:tblInd w:w="313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08"/>
              <w:gridCol w:w="3704"/>
              <w:gridCol w:w="1014"/>
            </w:tblGrid>
            <w:tr w:rsidR="000D2FFB" w:rsidTr="74A905EC" w14:paraId="010EA47D" w14:textId="77777777">
              <w:tc>
                <w:tcPr>
                  <w:tcW w:w="3808" w:type="dxa"/>
                  <w:tcMar/>
                </w:tcPr>
                <w:p w:rsidR="000D2FFB" w:rsidRDefault="00FE2D60" w14:paraId="53BBE224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O que fazer? </w:t>
                  </w:r>
                </w:p>
                <w:p w:rsidR="000D2FFB" w:rsidRDefault="000D2FFB" w14:paraId="69DF6654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04" w:type="dxa"/>
                  <w:tcMar/>
                </w:tcPr>
                <w:p w:rsidR="000D2FFB" w:rsidRDefault="00FE2D60" w14:paraId="3A6589E5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Como fazer? </w:t>
                  </w:r>
                </w:p>
              </w:tc>
              <w:tc>
                <w:tcPr>
                  <w:tcW w:w="1014" w:type="dxa"/>
                  <w:tcMar/>
                </w:tcPr>
                <w:p w:rsidR="000D2FFB" w:rsidRDefault="00FE2D60" w14:paraId="6467E6D0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Carga horária</w:t>
                  </w:r>
                </w:p>
              </w:tc>
            </w:tr>
            <w:tr w:rsidR="000D2FFB" w:rsidTr="74A905EC" w14:paraId="7D68243E" w14:textId="77777777">
              <w:tc>
                <w:tcPr>
                  <w:tcW w:w="3808" w:type="dxa"/>
                  <w:tcMar/>
                </w:tcPr>
                <w:p w:rsidR="000D2FFB" w:rsidRDefault="00FE2D60" w14:paraId="29C90A9B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color w:val="000000"/>
                      <w:sz w:val="20"/>
                      <w:szCs w:val="20"/>
                    </w:rPr>
                    <w:t xml:space="preserve">Definir grupo, tema e organização </w:t>
                  </w:r>
                </w:p>
                <w:p w:rsidR="000D2FFB" w:rsidRDefault="000D2FFB" w14:paraId="20A8A2D2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704" w:type="dxa"/>
                  <w:tcMar/>
                </w:tcPr>
                <w:p w:rsidR="000D2FFB" w:rsidRDefault="00FE2D60" w14:paraId="007B0E59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color w:val="000000"/>
                      <w:sz w:val="20"/>
                      <w:szCs w:val="20"/>
                    </w:rPr>
                    <w:t>Reunir com  os membros do grupo, ler e discutir cobre o tema e identificar organização.</w:t>
                  </w:r>
                </w:p>
              </w:tc>
              <w:tc>
                <w:tcPr>
                  <w:tcW w:w="1014" w:type="dxa"/>
                  <w:tcMar/>
                </w:tcPr>
                <w:p w:rsidR="000D2FFB" w:rsidRDefault="00FE2D60" w14:paraId="0BE22312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0D2FFB" w:rsidTr="74A905EC" w14:paraId="42C8B199" w14:textId="77777777">
              <w:tc>
                <w:tcPr>
                  <w:tcW w:w="3808" w:type="dxa"/>
                  <w:tcMar/>
                </w:tcPr>
                <w:p w:rsidR="000D2FFB" w:rsidRDefault="00FE2D60" w14:paraId="1F436326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color w:val="000000"/>
                      <w:sz w:val="20"/>
                      <w:szCs w:val="20"/>
                    </w:rPr>
                    <w:t>Formalizar aceite da organização</w:t>
                  </w:r>
                </w:p>
              </w:tc>
              <w:tc>
                <w:tcPr>
                  <w:tcW w:w="3704" w:type="dxa"/>
                  <w:tcMar/>
                </w:tcPr>
                <w:p w:rsidR="000D2FFB" w:rsidRDefault="00FE2D60" w14:paraId="773F6F9C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color w:val="000000"/>
                      <w:sz w:val="20"/>
                      <w:szCs w:val="20"/>
                    </w:rPr>
                    <w:t>Solicitar junto ao NAPEx documento de formalização da execução do projeto na organização.</w:t>
                  </w:r>
                </w:p>
                <w:p w:rsidR="000D2FFB" w:rsidRDefault="00FE2D60" w14:paraId="57A9A676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color w:val="000000"/>
                      <w:sz w:val="20"/>
                      <w:szCs w:val="20"/>
                    </w:rPr>
                    <w:t>Retirar documento junto ao NAPEx</w:t>
                  </w:r>
                </w:p>
                <w:p w:rsidR="000D2FFB" w:rsidRDefault="00FE2D60" w14:paraId="2263E133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color w:val="000000"/>
                      <w:sz w:val="20"/>
                      <w:szCs w:val="20"/>
                    </w:rPr>
                    <w:t>Coletar aceite junto a Organização</w:t>
                  </w:r>
                </w:p>
                <w:p w:rsidR="000D2FFB" w:rsidRDefault="00FE2D60" w14:paraId="6CC31D51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color w:val="000000"/>
                      <w:sz w:val="20"/>
                      <w:szCs w:val="20"/>
                    </w:rPr>
                    <w:t>Devolver documento para NAPEx</w:t>
                  </w:r>
                </w:p>
              </w:tc>
              <w:tc>
                <w:tcPr>
                  <w:tcW w:w="1014" w:type="dxa"/>
                  <w:tcMar/>
                </w:tcPr>
                <w:p w:rsidR="000D2FFB" w:rsidRDefault="00FE2D60" w14:paraId="1448AAAF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0D2FFB" w:rsidTr="74A905EC" w14:paraId="66160DDB" w14:textId="77777777">
              <w:tc>
                <w:tcPr>
                  <w:tcW w:w="3808" w:type="dxa"/>
                  <w:tcMar/>
                </w:tcPr>
                <w:p w:rsidR="000D2FFB" w:rsidRDefault="00FE2D60" w14:paraId="28521300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color w:val="000000"/>
                      <w:sz w:val="20"/>
                      <w:szCs w:val="20"/>
                    </w:rPr>
                    <w:t>Execução do projeto</w:t>
                  </w:r>
                </w:p>
              </w:tc>
              <w:tc>
                <w:tcPr>
                  <w:tcW w:w="3704" w:type="dxa"/>
                  <w:tcMar/>
                </w:tcPr>
                <w:p w:rsidR="000D2FFB" w:rsidP="74A905EC" w:rsidRDefault="00FE2D60" w14:paraId="6FAFA75C" w14:textId="63A2FC6A">
                  <w:pPr>
                    <w:pBdr>
                      <w:top w:val="nil" w:color="000000" w:sz="0" w:space="0"/>
                      <w:left w:val="nil" w:color="000000" w:sz="0" w:space="0"/>
                      <w:bottom w:val="nil" w:color="000000" w:sz="0" w:space="0"/>
                      <w:right w:val="nil" w:color="000000" w:sz="0" w:space="0"/>
                      <w:between w:val="nil" w:color="000000" w:sz="0" w:space="0"/>
                    </w:pBdr>
                    <w:spacing w:after="0" w:line="240" w:lineRule="auto"/>
                    <w:rPr>
                      <w:i w:val="1"/>
                      <w:iCs w:val="1"/>
                      <w:sz w:val="20"/>
                      <w:szCs w:val="20"/>
                    </w:rPr>
                  </w:pPr>
                </w:p>
              </w:tc>
              <w:tc>
                <w:tcPr>
                  <w:tcW w:w="1014" w:type="dxa"/>
                  <w:tcMar/>
                </w:tcPr>
                <w:p w:rsidR="000D2FFB" w:rsidP="74A905EC" w:rsidRDefault="00FE2D60" w14:paraId="40B475C0" w14:textId="7094928C">
                  <w:pPr>
                    <w:pBdr>
                      <w:top w:val="nil" w:color="000000" w:sz="0" w:space="0"/>
                      <w:left w:val="nil" w:color="000000" w:sz="0" w:space="0"/>
                      <w:bottom w:val="nil" w:color="000000" w:sz="0" w:space="0"/>
                      <w:right w:val="nil" w:color="000000" w:sz="0" w:space="0"/>
                      <w:between w:val="nil" w:color="000000" w:sz="0" w:space="0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 w:rsidRPr="74A905EC" w:rsidR="7E1A44B9">
                    <w:rPr>
                      <w:color w:val="000000" w:themeColor="text1" w:themeTint="FF" w:themeShade="FF"/>
                      <w:sz w:val="20"/>
                      <w:szCs w:val="20"/>
                    </w:rPr>
                    <w:t>?</w:t>
                  </w:r>
                </w:p>
              </w:tc>
            </w:tr>
            <w:tr w:rsidR="000D2FFB" w:rsidTr="74A905EC" w14:paraId="6CD23898" w14:textId="77777777">
              <w:tc>
                <w:tcPr>
                  <w:tcW w:w="3808" w:type="dxa"/>
                  <w:tcMar/>
                </w:tcPr>
                <w:p w:rsidR="000D2FFB" w:rsidRDefault="00FE2D60" w14:paraId="771E72DB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color w:val="000000"/>
                      <w:sz w:val="20"/>
                      <w:szCs w:val="20"/>
                    </w:rPr>
                    <w:t>Providenciar documentos referente a execução do projeto (foto, vídeos, depoimentos, reportagens, etc)</w:t>
                  </w:r>
                </w:p>
              </w:tc>
              <w:tc>
                <w:tcPr>
                  <w:tcW w:w="3704" w:type="dxa"/>
                  <w:tcMar/>
                </w:tcPr>
                <w:p w:rsidR="000D2FFB" w:rsidRDefault="000D2FFB" w14:paraId="662935C4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14" w:type="dxa"/>
                  <w:tcMar/>
                </w:tcPr>
                <w:p w:rsidR="000D2FFB" w:rsidRDefault="00FE2D60" w14:paraId="560083EF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?</w:t>
                  </w:r>
                </w:p>
              </w:tc>
            </w:tr>
            <w:tr w:rsidR="000D2FFB" w:rsidTr="74A905EC" w14:paraId="56E7EEBA" w14:textId="77777777">
              <w:tc>
                <w:tcPr>
                  <w:tcW w:w="3808" w:type="dxa"/>
                  <w:tcMar/>
                </w:tcPr>
                <w:p w:rsidR="000D2FFB" w:rsidRDefault="00FE2D60" w14:paraId="57D21814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color w:val="000000"/>
                      <w:sz w:val="20"/>
                      <w:szCs w:val="20"/>
                    </w:rPr>
                    <w:t>Elaborar relatório parcial ou final de avaliação.</w:t>
                  </w:r>
                </w:p>
              </w:tc>
              <w:tc>
                <w:tcPr>
                  <w:tcW w:w="3704" w:type="dxa"/>
                  <w:tcMar/>
                </w:tcPr>
                <w:p w:rsidR="000D2FFB" w:rsidRDefault="00FE2D60" w14:paraId="31F290A8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color w:val="000000"/>
                      <w:sz w:val="20"/>
                      <w:szCs w:val="20"/>
                    </w:rPr>
                    <w:t>Descrever um relatório que demonstre quantas pessoas foram atingidas, parecer da organização e resultados alcançados. Anexar documento de comprovação.</w:t>
                  </w:r>
                </w:p>
              </w:tc>
              <w:tc>
                <w:tcPr>
                  <w:tcW w:w="1014" w:type="dxa"/>
                  <w:tcMar/>
                </w:tcPr>
                <w:p w:rsidR="000D2FFB" w:rsidRDefault="00FE2D60" w14:paraId="41A44B42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0D2FFB" w:rsidTr="74A905EC" w14:paraId="26F3A2F5" w14:textId="77777777">
              <w:tc>
                <w:tcPr>
                  <w:tcW w:w="3808" w:type="dxa"/>
                  <w:tcMar/>
                </w:tcPr>
                <w:p w:rsidR="000D2FFB" w:rsidRDefault="00FE2D60" w14:paraId="1ABE47EA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color w:val="000000"/>
                      <w:sz w:val="20"/>
                      <w:szCs w:val="20"/>
                    </w:rPr>
                    <w:t xml:space="preserve">Encaminhar o relatório de avaliação para e-mail (extensao@univem.edu.br) o relatório </w:t>
                  </w:r>
                </w:p>
              </w:tc>
              <w:tc>
                <w:tcPr>
                  <w:tcW w:w="3704" w:type="dxa"/>
                  <w:tcMar/>
                </w:tcPr>
                <w:p w:rsidR="000D2FFB" w:rsidRDefault="00FE2D60" w14:paraId="10D99688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color w:val="000000"/>
                      <w:sz w:val="20"/>
                      <w:szCs w:val="20"/>
                    </w:rPr>
                    <w:t>Encaminhar o relatório de avaliação pelo email (</w:t>
                  </w:r>
                  <w:hyperlink r:id="rId7">
                    <w:r>
                      <w:rPr>
                        <w:i/>
                        <w:color w:val="0563C1"/>
                        <w:sz w:val="20"/>
                        <w:szCs w:val="20"/>
                        <w:u w:val="single"/>
                      </w:rPr>
                      <w:t>extensao@univem.edu.br</w:t>
                    </w:r>
                  </w:hyperlink>
                  <w:r>
                    <w:rPr>
                      <w:i/>
                      <w:color w:val="000000"/>
                      <w:sz w:val="20"/>
                      <w:szCs w:val="20"/>
                    </w:rPr>
                    <w:t>)  até 1</w:t>
                  </w:r>
                  <w:r>
                    <w:rPr>
                      <w:i/>
                      <w:sz w:val="20"/>
                      <w:szCs w:val="20"/>
                    </w:rPr>
                    <w:t xml:space="preserve">6 </w:t>
                  </w:r>
                  <w:r>
                    <w:rPr>
                      <w:i/>
                      <w:color w:val="000000"/>
                      <w:sz w:val="20"/>
                      <w:szCs w:val="20"/>
                    </w:rPr>
                    <w:t>de junho de 202</w:t>
                  </w:r>
                  <w:r>
                    <w:rPr>
                      <w:i/>
                      <w:sz w:val="20"/>
                      <w:szCs w:val="20"/>
                    </w:rPr>
                    <w:t>5</w:t>
                  </w:r>
                  <w:r>
                    <w:rPr>
                      <w:i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014" w:type="dxa"/>
                  <w:tcMar/>
                </w:tcPr>
                <w:p w:rsidR="000D2FFB" w:rsidRDefault="00FE2D60" w14:paraId="06708D91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0D2FFB" w:rsidTr="74A905EC" w14:paraId="22B439BF" w14:textId="77777777">
              <w:tc>
                <w:tcPr>
                  <w:tcW w:w="3808" w:type="dxa"/>
                  <w:tcMar/>
                </w:tcPr>
                <w:p w:rsidR="000D2FFB" w:rsidRDefault="00FE2D60" w14:paraId="6BBF5C14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Total de horas</w:t>
                  </w:r>
                </w:p>
              </w:tc>
              <w:tc>
                <w:tcPr>
                  <w:tcW w:w="3704" w:type="dxa"/>
                  <w:tcMar/>
                </w:tcPr>
                <w:p w:rsidR="000D2FFB" w:rsidRDefault="000D2FFB" w14:paraId="273C6B9F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14" w:type="dxa"/>
                  <w:tcMar/>
                </w:tcPr>
                <w:p w:rsidR="000D2FFB" w:rsidRDefault="000D2FFB" w14:paraId="53F96C15" w14:textId="777777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0D2FFB" w:rsidRDefault="000D2FFB" w14:paraId="77181F3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20"/>
                <w:szCs w:val="20"/>
              </w:rPr>
            </w:pPr>
          </w:p>
        </w:tc>
      </w:tr>
      <w:tr w:rsidR="000D2FFB" w:rsidTr="74A905EC" w14:paraId="4BF2CA41" w14:textId="77777777">
        <w:tc>
          <w:tcPr>
            <w:tcW w:w="9065" w:type="dxa"/>
            <w:gridSpan w:val="2"/>
            <w:tcMar/>
          </w:tcPr>
          <w:p w:rsidR="000D2FFB" w:rsidRDefault="000D2FFB" w14:paraId="2A34F048" w14:textId="777777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D2FFB" w:rsidTr="74A905EC" w14:paraId="5193116C" w14:textId="77777777">
        <w:tc>
          <w:tcPr>
            <w:tcW w:w="9065" w:type="dxa"/>
            <w:gridSpan w:val="2"/>
            <w:tcMar/>
          </w:tcPr>
          <w:p w:rsidR="000D2FFB" w:rsidRDefault="00FE2D60" w14:paraId="3C46001F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Cronograma</w:t>
            </w:r>
          </w:p>
          <w:tbl>
            <w:tblPr>
              <w:tblStyle w:val="a3"/>
              <w:tblW w:w="8839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431"/>
              <w:gridCol w:w="1134"/>
              <w:gridCol w:w="1134"/>
              <w:gridCol w:w="1030"/>
              <w:gridCol w:w="1055"/>
              <w:gridCol w:w="1055"/>
            </w:tblGrid>
            <w:tr w:rsidR="000D2FFB" w:rsidTr="74A905EC" w14:paraId="4A1B8E14" w14:textId="77777777">
              <w:tc>
                <w:tcPr>
                  <w:tcW w:w="3431" w:type="dxa"/>
                  <w:tcMar/>
                </w:tcPr>
                <w:p w:rsidR="000D2FFB" w:rsidRDefault="00FE2D60" w14:paraId="647F7D4D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Atividades</w:t>
                  </w:r>
                </w:p>
              </w:tc>
              <w:tc>
                <w:tcPr>
                  <w:tcW w:w="1134" w:type="dxa"/>
                  <w:tcMar/>
                </w:tcPr>
                <w:p w:rsidR="000D2FFB" w:rsidRDefault="00FE2D60" w14:paraId="09F6DD39" w14:textId="47296044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6635ACA2">
                    <w:rPr>
                      <w:sz w:val="20"/>
                      <w:szCs w:val="20"/>
                    </w:rPr>
                    <w:t>Ago</w:t>
                  </w:r>
                </w:p>
              </w:tc>
              <w:tc>
                <w:tcPr>
                  <w:tcW w:w="1134" w:type="dxa"/>
                  <w:tcMar/>
                </w:tcPr>
                <w:p w:rsidR="000D2FFB" w:rsidRDefault="00FE2D60" w14:paraId="5E919CE9" w14:textId="070D11F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6635ACA2">
                    <w:rPr>
                      <w:sz w:val="20"/>
                      <w:szCs w:val="20"/>
                    </w:rPr>
                    <w:t>Set</w:t>
                  </w:r>
                </w:p>
              </w:tc>
              <w:tc>
                <w:tcPr>
                  <w:tcW w:w="1030" w:type="dxa"/>
                  <w:tcMar/>
                </w:tcPr>
                <w:p w:rsidR="000D2FFB" w:rsidRDefault="00FE2D60" w14:paraId="133D823F" w14:textId="108512CB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6635ACA2">
                    <w:rPr>
                      <w:sz w:val="20"/>
                      <w:szCs w:val="20"/>
                    </w:rPr>
                    <w:t>Out</w:t>
                  </w:r>
                </w:p>
              </w:tc>
              <w:tc>
                <w:tcPr>
                  <w:tcW w:w="1055" w:type="dxa"/>
                  <w:tcMar/>
                </w:tcPr>
                <w:p w:rsidR="000D2FFB" w:rsidRDefault="00FE2D60" w14:paraId="39BA5812" w14:textId="442EB794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6635ACA2">
                    <w:rPr>
                      <w:sz w:val="20"/>
                      <w:szCs w:val="20"/>
                    </w:rPr>
                    <w:t>Nov</w:t>
                  </w:r>
                </w:p>
              </w:tc>
              <w:tc>
                <w:tcPr>
                  <w:tcW w:w="1055" w:type="dxa"/>
                  <w:tcMar/>
                </w:tcPr>
                <w:p w:rsidR="000D2FFB" w:rsidRDefault="00FE2D60" w14:paraId="3CD17252" w14:textId="5D52837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0D2FFB" w:rsidTr="74A905EC" w14:paraId="4AC58827" w14:textId="77777777">
              <w:tc>
                <w:tcPr>
                  <w:tcW w:w="3431" w:type="dxa"/>
                  <w:tcMar/>
                </w:tcPr>
                <w:p w:rsidR="000D2FFB" w:rsidRDefault="00FE2D60" w14:paraId="1E266A63" w14:textId="45ED9CE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797D5221">
                    <w:rPr>
                      <w:sz w:val="20"/>
                      <w:szCs w:val="20"/>
                    </w:rPr>
                    <w:t>Algoritmo</w:t>
                  </w:r>
                </w:p>
              </w:tc>
              <w:tc>
                <w:tcPr>
                  <w:tcW w:w="1134" w:type="dxa"/>
                  <w:tcMar/>
                </w:tcPr>
                <w:p w:rsidR="000D2FFB" w:rsidRDefault="00FE2D60" w14:paraId="42CC18A1" w14:textId="17D53DF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797D5221">
                    <w:rPr>
                      <w:sz w:val="20"/>
                      <w:szCs w:val="20"/>
                    </w:rPr>
                    <w:t>Sprint1</w:t>
                  </w:r>
                </w:p>
              </w:tc>
              <w:tc>
                <w:tcPr>
                  <w:tcW w:w="1134" w:type="dxa"/>
                  <w:tcMar/>
                </w:tcPr>
                <w:p w:rsidR="000D2FFB" w:rsidRDefault="00FE2D60" w14:paraId="2AD9A8F6" w14:textId="6471480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797D5221">
                    <w:rPr>
                      <w:sz w:val="20"/>
                      <w:szCs w:val="20"/>
                    </w:rPr>
                    <w:t>Sprint1</w:t>
                  </w:r>
                </w:p>
              </w:tc>
              <w:tc>
                <w:tcPr>
                  <w:tcW w:w="1030" w:type="dxa"/>
                  <w:tcMar/>
                </w:tcPr>
                <w:p w:rsidR="000D2FFB" w:rsidRDefault="00FE2D60" w14:paraId="7B33C25A" w14:textId="3E78F9C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  <w:tcMar/>
                </w:tcPr>
                <w:p w:rsidR="000D2FFB" w:rsidRDefault="000D2FFB" w14:paraId="0BB3E07F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  <w:tcMar/>
                </w:tcPr>
                <w:p w:rsidR="000D2FFB" w:rsidRDefault="000D2FFB" w14:paraId="0EB82DE6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0D2FFB" w:rsidTr="74A905EC" w14:paraId="5FB31934" w14:textId="77777777">
              <w:tc>
                <w:tcPr>
                  <w:tcW w:w="3431" w:type="dxa"/>
                  <w:tcMar/>
                </w:tcPr>
                <w:p w:rsidR="000D2FFB" w:rsidRDefault="00FE2D60" w14:paraId="17051178" w14:textId="0583EF3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797D5221">
                    <w:rPr>
                      <w:sz w:val="20"/>
                      <w:szCs w:val="20"/>
                    </w:rPr>
                    <w:t>Coleta de dados</w:t>
                  </w:r>
                </w:p>
              </w:tc>
              <w:tc>
                <w:tcPr>
                  <w:tcW w:w="1134" w:type="dxa"/>
                  <w:tcMar/>
                </w:tcPr>
                <w:p w:rsidR="000D2FFB" w:rsidRDefault="000D2FFB" w14:paraId="387BDF24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Mar/>
                </w:tcPr>
                <w:p w:rsidR="000D2FFB" w:rsidRDefault="000D2FFB" w14:paraId="032C4AEA" w14:textId="0A334E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797D5221">
                    <w:rPr>
                      <w:sz w:val="20"/>
                      <w:szCs w:val="20"/>
                    </w:rPr>
                    <w:t>Sprint2</w:t>
                  </w:r>
                </w:p>
              </w:tc>
              <w:tc>
                <w:tcPr>
                  <w:tcW w:w="1030" w:type="dxa"/>
                  <w:tcMar/>
                </w:tcPr>
                <w:p w:rsidR="000D2FFB" w:rsidRDefault="000D2FFB" w14:paraId="55429686" w14:textId="762A1CB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797D5221">
                    <w:rPr>
                      <w:sz w:val="20"/>
                      <w:szCs w:val="20"/>
                    </w:rPr>
                    <w:t>Sprint2</w:t>
                  </w:r>
                </w:p>
              </w:tc>
              <w:tc>
                <w:tcPr>
                  <w:tcW w:w="1055" w:type="dxa"/>
                  <w:tcMar/>
                </w:tcPr>
                <w:p w:rsidR="000D2FFB" w:rsidRDefault="00FE2D60" w14:paraId="76957044" w14:textId="10B1E51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  <w:tcMar/>
                </w:tcPr>
                <w:p w:rsidR="000D2FFB" w:rsidRDefault="000D2FFB" w14:paraId="5E00CC86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0D2FFB" w:rsidTr="74A905EC" w14:paraId="0572C9EA" w14:textId="77777777">
              <w:tc>
                <w:tcPr>
                  <w:tcW w:w="3431" w:type="dxa"/>
                  <w:tcMar/>
                </w:tcPr>
                <w:p w:rsidR="000D2FFB" w:rsidRDefault="00FE2D60" w14:paraId="74DAC8A3" w14:textId="0CD6ED0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797D5221">
                    <w:rPr>
                      <w:sz w:val="20"/>
                      <w:szCs w:val="20"/>
                    </w:rPr>
                    <w:t>Criação e Organização do Site</w:t>
                  </w:r>
                </w:p>
              </w:tc>
              <w:tc>
                <w:tcPr>
                  <w:tcW w:w="1134" w:type="dxa"/>
                  <w:tcMar/>
                </w:tcPr>
                <w:p w:rsidR="000D2FFB" w:rsidRDefault="000D2FFB" w14:paraId="085012E0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Mar/>
                </w:tcPr>
                <w:p w:rsidR="000D2FFB" w:rsidRDefault="000D2FFB" w14:paraId="02F0C005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30" w:type="dxa"/>
                  <w:tcMar/>
                </w:tcPr>
                <w:p w:rsidR="000D2FFB" w:rsidRDefault="000D2FFB" w14:paraId="69032C79" w14:textId="536DE87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797D5221">
                    <w:rPr>
                      <w:sz w:val="20"/>
                      <w:szCs w:val="20"/>
                    </w:rPr>
                    <w:t>Sprint3</w:t>
                  </w:r>
                </w:p>
              </w:tc>
              <w:tc>
                <w:tcPr>
                  <w:tcW w:w="1055" w:type="dxa"/>
                  <w:tcMar/>
                </w:tcPr>
                <w:p w:rsidR="000D2FFB" w:rsidRDefault="000D2FFB" w14:paraId="39CE01B1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  <w:tcMar/>
                </w:tcPr>
                <w:p w:rsidR="000D2FFB" w:rsidRDefault="00FE2D60" w14:paraId="2F23A4B7" w14:textId="1935448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0D2FFB" w:rsidTr="74A905EC" w14:paraId="525275F9" w14:textId="77777777">
              <w:tc>
                <w:tcPr>
                  <w:tcW w:w="3431" w:type="dxa"/>
                  <w:tcMar/>
                </w:tcPr>
                <w:p w:rsidR="000D2FFB" w:rsidRDefault="000D2FFB" w14:paraId="1FB8C9C9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Mar/>
                </w:tcPr>
                <w:p w:rsidR="000D2FFB" w:rsidRDefault="000D2FFB" w14:paraId="0F21EB34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Mar/>
                </w:tcPr>
                <w:p w:rsidR="000D2FFB" w:rsidRDefault="000D2FFB" w14:paraId="2348F2CC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30" w:type="dxa"/>
                  <w:tcMar/>
                </w:tcPr>
                <w:p w:rsidR="000D2FFB" w:rsidRDefault="000D2FFB" w14:paraId="40974BD5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  <w:tcMar/>
                </w:tcPr>
                <w:p w:rsidR="000D2FFB" w:rsidRDefault="000D2FFB" w14:paraId="07450E69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  <w:tcMar/>
                </w:tcPr>
                <w:p w:rsidR="000D2FFB" w:rsidRDefault="000D2FFB" w14:paraId="7F46986C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0D2FFB" w:rsidTr="74A905EC" w14:paraId="0D9404D5" w14:textId="77777777">
              <w:tc>
                <w:tcPr>
                  <w:tcW w:w="3431" w:type="dxa"/>
                  <w:tcMar/>
                </w:tcPr>
                <w:p w:rsidR="000D2FFB" w:rsidRDefault="00FE2D60" w14:paraId="4084AC58" w14:textId="77777777">
                  <w:pPr>
                    <w:spacing w:after="0" w:line="240" w:lineRule="auto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Entregar a proposta do projeto no email (extensao@univem.edu.br)</w:t>
                  </w:r>
                </w:p>
              </w:tc>
              <w:tc>
                <w:tcPr>
                  <w:tcW w:w="1134" w:type="dxa"/>
                  <w:tcMar/>
                </w:tcPr>
                <w:p w:rsidR="000D2FFB" w:rsidRDefault="000D2FFB" w14:paraId="3CD49279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Mar/>
                </w:tcPr>
                <w:p w:rsidR="000D2FFB" w:rsidRDefault="000D2FFB" w14:paraId="4203F204" w14:textId="77777777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30" w:type="dxa"/>
                  <w:tcMar/>
                </w:tcPr>
                <w:p w:rsidR="000D2FFB" w:rsidRDefault="000D2FFB" w14:paraId="2C6856ED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  <w:tcMar/>
                </w:tcPr>
                <w:p w:rsidR="000D2FFB" w:rsidRDefault="000D2FFB" w14:paraId="39DB82E9" w14:textId="2465864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74A905EC" w:rsidR="3EB24D04">
                    <w:rPr>
                      <w:sz w:val="20"/>
                      <w:szCs w:val="20"/>
                    </w:rPr>
                    <w:t>Sprint3</w:t>
                  </w:r>
                </w:p>
              </w:tc>
              <w:tc>
                <w:tcPr>
                  <w:tcW w:w="1055" w:type="dxa"/>
                  <w:tcMar/>
                </w:tcPr>
                <w:p w:rsidR="000D2FFB" w:rsidRDefault="000D2FFB" w14:paraId="353A030E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0D2FFB" w:rsidTr="74A905EC" w14:paraId="53601379" w14:textId="77777777">
              <w:tc>
                <w:tcPr>
                  <w:tcW w:w="3431" w:type="dxa"/>
                  <w:tcMar/>
                </w:tcPr>
                <w:p w:rsidR="000D2FFB" w:rsidRDefault="00FE2D60" w14:paraId="028A2391" w14:textId="77777777">
                  <w:pPr>
                    <w:spacing w:after="0" w:line="240" w:lineRule="auto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 xml:space="preserve">Receber retorno através do email </w:t>
                  </w:r>
                  <w:hyperlink r:id="rId8">
                    <w:r>
                      <w:rPr>
                        <w:i/>
                        <w:color w:val="0563C1"/>
                        <w:sz w:val="20"/>
                        <w:szCs w:val="20"/>
                        <w:u w:val="single"/>
                      </w:rPr>
                      <w:t>extensao@univem.edu.br</w:t>
                    </w:r>
                  </w:hyperlink>
                  <w:r>
                    <w:rPr>
                      <w:i/>
                      <w:sz w:val="20"/>
                      <w:szCs w:val="20"/>
                    </w:rPr>
                    <w:t xml:space="preserve"> (aprovado ou não o projeto)</w:t>
                  </w:r>
                </w:p>
              </w:tc>
              <w:tc>
                <w:tcPr>
                  <w:tcW w:w="1134" w:type="dxa"/>
                  <w:tcMar/>
                </w:tcPr>
                <w:p w:rsidR="000D2FFB" w:rsidRDefault="000D2FFB" w14:paraId="08833065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Mar/>
                </w:tcPr>
                <w:p w:rsidR="000D2FFB" w:rsidRDefault="000D2FFB" w14:paraId="2BE44772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30" w:type="dxa"/>
                  <w:tcMar/>
                </w:tcPr>
                <w:p w:rsidR="000D2FFB" w:rsidRDefault="000D2FFB" w14:paraId="6F95A616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  <w:tcMar/>
                </w:tcPr>
                <w:p w:rsidR="000D2FFB" w:rsidRDefault="000D2FFB" w14:paraId="5B118819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  <w:tcMar/>
                </w:tcPr>
                <w:p w:rsidR="000D2FFB" w:rsidRDefault="000D2FFB" w14:paraId="4A9F111B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0D2FFB" w:rsidTr="74A905EC" w14:paraId="793F5D2D" w14:textId="77777777">
              <w:tc>
                <w:tcPr>
                  <w:tcW w:w="3431" w:type="dxa"/>
                  <w:tcMar/>
                </w:tcPr>
                <w:p w:rsidR="000D2FFB" w:rsidRDefault="00FE2D60" w14:paraId="27D7DA8E" w14:textId="77777777">
                  <w:pPr>
                    <w:spacing w:after="0" w:line="240" w:lineRule="auto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Implementar o projeto</w:t>
                  </w:r>
                </w:p>
              </w:tc>
              <w:tc>
                <w:tcPr>
                  <w:tcW w:w="1134" w:type="dxa"/>
                  <w:tcMar/>
                </w:tcPr>
                <w:p w:rsidR="000D2FFB" w:rsidRDefault="000D2FFB" w14:paraId="1EE84C02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Mar/>
                </w:tcPr>
                <w:p w:rsidR="000D2FFB" w:rsidRDefault="000D2FFB" w14:paraId="50B8BB12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30" w:type="dxa"/>
                  <w:tcMar/>
                </w:tcPr>
                <w:p w:rsidR="000D2FFB" w:rsidRDefault="000D2FFB" w14:paraId="59ED9347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  <w:tcMar/>
                </w:tcPr>
                <w:p w:rsidR="000D2FFB" w:rsidRDefault="000D2FFB" w14:paraId="0A3800A9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  <w:tcMar/>
                </w:tcPr>
                <w:p w:rsidR="000D2FFB" w:rsidRDefault="000D2FFB" w14:paraId="217DFC28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0D2FFB" w:rsidTr="74A905EC" w14:paraId="1CBBE195" w14:textId="77777777">
              <w:tc>
                <w:tcPr>
                  <w:tcW w:w="3431" w:type="dxa"/>
                  <w:tcMar/>
                </w:tcPr>
                <w:p w:rsidR="000D2FFB" w:rsidRDefault="00FE2D60" w14:paraId="0EE66E9A" w14:textId="77777777">
                  <w:pPr>
                    <w:spacing w:after="0" w:line="240" w:lineRule="auto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Entrega relatório parcial ou final – Encaminhar no email (</w:t>
                  </w:r>
                  <w:hyperlink r:id="rId9">
                    <w:r>
                      <w:rPr>
                        <w:i/>
                        <w:color w:val="0563C1"/>
                        <w:sz w:val="20"/>
                        <w:szCs w:val="20"/>
                        <w:u w:val="single"/>
                      </w:rPr>
                      <w:t>extensao@univem.edu.br</w:t>
                    </w:r>
                  </w:hyperlink>
                  <w:r>
                    <w:rPr>
                      <w:i/>
                      <w:color w:val="0563C1"/>
                      <w:sz w:val="20"/>
                      <w:szCs w:val="20"/>
                      <w:u w:val="single"/>
                    </w:rPr>
                    <w:t xml:space="preserve"> ou napex@univem.edu.br</w:t>
                  </w:r>
                  <w:r>
                    <w:rPr>
                      <w:i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134" w:type="dxa"/>
                  <w:tcMar/>
                </w:tcPr>
                <w:p w:rsidR="000D2FFB" w:rsidRDefault="000D2FFB" w14:paraId="392DC8F6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Mar/>
                </w:tcPr>
                <w:p w:rsidR="000D2FFB" w:rsidRDefault="000D2FFB" w14:paraId="2C8355FE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30" w:type="dxa"/>
                  <w:tcMar/>
                </w:tcPr>
                <w:p w:rsidR="000D2FFB" w:rsidRDefault="000D2FFB" w14:paraId="4586B5D5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  <w:tcMar/>
                </w:tcPr>
                <w:p w:rsidR="000D2FFB" w:rsidRDefault="000D2FFB" w14:paraId="5BFA8DEF" w14:textId="7777777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5" w:type="dxa"/>
                  <w:tcMar/>
                </w:tcPr>
                <w:p w:rsidR="000D2FFB" w:rsidRDefault="000D2FFB" w14:paraId="3623F6B2" w14:textId="77777777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0D2FFB" w:rsidRDefault="000D2FFB" w14:paraId="6EC9DF94" w14:textId="777777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D2FFB" w:rsidTr="74A905EC" w14:paraId="14C8F3A0" w14:textId="77777777">
        <w:tc>
          <w:tcPr>
            <w:tcW w:w="9065" w:type="dxa"/>
            <w:gridSpan w:val="2"/>
            <w:tcMar/>
          </w:tcPr>
          <w:p w:rsidR="000D2FFB" w:rsidRDefault="00FE2D60" w14:paraId="12104237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7-Recursos Necessários</w:t>
            </w:r>
            <w:r>
              <w:rPr>
                <w:sz w:val="20"/>
                <w:szCs w:val="20"/>
              </w:rPr>
              <w:t>: (materiais, humanos...)</w:t>
            </w:r>
          </w:p>
        </w:tc>
      </w:tr>
      <w:tr w:rsidR="000D2FFB" w:rsidTr="74A905EC" w14:paraId="66B0E2D1" w14:textId="77777777">
        <w:tc>
          <w:tcPr>
            <w:tcW w:w="9065" w:type="dxa"/>
            <w:gridSpan w:val="2"/>
            <w:tcMar/>
          </w:tcPr>
          <w:p w:rsidR="000D2FFB" w:rsidRDefault="00FE2D60" w14:paraId="7C370B13" w14:textId="3C029D2B">
            <w:pPr>
              <w:spacing w:after="0" w:line="240" w:lineRule="auto"/>
              <w:rPr>
                <w:sz w:val="20"/>
                <w:szCs w:val="20"/>
              </w:rPr>
            </w:pPr>
            <w:r w:rsidRPr="74A905EC" w:rsidR="00FE2D60">
              <w:rPr>
                <w:sz w:val="20"/>
                <w:szCs w:val="20"/>
              </w:rPr>
              <w:t xml:space="preserve">Computador </w:t>
            </w:r>
          </w:p>
        </w:tc>
      </w:tr>
      <w:tr w:rsidR="000D2FFB" w:rsidTr="74A905EC" w14:paraId="3A585920" w14:textId="77777777">
        <w:tc>
          <w:tcPr>
            <w:tcW w:w="9065" w:type="dxa"/>
            <w:gridSpan w:val="2"/>
            <w:tcMar/>
          </w:tcPr>
          <w:p w:rsidR="000D2FFB" w:rsidP="74A905EC" w:rsidRDefault="00FE2D60" w14:paraId="2AFA62FD" w14:textId="1A7F5FBD">
            <w:pPr>
              <w:spacing w:after="0" w:line="240" w:lineRule="auto"/>
              <w:rPr>
                <w:sz w:val="20"/>
                <w:szCs w:val="20"/>
              </w:rPr>
            </w:pPr>
            <w:r w:rsidRPr="74A905EC" w:rsidR="00FE2D60">
              <w:rPr>
                <w:b w:val="1"/>
                <w:bCs w:val="1"/>
                <w:sz w:val="20"/>
                <w:szCs w:val="20"/>
              </w:rPr>
              <w:t xml:space="preserve">8-Resultados </w:t>
            </w:r>
            <w:r w:rsidRPr="74A905EC" w:rsidR="00FE2D60">
              <w:rPr>
                <w:b w:val="1"/>
                <w:bCs w:val="1"/>
                <w:sz w:val="20"/>
                <w:szCs w:val="20"/>
              </w:rPr>
              <w:t>Esperados</w:t>
            </w:r>
            <w:r w:rsidRPr="74A905EC" w:rsidR="00FE2D60">
              <w:rPr>
                <w:sz w:val="20"/>
                <w:szCs w:val="20"/>
              </w:rPr>
              <w:t xml:space="preserve"> :</w:t>
            </w:r>
            <w:r w:rsidRPr="74A905EC" w:rsidR="00FE2D60">
              <w:rPr>
                <w:sz w:val="20"/>
                <w:szCs w:val="20"/>
              </w:rPr>
              <w:t xml:space="preserve"> </w:t>
            </w:r>
          </w:p>
          <w:p w:rsidR="000D2FFB" w:rsidRDefault="000D2FFB" w14:paraId="62B44F70" w14:textId="25D76B46">
            <w:pPr>
              <w:spacing w:after="0" w:line="240" w:lineRule="auto"/>
              <w:rPr>
                <w:sz w:val="20"/>
                <w:szCs w:val="20"/>
              </w:rPr>
            </w:pPr>
            <w:r w:rsidRPr="74A905EC" w:rsidR="49BD73FE">
              <w:rPr>
                <w:sz w:val="20"/>
                <w:szCs w:val="20"/>
              </w:rPr>
              <w:t xml:space="preserve">Facilitar a consulta de </w:t>
            </w:r>
            <w:r w:rsidRPr="74A905EC" w:rsidR="49BD73FE">
              <w:rPr>
                <w:sz w:val="20"/>
                <w:szCs w:val="20"/>
              </w:rPr>
              <w:t>musicas</w:t>
            </w:r>
            <w:r w:rsidRPr="74A905EC" w:rsidR="49BD73FE">
              <w:rPr>
                <w:sz w:val="20"/>
                <w:szCs w:val="20"/>
              </w:rPr>
              <w:t xml:space="preserve"> e relacionados.</w:t>
            </w:r>
          </w:p>
        </w:tc>
      </w:tr>
      <w:tr w:rsidR="000D2FFB" w:rsidTr="74A905EC" w14:paraId="7C41399E" w14:textId="77777777">
        <w:tc>
          <w:tcPr>
            <w:tcW w:w="9065" w:type="dxa"/>
            <w:gridSpan w:val="2"/>
            <w:tcMar/>
          </w:tcPr>
          <w:p w:rsidR="000D2FFB" w:rsidRDefault="000D2FFB" w14:paraId="6A5FE781" w14:textId="7777777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D2FFB" w:rsidTr="74A905EC" w14:paraId="3AFAF9B7" w14:textId="77777777">
        <w:tc>
          <w:tcPr>
            <w:tcW w:w="4532" w:type="dxa"/>
            <w:tcMar/>
          </w:tcPr>
          <w:p w:rsidR="000D2FFB" w:rsidRDefault="00FE2D60" w14:paraId="6D4C68F8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Assinatura do(s) aluno(s) Participante(s)</w:t>
            </w:r>
          </w:p>
          <w:p w:rsidR="000D2FFB" w:rsidRDefault="000D2FFB" w14:paraId="2763D4A0" w14:textId="7777777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533" w:type="dxa"/>
            <w:tcMar/>
          </w:tcPr>
          <w:p w:rsidR="000D2FFB" w:rsidRDefault="00FE2D60" w14:paraId="3BE0D292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Assinatura do(s) Professor(es) orientador(es)</w:t>
            </w:r>
          </w:p>
        </w:tc>
      </w:tr>
      <w:tr w:rsidR="000D2FFB" w:rsidTr="74A905EC" w14:paraId="3EEC6DC8" w14:textId="77777777">
        <w:tc>
          <w:tcPr>
            <w:tcW w:w="4532" w:type="dxa"/>
            <w:tcMar/>
          </w:tcPr>
          <w:p w:rsidR="000D2FFB" w:rsidRDefault="00FE2D60" w14:paraId="494AB0AE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4533" w:type="dxa"/>
            <w:tcMar/>
          </w:tcPr>
          <w:p w:rsidR="000D2FFB" w:rsidRDefault="00FE2D60" w14:paraId="5168DCD3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</w:tr>
    </w:tbl>
    <w:p w:rsidR="000D2FFB" w:rsidRDefault="00FE2D60" w14:paraId="0F3C776A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Toda explicação escrita em letra itálica – retirar quando da entrega da proposta.</w:t>
      </w:r>
    </w:p>
    <w:tbl>
      <w:tblPr>
        <w:tblStyle w:val="a4"/>
        <w:tblW w:w="90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32"/>
        <w:gridCol w:w="4533"/>
      </w:tblGrid>
      <w:tr w:rsidR="000D2FFB" w14:paraId="152DEE0E" w14:textId="77777777">
        <w:tc>
          <w:tcPr>
            <w:tcW w:w="4532" w:type="dxa"/>
          </w:tcPr>
          <w:p w:rsidR="000D2FFB" w:rsidRDefault="00FE2D60" w14:paraId="1DBDC440" w14:textId="77777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recebimento da Proposta de Projeto de Extensão pelo NAPEx</w:t>
            </w:r>
          </w:p>
          <w:p w:rsidR="000D2FFB" w:rsidRDefault="000D2FFB" w14:paraId="141E7B35" w14:textId="77777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533" w:type="dxa"/>
          </w:tcPr>
          <w:p w:rsidR="000D2FFB" w:rsidRDefault="00FE2D60" w14:paraId="70695D51" w14:textId="77777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de Encaminhamento da Proposta do Projeto de Extensão para os devidos pareceres.</w:t>
            </w:r>
          </w:p>
        </w:tc>
      </w:tr>
    </w:tbl>
    <w:p w:rsidR="000D2FFB" w:rsidRDefault="00FE2D60" w14:paraId="1E124BB5" w14:textId="77777777">
      <w:pPr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PARECERES E APROVAÇÃO</w:t>
      </w:r>
    </w:p>
    <w:tbl>
      <w:tblPr>
        <w:tblStyle w:val="a5"/>
        <w:tblW w:w="90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065"/>
      </w:tblGrid>
      <w:tr w:rsidR="000D2FFB" w14:paraId="744D9698" w14:textId="77777777">
        <w:tc>
          <w:tcPr>
            <w:tcW w:w="9065" w:type="dxa"/>
          </w:tcPr>
          <w:p w:rsidR="000D2FFB" w:rsidRDefault="00FE2D60" w14:paraId="3EEF1035" w14:textId="77777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Parecer do Núcleo de Apoio à Pesquisa e Extensão</w:t>
            </w:r>
          </w:p>
        </w:tc>
      </w:tr>
      <w:tr w:rsidR="000D2FFB" w14:paraId="6E641B26" w14:textId="77777777">
        <w:tc>
          <w:tcPr>
            <w:tcW w:w="9065" w:type="dxa"/>
          </w:tcPr>
          <w:p w:rsidR="000D2FFB" w:rsidRDefault="00FE2D60" w14:paraId="5F974126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Aprovação: (   )sim            (   ) Não</w:t>
            </w:r>
          </w:p>
          <w:p w:rsidR="000D2FFB" w:rsidRDefault="00FE2D60" w14:paraId="48AB3947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Exposição de motivos:</w:t>
            </w:r>
          </w:p>
          <w:p w:rsidR="000D2FFB" w:rsidRDefault="00FE2D60" w14:paraId="6BC136E7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Data____ de _______________ de _______.</w:t>
            </w:r>
          </w:p>
        </w:tc>
      </w:tr>
    </w:tbl>
    <w:p w:rsidR="000D2FFB" w:rsidRDefault="000D2FFB" w14:paraId="11727BEA" w14:textId="77777777">
      <w:pPr>
        <w:rPr>
          <w:b/>
          <w:sz w:val="20"/>
          <w:szCs w:val="20"/>
        </w:rPr>
      </w:pPr>
    </w:p>
    <w:tbl>
      <w:tblPr>
        <w:tblStyle w:val="a6"/>
        <w:tblW w:w="90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065"/>
      </w:tblGrid>
      <w:tr w:rsidR="000D2FFB" w14:paraId="11C710C1" w14:textId="77777777">
        <w:tc>
          <w:tcPr>
            <w:tcW w:w="9065" w:type="dxa"/>
          </w:tcPr>
          <w:p w:rsidR="000D2FFB" w:rsidRDefault="00FE2D60" w14:paraId="70088444" w14:textId="77777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Parecer do coordenador de Curso</w:t>
            </w:r>
          </w:p>
        </w:tc>
      </w:tr>
      <w:tr w:rsidR="000D2FFB" w14:paraId="1DC079D9" w14:textId="77777777">
        <w:tc>
          <w:tcPr>
            <w:tcW w:w="9065" w:type="dxa"/>
          </w:tcPr>
          <w:p w:rsidR="000D2FFB" w:rsidRDefault="00FE2D60" w14:paraId="1CDA6CBF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Aprovação: (   )sim            (   ) Não</w:t>
            </w:r>
          </w:p>
          <w:p w:rsidR="000D2FFB" w:rsidRDefault="00FE2D60" w14:paraId="028A8A72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Exposição de motivos:</w:t>
            </w:r>
          </w:p>
          <w:p w:rsidR="000D2FFB" w:rsidRDefault="00FE2D60" w14:paraId="17EDED97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Data: ____ de _______________ de _______.</w:t>
            </w:r>
          </w:p>
        </w:tc>
      </w:tr>
    </w:tbl>
    <w:p w:rsidR="000D2FFB" w:rsidRDefault="000D2FFB" w14:paraId="7C0F48F4" w14:textId="77777777">
      <w:pPr>
        <w:rPr>
          <w:b/>
          <w:sz w:val="20"/>
          <w:szCs w:val="20"/>
        </w:rPr>
      </w:pPr>
    </w:p>
    <w:p w:rsidR="000D2FFB" w:rsidRDefault="000D2FFB" w14:paraId="716EB1A6" w14:textId="77777777">
      <w:pPr>
        <w:rPr>
          <w:b/>
          <w:sz w:val="20"/>
          <w:szCs w:val="20"/>
        </w:rPr>
      </w:pPr>
      <w:bookmarkStart w:name="_168jqdx7n0ua" w:colFirst="0" w:colLast="0" w:id="0"/>
      <w:bookmarkEnd w:id="0"/>
    </w:p>
    <w:sectPr w:rsidR="000D2FFB">
      <w:headerReference w:type="default" r:id="rId10"/>
      <w:footerReference w:type="default" r:id="rId11"/>
      <w:pgSz w:w="11910" w:h="16840" w:orient="portrait"/>
      <w:pgMar w:top="1701" w:right="995" w:bottom="1134" w:left="1701" w:header="284" w:footer="10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E2D60" w:rsidRDefault="00FE2D60" w14:paraId="0549A0CA" w14:textId="77777777">
      <w:pPr>
        <w:spacing w:after="0" w:line="240" w:lineRule="auto"/>
      </w:pPr>
      <w:r>
        <w:separator/>
      </w:r>
    </w:p>
  </w:endnote>
  <w:endnote w:type="continuationSeparator" w:id="0">
    <w:p w:rsidR="00FE2D60" w:rsidRDefault="00FE2D60" w14:paraId="3F0984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D2FFB" w:rsidRDefault="00FE2D60" w14:paraId="1EFF2105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Número projeto, título (uso exclusivo do NAPEx)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E2D60" w:rsidRDefault="00FE2D60" w14:paraId="6AFE50E8" w14:textId="77777777">
      <w:pPr>
        <w:spacing w:after="0" w:line="240" w:lineRule="auto"/>
      </w:pPr>
      <w:r>
        <w:separator/>
      </w:r>
    </w:p>
  </w:footnote>
  <w:footnote w:type="continuationSeparator" w:id="0">
    <w:p w:rsidR="00FE2D60" w:rsidRDefault="00FE2D60" w14:paraId="045A15B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0D2FFB" w:rsidRDefault="00FE2D60" w14:paraId="2DBC54FC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4E7AF3DA" wp14:editId="5DE9E309">
          <wp:extent cx="6000750" cy="61531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00750" cy="6153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73636"/>
    <w:multiLevelType w:val="multilevel"/>
    <w:tmpl w:val="FFFFFFFF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6D56500C"/>
    <w:multiLevelType w:val="multilevel"/>
    <w:tmpl w:val="FFFFFFFF"/>
    <w:lvl w:ilvl="0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429004">
    <w:abstractNumId w:val="1"/>
  </w:num>
  <w:num w:numId="2" w16cid:durableId="55774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FB"/>
    <w:rsid w:val="000D2FFB"/>
    <w:rsid w:val="00166257"/>
    <w:rsid w:val="00517E4B"/>
    <w:rsid w:val="00A94466"/>
    <w:rsid w:val="00C543D8"/>
    <w:rsid w:val="00FE2D60"/>
    <w:rsid w:val="01F84B52"/>
    <w:rsid w:val="021FCDAF"/>
    <w:rsid w:val="05209450"/>
    <w:rsid w:val="076ADFF4"/>
    <w:rsid w:val="07E73F43"/>
    <w:rsid w:val="08CBBE9A"/>
    <w:rsid w:val="09112F4F"/>
    <w:rsid w:val="0A2A97DD"/>
    <w:rsid w:val="0ABF923A"/>
    <w:rsid w:val="0D079068"/>
    <w:rsid w:val="130F8869"/>
    <w:rsid w:val="15836387"/>
    <w:rsid w:val="16EB47B7"/>
    <w:rsid w:val="17864572"/>
    <w:rsid w:val="1968BB6D"/>
    <w:rsid w:val="1A7A2752"/>
    <w:rsid w:val="1D2B2359"/>
    <w:rsid w:val="1E7209ED"/>
    <w:rsid w:val="1F56A1F7"/>
    <w:rsid w:val="1FFBD446"/>
    <w:rsid w:val="252F2309"/>
    <w:rsid w:val="26F3B656"/>
    <w:rsid w:val="27D2140E"/>
    <w:rsid w:val="2E10ADD9"/>
    <w:rsid w:val="304462B3"/>
    <w:rsid w:val="324FD708"/>
    <w:rsid w:val="39EABCE7"/>
    <w:rsid w:val="3AFA72CE"/>
    <w:rsid w:val="3B92991F"/>
    <w:rsid w:val="3EB24D04"/>
    <w:rsid w:val="406E888C"/>
    <w:rsid w:val="41D83AC2"/>
    <w:rsid w:val="4212812D"/>
    <w:rsid w:val="4760D646"/>
    <w:rsid w:val="4814FB37"/>
    <w:rsid w:val="49BD73FE"/>
    <w:rsid w:val="4C66B2B7"/>
    <w:rsid w:val="4C73F688"/>
    <w:rsid w:val="4D30EC5D"/>
    <w:rsid w:val="4DC3FAA1"/>
    <w:rsid w:val="4F103BA4"/>
    <w:rsid w:val="5473C9A8"/>
    <w:rsid w:val="5519D225"/>
    <w:rsid w:val="555183DC"/>
    <w:rsid w:val="557214DE"/>
    <w:rsid w:val="56153A2C"/>
    <w:rsid w:val="564CD21F"/>
    <w:rsid w:val="56D76AE7"/>
    <w:rsid w:val="59EE5E7D"/>
    <w:rsid w:val="639FCEC5"/>
    <w:rsid w:val="63B0404F"/>
    <w:rsid w:val="63E11604"/>
    <w:rsid w:val="645A7155"/>
    <w:rsid w:val="64DCAB31"/>
    <w:rsid w:val="6635ACA2"/>
    <w:rsid w:val="68F1181E"/>
    <w:rsid w:val="6A9EE68C"/>
    <w:rsid w:val="6BF318F4"/>
    <w:rsid w:val="6BF5175E"/>
    <w:rsid w:val="6F59B222"/>
    <w:rsid w:val="71EC562F"/>
    <w:rsid w:val="72963B8B"/>
    <w:rsid w:val="74282059"/>
    <w:rsid w:val="74A905EC"/>
    <w:rsid w:val="794F0D56"/>
    <w:rsid w:val="797D5221"/>
    <w:rsid w:val="7AB1A247"/>
    <w:rsid w:val="7BF98333"/>
    <w:rsid w:val="7CA55ED7"/>
    <w:rsid w:val="7E1A44B9"/>
    <w:rsid w:val="7EBA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30615F"/>
  <w15:docId w15:val="{90885254-32BB-0D47-B581-8AB1751E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extensao@univem.edu.br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mailto:extensao@univem.edu.br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mailto:extensao@univem.edu.br" TargetMode="Externa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Emerson Sebastião Teles Da Silva</lastModifiedBy>
  <revision>3</revision>
  <dcterms:created xsi:type="dcterms:W3CDTF">2025-09-03T23:47:00.0000000Z</dcterms:created>
  <dcterms:modified xsi:type="dcterms:W3CDTF">2025-09-04T01:04:56.6384770Z</dcterms:modified>
</coreProperties>
</file>