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简单记一下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python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List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方法（或者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sorted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内建函数）的用法。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关键字：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python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列表排序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python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字典排序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sorted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List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的元素可以是各种东西，字符串，字典，自己定义的类等。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sorted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函数用法如下：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sorted(data, cmp=None, key=None, reverse=False)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其中，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data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是待排序数据，可以使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List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或者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iterator, cmp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key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都是函数，这两个函数作用与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data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的元素上产生一个结果，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sorted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方法根据这个结果来排序。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cmp(e1, e2)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是带两个参数的比较函数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返回值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: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负数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: e1 &lt; e2, 0: e1 == e2,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正数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: e1 &gt; e2.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默认为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None,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即用内建的比较函数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key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是带一个参数的函数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用来为每个元素提取比较值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.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默认为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None,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即直接比较每个元素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通常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, key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reverse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比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cmp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快很多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因为对每个元素它们只处理一次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;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而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cmp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会处理多次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通过例子来说明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sorted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的用法：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1.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对由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tuple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组成的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List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排序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students = [(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'john'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'A'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15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'jane'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'dave'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10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),]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key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函数排序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(lambda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的用法见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注释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1)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sorted(students, key=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lambda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student : student[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])   </w:t>
      </w:r>
      <w:r w:rsidRPr="008534AD">
        <w:rPr>
          <w:rFonts w:ascii="Consolas" w:eastAsia="宋体" w:hAnsi="Consolas" w:cs="Consolas"/>
          <w:color w:val="008200"/>
          <w:kern w:val="0"/>
          <w:sz w:val="18"/>
        </w:rPr>
        <w:t># sort by age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534AD" w:rsidRPr="008534AD" w:rsidRDefault="008534AD" w:rsidP="008534A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[(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'dave'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10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'jane'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'john'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'A'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15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)]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cmp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函数排序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sorted(students, cmp=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lambda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x,y : cmp(x[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], y[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])) </w:t>
      </w:r>
      <w:r w:rsidRPr="008534AD">
        <w:rPr>
          <w:rFonts w:ascii="Consolas" w:eastAsia="宋体" w:hAnsi="Consolas" w:cs="Consolas"/>
          <w:color w:val="008200"/>
          <w:kern w:val="0"/>
          <w:sz w:val="18"/>
        </w:rPr>
        <w:t># sort by age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534AD" w:rsidRPr="008534AD" w:rsidRDefault="008534AD" w:rsidP="008534A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[(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'dave'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10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'jane'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'john'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'A'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15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)]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operator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函数来加快速度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,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上面排序等价于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:(itemgetter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的用法见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注释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2)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from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operator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itemgetter, attrgetter  </w:t>
      </w:r>
    </w:p>
    <w:p w:rsidR="008534AD" w:rsidRPr="008534AD" w:rsidRDefault="008534AD" w:rsidP="008534A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sorted(students, key=itemgetter(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))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operator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函数进行多级排序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&gt;&gt;&gt; sorted(students, key=itemgetter(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))  </w:t>
      </w:r>
      <w:r w:rsidRPr="008534AD">
        <w:rPr>
          <w:rFonts w:ascii="Consolas" w:eastAsia="宋体" w:hAnsi="Consolas" w:cs="Consolas"/>
          <w:color w:val="008200"/>
          <w:kern w:val="0"/>
          <w:sz w:val="18"/>
        </w:rPr>
        <w:t># sort by grade then by age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534AD" w:rsidRPr="008534AD" w:rsidRDefault="008534AD" w:rsidP="008534A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[(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'john'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'A'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15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'dave'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10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'jane'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'B'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)]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2. 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对由字典排序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d = {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'data1'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3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'data2'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'data3'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'data4'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4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8534AD" w:rsidRPr="008534AD" w:rsidRDefault="008534AD" w:rsidP="008534AD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sorted(d.iteritems(), key=itemgetter(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reverse=True)  </w:t>
      </w:r>
    </w:p>
    <w:p w:rsidR="008534AD" w:rsidRPr="008534AD" w:rsidRDefault="008534AD" w:rsidP="008534AD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[(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'data4'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4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'data1'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3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'data3'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), (</w:t>
      </w:r>
      <w:r w:rsidRPr="008534AD">
        <w:rPr>
          <w:rFonts w:ascii="Consolas" w:eastAsia="宋体" w:hAnsi="Consolas" w:cs="Consolas"/>
          <w:color w:val="0000FF"/>
          <w:kern w:val="0"/>
          <w:sz w:val="18"/>
        </w:rPr>
        <w:t>'data2'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)]  </w:t>
      </w:r>
    </w:p>
    <w:p w:rsidR="008534AD" w:rsidRPr="008534AD" w:rsidRDefault="008534AD" w:rsidP="008534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注释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参考：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http://jasonwu.me/2011/10/29/introduce-to-python-lambda.html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注释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参考</w:t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:http://ar.newsmth.net/thread-90745710c90cf1.html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class itemgetter(__builtin__.object)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|  itemgetter(item, ...) --&gt; itemgetter object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|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|  Return a callable object that fetches the given item(s) from its operand.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|  After, f=itemgetter(2), the call f(r) returns r[2].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|  After, g=itemgetter(2,5,3), the call g(r) returns (r[2], r[5], r[3])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534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相当于</w:t>
      </w:r>
      <w:r w:rsidRPr="008534AD">
        <w:rPr>
          <w:rFonts w:ascii="Helvetica" w:eastAsia="宋体" w:hAnsi="Helvetica" w:cs="Helvetica"/>
          <w:color w:val="000000"/>
          <w:kern w:val="0"/>
        </w:rPr>
        <w:t> </w:t>
      </w:r>
    </w:p>
    <w:p w:rsidR="008534AD" w:rsidRPr="008534AD" w:rsidRDefault="008534AD" w:rsidP="008534AD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Python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534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def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itemgetter(i,*a):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def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func(obj):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 = obj[i]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a: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 = (r,) + tuple(obj[i]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for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i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in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a)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r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534AD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func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a = [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3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b=operator.itemgetter(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b(a)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b=operator.itemgetter(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b(a)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b=itemgetter(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b(a)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b=itemgetter(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&gt;&gt;&gt; b(a)   </w:t>
      </w:r>
    </w:p>
    <w:p w:rsidR="008534AD" w:rsidRPr="008534AD" w:rsidRDefault="008534AD" w:rsidP="008534AD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8534AD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8534AD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081A7A" w:rsidRDefault="00081A7A"/>
    <w:sectPr w:rsidR="00081A7A" w:rsidSect="00D45FD1">
      <w:pgSz w:w="11906" w:h="16838"/>
      <w:pgMar w:top="567" w:right="566" w:bottom="70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380" w:rsidRDefault="00E60380" w:rsidP="00D45FD1">
      <w:r>
        <w:separator/>
      </w:r>
    </w:p>
  </w:endnote>
  <w:endnote w:type="continuationSeparator" w:id="1">
    <w:p w:rsidR="00E60380" w:rsidRDefault="00E60380" w:rsidP="00D4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380" w:rsidRDefault="00E60380" w:rsidP="00D45FD1">
      <w:r>
        <w:separator/>
      </w:r>
    </w:p>
  </w:footnote>
  <w:footnote w:type="continuationSeparator" w:id="1">
    <w:p w:rsidR="00E60380" w:rsidRDefault="00E60380" w:rsidP="00D45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4C3D"/>
    <w:multiLevelType w:val="multilevel"/>
    <w:tmpl w:val="232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A318D"/>
    <w:multiLevelType w:val="multilevel"/>
    <w:tmpl w:val="496C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D31C4"/>
    <w:multiLevelType w:val="multilevel"/>
    <w:tmpl w:val="D77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65B8D"/>
    <w:multiLevelType w:val="multilevel"/>
    <w:tmpl w:val="F36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B7B1C"/>
    <w:multiLevelType w:val="multilevel"/>
    <w:tmpl w:val="67E6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01100"/>
    <w:multiLevelType w:val="multilevel"/>
    <w:tmpl w:val="27D4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251A23"/>
    <w:multiLevelType w:val="multilevel"/>
    <w:tmpl w:val="C5F2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CC1B71"/>
    <w:multiLevelType w:val="multilevel"/>
    <w:tmpl w:val="FD86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FD1"/>
    <w:rsid w:val="00081A7A"/>
    <w:rsid w:val="00310125"/>
    <w:rsid w:val="008534AD"/>
    <w:rsid w:val="008C6040"/>
    <w:rsid w:val="00961D2F"/>
    <w:rsid w:val="00D45FD1"/>
    <w:rsid w:val="00E60380"/>
    <w:rsid w:val="00F5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F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4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5FD1"/>
    <w:rPr>
      <w:b/>
      <w:bCs/>
    </w:rPr>
  </w:style>
  <w:style w:type="character" w:customStyle="1" w:styleId="apple-converted-space">
    <w:name w:val="apple-converted-space"/>
    <w:basedOn w:val="a0"/>
    <w:rsid w:val="008534AD"/>
  </w:style>
  <w:style w:type="character" w:customStyle="1" w:styleId="special">
    <w:name w:val="special"/>
    <w:basedOn w:val="a0"/>
    <w:rsid w:val="008534AD"/>
  </w:style>
  <w:style w:type="character" w:customStyle="1" w:styleId="string">
    <w:name w:val="string"/>
    <w:basedOn w:val="a0"/>
    <w:rsid w:val="008534AD"/>
  </w:style>
  <w:style w:type="character" w:customStyle="1" w:styleId="number">
    <w:name w:val="number"/>
    <w:basedOn w:val="a0"/>
    <w:rsid w:val="008534AD"/>
  </w:style>
  <w:style w:type="character" w:customStyle="1" w:styleId="keyword">
    <w:name w:val="keyword"/>
    <w:basedOn w:val="a0"/>
    <w:rsid w:val="008534AD"/>
  </w:style>
  <w:style w:type="character" w:customStyle="1" w:styleId="comment">
    <w:name w:val="comment"/>
    <w:basedOn w:val="a0"/>
    <w:rsid w:val="008534AD"/>
  </w:style>
  <w:style w:type="paragraph" w:styleId="a7">
    <w:name w:val="Balloon Text"/>
    <w:basedOn w:val="a"/>
    <w:link w:val="Char1"/>
    <w:uiPriority w:val="99"/>
    <w:semiHidden/>
    <w:unhideWhenUsed/>
    <w:rsid w:val="008534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34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72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875331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962295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495295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68482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9897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7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0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17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92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5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097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68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9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24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2016-12-28T12:51:00Z</dcterms:created>
  <dcterms:modified xsi:type="dcterms:W3CDTF">2017-03-17T13:25:00Z</dcterms:modified>
</cp:coreProperties>
</file>