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6116" w:rsidRDefault="00485BD6">
      <w:r>
        <w:rPr>
          <w:rFonts w:hint="eastAsia"/>
        </w:rPr>
        <w:t>1</w:t>
      </w:r>
      <w:r>
        <w:rPr>
          <w:rFonts w:hint="eastAsia"/>
        </w:rPr>
        <w:t>、配置全局变量邮箱。</w:t>
      </w:r>
    </w:p>
    <w:p w:rsidR="00836116" w:rsidRDefault="00485BD6">
      <w:r>
        <w:rPr>
          <w:noProof/>
        </w:rPr>
        <w:drawing>
          <wp:inline distT="0" distB="0" distL="114300" distR="114300">
            <wp:extent cx="5266055" cy="1353185"/>
            <wp:effectExtent l="0" t="0" r="10795" b="1841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116" w:rsidRDefault="00485BD6">
      <w:r>
        <w:rPr>
          <w:noProof/>
        </w:rPr>
        <w:drawing>
          <wp:inline distT="0" distB="0" distL="114300" distR="114300">
            <wp:extent cx="5271770" cy="618490"/>
            <wp:effectExtent l="0" t="0" r="5080" b="1016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6116" w:rsidRDefault="00836116"/>
    <w:p w:rsidR="00797AE0" w:rsidRDefault="00485BD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email-ext</w:t>
      </w:r>
      <w:r>
        <w:rPr>
          <w:rFonts w:hint="eastAsia"/>
        </w:rPr>
        <w:t>插件信息</w:t>
      </w:r>
      <w:r w:rsidR="003B0FDB">
        <w:rPr>
          <w:rFonts w:hint="eastAsia"/>
        </w:rPr>
        <w:t>，发送邮件一般用这个。</w:t>
      </w:r>
    </w:p>
    <w:p w:rsidR="00836116" w:rsidRDefault="00797AE0">
      <w:r>
        <w:rPr>
          <w:rFonts w:hint="eastAsia"/>
        </w:rPr>
        <w:t>我</w:t>
      </w:r>
      <w:r w:rsidR="001D69D4">
        <w:rPr>
          <w:rFonts w:hint="eastAsia"/>
        </w:rPr>
        <w:t>这里</w:t>
      </w:r>
      <w:r>
        <w:rPr>
          <w:rFonts w:hint="eastAsia"/>
        </w:rPr>
        <w:t>用的是</w:t>
      </w:r>
      <w:r>
        <w:rPr>
          <w:rFonts w:hint="eastAsia"/>
        </w:rPr>
        <w:t>163</w:t>
      </w:r>
      <w:r>
        <w:rPr>
          <w:rFonts w:hint="eastAsia"/>
        </w:rPr>
        <w:t>邮箱，试了几次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邮件，都不成功，不知道为什么。</w:t>
      </w:r>
    </w:p>
    <w:p w:rsidR="00836116" w:rsidRDefault="00836116"/>
    <w:p w:rsidR="00836116" w:rsidRDefault="00797A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207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E0" w:rsidRDefault="00797AE0">
      <w:r>
        <w:rPr>
          <w:noProof/>
        </w:rPr>
        <w:drawing>
          <wp:inline distT="0" distB="0" distL="0" distR="0">
            <wp:extent cx="5274310" cy="109265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16" w:rsidRDefault="00836116"/>
    <w:p w:rsidR="00836116" w:rsidRDefault="00485BD6">
      <w:r>
        <w:rPr>
          <w:rFonts w:hint="eastAsia"/>
        </w:rPr>
        <w:t>配置默认邮件信息</w:t>
      </w:r>
      <w:bookmarkStart w:id="0" w:name="_GoBack"/>
      <w:bookmarkEnd w:id="0"/>
      <w:r w:rsidR="003B0FDB">
        <w:rPr>
          <w:rFonts w:hint="eastAsia"/>
        </w:rPr>
        <w:t>，这个是内置的，几乎用不到。</w:t>
      </w:r>
    </w:p>
    <w:p w:rsidR="00836116" w:rsidRDefault="00F64E7B">
      <w:r>
        <w:rPr>
          <w:noProof/>
        </w:rPr>
        <w:drawing>
          <wp:inline distT="0" distB="0" distL="0" distR="0">
            <wp:extent cx="5274310" cy="23705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16" w:rsidRDefault="00836116"/>
    <w:p w:rsidR="00836116" w:rsidRDefault="00836116"/>
    <w:sectPr w:rsidR="00836116" w:rsidSect="0083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D6" w:rsidRDefault="00485BD6" w:rsidP="00797AE0">
      <w:r>
        <w:separator/>
      </w:r>
    </w:p>
  </w:endnote>
  <w:endnote w:type="continuationSeparator" w:id="0">
    <w:p w:rsidR="00485BD6" w:rsidRDefault="00485BD6" w:rsidP="00797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D6" w:rsidRDefault="00485BD6" w:rsidP="00797AE0">
      <w:r>
        <w:separator/>
      </w:r>
    </w:p>
  </w:footnote>
  <w:footnote w:type="continuationSeparator" w:id="0">
    <w:p w:rsidR="00485BD6" w:rsidRDefault="00485BD6" w:rsidP="00797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36116"/>
    <w:rsid w:val="001D69D4"/>
    <w:rsid w:val="003B0FDB"/>
    <w:rsid w:val="00485BD6"/>
    <w:rsid w:val="00797AE0"/>
    <w:rsid w:val="00836116"/>
    <w:rsid w:val="00F64E7B"/>
    <w:rsid w:val="029045AC"/>
    <w:rsid w:val="03AB2D4C"/>
    <w:rsid w:val="04DB2DC7"/>
    <w:rsid w:val="0558757D"/>
    <w:rsid w:val="06AF7D1C"/>
    <w:rsid w:val="07FB28AA"/>
    <w:rsid w:val="0A5D4A9D"/>
    <w:rsid w:val="0CAC3A63"/>
    <w:rsid w:val="0CC31D98"/>
    <w:rsid w:val="0E2A1F1A"/>
    <w:rsid w:val="0E640700"/>
    <w:rsid w:val="0F2A46E6"/>
    <w:rsid w:val="112C2458"/>
    <w:rsid w:val="13E45C19"/>
    <w:rsid w:val="15DE6334"/>
    <w:rsid w:val="17080AE8"/>
    <w:rsid w:val="17A955F2"/>
    <w:rsid w:val="182F2404"/>
    <w:rsid w:val="18377A3D"/>
    <w:rsid w:val="186D03FB"/>
    <w:rsid w:val="1AA64741"/>
    <w:rsid w:val="1E841D42"/>
    <w:rsid w:val="1FC1449A"/>
    <w:rsid w:val="20DF350E"/>
    <w:rsid w:val="21167F7F"/>
    <w:rsid w:val="21297266"/>
    <w:rsid w:val="2153595A"/>
    <w:rsid w:val="23461685"/>
    <w:rsid w:val="23473516"/>
    <w:rsid w:val="23AA5A44"/>
    <w:rsid w:val="24666F6D"/>
    <w:rsid w:val="2628438F"/>
    <w:rsid w:val="26D9453D"/>
    <w:rsid w:val="29CA6EF3"/>
    <w:rsid w:val="2D292E4B"/>
    <w:rsid w:val="2DC14607"/>
    <w:rsid w:val="2F206449"/>
    <w:rsid w:val="2F9C4688"/>
    <w:rsid w:val="31A217CA"/>
    <w:rsid w:val="343423F7"/>
    <w:rsid w:val="375D3D83"/>
    <w:rsid w:val="37790575"/>
    <w:rsid w:val="37F01E36"/>
    <w:rsid w:val="3A634AFC"/>
    <w:rsid w:val="3A8F7B7D"/>
    <w:rsid w:val="3ACF13CC"/>
    <w:rsid w:val="3D8A653F"/>
    <w:rsid w:val="453D1A9A"/>
    <w:rsid w:val="45787F86"/>
    <w:rsid w:val="45B421E0"/>
    <w:rsid w:val="48E02CC2"/>
    <w:rsid w:val="49C37CD5"/>
    <w:rsid w:val="4A6A53BC"/>
    <w:rsid w:val="4AA667A1"/>
    <w:rsid w:val="53F01FA1"/>
    <w:rsid w:val="55485395"/>
    <w:rsid w:val="59295F4C"/>
    <w:rsid w:val="598959C2"/>
    <w:rsid w:val="5B8C43DF"/>
    <w:rsid w:val="5BEF6892"/>
    <w:rsid w:val="5C335976"/>
    <w:rsid w:val="5FB2383F"/>
    <w:rsid w:val="605904D0"/>
    <w:rsid w:val="60B8195E"/>
    <w:rsid w:val="61346F10"/>
    <w:rsid w:val="648E2A34"/>
    <w:rsid w:val="68101B8D"/>
    <w:rsid w:val="68222CCF"/>
    <w:rsid w:val="687428F1"/>
    <w:rsid w:val="687E5EF7"/>
    <w:rsid w:val="6CAF68EA"/>
    <w:rsid w:val="6D867CA0"/>
    <w:rsid w:val="700540D7"/>
    <w:rsid w:val="719C6585"/>
    <w:rsid w:val="74DA54E6"/>
    <w:rsid w:val="755A58D0"/>
    <w:rsid w:val="76CE1C2C"/>
    <w:rsid w:val="78140E6D"/>
    <w:rsid w:val="78582A78"/>
    <w:rsid w:val="78F94A8A"/>
    <w:rsid w:val="7AA42734"/>
    <w:rsid w:val="7CE04693"/>
    <w:rsid w:val="7D7E1D0F"/>
    <w:rsid w:val="7F19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1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36116"/>
    <w:rPr>
      <w:color w:val="0000FF"/>
      <w:u w:val="single"/>
    </w:rPr>
  </w:style>
  <w:style w:type="paragraph" w:styleId="a4">
    <w:name w:val="Balloon Text"/>
    <w:basedOn w:val="a"/>
    <w:link w:val="Char"/>
    <w:rsid w:val="003B0FDB"/>
    <w:rPr>
      <w:sz w:val="18"/>
      <w:szCs w:val="18"/>
    </w:rPr>
  </w:style>
  <w:style w:type="character" w:customStyle="1" w:styleId="Char">
    <w:name w:val="批注框文本 Char"/>
    <w:basedOn w:val="a0"/>
    <w:link w:val="a4"/>
    <w:rsid w:val="003B0F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97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97A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97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97A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Administrator</cp:lastModifiedBy>
  <cp:revision>5</cp:revision>
  <dcterms:created xsi:type="dcterms:W3CDTF">2014-10-29T12:08:00Z</dcterms:created>
  <dcterms:modified xsi:type="dcterms:W3CDTF">2017-06-12T03:27:00Z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