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EF9D8" w14:textId="77777777" w:rsidR="007276B0" w:rsidRDefault="00000000">
      <w:pPr>
        <w:pStyle w:val="h2-2"/>
      </w:pPr>
      <w:r>
        <w:rPr>
          <w:rStyle w:val="h2-2-c"/>
        </w:rPr>
        <w:t>Attribute Grammar</w:t>
      </w:r>
    </w:p>
    <w:tbl>
      <w:tblPr>
        <w:tblW w:w="4940" w:type="pct"/>
        <w:tblLayout w:type="fixed"/>
        <w:tblLook w:val="04A0" w:firstRow="1" w:lastRow="0" w:firstColumn="1" w:lastColumn="0" w:noHBand="0" w:noVBand="1"/>
      </w:tblPr>
      <w:tblGrid>
        <w:gridCol w:w="6191"/>
        <w:gridCol w:w="2139"/>
        <w:gridCol w:w="2554"/>
      </w:tblGrid>
      <w:tr w:rsidR="007276B0" w14:paraId="7ECB05BF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513BB3F" w14:textId="77777777" w:rsidR="007276B0" w:rsidRDefault="00000000">
            <w:pPr>
              <w:rPr>
                <w:sz w:val="14"/>
                <w:szCs w:val="14"/>
              </w:rPr>
            </w:pPr>
            <w:r>
              <w:rPr>
                <w:rStyle w:val="strong-12-c"/>
                <w:b/>
                <w:sz w:val="16"/>
                <w:szCs w:val="16"/>
              </w:rPr>
              <w:t> Nodo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1032965" w14:textId="77777777" w:rsidR="007276B0" w:rsidRDefault="00000000">
            <w:pPr>
              <w:rPr>
                <w:sz w:val="14"/>
                <w:szCs w:val="14"/>
              </w:rPr>
            </w:pPr>
            <w:r>
              <w:rPr>
                <w:rStyle w:val="strong-12-c"/>
                <w:b/>
                <w:sz w:val="16"/>
                <w:szCs w:val="16"/>
              </w:rPr>
              <w:t> Predicados 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157C26F" w14:textId="77777777" w:rsidR="007276B0" w:rsidRDefault="00000000">
            <w:pPr>
              <w:rPr>
                <w:sz w:val="14"/>
                <w:szCs w:val="14"/>
              </w:rPr>
            </w:pPr>
            <w:r>
              <w:rPr>
                <w:rStyle w:val="strong-12-c"/>
                <w:b/>
                <w:sz w:val="16"/>
                <w:szCs w:val="16"/>
              </w:rPr>
              <w:t> Reglas Semánticas </w:t>
            </w:r>
          </w:p>
        </w:tc>
      </w:tr>
      <w:tr w:rsidR="007276B0" w14:paraId="568DFD85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DA86008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programa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definiciones</w:t>
            </w:r>
            <w:r>
              <w:rPr>
                <w:rStyle w:val="spantipoAtt-27-c"/>
                <w:sz w:val="16"/>
                <w:szCs w:val="16"/>
              </w:rPr>
              <w:t>:definicion*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F78DF42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B19C456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5AED8B4C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043AEE9" w14:textId="77777777" w:rsidR="007276B0" w:rsidRDefault="0000000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F99E115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D5CC490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352C9FF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605CB48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definicionFuncion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definicion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params</w:t>
            </w:r>
            <w:r>
              <w:rPr>
                <w:rStyle w:val="spantipoAtt-27-c"/>
                <w:sz w:val="16"/>
                <w:szCs w:val="16"/>
              </w:rPr>
              <w:t xml:space="preserve">:definicionVariable* </w:t>
            </w:r>
            <w:r>
              <w:rPr>
                <w:rStyle w:val="spannombreAtt-25-c"/>
                <w:sz w:val="16"/>
                <w:szCs w:val="16"/>
              </w:rPr>
              <w:t>tipo</w:t>
            </w:r>
            <w:r>
              <w:rPr>
                <w:rStyle w:val="spantipoAtt-27-c"/>
                <w:sz w:val="16"/>
                <w:szCs w:val="16"/>
              </w:rPr>
              <w:t xml:space="preserve">:tipo </w:t>
            </w:r>
            <w:r>
              <w:rPr>
                <w:rStyle w:val="spannombreAtt-25-c"/>
                <w:sz w:val="16"/>
                <w:szCs w:val="16"/>
              </w:rPr>
              <w:t>variablesLocales</w:t>
            </w:r>
            <w:r>
              <w:rPr>
                <w:rStyle w:val="spantipoAtt-27-c"/>
                <w:sz w:val="16"/>
                <w:szCs w:val="16"/>
              </w:rPr>
              <w:t xml:space="preserve">:definicionVariable* </w:t>
            </w:r>
            <w:r>
              <w:rPr>
                <w:rStyle w:val="spannombreAtt-25-c"/>
                <w:sz w:val="16"/>
                <w:szCs w:val="16"/>
              </w:rPr>
              <w:t>sentencias</w:t>
            </w:r>
            <w:r>
              <w:rPr>
                <w:rStyle w:val="spantipoAtt-27-c"/>
                <w:sz w:val="16"/>
                <w:szCs w:val="16"/>
              </w:rPr>
              <w:t>:sentencia*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7547FD9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FB95084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302FDE9D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A1C00A5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definicionVariable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definicion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tipo</w:t>
            </w:r>
            <w:r>
              <w:rPr>
                <w:rStyle w:val="spantipoAtt-27-c"/>
                <w:sz w:val="16"/>
                <w:szCs w:val="16"/>
              </w:rPr>
              <w:t>:tipo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F519EF2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94B7E10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7CD8CDCA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77C0CB8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definicionStruct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definicion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campos</w:t>
            </w:r>
            <w:r>
              <w:rPr>
                <w:rStyle w:val="spantipoAtt-27-c"/>
                <w:sz w:val="16"/>
                <w:szCs w:val="16"/>
              </w:rPr>
              <w:t>:definicionCampo*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D00C6F6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1DD9639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A48F7AC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45BAA5B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definicionCampo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definicion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tipo</w:t>
            </w:r>
            <w:r>
              <w:rPr>
                <w:rStyle w:val="spantipoAtt-27-c"/>
                <w:sz w:val="16"/>
                <w:szCs w:val="16"/>
              </w:rPr>
              <w:t>:tipo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BA33528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F3B2009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A258892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C526BCE" w14:textId="77777777" w:rsidR="007276B0" w:rsidRDefault="0000000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0FEB460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65A8823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2DA5691D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CF52B6C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tipoEntero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> → λ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48F94AC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3473413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64A7A19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DBE3775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tipoReal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> → λ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56246A4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63CD1D3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F6E370A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23AE0E2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tipoChar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> → λ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7D202BD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EBFCED2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25A8637A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2425213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tipoArray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longitud</w:t>
            </w:r>
            <w:r>
              <w:rPr>
                <w:rStyle w:val="spantipoAtt-27-c"/>
                <w:sz w:val="16"/>
                <w:szCs w:val="16"/>
              </w:rPr>
              <w:t xml:space="preserve">:int </w:t>
            </w:r>
            <w:r>
              <w:rPr>
                <w:rStyle w:val="spannombreAtt-25-c"/>
                <w:sz w:val="16"/>
                <w:szCs w:val="16"/>
              </w:rPr>
              <w:t>tipo</w:t>
            </w:r>
            <w:r>
              <w:rPr>
                <w:rStyle w:val="spantipoAtt-27-c"/>
                <w:sz w:val="16"/>
                <w:szCs w:val="16"/>
              </w:rPr>
              <w:t>:tipo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5537BC4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EBFF85F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CFCD4CB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7FD08AD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tipoStruct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142A804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5349320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007E49B1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A7C42FE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tipoVoid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> → λ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C22DC8C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073AB45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662D4BA9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7DDB3B1" w14:textId="77777777" w:rsidR="007276B0" w:rsidRDefault="0000000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F433D1B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18C15CE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37178DAD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2BC8BB3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print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tipo_print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6485527" w14:textId="225BBCEE" w:rsidR="007276B0" w:rsidRPr="00C91761" w:rsidRDefault="00C91761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esTipoPrimitivo(expresion.tipo)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FF78E36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594FCBD8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DA2FA72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read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06E9DAA" w14:textId="2268C218" w:rsidR="007276B0" w:rsidRDefault="00C9176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s-ES"/>
              </w:rPr>
              <w:t>esTipoPrimitivo(expresi</w:t>
            </w:r>
            <w:r>
              <w:rPr>
                <w:sz w:val="14"/>
                <w:szCs w:val="14"/>
                <w:lang w:val="es-ES"/>
              </w:rPr>
              <w:t>o</w:t>
            </w:r>
            <w:r>
              <w:rPr>
                <w:sz w:val="14"/>
                <w:szCs w:val="14"/>
                <w:lang w:val="es-ES"/>
              </w:rPr>
              <w:t>n.tipo)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EA349B6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D85CEA2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54BF9B4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asignacion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izquierda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derecha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FAA92CF" w14:textId="77777777" w:rsidR="007276B0" w:rsidRDefault="000821FD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esTipoPrimitivo(derecha.tipo)</w:t>
            </w:r>
          </w:p>
          <w:p w14:paraId="2EB75F3C" w14:textId="35DB7032" w:rsidR="000821FD" w:rsidRPr="000821FD" w:rsidRDefault="000821FD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mismoTipo(izquierda.tipo, derecha.tipo)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BCD4967" w14:textId="1CDC4930" w:rsidR="007276B0" w:rsidRPr="000821FD" w:rsidRDefault="007276B0">
            <w:pPr>
              <w:rPr>
                <w:sz w:val="14"/>
                <w:szCs w:val="14"/>
                <w:lang w:val="es-ES"/>
              </w:rPr>
            </w:pPr>
          </w:p>
        </w:tc>
      </w:tr>
      <w:tr w:rsidR="007276B0" w14:paraId="4AF2756D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154EB01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if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condicion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verdadero</w:t>
            </w:r>
            <w:r>
              <w:rPr>
                <w:rStyle w:val="spantipoAtt-27-c"/>
                <w:sz w:val="16"/>
                <w:szCs w:val="16"/>
              </w:rPr>
              <w:t xml:space="preserve">:sentencia* </w:t>
            </w:r>
            <w:r>
              <w:rPr>
                <w:rStyle w:val="spannombreAtt-25-c"/>
                <w:sz w:val="16"/>
                <w:szCs w:val="16"/>
              </w:rPr>
              <w:t>falso</w:t>
            </w:r>
            <w:r>
              <w:rPr>
                <w:rStyle w:val="spantipoAtt-27-c"/>
                <w:sz w:val="16"/>
                <w:szCs w:val="16"/>
              </w:rPr>
              <w:t>:sentencia*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1C84A26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BD163E8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1FBA900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28FAEA3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while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condicion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sentencia</w:t>
            </w:r>
            <w:r>
              <w:rPr>
                <w:rStyle w:val="spantipoAtt-27-c"/>
                <w:sz w:val="16"/>
                <w:szCs w:val="16"/>
              </w:rPr>
              <w:t>:sentencia*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D2B8D76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ADED770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C57B7AE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E8F1926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invocacion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params</w:t>
            </w:r>
            <w:r>
              <w:rPr>
                <w:rStyle w:val="spantipoAtt-27-c"/>
                <w:sz w:val="16"/>
                <w:szCs w:val="16"/>
              </w:rPr>
              <w:t>:expresion*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2C4B0D4" w14:textId="3EBEE97C" w:rsidR="007276B0" w:rsidRDefault="000A3AF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s-ES"/>
              </w:rPr>
              <w:t>coincidenTiposParametros(</w:t>
            </w:r>
            <w:r w:rsidR="00BA1BAF">
              <w:rPr>
                <w:sz w:val="14"/>
                <w:szCs w:val="14"/>
                <w:lang w:val="es-ES"/>
              </w:rPr>
              <w:t xml:space="preserve">nombre, </w:t>
            </w:r>
            <w:r>
              <w:rPr>
                <w:sz w:val="14"/>
                <w:szCs w:val="14"/>
                <w:lang w:val="es-ES"/>
              </w:rPr>
              <w:t>params)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EC08FC1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72E2CA1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C2E5C82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return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>:expresion*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99FE04F" w14:textId="65F1F6B0" w:rsidR="007276B0" w:rsidRPr="009D70FC" w:rsidRDefault="009D70FC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return.definicionFuncion.tipo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 expresion.tipo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56D24EC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7FECB350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172ED7C" w14:textId="77777777" w:rsidR="007276B0" w:rsidRDefault="0000000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10D9573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12B29BA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56F0343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6A7EFBC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constanteEntero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valor</w:t>
            </w:r>
            <w:r>
              <w:rPr>
                <w:rStyle w:val="spantipoAtt-27-c"/>
                <w:sz w:val="16"/>
                <w:szCs w:val="16"/>
              </w:rPr>
              <w:t>:int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3A4D9E2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8D07E57" w14:textId="77777777" w:rsidR="007276B0" w:rsidRDefault="00000000" w:rsidP="00A76D73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constanteEntero.tipo = tipoEntero</w:t>
            </w:r>
          </w:p>
          <w:p w14:paraId="4647A418" w14:textId="51D8E1C8" w:rsidR="00A76D73" w:rsidRPr="00A76D73" w:rsidRDefault="00A76D73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constanteEntero.modificable = false</w:t>
            </w:r>
          </w:p>
        </w:tc>
      </w:tr>
      <w:tr w:rsidR="007276B0" w14:paraId="59572E35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EDCF350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constanteReal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valor</w:t>
            </w:r>
            <w:r>
              <w:rPr>
                <w:rStyle w:val="spantipoAtt-27-c"/>
                <w:sz w:val="16"/>
                <w:szCs w:val="16"/>
              </w:rPr>
              <w:t>:double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D6F12F7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A7C4BAA" w14:textId="77777777" w:rsidR="007276B0" w:rsidRDefault="00000000" w:rsidP="00A76D73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constanteReal.tipo = tipoReal</w:t>
            </w:r>
          </w:p>
          <w:p w14:paraId="79374B78" w14:textId="293E95C2" w:rsidR="00A76D73" w:rsidRPr="00A76D73" w:rsidRDefault="00A76D73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constanteReal</w:t>
            </w:r>
            <w:r>
              <w:rPr>
                <w:sz w:val="14"/>
                <w:szCs w:val="14"/>
                <w:lang w:val="es-ES"/>
              </w:rPr>
              <w:t xml:space="preserve"> .modificable = false</w:t>
            </w:r>
          </w:p>
        </w:tc>
      </w:tr>
      <w:tr w:rsidR="007276B0" w14:paraId="327268EC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0948B96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constanteChar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valor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DBBB549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6D7E1E4" w14:textId="77777777" w:rsidR="007276B0" w:rsidRDefault="00000000" w:rsidP="00A76D73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constanteChar.tipo = tipoChar</w:t>
            </w:r>
          </w:p>
          <w:p w14:paraId="0526896A" w14:textId="1B44A67F" w:rsidR="00A76D73" w:rsidRPr="00A76D73" w:rsidRDefault="00A76D73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constanteChar</w:t>
            </w:r>
            <w:r>
              <w:rPr>
                <w:sz w:val="14"/>
                <w:szCs w:val="14"/>
                <w:lang w:val="es-ES"/>
              </w:rPr>
              <w:t xml:space="preserve"> modificable = false</w:t>
            </w:r>
          </w:p>
        </w:tc>
      </w:tr>
      <w:tr w:rsidR="007276B0" w14:paraId="20A87511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A2FEF29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variable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BF6F865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0A68560" w14:textId="77777777" w:rsidR="007276B0" w:rsidRDefault="00000000" w:rsidP="00A76D73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variable.tipo = variable.definicion.tipo</w:t>
            </w:r>
          </w:p>
          <w:p w14:paraId="5CA4283C" w14:textId="7EECED24" w:rsidR="00A76D73" w:rsidRPr="00A76D73" w:rsidRDefault="00A76D73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variable.modificable = true</w:t>
            </w:r>
          </w:p>
        </w:tc>
      </w:tr>
      <w:tr w:rsidR="007276B0" w14:paraId="7DD8732C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99FDCE5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expresionAritmetica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izq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operador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der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0BD5CCF" w14:textId="77777777" w:rsidR="00246637" w:rsidRDefault="0054044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esTipoPrimitivo(izq.tipo)</w:t>
            </w:r>
          </w:p>
          <w:p w14:paraId="3BDE8907" w14:textId="77777777" w:rsidR="0054044C" w:rsidRDefault="0054044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esTipoPrimitivo(der.tipo)</w:t>
            </w:r>
          </w:p>
          <w:p w14:paraId="0352EAD9" w14:textId="77777777" w:rsidR="0054044C" w:rsidRDefault="0054044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izq.tipo </w:t>
            </w:r>
            <w:r w:rsidRPr="0054044C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tipoChar</w:t>
            </w:r>
          </w:p>
          <w:p w14:paraId="04EA4797" w14:textId="60B02AA4" w:rsidR="0054044C" w:rsidRPr="006D57BF" w:rsidRDefault="0054044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lastRenderedPageBreak/>
              <w:t>der</w:t>
            </w:r>
            <w:r>
              <w:rPr>
                <w:sz w:val="14"/>
                <w:szCs w:val="14"/>
                <w:lang w:val="es-ES"/>
              </w:rPr>
              <w:t xml:space="preserve">.tipo </w:t>
            </w:r>
            <w:r w:rsidRPr="0054044C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tipoChar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2A677C4" w14:textId="77777777" w:rsidR="007276B0" w:rsidRDefault="00000000" w:rsidP="00A76D73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expresionAritmetica.tipo = izq.tipo</w:t>
            </w:r>
          </w:p>
          <w:p w14:paraId="2AC90BDA" w14:textId="3B04BF02" w:rsidR="00A76D73" w:rsidRPr="00A76D73" w:rsidRDefault="00A76D73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expresionAritmetica.modificable = false</w:t>
            </w:r>
          </w:p>
        </w:tc>
      </w:tr>
      <w:tr w:rsidR="00AD7990" w14:paraId="3694B97B" w14:textId="77777777" w:rsidTr="0079716C">
        <w:trPr>
          <w:trHeight w:val="225"/>
        </w:trPr>
        <w:tc>
          <w:tcPr>
            <w:tcW w:w="61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C75C09" w14:textId="77777777" w:rsidR="00AD7990" w:rsidRDefault="00AD7990" w:rsidP="00AD7990">
            <w:pPr>
              <w:pStyle w:val="spannodo-21"/>
            </w:pPr>
            <w:r>
              <w:rPr>
                <w:rStyle w:val="spannodo-21-c"/>
                <w:sz w:val="16"/>
                <w:szCs w:val="16"/>
              </w:rPr>
              <w:t>expresionLogica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izq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operador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der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  <w:p w14:paraId="4222CB9E" w14:textId="77777777" w:rsidR="00AD7990" w:rsidRDefault="00AD7990" w:rsidP="00AD7990">
            <w:pPr>
              <w:pStyle w:val="spannodo-21"/>
              <w:rPr>
                <w:rStyle w:val="spannodo-21-c"/>
                <w:sz w:val="16"/>
                <w:szCs w:val="16"/>
              </w:rPr>
            </w:pPr>
          </w:p>
        </w:tc>
        <w:tc>
          <w:tcPr>
            <w:tcW w:w="21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5BD7ED" w14:textId="77777777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izq.tipo = tipoEntero</w:t>
            </w:r>
          </w:p>
          <w:p w14:paraId="4BEA3A19" w14:textId="3CA57A2E" w:rsidR="00AD7990" w:rsidRPr="00867CD9" w:rsidRDefault="00AD7990" w:rsidP="00AD7990">
            <w:pPr>
              <w:tabs>
                <w:tab w:val="center" w:pos="955"/>
              </w:tabs>
              <w:rPr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der</w:t>
            </w:r>
            <w:r>
              <w:rPr>
                <w:sz w:val="14"/>
                <w:szCs w:val="14"/>
                <w:lang w:val="es-ES"/>
              </w:rPr>
              <w:t>.tipo = tipoEntero</w:t>
            </w:r>
          </w:p>
        </w:tc>
        <w:tc>
          <w:tcPr>
            <w:tcW w:w="25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B6FC48" w14:textId="77777777" w:rsidR="00AD7990" w:rsidRDefault="00AD7990" w:rsidP="00AD7990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expresionLogica.tipo = izq.tipo</w:t>
            </w:r>
          </w:p>
          <w:p w14:paraId="73C3B8C8" w14:textId="0CD7C8B1" w:rsidR="00AD7990" w:rsidRPr="00A76D73" w:rsidRDefault="00AD7990" w:rsidP="00AD7990">
            <w:pPr>
              <w:spacing w:line="240" w:lineRule="auto"/>
              <w:rPr>
                <w:lang w:val="es-ES"/>
              </w:rPr>
            </w:pPr>
            <w:r>
              <w:rPr>
                <w:sz w:val="14"/>
                <w:szCs w:val="14"/>
              </w:rPr>
              <w:t>expresionLogica</w:t>
            </w:r>
            <w:r>
              <w:rPr>
                <w:sz w:val="14"/>
                <w:szCs w:val="14"/>
                <w:lang w:val="es-ES"/>
              </w:rPr>
              <w:t>.modificable = false</w:t>
            </w:r>
          </w:p>
        </w:tc>
      </w:tr>
      <w:tr w:rsidR="00AD7990" w14:paraId="769682B4" w14:textId="77777777" w:rsidTr="0079716C">
        <w:trPr>
          <w:trHeight w:val="225"/>
        </w:trPr>
        <w:tc>
          <w:tcPr>
            <w:tcW w:w="61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7A01C8" w14:textId="56BBE063" w:rsidR="00AD7990" w:rsidRDefault="00AD7990" w:rsidP="00AD7990">
            <w:pPr>
              <w:pStyle w:val="spannodo-21"/>
            </w:pPr>
            <w:r>
              <w:rPr>
                <w:rStyle w:val="spannodo-21-c"/>
                <w:sz w:val="16"/>
                <w:szCs w:val="16"/>
                <w:lang w:val="es-ES"/>
              </w:rPr>
              <w:t>comparacion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izq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operador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der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  <w:p w14:paraId="3E05AAE6" w14:textId="77777777" w:rsidR="00AD7990" w:rsidRDefault="00AD7990" w:rsidP="00AD7990">
            <w:pPr>
              <w:pStyle w:val="spannodo-21"/>
              <w:rPr>
                <w:rStyle w:val="spannodo-21-c"/>
                <w:sz w:val="16"/>
                <w:szCs w:val="16"/>
              </w:rPr>
            </w:pPr>
          </w:p>
          <w:p w14:paraId="53538E13" w14:textId="009C156D" w:rsidR="00AD7990" w:rsidRDefault="00AD7990" w:rsidP="00AD7990">
            <w:pPr>
              <w:pStyle w:val="spannodo-21"/>
              <w:rPr>
                <w:rStyle w:val="spannodo-21-c"/>
                <w:sz w:val="16"/>
                <w:szCs w:val="16"/>
              </w:rPr>
            </w:pPr>
          </w:p>
        </w:tc>
        <w:tc>
          <w:tcPr>
            <w:tcW w:w="21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D5F727" w14:textId="77777777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esTipoPrimitivo(izq.tipo)</w:t>
            </w:r>
          </w:p>
          <w:p w14:paraId="24777B05" w14:textId="77777777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esTipoPrimitivo(der.tipo)</w:t>
            </w:r>
          </w:p>
          <w:p w14:paraId="16B73F38" w14:textId="77777777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izq.tipo </w:t>
            </w:r>
            <w:r w:rsidRPr="0054044C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tipoChar</w:t>
            </w:r>
          </w:p>
          <w:p w14:paraId="477E3EB3" w14:textId="0F00F700" w:rsidR="00AD7990" w:rsidRDefault="00AD7990" w:rsidP="00AD7990">
            <w:pPr>
              <w:tabs>
                <w:tab w:val="center" w:pos="955"/>
              </w:tabs>
            </w:pPr>
            <w:r>
              <w:rPr>
                <w:sz w:val="14"/>
                <w:szCs w:val="14"/>
                <w:lang w:val="es-ES"/>
              </w:rPr>
              <w:t xml:space="preserve">der.tipo </w:t>
            </w:r>
            <w:r w:rsidRPr="0054044C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tipoChar</w:t>
            </w:r>
          </w:p>
        </w:tc>
        <w:tc>
          <w:tcPr>
            <w:tcW w:w="25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384406" w14:textId="77777777" w:rsidR="00AD7990" w:rsidRDefault="00AD7990" w:rsidP="00AD7990">
            <w:pPr>
              <w:spacing w:line="240" w:lineRule="auto"/>
              <w:rPr>
                <w:sz w:val="14"/>
                <w:szCs w:val="14"/>
              </w:rPr>
            </w:pPr>
          </w:p>
        </w:tc>
      </w:tr>
      <w:tr w:rsidR="00AD7990" w14:paraId="28A14263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29C8206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expresionUnaria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operador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934C797" w14:textId="34073C0A" w:rsidR="00AD7990" w:rsidRPr="00A12822" w:rsidRDefault="00A12822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expresion.tipo = tipoEntero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D167186" w14:textId="77777777" w:rsidR="00AD7990" w:rsidRDefault="00AD7990" w:rsidP="00AD7990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expresionUnaria.tipo =  expresion.tipo</w:t>
            </w:r>
          </w:p>
          <w:p w14:paraId="08D9DA88" w14:textId="71086FC5" w:rsidR="00AD7990" w:rsidRPr="00A76D73" w:rsidRDefault="00AD7990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expresionUnaria</w:t>
            </w:r>
            <w:r>
              <w:rPr>
                <w:sz w:val="14"/>
                <w:szCs w:val="14"/>
                <w:lang w:val="es-ES"/>
              </w:rPr>
              <w:t>.modificable = false</w:t>
            </w:r>
          </w:p>
        </w:tc>
      </w:tr>
      <w:tr w:rsidR="00AD7990" w14:paraId="1F11A111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D7CA588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conversion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nuevoTipo</w:t>
            </w:r>
            <w:r>
              <w:rPr>
                <w:rStyle w:val="spantipoAtt-27-c"/>
                <w:sz w:val="16"/>
                <w:szCs w:val="16"/>
              </w:rPr>
              <w:t xml:space="preserve">:tipo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B06D764" w14:textId="126E5A79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esTipoPrimitivo(nuevoTipo)</w:t>
            </w:r>
          </w:p>
          <w:p w14:paraId="6082058C" w14:textId="2B0D3C5D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 (expresion.tipo)</w:t>
            </w:r>
          </w:p>
          <w:p w14:paraId="41E73CE1" w14:textId="3D2BE5BA" w:rsidR="00AD7990" w:rsidRPr="00101364" w:rsidRDefault="00AD7990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~ mismoTipo(nuevoTipo, expresion.tipo)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0CDB345" w14:textId="77777777" w:rsidR="00AD7990" w:rsidRDefault="00AD7990" w:rsidP="00AD7990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conversion.tipo = nuevoTipo</w:t>
            </w:r>
          </w:p>
          <w:p w14:paraId="5F1761D9" w14:textId="672CD695" w:rsidR="00AD7990" w:rsidRPr="00A76D73" w:rsidRDefault="00AD7990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conversion.modificable = false</w:t>
            </w:r>
          </w:p>
        </w:tc>
      </w:tr>
      <w:tr w:rsidR="00AD7990" w14:paraId="5C1343B0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25CDDD9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invocacionExpresion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params</w:t>
            </w:r>
            <w:r>
              <w:rPr>
                <w:rStyle w:val="spantipoAtt-27-c"/>
                <w:sz w:val="16"/>
                <w:szCs w:val="16"/>
              </w:rPr>
              <w:t>:expresion*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FB78B0C" w14:textId="53A6AD67" w:rsidR="00AD7990" w:rsidRPr="001D7862" w:rsidRDefault="001D7862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coincidenTiposParametros(params)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2688E2B" w14:textId="77777777" w:rsidR="00AD7990" w:rsidRDefault="00AD7990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invocacionExpresion.tipo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 </w:t>
            </w:r>
            <w:proofErr w:type="spellStart"/>
            <w:r>
              <w:rPr>
                <w:sz w:val="14"/>
                <w:szCs w:val="14"/>
                <w:lang w:val="es-ES"/>
              </w:rPr>
              <w:t>nombre.tipo</w:t>
            </w:r>
            <w:proofErr w:type="spellEnd"/>
          </w:p>
          <w:p w14:paraId="7F5E348F" w14:textId="727A1C55" w:rsidR="00AD7990" w:rsidRPr="00A76D73" w:rsidRDefault="00AD7990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invocacionExpresion.modificable = false</w:t>
            </w:r>
          </w:p>
        </w:tc>
      </w:tr>
      <w:tr w:rsidR="00AD7990" w14:paraId="19DE53BB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A18ACF3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accesoArray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array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indice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CD1FC86" w14:textId="77777777" w:rsidR="00AD7990" w:rsidRDefault="0000186B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indice.tipo = tipoEntero</w:t>
            </w:r>
          </w:p>
          <w:p w14:paraId="4FAFC356" w14:textId="0EA2F3FB" w:rsidR="007F2B76" w:rsidRPr="0000186B" w:rsidRDefault="007F2B76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arr</w:t>
            </w:r>
            <w:r w:rsidR="00F87AB5">
              <w:rPr>
                <w:sz w:val="14"/>
                <w:szCs w:val="14"/>
                <w:lang w:val="es-ES"/>
              </w:rPr>
              <w:t>a</w:t>
            </w:r>
            <w:r>
              <w:rPr>
                <w:sz w:val="14"/>
                <w:szCs w:val="14"/>
                <w:lang w:val="es-ES"/>
              </w:rPr>
              <w:t>y.tipo = tipoArray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7F68136" w14:textId="77777777" w:rsidR="00AD7990" w:rsidRDefault="00AD7990" w:rsidP="00AD799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accesoArray.tipo = array.tipo</w:t>
            </w:r>
          </w:p>
          <w:p w14:paraId="24E5AB03" w14:textId="5FC6C27A" w:rsidR="00AD7990" w:rsidRPr="00A76D73" w:rsidRDefault="00AD7990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accesoArray</w:t>
            </w:r>
            <w:r>
              <w:rPr>
                <w:sz w:val="14"/>
                <w:szCs w:val="14"/>
                <w:lang w:val="es-ES"/>
              </w:rPr>
              <w:t>.modificable = true</w:t>
            </w:r>
          </w:p>
        </w:tc>
      </w:tr>
      <w:tr w:rsidR="00AD7990" w14:paraId="24277D48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13EE4E9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accesoCampo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struct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campo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4E0660E" w14:textId="77777777" w:rsidR="00AD7990" w:rsidRPr="00101364" w:rsidRDefault="00AD7990" w:rsidP="00AD799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C404440" w14:textId="77777777" w:rsidR="00AD7990" w:rsidRDefault="00AD7990" w:rsidP="00AD799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accesoCampo.tipo = struct.tipo</w:t>
            </w:r>
          </w:p>
          <w:p w14:paraId="0FB815C2" w14:textId="7AE6D03D" w:rsidR="00AD7990" w:rsidRPr="00A76D73" w:rsidRDefault="00AD7990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accesoCampo</w:t>
            </w:r>
            <w:r>
              <w:rPr>
                <w:sz w:val="14"/>
                <w:szCs w:val="14"/>
                <w:lang w:val="es-ES"/>
              </w:rPr>
              <w:t>.modificable = true</w:t>
            </w:r>
          </w:p>
        </w:tc>
      </w:tr>
      <w:tr w:rsidR="00AD7990" w14:paraId="6EA63BDC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9FE09C7" w14:textId="77777777" w:rsidR="00AD7990" w:rsidRDefault="00AD7990" w:rsidP="00AD799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1C9C9DF" w14:textId="77777777" w:rsidR="00AD7990" w:rsidRDefault="00AD7990" w:rsidP="00AD799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5523ACA" w14:textId="77777777" w:rsidR="00AD7990" w:rsidRDefault="00AD7990" w:rsidP="00AD7990">
            <w:pPr>
              <w:rPr>
                <w:sz w:val="14"/>
                <w:szCs w:val="14"/>
              </w:rPr>
            </w:pPr>
          </w:p>
        </w:tc>
      </w:tr>
    </w:tbl>
    <w:p w14:paraId="7A535716" w14:textId="77777777" w:rsidR="007276B0" w:rsidRDefault="00000000">
      <w:pPr>
        <w:pStyle w:val="body-6"/>
      </w:pPr>
      <w:r>
        <w:br/>
      </w:r>
      <w:r>
        <w:rPr>
          <w:rStyle w:val="body-6-c"/>
        </w:rPr>
        <w:t xml:space="preserve">Recordatorio de los operadores (para cortar y pegar): ⇒ ⇔ ≠ ∅ ∈ ∉ ∪ ∩ ⊂ ⊄ ∑ ∃ ∀ </w:t>
      </w:r>
    </w:p>
    <w:p w14:paraId="6A40E40C" w14:textId="77777777" w:rsidR="007276B0" w:rsidRDefault="00000000">
      <w:pPr>
        <w:pStyle w:val="h3-364"/>
      </w:pPr>
      <w:r>
        <w:rPr>
          <w:rStyle w:val="h3-364-c"/>
        </w:rPr>
        <w:t>Atributos</w:t>
      </w:r>
    </w:p>
    <w:tbl>
      <w:tblPr>
        <w:tblW w:w="4940" w:type="pct"/>
        <w:tblLook w:val="04A0" w:firstRow="1" w:lastRow="0" w:firstColumn="1" w:lastColumn="0" w:noHBand="0" w:noVBand="1"/>
      </w:tblPr>
      <w:tblGrid>
        <w:gridCol w:w="2308"/>
        <w:gridCol w:w="1633"/>
        <w:gridCol w:w="1083"/>
        <w:gridCol w:w="2779"/>
        <w:gridCol w:w="3081"/>
      </w:tblGrid>
      <w:tr w:rsidR="007276B0" w14:paraId="53FAF88C" w14:textId="77777777"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6798057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Nodo/Categoría Sintáctica</w:t>
            </w: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E3D7D99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Nombre del Atributo</w:t>
            </w: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80810F3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Tipo Java</w:t>
            </w: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87F273A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Heredado/Sintetizado</w:t>
            </w: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1109397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Descripción</w:t>
            </w:r>
            <w:r>
              <w:rPr>
                <w:rStyle w:val="td-10-c"/>
              </w:rPr>
              <w:t> </w:t>
            </w:r>
          </w:p>
        </w:tc>
      </w:tr>
      <w:tr w:rsidR="007276B0" w14:paraId="73E6A1BC" w14:textId="77777777"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E1DF3E4" w14:textId="77777777" w:rsidR="007276B0" w:rsidRDefault="00000000">
            <w:pPr>
              <w:pStyle w:val="td-10"/>
            </w:pPr>
            <w:r>
              <w:rPr>
                <w:rStyle w:val="td-10-c"/>
              </w:rPr>
              <w:t> expresion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E225449" w14:textId="77777777" w:rsidR="007276B0" w:rsidRDefault="00000000">
            <w:r>
              <w:t>tipo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60841EC" w14:textId="77777777" w:rsidR="007276B0" w:rsidRDefault="00000000">
            <w:r>
              <w:t>Tipo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5D5C690" w14:textId="77777777" w:rsidR="007276B0" w:rsidRDefault="00000000">
            <w:r>
              <w:t>Sintetizado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52F5542" w14:textId="77777777" w:rsidR="007276B0" w:rsidRDefault="00000000">
            <w:r>
              <w:t>Tipo de la expresión</w:t>
            </w:r>
          </w:p>
        </w:tc>
      </w:tr>
      <w:tr w:rsidR="007276B0" w14:paraId="25571204" w14:textId="77777777"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1D7A48D" w14:textId="77777777" w:rsidR="007276B0" w:rsidRDefault="00000000">
            <w:pPr>
              <w:pStyle w:val="td-10"/>
            </w:pPr>
            <w:r>
              <w:rPr>
                <w:rStyle w:val="td-10-c"/>
              </w:rPr>
              <w:t> expresion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8D0ADC7" w14:textId="77777777" w:rsidR="007276B0" w:rsidRDefault="00000000">
            <w:r>
              <w:t>modificable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8A7B588" w14:textId="77777777" w:rsidR="007276B0" w:rsidRDefault="00000000">
            <w:r>
              <w:t>boolean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4EC278E" w14:textId="77777777" w:rsidR="007276B0" w:rsidRDefault="00000000">
            <w:r>
              <w:t>Sintetizado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2B643E3" w14:textId="77777777" w:rsidR="007276B0" w:rsidRDefault="00000000">
            <w:r>
              <w:t>Indica si la expresión puede aparecer en el lado izquierdo de una asignación</w:t>
            </w:r>
          </w:p>
        </w:tc>
      </w:tr>
      <w:tr w:rsidR="007276B0" w14:paraId="05E15A66" w14:textId="77777777"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85ADFED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14D419D" w14:textId="77777777" w:rsidR="007276B0" w:rsidRDefault="007276B0"/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BDB1EEB" w14:textId="77777777" w:rsidR="007276B0" w:rsidRDefault="007276B0"/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03DF303" w14:textId="77777777" w:rsidR="007276B0" w:rsidRDefault="007276B0"/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3A0AB88" w14:textId="77777777" w:rsidR="007276B0" w:rsidRDefault="007276B0"/>
        </w:tc>
      </w:tr>
    </w:tbl>
    <w:p w14:paraId="3155B44D" w14:textId="77777777" w:rsidR="00223177" w:rsidRDefault="00223177"/>
    <w:sectPr w:rsidR="002231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E0B2D" w14:textId="77777777" w:rsidR="00C64F53" w:rsidRDefault="00C64F53">
      <w:pPr>
        <w:spacing w:after="0" w:line="240" w:lineRule="auto"/>
      </w:pPr>
      <w:r>
        <w:separator/>
      </w:r>
    </w:p>
  </w:endnote>
  <w:endnote w:type="continuationSeparator" w:id="0">
    <w:p w14:paraId="6375C115" w14:textId="77777777" w:rsidR="00C64F53" w:rsidRDefault="00C64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FBA0A" w14:textId="77777777" w:rsidR="00C64F53" w:rsidRDefault="00C64F53">
      <w:pPr>
        <w:spacing w:after="0" w:line="240" w:lineRule="auto"/>
      </w:pPr>
      <w:r>
        <w:separator/>
      </w:r>
    </w:p>
  </w:footnote>
  <w:footnote w:type="continuationSeparator" w:id="0">
    <w:p w14:paraId="2A929F5C" w14:textId="77777777" w:rsidR="00C64F53" w:rsidRDefault="00C64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250EA"/>
    <w:multiLevelType w:val="hybridMultilevel"/>
    <w:tmpl w:val="C76CF176"/>
    <w:lvl w:ilvl="0" w:tplc="EA5A32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ADA046A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8C1EE0B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63682B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5EE25B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07A69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2BBE67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0FBE59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D780DB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1298680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6B0"/>
    <w:rsid w:val="0000186B"/>
    <w:rsid w:val="000821FD"/>
    <w:rsid w:val="000A3AF9"/>
    <w:rsid w:val="00101364"/>
    <w:rsid w:val="001D7862"/>
    <w:rsid w:val="00223177"/>
    <w:rsid w:val="00246637"/>
    <w:rsid w:val="004060E6"/>
    <w:rsid w:val="0054044C"/>
    <w:rsid w:val="00634A22"/>
    <w:rsid w:val="006D57BF"/>
    <w:rsid w:val="007276B0"/>
    <w:rsid w:val="0078649D"/>
    <w:rsid w:val="0079716C"/>
    <w:rsid w:val="007F2B76"/>
    <w:rsid w:val="00867CD9"/>
    <w:rsid w:val="00871F6B"/>
    <w:rsid w:val="008B61CD"/>
    <w:rsid w:val="00901DD0"/>
    <w:rsid w:val="009D70FC"/>
    <w:rsid w:val="00A12822"/>
    <w:rsid w:val="00A76D73"/>
    <w:rsid w:val="00AD7990"/>
    <w:rsid w:val="00B1691E"/>
    <w:rsid w:val="00B9056B"/>
    <w:rsid w:val="00BA1BAF"/>
    <w:rsid w:val="00C64F53"/>
    <w:rsid w:val="00C91761"/>
    <w:rsid w:val="00D17CF0"/>
    <w:rsid w:val="00DE1571"/>
    <w:rsid w:val="00E03DD1"/>
    <w:rsid w:val="00E44112"/>
    <w:rsid w:val="00EC5603"/>
    <w:rsid w:val="00F8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5A70"/>
  <w15:docId w15:val="{A113781C-285E-4761-B17D-02E58349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CD9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Ttulo2">
    <w:name w:val="heading 2"/>
    <w:basedOn w:val="Normal"/>
    <w:link w:val="Ttulo2Car"/>
    <w:qFormat/>
    <w:pPr>
      <w:spacing w:before="400" w:after="0"/>
      <w:outlineLvl w:val="1"/>
    </w:pPr>
  </w:style>
  <w:style w:type="paragraph" w:styleId="Ttulo3">
    <w:name w:val="heading 3"/>
    <w:basedOn w:val="Normal"/>
    <w:link w:val="Ttulo3Car"/>
    <w:qFormat/>
    <w:pPr>
      <w:spacing w:before="360" w:after="0"/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ar">
    <w:name w:val="Título C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/>
    </w:pPr>
    <w:rPr>
      <w:sz w:val="24"/>
      <w:szCs w:val="24"/>
    </w:rPr>
  </w:style>
  <w:style w:type="character" w:customStyle="1" w:styleId="SubttuloCar">
    <w:name w:val="Subtítulo Ca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notaalpie">
    <w:name w:val="footnote reference"/>
    <w:uiPriority w:val="99"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paragraph" w:customStyle="1" w:styleId="h2-2">
    <w:name w:val="h2-2"/>
    <w:basedOn w:val="Ttulo2"/>
    <w:qFormat/>
    <w:pPr>
      <w:spacing w:before="0"/>
      <w:contextualSpacing/>
    </w:pPr>
  </w:style>
  <w:style w:type="character" w:customStyle="1" w:styleId="Ttulo2Car">
    <w:name w:val="Título 2 Car"/>
    <w:link w:val="Ttulo2"/>
    <w:uiPriority w:val="9"/>
    <w:unhideWhenUsed/>
    <w:rPr>
      <w:rFonts w:ascii="Times New Roman" w:eastAsia="Times New Roman" w:hAnsi="Times New Roman" w:cs="Times New Roman"/>
      <w:b/>
      <w:bCs/>
      <w:sz w:val="33"/>
      <w:szCs w:val="33"/>
    </w:rPr>
  </w:style>
  <w:style w:type="character" w:customStyle="1" w:styleId="Title2Sign">
    <w:name w:val="Title 2 Sign"/>
    <w:uiPriority w:val="9"/>
    <w:unhideWhenUsed/>
    <w:rPr>
      <w:rFonts w:ascii="Times New Roman" w:eastAsia="Times New Roman" w:hAnsi="Times New Roman" w:cs="Times New Roman"/>
      <w:b/>
      <w:bCs/>
      <w:sz w:val="33"/>
      <w:szCs w:val="33"/>
    </w:rPr>
  </w:style>
  <w:style w:type="character" w:customStyle="1" w:styleId="h2-2-c">
    <w:name w:val="h2-2-c"/>
    <w:basedOn w:val="Title2Sign"/>
    <w:rPr>
      <w:rFonts w:ascii="Cambria" w:eastAsia="Cambria" w:hAnsi="Cambria" w:cs="Cambria"/>
      <w:b/>
      <w:bCs/>
      <w:sz w:val="24"/>
      <w:szCs w:val="24"/>
    </w:rPr>
  </w:style>
  <w:style w:type="paragraph" w:customStyle="1" w:styleId="td-10">
    <w:name w:val="td-10"/>
    <w:qFormat/>
    <w:pPr>
      <w:spacing w:after="0" w:line="288" w:lineRule="auto"/>
      <w:contextualSpacing/>
    </w:pPr>
  </w:style>
  <w:style w:type="character" w:customStyle="1" w:styleId="strong-12-c">
    <w:name w:val="strong-12-c"/>
    <w:rPr>
      <w:rFonts w:ascii="Cambria" w:eastAsia="Cambria" w:hAnsi="Cambria" w:cs="Cambria"/>
      <w:sz w:val="24"/>
      <w:szCs w:val="24"/>
    </w:rPr>
  </w:style>
  <w:style w:type="paragraph" w:customStyle="1" w:styleId="spannodo-21">
    <w:name w:val="span.nodo-21"/>
    <w:qFormat/>
    <w:pPr>
      <w:spacing w:after="0" w:line="288" w:lineRule="auto"/>
      <w:contextualSpacing/>
    </w:pPr>
  </w:style>
  <w:style w:type="character" w:customStyle="1" w:styleId="spannodo-21-c">
    <w:name w:val="span.nodo-21-c"/>
    <w:rPr>
      <w:rFonts w:ascii="Cambria" w:eastAsia="Cambria" w:hAnsi="Cambria" w:cs="Cambria"/>
      <w:b/>
      <w:bCs/>
      <w:color w:val="000000"/>
      <w:sz w:val="24"/>
      <w:szCs w:val="24"/>
    </w:rPr>
  </w:style>
  <w:style w:type="character" w:customStyle="1" w:styleId="td-10-c">
    <w:name w:val="td-10-c"/>
    <w:rPr>
      <w:rFonts w:ascii="Cambria" w:eastAsia="Cambria" w:hAnsi="Cambria" w:cs="Cambria"/>
      <w:sz w:val="24"/>
      <w:szCs w:val="24"/>
    </w:rPr>
  </w:style>
  <w:style w:type="character" w:customStyle="1" w:styleId="spannombreAtt-25-c">
    <w:name w:val="span.nombreAtt-25-c"/>
    <w:rPr>
      <w:rFonts w:ascii="Cambria" w:eastAsia="Cambria" w:hAnsi="Cambria" w:cs="Cambria"/>
      <w:i/>
      <w:iCs/>
      <w:sz w:val="24"/>
      <w:szCs w:val="24"/>
    </w:rPr>
  </w:style>
  <w:style w:type="character" w:customStyle="1" w:styleId="spantipoAtt-27-c">
    <w:name w:val="span.tipoAtt-27-c"/>
    <w:rPr>
      <w:rFonts w:ascii="Cambria" w:eastAsia="Cambria" w:hAnsi="Cambria" w:cs="Cambria"/>
      <w:color w:val="808080"/>
      <w:sz w:val="24"/>
      <w:szCs w:val="24"/>
    </w:rPr>
  </w:style>
  <w:style w:type="paragraph" w:customStyle="1" w:styleId="body-6">
    <w:name w:val="body-6"/>
    <w:qFormat/>
    <w:pPr>
      <w:spacing w:after="0"/>
      <w:contextualSpacing/>
    </w:pPr>
  </w:style>
  <w:style w:type="character" w:customStyle="1" w:styleId="body-6-c">
    <w:name w:val="body-6-c"/>
    <w:rPr>
      <w:rFonts w:ascii="Cambria" w:eastAsia="Cambria" w:hAnsi="Cambria" w:cs="Cambria"/>
      <w:sz w:val="24"/>
      <w:szCs w:val="24"/>
    </w:rPr>
  </w:style>
  <w:style w:type="paragraph" w:customStyle="1" w:styleId="h3-364">
    <w:name w:val="h3-364"/>
    <w:basedOn w:val="Ttulo3"/>
    <w:qFormat/>
    <w:pPr>
      <w:spacing w:before="0"/>
      <w:contextualSpacing/>
    </w:pPr>
  </w:style>
  <w:style w:type="character" w:customStyle="1" w:styleId="Ttulo3Car">
    <w:name w:val="Título 3 Car"/>
    <w:link w:val="Ttulo3"/>
    <w:uiPriority w:val="9"/>
    <w:unhideWhenUsed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Title3Sign">
    <w:name w:val="Title 3 Sign"/>
    <w:uiPriority w:val="9"/>
    <w:unhideWhenUsed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3-364-c">
    <w:name w:val="h3-364-c"/>
    <w:basedOn w:val="Title3Sign"/>
    <w:rPr>
      <w:rFonts w:ascii="Cambria" w:eastAsia="Cambria" w:hAnsi="Cambria" w:cs="Cambr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Villa García</cp:lastModifiedBy>
  <cp:revision>29</cp:revision>
  <dcterms:created xsi:type="dcterms:W3CDTF">2023-04-03T11:03:00Z</dcterms:created>
  <dcterms:modified xsi:type="dcterms:W3CDTF">2023-04-03T18:02:00Z</dcterms:modified>
</cp:coreProperties>
</file>