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372C" w14:textId="77777777" w:rsidR="00677D58" w:rsidRDefault="00677D58"/>
    <w:tbl>
      <w:tblPr>
        <w:tblW w:w="1034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128"/>
        <w:gridCol w:w="1981"/>
        <w:gridCol w:w="575"/>
        <w:gridCol w:w="851"/>
        <w:gridCol w:w="425"/>
        <w:gridCol w:w="1028"/>
        <w:gridCol w:w="391"/>
        <w:gridCol w:w="284"/>
        <w:gridCol w:w="849"/>
        <w:gridCol w:w="315"/>
        <w:gridCol w:w="315"/>
        <w:gridCol w:w="80"/>
        <w:gridCol w:w="141"/>
        <w:gridCol w:w="94"/>
        <w:gridCol w:w="315"/>
        <w:gridCol w:w="17"/>
        <w:gridCol w:w="298"/>
        <w:gridCol w:w="127"/>
        <w:gridCol w:w="188"/>
        <w:gridCol w:w="315"/>
        <w:gridCol w:w="315"/>
        <w:gridCol w:w="33"/>
        <w:gridCol w:w="283"/>
      </w:tblGrid>
      <w:tr w:rsidR="00105FB2" w14:paraId="3614DE2E" w14:textId="77777777" w:rsidTr="7EC9B373">
        <w:trPr>
          <w:cantSplit/>
          <w:trHeight w:val="270"/>
        </w:trPr>
        <w:tc>
          <w:tcPr>
            <w:tcW w:w="10348" w:type="dxa"/>
            <w:gridSpan w:val="23"/>
            <w:vAlign w:val="center"/>
          </w:tcPr>
          <w:p w14:paraId="3833CB8E" w14:textId="77777777" w:rsidR="00105FB2" w:rsidRPr="000C67A4" w:rsidRDefault="00105FB2" w:rsidP="00C11BBE">
            <w:pPr>
              <w:jc w:val="center"/>
              <w:rPr>
                <w:b/>
              </w:rPr>
            </w:pPr>
            <w:r w:rsidRPr="000C67A4">
              <w:rPr>
                <w:b/>
              </w:rPr>
              <w:t>UNIVERSITY OF LIVERPOOL</w:t>
            </w:r>
            <w:r w:rsidR="00C11BBE">
              <w:rPr>
                <w:b/>
              </w:rPr>
              <w:t xml:space="preserve"> – SCHOOL of EEE&amp;CS</w:t>
            </w:r>
            <w:r w:rsidR="002B42E9" w:rsidRPr="000C67A4">
              <w:rPr>
                <w:b/>
              </w:rPr>
              <w:t xml:space="preserve"> – </w:t>
            </w:r>
            <w:r w:rsidR="001C5A43">
              <w:rPr>
                <w:b/>
              </w:rPr>
              <w:t xml:space="preserve">GOODS </w:t>
            </w:r>
            <w:r w:rsidR="002B42E9" w:rsidRPr="000C67A4">
              <w:rPr>
                <w:b/>
              </w:rPr>
              <w:t>REQUISITION FORM</w:t>
            </w:r>
          </w:p>
        </w:tc>
      </w:tr>
      <w:tr w:rsidR="00342449" w14:paraId="62F2259D" w14:textId="77777777" w:rsidTr="7EC9B373">
        <w:trPr>
          <w:cantSplit/>
        </w:trPr>
        <w:tc>
          <w:tcPr>
            <w:tcW w:w="6379" w:type="dxa"/>
            <w:gridSpan w:val="7"/>
            <w:tcBorders>
              <w:top w:val="single" w:sz="4" w:space="0" w:color="auto"/>
              <w:left w:val="single" w:sz="4" w:space="0" w:color="auto"/>
              <w:bottom w:val="thinThickThinSmallGap" w:sz="24" w:space="0" w:color="auto"/>
            </w:tcBorders>
          </w:tcPr>
          <w:p w14:paraId="599C4B26" w14:textId="77777777" w:rsidR="00342449" w:rsidRDefault="00342449" w:rsidP="00B40E69">
            <w:pPr>
              <w:tabs>
                <w:tab w:val="left" w:pos="5382"/>
              </w:tabs>
              <w:jc w:val="center"/>
            </w:pPr>
            <w:r>
              <w:rPr>
                <w:sz w:val="18"/>
              </w:rPr>
              <w:t>Supplier Details (if not on the authorised list please complete section bottom of page)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5BFBD2BC" w14:textId="77777777" w:rsidR="00342449" w:rsidRPr="00943B24" w:rsidRDefault="00342449" w:rsidP="00AC4E30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3685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05FA5" w14:textId="77777777" w:rsidR="00342449" w:rsidRDefault="00342449">
            <w:pPr>
              <w:pStyle w:val="Heading2"/>
              <w:ind w:right="-67"/>
              <w:jc w:val="center"/>
              <w:rPr>
                <w:i w:val="0"/>
              </w:rPr>
            </w:pPr>
            <w:r>
              <w:t>Office Use Only</w:t>
            </w:r>
          </w:p>
        </w:tc>
      </w:tr>
      <w:tr w:rsidR="00342449" w14:paraId="7298C807" w14:textId="77777777" w:rsidTr="7EC9B373">
        <w:trPr>
          <w:cantSplit/>
          <w:trHeight w:val="322"/>
        </w:trPr>
        <w:tc>
          <w:tcPr>
            <w:tcW w:w="6379" w:type="dxa"/>
            <w:gridSpan w:val="7"/>
            <w:tcBorders>
              <w:left w:val="single" w:sz="4" w:space="0" w:color="auto"/>
              <w:bottom w:val="thinThickThinSmallGap" w:sz="24" w:space="0" w:color="auto"/>
            </w:tcBorders>
            <w:vAlign w:val="center"/>
          </w:tcPr>
          <w:p w14:paraId="7E99EEB8" w14:textId="4DFB177E" w:rsidR="00342449" w:rsidRPr="008E2EA9" w:rsidRDefault="00CE11FC" w:rsidP="005A549B">
            <w:pPr>
              <w:ind w:right="-67"/>
              <w:rPr>
                <w:iCs/>
                <w:sz w:val="14"/>
                <w:szCs w:val="14"/>
              </w:rPr>
            </w:pPr>
            <w:r>
              <w:rPr>
                <w:iCs/>
              </w:rPr>
              <w:t>Mouser</w:t>
            </w:r>
            <w:r w:rsidR="00B712A7">
              <w:rPr>
                <w:iCs/>
              </w:rPr>
              <w:t xml:space="preserve"> Electronics</w:t>
            </w:r>
          </w:p>
        </w:tc>
        <w:tc>
          <w:tcPr>
            <w:tcW w:w="284" w:type="dxa"/>
            <w:tcBorders>
              <w:left w:val="single" w:sz="4" w:space="0" w:color="auto"/>
            </w:tcBorders>
            <w:vAlign w:val="bottom"/>
          </w:tcPr>
          <w:p w14:paraId="7267FE41" w14:textId="77777777" w:rsidR="00342449" w:rsidRPr="00943B24" w:rsidRDefault="00342449" w:rsidP="00AC4E30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91F5BB" w14:textId="77777777" w:rsidR="00342449" w:rsidRPr="009456EB" w:rsidRDefault="00342449" w:rsidP="00342449">
            <w:pPr>
              <w:ind w:right="-67"/>
              <w:rPr>
                <w:sz w:val="16"/>
                <w:szCs w:val="16"/>
              </w:rPr>
            </w:pPr>
            <w:r w:rsidRPr="009456EB">
              <w:rPr>
                <w:sz w:val="16"/>
                <w:szCs w:val="16"/>
              </w:rPr>
              <w:t>Order No.</w:t>
            </w:r>
          </w:p>
        </w:tc>
        <w:tc>
          <w:tcPr>
            <w:tcW w:w="315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C8CD2FC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186F565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gridSpan w:val="3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1811A9A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30E669FA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27C621B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48CC67D2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4B7BE1A" w14:textId="77777777" w:rsidR="00342449" w:rsidRDefault="00342449" w:rsidP="00E35998">
            <w:pPr>
              <w:ind w:right="-67"/>
            </w:pPr>
          </w:p>
        </w:tc>
        <w:tc>
          <w:tcPr>
            <w:tcW w:w="315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7804CAFA" w14:textId="77777777" w:rsidR="00342449" w:rsidRDefault="00342449" w:rsidP="00E35998">
            <w:pPr>
              <w:ind w:right="-67"/>
            </w:pPr>
          </w:p>
        </w:tc>
        <w:tc>
          <w:tcPr>
            <w:tcW w:w="316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AEBC95C" w14:textId="77777777" w:rsidR="00342449" w:rsidRDefault="00342449" w:rsidP="00E35998">
            <w:pPr>
              <w:ind w:right="-67"/>
            </w:pPr>
          </w:p>
        </w:tc>
      </w:tr>
      <w:tr w:rsidR="00342449" w14:paraId="27A86DF7" w14:textId="77777777" w:rsidTr="7EC9B373">
        <w:trPr>
          <w:cantSplit/>
          <w:trHeight w:val="397"/>
        </w:trPr>
        <w:tc>
          <w:tcPr>
            <w:tcW w:w="1128" w:type="dxa"/>
            <w:tcBorders>
              <w:top w:val="thinThickThinSmallGap" w:sz="24" w:space="0" w:color="auto"/>
              <w:left w:val="single" w:sz="4" w:space="0" w:color="auto"/>
            </w:tcBorders>
            <w:vAlign w:val="bottom"/>
          </w:tcPr>
          <w:p w14:paraId="6A3EAD40" w14:textId="77777777" w:rsidR="00342449" w:rsidRPr="003D5414" w:rsidRDefault="00342449" w:rsidP="00943B24">
            <w:pPr>
              <w:tabs>
                <w:tab w:val="left" w:pos="5382"/>
              </w:tabs>
              <w:rPr>
                <w:sz w:val="16"/>
                <w:szCs w:val="16"/>
              </w:rPr>
            </w:pPr>
            <w:r>
              <w:rPr>
                <w:sz w:val="18"/>
              </w:rPr>
              <w:t>Ordered By</w:t>
            </w:r>
            <w:r>
              <w:rPr>
                <w:sz w:val="18"/>
              </w:rPr>
              <w:br/>
            </w:r>
            <w:r>
              <w:rPr>
                <w:i/>
                <w:sz w:val="14"/>
                <w:szCs w:val="14"/>
              </w:rPr>
              <w:t>(</w:t>
            </w:r>
            <w:r w:rsidRPr="003D5414">
              <w:rPr>
                <w:i/>
                <w:sz w:val="14"/>
                <w:szCs w:val="14"/>
              </w:rPr>
              <w:t>Please print</w:t>
            </w:r>
            <w:r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556" w:type="dxa"/>
            <w:gridSpan w:val="2"/>
            <w:tcBorders>
              <w:top w:val="thinThickThinSmallGap" w:sz="24" w:space="0" w:color="auto"/>
              <w:left w:val="nil"/>
              <w:bottom w:val="single" w:sz="4" w:space="0" w:color="auto"/>
            </w:tcBorders>
            <w:vAlign w:val="bottom"/>
          </w:tcPr>
          <w:p w14:paraId="01896212" w14:textId="1E441466" w:rsidR="00342449" w:rsidRPr="00AD162A" w:rsidRDefault="00342449" w:rsidP="7EC9B373">
            <w:pPr>
              <w:tabs>
                <w:tab w:val="left" w:pos="5382"/>
              </w:tabs>
              <w:spacing w:line="259" w:lineRule="auto"/>
            </w:pPr>
          </w:p>
        </w:tc>
        <w:tc>
          <w:tcPr>
            <w:tcW w:w="851" w:type="dxa"/>
            <w:tcBorders>
              <w:top w:val="thinThickThinSmallGap" w:sz="24" w:space="0" w:color="auto"/>
              <w:left w:val="nil"/>
            </w:tcBorders>
            <w:vAlign w:val="bottom"/>
          </w:tcPr>
          <w:p w14:paraId="0E83FCA5" w14:textId="77777777" w:rsidR="00342449" w:rsidRPr="00F9179D" w:rsidRDefault="00342449" w:rsidP="00460AE0">
            <w:pPr>
              <w:tabs>
                <w:tab w:val="left" w:pos="5382"/>
              </w:tabs>
              <w:jc w:val="right"/>
              <w:rPr>
                <w:sz w:val="16"/>
                <w:szCs w:val="16"/>
              </w:rPr>
            </w:pPr>
            <w:r w:rsidRPr="00F9179D">
              <w:rPr>
                <w:sz w:val="16"/>
                <w:szCs w:val="16"/>
              </w:rPr>
              <w:t>Request</w:t>
            </w:r>
            <w:r w:rsidRPr="00F9179D">
              <w:rPr>
                <w:sz w:val="16"/>
                <w:szCs w:val="16"/>
              </w:rPr>
              <w:br/>
              <w:t>Date</w:t>
            </w:r>
          </w:p>
        </w:tc>
        <w:tc>
          <w:tcPr>
            <w:tcW w:w="1453" w:type="dxa"/>
            <w:gridSpan w:val="2"/>
            <w:tcBorders>
              <w:top w:val="thinThickThinSmallGap" w:sz="24" w:space="0" w:color="auto"/>
              <w:left w:val="nil"/>
              <w:bottom w:val="single" w:sz="4" w:space="0" w:color="auto"/>
            </w:tcBorders>
            <w:vAlign w:val="bottom"/>
          </w:tcPr>
          <w:p w14:paraId="788010F1" w14:textId="731E3FE0" w:rsidR="00342449" w:rsidRPr="00AD162A" w:rsidRDefault="00342449" w:rsidP="00BA31AE">
            <w:pPr>
              <w:tabs>
                <w:tab w:val="left" w:pos="5382"/>
              </w:tabs>
              <w:ind w:right="-244"/>
            </w:pPr>
          </w:p>
        </w:tc>
        <w:tc>
          <w:tcPr>
            <w:tcW w:w="391" w:type="dxa"/>
            <w:tcBorders>
              <w:top w:val="thinThickThinSmallGap" w:sz="24" w:space="0" w:color="auto"/>
              <w:right w:val="single" w:sz="4" w:space="0" w:color="auto"/>
            </w:tcBorders>
            <w:vAlign w:val="center"/>
          </w:tcPr>
          <w:p w14:paraId="6416F26F" w14:textId="77777777" w:rsidR="00342449" w:rsidRPr="009456EB" w:rsidRDefault="00342449" w:rsidP="009456EB">
            <w:pPr>
              <w:ind w:right="-67"/>
              <w:jc w:val="right"/>
              <w:rPr>
                <w:i/>
                <w:sz w:val="8"/>
                <w:szCs w:val="8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5F5F7EBD" w14:textId="77777777" w:rsidR="00342449" w:rsidRPr="00943B24" w:rsidRDefault="00342449" w:rsidP="00AC4E30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6D8E0082" w14:textId="77777777" w:rsidR="00342449" w:rsidRPr="009456EB" w:rsidRDefault="00342449" w:rsidP="00F9179D">
            <w:pPr>
              <w:ind w:right="-67"/>
              <w:rPr>
                <w:sz w:val="16"/>
                <w:szCs w:val="16"/>
              </w:rPr>
            </w:pPr>
            <w:r w:rsidRPr="009456EB">
              <w:rPr>
                <w:sz w:val="16"/>
                <w:szCs w:val="16"/>
              </w:rPr>
              <w:t>Entered by</w:t>
            </w:r>
          </w:p>
        </w:tc>
        <w:tc>
          <w:tcPr>
            <w:tcW w:w="2553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BB671FC" w14:textId="77777777" w:rsidR="00342449" w:rsidRPr="007433D6" w:rsidRDefault="00342449">
            <w:pPr>
              <w:ind w:right="-6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3FCD01" w14:textId="77777777" w:rsidR="00342449" w:rsidRPr="007433D6" w:rsidRDefault="00342449">
            <w:pPr>
              <w:ind w:right="-67"/>
              <w:rPr>
                <w:sz w:val="16"/>
              </w:rPr>
            </w:pPr>
          </w:p>
        </w:tc>
      </w:tr>
      <w:tr w:rsidR="00342449" w14:paraId="39DF8672" w14:textId="77777777" w:rsidTr="7EC9B373">
        <w:trPr>
          <w:cantSplit/>
          <w:trHeight w:val="397"/>
        </w:trPr>
        <w:tc>
          <w:tcPr>
            <w:tcW w:w="1128" w:type="dxa"/>
            <w:tcBorders>
              <w:left w:val="single" w:sz="4" w:space="0" w:color="auto"/>
            </w:tcBorders>
            <w:vAlign w:val="bottom"/>
          </w:tcPr>
          <w:p w14:paraId="038F64F7" w14:textId="77777777" w:rsidR="00342449" w:rsidRPr="00AD162A" w:rsidRDefault="00342449" w:rsidP="00943B24">
            <w:pPr>
              <w:tabs>
                <w:tab w:val="left" w:pos="5382"/>
              </w:tabs>
            </w:pPr>
            <w:r>
              <w:t>Email</w:t>
            </w:r>
            <w:r w:rsidRPr="00AD162A">
              <w:t xml:space="preserve"> </w:t>
            </w:r>
          </w:p>
        </w:tc>
        <w:tc>
          <w:tcPr>
            <w:tcW w:w="2556" w:type="dxa"/>
            <w:gridSpan w:val="2"/>
            <w:tcBorders>
              <w:bottom w:val="single" w:sz="4" w:space="0" w:color="auto"/>
            </w:tcBorders>
            <w:vAlign w:val="bottom"/>
          </w:tcPr>
          <w:p w14:paraId="2F210F1B" w14:textId="34CF4122" w:rsidR="00342449" w:rsidRPr="009456EB" w:rsidRDefault="00342449" w:rsidP="7EC9B373">
            <w:pPr>
              <w:tabs>
                <w:tab w:val="left" w:pos="5382"/>
              </w:tabs>
              <w:spacing w:line="259" w:lineRule="auto"/>
            </w:pPr>
          </w:p>
        </w:tc>
        <w:tc>
          <w:tcPr>
            <w:tcW w:w="851" w:type="dxa"/>
            <w:vAlign w:val="bottom"/>
          </w:tcPr>
          <w:p w14:paraId="224D3B34" w14:textId="77777777" w:rsidR="00342449" w:rsidRPr="009456EB" w:rsidRDefault="00342449" w:rsidP="009456EB">
            <w:pPr>
              <w:tabs>
                <w:tab w:val="left" w:pos="5382"/>
              </w:tabs>
              <w:jc w:val="right"/>
            </w:pPr>
            <w:r w:rsidRPr="009456EB">
              <w:t>Phone</w:t>
            </w:r>
          </w:p>
        </w:tc>
        <w:tc>
          <w:tcPr>
            <w:tcW w:w="1453" w:type="dxa"/>
            <w:gridSpan w:val="2"/>
            <w:tcBorders>
              <w:bottom w:val="single" w:sz="4" w:space="0" w:color="auto"/>
            </w:tcBorders>
            <w:vAlign w:val="bottom"/>
          </w:tcPr>
          <w:p w14:paraId="07E4FCCE" w14:textId="3B73C76D" w:rsidR="00342449" w:rsidRPr="009456EB" w:rsidRDefault="00342449" w:rsidP="009456EB">
            <w:pPr>
              <w:tabs>
                <w:tab w:val="left" w:pos="5382"/>
              </w:tabs>
              <w:ind w:left="-671" w:right="-244" w:firstLine="671"/>
            </w:pPr>
          </w:p>
        </w:tc>
        <w:tc>
          <w:tcPr>
            <w:tcW w:w="391" w:type="dxa"/>
            <w:vAlign w:val="bottom"/>
          </w:tcPr>
          <w:p w14:paraId="76C3262D" w14:textId="77777777" w:rsidR="00342449" w:rsidRPr="009456EB" w:rsidRDefault="00342449" w:rsidP="009456EB">
            <w:pPr>
              <w:ind w:right="-67"/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9C8728" w14:textId="77777777" w:rsidR="00342449" w:rsidRPr="00943B24" w:rsidRDefault="00342449" w:rsidP="00AC4E30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AF9D849" w14:textId="77777777" w:rsidR="00342449" w:rsidRPr="009456EB" w:rsidRDefault="00342449">
            <w:pPr>
              <w:ind w:right="-67"/>
              <w:rPr>
                <w:sz w:val="16"/>
                <w:szCs w:val="16"/>
              </w:rPr>
            </w:pPr>
            <w:r w:rsidRPr="009456EB">
              <w:rPr>
                <w:sz w:val="16"/>
                <w:szCs w:val="16"/>
              </w:rPr>
              <w:t>Order Date</w:t>
            </w:r>
          </w:p>
        </w:tc>
        <w:tc>
          <w:tcPr>
            <w:tcW w:w="2553" w:type="dxa"/>
            <w:gridSpan w:val="13"/>
            <w:tcBorders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DEB1853" w14:textId="77777777" w:rsidR="00342449" w:rsidRPr="00F33395" w:rsidRDefault="00342449">
            <w:pPr>
              <w:ind w:right="-67"/>
              <w:rPr>
                <w:color w:val="FF0000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F10FDA6" w14:textId="77777777" w:rsidR="00342449" w:rsidRPr="000A12B8" w:rsidRDefault="00342449">
            <w:pPr>
              <w:ind w:right="-67"/>
              <w:rPr>
                <w:color w:val="FF0000"/>
                <w:sz w:val="10"/>
                <w:szCs w:val="10"/>
              </w:rPr>
            </w:pPr>
          </w:p>
        </w:tc>
      </w:tr>
      <w:tr w:rsidR="00342449" w14:paraId="0C5F2AAA" w14:textId="77777777" w:rsidTr="7EC9B373">
        <w:trPr>
          <w:cantSplit/>
          <w:trHeight w:val="397"/>
        </w:trPr>
        <w:tc>
          <w:tcPr>
            <w:tcW w:w="1128" w:type="dxa"/>
            <w:tcBorders>
              <w:left w:val="single" w:sz="4" w:space="0" w:color="auto"/>
            </w:tcBorders>
            <w:vAlign w:val="bottom"/>
          </w:tcPr>
          <w:p w14:paraId="4F35A5A5" w14:textId="77777777" w:rsidR="00342449" w:rsidRDefault="00342449" w:rsidP="00943B24">
            <w:pPr>
              <w:ind w:right="-67"/>
              <w:rPr>
                <w:i/>
                <w:sz w:val="14"/>
              </w:rPr>
            </w:pPr>
            <w:r>
              <w:t>Department</w:t>
            </w:r>
          </w:p>
        </w:tc>
        <w:tc>
          <w:tcPr>
            <w:tcW w:w="2556" w:type="dxa"/>
            <w:gridSpan w:val="2"/>
            <w:tcBorders>
              <w:bottom w:val="single" w:sz="4" w:space="0" w:color="auto"/>
            </w:tcBorders>
            <w:vAlign w:val="bottom"/>
          </w:tcPr>
          <w:p w14:paraId="582089CD" w14:textId="0E02720C" w:rsidR="00342449" w:rsidRPr="009456EB" w:rsidRDefault="00342449" w:rsidP="7EC9B373">
            <w:pPr>
              <w:spacing w:line="259" w:lineRule="auto"/>
              <w:ind w:right="-67"/>
            </w:pPr>
          </w:p>
        </w:tc>
        <w:tc>
          <w:tcPr>
            <w:tcW w:w="851" w:type="dxa"/>
            <w:vAlign w:val="bottom"/>
          </w:tcPr>
          <w:p w14:paraId="735355A9" w14:textId="77777777" w:rsidR="00342449" w:rsidRPr="009456EB" w:rsidRDefault="00342449" w:rsidP="009456EB">
            <w:pPr>
              <w:ind w:right="-67"/>
              <w:jc w:val="right"/>
            </w:pPr>
            <w:r w:rsidRPr="009456EB">
              <w:t>Site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0A2C94" w14:textId="77777777" w:rsidR="00342449" w:rsidRPr="009456EB" w:rsidRDefault="00342449" w:rsidP="009456EB">
            <w:pPr>
              <w:ind w:right="-67"/>
            </w:pPr>
          </w:p>
        </w:tc>
        <w:tc>
          <w:tcPr>
            <w:tcW w:w="391" w:type="dxa"/>
            <w:tcBorders>
              <w:right w:val="single" w:sz="4" w:space="0" w:color="auto"/>
            </w:tcBorders>
            <w:vAlign w:val="bottom"/>
          </w:tcPr>
          <w:p w14:paraId="245D1118" w14:textId="77777777" w:rsidR="00342449" w:rsidRPr="009456EB" w:rsidRDefault="00342449" w:rsidP="009456EB">
            <w:pPr>
              <w:ind w:right="-67"/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58BB4" w14:textId="77777777" w:rsidR="00342449" w:rsidRPr="00943B24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FAD44E4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EDD</w:t>
            </w:r>
          </w:p>
        </w:tc>
        <w:tc>
          <w:tcPr>
            <w:tcW w:w="2553" w:type="dxa"/>
            <w:gridSpan w:val="13"/>
            <w:tcBorders>
              <w:top w:val="single" w:sz="4" w:space="0" w:color="auto"/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4538CA20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EAF0BA9" w14:textId="77777777" w:rsidR="00342449" w:rsidRPr="000A12B8" w:rsidRDefault="00342449" w:rsidP="00C22DD9">
            <w:pPr>
              <w:ind w:right="-67"/>
              <w:rPr>
                <w:sz w:val="10"/>
                <w:szCs w:val="10"/>
              </w:rPr>
            </w:pPr>
          </w:p>
        </w:tc>
      </w:tr>
      <w:tr w:rsidR="00342449" w14:paraId="38706D70" w14:textId="77777777" w:rsidTr="7EC9B373">
        <w:trPr>
          <w:cantSplit/>
          <w:trHeight w:val="397"/>
        </w:trPr>
        <w:tc>
          <w:tcPr>
            <w:tcW w:w="1128" w:type="dxa"/>
            <w:tcBorders>
              <w:left w:val="single" w:sz="4" w:space="0" w:color="auto"/>
            </w:tcBorders>
            <w:vAlign w:val="bottom"/>
          </w:tcPr>
          <w:p w14:paraId="39F46E2F" w14:textId="77777777" w:rsidR="00342449" w:rsidRPr="00D246C1" w:rsidRDefault="00342449" w:rsidP="00B74B0D">
            <w:pPr>
              <w:ind w:right="-67"/>
              <w:rPr>
                <w:sz w:val="16"/>
                <w:szCs w:val="16"/>
              </w:rPr>
            </w:pPr>
            <w:r w:rsidRPr="00D246C1">
              <w:rPr>
                <w:sz w:val="16"/>
                <w:szCs w:val="16"/>
              </w:rPr>
              <w:t>Requested by</w:t>
            </w:r>
          </w:p>
        </w:tc>
        <w:tc>
          <w:tcPr>
            <w:tcW w:w="3832" w:type="dxa"/>
            <w:gridSpan w:val="4"/>
            <w:tcBorders>
              <w:bottom w:val="single" w:sz="4" w:space="0" w:color="auto"/>
            </w:tcBorders>
            <w:vAlign w:val="bottom"/>
          </w:tcPr>
          <w:p w14:paraId="7133E447" w14:textId="0EDDEEC9" w:rsidR="00342449" w:rsidRPr="009456EB" w:rsidRDefault="00342449" w:rsidP="009456EB">
            <w:pPr>
              <w:ind w:right="-67"/>
            </w:pPr>
          </w:p>
        </w:tc>
        <w:tc>
          <w:tcPr>
            <w:tcW w:w="1028" w:type="dxa"/>
            <w:vAlign w:val="bottom"/>
          </w:tcPr>
          <w:p w14:paraId="6EC96483" w14:textId="77777777" w:rsidR="00342449" w:rsidRPr="009456EB" w:rsidRDefault="00342449" w:rsidP="009456EB">
            <w:pPr>
              <w:ind w:right="-67"/>
            </w:pPr>
          </w:p>
        </w:tc>
        <w:tc>
          <w:tcPr>
            <w:tcW w:w="391" w:type="dxa"/>
            <w:tcBorders>
              <w:right w:val="single" w:sz="4" w:space="0" w:color="auto"/>
            </w:tcBorders>
            <w:vAlign w:val="bottom"/>
          </w:tcPr>
          <w:p w14:paraId="3F21E502" w14:textId="77777777" w:rsidR="00342449" w:rsidRPr="009456EB" w:rsidRDefault="00342449" w:rsidP="009456EB">
            <w:pPr>
              <w:ind w:right="-67"/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B5B77" w14:textId="77777777" w:rsidR="00342449" w:rsidRPr="00943B24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5D0A09F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FAO</w:t>
            </w:r>
          </w:p>
        </w:tc>
        <w:tc>
          <w:tcPr>
            <w:tcW w:w="710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3FAEDD09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4"/>
            <w:tcBorders>
              <w:top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326283FA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ORD</w:t>
            </w:r>
          </w:p>
        </w:tc>
        <w:tc>
          <w:tcPr>
            <w:tcW w:w="127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086DE245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A8E1960" w14:textId="77777777" w:rsidR="00342449" w:rsidRPr="000A12B8" w:rsidRDefault="00342449" w:rsidP="00C22DD9">
            <w:pPr>
              <w:ind w:right="-67"/>
              <w:rPr>
                <w:sz w:val="10"/>
                <w:szCs w:val="10"/>
              </w:rPr>
            </w:pPr>
          </w:p>
        </w:tc>
      </w:tr>
      <w:tr w:rsidR="00342449" w14:paraId="4B343601" w14:textId="77777777" w:rsidTr="7EC9B373">
        <w:trPr>
          <w:cantSplit/>
          <w:trHeight w:val="397"/>
        </w:trPr>
        <w:tc>
          <w:tcPr>
            <w:tcW w:w="1128" w:type="dxa"/>
            <w:tcBorders>
              <w:left w:val="single" w:sz="4" w:space="0" w:color="auto"/>
            </w:tcBorders>
            <w:vAlign w:val="bottom"/>
          </w:tcPr>
          <w:p w14:paraId="4C233B60" w14:textId="77777777" w:rsidR="00342449" w:rsidRPr="00D246C1" w:rsidRDefault="00342449" w:rsidP="00B74B0D">
            <w:pPr>
              <w:ind w:right="-67"/>
              <w:rPr>
                <w:sz w:val="16"/>
                <w:szCs w:val="16"/>
              </w:rPr>
            </w:pPr>
            <w:r w:rsidRPr="00D246C1">
              <w:rPr>
                <w:sz w:val="16"/>
                <w:szCs w:val="16"/>
              </w:rPr>
              <w:t>Authorised by</w:t>
            </w:r>
          </w:p>
        </w:tc>
        <w:tc>
          <w:tcPr>
            <w:tcW w:w="3832" w:type="dxa"/>
            <w:gridSpan w:val="4"/>
            <w:tcBorders>
              <w:bottom w:val="single" w:sz="4" w:space="0" w:color="auto"/>
            </w:tcBorders>
            <w:vAlign w:val="bottom"/>
          </w:tcPr>
          <w:p w14:paraId="7EA9BBF8" w14:textId="7012D096" w:rsidR="00342449" w:rsidRPr="009456EB" w:rsidRDefault="00342449" w:rsidP="009456EB">
            <w:pPr>
              <w:ind w:right="-67"/>
            </w:pPr>
          </w:p>
        </w:tc>
        <w:tc>
          <w:tcPr>
            <w:tcW w:w="1419" w:type="dxa"/>
            <w:gridSpan w:val="2"/>
            <w:tcBorders>
              <w:left w:val="nil"/>
              <w:right w:val="single" w:sz="4" w:space="0" w:color="auto"/>
            </w:tcBorders>
            <w:vAlign w:val="bottom"/>
          </w:tcPr>
          <w:p w14:paraId="509D2117" w14:textId="77777777" w:rsidR="00342449" w:rsidRPr="009456EB" w:rsidRDefault="00342449" w:rsidP="009456EB">
            <w:pPr>
              <w:ind w:right="-67"/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B3CE8" w14:textId="77777777" w:rsidR="00342449" w:rsidRPr="00943B24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52C6A0C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OR</w:t>
            </w:r>
          </w:p>
        </w:tc>
        <w:tc>
          <w:tcPr>
            <w:tcW w:w="2553" w:type="dxa"/>
            <w:gridSpan w:val="13"/>
            <w:tcBorders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53ED1910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9E75853" w14:textId="77777777" w:rsidR="00342449" w:rsidRPr="000A12B8" w:rsidRDefault="00342449" w:rsidP="00C22DD9">
            <w:pPr>
              <w:ind w:right="-67"/>
              <w:rPr>
                <w:sz w:val="10"/>
                <w:szCs w:val="10"/>
              </w:rPr>
            </w:pPr>
          </w:p>
        </w:tc>
      </w:tr>
      <w:tr w:rsidR="00342449" w14:paraId="20FCD3FA" w14:textId="77777777" w:rsidTr="7EC9B373">
        <w:trPr>
          <w:cantSplit/>
          <w:trHeight w:val="397"/>
        </w:trPr>
        <w:tc>
          <w:tcPr>
            <w:tcW w:w="1128" w:type="dxa"/>
            <w:tcBorders>
              <w:left w:val="single" w:sz="4" w:space="0" w:color="auto"/>
            </w:tcBorders>
            <w:vAlign w:val="bottom"/>
          </w:tcPr>
          <w:p w14:paraId="2D0893A4" w14:textId="77777777" w:rsidR="00342449" w:rsidRPr="00D246C1" w:rsidRDefault="00342449" w:rsidP="00943B24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3832" w:type="dxa"/>
            <w:gridSpan w:val="4"/>
            <w:tcBorders>
              <w:bottom w:val="single" w:sz="4" w:space="0" w:color="auto"/>
            </w:tcBorders>
            <w:vAlign w:val="bottom"/>
          </w:tcPr>
          <w:p w14:paraId="3D14B4CC" w14:textId="77777777" w:rsidR="00342449" w:rsidRPr="009456EB" w:rsidRDefault="00342449" w:rsidP="009456EB">
            <w:pPr>
              <w:ind w:right="-67"/>
            </w:pPr>
          </w:p>
        </w:tc>
        <w:tc>
          <w:tcPr>
            <w:tcW w:w="1419" w:type="dxa"/>
            <w:gridSpan w:val="2"/>
            <w:tcBorders>
              <w:left w:val="nil"/>
              <w:right w:val="single" w:sz="4" w:space="0" w:color="auto"/>
            </w:tcBorders>
            <w:vAlign w:val="bottom"/>
          </w:tcPr>
          <w:p w14:paraId="5E68D51E" w14:textId="77777777" w:rsidR="00342449" w:rsidRPr="009456EB" w:rsidRDefault="00342449" w:rsidP="009456EB">
            <w:pPr>
              <w:ind w:right="-67"/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4C606" w14:textId="77777777" w:rsidR="00342449" w:rsidRPr="00943B24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84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5EDC41F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CARR</w:t>
            </w:r>
          </w:p>
        </w:tc>
        <w:tc>
          <w:tcPr>
            <w:tcW w:w="851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3D89C17D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5"/>
            <w:tcBorders>
              <w:top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68D0A55C" w14:textId="77777777" w:rsidR="00342449" w:rsidRPr="00531FAF" w:rsidRDefault="00342449" w:rsidP="00C22DD9">
            <w:pPr>
              <w:ind w:right="-67"/>
              <w:rPr>
                <w:sz w:val="16"/>
                <w:szCs w:val="16"/>
              </w:rPr>
            </w:pPr>
            <w:r w:rsidRPr="00531FAF">
              <w:rPr>
                <w:sz w:val="16"/>
                <w:szCs w:val="16"/>
              </w:rPr>
              <w:t>VAT form</w:t>
            </w:r>
          </w:p>
        </w:tc>
        <w:tc>
          <w:tcPr>
            <w:tcW w:w="851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F2F2F2" w:themeFill="background1" w:themeFillShade="F2"/>
            <w:vAlign w:val="bottom"/>
          </w:tcPr>
          <w:p w14:paraId="2764A92B" w14:textId="77777777" w:rsidR="00342449" w:rsidRDefault="00342449" w:rsidP="00C22DD9">
            <w:pPr>
              <w:ind w:right="-67"/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BBA9BEE" w14:textId="77777777" w:rsidR="00342449" w:rsidRPr="000A12B8" w:rsidRDefault="00342449" w:rsidP="00C22DD9">
            <w:pPr>
              <w:ind w:right="-67"/>
              <w:rPr>
                <w:sz w:val="10"/>
                <w:szCs w:val="10"/>
              </w:rPr>
            </w:pPr>
          </w:p>
        </w:tc>
      </w:tr>
      <w:tr w:rsidR="00342449" w14:paraId="49895951" w14:textId="77777777" w:rsidTr="7EC9B373">
        <w:trPr>
          <w:cantSplit/>
          <w:trHeight w:val="57"/>
        </w:trPr>
        <w:tc>
          <w:tcPr>
            <w:tcW w:w="310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5CE17C" w14:textId="77777777" w:rsidR="00342449" w:rsidRPr="0008398D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327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C430658" w14:textId="77777777" w:rsidR="00342449" w:rsidRPr="0008398D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755ED" w14:textId="77777777" w:rsidR="00342449" w:rsidRPr="0008398D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  <w:tc>
          <w:tcPr>
            <w:tcW w:w="3685" w:type="dxa"/>
            <w:gridSpan w:val="1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885DF5" w14:textId="77777777" w:rsidR="00342449" w:rsidRPr="0008398D" w:rsidRDefault="00342449" w:rsidP="00445E4A">
            <w:pPr>
              <w:ind w:right="-67"/>
              <w:jc w:val="center"/>
              <w:rPr>
                <w:i/>
                <w:sz w:val="8"/>
                <w:szCs w:val="8"/>
              </w:rPr>
            </w:pPr>
          </w:p>
        </w:tc>
      </w:tr>
    </w:tbl>
    <w:p w14:paraId="3534660C" w14:textId="77777777" w:rsidR="000C67A4" w:rsidRPr="00FB6F14" w:rsidRDefault="000C67A4">
      <w:pPr>
        <w:rPr>
          <w:sz w:val="12"/>
          <w:szCs w:val="12"/>
        </w:rPr>
      </w:pP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2B42E9" w:rsidRPr="00D0488F" w14:paraId="29FE8B67" w14:textId="77777777" w:rsidTr="00D0488F">
        <w:trPr>
          <w:trHeight w:val="187"/>
        </w:trPr>
        <w:tc>
          <w:tcPr>
            <w:tcW w:w="10348" w:type="dxa"/>
            <w:vAlign w:val="center"/>
          </w:tcPr>
          <w:p w14:paraId="363BAA3C" w14:textId="77777777" w:rsidR="002B42E9" w:rsidRPr="00D0488F" w:rsidRDefault="002B42E9" w:rsidP="00D0488F">
            <w:pPr>
              <w:jc w:val="center"/>
              <w:rPr>
                <w:b/>
                <w:sz w:val="18"/>
                <w:szCs w:val="18"/>
              </w:rPr>
            </w:pPr>
            <w:r w:rsidRPr="00D0488F">
              <w:rPr>
                <w:b/>
                <w:sz w:val="18"/>
                <w:szCs w:val="18"/>
              </w:rPr>
              <w:t>If your requisition is for over £49</w:t>
            </w:r>
            <w:r w:rsidR="00910953" w:rsidRPr="00D0488F">
              <w:rPr>
                <w:b/>
                <w:sz w:val="18"/>
                <w:szCs w:val="18"/>
              </w:rPr>
              <w:t>99 ex VA</w:t>
            </w:r>
            <w:r w:rsidRPr="00D0488F">
              <w:rPr>
                <w:b/>
                <w:sz w:val="18"/>
                <w:szCs w:val="18"/>
              </w:rPr>
              <w:t xml:space="preserve">T, you need to attach 3 quotes </w:t>
            </w:r>
            <w:r w:rsidRPr="00D0488F">
              <w:rPr>
                <w:b/>
                <w:sz w:val="18"/>
                <w:szCs w:val="18"/>
                <w:u w:val="single"/>
              </w:rPr>
              <w:t>OR</w:t>
            </w:r>
            <w:r w:rsidRPr="00D0488F">
              <w:rPr>
                <w:b/>
                <w:sz w:val="18"/>
                <w:szCs w:val="18"/>
              </w:rPr>
              <w:t xml:space="preserve"> a single supplier justification – see attached notes</w:t>
            </w:r>
          </w:p>
        </w:tc>
      </w:tr>
    </w:tbl>
    <w:p w14:paraId="2536AC76" w14:textId="77777777" w:rsidR="002B42E9" w:rsidRPr="00FB6F14" w:rsidRDefault="002B42E9">
      <w:pPr>
        <w:rPr>
          <w:sz w:val="12"/>
          <w:szCs w:val="12"/>
        </w:rPr>
      </w:pPr>
    </w:p>
    <w:tbl>
      <w:tblPr>
        <w:tblW w:w="10774" w:type="dxa"/>
        <w:tblInd w:w="-856" w:type="dxa"/>
        <w:tblLayout w:type="fixed"/>
        <w:tblLook w:val="0000" w:firstRow="0" w:lastRow="0" w:firstColumn="0" w:lastColumn="0" w:noHBand="0" w:noVBand="0"/>
      </w:tblPr>
      <w:tblGrid>
        <w:gridCol w:w="940"/>
        <w:gridCol w:w="5411"/>
        <w:gridCol w:w="1588"/>
        <w:gridCol w:w="538"/>
        <w:gridCol w:w="596"/>
        <w:gridCol w:w="1105"/>
        <w:gridCol w:w="596"/>
      </w:tblGrid>
      <w:tr w:rsidR="007433D6" w14:paraId="5CCD1EAD" w14:textId="77777777" w:rsidTr="00CF1DAA">
        <w:trPr>
          <w:trHeight w:val="125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82EDA1" w14:textId="77777777" w:rsidR="007433D6" w:rsidRDefault="00C11BBE">
            <w:pPr>
              <w:jc w:val="center"/>
              <w:rPr>
                <w:sz w:val="14"/>
              </w:rPr>
            </w:pPr>
            <w:r>
              <w:rPr>
                <w:sz w:val="14"/>
              </w:rPr>
              <w:t>LINE</w:t>
            </w:r>
          </w:p>
        </w:tc>
        <w:tc>
          <w:tcPr>
            <w:tcW w:w="54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30D42" w14:textId="77777777" w:rsidR="007433D6" w:rsidRDefault="007433D6">
            <w:pPr>
              <w:jc w:val="center"/>
              <w:rPr>
                <w:sz w:val="14"/>
              </w:rPr>
            </w:pPr>
            <w:r>
              <w:rPr>
                <w:sz w:val="14"/>
              </w:rPr>
              <w:t>Description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079AA" w14:textId="77777777" w:rsidR="007433D6" w:rsidRDefault="007433D6" w:rsidP="007433D6">
            <w:pPr>
              <w:jc w:val="center"/>
              <w:rPr>
                <w:sz w:val="14"/>
              </w:rPr>
            </w:pPr>
            <w:r>
              <w:rPr>
                <w:sz w:val="14"/>
              </w:rPr>
              <w:t>Catalogue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83CAF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>Pack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CDBD0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No of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9BD64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Price 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35E80" w14:textId="77777777" w:rsidR="007433D6" w:rsidRDefault="007433D6" w:rsidP="009164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VAT</w:t>
            </w:r>
          </w:p>
        </w:tc>
      </w:tr>
      <w:tr w:rsidR="007433D6" w14:paraId="32396CA2" w14:textId="77777777" w:rsidTr="00CF1DAA">
        <w:trPr>
          <w:trHeight w:val="125"/>
        </w:trPr>
        <w:tc>
          <w:tcPr>
            <w:tcW w:w="9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CC4E" w14:textId="77777777" w:rsidR="007433D6" w:rsidRDefault="00C11BBE">
            <w:pPr>
              <w:jc w:val="center"/>
              <w:rPr>
                <w:sz w:val="14"/>
              </w:rPr>
            </w:pPr>
            <w:r>
              <w:rPr>
                <w:sz w:val="14"/>
              </w:rPr>
              <w:t>No</w:t>
            </w:r>
          </w:p>
        </w:tc>
        <w:tc>
          <w:tcPr>
            <w:tcW w:w="5411" w:type="dxa"/>
            <w:vMerge/>
            <w:vAlign w:val="center"/>
          </w:tcPr>
          <w:p w14:paraId="6C90B708" w14:textId="77777777" w:rsidR="007433D6" w:rsidRDefault="007433D6">
            <w:pPr>
              <w:jc w:val="center"/>
              <w:rPr>
                <w:sz w:val="14"/>
              </w:rPr>
            </w:pPr>
          </w:p>
        </w:tc>
        <w:tc>
          <w:tcPr>
            <w:tcW w:w="1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A0ED" w14:textId="77777777" w:rsidR="007433D6" w:rsidRPr="00D010F6" w:rsidRDefault="007433D6" w:rsidP="007433D6">
            <w:pPr>
              <w:jc w:val="center"/>
              <w:rPr>
                <w:sz w:val="14"/>
                <w:vertAlign w:val="superscript"/>
              </w:rPr>
            </w:pPr>
            <w:r>
              <w:rPr>
                <w:sz w:val="14"/>
              </w:rPr>
              <w:t>Ref</w:t>
            </w:r>
          </w:p>
        </w:tc>
        <w:tc>
          <w:tcPr>
            <w:tcW w:w="5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50AF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>Size</w:t>
            </w: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FFF8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>Packs</w:t>
            </w:r>
          </w:p>
        </w:tc>
        <w:tc>
          <w:tcPr>
            <w:tcW w:w="1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C85A" w14:textId="77777777" w:rsidR="007433D6" w:rsidRDefault="007433D6" w:rsidP="00F9179D">
            <w:pPr>
              <w:jc w:val="center"/>
              <w:rPr>
                <w:sz w:val="14"/>
              </w:rPr>
            </w:pPr>
            <w:r>
              <w:rPr>
                <w:sz w:val="14"/>
              </w:rPr>
              <w:t>Per Pack</w:t>
            </w: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F6E5" w14:textId="77777777" w:rsidR="007433D6" w:rsidRDefault="007433D6" w:rsidP="009164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Code</w:t>
            </w:r>
          </w:p>
        </w:tc>
      </w:tr>
      <w:tr w:rsidR="002536A9" w14:paraId="60C79C39" w14:textId="77777777" w:rsidTr="00CF1DAA">
        <w:trPr>
          <w:trHeight w:val="37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3284" w14:textId="5324535E" w:rsidR="002536A9" w:rsidRDefault="002536A9" w:rsidP="002536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DB4D" w14:textId="465E3AA3" w:rsidR="00677D58" w:rsidRPr="00F0088D" w:rsidRDefault="00677D58" w:rsidP="002026C4">
            <w:pPr>
              <w:rPr>
                <w:color w:val="FF000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01CD" w14:textId="0847A899" w:rsidR="002536A9" w:rsidRPr="0065457F" w:rsidRDefault="002536A9" w:rsidP="7EC9B373">
            <w:pPr>
              <w:jc w:val="center"/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3CD72" w14:textId="7210C44D" w:rsidR="002536A9" w:rsidRPr="0065457F" w:rsidRDefault="002536A9" w:rsidP="002536A9"/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5C31" w14:textId="7317C5EB" w:rsidR="002536A9" w:rsidRPr="0065457F" w:rsidRDefault="002536A9" w:rsidP="002536A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68C1B" w14:textId="223C01A4" w:rsidR="002536A9" w:rsidRPr="0065457F" w:rsidRDefault="002536A9" w:rsidP="002536A9">
            <w:pPr>
              <w:jc w:val="center"/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CC84" w14:textId="77777777" w:rsidR="002536A9" w:rsidRPr="00F0088D" w:rsidRDefault="002536A9" w:rsidP="002536A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color w:val="FF0000"/>
              </w:rPr>
            </w:pPr>
          </w:p>
        </w:tc>
      </w:tr>
      <w:tr w:rsidR="000D463E" w14:paraId="2C5D63D6" w14:textId="77777777" w:rsidTr="00CF1DAA">
        <w:trPr>
          <w:trHeight w:val="39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7A51AC2" w14:textId="77777777" w:rsidR="000D463E" w:rsidRPr="00D246C1" w:rsidRDefault="000D463E" w:rsidP="000D463E">
            <w:pPr>
              <w:rPr>
                <w:sz w:val="16"/>
                <w:szCs w:val="16"/>
              </w:rPr>
            </w:pP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40049CA" w14:textId="77777777" w:rsidR="000D463E" w:rsidRPr="00703726" w:rsidRDefault="000D463E" w:rsidP="000D463E">
            <w:pPr>
              <w:rPr>
                <w:b/>
                <w:sz w:val="24"/>
                <w:szCs w:val="24"/>
              </w:rPr>
            </w:pPr>
            <w:r w:rsidRPr="00703726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A1B7E89" w14:textId="77777777" w:rsidR="000D463E" w:rsidRPr="00703726" w:rsidRDefault="000D463E" w:rsidP="000D463E">
            <w:pPr>
              <w:rPr>
                <w:sz w:val="24"/>
                <w:szCs w:val="2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BD2116E" w14:textId="77777777" w:rsidR="000D463E" w:rsidRPr="00703726" w:rsidRDefault="000D463E" w:rsidP="000D463E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4F383A0" w14:textId="7AD384BF" w:rsidR="000D463E" w:rsidRPr="00703726" w:rsidRDefault="000D463E" w:rsidP="000D463E">
            <w:pPr>
              <w:rPr>
                <w:sz w:val="24"/>
                <w:szCs w:val="24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D0D62B8" w14:textId="1DD1205E" w:rsidR="000D463E" w:rsidRPr="00703726" w:rsidRDefault="000D463E" w:rsidP="7EC9B373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59125A2" w14:textId="77777777" w:rsidR="000D463E" w:rsidRPr="003A1762" w:rsidRDefault="000D463E" w:rsidP="000D463E">
            <w:pPr>
              <w:jc w:val="center"/>
              <w:rPr>
                <w:sz w:val="24"/>
                <w:szCs w:val="24"/>
              </w:rPr>
            </w:pPr>
          </w:p>
        </w:tc>
      </w:tr>
      <w:tr w:rsidR="000D463E" w14:paraId="1D995AFD" w14:textId="77777777" w:rsidTr="00CF1DAA">
        <w:trPr>
          <w:cantSplit/>
          <w:trHeight w:val="1701"/>
        </w:trPr>
        <w:tc>
          <w:tcPr>
            <w:tcW w:w="107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D41F" w14:textId="77777777" w:rsidR="000D463E" w:rsidRDefault="000D463E" w:rsidP="000D463E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Any other information:  </w:t>
            </w:r>
            <w:r w:rsidRPr="00BC7EE7">
              <w:rPr>
                <w:b/>
                <w:sz w:val="18"/>
              </w:rPr>
              <w:t xml:space="preserve">(PLEASE NOTE IF ORDERING FROM </w:t>
            </w:r>
            <w:r>
              <w:rPr>
                <w:b/>
                <w:sz w:val="18"/>
              </w:rPr>
              <w:t>OVERSEAS</w:t>
            </w:r>
            <w:r w:rsidRPr="00BC7EE7">
              <w:rPr>
                <w:b/>
                <w:sz w:val="18"/>
              </w:rPr>
              <w:t xml:space="preserve"> ALL IMPORT/CUSTOMS INFORMATION MUST BE PROVIDED</w:t>
            </w:r>
            <w:r>
              <w:rPr>
                <w:b/>
                <w:sz w:val="18"/>
              </w:rPr>
              <w:t>, INCLUDING DELIVERY AND COMMODITY CODE</w:t>
            </w:r>
            <w:r w:rsidRPr="00BC7EE7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</w:t>
            </w:r>
          </w:p>
          <w:p w14:paraId="479578C3" w14:textId="77777777" w:rsidR="000D463E" w:rsidRDefault="000D463E" w:rsidP="000D463E">
            <w:pPr>
              <w:rPr>
                <w:b/>
                <w:sz w:val="18"/>
              </w:rPr>
            </w:pPr>
          </w:p>
          <w:p w14:paraId="4C469FF7" w14:textId="77777777" w:rsidR="000D463E" w:rsidRDefault="000D463E" w:rsidP="000D463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Account: </w:t>
            </w:r>
          </w:p>
          <w:p w14:paraId="4C739960" w14:textId="77777777" w:rsidR="000D463E" w:rsidRDefault="000D463E" w:rsidP="000D463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</w:p>
          <w:p w14:paraId="398B9F48" w14:textId="6E4AF2B6" w:rsidR="00F36C93" w:rsidRDefault="00F36C93" w:rsidP="00F36C93">
            <w:pPr>
              <w:rPr>
                <w:color w:val="1F497D"/>
              </w:rPr>
            </w:pPr>
            <w:r>
              <w:rPr>
                <w:color w:val="1F497D"/>
              </w:rPr>
              <w:t>Cost Centre :    </w:t>
            </w:r>
            <w:r w:rsidR="005B2B77">
              <w:rPr>
                <w:color w:val="1F497D"/>
              </w:rPr>
              <w:t>EEG</w:t>
            </w:r>
            <w:r w:rsidR="00D853C8">
              <w:rPr>
                <w:color w:val="1F497D"/>
              </w:rPr>
              <w:t>10210</w:t>
            </w:r>
            <w:r>
              <w:rPr>
                <w:color w:val="1F497D"/>
              </w:rPr>
              <w:t xml:space="preserve">                  </w:t>
            </w:r>
          </w:p>
          <w:p w14:paraId="3C6A6F63" w14:textId="73AFF85F" w:rsidR="00F36C93" w:rsidRDefault="00F36C93" w:rsidP="00F36C93">
            <w:pPr>
              <w:rPr>
                <w:color w:val="1F497D"/>
              </w:rPr>
            </w:pPr>
            <w:r>
              <w:rPr>
                <w:color w:val="1F497D"/>
              </w:rPr>
              <w:t xml:space="preserve">Dept1 </w:t>
            </w:r>
            <w:r w:rsidR="00A600FF">
              <w:rPr>
                <w:color w:val="1F497D"/>
              </w:rPr>
              <w:t xml:space="preserve">              Moruzzi Fund</w:t>
            </w:r>
          </w:p>
          <w:p w14:paraId="5A4007D3" w14:textId="77777777" w:rsidR="00F36C93" w:rsidRDefault="00F36C93" w:rsidP="00F36C93"/>
          <w:p w14:paraId="06AFB402" w14:textId="77777777" w:rsidR="000D463E" w:rsidRPr="00983BC1" w:rsidRDefault="000D463E" w:rsidP="00F36C93">
            <w:pPr>
              <w:rPr>
                <w:sz w:val="16"/>
                <w:szCs w:val="16"/>
              </w:rPr>
            </w:pPr>
          </w:p>
        </w:tc>
      </w:tr>
      <w:tr w:rsidR="000D463E" w14:paraId="1D35BD27" w14:textId="77777777" w:rsidTr="00CF1DAA">
        <w:trPr>
          <w:cantSplit/>
          <w:trHeight w:val="170"/>
        </w:trPr>
        <w:tc>
          <w:tcPr>
            <w:tcW w:w="107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6079" w14:textId="77777777" w:rsidR="000D463E" w:rsidRPr="00983BC1" w:rsidRDefault="000D463E" w:rsidP="000D463E">
            <w:pPr>
              <w:jc w:val="center"/>
              <w:rPr>
                <w:sz w:val="16"/>
                <w:szCs w:val="16"/>
              </w:rPr>
            </w:pPr>
            <w:r w:rsidRPr="00983BC1">
              <w:rPr>
                <w:sz w:val="16"/>
                <w:szCs w:val="16"/>
              </w:rPr>
              <w:t>INCOMPLETE/ILLEGIBLE/WRONG DETAIL INFORMATION WILL CAUSE DELAY TO YOUR ORDER</w:t>
            </w:r>
          </w:p>
        </w:tc>
      </w:tr>
    </w:tbl>
    <w:p w14:paraId="31A647AD" w14:textId="77777777" w:rsidR="0092336A" w:rsidRPr="000C67A4" w:rsidRDefault="0092336A">
      <w:pPr>
        <w:rPr>
          <w:sz w:val="8"/>
          <w:szCs w:val="8"/>
        </w:rPr>
      </w:pPr>
    </w:p>
    <w:tbl>
      <w:tblPr>
        <w:tblW w:w="1035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9"/>
        <w:gridCol w:w="567"/>
        <w:gridCol w:w="1276"/>
        <w:gridCol w:w="709"/>
        <w:gridCol w:w="1844"/>
        <w:gridCol w:w="851"/>
        <w:gridCol w:w="1415"/>
        <w:gridCol w:w="711"/>
        <w:gridCol w:w="567"/>
        <w:gridCol w:w="1276"/>
        <w:gridCol w:w="285"/>
      </w:tblGrid>
      <w:tr w:rsidR="0092336A" w14:paraId="0D43BE54" w14:textId="77777777" w:rsidTr="00983BC1">
        <w:trPr>
          <w:cantSplit/>
          <w:trHeight w:val="324"/>
        </w:trPr>
        <w:tc>
          <w:tcPr>
            <w:tcW w:w="10350" w:type="dxa"/>
            <w:gridSpan w:val="11"/>
            <w:vAlign w:val="center"/>
          </w:tcPr>
          <w:p w14:paraId="53188EC3" w14:textId="77777777" w:rsidR="002A2F4D" w:rsidRDefault="0092336A" w:rsidP="002A2F4D">
            <w:pPr>
              <w:rPr>
                <w:b/>
                <w:sz w:val="16"/>
                <w:szCs w:val="16"/>
              </w:rPr>
            </w:pPr>
            <w:r w:rsidRPr="00096DDD">
              <w:rPr>
                <w:b/>
                <w:u w:val="single"/>
              </w:rPr>
              <w:t>IMPORTANT</w:t>
            </w:r>
            <w:r w:rsidRPr="00983BC1">
              <w:rPr>
                <w:b/>
                <w:sz w:val="16"/>
                <w:szCs w:val="16"/>
              </w:rPr>
              <w:t xml:space="preserve">:  </w:t>
            </w:r>
            <w:r w:rsidR="00983BC1">
              <w:rPr>
                <w:b/>
                <w:sz w:val="16"/>
                <w:szCs w:val="16"/>
              </w:rPr>
              <w:t>T</w:t>
            </w:r>
            <w:r w:rsidRPr="00983BC1">
              <w:rPr>
                <w:b/>
                <w:sz w:val="16"/>
                <w:szCs w:val="16"/>
              </w:rPr>
              <w:t xml:space="preserve">he Control Of Substances Hazardous to Health (COSHH) Regulations require that every use of a substance hazardous to Health should have a </w:t>
            </w:r>
            <w:r w:rsidR="00983BC1">
              <w:rPr>
                <w:b/>
                <w:sz w:val="16"/>
                <w:szCs w:val="16"/>
              </w:rPr>
              <w:t xml:space="preserve">suitable </w:t>
            </w:r>
            <w:r w:rsidRPr="00983BC1">
              <w:rPr>
                <w:b/>
                <w:sz w:val="16"/>
                <w:szCs w:val="16"/>
              </w:rPr>
              <w:t xml:space="preserve">and sufficient assessment of the risks created and the precautions required. </w:t>
            </w:r>
          </w:p>
          <w:p w14:paraId="7029C3A7" w14:textId="77777777" w:rsidR="00BD76B8" w:rsidRPr="00983BC1" w:rsidRDefault="00BD76B8" w:rsidP="002A2F4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If </w:t>
            </w:r>
            <w:r w:rsidR="002A2F4D">
              <w:rPr>
                <w:b/>
                <w:sz w:val="16"/>
                <w:szCs w:val="16"/>
              </w:rPr>
              <w:t>applicable</w:t>
            </w:r>
            <w:r>
              <w:rPr>
                <w:b/>
                <w:sz w:val="16"/>
                <w:szCs w:val="16"/>
              </w:rPr>
              <w:t xml:space="preserve"> to this order please sign below</w:t>
            </w:r>
            <w:r w:rsidR="00407099">
              <w:rPr>
                <w:b/>
                <w:sz w:val="16"/>
                <w:szCs w:val="16"/>
              </w:rPr>
              <w:t>;</w:t>
            </w:r>
          </w:p>
        </w:tc>
      </w:tr>
      <w:tr w:rsidR="000C67A4" w14:paraId="1B1FDFFE" w14:textId="77777777" w:rsidTr="00096DDD">
        <w:trPr>
          <w:cantSplit/>
          <w:trHeight w:val="183"/>
        </w:trPr>
        <w:tc>
          <w:tcPr>
            <w:tcW w:w="5245" w:type="dxa"/>
            <w:gridSpan w:val="5"/>
            <w:vAlign w:val="center"/>
          </w:tcPr>
          <w:p w14:paraId="7AE95C47" w14:textId="77777777" w:rsidR="000C67A4" w:rsidRPr="00BD76B8" w:rsidRDefault="000C67A4" w:rsidP="00983BC1">
            <w:pPr>
              <w:rPr>
                <w:sz w:val="16"/>
                <w:szCs w:val="16"/>
              </w:rPr>
            </w:pPr>
            <w:r w:rsidRPr="00BD76B8">
              <w:rPr>
                <w:b/>
                <w:sz w:val="16"/>
                <w:szCs w:val="16"/>
              </w:rPr>
              <w:t>The assessment has been carried out and the written record is complete.</w:t>
            </w:r>
          </w:p>
        </w:tc>
        <w:tc>
          <w:tcPr>
            <w:tcW w:w="851" w:type="dxa"/>
            <w:vAlign w:val="center"/>
          </w:tcPr>
          <w:p w14:paraId="6585FFBC" w14:textId="77777777" w:rsidR="000C67A4" w:rsidRPr="00BD76B8" w:rsidRDefault="000C67A4" w:rsidP="0092336A">
            <w:pPr>
              <w:jc w:val="center"/>
              <w:rPr>
                <w:b/>
                <w:sz w:val="16"/>
                <w:szCs w:val="16"/>
              </w:rPr>
            </w:pPr>
            <w:r w:rsidRPr="00BD76B8">
              <w:rPr>
                <w:b/>
                <w:sz w:val="16"/>
                <w:szCs w:val="16"/>
              </w:rPr>
              <w:t>Signed</w:t>
            </w:r>
          </w:p>
        </w:tc>
        <w:tc>
          <w:tcPr>
            <w:tcW w:w="212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0B0B785" w14:textId="77777777" w:rsidR="000C67A4" w:rsidRPr="00BD76B8" w:rsidRDefault="000C67A4" w:rsidP="009233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67D5C8E" w14:textId="77777777" w:rsidR="000C67A4" w:rsidRPr="00BD76B8" w:rsidRDefault="000C67A4" w:rsidP="0092336A">
            <w:pPr>
              <w:jc w:val="center"/>
              <w:rPr>
                <w:b/>
                <w:sz w:val="16"/>
                <w:szCs w:val="16"/>
              </w:rPr>
            </w:pPr>
            <w:r w:rsidRPr="00BD76B8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vAlign w:val="center"/>
          </w:tcPr>
          <w:p w14:paraId="42549B5D" w14:textId="77777777" w:rsidR="000C67A4" w:rsidRPr="00983BC1" w:rsidRDefault="000C67A4" w:rsidP="0092336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bottom w:val="nil"/>
            </w:tcBorders>
            <w:vAlign w:val="center"/>
          </w:tcPr>
          <w:p w14:paraId="42D9084A" w14:textId="77777777" w:rsidR="000C67A4" w:rsidRPr="000C67A4" w:rsidRDefault="000C67A4" w:rsidP="0092336A">
            <w:pPr>
              <w:jc w:val="center"/>
              <w:rPr>
                <w:sz w:val="8"/>
                <w:szCs w:val="8"/>
              </w:rPr>
            </w:pPr>
          </w:p>
        </w:tc>
      </w:tr>
      <w:tr w:rsidR="0092336A" w:rsidRPr="002A2F4D" w14:paraId="56723B29" w14:textId="77777777" w:rsidTr="002A2F4D">
        <w:trPr>
          <w:cantSplit/>
          <w:trHeight w:val="20"/>
        </w:trPr>
        <w:tc>
          <w:tcPr>
            <w:tcW w:w="849" w:type="dxa"/>
            <w:vAlign w:val="bottom"/>
          </w:tcPr>
          <w:p w14:paraId="30E0D656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</w:tc>
        <w:tc>
          <w:tcPr>
            <w:tcW w:w="567" w:type="dxa"/>
            <w:vAlign w:val="bottom"/>
          </w:tcPr>
          <w:p w14:paraId="3C8B6A86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</w:tc>
        <w:tc>
          <w:tcPr>
            <w:tcW w:w="1276" w:type="dxa"/>
          </w:tcPr>
          <w:p w14:paraId="4B8262E2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  <w:p w14:paraId="64184786" w14:textId="77777777" w:rsidR="00BD76B8" w:rsidRPr="002A2F4D" w:rsidRDefault="00BD76B8" w:rsidP="0092336A">
            <w:pPr>
              <w:rPr>
                <w:sz w:val="6"/>
                <w:szCs w:val="6"/>
              </w:rPr>
            </w:pPr>
          </w:p>
        </w:tc>
        <w:tc>
          <w:tcPr>
            <w:tcW w:w="709" w:type="dxa"/>
            <w:vAlign w:val="bottom"/>
          </w:tcPr>
          <w:p w14:paraId="127CCE34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</w:tc>
        <w:tc>
          <w:tcPr>
            <w:tcW w:w="4110" w:type="dxa"/>
            <w:gridSpan w:val="3"/>
          </w:tcPr>
          <w:p w14:paraId="58FF514B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</w:tc>
        <w:tc>
          <w:tcPr>
            <w:tcW w:w="2839" w:type="dxa"/>
            <w:gridSpan w:val="4"/>
          </w:tcPr>
          <w:p w14:paraId="55DE911F" w14:textId="77777777" w:rsidR="0092336A" w:rsidRPr="002A2F4D" w:rsidRDefault="0092336A" w:rsidP="0092336A">
            <w:pPr>
              <w:rPr>
                <w:sz w:val="6"/>
                <w:szCs w:val="6"/>
              </w:rPr>
            </w:pPr>
          </w:p>
        </w:tc>
      </w:tr>
    </w:tbl>
    <w:p w14:paraId="7754791F" w14:textId="77777777" w:rsidR="00983BC1" w:rsidRPr="000C67A4" w:rsidRDefault="00983BC1">
      <w:pPr>
        <w:rPr>
          <w:sz w:val="8"/>
          <w:szCs w:val="8"/>
        </w:rPr>
      </w:pP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5386"/>
        <w:gridCol w:w="284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C11BBE" w14:paraId="05F81CED" w14:textId="77777777" w:rsidTr="00E35998">
        <w:trPr>
          <w:trHeight w:val="183"/>
        </w:trPr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B7834F" w14:textId="77777777" w:rsidR="00C11BBE" w:rsidRDefault="00C11BBE" w:rsidP="00D246C1">
            <w:pPr>
              <w:pStyle w:val="Heading2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135610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gridSpan w:val="8"/>
            <w:vMerge w:val="restart"/>
            <w:vAlign w:val="center"/>
          </w:tcPr>
          <w:p w14:paraId="57D79EE8" w14:textId="77777777" w:rsidR="00C11BBE" w:rsidRPr="00342449" w:rsidRDefault="00C11BBE">
            <w:pPr>
              <w:rPr>
                <w:rFonts w:ascii="Calibri" w:hAnsi="Calibri"/>
                <w:sz w:val="12"/>
                <w:szCs w:val="12"/>
              </w:rPr>
            </w:pPr>
            <w:r>
              <w:t xml:space="preserve">Charging Details – Cost Centre </w:t>
            </w:r>
            <w:r w:rsidRPr="00342449">
              <w:rPr>
                <w:rFonts w:ascii="Calibri" w:hAnsi="Calibri"/>
                <w:sz w:val="16"/>
                <w:szCs w:val="16"/>
              </w:rPr>
              <w:t>(</w:t>
            </w:r>
            <w:r w:rsidR="00342449" w:rsidRPr="00342449">
              <w:rPr>
                <w:rFonts w:ascii="Calibri" w:hAnsi="Calibri"/>
                <w:sz w:val="16"/>
                <w:szCs w:val="16"/>
              </w:rPr>
              <w:t>example)</w:t>
            </w:r>
          </w:p>
        </w:tc>
      </w:tr>
      <w:tr w:rsidR="00C11BBE" w14:paraId="56CE9C25" w14:textId="77777777" w:rsidTr="00E35998">
        <w:trPr>
          <w:cantSplit/>
          <w:trHeight w:val="232"/>
        </w:trPr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7A6021" w14:textId="77777777" w:rsidR="00C11BBE" w:rsidRPr="00EB0D10" w:rsidRDefault="00C11BBE" w:rsidP="000C67A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>
              <w:t>NEW SUPPLIER DETAILS</w:t>
            </w:r>
            <w:r w:rsidR="000E5C52">
              <w:t>/CREDIT CARD ACCEPTANCE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3C69605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gridSpan w:val="8"/>
            <w:vMerge/>
            <w:vAlign w:val="center"/>
          </w:tcPr>
          <w:p w14:paraId="54763B52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</w:tr>
      <w:tr w:rsidR="00C11BBE" w14:paraId="19147F3A" w14:textId="77777777" w:rsidTr="00C11BBE">
        <w:trPr>
          <w:cantSplit/>
          <w:trHeight w:val="119"/>
        </w:trPr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490BBC" w14:textId="77777777" w:rsidR="00C11BBE" w:rsidRPr="000C67A4" w:rsidRDefault="00C11BBE" w:rsidP="003D5414">
            <w:pPr>
              <w:jc w:val="center"/>
              <w:rPr>
                <w:b/>
                <w:i/>
                <w:sz w:val="14"/>
                <w:szCs w:val="14"/>
              </w:rPr>
            </w:pPr>
            <w:r w:rsidRPr="000C67A4">
              <w:rPr>
                <w:b/>
                <w:i/>
                <w:sz w:val="14"/>
                <w:szCs w:val="14"/>
              </w:rPr>
              <w:t>Requisitions may be delayed whilst new supplier details are obtained and entered on the Agresso system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541266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7452AA7E" w14:textId="1742DC25" w:rsidR="00C11BBE" w:rsidRPr="00C11BBE" w:rsidRDefault="006F3AE3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E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2263A301" w14:textId="489007C2" w:rsidR="00C11BBE" w:rsidRPr="00C11BBE" w:rsidRDefault="006F3AE3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E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63712152" w14:textId="2C036247" w:rsidR="00C11BBE" w:rsidRPr="00C11BBE" w:rsidRDefault="003D6B4E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G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06183D54" w14:textId="18DDF9D0" w:rsidR="00C11BBE" w:rsidRPr="00C11BBE" w:rsidRDefault="003D6B4E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1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6AF580A0" w14:textId="16C566FF" w:rsidR="00C11BBE" w:rsidRPr="00C11BBE" w:rsidRDefault="003D6B4E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0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67547468" w14:textId="39E9CC9B" w:rsidR="00C11BBE" w:rsidRPr="00C11BBE" w:rsidRDefault="006F3AE3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2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2E02A468" w14:textId="15C949CE" w:rsidR="00C11BBE" w:rsidRPr="00C11BBE" w:rsidRDefault="00F36C93" w:rsidP="001331D3">
            <w:pPr>
              <w:rPr>
                <w:sz w:val="16"/>
                <w:szCs w:val="16"/>
                <w:highlight w:val="lightGray"/>
              </w:rPr>
            </w:pPr>
            <w:r>
              <w:rPr>
                <w:sz w:val="16"/>
                <w:szCs w:val="16"/>
                <w:highlight w:val="lightGray"/>
              </w:rPr>
              <w:t>1</w:t>
            </w:r>
          </w:p>
        </w:tc>
        <w:tc>
          <w:tcPr>
            <w:tcW w:w="372" w:type="dxa"/>
            <w:vMerge w:val="restart"/>
            <w:shd w:val="clear" w:color="auto" w:fill="D9D9D9"/>
            <w:vAlign w:val="center"/>
          </w:tcPr>
          <w:p w14:paraId="3669EF77" w14:textId="1AD44DA9" w:rsidR="00C11BBE" w:rsidRPr="00170E09" w:rsidRDefault="006F3AE3" w:rsidP="00500A36">
            <w:pPr>
              <w:pStyle w:val="Heading5"/>
              <w:rPr>
                <w:b w:val="0"/>
                <w:bCs w:val="0"/>
                <w:highlight w:val="lightGray"/>
              </w:rPr>
            </w:pPr>
            <w:r>
              <w:rPr>
                <w:b w:val="0"/>
                <w:bCs w:val="0"/>
                <w:highlight w:val="lightGray"/>
              </w:rPr>
              <w:t>0</w:t>
            </w:r>
          </w:p>
        </w:tc>
      </w:tr>
      <w:tr w:rsidR="00C11BBE" w14:paraId="69B61F79" w14:textId="77777777" w:rsidTr="000E5C52">
        <w:trPr>
          <w:cantSplit/>
          <w:trHeight w:val="165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618320" w14:textId="77777777" w:rsidR="00C11BBE" w:rsidRPr="00D246C1" w:rsidRDefault="00C11BBE" w:rsidP="00D246C1"/>
        </w:tc>
        <w:tc>
          <w:tcPr>
            <w:tcW w:w="538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1F03F2A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8B3EE3F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59C7C55F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5FEBA939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6EC7D622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036EBBCF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4A27A594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6E07ED2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412157C4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shd w:val="clear" w:color="auto" w:fill="D9D9D9"/>
            <w:vAlign w:val="center"/>
          </w:tcPr>
          <w:p w14:paraId="3730E461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</w:tr>
      <w:tr w:rsidR="00C11BBE" w14:paraId="2848915E" w14:textId="77777777" w:rsidTr="000E5C52">
        <w:trPr>
          <w:cantSplit/>
          <w:trHeight w:val="276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E254AE" w14:textId="77777777" w:rsidR="00C11BBE" w:rsidRPr="00D246C1" w:rsidRDefault="00C11BBE" w:rsidP="000A12B8">
            <w:r>
              <w:t>Company Name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D74405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593F20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62D750CA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79434EFD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263A388C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2298176C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3FC7456E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5ABF5378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78F1F982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72" w:type="dxa"/>
            <w:vMerge w:val="restart"/>
            <w:tcBorders>
              <w:bottom w:val="single" w:sz="4" w:space="0" w:color="auto"/>
            </w:tcBorders>
            <w:vAlign w:val="center"/>
          </w:tcPr>
          <w:p w14:paraId="75FDE509" w14:textId="77777777" w:rsidR="00C11BBE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C11BBE" w14:paraId="2CE61DD0" w14:textId="77777777" w:rsidTr="000E5C52">
        <w:trPr>
          <w:cantSplit/>
          <w:trHeight w:val="230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2FD89CF" w14:textId="77777777" w:rsidR="00C11BBE" w:rsidRPr="00D246C1" w:rsidRDefault="00C11BBE" w:rsidP="000A12B8">
            <w:r>
              <w:t>Address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9C88B0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734B48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7BFDD7A2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54465E15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2A942BC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115FB368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1F724EE9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7F4A07F9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5620D8A9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372" w:type="dxa"/>
            <w:vMerge/>
            <w:tcBorders>
              <w:bottom w:val="single" w:sz="4" w:space="0" w:color="auto"/>
            </w:tcBorders>
            <w:vAlign w:val="center"/>
          </w:tcPr>
          <w:p w14:paraId="4524B950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</w:tr>
      <w:tr w:rsidR="00C11BBE" w14:paraId="348D1480" w14:textId="77777777" w:rsidTr="000E5C52">
        <w:trPr>
          <w:cantSplit/>
          <w:trHeight w:val="230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3126FAF" w14:textId="77777777" w:rsidR="00C11BBE" w:rsidRPr="00D246C1" w:rsidRDefault="00C11BBE" w:rsidP="000A12B8"/>
        </w:tc>
        <w:tc>
          <w:tcPr>
            <w:tcW w:w="5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45534C1D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9BCF9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gridSpan w:val="8"/>
            <w:vMerge w:val="restart"/>
            <w:vAlign w:val="center"/>
          </w:tcPr>
          <w:p w14:paraId="1F77087B" w14:textId="77777777" w:rsidR="00C11BBE" w:rsidRPr="00EB0D10" w:rsidRDefault="00C11BBE" w:rsidP="00E359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Charging Details </w:t>
            </w:r>
            <w:r w:rsidR="00342449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Activity</w:t>
            </w:r>
            <w:r w:rsidR="00342449">
              <w:rPr>
                <w:sz w:val="16"/>
                <w:szCs w:val="16"/>
              </w:rPr>
              <w:t xml:space="preserve"> (example - see list provided)</w:t>
            </w:r>
          </w:p>
        </w:tc>
      </w:tr>
      <w:tr w:rsidR="00C11BBE" w14:paraId="6F628A0C" w14:textId="77777777" w:rsidTr="000E5C52">
        <w:trPr>
          <w:cantSplit/>
          <w:trHeight w:val="230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35846B9" w14:textId="77777777" w:rsidR="00C11BBE" w:rsidRPr="00D246C1" w:rsidRDefault="00C11BBE" w:rsidP="000A12B8">
            <w:r>
              <w:t>City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0C9DE0FB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FCCB263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gridSpan w:val="8"/>
            <w:vMerge/>
            <w:tcBorders>
              <w:bottom w:val="single" w:sz="4" w:space="0" w:color="auto"/>
            </w:tcBorders>
            <w:vAlign w:val="center"/>
          </w:tcPr>
          <w:p w14:paraId="0AE43218" w14:textId="77777777" w:rsidR="00C11BBE" w:rsidRPr="00EB0D10" w:rsidRDefault="00C11BBE">
            <w:pPr>
              <w:rPr>
                <w:sz w:val="16"/>
                <w:szCs w:val="16"/>
              </w:rPr>
            </w:pPr>
          </w:p>
        </w:tc>
      </w:tr>
      <w:tr w:rsidR="00342449" w14:paraId="6751EA72" w14:textId="77777777" w:rsidTr="000E5C52">
        <w:trPr>
          <w:cantSplit/>
          <w:trHeight w:val="230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56EB91" w14:textId="77777777" w:rsidR="00342449" w:rsidRPr="00D246C1" w:rsidRDefault="00342449" w:rsidP="000A12B8">
            <w:r>
              <w:t>Post Code</w:t>
            </w:r>
            <w:r w:rsidRPr="00D246C1">
              <w:t>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B97E13B" w14:textId="77777777" w:rsidR="00342449" w:rsidRPr="00EB0D10" w:rsidRDefault="00342449" w:rsidP="00B22916">
            <w:pPr>
              <w:jc w:val="center"/>
              <w:rPr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CA8802F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  <w:shd w:val="clear" w:color="auto" w:fill="D9D9D9"/>
            <w:vAlign w:val="center"/>
          </w:tcPr>
          <w:p w14:paraId="074A4632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  <w:shd w:val="clear" w:color="auto" w:fill="D9D9D9"/>
            <w:vAlign w:val="center"/>
          </w:tcPr>
          <w:p w14:paraId="4773ABB4" w14:textId="77777777" w:rsidR="00342449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44" w:type="dxa"/>
            <w:gridSpan w:val="2"/>
            <w:vMerge w:val="restart"/>
            <w:shd w:val="clear" w:color="auto" w:fill="D9D9D9"/>
            <w:vAlign w:val="center"/>
          </w:tcPr>
          <w:p w14:paraId="3B8EF36E" w14:textId="77777777" w:rsidR="00342449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44" w:type="dxa"/>
            <w:gridSpan w:val="2"/>
            <w:vMerge w:val="restart"/>
            <w:shd w:val="clear" w:color="auto" w:fill="D9D9D9"/>
            <w:vAlign w:val="center"/>
          </w:tcPr>
          <w:p w14:paraId="761D9109" w14:textId="77777777" w:rsidR="00342449" w:rsidRPr="00EB0D10" w:rsidRDefault="005921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342449" w14:paraId="387FE30F" w14:textId="77777777" w:rsidTr="000E5C52">
        <w:trPr>
          <w:cantSplit/>
          <w:trHeight w:val="184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C9C1212" w14:textId="77777777" w:rsidR="00342449" w:rsidRPr="00D3087B" w:rsidRDefault="00342449" w:rsidP="00D3087B">
            <w:pPr>
              <w:jc w:val="center"/>
            </w:pPr>
            <w:r w:rsidRPr="00D3087B">
              <w:t>Tel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6E23A5" w14:textId="77777777" w:rsidR="00D3087B" w:rsidRPr="00EB0D10" w:rsidRDefault="00D3087B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5A2206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D7F2AF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85E763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0A8334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582B40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</w:tr>
      <w:tr w:rsidR="00342449" w14:paraId="21563849" w14:textId="77777777" w:rsidTr="000E5C52">
        <w:trPr>
          <w:cantSplit/>
          <w:trHeight w:val="184"/>
        </w:trPr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3681C1" w14:textId="77777777" w:rsidR="00342449" w:rsidRPr="00D3087B" w:rsidRDefault="00342449" w:rsidP="00D3087B">
            <w:pPr>
              <w:jc w:val="center"/>
            </w:pPr>
            <w:r w:rsidRPr="00D3087B">
              <w:t>Fax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1C91A5" w14:textId="77777777" w:rsidR="00D3087B" w:rsidRPr="00EB0D10" w:rsidRDefault="00D3087B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60C3A31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6E2115B5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064AAB88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79A32DBC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041E8162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</w:tr>
      <w:tr w:rsidR="00342449" w14:paraId="78909606" w14:textId="77777777" w:rsidTr="000E5C52">
        <w:trPr>
          <w:cantSplit/>
          <w:trHeight w:val="54"/>
        </w:trPr>
        <w:tc>
          <w:tcPr>
            <w:tcW w:w="1702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bottom"/>
          </w:tcPr>
          <w:p w14:paraId="03BA1E64" w14:textId="77777777" w:rsidR="00342449" w:rsidRPr="00D3087B" w:rsidRDefault="00342449" w:rsidP="00D3087B">
            <w:pPr>
              <w:jc w:val="center"/>
            </w:pPr>
            <w:r w:rsidRPr="00D3087B">
              <w:t>Email</w:t>
            </w:r>
          </w:p>
        </w:tc>
        <w:tc>
          <w:tcPr>
            <w:tcW w:w="538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62C9BF3" w14:textId="77777777" w:rsidR="00342449" w:rsidRPr="00C90B0B" w:rsidRDefault="00342449" w:rsidP="001D6C85">
            <w:pPr>
              <w:rPr>
                <w:i/>
                <w:sz w:val="14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86786E7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</w:tcPr>
          <w:p w14:paraId="46AF2CA6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</w:tcPr>
          <w:p w14:paraId="4950C940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</w:tcPr>
          <w:p w14:paraId="3B457A23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</w:tcPr>
          <w:p w14:paraId="736B5B0A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</w:tr>
      <w:tr w:rsidR="00342449" w14:paraId="34D9C2AE" w14:textId="77777777" w:rsidTr="000E5C52">
        <w:trPr>
          <w:cantSplit/>
          <w:trHeight w:val="82"/>
        </w:trPr>
        <w:tc>
          <w:tcPr>
            <w:tcW w:w="1702" w:type="dxa"/>
            <w:vMerge/>
            <w:tcBorders>
              <w:left w:val="single" w:sz="4" w:space="0" w:color="auto"/>
              <w:bottom w:val="nil"/>
              <w:right w:val="nil"/>
            </w:tcBorders>
            <w:vAlign w:val="bottom"/>
          </w:tcPr>
          <w:p w14:paraId="5DD86D12" w14:textId="77777777" w:rsidR="00342449" w:rsidRPr="00D3087B" w:rsidRDefault="00342449" w:rsidP="00D3087B">
            <w:pPr>
              <w:jc w:val="center"/>
            </w:pPr>
          </w:p>
        </w:tc>
        <w:tc>
          <w:tcPr>
            <w:tcW w:w="538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D4659" w14:textId="77777777" w:rsidR="00342449" w:rsidRPr="00C90B0B" w:rsidRDefault="00342449" w:rsidP="001D6C85">
            <w:pPr>
              <w:rPr>
                <w:i/>
                <w:sz w:val="14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DE09303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7B7482EC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3FCF97B6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19FC0440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 w:val="restart"/>
          </w:tcPr>
          <w:p w14:paraId="743BCAA3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</w:tr>
      <w:tr w:rsidR="00342449" w14:paraId="209A9203" w14:textId="77777777" w:rsidTr="000E5C52">
        <w:trPr>
          <w:cantSplit/>
          <w:trHeight w:val="82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10E639B" w14:textId="77777777" w:rsidR="00342449" w:rsidRPr="000E5C52" w:rsidRDefault="000E5C52" w:rsidP="000E5C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 Credit Card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FF558" w14:textId="77777777" w:rsidR="00342449" w:rsidRPr="000E5C52" w:rsidRDefault="000E5C52">
            <w:pPr>
              <w:rPr>
                <w:b/>
              </w:rPr>
            </w:pPr>
            <w:r w:rsidRPr="000E5C52">
              <w:rPr>
                <w:b/>
              </w:rPr>
              <w:t>Yes/No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F44081C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</w:tcPr>
          <w:p w14:paraId="2FF7FD87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</w:tcPr>
          <w:p w14:paraId="57C5F856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</w:tcPr>
          <w:p w14:paraId="60D4E258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  <w:tc>
          <w:tcPr>
            <w:tcW w:w="744" w:type="dxa"/>
            <w:gridSpan w:val="2"/>
            <w:vMerge/>
            <w:tcBorders>
              <w:bottom w:val="single" w:sz="4" w:space="0" w:color="auto"/>
            </w:tcBorders>
          </w:tcPr>
          <w:p w14:paraId="61FC2169" w14:textId="77777777" w:rsidR="00342449" w:rsidRPr="00EB0D10" w:rsidRDefault="00342449">
            <w:pPr>
              <w:rPr>
                <w:sz w:val="16"/>
                <w:szCs w:val="16"/>
              </w:rPr>
            </w:pPr>
          </w:p>
        </w:tc>
      </w:tr>
    </w:tbl>
    <w:p w14:paraId="64E040E6" w14:textId="77777777" w:rsidR="00D246C1" w:rsidRPr="00983BC1" w:rsidRDefault="00D246C1">
      <w:pPr>
        <w:rPr>
          <w:sz w:val="8"/>
          <w:szCs w:val="8"/>
        </w:rPr>
      </w:pP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90B0B" w14:paraId="16FEC2A3" w14:textId="77777777" w:rsidTr="000C67A4">
        <w:trPr>
          <w:trHeight w:val="283"/>
        </w:trPr>
        <w:tc>
          <w:tcPr>
            <w:tcW w:w="10348" w:type="dxa"/>
            <w:vAlign w:val="center"/>
          </w:tcPr>
          <w:p w14:paraId="0A26A028" w14:textId="77777777" w:rsidR="00C90B0B" w:rsidRPr="009E113F" w:rsidRDefault="00C90B0B" w:rsidP="00B22916">
            <w:pPr>
              <w:jc w:val="center"/>
              <w:rPr>
                <w:b/>
                <w:i/>
                <w:sz w:val="14"/>
                <w:szCs w:val="14"/>
              </w:rPr>
            </w:pPr>
            <w:r w:rsidRPr="009E113F">
              <w:rPr>
                <w:b/>
                <w:i/>
                <w:sz w:val="14"/>
                <w:szCs w:val="14"/>
              </w:rPr>
              <w:t xml:space="preserve"> </w:t>
            </w:r>
            <w:r w:rsidRPr="000C67A4">
              <w:rPr>
                <w:b/>
                <w:i/>
                <w:sz w:val="16"/>
                <w:szCs w:val="16"/>
                <w:u w:val="single"/>
              </w:rPr>
              <w:t>ALL</w:t>
            </w:r>
            <w:r w:rsidRPr="009E113F">
              <w:rPr>
                <w:b/>
                <w:i/>
                <w:sz w:val="14"/>
                <w:szCs w:val="14"/>
              </w:rPr>
              <w:t xml:space="preserve"> SPENDING ARRANGEMENTS, WHETHER FOR GOO</w:t>
            </w:r>
            <w:r w:rsidR="00342449">
              <w:rPr>
                <w:b/>
                <w:i/>
                <w:sz w:val="14"/>
                <w:szCs w:val="14"/>
              </w:rPr>
              <w:t>DS, SERVICES</w:t>
            </w:r>
            <w:r w:rsidR="000C67A4">
              <w:rPr>
                <w:b/>
                <w:i/>
                <w:sz w:val="14"/>
                <w:szCs w:val="14"/>
              </w:rPr>
              <w:t xml:space="preserve"> </w:t>
            </w:r>
            <w:r w:rsidRPr="009E113F">
              <w:rPr>
                <w:b/>
                <w:i/>
                <w:sz w:val="14"/>
                <w:szCs w:val="14"/>
              </w:rPr>
              <w:t>MUST BE MADE VI</w:t>
            </w:r>
            <w:r w:rsidR="00983BC1">
              <w:rPr>
                <w:b/>
                <w:i/>
                <w:sz w:val="14"/>
                <w:szCs w:val="14"/>
              </w:rPr>
              <w:t xml:space="preserve">A THIS FORM </w:t>
            </w:r>
          </w:p>
          <w:p w14:paraId="06DAE7E4" w14:textId="77777777" w:rsidR="00C90B0B" w:rsidRPr="009E113F" w:rsidRDefault="003D5414" w:rsidP="00761A8E">
            <w:pPr>
              <w:jc w:val="center"/>
              <w:rPr>
                <w:b/>
                <w:i/>
                <w:sz w:val="14"/>
                <w:szCs w:val="14"/>
              </w:rPr>
            </w:pPr>
            <w:r>
              <w:rPr>
                <w:b/>
                <w:i/>
                <w:sz w:val="14"/>
                <w:szCs w:val="14"/>
              </w:rPr>
              <w:t xml:space="preserve"> INVOICES CAN</w:t>
            </w:r>
            <w:r w:rsidR="00761A8E">
              <w:rPr>
                <w:b/>
                <w:i/>
                <w:sz w:val="14"/>
                <w:szCs w:val="14"/>
              </w:rPr>
              <w:t xml:space="preserve"> NOT</w:t>
            </w:r>
            <w:r>
              <w:rPr>
                <w:b/>
                <w:i/>
                <w:sz w:val="14"/>
                <w:szCs w:val="14"/>
              </w:rPr>
              <w:t xml:space="preserve"> BE PROCESSED </w:t>
            </w:r>
            <w:r w:rsidR="00761A8E">
              <w:rPr>
                <w:b/>
                <w:i/>
                <w:sz w:val="14"/>
                <w:szCs w:val="14"/>
              </w:rPr>
              <w:t>WITHOUT</w:t>
            </w:r>
            <w:r w:rsidR="00C90B0B" w:rsidRPr="009E113F">
              <w:rPr>
                <w:b/>
                <w:i/>
                <w:sz w:val="14"/>
                <w:szCs w:val="14"/>
              </w:rPr>
              <w:t xml:space="preserve"> A PRE-EXISTING OFFICIAL UNIVERSITY ORDER</w:t>
            </w:r>
            <w:r w:rsidR="00531FAF">
              <w:rPr>
                <w:b/>
                <w:i/>
                <w:sz w:val="14"/>
                <w:szCs w:val="14"/>
              </w:rPr>
              <w:t xml:space="preserve"> </w:t>
            </w:r>
          </w:p>
        </w:tc>
      </w:tr>
    </w:tbl>
    <w:p w14:paraId="467DB285" w14:textId="77777777" w:rsidR="00B22916" w:rsidRDefault="00B22916" w:rsidP="00EB0D10">
      <w:pPr>
        <w:rPr>
          <w:sz w:val="8"/>
          <w:szCs w:val="8"/>
        </w:rPr>
      </w:pPr>
    </w:p>
    <w:p w14:paraId="5F3660D8" w14:textId="77777777" w:rsidR="002C7487" w:rsidRDefault="002C7487" w:rsidP="00EB0D10">
      <w:pPr>
        <w:rPr>
          <w:sz w:val="8"/>
          <w:szCs w:val="8"/>
        </w:rPr>
      </w:pPr>
    </w:p>
    <w:p w14:paraId="442E3814" w14:textId="77777777" w:rsidR="002C7487" w:rsidRDefault="002C7487" w:rsidP="00EB0D10">
      <w:pPr>
        <w:rPr>
          <w:sz w:val="8"/>
          <w:szCs w:val="8"/>
        </w:rPr>
      </w:pPr>
    </w:p>
    <w:p w14:paraId="3C2A298A" w14:textId="77777777" w:rsidR="002C7487" w:rsidRDefault="002C7487" w:rsidP="00EB0D10">
      <w:pPr>
        <w:rPr>
          <w:sz w:val="8"/>
          <w:szCs w:val="8"/>
        </w:rPr>
      </w:pPr>
    </w:p>
    <w:p w14:paraId="3888578B" w14:textId="77777777" w:rsidR="002C7487" w:rsidRDefault="002C7487" w:rsidP="00EB0D10">
      <w:pPr>
        <w:rPr>
          <w:sz w:val="8"/>
          <w:szCs w:val="8"/>
        </w:rPr>
      </w:pPr>
    </w:p>
    <w:p w14:paraId="6193431D" w14:textId="77777777" w:rsidR="002C7487" w:rsidRDefault="002C7487" w:rsidP="00EB0D10">
      <w:pPr>
        <w:rPr>
          <w:sz w:val="8"/>
          <w:szCs w:val="8"/>
        </w:rPr>
      </w:pPr>
    </w:p>
    <w:p w14:paraId="6982A4A5" w14:textId="77777777" w:rsidR="002C7487" w:rsidRDefault="002C7487" w:rsidP="00EB0D10">
      <w:pPr>
        <w:rPr>
          <w:sz w:val="8"/>
          <w:szCs w:val="8"/>
        </w:rPr>
      </w:pPr>
    </w:p>
    <w:p w14:paraId="53F34A79" w14:textId="77777777" w:rsidR="002C7487" w:rsidRPr="008F4C63" w:rsidRDefault="002C7487" w:rsidP="002C7487">
      <w:pPr>
        <w:rPr>
          <w:rFonts w:ascii="Calibri" w:hAnsi="Calibri"/>
          <w:szCs w:val="22"/>
        </w:rPr>
      </w:pPr>
    </w:p>
    <w:p w14:paraId="377CD973" w14:textId="77777777" w:rsidR="002C7487" w:rsidRPr="000A5ECF" w:rsidRDefault="002C7487" w:rsidP="002C7487">
      <w:pPr>
        <w:jc w:val="center"/>
        <w:rPr>
          <w:rFonts w:ascii="Calibri" w:hAnsi="Calibri"/>
          <w:b/>
          <w:szCs w:val="22"/>
          <w:u w:val="single"/>
        </w:rPr>
      </w:pPr>
      <w:r>
        <w:rPr>
          <w:rFonts w:ascii="Calibri" w:hAnsi="Calibri"/>
          <w:b/>
          <w:szCs w:val="22"/>
          <w:u w:val="single"/>
        </w:rPr>
        <w:t>School of Electrical Engineering, Electronics &amp; Computer Science</w:t>
      </w:r>
    </w:p>
    <w:p w14:paraId="4BAEF448" w14:textId="77777777" w:rsidR="002C7487" w:rsidRPr="000A5ECF" w:rsidRDefault="002C7487" w:rsidP="002C7487">
      <w:pPr>
        <w:rPr>
          <w:rFonts w:ascii="Calibri" w:hAnsi="Calibri"/>
          <w:b/>
          <w:szCs w:val="22"/>
          <w:u w:val="single"/>
        </w:rPr>
      </w:pPr>
    </w:p>
    <w:p w14:paraId="11DE5064" w14:textId="77777777" w:rsidR="002C7487" w:rsidRPr="002C7487" w:rsidRDefault="002C7487" w:rsidP="002C7487">
      <w:pPr>
        <w:rPr>
          <w:rFonts w:ascii="Calibri" w:hAnsi="Calibri"/>
          <w:b/>
          <w:color w:val="0070C0"/>
          <w:szCs w:val="22"/>
        </w:rPr>
      </w:pPr>
      <w:r w:rsidRPr="002C7487">
        <w:rPr>
          <w:rFonts w:ascii="Calibri" w:hAnsi="Calibri"/>
          <w:b/>
          <w:bCs/>
          <w:color w:val="0070C0"/>
          <w:szCs w:val="22"/>
          <w:u w:val="single"/>
        </w:rPr>
        <w:t>Purchasing of goods</w:t>
      </w:r>
    </w:p>
    <w:p w14:paraId="18BEC4D4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6991AAD7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All requests for purcha</w:t>
      </w:r>
      <w:r>
        <w:rPr>
          <w:rFonts w:ascii="Calibri" w:hAnsi="Calibri"/>
          <w:szCs w:val="22"/>
        </w:rPr>
        <w:t xml:space="preserve">se must be on the correct form, which can be found on the vocal site under finance, the form should then be emailed to </w:t>
      </w:r>
      <w:hyperlink r:id="rId10" w:history="1">
        <w:r w:rsidRPr="00C9150D">
          <w:rPr>
            <w:rStyle w:val="Hyperlink"/>
            <w:rFonts w:ascii="Calibri" w:hAnsi="Calibri"/>
            <w:szCs w:val="22"/>
          </w:rPr>
          <w:t>eeecsfin@liverpool.ac.uk</w:t>
        </w:r>
      </w:hyperlink>
      <w:r>
        <w:rPr>
          <w:rFonts w:ascii="Calibri" w:hAnsi="Calibri"/>
          <w:szCs w:val="22"/>
        </w:rPr>
        <w:t xml:space="preserve">  by budget holder or by the nominated individual</w:t>
      </w:r>
      <w:r w:rsidRPr="008F4C63">
        <w:rPr>
          <w:rFonts w:ascii="Calibri" w:hAnsi="Calibri"/>
          <w:szCs w:val="22"/>
        </w:rPr>
        <w:t>. </w:t>
      </w:r>
    </w:p>
    <w:p w14:paraId="1453F24B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7382E835" w14:textId="77777777" w:rsidR="002C7487" w:rsidRPr="002C7487" w:rsidRDefault="002C7487" w:rsidP="002C7487">
      <w:pPr>
        <w:rPr>
          <w:rFonts w:ascii="Calibri" w:hAnsi="Calibri"/>
          <w:b/>
          <w:szCs w:val="22"/>
        </w:rPr>
      </w:pPr>
      <w:r w:rsidRPr="002C7487">
        <w:rPr>
          <w:rFonts w:ascii="Calibri" w:hAnsi="Calibri"/>
          <w:b/>
          <w:szCs w:val="22"/>
        </w:rPr>
        <w:t>The request should</w:t>
      </w:r>
    </w:p>
    <w:p w14:paraId="0013259B" w14:textId="77777777" w:rsidR="002C7487" w:rsidRPr="008F4C63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be for one supplier only</w:t>
      </w:r>
    </w:p>
    <w:p w14:paraId="79965198" w14:textId="77777777" w:rsidR="002C7487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lastRenderedPageBreak/>
        <w:t>if the supplier is approved then the suppliers name is sufficient</w:t>
      </w:r>
    </w:p>
    <w:p w14:paraId="16C52D75" w14:textId="77777777" w:rsidR="002C7487" w:rsidRPr="008F4C63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if not approved please provide </w:t>
      </w:r>
      <w:r w:rsidRPr="008F4C63">
        <w:rPr>
          <w:rFonts w:ascii="Calibri" w:hAnsi="Calibri"/>
          <w:szCs w:val="22"/>
        </w:rPr>
        <w:t>full supplier name / address / contact number</w:t>
      </w:r>
    </w:p>
    <w:p w14:paraId="256D9EB9" w14:textId="77777777" w:rsidR="002C7487" w:rsidRPr="008F4C63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 xml:space="preserve">have full description / code / price / unit / delivery </w:t>
      </w:r>
      <w:r>
        <w:rPr>
          <w:rFonts w:ascii="Calibri" w:hAnsi="Calibri"/>
          <w:szCs w:val="22"/>
        </w:rPr>
        <w:t>(if required)</w:t>
      </w:r>
      <w:r w:rsidR="007565CD">
        <w:rPr>
          <w:rFonts w:ascii="Calibri" w:hAnsi="Calibri"/>
          <w:szCs w:val="22"/>
        </w:rPr>
        <w:t xml:space="preserve"> including any appropriate internet links</w:t>
      </w:r>
    </w:p>
    <w:p w14:paraId="796EE20A" w14:textId="77777777" w:rsidR="002C7487" w:rsidRPr="008F4C63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cost centre to be charged, if in doubt of the correct number check</w:t>
      </w:r>
      <w:r>
        <w:rPr>
          <w:rFonts w:ascii="Calibri" w:hAnsi="Calibri"/>
          <w:szCs w:val="22"/>
        </w:rPr>
        <w:t xml:space="preserve"> with the finance team</w:t>
      </w:r>
      <w:r w:rsidRPr="008F4C63">
        <w:rPr>
          <w:rFonts w:ascii="Calibri" w:hAnsi="Calibri"/>
          <w:szCs w:val="22"/>
        </w:rPr>
        <w:t>,  prior to the order being placed</w:t>
      </w:r>
    </w:p>
    <w:p w14:paraId="2DE29ABC" w14:textId="77777777" w:rsidR="002C7487" w:rsidRPr="008F4C63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signature if applicable</w:t>
      </w:r>
    </w:p>
    <w:p w14:paraId="6956F6EF" w14:textId="77777777" w:rsidR="002C7487" w:rsidRPr="002C7487" w:rsidRDefault="002C7487" w:rsidP="002C7487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/>
          <w:szCs w:val="22"/>
        </w:rPr>
      </w:pPr>
      <w:r>
        <w:rPr>
          <w:rFonts w:ascii="Calibri" w:hAnsi="Calibri" w:cs="Arial"/>
        </w:rPr>
        <w:t>Date</w:t>
      </w:r>
    </w:p>
    <w:p w14:paraId="484C2A75" w14:textId="77777777" w:rsidR="002C7487" w:rsidRPr="002C7487" w:rsidRDefault="002C7487" w:rsidP="002C7487">
      <w:pPr>
        <w:rPr>
          <w:rFonts w:ascii="Calibri" w:hAnsi="Calibri"/>
          <w:b/>
          <w:szCs w:val="22"/>
        </w:rPr>
      </w:pPr>
      <w:r w:rsidRPr="002C7487">
        <w:rPr>
          <w:rFonts w:ascii="Calibri" w:hAnsi="Calibri"/>
          <w:b/>
          <w:szCs w:val="22"/>
        </w:rPr>
        <w:t> For items valued</w:t>
      </w:r>
    </w:p>
    <w:p w14:paraId="2D05991B" w14:textId="77777777" w:rsidR="002C7487" w:rsidRPr="008F4C63" w:rsidRDefault="002C7487" w:rsidP="002C7487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£500 - £1000         </w:t>
      </w:r>
      <w:r>
        <w:rPr>
          <w:rFonts w:ascii="Calibri" w:hAnsi="Calibri"/>
          <w:szCs w:val="22"/>
        </w:rPr>
        <w:t xml:space="preserve"> </w:t>
      </w:r>
      <w:r w:rsidRPr="008F4C63">
        <w:rPr>
          <w:rFonts w:ascii="Calibri" w:hAnsi="Calibri" w:cs="Arial"/>
        </w:rPr>
        <w:t>1 w</w:t>
      </w:r>
      <w:r>
        <w:rPr>
          <w:rFonts w:ascii="Calibri" w:hAnsi="Calibri" w:cs="Arial"/>
        </w:rPr>
        <w:t>ritten quotation</w:t>
      </w:r>
      <w:r w:rsidRPr="008F4C63">
        <w:rPr>
          <w:rFonts w:ascii="Calibri" w:hAnsi="Calibri" w:cs="Arial"/>
        </w:rPr>
        <w:t>   </w:t>
      </w:r>
    </w:p>
    <w:p w14:paraId="4ACF690A" w14:textId="77777777" w:rsidR="002C7487" w:rsidRPr="008F4C63" w:rsidRDefault="002C7487" w:rsidP="002C7487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£1000-£5000          2 written quotations</w:t>
      </w:r>
      <w:r w:rsidRPr="008F4C63">
        <w:rPr>
          <w:rFonts w:ascii="Calibri" w:hAnsi="Calibri" w:cs="Arial"/>
        </w:rPr>
        <w:t>   </w:t>
      </w:r>
    </w:p>
    <w:p w14:paraId="11FD825F" w14:textId="77777777" w:rsidR="002C7487" w:rsidRPr="008F4C63" w:rsidRDefault="002C7487" w:rsidP="002C7487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£5000-£75000        3 written quotations</w:t>
      </w:r>
    </w:p>
    <w:p w14:paraId="457F32E7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If the item is specialised therefore only one supplier</w:t>
      </w:r>
      <w:r>
        <w:rPr>
          <w:rFonts w:ascii="Calibri" w:hAnsi="Calibri"/>
          <w:szCs w:val="22"/>
        </w:rPr>
        <w:t xml:space="preserve"> available please complete the single supplier justification form (available via vocal</w:t>
      </w:r>
    </w:p>
    <w:p w14:paraId="3BD0B131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502A8682" w14:textId="77777777" w:rsidR="002C7487" w:rsidRPr="002C7487" w:rsidRDefault="002C7487" w:rsidP="002C7487">
      <w:pPr>
        <w:rPr>
          <w:rFonts w:ascii="Calibri" w:hAnsi="Calibri"/>
          <w:b/>
          <w:color w:val="0070C0"/>
          <w:szCs w:val="22"/>
        </w:rPr>
      </w:pPr>
      <w:r w:rsidRPr="002C7487">
        <w:rPr>
          <w:rFonts w:ascii="Calibri" w:hAnsi="Calibri"/>
          <w:b/>
          <w:bCs/>
          <w:color w:val="0070C0"/>
          <w:szCs w:val="22"/>
          <w:u w:val="single"/>
        </w:rPr>
        <w:t>Items purchased outside the UK</w:t>
      </w:r>
    </w:p>
    <w:p w14:paraId="0A76FDAD" w14:textId="77777777" w:rsidR="002C7487" w:rsidRPr="008F4C63" w:rsidRDefault="002C7487" w:rsidP="002C7487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EU - VAT is still added to cost in addition delivery charges must be indicated</w:t>
      </w:r>
    </w:p>
    <w:p w14:paraId="11EE7E2A" w14:textId="77777777" w:rsidR="002C7487" w:rsidRPr="008F4C63" w:rsidRDefault="002C7487" w:rsidP="002C7487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Rest of the world - There will be customs charge</w:t>
      </w:r>
    </w:p>
    <w:p w14:paraId="056ABA19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 xml:space="preserve"> To obtain </w:t>
      </w:r>
      <w:r>
        <w:rPr>
          <w:rFonts w:ascii="Calibri" w:hAnsi="Calibri"/>
          <w:szCs w:val="22"/>
        </w:rPr>
        <w:t xml:space="preserve">tariff information </w:t>
      </w:r>
      <w:r w:rsidRPr="008F4C63">
        <w:rPr>
          <w:rFonts w:ascii="Calibri" w:hAnsi="Calibri"/>
          <w:szCs w:val="22"/>
        </w:rPr>
        <w:t xml:space="preserve">contact </w:t>
      </w:r>
    </w:p>
    <w:p w14:paraId="6A720455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331D1403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 xml:space="preserve">Revenue &amp; Customs Classification Helpline - 01702 366077 and ask for the tariff coded, when you have the code call Revenue &amp; Customs helpline - 0845 0109000 and give them the tariff code and they will tell you what </w:t>
      </w:r>
      <w:r>
        <w:rPr>
          <w:rFonts w:ascii="Calibri" w:hAnsi="Calibri"/>
          <w:szCs w:val="22"/>
        </w:rPr>
        <w:t xml:space="preserve">% </w:t>
      </w:r>
      <w:r w:rsidRPr="008F4C63">
        <w:rPr>
          <w:rFonts w:ascii="Calibri" w:hAnsi="Calibri"/>
          <w:szCs w:val="22"/>
        </w:rPr>
        <w:t>the duty will be.</w:t>
      </w:r>
      <w:r>
        <w:rPr>
          <w:rFonts w:ascii="Calibri" w:hAnsi="Calibri"/>
          <w:szCs w:val="22"/>
        </w:rPr>
        <w:t xml:space="preserve">  This information must be attached to the order as it has to be shown on the official order</w:t>
      </w:r>
      <w:r w:rsidRPr="008F4C63">
        <w:rPr>
          <w:rFonts w:ascii="Calibri" w:hAnsi="Calibri"/>
          <w:szCs w:val="22"/>
        </w:rPr>
        <w:t xml:space="preserve"> </w:t>
      </w:r>
    </w:p>
    <w:p w14:paraId="7D95767A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69EF19C8" w14:textId="77777777" w:rsidR="002C7487" w:rsidRPr="008F4C63" w:rsidRDefault="002C7487" w:rsidP="002C7487">
      <w:pPr>
        <w:rPr>
          <w:rFonts w:ascii="Calibri" w:hAnsi="Calibri"/>
          <w:szCs w:val="22"/>
        </w:rPr>
      </w:pPr>
      <w:hyperlink r:id="rId11" w:history="1">
        <w:r w:rsidRPr="008F4C63">
          <w:rPr>
            <w:rFonts w:ascii="Calibri" w:hAnsi="Calibri"/>
            <w:color w:val="0000FF"/>
            <w:szCs w:val="22"/>
            <w:u w:val="single"/>
          </w:rPr>
          <w:t>http://www.businesslink.gov.uk/bdotg/action/tariff?r.l1=1079717544&amp;r.l2=1079841842&amp;r.s=tl</w:t>
        </w:r>
      </w:hyperlink>
    </w:p>
    <w:p w14:paraId="14BD0A6A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3345488B" w14:textId="77777777" w:rsidR="002C7487" w:rsidRPr="002C7487" w:rsidRDefault="002C7487" w:rsidP="002C7487">
      <w:pPr>
        <w:rPr>
          <w:rFonts w:ascii="Calibri" w:hAnsi="Calibri"/>
          <w:b/>
          <w:color w:val="0070C0"/>
          <w:szCs w:val="22"/>
        </w:rPr>
      </w:pPr>
      <w:r w:rsidRPr="002C7487">
        <w:rPr>
          <w:rFonts w:ascii="Calibri" w:hAnsi="Calibri"/>
          <w:b/>
          <w:bCs/>
          <w:color w:val="0070C0"/>
          <w:szCs w:val="22"/>
          <w:u w:val="single"/>
        </w:rPr>
        <w:t>Purchasing Authority</w:t>
      </w:r>
    </w:p>
    <w:p w14:paraId="03FCD3A4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154FF793" w14:textId="77777777" w:rsidR="002C7487" w:rsidRPr="008F4C63" w:rsidRDefault="002C7487" w:rsidP="002C7487">
      <w:p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Members of the finance team are the University’s acknowledged purchasers for the School  </w:t>
      </w:r>
    </w:p>
    <w:p w14:paraId="37D97056" w14:textId="77777777" w:rsidR="002C7487" w:rsidRPr="008F4C63" w:rsidRDefault="002C7487" w:rsidP="002C7487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If you purchase items you will not be reimbursed via expenses claims</w:t>
      </w:r>
    </w:p>
    <w:p w14:paraId="2BB753FB" w14:textId="77777777" w:rsidR="002C7487" w:rsidRPr="008F4C63" w:rsidRDefault="002C7487" w:rsidP="002C7487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If a company accepts an order from you without a purchase order they will not be paid, the Centre will not accept invoice</w:t>
      </w:r>
      <w:r>
        <w:rPr>
          <w:rFonts w:ascii="Calibri" w:hAnsi="Calibri"/>
          <w:szCs w:val="22"/>
        </w:rPr>
        <w:t>s</w:t>
      </w:r>
      <w:r w:rsidRPr="008F4C63">
        <w:rPr>
          <w:rFonts w:ascii="Calibri" w:hAnsi="Calibri"/>
          <w:szCs w:val="22"/>
        </w:rPr>
        <w:t xml:space="preserve"> without an official purchase order.</w:t>
      </w:r>
    </w:p>
    <w:p w14:paraId="331D9BA0" w14:textId="77777777" w:rsidR="002C7487" w:rsidRPr="002C7487" w:rsidRDefault="002C7487" w:rsidP="002C7487">
      <w:pPr>
        <w:rPr>
          <w:rFonts w:ascii="Calibri" w:hAnsi="Calibri"/>
          <w:b/>
          <w:color w:val="0070C0"/>
          <w:szCs w:val="22"/>
          <w:u w:val="single"/>
        </w:rPr>
      </w:pPr>
      <w:r w:rsidRPr="002C7487">
        <w:rPr>
          <w:rFonts w:ascii="Calibri" w:hAnsi="Calibri"/>
          <w:b/>
          <w:color w:val="0070C0"/>
          <w:szCs w:val="22"/>
          <w:u w:val="single"/>
        </w:rPr>
        <w:t>Time scale</w:t>
      </w:r>
    </w:p>
    <w:p w14:paraId="11E821FE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116CD116" w14:textId="77777777" w:rsidR="002C7487" w:rsidRPr="008F4C63" w:rsidRDefault="002C7487" w:rsidP="002C7487">
      <w:p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E</w:t>
      </w:r>
      <w:r w:rsidRPr="008F4C63">
        <w:rPr>
          <w:rFonts w:ascii="Calibri" w:hAnsi="Calibri"/>
          <w:szCs w:val="22"/>
        </w:rPr>
        <w:t>very effort to place all orders</w:t>
      </w:r>
      <w:r>
        <w:rPr>
          <w:rFonts w:ascii="Calibri" w:hAnsi="Calibri"/>
          <w:szCs w:val="22"/>
        </w:rPr>
        <w:t xml:space="preserve"> as soon as possible but at lease 2 days notice should be factored into your timescale when purchasing</w:t>
      </w:r>
      <w:r w:rsidRPr="008F4C63">
        <w:rPr>
          <w:rFonts w:ascii="Calibri" w:hAnsi="Calibri"/>
          <w:szCs w:val="22"/>
        </w:rPr>
        <w:t>. </w:t>
      </w:r>
      <w:r w:rsidRPr="008F4C63">
        <w:rPr>
          <w:rFonts w:ascii="Calibri" w:hAnsi="Calibri" w:cs="Arial"/>
        </w:rPr>
        <w:t> </w:t>
      </w:r>
    </w:p>
    <w:p w14:paraId="169DFB3B" w14:textId="77777777" w:rsidR="002C7487" w:rsidRPr="008F4C63" w:rsidRDefault="002C7487" w:rsidP="002C7487">
      <w:pPr>
        <w:rPr>
          <w:rFonts w:ascii="Calibri" w:hAnsi="Calibri"/>
          <w:szCs w:val="22"/>
        </w:rPr>
      </w:pPr>
      <w:r w:rsidRPr="008F4C63">
        <w:rPr>
          <w:rFonts w:ascii="Calibri" w:hAnsi="Calibri"/>
          <w:szCs w:val="22"/>
        </w:rPr>
        <w:t> </w:t>
      </w:r>
    </w:p>
    <w:p w14:paraId="45BBCFCA" w14:textId="77777777" w:rsidR="002C7487" w:rsidRPr="000C67A4" w:rsidRDefault="002C7487" w:rsidP="002C7487">
      <w:pPr>
        <w:rPr>
          <w:sz w:val="8"/>
          <w:szCs w:val="8"/>
        </w:rPr>
      </w:pPr>
      <w:r w:rsidRPr="00C41ACC">
        <w:rPr>
          <w:rFonts w:ascii="Calibri" w:hAnsi="Calibri" w:cs="Arial"/>
          <w:b/>
          <w:i/>
        </w:rPr>
        <w:t>This time scale is for orders that are placed using University authorised suppliers.  If you have sourced from a company</w:t>
      </w:r>
      <w:r>
        <w:rPr>
          <w:rFonts w:ascii="Calibri" w:hAnsi="Calibri" w:cs="Arial"/>
          <w:b/>
          <w:i/>
        </w:rPr>
        <w:t xml:space="preserve"> not on the list and </w:t>
      </w:r>
      <w:r w:rsidRPr="00C41ACC">
        <w:rPr>
          <w:rFonts w:ascii="Calibri" w:hAnsi="Calibri" w:cs="Arial"/>
          <w:b/>
          <w:i/>
        </w:rPr>
        <w:t xml:space="preserve">we have to place an official order then it will take </w:t>
      </w:r>
      <w:proofErr w:type="spellStart"/>
      <w:r w:rsidRPr="00C41ACC">
        <w:rPr>
          <w:rFonts w:ascii="Calibri" w:hAnsi="Calibri" w:cs="Arial"/>
          <w:b/>
          <w:i/>
        </w:rPr>
        <w:t>approx</w:t>
      </w:r>
      <w:proofErr w:type="spellEnd"/>
      <w:r w:rsidRPr="00C41ACC">
        <w:rPr>
          <w:rFonts w:ascii="Calibri" w:hAnsi="Calibri" w:cs="Arial"/>
          <w:b/>
          <w:i/>
        </w:rPr>
        <w:t xml:space="preserve"> 7 days for the order to be placed.  Please take this into consideration when setting your own timescale.</w:t>
      </w:r>
    </w:p>
    <w:sectPr w:rsidR="002C7487" w:rsidRPr="000C67A4" w:rsidSect="00E85B4E">
      <w:headerReference w:type="default" r:id="rId12"/>
      <w:pgSz w:w="11907" w:h="16840" w:code="9"/>
      <w:pgMar w:top="284" w:right="1276" w:bottom="340" w:left="1797" w:header="22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6199" w14:textId="77777777" w:rsidR="0099157F" w:rsidRDefault="0099157F">
      <w:r>
        <w:separator/>
      </w:r>
    </w:p>
  </w:endnote>
  <w:endnote w:type="continuationSeparator" w:id="0">
    <w:p w14:paraId="0F2AE903" w14:textId="77777777" w:rsidR="0099157F" w:rsidRDefault="0099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AF72" w14:textId="77777777" w:rsidR="0099157F" w:rsidRDefault="0099157F">
      <w:r>
        <w:separator/>
      </w:r>
    </w:p>
  </w:footnote>
  <w:footnote w:type="continuationSeparator" w:id="0">
    <w:p w14:paraId="07CC9486" w14:textId="77777777" w:rsidR="0099157F" w:rsidRDefault="0099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AE43" w14:textId="77777777" w:rsidR="00D1017C" w:rsidRPr="00452123" w:rsidRDefault="00D1017C" w:rsidP="00452123">
    <w:pPr>
      <w:pStyle w:val="Footer"/>
      <w:shd w:val="clear" w:color="auto" w:fill="FFFFFF"/>
      <w:jc w:val="right"/>
      <w:rPr>
        <w:i/>
        <w:color w:val="808080"/>
        <w:sz w:val="16"/>
        <w:szCs w:val="16"/>
      </w:rPr>
    </w:pPr>
    <w:r>
      <w:rPr>
        <w:i/>
        <w:color w:val="808080"/>
        <w:sz w:val="16"/>
        <w:szCs w:val="16"/>
      </w:rPr>
      <w:t>Ver Sept 2013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87641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75C5A"/>
    <w:multiLevelType w:val="multilevel"/>
    <w:tmpl w:val="665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8BE"/>
    <w:multiLevelType w:val="multilevel"/>
    <w:tmpl w:val="27C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5810"/>
    <w:multiLevelType w:val="multilevel"/>
    <w:tmpl w:val="3D3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99277">
    <w:abstractNumId w:val="2"/>
  </w:num>
  <w:num w:numId="2" w16cid:durableId="66148926">
    <w:abstractNumId w:val="1"/>
  </w:num>
  <w:num w:numId="3" w16cid:durableId="1695645364">
    <w:abstractNumId w:val="3"/>
  </w:num>
  <w:num w:numId="4" w16cid:durableId="77012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AB"/>
    <w:rsid w:val="000126A9"/>
    <w:rsid w:val="000247A6"/>
    <w:rsid w:val="0003561E"/>
    <w:rsid w:val="00047808"/>
    <w:rsid w:val="00050C56"/>
    <w:rsid w:val="00054EE9"/>
    <w:rsid w:val="00064E2D"/>
    <w:rsid w:val="00070FAD"/>
    <w:rsid w:val="00074D1B"/>
    <w:rsid w:val="00075C48"/>
    <w:rsid w:val="00076F98"/>
    <w:rsid w:val="0008398D"/>
    <w:rsid w:val="00092DC3"/>
    <w:rsid w:val="00096DDD"/>
    <w:rsid w:val="000A114C"/>
    <w:rsid w:val="000A12B8"/>
    <w:rsid w:val="000B1A32"/>
    <w:rsid w:val="000B5891"/>
    <w:rsid w:val="000B7C30"/>
    <w:rsid w:val="000C5A4D"/>
    <w:rsid w:val="000C67A4"/>
    <w:rsid w:val="000D463E"/>
    <w:rsid w:val="000E4F9E"/>
    <w:rsid w:val="000E5C52"/>
    <w:rsid w:val="000F2CB6"/>
    <w:rsid w:val="00103C6E"/>
    <w:rsid w:val="00105FB2"/>
    <w:rsid w:val="00122210"/>
    <w:rsid w:val="001237D3"/>
    <w:rsid w:val="00132695"/>
    <w:rsid w:val="001331D3"/>
    <w:rsid w:val="001377CA"/>
    <w:rsid w:val="0014206E"/>
    <w:rsid w:val="001425B8"/>
    <w:rsid w:val="00142688"/>
    <w:rsid w:val="00145418"/>
    <w:rsid w:val="00146E55"/>
    <w:rsid w:val="00157131"/>
    <w:rsid w:val="0016163E"/>
    <w:rsid w:val="00161B1F"/>
    <w:rsid w:val="00170E09"/>
    <w:rsid w:val="00184161"/>
    <w:rsid w:val="00186462"/>
    <w:rsid w:val="001919F5"/>
    <w:rsid w:val="001A441C"/>
    <w:rsid w:val="001A47BB"/>
    <w:rsid w:val="001B6035"/>
    <w:rsid w:val="001C5A43"/>
    <w:rsid w:val="001D6C85"/>
    <w:rsid w:val="001E745D"/>
    <w:rsid w:val="001F5789"/>
    <w:rsid w:val="001F7CB9"/>
    <w:rsid w:val="002026C4"/>
    <w:rsid w:val="00207096"/>
    <w:rsid w:val="0021541D"/>
    <w:rsid w:val="0021552D"/>
    <w:rsid w:val="00251273"/>
    <w:rsid w:val="002536A9"/>
    <w:rsid w:val="00255E94"/>
    <w:rsid w:val="0026285D"/>
    <w:rsid w:val="00281A7B"/>
    <w:rsid w:val="00281CFC"/>
    <w:rsid w:val="00294B24"/>
    <w:rsid w:val="00295251"/>
    <w:rsid w:val="002A2F4D"/>
    <w:rsid w:val="002A4EC3"/>
    <w:rsid w:val="002B0810"/>
    <w:rsid w:val="002B30E5"/>
    <w:rsid w:val="002B399D"/>
    <w:rsid w:val="002B405F"/>
    <w:rsid w:val="002B42E9"/>
    <w:rsid w:val="002B71A6"/>
    <w:rsid w:val="002C0697"/>
    <w:rsid w:val="002C2B95"/>
    <w:rsid w:val="002C4A82"/>
    <w:rsid w:val="002C4C80"/>
    <w:rsid w:val="002C7487"/>
    <w:rsid w:val="002D14F1"/>
    <w:rsid w:val="002D1C5F"/>
    <w:rsid w:val="002D4880"/>
    <w:rsid w:val="002E4854"/>
    <w:rsid w:val="002E5ED4"/>
    <w:rsid w:val="002F1B6E"/>
    <w:rsid w:val="002F2B9E"/>
    <w:rsid w:val="0030173B"/>
    <w:rsid w:val="003105CE"/>
    <w:rsid w:val="00314CD8"/>
    <w:rsid w:val="00342449"/>
    <w:rsid w:val="003457DC"/>
    <w:rsid w:val="003479C2"/>
    <w:rsid w:val="003569FA"/>
    <w:rsid w:val="003607C2"/>
    <w:rsid w:val="00361199"/>
    <w:rsid w:val="003647EE"/>
    <w:rsid w:val="003673D8"/>
    <w:rsid w:val="003751D8"/>
    <w:rsid w:val="00383B86"/>
    <w:rsid w:val="00390BEF"/>
    <w:rsid w:val="00392613"/>
    <w:rsid w:val="003A1762"/>
    <w:rsid w:val="003C3C33"/>
    <w:rsid w:val="003C7E36"/>
    <w:rsid w:val="003D4768"/>
    <w:rsid w:val="003D5414"/>
    <w:rsid w:val="003D67B1"/>
    <w:rsid w:val="003D6B4E"/>
    <w:rsid w:val="003D7A50"/>
    <w:rsid w:val="003E0C22"/>
    <w:rsid w:val="003E7173"/>
    <w:rsid w:val="004012F1"/>
    <w:rsid w:val="00402D7B"/>
    <w:rsid w:val="00407099"/>
    <w:rsid w:val="004119F6"/>
    <w:rsid w:val="00414DCA"/>
    <w:rsid w:val="00432297"/>
    <w:rsid w:val="00436955"/>
    <w:rsid w:val="00445E4A"/>
    <w:rsid w:val="00452123"/>
    <w:rsid w:val="00454A6F"/>
    <w:rsid w:val="004557C0"/>
    <w:rsid w:val="00460AE0"/>
    <w:rsid w:val="00460EE0"/>
    <w:rsid w:val="00461AE3"/>
    <w:rsid w:val="004768AA"/>
    <w:rsid w:val="00477094"/>
    <w:rsid w:val="00490CA4"/>
    <w:rsid w:val="0049102B"/>
    <w:rsid w:val="00493F93"/>
    <w:rsid w:val="004A5CCD"/>
    <w:rsid w:val="004B2A82"/>
    <w:rsid w:val="004B52A8"/>
    <w:rsid w:val="004B5F71"/>
    <w:rsid w:val="004B6C08"/>
    <w:rsid w:val="004C613E"/>
    <w:rsid w:val="004D13DE"/>
    <w:rsid w:val="004D61AA"/>
    <w:rsid w:val="004D706B"/>
    <w:rsid w:val="004E4FAB"/>
    <w:rsid w:val="004F669F"/>
    <w:rsid w:val="004F67DA"/>
    <w:rsid w:val="004F6C30"/>
    <w:rsid w:val="004F6CC8"/>
    <w:rsid w:val="00500A36"/>
    <w:rsid w:val="005060AE"/>
    <w:rsid w:val="00513506"/>
    <w:rsid w:val="005174DA"/>
    <w:rsid w:val="00517AEB"/>
    <w:rsid w:val="00522C73"/>
    <w:rsid w:val="0053069A"/>
    <w:rsid w:val="00531704"/>
    <w:rsid w:val="00531FAF"/>
    <w:rsid w:val="00534CE9"/>
    <w:rsid w:val="0053541B"/>
    <w:rsid w:val="0053666B"/>
    <w:rsid w:val="00541421"/>
    <w:rsid w:val="005449E7"/>
    <w:rsid w:val="00546367"/>
    <w:rsid w:val="0054642A"/>
    <w:rsid w:val="005574FD"/>
    <w:rsid w:val="005626FE"/>
    <w:rsid w:val="00576C55"/>
    <w:rsid w:val="00577258"/>
    <w:rsid w:val="005825A8"/>
    <w:rsid w:val="00585724"/>
    <w:rsid w:val="00591FFB"/>
    <w:rsid w:val="00592195"/>
    <w:rsid w:val="005A549B"/>
    <w:rsid w:val="005B1213"/>
    <w:rsid w:val="005B17C2"/>
    <w:rsid w:val="005B2B15"/>
    <w:rsid w:val="005B2B77"/>
    <w:rsid w:val="005B501A"/>
    <w:rsid w:val="005B6F62"/>
    <w:rsid w:val="005C4EFE"/>
    <w:rsid w:val="005C6426"/>
    <w:rsid w:val="005C67DE"/>
    <w:rsid w:val="005E4185"/>
    <w:rsid w:val="005F13D8"/>
    <w:rsid w:val="0060146D"/>
    <w:rsid w:val="00603FFB"/>
    <w:rsid w:val="006133A1"/>
    <w:rsid w:val="006211E8"/>
    <w:rsid w:val="00624C2C"/>
    <w:rsid w:val="00647B9C"/>
    <w:rsid w:val="006512A9"/>
    <w:rsid w:val="0065457F"/>
    <w:rsid w:val="006561D7"/>
    <w:rsid w:val="0066027C"/>
    <w:rsid w:val="0066546F"/>
    <w:rsid w:val="00667DC5"/>
    <w:rsid w:val="00671BCE"/>
    <w:rsid w:val="00677D58"/>
    <w:rsid w:val="00685122"/>
    <w:rsid w:val="006B23E4"/>
    <w:rsid w:val="006B7C94"/>
    <w:rsid w:val="006C1B5C"/>
    <w:rsid w:val="006D3B4C"/>
    <w:rsid w:val="006E12F1"/>
    <w:rsid w:val="006E371F"/>
    <w:rsid w:val="006E6F48"/>
    <w:rsid w:val="006F3AE3"/>
    <w:rsid w:val="006F6667"/>
    <w:rsid w:val="0070192E"/>
    <w:rsid w:val="00701F67"/>
    <w:rsid w:val="007026F9"/>
    <w:rsid w:val="00703726"/>
    <w:rsid w:val="00706710"/>
    <w:rsid w:val="00715298"/>
    <w:rsid w:val="007247E0"/>
    <w:rsid w:val="00726588"/>
    <w:rsid w:val="00732EEC"/>
    <w:rsid w:val="00733801"/>
    <w:rsid w:val="0073521D"/>
    <w:rsid w:val="007357BC"/>
    <w:rsid w:val="00735EFA"/>
    <w:rsid w:val="007433D6"/>
    <w:rsid w:val="0074452F"/>
    <w:rsid w:val="00753FBE"/>
    <w:rsid w:val="007565CD"/>
    <w:rsid w:val="00761A8E"/>
    <w:rsid w:val="007709C9"/>
    <w:rsid w:val="00773C25"/>
    <w:rsid w:val="00773C7C"/>
    <w:rsid w:val="00783BEA"/>
    <w:rsid w:val="00786767"/>
    <w:rsid w:val="00786BE4"/>
    <w:rsid w:val="007A23C8"/>
    <w:rsid w:val="007A4C8D"/>
    <w:rsid w:val="007A686C"/>
    <w:rsid w:val="007A78EC"/>
    <w:rsid w:val="007B1C2F"/>
    <w:rsid w:val="007B6D03"/>
    <w:rsid w:val="007C2AA3"/>
    <w:rsid w:val="007D5128"/>
    <w:rsid w:val="007E6277"/>
    <w:rsid w:val="00802645"/>
    <w:rsid w:val="0080582C"/>
    <w:rsid w:val="00811305"/>
    <w:rsid w:val="00814861"/>
    <w:rsid w:val="00822AD4"/>
    <w:rsid w:val="00825AA6"/>
    <w:rsid w:val="00843972"/>
    <w:rsid w:val="008455CB"/>
    <w:rsid w:val="008550C9"/>
    <w:rsid w:val="00855BE6"/>
    <w:rsid w:val="00873203"/>
    <w:rsid w:val="008933A7"/>
    <w:rsid w:val="008975ED"/>
    <w:rsid w:val="008A0F35"/>
    <w:rsid w:val="008A6DA5"/>
    <w:rsid w:val="008D6F6A"/>
    <w:rsid w:val="008D73DB"/>
    <w:rsid w:val="008E0158"/>
    <w:rsid w:val="008E1695"/>
    <w:rsid w:val="008E2EA9"/>
    <w:rsid w:val="00910026"/>
    <w:rsid w:val="00910953"/>
    <w:rsid w:val="00911B43"/>
    <w:rsid w:val="00912438"/>
    <w:rsid w:val="00912E2E"/>
    <w:rsid w:val="0091549F"/>
    <w:rsid w:val="0091643D"/>
    <w:rsid w:val="0092336A"/>
    <w:rsid w:val="009402B3"/>
    <w:rsid w:val="0094251B"/>
    <w:rsid w:val="0094319F"/>
    <w:rsid w:val="00943B24"/>
    <w:rsid w:val="009456EB"/>
    <w:rsid w:val="00953D4A"/>
    <w:rsid w:val="009646EF"/>
    <w:rsid w:val="009704FA"/>
    <w:rsid w:val="00980816"/>
    <w:rsid w:val="00983BC1"/>
    <w:rsid w:val="00986840"/>
    <w:rsid w:val="0099157F"/>
    <w:rsid w:val="00995208"/>
    <w:rsid w:val="00995687"/>
    <w:rsid w:val="00997636"/>
    <w:rsid w:val="009B1F6F"/>
    <w:rsid w:val="009B3109"/>
    <w:rsid w:val="009B46F5"/>
    <w:rsid w:val="009D2FF6"/>
    <w:rsid w:val="009D6A13"/>
    <w:rsid w:val="009E113F"/>
    <w:rsid w:val="009E178D"/>
    <w:rsid w:val="009E2B32"/>
    <w:rsid w:val="009E5FAC"/>
    <w:rsid w:val="009F04F5"/>
    <w:rsid w:val="009F0D61"/>
    <w:rsid w:val="009F20C1"/>
    <w:rsid w:val="009F2D88"/>
    <w:rsid w:val="009F4D5C"/>
    <w:rsid w:val="00A05964"/>
    <w:rsid w:val="00A21A56"/>
    <w:rsid w:val="00A353A3"/>
    <w:rsid w:val="00A36E74"/>
    <w:rsid w:val="00A446F5"/>
    <w:rsid w:val="00A510F4"/>
    <w:rsid w:val="00A5180F"/>
    <w:rsid w:val="00A600FF"/>
    <w:rsid w:val="00A6122D"/>
    <w:rsid w:val="00A61CDF"/>
    <w:rsid w:val="00A73D51"/>
    <w:rsid w:val="00A742BF"/>
    <w:rsid w:val="00A83397"/>
    <w:rsid w:val="00AB4964"/>
    <w:rsid w:val="00AB55D6"/>
    <w:rsid w:val="00AC230A"/>
    <w:rsid w:val="00AC4E30"/>
    <w:rsid w:val="00AD162A"/>
    <w:rsid w:val="00AD32AB"/>
    <w:rsid w:val="00AE752F"/>
    <w:rsid w:val="00AF26AE"/>
    <w:rsid w:val="00B03A80"/>
    <w:rsid w:val="00B04EBC"/>
    <w:rsid w:val="00B067CF"/>
    <w:rsid w:val="00B06FC9"/>
    <w:rsid w:val="00B20D1B"/>
    <w:rsid w:val="00B210FD"/>
    <w:rsid w:val="00B216DC"/>
    <w:rsid w:val="00B224FB"/>
    <w:rsid w:val="00B22916"/>
    <w:rsid w:val="00B307A6"/>
    <w:rsid w:val="00B30913"/>
    <w:rsid w:val="00B31364"/>
    <w:rsid w:val="00B32EFE"/>
    <w:rsid w:val="00B363EF"/>
    <w:rsid w:val="00B40E69"/>
    <w:rsid w:val="00B41960"/>
    <w:rsid w:val="00B507A1"/>
    <w:rsid w:val="00B51E9C"/>
    <w:rsid w:val="00B53FC3"/>
    <w:rsid w:val="00B60FC1"/>
    <w:rsid w:val="00B6225A"/>
    <w:rsid w:val="00B712A7"/>
    <w:rsid w:val="00B71A4A"/>
    <w:rsid w:val="00B7228D"/>
    <w:rsid w:val="00B73233"/>
    <w:rsid w:val="00B73267"/>
    <w:rsid w:val="00B74B0D"/>
    <w:rsid w:val="00B905A6"/>
    <w:rsid w:val="00B9453B"/>
    <w:rsid w:val="00BA1D9E"/>
    <w:rsid w:val="00BA31AE"/>
    <w:rsid w:val="00BB14D8"/>
    <w:rsid w:val="00BC3F2F"/>
    <w:rsid w:val="00BC6A45"/>
    <w:rsid w:val="00BC7EE7"/>
    <w:rsid w:val="00BD1268"/>
    <w:rsid w:val="00BD48E3"/>
    <w:rsid w:val="00BD5E8F"/>
    <w:rsid w:val="00BD74AA"/>
    <w:rsid w:val="00BD76B8"/>
    <w:rsid w:val="00BE2C5F"/>
    <w:rsid w:val="00BE4752"/>
    <w:rsid w:val="00BF0836"/>
    <w:rsid w:val="00BF0A3B"/>
    <w:rsid w:val="00C05986"/>
    <w:rsid w:val="00C10BE0"/>
    <w:rsid w:val="00C11BBE"/>
    <w:rsid w:val="00C14F40"/>
    <w:rsid w:val="00C152AD"/>
    <w:rsid w:val="00C15A1B"/>
    <w:rsid w:val="00C22AED"/>
    <w:rsid w:val="00C22DD9"/>
    <w:rsid w:val="00C30C5A"/>
    <w:rsid w:val="00C349D1"/>
    <w:rsid w:val="00C55DF8"/>
    <w:rsid w:val="00C61698"/>
    <w:rsid w:val="00C77236"/>
    <w:rsid w:val="00C86592"/>
    <w:rsid w:val="00C90B0B"/>
    <w:rsid w:val="00CB1586"/>
    <w:rsid w:val="00CB4E46"/>
    <w:rsid w:val="00CD4112"/>
    <w:rsid w:val="00CD579A"/>
    <w:rsid w:val="00CE11FC"/>
    <w:rsid w:val="00CF1DAA"/>
    <w:rsid w:val="00CF206A"/>
    <w:rsid w:val="00CF3084"/>
    <w:rsid w:val="00D00DE7"/>
    <w:rsid w:val="00D010A3"/>
    <w:rsid w:val="00D010F6"/>
    <w:rsid w:val="00D0488F"/>
    <w:rsid w:val="00D1017C"/>
    <w:rsid w:val="00D14136"/>
    <w:rsid w:val="00D15CFE"/>
    <w:rsid w:val="00D246C1"/>
    <w:rsid w:val="00D3087B"/>
    <w:rsid w:val="00D34E39"/>
    <w:rsid w:val="00D37767"/>
    <w:rsid w:val="00D56F13"/>
    <w:rsid w:val="00D63870"/>
    <w:rsid w:val="00D73B3F"/>
    <w:rsid w:val="00D809D4"/>
    <w:rsid w:val="00D8491E"/>
    <w:rsid w:val="00D853C8"/>
    <w:rsid w:val="00D8599A"/>
    <w:rsid w:val="00D90D5B"/>
    <w:rsid w:val="00D91315"/>
    <w:rsid w:val="00D91656"/>
    <w:rsid w:val="00D97381"/>
    <w:rsid w:val="00DA29A9"/>
    <w:rsid w:val="00DA35A1"/>
    <w:rsid w:val="00DB2D94"/>
    <w:rsid w:val="00DC489F"/>
    <w:rsid w:val="00DC5488"/>
    <w:rsid w:val="00DD706D"/>
    <w:rsid w:val="00DE0074"/>
    <w:rsid w:val="00DE1322"/>
    <w:rsid w:val="00DF38A0"/>
    <w:rsid w:val="00E0444A"/>
    <w:rsid w:val="00E060A2"/>
    <w:rsid w:val="00E139CD"/>
    <w:rsid w:val="00E247F3"/>
    <w:rsid w:val="00E25C0C"/>
    <w:rsid w:val="00E32C77"/>
    <w:rsid w:val="00E35998"/>
    <w:rsid w:val="00E35C16"/>
    <w:rsid w:val="00E44502"/>
    <w:rsid w:val="00E50D25"/>
    <w:rsid w:val="00E55811"/>
    <w:rsid w:val="00E702D1"/>
    <w:rsid w:val="00E839C6"/>
    <w:rsid w:val="00E8595A"/>
    <w:rsid w:val="00E85B4E"/>
    <w:rsid w:val="00E91947"/>
    <w:rsid w:val="00E93F6E"/>
    <w:rsid w:val="00E96BDC"/>
    <w:rsid w:val="00EA7D29"/>
    <w:rsid w:val="00EB0D10"/>
    <w:rsid w:val="00EB3C59"/>
    <w:rsid w:val="00EB4367"/>
    <w:rsid w:val="00EC0035"/>
    <w:rsid w:val="00EC5B79"/>
    <w:rsid w:val="00EC6319"/>
    <w:rsid w:val="00EE5ADE"/>
    <w:rsid w:val="00EF03E4"/>
    <w:rsid w:val="00EF4F8F"/>
    <w:rsid w:val="00F0088D"/>
    <w:rsid w:val="00F05759"/>
    <w:rsid w:val="00F12C90"/>
    <w:rsid w:val="00F170C6"/>
    <w:rsid w:val="00F33395"/>
    <w:rsid w:val="00F36C93"/>
    <w:rsid w:val="00F42263"/>
    <w:rsid w:val="00F42404"/>
    <w:rsid w:val="00F47481"/>
    <w:rsid w:val="00F4786F"/>
    <w:rsid w:val="00F51C28"/>
    <w:rsid w:val="00F54F80"/>
    <w:rsid w:val="00F5797C"/>
    <w:rsid w:val="00F60C69"/>
    <w:rsid w:val="00F747B2"/>
    <w:rsid w:val="00F75589"/>
    <w:rsid w:val="00F75661"/>
    <w:rsid w:val="00F830A2"/>
    <w:rsid w:val="00F9179D"/>
    <w:rsid w:val="00F940CE"/>
    <w:rsid w:val="00FA16CE"/>
    <w:rsid w:val="00FA2244"/>
    <w:rsid w:val="00FA5CAC"/>
    <w:rsid w:val="00FB54F6"/>
    <w:rsid w:val="00FB6CA9"/>
    <w:rsid w:val="00FB6F14"/>
    <w:rsid w:val="00FC7BE0"/>
    <w:rsid w:val="00FD0377"/>
    <w:rsid w:val="00FE04D8"/>
    <w:rsid w:val="00FE4965"/>
    <w:rsid w:val="00FE77DC"/>
    <w:rsid w:val="00FE7821"/>
    <w:rsid w:val="00FF3191"/>
    <w:rsid w:val="00FF5027"/>
    <w:rsid w:val="0416E2EF"/>
    <w:rsid w:val="0F2D4217"/>
    <w:rsid w:val="2800A1AB"/>
    <w:rsid w:val="289764B8"/>
    <w:rsid w:val="2EA7B8E4"/>
    <w:rsid w:val="304683E4"/>
    <w:rsid w:val="319272B6"/>
    <w:rsid w:val="4AE7AF89"/>
    <w:rsid w:val="528DDE6F"/>
    <w:rsid w:val="67DCDC44"/>
    <w:rsid w:val="72563478"/>
    <w:rsid w:val="756BBE46"/>
    <w:rsid w:val="7AEE9170"/>
    <w:rsid w:val="7C190572"/>
    <w:rsid w:val="7EC9B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5EA8E"/>
  <w15:chartTrackingRefBased/>
  <w15:docId w15:val="{6BDEBEF6-590F-A24B-869D-A93A9210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sz w:val="16"/>
    </w:rPr>
  </w:style>
  <w:style w:type="paragraph" w:styleId="Heading3">
    <w:name w:val="heading 3"/>
    <w:basedOn w:val="Normal"/>
    <w:next w:val="Normal"/>
    <w:qFormat/>
    <w:pPr>
      <w:keepNext/>
      <w:ind w:right="-67"/>
      <w:outlineLvl w:val="2"/>
    </w:pPr>
    <w:rPr>
      <w:b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sz w:val="1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D162A"/>
    <w:rPr>
      <w:rFonts w:ascii="Tahoma" w:hAnsi="Tahoma" w:cs="Tahoma"/>
      <w:sz w:val="16"/>
      <w:szCs w:val="16"/>
    </w:rPr>
  </w:style>
  <w:style w:type="character" w:customStyle="1" w:styleId="text">
    <w:name w:val="text"/>
    <w:basedOn w:val="DefaultParagraphFont"/>
    <w:rsid w:val="00A05964"/>
  </w:style>
  <w:style w:type="table" w:styleId="TableGrid">
    <w:name w:val="Table Grid"/>
    <w:basedOn w:val="TableNormal"/>
    <w:rsid w:val="002B4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3647EE"/>
    <w:rPr>
      <w:lang w:eastAsia="en-US"/>
    </w:rPr>
  </w:style>
  <w:style w:type="character" w:styleId="Hyperlink">
    <w:name w:val="Hyperlink"/>
    <w:uiPriority w:val="99"/>
    <w:unhideWhenUsed/>
    <w:rsid w:val="007E6277"/>
    <w:rPr>
      <w:color w:val="0000FF"/>
      <w:u w:val="single"/>
    </w:rPr>
  </w:style>
  <w:style w:type="character" w:styleId="FollowedHyperlink">
    <w:name w:val="FollowedHyperlink"/>
    <w:rsid w:val="001E745D"/>
    <w:rPr>
      <w:color w:val="800080"/>
      <w:u w:val="single"/>
    </w:rPr>
  </w:style>
  <w:style w:type="character" w:styleId="UnresolvedMention">
    <w:name w:val="Unresolved Mention"/>
    <w:basedOn w:val="DefaultParagraphFont"/>
    <w:uiPriority w:val="47"/>
    <w:rsid w:val="00500A36"/>
    <w:rPr>
      <w:color w:val="808080"/>
      <w:shd w:val="clear" w:color="auto" w:fill="E6E6E6"/>
    </w:rPr>
  </w:style>
  <w:style w:type="character" w:customStyle="1" w:styleId="a-size-large">
    <w:name w:val="a-size-large"/>
    <w:basedOn w:val="DefaultParagraphFont"/>
    <w:rsid w:val="00294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625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48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businesslink.gov.uk/bdotg/action/tariff?r.l1=1079717544&amp;r.l2=1079841842&amp;r.s=tl" TargetMode="External"/><Relationship Id="rId5" Type="http://schemas.openxmlformats.org/officeDocument/2006/relationships/styles" Target="styles.xml"/><Relationship Id="rId10" Type="http://schemas.openxmlformats.org/officeDocument/2006/relationships/hyperlink" Target="mailto:eeecsfin@liverpool.ac.u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884971ACE6842AE1BCE2EC51AA8F5" ma:contentTypeVersion="14" ma:contentTypeDescription="Create a new document." ma:contentTypeScope="" ma:versionID="389988e438425f99f240d44be7486a31">
  <xsd:schema xmlns:xsd="http://www.w3.org/2001/XMLSchema" xmlns:xs="http://www.w3.org/2001/XMLSchema" xmlns:p="http://schemas.microsoft.com/office/2006/metadata/properties" xmlns:ns2="cf6b551c-a2eb-4563-a817-0d01fa6c6f1a" xmlns:ns3="c05416e9-43e5-4b57-bc0f-d78685222207" targetNamespace="http://schemas.microsoft.com/office/2006/metadata/properties" ma:root="true" ma:fieldsID="f657dfce24658ae6d960577e6a44364c" ns2:_="" ns3:_="">
    <xsd:import namespace="cf6b551c-a2eb-4563-a817-0d01fa6c6f1a"/>
    <xsd:import namespace="c05416e9-43e5-4b57-bc0f-d78685222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551c-a2eb-4563-a817-0d01fa6c6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d38f81-9561-40ce-98eb-cd713668d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5416e9-43e5-4b57-bc0f-d786852222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ddda36-03f5-4e55-90e7-62305481cd0f}" ma:internalName="TaxCatchAll" ma:showField="CatchAllData" ma:web="c05416e9-43e5-4b57-bc0f-d78685222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6b551c-a2eb-4563-a817-0d01fa6c6f1a">
      <Terms xmlns="http://schemas.microsoft.com/office/infopath/2007/PartnerControls"/>
    </lcf76f155ced4ddcb4097134ff3c332f>
    <TaxCatchAll xmlns="c05416e9-43e5-4b57-bc0f-d786852222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5C0D9-DD5A-4961-88A7-4F45F058A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b551c-a2eb-4563-a817-0d01fa6c6f1a"/>
    <ds:schemaRef ds:uri="c05416e9-43e5-4b57-bc0f-d786852222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15F8A5-0096-4A9F-88F6-770991155805}">
  <ds:schemaRefs>
    <ds:schemaRef ds:uri="http://schemas.microsoft.com/office/2006/metadata/properties"/>
    <ds:schemaRef ds:uri="http://schemas.microsoft.com/office/infopath/2007/PartnerControls"/>
    <ds:schemaRef ds:uri="cf6b551c-a2eb-4563-a817-0d01fa6c6f1a"/>
    <ds:schemaRef ds:uri="c05416e9-43e5-4b57-bc0f-d78685222207"/>
  </ds:schemaRefs>
</ds:datastoreItem>
</file>

<file path=customXml/itemProps3.xml><?xml version="1.0" encoding="utf-8"?>
<ds:datastoreItem xmlns:ds="http://schemas.openxmlformats.org/officeDocument/2006/customXml" ds:itemID="{265A0D63-1CD9-405C-A30A-EECD9B6298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686</Words>
  <Characters>3911</Characters>
  <Application>Microsoft Office Word</Application>
  <DocSecurity>0</DocSecurity>
  <Lines>32</Lines>
  <Paragraphs>9</Paragraphs>
  <ScaleCrop>false</ScaleCrop>
  <Company>The University of Liverpool</Company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Orders Handed In Before 9</dc:title>
  <dc:subject/>
  <dc:creator>Norman Usher</dc:creator>
  <cp:keywords/>
  <cp:lastModifiedBy>Sunny Zhao</cp:lastModifiedBy>
  <cp:revision>4</cp:revision>
  <cp:lastPrinted>2013-11-18T14:24:00Z</cp:lastPrinted>
  <dcterms:created xsi:type="dcterms:W3CDTF">2025-11-27T17:44:00Z</dcterms:created>
  <dcterms:modified xsi:type="dcterms:W3CDTF">2025-11-27T17:45:00Z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0x0101002D3884971ACE6842AE1BCE2EC51AA8F5</vt:lpwstr>
  </property>
  <property fmtid="{D5CDD505-2E9C-101B-9397-08002B2CF9AE}" pid="4" name="MediaServiceImageTags">
    <vt:lpwstr/>
  </property>
  <property fmtid="{D5CDD505-2E9C-101B-9397-08002B2CF9AE}" pid="5" name="GrammarlyDocumentId">
    <vt:lpwstr>bc9adfddfe096452fdefb72981b11cf76df1162fedbf31e18023862c0b1df55b</vt:lpwstr>
  </property>
</Properties>
</file>