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58F" w:rsidRDefault="002611D6">
      <w:pPr>
        <w:rPr>
          <w:lang w:val="en-US"/>
        </w:rPr>
      </w:pPr>
      <w:proofErr w:type="spellStart"/>
      <w:r>
        <w:rPr>
          <w:lang w:val="en-US"/>
        </w:rPr>
        <w:t>Awomo</w:t>
      </w:r>
      <w:proofErr w:type="spellEnd"/>
      <w:r>
        <w:rPr>
          <w:lang w:val="en-US"/>
        </w:rPr>
        <w:t xml:space="preserve"> marc</w:t>
      </w:r>
    </w:p>
    <w:p w:rsidR="004B1EF0" w:rsidRDefault="004B1EF0">
      <w:pPr>
        <w:rPr>
          <w:lang w:val="en-US"/>
        </w:rPr>
      </w:pPr>
      <w:r>
        <w:rPr>
          <w:lang w:val="en-US"/>
        </w:rPr>
        <w:t>1240 f</w:t>
      </w:r>
    </w:p>
    <w:p w:rsidR="004B1EF0" w:rsidRDefault="004B1EF0">
      <w:pPr>
        <w:rPr>
          <w:lang w:val="en-US"/>
        </w:rPr>
      </w:pPr>
    </w:p>
    <w:p w:rsidR="004B1EF0" w:rsidRDefault="004B1EF0">
      <w:pPr>
        <w:rPr>
          <w:b/>
          <w:u w:val="single"/>
          <w:lang w:val="en-US"/>
        </w:rPr>
      </w:pPr>
      <w:r>
        <w:rPr>
          <w:lang w:val="en-US"/>
        </w:rPr>
        <w:t xml:space="preserve">                                                      </w:t>
      </w:r>
      <w:r w:rsidRPr="0083174C">
        <w:rPr>
          <w:u w:val="single"/>
          <w:lang w:val="en-US"/>
        </w:rPr>
        <w:t xml:space="preserve">APPLICATION </w:t>
      </w:r>
      <w:proofErr w:type="gramStart"/>
      <w:r w:rsidRPr="0083174C">
        <w:rPr>
          <w:u w:val="single"/>
          <w:lang w:val="en-US"/>
        </w:rPr>
        <w:t>WEB</w:t>
      </w:r>
      <w:r w:rsidR="0083174C" w:rsidRPr="0083174C">
        <w:rPr>
          <w:u w:val="single"/>
          <w:lang w:val="en-US"/>
        </w:rPr>
        <w:t xml:space="preserve"> </w:t>
      </w:r>
      <w:r w:rsidRPr="0083174C">
        <w:rPr>
          <w:u w:val="single"/>
          <w:lang w:val="en-US"/>
        </w:rPr>
        <w:t>:</w:t>
      </w:r>
      <w:proofErr w:type="gramEnd"/>
      <w:r w:rsidR="0083174C" w:rsidRPr="0083174C">
        <w:rPr>
          <w:u w:val="single"/>
          <w:lang w:val="en-US"/>
        </w:rPr>
        <w:t xml:space="preserve"> </w:t>
      </w:r>
      <w:r w:rsidRPr="0083174C">
        <w:rPr>
          <w:u w:val="single"/>
          <w:lang w:val="en-US"/>
        </w:rPr>
        <w:t xml:space="preserve"> </w:t>
      </w:r>
      <w:r w:rsidRPr="0083174C">
        <w:rPr>
          <w:b/>
          <w:u w:val="single"/>
          <w:lang w:val="en-US"/>
        </w:rPr>
        <w:t>M.BRETTHAYES.CA</w:t>
      </w:r>
    </w:p>
    <w:p w:rsidR="0083174C" w:rsidRDefault="0083174C">
      <w:pPr>
        <w:rPr>
          <w:b/>
          <w:u w:val="single"/>
          <w:lang w:val="en-US"/>
        </w:rPr>
      </w:pPr>
    </w:p>
    <w:p w:rsidR="003B5B8A" w:rsidRDefault="0083174C">
      <w:r w:rsidRPr="001F71C5">
        <w:t xml:space="preserve">A l’ouverture de cette </w:t>
      </w:r>
      <w:r w:rsidR="00555B31" w:rsidRPr="001F71C5">
        <w:t>application</w:t>
      </w:r>
      <w:r w:rsidR="00555B31">
        <w:t>, une</w:t>
      </w:r>
      <w:r w:rsidR="001F50CF">
        <w:t xml:space="preserve"> </w:t>
      </w:r>
      <w:r w:rsidR="003B5B8A">
        <w:t xml:space="preserve">fenêtre </w:t>
      </w:r>
      <w:r w:rsidR="001F50CF">
        <w:t xml:space="preserve"> principale,</w:t>
      </w:r>
      <w:r w:rsidR="003B5B8A">
        <w:t xml:space="preserve"> </w:t>
      </w:r>
      <w:r w:rsidR="001F50CF">
        <w:t xml:space="preserve">de couleur </w:t>
      </w:r>
      <w:r w:rsidR="00555B31">
        <w:t>grisâtre.</w:t>
      </w:r>
    </w:p>
    <w:p w:rsidR="0083174C" w:rsidRDefault="00D10165">
      <w:r>
        <w:t xml:space="preserve">Au centre </w:t>
      </w:r>
      <w:r w:rsidR="008B0AF8">
        <w:t xml:space="preserve"> l’image du concepteur du site avec un message </w:t>
      </w:r>
      <w:r w:rsidR="002611D6">
        <w:t>d’accueil,</w:t>
      </w:r>
      <w:r w:rsidR="00555B31">
        <w:t xml:space="preserve"> en dessous 3 espaces  avec du texte qui nous dirige vers trois autres pages. </w:t>
      </w:r>
    </w:p>
    <w:p w:rsidR="00555B31" w:rsidRDefault="00555B31">
      <w:r>
        <w:t xml:space="preserve">En haut de la </w:t>
      </w:r>
      <w:r w:rsidR="0083175A">
        <w:t>fenêtre</w:t>
      </w:r>
      <w:r>
        <w:t xml:space="preserve"> nous avons </w:t>
      </w:r>
      <w:r w:rsidR="0083175A">
        <w:t>quatre</w:t>
      </w:r>
      <w:r>
        <w:t xml:space="preserve"> </w:t>
      </w:r>
      <w:r w:rsidR="0083175A">
        <w:t>fenêtres</w:t>
      </w:r>
      <w:r>
        <w:t xml:space="preserve">  ou cadres </w:t>
      </w:r>
      <w:r w:rsidR="0083175A">
        <w:t>à</w:t>
      </w:r>
      <w:r>
        <w:t xml:space="preserve"> savoir </w:t>
      </w:r>
      <w:r w:rsidR="0083175A">
        <w:t>: about</w:t>
      </w:r>
      <w:r>
        <w:t>, work</w:t>
      </w:r>
      <w:r w:rsidR="0083175A">
        <w:t xml:space="preserve">, </w:t>
      </w:r>
      <w:r w:rsidR="0046405F">
        <w:t>résume</w:t>
      </w:r>
      <w:r w:rsidR="0083175A">
        <w:t>, contact</w:t>
      </w:r>
      <w:r>
        <w:t xml:space="preserve"> qui chacune ouvre une nouvelle </w:t>
      </w:r>
      <w:r w:rsidR="0083175A">
        <w:t>page</w:t>
      </w:r>
      <w:r>
        <w:t>.</w:t>
      </w:r>
    </w:p>
    <w:p w:rsidR="0046405F" w:rsidRDefault="0046405F">
      <w:r>
        <w:t>Cadre : about</w:t>
      </w:r>
    </w:p>
    <w:p w:rsidR="0046405F" w:rsidRDefault="0046405F">
      <w:r>
        <w:t xml:space="preserve">La </w:t>
      </w:r>
      <w:r w:rsidR="00856C52">
        <w:t>fenêtre</w:t>
      </w:r>
      <w:r>
        <w:t xml:space="preserve"> qui </w:t>
      </w:r>
      <w:r w:rsidR="00AD6727">
        <w:t>s’ouvre-nous</w:t>
      </w:r>
      <w:r>
        <w:t xml:space="preserve"> </w:t>
      </w:r>
      <w:r w:rsidR="00856C52">
        <w:t>présente</w:t>
      </w:r>
      <w:r>
        <w:t xml:space="preserve"> le concepteur du site </w:t>
      </w:r>
      <w:r w:rsidR="00AD6727">
        <w:t>BRETT, on</w:t>
      </w:r>
      <w:r w:rsidR="00856C52">
        <w:t xml:space="preserve"> peut y apercevoir une photo de lui et une description sommaire de lui</w:t>
      </w:r>
    </w:p>
    <w:p w:rsidR="00856C52" w:rsidRDefault="00856C52">
      <w:r>
        <w:t>Cadre :</w:t>
      </w:r>
      <w:r w:rsidR="00AD6727">
        <w:t xml:space="preserve"> Work</w:t>
      </w:r>
    </w:p>
    <w:p w:rsidR="00856C52" w:rsidRDefault="00856C52">
      <w:r>
        <w:t xml:space="preserve">Dans cette </w:t>
      </w:r>
      <w:r w:rsidR="00AD6727">
        <w:t>fenêtre</w:t>
      </w:r>
      <w:r>
        <w:t xml:space="preserve"> Brett nous </w:t>
      </w:r>
      <w:r w:rsidR="00AD6727">
        <w:t>présente</w:t>
      </w:r>
      <w:r>
        <w:t xml:space="preserve"> son </w:t>
      </w:r>
      <w:r w:rsidR="00AD6727">
        <w:t>travail, les</w:t>
      </w:r>
      <w:r>
        <w:t xml:space="preserve"> </w:t>
      </w:r>
      <w:r w:rsidR="00AD6727">
        <w:t>différents</w:t>
      </w:r>
      <w:r>
        <w:t xml:space="preserve"> sites qu’il a déjà mis en </w:t>
      </w:r>
      <w:r w:rsidR="00AD6727">
        <w:t xml:space="preserve">œuvre avec leurs </w:t>
      </w:r>
      <w:r w:rsidR="00410E28">
        <w:t>spécificités. On a par exemple : Parkwood Young Adults page web assez colorée et très lumineuse</w:t>
      </w:r>
    </w:p>
    <w:p w:rsidR="00410E28" w:rsidRDefault="00410E28">
      <w:r>
        <w:t xml:space="preserve">Sur sa partie supérieure  à gauche on y retrouve le nom de l’application web et à droite les différents options ou onglets qui permettent d’accéder </w:t>
      </w:r>
      <w:proofErr w:type="spellStart"/>
      <w:r>
        <w:t>a</w:t>
      </w:r>
      <w:proofErr w:type="spellEnd"/>
      <w:r>
        <w:t xml:space="preserve"> d’autres fenêtres secondaires</w:t>
      </w:r>
    </w:p>
    <w:p w:rsidR="00A6128E" w:rsidRDefault="00A6128E">
      <w:r>
        <w:t xml:space="preserve">SkillBuildres est </w:t>
      </w:r>
      <w:r w:rsidR="00706622">
        <w:t>également</w:t>
      </w:r>
      <w:r>
        <w:t xml:space="preserve"> </w:t>
      </w:r>
      <w:r w:rsidR="00706622">
        <w:t>colorée</w:t>
      </w:r>
      <w:r>
        <w:t xml:space="preserve"> mais avec la </w:t>
      </w:r>
      <w:r w:rsidR="00706622">
        <w:t>spécificité</w:t>
      </w:r>
      <w:r>
        <w:t xml:space="preserve"> d’</w:t>
      </w:r>
      <w:r w:rsidR="00706622">
        <w:t>être</w:t>
      </w:r>
      <w:r>
        <w:t xml:space="preserve"> fourni en </w:t>
      </w:r>
      <w:r w:rsidR="00706622">
        <w:t>fenêtre</w:t>
      </w:r>
      <w:r>
        <w:t xml:space="preserve"> secondaires et en zone de </w:t>
      </w:r>
      <w:r w:rsidR="00706622">
        <w:t>texte. En</w:t>
      </w:r>
      <w:r w:rsidR="00463A1A">
        <w:t xml:space="preserve"> principe il </w:t>
      </w:r>
      <w:r w:rsidR="00706622">
        <w:t>s’agirait</w:t>
      </w:r>
      <w:r w:rsidR="00463A1A">
        <w:t xml:space="preserve"> d’un site pour une entreprise d’informatique</w:t>
      </w:r>
      <w:r w:rsidR="00706622">
        <w:t xml:space="preserve"> qui fournit des services internet en ligne</w:t>
      </w:r>
    </w:p>
    <w:p w:rsidR="00706622" w:rsidRDefault="00706622">
      <w:r>
        <w:t xml:space="preserve">About Paintball page web avec couleur </w:t>
      </w:r>
      <w:r w:rsidR="008667DC">
        <w:t>sombre, les</w:t>
      </w:r>
      <w:r>
        <w:t xml:space="preserve"> textes sont </w:t>
      </w:r>
      <w:r w:rsidR="008667DC">
        <w:t>très</w:t>
      </w:r>
      <w:r>
        <w:t xml:space="preserve"> fins au centre on </w:t>
      </w:r>
      <w:r w:rsidR="008667DC">
        <w:t>n’a</w:t>
      </w:r>
      <w:r>
        <w:t xml:space="preserve"> une image assez significative du sujet donc parle la page web </w:t>
      </w:r>
      <w:r w:rsidR="008667DC">
        <w:t>à savoir un</w:t>
      </w:r>
      <w:r>
        <w:t xml:space="preserve"> site qui </w:t>
      </w:r>
      <w:r w:rsidR="008667DC">
        <w:t>présente</w:t>
      </w:r>
      <w:r>
        <w:t xml:space="preserve"> le Paintball</w:t>
      </w:r>
      <w:r w:rsidR="008667DC">
        <w:t>.</w:t>
      </w:r>
    </w:p>
    <w:p w:rsidR="008667DC" w:rsidRDefault="008667DC">
      <w:r>
        <w:t xml:space="preserve">Cadre : </w:t>
      </w:r>
      <w:r w:rsidR="0065208F">
        <w:t>résume</w:t>
      </w:r>
    </w:p>
    <w:p w:rsidR="008667DC" w:rsidRDefault="008667DC">
      <w:r>
        <w:t>Dans cette page il nous parle de</w:t>
      </w:r>
      <w:r w:rsidR="0065208F">
        <w:t xml:space="preserve"> son </w:t>
      </w:r>
      <w:r w:rsidR="002611D6">
        <w:t>expérience,</w:t>
      </w:r>
      <w:r w:rsidR="0065208F">
        <w:t xml:space="preserve"> de </w:t>
      </w:r>
      <w:r w:rsidR="002611D6">
        <w:t>ses débuts  et de son parcours scolaire</w:t>
      </w:r>
    </w:p>
    <w:p w:rsidR="002611D6" w:rsidRDefault="002611D6">
      <w:r>
        <w:t>Cadre : Contact</w:t>
      </w:r>
    </w:p>
    <w:p w:rsidR="002611D6" w:rsidRDefault="002611D6">
      <w:r>
        <w:t xml:space="preserve">Dans cette page le concepteur du site nous présente </w:t>
      </w:r>
      <w:r w:rsidR="0040328F">
        <w:t>ses différents contacts.</w:t>
      </w:r>
    </w:p>
    <w:p w:rsidR="0040328F" w:rsidRDefault="0040328F"/>
    <w:p w:rsidR="0040328F" w:rsidRDefault="0040328F">
      <w:pPr>
        <w:rPr>
          <w:b/>
        </w:rPr>
      </w:pPr>
      <w:r w:rsidRPr="0040328F">
        <w:rPr>
          <w:b/>
        </w:rPr>
        <w:t>ARCHITECTURE</w:t>
      </w:r>
    </w:p>
    <w:p w:rsidR="0040328F" w:rsidRDefault="0040328F">
      <w:r>
        <w:lastRenderedPageBreak/>
        <w:t xml:space="preserve">Sur le plan </w:t>
      </w:r>
      <w:r w:rsidR="007763F4">
        <w:t>architectural, nous remarquons que la page principale</w:t>
      </w:r>
      <w:r>
        <w:t xml:space="preserve"> </w:t>
      </w:r>
      <w:r w:rsidR="007763F4">
        <w:t xml:space="preserve">très conviviale, un peu froide par sa couleur blanche ou gris </w:t>
      </w:r>
      <w:r w:rsidR="00D269B5">
        <w:t>clair, page</w:t>
      </w:r>
      <w:r w:rsidR="007763F4">
        <w:t xml:space="preserve"> </w:t>
      </w:r>
      <w:r w:rsidR="00D269B5">
        <w:t>très</w:t>
      </w:r>
      <w:r w:rsidR="007763F4">
        <w:t xml:space="preserve"> </w:t>
      </w:r>
      <w:r w:rsidR="00D269B5">
        <w:t>spacieuse, les</w:t>
      </w:r>
      <w:r w:rsidR="007763F4">
        <w:t xml:space="preserve"> cadre</w:t>
      </w:r>
      <w:r w:rsidR="00D269B5">
        <w:t>s</w:t>
      </w:r>
      <w:r w:rsidR="007763F4">
        <w:t xml:space="preserve"> qui donnent </w:t>
      </w:r>
      <w:r w:rsidR="00D269B5">
        <w:t>accès</w:t>
      </w:r>
      <w:r w:rsidR="007763F4">
        <w:t xml:space="preserve"> au</w:t>
      </w:r>
      <w:r w:rsidR="00D269B5">
        <w:t>x</w:t>
      </w:r>
      <w:r w:rsidR="007763F4">
        <w:t xml:space="preserve"> </w:t>
      </w:r>
      <w:r w:rsidR="00D269B5">
        <w:t>fenêtres</w:t>
      </w:r>
      <w:r w:rsidR="007763F4">
        <w:t xml:space="preserve"> secondaire sont </w:t>
      </w:r>
      <w:r w:rsidR="00D269B5">
        <w:t>très</w:t>
      </w:r>
      <w:r w:rsidR="007763F4">
        <w:t xml:space="preserve"> bien situe</w:t>
      </w:r>
      <w:r w:rsidR="00D269B5">
        <w:t xml:space="preserve"> et assez grande</w:t>
      </w:r>
      <w:r w:rsidR="007763F4">
        <w:t xml:space="preserve"> ce qui facilite </w:t>
      </w:r>
      <w:r w:rsidR="00D269B5">
        <w:t>l’interaction</w:t>
      </w:r>
      <w:r w:rsidR="007763F4">
        <w:t xml:space="preserve"> avec l’utilisateur</w:t>
      </w:r>
      <w:r w:rsidR="00D269B5">
        <w:t>.</w:t>
      </w:r>
    </w:p>
    <w:p w:rsidR="00D269B5" w:rsidRDefault="00D269B5">
      <w:r>
        <w:t xml:space="preserve">Au niveau du texte la lisibilité est </w:t>
      </w:r>
      <w:r w:rsidR="001E5572">
        <w:t>parfaite, la</w:t>
      </w:r>
      <w:r>
        <w:t xml:space="preserve"> police bien choisie ce qui facilite une fois encore le contact </w:t>
      </w:r>
      <w:r w:rsidR="001E5572">
        <w:t>très souple avec la page.</w:t>
      </w:r>
    </w:p>
    <w:p w:rsidR="00A968A7" w:rsidRDefault="00A968A7">
      <w:r>
        <w:t>Les pages secondaires quant à elles sont moins lisibles du fait que la police soit plus petite, en plus le texte a été écrit avec différentes couleurs, ce qui a pour effets de rendre le contact avec les yeux un peu difficile.</w:t>
      </w:r>
    </w:p>
    <w:p w:rsidR="00BF0597" w:rsidRDefault="00BF0597">
      <w:r>
        <w:t xml:space="preserve">Sur la seconde fenêtre Work, nous ne comprenons pas exactement pourquoi l’image du concepteur est à l’ </w:t>
      </w:r>
      <w:r w:rsidR="004F4AF3">
        <w:t>envers, en plus les différentes  pages faites par Brett sont  différentes les uns des autres</w:t>
      </w:r>
    </w:p>
    <w:p w:rsidR="004F4AF3" w:rsidRDefault="004F4AF3">
      <w:r>
        <w:t>Dans la troisième fenêtre la une fois de plus le contact avec l’utilisateur est un peu difficile de par les couleu</w:t>
      </w:r>
      <w:r w:rsidR="002206AA">
        <w:t>rs et la police du texte qui de</w:t>
      </w:r>
      <w:r>
        <w:t xml:space="preserve"> notre</w:t>
      </w:r>
      <w:r w:rsidR="002206AA">
        <w:t xml:space="preserve"> avis </w:t>
      </w:r>
      <w:r>
        <w:t xml:space="preserve"> n’est pas très bien harmonisée</w:t>
      </w:r>
    </w:p>
    <w:p w:rsidR="000A0FDE" w:rsidRDefault="000A0FDE">
      <w:r>
        <w:t>Dans la fenêtre  contact, on s’attendait à voir les contacts de Brett mais malheurement on voit autre chose.</w:t>
      </w:r>
    </w:p>
    <w:p w:rsidR="00437F6B" w:rsidRDefault="00437F6B">
      <w:r>
        <w:t>A notre avis</w:t>
      </w:r>
      <w:r w:rsidR="007A3543">
        <w:t xml:space="preserve"> la page principe a été très bien </w:t>
      </w:r>
      <w:r w:rsidR="00706BC7">
        <w:t>conçue, conviviale, acceuillante.la</w:t>
      </w:r>
      <w:r w:rsidR="007A3543">
        <w:t xml:space="preserve"> police des </w:t>
      </w:r>
      <w:r w:rsidR="00706BC7">
        <w:t>différentes</w:t>
      </w:r>
      <w:r w:rsidR="007A3543">
        <w:t xml:space="preserve"> </w:t>
      </w:r>
      <w:r w:rsidR="00706BC7">
        <w:t>fenêtres</w:t>
      </w:r>
      <w:r w:rsidR="007A3543">
        <w:t xml:space="preserve"> bien </w:t>
      </w:r>
      <w:r w:rsidR="00706BC7">
        <w:t xml:space="preserve">visible. Cependant les pages secondaires ont été très peu convaincante de part le fait que la police des </w:t>
      </w:r>
      <w:r w:rsidR="00F81BC1">
        <w:t>caractères</w:t>
      </w:r>
      <w:r w:rsidR="00706BC7">
        <w:t xml:space="preserve"> soient petites et de </w:t>
      </w:r>
      <w:r w:rsidR="00F81BC1">
        <w:t>différentes</w:t>
      </w:r>
      <w:r w:rsidR="00706BC7">
        <w:t xml:space="preserve"> </w:t>
      </w:r>
      <w:r w:rsidR="00F81BC1">
        <w:t>couleurs. Une</w:t>
      </w:r>
      <w:r w:rsidR="00706BC7">
        <w:t xml:space="preserve"> autre approche aurai s été de les faire avec une police un peu plus grande. Mais dans l’ensemble cette page web a été </w:t>
      </w:r>
      <w:r w:rsidR="00F81BC1">
        <w:t>très</w:t>
      </w:r>
      <w:r w:rsidR="00706BC7">
        <w:t xml:space="preserve"> bien </w:t>
      </w:r>
      <w:r w:rsidR="00F81BC1">
        <w:t>conçue</w:t>
      </w:r>
      <w:bookmarkStart w:id="0" w:name="_GoBack"/>
      <w:bookmarkEnd w:id="0"/>
    </w:p>
    <w:p w:rsidR="000A0FDE" w:rsidRDefault="000A0FDE"/>
    <w:p w:rsidR="007763F4" w:rsidRPr="0040328F" w:rsidRDefault="007763F4"/>
    <w:p w:rsidR="0083174C" w:rsidRPr="001F71C5" w:rsidRDefault="0083174C"/>
    <w:sectPr w:rsidR="0083174C" w:rsidRPr="001F7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F0"/>
    <w:rsid w:val="000A0FDE"/>
    <w:rsid w:val="001E5572"/>
    <w:rsid w:val="001F50CF"/>
    <w:rsid w:val="001F71C5"/>
    <w:rsid w:val="002206AA"/>
    <w:rsid w:val="002611D6"/>
    <w:rsid w:val="00283855"/>
    <w:rsid w:val="003B5B8A"/>
    <w:rsid w:val="0040328F"/>
    <w:rsid w:val="00410E28"/>
    <w:rsid w:val="00437F6B"/>
    <w:rsid w:val="00463A1A"/>
    <w:rsid w:val="0046405F"/>
    <w:rsid w:val="004B1EF0"/>
    <w:rsid w:val="004F47D5"/>
    <w:rsid w:val="004F4AF3"/>
    <w:rsid w:val="00555B31"/>
    <w:rsid w:val="005B0EBF"/>
    <w:rsid w:val="0065208F"/>
    <w:rsid w:val="00706622"/>
    <w:rsid w:val="00706BC7"/>
    <w:rsid w:val="007763F4"/>
    <w:rsid w:val="007A3543"/>
    <w:rsid w:val="0083174C"/>
    <w:rsid w:val="0083175A"/>
    <w:rsid w:val="00856C52"/>
    <w:rsid w:val="008667DC"/>
    <w:rsid w:val="008B0AF8"/>
    <w:rsid w:val="00A6128E"/>
    <w:rsid w:val="00A968A7"/>
    <w:rsid w:val="00AD6727"/>
    <w:rsid w:val="00BF0597"/>
    <w:rsid w:val="00D10165"/>
    <w:rsid w:val="00D269B5"/>
    <w:rsid w:val="00F8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awomo</dc:creator>
  <cp:lastModifiedBy>marc awomo</cp:lastModifiedBy>
  <cp:revision>13</cp:revision>
  <dcterms:created xsi:type="dcterms:W3CDTF">2014-01-21T11:36:00Z</dcterms:created>
  <dcterms:modified xsi:type="dcterms:W3CDTF">2014-01-21T18:25:00Z</dcterms:modified>
</cp:coreProperties>
</file>