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aq3p5fp9q9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Diccionario de Datos - UNIFIED ANTIVIRUS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Documento de Referencia Técnica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Versión: 1.0</w:t>
        <w:br w:type="textWrapping"/>
        <w:t xml:space="preserve">Fecha: Diciembre 2025</w:t>
        <w:br w:type="textWrapping"/>
        <w:t xml:space="preserve">Sistema: Unified Shield Anti-Keylogger Professional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8inuhl4ya4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Tabla de Contenidos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6">
        <w:r w:rsidDel="00000000" w:rsidR="00000000" w:rsidRPr="00000000">
          <w:rPr>
            <w:sz w:val="21"/>
            <w:szCs w:val="21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sz w:val="21"/>
            <w:szCs w:val="21"/>
            <w:rtl w:val="0"/>
          </w:rPr>
          <w:t xml:space="preserve">Modelos de Datos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sz w:val="21"/>
            <w:szCs w:val="21"/>
            <w:rtl w:val="0"/>
          </w:rPr>
          <w:t xml:space="preserve">Estructuras de Base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Interfaces y Contratos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Eventos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Configuraciones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hyperlink r:id="rId12">
        <w:r w:rsidDel="00000000" w:rsidR="00000000" w:rsidRPr="00000000">
          <w:rPr>
            <w:sz w:val="21"/>
            <w:szCs w:val="21"/>
            <w:rtl w:val="0"/>
          </w:rPr>
          <w:t xml:space="preserve">Estructuras de Plugins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hyperlink r:id="rId13">
        <w:r w:rsidDel="00000000" w:rsidR="00000000" w:rsidRPr="00000000">
          <w:rPr>
            <w:sz w:val="21"/>
            <w:szCs w:val="21"/>
            <w:rtl w:val="0"/>
          </w:rPr>
          <w:t xml:space="preserve">Tipos de Datos Comunes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csmrcsuvpic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define todas las estructuras de datos utilizadas en el sistema UNIFIED ANTIVIRUS. Incluye modelos de dominio, esquemas de base de datos, interfaces de plugins, formatos de eventos, y configuraciones del sistema.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yqi70kqm33y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Convenciones de Notación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Campo obligatorio</w:t>
      </w:r>
      <w:r w:rsidDel="00000000" w:rsidR="00000000" w:rsidRPr="00000000">
        <w:rPr>
          <w:sz w:val="21"/>
          <w:szCs w:val="21"/>
          <w:rtl w:val="0"/>
        </w:rPr>
        <w:t xml:space="preserve">: Marcado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Campo opcional</w:t>
      </w:r>
      <w:r w:rsidDel="00000000" w:rsidR="00000000" w:rsidRPr="00000000">
        <w:rPr>
          <w:sz w:val="21"/>
          <w:szCs w:val="21"/>
          <w:rtl w:val="0"/>
        </w:rPr>
        <w:t xml:space="preserve">: Sin marca especial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 de dato</w:t>
      </w:r>
      <w:r w:rsidDel="00000000" w:rsidR="00000000" w:rsidRPr="00000000">
        <w:rPr>
          <w:sz w:val="21"/>
          <w:szCs w:val="21"/>
          <w:rtl w:val="0"/>
        </w:rPr>
        <w:t xml:space="preserve">: Especificado entre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 &gt;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Valores por defecto</w:t>
      </w:r>
      <w:r w:rsidDel="00000000" w:rsidR="00000000" w:rsidRPr="00000000">
        <w:rPr>
          <w:sz w:val="21"/>
          <w:szCs w:val="21"/>
          <w:rtl w:val="0"/>
        </w:rPr>
        <w:t xml:space="preserve">: Indicados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valor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7o9nuoig79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ht0zyfq0a5y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9n31qlc6wq0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Modelos de Datos Core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kcv9x6ijqmv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ThreatInfo</w:t>
      </w:r>
    </w:p>
    <w:p w:rsidR="00000000" w:rsidDel="00000000" w:rsidP="00000000" w:rsidRDefault="00000000" w:rsidRPr="00000000" w14:paraId="0000001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Clase de datos para información estandarizada de amenazas detectadas.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6.1331424481032"/>
        <w:gridCol w:w="1056.3951324266286"/>
        <w:gridCol w:w="984.6012884753043"/>
        <w:gridCol w:w="1005.1138153185399"/>
        <w:gridCol w:w="4533.2684323550475"/>
        <w:tblGridChange w:id="0">
          <w:tblGrid>
            <w:gridCol w:w="1446.1331424481032"/>
            <w:gridCol w:w="1056.3951324266286"/>
            <w:gridCol w:w="984.6012884753043"/>
            <w:gridCol w:w="1005.1138153185399"/>
            <w:gridCol w:w="4533.2684323550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Valores Posibles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threat_id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de la amenaza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Formato: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{tipo}_{timestamp}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threat_type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 de amenaza detectada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keylogger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malware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suspicious_behavior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network_threat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severidad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 detallada de la amenaza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 libre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source_plugin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que detectó la amenaza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plugin detector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&lt;float&gt;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confianza de la detección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0.0 - 1.0 (default: 1.0)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&lt;datetime&gt;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de detección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ISO 8601 format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additional_data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adicionales específicos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Estructura variable según tipo</w:t>
            </w:r>
          </w:p>
        </w:tc>
      </w:tr>
    </w:tbl>
    <w:p w:rsidR="00000000" w:rsidDel="00000000" w:rsidP="00000000" w:rsidRDefault="00000000" w:rsidRPr="00000000" w14:paraId="0000004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 JSON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"keylogger_1701619200",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sospechoso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teclado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"source_plugin":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"ml_detector",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"confidence":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0.95,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"2025-12-03T15:00:00.000Z",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"additional_data":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"suspicious.exe",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1234,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"hooks_detected":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["WH_KEYBOARD_LL"]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57b4zulho4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rh186fwfvu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loa0sb7g2pb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SystemData</w:t>
      </w:r>
    </w:p>
    <w:p w:rsidR="00000000" w:rsidDel="00000000" w:rsidP="00000000" w:rsidRDefault="00000000" w:rsidRPr="00000000" w14:paraId="0000005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Clase de datos para información estandarizada del sistema monitoreado.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770"/>
        <w:gridCol w:w="1635"/>
        <w:gridCol w:w="2850"/>
        <w:tblGridChange w:id="0">
          <w:tblGrid>
            <w:gridCol w:w="2580"/>
            <w:gridCol w:w="1770"/>
            <w:gridCol w:w="1635"/>
            <w:gridCol w:w="28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&lt;datetime&gt;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de captura de datos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&lt;list[dict]&gt;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de procesos en ejecución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network_connections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&lt;list[dict]&gt;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Conexiones de red activas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file_changes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&lt;list[dict]&gt;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Cambios en el sistema de archivos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registry_changes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&lt;list[dict]&gt;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Modificaciones en el registro (Windows)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system_metrics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Métricas del sistema (CPU, RAM, etc.)</w:t>
            </w:r>
          </w:p>
        </w:tc>
      </w:tr>
    </w:tbl>
    <w:p w:rsidR="00000000" w:rsidDel="00000000" w:rsidP="00000000" w:rsidRDefault="00000000" w:rsidRPr="00000000" w14:paraId="0000007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de Process Info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"exe_path":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"connections":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"create_time":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"&lt;datetime&gt;"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de Network Info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"local_address":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"local_port":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"remote_address":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"remote_port":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sfsffnp8i5p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Event</w:t>
      </w:r>
    </w:p>
    <w:p w:rsidR="00000000" w:rsidDel="00000000" w:rsidP="00000000" w:rsidRDefault="00000000" w:rsidRPr="00000000" w14:paraId="0000009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Representa un evento en el sistema de comunicación (Event Bus).</w:t>
      </w:r>
    </w:p>
    <w:p w:rsidR="00000000" w:rsidDel="00000000" w:rsidP="00000000" w:rsidRDefault="00000000" w:rsidRPr="00000000" w14:paraId="0000009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core/event_bus.py</w:t>
      </w:r>
    </w:p>
    <w:tbl>
      <w:tblPr>
        <w:tblStyle w:val="Table3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545"/>
        <w:gridCol w:w="1530"/>
        <w:gridCol w:w="3285"/>
        <w:tblGridChange w:id="0">
          <w:tblGrid>
            <w:gridCol w:w="1545"/>
            <w:gridCol w:w="1545"/>
            <w:gridCol w:w="1530"/>
            <w:gridCol w:w="32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del evento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 de evento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del evento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Plugin/componente origen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&lt;datetime&gt;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de creación del evento</w:t>
            </w:r>
          </w:p>
        </w:tc>
      </w:tr>
    </w:tbl>
    <w:p w:rsidR="00000000" w:rsidDel="00000000" w:rsidP="00000000" w:rsidRDefault="00000000" w:rsidRPr="00000000" w14:paraId="000000A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Tipos de Eventos Comunes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threat_detected</w:t>
      </w:r>
      <w:r w:rsidDel="00000000" w:rsidR="00000000" w:rsidRPr="00000000">
        <w:rPr>
          <w:sz w:val="21"/>
          <w:szCs w:val="21"/>
          <w:rtl w:val="0"/>
        </w:rPr>
        <w:t xml:space="preserve"> - Amenaza detectada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scan_complete</w:t>
      </w:r>
      <w:r w:rsidDel="00000000" w:rsidR="00000000" w:rsidRPr="00000000">
        <w:rPr>
          <w:sz w:val="21"/>
          <w:szCs w:val="21"/>
          <w:rtl w:val="0"/>
        </w:rPr>
        <w:t xml:space="preserve"> - Escaneo completado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plugin_started</w:t>
      </w:r>
      <w:r w:rsidDel="00000000" w:rsidR="00000000" w:rsidRPr="00000000">
        <w:rPr>
          <w:sz w:val="21"/>
          <w:szCs w:val="21"/>
          <w:rtl w:val="0"/>
        </w:rPr>
        <w:t xml:space="preserve"> - Plugin iniciado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plugin_stopped</w:t>
      </w:r>
      <w:r w:rsidDel="00000000" w:rsidR="00000000" w:rsidRPr="00000000">
        <w:rPr>
          <w:sz w:val="21"/>
          <w:szCs w:val="21"/>
          <w:rtl w:val="0"/>
        </w:rPr>
        <w:t xml:space="preserve"> - Plugin detenido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config_updated</w:t>
      </w:r>
      <w:r w:rsidDel="00000000" w:rsidR="00000000" w:rsidRPr="00000000">
        <w:rPr>
          <w:sz w:val="21"/>
          <w:szCs w:val="21"/>
          <w:rtl w:val="0"/>
        </w:rPr>
        <w:t xml:space="preserve"> - Configuración actualizada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system_status_changed</w:t>
      </w:r>
      <w:r w:rsidDel="00000000" w:rsidR="00000000" w:rsidRPr="00000000">
        <w:rPr>
          <w:sz w:val="21"/>
          <w:szCs w:val="21"/>
          <w:rtl w:val="0"/>
        </w:rPr>
        <w:t xml:space="preserve"> - Estado del sistema cambió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h0zxpc5hoa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i36u3aqloq9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Estructuras de Base de Datos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czzr95mk21t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Tabla: antivirus_instances</w:t>
      </w:r>
    </w:p>
    <w:p w:rsidR="00000000" w:rsidDel="00000000" w:rsidP="00000000" w:rsidRDefault="00000000" w:rsidRPr="00000000" w14:paraId="000000B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Almacena información de instancias del antivirus desplegadas.</w:t>
      </w:r>
    </w:p>
    <w:p w:rsidR="00000000" w:rsidDel="00000000" w:rsidP="00000000" w:rsidRDefault="00000000" w:rsidRPr="00000000" w14:paraId="000000B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Motor</w:t>
      </w:r>
      <w:r w:rsidDel="00000000" w:rsidR="00000000" w:rsidRPr="00000000">
        <w:rPr>
          <w:sz w:val="21"/>
          <w:szCs w:val="21"/>
          <w:rtl w:val="0"/>
        </w:rPr>
        <w:t xml:space="preserve">: PostgreSQL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.771445419543"/>
        <w:gridCol w:w="1563.8919143917585"/>
        <w:gridCol w:w="2120.5314093447573"/>
        <w:gridCol w:w="3260.3170418675645"/>
        <w:tblGridChange w:id="0">
          <w:tblGrid>
            <w:gridCol w:w="2080.771445419543"/>
            <w:gridCol w:w="1563.8919143917585"/>
            <w:gridCol w:w="2120.5314093447573"/>
            <w:gridCol w:w="3260.3170418675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 de la instancia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host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Información del sistema operativo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antivirus_version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del antivirus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DEFAULT 'active'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active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inactive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creación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last_seen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Última comunicación</w:t>
            </w:r>
          </w:p>
        </w:tc>
      </w:tr>
    </w:tbl>
    <w:p w:rsidR="00000000" w:rsidDel="00000000" w:rsidP="00000000" w:rsidRDefault="00000000" w:rsidRPr="00000000" w14:paraId="000000D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Índices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idx_instances_status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fc0bnofvr9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1wsqbg0q4w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ln2xjlrcb2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yrdrgd60jy4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Tabla: log_entries</w:t>
      </w:r>
    </w:p>
    <w:p w:rsidR="00000000" w:rsidDel="00000000" w:rsidP="00000000" w:rsidRDefault="00000000" w:rsidRPr="00000000" w14:paraId="000000D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Almacena logs del sistema de todas las instancias.</w:t>
      </w:r>
    </w:p>
    <w:p w:rsidR="00000000" w:rsidDel="00000000" w:rsidP="00000000" w:rsidRDefault="00000000" w:rsidRPr="00000000" w14:paraId="000000D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Motor</w:t>
      </w:r>
      <w:r w:rsidDel="00000000" w:rsidR="00000000" w:rsidRPr="00000000">
        <w:rPr>
          <w:sz w:val="21"/>
          <w:szCs w:val="21"/>
          <w:rtl w:val="0"/>
        </w:rPr>
        <w:t xml:space="preserve">: PostgreSQL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1425975599204"/>
        <w:gridCol w:w="1462.9263649736092"/>
        <w:gridCol w:w="1983.6289694557413"/>
        <w:gridCol w:w="4202.813879034352"/>
        <w:tblGridChange w:id="0">
          <w:tblGrid>
            <w:gridCol w:w="1376.1425975599204"/>
            <w:gridCol w:w="1462.9263649736092"/>
            <w:gridCol w:w="1983.6289694557413"/>
            <w:gridCol w:w="4202.81387903435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 autoincremental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del 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DEBUG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Componente que generó el log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Mensaje del log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instance_id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 a instancia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Detalles adicionales en formato JSON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received_at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de recepción</w:t>
            </w:r>
          </w:p>
        </w:tc>
      </w:tr>
    </w:tbl>
    <w:p w:rsidR="00000000" w:rsidDel="00000000" w:rsidP="00000000" w:rsidRDefault="00000000" w:rsidRPr="00000000" w14:paraId="000001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Índices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idx_logs_instance_id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instance_id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idx_logs_timestamp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idx_logs_level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level</w:t>
      </w:r>
    </w:p>
    <w:p w:rsidR="00000000" w:rsidDel="00000000" w:rsidP="00000000" w:rsidRDefault="00000000" w:rsidRPr="00000000" w14:paraId="000001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Relaciones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instance_id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antivirus_instances.id</w:t>
      </w:r>
      <w:r w:rsidDel="00000000" w:rsidR="00000000" w:rsidRPr="00000000">
        <w:rPr>
          <w:sz w:val="21"/>
          <w:szCs w:val="21"/>
          <w:rtl w:val="0"/>
        </w:rPr>
        <w:t xml:space="preserve"> (ON DELETE CASCADE)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y0ici79uw4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2uqiwgtv0a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xkb1qtfxk3i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Interfaces y Contratos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9tg49aalbb0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DetectorInterface</w:t>
      </w:r>
    </w:p>
    <w:p w:rsidR="00000000" w:rsidDel="00000000" w:rsidP="00000000" w:rsidRDefault="00000000" w:rsidRPr="00000000" w14:paraId="0000010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Interface para plugins detectores de amenazas.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p w:rsidR="00000000" w:rsidDel="00000000" w:rsidP="00000000" w:rsidRDefault="00000000" w:rsidRPr="00000000" w14:paraId="0000011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Obligatorios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710"/>
        <w:gridCol w:w="2130"/>
        <w:gridCol w:w="1845"/>
        <w:tblGridChange w:id="0">
          <w:tblGrid>
            <w:gridCol w:w="3165"/>
            <w:gridCol w:w="1710"/>
            <w:gridCol w:w="2130"/>
            <w:gridCol w:w="18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detect_threats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data: 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List[Dict[str, Any]]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Detecta amenazas en los datos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get_confidence_score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confianza (0.0-1.0)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update_signatures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firmas de detección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get_detection_statistics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Estadísticas de detección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e7e8w8579gp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MonitorInterface</w:t>
      </w:r>
    </w:p>
    <w:p w:rsidR="00000000" w:rsidDel="00000000" w:rsidP="00000000" w:rsidRDefault="00000000" w:rsidRPr="00000000" w14:paraId="0000012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Interface para plugins de monitoreo del sistema.</w:t>
      </w:r>
    </w:p>
    <w:p w:rsidR="00000000" w:rsidDel="00000000" w:rsidP="00000000" w:rsidRDefault="00000000" w:rsidRPr="00000000" w14:paraId="00000129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p w:rsidR="00000000" w:rsidDel="00000000" w:rsidP="00000000" w:rsidRDefault="00000000" w:rsidRPr="00000000" w14:paraId="0000012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Obligatorios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845"/>
        <w:gridCol w:w="1635"/>
        <w:gridCol w:w="2085"/>
        <w:tblGridChange w:id="0">
          <w:tblGrid>
            <w:gridCol w:w="3270"/>
            <w:gridCol w:w="1845"/>
            <w:gridCol w:w="1635"/>
            <w:gridCol w:w="20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start_monitoring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 monitoreo continuo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stop_monitoring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Detiene monitoreo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get_current_data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Obtiene datos actuales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set_data_callback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callback: Callable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Establece callback para datos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get_monitoring_statistics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Estadísticas de monitoreo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wgfc2j6q6dl" w:id="24"/>
      <w:bookmarkEnd w:id="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HandlerInterface</w:t>
      </w:r>
    </w:p>
    <w:p w:rsidR="00000000" w:rsidDel="00000000" w:rsidP="00000000" w:rsidRDefault="00000000" w:rsidRPr="00000000" w14:paraId="0000014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Interface para plugins manejadores de amenazas.</w:t>
      </w:r>
    </w:p>
    <w:p w:rsidR="00000000" w:rsidDel="00000000" w:rsidP="00000000" w:rsidRDefault="00000000" w:rsidRPr="00000000" w14:paraId="00000146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p w:rsidR="00000000" w:rsidDel="00000000" w:rsidP="00000000" w:rsidRDefault="00000000" w:rsidRPr="00000000" w14:paraId="0000014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Obligatorios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8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445"/>
        <w:gridCol w:w="1275"/>
        <w:gridCol w:w="1980"/>
        <w:tblGridChange w:id="0">
          <w:tblGrid>
            <w:gridCol w:w="2820"/>
            <w:gridCol w:w="2445"/>
            <w:gridCol w:w="1275"/>
            <w:gridCol w:w="19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handle_threat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threat_data: 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Maneja una amenaza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can_handle_threat_type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threat_type: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si puede manejar el tipo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get_handler_priority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Prioridad del manejador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rollback_action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action_id: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Revierte una acción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hfpnxunagx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563cquo4fu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lnu9fyg51i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q5mnqb2l14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7h4e7dqhu2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l6zf8w2d37f" w:id="30"/>
      <w:bookmarkEnd w:id="3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ConfigurableInterface</w:t>
      </w:r>
    </w:p>
    <w:p w:rsidR="00000000" w:rsidDel="00000000" w:rsidP="00000000" w:rsidRDefault="00000000" w:rsidRPr="00000000" w14:paraId="0000016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Interface para plugins con configuración dinámica.</w:t>
      </w:r>
    </w:p>
    <w:p w:rsidR="00000000" w:rsidDel="00000000" w:rsidP="00000000" w:rsidRDefault="00000000" w:rsidRPr="00000000" w14:paraId="00000164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p w:rsidR="00000000" w:rsidDel="00000000" w:rsidP="00000000" w:rsidRDefault="00000000" w:rsidRPr="00000000" w14:paraId="0000016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Métodos Obligatorios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2010"/>
        <w:gridCol w:w="1650"/>
        <w:gridCol w:w="2025"/>
        <w:tblGridChange w:id="0">
          <w:tblGrid>
            <w:gridCol w:w="3165"/>
            <w:gridCol w:w="2010"/>
            <w:gridCol w:w="1650"/>
            <w:gridCol w:w="20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reload_configuration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Recarga configuración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validate_configuration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config: 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configuración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get_configuration_schema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Dict[str,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Esquema de configuración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q1l4rihazad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del Sistema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0iax6v2mu85" w:id="32"/>
      <w:bookmarkEnd w:id="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Estructura General de Eventos</w:t>
      </w:r>
    </w:p>
    <w:p w:rsidR="00000000" w:rsidDel="00000000" w:rsidP="00000000" w:rsidRDefault="00000000" w:rsidRPr="00000000" w14:paraId="0000017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Todos los eventos publicados en el Event Bus siguen esta estructura: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"event_id":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"event_type":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específicos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8601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llask7fqoci" w:id="33"/>
      <w:bookmarkEnd w:id="33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Catálogo de Eventos</w:t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2rdyqsvw676n" w:id="34"/>
      <w:bookmarkEnd w:id="3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1. threat_detected</w:t>
      </w:r>
    </w:p>
    <w:p w:rsidR="00000000" w:rsidDel="00000000" w:rsidP="00000000" w:rsidRDefault="00000000" w:rsidRPr="00000000" w14:paraId="0000018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Se emite cuando se detecta una amenaza.</w:t>
      </w:r>
    </w:p>
    <w:p w:rsidR="00000000" w:rsidDel="00000000" w:rsidP="00000000" w:rsidRDefault="00000000" w:rsidRPr="00000000" w14:paraId="0000018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"confidence":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"process_info":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roxz6ulqew3" w:id="35"/>
      <w:bookmarkEnd w:id="35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2. scan_complete</w:t>
      </w:r>
    </w:p>
    <w:p w:rsidR="00000000" w:rsidDel="00000000" w:rsidP="00000000" w:rsidRDefault="00000000" w:rsidRPr="00000000" w14:paraId="0000019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Se emite al completar un escaneo.</w:t>
      </w:r>
    </w:p>
    <w:p w:rsidR="00000000" w:rsidDel="00000000" w:rsidP="00000000" w:rsidRDefault="00000000" w:rsidRPr="00000000" w14:paraId="0000019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"scan_id":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"scan_type":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"duration_seconds":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"items_scanned":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"threats_found":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"results":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kx4etp2eln9" w:id="36"/>
      <w:bookmarkEnd w:id="36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k3hd1mdnsu2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acjc7geb2cfq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xs898uriex" w:id="39"/>
      <w:bookmarkEnd w:id="3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 plugin_lifecycle</w:t>
      </w:r>
    </w:p>
    <w:p w:rsidR="00000000" w:rsidDel="00000000" w:rsidP="00000000" w:rsidRDefault="00000000" w:rsidRPr="00000000" w14:paraId="000001A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Eventos de ciclo de vida de plugins.</w:t>
      </w:r>
    </w:p>
    <w:p w:rsidR="00000000" w:rsidDel="00000000" w:rsidP="00000000" w:rsidRDefault="00000000" w:rsidRPr="00000000" w14:paraId="000001A5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Subtipos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plugin_started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plugin_stopped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plugin_error</w:t>
      </w:r>
    </w:p>
    <w:p w:rsidR="00000000" w:rsidDel="00000000" w:rsidP="00000000" w:rsidRDefault="00000000" w:rsidRPr="00000000" w14:paraId="000001A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"plugin_name":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"plugin_type":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84qi405n6m2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Configuraciones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dbjswajdsgt" w:id="41"/>
      <w:bookmarkEnd w:id="4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plugins_config.json</w:t>
      </w:r>
    </w:p>
    <w:p w:rsidR="00000000" w:rsidDel="00000000" w:rsidP="00000000" w:rsidRDefault="00000000" w:rsidRPr="00000000" w14:paraId="000001B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Configuración del sistema de plugins.</w:t>
      </w:r>
    </w:p>
    <w:p w:rsidR="00000000" w:rsidDel="00000000" w:rsidP="00000000" w:rsidRDefault="00000000" w:rsidRPr="00000000" w14:paraId="000001B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config/plugins_config.json</w:t>
      </w:r>
    </w:p>
    <w:p w:rsidR="00000000" w:rsidDel="00000000" w:rsidP="00000000" w:rsidRDefault="00000000" w:rsidRPr="00000000" w14:paraId="000001B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"plugin_system":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"auto_discovery":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"plugin_directories":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["&lt;string&gt;"],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"default_timeout":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"max_concurrent":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"restart_on_failure":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"failure_threshold":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"detectors":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"&lt;plugin_name&gt;":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"priority":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"interfaces":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"handlers":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vjrdfe2jp6el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ml_config.json</w:t>
      </w:r>
    </w:p>
    <w:p w:rsidR="00000000" w:rsidDel="00000000" w:rsidP="00000000" w:rsidRDefault="00000000" w:rsidRPr="00000000" w14:paraId="000001C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Configuración de modelos de Machine Learning.</w:t>
      </w:r>
    </w:p>
    <w:p w:rsidR="00000000" w:rsidDel="00000000" w:rsidP="00000000" w:rsidRDefault="00000000" w:rsidRPr="00000000" w14:paraId="000001CA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config/ml_config.json</w:t>
      </w:r>
    </w:p>
    <w:p w:rsidR="00000000" w:rsidDel="00000000" w:rsidP="00000000" w:rsidRDefault="00000000" w:rsidRPr="00000000" w14:paraId="000001C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Principal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"models":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"primary_model":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"confidence_threshold":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"preprocessing":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"feature_extraction":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"process_features":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"behavioral_features":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"temporal_features":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"inference":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"batch_size":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"max_latency_ms":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"parallel_processing":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"gpu_acceleration":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gxq76cvgl1a" w:id="43"/>
      <w:bookmarkEnd w:id="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security_config.json</w:t>
      </w:r>
    </w:p>
    <w:p w:rsidR="00000000" w:rsidDel="00000000" w:rsidP="00000000" w:rsidRDefault="00000000" w:rsidRPr="00000000" w14:paraId="000001E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Configuración de seguridad del sistema.</w:t>
      </w:r>
    </w:p>
    <w:p w:rsidR="00000000" w:rsidDel="00000000" w:rsidP="00000000" w:rsidRDefault="00000000" w:rsidRPr="00000000" w14:paraId="000001E6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config/security_config.json</w:t>
      </w:r>
    </w:p>
    <w:p w:rsidR="00000000" w:rsidDel="00000000" w:rsidP="00000000" w:rsidRDefault="00000000" w:rsidRPr="00000000" w14:paraId="000001E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Principal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"security":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"access_control":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"require_admin":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"config_protection":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"integrity":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"file_verification":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"tamper_detection":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"encryption":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"encrypt_logs":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"&lt;bool&gt;",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"algorithm":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"monitoring":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"self_protection":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"system_monitoring":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"response":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"automated_responses":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"manual_approval":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1a3oqr9edww" w:id="44"/>
      <w:bookmarkEnd w:id="4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 logging_config.json</w:t>
      </w:r>
    </w:p>
    <w:p w:rsidR="00000000" w:rsidDel="00000000" w:rsidP="00000000" w:rsidRDefault="00000000" w:rsidRPr="00000000" w14:paraId="000002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Configuración del sistema de logging.</w:t>
      </w:r>
    </w:p>
    <w:p w:rsidR="00000000" w:rsidDel="00000000" w:rsidP="00000000" w:rsidRDefault="00000000" w:rsidRPr="00000000" w14:paraId="00000203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config/logging_config.json</w:t>
      </w:r>
    </w:p>
    <w:p w:rsidR="00000000" w:rsidDel="00000000" w:rsidP="00000000" w:rsidRDefault="00000000" w:rsidRPr="00000000" w14:paraId="000002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Campos Principales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10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080"/>
        <w:gridCol w:w="3840"/>
        <w:tblGridChange w:id="0">
          <w:tblGrid>
            <w:gridCol w:w="3165"/>
            <w:gridCol w:w="1080"/>
            <w:gridCol w:w="38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&lt;int&gt;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del esquema de configuración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disable_existing_loggers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&lt;bool&gt;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Deshabilitar loggers existentes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formatters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Formateadores de logs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Manejadores de logs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 loggers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&lt;dict&gt;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Logger raíz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10kg8pyuoar2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g0fni3qk3s9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lu9radvni0t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touzrvepr6q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lyoq3almkrm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r8rs39dsuf1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k6ph2rwebj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Estructuras de Plugins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0x4zkkw6571" w:id="52"/>
      <w:bookmarkEnd w:id="5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Plugin Metadata (plugin.json)</w:t>
      </w:r>
    </w:p>
    <w:p w:rsidR="00000000" w:rsidDel="00000000" w:rsidP="00000000" w:rsidRDefault="00000000" w:rsidRPr="00000000" w14:paraId="0000022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Metadatos de cada plugin.</w:t>
      </w:r>
    </w:p>
    <w:p w:rsidR="00000000" w:rsidDel="00000000" w:rsidP="00000000" w:rsidRDefault="00000000" w:rsidRPr="00000000" w14:paraId="00000224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plugins/&lt;plugin_name&gt;/plugin.json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"author":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["&lt;string&gt;"],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"interfaces":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["&lt;string&gt;"],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"config_schema":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Tipos de Plugin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detector</w:t>
      </w:r>
      <w:r w:rsidDel="00000000" w:rsidR="00000000" w:rsidRPr="00000000">
        <w:rPr>
          <w:sz w:val="21"/>
          <w:szCs w:val="21"/>
          <w:rtl w:val="0"/>
        </w:rPr>
        <w:t xml:space="preserve"> - Detector de amenazas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monitor</w:t>
      </w:r>
      <w:r w:rsidDel="00000000" w:rsidR="00000000" w:rsidRPr="00000000">
        <w:rPr>
          <w:sz w:val="21"/>
          <w:szCs w:val="21"/>
          <w:rtl w:val="0"/>
        </w:rPr>
        <w:t xml:space="preserve"> - Monitor del sistema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handler</w:t>
      </w:r>
      <w:r w:rsidDel="00000000" w:rsidR="00000000" w:rsidRPr="00000000">
        <w:rPr>
          <w:sz w:val="21"/>
          <w:szCs w:val="21"/>
          <w:rtl w:val="0"/>
        </w:rPr>
        <w:t xml:space="preserve"> - Manejador de eventos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- Interfaz de usuario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vcdbf9nb5i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u8aiywjs07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qvnh39dl4q2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x2ciudke4qz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dja3o9x981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ix6b62d0sgn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4sjjys00j1o" w:id="59"/>
      <w:bookmarkEnd w:id="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Plugin Configuration</w:t>
      </w:r>
    </w:p>
    <w:p w:rsidR="00000000" w:rsidDel="00000000" w:rsidP="00000000" w:rsidRDefault="00000000" w:rsidRPr="00000000" w14:paraId="0000023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Configuración específica de cada plugin.</w:t>
      </w:r>
    </w:p>
    <w:p w:rsidR="00000000" w:rsidDel="00000000" w:rsidP="00000000" w:rsidRDefault="00000000" w:rsidRPr="00000000" w14:paraId="0000023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plugins/&lt;plugin_name&gt;/config.json</w:t>
      </w:r>
    </w:p>
    <w:p w:rsidR="00000000" w:rsidDel="00000000" w:rsidP="00000000" w:rsidRDefault="00000000" w:rsidRPr="00000000" w14:paraId="0000023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Variable</w:t>
      </w:r>
      <w:r w:rsidDel="00000000" w:rsidR="00000000" w:rsidRPr="00000000">
        <w:rPr>
          <w:sz w:val="21"/>
          <w:szCs w:val="21"/>
          <w:rtl w:val="0"/>
        </w:rPr>
        <w:t xml:space="preserve">: Depende del tipo de plugin.</w:t>
      </w:r>
    </w:p>
    <w:p w:rsidR="00000000" w:rsidDel="00000000" w:rsidP="00000000" w:rsidRDefault="00000000" w:rsidRPr="00000000" w14:paraId="0000023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 - Behavior Detector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"cpu_threshold":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"memory_threshold_mb":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"scan_interval":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"monitor_new_processes":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"track_process_tree":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cwscbavyn33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Datos Comunes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ujt7844y1nt" w:id="61"/>
      <w:bookmarkEnd w:id="6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Type Aliases</w:t>
      </w:r>
    </w:p>
    <w:p w:rsidR="00000000" w:rsidDel="00000000" w:rsidP="00000000" w:rsidRDefault="00000000" w:rsidRPr="00000000" w14:paraId="0000024A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Ubicación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core/interfaces.py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SystemDataDict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ConfigDict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StatsDict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PluginCallback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Callable[[Dict[str,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Any]],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z37svrh37se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iwwtzn5ffdc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g3tzcsubrfn" w:id="64"/>
      <w:bookmarkEnd w:id="6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Enumeraciones</w:t>
      </w:r>
    </w:p>
    <w:p w:rsidR="00000000" w:rsidDel="00000000" w:rsidP="00000000" w:rsidRDefault="00000000" w:rsidRPr="00000000" w14:paraId="0000025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i7k4i0zciks5" w:id="65"/>
      <w:bookmarkEnd w:id="6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Severity Levels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LOW</w:t>
      </w:r>
      <w:r w:rsidDel="00000000" w:rsidR="00000000" w:rsidRPr="00000000">
        <w:rPr>
          <w:sz w:val="21"/>
          <w:szCs w:val="21"/>
          <w:rtl w:val="0"/>
        </w:rPr>
        <w:t xml:space="preserve"> - Baja prioridad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MEDIUM</w:t>
      </w:r>
      <w:r w:rsidDel="00000000" w:rsidR="00000000" w:rsidRPr="00000000">
        <w:rPr>
          <w:sz w:val="21"/>
          <w:szCs w:val="21"/>
          <w:rtl w:val="0"/>
        </w:rPr>
        <w:t xml:space="preserve"> - Prioridad media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HIGH</w:t>
      </w:r>
      <w:r w:rsidDel="00000000" w:rsidR="00000000" w:rsidRPr="00000000">
        <w:rPr>
          <w:sz w:val="21"/>
          <w:szCs w:val="21"/>
          <w:rtl w:val="0"/>
        </w:rPr>
        <w:t xml:space="preserve"> - Alta prioridad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CRITICAL</w:t>
      </w:r>
      <w:r w:rsidDel="00000000" w:rsidR="00000000" w:rsidRPr="00000000">
        <w:rPr>
          <w:sz w:val="21"/>
          <w:szCs w:val="21"/>
          <w:rtl w:val="0"/>
        </w:rPr>
        <w:t xml:space="preserve"> - Prioridad crítica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omdqrkjjtl2" w:id="66"/>
      <w:bookmarkEnd w:id="6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Plugin States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initialized</w:t>
      </w:r>
      <w:r w:rsidDel="00000000" w:rsidR="00000000" w:rsidRPr="00000000">
        <w:rPr>
          <w:sz w:val="21"/>
          <w:szCs w:val="21"/>
          <w:rtl w:val="0"/>
        </w:rPr>
        <w:t xml:space="preserve"> - Inicializado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running</w:t>
      </w:r>
      <w:r w:rsidDel="00000000" w:rsidR="00000000" w:rsidRPr="00000000">
        <w:rPr>
          <w:sz w:val="21"/>
          <w:szCs w:val="21"/>
          <w:rtl w:val="0"/>
        </w:rPr>
        <w:t xml:space="preserve"> - En ejecución</w:t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stopped</w:t>
      </w:r>
      <w:r w:rsidDel="00000000" w:rsidR="00000000" w:rsidRPr="00000000">
        <w:rPr>
          <w:sz w:val="21"/>
          <w:szCs w:val="21"/>
          <w:rtl w:val="0"/>
        </w:rPr>
        <w:t xml:space="preserve"> - Detenido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- Error</w:t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4gmcdfsxc0k" w:id="67"/>
      <w:bookmarkEnd w:id="6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Log Levels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DEBUG</w:t>
      </w:r>
      <w:r w:rsidDel="00000000" w:rsidR="00000000" w:rsidRPr="00000000">
        <w:rPr>
          <w:sz w:val="21"/>
          <w:szCs w:val="21"/>
          <w:rtl w:val="0"/>
        </w:rPr>
        <w:t xml:space="preserve"> - Información de depuración</w:t>
      </w:r>
    </w:p>
    <w:p w:rsidR="00000000" w:rsidDel="00000000" w:rsidP="00000000" w:rsidRDefault="00000000" w:rsidRPr="00000000" w14:paraId="00000260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INFO</w:t>
      </w:r>
      <w:r w:rsidDel="00000000" w:rsidR="00000000" w:rsidRPr="00000000">
        <w:rPr>
          <w:sz w:val="21"/>
          <w:szCs w:val="21"/>
          <w:rtl w:val="0"/>
        </w:rPr>
        <w:t xml:space="preserve"> - Información general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</w:t>
      </w:r>
      <w:r w:rsidDel="00000000" w:rsidR="00000000" w:rsidRPr="00000000">
        <w:rPr>
          <w:sz w:val="21"/>
          <w:szCs w:val="21"/>
          <w:rtl w:val="0"/>
        </w:rPr>
        <w:t xml:space="preserve"> - Advertencias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- Errores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CRITICAL</w:t>
      </w:r>
      <w:r w:rsidDel="00000000" w:rsidR="00000000" w:rsidRPr="00000000">
        <w:rPr>
          <w:sz w:val="21"/>
          <w:szCs w:val="21"/>
          <w:rtl w:val="0"/>
        </w:rPr>
        <w:t xml:space="preserve"> - Errores críticos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88aq3y6lydx" w:id="68"/>
      <w:bookmarkEnd w:id="6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Formatos de Identificadores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3.9660174057192"/>
        <w:gridCol w:w="3236.121011189391"/>
        <w:gridCol w:w="4735.424782428513"/>
        <w:tblGridChange w:id="0">
          <w:tblGrid>
            <w:gridCol w:w="1053.9660174057192"/>
            <w:gridCol w:w="3236.121011189391"/>
            <w:gridCol w:w="4735.4247824285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Threat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{tipo}_{timestamp}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keylogger_1701619200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{tipo}_{fecha}_{microseg}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threat_detected_20251203_150000_123456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Instance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 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550e8400-e29b-41d4-a716-446655440000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snake_case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ml_detector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behavior_monitor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nm5zbut103gn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4r7iucrq3ox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del Sistema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5j17m9nk2ml" w:id="71"/>
      <w:bookmarkEnd w:id="7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Dashboard Metrics</w:t>
      </w:r>
    </w:p>
    <w:p w:rsidR="00000000" w:rsidDel="00000000" w:rsidP="00000000" w:rsidRDefault="00000000" w:rsidRPr="00000000" w14:paraId="0000027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Métricas mostradas en el dashboard principal.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"threats_detected":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"processes_monitored":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"cpu_usage":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"memory_usage":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"active_connections":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"scan_status":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"protection_status":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"last_scan_time":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"&lt;datetime&gt;"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b4ekctx7vrs" w:id="72"/>
      <w:bookmarkEnd w:id="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Performance Metrics</w:t>
      </w:r>
    </w:p>
    <w:p w:rsidR="00000000" w:rsidDel="00000000" w:rsidP="00000000" w:rsidRDefault="00000000" w:rsidRPr="00000000" w14:paraId="0000028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</w:t>
      </w:r>
      <w:r w:rsidDel="00000000" w:rsidR="00000000" w:rsidRPr="00000000">
        <w:rPr>
          <w:sz w:val="21"/>
          <w:szCs w:val="21"/>
          <w:rtl w:val="0"/>
        </w:rPr>
        <w:t xml:space="preserve">: Métricas de rendimiento de plugins.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"plugin_name":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"&lt;string&gt;",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"uptime_seconds":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"events_processed":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"avg_processing_time_ms":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"error_count":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"&lt;int&gt;",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"memory_usage_mb":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"&lt;float&gt;"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irvo6kt5x9wt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jrdaqbgnzzd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Apéndice: Diagramas de Relaciones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n9kc02aleg1" w:id="75"/>
      <w:bookmarkEnd w:id="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Relación de Entidades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antivirus_instances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Identificado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instance_id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92zkkkug30f" w:id="76"/>
      <w:bookmarkEnd w:id="76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Flujo de Datos de Eventos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(publish)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(subscribe)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(subscribe)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(subscribe)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(log_entries)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e1qy6duofsn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Glosario</w:t>
      </w:r>
    </w:p>
    <w:tbl>
      <w:tblPr>
        <w:tblStyle w:val="Table12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5865"/>
        <w:tblGridChange w:id="0">
          <w:tblGrid>
            <w:gridCol w:w="2010"/>
            <w:gridCol w:w="58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comunicación pub/sub entre componentes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 extensible que implementa funcionalidad específica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Amenaza de seguridad detectada por el 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Componente que responde a eventos o amenazas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que identifica amenazas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que observa el estado del 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certeza de una detección (0.0-1.0)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gravedad de una amenaza</w:t>
            </w:r>
          </w:p>
        </w:tc>
      </w:tr>
    </w:tbl>
    <w:p w:rsidR="00000000" w:rsidDel="00000000" w:rsidP="00000000" w:rsidRDefault="00000000" w:rsidRPr="00000000" w14:paraId="000002B5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