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DD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43ADDF" wp14:editId="5371F7F0">
            <wp:extent cx="1685925" cy="715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87" cy="7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Правительство Санкт-Петербурга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Комитет по науке и высшей школе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Санкт-Петербургское государственное бюджетное профессиональное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образовательное учреждение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Default="003554DD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</w:p>
    <w:p w:rsidR="003554DD" w:rsidRPr="007F4B8E" w:rsidRDefault="00042073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МДК 02.01 Технология разработки программного обеспечения</w:t>
      </w:r>
    </w:p>
    <w:p w:rsidR="003554DD" w:rsidRPr="001843FC" w:rsidRDefault="0025534A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43FC"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 - программист</w:t>
      </w:r>
    </w:p>
    <w:p w:rsidR="00840A64" w:rsidRPr="001843FC" w:rsidRDefault="00CA4D41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</w:t>
      </w:r>
      <w:r w:rsidR="00042073">
        <w:rPr>
          <w:rFonts w:ascii="Times New Roman" w:eastAsia="Calibri" w:hAnsi="Times New Roman" w:cs="Times New Roman"/>
          <w:sz w:val="28"/>
          <w:szCs w:val="28"/>
        </w:rPr>
        <w:t xml:space="preserve"> №7</w:t>
      </w:r>
    </w:p>
    <w:p w:rsidR="00840A64" w:rsidRDefault="00840A64" w:rsidP="00840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:rsidR="003554DD" w:rsidRPr="00006E4B" w:rsidRDefault="00042073" w:rsidP="003554DD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диаграммы классов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F666F9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25534A" w:rsidRPr="0025534A">
        <w:rPr>
          <w:rFonts w:ascii="Times New Roman" w:eastAsia="Calibri" w:hAnsi="Times New Roman" w:cs="Times New Roman"/>
          <w:sz w:val="28"/>
          <w:szCs w:val="28"/>
        </w:rPr>
        <w:t>а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группы:</w:t>
      </w:r>
      <w:r w:rsidR="00297A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534A">
        <w:rPr>
          <w:rFonts w:ascii="Times New Roman" w:eastAsia="Calibri" w:hAnsi="Times New Roman" w:cs="Times New Roman"/>
          <w:sz w:val="28"/>
          <w:szCs w:val="28"/>
        </w:rPr>
        <w:t>ИП-21-3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554DD" w:rsidRPr="00AE543B" w:rsidRDefault="0025534A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 Добриянов М.П.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Руководитель:</w:t>
      </w:r>
    </w:p>
    <w:p w:rsidR="003554DD" w:rsidRPr="00AE543B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2073">
        <w:rPr>
          <w:rFonts w:ascii="Times New Roman" w:eastAsia="Calibri" w:hAnsi="Times New Roman" w:cs="Times New Roman"/>
          <w:sz w:val="28"/>
          <w:szCs w:val="28"/>
        </w:rPr>
        <w:t>Левит Л.В.</w:t>
      </w:r>
    </w:p>
    <w:p w:rsidR="003554DD" w:rsidRPr="00AE543B" w:rsidRDefault="003554DD" w:rsidP="003554DD">
      <w:pPr>
        <w:jc w:val="right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:rsidR="003554DD" w:rsidRDefault="003554DD" w:rsidP="0025534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202</w:t>
      </w:r>
      <w:r w:rsidR="0025534A">
        <w:rPr>
          <w:rFonts w:ascii="Times New Roman" w:eastAsia="Calibri" w:hAnsi="Times New Roman" w:cs="Times New Roman"/>
          <w:sz w:val="28"/>
          <w:szCs w:val="28"/>
        </w:rPr>
        <w:t>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41874E" wp14:editId="2AF0A25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4848225" cy="971550"/>
            <wp:effectExtent l="19050" t="0" r="9525" b="0"/>
            <wp:wrapTight wrapText="bothSides">
              <wp:wrapPolygon edited="0">
                <wp:start x="-85" y="0"/>
                <wp:lineTo x="-85" y="21176"/>
                <wp:lineTo x="21642" y="21176"/>
                <wp:lineTo x="21642" y="0"/>
                <wp:lineTo x="-85" y="0"/>
              </wp:wrapPolygon>
            </wp:wrapTight>
            <wp:docPr id="2" name="Рисунок 3" descr="C:\Users\marina\Desktop\Заставка-приглаш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esktop\Заставка-приглашени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71827" r="2405"/>
                    <a:stretch/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54DD" w:rsidRDefault="0025534A">
      <w:r>
        <w:br w:type="page"/>
      </w:r>
    </w:p>
    <w:p w:rsidR="0051385A" w:rsidRPr="00042073" w:rsidRDefault="00042073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диаграмму классов.</w:t>
      </w: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042073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Рассматриваемая предметная область: Программный модуль «Книжный магазин».</w:t>
      </w: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042073" w:rsidP="00B00A84">
      <w:pPr>
        <w:rPr>
          <w:rFonts w:ascii="Times New Roman" w:hAnsi="Times New Roman" w:cs="Times New Roman"/>
          <w:sz w:val="28"/>
          <w:szCs w:val="28"/>
        </w:rPr>
      </w:pPr>
      <w:r w:rsidRPr="000420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25669" wp14:editId="4DA3F9C7">
            <wp:extent cx="5940425" cy="522063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042073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пояснения:</w:t>
      </w:r>
    </w:p>
    <w:p w:rsidR="00042073" w:rsidRDefault="00042073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работник активно взаимодействует с классом Каталога через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UpdateCatalog</w:t>
      </w:r>
      <w:proofErr w:type="spellEnd"/>
      <w:r w:rsidRPr="000420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Pr="00042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DelBook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Также, работник закрывает заказы соответствующим методом.</w:t>
      </w:r>
    </w:p>
    <w:p w:rsidR="00042073" w:rsidRDefault="00042073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заказ для своего существования требует 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20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полей из классов: Книга, Покупатель, Работник. Сам экземпляр класса создаётся методом класса Каталог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CreateOrder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2C8C" w:rsidRPr="00702C8C" w:rsidRDefault="00042073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может просматривать каталог, используя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ShowCatalog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02C8C" w:rsidRPr="0070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22"/>
    <w:rsid w:val="00006E4B"/>
    <w:rsid w:val="00042073"/>
    <w:rsid w:val="001843FC"/>
    <w:rsid w:val="00241CA3"/>
    <w:rsid w:val="00246DA0"/>
    <w:rsid w:val="0025534A"/>
    <w:rsid w:val="00297A91"/>
    <w:rsid w:val="002A4C2B"/>
    <w:rsid w:val="003554DD"/>
    <w:rsid w:val="003616A6"/>
    <w:rsid w:val="0051385A"/>
    <w:rsid w:val="005814E0"/>
    <w:rsid w:val="00581A31"/>
    <w:rsid w:val="006060D3"/>
    <w:rsid w:val="00702C8C"/>
    <w:rsid w:val="007E6422"/>
    <w:rsid w:val="00840A64"/>
    <w:rsid w:val="00895332"/>
    <w:rsid w:val="0091263C"/>
    <w:rsid w:val="00A24553"/>
    <w:rsid w:val="00B00A84"/>
    <w:rsid w:val="00C92231"/>
    <w:rsid w:val="00CA4D41"/>
    <w:rsid w:val="00E0436F"/>
    <w:rsid w:val="00E42169"/>
    <w:rsid w:val="00F3530E"/>
    <w:rsid w:val="00F666F9"/>
    <w:rsid w:val="00F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6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</dc:creator>
  <cp:lastModifiedBy>Добриянов Матвей Павлович</cp:lastModifiedBy>
  <cp:revision>2</cp:revision>
  <dcterms:created xsi:type="dcterms:W3CDTF">2023-11-15T11:13:00Z</dcterms:created>
  <dcterms:modified xsi:type="dcterms:W3CDTF">2023-11-15T11:13:00Z</dcterms:modified>
</cp:coreProperties>
</file>