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BD303" w14:textId="77777777" w:rsidR="0085424B" w:rsidRDefault="0085424B" w:rsidP="0085424B">
      <w:pPr>
        <w:widowControl/>
        <w:spacing w:before="360" w:after="360"/>
        <w:jc w:val="left"/>
        <w:outlineLvl w:val="0"/>
        <w:rPr>
          <w:rFonts w:ascii="inherit" w:eastAsia="宋体" w:hAnsi="inherit" w:cs="宋体" w:hint="eastAsia"/>
          <w:b/>
          <w:bCs/>
          <w:kern w:val="36"/>
          <w:sz w:val="36"/>
          <w:szCs w:val="36"/>
        </w:rPr>
      </w:pPr>
      <w:r w:rsidRPr="0085424B">
        <w:rPr>
          <w:rFonts w:ascii="inherit" w:eastAsia="宋体" w:hAnsi="inherit" w:cs="宋体"/>
          <w:b/>
          <w:bCs/>
          <w:kern w:val="36"/>
          <w:sz w:val="36"/>
          <w:szCs w:val="36"/>
        </w:rPr>
        <w:t>100</w:t>
      </w:r>
      <w:r w:rsidRPr="0085424B">
        <w:rPr>
          <w:rFonts w:ascii="inherit" w:eastAsia="宋体" w:hAnsi="inherit" w:cs="宋体"/>
          <w:b/>
          <w:bCs/>
          <w:kern w:val="36"/>
          <w:sz w:val="36"/>
          <w:szCs w:val="36"/>
        </w:rPr>
        <w:t>道</w:t>
      </w:r>
      <w:r w:rsidRPr="0085424B">
        <w:rPr>
          <w:rFonts w:ascii="inherit" w:eastAsia="宋体" w:hAnsi="inherit" w:cs="宋体"/>
          <w:b/>
          <w:bCs/>
          <w:kern w:val="36"/>
          <w:sz w:val="36"/>
          <w:szCs w:val="36"/>
        </w:rPr>
        <w:t>Linux</w:t>
      </w:r>
      <w:r w:rsidRPr="0085424B">
        <w:rPr>
          <w:rFonts w:ascii="inherit" w:eastAsia="宋体" w:hAnsi="inherit" w:cs="宋体"/>
          <w:b/>
          <w:bCs/>
          <w:kern w:val="36"/>
          <w:sz w:val="36"/>
          <w:szCs w:val="36"/>
        </w:rPr>
        <w:t>笔试题汇总</w:t>
      </w:r>
    </w:p>
    <w:p w14:paraId="7EEBCF4A" w14:textId="724C5985" w:rsidR="006A03E9" w:rsidRPr="0085424B" w:rsidRDefault="00000000" w:rsidP="0085424B">
      <w:pPr>
        <w:widowControl/>
        <w:spacing w:before="360" w:after="360"/>
        <w:jc w:val="left"/>
        <w:outlineLvl w:val="0"/>
        <w:rPr>
          <w:rFonts w:ascii="inherit" w:eastAsia="宋体" w:hAnsi="inherit" w:cs="宋体" w:hint="eastAsia"/>
          <w:b/>
          <w:bCs/>
          <w:kern w:val="36"/>
          <w:sz w:val="36"/>
          <w:szCs w:val="36"/>
        </w:rPr>
      </w:pPr>
      <w:hyperlink r:id="rId6" w:history="1">
        <w:r w:rsidR="006A03E9">
          <w:rPr>
            <w:rStyle w:val="a3"/>
          </w:rPr>
          <w:t>100</w:t>
        </w:r>
        <w:r w:rsidR="006A03E9">
          <w:rPr>
            <w:rStyle w:val="a3"/>
          </w:rPr>
          <w:t>道</w:t>
        </w:r>
        <w:r w:rsidR="006A03E9">
          <w:rPr>
            <w:rStyle w:val="a3"/>
          </w:rPr>
          <w:t>Linux</w:t>
        </w:r>
        <w:r w:rsidR="006A03E9">
          <w:rPr>
            <w:rStyle w:val="a3"/>
          </w:rPr>
          <w:t>笔试题汇总</w:t>
        </w:r>
        <w:r w:rsidR="006A03E9">
          <w:rPr>
            <w:rStyle w:val="a3"/>
          </w:rPr>
          <w:t xml:space="preserve"> - </w:t>
        </w:r>
        <w:r w:rsidR="006A03E9">
          <w:rPr>
            <w:rStyle w:val="a3"/>
          </w:rPr>
          <w:t>知乎</w:t>
        </w:r>
        <w:r w:rsidR="006A03E9">
          <w:rPr>
            <w:rStyle w:val="a3"/>
          </w:rPr>
          <w:t xml:space="preserve"> (zhihu.com)</w:t>
        </w:r>
      </w:hyperlink>
    </w:p>
    <w:p w14:paraId="731AFFFD" w14:textId="77CF5316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1. 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cron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后台常驻程序 (daemon) 用于：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A. 负责文件在网络中的共享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管理打印子系统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跟踪管理系统信息和错误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6A03E9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管理系统日常任务的调度</w:t>
      </w:r>
    </w:p>
    <w:p w14:paraId="6DDB8E4F" w14:textId="5F48681F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2. 在大多数Linux发行版本中，以下哪个属于</w:t>
      </w:r>
      <w:proofErr w:type="gram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块设备</w:t>
      </w:r>
      <w:proofErr w:type="gram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(block devices) 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串行口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D3ED5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硬盘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虚拟终端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打印机</w:t>
      </w:r>
    </w:p>
    <w:p w14:paraId="1AEF6137" w14:textId="0F2D7E06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3. 下面哪个Linux命令可以一次显示一页内容？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pause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cat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D3ED5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more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grep</w:t>
      </w:r>
    </w:p>
    <w:p w14:paraId="6C713FD6" w14:textId="05C5C544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4. 怎样了解您在当前目录下还有多大空间？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Use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Use du 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D3ED5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C. Use </w:t>
      </w:r>
      <w:proofErr w:type="gramStart"/>
      <w:r w:rsidRPr="00CD3ED5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du .</w:t>
      </w:r>
      <w:proofErr w:type="gram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Use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.</w:t>
      </w:r>
    </w:p>
    <w:p w14:paraId="4FAAF22C" w14:textId="62522E44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5. 怎样更改一个文件的权限设置？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attrib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7E06ED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B. </w:t>
      </w:r>
      <w:proofErr w:type="spellStart"/>
      <w:r w:rsidRPr="007E06ED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chmod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change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file</w:t>
      </w:r>
    </w:p>
    <w:p w14:paraId="6C195E85" w14:textId="3A36C5E1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6. 假如您需要找出 /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my.conf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文件属于哪个包 (package) ，您可以执行：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rpm -q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my.conf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rpm -requires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my.conf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7E06ED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rpm -</w:t>
      </w:r>
      <w:proofErr w:type="spellStart"/>
      <w:r w:rsidRPr="007E06ED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qf</w:t>
      </w:r>
      <w:proofErr w:type="spellEnd"/>
      <w:r w:rsidRPr="007E06ED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/</w:t>
      </w:r>
      <w:proofErr w:type="spellStart"/>
      <w:r w:rsidRPr="007E06ED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7E06ED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</w:t>
      </w:r>
      <w:proofErr w:type="spellStart"/>
      <w:r w:rsidRPr="007E06ED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my.conf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rpm -q | grep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my.conf</w:t>
      </w:r>
      <w:proofErr w:type="spellEnd"/>
    </w:p>
    <w:p w14:paraId="244BFAAC" w14:textId="79EDFE04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7. 假如当前系统是在 level 3 运行，怎样不重启系统就可转换到 level 5 运行？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Set level = 5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4456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B. </w:t>
      </w:r>
      <w:proofErr w:type="spellStart"/>
      <w:r w:rsidRPr="0024456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telinit</w:t>
      </w:r>
      <w:proofErr w:type="spellEnd"/>
      <w:r w:rsidRPr="0024456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5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run 5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ALT-F7-5</w:t>
      </w:r>
    </w:p>
    <w:p w14:paraId="11DC50C2" w14:textId="18A12AA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8. 那个命令用于改变 IDE 硬盘的设置？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hdparam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ideconfig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3841D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C. </w:t>
      </w:r>
      <w:proofErr w:type="spellStart"/>
      <w:r w:rsidRPr="003841D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hdparm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hddparm</w:t>
      </w:r>
      <w:proofErr w:type="spellEnd"/>
    </w:p>
    <w:p w14:paraId="4C12E5C3" w14:textId="43972632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9. 下面哪个命令可以列出定义在以后特定时间运行一次的所有任务？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3841D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A. </w:t>
      </w:r>
      <w:proofErr w:type="spellStart"/>
      <w:r w:rsidRPr="003841D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atq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cron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batch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at</w:t>
      </w:r>
    </w:p>
    <w:p w14:paraId="0C054807" w14:textId="4A4491B8" w:rsidR="0085424B" w:rsidRPr="006A03E9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10.下面命令的作用是：set PS1="[</w:t>
      </w:r>
      <w:proofErr w:type="gram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\u\w\t]\</w:t>
      </w:r>
      <w:proofErr w:type="gram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\$" ; export PS1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改变错误信息提示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425FB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改变命令提示符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改变一些终端参数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改变辅助命令提示符</w:t>
      </w:r>
    </w:p>
    <w:p w14:paraId="41A8F462" w14:textId="609158CF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11.作为一个管理员，你希望在每一个新用户的目录下放一个文件 .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bashrc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，那么你应该在哪个目录下放这个文件，以便于新用户创建主目录时自动将这个文件复制到自己的目录下。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skel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/default/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/defaults/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proofErr w:type="gram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profile.d</w:t>
      </w:r>
      <w:proofErr w:type="spellEnd"/>
      <w:proofErr w:type="gram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</w:p>
    <w:p w14:paraId="09B42427" w14:textId="1B7487FB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12.在bash中，export命令的作用是：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在子shell中运行命令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使在子shell中可以使用命令历史记录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为其它应用程序设置环境变量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提供NFS分区给网络中的其它系统使用</w:t>
      </w:r>
    </w:p>
    <w:p w14:paraId="5EDBA9C2" w14:textId="0AF2B0C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13.在使用了shadow口令的系统中，/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/passwd和/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/shadow两个文件的权限正确的是：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rw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-r</w:t>
      </w:r>
      <w:proofErr w:type="gram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----- ,</w:t>
      </w:r>
      <w:proofErr w:type="gram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-r--------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rw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-r--r-- , -r--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--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rw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-r--r-- , -r--------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rw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-r--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rw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 , -r-----r--</w:t>
      </w:r>
    </w:p>
    <w:p w14:paraId="2C0C5D28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14．下面哪个参数可以删除一个用户并同时删除用户的主目录？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rmuser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-r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deluser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-r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userdel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-r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usermgr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-r</w:t>
      </w:r>
    </w:p>
    <w:p w14:paraId="715E8DA9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15．有一个备份程序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mybackup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，需要在周一至周五下午1点和晚上8点</w:t>
      </w:r>
      <w:proofErr w:type="gram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各运行</w:t>
      </w:r>
      <w:proofErr w:type="gram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一次，下面哪条crontab的项可以完成这项工作？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0 13,20 * * 1,5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mybackup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0 13,20 * * 1,2,3,4,5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mybackup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* 13,20 * * 1,2,3,4,5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mybackup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0 13,20 1,5 * *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mybackup</w:t>
      </w:r>
      <w:proofErr w:type="spellEnd"/>
    </w:p>
    <w:p w14:paraId="536D8D32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16．如何从当前系统中卸载一个已装载的文件系统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A.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umount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dismount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mount -u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从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fstab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中删除这个文件系统项</w:t>
      </w:r>
    </w:p>
    <w:p w14:paraId="2CCE9A4C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17．如果你的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umask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设置为022，缺省的你创建的文件的权限为：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----w--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-w--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----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r-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-x---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D.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rw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-r--r--</w:t>
      </w:r>
    </w:p>
    <w:p w14:paraId="0D021501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18．在一条命令中如何查找一个二进制命令 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Xconfigurator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的路径？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apropos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Xconfigurator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find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Xconfigurator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C. where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Xconfigurator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D. which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Xconfigurator</w:t>
      </w:r>
      <w:proofErr w:type="spellEnd"/>
    </w:p>
    <w:p w14:paraId="23EC6E1A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19．哪一条命令用来装载所有在 /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fstab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中定义的文件系统？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amount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mount -a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fmount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mount -f</w:t>
      </w:r>
    </w:p>
    <w:p w14:paraId="4048B1C3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20．运行一个脚本，用户不需要什么样的权限？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read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write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execute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browse on the directory</w:t>
      </w:r>
    </w:p>
    <w:p w14:paraId="3FD86945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21．在Linux中，如何标识接在IDE0上的slave硬盘的第2个扩展分区？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/dev/hdb2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/dev/hd1b2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/dev/hdb6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/dev/hd1b6</w:t>
      </w:r>
    </w:p>
    <w:p w14:paraId="6C4B5754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22．在应用程序起动时，如何设置进程的优先级？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priority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B. nice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renice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setpri</w:t>
      </w:r>
      <w:proofErr w:type="spellEnd"/>
    </w:p>
    <w:p w14:paraId="21621480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23．在 bash 中, 在一条命令后加入"1&gt;&amp;2" 意味着：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标准错误输出重定向到标准输入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标准输入重定向到标准错误输出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标准输出重定向到标准错误输出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标准输出重定向到标准输入</w:t>
      </w:r>
    </w:p>
    <w:p w14:paraId="4AB92407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24．下面哪条命令可以把f1.txt复制为f2.txt?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cp f1.txt | f2.txt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cat f1.txt | f2.txt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cat f1.txt &gt; f2.txt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copy f1.txt | f2.txt</w:t>
      </w:r>
    </w:p>
    <w:p w14:paraId="3BA7FCDB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25．显示一个文件最后几行的命令是：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tac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tail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rear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last</w:t>
      </w:r>
    </w:p>
    <w:p w14:paraId="369C2F02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0C42437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26.如何快速切换到用户John的主目录下？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cd @John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cd #John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cd &amp;John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cd ~John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　</w:t>
      </w:r>
    </w:p>
    <w:p w14:paraId="1FAE0635" w14:textId="77777777" w:rsidR="0085424B" w:rsidRPr="0085424B" w:rsidRDefault="0085424B" w:rsidP="0085424B">
      <w:pPr>
        <w:widowControl/>
        <w:shd w:val="clear" w:color="auto" w:fill="FFFFFF"/>
        <w:spacing w:before="336" w:after="27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27.把一个流中所有字符转换成大写字符，可以使用下面哪个命令？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A. tr a-z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A-Z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tac a-z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A-Z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C.sed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/a-z/A-Z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sed --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toupper</w:t>
      </w:r>
      <w:proofErr w:type="spellEnd"/>
    </w:p>
    <w:p w14:paraId="7230E9E1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28.使用什么命令可以查看Linux的启动信息？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mesg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-d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B.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dmesg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cat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mesg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cat /var/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mesg</w:t>
      </w:r>
      <w:proofErr w:type="spellEnd"/>
    </w:p>
    <w:p w14:paraId="598959A4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540E0FE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29.运行级定义在：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in the kernel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in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inittab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in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runlevels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using the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rl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command</w:t>
      </w:r>
    </w:p>
    <w:p w14:paraId="25041FC8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A43F547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30.如何装载(mount)上在 /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fstab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文件中定义的所有文件系统？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mount -a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mount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mnt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/*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mount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mount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fstab</w:t>
      </w:r>
      <w:proofErr w:type="spellEnd"/>
    </w:p>
    <w:p w14:paraId="0C25726C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3A3539B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31.使用ln命令将生成了一个指向文件old的符号链接new，如果你将文件old删除，是否还能够访问文件中的数据？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不可能再访问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仍然可以访问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能否访问取决于文件的所有者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能否访问取决于文件的权限</w:t>
      </w:r>
    </w:p>
    <w:p w14:paraId="7BCB27E3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BC633B7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32.xt2fs文件系统中，缺省的为root用户保留多大的空间？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3%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5%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C. 10%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15%</w:t>
      </w:r>
    </w:p>
    <w:p w14:paraId="3DBABDE2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0136F1A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33.哪个命令用来显示系统中各个分区中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inode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的使用情况？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A.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df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-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i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-H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free -b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du -a -c 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　</w:t>
      </w:r>
    </w:p>
    <w:p w14:paraId="449A16C8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34.多数Linux发行版本中，图形方式的运行级定义为？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1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2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3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5</w:t>
      </w:r>
    </w:p>
    <w:p w14:paraId="6668C46E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C449EA1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35.在系统文档中找到关于print这个单词的所有说明？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man print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which print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locate print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apropos print</w:t>
      </w:r>
    </w:p>
    <w:p w14:paraId="4F866B31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2CB156F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36.man 5 passwd 含义是？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显示 passwd 命令的使用方法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显示 passwd 文件的结构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显示 passwd 命令的说明的前五行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显示关于passwd的前五处说明文档。</w:t>
      </w:r>
    </w:p>
    <w:p w14:paraId="74022CF8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2842ACB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37.如何在文件中查找显示所有以"*"打头的行？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find \* file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-l * &lt; file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grep -n * file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grep ‘^\*’ file</w:t>
      </w:r>
    </w:p>
    <w:p w14:paraId="736A7B98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7146BDB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38.在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ps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命令中什么参数是用来显示所有用户的进程的？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a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b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u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x</w:t>
      </w:r>
    </w:p>
    <w:p w14:paraId="457A914A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A24B0D5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39.显示二进制文件的命令是？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od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vil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view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binview</w:t>
      </w:r>
      <w:proofErr w:type="spellEnd"/>
    </w:p>
    <w:p w14:paraId="3CA092E7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730723E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40.如何显示Linux系统中注册的用户数（包含系统用户）？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account -l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nl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/passwd |head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--users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/passwd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D.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wc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--lines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/passwd</w:t>
      </w:r>
    </w:p>
    <w:p w14:paraId="189BBBEC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98508E7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41.在一行结束位置加上什么符号，表示未结束，下一行继续？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\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proofErr w:type="gram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;</w:t>
      </w:r>
      <w:proofErr w:type="gram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|</w:t>
      </w:r>
    </w:p>
    <w:p w14:paraId="6FB35A49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E9B9097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42.命令 kill 9 的含义是：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kills the process whose PID is 9.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kills all processes belonging to UID 9.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sends SIGKILL to the process whose PID is 9.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sends SIGTERM to the process whose PID IS 9.</w:t>
      </w:r>
    </w:p>
    <w:p w14:paraId="4106C440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BA3AB75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43.如何删除一个非空子目录/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tmp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del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tmp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/*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rm -rf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tmp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rm -Ra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tmp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/*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rm -rf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tmp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/*</w:t>
      </w:r>
    </w:p>
    <w:p w14:paraId="10F58A0A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6BD4FA4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44.使用什么命令可以在今天午夜运行命令 cmd1 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at midnight cmd1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cron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-at "00:00" cmd1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batch -t "00:00" &lt; cmd1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echo "cmd1" | at midnight</w:t>
      </w:r>
    </w:p>
    <w:p w14:paraId="17A50E4A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221D9D7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45.你的系统使用增量备份策略，当需要恢复系统时，你需要按什么顺序恢复备份数据？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最后一次全备份，然后从最早到最近的增量备份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最后一次全备份，然后从最近到最早的增量备份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最早到最近的增量备份，然后最后一次全备份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最近到最早的增量备份，然后最后一次全备份</w:t>
      </w:r>
    </w:p>
    <w:p w14:paraId="57AEE658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BC7A49E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46.对所有用户的变量设置，应当放在哪个文件下？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bashrc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/profile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~/.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bash_profile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skel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/.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bashrc</w:t>
      </w:r>
      <w:proofErr w:type="spellEnd"/>
    </w:p>
    <w:p w14:paraId="65033BC1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8184CC8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47.Linux系统中，一般把命令 ls 定义为 ls --color 的别名，以便以不同颜色来标识不同类型的文件。但是，如何能够使用原先的ls命令？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A. \ls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proofErr w:type="gram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;ls</w:t>
      </w:r>
      <w:proofErr w:type="gram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ls $$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ls --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noalias</w:t>
      </w:r>
      <w:proofErr w:type="spellEnd"/>
    </w:p>
    <w:p w14:paraId="67465D2F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171CDB0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48.在Linux系统中的脚本文件一般以什么开头？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$/bin/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sh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B. </w:t>
      </w:r>
      <w:proofErr w:type="gram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#!/</w:t>
      </w:r>
      <w:proofErr w:type="gram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bin/sh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use /bin/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sh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set shell=/bin/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sh</w:t>
      </w:r>
      <w:proofErr w:type="spellEnd"/>
    </w:p>
    <w:p w14:paraId="55EC84D8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DB13D3D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49.下面哪种写法表示如果cmd1成功执行，则执行cmd2命令？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cmd1&amp;&amp;cmd2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cmd1|cmd2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cmd</w:t>
      </w:r>
      <w:proofErr w:type="gram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1;cmd</w:t>
      </w:r>
      <w:proofErr w:type="gram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cmd1||cmd2</w:t>
      </w:r>
    </w:p>
    <w:p w14:paraId="43874725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7C12531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50.在哪个文件中定义网卡的I/O地址？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cat /proc/modules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 cat /proc/devices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cat /proc/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ioports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cat /io/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dma</w:t>
      </w:r>
      <w:proofErr w:type="spellEnd"/>
    </w:p>
    <w:p w14:paraId="07BC9EF9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A2B6596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51.Linux中，提供TCP/IP包过滤功能的软件叫什么？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rarp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route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iptables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filter</w:t>
      </w:r>
    </w:p>
    <w:p w14:paraId="1DE50F00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77D2EDD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52.如何暂停一个打印队列？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lpr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lpq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C.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lpc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lpd</w:t>
      </w:r>
      <w:proofErr w:type="spellEnd"/>
    </w:p>
    <w:p w14:paraId="187BD983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2542891" w14:textId="77777777" w:rsidR="0085424B" w:rsidRPr="00C43167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53.在vi中退出不保存的命令是？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proofErr w:type="gram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:q</w:t>
      </w:r>
      <w:proofErr w:type="gram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:w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: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wq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:q!</w:t>
      </w:r>
    </w:p>
    <w:p w14:paraId="51A5226F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726DB68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54.在 XFree86 3.x 中, 缺省的字体服务器为：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A.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xfs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xfserv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fonts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xfstt</w:t>
      </w:r>
      <w:proofErr w:type="spellEnd"/>
    </w:p>
    <w:p w14:paraId="38BC11E1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206AA33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55.使用什么命令检测基本网络连接？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ping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route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netstat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ifconfig</w:t>
      </w:r>
      <w:proofErr w:type="spellEnd"/>
    </w:p>
    <w:p w14:paraId="74BC289C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16EF0D0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56.下面哪个协议使用了二个以上的端口？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telnet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FTP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rsh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HTTP</w:t>
      </w:r>
    </w:p>
    <w:p w14:paraId="48195D6A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0217D1C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57.在PPP协议中，哪个认证协议不以明文传递密码？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PAM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PAP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PGP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CHAP</w:t>
      </w:r>
    </w:p>
    <w:p w14:paraId="6FC9473A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7BE74C8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58.下面哪个文件系统应该分配最大的空间？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usr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/lib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/root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/bin</w:t>
      </w:r>
    </w:p>
    <w:p w14:paraId="0092E81D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EDF50A4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59.如何在Debian系统中安装rpm包？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alien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pkgname.rpm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dpkg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--rpm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pkgname.rpm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dpkg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--alien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pkgname.rpm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 xml:space="preserve">D. alien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pkganme.rpm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;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dpkg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-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i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pkganme.deb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　</w:t>
      </w:r>
    </w:p>
    <w:p w14:paraId="78256E94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60.在安装软件时下面哪一步需要root权限？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make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make deps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make config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make install</w:t>
      </w:r>
    </w:p>
    <w:p w14:paraId="4F1028A6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9F45AB9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61.什么命令</w:t>
      </w:r>
      <w:proofErr w:type="gram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用来只</w:t>
      </w:r>
      <w:proofErr w:type="gram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更新已经安装过的rpm软件包？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rpm -U *.rpm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rpm -F *.rpm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rpm -e *.rpm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rpm -q *.rpm</w:t>
      </w:r>
    </w:p>
    <w:p w14:paraId="6E492CB1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8447911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62.在 windows 与 Linux 双起动的系统中，如果要让LILO 管理引导，则 LILO 应该放在：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MBR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root分区的首扇区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/LILO</w:t>
      </w:r>
    </w:p>
    <w:p w14:paraId="45E530E8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49202CF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63.ldconfig的配置文件是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/lib/ld.so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ld.so.conf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ld.so.cache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modules.conf</w:t>
      </w:r>
      <w:proofErr w:type="spellEnd"/>
    </w:p>
    <w:p w14:paraId="70828076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98710B9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64.下面哪个命令可以压缩部分文件：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tar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dzvf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filename.tgz *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tar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tzvf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filename.tgz *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tar -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czvf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filename.tgz *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tar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xzvf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filename.tgz *</w:t>
      </w:r>
    </w:p>
    <w:p w14:paraId="2D996BBD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1C70607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65.网络服务的daemon是：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lpd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netd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httpd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D.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inetd</w:t>
      </w:r>
      <w:proofErr w:type="spellEnd"/>
    </w:p>
    <w:p w14:paraId="7B3F289C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105E26E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66.Linux与windows 的网上领居互联，需要提供什么daemon?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bind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B.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smbd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nmbd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shard</w:t>
      </w:r>
    </w:p>
    <w:p w14:paraId="19CC763F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3E11206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67.对于Apache服务器，提供的子进程的缺省的用户是：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root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apached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httpd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nobody</w:t>
      </w:r>
    </w:p>
    <w:p w14:paraId="7C7D406D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C1D840A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68.sendmail中缺省的未发出信件的存放位置是：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/var/mail/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/var/spool/mail/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C. /var/spool/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mqueue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/var/mail/deliver/</w:t>
      </w:r>
    </w:p>
    <w:p w14:paraId="435F69F2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E703B8F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69.apache的主配置文件是：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A.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httpd.conf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httpd.cfg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access.cfg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apache.conf</w:t>
      </w:r>
      <w:proofErr w:type="spellEnd"/>
    </w:p>
    <w:p w14:paraId="72A9C433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5D8BDE7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70.关于可装载的模块，装载时的参数，如I/O地址等的存放位置是：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conf.modules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lilo.conf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/boot/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System.map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sysconfig</w:t>
      </w:r>
      <w:proofErr w:type="spellEnd"/>
    </w:p>
    <w:p w14:paraId="16FA3DFB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92891CA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71.在 Linux 中，如何关闭邮件提示？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biff n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mesg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n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notify off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set notify=off</w:t>
      </w:r>
    </w:p>
    <w:p w14:paraId="446DB06C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F16085C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72.在 bash shell 环境下，当</w:t>
      </w:r>
      <w:proofErr w:type="gram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</w:t>
      </w:r>
      <w:proofErr w:type="gram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命令正在执行时，按下 control-Z 会：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中止前台任务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给当前文件加上 EOF.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将前台任务转入后台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注销当前用户</w:t>
      </w:r>
    </w:p>
    <w:p w14:paraId="4B4B8531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B41857D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73.定义bash环境的用户文件是：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bash </w:t>
      </w:r>
      <w:proofErr w:type="gram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&amp; .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bashrc</w:t>
      </w:r>
      <w:proofErr w:type="spellEnd"/>
      <w:proofErr w:type="gram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bashrc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&amp; .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bash_conf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bashrc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&amp;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bash_profile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.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bashrc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&amp; .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bash_profile</w:t>
      </w:r>
      <w:proofErr w:type="spellEnd"/>
    </w:p>
    <w:p w14:paraId="0BAADA57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486EB7C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74.下面哪条命令用来显示一个程序所使用的库文件？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A.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ldd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so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modprobe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ldconfig</w:t>
      </w:r>
      <w:proofErr w:type="spellEnd"/>
    </w:p>
    <w:p w14:paraId="3704D082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EBFEA9C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75.如何查看一个RPM软件的配置文件的存放位置？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rpm -qc rpm1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rpm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rpm1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rpm --config rpm1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rpm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qa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--config rpm1</w:t>
      </w:r>
    </w:p>
    <w:p w14:paraId="33984547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3A69021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76.如何查看一个RPM软件的修改记录？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rpm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postfix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rpm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qpil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postfix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rpm --changelog postfix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rpm -q --changelog postfix</w:t>
      </w:r>
    </w:p>
    <w:p w14:paraId="57F42BF0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D466A08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77.通过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Makefile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来安装已编译过的代码的命令是：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make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install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make depend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make install</w:t>
      </w:r>
    </w:p>
    <w:p w14:paraId="215E9890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50F961E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78.什么命令解压缩tar文件？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tar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czvf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filename.tgz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tar -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xzvf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filename.tgz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tar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tzvf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filename.tgz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tar -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dzvf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filename.tgz</w:t>
      </w:r>
    </w:p>
    <w:p w14:paraId="01FED385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80547E5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79.在 XF86Config 配置文件中，哪个段用来设置字体文件？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The Fonts section.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The Files section.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The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xfsCodes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section.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The Graphics section.</w:t>
      </w:r>
    </w:p>
    <w:p w14:paraId="6DA3E6F8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3E0B393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80.8 bit color 指的是：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64K colors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16K colors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C. 256 colors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16M colors</w:t>
      </w:r>
    </w:p>
    <w:p w14:paraId="1E55F56E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2B54D6F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81.下面哪个文件用来设置 X window 的显示分辨率？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xinit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xinitrc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XF86Setup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XF86Config</w:t>
      </w:r>
    </w:p>
    <w:p w14:paraId="6068784F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2DC5880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82.哪个变量用来指定一个远程X应用程序将输出放到哪个X server上？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DISPLAY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TERM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ECHO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OUTPUT</w:t>
      </w:r>
    </w:p>
    <w:p w14:paraId="7A3BEC41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7E37DEF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83.在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xdm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的配置目录中，哪个文件用来设置在用户通过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xdm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登录后自动起动的应用程序？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The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Xsession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file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B. The Xsetup_0 file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The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Xstart_up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file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The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GiveConsole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file</w:t>
      </w:r>
    </w:p>
    <w:p w14:paraId="1D6331A3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173FEB4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84.命令 netstat -a 停了很长时间没有响应，这可能是哪里的问题？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NFS.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DNS.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NIS.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routing.</w:t>
      </w:r>
    </w:p>
    <w:p w14:paraId="59FEF39D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4D4BF08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85.ping使用的协议是：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TCP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UDP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SMB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ICMP</w:t>
      </w:r>
    </w:p>
    <w:p w14:paraId="10B1518D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D92582C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86.下面哪个命令不是用来查看网络故障的？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ping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B.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init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telnet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netstat</w:t>
      </w:r>
    </w:p>
    <w:p w14:paraId="724D9AE6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63C60C4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87.拨号上网使用的协议通常是：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PPP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UUCP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SLIP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Ethernet</w:t>
      </w:r>
    </w:p>
    <w:p w14:paraId="755918BD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6170D2F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88.TCP/IP中，哪个协议是用来进行IP自动分配的？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ARP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NFS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DHCP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DNS</w:t>
      </w:r>
    </w:p>
    <w:p w14:paraId="6D61AE18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760CFD2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89.下面哪个文件定义了网络服务的端口？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netport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/services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/server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netconf</w:t>
      </w:r>
      <w:proofErr w:type="spellEnd"/>
    </w:p>
    <w:p w14:paraId="381183EE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2FF16BB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90.下面哪个功能用来生成一个文件的校验码？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md5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tar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crypt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md5sum</w:t>
      </w:r>
    </w:p>
    <w:p w14:paraId="5F17D288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FF49A00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91.缺省的，用户邮件放在：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~/mail/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/var/mail/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/var/mail/spool/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/var/spool/mail/</w:t>
      </w:r>
    </w:p>
    <w:p w14:paraId="55C4CFBC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A62420D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92.下面哪个文件包含了供 NFS daemon 使用的目录列表？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nfs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nfs.conf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C.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/exports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netdir</w:t>
      </w:r>
      <w:proofErr w:type="spellEnd"/>
    </w:p>
    <w:p w14:paraId="268CD600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3FA796C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93.如何停止一台机器的telnet服务？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Put NONE in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telnet.allow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Put a line 'ALL:ALL' in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hosts.deny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Comment the telnet entry in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inittab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D. Comment the telnet entry in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xinetd.conf</w:t>
      </w:r>
      <w:proofErr w:type="spellEnd"/>
    </w:p>
    <w:p w14:paraId="3B10D949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06C9014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94.在哪个文件中保存了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sendmail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的别名？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A.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/aliases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B.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mailaliases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sendmail.aliases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sendmail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/aliases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95.smbd and 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nmbddaemons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的配置文件是：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/exports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etc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/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smb.conf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etc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/samba/config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usr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/local/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samba.cfg</w:t>
      </w:r>
      <w:proofErr w:type="spellEnd"/>
    </w:p>
    <w:p w14:paraId="2FDFF87A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E4C366A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96.下面哪个命令用来卸载一个内核模块？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A.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rmmod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unmod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delmod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modprobe</w:t>
      </w:r>
      <w:proofErr w:type="spellEnd"/>
    </w:p>
    <w:p w14:paraId="0CD04F09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E74CD89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97.什么情况下必须运行</w:t>
      </w:r>
      <w:proofErr w:type="spellStart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lilo</w:t>
      </w:r>
      <w:proofErr w:type="spellEnd"/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once a day from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cron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once a week from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cron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C. after installing a new kernel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after installing a new module</w:t>
      </w:r>
    </w:p>
    <w:p w14:paraId="51FDBC43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E2C38B9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98.什么命令显示所有装载的模块？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A.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lsmod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B.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dirmod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modules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modlist</w:t>
      </w:r>
      <w:proofErr w:type="spellEnd"/>
    </w:p>
    <w:p w14:paraId="5188D7A4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9C57E88" w14:textId="77777777" w:rsidR="0085424B" w:rsidRPr="0085424B" w:rsidRDefault="0085424B" w:rsidP="0085424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99.下面哪个命令刷新打印机队列？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A.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lpflush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B. </w:t>
      </w:r>
      <w:proofErr w:type="spellStart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lprm</w:t>
      </w:r>
      <w:proofErr w:type="spellEnd"/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-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C.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lpclear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D. 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lprm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all</w:t>
      </w:r>
    </w:p>
    <w:p w14:paraId="7893D39C" w14:textId="77777777" w:rsidR="0085424B" w:rsidRPr="0085424B" w:rsidRDefault="0085424B" w:rsidP="008542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A2A0E51" w14:textId="77777777" w:rsidR="00B90F4E" w:rsidRPr="004A4BF1" w:rsidRDefault="0085424B" w:rsidP="004A4B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100.下面哪个命令可以查看网卡的中断？</w:t>
      </w:r>
      <w:r w:rsidRPr="0085424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br/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cat /proc/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ioports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4316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B. cat /proc/interrupts</w:t>
      </w:r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C. cat /proc/</w:t>
      </w:r>
      <w:proofErr w:type="spellStart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memoryinfo</w:t>
      </w:r>
      <w:proofErr w:type="spellEnd"/>
      <w:r w:rsidRPr="0085424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D. which interrupts</w:t>
      </w:r>
    </w:p>
    <w:sectPr w:rsidR="00B90F4E" w:rsidRPr="004A4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3C05A" w14:textId="77777777" w:rsidR="00EB0694" w:rsidRDefault="00EB0694" w:rsidP="00C43167">
      <w:r>
        <w:separator/>
      </w:r>
    </w:p>
  </w:endnote>
  <w:endnote w:type="continuationSeparator" w:id="0">
    <w:p w14:paraId="351C8B58" w14:textId="77777777" w:rsidR="00EB0694" w:rsidRDefault="00EB0694" w:rsidP="00C4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A0061" w14:textId="77777777" w:rsidR="00EB0694" w:rsidRDefault="00EB0694" w:rsidP="00C43167">
      <w:r>
        <w:separator/>
      </w:r>
    </w:p>
  </w:footnote>
  <w:footnote w:type="continuationSeparator" w:id="0">
    <w:p w14:paraId="2829E1BF" w14:textId="77777777" w:rsidR="00EB0694" w:rsidRDefault="00EB0694" w:rsidP="00C43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4B"/>
    <w:rsid w:val="001B5833"/>
    <w:rsid w:val="00244564"/>
    <w:rsid w:val="00315F30"/>
    <w:rsid w:val="003841D2"/>
    <w:rsid w:val="00425FBF"/>
    <w:rsid w:val="004A4BF1"/>
    <w:rsid w:val="00646527"/>
    <w:rsid w:val="006A03E9"/>
    <w:rsid w:val="007E06ED"/>
    <w:rsid w:val="0085424B"/>
    <w:rsid w:val="00924B4C"/>
    <w:rsid w:val="009447C9"/>
    <w:rsid w:val="00AC0FA3"/>
    <w:rsid w:val="00B06BE0"/>
    <w:rsid w:val="00B90F4E"/>
    <w:rsid w:val="00C43167"/>
    <w:rsid w:val="00CD3ED5"/>
    <w:rsid w:val="00EB0694"/>
    <w:rsid w:val="00F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BE4D"/>
  <w15:docId w15:val="{2F209F99-36AC-400D-8CA4-113A63E5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42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424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5424B"/>
    <w:rPr>
      <w:color w:val="0000FF"/>
      <w:u w:val="single"/>
    </w:rPr>
  </w:style>
  <w:style w:type="character" w:customStyle="1" w:styleId="voters">
    <w:name w:val="voters"/>
    <w:basedOn w:val="a0"/>
    <w:rsid w:val="0085424B"/>
  </w:style>
  <w:style w:type="paragraph" w:styleId="a4">
    <w:name w:val="Normal (Web)"/>
    <w:basedOn w:val="a"/>
    <w:uiPriority w:val="99"/>
    <w:semiHidden/>
    <w:unhideWhenUsed/>
    <w:rsid w:val="008542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542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5424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5424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431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316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3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3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94680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9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2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58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8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0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3054411?from=singlemessa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32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twanglenovo@outlook.com</dc:creator>
  <cp:lastModifiedBy>胡兵 冼</cp:lastModifiedBy>
  <cp:revision>5</cp:revision>
  <dcterms:created xsi:type="dcterms:W3CDTF">2024-06-08T01:07:00Z</dcterms:created>
  <dcterms:modified xsi:type="dcterms:W3CDTF">2024-06-22T08:28:00Z</dcterms:modified>
</cp:coreProperties>
</file>