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562D" w14:textId="11649F5C" w:rsidR="00F47879" w:rsidRDefault="00F47879" w:rsidP="00F47879">
      <w:pPr>
        <w:pStyle w:val="ListParagraph"/>
        <w:numPr>
          <w:ilvl w:val="0"/>
          <w:numId w:val="1"/>
        </w:numPr>
      </w:pPr>
      <w:r>
        <w:t>Learn how to export one file from GEE to drive.</w:t>
      </w:r>
    </w:p>
    <w:p w14:paraId="3FFDBDAE" w14:textId="7DCB65E0" w:rsidR="00F47879" w:rsidRDefault="00F47879" w:rsidP="00F47879">
      <w:pPr>
        <w:pStyle w:val="ListParagraph"/>
        <w:numPr>
          <w:ilvl w:val="0"/>
          <w:numId w:val="1"/>
        </w:numPr>
      </w:pPr>
      <w:r>
        <w:t xml:space="preserve">Learn how to download one file from GEE to local. </w:t>
      </w:r>
    </w:p>
    <w:p w14:paraId="2C78494B" w14:textId="5FCFE315" w:rsidR="00F47879" w:rsidRDefault="008846D3" w:rsidP="00F47879">
      <w:pPr>
        <w:pStyle w:val="ListParagraph"/>
        <w:numPr>
          <w:ilvl w:val="0"/>
          <w:numId w:val="1"/>
        </w:numPr>
      </w:pPr>
      <w:r>
        <w:t xml:space="preserve">Combine 1 and 2. </w:t>
      </w:r>
    </w:p>
    <w:p w14:paraId="5983FE8F" w14:textId="5501DDE9" w:rsidR="008846D3" w:rsidRDefault="008846D3" w:rsidP="008846D3">
      <w:pPr>
        <w:pStyle w:val="ListParagraph"/>
        <w:numPr>
          <w:ilvl w:val="0"/>
          <w:numId w:val="1"/>
        </w:numPr>
      </w:pPr>
      <w:r>
        <w:t xml:space="preserve">Use 3 to work on multiple files. </w:t>
      </w:r>
    </w:p>
    <w:p w14:paraId="146D7D01" w14:textId="779311A0" w:rsidR="008846D3" w:rsidRDefault="009B7269" w:rsidP="008846D3">
      <w:pPr>
        <w:pStyle w:val="ListParagraph"/>
        <w:numPr>
          <w:ilvl w:val="0"/>
          <w:numId w:val="1"/>
        </w:numPr>
      </w:pPr>
      <w:r>
        <w:t xml:space="preserve">Learn how to export trained trees in a GEE random forest classifier. </w:t>
      </w:r>
    </w:p>
    <w:p w14:paraId="1972F5A6" w14:textId="09897942" w:rsidR="009B7269" w:rsidRDefault="003C3BE4" w:rsidP="008846D3">
      <w:pPr>
        <w:pStyle w:val="ListParagraph"/>
        <w:numPr>
          <w:ilvl w:val="0"/>
          <w:numId w:val="1"/>
        </w:numPr>
      </w:pPr>
      <w:r>
        <w:t xml:space="preserve">Import the classifier for classification. </w:t>
      </w:r>
    </w:p>
    <w:p w14:paraId="47902FF9" w14:textId="41A370E1" w:rsidR="003C3BE4" w:rsidRDefault="003C3BE4" w:rsidP="003C3BE4">
      <w:pPr>
        <w:pStyle w:val="ListParagraph"/>
        <w:numPr>
          <w:ilvl w:val="0"/>
          <w:numId w:val="1"/>
        </w:numPr>
      </w:pPr>
      <w:r>
        <w:t>Give the user some flexibility:</w:t>
      </w:r>
    </w:p>
    <w:p w14:paraId="25467715" w14:textId="4E95E5F9" w:rsidR="003C3BE4" w:rsidRDefault="00D1295A" w:rsidP="00D1295A">
      <w:pPr>
        <w:pStyle w:val="ListParagraph"/>
        <w:numPr>
          <w:ilvl w:val="1"/>
          <w:numId w:val="1"/>
        </w:numPr>
      </w:pPr>
      <w:r>
        <w:t>Perform their own training</w:t>
      </w:r>
    </w:p>
    <w:p w14:paraId="2A34E2EB" w14:textId="7131FBA8" w:rsidR="00D1295A" w:rsidRDefault="00720A64" w:rsidP="00D1295A">
      <w:pPr>
        <w:pStyle w:val="ListParagraph"/>
        <w:numPr>
          <w:ilvl w:val="1"/>
          <w:numId w:val="1"/>
        </w:numPr>
      </w:pPr>
      <w:r>
        <w:t>Download classified maps</w:t>
      </w:r>
    </w:p>
    <w:sectPr w:rsidR="00D1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581"/>
    <w:multiLevelType w:val="hybridMultilevel"/>
    <w:tmpl w:val="587C0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84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2F"/>
    <w:rsid w:val="003C3BE4"/>
    <w:rsid w:val="00720A64"/>
    <w:rsid w:val="008846D3"/>
    <w:rsid w:val="009B7269"/>
    <w:rsid w:val="00C7312F"/>
    <w:rsid w:val="00D1295A"/>
    <w:rsid w:val="00F4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C59F7"/>
  <w15:chartTrackingRefBased/>
  <w15:docId w15:val="{5A4AC8A4-7376-FA46-B731-D1EF72E7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K. Darkwah</dc:creator>
  <cp:keywords/>
  <dc:description/>
  <cp:lastModifiedBy>George K. Darkwah</cp:lastModifiedBy>
  <cp:revision>7</cp:revision>
  <dcterms:created xsi:type="dcterms:W3CDTF">2022-10-22T04:44:00Z</dcterms:created>
  <dcterms:modified xsi:type="dcterms:W3CDTF">2022-10-22T04:48:00Z</dcterms:modified>
</cp:coreProperties>
</file>