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170F18" w:rsidR="00BB6B95" w:rsidRDefault="59827529">
      <w:r>
        <w:t>Raspberry Pi notes and builds</w:t>
      </w:r>
    </w:p>
    <w:p w14:paraId="29E485A0" w14:textId="3DD370D9" w:rsidR="38766B6A" w:rsidRDefault="38766B6A" w:rsidP="38766B6A">
      <w:r>
        <w:rPr>
          <w:noProof/>
        </w:rPr>
        <w:drawing>
          <wp:inline distT="0" distB="0" distL="0" distR="0" wp14:anchorId="297393BE" wp14:editId="1343C0C4">
            <wp:extent cx="4572000" cy="3400425"/>
            <wp:effectExtent l="0" t="0" r="0" b="0"/>
            <wp:docPr id="888679942" name="Picture 88867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0CE8" w14:textId="7013CEF7" w:rsidR="38766B6A" w:rsidRDefault="38766B6A" w:rsidP="38766B6A">
      <w:r>
        <w:rPr>
          <w:noProof/>
        </w:rPr>
        <w:lastRenderedPageBreak/>
        <w:drawing>
          <wp:inline distT="0" distB="0" distL="0" distR="0" wp14:anchorId="7B10659E" wp14:editId="77FD8012">
            <wp:extent cx="3228975" cy="4572000"/>
            <wp:effectExtent l="0" t="0" r="0" b="0"/>
            <wp:docPr id="98579733" name="Picture 98579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466D4998" w14:textId="69EF567C" w:rsidR="59827529" w:rsidRPr="003E38DF" w:rsidRDefault="59827529" w:rsidP="59827529">
      <w:pPr>
        <w:rPr>
          <w:lang w:val="fr-CA"/>
        </w:rPr>
      </w:pPr>
      <w:r w:rsidRPr="003E38DF">
        <w:rPr>
          <w:lang w:val="fr-CA"/>
        </w:rPr>
        <w:t xml:space="preserve">Wifi </w:t>
      </w:r>
      <w:proofErr w:type="spellStart"/>
      <w:r w:rsidRPr="003E38DF">
        <w:rPr>
          <w:lang w:val="fr-CA"/>
        </w:rPr>
        <w:t>lte</w:t>
      </w:r>
      <w:proofErr w:type="spellEnd"/>
      <w:r w:rsidRPr="003E38DF">
        <w:rPr>
          <w:lang w:val="fr-CA"/>
        </w:rPr>
        <w:t xml:space="preserve"> : LTE-F92B </w:t>
      </w:r>
      <w:proofErr w:type="spellStart"/>
      <w:r w:rsidRPr="003E38DF">
        <w:rPr>
          <w:lang w:val="fr-CA"/>
        </w:rPr>
        <w:t>pass</w:t>
      </w:r>
      <w:proofErr w:type="spellEnd"/>
      <w:r w:rsidRPr="003E38DF">
        <w:rPr>
          <w:lang w:val="fr-CA"/>
        </w:rPr>
        <w:t xml:space="preserve"> : 12345678</w:t>
      </w:r>
    </w:p>
    <w:p w14:paraId="369D5745" w14:textId="224116DC" w:rsidR="381CD288" w:rsidRDefault="381CD288" w:rsidP="381CD288">
      <w:proofErr w:type="spellStart"/>
      <w:r>
        <w:t>Teamviewer</w:t>
      </w:r>
      <w:proofErr w:type="spellEnd"/>
      <w:r>
        <w:t xml:space="preserve"> not always working, so using </w:t>
      </w:r>
      <w:proofErr w:type="spellStart"/>
      <w:r>
        <w:t>pitunnel</w:t>
      </w:r>
      <w:proofErr w:type="spellEnd"/>
      <w:r>
        <w:t xml:space="preserve"> instead</w:t>
      </w:r>
    </w:p>
    <w:p w14:paraId="2014FEC8" w14:textId="1291055A" w:rsidR="381CD288" w:rsidRDefault="381CD288" w:rsidP="381CD288">
      <w:proofErr w:type="spellStart"/>
      <w:r>
        <w:t>Pitunnel</w:t>
      </w:r>
      <w:proofErr w:type="spellEnd"/>
      <w:r>
        <w:t>:</w:t>
      </w:r>
    </w:p>
    <w:p w14:paraId="073CA056" w14:textId="547FE138" w:rsidR="381CD288" w:rsidRDefault="381CD288" w:rsidP="381CD288">
      <w:r>
        <w:t>Pi4 Model B</w:t>
      </w:r>
    </w:p>
    <w:p w14:paraId="5D52ECD7" w14:textId="3EB4DA5C" w:rsidR="5CFDDFDB" w:rsidRDefault="5CFDDFDB" w:rsidP="5CFDDFDB"/>
    <w:p w14:paraId="6DC56374" w14:textId="34054F05" w:rsidR="381CD288" w:rsidRDefault="381CD288" w:rsidP="381CD288"/>
    <w:p w14:paraId="5ADEBD91" w14:textId="43393E9C" w:rsidR="59827529" w:rsidRDefault="59827529" w:rsidP="59827529"/>
    <w:p w14:paraId="2CBBD218" w14:textId="5151AD69" w:rsidR="38766B6A" w:rsidRDefault="38766B6A" w:rsidP="38766B6A">
      <w:r>
        <w:t xml:space="preserve">From </w:t>
      </w:r>
      <w:proofErr w:type="spellStart"/>
      <w:r>
        <w:t>sd</w:t>
      </w:r>
      <w:proofErr w:type="spellEnd"/>
      <w:r>
        <w:t xml:space="preserve"> </w:t>
      </w:r>
      <w:proofErr w:type="gramStart"/>
      <w:r>
        <w:t>imaging :</w:t>
      </w:r>
      <w:proofErr w:type="gramEnd"/>
      <w:r>
        <w:t xml:space="preserve"> Pi OS (legacy) - Buster. - legacy for mono </w:t>
      </w:r>
    </w:p>
    <w:p w14:paraId="4E21FB70" w14:textId="3C3C016C" w:rsidR="38766B6A" w:rsidRDefault="38766B6A" w:rsidP="38766B6A">
      <w:pPr>
        <w:pStyle w:val="ListParagraph"/>
        <w:numPr>
          <w:ilvl w:val="0"/>
          <w:numId w:val="2"/>
        </w:numPr>
      </w:pPr>
      <w:r w:rsidRPr="38766B6A">
        <w:rPr>
          <w:rFonts w:eastAsiaTheme="minorEastAsia"/>
        </w:rPr>
        <w:t>Mono</w:t>
      </w:r>
    </w:p>
    <w:p w14:paraId="4E1BB29B" w14:textId="5063CDE1" w:rsidR="38766B6A" w:rsidRDefault="38766B6A" w:rsidP="38766B6A">
      <w:pPr>
        <w:pStyle w:val="ListParagraph"/>
        <w:numPr>
          <w:ilvl w:val="0"/>
          <w:numId w:val="2"/>
        </w:numPr>
      </w:pPr>
      <w:r w:rsidRPr="38766B6A">
        <w:rPr>
          <w:rFonts w:eastAsiaTheme="minorEastAsia"/>
        </w:rPr>
        <w:t>Mission Planner</w:t>
      </w:r>
    </w:p>
    <w:p w14:paraId="55A9C3B3" w14:textId="57B74EDA" w:rsidR="59827529" w:rsidRDefault="59827529" w:rsidP="598275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OpenCV</w:t>
      </w:r>
    </w:p>
    <w:p w14:paraId="1E6271E0" w14:textId="2F346251" w:rsidR="59827529" w:rsidRDefault="59827529" w:rsidP="59827529">
      <w:pPr>
        <w:pStyle w:val="ListParagraph"/>
        <w:numPr>
          <w:ilvl w:val="0"/>
          <w:numId w:val="2"/>
        </w:numPr>
      </w:pPr>
      <w:r>
        <w:lastRenderedPageBreak/>
        <w:t>Gphoto2</w:t>
      </w:r>
    </w:p>
    <w:p w14:paraId="565799B9" w14:textId="12ECFD6C" w:rsidR="59827529" w:rsidRDefault="59827529" w:rsidP="59827529">
      <w:pPr>
        <w:pStyle w:val="ListParagraph"/>
        <w:numPr>
          <w:ilvl w:val="1"/>
          <w:numId w:val="2"/>
        </w:numPr>
      </w:pPr>
      <w:r>
        <w:t>Kill processes</w:t>
      </w:r>
    </w:p>
    <w:p w14:paraId="6B0A9B50" w14:textId="472B650C" w:rsidR="59827529" w:rsidRDefault="59827529" w:rsidP="59827529">
      <w:pPr>
        <w:pStyle w:val="ListParagraph"/>
        <w:numPr>
          <w:ilvl w:val="1"/>
          <w:numId w:val="2"/>
        </w:numPr>
      </w:pPr>
      <w:r>
        <w:t>Timelapse capture code</w:t>
      </w:r>
    </w:p>
    <w:p w14:paraId="53D71623" w14:textId="2D41DC22" w:rsidR="59827529" w:rsidRDefault="59827529" w:rsidP="59827529">
      <w:pPr>
        <w:pStyle w:val="ListParagraph"/>
        <w:numPr>
          <w:ilvl w:val="0"/>
          <w:numId w:val="2"/>
        </w:numPr>
      </w:pPr>
      <w:r>
        <w:t xml:space="preserve">TeamViewer </w:t>
      </w:r>
    </w:p>
    <w:p w14:paraId="40D1B02C" w14:textId="7B498D88" w:rsidR="59827529" w:rsidRDefault="59827529" w:rsidP="59827529">
      <w:pPr>
        <w:pStyle w:val="ListParagraph"/>
        <w:numPr>
          <w:ilvl w:val="0"/>
          <w:numId w:val="2"/>
        </w:numPr>
      </w:pPr>
      <w:r>
        <w:t>Visual Studio Code</w:t>
      </w:r>
    </w:p>
    <w:p w14:paraId="7C4DE5C5" w14:textId="0B08563E" w:rsidR="59827529" w:rsidRDefault="59827529" w:rsidP="59827529">
      <w:pPr>
        <w:pStyle w:val="ListParagraph"/>
        <w:numPr>
          <w:ilvl w:val="0"/>
          <w:numId w:val="2"/>
        </w:numPr>
      </w:pPr>
      <w:proofErr w:type="spellStart"/>
      <w:r>
        <w:t>MavProxy</w:t>
      </w:r>
      <w:proofErr w:type="spellEnd"/>
    </w:p>
    <w:p w14:paraId="311D1E2B" w14:textId="2FEB76CB" w:rsidR="59827529" w:rsidRDefault="59827529" w:rsidP="59827529">
      <w:pPr>
        <w:pStyle w:val="ListParagraph"/>
        <w:numPr>
          <w:ilvl w:val="0"/>
          <w:numId w:val="2"/>
        </w:numPr>
      </w:pPr>
      <w:r>
        <w:t>Video streamer</w:t>
      </w:r>
    </w:p>
    <w:p w14:paraId="667E1587" w14:textId="4CEAEF62" w:rsidR="59827529" w:rsidRDefault="59827529" w:rsidP="38766B6A">
      <w:pPr>
        <w:pStyle w:val="ListParagraph"/>
        <w:numPr>
          <w:ilvl w:val="0"/>
          <w:numId w:val="2"/>
        </w:numPr>
      </w:pPr>
      <w:r>
        <w:t xml:space="preserve">LTE – LTE-F92B pass:12345678     if </w:t>
      </w:r>
      <w:proofErr w:type="gramStart"/>
      <w:r>
        <w:t>possible</w:t>
      </w:r>
      <w:proofErr w:type="gramEnd"/>
      <w:r>
        <w:t xml:space="preserve"> make image with it as default</w:t>
      </w:r>
    </w:p>
    <w:p w14:paraId="009A61DB" w14:textId="0A7A0353" w:rsidR="38766B6A" w:rsidRDefault="38766B6A" w:rsidP="38766B6A">
      <w:pPr>
        <w:pStyle w:val="ListParagraph"/>
        <w:numPr>
          <w:ilvl w:val="0"/>
          <w:numId w:val="2"/>
        </w:numPr>
      </w:pPr>
    </w:p>
    <w:p w14:paraId="30814B7A" w14:textId="74167206" w:rsidR="59827529" w:rsidRDefault="59827529" w:rsidP="59827529"/>
    <w:p w14:paraId="48F39E3C" w14:textId="1FCA9CC0" w:rsidR="59827529" w:rsidRDefault="59827529" w:rsidP="59827529">
      <w:r>
        <w:t>Further</w:t>
      </w:r>
    </w:p>
    <w:p w14:paraId="44BF3842" w14:textId="5C7CB1E0" w:rsidR="59827529" w:rsidRDefault="59827529" w:rsidP="59827529"/>
    <w:p w14:paraId="0EC17E78" w14:textId="4F81E6E4" w:rsidR="59827529" w:rsidRDefault="59827529" w:rsidP="59827529"/>
    <w:p w14:paraId="3EB0D685" w14:textId="250BFC46" w:rsidR="59827529" w:rsidRDefault="59827529" w:rsidP="59827529">
      <w:pPr>
        <w:rPr>
          <w:rFonts w:ascii="Calibri" w:eastAsia="Calibri" w:hAnsi="Calibri" w:cs="Calibri"/>
          <w:color w:val="000000" w:themeColor="text1"/>
        </w:rPr>
      </w:pPr>
      <w:r w:rsidRPr="59827529">
        <w:rPr>
          <w:rFonts w:ascii="Calibri" w:eastAsia="Calibri" w:hAnsi="Calibri" w:cs="Calibri"/>
          <w:b/>
          <w:bCs/>
          <w:color w:val="000000" w:themeColor="text1"/>
          <w:u w:val="single"/>
        </w:rPr>
        <w:t>Instructions</w:t>
      </w:r>
    </w:p>
    <w:p w14:paraId="5CA251A7" w14:textId="04870003" w:rsidR="59827529" w:rsidRDefault="59827529" w:rsidP="59827529">
      <w:pPr>
        <w:rPr>
          <w:rFonts w:ascii="Arial" w:eastAsia="Arial" w:hAnsi="Arial" w:cs="Arial"/>
          <w:color w:val="1C1E21"/>
          <w:sz w:val="24"/>
          <w:szCs w:val="24"/>
        </w:rPr>
      </w:pPr>
      <w:r w:rsidRPr="59827529">
        <w:rPr>
          <w:rFonts w:ascii="Arial" w:eastAsia="Arial" w:hAnsi="Arial" w:cs="Arial"/>
          <w:color w:val="1C1E21"/>
          <w:sz w:val="24"/>
          <w:szCs w:val="24"/>
        </w:rPr>
        <w:t xml:space="preserve">Installing Mission Planner and </w:t>
      </w:r>
      <w:proofErr w:type="spellStart"/>
      <w:r w:rsidRPr="59827529">
        <w:rPr>
          <w:rFonts w:ascii="Arial" w:eastAsia="Arial" w:hAnsi="Arial" w:cs="Arial"/>
          <w:color w:val="1C1E21"/>
          <w:sz w:val="24"/>
          <w:szCs w:val="24"/>
        </w:rPr>
        <w:t>QGroundControl</w:t>
      </w:r>
      <w:proofErr w:type="spellEnd"/>
      <w:r w:rsidRPr="59827529">
        <w:rPr>
          <w:rFonts w:ascii="Arial" w:eastAsia="Arial" w:hAnsi="Arial" w:cs="Arial"/>
          <w:color w:val="1C1E21"/>
          <w:sz w:val="24"/>
          <w:szCs w:val="24"/>
        </w:rPr>
        <w:t xml:space="preserve"> on Rasp</w:t>
      </w:r>
    </w:p>
    <w:p w14:paraId="281A32E8" w14:textId="517BCD92" w:rsidR="59827529" w:rsidRDefault="59827529" w:rsidP="59827529">
      <w:pPr>
        <w:rPr>
          <w:rFonts w:ascii="Arial" w:eastAsia="Arial" w:hAnsi="Arial" w:cs="Arial"/>
          <w:color w:val="1C1E21"/>
          <w:sz w:val="24"/>
          <w:szCs w:val="24"/>
          <w:lang w:val="en-GB"/>
        </w:rPr>
      </w:pPr>
      <w:r w:rsidRPr="59827529">
        <w:rPr>
          <w:rFonts w:ascii="Arial" w:eastAsia="Arial" w:hAnsi="Arial" w:cs="Arial"/>
          <w:color w:val="1C1E21"/>
          <w:sz w:val="24"/>
          <w:szCs w:val="24"/>
        </w:rPr>
        <w:t>Mission planner: **</w:t>
      </w:r>
      <w:proofErr w:type="gramStart"/>
      <w:r w:rsidRPr="59827529">
        <w:rPr>
          <w:rFonts w:ascii="Arial" w:eastAsia="Arial" w:hAnsi="Arial" w:cs="Arial"/>
          <w:color w:val="1C1E21"/>
          <w:sz w:val="24"/>
          <w:szCs w:val="24"/>
        </w:rPr>
        <w:t>note :</w:t>
      </w:r>
      <w:proofErr w:type="gramEnd"/>
      <w:r w:rsidRPr="59827529">
        <w:rPr>
          <w:rFonts w:ascii="Arial" w:eastAsia="Arial" w:hAnsi="Arial" w:cs="Arial"/>
          <w:color w:val="1C1E21"/>
          <w:sz w:val="24"/>
          <w:szCs w:val="24"/>
        </w:rPr>
        <w:t xml:space="preserve"> mono works only on legacy </w:t>
      </w:r>
      <w:proofErr w:type="spellStart"/>
      <w:r w:rsidRPr="59827529">
        <w:rPr>
          <w:rFonts w:ascii="Arial" w:eastAsia="Arial" w:hAnsi="Arial" w:cs="Arial"/>
          <w:color w:val="1C1E21"/>
          <w:sz w:val="24"/>
          <w:szCs w:val="24"/>
        </w:rPr>
        <w:t>raspbian</w:t>
      </w:r>
      <w:proofErr w:type="spellEnd"/>
      <w:r w:rsidRPr="59827529">
        <w:rPr>
          <w:rFonts w:ascii="Arial" w:eastAsia="Arial" w:hAnsi="Arial" w:cs="Arial"/>
          <w:color w:val="1C1E21"/>
          <w:sz w:val="24"/>
          <w:szCs w:val="24"/>
        </w:rPr>
        <w:t xml:space="preserve"> buster, not bullseye yet</w:t>
      </w:r>
    </w:p>
    <w:p w14:paraId="65E453CF" w14:textId="4B6B14C9" w:rsidR="59827529" w:rsidRDefault="00000000" w:rsidP="59827529">
      <w:pPr>
        <w:ind w:firstLine="720"/>
        <w:rPr>
          <w:rFonts w:ascii="Arial" w:eastAsia="Arial" w:hAnsi="Arial" w:cs="Arial"/>
          <w:color w:val="1C1E21"/>
          <w:sz w:val="24"/>
          <w:szCs w:val="24"/>
          <w:lang w:val="en-GB"/>
        </w:rPr>
      </w:pPr>
      <w:hyperlink r:id="rId10" w:anchor="download-lin-raspbian">
        <w:r w:rsidR="59827529" w:rsidRPr="59827529">
          <w:rPr>
            <w:rStyle w:val="Hyperlink"/>
            <w:rFonts w:ascii="Arial" w:eastAsia="Arial" w:hAnsi="Arial" w:cs="Arial"/>
            <w:sz w:val="24"/>
            <w:szCs w:val="24"/>
          </w:rPr>
          <w:t>https://www.mono-project.com/download/stable/#download-lin-raspbian</w:t>
        </w:r>
      </w:hyperlink>
      <w:r w:rsidR="59827529" w:rsidRPr="59827529">
        <w:rPr>
          <w:rFonts w:ascii="Arial" w:eastAsia="Arial" w:hAnsi="Arial" w:cs="Arial"/>
          <w:color w:val="1C1E21"/>
          <w:sz w:val="24"/>
          <w:szCs w:val="24"/>
        </w:rPr>
        <w:t xml:space="preserve"> </w:t>
      </w:r>
    </w:p>
    <w:p w14:paraId="69FE3411" w14:textId="64CBF001" w:rsidR="59827529" w:rsidRDefault="00000000" w:rsidP="59827529">
      <w:pPr>
        <w:ind w:left="720"/>
        <w:rPr>
          <w:rFonts w:ascii="Arial" w:eastAsia="Arial" w:hAnsi="Arial" w:cs="Arial"/>
          <w:color w:val="1C1E21"/>
          <w:sz w:val="24"/>
          <w:szCs w:val="24"/>
          <w:lang w:val="en-GB"/>
        </w:rPr>
      </w:pPr>
      <w:hyperlink r:id="rId11">
        <w:r w:rsidR="59827529" w:rsidRPr="59827529">
          <w:rPr>
            <w:rStyle w:val="Hyperlink"/>
            <w:rFonts w:ascii="Arial" w:eastAsia="Arial" w:hAnsi="Arial" w:cs="Arial"/>
            <w:sz w:val="24"/>
            <w:szCs w:val="24"/>
          </w:rPr>
          <w:t>https://ardupilot.org/planner/docs/mission-planner-installation.html</w:t>
        </w:r>
      </w:hyperlink>
      <w:r w:rsidR="59827529" w:rsidRPr="59827529">
        <w:rPr>
          <w:rFonts w:ascii="Arial" w:eastAsia="Arial" w:hAnsi="Arial" w:cs="Arial"/>
          <w:color w:val="1C1E21"/>
          <w:sz w:val="24"/>
          <w:szCs w:val="24"/>
        </w:rPr>
        <w:t xml:space="preserve"> </w:t>
      </w:r>
    </w:p>
    <w:p w14:paraId="003D6F9E" w14:textId="3A0EDBF3" w:rsidR="59827529" w:rsidRDefault="59827529" w:rsidP="59827529">
      <w:pPr>
        <w:ind w:firstLine="720"/>
        <w:rPr>
          <w:rFonts w:ascii="Arial" w:eastAsia="Arial" w:hAnsi="Arial" w:cs="Arial"/>
          <w:color w:val="1C1E21"/>
          <w:sz w:val="24"/>
          <w:szCs w:val="24"/>
          <w:lang w:val="en-GB"/>
        </w:rPr>
      </w:pPr>
      <w:r w:rsidRPr="59827529">
        <w:rPr>
          <w:rFonts w:ascii="Arial" w:eastAsia="Arial" w:hAnsi="Arial" w:cs="Arial"/>
          <w:color w:val="1C1E21"/>
          <w:sz w:val="24"/>
          <w:szCs w:val="24"/>
        </w:rPr>
        <w:t>Go to /home/</w:t>
      </w:r>
      <w:proofErr w:type="spellStart"/>
      <w:r w:rsidRPr="59827529">
        <w:rPr>
          <w:rFonts w:ascii="Arial" w:eastAsia="Arial" w:hAnsi="Arial" w:cs="Arial"/>
          <w:color w:val="1C1E21"/>
          <w:sz w:val="24"/>
          <w:szCs w:val="24"/>
        </w:rPr>
        <w:t>uberg</w:t>
      </w:r>
      <w:proofErr w:type="spellEnd"/>
      <w:r w:rsidRPr="59827529">
        <w:rPr>
          <w:rFonts w:ascii="Arial" w:eastAsia="Arial" w:hAnsi="Arial" w:cs="Arial"/>
          <w:color w:val="1C1E21"/>
          <w:sz w:val="24"/>
          <w:szCs w:val="24"/>
        </w:rPr>
        <w:t>/</w:t>
      </w:r>
      <w:proofErr w:type="spellStart"/>
      <w:r w:rsidRPr="59827529">
        <w:rPr>
          <w:rFonts w:ascii="Arial" w:eastAsia="Arial" w:hAnsi="Arial" w:cs="Arial"/>
          <w:color w:val="1C1E21"/>
          <w:sz w:val="24"/>
          <w:szCs w:val="24"/>
        </w:rPr>
        <w:t>MissionPlanner</w:t>
      </w:r>
      <w:proofErr w:type="spellEnd"/>
      <w:r w:rsidRPr="59827529">
        <w:rPr>
          <w:rFonts w:ascii="Arial" w:eastAsia="Arial" w:hAnsi="Arial" w:cs="Arial"/>
          <w:color w:val="1C1E21"/>
          <w:sz w:val="24"/>
          <w:szCs w:val="24"/>
        </w:rPr>
        <w:t xml:space="preserve"> </w:t>
      </w:r>
    </w:p>
    <w:p w14:paraId="31DF2BF0" w14:textId="5C43487C" w:rsidR="59827529" w:rsidRDefault="59827529" w:rsidP="59827529">
      <w:pPr>
        <w:ind w:left="1440"/>
        <w:rPr>
          <w:rFonts w:ascii="Arial" w:eastAsia="Arial" w:hAnsi="Arial" w:cs="Arial"/>
          <w:color w:val="1C1E21"/>
          <w:sz w:val="24"/>
          <w:szCs w:val="24"/>
          <w:lang w:val="en-GB"/>
        </w:rPr>
      </w:pPr>
      <w:r w:rsidRPr="59827529">
        <w:rPr>
          <w:rFonts w:ascii="Arial" w:eastAsia="Arial" w:hAnsi="Arial" w:cs="Arial"/>
          <w:color w:val="1C1E21"/>
          <w:sz w:val="24"/>
          <w:szCs w:val="24"/>
        </w:rPr>
        <w:t>Open terminal window in that folder</w:t>
      </w:r>
    </w:p>
    <w:p w14:paraId="72AE9C4B" w14:textId="17DC333F" w:rsidR="59827529" w:rsidRDefault="59827529" w:rsidP="59827529">
      <w:pPr>
        <w:ind w:left="1440" w:firstLine="720"/>
        <w:rPr>
          <w:rFonts w:ascii="Consolas" w:eastAsia="Consolas" w:hAnsi="Consolas" w:cs="Consolas"/>
          <w:color w:val="333333"/>
          <w:sz w:val="18"/>
          <w:szCs w:val="18"/>
          <w:lang w:val="en-GB"/>
        </w:rPr>
      </w:pPr>
      <w:r w:rsidRPr="59827529">
        <w:rPr>
          <w:rFonts w:ascii="Arial" w:eastAsia="Arial" w:hAnsi="Arial" w:cs="Arial"/>
          <w:color w:val="1C1E21"/>
          <w:sz w:val="24"/>
          <w:szCs w:val="24"/>
        </w:rPr>
        <w:t xml:space="preserve">Execute </w:t>
      </w:r>
      <w:r w:rsidRPr="59827529">
        <w:rPr>
          <w:rFonts w:ascii="Consolas" w:eastAsia="Consolas" w:hAnsi="Consolas" w:cs="Consolas"/>
          <w:color w:val="333333"/>
          <w:sz w:val="18"/>
          <w:szCs w:val="18"/>
        </w:rPr>
        <w:t>mono</w:t>
      </w:r>
      <w:r w:rsidRPr="59827529">
        <w:rPr>
          <w:rFonts w:ascii="Consolas" w:eastAsia="Consolas" w:hAnsi="Consolas" w:cs="Consolas"/>
          <w:color w:val="404040" w:themeColor="text1" w:themeTint="BF"/>
          <w:sz w:val="18"/>
          <w:szCs w:val="18"/>
        </w:rPr>
        <w:t xml:space="preserve"> </w:t>
      </w:r>
      <w:r w:rsidRPr="59827529">
        <w:rPr>
          <w:rFonts w:ascii="Consolas" w:eastAsia="Consolas" w:hAnsi="Consolas" w:cs="Consolas"/>
          <w:color w:val="333333"/>
          <w:sz w:val="18"/>
          <w:szCs w:val="18"/>
        </w:rPr>
        <w:t>MissionPlanner</w:t>
      </w:r>
      <w:r w:rsidRPr="59827529">
        <w:rPr>
          <w:rFonts w:ascii="Consolas" w:eastAsia="Consolas" w:hAnsi="Consolas" w:cs="Consolas"/>
          <w:b/>
          <w:bCs/>
          <w:color w:val="404040" w:themeColor="text1" w:themeTint="BF"/>
          <w:sz w:val="18"/>
          <w:szCs w:val="18"/>
        </w:rPr>
        <w:t>.</w:t>
      </w:r>
      <w:r w:rsidRPr="59827529">
        <w:rPr>
          <w:rFonts w:ascii="Consolas" w:eastAsia="Consolas" w:hAnsi="Consolas" w:cs="Consolas"/>
          <w:color w:val="333333"/>
          <w:sz w:val="18"/>
          <w:szCs w:val="18"/>
        </w:rPr>
        <w:t>exe</w:t>
      </w:r>
    </w:p>
    <w:p w14:paraId="70BD8F23" w14:textId="1322D63E" w:rsidR="59827529" w:rsidRDefault="59827529" w:rsidP="38766B6A">
      <w:pPr>
        <w:rPr>
          <w:rFonts w:ascii="Arial" w:eastAsia="Arial" w:hAnsi="Arial" w:cs="Arial"/>
          <w:color w:val="1C1E21"/>
          <w:sz w:val="24"/>
          <w:szCs w:val="24"/>
          <w:lang w:val="en-GB"/>
        </w:rPr>
      </w:pPr>
      <w:proofErr w:type="spellStart"/>
      <w:r w:rsidRPr="38766B6A">
        <w:rPr>
          <w:rFonts w:ascii="Arial" w:eastAsia="Arial" w:hAnsi="Arial" w:cs="Arial"/>
          <w:color w:val="1C1E21"/>
          <w:sz w:val="24"/>
          <w:szCs w:val="24"/>
        </w:rPr>
        <w:t>QGroundControl</w:t>
      </w:r>
      <w:proofErr w:type="spellEnd"/>
      <w:r w:rsidRPr="38766B6A">
        <w:rPr>
          <w:rFonts w:ascii="Arial" w:eastAsia="Arial" w:hAnsi="Arial" w:cs="Arial"/>
          <w:color w:val="1C1E21"/>
          <w:sz w:val="24"/>
          <w:szCs w:val="24"/>
        </w:rPr>
        <w:t xml:space="preserve"> *supposed to be more stable</w:t>
      </w:r>
    </w:p>
    <w:p w14:paraId="55E81A75" w14:textId="381D2C6D" w:rsidR="38766B6A" w:rsidRDefault="38766B6A">
      <w:r>
        <w:br w:type="page"/>
      </w:r>
    </w:p>
    <w:p w14:paraId="2002745F" w14:textId="354B3FA7" w:rsidR="38766B6A" w:rsidRDefault="38766B6A" w:rsidP="38766B6A">
      <w:pPr>
        <w:rPr>
          <w:b/>
          <w:bCs/>
        </w:rPr>
      </w:pPr>
      <w:r w:rsidRPr="38766B6A">
        <w:rPr>
          <w:b/>
          <w:bCs/>
        </w:rPr>
        <w:lastRenderedPageBreak/>
        <w:t xml:space="preserve">Terminal commands for </w:t>
      </w:r>
      <w:proofErr w:type="spellStart"/>
      <w:r w:rsidRPr="38766B6A">
        <w:rPr>
          <w:b/>
          <w:bCs/>
        </w:rPr>
        <w:t>reinitialisation</w:t>
      </w:r>
      <w:proofErr w:type="spellEnd"/>
      <w:r w:rsidRPr="38766B6A">
        <w:rPr>
          <w:b/>
          <w:bCs/>
        </w:rPr>
        <w:t xml:space="preserve"> of a raspberry pi’s </w:t>
      </w:r>
      <w:proofErr w:type="spellStart"/>
      <w:r w:rsidRPr="38766B6A">
        <w:rPr>
          <w:b/>
          <w:bCs/>
        </w:rPr>
        <w:t>sd</w:t>
      </w:r>
      <w:proofErr w:type="spellEnd"/>
      <w:r w:rsidRPr="38766B6A">
        <w:rPr>
          <w:b/>
          <w:bCs/>
        </w:rPr>
        <w:t xml:space="preserve"> card (</w:t>
      </w:r>
      <w:proofErr w:type="gramStart"/>
      <w:r w:rsidRPr="38766B6A">
        <w:rPr>
          <w:b/>
          <w:bCs/>
        </w:rPr>
        <w:t>may</w:t>
      </w:r>
      <w:proofErr w:type="gramEnd"/>
      <w:r w:rsidRPr="38766B6A">
        <w:rPr>
          <w:b/>
          <w:bCs/>
        </w:rPr>
        <w:t xml:space="preserve"> 6,2022): </w:t>
      </w:r>
    </w:p>
    <w:p w14:paraId="5A75DC5E" w14:textId="61C26F17" w:rsidR="38766B6A" w:rsidRDefault="38766B6A" w:rsidP="38766B6A">
      <w:r>
        <w:t xml:space="preserve"> </w:t>
      </w:r>
    </w:p>
    <w:p w14:paraId="04DA0E4E" w14:textId="786259E7" w:rsidR="1CA1AB49" w:rsidRDefault="1CA1AB49" w:rsidP="1CA1AB49">
      <w:r>
        <w:t>****</w:t>
      </w:r>
      <w:proofErr w:type="spellStart"/>
      <w:r>
        <w:t>pitunnel</w:t>
      </w:r>
      <w:proofErr w:type="spellEnd"/>
      <w:r>
        <w:t xml:space="preserve"> to access </w:t>
      </w:r>
      <w:proofErr w:type="spellStart"/>
      <w:r>
        <w:t>vnc</w:t>
      </w:r>
      <w:proofErr w:type="spellEnd"/>
      <w:r>
        <w:t xml:space="preserve"> and </w:t>
      </w:r>
      <w:proofErr w:type="spellStart"/>
      <w:r>
        <w:t>ssh</w:t>
      </w:r>
      <w:proofErr w:type="spellEnd"/>
      <w:r>
        <w:t xml:space="preserve"> </w:t>
      </w:r>
    </w:p>
    <w:p w14:paraId="4580CA2F" w14:textId="3740C303" w:rsidR="5CFDDFDB" w:rsidRDefault="5CFDDFDB" w:rsidP="5CFDDFDB">
      <w:pPr>
        <w:rPr>
          <w:rFonts w:ascii="Calibri" w:eastAsia="Calibri" w:hAnsi="Calibri" w:cs="Calibri"/>
          <w:sz w:val="24"/>
          <w:szCs w:val="24"/>
        </w:rPr>
      </w:pPr>
      <w:r w:rsidRPr="5CFDDFDB">
        <w:rPr>
          <w:rFonts w:ascii="Calibri" w:eastAsia="Calibri" w:hAnsi="Calibri" w:cs="Calibri"/>
          <w:sz w:val="24"/>
          <w:szCs w:val="24"/>
        </w:rPr>
        <w:t xml:space="preserve">curl -s https://pitunnel.com/install/4j6TopcTd | </w:t>
      </w:r>
      <w:proofErr w:type="spellStart"/>
      <w:r w:rsidRPr="5CFDDFDB">
        <w:rPr>
          <w:rFonts w:ascii="Calibri" w:eastAsia="Calibri" w:hAnsi="Calibri" w:cs="Calibri"/>
          <w:sz w:val="24"/>
          <w:szCs w:val="24"/>
        </w:rPr>
        <w:t>sudo</w:t>
      </w:r>
      <w:proofErr w:type="spellEnd"/>
      <w:r w:rsidRPr="5CFDDFDB">
        <w:rPr>
          <w:rFonts w:ascii="Calibri" w:eastAsia="Calibri" w:hAnsi="Calibri" w:cs="Calibri"/>
          <w:sz w:val="24"/>
          <w:szCs w:val="24"/>
        </w:rPr>
        <w:t xml:space="preserve"> python3</w:t>
      </w:r>
    </w:p>
    <w:p w14:paraId="3A7ABF40" w14:textId="31919D30" w:rsidR="1CA1AB49" w:rsidRDefault="1CA1AB49" w:rsidP="1CA1AB49">
      <w:pPr>
        <w:rPr>
          <w:rFonts w:ascii="Calibri" w:eastAsia="Calibri" w:hAnsi="Calibri" w:cs="Calibri"/>
          <w:sz w:val="24"/>
          <w:szCs w:val="24"/>
        </w:rPr>
      </w:pPr>
    </w:p>
    <w:p w14:paraId="75344159" w14:textId="474D3B8F" w:rsidR="1CA1AB49" w:rsidRDefault="1CA1AB49" w:rsidP="1CA1AB49">
      <w:pPr>
        <w:rPr>
          <w:rFonts w:ascii="Calibri" w:eastAsia="Calibri" w:hAnsi="Calibri" w:cs="Calibri"/>
          <w:sz w:val="24"/>
          <w:szCs w:val="24"/>
        </w:rPr>
      </w:pPr>
    </w:p>
    <w:p w14:paraId="4C8197CF" w14:textId="06BE2C49" w:rsidR="1CA1AB49" w:rsidRDefault="1CA1AB49" w:rsidP="1CA1AB49"/>
    <w:p w14:paraId="7B67124E" w14:textId="2709BAB2" w:rsidR="38766B6A" w:rsidRDefault="38766B6A" w:rsidP="38766B6A">
      <w:r>
        <w:t xml:space="preserve">****mono https://www.mono-project.com/download/stable/#download-lin-raspbian </w:t>
      </w:r>
    </w:p>
    <w:p w14:paraId="5EC3CBEC" w14:textId="6EC78B05" w:rsidR="38766B6A" w:rsidRDefault="38766B6A" w:rsidP="38766B6A">
      <w:r>
        <w:t xml:space="preserve"> </w:t>
      </w:r>
    </w:p>
    <w:p w14:paraId="5691CFFA" w14:textId="760F2743" w:rsidR="38766B6A" w:rsidRDefault="38766B6A" w:rsidP="38766B6A">
      <w:proofErr w:type="spellStart"/>
      <w:r>
        <w:t>sudo</w:t>
      </w:r>
      <w:proofErr w:type="spellEnd"/>
      <w:r>
        <w:t xml:space="preserve"> apt install apt-transport-https </w:t>
      </w:r>
      <w:proofErr w:type="spellStart"/>
      <w:r>
        <w:t>dirmngr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ca-certificates  </w:t>
      </w:r>
    </w:p>
    <w:p w14:paraId="2B139083" w14:textId="59604176" w:rsidR="38766B6A" w:rsidRDefault="38766B6A" w:rsidP="38766B6A">
      <w:r>
        <w:t xml:space="preserve"> </w:t>
      </w:r>
    </w:p>
    <w:p w14:paraId="299CC718" w14:textId="432AEB7C" w:rsidR="38766B6A" w:rsidRDefault="38766B6A" w:rsidP="38766B6A"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-keys 3FA7E0328081BFF6A14DA29AA6A19B38D3D831EF  </w:t>
      </w:r>
    </w:p>
    <w:p w14:paraId="7D95517E" w14:textId="652B7DD5" w:rsidR="38766B6A" w:rsidRDefault="38766B6A" w:rsidP="38766B6A">
      <w:r>
        <w:t xml:space="preserve"> </w:t>
      </w:r>
    </w:p>
    <w:p w14:paraId="72208925" w14:textId="6059FFEC" w:rsidR="38766B6A" w:rsidRDefault="38766B6A" w:rsidP="38766B6A">
      <w:r>
        <w:t>echo "deb https://download.mono-project.com/repo/debian stable-</w:t>
      </w:r>
      <w:proofErr w:type="spellStart"/>
      <w:r>
        <w:t>raspbianbuster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/mono-official-</w:t>
      </w:r>
      <w:proofErr w:type="spellStart"/>
      <w:r>
        <w:t>stable.list</w:t>
      </w:r>
      <w:proofErr w:type="spellEnd"/>
      <w:r>
        <w:t xml:space="preserve">  </w:t>
      </w:r>
    </w:p>
    <w:p w14:paraId="694E18D1" w14:textId="053EC440" w:rsidR="38766B6A" w:rsidRDefault="38766B6A" w:rsidP="38766B6A">
      <w:r>
        <w:t xml:space="preserve"> </w:t>
      </w:r>
    </w:p>
    <w:p w14:paraId="33B2EAFD" w14:textId="73EA63BA" w:rsidR="38766B6A" w:rsidRDefault="38766B6A" w:rsidP="38766B6A">
      <w:proofErr w:type="spellStart"/>
      <w:r>
        <w:t>sudo</w:t>
      </w:r>
      <w:proofErr w:type="spellEnd"/>
      <w:r>
        <w:t xml:space="preserve"> apt update </w:t>
      </w:r>
    </w:p>
    <w:p w14:paraId="21976A14" w14:textId="273C8C7D" w:rsidR="38766B6A" w:rsidRDefault="38766B6A" w:rsidP="38766B6A">
      <w:r>
        <w:t xml:space="preserve"> </w:t>
      </w:r>
    </w:p>
    <w:p w14:paraId="78C583E8" w14:textId="41FAB741" w:rsidR="38766B6A" w:rsidRDefault="38766B6A" w:rsidP="38766B6A">
      <w:r>
        <w:t xml:space="preserve"> </w:t>
      </w:r>
    </w:p>
    <w:p w14:paraId="1F49DBB6" w14:textId="5056C262" w:rsidR="38766B6A" w:rsidRDefault="38766B6A" w:rsidP="38766B6A">
      <w:proofErr w:type="spellStart"/>
      <w:r>
        <w:t>sudo</w:t>
      </w:r>
      <w:proofErr w:type="spellEnd"/>
      <w:r>
        <w:t xml:space="preserve"> apt upgrade</w:t>
      </w:r>
    </w:p>
    <w:p w14:paraId="1EE30D2A" w14:textId="43DB6087" w:rsidR="38766B6A" w:rsidRDefault="38766B6A" w:rsidP="38766B6A">
      <w:r>
        <w:t xml:space="preserve"> </w:t>
      </w:r>
    </w:p>
    <w:p w14:paraId="69C79C90" w14:textId="5DD44647" w:rsidR="38766B6A" w:rsidRDefault="38766B6A" w:rsidP="38766B6A">
      <w:proofErr w:type="spellStart"/>
      <w:r>
        <w:t>sudo</w:t>
      </w:r>
      <w:proofErr w:type="spellEnd"/>
      <w:r>
        <w:t xml:space="preserve"> apt install mono-</w:t>
      </w:r>
      <w:proofErr w:type="spellStart"/>
      <w:r>
        <w:t>devel</w:t>
      </w:r>
      <w:proofErr w:type="spellEnd"/>
      <w:r>
        <w:t xml:space="preserve"> </w:t>
      </w:r>
    </w:p>
    <w:p w14:paraId="35648027" w14:textId="072D115C" w:rsidR="38766B6A" w:rsidRDefault="38766B6A" w:rsidP="38766B6A">
      <w:r>
        <w:t xml:space="preserve"> </w:t>
      </w:r>
    </w:p>
    <w:p w14:paraId="0AD2ACCF" w14:textId="59A76CF5" w:rsidR="38766B6A" w:rsidRDefault="38766B6A" w:rsidP="38766B6A">
      <w:r>
        <w:t xml:space="preserve">**** </w:t>
      </w:r>
    </w:p>
    <w:p w14:paraId="23D2D97A" w14:textId="66C4A302" w:rsidR="38766B6A" w:rsidRDefault="38766B6A" w:rsidP="38766B6A">
      <w:r>
        <w:t xml:space="preserve"> </w:t>
      </w:r>
    </w:p>
    <w:p w14:paraId="3B07710A" w14:textId="25626D61" w:rsidR="38766B6A" w:rsidRDefault="38766B6A" w:rsidP="38766B6A">
      <w:r>
        <w:t xml:space="preserve">****mission planner https://ardupilot.org/planner/docs/mission-planner-installation.html **** </w:t>
      </w:r>
    </w:p>
    <w:p w14:paraId="7D671347" w14:textId="0554B549" w:rsidR="38766B6A" w:rsidRDefault="38766B6A" w:rsidP="38766B6A">
      <w:r>
        <w:t xml:space="preserve"> </w:t>
      </w:r>
    </w:p>
    <w:p w14:paraId="6F0E793C" w14:textId="28D7D4D9" w:rsidR="38766B6A" w:rsidRDefault="38766B6A" w:rsidP="38766B6A">
      <w:r>
        <w:t>****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gphoto</w:t>
      </w:r>
      <w:proofErr w:type="spellEnd"/>
      <w:r>
        <w:t xml:space="preserve">, likes to be told to install separately Display USB camera video with Python OpenCV with Raspberry Pi (linuxtut.com) </w:t>
      </w:r>
    </w:p>
    <w:p w14:paraId="6BFD1307" w14:textId="553A1B31" w:rsidR="38766B6A" w:rsidRDefault="38766B6A" w:rsidP="38766B6A">
      <w:r>
        <w:lastRenderedPageBreak/>
        <w:t xml:space="preserve"> </w:t>
      </w:r>
    </w:p>
    <w:p w14:paraId="508C3191" w14:textId="5A51D0ED" w:rsidR="38766B6A" w:rsidRDefault="38766B6A" w:rsidP="38766B6A">
      <w:proofErr w:type="spellStart"/>
      <w:r>
        <w:t>sudo</w:t>
      </w:r>
      <w:proofErr w:type="spellEnd"/>
      <w:r>
        <w:t xml:space="preserve"> apt-get install </w:t>
      </w:r>
      <w:proofErr w:type="spellStart"/>
      <w:r>
        <w:t>usbutils</w:t>
      </w:r>
      <w:proofErr w:type="spellEnd"/>
      <w:r>
        <w:t xml:space="preserve"> python3-opencv libcanberra-gtk3-module v4l-utils qv4l2 </w:t>
      </w:r>
    </w:p>
    <w:p w14:paraId="613EED7E" w14:textId="0C4568BD" w:rsidR="38766B6A" w:rsidRDefault="38766B6A" w:rsidP="38766B6A">
      <w:r>
        <w:t xml:space="preserve"> </w:t>
      </w:r>
    </w:p>
    <w:p w14:paraId="3B12415C" w14:textId="223CEAF1" w:rsidR="38766B6A" w:rsidRDefault="38766B6A" w:rsidP="38766B6A">
      <w:r>
        <w:t xml:space="preserve">**** </w:t>
      </w:r>
    </w:p>
    <w:p w14:paraId="054D1273" w14:textId="2CD0A7FA" w:rsidR="38766B6A" w:rsidRDefault="38766B6A" w:rsidP="38766B6A">
      <w:r>
        <w:t xml:space="preserve"> </w:t>
      </w:r>
    </w:p>
    <w:p w14:paraId="73DF47FA" w14:textId="690BB819" w:rsidR="38766B6A" w:rsidRDefault="38766B6A" w:rsidP="38766B6A">
      <w:r>
        <w:t xml:space="preserve">**** </w:t>
      </w:r>
    </w:p>
    <w:p w14:paraId="1EA215EF" w14:textId="53E673E9" w:rsidR="38766B6A" w:rsidRDefault="38766B6A" w:rsidP="38766B6A">
      <w:r>
        <w:t xml:space="preserve"> </w:t>
      </w:r>
    </w:p>
    <w:p w14:paraId="1ABEA128" w14:textId="71B56D61" w:rsidR="38766B6A" w:rsidRDefault="38766B6A" w:rsidP="38766B6A">
      <w:r>
        <w:t>****</w:t>
      </w:r>
      <w:proofErr w:type="spellStart"/>
      <w:r>
        <w:t>mavproxy</w:t>
      </w:r>
      <w:proofErr w:type="spellEnd"/>
      <w:r>
        <w:t xml:space="preserve"> and controlling drone with raspberry pi </w:t>
      </w:r>
    </w:p>
    <w:p w14:paraId="1E8EB5A7" w14:textId="1DFE5449" w:rsidR="38766B6A" w:rsidRDefault="38766B6A" w:rsidP="38766B6A">
      <w:r>
        <w:t xml:space="preserve"> </w:t>
      </w:r>
    </w:p>
    <w:p w14:paraId="4AC1E640" w14:textId="7664F6ED" w:rsidR="38766B6A" w:rsidRDefault="38766B6A" w:rsidP="38766B6A">
      <w:proofErr w:type="spellStart"/>
      <w:r>
        <w:t>sudo</w:t>
      </w:r>
      <w:proofErr w:type="spellEnd"/>
      <w:r>
        <w:t xml:space="preserve"> apt-get update </w:t>
      </w:r>
    </w:p>
    <w:p w14:paraId="5E1C850C" w14:textId="6F8B6A5E" w:rsidR="38766B6A" w:rsidRDefault="38766B6A" w:rsidP="38766B6A">
      <w:r>
        <w:t xml:space="preserve"> </w:t>
      </w:r>
    </w:p>
    <w:p w14:paraId="69B559F0" w14:textId="2133262B" w:rsidR="38766B6A" w:rsidRDefault="38766B6A" w:rsidP="38766B6A">
      <w:proofErr w:type="spellStart"/>
      <w:r>
        <w:t>sudo</w:t>
      </w:r>
      <w:proofErr w:type="spellEnd"/>
      <w:r>
        <w:t xml:space="preserve"> apt-get upgrade </w:t>
      </w:r>
    </w:p>
    <w:p w14:paraId="37377A85" w14:textId="1C859773" w:rsidR="38766B6A" w:rsidRDefault="38766B6A" w:rsidP="38766B6A">
      <w:r>
        <w:t xml:space="preserve"> </w:t>
      </w:r>
    </w:p>
    <w:p w14:paraId="42448A58" w14:textId="29C7D810" w:rsidR="38766B6A" w:rsidRDefault="38766B6A" w:rsidP="38766B6A">
      <w:r>
        <w:t xml:space="preserve">**not needed </w:t>
      </w:r>
      <w:proofErr w:type="spellStart"/>
      <w:r>
        <w:t>sudo</w:t>
      </w:r>
      <w:proofErr w:type="spellEnd"/>
      <w:r>
        <w:t xml:space="preserve"> apt-get install python-pip </w:t>
      </w:r>
    </w:p>
    <w:p w14:paraId="0D18E5F1" w14:textId="2F98A6A9" w:rsidR="38766B6A" w:rsidRDefault="38766B6A" w:rsidP="38766B6A">
      <w:r>
        <w:t xml:space="preserve"> </w:t>
      </w:r>
    </w:p>
    <w:p w14:paraId="7DEAA0EF" w14:textId="565F713D" w:rsidR="38766B6A" w:rsidRDefault="38766B6A" w:rsidP="38766B6A">
      <w:r>
        <w:t xml:space="preserve">**not needed </w:t>
      </w:r>
      <w:proofErr w:type="spellStart"/>
      <w:r>
        <w:t>sudo</w:t>
      </w:r>
      <w:proofErr w:type="spellEnd"/>
      <w:r>
        <w:t xml:space="preserve"> apt-get install python-dev </w:t>
      </w:r>
    </w:p>
    <w:p w14:paraId="4C8F5480" w14:textId="2690E25A" w:rsidR="38766B6A" w:rsidRDefault="38766B6A" w:rsidP="38766B6A">
      <w:r>
        <w:t xml:space="preserve"> </w:t>
      </w:r>
    </w:p>
    <w:p w14:paraId="004FB85F" w14:textId="32F0CE8A" w:rsidR="38766B6A" w:rsidRDefault="38766B6A" w:rsidP="38766B6A">
      <w:proofErr w:type="spellStart"/>
      <w:r>
        <w:t>sudo</w:t>
      </w:r>
      <w:proofErr w:type="spellEnd"/>
      <w:r>
        <w:t xml:space="preserve"> pip install future </w:t>
      </w:r>
    </w:p>
    <w:p w14:paraId="6D3F593B" w14:textId="44B2DE4D" w:rsidR="38766B6A" w:rsidRDefault="38766B6A" w:rsidP="38766B6A">
      <w:r>
        <w:t xml:space="preserve"> </w:t>
      </w:r>
    </w:p>
    <w:p w14:paraId="5B61A3A6" w14:textId="731CE24D" w:rsidR="38766B6A" w:rsidRDefault="38766B6A" w:rsidP="38766B6A">
      <w:proofErr w:type="spellStart"/>
      <w:r>
        <w:t>sudo</w:t>
      </w:r>
      <w:proofErr w:type="spellEnd"/>
      <w:r>
        <w:t xml:space="preserve"> apt-get install screen python-wxgtk4.0 python-</w:t>
      </w:r>
      <w:proofErr w:type="spellStart"/>
      <w:r>
        <w:t>lxml</w:t>
      </w:r>
      <w:proofErr w:type="spellEnd"/>
      <w:r>
        <w:t xml:space="preserve"> </w:t>
      </w:r>
    </w:p>
    <w:p w14:paraId="13FF9BFF" w14:textId="6A076C87" w:rsidR="38766B6A" w:rsidRDefault="38766B6A" w:rsidP="38766B6A">
      <w:r>
        <w:t xml:space="preserve"> </w:t>
      </w:r>
    </w:p>
    <w:p w14:paraId="640809D7" w14:textId="7A901FA9" w:rsidR="38766B6A" w:rsidRDefault="38766B6A" w:rsidP="38766B6A">
      <w:proofErr w:type="spellStart"/>
      <w:r>
        <w:t>sudo</w:t>
      </w:r>
      <w:proofErr w:type="spellEnd"/>
      <w:r>
        <w:t xml:space="preserve"> pip install </w:t>
      </w:r>
      <w:proofErr w:type="spellStart"/>
      <w:r>
        <w:t>pyserial</w:t>
      </w:r>
      <w:proofErr w:type="spellEnd"/>
      <w:r>
        <w:t xml:space="preserve"> </w:t>
      </w:r>
    </w:p>
    <w:p w14:paraId="458380A6" w14:textId="2FA184A6" w:rsidR="38766B6A" w:rsidRDefault="38766B6A" w:rsidP="38766B6A">
      <w:r>
        <w:t xml:space="preserve"> </w:t>
      </w:r>
    </w:p>
    <w:p w14:paraId="08F2574B" w14:textId="2AB2913C" w:rsidR="38766B6A" w:rsidRDefault="38766B6A" w:rsidP="38766B6A">
      <w:proofErr w:type="spellStart"/>
      <w:r>
        <w:t>sudo</w:t>
      </w:r>
      <w:proofErr w:type="spellEnd"/>
      <w:r>
        <w:t xml:space="preserve"> pip install </w:t>
      </w:r>
      <w:proofErr w:type="spellStart"/>
      <w:r>
        <w:t>dronekit</w:t>
      </w:r>
      <w:proofErr w:type="spellEnd"/>
      <w:r>
        <w:t xml:space="preserve"> </w:t>
      </w:r>
    </w:p>
    <w:p w14:paraId="7171F98F" w14:textId="1F557FF5" w:rsidR="38766B6A" w:rsidRDefault="38766B6A" w:rsidP="38766B6A">
      <w:r>
        <w:t xml:space="preserve"> </w:t>
      </w:r>
    </w:p>
    <w:p w14:paraId="35644677" w14:textId="2B34F965" w:rsidR="38766B6A" w:rsidRDefault="38766B6A" w:rsidP="38766B6A">
      <w:proofErr w:type="spellStart"/>
      <w:r>
        <w:t>sudo</w:t>
      </w:r>
      <w:proofErr w:type="spellEnd"/>
      <w:r>
        <w:t xml:space="preserve"> pip install </w:t>
      </w:r>
      <w:proofErr w:type="spellStart"/>
      <w:r>
        <w:t>MAVProxy</w:t>
      </w:r>
      <w:proofErr w:type="spellEnd"/>
      <w:r>
        <w:t xml:space="preserve"> </w:t>
      </w:r>
    </w:p>
    <w:p w14:paraId="488E280F" w14:textId="2F5401ED" w:rsidR="38766B6A" w:rsidRDefault="38766B6A" w:rsidP="38766B6A">
      <w:r>
        <w:t xml:space="preserve"> </w:t>
      </w:r>
    </w:p>
    <w:p w14:paraId="2C7A5B20" w14:textId="426F65CC" w:rsidR="38766B6A" w:rsidRDefault="38766B6A" w:rsidP="38766B6A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</w:t>
      </w:r>
      <w:proofErr w:type="gramStart"/>
      <w:r>
        <w:t>config :</w:t>
      </w:r>
      <w:proofErr w:type="gramEnd"/>
      <w:r>
        <w:t xml:space="preserve"> </w:t>
      </w:r>
      <w:proofErr w:type="spellStart"/>
      <w:r>
        <w:t>disabule</w:t>
      </w:r>
      <w:proofErr w:type="spellEnd"/>
      <w:r>
        <w:t xml:space="preserve"> UART for console, enable for serial port </w:t>
      </w:r>
    </w:p>
    <w:p w14:paraId="694B6D94" w14:textId="52DD978F" w:rsidR="38766B6A" w:rsidRDefault="38766B6A" w:rsidP="38766B6A">
      <w:r>
        <w:t xml:space="preserve"> </w:t>
      </w:r>
    </w:p>
    <w:p w14:paraId="2E2472C7" w14:textId="778E6138" w:rsidR="38766B6A" w:rsidRDefault="38766B6A" w:rsidP="38766B6A">
      <w:r>
        <w:lastRenderedPageBreak/>
        <w:t>go into /boot/config.txt and add "</w:t>
      </w:r>
      <w:proofErr w:type="spellStart"/>
      <w:r>
        <w:t>dtoverlay</w:t>
      </w:r>
      <w:proofErr w:type="spellEnd"/>
      <w:r>
        <w:t>=disable-</w:t>
      </w:r>
      <w:proofErr w:type="spellStart"/>
      <w:r>
        <w:t>bt</w:t>
      </w:r>
      <w:proofErr w:type="spellEnd"/>
      <w:r>
        <w:t xml:space="preserve">" </w:t>
      </w:r>
    </w:p>
    <w:p w14:paraId="76AAA3AC" w14:textId="73C002DE" w:rsidR="38766B6A" w:rsidRDefault="38766B6A" w:rsidP="38766B6A">
      <w:r>
        <w:t xml:space="preserve"> </w:t>
      </w:r>
    </w:p>
    <w:p w14:paraId="148E910D" w14:textId="44495770" w:rsidR="38766B6A" w:rsidRDefault="38766B6A" w:rsidP="38766B6A">
      <w:r>
        <w:t xml:space="preserve">if ttyAMA0 isn’t in /dev, </w:t>
      </w:r>
      <w:proofErr w:type="spellStart"/>
      <w:r>
        <w:t>enable_uart</w:t>
      </w:r>
      <w:proofErr w:type="spellEnd"/>
      <w:r>
        <w:t xml:space="preserve">=1 in /boot/config </w:t>
      </w:r>
    </w:p>
    <w:p w14:paraId="1F682B84" w14:textId="3F4D7561" w:rsidR="38766B6A" w:rsidRDefault="38766B6A" w:rsidP="38766B6A">
      <w:r>
        <w:t xml:space="preserve"> ********************************************</w:t>
      </w:r>
    </w:p>
    <w:p w14:paraId="5B0D41D6" w14:textId="462F8A33" w:rsidR="38766B6A" w:rsidRDefault="38766B6A" w:rsidP="38766B6A">
      <w:r>
        <w:t xml:space="preserve">May7 image  </w:t>
      </w:r>
    </w:p>
    <w:p w14:paraId="69CD6ECD" w14:textId="55AC84F6" w:rsidR="79406ABC" w:rsidRDefault="79406ABC" w:rsidP="79406ABC"/>
    <w:p w14:paraId="6B43212C" w14:textId="3E74793F" w:rsidR="79406ABC" w:rsidRDefault="79406ABC" w:rsidP="79406ABC">
      <w:r>
        <w:t>Mavproxy.py --master=/dev/ttyUSB0</w:t>
      </w:r>
    </w:p>
    <w:p w14:paraId="1A6AAE9A" w14:textId="0049500E" w:rsidR="79406ABC" w:rsidRDefault="79406ABC" w:rsidP="79406ABC"/>
    <w:p w14:paraId="204B76A1" w14:textId="0B5F846C" w:rsidR="79406ABC" w:rsidRDefault="79406ABC" w:rsidP="79406ABC">
      <w:pPr>
        <w:rPr>
          <w:rFonts w:ascii="Arial" w:eastAsia="Arial" w:hAnsi="Arial" w:cs="Arial"/>
          <w:color w:val="222222"/>
        </w:rPr>
      </w:pPr>
      <w:proofErr w:type="spellStart"/>
      <w:r w:rsidRPr="79406ABC">
        <w:rPr>
          <w:rFonts w:ascii="Arial" w:eastAsia="Arial" w:hAnsi="Arial" w:cs="Arial"/>
          <w:color w:val="222222"/>
        </w:rPr>
        <w:t>MAVProxy</w:t>
      </w:r>
      <w:proofErr w:type="spellEnd"/>
      <w:r w:rsidRPr="79406ABC">
        <w:rPr>
          <w:rFonts w:ascii="Arial" w:eastAsia="Arial" w:hAnsi="Arial" w:cs="Arial"/>
          <w:color w:val="222222"/>
        </w:rPr>
        <w:t xml:space="preserve"> will, by default, show corrupted packets. To disable showing them, use </w:t>
      </w:r>
      <w:r w:rsidRPr="79406ABC">
        <w:rPr>
          <w:rFonts w:ascii="Consolas" w:eastAsia="Consolas" w:hAnsi="Consolas" w:cs="Consolas"/>
        </w:rPr>
        <w:t xml:space="preserve">set </w:t>
      </w:r>
      <w:proofErr w:type="spellStart"/>
      <w:r w:rsidRPr="79406ABC">
        <w:rPr>
          <w:rFonts w:ascii="Consolas" w:eastAsia="Consolas" w:hAnsi="Consolas" w:cs="Consolas"/>
        </w:rPr>
        <w:t>shownoise</w:t>
      </w:r>
      <w:proofErr w:type="spellEnd"/>
      <w:r w:rsidRPr="79406ABC">
        <w:rPr>
          <w:rFonts w:ascii="Consolas" w:eastAsia="Consolas" w:hAnsi="Consolas" w:cs="Consolas"/>
        </w:rPr>
        <w:t xml:space="preserve"> false</w:t>
      </w:r>
      <w:r w:rsidRPr="79406ABC">
        <w:rPr>
          <w:rFonts w:ascii="Arial" w:eastAsia="Arial" w:hAnsi="Arial" w:cs="Arial"/>
          <w:color w:val="222222"/>
        </w:rPr>
        <w:t xml:space="preserve"> in the </w:t>
      </w:r>
      <w:proofErr w:type="spellStart"/>
      <w:r w:rsidRPr="79406ABC">
        <w:rPr>
          <w:rFonts w:ascii="Arial" w:eastAsia="Arial" w:hAnsi="Arial" w:cs="Arial"/>
          <w:color w:val="222222"/>
        </w:rPr>
        <w:t>MAVProxy</w:t>
      </w:r>
      <w:proofErr w:type="spellEnd"/>
      <w:r w:rsidRPr="79406ABC">
        <w:rPr>
          <w:rFonts w:ascii="Arial" w:eastAsia="Arial" w:hAnsi="Arial" w:cs="Arial"/>
          <w:color w:val="222222"/>
        </w:rPr>
        <w:t xml:space="preserve"> console.</w:t>
      </w:r>
    </w:p>
    <w:p w14:paraId="53241868" w14:textId="0D7CAABF" w:rsidR="38766B6A" w:rsidRDefault="38766B6A" w:rsidP="38766B6A">
      <w:r>
        <w:t xml:space="preserve"> </w:t>
      </w:r>
    </w:p>
    <w:p w14:paraId="4AC14AE4" w14:textId="0D091BDE" w:rsidR="38766B6A" w:rsidRDefault="38766B6A" w:rsidP="38766B6A">
      <w:r>
        <w:t xml:space="preserve"> </w:t>
      </w:r>
    </w:p>
    <w:p w14:paraId="3A0622EC" w14:textId="0C126D25" w:rsidR="38766B6A" w:rsidRDefault="38766B6A" w:rsidP="38766B6A">
      <w:r>
        <w:t xml:space="preserve"> </w:t>
      </w:r>
    </w:p>
    <w:p w14:paraId="3155932F" w14:textId="493F8F4F" w:rsidR="058FCFD5" w:rsidRDefault="058FCFD5" w:rsidP="058FCFD5"/>
    <w:p w14:paraId="21987DA6" w14:textId="1F196213" w:rsidR="058FCFD5" w:rsidRDefault="058FCFD5" w:rsidP="058FCFD5">
      <w:r>
        <w:t>Text alert</w:t>
      </w:r>
    </w:p>
    <w:p w14:paraId="664B1DD2" w14:textId="43CBDA31" w:rsidR="058FCFD5" w:rsidRDefault="00000000" w:rsidP="058FCFD5">
      <w:hyperlink r:id="rId12">
        <w:r w:rsidR="058FCFD5" w:rsidRPr="058FCFD5">
          <w:rPr>
            <w:rStyle w:val="Hyperlink"/>
          </w:rPr>
          <w:t>Raspberry Pi Tutorial 43: Send a Text Message!</w:t>
        </w:r>
      </w:hyperlink>
    </w:p>
    <w:p w14:paraId="5AF121FF" w14:textId="2D79B369" w:rsidR="058FCFD5" w:rsidRDefault="058FCFD5">
      <w:r>
        <w:rPr>
          <w:noProof/>
        </w:rPr>
        <w:drawing>
          <wp:anchor distT="0" distB="0" distL="114300" distR="114300" simplePos="0" relativeHeight="251657216" behindDoc="0" locked="0" layoutInCell="1" allowOverlap="1" wp14:anchorId="2E849165" wp14:editId="09B21D5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665914868" name="picture" title="Vidéo intitulée : Raspberry Pi Tutorial 43: Send a Text Message!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Oi37lg_ciJ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BAB38" w14:textId="3799618C" w:rsidR="0B507826" w:rsidRDefault="0B507826" w:rsidP="0B507826"/>
    <w:p w14:paraId="3BF08BDE" w14:textId="2ADFDC30" w:rsidR="058FCFD5" w:rsidRDefault="058FCFD5" w:rsidP="058FCFD5">
      <w:r>
        <w:t>Web server</w:t>
      </w:r>
    </w:p>
    <w:p w14:paraId="58ACC2F9" w14:textId="5464452D" w:rsidR="058FCFD5" w:rsidRDefault="058FCFD5" w:rsidP="058FCFD5"/>
    <w:p w14:paraId="7D7124D0" w14:textId="4EB320C9" w:rsidR="058FCFD5" w:rsidRDefault="00000000" w:rsidP="058FCFD5">
      <w:hyperlink r:id="rId14">
        <w:r w:rsidR="0B507826" w:rsidRPr="0B507826">
          <w:rPr>
            <w:rStyle w:val="Hyperlink"/>
            <w:rFonts w:ascii="Calibri" w:eastAsia="Calibri" w:hAnsi="Calibri" w:cs="Calibri"/>
          </w:rPr>
          <w:t>Raspberry Pi Tutorial 39 - Setup a Website on your Pi! - YouTube</w:t>
        </w:r>
      </w:hyperlink>
    </w:p>
    <w:p w14:paraId="642648B0" w14:textId="6F26888B" w:rsidR="058FCFD5" w:rsidRDefault="0B507826" w:rsidP="0B507826">
      <w:r>
        <w:rPr>
          <w:noProof/>
        </w:rPr>
        <w:drawing>
          <wp:anchor distT="0" distB="0" distL="114300" distR="114300" simplePos="0" relativeHeight="251658240" behindDoc="0" locked="0" layoutInCell="1" allowOverlap="1" wp14:anchorId="667AE891" wp14:editId="7CEDA6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035233928" name="picture" title="Vidéo intitulée : Raspberry Pi Tutorial 39 - Setup a Website on your Pi!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5T69IQp6q2Q&amp;list=PLNnwglGGYoTvy37TSGFlv-aFkpg7owWrE&amp;index=43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67515" w14:textId="574A75B0" w:rsidR="058FCFD5" w:rsidRDefault="058FCFD5" w:rsidP="058FCFD5">
      <w:r>
        <w:t xml:space="preserve"> </w:t>
      </w:r>
    </w:p>
    <w:p w14:paraId="51CC29FC" w14:textId="53B641F5" w:rsidR="38766B6A" w:rsidRDefault="38766B6A" w:rsidP="38766B6A">
      <w:r>
        <w:t xml:space="preserve"> </w:t>
      </w:r>
    </w:p>
    <w:p w14:paraId="7B422A7F" w14:textId="31F1220E" w:rsidR="38766B6A" w:rsidRDefault="38766B6A" w:rsidP="38766B6A"/>
    <w:p w14:paraId="7CCF7B32" w14:textId="5C540F30" w:rsidR="38766B6A" w:rsidRDefault="267EC74C" w:rsidP="267EC74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Add a crontab entry:</w:t>
      </w:r>
      <w:r w:rsidR="38766B6A">
        <w:br/>
      </w:r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0 5 * * * /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usr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/bin/python /home/pi/python/ipget/myip.py</w:t>
      </w:r>
      <w:r w:rsidR="38766B6A">
        <w:br/>
      </w:r>
    </w:p>
    <w:p w14:paraId="32F3C5D6" w14:textId="4365A60B" w:rsidR="38766B6A" w:rsidRDefault="267EC74C" w:rsidP="267EC74C">
      <w:pPr>
        <w:pStyle w:val="Heading2"/>
      </w:pPr>
      <w:r w:rsidRPr="267EC74C">
        <w:rPr>
          <w:rFonts w:ascii="Arial" w:eastAsia="Arial" w:hAnsi="Arial" w:cs="Arial"/>
          <w:b/>
          <w:bCs/>
          <w:color w:val="FF9900"/>
          <w:sz w:val="28"/>
          <w:szCs w:val="28"/>
        </w:rPr>
        <w:t>Making it robust</w:t>
      </w:r>
    </w:p>
    <w:p w14:paraId="65982928" w14:textId="1D14252B" w:rsidR="38766B6A" w:rsidRDefault="267EC74C" w:rsidP="267EC74C"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The PI has a habit of becoming disconnected from the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Wifi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. With a headless machine you then don't know if it is working. It seems to be because the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Wifi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hardware gets powered off and then it has a hard time reconnecting. I did this to prevent the power off:</w:t>
      </w:r>
      <w:r w:rsidR="38766B6A">
        <w:br/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iw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dev wlan0 set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power_save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off</w:t>
      </w:r>
    </w:p>
    <w:p w14:paraId="43C185C5" w14:textId="4B5994FB" w:rsidR="38766B6A" w:rsidRDefault="267EC74C" w:rsidP="267EC74C"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I used to have a lot of crashes where the PI froze. I thought it was power issues and finally concluded it was an issue with the SSD frequency that I had changed.</w:t>
      </w:r>
    </w:p>
    <w:p w14:paraId="3FAD57E2" w14:textId="53853EB1" w:rsidR="38766B6A" w:rsidRDefault="267EC74C" w:rsidP="267EC74C"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Now I see some occasional java VM crashes. I am researching those.</w:t>
      </w:r>
    </w:p>
    <w:p w14:paraId="5C7BDA45" w14:textId="659564A1" w:rsidR="38766B6A" w:rsidRDefault="267EC74C" w:rsidP="267EC74C"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I wanted the Pi to automatically restart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FoxTelm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if it crashed. I researched the watchdog and found it to be quite complex, so I never installed it. </w:t>
      </w:r>
      <w:proofErr w:type="gram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Instead</w:t>
      </w:r>
      <w:proofErr w:type="gram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I created a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cron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entry that watches to see if </w:t>
      </w:r>
      <w:proofErr w:type="spellStart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FoxTelem</w:t>
      </w:r>
      <w:proofErr w:type="spellEnd"/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 xml:space="preserve"> is running and restarts it if it is not. It is based on the </w:t>
      </w:r>
      <w:hyperlink r:id="rId16">
        <w:r w:rsidRPr="267EC74C">
          <w:rPr>
            <w:rStyle w:val="Hyperlink"/>
            <w:rFonts w:ascii="Arial" w:eastAsia="Arial" w:hAnsi="Arial" w:cs="Arial"/>
            <w:sz w:val="24"/>
            <w:szCs w:val="24"/>
          </w:rPr>
          <w:t>robust scripts from the Fox Server</w:t>
        </w:r>
      </w:hyperlink>
      <w:r w:rsidRPr="267EC74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FAD2947" w14:textId="5E53BD9D" w:rsidR="38766B6A" w:rsidRDefault="38766B6A" w:rsidP="38766B6A"/>
    <w:sectPr w:rsidR="3876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5CC"/>
    <w:multiLevelType w:val="hybridMultilevel"/>
    <w:tmpl w:val="9782DDA4"/>
    <w:lvl w:ilvl="0" w:tplc="925E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03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C2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8F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42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20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04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4C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4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5C15"/>
    <w:multiLevelType w:val="hybridMultilevel"/>
    <w:tmpl w:val="DD12893A"/>
    <w:lvl w:ilvl="0" w:tplc="E2D46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6D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C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4F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8D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6C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65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4C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EA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664076">
    <w:abstractNumId w:val="0"/>
  </w:num>
  <w:num w:numId="2" w16cid:durableId="13017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9696C"/>
    <w:rsid w:val="003E38DF"/>
    <w:rsid w:val="00BB6B95"/>
    <w:rsid w:val="0129696C"/>
    <w:rsid w:val="01319562"/>
    <w:rsid w:val="0299401E"/>
    <w:rsid w:val="047EE987"/>
    <w:rsid w:val="049D56E3"/>
    <w:rsid w:val="058FCFD5"/>
    <w:rsid w:val="060F6D53"/>
    <w:rsid w:val="062D7DBE"/>
    <w:rsid w:val="080D161E"/>
    <w:rsid w:val="0884F299"/>
    <w:rsid w:val="0AEE2B0B"/>
    <w:rsid w:val="0B507826"/>
    <w:rsid w:val="0B62018F"/>
    <w:rsid w:val="0CCF5D80"/>
    <w:rsid w:val="10823F0E"/>
    <w:rsid w:val="11E8F482"/>
    <w:rsid w:val="1245E2ED"/>
    <w:rsid w:val="1417ED51"/>
    <w:rsid w:val="17B385B6"/>
    <w:rsid w:val="17C94F04"/>
    <w:rsid w:val="187CA907"/>
    <w:rsid w:val="1B11815A"/>
    <w:rsid w:val="1CA1AB49"/>
    <w:rsid w:val="1F485E6A"/>
    <w:rsid w:val="23113D37"/>
    <w:rsid w:val="238603AD"/>
    <w:rsid w:val="267EC74C"/>
    <w:rsid w:val="2B0326BF"/>
    <w:rsid w:val="2C6D43BF"/>
    <w:rsid w:val="2D31A263"/>
    <w:rsid w:val="381CD288"/>
    <w:rsid w:val="38766B6A"/>
    <w:rsid w:val="396A62D4"/>
    <w:rsid w:val="3990BDB6"/>
    <w:rsid w:val="3A8B4FF9"/>
    <w:rsid w:val="3B3AA1C0"/>
    <w:rsid w:val="3B5DD7CF"/>
    <w:rsid w:val="3DAEEEE6"/>
    <w:rsid w:val="3E3DD3F7"/>
    <w:rsid w:val="40343D52"/>
    <w:rsid w:val="40CD674B"/>
    <w:rsid w:val="41907993"/>
    <w:rsid w:val="44E3179D"/>
    <w:rsid w:val="48D26827"/>
    <w:rsid w:val="4A724B32"/>
    <w:rsid w:val="4DABEA53"/>
    <w:rsid w:val="4E2420DD"/>
    <w:rsid w:val="50170AA6"/>
    <w:rsid w:val="503B7DA7"/>
    <w:rsid w:val="53819D37"/>
    <w:rsid w:val="55C42EBD"/>
    <w:rsid w:val="575FFF1E"/>
    <w:rsid w:val="57CE90A3"/>
    <w:rsid w:val="59827529"/>
    <w:rsid w:val="5A6DE7E0"/>
    <w:rsid w:val="5CED4B18"/>
    <w:rsid w:val="5CFDDFDB"/>
    <w:rsid w:val="5EDC2BF2"/>
    <w:rsid w:val="5F4CA3A7"/>
    <w:rsid w:val="64548355"/>
    <w:rsid w:val="66CE157A"/>
    <w:rsid w:val="6C954990"/>
    <w:rsid w:val="6E045A88"/>
    <w:rsid w:val="6FA02AE9"/>
    <w:rsid w:val="737A9DEC"/>
    <w:rsid w:val="77A49A5B"/>
    <w:rsid w:val="79406ABC"/>
    <w:rsid w:val="7F95C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E6F8"/>
  <w15:chartTrackingRefBased/>
  <w15:docId w15:val="{BCE9D61B-CCDE-4577-894C-17620BF4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Oi37lg_ciJ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c2cz/FoxServerSide/blob/master/cron/server_runn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dupilot.org/planner/docs/mission-planner-installation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hyperlink" Target="https://www.mono-project.com/download/stabl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5T69IQp6q2Q&amp;list=PLNnwglGGYoTvy37TSGFlv-aFkpg7owWrE&amp;index=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8323473429B4BAE8F2C63F4C6D759" ma:contentTypeVersion="14" ma:contentTypeDescription="Create a new document." ma:contentTypeScope="" ma:versionID="bad401dadf1e630c925fe4325343ec07">
  <xsd:schema xmlns:xsd="http://www.w3.org/2001/XMLSchema" xmlns:xs="http://www.w3.org/2001/XMLSchema" xmlns:p="http://schemas.microsoft.com/office/2006/metadata/properties" xmlns:ns2="f12e54ec-8e42-457e-a21a-b715fa4413fc" xmlns:ns3="d79a3b8a-9035-4085-8be0-9f3f85126548" targetNamespace="http://schemas.microsoft.com/office/2006/metadata/properties" ma:root="true" ma:fieldsID="9cffa683eaf73ee02f4329829654967f" ns2:_="" ns3:_="">
    <xsd:import namespace="f12e54ec-8e42-457e-a21a-b715fa4413fc"/>
    <xsd:import namespace="d79a3b8a-9035-4085-8be0-9f3f85126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e54ec-8e42-457e-a21a-b715fa441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9e79c6a-49e2-423f-a430-0648df4a03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a3b8a-9035-4085-8be0-9f3f8512654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eed57d4-c2c2-4b8b-bf3e-8789a56babce}" ma:internalName="TaxCatchAll" ma:showField="CatchAllData" ma:web="d79a3b8a-9035-4085-8be0-9f3f85126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a3b8a-9035-4085-8be0-9f3f85126548" xsi:nil="true"/>
    <lcf76f155ced4ddcb4097134ff3c332f xmlns="f12e54ec-8e42-457e-a21a-b715fa4413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865FD4-FCE0-465C-83FF-EABD29855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e54ec-8e42-457e-a21a-b715fa4413fc"/>
    <ds:schemaRef ds:uri="d79a3b8a-9035-4085-8be0-9f3f85126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8EF988-0B89-4959-B74D-6FDD82F3AF10}">
  <ds:schemaRefs>
    <ds:schemaRef ds:uri="http://schemas.microsoft.com/office/2006/metadata/properties"/>
    <ds:schemaRef ds:uri="http://schemas.microsoft.com/office/infopath/2007/PartnerControls"/>
    <ds:schemaRef ds:uri="d79a3b8a-9035-4085-8be0-9f3f85126548"/>
    <ds:schemaRef ds:uri="f12e54ec-8e42-457e-a21a-b715fa4413fc"/>
  </ds:schemaRefs>
</ds:datastoreItem>
</file>

<file path=customXml/itemProps3.xml><?xml version="1.0" encoding="utf-8"?>
<ds:datastoreItem xmlns:ds="http://schemas.openxmlformats.org/officeDocument/2006/customXml" ds:itemID="{40739E69-3224-47B9-B504-F2A6CFFB2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Poulin</dc:creator>
  <cp:keywords/>
  <dc:description/>
  <cp:lastModifiedBy>Steven Poulin</cp:lastModifiedBy>
  <cp:revision>2</cp:revision>
  <dcterms:created xsi:type="dcterms:W3CDTF">2022-04-30T05:36:00Z</dcterms:created>
  <dcterms:modified xsi:type="dcterms:W3CDTF">2022-11-10T23:28:00Z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0x0101000A58323473429B4BAE8F2C63F4C6D759</vt:lpwstr>
  </property>
  <property fmtid="{D5CDD505-2E9C-101B-9397-08002B2CF9AE}" pid="3" name="MediaServiceImageTags">
    <vt:lpwstr/>
  </property>
</Properties>
</file>