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95A4" w14:textId="61F20F8A" w:rsidR="005F0C03" w:rsidRDefault="002B420E">
      <w:r>
        <w:t>Q1</w:t>
      </w:r>
    </w:p>
    <w:p w14:paraId="54414439" w14:textId="77777777" w:rsidR="002B420E" w:rsidRDefault="002B420E" w:rsidP="002B420E">
      <w:r>
        <w:t>Escape characters are special characters that are used in strings to represent characters that are difficult or impossible to type directly as characters within the string. They are represented by a backslash (\) followed by a specific character or code.</w:t>
      </w:r>
    </w:p>
    <w:p w14:paraId="2069CDDD" w14:textId="77777777" w:rsidR="002B420E" w:rsidRDefault="002B420E" w:rsidP="002B420E">
      <w:r>
        <w:t># Using escape characters</w:t>
      </w:r>
    </w:p>
    <w:p w14:paraId="160B5960" w14:textId="77777777" w:rsidR="002B420E" w:rsidRDefault="002B420E" w:rsidP="002B420E">
      <w:proofErr w:type="gramStart"/>
      <w:r>
        <w:t>print(</w:t>
      </w:r>
      <w:proofErr w:type="gramEnd"/>
      <w:r>
        <w:t>"Hello, world!")</w:t>
      </w:r>
    </w:p>
    <w:p w14:paraId="4C70734B" w14:textId="77777777" w:rsidR="002B420E" w:rsidRDefault="002B420E" w:rsidP="002B420E">
      <w:proofErr w:type="gramStart"/>
      <w:r>
        <w:t>print(</w:t>
      </w:r>
      <w:proofErr w:type="gramEnd"/>
      <w:r>
        <w:t>"This is a line\</w:t>
      </w:r>
      <w:proofErr w:type="spellStart"/>
      <w:r>
        <w:t>nwith</w:t>
      </w:r>
      <w:proofErr w:type="spellEnd"/>
      <w:r>
        <w:t xml:space="preserve"> a newline.")</w:t>
      </w:r>
    </w:p>
    <w:p w14:paraId="1103DFA9" w14:textId="77777777" w:rsidR="002B420E" w:rsidRDefault="002B420E" w:rsidP="002B420E">
      <w:proofErr w:type="gramStart"/>
      <w:r>
        <w:t>print(</w:t>
      </w:r>
      <w:proofErr w:type="gramEnd"/>
      <w:r>
        <w:t>"Tabs:\t\</w:t>
      </w:r>
      <w:proofErr w:type="spellStart"/>
      <w:r>
        <w:t>tColumn</w:t>
      </w:r>
      <w:proofErr w:type="spellEnd"/>
      <w:r>
        <w:t xml:space="preserve"> 1\</w:t>
      </w:r>
      <w:proofErr w:type="spellStart"/>
      <w:r>
        <w:t>tColumn</w:t>
      </w:r>
      <w:proofErr w:type="spellEnd"/>
      <w:r>
        <w:t xml:space="preserve"> 2")</w:t>
      </w:r>
    </w:p>
    <w:p w14:paraId="5CA820F2" w14:textId="77777777" w:rsidR="002B420E" w:rsidRDefault="002B420E" w:rsidP="002B420E">
      <w:proofErr w:type="gramStart"/>
      <w:r>
        <w:t>print(</w:t>
      </w:r>
      <w:proofErr w:type="gramEnd"/>
      <w:r>
        <w:t>"This is a single quote: \'")</w:t>
      </w:r>
    </w:p>
    <w:p w14:paraId="3E03AEB3" w14:textId="3904D9DA" w:rsidR="002B420E" w:rsidRDefault="002B420E" w:rsidP="002B420E">
      <w:proofErr w:type="gramStart"/>
      <w:r>
        <w:t>print(</w:t>
      </w:r>
      <w:proofErr w:type="gramEnd"/>
      <w:r>
        <w:t>"This is a double quote: \"")</w:t>
      </w:r>
    </w:p>
    <w:p w14:paraId="7BC92368" w14:textId="77777777" w:rsidR="002B420E" w:rsidRDefault="002B420E" w:rsidP="002B420E"/>
    <w:p w14:paraId="7BC75BB6" w14:textId="326A23DA" w:rsidR="002B420E" w:rsidRDefault="002B420E" w:rsidP="002B420E">
      <w:r>
        <w:t>Q2</w:t>
      </w:r>
    </w:p>
    <w:p w14:paraId="49822273" w14:textId="24783EF4" w:rsidR="002B420E" w:rsidRDefault="002B420E" w:rsidP="002B420E">
      <w:r>
        <w:t>New line and tab</w:t>
      </w:r>
    </w:p>
    <w:p w14:paraId="76E46B11" w14:textId="77777777" w:rsidR="002B420E" w:rsidRDefault="002B420E" w:rsidP="002B420E"/>
    <w:p w14:paraId="0E7BCA06" w14:textId="6FF1AD3D" w:rsidR="002B420E" w:rsidRDefault="002B420E" w:rsidP="002B420E">
      <w:r>
        <w:t>Q3</w:t>
      </w:r>
    </w:p>
    <w:p w14:paraId="25BC69B0" w14:textId="77777777" w:rsidR="001C4FD7" w:rsidRDefault="001C4FD7" w:rsidP="001C4FD7">
      <w:r>
        <w:t>use a double backslash (\\)</w:t>
      </w:r>
    </w:p>
    <w:p w14:paraId="482F5449" w14:textId="77777777" w:rsidR="001C4FD7" w:rsidRDefault="001C4FD7" w:rsidP="001C4FD7">
      <w:r>
        <w:t>ex-</w:t>
      </w:r>
    </w:p>
    <w:p w14:paraId="5AC15C12" w14:textId="77777777" w:rsidR="001C4FD7" w:rsidRDefault="001C4FD7" w:rsidP="001C4FD7">
      <w:proofErr w:type="spellStart"/>
      <w:r>
        <w:t>a_str</w:t>
      </w:r>
      <w:proofErr w:type="spellEnd"/>
      <w:r>
        <w:t xml:space="preserve"> = "This is </w:t>
      </w:r>
      <w:proofErr w:type="spellStart"/>
      <w:r>
        <w:t>ineuron</w:t>
      </w:r>
      <w:proofErr w:type="spellEnd"/>
      <w:r>
        <w:t>: \\"</w:t>
      </w:r>
    </w:p>
    <w:p w14:paraId="46F5F96D" w14:textId="77777777" w:rsidR="001C4FD7" w:rsidRDefault="001C4FD7" w:rsidP="001C4FD7">
      <w:r>
        <w:t>print(</w:t>
      </w:r>
      <w:proofErr w:type="spellStart"/>
      <w:r>
        <w:t>a_str</w:t>
      </w:r>
      <w:proofErr w:type="spellEnd"/>
      <w:r>
        <w:t>)</w:t>
      </w:r>
    </w:p>
    <w:p w14:paraId="656EB119" w14:textId="77777777" w:rsidR="001C4FD7" w:rsidRDefault="001C4FD7" w:rsidP="001C4FD7"/>
    <w:p w14:paraId="628CF880" w14:textId="77777777" w:rsidR="001C4FD7" w:rsidRDefault="001C4FD7" w:rsidP="001C4FD7">
      <w:r>
        <w:t>output:</w:t>
      </w:r>
    </w:p>
    <w:p w14:paraId="201D08C7" w14:textId="55264055" w:rsidR="002B420E" w:rsidRDefault="001C4FD7" w:rsidP="001C4FD7">
      <w:r>
        <w:t xml:space="preserve">This is </w:t>
      </w:r>
      <w:proofErr w:type="spellStart"/>
      <w:r>
        <w:t>ineuron</w:t>
      </w:r>
      <w:proofErr w:type="spellEnd"/>
      <w:r>
        <w:t>: \</w:t>
      </w:r>
    </w:p>
    <w:p w14:paraId="19FFCB80" w14:textId="77777777" w:rsidR="001C4FD7" w:rsidRDefault="001C4FD7" w:rsidP="001C4FD7"/>
    <w:p w14:paraId="681EF149" w14:textId="63A262B1" w:rsidR="001C4FD7" w:rsidRDefault="001C4FD7" w:rsidP="001C4FD7">
      <w:r>
        <w:t>Q4</w:t>
      </w:r>
    </w:p>
    <w:p w14:paraId="1080CED1" w14:textId="0E0B1D01" w:rsidR="001C4FD7" w:rsidRDefault="001C4FD7" w:rsidP="001C4FD7">
      <w:r>
        <w:t>Because the single quote is present between the two double quotes</w:t>
      </w:r>
    </w:p>
    <w:p w14:paraId="799215B2" w14:textId="77777777" w:rsidR="001C4FD7" w:rsidRDefault="001C4FD7" w:rsidP="001C4FD7"/>
    <w:p w14:paraId="335EF8BB" w14:textId="2FF900B7" w:rsidR="001C4FD7" w:rsidRDefault="001C4FD7" w:rsidP="001C4FD7">
      <w:r>
        <w:t>Q6</w:t>
      </w:r>
    </w:p>
    <w:p w14:paraId="5A04C5C8" w14:textId="7B097F0C" w:rsidR="001C4FD7" w:rsidRDefault="001C4FD7" w:rsidP="001C4FD7">
      <w:r>
        <w:t>e</w:t>
      </w:r>
    </w:p>
    <w:p w14:paraId="0C7BEE45" w14:textId="77777777" w:rsidR="001C4FD7" w:rsidRPr="001C4FD7" w:rsidRDefault="001C4FD7" w:rsidP="001C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C4FD7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'Hello'</w:t>
      </w:r>
    </w:p>
    <w:p w14:paraId="30B95AD6" w14:textId="77777777" w:rsid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C4FD7">
        <w:rPr>
          <w:rFonts w:asciiTheme="minorHAnsi" w:hAnsiTheme="minorHAnsi" w:cstheme="minorHAnsi"/>
          <w:color w:val="000000"/>
          <w:sz w:val="21"/>
          <w:szCs w:val="21"/>
        </w:rPr>
        <w:t>'Hello'</w:t>
      </w:r>
    </w:p>
    <w:p w14:paraId="02127C3E" w14:textId="77777777" w:rsid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C4FD7">
        <w:rPr>
          <w:rFonts w:asciiTheme="minorHAnsi" w:hAnsiTheme="minorHAnsi" w:cstheme="minorHAnsi"/>
          <w:color w:val="000000"/>
          <w:sz w:val="21"/>
          <w:szCs w:val="21"/>
        </w:rPr>
        <w:t>'</w:t>
      </w:r>
      <w:proofErr w:type="spellStart"/>
      <w:proofErr w:type="gramStart"/>
      <w:r w:rsidRPr="001C4FD7">
        <w:rPr>
          <w:rFonts w:asciiTheme="minorHAnsi" w:hAnsiTheme="minorHAnsi" w:cstheme="minorHAnsi"/>
          <w:color w:val="000000"/>
          <w:sz w:val="21"/>
          <w:szCs w:val="21"/>
        </w:rPr>
        <w:t>lo,world</w:t>
      </w:r>
      <w:proofErr w:type="spellEnd"/>
      <w:proofErr w:type="gramEnd"/>
      <w:r w:rsidRPr="001C4FD7">
        <w:rPr>
          <w:rFonts w:asciiTheme="minorHAnsi" w:hAnsiTheme="minorHAnsi" w:cstheme="minorHAnsi"/>
          <w:color w:val="000000"/>
          <w:sz w:val="21"/>
          <w:szCs w:val="21"/>
        </w:rPr>
        <w:t>!'</w:t>
      </w:r>
    </w:p>
    <w:p w14:paraId="0FA9838F" w14:textId="77777777" w:rsid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054CE98" w14:textId="77777777" w:rsidR="001C4FD7" w:rsidRP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2ACBF7A" w14:textId="77777777" w:rsid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E7C878A" w14:textId="6D789720" w:rsid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>Q7</w:t>
      </w:r>
    </w:p>
    <w:p w14:paraId="5CF4E146" w14:textId="77777777" w:rsidR="001C4FD7" w:rsidRDefault="001C4FD7" w:rsidP="001C4F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6B1FF78" w14:textId="22C4132B" w:rsidR="001C4FD7" w:rsidRDefault="002A700C" w:rsidP="002A700C">
      <w:pPr>
        <w:tabs>
          <w:tab w:val="left" w:pos="1202"/>
        </w:tabs>
      </w:pPr>
      <w:proofErr w:type="spellStart"/>
      <w:r>
        <w:t>Hellow</w:t>
      </w:r>
      <w:proofErr w:type="spellEnd"/>
    </w:p>
    <w:p w14:paraId="0798FD6D" w14:textId="231B2BFC" w:rsidR="002A700C" w:rsidRDefault="002A700C" w:rsidP="002A700C">
      <w:pPr>
        <w:tabs>
          <w:tab w:val="left" w:pos="1202"/>
        </w:tabs>
      </w:pPr>
      <w:r>
        <w:t>True</w:t>
      </w:r>
    </w:p>
    <w:p w14:paraId="2F7C8634" w14:textId="62E1E185" w:rsidR="002A700C" w:rsidRDefault="002A700C" w:rsidP="002A700C">
      <w:pPr>
        <w:tabs>
          <w:tab w:val="left" w:pos="1202"/>
        </w:tabs>
      </w:pPr>
      <w:r>
        <w:t>False</w:t>
      </w:r>
    </w:p>
    <w:p w14:paraId="1AFF4BBD" w14:textId="77777777" w:rsidR="002A700C" w:rsidRDefault="002A700C" w:rsidP="002A700C">
      <w:pPr>
        <w:tabs>
          <w:tab w:val="left" w:pos="1202"/>
        </w:tabs>
      </w:pPr>
    </w:p>
    <w:p w14:paraId="3294170B" w14:textId="4710FD81" w:rsidR="002A700C" w:rsidRDefault="002A700C" w:rsidP="002A700C">
      <w:pPr>
        <w:tabs>
          <w:tab w:val="left" w:pos="1202"/>
        </w:tabs>
      </w:pPr>
      <w:r>
        <w:t>Q8</w:t>
      </w:r>
    </w:p>
    <w:p w14:paraId="2201299B" w14:textId="77777777" w:rsidR="002A700C" w:rsidRPr="002A700C" w:rsidRDefault="002A700C" w:rsidP="002A70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A700C">
        <w:rPr>
          <w:rFonts w:asciiTheme="minorHAnsi" w:hAnsiTheme="minorHAnsi" w:cstheme="minorHAnsi"/>
          <w:color w:val="000000"/>
          <w:sz w:val="21"/>
          <w:szCs w:val="21"/>
        </w:rPr>
        <w:t>['</w:t>
      </w:r>
      <w:proofErr w:type="spellStart"/>
      <w:proofErr w:type="gramStart"/>
      <w:r w:rsidRPr="002A700C">
        <w:rPr>
          <w:rFonts w:asciiTheme="minorHAnsi" w:hAnsiTheme="minorHAnsi" w:cstheme="minorHAnsi"/>
          <w:color w:val="000000"/>
          <w:sz w:val="21"/>
          <w:szCs w:val="21"/>
        </w:rPr>
        <w:t>Remember,remember</w:t>
      </w:r>
      <w:proofErr w:type="gramEnd"/>
      <w:r w:rsidRPr="002A700C">
        <w:rPr>
          <w:rFonts w:asciiTheme="minorHAnsi" w:hAnsiTheme="minorHAnsi" w:cstheme="minorHAnsi"/>
          <w:color w:val="000000"/>
          <w:sz w:val="21"/>
          <w:szCs w:val="21"/>
        </w:rPr>
        <w:t>,the</w:t>
      </w:r>
      <w:proofErr w:type="spellEnd"/>
      <w:r w:rsidRPr="002A700C">
        <w:rPr>
          <w:rFonts w:asciiTheme="minorHAnsi" w:hAnsiTheme="minorHAnsi" w:cstheme="minorHAnsi"/>
          <w:color w:val="000000"/>
          <w:sz w:val="21"/>
          <w:szCs w:val="21"/>
        </w:rPr>
        <w:t>', 'fifth', 'of', 'July']</w:t>
      </w:r>
    </w:p>
    <w:p w14:paraId="587592EC" w14:textId="77777777" w:rsidR="002A700C" w:rsidRDefault="002A700C" w:rsidP="002A700C">
      <w:pPr>
        <w:tabs>
          <w:tab w:val="left" w:pos="1202"/>
        </w:tabs>
      </w:pPr>
    </w:p>
    <w:p w14:paraId="698E8856" w14:textId="77777777" w:rsidR="002A700C" w:rsidRPr="002A700C" w:rsidRDefault="002A700C" w:rsidP="002A70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A700C">
        <w:rPr>
          <w:rFonts w:asciiTheme="minorHAnsi" w:hAnsiTheme="minorHAnsi" w:cstheme="minorHAnsi"/>
          <w:color w:val="000000"/>
          <w:sz w:val="21"/>
          <w:szCs w:val="21"/>
        </w:rPr>
        <w:t>'There-can-only-one.'</w:t>
      </w:r>
    </w:p>
    <w:p w14:paraId="2561F14B" w14:textId="77777777" w:rsidR="002A700C" w:rsidRDefault="002A700C" w:rsidP="002A700C">
      <w:pPr>
        <w:tabs>
          <w:tab w:val="left" w:pos="1202"/>
        </w:tabs>
      </w:pPr>
    </w:p>
    <w:p w14:paraId="621AC0BD" w14:textId="1C8BBA1B" w:rsidR="002A700C" w:rsidRDefault="002A700C" w:rsidP="002A700C">
      <w:pPr>
        <w:tabs>
          <w:tab w:val="left" w:pos="1202"/>
        </w:tabs>
      </w:pPr>
      <w:r>
        <w:t>Q9</w:t>
      </w:r>
    </w:p>
    <w:p w14:paraId="621B96ED" w14:textId="77777777" w:rsidR="001A7316" w:rsidRDefault="001A7316" w:rsidP="001A7316">
      <w:pPr>
        <w:tabs>
          <w:tab w:val="left" w:pos="1202"/>
        </w:tabs>
      </w:pPr>
      <w:r>
        <w:t xml:space="preserve">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 method is used to right-justify a string by adding spaces (or a specified character) to the left of the string to achieve a specified width.</w:t>
      </w:r>
    </w:p>
    <w:p w14:paraId="5779E7A0" w14:textId="77777777" w:rsidR="001A7316" w:rsidRDefault="001A7316" w:rsidP="001A7316">
      <w:pPr>
        <w:tabs>
          <w:tab w:val="left" w:pos="1202"/>
        </w:tabs>
      </w:pPr>
      <w:r>
        <w:t xml:space="preserve">The 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 method is used to left-justify a string by adding spaces (or a specified character) to the right of the string to achieve a specified width.</w:t>
      </w:r>
    </w:p>
    <w:p w14:paraId="461ADD58" w14:textId="7AB7C3AE" w:rsidR="002A700C" w:rsidRDefault="001A7316" w:rsidP="001A7316">
      <w:pPr>
        <w:tabs>
          <w:tab w:val="left" w:pos="1202"/>
        </w:tabs>
      </w:pPr>
      <w:r>
        <w:t xml:space="preserve">The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) method is used to </w:t>
      </w:r>
      <w:proofErr w:type="spellStart"/>
      <w:r>
        <w:t>center</w:t>
      </w:r>
      <w:proofErr w:type="spellEnd"/>
      <w:r>
        <w:t>-align a string by adding spaces (or a specified character) equally to both sides of the string to achieve a specified width.</w:t>
      </w:r>
    </w:p>
    <w:p w14:paraId="5148CFAB" w14:textId="3951FA4F" w:rsidR="0054506A" w:rsidRDefault="0054506A" w:rsidP="001A7316">
      <w:pPr>
        <w:tabs>
          <w:tab w:val="left" w:pos="1202"/>
        </w:tabs>
      </w:pPr>
      <w:r>
        <w:t>Q10</w:t>
      </w:r>
    </w:p>
    <w:p w14:paraId="2BC3C750" w14:textId="23E98663" w:rsidR="0054506A" w:rsidRDefault="0054506A" w:rsidP="001A7316">
      <w:pPr>
        <w:tabs>
          <w:tab w:val="left" w:pos="1202"/>
        </w:tabs>
      </w:pPr>
      <w:r w:rsidRPr="0054506A">
        <w:t xml:space="preserve">whitespace characters from the start or end of a string in Python is to use the </w:t>
      </w:r>
      <w:proofErr w:type="spellStart"/>
      <w:proofErr w:type="gramStart"/>
      <w:r w:rsidRPr="0054506A">
        <w:t>str.strip</w:t>
      </w:r>
      <w:proofErr w:type="spellEnd"/>
      <w:proofErr w:type="gramEnd"/>
      <w:r w:rsidRPr="0054506A">
        <w:t xml:space="preserve">() method. The </w:t>
      </w:r>
      <w:proofErr w:type="gramStart"/>
      <w:r w:rsidRPr="0054506A">
        <w:t>strip(</w:t>
      </w:r>
      <w:proofErr w:type="gramEnd"/>
      <w:r w:rsidRPr="0054506A">
        <w:t>) method removes leading (start) and trailing (end) whitespace characters, including spaces, tabs, newlines, and other whitespace characters.</w:t>
      </w:r>
    </w:p>
    <w:p w14:paraId="4EEDDC88" w14:textId="77777777" w:rsidR="002B420E" w:rsidRDefault="002B420E" w:rsidP="002B420E"/>
    <w:p w14:paraId="1C29D84C" w14:textId="77777777" w:rsidR="002B420E" w:rsidRDefault="002B420E" w:rsidP="002B420E"/>
    <w:sectPr w:rsidR="002B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0E"/>
    <w:rsid w:val="001A7316"/>
    <w:rsid w:val="001C4FD7"/>
    <w:rsid w:val="002A700C"/>
    <w:rsid w:val="002B420E"/>
    <w:rsid w:val="0054506A"/>
    <w:rsid w:val="005F0C03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27C"/>
  <w15:chartTrackingRefBased/>
  <w15:docId w15:val="{8079F1A2-F11A-4D94-A53D-41E4440F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F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2023-08-22T17:11:00Z</dcterms:created>
  <dcterms:modified xsi:type="dcterms:W3CDTF">2023-08-22T17:52:00Z</dcterms:modified>
</cp:coreProperties>
</file>