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C6FD" w14:textId="77777777" w:rsidR="008B684C" w:rsidRDefault="008B684C">
      <w:r>
        <w:rPr>
          <w:rFonts w:ascii="Calibri" w:hAnsi="Calibri" w:cs="Calibri"/>
          <w:b/>
          <w:bCs/>
          <w:color w:val="000000"/>
          <w:sz w:val="54"/>
          <w:szCs w:val="54"/>
        </w:rPr>
        <w:t>Uday Ladhi</w:t>
      </w:r>
    </w:p>
    <w:p w14:paraId="5D62ED26" w14:textId="201B9480" w:rsidR="008B684C" w:rsidRDefault="00000000" w:rsidP="008B684C">
      <w:pPr>
        <w:pBdr>
          <w:bottom w:val="single" w:sz="4" w:space="1" w:color="auto"/>
        </w:pBdr>
      </w:pPr>
      <w:hyperlink r:id="rId5" w:history="1">
        <w:r w:rsidR="008B684C" w:rsidRPr="00F701F4">
          <w:rPr>
            <w:rStyle w:val="Hyperlink"/>
            <w:rFonts w:ascii="Calibri" w:hAnsi="Calibri" w:cs="Calibri"/>
          </w:rPr>
          <w:t>udayladhi@gmail.com</w:t>
        </w:r>
      </w:hyperlink>
      <w:r w:rsidR="008B684C">
        <w:rPr>
          <w:rFonts w:ascii="Calibri" w:hAnsi="Calibri" w:cs="Calibri"/>
          <w:color w:val="000000"/>
        </w:rPr>
        <w:t xml:space="preserve">  </w:t>
      </w:r>
      <w:hyperlink r:id="rId6" w:history="1">
        <w:r w:rsidR="008B684C">
          <w:rPr>
            <w:rStyle w:val="Hyperlink"/>
            <w:rFonts w:ascii="Calibri" w:hAnsi="Calibri" w:cs="Calibri"/>
            <w:color w:val="0563C1"/>
          </w:rPr>
          <w:t>www.linkedin.com</w:t>
        </w:r>
      </w:hyperlink>
      <w:r w:rsidR="008B684C">
        <w:rPr>
          <w:rFonts w:ascii="Calibri" w:hAnsi="Calibri" w:cs="Calibri"/>
          <w:color w:val="000000"/>
        </w:rPr>
        <w:t xml:space="preserve">   </w:t>
      </w:r>
      <w:hyperlink r:id="rId7" w:history="1">
        <w:r w:rsidR="008B684C">
          <w:rPr>
            <w:rStyle w:val="Hyperlink"/>
            <w:rFonts w:ascii="Calibri" w:hAnsi="Calibri" w:cs="Calibri"/>
            <w:color w:val="1155CC"/>
          </w:rPr>
          <w:t>https://github.com/Udayl56</w:t>
        </w:r>
      </w:hyperlink>
      <w:r w:rsidR="008B684C">
        <w:rPr>
          <w:rFonts w:ascii="Calibri" w:hAnsi="Calibri" w:cs="Calibri"/>
          <w:color w:val="000000"/>
        </w:rPr>
        <w:t>,  +918767847893</w:t>
      </w:r>
      <w:r w:rsidR="008B684C">
        <w:t>, Nagpur 441110</w:t>
      </w:r>
    </w:p>
    <w:p w14:paraId="3379470E" w14:textId="77777777" w:rsidR="00975748" w:rsidRDefault="00975748" w:rsidP="008B684C">
      <w:pPr>
        <w:pBdr>
          <w:bottom w:val="single" w:sz="4" w:space="1" w:color="auto"/>
        </w:pBdr>
      </w:pPr>
    </w:p>
    <w:p w14:paraId="036B0DF1" w14:textId="4EA7C185" w:rsidR="008B684C" w:rsidRDefault="008B684C" w:rsidP="008B684C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Education</w:t>
      </w:r>
    </w:p>
    <w:p w14:paraId="3D028648" w14:textId="3BA11E4D" w:rsidR="008B684C" w:rsidRDefault="008B684C" w:rsidP="008B684C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</w:rPr>
        <w:t>B.Tech - Information Technology</w:t>
      </w:r>
      <w:r w:rsidR="004D13F1">
        <w:rPr>
          <w:rFonts w:ascii="Calibri" w:hAnsi="Calibri" w:cs="Calibri"/>
          <w:b/>
          <w:bCs/>
          <w:color w:val="000000"/>
        </w:rPr>
        <w:t xml:space="preserve"> </w:t>
      </w:r>
      <w:r w:rsidR="004D13F1">
        <w:rPr>
          <w:rFonts w:ascii="Calibri" w:hAnsi="Calibri" w:cs="Calibri"/>
          <w:color w:val="000000"/>
        </w:rPr>
        <w:t>-  2020-2024</w:t>
      </w:r>
    </w:p>
    <w:p w14:paraId="24E646AF" w14:textId="2424F214" w:rsidR="008B684C" w:rsidRDefault="008B684C" w:rsidP="008B684C">
      <w:pPr>
        <w:pStyle w:val="NormalWeb"/>
        <w:spacing w:before="0" w:beforeAutospacing="0" w:after="160" w:afterAutospacing="0"/>
        <w:ind w:left="720"/>
        <w:jc w:val="both"/>
      </w:pPr>
      <w:r>
        <w:rPr>
          <w:rFonts w:ascii="Calibri" w:hAnsi="Calibri" w:cs="Calibri"/>
          <w:color w:val="000000"/>
        </w:rPr>
        <w:t>Yeshwantrao Chavan College Of Engineering, Nagpur</w:t>
      </w:r>
      <w:r w:rsidR="00975748">
        <w:rPr>
          <w:rFonts w:ascii="Calibri" w:hAnsi="Calibri" w:cs="Calibri"/>
          <w:color w:val="000000"/>
        </w:rPr>
        <w:t xml:space="preserve"> </w:t>
      </w:r>
      <w:r w:rsidR="004D13F1">
        <w:rPr>
          <w:rFonts w:ascii="Calibri" w:hAnsi="Calibri" w:cs="Calibri"/>
          <w:color w:val="000000"/>
        </w:rPr>
        <w:t xml:space="preserve">- </w:t>
      </w:r>
      <w:r>
        <w:rPr>
          <w:rFonts w:ascii="Calibri" w:hAnsi="Calibri" w:cs="Calibri"/>
          <w:color w:val="000000"/>
        </w:rPr>
        <w:t>CGPA: 7/10</w:t>
      </w:r>
    </w:p>
    <w:p w14:paraId="313268D7" w14:textId="77777777" w:rsidR="008B684C" w:rsidRDefault="008B684C" w:rsidP="008B684C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b/>
          <w:bCs/>
          <w:color w:val="000000"/>
        </w:rPr>
        <w:t>12 th Class/ HSC</w:t>
      </w:r>
    </w:p>
    <w:p w14:paraId="75ECBB98" w14:textId="77777777" w:rsidR="008B684C" w:rsidRDefault="008B684C" w:rsidP="008B684C">
      <w:pPr>
        <w:pStyle w:val="NormalWeb"/>
        <w:spacing w:before="0" w:beforeAutospacing="0" w:after="160" w:afterAutospacing="0"/>
        <w:ind w:left="720"/>
        <w:jc w:val="both"/>
      </w:pPr>
      <w:r>
        <w:rPr>
          <w:rFonts w:ascii="Calibri" w:hAnsi="Calibri" w:cs="Calibri"/>
          <w:color w:val="000000"/>
        </w:rPr>
        <w:t>Lok jeevan Vidyalaya &amp; Junior College, Bela - 85.23 % </w:t>
      </w:r>
    </w:p>
    <w:p w14:paraId="15E5BEF7" w14:textId="77777777" w:rsidR="008B684C" w:rsidRDefault="008B684C" w:rsidP="008B684C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b/>
          <w:bCs/>
          <w:color w:val="000000"/>
        </w:rPr>
        <w:t>10 th Class/ SSC</w:t>
      </w:r>
    </w:p>
    <w:p w14:paraId="29DBD03D" w14:textId="77777777" w:rsidR="008B684C" w:rsidRDefault="008B684C" w:rsidP="008B684C">
      <w:pPr>
        <w:pStyle w:val="NormalWeb"/>
        <w:spacing w:before="0" w:beforeAutospacing="0" w:after="160" w:afterAutospacing="0"/>
        <w:ind w:left="720"/>
        <w:jc w:val="both"/>
      </w:pPr>
      <w:r>
        <w:rPr>
          <w:rFonts w:ascii="Calibri" w:hAnsi="Calibri" w:cs="Calibri"/>
          <w:color w:val="000000"/>
        </w:rPr>
        <w:t xml:space="preserve">Lok jeevan Vidyalaya &amp; Junior College, Bela - 86.60 % </w:t>
      </w:r>
    </w:p>
    <w:p w14:paraId="4E50AF6D" w14:textId="77777777" w:rsidR="00975748" w:rsidRDefault="00975748" w:rsidP="0097574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Project</w:t>
      </w:r>
    </w:p>
    <w:p w14:paraId="4F88B077" w14:textId="77777777" w:rsidR="00975748" w:rsidRDefault="00975748" w:rsidP="0097574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 xml:space="preserve">Classification of DNA Sequences with Cross-validation Techniques , </w:t>
      </w:r>
      <w:r>
        <w:rPr>
          <w:rFonts w:ascii="Calibri" w:hAnsi="Calibri" w:cs="Calibri"/>
          <w:color w:val="000000"/>
        </w:rPr>
        <w:t>College Project</w:t>
      </w:r>
    </w:p>
    <w:p w14:paraId="6A38291B" w14:textId="15ED08CB" w:rsidR="00975748" w:rsidRPr="00975748" w:rsidRDefault="00975748" w:rsidP="00975748">
      <w:pPr>
        <w:pStyle w:val="NormalWeb"/>
        <w:numPr>
          <w:ilvl w:val="0"/>
          <w:numId w:val="10"/>
        </w:numPr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 xml:space="preserve">Guided by, </w:t>
      </w:r>
      <w:r>
        <w:rPr>
          <w:rFonts w:ascii="Calibri" w:hAnsi="Calibri" w:cs="Calibri"/>
          <w:color w:val="000000"/>
        </w:rPr>
        <w:t>Bhushan Bawankar Sir, Assistant Professor At. YCCE, Nagpur</w:t>
      </w:r>
    </w:p>
    <w:p w14:paraId="078DE34E" w14:textId="77777777" w:rsidR="00975748" w:rsidRDefault="00975748" w:rsidP="00975748">
      <w:pPr>
        <w:pStyle w:val="NormalWeb"/>
        <w:numPr>
          <w:ilvl w:val="0"/>
          <w:numId w:val="5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Conducted a comparative analysis of multiple cross-validation techniques on DNA sequence classification models, evaluating their performance in terms of accuracy, precision, recall, and F1-score to provide insights into their effectiveness.</w:t>
      </w:r>
    </w:p>
    <w:p w14:paraId="6955C96D" w14:textId="6F443113" w:rsidR="00975748" w:rsidRDefault="00975748" w:rsidP="00975748">
      <w:pPr>
        <w:pStyle w:val="NormalWeb"/>
        <w:numPr>
          <w:ilvl w:val="0"/>
          <w:numId w:val="5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Presented comprehensive findings and insights regarding the impact of different cross-validation techniques on model performance.</w:t>
      </w:r>
      <w:r w:rsidR="0071627D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8" w:history="1">
        <w:r w:rsidR="0071627D" w:rsidRPr="0071627D">
          <w:rPr>
            <w:rStyle w:val="Hyperlink"/>
            <w:rFonts w:ascii="Arial" w:hAnsi="Arial" w:cs="Arial"/>
            <w:sz w:val="22"/>
            <w:szCs w:val="22"/>
          </w:rPr>
          <w:t>Project Link</w:t>
        </w:r>
      </w:hyperlink>
      <w:r w:rsidR="0071627D">
        <w:rPr>
          <w:rFonts w:ascii="Arial" w:hAnsi="Arial" w:cs="Arial"/>
          <w:color w:val="000000"/>
          <w:sz w:val="22"/>
          <w:szCs w:val="22"/>
        </w:rPr>
        <w:t xml:space="preserve"> .</w:t>
      </w:r>
    </w:p>
    <w:p w14:paraId="1B1D4D3E" w14:textId="0488EA97" w:rsidR="00975748" w:rsidRDefault="00975748" w:rsidP="00975748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000000"/>
        </w:rPr>
        <w:t>Diabetes Prediction Model Based On Machine Learning Algorithm</w:t>
      </w:r>
      <w:r w:rsidR="0071627D">
        <w:t xml:space="preserve"> .</w:t>
      </w:r>
    </w:p>
    <w:p w14:paraId="4E28F38D" w14:textId="77777777" w:rsidR="00975748" w:rsidRDefault="00975748" w:rsidP="00975748">
      <w:pPr>
        <w:pStyle w:val="NormalWeb"/>
        <w:numPr>
          <w:ilvl w:val="0"/>
          <w:numId w:val="6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Developed a machine learning model utilizing Support Vector Machine (SVM) algorithm for diabetes detection, capable of accurately classifying individuals into diabetic or non-diabetic categories based on input features such as glucose level, BMI, age, and family history.</w:t>
      </w:r>
    </w:p>
    <w:p w14:paraId="307B22F7" w14:textId="3C3E012C" w:rsidR="00975748" w:rsidRDefault="00000000" w:rsidP="00975748">
      <w:pPr>
        <w:pStyle w:val="NormalWeb"/>
        <w:numPr>
          <w:ilvl w:val="0"/>
          <w:numId w:val="6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</w:rPr>
      </w:pPr>
      <w:hyperlink r:id="rId9" w:history="1">
        <w:r w:rsidR="00975748" w:rsidRPr="00975748">
          <w:rPr>
            <w:rStyle w:val="Hyperlink"/>
            <w:rFonts w:ascii="Arial" w:hAnsi="Arial" w:cs="Arial"/>
          </w:rPr>
          <w:t>Project Link</w:t>
        </w:r>
      </w:hyperlink>
      <w:r w:rsidR="00975748">
        <w:rPr>
          <w:rFonts w:ascii="Arial" w:hAnsi="Arial" w:cs="Arial"/>
          <w:color w:val="000000"/>
        </w:rPr>
        <w:t xml:space="preserve"> .</w:t>
      </w:r>
    </w:p>
    <w:p w14:paraId="37164316" w14:textId="77777777" w:rsidR="00975748" w:rsidRDefault="00975748" w:rsidP="00975748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Skills</w:t>
      </w:r>
    </w:p>
    <w:p w14:paraId="6C1884EC" w14:textId="77777777" w:rsidR="00975748" w:rsidRDefault="00975748" w:rsidP="00975748">
      <w:pPr>
        <w:pStyle w:val="NormalWeb"/>
        <w:numPr>
          <w:ilvl w:val="0"/>
          <w:numId w:val="7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b/>
          <w:bCs/>
          <w:color w:val="000000"/>
        </w:rPr>
        <w:t>Programming Languages:</w:t>
      </w:r>
      <w:r>
        <w:rPr>
          <w:rFonts w:ascii="Calibri" w:hAnsi="Calibri" w:cs="Calibri"/>
          <w:color w:val="000000"/>
        </w:rPr>
        <w:t xml:space="preserve"> C++, Java, Python, JavaScript</w:t>
      </w:r>
    </w:p>
    <w:p w14:paraId="03B03B16" w14:textId="77777777" w:rsidR="00975748" w:rsidRDefault="00975748" w:rsidP="00975748">
      <w:pPr>
        <w:pStyle w:val="NormalWeb"/>
        <w:numPr>
          <w:ilvl w:val="0"/>
          <w:numId w:val="7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</w:rPr>
        <w:t>Framework/Library:</w:t>
      </w:r>
      <w:r>
        <w:rPr>
          <w:rFonts w:ascii="Calibri" w:hAnsi="Calibri" w:cs="Calibri"/>
          <w:color w:val="000000"/>
        </w:rPr>
        <w:t xml:space="preserve"> Numpy, Pandas, Matplotlib, Seaborn, Scikit Learn, Ploatly, Streamlit.</w:t>
      </w:r>
    </w:p>
    <w:p w14:paraId="1AD77D75" w14:textId="77777777" w:rsidR="00975748" w:rsidRDefault="00975748" w:rsidP="00975748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Coursework</w:t>
      </w:r>
    </w:p>
    <w:p w14:paraId="57F4A966" w14:textId="77777777" w:rsidR="00975748" w:rsidRDefault="00975748" w:rsidP="00975748">
      <w:pPr>
        <w:pStyle w:val="NormalWeb"/>
        <w:numPr>
          <w:ilvl w:val="0"/>
          <w:numId w:val="8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Object Oriented Programming</w:t>
      </w:r>
    </w:p>
    <w:p w14:paraId="60139B39" w14:textId="77777777" w:rsidR="00975748" w:rsidRDefault="00975748" w:rsidP="00975748">
      <w:pPr>
        <w:pStyle w:val="NormalWeb"/>
        <w:numPr>
          <w:ilvl w:val="0"/>
          <w:numId w:val="8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 Structures And Algorithm </w:t>
      </w:r>
    </w:p>
    <w:p w14:paraId="6B36CC7F" w14:textId="77777777" w:rsidR="00975748" w:rsidRDefault="00975748" w:rsidP="00975748">
      <w:pPr>
        <w:pStyle w:val="NormalWeb"/>
        <w:numPr>
          <w:ilvl w:val="0"/>
          <w:numId w:val="8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Database Management System</w:t>
      </w:r>
    </w:p>
    <w:p w14:paraId="30500878" w14:textId="77777777" w:rsidR="00975748" w:rsidRDefault="00975748" w:rsidP="00975748">
      <w:pPr>
        <w:pStyle w:val="NormalWeb"/>
        <w:numPr>
          <w:ilvl w:val="0"/>
          <w:numId w:val="8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Machine Learning</w:t>
      </w:r>
    </w:p>
    <w:p w14:paraId="2E57D68B" w14:textId="77777777" w:rsidR="00975748" w:rsidRDefault="00975748" w:rsidP="00975748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Certificates</w:t>
      </w:r>
    </w:p>
    <w:p w14:paraId="7ACE6CEE" w14:textId="77777777" w:rsidR="00975748" w:rsidRDefault="00975748" w:rsidP="00975748">
      <w:pPr>
        <w:pStyle w:val="NormalWeb"/>
        <w:numPr>
          <w:ilvl w:val="0"/>
          <w:numId w:val="9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Cloud Bootcamp – Sponsored by Google for Developers, from Geeksforgeeks.</w:t>
      </w:r>
    </w:p>
    <w:p w14:paraId="396D0AB3" w14:textId="03E46B66" w:rsidR="008B684C" w:rsidRPr="00740AF8" w:rsidRDefault="00975748" w:rsidP="008B684C">
      <w:pPr>
        <w:pStyle w:val="NormalWeb"/>
        <w:numPr>
          <w:ilvl w:val="0"/>
          <w:numId w:val="9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SQL, from GeeksforGeeks.</w:t>
      </w:r>
    </w:p>
    <w:sectPr w:rsidR="008B684C" w:rsidRPr="00740AF8" w:rsidSect="009D62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5A69"/>
    <w:multiLevelType w:val="multilevel"/>
    <w:tmpl w:val="9458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00E96"/>
    <w:multiLevelType w:val="multilevel"/>
    <w:tmpl w:val="6126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56AEA"/>
    <w:multiLevelType w:val="multilevel"/>
    <w:tmpl w:val="D2C6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65ECC"/>
    <w:multiLevelType w:val="hybridMultilevel"/>
    <w:tmpl w:val="0820F4AC"/>
    <w:lvl w:ilvl="0" w:tplc="D01A19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A3E96"/>
    <w:multiLevelType w:val="multilevel"/>
    <w:tmpl w:val="956CC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8224FA"/>
    <w:multiLevelType w:val="multilevel"/>
    <w:tmpl w:val="AC32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A0829"/>
    <w:multiLevelType w:val="multilevel"/>
    <w:tmpl w:val="9184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BB5B5C"/>
    <w:multiLevelType w:val="multilevel"/>
    <w:tmpl w:val="3D10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27D5E"/>
    <w:multiLevelType w:val="multilevel"/>
    <w:tmpl w:val="A3A4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C7522"/>
    <w:multiLevelType w:val="multilevel"/>
    <w:tmpl w:val="D0B0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975490">
    <w:abstractNumId w:val="8"/>
  </w:num>
  <w:num w:numId="2" w16cid:durableId="564726270">
    <w:abstractNumId w:val="2"/>
  </w:num>
  <w:num w:numId="3" w16cid:durableId="1165701663">
    <w:abstractNumId w:val="0"/>
  </w:num>
  <w:num w:numId="4" w16cid:durableId="875511019">
    <w:abstractNumId w:val="7"/>
  </w:num>
  <w:num w:numId="5" w16cid:durableId="202014034">
    <w:abstractNumId w:val="5"/>
  </w:num>
  <w:num w:numId="6" w16cid:durableId="1389181483">
    <w:abstractNumId w:val="1"/>
  </w:num>
  <w:num w:numId="7" w16cid:durableId="580337325">
    <w:abstractNumId w:val="9"/>
  </w:num>
  <w:num w:numId="8" w16cid:durableId="76826745">
    <w:abstractNumId w:val="4"/>
  </w:num>
  <w:num w:numId="9" w16cid:durableId="2005890063">
    <w:abstractNumId w:val="6"/>
  </w:num>
  <w:num w:numId="10" w16cid:durableId="165901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4C"/>
    <w:rsid w:val="004156FC"/>
    <w:rsid w:val="004D13F1"/>
    <w:rsid w:val="0071627D"/>
    <w:rsid w:val="00740AF8"/>
    <w:rsid w:val="008B684C"/>
    <w:rsid w:val="00903167"/>
    <w:rsid w:val="00975748"/>
    <w:rsid w:val="009D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C5A0"/>
  <w15:chartTrackingRefBased/>
  <w15:docId w15:val="{C28DE415-550D-4535-8A3F-F6B13DBF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8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8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B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4316506d218ca806/Pictures/Desktop/UdayLadhi_resume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dayl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day-ladhi-14a10b244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dayladh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abetespredictionwebapp-fjh6w0e9ij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ladhi</dc:creator>
  <cp:keywords/>
  <dc:description/>
  <cp:lastModifiedBy>uday ladhi</cp:lastModifiedBy>
  <cp:revision>3</cp:revision>
  <dcterms:created xsi:type="dcterms:W3CDTF">2024-03-13T04:24:00Z</dcterms:created>
  <dcterms:modified xsi:type="dcterms:W3CDTF">2024-03-13T12:40:00Z</dcterms:modified>
</cp:coreProperties>
</file>