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FE" w:rsidRDefault="004710FE" w:rsidP="004710F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Save/restore defaults</w:t>
      </w:r>
    </w:p>
    <w:p w:rsidR="004710FE" w:rsidRDefault="004710FE" w:rsidP="004710FE">
      <w:r>
        <w:t xml:space="preserve">Project TFS path: </w:t>
      </w:r>
      <w:r w:rsidRPr="007F1E17">
        <w:t>$/Firmware-SVI II AP FF/</w:t>
      </w:r>
      <w:r>
        <w:t>FIRMWARE</w:t>
      </w:r>
    </w:p>
    <w:p w:rsidR="004710FE" w:rsidRDefault="004710FE" w:rsidP="004710FE">
      <w:r>
        <w:t xml:space="preserve">Project changeset version: </w:t>
      </w:r>
      <w:r w:rsidRPr="007C5F7E">
        <w:t>4</w:t>
      </w:r>
      <w:r>
        <w:t>8911</w:t>
      </w:r>
    </w:p>
    <w:p w:rsidR="004710FE" w:rsidRDefault="004710FE" w:rsidP="004710FE">
      <w:r>
        <w:t xml:space="preserve">Starting point: </w:t>
      </w:r>
      <w:r>
        <w:t>Error handling</w:t>
      </w:r>
    </w:p>
    <w:p w:rsidR="004710FE" w:rsidRDefault="004710FE" w:rsidP="00471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710F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10FE" w:rsidRDefault="004710F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710FE" w:rsidRDefault="004710FE" w:rsidP="00FB55C0">
            <w:r>
              <w:t>FIRMWARE/tasks/</w:t>
            </w:r>
            <w:proofErr w:type="spellStart"/>
            <w:r>
              <w:t>diagnosticsUniversal.c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4710FE" w:rsidRDefault="004710F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710FE" w:rsidRDefault="004710FE" w:rsidP="00FB55C0">
            <w:r>
              <w:t>Reviewer</w:t>
            </w:r>
          </w:p>
        </w:tc>
      </w:tr>
      <w:tr w:rsidR="004710FE" w:rsidTr="00FB55C0">
        <w:tc>
          <w:tcPr>
            <w:tcW w:w="1824" w:type="dxa"/>
            <w:gridSpan w:val="2"/>
          </w:tcPr>
          <w:p w:rsidR="004710FE" w:rsidRDefault="004710FE" w:rsidP="00FB55C0">
            <w:r>
              <w:t>Function or data</w:t>
            </w:r>
          </w:p>
        </w:tc>
        <w:tc>
          <w:tcPr>
            <w:tcW w:w="4854" w:type="dxa"/>
          </w:tcPr>
          <w:p w:rsidR="004710FE" w:rsidRDefault="004710FE" w:rsidP="00FB55C0">
            <w:proofErr w:type="spellStart"/>
            <w:r w:rsidRPr="004710FE">
              <w:t>nvmem_LaunchFactoryRestore</w:t>
            </w:r>
            <w:proofErr w:type="spellEnd"/>
          </w:p>
        </w:tc>
        <w:tc>
          <w:tcPr>
            <w:tcW w:w="1549" w:type="dxa"/>
          </w:tcPr>
          <w:p w:rsidR="004710FE" w:rsidRDefault="004710FE" w:rsidP="00FB55C0">
            <w:r>
              <w:t>15-05-13</w:t>
            </w:r>
          </w:p>
        </w:tc>
        <w:tc>
          <w:tcPr>
            <w:tcW w:w="1349" w:type="dxa"/>
          </w:tcPr>
          <w:p w:rsidR="004710FE" w:rsidRDefault="004710FE" w:rsidP="00FB55C0">
            <w:r>
              <w:t>AK</w:t>
            </w:r>
          </w:p>
        </w:tc>
      </w:tr>
      <w:tr w:rsidR="004710F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710FE" w:rsidRPr="00C14CE7" w:rsidRDefault="004710FE" w:rsidP="00FB55C0">
            <w:pPr>
              <w:rPr>
                <w:sz w:val="16"/>
                <w:szCs w:val="16"/>
              </w:rPr>
            </w:pPr>
          </w:p>
        </w:tc>
      </w:tr>
      <w:tr w:rsidR="004710FE" w:rsidTr="00FB55C0">
        <w:tc>
          <w:tcPr>
            <w:tcW w:w="684" w:type="dxa"/>
            <w:shd w:val="clear" w:color="auto" w:fill="D9D9D9" w:themeFill="background1" w:themeFillShade="D9"/>
          </w:tcPr>
          <w:p w:rsidR="004710FE" w:rsidRDefault="004710FE" w:rsidP="00FB55C0">
            <w:r>
              <w:t>TFS wit</w:t>
            </w:r>
          </w:p>
        </w:tc>
        <w:tc>
          <w:tcPr>
            <w:tcW w:w="1140" w:type="dxa"/>
          </w:tcPr>
          <w:p w:rsidR="004710FE" w:rsidRDefault="004710FE" w:rsidP="00FB55C0"/>
        </w:tc>
        <w:tc>
          <w:tcPr>
            <w:tcW w:w="7752" w:type="dxa"/>
            <w:gridSpan w:val="3"/>
          </w:tcPr>
          <w:p w:rsidR="004710FE" w:rsidRDefault="004710FE" w:rsidP="004710FE">
            <w:r>
              <w:t xml:space="preserve">Ignoring the error of “no saved defaults” is </w:t>
            </w:r>
            <w:r w:rsidRPr="004710FE">
              <w:rPr>
                <w:b/>
              </w:rPr>
              <w:t>*the</w:t>
            </w:r>
            <w:r>
              <w:rPr>
                <w:b/>
              </w:rPr>
              <w:t>*</w:t>
            </w:r>
            <w:r>
              <w:t xml:space="preserve"> wrong fix for bug 23575.</w:t>
            </w:r>
          </w:p>
          <w:p w:rsidR="004710FE" w:rsidRDefault="004710FE" w:rsidP="004710FE">
            <w:r>
              <w:t>The right fix is propagating a correct error (check the tip for HART error propagation). It is OK then to reject the operation, or at least set an alert or block error.</w:t>
            </w:r>
            <w:bookmarkStart w:id="0" w:name="_GoBack"/>
            <w:bookmarkEnd w:id="0"/>
          </w:p>
        </w:tc>
      </w:tr>
      <w:tr w:rsidR="004710F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10FE" w:rsidRDefault="004710F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4710FE" w:rsidRDefault="004710FE" w:rsidP="00FB55C0">
            <w:r>
              <w:t>Hiding an error from the user, even if the user is a factory user</w:t>
            </w:r>
          </w:p>
        </w:tc>
      </w:tr>
      <w:tr w:rsidR="004710F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710FE" w:rsidRDefault="004710F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4710FE" w:rsidRDefault="004710FE" w:rsidP="00FB55C0"/>
        </w:tc>
      </w:tr>
    </w:tbl>
    <w:p w:rsidR="004710FE" w:rsidRDefault="004710FE" w:rsidP="004710FE"/>
    <w:p w:rsidR="004710FE" w:rsidRDefault="004710FE" w:rsidP="004710FE"/>
    <w:p w:rsidR="004710FE" w:rsidRDefault="004710FE" w:rsidP="004710F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FE"/>
    <w:rsid w:val="004710FE"/>
    <w:rsid w:val="0054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F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0F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F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0F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>GE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1</cp:revision>
  <dcterms:created xsi:type="dcterms:W3CDTF">2015-05-14T04:08:00Z</dcterms:created>
  <dcterms:modified xsi:type="dcterms:W3CDTF">2015-05-14T04:18:00Z</dcterms:modified>
</cp:coreProperties>
</file>