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E3D1E" w14:textId="5B85E69D" w:rsidR="00CC6D34" w:rsidRDefault="00CC6D34">
      <w:r w:rsidRPr="00CC6D34">
        <w:rPr>
          <w:b/>
          <w:bCs/>
        </w:rPr>
        <w:t>Objects</w:t>
      </w:r>
      <w:r>
        <w:br/>
        <w:t>let obj = {};</w:t>
      </w:r>
      <w:r>
        <w:br/>
        <w:t xml:space="preserve">Setting: obj[“site”] = </w:t>
      </w:r>
      <w:hyperlink r:id="rId4" w:history="1">
        <w:r w:rsidRPr="003A60C8">
          <w:rPr>
            <w:rStyle w:val="Hyperlink"/>
          </w:rPr>
          <w:t>www.example.com</w:t>
        </w:r>
      </w:hyperlink>
      <w:r>
        <w:br/>
        <w:t>Setting: obj.site = 10;</w:t>
      </w:r>
      <w:r>
        <w:br/>
        <w:t>Getting keys: Object.keys(obj);</w:t>
      </w:r>
      <w:r>
        <w:br/>
        <w:t>Cycle: for(let key of obj)</w:t>
      </w:r>
    </w:p>
    <w:p w14:paraId="10264AAE" w14:textId="550A963C" w:rsidR="00CC6D34" w:rsidRPr="00CC6D34" w:rsidRDefault="00CC6D34">
      <w:r w:rsidRPr="00CC6D34">
        <w:rPr>
          <w:b/>
          <w:bCs/>
        </w:rPr>
        <w:t>Association Arrays (basically object)</w:t>
      </w:r>
      <w:r w:rsidRPr="00CC6D34">
        <w:rPr>
          <w:b/>
          <w:bCs/>
        </w:rPr>
        <w:br/>
      </w:r>
      <w:r>
        <w:t>let phonebook = {};</w:t>
      </w:r>
      <w:r>
        <w:br/>
        <w:t>Adding: phonebook[“Sven”] = 100;</w:t>
      </w:r>
      <w:r>
        <w:br/>
        <w:t>for(let key in phonebook)</w:t>
      </w:r>
      <w:r>
        <w:br/>
      </w:r>
      <w:r>
        <w:br/>
      </w:r>
      <w:r w:rsidRPr="00CC6D34">
        <w:rPr>
          <w:b/>
          <w:bCs/>
        </w:rPr>
        <w:t>Maps (Dictionaries)</w:t>
      </w:r>
      <w:r>
        <w:br/>
        <w:t>let score = new Map();</w:t>
      </w:r>
      <w:r>
        <w:br/>
        <w:t>score.set(Alex, 80);</w:t>
      </w:r>
      <w:r>
        <w:br/>
        <w:t>for(let [key, value] of score)</w:t>
      </w:r>
      <w:r>
        <w:br/>
        <w:t>has()/get()</w:t>
      </w:r>
      <w:r>
        <w:br/>
      </w:r>
      <w:r>
        <w:br/>
      </w:r>
      <w:r w:rsidRPr="00CC6D34">
        <w:rPr>
          <w:b/>
          <w:bCs/>
        </w:rPr>
        <w:t>Sets</w:t>
      </w:r>
      <w:r>
        <w:br/>
        <w:t>let names = new Set();</w:t>
      </w:r>
      <w:r>
        <w:br/>
        <w:t>names.add(“Alex”);</w:t>
      </w:r>
      <w:r>
        <w:br/>
        <w:t>for(let name of names)</w:t>
      </w:r>
      <w:r>
        <w:br/>
      </w:r>
    </w:p>
    <w:sectPr w:rsidR="00CC6D34" w:rsidRPr="00CC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9D"/>
    <w:rsid w:val="001A119D"/>
    <w:rsid w:val="00373ED5"/>
    <w:rsid w:val="009A4410"/>
    <w:rsid w:val="00C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9735"/>
  <w15:chartTrackingRefBased/>
  <w15:docId w15:val="{25B2009F-C7AD-4468-8EED-B736D53D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2021-03-30T12:48:00Z</dcterms:created>
  <dcterms:modified xsi:type="dcterms:W3CDTF">2021-03-30T12:56:00Z</dcterms:modified>
</cp:coreProperties>
</file>