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BB4F3" w14:textId="77777777"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3810AF">
        <w:t xml:space="preserve"> and Debugging</w:t>
      </w:r>
    </w:p>
    <w:p w14:paraId="4689A9C4" w14:textId="77777777"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14:paraId="2A4295BA" w14:textId="77777777"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14:paraId="5776CC06" w14:textId="77777777"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14:paraId="037DD8A7" w14:textId="77777777"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14:paraId="0DED2350" w14:textId="77777777"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14:paraId="6E75162C" w14:textId="77777777" w:rsidTr="00420941">
        <w:tc>
          <w:tcPr>
            <w:tcW w:w="774" w:type="dxa"/>
            <w:shd w:val="clear" w:color="auto" w:fill="D9D9D9" w:themeFill="background1" w:themeFillShade="D9"/>
          </w:tcPr>
          <w:p w14:paraId="5D7060B8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B3B5693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14:paraId="17EA3F26" w14:textId="77777777" w:rsidTr="00420941">
        <w:tc>
          <w:tcPr>
            <w:tcW w:w="774" w:type="dxa"/>
          </w:tcPr>
          <w:p w14:paraId="1CE08ED9" w14:textId="77777777"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14:paraId="6DD4CDDB" w14:textId="77777777"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14:paraId="1085608F" w14:textId="77777777" w:rsidR="003F4E0B" w:rsidRPr="00603773" w:rsidRDefault="003F4E0B" w:rsidP="001455D1">
      <w:pPr>
        <w:pStyle w:val="Heading2"/>
      </w:pPr>
      <w:r w:rsidRPr="00603773">
        <w:t>M</w:t>
      </w:r>
      <w:r w:rsidR="00055A25">
        <w:t>in</w:t>
      </w:r>
      <w:r w:rsidRPr="00603773">
        <w:t xml:space="preserve"> Method</w:t>
      </w:r>
    </w:p>
    <w:p w14:paraId="67D619ED" w14:textId="77777777"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055A25">
        <w:rPr>
          <w:rStyle w:val="CodeChar"/>
        </w:rPr>
        <w:t>in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maximal of two numbers. Write a program that reads three numbers from the console and prints the biggest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14:paraId="1BAD79FC" w14:textId="77777777"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14:paraId="7574D033" w14:textId="77777777" w:rsidTr="009161C1">
        <w:tc>
          <w:tcPr>
            <w:tcW w:w="769" w:type="dxa"/>
            <w:shd w:val="clear" w:color="auto" w:fill="D9D9D9" w:themeFill="background1" w:themeFillShade="D9"/>
          </w:tcPr>
          <w:p w14:paraId="692D66B3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DC9DD09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4316D5A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73CC952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2042E67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14:paraId="31967194" w14:textId="77777777" w:rsidTr="009161C1">
        <w:tc>
          <w:tcPr>
            <w:tcW w:w="769" w:type="dxa"/>
          </w:tcPr>
          <w:p w14:paraId="1D6429DF" w14:textId="77777777"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14:paraId="26A70570" w14:textId="77777777"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14:paraId="708860B8" w14:textId="77777777"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14:paraId="3AF3542D" w14:textId="77777777"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23F11A64" w14:textId="77777777"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38E3236" w14:textId="77777777"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14:paraId="31293130" w14:textId="77777777"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14:paraId="1450C3C0" w14:textId="77777777"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14:paraId="797250E6" w14:textId="77777777"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14:paraId="73901580" w14:textId="77777777"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14:paraId="7995CE6D" w14:textId="77777777"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14:paraId="031D206A" w14:textId="77777777"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14:paraId="735C38F1" w14:textId="77777777" w:rsidTr="00D52167">
        <w:tc>
          <w:tcPr>
            <w:tcW w:w="707" w:type="dxa"/>
            <w:shd w:val="clear" w:color="auto" w:fill="D9D9D9" w:themeFill="background1" w:themeFillShade="D9"/>
          </w:tcPr>
          <w:p w14:paraId="0F713CE1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6394A54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5EE520AD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723747A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3827D0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14:paraId="5FE803E9" w14:textId="77777777" w:rsidTr="00D52167">
        <w:tc>
          <w:tcPr>
            <w:tcW w:w="707" w:type="dxa"/>
          </w:tcPr>
          <w:p w14:paraId="34016259" w14:textId="77777777"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14:paraId="3426C048" w14:textId="77777777"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DAB5CBA" w14:textId="77777777"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42112BDA" w14:textId="77777777"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14:paraId="27CC33B2" w14:textId="77777777"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14:paraId="62EAF016" w14:textId="77777777"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14:paraId="6A097227" w14:textId="77777777"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14:paraId="076D2D2B" w14:textId="77777777"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14:paraId="09474440" w14:textId="77777777" w:rsidTr="00D52167">
        <w:tc>
          <w:tcPr>
            <w:tcW w:w="769" w:type="dxa"/>
            <w:shd w:val="clear" w:color="auto" w:fill="D9D9D9" w:themeFill="background1" w:themeFillShade="D9"/>
          </w:tcPr>
          <w:p w14:paraId="026A8CC9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A7BD68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5A1A1613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5CDB8D6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038ACBB" w14:textId="77777777"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14:paraId="0CC62E16" w14:textId="77777777" w:rsidTr="00D52167">
        <w:tc>
          <w:tcPr>
            <w:tcW w:w="769" w:type="dxa"/>
          </w:tcPr>
          <w:p w14:paraId="0E11F537" w14:textId="77777777"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14:paraId="61F8E7AA" w14:textId="77777777"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24DC56CD" w14:textId="77777777"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33FABB7C" w14:textId="77777777"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14:paraId="34F742B0" w14:textId="77777777"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14:paraId="29E2B4CC" w14:textId="77777777"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14:paraId="793EAF6D" w14:textId="77777777"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14:paraId="78C62B6B" w14:textId="77777777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DCE713" w14:textId="77777777"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9B51E" w14:textId="77777777"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14:paraId="134E13E4" w14:textId="77777777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C9ACF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BE99D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14:paraId="4835C2AC" w14:textId="77777777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DBC04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2A30B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14:paraId="798C7DD0" w14:textId="77777777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A2CFB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C739F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14:paraId="599F3B6B" w14:textId="77777777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399B6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CAC69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14:paraId="1EE2B5A7" w14:textId="77777777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75AB3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F7545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14:paraId="32B79F59" w14:textId="77777777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F9C7C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33290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14:paraId="3B64BFD4" w14:textId="77777777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8D56D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83FF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14:paraId="136BA2E3" w14:textId="77777777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FFAF7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B8C22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14:paraId="3C74755C" w14:textId="77777777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48A3A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898A" w14:textId="77777777"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14:paraId="5AC71892" w14:textId="77777777"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14:paraId="23068430" w14:textId="77777777"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14:paraId="445CA0D5" w14:textId="77777777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09F589" w14:textId="77777777"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1D6947" w14:textId="77777777"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14:paraId="5F6973E5" w14:textId="77777777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2F5A1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EAB2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14:paraId="293A8683" w14:textId="77777777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01219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3373B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14:paraId="425D62C6" w14:textId="77777777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70C48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F04F1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14:paraId="560A6D3C" w14:textId="77777777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31BE0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120F6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14:paraId="2D1BDD24" w14:textId="77777777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77FA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0A236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14:paraId="26748CBD" w14:textId="77777777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F7AA8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14AF0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14:paraId="0FC31B20" w14:textId="77777777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8074C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CEA3E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14:paraId="26E5A501" w14:textId="77777777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462DB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1494C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14:paraId="3135C029" w14:textId="77777777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7DA46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D9124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14:paraId="5D2478D9" w14:textId="77777777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9B391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AB73D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14:paraId="5B3D06EE" w14:textId="77777777"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14:paraId="4F3FBA18" w14:textId="77777777"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14:paraId="2925C090" w14:textId="77777777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F831" w14:textId="77777777"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14:paraId="6A8868F5" w14:textId="77777777"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E2F7432" w14:textId="77777777"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14:paraId="4D8958F0" w14:textId="77777777"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285911D5" w14:textId="77777777"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14:paraId="7C0DD0B9" w14:textId="77777777"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14:paraId="29998BEE" w14:textId="77777777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0D39D3" w14:textId="77777777"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02DCA" w14:textId="77777777"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14:paraId="20DBBD49" w14:textId="77777777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F25F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14:paraId="66F3CFDF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A820B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14:paraId="4222D388" w14:textId="77777777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5277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14:paraId="7FDD7ADD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F761B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14:paraId="73AC7DB9" w14:textId="77777777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EDA2" w14:textId="77777777"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14:paraId="76BE48E6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F92B7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14:paraId="69E36B59" w14:textId="77777777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1D2A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14:paraId="714BB0F1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001D6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14:paraId="61092EC2" w14:textId="77777777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11DE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14:paraId="35AC5800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8D67C" w14:textId="77777777"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14:paraId="3853AEE8" w14:textId="77777777" w:rsidR="00130DE6" w:rsidRPr="00027616" w:rsidRDefault="00130DE6" w:rsidP="001455D1">
      <w:pPr>
        <w:pStyle w:val="Heading2"/>
      </w:pPr>
      <w:r w:rsidRPr="00027616">
        <w:t>Center Point</w:t>
      </w:r>
    </w:p>
    <w:p w14:paraId="7D69B95E" w14:textId="77777777"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14:paraId="5BF9491A" w14:textId="77777777"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14:paraId="436D082A" w14:textId="77777777" w:rsidTr="00BD775E">
        <w:tc>
          <w:tcPr>
            <w:tcW w:w="774" w:type="dxa"/>
            <w:shd w:val="clear" w:color="auto" w:fill="D9D9D9" w:themeFill="background1" w:themeFillShade="D9"/>
          </w:tcPr>
          <w:p w14:paraId="05765153" w14:textId="77777777"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271A9FB1" w14:textId="77777777"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14:paraId="4A915F07" w14:textId="77777777" w:rsidTr="00E46C9A">
        <w:tc>
          <w:tcPr>
            <w:tcW w:w="774" w:type="dxa"/>
          </w:tcPr>
          <w:p w14:paraId="48DF1C4F" w14:textId="77777777"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14:paraId="324DCF80" w14:textId="77777777"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14:paraId="6E1E424E" w14:textId="77777777"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14:paraId="19E29E41" w14:textId="77777777"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14:paraId="25DDD717" w14:textId="77777777"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14:paraId="45F768EF" w14:textId="77777777"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14:paraId="3F81670D" w14:textId="77777777"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</w:t>
      </w:r>
      <w:proofErr w:type="gramStart"/>
      <w:r w:rsidR="00790293" w:rsidRPr="00027616">
        <w:t>1)</w:t>
      </w:r>
      <w:r w:rsidRPr="00027616">
        <w:t>(</w:t>
      </w:r>
      <w:proofErr w:type="gramEnd"/>
      <w:r w:rsidRPr="00027616">
        <w:t>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14:paraId="625B2979" w14:textId="77777777"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14:paraId="2502EB4B" w14:textId="77777777" w:rsidTr="00790293">
        <w:tc>
          <w:tcPr>
            <w:tcW w:w="774" w:type="dxa"/>
            <w:shd w:val="clear" w:color="auto" w:fill="D9D9D9" w:themeFill="background1" w:themeFillShade="D9"/>
          </w:tcPr>
          <w:p w14:paraId="5E52F94C" w14:textId="77777777"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14:paraId="3032B97E" w14:textId="77777777"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14:paraId="245C6C62" w14:textId="77777777" w:rsidTr="00790293">
        <w:tc>
          <w:tcPr>
            <w:tcW w:w="774" w:type="dxa"/>
          </w:tcPr>
          <w:p w14:paraId="7C0971E3" w14:textId="77777777"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14:paraId="116302E9" w14:textId="77777777"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14:paraId="1E73586C" w14:textId="77777777"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14:paraId="4A13EE6A" w14:textId="77777777"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14:paraId="79AE47C6" w14:textId="77777777"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14:paraId="2E046D05" w14:textId="77777777"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14:paraId="7AD7167B" w14:textId="77777777"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14:paraId="28865955" w14:textId="77777777"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14:paraId="451DD40A" w14:textId="77777777"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14:paraId="08B6C2E6" w14:textId="77777777" w:rsidR="00292136" w:rsidRDefault="00292136" w:rsidP="00292136">
      <w:pPr>
        <w:pStyle w:val="Heading2"/>
      </w:pPr>
      <w:r>
        <w:t>Cube Properties</w:t>
      </w:r>
    </w:p>
    <w:p w14:paraId="665F961E" w14:textId="77777777"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14:paraId="7C0EEF50" w14:textId="77777777" w:rsidR="00474DD5" w:rsidRDefault="00474DD5" w:rsidP="00A7733E">
      <w:r w:rsidRPr="00027616">
        <w:t>Output should be rounded to the second digit after the decimal point:</w:t>
      </w:r>
    </w:p>
    <w:p w14:paraId="63FFB7E9" w14:textId="77777777"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14:paraId="29986ED0" w14:textId="77777777" w:rsidTr="00474DD5">
        <w:tc>
          <w:tcPr>
            <w:tcW w:w="1044" w:type="dxa"/>
            <w:shd w:val="clear" w:color="auto" w:fill="D9D9D9" w:themeFill="background1" w:themeFillShade="D9"/>
          </w:tcPr>
          <w:p w14:paraId="643F5C8E" w14:textId="77777777"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6DCE978A" w14:textId="77777777"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14:paraId="7C1A941C" w14:textId="77777777" w:rsidTr="00474DD5">
        <w:tc>
          <w:tcPr>
            <w:tcW w:w="1044" w:type="dxa"/>
          </w:tcPr>
          <w:p w14:paraId="57DFE7C5" w14:textId="77777777"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14:paraId="43CB51F9" w14:textId="77777777"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14:paraId="6A149C64" w14:textId="77777777"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14:paraId="33C0877D" w14:textId="77777777"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14:paraId="1EC29953" w14:textId="77777777" w:rsidTr="00474DD5">
        <w:tc>
          <w:tcPr>
            <w:tcW w:w="1044" w:type="dxa"/>
          </w:tcPr>
          <w:p w14:paraId="22B0DDE0" w14:textId="77777777"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14:paraId="763C9CD5" w14:textId="77777777"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14:paraId="0E599C01" w14:textId="77777777"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14:paraId="2A80B927" w14:textId="77777777" w:rsidR="00130DE6" w:rsidRDefault="00130DE6" w:rsidP="001455D1">
      <w:pPr>
        <w:pStyle w:val="Heading2"/>
      </w:pPr>
      <w:r>
        <w:t>Geometry Calculator</w:t>
      </w:r>
    </w:p>
    <w:p w14:paraId="274BE942" w14:textId="77777777"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14:paraId="26404585" w14:textId="77777777"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14:paraId="0AB7D02B" w14:textId="77777777"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14:paraId="48B9B4B9" w14:textId="77777777"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14:paraId="1756F267" w14:textId="77777777"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14:paraId="7D9E210C" w14:textId="77777777"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14:paraId="3666BC13" w14:textId="77777777" w:rsidR="00F65110" w:rsidRDefault="00F65110" w:rsidP="00F65110">
      <w:r>
        <w:t>The output should be rounded to the second digit after the decimal point</w:t>
      </w:r>
      <w:r w:rsidR="00027616">
        <w:t>:</w:t>
      </w:r>
    </w:p>
    <w:p w14:paraId="1E4A0257" w14:textId="77777777"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14:paraId="398CAF0B" w14:textId="77777777" w:rsidTr="00351095">
        <w:tc>
          <w:tcPr>
            <w:tcW w:w="1044" w:type="dxa"/>
            <w:shd w:val="clear" w:color="auto" w:fill="D9D9D9" w:themeFill="background1" w:themeFillShade="D9"/>
          </w:tcPr>
          <w:p w14:paraId="18488A7E" w14:textId="77777777"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1F5B0CE" w14:textId="77777777"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14:paraId="0CFD6037" w14:textId="77777777" w:rsidTr="00351095">
        <w:tc>
          <w:tcPr>
            <w:tcW w:w="1044" w:type="dxa"/>
          </w:tcPr>
          <w:p w14:paraId="65241B86" w14:textId="77777777"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14:paraId="3540DE6A" w14:textId="77777777"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4A15038" w14:textId="77777777"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14:paraId="0B8F214E" w14:textId="77777777"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14:paraId="3F7E8827" w14:textId="77777777" w:rsidTr="00351095">
        <w:tc>
          <w:tcPr>
            <w:tcW w:w="1044" w:type="dxa"/>
          </w:tcPr>
          <w:p w14:paraId="6F60DE44" w14:textId="77777777"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14:paraId="723BD10F" w14:textId="77777777"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14:paraId="7BD01E1D" w14:textId="77777777"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14:paraId="7A202D80" w14:textId="77777777"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14:paraId="743A155C" w14:textId="77777777" w:rsidR="002572D4" w:rsidRPr="00603773" w:rsidRDefault="002572D4" w:rsidP="001455D1">
      <w:pPr>
        <w:pStyle w:val="Heading2"/>
      </w:pPr>
      <w:r w:rsidRPr="00603773">
        <w:t>Master Numbers</w:t>
      </w:r>
    </w:p>
    <w:p w14:paraId="7352586A" w14:textId="77777777"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14:paraId="3916CD39" w14:textId="77777777"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14:paraId="3ACBE125" w14:textId="77777777"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14:paraId="3A890F53" w14:textId="77777777"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14:paraId="371DB68C" w14:textId="77777777"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14:paraId="09F0F912" w14:textId="77777777"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14:paraId="09079944" w14:textId="77777777" w:rsidTr="00D52167">
        <w:tc>
          <w:tcPr>
            <w:tcW w:w="769" w:type="dxa"/>
            <w:shd w:val="clear" w:color="auto" w:fill="D9D9D9" w:themeFill="background1" w:themeFillShade="D9"/>
          </w:tcPr>
          <w:p w14:paraId="7C8FE3B4" w14:textId="77777777"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71F6B20" w14:textId="77777777"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B5D727B" w14:textId="77777777"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AFDB9F0" w14:textId="77777777"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2D3238C" w14:textId="77777777"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14:paraId="36208E64" w14:textId="77777777" w:rsidTr="00D52167">
        <w:tc>
          <w:tcPr>
            <w:tcW w:w="769" w:type="dxa"/>
          </w:tcPr>
          <w:p w14:paraId="038F6C4C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14:paraId="303A41A1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14:paraId="45F482CC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14:paraId="504AA69F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14:paraId="5AE70BC9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6CBBF8AE" w14:textId="77777777"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0240232D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14:paraId="7192217A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14:paraId="0E1B4501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14:paraId="4732EF56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14:paraId="08148406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14:paraId="16197C20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14:paraId="6ABB95F7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14:paraId="3975035E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14:paraId="590EF06F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14:paraId="2D2AB083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14:paraId="59C2516D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14:paraId="0EBAB983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14:paraId="2C6B942F" w14:textId="77777777"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14:paraId="1A035877" w14:textId="77777777"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14:paraId="0D65814F" w14:textId="77777777"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14:paraId="0A1E7065" w14:textId="77777777"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14:paraId="4CCA8B1D" w14:textId="77777777"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14:paraId="1147A8C3" w14:textId="77777777"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14:paraId="0521F06C" w14:textId="77777777"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14:paraId="02111FD4" w14:textId="77777777"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14:paraId="65FEAB28" w14:textId="77777777"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14:paraId="75F8FEA3" w14:textId="77777777"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14:paraId="26D1B490" w14:textId="77777777" w:rsidTr="00AC024A">
        <w:tc>
          <w:tcPr>
            <w:tcW w:w="769" w:type="dxa"/>
            <w:shd w:val="clear" w:color="auto" w:fill="D9D9D9" w:themeFill="background1" w:themeFillShade="D9"/>
          </w:tcPr>
          <w:p w14:paraId="6C4DB3A4" w14:textId="77777777"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BF1814D" w14:textId="77777777"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7AFA685F" w14:textId="77777777"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7382F906" w14:textId="77777777"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14:paraId="02984668" w14:textId="77777777"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14:paraId="4C74CE69" w14:textId="77777777" w:rsidTr="00AC024A">
        <w:tc>
          <w:tcPr>
            <w:tcW w:w="769" w:type="dxa"/>
          </w:tcPr>
          <w:p w14:paraId="5608B54E" w14:textId="77777777"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14:paraId="27205CA3" w14:textId="77777777"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1F8E90E4" w14:textId="77777777"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3B592CBB" w14:textId="77777777"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14:paraId="6715DAB9" w14:textId="77777777"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14:paraId="381F7EDE" w14:textId="77777777" w:rsidR="00A46A57" w:rsidRPr="00603773" w:rsidRDefault="00A46A57" w:rsidP="00A46A57">
      <w:pPr>
        <w:pStyle w:val="Heading3"/>
      </w:pPr>
      <w:r w:rsidRPr="00603773">
        <w:t>Hints</w:t>
      </w:r>
    </w:p>
    <w:p w14:paraId="2B52D3A1" w14:textId="77777777"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14:paraId="238D9E2F" w14:textId="77777777"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14:paraId="0AFA2A9F" w14:textId="77777777"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4CD7D6AC" wp14:editId="0F5351E3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DC6B" w14:textId="77777777"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0A793D4C" wp14:editId="6831393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D9BA" w14:textId="77777777"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14:paraId="40FA7AC7" w14:textId="77777777"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436BE990" wp14:editId="1DEC0E35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05B3" w14:textId="77777777"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14:paraId="46F882F6" w14:textId="77777777"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03E9D961" wp14:editId="3D4514B6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F687" w14:textId="77777777" w:rsidR="003810AF" w:rsidRDefault="003810AF" w:rsidP="00E46C9A">
      <w:pPr>
        <w:pStyle w:val="Heading2"/>
      </w:pPr>
      <w:r>
        <w:t>Factorial Trailing Zeroes</w:t>
      </w:r>
    </w:p>
    <w:p w14:paraId="0D3266BF" w14:textId="77777777" w:rsidR="003810AF" w:rsidRDefault="003810AF" w:rsidP="003810AF">
      <w:r w:rsidRPr="006A2E28">
        <w:t>Create a program that counts the trailing zeroes of the factorial of a given number.</w:t>
      </w:r>
    </w:p>
    <w:p w14:paraId="619C6EB9" w14:textId="77777777"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14:paraId="4853F163" w14:textId="77777777" w:rsidTr="00FA5A42">
        <w:tc>
          <w:tcPr>
            <w:tcW w:w="769" w:type="dxa"/>
            <w:shd w:val="clear" w:color="auto" w:fill="D9D9D9" w:themeFill="background1" w:themeFillShade="D9"/>
          </w:tcPr>
          <w:p w14:paraId="49509808" w14:textId="77777777"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3E5492B" w14:textId="77777777"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14:paraId="7E34BD6D" w14:textId="77777777"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14:paraId="4E153803" w14:textId="77777777" w:rsidTr="00FA5A42">
        <w:tc>
          <w:tcPr>
            <w:tcW w:w="769" w:type="dxa"/>
          </w:tcPr>
          <w:p w14:paraId="5760474B" w14:textId="77777777"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14:paraId="239BEA67" w14:textId="77777777"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14:paraId="2F7C494F" w14:textId="77777777"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14:paraId="292B4D8A" w14:textId="77777777" w:rsidTr="00FA5A42">
        <w:tc>
          <w:tcPr>
            <w:tcW w:w="769" w:type="dxa"/>
          </w:tcPr>
          <w:p w14:paraId="1F129C8A" w14:textId="77777777"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14:paraId="280C1E9E" w14:textId="77777777"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14:paraId="73FF6DFC" w14:textId="77777777"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14:paraId="7D4A7DAC" w14:textId="77777777" w:rsidR="00FA5A42" w:rsidRPr="00603773" w:rsidRDefault="00FA5A42" w:rsidP="00FA5A42">
      <w:pPr>
        <w:pStyle w:val="Heading3"/>
      </w:pPr>
      <w:r w:rsidRPr="00603773">
        <w:t>Hints</w:t>
      </w:r>
    </w:p>
    <w:p w14:paraId="2DC427D2" w14:textId="77777777"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14:paraId="59387256" w14:textId="77777777"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14:paraId="65873F48" w14:textId="77777777"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14:paraId="10939888" w14:textId="77777777"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14:paraId="094F580D" w14:textId="77777777" w:rsidR="0062665B" w:rsidRDefault="0062665B" w:rsidP="0062665B">
      <w:pPr>
        <w:pStyle w:val="Heading3"/>
      </w:pPr>
      <w:r>
        <w:lastRenderedPageBreak/>
        <w:t>Problem Description</w:t>
      </w:r>
    </w:p>
    <w:p w14:paraId="43F19881" w14:textId="77777777"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14:paraId="26746608" w14:textId="77777777"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14:paraId="5A7AFA3A" w14:textId="77777777"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14:paraId="3ADE5B30" w14:textId="77777777"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14:paraId="7F5D0B4A" w14:textId="77777777"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14:paraId="2F870155" w14:textId="77777777"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14:paraId="694ADFA3" w14:textId="77777777"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14:paraId="78724E2C" w14:textId="77777777"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14:paraId="542DE5A5" w14:textId="77777777"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14:paraId="7FCFC7ED" w14:textId="77777777"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14:paraId="6135B8E5" w14:textId="77777777"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14:paraId="2DEEFC3C" w14:textId="77777777" w:rsidTr="0047797F">
        <w:tc>
          <w:tcPr>
            <w:tcW w:w="2605" w:type="dxa"/>
            <w:shd w:val="clear" w:color="auto" w:fill="D9D9D9" w:themeFill="background1" w:themeFillShade="D9"/>
          </w:tcPr>
          <w:p w14:paraId="65031550" w14:textId="77777777"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2557C06" w14:textId="77777777"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483C37A" w14:textId="77777777"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14:paraId="273A7396" w14:textId="77777777" w:rsidTr="0047797F">
        <w:trPr>
          <w:trHeight w:val="53"/>
        </w:trPr>
        <w:tc>
          <w:tcPr>
            <w:tcW w:w="2605" w:type="dxa"/>
          </w:tcPr>
          <w:p w14:paraId="444F4644" w14:textId="77777777"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14:paraId="30476895" w14:textId="77777777" w:rsidR="0062665B" w:rsidRPr="007351F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3E83F9B7" w14:textId="77777777"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14:paraId="680FB64C" w14:textId="77777777"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14:paraId="3DD17320" w14:textId="77777777"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14:paraId="4177E84D" w14:textId="77777777" w:rsidTr="0047797F">
        <w:trPr>
          <w:trHeight w:val="53"/>
        </w:trPr>
        <w:tc>
          <w:tcPr>
            <w:tcW w:w="2605" w:type="dxa"/>
          </w:tcPr>
          <w:p w14:paraId="0870F69F" w14:textId="77777777"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14:paraId="70B1DCEB" w14:textId="77777777"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14:paraId="7275152F" w14:textId="77777777"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14:paraId="10BAA8FC" w14:textId="77777777"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14:paraId="63F1773A" w14:textId="77777777"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14:paraId="6B4D3FC4" w14:textId="77777777" w:rsidTr="0047797F">
        <w:trPr>
          <w:trHeight w:val="53"/>
        </w:trPr>
        <w:tc>
          <w:tcPr>
            <w:tcW w:w="2605" w:type="dxa"/>
          </w:tcPr>
          <w:p w14:paraId="3017B1F5" w14:textId="77777777"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14:paraId="1812D1A2" w14:textId="77777777"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14:paraId="2500EE39" w14:textId="77777777"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14:paraId="2FBFC74A" w14:textId="77777777"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14:paraId="5061B5A7" w14:textId="77777777" w:rsidTr="0047797F">
        <w:trPr>
          <w:trHeight w:val="53"/>
        </w:trPr>
        <w:tc>
          <w:tcPr>
            <w:tcW w:w="2605" w:type="dxa"/>
          </w:tcPr>
          <w:p w14:paraId="0D9432E6" w14:textId="77777777"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14:paraId="09715C3A" w14:textId="77777777"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14:paraId="5CEBD929" w14:textId="77777777"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14:paraId="5EF6EDA8" w14:textId="77777777"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14:paraId="42083839" w14:textId="77777777"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14:paraId="4F82A46E" w14:textId="77777777" w:rsidR="0062665B" w:rsidRDefault="0062665B" w:rsidP="0062665B"/>
    <w:p w14:paraId="61EAE4DA" w14:textId="77777777"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14:paraId="0B5A77AF" w14:textId="77777777"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14:paraId="28AE2B0D" w14:textId="77777777"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14:paraId="3CB64739" w14:textId="77777777" w:rsidR="00E46C9A" w:rsidRDefault="00E46C9A" w:rsidP="00E46C9A">
      <w:pPr>
        <w:pStyle w:val="Heading3"/>
      </w:pPr>
      <w:r>
        <w:t>Problem Description</w:t>
      </w:r>
    </w:p>
    <w:p w14:paraId="37D723B5" w14:textId="77777777"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14:paraId="5381B3F7" w14:textId="77777777"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14:paraId="31E1E312" w14:textId="77777777"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14:paraId="41D1094C" w14:textId="77777777"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14:paraId="0B5E87B2" w14:textId="77777777"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14:paraId="44887E65" w14:textId="77777777"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14:paraId="4365D483" w14:textId="77777777" w:rsidR="00E46C9A" w:rsidRDefault="00E46C9A" w:rsidP="00E46C9A">
      <w:pPr>
        <w:pStyle w:val="Heading3"/>
      </w:pPr>
      <w:r>
        <w:lastRenderedPageBreak/>
        <w:t>Output</w:t>
      </w:r>
    </w:p>
    <w:p w14:paraId="34968E0A" w14:textId="77777777"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14:paraId="0ED3F76B" w14:textId="77777777" w:rsidR="00E46C9A" w:rsidRDefault="00E46C9A" w:rsidP="00E46C9A">
      <w:pPr>
        <w:pStyle w:val="Heading3"/>
      </w:pPr>
      <w:r>
        <w:t>Constraints</w:t>
      </w:r>
    </w:p>
    <w:p w14:paraId="74C778EB" w14:textId="77777777"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14:paraId="2376C04A" w14:textId="77777777"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14:paraId="20D89BA4" w14:textId="77777777" w:rsidTr="00BD775E">
        <w:tc>
          <w:tcPr>
            <w:tcW w:w="2605" w:type="dxa"/>
            <w:shd w:val="clear" w:color="auto" w:fill="D9D9D9" w:themeFill="background1" w:themeFillShade="D9"/>
          </w:tcPr>
          <w:p w14:paraId="1DBBA689" w14:textId="77777777"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42F08C78" w14:textId="77777777"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49A200" w14:textId="77777777"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14:paraId="10EF18E2" w14:textId="77777777" w:rsidTr="00BD775E">
        <w:trPr>
          <w:trHeight w:val="53"/>
        </w:trPr>
        <w:tc>
          <w:tcPr>
            <w:tcW w:w="2605" w:type="dxa"/>
          </w:tcPr>
          <w:p w14:paraId="30D79A8D" w14:textId="77777777"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14:paraId="5A50E0FF" w14:textId="77777777"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14:paraId="6BD4854E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14:paraId="530AE60A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14:paraId="6427EC44" w14:textId="77777777"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14:paraId="6A9FD65A" w14:textId="77777777"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14:paraId="3BF0512F" w14:textId="77777777" w:rsidTr="00BD775E">
        <w:trPr>
          <w:trHeight w:val="53"/>
        </w:trPr>
        <w:tc>
          <w:tcPr>
            <w:tcW w:w="2605" w:type="dxa"/>
          </w:tcPr>
          <w:p w14:paraId="3F9A55F1" w14:textId="77777777"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14:paraId="1EDFCF1A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14:paraId="0B18D60A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14:paraId="52D7FCF2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14:paraId="430FBC69" w14:textId="77777777"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14:paraId="4DBBE295" w14:textId="77777777"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14:paraId="2F63B24B" w14:textId="77777777" w:rsidTr="00BD775E">
        <w:trPr>
          <w:trHeight w:val="53"/>
        </w:trPr>
        <w:tc>
          <w:tcPr>
            <w:tcW w:w="2605" w:type="dxa"/>
          </w:tcPr>
          <w:p w14:paraId="0D6756DD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14:paraId="507C0725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14:paraId="412AEC62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14:paraId="26BB528E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14:paraId="7B5ADB16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14:paraId="6793E276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14:paraId="5094A100" w14:textId="77777777" w:rsidTr="00BD775E">
        <w:trPr>
          <w:trHeight w:val="53"/>
        </w:trPr>
        <w:tc>
          <w:tcPr>
            <w:tcW w:w="2605" w:type="dxa"/>
          </w:tcPr>
          <w:p w14:paraId="1EBBB087" w14:textId="77777777"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14:paraId="216FF73F" w14:textId="77777777"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14:paraId="5F6CFB4F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14:paraId="72F1F437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14:paraId="4732DF1C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14:paraId="05A61C34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14:paraId="70F159FC" w14:textId="77777777"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14:paraId="76160258" w14:textId="77777777"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14:paraId="4564D617" w14:textId="77777777"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14:paraId="48760E64" w14:textId="77777777" w:rsidR="00E46C9A" w:rsidRDefault="00E46C9A" w:rsidP="00E46C9A">
      <w:pPr>
        <w:pStyle w:val="Heading3"/>
      </w:pPr>
      <w:r>
        <w:t>Problem Description</w:t>
      </w:r>
    </w:p>
    <w:p w14:paraId="7412EA97" w14:textId="77777777"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14:paraId="14BEA203" w14:textId="77777777" w:rsidR="00E46C9A" w:rsidRDefault="00E46C9A" w:rsidP="00E46C9A">
      <w:pPr>
        <w:pStyle w:val="Heading3"/>
      </w:pPr>
      <w:r>
        <w:t>Input</w:t>
      </w:r>
    </w:p>
    <w:p w14:paraId="705A0A01" w14:textId="77777777"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14:paraId="493EBC0D" w14:textId="77777777"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14:paraId="06C129F3" w14:textId="77777777" w:rsidR="00E46C9A" w:rsidRDefault="00E46C9A" w:rsidP="00E46C9A">
      <w:pPr>
        <w:pStyle w:val="Heading3"/>
      </w:pPr>
      <w:r>
        <w:t>Processing Logic</w:t>
      </w:r>
    </w:p>
    <w:p w14:paraId="3B72FFFB" w14:textId="77777777"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14:paraId="45D31C92" w14:textId="77777777"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14:paraId="4EFBE574" w14:textId="77777777"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14:paraId="309E79DE" w14:textId="77777777"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14:paraId="4AB6149C" w14:textId="77777777"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14:paraId="2A5E2149" w14:textId="77777777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46419224" w14:textId="77777777"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14:paraId="5C905760" w14:textId="77777777"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874F816" w14:textId="77777777"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14:paraId="602BFC41" w14:textId="77777777" w:rsidTr="00BD775E">
        <w:tc>
          <w:tcPr>
            <w:tcW w:w="2245" w:type="dxa"/>
          </w:tcPr>
          <w:p w14:paraId="782FB752" w14:textId="77777777"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14:paraId="5998C1C5" w14:textId="77777777"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14:paraId="544E7B81" w14:textId="77777777"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14:paraId="61E4F501" w14:textId="77777777"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14:paraId="27980BD8" w14:textId="77777777"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14:paraId="0F0B2734" w14:textId="77777777"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14:paraId="39EB9F2D" w14:textId="77777777"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14:paraId="1F465E69" w14:textId="77777777"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14:paraId="69A0AC8C" w14:textId="77777777"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14:paraId="54085EDC" w14:textId="77777777"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14:paraId="12793DC1" w14:textId="77777777" w:rsidR="00E46C9A" w:rsidRDefault="00E46C9A" w:rsidP="00E46C9A">
      <w:pPr>
        <w:pStyle w:val="Heading3"/>
      </w:pPr>
      <w:r>
        <w:t>Output</w:t>
      </w:r>
    </w:p>
    <w:p w14:paraId="5042DD6B" w14:textId="77777777"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14:paraId="30353693" w14:textId="77777777" w:rsidR="00E46C9A" w:rsidRDefault="00E46C9A" w:rsidP="00E46C9A">
      <w:pPr>
        <w:pStyle w:val="Heading3"/>
      </w:pPr>
      <w:r>
        <w:t>Constraints</w:t>
      </w:r>
    </w:p>
    <w:p w14:paraId="047B840A" w14:textId="77777777"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14:paraId="118536EC" w14:textId="77777777"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14:paraId="3E98B38E" w14:textId="77777777"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14:paraId="032D34CB" w14:textId="77777777"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14:paraId="784EF9ED" w14:textId="77777777"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14:paraId="7590F3CC" w14:textId="77777777" w:rsidTr="00BD775E">
        <w:tc>
          <w:tcPr>
            <w:tcW w:w="2416" w:type="dxa"/>
            <w:shd w:val="clear" w:color="auto" w:fill="D9D9D9" w:themeFill="background1" w:themeFillShade="D9"/>
          </w:tcPr>
          <w:p w14:paraId="08D7036C" w14:textId="77777777"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3BAAF644" w14:textId="77777777"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28B652BD" w14:textId="77777777"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14:paraId="2AF949FC" w14:textId="77777777" w:rsidTr="00BD775E">
        <w:trPr>
          <w:trHeight w:val="53"/>
        </w:trPr>
        <w:tc>
          <w:tcPr>
            <w:tcW w:w="2416" w:type="dxa"/>
          </w:tcPr>
          <w:p w14:paraId="54E5E2D4" w14:textId="77777777"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14:paraId="123BB377" w14:textId="77777777"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14:paraId="1760848B" w14:textId="77777777"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14:paraId="6CC997B1" w14:textId="77777777"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14:paraId="0CCD6148" w14:textId="77777777"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14:paraId="3E19C3EC" w14:textId="77777777"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14:paraId="7D7E1A7C" w14:textId="77777777"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14:paraId="69CAFA82" w14:textId="77777777"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14:paraId="318070E2" w14:textId="77777777" w:rsidTr="00BD775E">
        <w:trPr>
          <w:trHeight w:val="53"/>
        </w:trPr>
        <w:tc>
          <w:tcPr>
            <w:tcW w:w="2416" w:type="dxa"/>
          </w:tcPr>
          <w:p w14:paraId="38980C95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14:paraId="3C278745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14:paraId="537D456C" w14:textId="77777777"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14:paraId="07DD1488" w14:textId="77777777"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14:paraId="47696625" w14:textId="77777777"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14:paraId="277766F8" w14:textId="77777777"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14:paraId="2AB5FBE8" w14:textId="77777777"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14:paraId="228DB585" w14:textId="77777777"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14:paraId="317978AC" w14:textId="77777777" w:rsidR="00E46C9A" w:rsidRDefault="00E46C9A" w:rsidP="00E46C9A">
      <w:pPr>
        <w:pStyle w:val="Heading3"/>
      </w:pPr>
      <w:r>
        <w:t>Problem Description</w:t>
      </w:r>
    </w:p>
    <w:p w14:paraId="1C1731A8" w14:textId="77777777"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14:paraId="40D8C556" w14:textId="77777777" w:rsidR="00E46C9A" w:rsidRDefault="00E46C9A" w:rsidP="00E46C9A">
      <w:pPr>
        <w:pStyle w:val="Heading3"/>
      </w:pPr>
      <w:r>
        <w:t>Input</w:t>
      </w:r>
    </w:p>
    <w:p w14:paraId="57173CC6" w14:textId="77777777"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14:paraId="31834B2D" w14:textId="77777777"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14:paraId="14E7CF9F" w14:textId="77777777"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14:paraId="1C14CB2C" w14:textId="77777777"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14:paraId="64C32A9A" w14:textId="77777777" w:rsidR="00E46C9A" w:rsidRDefault="00E46C9A" w:rsidP="00E46C9A">
      <w:pPr>
        <w:pStyle w:val="Heading3"/>
      </w:pPr>
      <w:r>
        <w:t>Commands</w:t>
      </w:r>
    </w:p>
    <w:p w14:paraId="2E464B0F" w14:textId="77777777"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14:paraId="59BA549E" w14:textId="77777777"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proofErr w:type="spellStart"/>
      <w:r>
        <w:rPr>
          <w:b/>
          <w:noProof/>
        </w:rPr>
        <w:t>rshift</w:t>
      </w:r>
      <w:proofErr w:type="spellEnd"/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proofErr w:type="spellStart"/>
      <w:r>
        <w:rPr>
          <w:b/>
          <w:noProof/>
        </w:rPr>
        <w:t>lshift</w:t>
      </w:r>
      <w:proofErr w:type="spellEnd"/>
      <w:r>
        <w:rPr>
          <w:b/>
        </w:rPr>
        <w:t>”</w:t>
      </w:r>
      <w:r>
        <w:t>.</w:t>
      </w:r>
    </w:p>
    <w:p w14:paraId="5C4D06E4" w14:textId="77777777"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14:paraId="120E3C56" w14:textId="77777777"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proofErr w:type="spellStart"/>
      <w:r w:rsidRPr="00C23E61">
        <w:rPr>
          <w:b/>
          <w:bCs/>
          <w:noProof/>
        </w:rPr>
        <w:t>lshift</w:t>
      </w:r>
      <w:proofErr w:type="spellEnd"/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proofErr w:type="spellStart"/>
      <w:r w:rsidRPr="00C23E61">
        <w:rPr>
          <w:b/>
          <w:noProof/>
          <w:color w:val="000000"/>
        </w:rPr>
        <w:t>lshift</w:t>
      </w:r>
      <w:proofErr w:type="spellEnd"/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14:paraId="472D6B1C" w14:textId="77777777"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proofErr w:type="spellStart"/>
      <w:r w:rsidRPr="00C23E61">
        <w:rPr>
          <w:b/>
          <w:bCs/>
          <w:noProof/>
          <w:color w:val="000000"/>
        </w:rPr>
        <w:t>rshift</w:t>
      </w:r>
      <w:proofErr w:type="spellEnd"/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proofErr w:type="spellStart"/>
      <w:r w:rsidRPr="00C23E61">
        <w:rPr>
          <w:b/>
          <w:noProof/>
          <w:color w:val="000000"/>
        </w:rPr>
        <w:t>rshift</w:t>
      </w:r>
      <w:proofErr w:type="spellEnd"/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14:paraId="3472F008" w14:textId="77777777" w:rsidR="00E46C9A" w:rsidRDefault="00E46C9A" w:rsidP="00E46C9A">
      <w:pPr>
        <w:pStyle w:val="Heading3"/>
      </w:pPr>
      <w:r>
        <w:t>Output</w:t>
      </w:r>
    </w:p>
    <w:p w14:paraId="386F3B19" w14:textId="77777777"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14:paraId="1E3AFFE8" w14:textId="77777777" w:rsidR="00E46C9A" w:rsidRDefault="00E46C9A" w:rsidP="00E46C9A">
      <w:pPr>
        <w:pStyle w:val="Heading3"/>
      </w:pPr>
      <w:r>
        <w:t>Constraints</w:t>
      </w:r>
    </w:p>
    <w:p w14:paraId="5878283E" w14:textId="77777777"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14:paraId="14ACBEDF" w14:textId="77777777"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14:paraId="42233D84" w14:textId="77777777"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14:paraId="5CFBB5E3" w14:textId="77777777"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proofErr w:type="spellStart"/>
      <w:r w:rsidRPr="00C23E61">
        <w:rPr>
          <w:b/>
          <w:noProof/>
        </w:rPr>
        <w:t>rshift</w:t>
      </w:r>
      <w:proofErr w:type="spellEnd"/>
      <w:r>
        <w:t>” or “</w:t>
      </w:r>
      <w:proofErr w:type="spellStart"/>
      <w:r w:rsidRPr="00C23E61">
        <w:rPr>
          <w:b/>
          <w:noProof/>
        </w:rPr>
        <w:t>lshift</w:t>
      </w:r>
      <w:proofErr w:type="spellEnd"/>
      <w:r>
        <w:t>” there are no parameters.</w:t>
      </w:r>
    </w:p>
    <w:p w14:paraId="3F7DA380" w14:textId="77777777"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14:paraId="54EADC0A" w14:textId="77777777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14:paraId="51F63DC4" w14:textId="77777777"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14:paraId="6EAC60FE" w14:textId="77777777"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14:paraId="6611D37A" w14:textId="77777777"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14:paraId="4F06DD57" w14:textId="77777777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14:paraId="51085AFA" w14:textId="77777777"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14:paraId="4896FF83" w14:textId="77777777"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14:paraId="63D5247F" w14:textId="77777777"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14:paraId="02E60929" w14:textId="77777777"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14:paraId="4DFA2862" w14:textId="77777777"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14:paraId="10EC242E" w14:textId="77777777"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  <w:proofErr w:type="spellEnd"/>
          </w:p>
          <w:p w14:paraId="4E34A465" w14:textId="77777777"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14:paraId="54938C8F" w14:textId="77777777"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14:paraId="3B8429EF" w14:textId="77777777"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14:paraId="58498373" w14:textId="77777777"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14:paraId="1744B383" w14:textId="77777777"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14:paraId="41A76F2C" w14:textId="77777777"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14:paraId="4F60C8DE" w14:textId="77777777"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14:paraId="556633A3" w14:textId="77777777" w:rsidR="001455D1" w:rsidRDefault="001455D1" w:rsidP="0062665B">
      <w:pPr>
        <w:pStyle w:val="Heading2"/>
        <w:numPr>
          <w:ilvl w:val="0"/>
          <w:numId w:val="0"/>
        </w:numPr>
      </w:pPr>
    </w:p>
    <w:sectPr w:rsidR="001455D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46380" w14:textId="77777777" w:rsidR="00DC6EB9" w:rsidRDefault="00DC6EB9" w:rsidP="008068A2">
      <w:pPr>
        <w:spacing w:after="0" w:line="240" w:lineRule="auto"/>
      </w:pPr>
      <w:r>
        <w:separator/>
      </w:r>
    </w:p>
  </w:endnote>
  <w:endnote w:type="continuationSeparator" w:id="0">
    <w:p w14:paraId="1948BF93" w14:textId="77777777" w:rsidR="00DC6EB9" w:rsidRDefault="00DC6E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83C7D" w14:textId="77777777" w:rsidR="00030671" w:rsidRPr="00AC77AD" w:rsidRDefault="0003067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268C02" wp14:editId="50D5F38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AEB8058" wp14:editId="77A779B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923C32" w14:textId="77777777" w:rsidR="00030671" w:rsidRDefault="00030671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BE0A340" wp14:editId="43E380AD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EB80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1923C32" w14:textId="77777777" w:rsidR="00030671" w:rsidRDefault="00030671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BE0A340" wp14:editId="43E380AD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EF497AC" wp14:editId="386BA4FC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70399E" w14:textId="77777777" w:rsidR="00030671" w:rsidRPr="008C2B83" w:rsidRDefault="00030671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5A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5A2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F497A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1B70399E" w14:textId="77777777" w:rsidR="00030671" w:rsidRPr="008C2B83" w:rsidRDefault="00030671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5A2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5A2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A528FF" wp14:editId="1F22832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60D254" w14:textId="77777777" w:rsidR="00030671" w:rsidRDefault="00030671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4A528F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4B60D254" w14:textId="77777777" w:rsidR="00030671" w:rsidRDefault="00030671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0D16DB" wp14:editId="333273D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9694C2" w14:textId="77777777" w:rsidR="00030671" w:rsidRDefault="000306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D58C21" w14:textId="77777777" w:rsidR="00030671" w:rsidRDefault="00030671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CC500E" wp14:editId="7E27EF71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19B165" wp14:editId="3DB74689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19BD40" wp14:editId="657E2507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5F6326" wp14:editId="6D6B67F7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73A7" wp14:editId="76E1B07F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3CE861" wp14:editId="7AABAEF8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646937" wp14:editId="5225260A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313D46" wp14:editId="5A0898FE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E23E23" wp14:editId="007693D8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271C0" wp14:editId="3EA2BA01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0D16D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39694C2" w14:textId="77777777" w:rsidR="00030671" w:rsidRDefault="0003067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D58C21" w14:textId="77777777" w:rsidR="00030671" w:rsidRDefault="00030671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CC500E" wp14:editId="7E27EF71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19B165" wp14:editId="3DB74689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19BD40" wp14:editId="657E2507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5F6326" wp14:editId="6D6B67F7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73A7" wp14:editId="76E1B07F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3CE861" wp14:editId="7AABAEF8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646937" wp14:editId="5225260A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313D46" wp14:editId="5A0898FE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E23E23" wp14:editId="007693D8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271C0" wp14:editId="3EA2BA01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87A7E" w14:textId="77777777" w:rsidR="00DC6EB9" w:rsidRDefault="00DC6EB9" w:rsidP="008068A2">
      <w:pPr>
        <w:spacing w:after="0" w:line="240" w:lineRule="auto"/>
      </w:pPr>
      <w:r>
        <w:separator/>
      </w:r>
    </w:p>
  </w:footnote>
  <w:footnote w:type="continuationSeparator" w:id="0">
    <w:p w14:paraId="290B1198" w14:textId="77777777" w:rsidR="00DC6EB9" w:rsidRDefault="00DC6E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1960D" w14:textId="77777777" w:rsidR="00030671" w:rsidRDefault="000306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95634"/>
    <w:rsid w:val="006A2E28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112C1"/>
    <w:rsid w:val="00B148DD"/>
    <w:rsid w:val="00B225A8"/>
    <w:rsid w:val="00B22DE4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6EB9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4903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6611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A6750-C911-4478-BCCA-34B9C006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Alex Beshkov</cp:lastModifiedBy>
  <cp:revision>2</cp:revision>
  <cp:lastPrinted>2015-10-26T22:35:00Z</cp:lastPrinted>
  <dcterms:created xsi:type="dcterms:W3CDTF">2020-10-24T14:42:00Z</dcterms:created>
  <dcterms:modified xsi:type="dcterms:W3CDTF">2020-10-24T14:42:00Z</dcterms:modified>
  <cp:category>programming, education, software engineering, software development</cp:category>
</cp:coreProperties>
</file>