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AEC6B" w14:textId="2FEBBEC8" w:rsidR="00AF1BEE" w:rsidRDefault="004C50F0">
      <w:r>
        <w:t>Test for Add/Replace image</w:t>
      </w:r>
      <w:r w:rsidR="00AF1BEE">
        <w:rPr>
          <w:noProof/>
        </w:rPr>
        <w:drawing>
          <wp:inline distT="0" distB="0" distL="0" distR="0" wp14:anchorId="0C2EB097" wp14:editId="431B5601">
            <wp:extent cx="1571844" cy="800212"/>
            <wp:effectExtent l="0" t="0" r="0" b="0"/>
            <wp:docPr id="521120219" name="Picture 1" descr="imageToRe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20219" name="Picture 1" descr="imageToRepla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68"/>
    <w:rsid w:val="001E486D"/>
    <w:rsid w:val="00407FEF"/>
    <w:rsid w:val="004C50F0"/>
    <w:rsid w:val="008033EE"/>
    <w:rsid w:val="009D7C68"/>
    <w:rsid w:val="00AF1BEE"/>
    <w:rsid w:val="00B0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4538"/>
  <w15:chartTrackingRefBased/>
  <w15:docId w15:val="{A2C74DAB-3D39-4863-815F-CF28BBCD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 Constantin</dc:creator>
  <cp:keywords/>
  <dc:description/>
  <cp:lastModifiedBy>Sorin Constantin</cp:lastModifiedBy>
  <cp:revision>4</cp:revision>
  <dcterms:created xsi:type="dcterms:W3CDTF">2024-06-05T10:04:00Z</dcterms:created>
  <dcterms:modified xsi:type="dcterms:W3CDTF">2024-06-05T10:19:00Z</dcterms:modified>
</cp:coreProperties>
</file>