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71E1" w14:textId="2C1FB88B" w:rsidR="002A7161" w:rsidRDefault="000028D3" w:rsidP="000028D3">
      <w:pPr>
        <w:jc w:val="center"/>
        <w:rPr>
          <w:b/>
          <w:bCs/>
          <w:sz w:val="36"/>
          <w:szCs w:val="36"/>
          <w:lang w:val="en-US"/>
        </w:rPr>
      </w:pPr>
      <w:r w:rsidRPr="000028D3">
        <w:rPr>
          <w:b/>
          <w:bCs/>
          <w:sz w:val="36"/>
          <w:szCs w:val="36"/>
          <w:lang w:val="en-US"/>
        </w:rPr>
        <w:t>OBJECTIVE</w:t>
      </w:r>
    </w:p>
    <w:p w14:paraId="1731CCF1" w14:textId="6D76CFED" w:rsidR="000028D3" w:rsidRPr="000028D3" w:rsidRDefault="000028D3" w:rsidP="000028D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028D3">
        <w:rPr>
          <w:b/>
          <w:bCs/>
          <w:sz w:val="28"/>
          <w:szCs w:val="28"/>
        </w:rPr>
        <w:t>Explain about conditional rendering in React</w:t>
      </w:r>
    </w:p>
    <w:p w14:paraId="380A862D" w14:textId="77E425FA" w:rsidR="000028D3" w:rsidRPr="000028D3" w:rsidRDefault="000028D3" w:rsidP="000028D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028D3">
        <w:rPr>
          <w:b/>
          <w:bCs/>
          <w:sz w:val="28"/>
          <w:szCs w:val="28"/>
        </w:rPr>
        <w:t xml:space="preserve">Definition: </w:t>
      </w:r>
      <w:r w:rsidRPr="000028D3">
        <w:rPr>
          <w:sz w:val="28"/>
          <w:szCs w:val="28"/>
        </w:rPr>
        <w:t>Conditional rendering in React works the same way conditions work in JavaScript. You can use if, ternary operator, or logical AND (&amp;&amp;) to render components or elements based on certain conditions.</w:t>
      </w:r>
    </w:p>
    <w:p w14:paraId="06A291FD" w14:textId="4C22891D" w:rsidR="000028D3" w:rsidRDefault="000028D3" w:rsidP="000028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28D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Example using </w:t>
      </w:r>
      <w:r w:rsidRPr="000028D3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if</w:t>
      </w:r>
      <w:r w:rsidRPr="00002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79C9DDE6" w14:textId="77777777" w:rsidR="000028D3" w:rsidRPr="000028D3" w:rsidRDefault="000028D3" w:rsidP="000028D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C74824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if (</w:t>
      </w:r>
      <w:proofErr w:type="spell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{</w:t>
      </w:r>
    </w:p>
    <w:p w14:paraId="69274D84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return &lt;p&gt;Welcome, </w:t>
      </w:r>
      <w:proofErr w:type="gram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User!&lt;</w:t>
      </w:r>
      <w:proofErr w:type="gram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/p&gt;;</w:t>
      </w:r>
    </w:p>
    <w:p w14:paraId="23D5A2E3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 else {</w:t>
      </w:r>
    </w:p>
    <w:p w14:paraId="55D6A173" w14:textId="5422F2A3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return &lt;p&gt;Please log in.&lt;/p&gt;;</w:t>
      </w:r>
    </w:p>
    <w:p w14:paraId="25FCA174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</w:t>
      </w:r>
    </w:p>
    <w:p w14:paraId="40175717" w14:textId="77777777" w:rsidR="000028D3" w:rsidRPr="000028D3" w:rsidRDefault="000028D3" w:rsidP="000028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028D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Example using ternary (</w:t>
      </w:r>
      <w:r w:rsidRPr="000028D3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? :</w:t>
      </w:r>
      <w:r w:rsidRPr="000028D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) operator:</w:t>
      </w:r>
    </w:p>
    <w:p w14:paraId="24F30AE7" w14:textId="77777777" w:rsidR="000028D3" w:rsidRPr="000028D3" w:rsidRDefault="000028D3" w:rsidP="000028D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0A42CD0" w14:textId="6C896D31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&lt;p</w:t>
      </w:r>
      <w:proofErr w:type="gram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&gt;{</w:t>
      </w:r>
      <w:proofErr w:type="spell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'Welcome!':'Please log in</w:t>
      </w:r>
      <w:proofErr w:type="gram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'}&lt;</w:t>
      </w:r>
      <w:proofErr w:type="gram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/p&gt;</w:t>
      </w:r>
    </w:p>
    <w:p w14:paraId="2959D732" w14:textId="77777777" w:rsidR="000028D3" w:rsidRPr="000028D3" w:rsidRDefault="000028D3" w:rsidP="000028D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028D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 using logical AND (&amp;&amp;):</w:t>
      </w:r>
    </w:p>
    <w:p w14:paraId="50C021F9" w14:textId="77777777" w:rsid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5DB3E85" w14:textId="07C01EF8" w:rsid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&amp;&amp; &lt;p&gt;You have access to this section&lt;/p&gt;}</w:t>
      </w:r>
    </w:p>
    <w:p w14:paraId="4118FD2E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EB7EBDD" w14:textId="600382E0" w:rsidR="000028D3" w:rsidRPr="000028D3" w:rsidRDefault="000028D3" w:rsidP="000028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0028D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Element Variables in React</w:t>
      </w:r>
    </w:p>
    <w:p w14:paraId="11384A1F" w14:textId="258FFA59" w:rsidR="000028D3" w:rsidRDefault="000028D3" w:rsidP="000028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028D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Definition</w:t>
      </w:r>
      <w:r w:rsidRPr="000028D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Element variables are used to store elements or components, which can then be rendered conditionally or reused.</w:t>
      </w:r>
    </w:p>
    <w:p w14:paraId="5CB62C2D" w14:textId="77777777" w:rsidR="000028D3" w:rsidRPr="000028D3" w:rsidRDefault="000028D3" w:rsidP="00933849">
      <w:pPr>
        <w:pStyle w:val="ListParagraph"/>
        <w:numPr>
          <w:ilvl w:val="0"/>
          <w:numId w:val="6"/>
        </w:numPr>
        <w:spacing w:before="100" w:beforeAutospacing="1" w:after="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2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3D66A27A" w14:textId="77777777" w:rsid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3B6223" w14:textId="29159E4C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let message;</w:t>
      </w:r>
    </w:p>
    <w:p w14:paraId="0530BAA6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if (</w:t>
      </w:r>
      <w:proofErr w:type="spell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isLoggedIn</w:t>
      </w:r>
      <w:proofErr w:type="spell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 {</w:t>
      </w:r>
    </w:p>
    <w:p w14:paraId="3975354B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message = &lt;h1&gt;Welcome </w:t>
      </w:r>
      <w:proofErr w:type="gram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back!&lt;</w:t>
      </w:r>
      <w:proofErr w:type="gram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/h1&gt;;</w:t>
      </w:r>
    </w:p>
    <w:p w14:paraId="608A408E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 else {</w:t>
      </w:r>
    </w:p>
    <w:p w14:paraId="32DB7E46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message = &lt;h1&gt;Please sign </w:t>
      </w:r>
      <w:proofErr w:type="gramStart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up.&lt;</w:t>
      </w:r>
      <w:proofErr w:type="gramEnd"/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/h1&gt;;</w:t>
      </w:r>
    </w:p>
    <w:p w14:paraId="2988127B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</w:t>
      </w:r>
    </w:p>
    <w:p w14:paraId="6439C45C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72EE8CC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return (</w:t>
      </w:r>
    </w:p>
    <w:p w14:paraId="7DA598BF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&lt;div&gt;</w:t>
      </w:r>
    </w:p>
    <w:p w14:paraId="54E1D1E5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{message}</w:t>
      </w:r>
    </w:p>
    <w:p w14:paraId="763E176E" w14:textId="77777777" w:rsidR="000028D3" w:rsidRP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&lt;/div&gt;</w:t>
      </w:r>
    </w:p>
    <w:p w14:paraId="4715BD9D" w14:textId="77777777" w:rsidR="000028D3" w:rsidRDefault="000028D3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0028D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</w:p>
    <w:p w14:paraId="0587C23F" w14:textId="77777777" w:rsidR="00382F1E" w:rsidRDefault="00382F1E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8D9A3C8" w14:textId="77777777" w:rsidR="00382F1E" w:rsidRDefault="00382F1E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F465F04" w14:textId="77777777" w:rsidR="00382F1E" w:rsidRDefault="00382F1E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A2CA098" w14:textId="77777777" w:rsidR="00382F1E" w:rsidRDefault="00382F1E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D21EFE0" w14:textId="77777777" w:rsidR="00382F1E" w:rsidRPr="000028D3" w:rsidRDefault="00382F1E" w:rsidP="0000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F462356" w14:textId="77777777" w:rsidR="00382F1E" w:rsidRPr="00382F1E" w:rsidRDefault="00382F1E" w:rsidP="00382F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82F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Preventing Components from Rendering</w:t>
      </w:r>
    </w:p>
    <w:p w14:paraId="218F1A55" w14:textId="77777777" w:rsidR="00382F1E" w:rsidRDefault="00382F1E" w:rsidP="00382F1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82F1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Definition</w:t>
      </w:r>
      <w:r w:rsidRPr="00382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You can prevent a component from rendering by:</w:t>
      </w:r>
    </w:p>
    <w:p w14:paraId="63D6F3A1" w14:textId="77777777" w:rsidR="00382F1E" w:rsidRDefault="00382F1E" w:rsidP="00382F1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82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Returning null from its </w:t>
      </w:r>
      <w:proofErr w:type="gramStart"/>
      <w:r w:rsidRPr="00382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render(</w:t>
      </w:r>
      <w:proofErr w:type="gramEnd"/>
      <w:r w:rsidRPr="00382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 method (class)</w:t>
      </w:r>
    </w:p>
    <w:p w14:paraId="409F35A1" w14:textId="77777777" w:rsidR="00382F1E" w:rsidRDefault="00382F1E" w:rsidP="00382F1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82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Returning null in a functional component</w:t>
      </w:r>
    </w:p>
    <w:p w14:paraId="19E3A3E2" w14:textId="74C83B7E" w:rsidR="00382F1E" w:rsidRPr="00382F1E" w:rsidRDefault="00382F1E" w:rsidP="00382F1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82F1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Using a condition to skip rendering in the parent</w:t>
      </w:r>
    </w:p>
    <w:p w14:paraId="26A45E2C" w14:textId="77777777" w:rsidR="000028D3" w:rsidRPr="00382F1E" w:rsidRDefault="000028D3" w:rsidP="00382F1E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sectPr w:rsidR="000028D3" w:rsidRPr="0038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4B4"/>
    <w:multiLevelType w:val="hybridMultilevel"/>
    <w:tmpl w:val="1F0441E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55273BC"/>
    <w:multiLevelType w:val="hybridMultilevel"/>
    <w:tmpl w:val="7C44DFC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23444C"/>
    <w:multiLevelType w:val="multilevel"/>
    <w:tmpl w:val="CEC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46C16"/>
    <w:multiLevelType w:val="hybridMultilevel"/>
    <w:tmpl w:val="C082F4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2311A"/>
    <w:multiLevelType w:val="hybridMultilevel"/>
    <w:tmpl w:val="BA92EE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3640E9"/>
    <w:multiLevelType w:val="hybridMultilevel"/>
    <w:tmpl w:val="5C78DF9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F65BE0"/>
    <w:multiLevelType w:val="hybridMultilevel"/>
    <w:tmpl w:val="B5B8045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9030FF"/>
    <w:multiLevelType w:val="hybridMultilevel"/>
    <w:tmpl w:val="B85C47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75067"/>
    <w:multiLevelType w:val="hybridMultilevel"/>
    <w:tmpl w:val="750014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382C30"/>
    <w:multiLevelType w:val="hybridMultilevel"/>
    <w:tmpl w:val="CFD24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A7DAF"/>
    <w:multiLevelType w:val="hybridMultilevel"/>
    <w:tmpl w:val="D6504AA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17282547">
    <w:abstractNumId w:val="9"/>
  </w:num>
  <w:num w:numId="2" w16cid:durableId="1881890964">
    <w:abstractNumId w:val="6"/>
  </w:num>
  <w:num w:numId="3" w16cid:durableId="1723560613">
    <w:abstractNumId w:val="10"/>
  </w:num>
  <w:num w:numId="4" w16cid:durableId="1914460954">
    <w:abstractNumId w:val="4"/>
  </w:num>
  <w:num w:numId="5" w16cid:durableId="474879181">
    <w:abstractNumId w:val="3"/>
  </w:num>
  <w:num w:numId="6" w16cid:durableId="179009826">
    <w:abstractNumId w:val="5"/>
  </w:num>
  <w:num w:numId="7" w16cid:durableId="1134635518">
    <w:abstractNumId w:val="2"/>
  </w:num>
  <w:num w:numId="8" w16cid:durableId="1279877075">
    <w:abstractNumId w:val="8"/>
  </w:num>
  <w:num w:numId="9" w16cid:durableId="555626168">
    <w:abstractNumId w:val="0"/>
  </w:num>
  <w:num w:numId="10" w16cid:durableId="1474254943">
    <w:abstractNumId w:val="7"/>
  </w:num>
  <w:num w:numId="11" w16cid:durableId="26615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D3"/>
    <w:rsid w:val="000028D3"/>
    <w:rsid w:val="002A7161"/>
    <w:rsid w:val="00382F1E"/>
    <w:rsid w:val="00567540"/>
    <w:rsid w:val="008D72A1"/>
    <w:rsid w:val="00B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ACD"/>
  <w15:chartTrackingRefBased/>
  <w15:docId w15:val="{25BBBECC-ACB8-4134-AC8F-00D107AC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8D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028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8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028D3"/>
  </w:style>
  <w:style w:type="character" w:customStyle="1" w:styleId="hljs-tag">
    <w:name w:val="hljs-tag"/>
    <w:basedOn w:val="DefaultParagraphFont"/>
    <w:rsid w:val="000028D3"/>
  </w:style>
  <w:style w:type="character" w:customStyle="1" w:styleId="hljs-name">
    <w:name w:val="hljs-name"/>
    <w:basedOn w:val="DefaultParagraphFont"/>
    <w:rsid w:val="000028D3"/>
  </w:style>
  <w:style w:type="character" w:customStyle="1" w:styleId="hljs-string">
    <w:name w:val="hljs-string"/>
    <w:basedOn w:val="DefaultParagraphFont"/>
    <w:rsid w:val="000028D3"/>
  </w:style>
  <w:style w:type="character" w:styleId="Strong">
    <w:name w:val="Strong"/>
    <w:basedOn w:val="DefaultParagraphFont"/>
    <w:uiPriority w:val="22"/>
    <w:qFormat/>
    <w:rsid w:val="000028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2025-08-03T19:13:00Z</dcterms:created>
  <dcterms:modified xsi:type="dcterms:W3CDTF">2025-08-03T19:27:00Z</dcterms:modified>
</cp:coreProperties>
</file>