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3BD" w:rsidRDefault="00956115">
      <w:r>
        <w:rPr>
          <w:noProof/>
        </w:rPr>
        <w:drawing>
          <wp:inline distT="0" distB="0" distL="0" distR="0">
            <wp:extent cx="8618220" cy="484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A2" w:rsidRDefault="00C411A2"/>
    <w:p w:rsidR="00C411A2" w:rsidRDefault="00C411A2"/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11A2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1A2">
        <w:rPr>
          <w:rFonts w:ascii="Consolas" w:eastAsia="Times New Roman" w:hAnsi="Consolas" w:cs="Times New Roman"/>
          <w:color w:val="4EC9B0"/>
          <w:sz w:val="21"/>
          <w:szCs w:val="21"/>
        </w:rPr>
        <w:t>Dice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get_number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1A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11A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() * (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11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11A2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1A2">
        <w:rPr>
          <w:rFonts w:ascii="Consolas" w:eastAsia="Times New Roman" w:hAnsi="Consolas" w:cs="Times New Roman"/>
          <w:color w:val="4EC9B0"/>
          <w:sz w:val="21"/>
          <w:szCs w:val="21"/>
        </w:rPr>
        <w:t>Dice_super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1A2">
        <w:rPr>
          <w:rFonts w:ascii="Consolas" w:eastAsia="Times New Roman" w:hAnsi="Consolas" w:cs="Times New Roman"/>
          <w:color w:val="4EC9B0"/>
          <w:sz w:val="21"/>
          <w:szCs w:val="21"/>
        </w:rPr>
        <w:t>Dice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attemptCount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attemptCount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attemptCount</w:t>
      </w:r>
      <w:proofErr w:type="spellEnd"/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get_number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evarage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attemptCount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evarage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evarage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get_number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evarage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evarage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attemptCount</w:t>
      </w:r>
      <w:proofErr w:type="spellEnd"/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evarage</w:t>
      </w:r>
      <w:proofErr w:type="spellEnd"/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11A2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1A2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playerName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onPlayerClick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playerName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playerName</w:t>
      </w:r>
      <w:proofErr w:type="spellEnd"/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onPlayerClick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onPlayerClick</w:t>
      </w:r>
      <w:proofErr w:type="spellEnd"/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attemptCount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attemptCountInput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superDice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1A2">
        <w:rPr>
          <w:rFonts w:ascii="Consolas" w:eastAsia="Times New Roman" w:hAnsi="Consolas" w:cs="Times New Roman"/>
          <w:color w:val="4EC9B0"/>
          <w:sz w:val="21"/>
          <w:szCs w:val="21"/>
        </w:rPr>
        <w:t>Dice_super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attemptCount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superDice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get_number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onPlayerClick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containerId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6A9955"/>
          <w:sz w:val="21"/>
          <w:szCs w:val="21"/>
        </w:rPr>
        <w:t>// if(container==undefined)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6A9955"/>
          <w:sz w:val="21"/>
          <w:szCs w:val="21"/>
        </w:rPr>
        <w:t>//     container=</w:t>
      </w:r>
      <w:proofErr w:type="spellStart"/>
      <w:r w:rsidRPr="00C411A2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r w:rsidRPr="00C411A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411A2">
        <w:rPr>
          <w:rFonts w:ascii="Consolas" w:eastAsia="Times New Roman" w:hAnsi="Consolas" w:cs="Times New Roman"/>
          <w:color w:val="6A9955"/>
          <w:sz w:val="21"/>
          <w:szCs w:val="21"/>
        </w:rPr>
        <w:t>containerId</w:t>
      </w:r>
      <w:proofErr w:type="spellEnd"/>
      <w:r w:rsidRPr="00C411A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containerId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Ім"я</w:t>
      </w:r>
      <w:proofErr w:type="spellEnd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гравця</w:t>
      </w:r>
      <w:proofErr w:type="spellEnd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playerName</w:t>
      </w:r>
      <w:proofErr w:type="spellEnd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6A9955"/>
          <w:sz w:val="21"/>
          <w:szCs w:val="21"/>
        </w:rPr>
        <w:t>//-------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спроб</w:t>
      </w:r>
      <w:proofErr w:type="spellEnd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attemptCountInput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attemptCountInput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attemptCountInput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6A9955"/>
          <w:sz w:val="21"/>
          <w:szCs w:val="21"/>
        </w:rPr>
        <w:t>//----------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Кидати</w:t>
      </w:r>
      <w:proofErr w:type="spellEnd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кості</w:t>
      </w:r>
      <w:proofErr w:type="spellEnd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6A9955"/>
          <w:sz w:val="21"/>
          <w:szCs w:val="21"/>
        </w:rPr>
        <w:t>//------------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балів</w:t>
      </w:r>
      <w:proofErr w:type="spellEnd"/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'span'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11A2">
        <w:rPr>
          <w:rFonts w:ascii="Consolas" w:eastAsia="Times New Roman" w:hAnsi="Consolas" w:cs="Times New Roman"/>
          <w:color w:val="6A9955"/>
          <w:sz w:val="21"/>
          <w:szCs w:val="21"/>
        </w:rPr>
        <w:t>//----------------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1A2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player1_name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player2_name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player1_name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player1_name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player2_name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player2_name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activePlayersCount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onPlayerClick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activePlayersCount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activePlayersCount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411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11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resDiv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"Player1 - the winner"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411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411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resDiv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"Player2 - the winner"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411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resDiv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"Draw"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C411A2" w:rsidRPr="00C411A2" w:rsidRDefault="00C411A2" w:rsidP="00C411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containerId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containerId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1A2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player1_name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onPlayerClick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6A9955"/>
          <w:sz w:val="21"/>
          <w:szCs w:val="21"/>
        </w:rPr>
        <w:t>//--------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1A2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player2_name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onPlayerClick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411A2">
        <w:rPr>
          <w:rFonts w:ascii="Consolas" w:eastAsia="Times New Roman" w:hAnsi="Consolas" w:cs="Times New Roman"/>
          <w:color w:val="6A9955"/>
          <w:sz w:val="21"/>
          <w:szCs w:val="21"/>
        </w:rPr>
        <w:t>//----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resDiv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resDiv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1A2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'Ivan'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'Petro'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1A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'container'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1A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11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1A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1A2" w:rsidRPr="00C411A2" w:rsidRDefault="00C411A2" w:rsidP="00C41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1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11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1A2" w:rsidRDefault="00C411A2">
      <w:bookmarkStart w:id="0" w:name="_GoBack"/>
      <w:bookmarkEnd w:id="0"/>
    </w:p>
    <w:sectPr w:rsidR="00C411A2" w:rsidSect="00956115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15"/>
    <w:rsid w:val="003A067A"/>
    <w:rsid w:val="00956115"/>
    <w:rsid w:val="00B903BD"/>
    <w:rsid w:val="00C4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6496"/>
  <w15:chartTrackingRefBased/>
  <w15:docId w15:val="{F331D99A-B9E5-46EF-86DB-46B4366A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8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2019-05-09T15:32:00Z</dcterms:created>
  <dcterms:modified xsi:type="dcterms:W3CDTF">2019-05-09T15:34:00Z</dcterms:modified>
</cp:coreProperties>
</file>