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22F7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 НАЦІОНАЛЬНИЙ ТЕХНІЧНИЙ УНІВЕРСИТЕТ</w:t>
      </w:r>
    </w:p>
    <w:p w14:paraId="11B714E1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37A8C997" w14:textId="77777777" w:rsidR="00A7433A" w:rsidRPr="0069743D" w:rsidRDefault="00A7433A" w:rsidP="00A743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технологій управління</w:t>
      </w:r>
    </w:p>
    <w:p w14:paraId="614A7521" w14:textId="77777777" w:rsidR="00A7433A" w:rsidRPr="0069743D" w:rsidRDefault="00A7433A" w:rsidP="00A743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7C5393" w14:textId="77777777" w:rsidR="00A7433A" w:rsidRPr="0069743D" w:rsidRDefault="00A7433A" w:rsidP="00A743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9EE70C" w14:textId="77777777" w:rsidR="00A7433A" w:rsidRPr="0069743D" w:rsidRDefault="00A7433A" w:rsidP="00A743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129D7D" w14:textId="52E196F9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 з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60309974" w14:textId="67FF45C5" w:rsidR="00A7433A" w:rsidRPr="00A7433A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з теми: «</w:t>
      </w:r>
      <w:r w:rsidRPr="00A7433A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бази даних в форматі обраної СУБД»</w:t>
      </w:r>
    </w:p>
    <w:p w14:paraId="437BD733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433A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 w:rsidRPr="00A743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Практичний семінар з проектування</w:t>
      </w:r>
      <w:r w:rsidRPr="006974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баз даних</w:t>
      </w: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00FB9420" w14:textId="77777777" w:rsidR="00A7433A" w:rsidRPr="0069743D" w:rsidRDefault="00A7433A" w:rsidP="00A7433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2A1D2E" w14:textId="77777777" w:rsidR="00214345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</w:t>
      </w:r>
    </w:p>
    <w:p w14:paraId="0D83B15F" w14:textId="77777777" w:rsidR="00214345" w:rsidRDefault="00214345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0D18A7" w14:textId="77777777" w:rsidR="00214345" w:rsidRDefault="00214345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19B9C8" w14:textId="77777777" w:rsidR="00214345" w:rsidRDefault="00214345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6E45DF" w14:textId="2C779EF4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</w:t>
      </w:r>
    </w:p>
    <w:p w14:paraId="777B6955" w14:textId="63896AE9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="001168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Виконав</w:t>
      </w: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484C7B5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ст. гр. КН-218б </w:t>
      </w:r>
    </w:p>
    <w:p w14:paraId="04EE3EE7" w14:textId="0A4C1F75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</w:t>
      </w:r>
      <w:r w:rsidR="008A65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Рудковський К.Д.</w:t>
      </w:r>
    </w:p>
    <w:p w14:paraId="42EFD6B8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Перевірив:</w:t>
      </w:r>
    </w:p>
    <w:p w14:paraId="74677CA7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</w:t>
      </w:r>
      <w:r w:rsidRPr="00A7433A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</w:t>
      </w: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кафедри ПІІТУ</w:t>
      </w:r>
    </w:p>
    <w:p w14:paraId="41261977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Копп</w:t>
      </w: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B386C0" w14:textId="6DABBB60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4538D6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A22F59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7B48B7" w14:textId="479C7890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A16135" w14:textId="1C2FC5FC" w:rsidR="00A7433A" w:rsidRDefault="00A7433A" w:rsidP="00A743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1F17ED" w14:textId="2DE5D5A3" w:rsidR="00214345" w:rsidRPr="0069743D" w:rsidRDefault="00214345" w:rsidP="00A743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1B0818" w14:textId="77777777" w:rsidR="00A7433A" w:rsidRPr="0069743D" w:rsidRDefault="00A7433A" w:rsidP="00A743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Харків </w:t>
      </w:r>
    </w:p>
    <w:p w14:paraId="6BEF9FB7" w14:textId="405690CC" w:rsidR="00A7433A" w:rsidRPr="0069743D" w:rsidRDefault="00A7433A" w:rsidP="0021434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43D">
        <w:rPr>
          <w:rFonts w:ascii="Times New Roman" w:eastAsia="Times New Roman" w:hAnsi="Times New Roman" w:cs="Times New Roman"/>
          <w:sz w:val="28"/>
          <w:szCs w:val="28"/>
          <w:lang w:val="uk-UA"/>
        </w:rPr>
        <w:t>2020</w:t>
      </w:r>
      <w:bookmarkStart w:id="0" w:name="_GoBack"/>
      <w:bookmarkEnd w:id="0"/>
    </w:p>
    <w:p w14:paraId="419A7F1B" w14:textId="77777777" w:rsidR="00A7433A" w:rsidRPr="00A7433A" w:rsidRDefault="00A7433A" w:rsidP="00A7433A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Перший етап розробки бази даних полягає у визначенні сутностей. Сутність — це деякий об`єкт, що представляє інтерес для користувача або організації. Цей об’єкт повинен мати екземпляри, що відрізняються один від одного, і допускає однозначну ідентифікацію.</w:t>
      </w:r>
    </w:p>
    <w:p w14:paraId="5F0B0739" w14:textId="681B0BAF" w:rsidR="00A7433A" w:rsidRPr="00A7433A" w:rsidRDefault="00A7433A" w:rsidP="00A7433A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точки зору заданої предметної області користувачами бази даних та веб-додатку будуть клієнти підприємства з продажу автомобілів та менеджери. Для вирішення поставленої задачі буде доцільно визначи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ти такі сутності: 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reg_user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="0093344B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category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="0093344B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news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info_sections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results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520FC6F" w14:textId="77777777" w:rsidR="00A7433A" w:rsidRPr="00A7433A" w:rsidRDefault="00A7433A" w:rsidP="00A7433A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Зв'язок — це з’єднання між двома або більше сутностями. В даній предметній області зв’язки такі:</w:t>
      </w:r>
    </w:p>
    <w:p w14:paraId="1D81094A" w14:textId="0450D088" w:rsidR="00A7433A" w:rsidRPr="00A7433A" w:rsidRDefault="0093344B" w:rsidP="00A7433A">
      <w:pPr>
        <w:spacing w:after="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reg_user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category</w:t>
      </w:r>
      <w:proofErr w:type="spellEnd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(1:Б) — </w:t>
      </w:r>
      <w:proofErr w:type="spellStart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юзер</w:t>
      </w:r>
      <w:proofErr w:type="spellEnd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може вибирати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дь-яку кількість футбольних ліг</w:t>
      </w:r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22A12C36" w14:textId="3430C92B" w:rsidR="00A7433A" w:rsidRPr="00A7433A" w:rsidRDefault="00A7433A" w:rsidP="00A7433A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reg_user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—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horoscope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(1:Б) — юзер може вибирати б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удь-яку кількість результатів з різних футбольних ліг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1C29E777" w14:textId="5AC2E5B2" w:rsidR="00A7433A" w:rsidRPr="00A7433A" w:rsidRDefault="0093344B" w:rsidP="00A7433A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category</w:t>
      </w:r>
      <w:proofErr w:type="spellEnd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— </w:t>
      </w:r>
      <w:proofErr w:type="spellStart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news</w:t>
      </w:r>
      <w:proofErr w:type="spellEnd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(1:Б) — в одній окремій ка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тегорії може бути декілька футбольних ліг</w:t>
      </w:r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0EA17D86" w14:textId="5F062976" w:rsidR="00A7433A" w:rsidRPr="00A7433A" w:rsidRDefault="0093344B" w:rsidP="00A7433A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category</w:t>
      </w:r>
      <w:proofErr w:type="spellEnd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— 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="00B0632E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ne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ws</w:t>
      </w:r>
      <w:proofErr w:type="spellEnd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(1:Б) — одразу декілька футбольних ліг</w:t>
      </w:r>
      <w:r w:rsidR="00A7433A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6459477B" w14:textId="77777777" w:rsidR="00A7433A" w:rsidRPr="00A7433A" w:rsidRDefault="00A7433A" w:rsidP="00A7433A">
      <w:pPr>
        <w:spacing w:before="240"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Наступним етапом проектування є визначення атрибутів для обраних сутностей:</w:t>
      </w:r>
    </w:p>
    <w:p w14:paraId="501836AA" w14:textId="77777777" w:rsidR="00A7433A" w:rsidRPr="00A7433A" w:rsidRDefault="00A7433A" w:rsidP="00A7433A">
      <w:pPr>
        <w:spacing w:after="0" w:line="360" w:lineRule="auto"/>
        <w:ind w:left="1120" w:hanging="4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A7433A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       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reg_user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(ідентифікатор користувача, логін, пошта, пароль, телефон);</w:t>
      </w:r>
    </w:p>
    <w:p w14:paraId="4BF5F0B3" w14:textId="5A30D8F9" w:rsidR="00A7433A" w:rsidRPr="00A7433A" w:rsidRDefault="00A7433A" w:rsidP="00A7433A">
      <w:pPr>
        <w:spacing w:after="0" w:line="360" w:lineRule="auto"/>
        <w:ind w:left="1120" w:hanging="4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A7433A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        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="00B0632E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category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(ідентифікатор категорії, назва категорії);</w:t>
      </w:r>
    </w:p>
    <w:p w14:paraId="351FCDCF" w14:textId="6BFCD1DE" w:rsidR="00A7433A" w:rsidRPr="00A7433A" w:rsidRDefault="00A7433A" w:rsidP="00A7433A">
      <w:pPr>
        <w:spacing w:after="0" w:line="360" w:lineRule="auto"/>
        <w:ind w:left="1120" w:hanging="4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A7433A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        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="00B0632E"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news</w:t>
      </w:r>
      <w:proofErr w:type="spellEnd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(ідентифікатор новин з футбольних ліг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заголовок, зображення, опис, дата);</w:t>
      </w:r>
    </w:p>
    <w:p w14:paraId="20273C51" w14:textId="38C8ED1D" w:rsidR="00A7433A" w:rsidRPr="00A7433A" w:rsidRDefault="00A7433A" w:rsidP="00A7433A">
      <w:pPr>
        <w:spacing w:after="0" w:line="360" w:lineRule="auto"/>
        <w:ind w:left="1120" w:hanging="4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A7433A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  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results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(ідентифікатор результатів, результати футбольних ліг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посилання, зображення);</w:t>
      </w:r>
    </w:p>
    <w:p w14:paraId="1C41B928" w14:textId="47398DE3" w:rsidR="00A7433A" w:rsidRPr="00A7433A" w:rsidRDefault="00A7433A" w:rsidP="00A7433A">
      <w:pPr>
        <w:spacing w:after="0" w:line="360" w:lineRule="auto"/>
        <w:ind w:left="1120" w:hanging="4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A7433A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  </w:t>
      </w:r>
      <w:r w:rsidR="005B12B8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ab/>
      </w:r>
      <w:proofErr w:type="spellStart"/>
      <w:r w:rsidR="00B0632E" w:rsidRPr="00B0632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name</w:t>
      </w:r>
      <w:proofErr w:type="spellEnd"/>
      <w:r w:rsidR="00B0632E" w:rsidRPr="00B0632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_</w:t>
      </w:r>
      <w:proofErr w:type="spellStart"/>
      <w:r w:rsidR="00B0632E" w:rsidRPr="00B0632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league</w:t>
      </w:r>
      <w:proofErr w:type="spellEnd"/>
      <w:r w:rsidR="00B0632E" w:rsidRPr="00B0632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_</w:t>
      </w:r>
      <w:proofErr w:type="spellStart"/>
      <w:r w:rsidR="00B0632E" w:rsidRPr="00B0632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cat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 загол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овок, посилання, назва </w:t>
      </w:r>
      <w:proofErr w:type="spellStart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фубольної</w:t>
      </w:r>
      <w:proofErr w:type="spellEnd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ліги)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77ABD8C5" w14:textId="6D67BDE0" w:rsidR="00A7433A" w:rsidRPr="00A7433A" w:rsidRDefault="00A7433A" w:rsidP="000C7F69">
      <w:pPr>
        <w:spacing w:after="0" w:line="360" w:lineRule="auto"/>
        <w:ind w:left="1120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7433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  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ліг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заголовок,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осилання</w:t>
      </w:r>
      <w:proofErr w:type="spellEnd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футбольних</w:t>
      </w:r>
      <w:proofErr w:type="spellEnd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ліг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62D5656D" w14:textId="77777777" w:rsidR="00B0632E" w:rsidRDefault="00B0632E" w:rsidP="005B12B8">
      <w:pPr>
        <w:spacing w:before="240"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5CDF63" w14:textId="3FEC2F0A" w:rsidR="005B12B8" w:rsidRPr="00A7433A" w:rsidRDefault="00A7433A" w:rsidP="005B12B8">
      <w:pPr>
        <w:spacing w:before="240"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Таблиця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—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reg_user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W w:w="6344" w:type="dxa"/>
        <w:tblInd w:w="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42"/>
        <w:gridCol w:w="1507"/>
        <w:gridCol w:w="1982"/>
      </w:tblGrid>
      <w:tr w:rsidR="00A7433A" w:rsidRPr="00A7433A" w14:paraId="7A7B9106" w14:textId="77777777" w:rsidTr="001D3293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1AF4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9E7F2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Ім’я</w:t>
            </w:r>
            <w:proofErr w:type="spellEnd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F892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</w:t>
            </w: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C1B7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</w:t>
            </w:r>
            <w:proofErr w:type="spellEnd"/>
          </w:p>
        </w:tc>
      </w:tr>
      <w:tr w:rsidR="00A7433A" w:rsidRPr="00A7433A" w14:paraId="2E221E50" w14:textId="77777777" w:rsidTr="001D3293">
        <w:trPr>
          <w:trHeight w:val="2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83A5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24383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4A1BA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D2BB2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Ідентифікатор</w:t>
            </w:r>
            <w:proofErr w:type="spellEnd"/>
          </w:p>
        </w:tc>
      </w:tr>
      <w:tr w:rsidR="00A7433A" w:rsidRPr="00A7433A" w14:paraId="2D1EBC4E" w14:textId="77777777" w:rsidTr="001D3293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A3F3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86A7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login_user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9ABBB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F077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Логін</w:t>
            </w:r>
            <w:proofErr w:type="spellEnd"/>
          </w:p>
        </w:tc>
      </w:tr>
      <w:tr w:rsidR="00A7433A" w:rsidRPr="00A7433A" w14:paraId="45A46C15" w14:textId="77777777" w:rsidTr="001D3293">
        <w:trPr>
          <w:trHeight w:val="2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C339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0EBC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password_user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248DF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24F2D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</w:t>
            </w:r>
          </w:p>
        </w:tc>
      </w:tr>
      <w:tr w:rsidR="00A7433A" w:rsidRPr="00A7433A" w14:paraId="7CEE1AFA" w14:textId="77777777" w:rsidTr="005B12B8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297C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B5B4D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email_user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9055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FF45A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Пошта</w:t>
            </w:r>
            <w:proofErr w:type="spellEnd"/>
          </w:p>
        </w:tc>
      </w:tr>
      <w:tr w:rsidR="00A7433A" w:rsidRPr="00A7433A" w14:paraId="540AFC87" w14:textId="77777777" w:rsidTr="001D3293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D371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5822C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phone_user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FAFF2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A835" w14:textId="77777777" w:rsidR="00A7433A" w:rsidRPr="00A7433A" w:rsidRDefault="00A7433A" w:rsidP="005B12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</w:tr>
    </w:tbl>
    <w:p w14:paraId="7D2FC040" w14:textId="25D618D9" w:rsidR="00A7433A" w:rsidRPr="00A7433A" w:rsidRDefault="00A7433A" w:rsidP="009C41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BEF5B33" w14:textId="5CD18860" w:rsidR="00A7433A" w:rsidRPr="00A7433A" w:rsidRDefault="00A7433A" w:rsidP="009C41EA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— 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category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W w:w="0" w:type="auto"/>
        <w:tblInd w:w="7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253"/>
        <w:gridCol w:w="1448"/>
        <w:gridCol w:w="2021"/>
      </w:tblGrid>
      <w:tr w:rsidR="00A7433A" w:rsidRPr="00A7433A" w14:paraId="5D9B0416" w14:textId="77777777" w:rsidTr="001D3293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A886D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Ключ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695C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6A4E5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0C10E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A7433A" w:rsidRPr="00A7433A" w14:paraId="36947433" w14:textId="77777777" w:rsidTr="001D3293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9D35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3AC3B" w14:textId="5DEFF6DB" w:rsidR="00A7433A" w:rsidRPr="00A7433A" w:rsidRDefault="0093344B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id_leagues</w:t>
            </w:r>
            <w:r w:rsidR="00A7433A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_cat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3332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BDE4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Ідентифікатор</w:t>
            </w:r>
          </w:p>
        </w:tc>
      </w:tr>
      <w:tr w:rsidR="00A7433A" w:rsidRPr="00A7433A" w14:paraId="2E7CB21F" w14:textId="77777777" w:rsidTr="001D3293">
        <w:trPr>
          <w:trHeight w:val="1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AA4FA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80147" w14:textId="5805F9A3" w:rsidR="00A7433A" w:rsidRPr="00A7433A" w:rsidRDefault="0093344B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name_leagues</w:t>
            </w:r>
            <w:r w:rsidR="00A7433A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_cat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607BE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BCBF" w14:textId="77777777" w:rsidR="00A7433A" w:rsidRPr="00A7433A" w:rsidRDefault="00A7433A" w:rsidP="009C41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категорії</w:t>
            </w:r>
          </w:p>
        </w:tc>
      </w:tr>
    </w:tbl>
    <w:p w14:paraId="13CD4CCC" w14:textId="77777777" w:rsidR="00A7433A" w:rsidRPr="00A7433A" w:rsidRDefault="00A7433A" w:rsidP="001D3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07F0CC" w14:textId="0EEA3916" w:rsidR="00A7433A" w:rsidRPr="00A7433A" w:rsidRDefault="00A7433A" w:rsidP="001D3293">
      <w:pPr>
        <w:spacing w:after="0" w:line="36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— 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leagues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_news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W w:w="8408" w:type="dxa"/>
        <w:tblInd w:w="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580"/>
        <w:gridCol w:w="1460"/>
        <w:gridCol w:w="3491"/>
      </w:tblGrid>
      <w:tr w:rsidR="00A7433A" w:rsidRPr="00A7433A" w14:paraId="4F5D0307" w14:textId="77777777" w:rsidTr="00A11259">
        <w:trPr>
          <w:trHeight w:val="3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8EE9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Ключ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6173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6CB0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9C11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A7433A" w:rsidRPr="00A7433A" w14:paraId="62944D6B" w14:textId="77777777" w:rsidTr="00A11259">
        <w:trPr>
          <w:trHeight w:val="3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0EFE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DEBE2" w14:textId="1E49C74C" w:rsidR="00A7433A" w:rsidRPr="00A7433A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id_leagues</w:t>
            </w:r>
            <w:r w:rsidR="00A7433A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_news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F0D21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75E2A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Ідентифікатор</w:t>
            </w:r>
          </w:p>
        </w:tc>
      </w:tr>
      <w:tr w:rsidR="00A7433A" w:rsidRPr="00A7433A" w14:paraId="302BF140" w14:textId="77777777" w:rsidTr="00A11259">
        <w:trPr>
          <w:trHeight w:val="3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EBBE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CB1E" w14:textId="22A3B935" w:rsidR="00A7433A" w:rsidRPr="00A7433A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title_leagues</w:t>
            </w:r>
            <w:r w:rsidR="00A7433A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_news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6F161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C18C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</w:t>
            </w:r>
          </w:p>
        </w:tc>
      </w:tr>
      <w:tr w:rsidR="00A7433A" w:rsidRPr="00A7433A" w14:paraId="43CE9A48" w14:textId="77777777" w:rsidTr="00A11259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F27A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FE12" w14:textId="6D0BF0C0" w:rsidR="00A7433A" w:rsidRPr="00A7433A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date_leagues</w:t>
            </w:r>
            <w:r w:rsidR="00A7433A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_news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EAE2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E9A9F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Ідентифікатор користувача</w:t>
            </w:r>
          </w:p>
        </w:tc>
      </w:tr>
      <w:tr w:rsidR="00A7433A" w:rsidRPr="00A7433A" w14:paraId="612A4037" w14:textId="77777777" w:rsidTr="00A11259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91CC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308E" w14:textId="5BE7483D" w:rsidR="00A7433A" w:rsidRPr="00A7433A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dscrpt_leagues</w:t>
            </w:r>
            <w:r w:rsidR="00A7433A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_news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6B35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FD639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A7433A" w:rsidRPr="00A7433A" w14:paraId="4EB516EF" w14:textId="77777777" w:rsidTr="00A11259">
        <w:trPr>
          <w:trHeight w:val="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E7365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B55E" w14:textId="44BDFB19" w:rsidR="00A7433A" w:rsidRPr="00A7433A" w:rsidRDefault="0093344B" w:rsidP="001D3293">
            <w:pPr>
              <w:spacing w:after="20" w:line="36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img_leagues</w:t>
            </w:r>
            <w:r w:rsidR="00A7433A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_news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3C285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4D51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Зображення</w:t>
            </w:r>
          </w:p>
        </w:tc>
      </w:tr>
      <w:tr w:rsidR="00A7433A" w:rsidRPr="00A7433A" w14:paraId="141FD52B" w14:textId="77777777" w:rsidTr="00A11259">
        <w:trPr>
          <w:trHeight w:val="3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A7FE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7499" w14:textId="002B9E66" w:rsidR="00A7433A" w:rsidRPr="00A7433A" w:rsidRDefault="0093344B" w:rsidP="001D3293">
            <w:pPr>
              <w:spacing w:after="20" w:line="36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id_leagues</w:t>
            </w:r>
            <w:r w:rsidR="00A7433A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_cat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C357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8518" w14:textId="7F7FAEAF" w:rsidR="00A7433A" w:rsidRPr="0093344B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Ідентифікатор категорії ліги</w:t>
            </w:r>
          </w:p>
        </w:tc>
      </w:tr>
    </w:tbl>
    <w:p w14:paraId="375862AA" w14:textId="77777777" w:rsidR="001D3293" w:rsidRDefault="001D329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0CF73329" w14:textId="117483DC" w:rsidR="00A7433A" w:rsidRPr="00A7433A" w:rsidRDefault="00A7433A" w:rsidP="001D3293">
      <w:pPr>
        <w:spacing w:before="240"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Таблиця 4 — Опис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структури таблиці «</w:t>
      </w:r>
      <w:proofErr w:type="spellStart"/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results</w:t>
      </w:r>
      <w:proofErr w:type="spellEnd"/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tbl>
      <w:tblPr>
        <w:tblW w:w="0" w:type="auto"/>
        <w:tblInd w:w="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253"/>
        <w:gridCol w:w="1448"/>
        <w:gridCol w:w="1904"/>
      </w:tblGrid>
      <w:tr w:rsidR="00A7433A" w:rsidRPr="00A7433A" w14:paraId="429B9442" w14:textId="77777777" w:rsidTr="001D3293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6F8F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Ключ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E753F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4E9D9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C1342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A7433A" w:rsidRPr="00A7433A" w14:paraId="6B43442B" w14:textId="77777777" w:rsidTr="001D3293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3742D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822" w14:textId="7097BE58" w:rsidR="00A7433A" w:rsidRPr="00A7433A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id_results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C7EE0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07C8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Ідентифікатор</w:t>
            </w:r>
          </w:p>
        </w:tc>
      </w:tr>
      <w:tr w:rsidR="00A7433A" w:rsidRPr="00A7433A" w14:paraId="4F86AF65" w14:textId="77777777" w:rsidTr="001D329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B0E87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009F" w14:textId="00F11B96" w:rsidR="00A7433A" w:rsidRPr="00A7433A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leagues_cat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BAB7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C823" w14:textId="645EDE78" w:rsidR="00A7433A" w:rsidRPr="0093344B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ліги</w:t>
            </w:r>
          </w:p>
        </w:tc>
      </w:tr>
      <w:tr w:rsidR="00A7433A" w:rsidRPr="00A7433A" w14:paraId="1D8EA6E5" w14:textId="77777777" w:rsidTr="001D3293">
        <w:trPr>
          <w:trHeight w:val="1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96DF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D968" w14:textId="585AFCDD" w:rsidR="00A7433A" w:rsidRPr="00A7433A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link_results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42FF1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FFD20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Посилання</w:t>
            </w:r>
          </w:p>
        </w:tc>
      </w:tr>
      <w:tr w:rsidR="00A7433A" w:rsidRPr="00A7433A" w14:paraId="2FB14831" w14:textId="77777777" w:rsidTr="001D3293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552D2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FB89" w14:textId="0DEB9683" w:rsidR="00A7433A" w:rsidRPr="00A7433A" w:rsidRDefault="0093344B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img_results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87EA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71158" w14:textId="77777777" w:rsidR="00A7433A" w:rsidRPr="00A7433A" w:rsidRDefault="00A7433A" w:rsidP="001D32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Зображення</w:t>
            </w:r>
          </w:p>
        </w:tc>
      </w:tr>
    </w:tbl>
    <w:p w14:paraId="4902B64B" w14:textId="77777777" w:rsidR="00A7433A" w:rsidRPr="00A7433A" w:rsidRDefault="00A7433A" w:rsidP="001D3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3AA0C8B" w14:textId="77777777" w:rsidR="00A7433A" w:rsidRPr="00A7433A" w:rsidRDefault="00A7433A" w:rsidP="001767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pPr w:leftFromText="180" w:rightFromText="180" w:vertAnchor="text" w:horzAnchor="margin" w:tblpXSpec="center" w:tblpY="46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393"/>
        <w:gridCol w:w="1448"/>
        <w:gridCol w:w="3584"/>
      </w:tblGrid>
      <w:tr w:rsidR="00176719" w:rsidRPr="00A7433A" w14:paraId="38CECF11" w14:textId="77777777" w:rsidTr="00176719">
        <w:trPr>
          <w:trHeight w:val="2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7BDBF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Ключ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138B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57616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2BD8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176719" w:rsidRPr="00A7433A" w14:paraId="1401D732" w14:textId="77777777" w:rsidTr="00176719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9198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6CED" w14:textId="68B92333" w:rsidR="00176719" w:rsidRPr="00A7433A" w:rsidRDefault="0093344B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 xml:space="preserve"> leagues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FB1EA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9348C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Ідентифікатор</w:t>
            </w:r>
          </w:p>
        </w:tc>
      </w:tr>
      <w:tr w:rsidR="00176719" w:rsidRPr="00A7433A" w14:paraId="3DD8A596" w14:textId="77777777" w:rsidTr="00176719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96811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A11EA" w14:textId="6A692786" w:rsidR="00176719" w:rsidRPr="00A7433A" w:rsidRDefault="0093344B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 xml:space="preserve"> leagues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E319F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28517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Заголовок новини</w:t>
            </w:r>
          </w:p>
        </w:tc>
      </w:tr>
      <w:tr w:rsidR="00176719" w:rsidRPr="00A7433A" w14:paraId="690F79D0" w14:textId="77777777" w:rsidTr="00176719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54A5A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36E3" w14:textId="62A25BD8" w:rsidR="00176719" w:rsidRPr="00A7433A" w:rsidRDefault="0093344B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 xml:space="preserve"> leagues</w:t>
            </w: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176719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</w:t>
            </w:r>
            <w:proofErr w:type="spellStart"/>
            <w:r w:rsidR="00176719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0744A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9FBD9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категорії</w:t>
            </w:r>
          </w:p>
        </w:tc>
      </w:tr>
      <w:tr w:rsidR="00176719" w:rsidRPr="00A7433A" w14:paraId="11D92B2F" w14:textId="77777777" w:rsidTr="00176719">
        <w:trPr>
          <w:trHeight w:val="2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136E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27E5" w14:textId="69DC1BAC" w:rsidR="00176719" w:rsidRPr="00A7433A" w:rsidRDefault="0093344B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dscrpt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 xml:space="preserve"> leagues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E5A39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83B55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176719" w:rsidRPr="00A7433A" w14:paraId="4CE4E4F0" w14:textId="77777777" w:rsidTr="00176719">
        <w:trPr>
          <w:trHeight w:val="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A74ED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938B" w14:textId="58D2B6B4" w:rsidR="00176719" w:rsidRPr="00A7433A" w:rsidRDefault="0093344B" w:rsidP="00176719">
            <w:pPr>
              <w:spacing w:after="20" w:line="36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 xml:space="preserve"> leagues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2777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FF69E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Зображення</w:t>
            </w:r>
          </w:p>
        </w:tc>
      </w:tr>
      <w:tr w:rsidR="00176719" w:rsidRPr="00A7433A" w14:paraId="5079EEDA" w14:textId="77777777" w:rsidTr="00176719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A75A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3EB35" w14:textId="7F450D93" w:rsidR="00176719" w:rsidRPr="00A7433A" w:rsidRDefault="0093344B" w:rsidP="00176719">
            <w:pPr>
              <w:spacing w:after="20" w:line="36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leagues</w:t>
            </w: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176719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</w:t>
            </w:r>
            <w:proofErr w:type="spellStart"/>
            <w:r w:rsidR="00176719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link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1CFA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BA305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Посилання</w:t>
            </w:r>
          </w:p>
        </w:tc>
      </w:tr>
      <w:tr w:rsidR="00176719" w:rsidRPr="00A7433A" w14:paraId="4688EAD6" w14:textId="77777777" w:rsidTr="00176719">
        <w:trPr>
          <w:trHeight w:val="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CFA95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AB9" w14:textId="2411258F" w:rsidR="00176719" w:rsidRPr="00A7433A" w:rsidRDefault="0093344B" w:rsidP="00176719">
            <w:pPr>
              <w:spacing w:after="20" w:line="36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 xml:space="preserve"> leagues</w:t>
            </w:r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176719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_</w:t>
            </w:r>
            <w:proofErr w:type="spellStart"/>
            <w:r w:rsidR="00176719"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BD099" w14:textId="77777777" w:rsidR="00176719" w:rsidRPr="00A7433A" w:rsidRDefault="00176719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A743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E498F" w14:textId="7961E93F" w:rsidR="00176719" w:rsidRPr="0093344B" w:rsidRDefault="0093344B" w:rsidP="001767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Ідентифікатор категорії ліги</w:t>
            </w:r>
          </w:p>
        </w:tc>
      </w:tr>
    </w:tbl>
    <w:p w14:paraId="5DB01460" w14:textId="46B2E829" w:rsidR="00A7433A" w:rsidRDefault="00A7433A" w:rsidP="00176719">
      <w:pPr>
        <w:spacing w:after="0" w:line="360" w:lineRule="auto"/>
        <w:ind w:firstLine="70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Таблиця 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063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 Опис структури таблиці «</w:t>
      </w:r>
      <w:r w:rsidR="0093344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leagues</w:t>
      </w:r>
      <w:r w:rsidRPr="00A7433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05CC0256" w14:textId="137070B1" w:rsidR="00A7433A" w:rsidRPr="00A7433A" w:rsidRDefault="0064597A" w:rsidP="0064597A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30B3644C" w14:textId="5F419ACC" w:rsidR="000C30BE" w:rsidRDefault="002B53AB" w:rsidP="002B53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53A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72DC7446" w14:textId="77EC95AF" w:rsidR="002B53AB" w:rsidRPr="003503C1" w:rsidRDefault="002B53AB" w:rsidP="003503C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03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</w:t>
      </w:r>
      <w:r w:rsidR="003503C1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визначили сутності, описали зв’язки між ними, визначили атрибути для обраних сутностей та описали структуру сутностей у вигляді таблиць. Р</w:t>
      </w:r>
      <w:r w:rsidR="003503C1" w:rsidRPr="003503C1">
        <w:rPr>
          <w:rFonts w:ascii="Times New Roman" w:eastAsia="Times New Roman" w:hAnsi="Times New Roman" w:cs="Times New Roman"/>
          <w:sz w:val="28"/>
          <w:szCs w:val="28"/>
          <w:lang w:val="uk-UA"/>
        </w:rPr>
        <w:t>еалізація бази даних у форматі обраної СУБД завершує фазу фізичного проектування. </w:t>
      </w:r>
    </w:p>
    <w:sectPr w:rsidR="002B53AB" w:rsidRPr="003503C1" w:rsidSect="007922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34"/>
    <w:rsid w:val="000C30BE"/>
    <w:rsid w:val="000C7F69"/>
    <w:rsid w:val="00116835"/>
    <w:rsid w:val="00176719"/>
    <w:rsid w:val="001A5534"/>
    <w:rsid w:val="001D3293"/>
    <w:rsid w:val="00214345"/>
    <w:rsid w:val="002B53AB"/>
    <w:rsid w:val="003503C1"/>
    <w:rsid w:val="005B12B8"/>
    <w:rsid w:val="005B4DF5"/>
    <w:rsid w:val="0064597A"/>
    <w:rsid w:val="007922FB"/>
    <w:rsid w:val="008A6513"/>
    <w:rsid w:val="0093344B"/>
    <w:rsid w:val="009570E4"/>
    <w:rsid w:val="009C41EA"/>
    <w:rsid w:val="00A11259"/>
    <w:rsid w:val="00A7433A"/>
    <w:rsid w:val="00A914C1"/>
    <w:rsid w:val="00B0632E"/>
    <w:rsid w:val="00C67EC8"/>
    <w:rsid w:val="00D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F496"/>
  <w15:chartTrackingRefBased/>
  <w15:docId w15:val="{F62FE60A-7062-4503-8D22-2D86C6DA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Лужная</dc:creator>
  <cp:keywords/>
  <dc:description/>
  <cp:lastModifiedBy>Kirill Rudkovskiy</cp:lastModifiedBy>
  <cp:revision>18</cp:revision>
  <dcterms:created xsi:type="dcterms:W3CDTF">2020-05-26T10:14:00Z</dcterms:created>
  <dcterms:modified xsi:type="dcterms:W3CDTF">2021-02-22T22:28:00Z</dcterms:modified>
</cp:coreProperties>
</file>