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1A54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6C6DFD07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5290E0C4" w14:textId="77777777" w:rsidR="00751E22" w:rsidRPr="007D3F3F" w:rsidRDefault="00751E22" w:rsidP="00751E22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1B0B9659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</w:p>
    <w:p w14:paraId="26939153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063AF173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1E4D8985" w14:textId="77777777" w:rsidR="00751E22" w:rsidRDefault="00751E22" w:rsidP="00751E22">
      <w:pPr>
        <w:ind w:right="-1" w:firstLine="0"/>
        <w:jc w:val="center"/>
        <w:rPr>
          <w:szCs w:val="28"/>
        </w:rPr>
      </w:pPr>
    </w:p>
    <w:p w14:paraId="1FA16466" w14:textId="77777777" w:rsidR="00751E22" w:rsidRPr="007D3F3F" w:rsidRDefault="00751E22" w:rsidP="00751E22">
      <w:pPr>
        <w:ind w:right="-1" w:firstLine="0"/>
        <w:jc w:val="center"/>
        <w:rPr>
          <w:szCs w:val="28"/>
        </w:rPr>
      </w:pPr>
    </w:p>
    <w:p w14:paraId="0D954F8F" w14:textId="77777777" w:rsidR="00751E22" w:rsidRPr="007D3F3F" w:rsidRDefault="00751E22" w:rsidP="00751E22">
      <w:pPr>
        <w:ind w:right="-1" w:firstLine="0"/>
        <w:jc w:val="center"/>
        <w:rPr>
          <w:szCs w:val="28"/>
        </w:rPr>
      </w:pPr>
    </w:p>
    <w:p w14:paraId="3419E4C3" w14:textId="77777777" w:rsidR="00751E22" w:rsidRPr="007D3F3F" w:rsidRDefault="00751E22" w:rsidP="00751E22">
      <w:pPr>
        <w:ind w:right="-1" w:firstLine="0"/>
        <w:jc w:val="center"/>
        <w:rPr>
          <w:b/>
          <w:szCs w:val="28"/>
        </w:rPr>
      </w:pPr>
    </w:p>
    <w:p w14:paraId="6069CF13" w14:textId="109D190A" w:rsidR="00751E22" w:rsidRPr="007D3F3F" w:rsidRDefault="00751E22" w:rsidP="00751E22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5639FB9F" w14:textId="77777777" w:rsidR="00751E22" w:rsidRDefault="00751E22" w:rsidP="00751E22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0976D5F0" w14:textId="77777777" w:rsidR="00751E22" w:rsidRPr="006B67FA" w:rsidRDefault="00751E22" w:rsidP="00751E22">
      <w:pPr>
        <w:ind w:firstLine="0"/>
        <w:jc w:val="center"/>
        <w:rPr>
          <w:bCs/>
          <w:szCs w:val="28"/>
        </w:rPr>
      </w:pPr>
    </w:p>
    <w:p w14:paraId="2EF9FD21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4770A385" w14:textId="77777777" w:rsidR="00751E22" w:rsidRPr="007D3F3F" w:rsidRDefault="00751E22" w:rsidP="00751E22">
      <w:pPr>
        <w:ind w:firstLine="0"/>
        <w:jc w:val="center"/>
        <w:rPr>
          <w:b/>
          <w:szCs w:val="28"/>
        </w:rPr>
      </w:pPr>
    </w:p>
    <w:p w14:paraId="473DF890" w14:textId="0566BE04" w:rsidR="00751E22" w:rsidRPr="007D3F3F" w:rsidRDefault="00751E22" w:rsidP="00751E2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«Школа»</w:t>
      </w:r>
    </w:p>
    <w:p w14:paraId="2F757E96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498604E7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57AABA1C" w14:textId="77777777" w:rsidR="00725A2D" w:rsidRDefault="00751E22" w:rsidP="00751E22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>
        <w:rPr>
          <w:bCs/>
          <w:szCs w:val="28"/>
        </w:rPr>
        <w:t>Митин Г.А.</w:t>
      </w:r>
      <w:r w:rsidRPr="006B67FA">
        <w:rPr>
          <w:bCs/>
          <w:szCs w:val="28"/>
        </w:rPr>
        <w:br/>
        <w:t xml:space="preserve">Проверил: </w:t>
      </w:r>
      <w:r w:rsidR="00725A2D">
        <w:rPr>
          <w:bCs/>
          <w:szCs w:val="28"/>
        </w:rPr>
        <w:t xml:space="preserve">доцент кафедры </w:t>
      </w:r>
    </w:p>
    <w:p w14:paraId="3576E58A" w14:textId="6D9DE4A5" w:rsidR="00751E22" w:rsidRPr="006B67FA" w:rsidRDefault="00725A2D" w:rsidP="00751E22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УиЗИ</w:t>
      </w:r>
      <w:r>
        <w:rPr>
          <w:bCs/>
          <w:szCs w:val="28"/>
          <w:lang w:val="en-US"/>
        </w:rPr>
        <w:t xml:space="preserve">, </w:t>
      </w:r>
      <w:r>
        <w:rPr>
          <w:bCs/>
          <w:szCs w:val="28"/>
        </w:rPr>
        <w:t xml:space="preserve">к.т.н </w:t>
      </w:r>
      <w:r w:rsidR="00751E22" w:rsidRPr="006B67FA">
        <w:rPr>
          <w:bCs/>
          <w:szCs w:val="28"/>
        </w:rPr>
        <w:t>Васильева М.А.</w:t>
      </w:r>
    </w:p>
    <w:p w14:paraId="2D50ADE2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0B2B8D46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20D76590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02600275" w14:textId="77777777" w:rsidR="00751E22" w:rsidRDefault="00751E22" w:rsidP="00751E22">
      <w:pPr>
        <w:ind w:firstLine="0"/>
        <w:jc w:val="center"/>
        <w:rPr>
          <w:b/>
          <w:szCs w:val="28"/>
        </w:rPr>
      </w:pPr>
    </w:p>
    <w:p w14:paraId="384AFE5F" w14:textId="77777777" w:rsidR="00751E22" w:rsidRPr="007D3F3F" w:rsidRDefault="00751E22" w:rsidP="00751E22">
      <w:pPr>
        <w:ind w:right="-1" w:firstLine="0"/>
        <w:jc w:val="center"/>
        <w:rPr>
          <w:szCs w:val="28"/>
        </w:rPr>
        <w:sectPr w:rsidR="00751E22" w:rsidRPr="007D3F3F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p w14:paraId="300D6160" w14:textId="77777777" w:rsidR="00751E22" w:rsidRPr="00663FA1" w:rsidRDefault="00751E22" w:rsidP="00751E22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14:paraId="0C5D68B5" w14:textId="41F08453" w:rsidR="00751E22" w:rsidRDefault="00725A2D" w:rsidP="00751E22">
      <w:pPr>
        <w:tabs>
          <w:tab w:val="left" w:pos="851"/>
        </w:tabs>
        <w:ind w:firstLine="0"/>
      </w:pPr>
      <w:r>
        <w:tab/>
      </w:r>
      <w:r w:rsidR="00751E22">
        <w:t xml:space="preserve">Научится использовать структуру ОРМ на языке программирования </w:t>
      </w:r>
      <w:r w:rsidR="00751E22">
        <w:rPr>
          <w:lang w:val="en-US"/>
        </w:rPr>
        <w:t>Python</w:t>
      </w:r>
      <w:r w:rsidR="00751E22">
        <w:t>.</w:t>
      </w:r>
    </w:p>
    <w:p w14:paraId="7686B082" w14:textId="77777777" w:rsidR="00751E22" w:rsidRDefault="00751E22" w:rsidP="00751E22">
      <w:pPr>
        <w:tabs>
          <w:tab w:val="left" w:pos="851"/>
        </w:tabs>
        <w:ind w:firstLine="0"/>
      </w:pPr>
    </w:p>
    <w:p w14:paraId="282E5361" w14:textId="77777777" w:rsidR="00751E22" w:rsidRPr="00663FA1" w:rsidRDefault="00751E22" w:rsidP="00751E22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14:paraId="1441764D" w14:textId="64A25054" w:rsidR="00751E22" w:rsidRPr="00F80C93" w:rsidRDefault="00725A2D" w:rsidP="00751E22">
      <w:pPr>
        <w:tabs>
          <w:tab w:val="left" w:pos="851"/>
        </w:tabs>
        <w:ind w:firstLine="0"/>
      </w:pPr>
      <w:r>
        <w:tab/>
      </w:r>
      <w:r w:rsidR="00751E22">
        <w:t xml:space="preserve">Написать на языке </w:t>
      </w:r>
      <w:r w:rsidR="00751E22">
        <w:rPr>
          <w:lang w:val="en-US"/>
        </w:rPr>
        <w:t>Python</w:t>
      </w:r>
      <w:r w:rsidR="00751E22" w:rsidRPr="00F80C93">
        <w:t xml:space="preserve"> </w:t>
      </w:r>
      <w:r w:rsidR="00751E22">
        <w:t xml:space="preserve">с использованием фреймворка </w:t>
      </w:r>
      <w:r w:rsidR="00751E22">
        <w:rPr>
          <w:lang w:val="en-US"/>
        </w:rPr>
        <w:t>Django</w:t>
      </w:r>
      <w:r w:rsidR="00751E22" w:rsidRPr="00F80C93">
        <w:t xml:space="preserve"> </w:t>
      </w:r>
      <w:r w:rsidR="00751E22">
        <w:t>базу данных Школа. Должна быть возможность создавать</w:t>
      </w:r>
      <w:r w:rsidR="00852CBE" w:rsidRPr="00852CBE">
        <w:t xml:space="preserve"> </w:t>
      </w:r>
      <w:r w:rsidR="00852CBE">
        <w:t>учебные</w:t>
      </w:r>
      <w:r w:rsidR="00751E22">
        <w:t xml:space="preserve"> классы, классных руководителей и учеников.</w:t>
      </w:r>
    </w:p>
    <w:p w14:paraId="2E641515" w14:textId="77777777" w:rsidR="00751E22" w:rsidRPr="00663FA1" w:rsidRDefault="00751E22" w:rsidP="00751E22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 работы:</w:t>
      </w:r>
    </w:p>
    <w:p w14:paraId="50898771" w14:textId="77777777" w:rsidR="00751E22" w:rsidRPr="00663FA1" w:rsidRDefault="00751E22" w:rsidP="00751E22">
      <w:pPr>
        <w:tabs>
          <w:tab w:val="left" w:pos="851"/>
        </w:tabs>
        <w:ind w:firstLine="0"/>
        <w:rPr>
          <w:b/>
          <w:sz w:val="32"/>
        </w:rPr>
      </w:pPr>
      <w:r w:rsidRPr="00663FA1">
        <w:rPr>
          <w:b/>
          <w:sz w:val="32"/>
          <w:lang w:val="en-US"/>
        </w:rPr>
        <w:t>models</w:t>
      </w:r>
      <w:r w:rsidRPr="00663FA1">
        <w:rPr>
          <w:b/>
          <w:sz w:val="32"/>
        </w:rPr>
        <w:t>.</w:t>
      </w:r>
      <w:r w:rsidRPr="00663FA1">
        <w:rPr>
          <w:b/>
          <w:sz w:val="32"/>
          <w:lang w:val="en-US"/>
        </w:rPr>
        <w:t>py</w:t>
      </w:r>
    </w:p>
    <w:p w14:paraId="6E76B547" w14:textId="77777777" w:rsidR="00CD6F9B" w:rsidRPr="00CD6F9B" w:rsidRDefault="00CD6F9B" w:rsidP="00CD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django.db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D6F9B">
        <w:rPr>
          <w:rFonts w:ascii="Courier New" w:hAnsi="Courier New" w:cs="Courier New"/>
          <w:color w:val="000000"/>
          <w:sz w:val="20"/>
          <w:szCs w:val="20"/>
          <w:lang w:val="en-US"/>
        </w:rPr>
        <w:t>Teacher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(models.Model):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Имя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surname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Фамилия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lastname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Отчество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D6F9B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.surname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.lastname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D6F9B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(models.Model):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Имя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surname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Фамилия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lastname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Отчество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D6F9B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.surname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.lastname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D6F9B">
        <w:rPr>
          <w:rFonts w:ascii="Courier New" w:hAnsi="Courier New" w:cs="Courier New"/>
          <w:color w:val="000000"/>
          <w:sz w:val="20"/>
          <w:szCs w:val="20"/>
          <w:lang w:val="en-US"/>
        </w:rPr>
        <w:t>ClassName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(models.Model):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models.CharField(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Названия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учебного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</w:rPr>
        <w:t>класса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D6F9B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CD6F9B">
        <w:rPr>
          <w:rFonts w:ascii="Courier New" w:hAnsi="Courier New" w:cs="Courier New"/>
          <w:color w:val="000000"/>
          <w:sz w:val="20"/>
          <w:szCs w:val="20"/>
          <w:lang w:val="en-US"/>
        </w:rPr>
        <w:t>ClassRoom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(models.Model):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teacher = models.ForeignKey(Teacher,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=models.CASCADE)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student = models.ManyToManyField(Student,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related_name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"prev"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classname = models.ForeignKey(ClassName, </w:t>
      </w:r>
      <w:r w:rsidRPr="00CD6F9B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=models.CASCADE)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CD6F9B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CD6F9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.teacher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.student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CD6F9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6F9B">
        <w:rPr>
          <w:rFonts w:ascii="Courier New" w:hAnsi="Courier New" w:cs="Courier New"/>
          <w:color w:val="080808"/>
          <w:sz w:val="20"/>
          <w:szCs w:val="20"/>
          <w:lang w:val="en-US"/>
        </w:rPr>
        <w:t>.classname</w:t>
      </w:r>
      <w:r w:rsidRPr="00CD6F9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CD6F9B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</w:p>
    <w:p w14:paraId="5F05FB9C" w14:textId="77777777" w:rsidR="00751E22" w:rsidRPr="00CD6F9B" w:rsidRDefault="00751E22" w:rsidP="00751E22">
      <w:pPr>
        <w:spacing w:after="160" w:line="259" w:lineRule="auto"/>
        <w:ind w:firstLine="0"/>
        <w:rPr>
          <w:lang w:val="en-US"/>
        </w:rPr>
      </w:pPr>
      <w:r w:rsidRPr="00CD6F9B">
        <w:rPr>
          <w:lang w:val="en-US"/>
        </w:rPr>
        <w:br w:type="page"/>
      </w:r>
    </w:p>
    <w:p w14:paraId="03927A39" w14:textId="77777777" w:rsidR="00751E22" w:rsidRPr="00751E22" w:rsidRDefault="00751E22" w:rsidP="00751E22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>Описание</w:t>
      </w:r>
      <w:r w:rsidRPr="00751E22">
        <w:rPr>
          <w:b/>
        </w:rPr>
        <w:t xml:space="preserve"> </w:t>
      </w:r>
      <w:r>
        <w:rPr>
          <w:b/>
        </w:rPr>
        <w:t>классов</w:t>
      </w:r>
      <w:r w:rsidRPr="00751E22">
        <w:rPr>
          <w:b/>
        </w:rPr>
        <w:t>:</w:t>
      </w:r>
    </w:p>
    <w:p w14:paraId="25679B6D" w14:textId="3F4B4FD4" w:rsidR="00751E22" w:rsidRPr="00751E22" w:rsidRDefault="00CD6F9B" w:rsidP="00751E22">
      <w:pPr>
        <w:tabs>
          <w:tab w:val="left" w:pos="851"/>
        </w:tabs>
        <w:ind w:firstLine="0"/>
        <w:rPr>
          <w:b/>
          <w:i/>
        </w:rPr>
      </w:pPr>
      <w:r>
        <w:rPr>
          <w:b/>
          <w:i/>
          <w:lang w:val="en-US"/>
        </w:rPr>
        <w:t>Teacher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751E22" w:rsidRPr="00876EC6" w14:paraId="3C821F6B" w14:textId="77777777" w:rsidTr="008103BD">
        <w:trPr>
          <w:jc w:val="center"/>
        </w:trPr>
        <w:tc>
          <w:tcPr>
            <w:tcW w:w="2075" w:type="dxa"/>
          </w:tcPr>
          <w:p w14:paraId="12C2595A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</w:t>
            </w:r>
            <w:r w:rsidRPr="00751E22">
              <w:rPr>
                <w:i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3446" w:type="dxa"/>
          </w:tcPr>
          <w:p w14:paraId="44EA8060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</w:t>
            </w:r>
            <w:r w:rsidRPr="00751E22">
              <w:rPr>
                <w:i/>
              </w:rPr>
              <w:t xml:space="preserve"> </w:t>
            </w:r>
            <w:r>
              <w:rPr>
                <w:i/>
              </w:rPr>
              <w:t>данных</w:t>
            </w:r>
          </w:p>
        </w:tc>
        <w:tc>
          <w:tcPr>
            <w:tcW w:w="3446" w:type="dxa"/>
          </w:tcPr>
          <w:p w14:paraId="734BC2EE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751E22" w:rsidRPr="00876EC6" w14:paraId="70E60FEF" w14:textId="77777777" w:rsidTr="008103BD">
        <w:trPr>
          <w:jc w:val="center"/>
        </w:trPr>
        <w:tc>
          <w:tcPr>
            <w:tcW w:w="2075" w:type="dxa"/>
          </w:tcPr>
          <w:p w14:paraId="66FC288E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name</w:t>
            </w:r>
          </w:p>
        </w:tc>
        <w:tc>
          <w:tcPr>
            <w:tcW w:w="3446" w:type="dxa"/>
          </w:tcPr>
          <w:p w14:paraId="72ACC3DF" w14:textId="46C8FAF1" w:rsidR="00751E22" w:rsidRPr="00751E22" w:rsidRDefault="00852CBE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68E33E9E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751E22" w:rsidRPr="00876EC6" w14:paraId="24C3C591" w14:textId="77777777" w:rsidTr="008103BD">
        <w:trPr>
          <w:jc w:val="center"/>
        </w:trPr>
        <w:tc>
          <w:tcPr>
            <w:tcW w:w="2075" w:type="dxa"/>
          </w:tcPr>
          <w:p w14:paraId="44FE2A2D" w14:textId="54E7225D" w:rsidR="00751E22" w:rsidRPr="00751E22" w:rsidRDefault="00CD6F9B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surname</w:t>
            </w:r>
          </w:p>
        </w:tc>
        <w:tc>
          <w:tcPr>
            <w:tcW w:w="3446" w:type="dxa"/>
          </w:tcPr>
          <w:p w14:paraId="65A4DEFB" w14:textId="3BD646CA" w:rsidR="00751E22" w:rsidRPr="00751E22" w:rsidRDefault="00852CBE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010B2CD6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751E22" w:rsidRPr="00876EC6" w14:paraId="098BDF14" w14:textId="77777777" w:rsidTr="008103BD">
        <w:trPr>
          <w:jc w:val="center"/>
        </w:trPr>
        <w:tc>
          <w:tcPr>
            <w:tcW w:w="2075" w:type="dxa"/>
          </w:tcPr>
          <w:p w14:paraId="057F0B85" w14:textId="7DC1A11C" w:rsidR="00751E22" w:rsidRPr="00751E22" w:rsidRDefault="00CD6F9B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lastname</w:t>
            </w:r>
          </w:p>
        </w:tc>
        <w:tc>
          <w:tcPr>
            <w:tcW w:w="3446" w:type="dxa"/>
          </w:tcPr>
          <w:p w14:paraId="75E9A300" w14:textId="41867B54" w:rsidR="00751E22" w:rsidRPr="00751E22" w:rsidRDefault="00852CBE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1F1F299B" w14:textId="77777777" w:rsidR="00751E22" w:rsidRP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376959C4" w14:textId="77777777" w:rsidR="00751E22" w:rsidRDefault="00751E22" w:rsidP="00751E22">
      <w:pPr>
        <w:tabs>
          <w:tab w:val="left" w:pos="851"/>
        </w:tabs>
        <w:ind w:firstLine="0"/>
        <w:rPr>
          <w:i/>
          <w:lang w:val="en-US"/>
        </w:rPr>
      </w:pPr>
    </w:p>
    <w:p w14:paraId="5FA58F04" w14:textId="57AFAD68" w:rsidR="00751E22" w:rsidRDefault="00852CBE" w:rsidP="00751E22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Student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751E22" w:rsidRPr="00B33DF9" w14:paraId="77B4624A" w14:textId="77777777" w:rsidTr="008103BD">
        <w:trPr>
          <w:jc w:val="center"/>
        </w:trPr>
        <w:tc>
          <w:tcPr>
            <w:tcW w:w="2075" w:type="dxa"/>
          </w:tcPr>
          <w:p w14:paraId="6D6C6BFC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73779316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4D52AC9A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852CBE" w14:paraId="2C873DAE" w14:textId="77777777" w:rsidTr="008103BD">
        <w:trPr>
          <w:jc w:val="center"/>
        </w:trPr>
        <w:tc>
          <w:tcPr>
            <w:tcW w:w="2075" w:type="dxa"/>
          </w:tcPr>
          <w:p w14:paraId="5E2BA29F" w14:textId="4C4C5CCF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name</w:t>
            </w:r>
          </w:p>
        </w:tc>
        <w:tc>
          <w:tcPr>
            <w:tcW w:w="3446" w:type="dxa"/>
          </w:tcPr>
          <w:p w14:paraId="4B0AA3C6" w14:textId="6EC2BDFC" w:rsidR="00852CBE" w:rsidRPr="001D3A9C" w:rsidRDefault="00852CBE" w:rsidP="00852CBE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7239BFFD" w14:textId="3B8FBF89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52CBE" w14:paraId="02CFF091" w14:textId="77777777" w:rsidTr="008103BD">
        <w:trPr>
          <w:jc w:val="center"/>
        </w:trPr>
        <w:tc>
          <w:tcPr>
            <w:tcW w:w="2075" w:type="dxa"/>
          </w:tcPr>
          <w:p w14:paraId="5B55FDEC" w14:textId="4BD2F126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surname</w:t>
            </w:r>
          </w:p>
        </w:tc>
        <w:tc>
          <w:tcPr>
            <w:tcW w:w="3446" w:type="dxa"/>
          </w:tcPr>
          <w:p w14:paraId="0CFB2C0A" w14:textId="524E670A" w:rsidR="00852CBE" w:rsidRPr="00B33DF9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1AD5454A" w14:textId="2DFDE744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852CBE" w14:paraId="1E0BD667" w14:textId="77777777" w:rsidTr="008103BD">
        <w:trPr>
          <w:jc w:val="center"/>
        </w:trPr>
        <w:tc>
          <w:tcPr>
            <w:tcW w:w="2075" w:type="dxa"/>
          </w:tcPr>
          <w:p w14:paraId="7E4CA57E" w14:textId="46632CDC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lastname</w:t>
            </w:r>
          </w:p>
        </w:tc>
        <w:tc>
          <w:tcPr>
            <w:tcW w:w="3446" w:type="dxa"/>
          </w:tcPr>
          <w:p w14:paraId="5D75C32B" w14:textId="3517F88D" w:rsidR="00852CBE" w:rsidRPr="00B33DF9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 w:rsidRPr="00876EC6">
              <w:rPr>
                <w:i/>
                <w:lang w:val="en-US"/>
              </w:rPr>
              <w:t>CharField</w:t>
            </w:r>
            <w:r w:rsidRPr="00751E22"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 w:rsidRPr="00751E22">
              <w:rPr>
                <w:i/>
              </w:rPr>
              <w:t>)</w:t>
            </w:r>
          </w:p>
        </w:tc>
        <w:tc>
          <w:tcPr>
            <w:tcW w:w="3446" w:type="dxa"/>
          </w:tcPr>
          <w:p w14:paraId="09CD24DD" w14:textId="15E62414" w:rsidR="00852CBE" w:rsidRDefault="00852CBE" w:rsidP="00852CBE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1EC14AB7" w14:textId="77777777" w:rsidR="00751E22" w:rsidRDefault="00751E22" w:rsidP="00751E22">
      <w:pPr>
        <w:tabs>
          <w:tab w:val="left" w:pos="851"/>
        </w:tabs>
        <w:ind w:firstLine="0"/>
        <w:rPr>
          <w:b/>
          <w:i/>
          <w:lang w:val="en-US"/>
        </w:rPr>
      </w:pPr>
    </w:p>
    <w:p w14:paraId="7DC3BA2A" w14:textId="4D26CD64" w:rsidR="00751E22" w:rsidRDefault="00852CBE" w:rsidP="00725A2D">
      <w:pPr>
        <w:spacing w:after="160" w:line="259" w:lineRule="auto"/>
        <w:ind w:firstLine="0"/>
        <w:rPr>
          <w:b/>
          <w:i/>
          <w:lang w:val="en-US"/>
        </w:rPr>
      </w:pPr>
      <w:r>
        <w:rPr>
          <w:b/>
          <w:i/>
          <w:lang w:val="en-US"/>
        </w:rPr>
        <w:t>ClassName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751E22" w:rsidRPr="00B33DF9" w14:paraId="029FAD97" w14:textId="77777777" w:rsidTr="008103BD">
        <w:trPr>
          <w:jc w:val="center"/>
        </w:trPr>
        <w:tc>
          <w:tcPr>
            <w:tcW w:w="2075" w:type="dxa"/>
          </w:tcPr>
          <w:p w14:paraId="58C9C794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4FFA6F60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558FA451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751E22" w14:paraId="6F7CBCFD" w14:textId="77777777" w:rsidTr="008103BD">
        <w:trPr>
          <w:jc w:val="center"/>
        </w:trPr>
        <w:tc>
          <w:tcPr>
            <w:tcW w:w="2075" w:type="dxa"/>
          </w:tcPr>
          <w:p w14:paraId="42D33E7D" w14:textId="77777777" w:rsid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B33DF9">
              <w:rPr>
                <w:i/>
              </w:rPr>
              <w:t>name</w:t>
            </w:r>
          </w:p>
        </w:tc>
        <w:tc>
          <w:tcPr>
            <w:tcW w:w="3446" w:type="dxa"/>
          </w:tcPr>
          <w:p w14:paraId="3D1129F0" w14:textId="310B4BE6" w:rsidR="00751E22" w:rsidRPr="001D3A9C" w:rsidRDefault="00751E22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r w:rsidRPr="001D3A9C">
              <w:rPr>
                <w:i/>
              </w:rPr>
              <w:t>CharField</w:t>
            </w:r>
            <w:r>
              <w:rPr>
                <w:i/>
                <w:lang w:val="en-US"/>
              </w:rPr>
              <w:t>(</w:t>
            </w:r>
            <w:r w:rsidR="00852CBE">
              <w:rPr>
                <w:i/>
                <w:lang w:val="en-US"/>
              </w:rPr>
              <w:t>3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5682B593" w14:textId="77777777" w:rsid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1F6B2807" w14:textId="66CE448F" w:rsidR="00751E22" w:rsidRDefault="00751E22" w:rsidP="00751E22">
      <w:pPr>
        <w:tabs>
          <w:tab w:val="left" w:pos="851"/>
        </w:tabs>
        <w:ind w:firstLine="0"/>
        <w:rPr>
          <w:i/>
          <w:lang w:val="en-US"/>
        </w:rPr>
      </w:pPr>
    </w:p>
    <w:p w14:paraId="6CEB6098" w14:textId="2A879861" w:rsidR="00751E22" w:rsidRDefault="00852CBE" w:rsidP="00751E22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ClassRoom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751E22" w:rsidRPr="00B33DF9" w14:paraId="0C24E298" w14:textId="77777777" w:rsidTr="008103BD">
        <w:trPr>
          <w:jc w:val="center"/>
        </w:trPr>
        <w:tc>
          <w:tcPr>
            <w:tcW w:w="2075" w:type="dxa"/>
          </w:tcPr>
          <w:p w14:paraId="1CE58F12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14:paraId="2DAE7617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14:paraId="18F50DF3" w14:textId="77777777" w:rsidR="00751E22" w:rsidRPr="00B33DF9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751E22" w14:paraId="44B71570" w14:textId="77777777" w:rsidTr="008103BD">
        <w:trPr>
          <w:jc w:val="center"/>
        </w:trPr>
        <w:tc>
          <w:tcPr>
            <w:tcW w:w="2075" w:type="dxa"/>
          </w:tcPr>
          <w:p w14:paraId="7E15A759" w14:textId="313736FF" w:rsidR="00751E22" w:rsidRPr="00852CBE" w:rsidRDefault="00852CBE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teacher</w:t>
            </w:r>
          </w:p>
        </w:tc>
        <w:tc>
          <w:tcPr>
            <w:tcW w:w="3446" w:type="dxa"/>
          </w:tcPr>
          <w:p w14:paraId="1FC20223" w14:textId="180F6B50" w:rsidR="00751E22" w:rsidRPr="001D3A9C" w:rsidRDefault="00751E22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r w:rsidRPr="001D3A9C">
              <w:rPr>
                <w:i/>
              </w:rPr>
              <w:t>ForeignKey</w:t>
            </w:r>
            <w:r>
              <w:rPr>
                <w:i/>
                <w:lang w:val="en-US"/>
              </w:rPr>
              <w:t>(</w:t>
            </w:r>
            <w:r w:rsidR="00852CBE">
              <w:rPr>
                <w:i/>
                <w:lang w:val="en-US"/>
              </w:rPr>
              <w:t>teacher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70D8B57B" w14:textId="77777777" w:rsid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751E22" w14:paraId="06D6632D" w14:textId="77777777" w:rsidTr="008103BD">
        <w:trPr>
          <w:jc w:val="center"/>
        </w:trPr>
        <w:tc>
          <w:tcPr>
            <w:tcW w:w="2075" w:type="dxa"/>
          </w:tcPr>
          <w:p w14:paraId="3EBE36F0" w14:textId="30562AE0" w:rsidR="00751E22" w:rsidRPr="00852CBE" w:rsidRDefault="00852CBE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student</w:t>
            </w:r>
          </w:p>
        </w:tc>
        <w:tc>
          <w:tcPr>
            <w:tcW w:w="3446" w:type="dxa"/>
          </w:tcPr>
          <w:p w14:paraId="224E7972" w14:textId="6F002A53" w:rsidR="00751E22" w:rsidRPr="001D3A9C" w:rsidRDefault="00751E22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 w:rsidRPr="001D3A9C">
              <w:rPr>
                <w:i/>
              </w:rPr>
              <w:t>ForeignKey</w:t>
            </w:r>
            <w:r>
              <w:rPr>
                <w:i/>
                <w:lang w:val="en-US"/>
              </w:rPr>
              <w:t>(</w:t>
            </w:r>
            <w:r w:rsidR="00852CBE">
              <w:rPr>
                <w:i/>
                <w:lang w:val="en-US"/>
              </w:rPr>
              <w:t>student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3446" w:type="dxa"/>
          </w:tcPr>
          <w:p w14:paraId="3795BF3D" w14:textId="77777777" w:rsid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751E22" w14:paraId="5698E566" w14:textId="77777777" w:rsidTr="008103BD">
        <w:trPr>
          <w:jc w:val="center"/>
        </w:trPr>
        <w:tc>
          <w:tcPr>
            <w:tcW w:w="2075" w:type="dxa"/>
          </w:tcPr>
          <w:p w14:paraId="69A76AEB" w14:textId="13BA1405" w:rsidR="00751E22" w:rsidRPr="00852CBE" w:rsidRDefault="00852CBE" w:rsidP="008103B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classname</w:t>
            </w:r>
          </w:p>
        </w:tc>
        <w:tc>
          <w:tcPr>
            <w:tcW w:w="3446" w:type="dxa"/>
          </w:tcPr>
          <w:p w14:paraId="56BDB4B4" w14:textId="76D99106" w:rsidR="00751E22" w:rsidRDefault="00852CBE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 w:rsidRPr="001D3A9C">
              <w:rPr>
                <w:i/>
              </w:rPr>
              <w:t>ForeignKey</w:t>
            </w:r>
            <w:r>
              <w:rPr>
                <w:i/>
                <w:lang w:val="en-US"/>
              </w:rPr>
              <w:t>(classname)</w:t>
            </w:r>
          </w:p>
        </w:tc>
        <w:tc>
          <w:tcPr>
            <w:tcW w:w="3446" w:type="dxa"/>
          </w:tcPr>
          <w:p w14:paraId="46CA367B" w14:textId="77777777" w:rsidR="00751E22" w:rsidRDefault="00751E22" w:rsidP="008103B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14:paraId="480778F9" w14:textId="77777777" w:rsidR="00751E22" w:rsidRPr="001D3A9C" w:rsidRDefault="00751E22" w:rsidP="00751E22">
      <w:pPr>
        <w:tabs>
          <w:tab w:val="left" w:pos="851"/>
        </w:tabs>
        <w:ind w:firstLine="0"/>
        <w:rPr>
          <w:b/>
          <w:i/>
          <w:lang w:val="en-US"/>
        </w:rPr>
      </w:pPr>
    </w:p>
    <w:p w14:paraId="61B8D2B4" w14:textId="77777777" w:rsidR="00751E22" w:rsidRDefault="00751E22" w:rsidP="00751E22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0A7832F6" w14:textId="6F7FB5AF" w:rsidR="00751E22" w:rsidRPr="00D602DC" w:rsidRDefault="00751E22" w:rsidP="00751E22">
      <w:pPr>
        <w:tabs>
          <w:tab w:val="left" w:pos="851"/>
        </w:tabs>
        <w:ind w:firstLine="0"/>
        <w:rPr>
          <w:b/>
          <w:sz w:val="36"/>
        </w:rPr>
      </w:pPr>
      <w:r w:rsidRPr="00D602DC">
        <w:rPr>
          <w:b/>
          <w:sz w:val="36"/>
        </w:rPr>
        <w:lastRenderedPageBreak/>
        <w:t xml:space="preserve">Скриншоты </w:t>
      </w:r>
      <w:r w:rsidR="00852CBE">
        <w:rPr>
          <w:b/>
          <w:sz w:val="36"/>
        </w:rPr>
        <w:t xml:space="preserve">выполнения </w:t>
      </w:r>
      <w:r w:rsidRPr="00D602DC">
        <w:rPr>
          <w:b/>
          <w:sz w:val="36"/>
        </w:rPr>
        <w:t>работы</w:t>
      </w:r>
    </w:p>
    <w:p w14:paraId="4047CC9A" w14:textId="274FBA55" w:rsidR="00751E22" w:rsidRDefault="00852CBE" w:rsidP="00751E22">
      <w:pPr>
        <w:tabs>
          <w:tab w:val="left" w:pos="851"/>
        </w:tabs>
        <w:ind w:firstLine="0"/>
      </w:pPr>
      <w:r>
        <w:tab/>
      </w:r>
      <w:r w:rsidR="00751E22" w:rsidRPr="00B33DF9">
        <w:t xml:space="preserve">После создания </w:t>
      </w:r>
      <w:r w:rsidR="00751E22">
        <w:t xml:space="preserve">классов в администрировании </w:t>
      </w:r>
      <w:r w:rsidR="00751E22">
        <w:rPr>
          <w:lang w:val="en-US"/>
        </w:rPr>
        <w:t>Django</w:t>
      </w:r>
      <w:r w:rsidR="00751E22" w:rsidRPr="00B33DF9">
        <w:t xml:space="preserve"> </w:t>
      </w:r>
      <w:r w:rsidR="00751E22">
        <w:t xml:space="preserve">стало доступно изменение и добавления элементов в базу данных. </w:t>
      </w:r>
    </w:p>
    <w:p w14:paraId="1D81037E" w14:textId="15305AA1" w:rsidR="00751E22" w:rsidRPr="00D602DC" w:rsidRDefault="00C64A3A" w:rsidP="00751E22">
      <w:pPr>
        <w:tabs>
          <w:tab w:val="left" w:pos="851"/>
        </w:tabs>
        <w:ind w:firstLine="0"/>
        <w:rPr>
          <w:sz w:val="36"/>
        </w:rPr>
      </w:pPr>
      <w:r>
        <w:rPr>
          <w:b/>
          <w:sz w:val="36"/>
        </w:rPr>
        <w:t>Добавление</w:t>
      </w:r>
      <w:r w:rsidR="00751E22" w:rsidRPr="00D602DC">
        <w:rPr>
          <w:b/>
          <w:sz w:val="36"/>
        </w:rPr>
        <w:t xml:space="preserve"> данных</w:t>
      </w:r>
    </w:p>
    <w:p w14:paraId="796FC08D" w14:textId="2EFEAC41" w:rsidR="00751E22" w:rsidRDefault="001947FE" w:rsidP="00751E22">
      <w:pPr>
        <w:tabs>
          <w:tab w:val="left" w:pos="851"/>
        </w:tabs>
        <w:ind w:firstLine="0"/>
        <w:jc w:val="center"/>
        <w:rPr>
          <w:b/>
        </w:rPr>
      </w:pPr>
      <w:r w:rsidRPr="001947FE">
        <w:rPr>
          <w:noProof/>
        </w:rPr>
        <w:drawing>
          <wp:inline distT="0" distB="0" distL="0" distR="0" wp14:anchorId="35598D43" wp14:editId="2CE381FE">
            <wp:extent cx="4876800" cy="39845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759" cy="39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1E0" w14:textId="77777777" w:rsidR="00751E22" w:rsidRDefault="00751E22" w:rsidP="00751E22">
      <w:pPr>
        <w:tabs>
          <w:tab w:val="left" w:pos="851"/>
        </w:tabs>
        <w:ind w:firstLine="0"/>
        <w:jc w:val="center"/>
        <w:rPr>
          <w:i/>
        </w:rPr>
      </w:pPr>
      <w:r w:rsidRPr="00F80C93">
        <w:rPr>
          <w:i/>
        </w:rPr>
        <w:t>Рисунок 1</w:t>
      </w:r>
      <w:r>
        <w:rPr>
          <w:i/>
        </w:rPr>
        <w:t xml:space="preserve"> страница администратора</w:t>
      </w:r>
    </w:p>
    <w:p w14:paraId="20F82392" w14:textId="10C59E30" w:rsidR="00751E22" w:rsidRPr="003F2F39" w:rsidRDefault="001947FE" w:rsidP="00751E22">
      <w:pPr>
        <w:tabs>
          <w:tab w:val="left" w:pos="851"/>
        </w:tabs>
        <w:ind w:firstLine="0"/>
        <w:rPr>
          <w:b/>
        </w:rPr>
      </w:pPr>
      <w:r>
        <w:rPr>
          <w:b/>
        </w:rPr>
        <w:t>Добавление</w:t>
      </w:r>
      <w:r w:rsidR="001A11B4" w:rsidRPr="001A11B4">
        <w:rPr>
          <w:b/>
        </w:rPr>
        <w:t xml:space="preserve"> </w:t>
      </w:r>
      <w:r w:rsidR="001A11B4">
        <w:rPr>
          <w:b/>
        </w:rPr>
        <w:t>данных</w:t>
      </w:r>
      <w:r w:rsidR="00751E22" w:rsidRPr="003F2F39">
        <w:rPr>
          <w:b/>
        </w:rPr>
        <w:t xml:space="preserve"> </w:t>
      </w:r>
      <w:r>
        <w:rPr>
          <w:b/>
        </w:rPr>
        <w:t>учебного класса</w:t>
      </w:r>
    </w:p>
    <w:p w14:paraId="6A795FAB" w14:textId="2846036E" w:rsidR="00751E22" w:rsidRDefault="004A5F53" w:rsidP="00751E22">
      <w:pPr>
        <w:tabs>
          <w:tab w:val="left" w:pos="851"/>
        </w:tabs>
        <w:ind w:firstLine="0"/>
        <w:jc w:val="center"/>
        <w:rPr>
          <w:i/>
        </w:rPr>
      </w:pPr>
      <w:r w:rsidRPr="004A5F53">
        <w:rPr>
          <w:i/>
        </w:rPr>
        <w:drawing>
          <wp:inline distT="0" distB="0" distL="0" distR="0" wp14:anchorId="20FE5340" wp14:editId="51B2BC3C">
            <wp:extent cx="6570345" cy="23787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01A" w14:textId="72DA872A" w:rsidR="00751E22" w:rsidRPr="00046C1E" w:rsidRDefault="00751E22" w:rsidP="00046C1E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2 Страница </w:t>
      </w:r>
      <w:r w:rsidR="001947FE">
        <w:rPr>
          <w:i/>
        </w:rPr>
        <w:t>добавления</w:t>
      </w:r>
      <w:r w:rsidR="001A11B4">
        <w:rPr>
          <w:i/>
        </w:rPr>
        <w:t xml:space="preserve"> данных</w:t>
      </w:r>
      <w:r w:rsidR="001947FE">
        <w:rPr>
          <w:i/>
        </w:rPr>
        <w:t xml:space="preserve"> учебного</w:t>
      </w:r>
      <w:r>
        <w:rPr>
          <w:i/>
        </w:rPr>
        <w:t xml:space="preserve"> </w:t>
      </w:r>
      <w:r w:rsidR="001947FE">
        <w:rPr>
          <w:i/>
        </w:rPr>
        <w:t>класса</w:t>
      </w:r>
    </w:p>
    <w:p w14:paraId="0BF6D9FD" w14:textId="2CAA4DBB" w:rsidR="00C64A3A" w:rsidRDefault="00700A75" w:rsidP="00751E22">
      <w:pPr>
        <w:tabs>
          <w:tab w:val="left" w:pos="851"/>
        </w:tabs>
        <w:ind w:firstLine="0"/>
        <w:jc w:val="center"/>
        <w:rPr>
          <w:i/>
          <w:lang w:val="en-US"/>
        </w:rPr>
      </w:pPr>
      <w:r w:rsidRPr="00700A75">
        <w:rPr>
          <w:i/>
          <w:lang w:val="en-US"/>
        </w:rPr>
        <w:lastRenderedPageBreak/>
        <w:drawing>
          <wp:inline distT="0" distB="0" distL="0" distR="0" wp14:anchorId="1C74DAB9" wp14:editId="1706D1F1">
            <wp:extent cx="6570345" cy="2181860"/>
            <wp:effectExtent l="0" t="0" r="190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147D" w14:textId="0FE582E0" w:rsidR="00C64A3A" w:rsidRDefault="00751E22" w:rsidP="00046C1E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3 страница </w:t>
      </w:r>
      <w:r w:rsidR="00C64A3A">
        <w:rPr>
          <w:i/>
        </w:rPr>
        <w:t>добавления</w:t>
      </w:r>
      <w:r w:rsidR="001A11B4">
        <w:rPr>
          <w:i/>
        </w:rPr>
        <w:t xml:space="preserve"> данных</w:t>
      </w:r>
      <w:r w:rsidR="00C64A3A">
        <w:rPr>
          <w:i/>
        </w:rPr>
        <w:t xml:space="preserve"> наименования класса</w:t>
      </w:r>
    </w:p>
    <w:p w14:paraId="6E481C0A" w14:textId="6FA56147" w:rsidR="00751E22" w:rsidRDefault="00C64A3A" w:rsidP="00C64A3A">
      <w:pPr>
        <w:spacing w:after="160" w:line="259" w:lineRule="auto"/>
        <w:ind w:firstLine="0"/>
        <w:rPr>
          <w:b/>
        </w:rPr>
      </w:pPr>
      <w:r>
        <w:rPr>
          <w:b/>
        </w:rPr>
        <w:t>Добавление</w:t>
      </w:r>
      <w:r w:rsidR="001A11B4" w:rsidRPr="001A11B4">
        <w:rPr>
          <w:b/>
        </w:rPr>
        <w:t xml:space="preserve"> </w:t>
      </w:r>
      <w:r w:rsidR="001A11B4">
        <w:rPr>
          <w:b/>
        </w:rPr>
        <w:t>данных</w:t>
      </w:r>
      <w:r w:rsidR="00751E22" w:rsidRPr="00B33DF9">
        <w:rPr>
          <w:b/>
        </w:rPr>
        <w:t xml:space="preserve"> </w:t>
      </w:r>
      <w:r>
        <w:rPr>
          <w:b/>
        </w:rPr>
        <w:t>классного руководителя</w:t>
      </w:r>
    </w:p>
    <w:p w14:paraId="4B6E3EF8" w14:textId="68B1B7AA" w:rsidR="00C64A3A" w:rsidRPr="00C64A3A" w:rsidRDefault="00700A75" w:rsidP="00C64A3A">
      <w:pPr>
        <w:spacing w:after="160" w:line="259" w:lineRule="auto"/>
        <w:ind w:firstLine="0"/>
        <w:rPr>
          <w:i/>
        </w:rPr>
      </w:pPr>
      <w:r w:rsidRPr="00700A75">
        <w:rPr>
          <w:i/>
        </w:rPr>
        <w:drawing>
          <wp:inline distT="0" distB="0" distL="0" distR="0" wp14:anchorId="04DFF4E4" wp14:editId="59D96E2A">
            <wp:extent cx="6570345" cy="217741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91AF" w14:textId="3D58BA07" w:rsidR="00751E22" w:rsidRDefault="00751E22" w:rsidP="00751E22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4 страница </w:t>
      </w:r>
      <w:r w:rsidR="00C64A3A">
        <w:rPr>
          <w:i/>
        </w:rPr>
        <w:t>добавления</w:t>
      </w:r>
      <w:r w:rsidR="001A11B4">
        <w:rPr>
          <w:i/>
        </w:rPr>
        <w:t xml:space="preserve"> данных</w:t>
      </w:r>
      <w:r w:rsidR="00C64A3A">
        <w:rPr>
          <w:i/>
        </w:rPr>
        <w:t xml:space="preserve"> классного руководителя</w:t>
      </w:r>
    </w:p>
    <w:p w14:paraId="7A51EF5D" w14:textId="77777777" w:rsidR="00C64A3A" w:rsidRDefault="00C64A3A" w:rsidP="00751E22">
      <w:pPr>
        <w:tabs>
          <w:tab w:val="left" w:pos="851"/>
        </w:tabs>
        <w:ind w:firstLine="0"/>
        <w:jc w:val="center"/>
        <w:rPr>
          <w:i/>
        </w:rPr>
      </w:pPr>
    </w:p>
    <w:p w14:paraId="49A9CFB3" w14:textId="44950B9C" w:rsidR="00751E22" w:rsidRDefault="0058083D" w:rsidP="00751E22">
      <w:pPr>
        <w:tabs>
          <w:tab w:val="left" w:pos="851"/>
        </w:tabs>
        <w:ind w:firstLine="0"/>
        <w:rPr>
          <w:b/>
        </w:rPr>
      </w:pPr>
      <w:r>
        <w:rPr>
          <w:b/>
        </w:rPr>
        <w:t>Добавление</w:t>
      </w:r>
      <w:r w:rsidR="001A11B4" w:rsidRPr="001A11B4">
        <w:rPr>
          <w:b/>
        </w:rPr>
        <w:t xml:space="preserve"> </w:t>
      </w:r>
      <w:r w:rsidR="001A11B4">
        <w:rPr>
          <w:b/>
        </w:rPr>
        <w:t>данных</w:t>
      </w:r>
      <w:r>
        <w:rPr>
          <w:b/>
        </w:rPr>
        <w:t xml:space="preserve"> учеников</w:t>
      </w:r>
    </w:p>
    <w:p w14:paraId="1291D9CD" w14:textId="2975CE7C" w:rsidR="00751E22" w:rsidRDefault="00700A75" w:rsidP="00751E22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00A75">
        <w:rPr>
          <w:b/>
          <w:lang w:val="en-US"/>
        </w:rPr>
        <w:drawing>
          <wp:inline distT="0" distB="0" distL="0" distR="0" wp14:anchorId="277F29B0" wp14:editId="03C17E15">
            <wp:extent cx="6570345" cy="21209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B70A" w14:textId="21225662" w:rsidR="00751E22" w:rsidRDefault="00751E22" w:rsidP="00395F10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5 страница </w:t>
      </w:r>
      <w:r w:rsidR="0058083D">
        <w:rPr>
          <w:i/>
        </w:rPr>
        <w:t>добавления</w:t>
      </w:r>
      <w:r w:rsidR="001A11B4">
        <w:rPr>
          <w:i/>
        </w:rPr>
        <w:t xml:space="preserve"> данных</w:t>
      </w:r>
      <w:r w:rsidR="0058083D">
        <w:rPr>
          <w:i/>
        </w:rPr>
        <w:t xml:space="preserve"> учеников</w:t>
      </w:r>
    </w:p>
    <w:p w14:paraId="619F274F" w14:textId="5645E7E5" w:rsidR="004A5F53" w:rsidRPr="00D602DC" w:rsidRDefault="00751E22" w:rsidP="004A5F53">
      <w:pPr>
        <w:tabs>
          <w:tab w:val="left" w:pos="851"/>
        </w:tabs>
        <w:ind w:firstLine="0"/>
        <w:rPr>
          <w:sz w:val="36"/>
        </w:rPr>
      </w:pPr>
      <w:r>
        <w:rPr>
          <w:b/>
        </w:rPr>
        <w:br w:type="page"/>
      </w:r>
      <w:r w:rsidR="004A5F53">
        <w:rPr>
          <w:b/>
          <w:sz w:val="36"/>
        </w:rPr>
        <w:lastRenderedPageBreak/>
        <w:t>Изменение</w:t>
      </w:r>
      <w:r w:rsidR="004A5F53" w:rsidRPr="00D602DC">
        <w:rPr>
          <w:b/>
          <w:sz w:val="36"/>
        </w:rPr>
        <w:t xml:space="preserve"> данных</w:t>
      </w:r>
    </w:p>
    <w:p w14:paraId="2E22CF4A" w14:textId="3A2FB463" w:rsidR="004A5F53" w:rsidRPr="003F2F39" w:rsidRDefault="004A5F53" w:rsidP="004A5F53">
      <w:pPr>
        <w:tabs>
          <w:tab w:val="left" w:pos="851"/>
        </w:tabs>
        <w:ind w:firstLine="0"/>
        <w:rPr>
          <w:b/>
        </w:rPr>
      </w:pPr>
      <w:r>
        <w:rPr>
          <w:b/>
        </w:rPr>
        <w:t>Изменение</w:t>
      </w:r>
      <w:r w:rsidRPr="003F2F39">
        <w:rPr>
          <w:b/>
        </w:rPr>
        <w:t xml:space="preserve"> </w:t>
      </w:r>
      <w:r w:rsidR="001A11B4">
        <w:rPr>
          <w:b/>
        </w:rPr>
        <w:t>данных</w:t>
      </w:r>
      <w:r w:rsidR="001A11B4">
        <w:rPr>
          <w:b/>
        </w:rPr>
        <w:t xml:space="preserve"> </w:t>
      </w:r>
      <w:r>
        <w:rPr>
          <w:b/>
        </w:rPr>
        <w:t>учебного класса</w:t>
      </w:r>
    </w:p>
    <w:p w14:paraId="087718A3" w14:textId="08FF209E" w:rsidR="004A5F53" w:rsidRDefault="00046C1E" w:rsidP="004A5F53">
      <w:pPr>
        <w:tabs>
          <w:tab w:val="left" w:pos="851"/>
        </w:tabs>
        <w:ind w:firstLine="0"/>
        <w:jc w:val="center"/>
        <w:rPr>
          <w:i/>
        </w:rPr>
      </w:pPr>
      <w:r w:rsidRPr="00046C1E">
        <w:rPr>
          <w:i/>
        </w:rPr>
        <w:drawing>
          <wp:inline distT="0" distB="0" distL="0" distR="0" wp14:anchorId="3E9311F5" wp14:editId="4EF1F5B4">
            <wp:extent cx="6570345" cy="2391410"/>
            <wp:effectExtent l="0" t="0" r="190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D505" w14:textId="48C74EAE" w:rsidR="004A5F53" w:rsidRPr="00B33DF9" w:rsidRDefault="004A5F53" w:rsidP="004A5F5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046C1E">
        <w:rPr>
          <w:i/>
        </w:rPr>
        <w:t>6</w:t>
      </w:r>
      <w:r>
        <w:rPr>
          <w:i/>
        </w:rPr>
        <w:t xml:space="preserve"> Страница </w:t>
      </w:r>
      <w:r w:rsidR="00046C1E">
        <w:rPr>
          <w:i/>
        </w:rPr>
        <w:t>изменения</w:t>
      </w:r>
      <w:r w:rsidR="001A11B4">
        <w:rPr>
          <w:i/>
        </w:rPr>
        <w:t xml:space="preserve"> данных</w:t>
      </w:r>
      <w:r>
        <w:rPr>
          <w:i/>
        </w:rPr>
        <w:t xml:space="preserve"> учебного класса</w:t>
      </w:r>
    </w:p>
    <w:p w14:paraId="7410F64F" w14:textId="77777777" w:rsidR="004A5F53" w:rsidRPr="00046C1E" w:rsidRDefault="004A5F53" w:rsidP="004A5F53">
      <w:pPr>
        <w:tabs>
          <w:tab w:val="left" w:pos="851"/>
        </w:tabs>
        <w:ind w:firstLine="0"/>
        <w:jc w:val="center"/>
        <w:rPr>
          <w:i/>
        </w:rPr>
      </w:pPr>
    </w:p>
    <w:p w14:paraId="49C61834" w14:textId="04604783" w:rsidR="004A5F53" w:rsidRDefault="00046C1E" w:rsidP="004A5F53">
      <w:pPr>
        <w:tabs>
          <w:tab w:val="left" w:pos="851"/>
        </w:tabs>
        <w:ind w:firstLine="0"/>
        <w:jc w:val="center"/>
        <w:rPr>
          <w:i/>
          <w:lang w:val="en-US"/>
        </w:rPr>
      </w:pPr>
      <w:r w:rsidRPr="00046C1E">
        <w:rPr>
          <w:i/>
          <w:lang w:val="en-US"/>
        </w:rPr>
        <w:drawing>
          <wp:inline distT="0" distB="0" distL="0" distR="0" wp14:anchorId="7CA42F59" wp14:editId="3291C6A3">
            <wp:extent cx="6570345" cy="1976120"/>
            <wp:effectExtent l="0" t="0" r="190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3520" w14:textId="62854820" w:rsidR="004A5F53" w:rsidRDefault="004A5F53" w:rsidP="00046C1E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046C1E">
        <w:rPr>
          <w:i/>
        </w:rPr>
        <w:t>7</w:t>
      </w:r>
      <w:r>
        <w:rPr>
          <w:i/>
        </w:rPr>
        <w:t xml:space="preserve"> страница </w:t>
      </w:r>
      <w:r w:rsidR="00046C1E">
        <w:rPr>
          <w:i/>
        </w:rPr>
        <w:t>изменения</w:t>
      </w:r>
      <w:r>
        <w:rPr>
          <w:i/>
        </w:rPr>
        <w:t xml:space="preserve"> наименования класса</w:t>
      </w:r>
    </w:p>
    <w:p w14:paraId="1F99BE74" w14:textId="142942BB" w:rsidR="004A5F53" w:rsidRDefault="001A11B4" w:rsidP="004A5F53">
      <w:pPr>
        <w:spacing w:after="160" w:line="259" w:lineRule="auto"/>
        <w:ind w:firstLine="0"/>
        <w:rPr>
          <w:b/>
        </w:rPr>
      </w:pPr>
      <w:r>
        <w:rPr>
          <w:b/>
        </w:rPr>
        <w:t>Изменение данных</w:t>
      </w:r>
      <w:r w:rsidR="004A5F53" w:rsidRPr="00B33DF9">
        <w:rPr>
          <w:b/>
        </w:rPr>
        <w:t xml:space="preserve"> </w:t>
      </w:r>
      <w:r w:rsidR="004A5F53">
        <w:rPr>
          <w:b/>
        </w:rPr>
        <w:t>классного руководителя</w:t>
      </w:r>
    </w:p>
    <w:p w14:paraId="682C39F6" w14:textId="1E597381" w:rsidR="004A5F53" w:rsidRPr="00C64A3A" w:rsidRDefault="00046C1E" w:rsidP="004A5F53">
      <w:pPr>
        <w:spacing w:after="160" w:line="259" w:lineRule="auto"/>
        <w:ind w:firstLine="0"/>
        <w:rPr>
          <w:i/>
        </w:rPr>
      </w:pPr>
      <w:r w:rsidRPr="00046C1E">
        <w:rPr>
          <w:i/>
        </w:rPr>
        <w:drawing>
          <wp:inline distT="0" distB="0" distL="0" distR="0" wp14:anchorId="68B0CDB0" wp14:editId="7514032F">
            <wp:extent cx="6327648" cy="20211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1775" cy="20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67A5" w14:textId="28EDE173" w:rsidR="004A5F53" w:rsidRDefault="004A5F53" w:rsidP="001A11B4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046C1E">
        <w:rPr>
          <w:i/>
        </w:rPr>
        <w:t>8</w:t>
      </w:r>
      <w:r>
        <w:rPr>
          <w:i/>
        </w:rPr>
        <w:t xml:space="preserve"> страница </w:t>
      </w:r>
      <w:r w:rsidR="00046C1E">
        <w:rPr>
          <w:i/>
        </w:rPr>
        <w:t>изменения</w:t>
      </w:r>
      <w:r w:rsidR="001A11B4">
        <w:rPr>
          <w:i/>
        </w:rPr>
        <w:t xml:space="preserve"> данных</w:t>
      </w:r>
      <w:r>
        <w:rPr>
          <w:i/>
        </w:rPr>
        <w:t xml:space="preserve"> классного руководителя</w:t>
      </w:r>
    </w:p>
    <w:p w14:paraId="379217CF" w14:textId="696079C2" w:rsidR="004A5F53" w:rsidRDefault="001A11B4" w:rsidP="004A5F53">
      <w:pPr>
        <w:tabs>
          <w:tab w:val="left" w:pos="851"/>
        </w:tabs>
        <w:ind w:firstLine="0"/>
        <w:rPr>
          <w:b/>
        </w:rPr>
      </w:pPr>
      <w:r>
        <w:rPr>
          <w:b/>
        </w:rPr>
        <w:lastRenderedPageBreak/>
        <w:t>Изменение данных</w:t>
      </w:r>
      <w:r w:rsidR="004A5F53">
        <w:rPr>
          <w:b/>
        </w:rPr>
        <w:t xml:space="preserve"> учеников</w:t>
      </w:r>
    </w:p>
    <w:p w14:paraId="7AA82521" w14:textId="54676A87" w:rsidR="004A5F53" w:rsidRDefault="001A11B4" w:rsidP="004A5F53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1A11B4">
        <w:rPr>
          <w:b/>
          <w:lang w:val="en-US"/>
        </w:rPr>
        <w:drawing>
          <wp:inline distT="0" distB="0" distL="0" distR="0" wp14:anchorId="1E6E95FC" wp14:editId="250852C8">
            <wp:extent cx="6570345" cy="1959610"/>
            <wp:effectExtent l="0" t="0" r="190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764" w14:textId="1EFF8776" w:rsidR="004A5F53" w:rsidRDefault="004A5F53" w:rsidP="004A5F5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</w:t>
      </w:r>
      <w:r w:rsidR="001A11B4">
        <w:rPr>
          <w:i/>
        </w:rPr>
        <w:t>9</w:t>
      </w:r>
      <w:r>
        <w:rPr>
          <w:i/>
        </w:rPr>
        <w:t xml:space="preserve"> </w:t>
      </w:r>
      <w:r w:rsidR="001A11B4">
        <w:rPr>
          <w:i/>
        </w:rPr>
        <w:t>страница изменения данных</w:t>
      </w:r>
      <w:r>
        <w:rPr>
          <w:i/>
        </w:rPr>
        <w:t xml:space="preserve"> учеников</w:t>
      </w:r>
    </w:p>
    <w:p w14:paraId="445080E9" w14:textId="277C194F" w:rsidR="00751E22" w:rsidRDefault="00751E22" w:rsidP="00751E22">
      <w:pPr>
        <w:spacing w:after="160" w:line="259" w:lineRule="auto"/>
        <w:ind w:firstLine="0"/>
        <w:rPr>
          <w:b/>
        </w:rPr>
      </w:pPr>
    </w:p>
    <w:p w14:paraId="17482294" w14:textId="4989363A" w:rsidR="00751E22" w:rsidRDefault="00700A75" w:rsidP="00751E22">
      <w:pPr>
        <w:tabs>
          <w:tab w:val="left" w:pos="851"/>
        </w:tabs>
        <w:ind w:firstLine="0"/>
        <w:rPr>
          <w:b/>
        </w:rPr>
      </w:pPr>
      <w:r>
        <w:rPr>
          <w:b/>
        </w:rPr>
        <w:t>Данные об</w:t>
      </w:r>
      <w:r w:rsidR="00751E22">
        <w:rPr>
          <w:b/>
        </w:rPr>
        <w:t xml:space="preserve"> </w:t>
      </w:r>
      <w:r>
        <w:rPr>
          <w:b/>
        </w:rPr>
        <w:t>учебном</w:t>
      </w:r>
      <w:r w:rsidR="00751E22">
        <w:rPr>
          <w:b/>
        </w:rPr>
        <w:t xml:space="preserve"> </w:t>
      </w:r>
      <w:r>
        <w:rPr>
          <w:b/>
        </w:rPr>
        <w:t>классе</w:t>
      </w:r>
    </w:p>
    <w:p w14:paraId="45633F96" w14:textId="494F0AC8" w:rsidR="00751E22" w:rsidRDefault="00700A75" w:rsidP="00751E22">
      <w:pPr>
        <w:tabs>
          <w:tab w:val="left" w:pos="851"/>
        </w:tabs>
        <w:ind w:firstLine="0"/>
        <w:rPr>
          <w:b/>
        </w:rPr>
      </w:pPr>
      <w:r w:rsidRPr="00700A75">
        <w:rPr>
          <w:b/>
        </w:rPr>
        <w:drawing>
          <wp:inline distT="0" distB="0" distL="0" distR="0" wp14:anchorId="785D8726" wp14:editId="1697684E">
            <wp:extent cx="6570345" cy="245872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43B3" w14:textId="2F9F47C3" w:rsidR="00751E22" w:rsidRDefault="00751E22" w:rsidP="00751E22">
      <w:pPr>
        <w:tabs>
          <w:tab w:val="left" w:pos="851"/>
        </w:tabs>
        <w:ind w:firstLine="0"/>
        <w:jc w:val="center"/>
        <w:rPr>
          <w:b/>
        </w:rPr>
      </w:pPr>
      <w:r>
        <w:rPr>
          <w:i/>
        </w:rPr>
        <w:t>Рисунок 1</w:t>
      </w:r>
      <w:r w:rsidR="001A11B4">
        <w:rPr>
          <w:i/>
        </w:rPr>
        <w:t>0</w:t>
      </w:r>
      <w:r w:rsidRPr="00876EC6">
        <w:rPr>
          <w:i/>
        </w:rPr>
        <w:t xml:space="preserve"> </w:t>
      </w:r>
      <w:r>
        <w:rPr>
          <w:i/>
        </w:rPr>
        <w:t xml:space="preserve">страница </w:t>
      </w:r>
      <w:r w:rsidR="00700A75">
        <w:rPr>
          <w:i/>
        </w:rPr>
        <w:t>данных об учебном классе</w:t>
      </w:r>
    </w:p>
    <w:p w14:paraId="216E0128" w14:textId="2EA7815F" w:rsidR="00751E22" w:rsidRPr="00E005F2" w:rsidRDefault="00751E22" w:rsidP="00725A2D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142F245D" w14:textId="77777777" w:rsidR="00751E22" w:rsidRDefault="00751E22" w:rsidP="00751E22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lastRenderedPageBreak/>
        <w:t>Вывод</w:t>
      </w:r>
      <w:r>
        <w:rPr>
          <w:b/>
          <w:sz w:val="36"/>
        </w:rPr>
        <w:t>:</w:t>
      </w:r>
    </w:p>
    <w:p w14:paraId="6F92CC8A" w14:textId="015E933F" w:rsidR="00751E22" w:rsidRPr="00725A2D" w:rsidRDefault="00725A2D" w:rsidP="00751E22">
      <w:pPr>
        <w:tabs>
          <w:tab w:val="left" w:pos="851"/>
        </w:tabs>
        <w:ind w:firstLine="0"/>
      </w:pPr>
      <w:r>
        <w:tab/>
      </w:r>
      <w:r w:rsidR="00751E22">
        <w:t xml:space="preserve">Была произведена работа по созданию базы данных с помощью технологии ОРМ </w:t>
      </w:r>
      <w:r w:rsidR="00751E22">
        <w:rPr>
          <w:lang w:val="en-US"/>
        </w:rPr>
        <w:t>Python</w:t>
      </w:r>
      <w:r w:rsidR="00751E22" w:rsidRPr="00AB2DF9">
        <w:t xml:space="preserve"> </w:t>
      </w:r>
      <w:r w:rsidR="00751E22">
        <w:rPr>
          <w:lang w:val="en-US"/>
        </w:rPr>
        <w:t>Django</w:t>
      </w:r>
      <w:r>
        <w:t>.</w:t>
      </w:r>
    </w:p>
    <w:p w14:paraId="1A84DEDB" w14:textId="77777777" w:rsidR="00ED28A9" w:rsidRDefault="00ED28A9"/>
    <w:sectPr w:rsidR="00ED28A9" w:rsidSect="00F80C9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8D35" w14:textId="77777777" w:rsidR="000F556B" w:rsidRDefault="000F556B">
      <w:pPr>
        <w:spacing w:line="240" w:lineRule="auto"/>
      </w:pPr>
      <w:r>
        <w:separator/>
      </w:r>
    </w:p>
  </w:endnote>
  <w:endnote w:type="continuationSeparator" w:id="0">
    <w:p w14:paraId="55703586" w14:textId="77777777" w:rsidR="000F556B" w:rsidRDefault="000F5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95FF757" w14:textId="77777777" w:rsidR="00DF3363" w:rsidRPr="001B36B4" w:rsidRDefault="00000000">
        <w:pPr>
          <w:pStyle w:val="a3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17</w:t>
        </w:r>
        <w:r w:rsidRPr="001B36B4">
          <w:rPr>
            <w:szCs w:val="28"/>
          </w:rPr>
          <w:fldChar w:fldCharType="end"/>
        </w:r>
      </w:p>
    </w:sdtContent>
  </w:sdt>
  <w:p w14:paraId="11A07B02" w14:textId="77777777" w:rsidR="00DF3363" w:rsidRPr="001B36B4" w:rsidRDefault="00000000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D7D5" w14:textId="77777777" w:rsidR="000F556B" w:rsidRDefault="000F556B">
      <w:pPr>
        <w:spacing w:line="240" w:lineRule="auto"/>
      </w:pPr>
      <w:r>
        <w:separator/>
      </w:r>
    </w:p>
  </w:footnote>
  <w:footnote w:type="continuationSeparator" w:id="0">
    <w:p w14:paraId="41C1C8B6" w14:textId="77777777" w:rsidR="000F556B" w:rsidRDefault="000F55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47"/>
    <w:rsid w:val="00046C1E"/>
    <w:rsid w:val="000F556B"/>
    <w:rsid w:val="001947FE"/>
    <w:rsid w:val="001A11B4"/>
    <w:rsid w:val="00395F10"/>
    <w:rsid w:val="00471EFD"/>
    <w:rsid w:val="004A5F53"/>
    <w:rsid w:val="0058083D"/>
    <w:rsid w:val="00654D47"/>
    <w:rsid w:val="00700A75"/>
    <w:rsid w:val="00725A2D"/>
    <w:rsid w:val="00751E22"/>
    <w:rsid w:val="00852CBE"/>
    <w:rsid w:val="00C64A3A"/>
    <w:rsid w:val="00CD6F9B"/>
    <w:rsid w:val="00E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8C09"/>
  <w15:chartTrackingRefBased/>
  <w15:docId w15:val="{7D8AD551-30F2-44F5-BBF1-54D19F39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E22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51E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51E2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75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D6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F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 Григорий Александрович</dc:creator>
  <cp:keywords/>
  <dc:description/>
  <cp:lastModifiedBy>Митин Григорий Александрович</cp:lastModifiedBy>
  <cp:revision>14</cp:revision>
  <dcterms:created xsi:type="dcterms:W3CDTF">2022-11-21T22:16:00Z</dcterms:created>
  <dcterms:modified xsi:type="dcterms:W3CDTF">2022-11-22T00:02:00Z</dcterms:modified>
</cp:coreProperties>
</file>