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5E05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75E0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75E05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75E05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B75E05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75E05" w:rsidRDefault="00B75E05">
      <w:pPr>
        <w:spacing w:before="240" w:after="240"/>
        <w:rPr>
          <w:b/>
        </w:rPr>
      </w:pPr>
    </w:p>
    <w:p w14:paraId="00000007" w14:textId="77777777" w:rsidR="00B75E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75E05" w:rsidRDefault="00B75E05">
      <w:pPr>
        <w:spacing w:before="240"/>
      </w:pPr>
    </w:p>
    <w:p w14:paraId="0000000A" w14:textId="77777777" w:rsidR="00B75E05" w:rsidRDefault="00B75E05">
      <w:pPr>
        <w:spacing w:before="240"/>
      </w:pPr>
    </w:p>
    <w:p w14:paraId="0000000B" w14:textId="77777777" w:rsidR="00B75E05" w:rsidRDefault="00B75E05">
      <w:pPr>
        <w:spacing w:before="240" w:after="240"/>
        <w:rPr>
          <w:b/>
        </w:rPr>
      </w:pPr>
    </w:p>
    <w:p w14:paraId="0000000C" w14:textId="77777777" w:rsidR="00B75E05" w:rsidRDefault="00B75E05">
      <w:pPr>
        <w:spacing w:before="240" w:after="240"/>
        <w:rPr>
          <w:b/>
        </w:rPr>
      </w:pPr>
    </w:p>
    <w:p w14:paraId="0000000D" w14:textId="77777777" w:rsidR="00B75E05" w:rsidRDefault="00B75E05">
      <w:pPr>
        <w:spacing w:before="240" w:after="240"/>
        <w:rPr>
          <w:b/>
        </w:rPr>
      </w:pPr>
    </w:p>
    <w:p w14:paraId="0000000E" w14:textId="77777777" w:rsidR="00B75E05" w:rsidRDefault="00B75E05">
      <w:pPr>
        <w:spacing w:before="240" w:after="240"/>
        <w:rPr>
          <w:b/>
        </w:rPr>
      </w:pPr>
    </w:p>
    <w:p w14:paraId="0000000F" w14:textId="77777777" w:rsidR="00B75E05" w:rsidRDefault="00B75E05">
      <w:pPr>
        <w:spacing w:before="240" w:after="240"/>
        <w:rPr>
          <w:b/>
        </w:rPr>
      </w:pPr>
    </w:p>
    <w:p w14:paraId="00000010" w14:textId="77777777" w:rsidR="00B75E05" w:rsidRDefault="00B75E05">
      <w:pPr>
        <w:spacing w:before="240"/>
      </w:pPr>
    </w:p>
    <w:p w14:paraId="00000011" w14:textId="77777777" w:rsidR="00B75E05" w:rsidRDefault="00B75E05">
      <w:pPr>
        <w:spacing w:before="240"/>
      </w:pPr>
    </w:p>
    <w:p w14:paraId="00000012" w14:textId="77777777" w:rsidR="00B75E05" w:rsidRDefault="00B75E05">
      <w:pPr>
        <w:spacing w:before="240"/>
      </w:pPr>
    </w:p>
    <w:p w14:paraId="00000013" w14:textId="77777777" w:rsidR="00B75E05" w:rsidRDefault="00B75E05">
      <w:pPr>
        <w:spacing w:before="240"/>
      </w:pPr>
    </w:p>
    <w:p w14:paraId="00000014" w14:textId="77777777" w:rsidR="00B75E0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75E0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75E0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75E05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555152E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any version above 3</w:t>
      </w:r>
    </w:p>
    <w:p w14:paraId="0000001C" w14:textId="77777777" w:rsidR="00B75E05" w:rsidRDefault="00B75E05">
      <w:pPr>
        <w:spacing w:before="240" w:after="240"/>
        <w:rPr>
          <w:b/>
        </w:rPr>
      </w:pPr>
    </w:p>
    <w:p w14:paraId="0000001D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B75E05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1A4D8978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produces an output</w:t>
      </w:r>
    </w:p>
    <w:p w14:paraId="00000022" w14:textId="77777777" w:rsidR="00B75E05" w:rsidRDefault="00B75E05">
      <w:pPr>
        <w:spacing w:before="240" w:after="240"/>
        <w:rPr>
          <w:b/>
        </w:rPr>
      </w:pPr>
    </w:p>
    <w:p w14:paraId="00000023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75E0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0DD5F381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language </w:t>
      </w:r>
    </w:p>
    <w:p w14:paraId="00000028" w14:textId="77777777" w:rsidR="00B75E05" w:rsidRDefault="00B75E05">
      <w:pPr>
        <w:rPr>
          <w:i/>
        </w:rPr>
      </w:pPr>
    </w:p>
    <w:p w14:paraId="00000029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75E05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B75E05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75E05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B75E05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B75E05" w:rsidRDefault="00000000">
      <w:pPr>
        <w:numPr>
          <w:ilvl w:val="0"/>
          <w:numId w:val="1"/>
        </w:numPr>
      </w:pPr>
      <w:r>
        <w:t>R</w:t>
      </w:r>
    </w:p>
    <w:p w14:paraId="0000002F" w14:textId="77777777" w:rsidR="00B75E05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96F3AB1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B75E05" w:rsidRDefault="00B75E05">
      <w:pPr>
        <w:rPr>
          <w:i/>
        </w:rPr>
      </w:pPr>
    </w:p>
    <w:p w14:paraId="00000034" w14:textId="77777777" w:rsidR="00B75E05" w:rsidRDefault="00B75E05">
      <w:pPr>
        <w:rPr>
          <w:b/>
        </w:rPr>
      </w:pPr>
    </w:p>
    <w:p w14:paraId="00000035" w14:textId="77777777" w:rsidR="00B75E05" w:rsidRDefault="00B75E05">
      <w:pPr>
        <w:rPr>
          <w:b/>
        </w:rPr>
      </w:pPr>
    </w:p>
    <w:p w14:paraId="00000036" w14:textId="77777777" w:rsidR="00B75E05" w:rsidRDefault="00B75E05">
      <w:pPr>
        <w:rPr>
          <w:b/>
        </w:rPr>
      </w:pPr>
    </w:p>
    <w:p w14:paraId="00000037" w14:textId="77777777" w:rsidR="00B75E05" w:rsidRDefault="00000000">
      <w:r>
        <w:rPr>
          <w:b/>
        </w:rPr>
        <w:t>_________________________________________________________________________</w:t>
      </w:r>
    </w:p>
    <w:p w14:paraId="00000038" w14:textId="77777777" w:rsidR="00B75E05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D7ACA7C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assembly codes highly machine dependent.</w:t>
      </w:r>
    </w:p>
    <w:p w14:paraId="0000003C" w14:textId="77777777" w:rsidR="00B75E05" w:rsidRDefault="00B75E05">
      <w:pPr>
        <w:spacing w:before="240" w:after="240"/>
        <w:rPr>
          <w:b/>
        </w:rPr>
      </w:pPr>
    </w:p>
    <w:p w14:paraId="0000003D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75E0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95F4E5C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Fourth Generation language </w:t>
      </w:r>
    </w:p>
    <w:p w14:paraId="00000041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75E05" w:rsidRDefault="00B75E05">
      <w:pPr>
        <w:rPr>
          <w:i/>
        </w:rPr>
      </w:pPr>
    </w:p>
    <w:p w14:paraId="00000043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75E05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BC94643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high level language to machine level language.</w:t>
      </w:r>
    </w:p>
    <w:p w14:paraId="00000048" w14:textId="77777777" w:rsidR="00B75E05" w:rsidRDefault="00B75E05">
      <w:pPr>
        <w:spacing w:before="240" w:after="240"/>
      </w:pPr>
    </w:p>
    <w:p w14:paraId="00000049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75E05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145C444C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332C">
        <w:t>Read, Evaluate, Print, and Loop</w:t>
      </w:r>
    </w:p>
    <w:p w14:paraId="0000004D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75E05" w:rsidRDefault="00B75E05">
      <w:pPr>
        <w:spacing w:before="240" w:after="240"/>
      </w:pPr>
    </w:p>
    <w:p w14:paraId="0000004F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75E05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B6D0BB4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3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75E05" w:rsidRDefault="00B75E05"/>
    <w:p w14:paraId="00000055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75E05" w:rsidRDefault="00000000">
      <w:pPr>
        <w:spacing w:before="240" w:after="240"/>
      </w:pPr>
      <w:r>
        <w:t>What does the term IDE stand for?</w:t>
      </w:r>
    </w:p>
    <w:p w14:paraId="00000057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709E521" w:rsidR="00B75E05" w:rsidRDefault="00223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332C">
        <w:t>Integrated Development Environment</w:t>
      </w:r>
    </w:p>
    <w:p w14:paraId="00000059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75E05" w:rsidRDefault="00B75E05">
      <w:pPr>
        <w:spacing w:before="240" w:after="240"/>
        <w:rPr>
          <w:b/>
        </w:rPr>
      </w:pPr>
    </w:p>
    <w:p w14:paraId="0000005B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75E05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5B0D5A6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</w:t>
      </w:r>
      <w:r w:rsidRPr="00C73662">
        <w:t>euse pre-written code, which saves time and</w:t>
      </w:r>
      <w:r>
        <w:t xml:space="preserve"> </w:t>
      </w:r>
      <w:r w:rsidRPr="00C73662">
        <w:t>effort in development</w:t>
      </w:r>
    </w:p>
    <w:p w14:paraId="00000060" w14:textId="77777777" w:rsidR="00B75E05" w:rsidRDefault="00B75E05">
      <w:pPr>
        <w:spacing w:before="240" w:after="240"/>
        <w:rPr>
          <w:b/>
        </w:rPr>
      </w:pPr>
    </w:p>
    <w:p w14:paraId="00000061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75E05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987CED8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B75E05" w:rsidRDefault="00B75E05">
      <w:pPr>
        <w:spacing w:before="240" w:after="240"/>
      </w:pPr>
    </w:p>
    <w:p w14:paraId="00000067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75E05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75E05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2F14621A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</w:t>
      </w:r>
    </w:p>
    <w:p w14:paraId="0000006C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B75E05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120B83B7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‘20’ and ‘10’</w:t>
      </w:r>
    </w:p>
    <w:p w14:paraId="00000071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75E05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0EDFCE31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75E0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75E0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2EAFE8F0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B75E0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238AC51B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 operation</w:t>
      </w:r>
    </w:p>
    <w:p w14:paraId="0000007E" w14:textId="77777777" w:rsidR="00B75E05" w:rsidRDefault="00B75E05">
      <w:pPr>
        <w:spacing w:before="240" w:after="240"/>
      </w:pPr>
    </w:p>
    <w:p w14:paraId="0000007F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75E05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B75E05" w:rsidRDefault="00B75E05"/>
    <w:p w14:paraId="00000082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0050AADF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B75E05" w:rsidRDefault="00B75E05"/>
    <w:p w14:paraId="00000087" w14:textId="77777777" w:rsidR="00B75E05" w:rsidRDefault="00B75E05"/>
    <w:p w14:paraId="00000088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B75E05" w:rsidRDefault="00B75E05"/>
    <w:p w14:paraId="0000008A" w14:textId="77777777" w:rsidR="00B75E05" w:rsidRDefault="00000000">
      <w:pPr>
        <w:rPr>
          <w:i/>
        </w:rPr>
      </w:pPr>
      <w:r>
        <w:rPr>
          <w:i/>
        </w:rPr>
        <w:t>Answer:</w:t>
      </w:r>
    </w:p>
    <w:p w14:paraId="0000008B" w14:textId="62E62FB7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B75E05" w:rsidRDefault="00B75E05"/>
    <w:p w14:paraId="0000008E" w14:textId="77777777" w:rsidR="00B75E05" w:rsidRDefault="00B75E05"/>
    <w:p w14:paraId="0000008F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75E05" w:rsidRDefault="00B75E05"/>
    <w:p w14:paraId="00000091" w14:textId="77777777" w:rsidR="00B75E05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3E6314FD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A290606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B75E05" w:rsidRDefault="00B75E05"/>
    <w:p w14:paraId="00000099" w14:textId="77777777" w:rsidR="00B75E05" w:rsidRDefault="00B75E05"/>
    <w:p w14:paraId="0000009A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B75E0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0BC4F2DB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B75E05" w:rsidRDefault="00B75E05"/>
    <w:p w14:paraId="0000009F" w14:textId="77777777" w:rsidR="00B75E05" w:rsidRDefault="00B75E05"/>
    <w:p w14:paraId="000000A0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B75E05" w:rsidRDefault="00B75E05"/>
    <w:p w14:paraId="000000A2" w14:textId="77777777" w:rsidR="00B75E05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EA45DCF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B75E05" w:rsidRDefault="00B75E05">
      <w:pPr>
        <w:rPr>
          <w:i/>
        </w:rPr>
      </w:pPr>
    </w:p>
    <w:p w14:paraId="000000A6" w14:textId="77777777" w:rsidR="00B75E05" w:rsidRDefault="00B75E05"/>
    <w:p w14:paraId="000000A7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B75E05" w:rsidRDefault="00B75E05"/>
    <w:p w14:paraId="000000A9" w14:textId="77777777" w:rsidR="00B75E05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88C90AF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75E05" w:rsidRDefault="00B75E05"/>
    <w:p w14:paraId="000000AD" w14:textId="77777777" w:rsidR="00B75E05" w:rsidRDefault="00B75E05"/>
    <w:p w14:paraId="000000AE" w14:textId="77777777" w:rsidR="00B75E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8FB30DC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75E05" w:rsidRDefault="00B75E05">
      <w:pPr>
        <w:spacing w:before="240" w:after="240"/>
        <w:rPr>
          <w:b/>
        </w:rPr>
      </w:pPr>
    </w:p>
    <w:p w14:paraId="000000B3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75E05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58E90AE4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75E05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1C32340B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48475.0</w:t>
      </w:r>
    </w:p>
    <w:p w14:paraId="000000BC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B75E05" w:rsidRDefault="00B75E05">
      <w:pPr>
        <w:spacing w:before="240" w:after="240"/>
      </w:pPr>
    </w:p>
    <w:p w14:paraId="000000BE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B75E05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051A2D8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3662">
        <w:t>ZeroDivisionError</w:t>
      </w:r>
    </w:p>
    <w:p w14:paraId="000000C3" w14:textId="77777777" w:rsidR="00B75E05" w:rsidRDefault="00B75E05">
      <w:pPr>
        <w:spacing w:before="240" w:after="240"/>
      </w:pPr>
    </w:p>
    <w:p w14:paraId="000000C4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B75E05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B88355F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B75E05" w:rsidRDefault="00B75E05">
      <w:pPr>
        <w:spacing w:before="240" w:after="240"/>
        <w:rPr>
          <w:b/>
        </w:rPr>
      </w:pPr>
    </w:p>
    <w:p w14:paraId="000000CA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75E05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5F2A6DCA" w:rsidR="00B75E05" w:rsidRDefault="00C736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Pr="00C73662">
        <w:t>rint</w:t>
      </w:r>
      <w:r>
        <w:t>s</w:t>
      </w:r>
      <w:r w:rsidRPr="00C73662">
        <w:t xml:space="preserve"> an error message that includes the name of the exception, the line of the program where the problem occurred, and a traceback</w:t>
      </w:r>
      <w:r w:rsidR="00DC0E7C">
        <w:t>.</w:t>
      </w:r>
    </w:p>
    <w:p w14:paraId="000000CF" w14:textId="77777777" w:rsidR="00B75E05" w:rsidRDefault="00B75E05">
      <w:pPr>
        <w:spacing w:before="240" w:after="240"/>
        <w:rPr>
          <w:b/>
        </w:rPr>
      </w:pPr>
    </w:p>
    <w:p w14:paraId="000000D0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75E05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B75E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B75E05" w:rsidRDefault="00B75E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2DD1A407" w:rsidR="00B75E05" w:rsidRDefault="00DC0E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CTRL+Z</w:t>
      </w:r>
    </w:p>
    <w:p w14:paraId="000000D5" w14:textId="77777777" w:rsidR="00B75E05" w:rsidRDefault="00B75E05">
      <w:pPr>
        <w:rPr>
          <w:i/>
        </w:rPr>
      </w:pPr>
    </w:p>
    <w:p w14:paraId="000000D6" w14:textId="77777777" w:rsidR="00B75E05" w:rsidRDefault="00B75E05">
      <w:pPr>
        <w:spacing w:before="240" w:after="240"/>
        <w:rPr>
          <w:b/>
        </w:rPr>
      </w:pPr>
    </w:p>
    <w:p w14:paraId="000000D7" w14:textId="77777777" w:rsidR="00B75E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B75E05" w:rsidRDefault="00B75E0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B75E0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B75E05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B75E05" w:rsidRDefault="00B75E05"/>
    <w:p w14:paraId="000000DC" w14:textId="77777777" w:rsidR="00B75E05" w:rsidRDefault="00B75E05"/>
    <w:sectPr w:rsidR="00B75E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78BC"/>
    <w:multiLevelType w:val="multilevel"/>
    <w:tmpl w:val="30FCB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12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05"/>
    <w:rsid w:val="0022332C"/>
    <w:rsid w:val="00B75E05"/>
    <w:rsid w:val="00C73662"/>
    <w:rsid w:val="00D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1F27"/>
  <w15:docId w15:val="{88FEE9F6-2568-465C-BFC9-19FBF7B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36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2023-12-31T13:09:00Z</dcterms:created>
  <dcterms:modified xsi:type="dcterms:W3CDTF">2023-12-31T13:31:00Z</dcterms:modified>
</cp:coreProperties>
</file>