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Y="480"/>
        <w:tblW w:w="9085" w:type="dxa"/>
        <w:tblLook w:val="04A0" w:firstRow="1" w:lastRow="0" w:firstColumn="1" w:lastColumn="0" w:noHBand="0" w:noVBand="1"/>
      </w:tblPr>
      <w:tblGrid>
        <w:gridCol w:w="3976"/>
        <w:gridCol w:w="2711"/>
        <w:gridCol w:w="2398"/>
      </w:tblGrid>
      <w:tr w:rsidR="00B034C3" w:rsidRPr="000A54E4" w14:paraId="1B56E349" w14:textId="77777777" w:rsidTr="00B034C3">
        <w:trPr>
          <w:trHeight w:val="833"/>
        </w:trPr>
        <w:tc>
          <w:tcPr>
            <w:tcW w:w="9085" w:type="dxa"/>
            <w:gridSpan w:val="3"/>
          </w:tcPr>
          <w:p w14:paraId="4FF594B6" w14:textId="77777777" w:rsidR="00B034C3" w:rsidRPr="000A54E4" w:rsidRDefault="00B034C3" w:rsidP="00B034C3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SoundManager</w:t>
            </w:r>
          </w:p>
        </w:tc>
      </w:tr>
      <w:tr w:rsidR="00B034C3" w14:paraId="1D746A79" w14:textId="77777777" w:rsidTr="00B034C3">
        <w:trPr>
          <w:trHeight w:val="833"/>
        </w:trPr>
        <w:tc>
          <w:tcPr>
            <w:tcW w:w="3027" w:type="dxa"/>
          </w:tcPr>
          <w:p w14:paraId="6F5A20D6" w14:textId="77777777" w:rsidR="00B034C3" w:rsidRPr="00201CEA" w:rsidRDefault="00B034C3" w:rsidP="00B034C3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Function called</w:t>
            </w:r>
          </w:p>
        </w:tc>
        <w:tc>
          <w:tcPr>
            <w:tcW w:w="3027" w:type="dxa"/>
          </w:tcPr>
          <w:p w14:paraId="6FAAB038" w14:textId="77777777" w:rsidR="00B034C3" w:rsidRPr="00201CEA" w:rsidRDefault="00B034C3" w:rsidP="00B034C3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Calling Point</w:t>
            </w:r>
          </w:p>
        </w:tc>
        <w:tc>
          <w:tcPr>
            <w:tcW w:w="3031" w:type="dxa"/>
          </w:tcPr>
          <w:p w14:paraId="02374591" w14:textId="77777777" w:rsidR="00B034C3" w:rsidRPr="00201CEA" w:rsidRDefault="00B034C3" w:rsidP="00B034C3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Notes</w:t>
            </w:r>
          </w:p>
        </w:tc>
      </w:tr>
      <w:tr w:rsidR="00B034C3" w14:paraId="695C5C2F" w14:textId="77777777" w:rsidTr="00B034C3">
        <w:trPr>
          <w:trHeight w:val="833"/>
        </w:trPr>
        <w:tc>
          <w:tcPr>
            <w:tcW w:w="3027" w:type="dxa"/>
            <w:vAlign w:val="center"/>
          </w:tcPr>
          <w:p w14:paraId="355B1AAD" w14:textId="079CFA71" w:rsidR="00B034C3" w:rsidRPr="00201CEA" w:rsidRDefault="00B034C3" w:rsidP="00B034C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init</w:t>
            </w:r>
          </w:p>
        </w:tc>
        <w:tc>
          <w:tcPr>
            <w:tcW w:w="3027" w:type="dxa"/>
            <w:vAlign w:val="center"/>
          </w:tcPr>
          <w:p w14:paraId="031B2FB3" w14:textId="01E794A7" w:rsidR="00B034C3" w:rsidRPr="00201CEA" w:rsidRDefault="00C0109F" w:rsidP="00B034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Main script</w:t>
            </w:r>
          </w:p>
        </w:tc>
        <w:tc>
          <w:tcPr>
            <w:tcW w:w="3031" w:type="dxa"/>
            <w:vAlign w:val="center"/>
          </w:tcPr>
          <w:p w14:paraId="45019921" w14:textId="722B5626" w:rsidR="00B034C3" w:rsidRPr="00201CEA" w:rsidRDefault="00B034C3" w:rsidP="00B034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Inits the sounds</w:t>
            </w:r>
          </w:p>
        </w:tc>
      </w:tr>
      <w:tr w:rsidR="00B034C3" w14:paraId="0DC4AD3A" w14:textId="77777777" w:rsidTr="00B034C3">
        <w:trPr>
          <w:trHeight w:val="833"/>
        </w:trPr>
        <w:tc>
          <w:tcPr>
            <w:tcW w:w="3027" w:type="dxa"/>
            <w:vAlign w:val="center"/>
          </w:tcPr>
          <w:p w14:paraId="174955B6" w14:textId="745B6E39" w:rsidR="00B034C3" w:rsidRPr="00201CEA" w:rsidRDefault="00B034C3" w:rsidP="00B034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playBulletSound</w:t>
            </w:r>
          </w:p>
        </w:tc>
        <w:tc>
          <w:tcPr>
            <w:tcW w:w="3027" w:type="dxa"/>
            <w:vAlign w:val="center"/>
          </w:tcPr>
          <w:p w14:paraId="4372F0EF" w14:textId="61DA2D80" w:rsidR="00F6334D" w:rsidRDefault="00F6334D" w:rsidP="00B034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gameWorldscript</w:t>
            </w:r>
            <w:r w:rsidR="00172D37">
              <w:rPr>
                <w:sz w:val="28"/>
                <w:szCs w:val="28"/>
              </w:rPr>
              <w:t>:</w:t>
            </w:r>
          </w:p>
          <w:p w14:paraId="7369EA66" w14:textId="5676D05B" w:rsidR="00B034C3" w:rsidRPr="00201CEA" w:rsidRDefault="00F6334D" w:rsidP="00B034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updateBullets</w:t>
            </w:r>
          </w:p>
        </w:tc>
        <w:tc>
          <w:tcPr>
            <w:tcW w:w="3031" w:type="dxa"/>
            <w:vAlign w:val="center"/>
          </w:tcPr>
          <w:p w14:paraId="41524F9A" w14:textId="22C16EF0" w:rsidR="00B034C3" w:rsidRPr="00201CEA" w:rsidRDefault="00B034C3" w:rsidP="00B034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Called form SM’s update, plays sound after every sound gap</w:t>
            </w:r>
          </w:p>
        </w:tc>
      </w:tr>
      <w:tr w:rsidR="00B034C3" w14:paraId="0DBD686A" w14:textId="77777777" w:rsidTr="00B034C3">
        <w:trPr>
          <w:trHeight w:val="833"/>
        </w:trPr>
        <w:tc>
          <w:tcPr>
            <w:tcW w:w="3027" w:type="dxa"/>
            <w:vAlign w:val="center"/>
          </w:tcPr>
          <w:p w14:paraId="7E903E9F" w14:textId="22493184" w:rsidR="00B034C3" w:rsidRDefault="00B034C3" w:rsidP="00B034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Update</w:t>
            </w:r>
          </w:p>
        </w:tc>
        <w:tc>
          <w:tcPr>
            <w:tcW w:w="3027" w:type="dxa"/>
            <w:vAlign w:val="center"/>
          </w:tcPr>
          <w:p w14:paraId="7EBF5E4E" w14:textId="7AD0F053" w:rsidR="00B034C3" w:rsidRDefault="00B01E34" w:rsidP="00B034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Main script</w:t>
            </w:r>
          </w:p>
        </w:tc>
        <w:tc>
          <w:tcPr>
            <w:tcW w:w="3031" w:type="dxa"/>
            <w:vAlign w:val="center"/>
          </w:tcPr>
          <w:p w14:paraId="0E91E2FB" w14:textId="4A6E586C" w:rsidR="00B034C3" w:rsidRDefault="00B034C3" w:rsidP="00B034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Updates the runtime</w:t>
            </w:r>
          </w:p>
        </w:tc>
      </w:tr>
      <w:tr w:rsidR="00C0109F" w14:paraId="118966FE" w14:textId="77777777" w:rsidTr="00B034C3">
        <w:trPr>
          <w:trHeight w:val="833"/>
        </w:trPr>
        <w:tc>
          <w:tcPr>
            <w:tcW w:w="3027" w:type="dxa"/>
            <w:vAlign w:val="center"/>
          </w:tcPr>
          <w:p w14:paraId="4EB4326B" w14:textId="58C3DB10" w:rsidR="00C0109F" w:rsidRDefault="00C0109F" w:rsidP="00B034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PlaybackgroundMusic</w:t>
            </w:r>
          </w:p>
        </w:tc>
        <w:tc>
          <w:tcPr>
            <w:tcW w:w="3027" w:type="dxa"/>
            <w:vAlign w:val="center"/>
          </w:tcPr>
          <w:p w14:paraId="71FF12C7" w14:textId="39A91B93" w:rsidR="00C0109F" w:rsidRDefault="00C0109F" w:rsidP="00B034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gameWorld</w:t>
            </w:r>
            <w:r w:rsidR="00E220F5">
              <w:rPr>
                <w:sz w:val="28"/>
                <w:szCs w:val="28"/>
              </w:rPr>
              <w:t>:</w:t>
            </w:r>
            <w:r w:rsidR="00C033B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create()</w:t>
            </w:r>
          </w:p>
        </w:tc>
        <w:tc>
          <w:tcPr>
            <w:tcW w:w="3031" w:type="dxa"/>
            <w:vAlign w:val="center"/>
          </w:tcPr>
          <w:p w14:paraId="61804950" w14:textId="2920F0A6" w:rsidR="00C0109F" w:rsidRDefault="00CC3CFB" w:rsidP="00B034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Called when gameworld screen is created</w:t>
            </w:r>
          </w:p>
        </w:tc>
      </w:tr>
      <w:tr w:rsidR="00C0109F" w14:paraId="35A8BA45" w14:textId="77777777" w:rsidTr="00B034C3">
        <w:trPr>
          <w:trHeight w:val="833"/>
        </w:trPr>
        <w:tc>
          <w:tcPr>
            <w:tcW w:w="3027" w:type="dxa"/>
            <w:vAlign w:val="center"/>
          </w:tcPr>
          <w:p w14:paraId="7D9931F4" w14:textId="0F25783C" w:rsidR="00C0109F" w:rsidRDefault="001C7ACD" w:rsidP="00B034C3">
            <w:pPr>
              <w:jc w:val="center"/>
              <w:rPr>
                <w:sz w:val="28"/>
                <w:szCs w:val="28"/>
              </w:rPr>
            </w:pPr>
            <w:r w:rsidRPr="001C7ACD">
              <w:rPr>
                <w:sz w:val="28"/>
                <w:szCs w:val="28"/>
              </w:rPr>
              <w:t>playMainMenuBackgroundMusic</w:t>
            </w:r>
          </w:p>
        </w:tc>
        <w:tc>
          <w:tcPr>
            <w:tcW w:w="3027" w:type="dxa"/>
            <w:vAlign w:val="center"/>
          </w:tcPr>
          <w:p w14:paraId="791E5D2A" w14:textId="57D4D99C" w:rsidR="00C0109F" w:rsidRDefault="001C7ACD" w:rsidP="00B034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mainMenu</w:t>
            </w:r>
            <w:r w:rsidR="004209D0">
              <w:rPr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</w:rPr>
              <w:t>create(</w:t>
            </w:r>
            <w:r w:rsidR="009913F8">
              <w:rPr>
                <w:sz w:val="28"/>
                <w:szCs w:val="28"/>
              </w:rPr>
              <w:t>)</w:t>
            </w:r>
          </w:p>
        </w:tc>
        <w:tc>
          <w:tcPr>
            <w:tcW w:w="3031" w:type="dxa"/>
            <w:vAlign w:val="center"/>
          </w:tcPr>
          <w:p w14:paraId="1CE91A75" w14:textId="77777777" w:rsidR="00C0109F" w:rsidRDefault="00C0109F" w:rsidP="00B034C3">
            <w:pPr>
              <w:jc w:val="center"/>
              <w:rPr>
                <w:sz w:val="28"/>
                <w:szCs w:val="28"/>
              </w:rPr>
            </w:pPr>
          </w:p>
        </w:tc>
      </w:tr>
      <w:tr w:rsidR="00C0109F" w14:paraId="03481948" w14:textId="77777777" w:rsidTr="00B034C3">
        <w:trPr>
          <w:trHeight w:val="833"/>
        </w:trPr>
        <w:tc>
          <w:tcPr>
            <w:tcW w:w="3027" w:type="dxa"/>
            <w:vAlign w:val="center"/>
          </w:tcPr>
          <w:p w14:paraId="50F44E21" w14:textId="187F417F" w:rsidR="00C0109F" w:rsidRDefault="00BA401B" w:rsidP="00B034C3">
            <w:pPr>
              <w:jc w:val="center"/>
              <w:rPr>
                <w:sz w:val="28"/>
                <w:szCs w:val="28"/>
              </w:rPr>
            </w:pPr>
            <w:r w:rsidRPr="00BA401B">
              <w:rPr>
                <w:sz w:val="28"/>
                <w:szCs w:val="28"/>
              </w:rPr>
              <w:t>playObstacleDeathSound</w:t>
            </w:r>
          </w:p>
        </w:tc>
        <w:tc>
          <w:tcPr>
            <w:tcW w:w="3027" w:type="dxa"/>
            <w:vAlign w:val="center"/>
          </w:tcPr>
          <w:p w14:paraId="4766371B" w14:textId="3E52B7BF" w:rsidR="00C0109F" w:rsidRDefault="00BA401B" w:rsidP="00B034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Obstacle:update()</w:t>
            </w:r>
          </w:p>
        </w:tc>
        <w:tc>
          <w:tcPr>
            <w:tcW w:w="3031" w:type="dxa"/>
            <w:vAlign w:val="center"/>
          </w:tcPr>
          <w:p w14:paraId="375CEEF6" w14:textId="77777777" w:rsidR="00C0109F" w:rsidRDefault="00C0109F" w:rsidP="00B034C3">
            <w:pPr>
              <w:jc w:val="center"/>
              <w:rPr>
                <w:sz w:val="28"/>
                <w:szCs w:val="28"/>
              </w:rPr>
            </w:pPr>
          </w:p>
        </w:tc>
      </w:tr>
      <w:tr w:rsidR="00C0109F" w14:paraId="70E7D67D" w14:textId="77777777" w:rsidTr="00B034C3">
        <w:trPr>
          <w:trHeight w:val="833"/>
        </w:trPr>
        <w:tc>
          <w:tcPr>
            <w:tcW w:w="3027" w:type="dxa"/>
            <w:vAlign w:val="center"/>
          </w:tcPr>
          <w:p w14:paraId="31E43A1D" w14:textId="7D0314BA" w:rsidR="00C0109F" w:rsidRDefault="00282A50" w:rsidP="00B034C3">
            <w:pPr>
              <w:jc w:val="center"/>
              <w:rPr>
                <w:sz w:val="28"/>
                <w:szCs w:val="28"/>
              </w:rPr>
            </w:pPr>
            <w:r w:rsidRPr="00282A50">
              <w:rPr>
                <w:sz w:val="28"/>
                <w:szCs w:val="28"/>
              </w:rPr>
              <w:t>stopBackgroundMusic</w:t>
            </w:r>
          </w:p>
        </w:tc>
        <w:tc>
          <w:tcPr>
            <w:tcW w:w="3027" w:type="dxa"/>
            <w:vAlign w:val="center"/>
          </w:tcPr>
          <w:p w14:paraId="07A184E6" w14:textId="77777777" w:rsidR="00C0109F" w:rsidRDefault="00282A50" w:rsidP="00B034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Gw.</w:t>
            </w:r>
            <w:r w:rsidR="00880384">
              <w:rPr>
                <w:sz w:val="28"/>
                <w:szCs w:val="28"/>
              </w:rPr>
              <w:t>destroy() &amp;</w:t>
            </w:r>
          </w:p>
          <w:p w14:paraId="1B963265" w14:textId="740F8E92" w:rsidR="00880384" w:rsidRDefault="00880384" w:rsidP="00B034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mM.destory()</w:t>
            </w:r>
            <w:bookmarkStart w:id="0" w:name="_GoBack"/>
            <w:bookmarkEnd w:id="0"/>
          </w:p>
        </w:tc>
        <w:tc>
          <w:tcPr>
            <w:tcW w:w="3031" w:type="dxa"/>
            <w:vAlign w:val="center"/>
          </w:tcPr>
          <w:p w14:paraId="6C180795" w14:textId="77777777" w:rsidR="00C0109F" w:rsidRDefault="00C0109F" w:rsidP="00B034C3">
            <w:pPr>
              <w:jc w:val="center"/>
              <w:rPr>
                <w:sz w:val="28"/>
                <w:szCs w:val="28"/>
              </w:rPr>
            </w:pPr>
          </w:p>
        </w:tc>
      </w:tr>
      <w:tr w:rsidR="00C0109F" w14:paraId="1CA20884" w14:textId="77777777" w:rsidTr="00B034C3">
        <w:trPr>
          <w:trHeight w:val="833"/>
        </w:trPr>
        <w:tc>
          <w:tcPr>
            <w:tcW w:w="3027" w:type="dxa"/>
            <w:vAlign w:val="center"/>
          </w:tcPr>
          <w:p w14:paraId="090C4AA6" w14:textId="77777777" w:rsidR="00C0109F" w:rsidRDefault="00C0109F" w:rsidP="00B034C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027" w:type="dxa"/>
            <w:vAlign w:val="center"/>
          </w:tcPr>
          <w:p w14:paraId="3798734F" w14:textId="77777777" w:rsidR="00C0109F" w:rsidRDefault="00C0109F" w:rsidP="00B034C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031" w:type="dxa"/>
            <w:vAlign w:val="center"/>
          </w:tcPr>
          <w:p w14:paraId="6E8C6F98" w14:textId="77777777" w:rsidR="00C0109F" w:rsidRDefault="00C0109F" w:rsidP="00B034C3">
            <w:pPr>
              <w:jc w:val="center"/>
              <w:rPr>
                <w:sz w:val="28"/>
                <w:szCs w:val="28"/>
              </w:rPr>
            </w:pPr>
          </w:p>
        </w:tc>
      </w:tr>
    </w:tbl>
    <w:p w14:paraId="778822B7" w14:textId="673707FC" w:rsidR="002867CE" w:rsidRDefault="002867CE"/>
    <w:p w14:paraId="453A2CBB" w14:textId="4CB442EB" w:rsidR="00B034C3" w:rsidRDefault="00B034C3">
      <w:r>
        <w:tab/>
      </w:r>
    </w:p>
    <w:p w14:paraId="115FE7ED" w14:textId="755FC1B2" w:rsidR="00C0109F" w:rsidRDefault="00C0109F"/>
    <w:p w14:paraId="7596C1D9" w14:textId="77777777" w:rsidR="00C0109F" w:rsidRDefault="00C0109F">
      <w:r>
        <w:br w:type="page"/>
      </w:r>
    </w:p>
    <w:tbl>
      <w:tblPr>
        <w:tblStyle w:val="TableGrid"/>
        <w:tblpPr w:leftFromText="180" w:rightFromText="180" w:vertAnchor="page" w:horzAnchor="page" w:tblpX="1966" w:tblpY="1621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0109F" w14:paraId="28A359D1" w14:textId="77777777" w:rsidTr="00C0109F">
        <w:trPr>
          <w:trHeight w:val="635"/>
        </w:trPr>
        <w:tc>
          <w:tcPr>
            <w:tcW w:w="9016" w:type="dxa"/>
            <w:gridSpan w:val="4"/>
          </w:tcPr>
          <w:p w14:paraId="5CD669BD" w14:textId="77777777" w:rsidR="00C0109F" w:rsidRPr="000A54E4" w:rsidRDefault="00C0109F" w:rsidP="00C0109F">
            <w:pPr>
              <w:jc w:val="center"/>
              <w:rPr>
                <w:sz w:val="52"/>
                <w:szCs w:val="52"/>
              </w:rPr>
            </w:pPr>
            <w:r w:rsidRPr="000A54E4">
              <w:rPr>
                <w:sz w:val="52"/>
                <w:szCs w:val="52"/>
              </w:rPr>
              <w:lastRenderedPageBreak/>
              <w:t>Preferences</w:t>
            </w:r>
          </w:p>
        </w:tc>
      </w:tr>
      <w:tr w:rsidR="00C0109F" w14:paraId="35C24AFE" w14:textId="77777777" w:rsidTr="00C0109F">
        <w:trPr>
          <w:trHeight w:val="635"/>
        </w:trPr>
        <w:tc>
          <w:tcPr>
            <w:tcW w:w="2254" w:type="dxa"/>
          </w:tcPr>
          <w:p w14:paraId="1DB97ED2" w14:textId="77777777" w:rsidR="00C0109F" w:rsidRPr="00201CEA" w:rsidRDefault="00C0109F" w:rsidP="00C0109F">
            <w:pPr>
              <w:jc w:val="center"/>
              <w:rPr>
                <w:sz w:val="40"/>
                <w:szCs w:val="40"/>
              </w:rPr>
            </w:pPr>
            <w:r w:rsidRPr="00201CEA">
              <w:rPr>
                <w:sz w:val="40"/>
                <w:szCs w:val="40"/>
              </w:rPr>
              <w:t>Field</w:t>
            </w:r>
          </w:p>
        </w:tc>
        <w:tc>
          <w:tcPr>
            <w:tcW w:w="2254" w:type="dxa"/>
          </w:tcPr>
          <w:p w14:paraId="7042F43C" w14:textId="77777777" w:rsidR="00C0109F" w:rsidRPr="00201CEA" w:rsidRDefault="00C0109F" w:rsidP="00C0109F">
            <w:pPr>
              <w:jc w:val="center"/>
              <w:rPr>
                <w:sz w:val="40"/>
                <w:szCs w:val="40"/>
              </w:rPr>
            </w:pPr>
            <w:r w:rsidRPr="00201CEA">
              <w:rPr>
                <w:sz w:val="40"/>
                <w:szCs w:val="40"/>
              </w:rPr>
              <w:t>Script</w:t>
            </w:r>
          </w:p>
        </w:tc>
        <w:tc>
          <w:tcPr>
            <w:tcW w:w="2254" w:type="dxa"/>
          </w:tcPr>
          <w:p w14:paraId="53A0999B" w14:textId="77777777" w:rsidR="00C0109F" w:rsidRPr="00201CEA" w:rsidRDefault="00C0109F" w:rsidP="00C0109F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Method</w:t>
            </w:r>
          </w:p>
        </w:tc>
        <w:tc>
          <w:tcPr>
            <w:tcW w:w="2254" w:type="dxa"/>
          </w:tcPr>
          <w:p w14:paraId="5331BA3B" w14:textId="77777777" w:rsidR="00C0109F" w:rsidRPr="00201CEA" w:rsidRDefault="00C0109F" w:rsidP="00C0109F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Notes</w:t>
            </w:r>
          </w:p>
        </w:tc>
      </w:tr>
      <w:tr w:rsidR="00C0109F" w14:paraId="032BCA12" w14:textId="77777777" w:rsidTr="00C0109F">
        <w:trPr>
          <w:trHeight w:val="635"/>
        </w:trPr>
        <w:tc>
          <w:tcPr>
            <w:tcW w:w="2254" w:type="dxa"/>
            <w:vAlign w:val="center"/>
          </w:tcPr>
          <w:p w14:paraId="79C3B8C7" w14:textId="77777777" w:rsidR="00C0109F" w:rsidRPr="00201CEA" w:rsidRDefault="00C0109F" w:rsidP="00C0109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“launchCount”</w:t>
            </w:r>
          </w:p>
          <w:p w14:paraId="6494A792" w14:textId="77777777" w:rsidR="00C0109F" w:rsidRPr="00201CEA" w:rsidRDefault="00C0109F" w:rsidP="00C0109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35ED80DA" w14:textId="77777777" w:rsidR="00C0109F" w:rsidRPr="00201CEA" w:rsidRDefault="00C0109F" w:rsidP="00C0109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Main</w:t>
            </w:r>
          </w:p>
        </w:tc>
        <w:tc>
          <w:tcPr>
            <w:tcW w:w="2254" w:type="dxa"/>
            <w:vAlign w:val="center"/>
          </w:tcPr>
          <w:p w14:paraId="73750BDA" w14:textId="77777777" w:rsidR="00C0109F" w:rsidRPr="00201CEA" w:rsidRDefault="00C0109F" w:rsidP="00C0109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254" w:type="dxa"/>
            <w:vAlign w:val="center"/>
          </w:tcPr>
          <w:p w14:paraId="6C54902C" w14:textId="77777777" w:rsidR="00C0109F" w:rsidRPr="00201CEA" w:rsidRDefault="00C0109F" w:rsidP="00C0109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Init launchCount and increments it every time game is launched</w:t>
            </w:r>
          </w:p>
        </w:tc>
      </w:tr>
      <w:tr w:rsidR="00C0109F" w14:paraId="20A1ECDC" w14:textId="77777777" w:rsidTr="00C0109F">
        <w:trPr>
          <w:trHeight w:val="635"/>
        </w:trPr>
        <w:tc>
          <w:tcPr>
            <w:tcW w:w="2254" w:type="dxa"/>
            <w:vAlign w:val="center"/>
          </w:tcPr>
          <w:p w14:paraId="41F3BF2C" w14:textId="77777777" w:rsidR="00C0109F" w:rsidRPr="00201CEA" w:rsidRDefault="00C0109F" w:rsidP="00C0109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3EF9E263" w14:textId="77777777" w:rsidR="00C0109F" w:rsidRPr="00201CEA" w:rsidRDefault="00C0109F" w:rsidP="00C0109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136ED3EC" w14:textId="77777777" w:rsidR="00C0109F" w:rsidRPr="00201CEA" w:rsidRDefault="00C0109F" w:rsidP="00C0109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1DC4C40D" w14:textId="77777777" w:rsidR="00C0109F" w:rsidRPr="00201CEA" w:rsidRDefault="00C0109F" w:rsidP="00C0109F">
            <w:pPr>
              <w:jc w:val="center"/>
              <w:rPr>
                <w:sz w:val="28"/>
                <w:szCs w:val="28"/>
              </w:rPr>
            </w:pPr>
          </w:p>
        </w:tc>
      </w:tr>
    </w:tbl>
    <w:p w14:paraId="6630B369" w14:textId="77777777" w:rsidR="00B034C3" w:rsidRDefault="00B034C3"/>
    <w:sectPr w:rsidR="00B034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4E4"/>
    <w:rsid w:val="000A54E4"/>
    <w:rsid w:val="00172D37"/>
    <w:rsid w:val="001C7ACD"/>
    <w:rsid w:val="00201CEA"/>
    <w:rsid w:val="00282A50"/>
    <w:rsid w:val="002867CE"/>
    <w:rsid w:val="003E7447"/>
    <w:rsid w:val="004209D0"/>
    <w:rsid w:val="00880384"/>
    <w:rsid w:val="009913F8"/>
    <w:rsid w:val="00B01E34"/>
    <w:rsid w:val="00B034C3"/>
    <w:rsid w:val="00BA401B"/>
    <w:rsid w:val="00C0109F"/>
    <w:rsid w:val="00C033BE"/>
    <w:rsid w:val="00CC3CFB"/>
    <w:rsid w:val="00E220F5"/>
    <w:rsid w:val="00F63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9F616"/>
  <w15:chartTrackingRefBased/>
  <w15:docId w15:val="{E6E5FE66-39CD-476F-BD1E-02649986D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54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14</cp:revision>
  <dcterms:created xsi:type="dcterms:W3CDTF">2020-03-05T11:19:00Z</dcterms:created>
  <dcterms:modified xsi:type="dcterms:W3CDTF">2020-03-09T13:07:00Z</dcterms:modified>
</cp:coreProperties>
</file>