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AE" w:rsidRDefault="00A86055" w:rsidP="00A86055">
      <w:pPr>
        <w:jc w:val="center"/>
        <w:rPr>
          <w:rFonts w:asciiTheme="majorHAnsi" w:hAnsiTheme="majorHAnsi"/>
          <w:smallCaps/>
          <w:sz w:val="32"/>
          <w:szCs w:val="32"/>
        </w:rPr>
      </w:pPr>
      <w:r w:rsidRPr="00A86055">
        <w:rPr>
          <w:rFonts w:asciiTheme="majorHAnsi" w:hAnsiTheme="majorHAnsi"/>
          <w:smallCaps/>
          <w:sz w:val="32"/>
          <w:szCs w:val="32"/>
        </w:rPr>
        <w:t xml:space="preserve">Senior Design Project Meeting </w:t>
      </w:r>
      <w:r w:rsidR="007B493C">
        <w:rPr>
          <w:rFonts w:asciiTheme="majorHAnsi" w:hAnsiTheme="majorHAnsi"/>
          <w:smallCaps/>
          <w:sz w:val="32"/>
          <w:szCs w:val="32"/>
        </w:rPr>
        <w:t>Agenda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Wednesday, October </w:t>
      </w:r>
      <w:r w:rsidR="007B493C">
        <w:rPr>
          <w:rFonts w:asciiTheme="majorHAnsi" w:hAnsiTheme="majorHAnsi"/>
          <w:sz w:val="24"/>
          <w:szCs w:val="24"/>
        </w:rPr>
        <w:t>2</w:t>
      </w:r>
      <w:r w:rsidR="0086000B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 xml:space="preserve">, 2014 @ </w:t>
      </w:r>
      <w:r w:rsidR="007B493C">
        <w:rPr>
          <w:rFonts w:asciiTheme="majorHAnsi" w:hAnsiTheme="majorHAnsi"/>
          <w:sz w:val="24"/>
          <w:szCs w:val="24"/>
        </w:rPr>
        <w:t>5:00 PM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Location: Dion Building, Third Floor General Area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Attendees: All Team Members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</w:p>
    <w:p w:rsidR="0086000B" w:rsidRDefault="0086000B" w:rsidP="00A86055">
      <w:pPr>
        <w:spacing w:after="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Feedback from Clint</w:t>
      </w:r>
    </w:p>
    <w:p w:rsidR="0086000B" w:rsidRDefault="0086000B" w:rsidP="0086000B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Project Name</w:t>
      </w:r>
    </w:p>
    <w:p w:rsidR="0086000B" w:rsidRDefault="0086000B" w:rsidP="0086000B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Randomization of Questions</w:t>
      </w:r>
    </w:p>
    <w:p w:rsidR="0086000B" w:rsidRPr="0086000B" w:rsidRDefault="0086000B" w:rsidP="0086000B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Multiple Choice Response Limit</w:t>
      </w:r>
    </w:p>
    <w:p w:rsidR="007B493C" w:rsidRDefault="00472727" w:rsidP="00A86055">
      <w:pPr>
        <w:spacing w:after="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Task Management</w:t>
      </w:r>
    </w:p>
    <w:p w:rsidR="007B493C" w:rsidRDefault="0086000B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GUI Creation (Chris)</w:t>
      </w:r>
    </w:p>
    <w:p w:rsidR="0086000B" w:rsidRDefault="0086000B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Stub creation &amp; Data Persistence (Shawn)</w:t>
      </w:r>
    </w:p>
    <w:p w:rsidR="0086000B" w:rsidRDefault="0086000B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QR Code Generation and Recognition (Alyssa)</w:t>
      </w:r>
    </w:p>
    <w:p w:rsidR="0086000B" w:rsidRDefault="0086000B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Matrices (Caitlyn)</w:t>
      </w:r>
    </w:p>
    <w:p w:rsidR="00580ED4" w:rsidRPr="0056301C" w:rsidRDefault="00472727" w:rsidP="0047272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Open Discussion</w:t>
      </w:r>
    </w:p>
    <w:sectPr w:rsidR="00580ED4" w:rsidRPr="0056301C" w:rsidSect="0085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B4CCF"/>
    <w:multiLevelType w:val="hybridMultilevel"/>
    <w:tmpl w:val="C34E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4467C"/>
    <w:multiLevelType w:val="hybridMultilevel"/>
    <w:tmpl w:val="AF32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E430A"/>
    <w:multiLevelType w:val="hybridMultilevel"/>
    <w:tmpl w:val="36FC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B4419"/>
    <w:multiLevelType w:val="hybridMultilevel"/>
    <w:tmpl w:val="71DA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230FF"/>
    <w:multiLevelType w:val="hybridMultilevel"/>
    <w:tmpl w:val="DB0C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86055"/>
    <w:rsid w:val="003019BF"/>
    <w:rsid w:val="003D0D63"/>
    <w:rsid w:val="00453BBD"/>
    <w:rsid w:val="00472727"/>
    <w:rsid w:val="0056301C"/>
    <w:rsid w:val="00580ED4"/>
    <w:rsid w:val="00753051"/>
    <w:rsid w:val="007554C9"/>
    <w:rsid w:val="007B493C"/>
    <w:rsid w:val="007E12FE"/>
    <w:rsid w:val="008559AE"/>
    <w:rsid w:val="0086000B"/>
    <w:rsid w:val="00996FB6"/>
    <w:rsid w:val="00A86055"/>
    <w:rsid w:val="00B656E2"/>
    <w:rsid w:val="00DA7933"/>
    <w:rsid w:val="00E042C5"/>
    <w:rsid w:val="00F56C24"/>
    <w:rsid w:val="00F8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sbeaudoin</dc:creator>
  <cp:lastModifiedBy>Shawn</cp:lastModifiedBy>
  <cp:revision>2</cp:revision>
  <dcterms:created xsi:type="dcterms:W3CDTF">2014-10-29T17:07:00Z</dcterms:created>
  <dcterms:modified xsi:type="dcterms:W3CDTF">2014-10-29T17:07:00Z</dcterms:modified>
</cp:coreProperties>
</file>